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E800" w14:textId="2EA4EB01" w:rsidR="000A6D22" w:rsidRPr="00324C1F" w:rsidRDefault="00A408E7" w:rsidP="004D497F">
      <w:pPr>
        <w:pStyle w:val="2"/>
        <w:spacing w:before="0" w:after="0"/>
        <w:ind w:left="6946"/>
        <w:rPr>
          <w:rFonts w:ascii="Times New Roman" w:hAnsi="Times New Roman" w:cs="Times New Roman"/>
          <w:b w:val="0"/>
          <w:i w:val="0"/>
          <w:sz w:val="28"/>
        </w:rPr>
      </w:pPr>
      <w:r w:rsidRPr="00324C1F">
        <w:rPr>
          <w:rFonts w:ascii="Times New Roman" w:hAnsi="Times New Roman" w:cs="Times New Roman"/>
          <w:b w:val="0"/>
          <w:i w:val="0"/>
          <w:sz w:val="28"/>
        </w:rPr>
        <w:t xml:space="preserve">Приложение </w:t>
      </w:r>
      <w:r w:rsidR="003E773C" w:rsidRPr="00324C1F">
        <w:rPr>
          <w:rFonts w:ascii="Times New Roman" w:hAnsi="Times New Roman" w:cs="Times New Roman"/>
          <w:b w:val="0"/>
          <w:i w:val="0"/>
          <w:sz w:val="28"/>
        </w:rPr>
        <w:t xml:space="preserve">№ </w:t>
      </w:r>
      <w:r w:rsidR="00244A77" w:rsidRPr="00324C1F">
        <w:rPr>
          <w:rFonts w:ascii="Times New Roman" w:hAnsi="Times New Roman" w:cs="Times New Roman"/>
          <w:b w:val="0"/>
          <w:i w:val="0"/>
          <w:sz w:val="28"/>
        </w:rPr>
        <w:t>2</w:t>
      </w:r>
    </w:p>
    <w:p w14:paraId="1D862A9C" w14:textId="07D84FB2" w:rsidR="00D916CA" w:rsidRPr="00324C1F" w:rsidRDefault="00A408E7" w:rsidP="004D497F">
      <w:pPr>
        <w:pStyle w:val="2"/>
        <w:spacing w:before="0" w:after="0"/>
        <w:ind w:left="6946"/>
        <w:rPr>
          <w:rFonts w:ascii="Times New Roman" w:hAnsi="Times New Roman" w:cs="Times New Roman"/>
          <w:b w:val="0"/>
          <w:i w:val="0"/>
          <w:sz w:val="28"/>
        </w:rPr>
      </w:pPr>
      <w:r w:rsidRPr="00324C1F">
        <w:rPr>
          <w:rFonts w:ascii="Times New Roman" w:hAnsi="Times New Roman" w:cs="Times New Roman"/>
          <w:b w:val="0"/>
          <w:i w:val="0"/>
          <w:sz w:val="28"/>
        </w:rPr>
        <w:t>к аттестату аккредитации</w:t>
      </w:r>
    </w:p>
    <w:p w14:paraId="3F1D57A6" w14:textId="10761A56" w:rsidR="00181C64" w:rsidRPr="00324C1F" w:rsidRDefault="00244A77" w:rsidP="004D497F">
      <w:pPr>
        <w:ind w:left="6946"/>
        <w:rPr>
          <w:sz w:val="28"/>
          <w:szCs w:val="28"/>
        </w:rPr>
      </w:pPr>
      <w:r w:rsidRPr="00324C1F">
        <w:rPr>
          <w:sz w:val="28"/>
          <w:szCs w:val="28"/>
        </w:rPr>
        <w:t>№ В</w:t>
      </w:r>
      <w:r w:rsidRPr="00324C1F">
        <w:rPr>
          <w:sz w:val="28"/>
          <w:szCs w:val="28"/>
          <w:lang w:val="en-US"/>
        </w:rPr>
        <w:t>Y</w:t>
      </w:r>
      <w:r w:rsidR="00A408E7" w:rsidRPr="00324C1F">
        <w:rPr>
          <w:sz w:val="28"/>
          <w:szCs w:val="28"/>
        </w:rPr>
        <w:t xml:space="preserve">/112 </w:t>
      </w:r>
      <w:r w:rsidR="006E4720" w:rsidRPr="00324C1F">
        <w:rPr>
          <w:sz w:val="28"/>
          <w:szCs w:val="28"/>
        </w:rPr>
        <w:t>1</w:t>
      </w:r>
      <w:r w:rsidR="00A408E7" w:rsidRPr="00324C1F">
        <w:rPr>
          <w:sz w:val="28"/>
          <w:szCs w:val="28"/>
        </w:rPr>
        <w:t>07.0</w:t>
      </w:r>
      <w:r w:rsidR="006E4720" w:rsidRPr="00324C1F">
        <w:rPr>
          <w:sz w:val="28"/>
          <w:szCs w:val="28"/>
        </w:rPr>
        <w:t>1</w:t>
      </w:r>
    </w:p>
    <w:p w14:paraId="63B83EE3" w14:textId="633F6B63" w:rsidR="00A408E7" w:rsidRPr="00324C1F" w:rsidRDefault="00A408E7" w:rsidP="004D497F">
      <w:pPr>
        <w:ind w:left="6946"/>
        <w:rPr>
          <w:sz w:val="28"/>
          <w:szCs w:val="28"/>
        </w:rPr>
      </w:pPr>
      <w:r w:rsidRPr="00324C1F">
        <w:rPr>
          <w:sz w:val="28"/>
          <w:szCs w:val="28"/>
        </w:rPr>
        <w:t xml:space="preserve">от </w:t>
      </w:r>
      <w:r w:rsidR="007E276F" w:rsidRPr="00324C1F">
        <w:rPr>
          <w:sz w:val="28"/>
          <w:szCs w:val="28"/>
        </w:rPr>
        <w:t>17.10.2014</w:t>
      </w:r>
    </w:p>
    <w:p w14:paraId="2E518486" w14:textId="05DF5152" w:rsidR="00181C64" w:rsidRPr="00B93FA6" w:rsidRDefault="003A2E41" w:rsidP="004D497F">
      <w:pPr>
        <w:ind w:left="6946"/>
        <w:outlineLvl w:val="0"/>
        <w:rPr>
          <w:sz w:val="28"/>
          <w:szCs w:val="28"/>
        </w:rPr>
      </w:pPr>
      <w:r w:rsidRPr="00B93FA6">
        <w:rPr>
          <w:sz w:val="28"/>
          <w:szCs w:val="28"/>
        </w:rPr>
        <w:t>н</w:t>
      </w:r>
      <w:r w:rsidR="00A408E7" w:rsidRPr="00B93FA6">
        <w:rPr>
          <w:sz w:val="28"/>
          <w:szCs w:val="28"/>
        </w:rPr>
        <w:t xml:space="preserve">а бланке </w:t>
      </w:r>
      <w:r w:rsidR="009462A5" w:rsidRPr="00B93FA6">
        <w:rPr>
          <w:sz w:val="28"/>
          <w:szCs w:val="28"/>
        </w:rPr>
        <w:t xml:space="preserve">№ </w:t>
      </w:r>
    </w:p>
    <w:p w14:paraId="0855DE67" w14:textId="0075C930" w:rsidR="003E773C" w:rsidRPr="00BB307D" w:rsidRDefault="003A2E41" w:rsidP="004D497F">
      <w:pPr>
        <w:ind w:left="6946"/>
        <w:outlineLvl w:val="0"/>
        <w:rPr>
          <w:sz w:val="28"/>
          <w:szCs w:val="28"/>
        </w:rPr>
      </w:pPr>
      <w:r w:rsidRPr="00BB307D">
        <w:rPr>
          <w:sz w:val="28"/>
          <w:szCs w:val="28"/>
        </w:rPr>
        <w:t>н</w:t>
      </w:r>
      <w:r w:rsidR="003E773C" w:rsidRPr="00BB307D">
        <w:rPr>
          <w:sz w:val="28"/>
          <w:szCs w:val="28"/>
        </w:rPr>
        <w:t xml:space="preserve">а </w:t>
      </w:r>
      <w:r w:rsidR="007C15C0" w:rsidRPr="00BB307D">
        <w:rPr>
          <w:sz w:val="28"/>
          <w:szCs w:val="28"/>
        </w:rPr>
        <w:t>1</w:t>
      </w:r>
      <w:r w:rsidR="00042D8F" w:rsidRPr="00BB307D">
        <w:rPr>
          <w:sz w:val="28"/>
          <w:szCs w:val="28"/>
        </w:rPr>
        <w:t>49</w:t>
      </w:r>
      <w:r w:rsidR="003E773C" w:rsidRPr="00BB307D">
        <w:rPr>
          <w:b/>
          <w:sz w:val="28"/>
          <w:szCs w:val="28"/>
        </w:rPr>
        <w:t xml:space="preserve"> </w:t>
      </w:r>
      <w:r w:rsidR="003E773C" w:rsidRPr="00BB307D">
        <w:rPr>
          <w:sz w:val="28"/>
          <w:szCs w:val="28"/>
        </w:rPr>
        <w:t>листах</w:t>
      </w:r>
    </w:p>
    <w:p w14:paraId="6141C119" w14:textId="7E69FDCA" w:rsidR="00181C64" w:rsidRPr="00BB307D" w:rsidRDefault="003A2E41" w:rsidP="004D497F">
      <w:pPr>
        <w:ind w:left="6946"/>
        <w:outlineLvl w:val="0"/>
        <w:rPr>
          <w:sz w:val="28"/>
          <w:szCs w:val="28"/>
        </w:rPr>
      </w:pPr>
      <w:r w:rsidRPr="00BB307D">
        <w:rPr>
          <w:sz w:val="28"/>
          <w:szCs w:val="28"/>
        </w:rPr>
        <w:t>р</w:t>
      </w:r>
      <w:r w:rsidR="00181C64" w:rsidRPr="00BB307D">
        <w:rPr>
          <w:sz w:val="28"/>
          <w:szCs w:val="28"/>
        </w:rPr>
        <w:t>едакция 0</w:t>
      </w:r>
      <w:r w:rsidR="006538E8" w:rsidRPr="00BB307D">
        <w:rPr>
          <w:sz w:val="28"/>
          <w:szCs w:val="28"/>
        </w:rPr>
        <w:t>6</w:t>
      </w:r>
      <w:r w:rsidR="00DC1ACB" w:rsidRPr="00BB307D">
        <w:rPr>
          <w:sz w:val="28"/>
          <w:szCs w:val="28"/>
        </w:rPr>
        <w:t xml:space="preserve"> </w:t>
      </w:r>
    </w:p>
    <w:p w14:paraId="3299D850" w14:textId="77777777" w:rsidR="00A408E7" w:rsidRPr="00BB307D" w:rsidRDefault="00A408E7" w:rsidP="001A0EAD">
      <w:pPr>
        <w:ind w:left="4620"/>
        <w:rPr>
          <w:sz w:val="28"/>
          <w:szCs w:val="28"/>
        </w:rPr>
      </w:pPr>
    </w:p>
    <w:p w14:paraId="530C550B" w14:textId="5B3C3F2C" w:rsidR="00CD1280" w:rsidRPr="00BB307D" w:rsidRDefault="00F67F59" w:rsidP="001A0EAD">
      <w:pPr>
        <w:jc w:val="center"/>
        <w:outlineLvl w:val="0"/>
        <w:rPr>
          <w:b/>
          <w:sz w:val="28"/>
          <w:szCs w:val="28"/>
        </w:rPr>
      </w:pPr>
      <w:r w:rsidRPr="00BB307D">
        <w:rPr>
          <w:b/>
          <w:sz w:val="28"/>
          <w:szCs w:val="28"/>
        </w:rPr>
        <w:t xml:space="preserve">ОБЛАСТЬ АККРЕДИТАЦИИ </w:t>
      </w:r>
    </w:p>
    <w:p w14:paraId="31505307" w14:textId="7C191B70" w:rsidR="007C15C0" w:rsidRPr="00324C1F" w:rsidRDefault="00DC1ACB" w:rsidP="001A0EAD">
      <w:pPr>
        <w:jc w:val="center"/>
        <w:outlineLvl w:val="0"/>
        <w:rPr>
          <w:bCs/>
          <w:sz w:val="28"/>
          <w:szCs w:val="28"/>
        </w:rPr>
      </w:pPr>
      <w:r w:rsidRPr="00BB307D">
        <w:rPr>
          <w:bCs/>
          <w:sz w:val="28"/>
          <w:szCs w:val="28"/>
        </w:rPr>
        <w:t>о</w:t>
      </w:r>
      <w:r w:rsidR="00FA5774" w:rsidRPr="00BB307D">
        <w:rPr>
          <w:bCs/>
          <w:sz w:val="28"/>
          <w:szCs w:val="28"/>
        </w:rPr>
        <w:t>т</w:t>
      </w:r>
      <w:r w:rsidR="00322DF6" w:rsidRPr="00BB307D">
        <w:rPr>
          <w:bCs/>
          <w:sz w:val="28"/>
          <w:szCs w:val="28"/>
        </w:rPr>
        <w:t xml:space="preserve"> </w:t>
      </w:r>
      <w:r w:rsidR="00986DA7" w:rsidRPr="00BB307D">
        <w:rPr>
          <w:bCs/>
          <w:sz w:val="28"/>
          <w:szCs w:val="28"/>
        </w:rPr>
        <w:t>20 марта</w:t>
      </w:r>
      <w:r w:rsidR="00CC106C" w:rsidRPr="00BB307D">
        <w:rPr>
          <w:bCs/>
          <w:sz w:val="28"/>
          <w:szCs w:val="28"/>
        </w:rPr>
        <w:t xml:space="preserve"> </w:t>
      </w:r>
      <w:r w:rsidR="00A72459" w:rsidRPr="00BB307D">
        <w:rPr>
          <w:bCs/>
          <w:sz w:val="28"/>
          <w:szCs w:val="28"/>
        </w:rPr>
        <w:t>202</w:t>
      </w:r>
      <w:r w:rsidR="00475315" w:rsidRPr="00BB307D">
        <w:rPr>
          <w:bCs/>
          <w:sz w:val="28"/>
          <w:szCs w:val="28"/>
        </w:rPr>
        <w:t>3</w:t>
      </w:r>
      <w:r w:rsidR="00A72459" w:rsidRPr="00BB307D">
        <w:rPr>
          <w:bCs/>
          <w:sz w:val="28"/>
          <w:szCs w:val="28"/>
        </w:rPr>
        <w:t xml:space="preserve"> года</w:t>
      </w:r>
    </w:p>
    <w:p w14:paraId="54A5F647" w14:textId="77777777" w:rsidR="00A408E7" w:rsidRPr="00324C1F" w:rsidRDefault="00A408E7" w:rsidP="001A0EAD">
      <w:pPr>
        <w:jc w:val="center"/>
        <w:rPr>
          <w:sz w:val="28"/>
          <w:szCs w:val="28"/>
        </w:rPr>
      </w:pPr>
      <w:r w:rsidRPr="00324C1F">
        <w:rPr>
          <w:sz w:val="28"/>
          <w:szCs w:val="28"/>
        </w:rPr>
        <w:t>орган</w:t>
      </w:r>
      <w:r w:rsidR="003E773C" w:rsidRPr="00324C1F">
        <w:rPr>
          <w:sz w:val="28"/>
          <w:szCs w:val="28"/>
        </w:rPr>
        <w:t>а</w:t>
      </w:r>
      <w:r w:rsidRPr="00324C1F">
        <w:rPr>
          <w:sz w:val="28"/>
          <w:szCs w:val="28"/>
        </w:rPr>
        <w:t xml:space="preserve"> по сертификации продукции </w:t>
      </w:r>
    </w:p>
    <w:p w14:paraId="7C531F2F" w14:textId="190BF9CA" w:rsidR="00E87CCB" w:rsidRPr="003C1329" w:rsidRDefault="0095114B" w:rsidP="00986DA7">
      <w:pPr>
        <w:jc w:val="center"/>
        <w:rPr>
          <w:color w:val="auto"/>
        </w:rPr>
      </w:pPr>
      <w:r w:rsidRPr="00324C1F">
        <w:rPr>
          <w:sz w:val="28"/>
          <w:szCs w:val="28"/>
        </w:rPr>
        <w:t>О</w:t>
      </w:r>
      <w:r w:rsidR="006E4720" w:rsidRPr="00324C1F">
        <w:rPr>
          <w:sz w:val="28"/>
          <w:szCs w:val="28"/>
        </w:rPr>
        <w:t>бщества с ограниченной ответственностью</w:t>
      </w:r>
      <w:r w:rsidR="00F67F59" w:rsidRPr="00324C1F">
        <w:rPr>
          <w:sz w:val="28"/>
          <w:szCs w:val="28"/>
        </w:rPr>
        <w:t xml:space="preserve"> </w:t>
      </w:r>
      <w:r w:rsidR="006E4720" w:rsidRPr="00324C1F">
        <w:rPr>
          <w:sz w:val="28"/>
          <w:szCs w:val="28"/>
        </w:rPr>
        <w:t>«Центр Сертификации Стандарт»</w:t>
      </w:r>
      <w:r w:rsidR="008206BD">
        <w:rPr>
          <w:sz w:val="28"/>
          <w:szCs w:val="28"/>
        </w:rPr>
        <w:tab/>
      </w:r>
    </w:p>
    <w:tbl>
      <w:tblPr>
        <w:tblStyle w:val="a3"/>
        <w:tblpPr w:leftFromText="180" w:rightFromText="180" w:vertAnchor="text" w:tblpY="1"/>
        <w:tblOverlap w:val="never"/>
        <w:tblW w:w="10239" w:type="dxa"/>
        <w:tblLayout w:type="fixed"/>
        <w:tblLook w:val="04A0" w:firstRow="1" w:lastRow="0" w:firstColumn="1" w:lastColumn="0" w:noHBand="0" w:noVBand="1"/>
      </w:tblPr>
      <w:tblGrid>
        <w:gridCol w:w="668"/>
        <w:gridCol w:w="2559"/>
        <w:gridCol w:w="1965"/>
        <w:gridCol w:w="57"/>
        <w:gridCol w:w="3535"/>
        <w:gridCol w:w="1455"/>
      </w:tblGrid>
      <w:tr w:rsidR="0004623D" w:rsidRPr="006604FB" w14:paraId="722D287D" w14:textId="77777777" w:rsidTr="00BA557D">
        <w:tc>
          <w:tcPr>
            <w:tcW w:w="668" w:type="dxa"/>
            <w:vAlign w:val="center"/>
            <w:hideMark/>
          </w:tcPr>
          <w:p w14:paraId="5C37A1D5" w14:textId="77777777" w:rsidR="007C110B" w:rsidRPr="006604FB" w:rsidRDefault="007C110B" w:rsidP="00923EC5">
            <w:pPr>
              <w:tabs>
                <w:tab w:val="left" w:pos="2"/>
              </w:tabs>
              <w:ind w:left="-108" w:right="-108"/>
              <w:jc w:val="center"/>
              <w:rPr>
                <w:color w:val="auto"/>
              </w:rPr>
            </w:pPr>
            <w:r w:rsidRPr="006604FB">
              <w:rPr>
                <w:color w:val="auto"/>
              </w:rPr>
              <w:t>№</w:t>
            </w:r>
          </w:p>
          <w:p w14:paraId="5D4855FF" w14:textId="77777777" w:rsidR="007C110B" w:rsidRPr="006604FB" w:rsidRDefault="007C110B" w:rsidP="00923EC5">
            <w:pPr>
              <w:rPr>
                <w:color w:val="auto"/>
              </w:rPr>
            </w:pPr>
            <w:r w:rsidRPr="006604FB">
              <w:rPr>
                <w:color w:val="auto"/>
              </w:rPr>
              <w:t>п/п</w:t>
            </w:r>
          </w:p>
        </w:tc>
        <w:tc>
          <w:tcPr>
            <w:tcW w:w="2559" w:type="dxa"/>
            <w:vAlign w:val="center"/>
            <w:hideMark/>
          </w:tcPr>
          <w:p w14:paraId="3B180DE0" w14:textId="77777777" w:rsidR="007C110B" w:rsidRPr="006604FB" w:rsidRDefault="007C110B" w:rsidP="00923EC5">
            <w:pPr>
              <w:jc w:val="center"/>
              <w:rPr>
                <w:color w:val="auto"/>
              </w:rPr>
            </w:pPr>
            <w:r w:rsidRPr="006604FB">
              <w:rPr>
                <w:color w:val="auto"/>
              </w:rPr>
              <w:t>Наименование объекта оценки соответствия</w:t>
            </w:r>
          </w:p>
        </w:tc>
        <w:tc>
          <w:tcPr>
            <w:tcW w:w="2022" w:type="dxa"/>
            <w:gridSpan w:val="2"/>
            <w:vAlign w:val="center"/>
            <w:hideMark/>
          </w:tcPr>
          <w:p w14:paraId="24D915FB" w14:textId="77777777" w:rsidR="007C110B" w:rsidRPr="006604FB" w:rsidRDefault="007C110B" w:rsidP="00923EC5">
            <w:pPr>
              <w:ind w:left="-108" w:right="-111"/>
              <w:jc w:val="center"/>
              <w:rPr>
                <w:color w:val="auto"/>
              </w:rPr>
            </w:pPr>
            <w:r w:rsidRPr="006604FB">
              <w:rPr>
                <w:color w:val="auto"/>
              </w:rPr>
              <w:t>Код объекта оценки соответствия</w:t>
            </w:r>
          </w:p>
          <w:p w14:paraId="372CFC3A" w14:textId="77777777" w:rsidR="007C110B" w:rsidRPr="006604FB" w:rsidRDefault="007C110B" w:rsidP="00923EC5">
            <w:pPr>
              <w:jc w:val="center"/>
              <w:rPr>
                <w:color w:val="auto"/>
              </w:rPr>
            </w:pPr>
            <w:r w:rsidRPr="006604FB">
              <w:rPr>
                <w:color w:val="auto"/>
              </w:rPr>
              <w:t>(ТН ВЭД ЕАЭС)</w:t>
            </w:r>
          </w:p>
        </w:tc>
        <w:tc>
          <w:tcPr>
            <w:tcW w:w="3535" w:type="dxa"/>
            <w:vAlign w:val="center"/>
            <w:hideMark/>
          </w:tcPr>
          <w:p w14:paraId="53D4FFD5" w14:textId="77777777" w:rsidR="007C110B" w:rsidRPr="006604FB" w:rsidRDefault="007C110B" w:rsidP="0060782F">
            <w:pPr>
              <w:ind w:left="-14" w:right="-57"/>
              <w:jc w:val="center"/>
              <w:rPr>
                <w:color w:val="auto"/>
              </w:rPr>
            </w:pPr>
            <w:r w:rsidRPr="006604FB">
              <w:rPr>
                <w:color w:val="auto"/>
              </w:rPr>
              <w:t>объекту оценки соответствия</w:t>
            </w:r>
          </w:p>
        </w:tc>
        <w:tc>
          <w:tcPr>
            <w:tcW w:w="1455" w:type="dxa"/>
            <w:vAlign w:val="center"/>
            <w:hideMark/>
          </w:tcPr>
          <w:p w14:paraId="2D676226" w14:textId="77777777" w:rsidR="007C110B" w:rsidRPr="006604FB" w:rsidRDefault="007C110B" w:rsidP="00923EC5">
            <w:pPr>
              <w:ind w:left="-75" w:right="-69"/>
              <w:jc w:val="center"/>
              <w:rPr>
                <w:color w:val="auto"/>
              </w:rPr>
            </w:pPr>
            <w:r w:rsidRPr="006604FB">
              <w:rPr>
                <w:color w:val="auto"/>
              </w:rPr>
              <w:t xml:space="preserve">порядку </w:t>
            </w:r>
            <w:r w:rsidRPr="006604FB">
              <w:rPr>
                <w:color w:val="auto"/>
                <w:spacing w:val="-6"/>
              </w:rPr>
              <w:t>подтверждения</w:t>
            </w:r>
            <w:r w:rsidRPr="006604FB">
              <w:rPr>
                <w:color w:val="auto"/>
              </w:rPr>
              <w:t xml:space="preserve"> соответствия</w:t>
            </w:r>
          </w:p>
        </w:tc>
      </w:tr>
      <w:tr w:rsidR="0004623D" w:rsidRPr="006604FB" w14:paraId="2D2C1F29" w14:textId="77777777" w:rsidTr="00BA557D">
        <w:tc>
          <w:tcPr>
            <w:tcW w:w="668" w:type="dxa"/>
            <w:vAlign w:val="center"/>
            <w:hideMark/>
          </w:tcPr>
          <w:p w14:paraId="497737B3" w14:textId="77777777" w:rsidR="007C110B" w:rsidRPr="006604FB" w:rsidRDefault="007C110B" w:rsidP="00923EC5">
            <w:pPr>
              <w:tabs>
                <w:tab w:val="left" w:pos="2"/>
              </w:tabs>
              <w:ind w:left="-108" w:right="-108"/>
              <w:jc w:val="center"/>
              <w:rPr>
                <w:color w:val="auto"/>
              </w:rPr>
            </w:pPr>
            <w:r w:rsidRPr="006604FB">
              <w:rPr>
                <w:color w:val="auto"/>
              </w:rPr>
              <w:t>1</w:t>
            </w:r>
          </w:p>
        </w:tc>
        <w:tc>
          <w:tcPr>
            <w:tcW w:w="2559" w:type="dxa"/>
            <w:vAlign w:val="center"/>
            <w:hideMark/>
          </w:tcPr>
          <w:p w14:paraId="7DA0A444" w14:textId="77777777" w:rsidR="007C110B" w:rsidRPr="006604FB" w:rsidRDefault="007C110B" w:rsidP="00923EC5">
            <w:pPr>
              <w:jc w:val="center"/>
              <w:rPr>
                <w:color w:val="auto"/>
              </w:rPr>
            </w:pPr>
            <w:r w:rsidRPr="006604FB">
              <w:rPr>
                <w:color w:val="auto"/>
              </w:rPr>
              <w:t>2</w:t>
            </w:r>
          </w:p>
        </w:tc>
        <w:tc>
          <w:tcPr>
            <w:tcW w:w="2022" w:type="dxa"/>
            <w:gridSpan w:val="2"/>
            <w:vAlign w:val="center"/>
            <w:hideMark/>
          </w:tcPr>
          <w:p w14:paraId="16CAC788" w14:textId="77777777" w:rsidR="007C110B" w:rsidRPr="006604FB" w:rsidRDefault="007C110B" w:rsidP="00923EC5">
            <w:pPr>
              <w:jc w:val="center"/>
              <w:rPr>
                <w:color w:val="auto"/>
              </w:rPr>
            </w:pPr>
            <w:r w:rsidRPr="006604FB">
              <w:rPr>
                <w:color w:val="auto"/>
              </w:rPr>
              <w:t>3</w:t>
            </w:r>
          </w:p>
        </w:tc>
        <w:tc>
          <w:tcPr>
            <w:tcW w:w="3535" w:type="dxa"/>
            <w:hideMark/>
          </w:tcPr>
          <w:p w14:paraId="7C556593" w14:textId="77777777" w:rsidR="007C110B" w:rsidRPr="006604FB" w:rsidRDefault="007C110B" w:rsidP="0060782F">
            <w:pPr>
              <w:ind w:left="-14" w:right="-57"/>
              <w:jc w:val="center"/>
              <w:rPr>
                <w:color w:val="auto"/>
              </w:rPr>
            </w:pPr>
            <w:r w:rsidRPr="006604FB">
              <w:rPr>
                <w:color w:val="auto"/>
              </w:rPr>
              <w:t>4</w:t>
            </w:r>
          </w:p>
        </w:tc>
        <w:tc>
          <w:tcPr>
            <w:tcW w:w="1455" w:type="dxa"/>
            <w:hideMark/>
          </w:tcPr>
          <w:p w14:paraId="7326A8F1" w14:textId="77777777" w:rsidR="007C110B" w:rsidRPr="006604FB" w:rsidRDefault="007C110B" w:rsidP="00923EC5">
            <w:pPr>
              <w:jc w:val="center"/>
              <w:rPr>
                <w:color w:val="auto"/>
              </w:rPr>
            </w:pPr>
            <w:r w:rsidRPr="006604FB">
              <w:rPr>
                <w:color w:val="auto"/>
              </w:rPr>
              <w:t>5</w:t>
            </w:r>
          </w:p>
        </w:tc>
      </w:tr>
      <w:tr w:rsidR="00986DA7" w:rsidRPr="006604FB" w14:paraId="4B18D283" w14:textId="77777777" w:rsidTr="00E83F66">
        <w:tc>
          <w:tcPr>
            <w:tcW w:w="10239" w:type="dxa"/>
            <w:gridSpan w:val="6"/>
            <w:vAlign w:val="center"/>
          </w:tcPr>
          <w:p w14:paraId="03C22BD9" w14:textId="6DA4E4BB" w:rsidR="00986DA7" w:rsidRPr="006604FB" w:rsidRDefault="00986DA7" w:rsidP="00923EC5">
            <w:pPr>
              <w:jc w:val="center"/>
              <w:rPr>
                <w:color w:val="auto"/>
              </w:rPr>
            </w:pPr>
            <w:r w:rsidRPr="00F11DBE">
              <w:rPr>
                <w:b/>
                <w:bCs/>
                <w:sz w:val="24"/>
                <w:szCs w:val="24"/>
              </w:rPr>
              <w:t>Раздел 1 Подтверждение соответствия продукции требованиям Технических регламентов ЕАЭС (ТС ЕАЭС)</w:t>
            </w:r>
          </w:p>
        </w:tc>
      </w:tr>
      <w:tr w:rsidR="007C110B" w:rsidRPr="006604FB" w14:paraId="6A87E8EB" w14:textId="77777777" w:rsidTr="00BA557D">
        <w:tc>
          <w:tcPr>
            <w:tcW w:w="668" w:type="dxa"/>
          </w:tcPr>
          <w:p w14:paraId="6CCCCC0B" w14:textId="77777777" w:rsidR="007C110B" w:rsidRPr="006604FB" w:rsidRDefault="007C110B" w:rsidP="00923EC5">
            <w:pPr>
              <w:widowControl w:val="0"/>
              <w:tabs>
                <w:tab w:val="left" w:pos="2"/>
                <w:tab w:val="left" w:pos="9781"/>
              </w:tabs>
              <w:autoSpaceDE w:val="0"/>
              <w:autoSpaceDN w:val="0"/>
              <w:adjustRightInd w:val="0"/>
              <w:ind w:left="-108" w:right="-108"/>
              <w:jc w:val="center"/>
              <w:rPr>
                <w:lang w:eastAsia="zh-CN"/>
              </w:rPr>
            </w:pPr>
          </w:p>
        </w:tc>
        <w:tc>
          <w:tcPr>
            <w:tcW w:w="9571" w:type="dxa"/>
            <w:gridSpan w:val="5"/>
          </w:tcPr>
          <w:p w14:paraId="07BCA162" w14:textId="77777777" w:rsidR="007C110B" w:rsidRPr="006604FB" w:rsidRDefault="007C110B" w:rsidP="0060782F">
            <w:pPr>
              <w:widowControl w:val="0"/>
              <w:tabs>
                <w:tab w:val="left" w:pos="9781"/>
              </w:tabs>
              <w:autoSpaceDE w:val="0"/>
              <w:autoSpaceDN w:val="0"/>
              <w:adjustRightInd w:val="0"/>
              <w:ind w:left="-14" w:right="-57"/>
              <w:jc w:val="center"/>
              <w:rPr>
                <w:lang w:eastAsia="zh-CN"/>
              </w:rPr>
            </w:pPr>
            <w:r w:rsidRPr="006604FB">
              <w:rPr>
                <w:b/>
                <w:bCs/>
                <w:lang w:eastAsia="zh-CN"/>
              </w:rPr>
              <w:t>ТР ТС 004/2011 «О БЕЗОПАСНОСТИ НИЗКОВОЛЬТНОГО ОБОРУДОВАНИЯ»</w:t>
            </w:r>
          </w:p>
        </w:tc>
      </w:tr>
      <w:tr w:rsidR="007C110B" w:rsidRPr="006604FB" w14:paraId="378D33FE" w14:textId="77777777" w:rsidTr="00BA557D">
        <w:tc>
          <w:tcPr>
            <w:tcW w:w="668" w:type="dxa"/>
          </w:tcPr>
          <w:p w14:paraId="7AFF61AC"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jc w:val="center"/>
              <w:rPr>
                <w:sz w:val="22"/>
                <w:szCs w:val="22"/>
              </w:rPr>
            </w:pPr>
          </w:p>
        </w:tc>
        <w:tc>
          <w:tcPr>
            <w:tcW w:w="9571" w:type="dxa"/>
            <w:gridSpan w:val="5"/>
          </w:tcPr>
          <w:p w14:paraId="32530FAD" w14:textId="77777777" w:rsidR="007C110B" w:rsidRPr="006604FB" w:rsidRDefault="007C110B" w:rsidP="0060782F">
            <w:pPr>
              <w:autoSpaceDE w:val="0"/>
              <w:autoSpaceDN w:val="0"/>
              <w:adjustRightInd w:val="0"/>
              <w:ind w:left="-14" w:right="-57"/>
            </w:pPr>
            <w:r w:rsidRPr="006604FB">
              <w:t>Электрическое оборудование, машины, аппараты, приборы бытового и промышленного назначения и комплектующие изделия к ним</w:t>
            </w:r>
          </w:p>
        </w:tc>
      </w:tr>
      <w:tr w:rsidR="0004623D" w:rsidRPr="006604FB" w14:paraId="1308A63F" w14:textId="77777777" w:rsidTr="00BA557D">
        <w:tc>
          <w:tcPr>
            <w:tcW w:w="668" w:type="dxa"/>
          </w:tcPr>
          <w:p w14:paraId="3F107070"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74B6585E" w14:textId="77777777" w:rsidR="007C110B" w:rsidRPr="006604FB" w:rsidRDefault="007C110B" w:rsidP="00923EC5">
            <w:pPr>
              <w:widowControl w:val="0"/>
              <w:autoSpaceDE w:val="0"/>
              <w:autoSpaceDN w:val="0"/>
              <w:adjustRightInd w:val="0"/>
              <w:rPr>
                <w:lang w:eastAsia="zh-CN"/>
              </w:rPr>
            </w:pPr>
            <w:r w:rsidRPr="006604FB">
              <w:rPr>
                <w:lang w:eastAsia="zh-CN"/>
              </w:rPr>
              <w:t>для приготовления, хранения пищи и механизации кухонных работ</w:t>
            </w:r>
          </w:p>
          <w:p w14:paraId="12690CA1"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63164757" w14:textId="77777777" w:rsidR="007C110B" w:rsidRPr="006604FB" w:rsidRDefault="007C110B" w:rsidP="00923EC5">
            <w:pPr>
              <w:rPr>
                <w:kern w:val="0"/>
                <w14:cntxtAlts w14:val="0"/>
              </w:rPr>
            </w:pPr>
            <w:r w:rsidRPr="006604FB">
              <w:rPr>
                <w:kern w:val="0"/>
                <w14:cntxtAlts w14:val="0"/>
              </w:rPr>
              <w:t>8417 20</w:t>
            </w:r>
          </w:p>
          <w:p w14:paraId="68BBC00D" w14:textId="77777777" w:rsidR="007C110B" w:rsidRPr="006604FB" w:rsidRDefault="007C110B" w:rsidP="00923EC5">
            <w:pPr>
              <w:rPr>
                <w:kern w:val="0"/>
                <w14:cntxtAlts w14:val="0"/>
              </w:rPr>
            </w:pPr>
            <w:r w:rsidRPr="006604FB">
              <w:rPr>
                <w:kern w:val="0"/>
                <w14:cntxtAlts w14:val="0"/>
              </w:rPr>
              <w:t>8418</w:t>
            </w:r>
          </w:p>
          <w:p w14:paraId="05C39EB3" w14:textId="77777777" w:rsidR="007C110B" w:rsidRPr="006604FB" w:rsidRDefault="007C110B" w:rsidP="00923EC5">
            <w:pPr>
              <w:rPr>
                <w:kern w:val="0"/>
                <w14:cntxtAlts w14:val="0"/>
              </w:rPr>
            </w:pPr>
            <w:r w:rsidRPr="006604FB">
              <w:rPr>
                <w:kern w:val="0"/>
                <w14:cntxtAlts w14:val="0"/>
              </w:rPr>
              <w:t>8419 81</w:t>
            </w:r>
          </w:p>
          <w:p w14:paraId="3CABE2B0" w14:textId="77777777" w:rsidR="007C110B" w:rsidRPr="006604FB" w:rsidRDefault="007C110B" w:rsidP="00923EC5">
            <w:pPr>
              <w:rPr>
                <w:kern w:val="0"/>
                <w14:cntxtAlts w14:val="0"/>
              </w:rPr>
            </w:pPr>
            <w:r w:rsidRPr="006604FB">
              <w:rPr>
                <w:kern w:val="0"/>
                <w14:cntxtAlts w14:val="0"/>
              </w:rPr>
              <w:t>8422</w:t>
            </w:r>
          </w:p>
          <w:p w14:paraId="2924537B" w14:textId="77777777" w:rsidR="007C110B" w:rsidRPr="006604FB" w:rsidRDefault="007C110B" w:rsidP="00923EC5">
            <w:pPr>
              <w:rPr>
                <w:kern w:val="0"/>
                <w14:cntxtAlts w14:val="0"/>
              </w:rPr>
            </w:pPr>
            <w:r w:rsidRPr="006604FB">
              <w:rPr>
                <w:kern w:val="0"/>
                <w14:cntxtAlts w14:val="0"/>
              </w:rPr>
              <w:t>8423</w:t>
            </w:r>
          </w:p>
          <w:p w14:paraId="71A34B7B" w14:textId="77777777" w:rsidR="007C110B" w:rsidRPr="006604FB" w:rsidRDefault="007C110B" w:rsidP="00923EC5">
            <w:pPr>
              <w:rPr>
                <w:kern w:val="0"/>
                <w14:cntxtAlts w14:val="0"/>
              </w:rPr>
            </w:pPr>
            <w:r w:rsidRPr="006604FB">
              <w:rPr>
                <w:kern w:val="0"/>
                <w14:cntxtAlts w14:val="0"/>
              </w:rPr>
              <w:t>8435</w:t>
            </w:r>
          </w:p>
          <w:p w14:paraId="2093978F" w14:textId="77777777" w:rsidR="007C110B" w:rsidRPr="006604FB" w:rsidRDefault="007C110B" w:rsidP="00923EC5">
            <w:pPr>
              <w:rPr>
                <w:kern w:val="0"/>
                <w14:cntxtAlts w14:val="0"/>
              </w:rPr>
            </w:pPr>
            <w:r w:rsidRPr="006604FB">
              <w:rPr>
                <w:kern w:val="0"/>
                <w14:cntxtAlts w14:val="0"/>
              </w:rPr>
              <w:t>8438</w:t>
            </w:r>
          </w:p>
          <w:p w14:paraId="592A15C0" w14:textId="77777777" w:rsidR="007C110B" w:rsidRPr="006604FB" w:rsidRDefault="007C110B" w:rsidP="00923EC5">
            <w:pPr>
              <w:rPr>
                <w:kern w:val="0"/>
                <w14:cntxtAlts w14:val="0"/>
              </w:rPr>
            </w:pPr>
            <w:r w:rsidRPr="006604FB">
              <w:rPr>
                <w:kern w:val="0"/>
                <w14:cntxtAlts w14:val="0"/>
              </w:rPr>
              <w:t>8509</w:t>
            </w:r>
          </w:p>
          <w:p w14:paraId="3E91478F" w14:textId="77777777" w:rsidR="007C110B" w:rsidRPr="006604FB" w:rsidRDefault="007C110B" w:rsidP="00923EC5">
            <w:pPr>
              <w:rPr>
                <w:kern w:val="0"/>
                <w14:cntxtAlts w14:val="0"/>
              </w:rPr>
            </w:pPr>
            <w:r w:rsidRPr="006604FB">
              <w:rPr>
                <w:kern w:val="0"/>
                <w14:cntxtAlts w14:val="0"/>
              </w:rPr>
              <w:t>8514</w:t>
            </w:r>
          </w:p>
          <w:p w14:paraId="6673067F" w14:textId="77777777" w:rsidR="007C110B" w:rsidRPr="006604FB" w:rsidRDefault="007C110B" w:rsidP="00923EC5">
            <w:pPr>
              <w:rPr>
                <w:kern w:val="0"/>
                <w14:cntxtAlts w14:val="0"/>
              </w:rPr>
            </w:pPr>
            <w:r w:rsidRPr="006604FB">
              <w:rPr>
                <w:kern w:val="0"/>
                <w14:cntxtAlts w14:val="0"/>
              </w:rPr>
              <w:t>8516</w:t>
            </w:r>
          </w:p>
          <w:p w14:paraId="65CD3643" w14:textId="77777777" w:rsidR="007C110B" w:rsidRPr="006604FB" w:rsidRDefault="007C110B" w:rsidP="00923EC5">
            <w:pPr>
              <w:widowControl w:val="0"/>
              <w:autoSpaceDE w:val="0"/>
              <w:autoSpaceDN w:val="0"/>
              <w:adjustRightInd w:val="0"/>
              <w:rPr>
                <w:lang w:val="en-US"/>
              </w:rPr>
            </w:pPr>
            <w:r w:rsidRPr="006604FB">
              <w:rPr>
                <w:kern w:val="0"/>
                <w14:cntxtAlts w14:val="0"/>
              </w:rPr>
              <w:t>8543</w:t>
            </w:r>
          </w:p>
        </w:tc>
        <w:tc>
          <w:tcPr>
            <w:tcW w:w="3535" w:type="dxa"/>
          </w:tcPr>
          <w:p w14:paraId="0CA79969" w14:textId="77777777" w:rsidR="007C110B" w:rsidRPr="006604FB" w:rsidRDefault="007C110B" w:rsidP="0060782F">
            <w:pPr>
              <w:ind w:left="-14" w:right="-57"/>
              <w:rPr>
                <w:kern w:val="0"/>
                <w14:cntxtAlts w14:val="0"/>
              </w:rPr>
            </w:pPr>
            <w:r w:rsidRPr="006604FB">
              <w:rPr>
                <w:kern w:val="0"/>
                <w:lang w:eastAsia="zh-CN"/>
                <w14:cntxtAlts w14:val="0"/>
              </w:rPr>
              <w:t>ТР ТС 004/2011</w:t>
            </w:r>
          </w:p>
          <w:p w14:paraId="14B5084B" w14:textId="77777777" w:rsidR="007C110B" w:rsidRPr="006604FB" w:rsidRDefault="007C110B" w:rsidP="0060782F">
            <w:pPr>
              <w:ind w:left="-14" w:right="-57"/>
              <w:rPr>
                <w:kern w:val="0"/>
                <w14:cntxtAlts w14:val="0"/>
              </w:rPr>
            </w:pPr>
            <w:r w:rsidRPr="006604FB">
              <w:rPr>
                <w:kern w:val="0"/>
                <w14:cntxtAlts w14:val="0"/>
              </w:rPr>
              <w:t>ГОСТ 12.1.004</w:t>
            </w:r>
          </w:p>
          <w:p w14:paraId="000BF31A" w14:textId="77777777" w:rsidR="007C110B" w:rsidRPr="006604FB" w:rsidRDefault="007C110B" w:rsidP="0060782F">
            <w:pPr>
              <w:ind w:left="-14" w:right="-57"/>
              <w:rPr>
                <w:kern w:val="0"/>
                <w14:cntxtAlts w14:val="0"/>
              </w:rPr>
            </w:pPr>
            <w:r w:rsidRPr="006604FB">
              <w:rPr>
                <w:kern w:val="0"/>
                <w14:cntxtAlts w14:val="0"/>
              </w:rPr>
              <w:t>ГОСТ 12.2.007.0</w:t>
            </w:r>
          </w:p>
          <w:p w14:paraId="6579D55B"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27570.0</w:t>
            </w:r>
            <w:r w:rsidRPr="006604FB">
              <w:rPr>
                <w:bCs/>
                <w:iCs/>
                <w:kern w:val="0"/>
                <w:vertAlign w:val="superscript"/>
                <w:lang w:eastAsia="zh-CN"/>
                <w14:cntxtAlts w14:val="0"/>
              </w:rPr>
              <w:t>1</w:t>
            </w:r>
          </w:p>
          <w:p w14:paraId="0DFAE4A5"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27570.3 (МЭК 335-2-33)</w:t>
            </w:r>
            <w:r w:rsidRPr="006604FB">
              <w:rPr>
                <w:bCs/>
                <w:iCs/>
                <w:kern w:val="0"/>
                <w:vertAlign w:val="superscript"/>
                <w:lang w:eastAsia="zh-CN"/>
                <w14:cntxtAlts w14:val="0"/>
              </w:rPr>
              <w:t>1</w:t>
            </w:r>
          </w:p>
          <w:p w14:paraId="6D225439" w14:textId="77777777" w:rsidR="007C110B" w:rsidRPr="006604FB" w:rsidRDefault="007C110B" w:rsidP="0060782F">
            <w:pPr>
              <w:ind w:left="-14" w:right="-57"/>
              <w:rPr>
                <w:bCs/>
                <w:iCs/>
                <w:kern w:val="0"/>
                <w14:cntxtAlts w14:val="0"/>
              </w:rPr>
            </w:pPr>
            <w:r w:rsidRPr="006604FB">
              <w:rPr>
                <w:bCs/>
                <w:iCs/>
                <w:kern w:val="0"/>
                <w14:cntxtAlts w14:val="0"/>
              </w:rPr>
              <w:t>ГОСТ 27570.36 (МЭК 335-2-38)</w:t>
            </w:r>
            <w:r w:rsidRPr="006604FB">
              <w:rPr>
                <w:bCs/>
                <w:iCs/>
                <w:kern w:val="0"/>
                <w:vertAlign w:val="superscript"/>
                <w14:cntxtAlts w14:val="0"/>
              </w:rPr>
              <w:t>1</w:t>
            </w:r>
          </w:p>
          <w:p w14:paraId="5905F715" w14:textId="77777777" w:rsidR="007C110B" w:rsidRPr="006604FB" w:rsidRDefault="007C110B" w:rsidP="0060782F">
            <w:pPr>
              <w:ind w:left="-14" w:right="-57"/>
              <w:rPr>
                <w:bCs/>
                <w:iCs/>
                <w:kern w:val="0"/>
                <w14:cntxtAlts w14:val="0"/>
              </w:rPr>
            </w:pPr>
            <w:r w:rsidRPr="006604FB">
              <w:rPr>
                <w:bCs/>
                <w:iCs/>
                <w:kern w:val="0"/>
                <w14:cntxtAlts w14:val="0"/>
              </w:rPr>
              <w:t>ГОСТ 27570.41 (МЭК 335-2-48)</w:t>
            </w:r>
            <w:r w:rsidRPr="006604FB">
              <w:rPr>
                <w:bCs/>
                <w:iCs/>
                <w:kern w:val="0"/>
                <w:vertAlign w:val="superscript"/>
                <w14:cntxtAlts w14:val="0"/>
              </w:rPr>
              <w:t>1</w:t>
            </w:r>
          </w:p>
          <w:p w14:paraId="65FA9D74"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27570.49 (МЭК 335-2-57)</w:t>
            </w:r>
            <w:r w:rsidRPr="006604FB">
              <w:rPr>
                <w:bCs/>
                <w:iCs/>
                <w:kern w:val="0"/>
                <w:vertAlign w:val="superscript"/>
                <w:lang w:eastAsia="zh-CN"/>
                <w14:cntxtAlts w14:val="0"/>
              </w:rPr>
              <w:t>1</w:t>
            </w:r>
          </w:p>
          <w:p w14:paraId="2F6702C9"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27570.52 (МЭК 335-2-63)</w:t>
            </w:r>
            <w:r w:rsidRPr="006604FB">
              <w:rPr>
                <w:bCs/>
                <w:iCs/>
                <w:kern w:val="0"/>
                <w:vertAlign w:val="superscript"/>
                <w:lang w:eastAsia="zh-CN"/>
                <w14:cntxtAlts w14:val="0"/>
              </w:rPr>
              <w:t>1</w:t>
            </w:r>
          </w:p>
          <w:p w14:paraId="1DE299D6"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27570.53 (МЭК 335-2-64)</w:t>
            </w:r>
            <w:r w:rsidRPr="006604FB">
              <w:rPr>
                <w:bCs/>
                <w:iCs/>
                <w:kern w:val="0"/>
                <w:vertAlign w:val="superscript"/>
                <w:lang w:eastAsia="zh-CN"/>
                <w14:cntxtAlts w14:val="0"/>
              </w:rPr>
              <w:t>1</w:t>
            </w:r>
          </w:p>
          <w:p w14:paraId="09254021"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EN 50087</w:t>
            </w:r>
          </w:p>
          <w:p w14:paraId="7519F62C"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 xml:space="preserve">ГОСТ </w:t>
            </w:r>
            <w:r w:rsidRPr="006604FB">
              <w:rPr>
                <w:bCs/>
                <w:iCs/>
                <w:kern w:val="0"/>
                <w:lang w:val="en-US" w:eastAsia="zh-CN"/>
                <w14:cntxtAlts w14:val="0"/>
              </w:rPr>
              <w:t>EN</w:t>
            </w:r>
            <w:r w:rsidRPr="006604FB">
              <w:rPr>
                <w:bCs/>
                <w:iCs/>
                <w:kern w:val="0"/>
                <w:lang w:eastAsia="zh-CN"/>
                <w14:cntxtAlts w14:val="0"/>
              </w:rPr>
              <w:t xml:space="preserve"> 50364</w:t>
            </w:r>
            <w:r w:rsidRPr="006604FB">
              <w:rPr>
                <w:bCs/>
                <w:iCs/>
                <w:kern w:val="0"/>
                <w:vertAlign w:val="superscript"/>
                <w:lang w:eastAsia="zh-CN"/>
                <w14:cntxtAlts w14:val="0"/>
              </w:rPr>
              <w:t>1</w:t>
            </w:r>
          </w:p>
          <w:p w14:paraId="0005DB11"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EN 62233</w:t>
            </w:r>
          </w:p>
          <w:p w14:paraId="7BB1CFFF"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60335-1</w:t>
            </w:r>
          </w:p>
          <w:p w14:paraId="6F856C03"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w:t>
            </w:r>
          </w:p>
          <w:p w14:paraId="6C8D98F6"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60335-2-102</w:t>
            </w:r>
          </w:p>
          <w:p w14:paraId="0F320889"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60335-2-104</w:t>
            </w:r>
          </w:p>
          <w:p w14:paraId="0D7E2A4B" w14:textId="77777777" w:rsidR="007C110B" w:rsidRPr="006604FB" w:rsidRDefault="007C110B" w:rsidP="0060782F">
            <w:pPr>
              <w:ind w:left="-14" w:right="-57"/>
              <w:rPr>
                <w:kern w:val="0"/>
                <w14:cntxtAlts w14:val="0"/>
              </w:rPr>
            </w:pPr>
            <w:r w:rsidRPr="006604FB">
              <w:rPr>
                <w:kern w:val="0"/>
                <w14:cntxtAlts w14:val="0"/>
              </w:rPr>
              <w:t>ГОСТ IEC 60335-2-108</w:t>
            </w:r>
          </w:p>
          <w:p w14:paraId="3C292D67"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60335-2-12</w:t>
            </w:r>
          </w:p>
          <w:p w14:paraId="12BF9E10"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60335-2-13</w:t>
            </w:r>
          </w:p>
          <w:p w14:paraId="5C1F96E4" w14:textId="77777777" w:rsidR="007C110B" w:rsidRPr="006604FB" w:rsidRDefault="007C110B" w:rsidP="0060782F">
            <w:pPr>
              <w:ind w:left="-14" w:right="-57"/>
              <w:rPr>
                <w:kern w:val="0"/>
                <w14:cntxtAlts w14:val="0"/>
              </w:rPr>
            </w:pPr>
            <w:r w:rsidRPr="006604FB">
              <w:rPr>
                <w:kern w:val="0"/>
                <w14:cntxtAlts w14:val="0"/>
              </w:rPr>
              <w:t>ГОСТ IEC 60335-2-14</w:t>
            </w:r>
          </w:p>
          <w:p w14:paraId="42EC82D1"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60335-2-15</w:t>
            </w:r>
          </w:p>
          <w:p w14:paraId="06636B8A"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60335-2-16</w:t>
            </w:r>
          </w:p>
          <w:p w14:paraId="2F2137EB" w14:textId="77777777" w:rsidR="007C110B" w:rsidRPr="006604FB" w:rsidRDefault="007C110B" w:rsidP="0060782F">
            <w:pPr>
              <w:ind w:left="-14" w:right="-57"/>
              <w:rPr>
                <w:kern w:val="0"/>
                <w:lang w:eastAsia="zh-CN"/>
                <w14:cntxtAlts w14:val="0"/>
              </w:rPr>
            </w:pPr>
            <w:r w:rsidRPr="006604FB">
              <w:rPr>
                <w:kern w:val="0"/>
                <w:lang w:eastAsia="zh-CN"/>
                <w14:cntxtAlts w14:val="0"/>
              </w:rPr>
              <w:t>ГОСТ IEC 60335-2-24</w:t>
            </w:r>
          </w:p>
          <w:p w14:paraId="286B0159"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 xml:space="preserve">ГОСТ IEC 60335-2-25 </w:t>
            </w:r>
          </w:p>
          <w:p w14:paraId="2C1F780B"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60335-2-34</w:t>
            </w:r>
          </w:p>
          <w:p w14:paraId="4E4D0720"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60335-2-36</w:t>
            </w:r>
            <w:r w:rsidRPr="006604FB">
              <w:rPr>
                <w:bCs/>
                <w:iCs/>
                <w:kern w:val="0"/>
                <w:vertAlign w:val="superscript"/>
                <w:lang w:eastAsia="zh-CN"/>
                <w14:cntxtAlts w14:val="0"/>
              </w:rPr>
              <w:t>1</w:t>
            </w:r>
          </w:p>
          <w:p w14:paraId="7C173B40"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60335-2-37</w:t>
            </w:r>
          </w:p>
          <w:p w14:paraId="22490448"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60335-2-38</w:t>
            </w:r>
          </w:p>
          <w:p w14:paraId="663605B6"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60335-2-39</w:t>
            </w:r>
          </w:p>
          <w:p w14:paraId="418602DD"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60335-2-42</w:t>
            </w:r>
          </w:p>
          <w:p w14:paraId="4D28B9C4"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60335-2-47</w:t>
            </w:r>
          </w:p>
          <w:p w14:paraId="2E6B7A1B"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lastRenderedPageBreak/>
              <w:t>ГОСТ IEC 60335-2-48</w:t>
            </w:r>
          </w:p>
          <w:p w14:paraId="6C3838D8"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60335-2-49</w:t>
            </w:r>
            <w:r w:rsidRPr="006604FB">
              <w:rPr>
                <w:bCs/>
                <w:iCs/>
                <w:kern w:val="0"/>
                <w:vertAlign w:val="superscript"/>
                <w:lang w:eastAsia="zh-CN"/>
                <w14:cntxtAlts w14:val="0"/>
              </w:rPr>
              <w:t>1</w:t>
            </w:r>
          </w:p>
          <w:p w14:paraId="43E9AAE8"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60335-2-5</w:t>
            </w:r>
          </w:p>
          <w:p w14:paraId="764E6A9B"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60335-2-50</w:t>
            </w:r>
          </w:p>
          <w:p w14:paraId="395CC4D4" w14:textId="77777777" w:rsidR="007C110B" w:rsidRPr="006604FB" w:rsidRDefault="007C110B" w:rsidP="0060782F">
            <w:pPr>
              <w:autoSpaceDE w:val="0"/>
              <w:autoSpaceDN w:val="0"/>
              <w:adjustRightInd w:val="0"/>
              <w:ind w:left="-14" w:right="-57"/>
              <w:rPr>
                <w:bCs/>
                <w:iCs/>
                <w:kern w:val="0"/>
                <w:vertAlign w:val="superscript"/>
                <w:lang w:eastAsia="zh-CN"/>
                <w14:cntxtAlts w14:val="0"/>
              </w:rPr>
            </w:pPr>
            <w:r w:rsidRPr="006604FB">
              <w:rPr>
                <w:bCs/>
                <w:iCs/>
                <w:kern w:val="0"/>
                <w:lang w:eastAsia="zh-CN"/>
                <w14:cntxtAlts w14:val="0"/>
              </w:rPr>
              <w:t>ГОСТ IEC 60335-2-58</w:t>
            </w:r>
            <w:r w:rsidRPr="006604FB">
              <w:rPr>
                <w:bCs/>
                <w:iCs/>
                <w:kern w:val="0"/>
                <w:vertAlign w:val="superscript"/>
                <w:lang w:eastAsia="zh-CN"/>
                <w14:cntxtAlts w14:val="0"/>
              </w:rPr>
              <w:t>1</w:t>
            </w:r>
          </w:p>
          <w:p w14:paraId="36F7D10F"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60335-2-6</w:t>
            </w:r>
          </w:p>
          <w:p w14:paraId="5C1BF055"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ГОСТ IEC 60335-2-62</w:t>
            </w:r>
          </w:p>
          <w:p w14:paraId="36DFDC73" w14:textId="77777777" w:rsidR="007C110B" w:rsidRPr="006604FB" w:rsidRDefault="007C110B" w:rsidP="0060782F">
            <w:pPr>
              <w:ind w:left="-14" w:right="-57"/>
              <w:rPr>
                <w:bCs/>
                <w:iCs/>
                <w:kern w:val="0"/>
                <w14:cntxtAlts w14:val="0"/>
              </w:rPr>
            </w:pPr>
            <w:r w:rsidRPr="006604FB">
              <w:rPr>
                <w:bCs/>
                <w:iCs/>
                <w:kern w:val="0"/>
                <w14:cntxtAlts w14:val="0"/>
              </w:rPr>
              <w:t>ГОСТ IEC 60335-2-64</w:t>
            </w:r>
            <w:r w:rsidRPr="006604FB">
              <w:rPr>
                <w:bCs/>
                <w:iCs/>
                <w:kern w:val="0"/>
                <w:vertAlign w:val="superscript"/>
                <w14:cntxtAlts w14:val="0"/>
              </w:rPr>
              <w:t>1</w:t>
            </w:r>
          </w:p>
          <w:p w14:paraId="4518ED03"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60335-2-75</w:t>
            </w:r>
          </w:p>
          <w:p w14:paraId="68495FA2"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60335-2-78</w:t>
            </w:r>
          </w:p>
          <w:p w14:paraId="61E6B7FF"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60335-2-89</w:t>
            </w:r>
          </w:p>
          <w:p w14:paraId="6B2D8BEC"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60335-2-9</w:t>
            </w:r>
          </w:p>
          <w:p w14:paraId="4D5DD837"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60335-2-90</w:t>
            </w:r>
          </w:p>
          <w:p w14:paraId="243C9D02" w14:textId="77777777" w:rsidR="007C110B" w:rsidRPr="006604FB" w:rsidRDefault="007C110B" w:rsidP="0060782F">
            <w:pPr>
              <w:tabs>
                <w:tab w:val="center" w:pos="4677"/>
                <w:tab w:val="right" w:pos="9355"/>
              </w:tabs>
              <w:ind w:left="-14" w:right="-57"/>
              <w:rPr>
                <w:bCs/>
                <w:iCs/>
                <w:kern w:val="0"/>
                <w14:cntxtAlts w14:val="0"/>
              </w:rPr>
            </w:pPr>
            <w:r w:rsidRPr="006604FB">
              <w:rPr>
                <w:bCs/>
                <w:iCs/>
                <w:kern w:val="0"/>
                <w14:cntxtAlts w14:val="0"/>
              </w:rPr>
              <w:t>ГОСТ IEC 61293</w:t>
            </w:r>
            <w:r w:rsidRPr="006604FB">
              <w:rPr>
                <w:bCs/>
                <w:iCs/>
                <w:kern w:val="0"/>
                <w:vertAlign w:val="superscript"/>
                <w14:cntxtAlts w14:val="0"/>
              </w:rPr>
              <w:t>1</w:t>
            </w:r>
          </w:p>
          <w:p w14:paraId="44602633"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37A64F84" w14:textId="77777777" w:rsidR="007C110B" w:rsidRPr="006604FB" w:rsidRDefault="007C110B" w:rsidP="0060782F">
            <w:pPr>
              <w:ind w:left="-14" w:right="-57"/>
              <w:rPr>
                <w:bCs/>
                <w:iCs/>
                <w:kern w:val="0"/>
                <w14:cntxtAlts w14:val="0"/>
              </w:rPr>
            </w:pPr>
            <w:r w:rsidRPr="006604FB">
              <w:rPr>
                <w:bCs/>
                <w:iCs/>
                <w:kern w:val="0"/>
                <w:lang w:eastAsia="zh-CN"/>
                <w14:cntxtAlts w14:val="0"/>
              </w:rPr>
              <w:t>ГОСТ IEC 62479</w:t>
            </w:r>
            <w:r w:rsidRPr="006604FB">
              <w:rPr>
                <w:bCs/>
                <w:iCs/>
                <w:kern w:val="0"/>
                <w14:cntxtAlts w14:val="0"/>
              </w:rPr>
              <w:t xml:space="preserve"> </w:t>
            </w:r>
          </w:p>
          <w:p w14:paraId="02453E65"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62552</w:t>
            </w:r>
          </w:p>
          <w:p w14:paraId="35774816" w14:textId="77777777" w:rsidR="007C110B" w:rsidRPr="006604FB" w:rsidRDefault="007C110B" w:rsidP="0060782F">
            <w:pPr>
              <w:ind w:left="-14" w:right="-57"/>
              <w:rPr>
                <w:bCs/>
                <w:iCs/>
                <w:kern w:val="0"/>
                <w14:cntxtAlts w14:val="0"/>
              </w:rPr>
            </w:pPr>
            <w:r w:rsidRPr="006604FB">
              <w:rPr>
                <w:bCs/>
                <w:iCs/>
                <w:kern w:val="0"/>
                <w14:cntxtAlts w14:val="0"/>
              </w:rPr>
              <w:t>ГОСТ МЭК 60204-1</w:t>
            </w:r>
          </w:p>
          <w:p w14:paraId="18F5E5F2"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МЭК 60335-2-58</w:t>
            </w:r>
          </w:p>
          <w:p w14:paraId="2C832266"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Р 52161.2.36</w:t>
            </w:r>
            <w:r w:rsidRPr="006604FB">
              <w:rPr>
                <w:bCs/>
                <w:iCs/>
                <w:kern w:val="0"/>
                <w:vertAlign w:val="superscript"/>
                <w:lang w:eastAsia="zh-CN"/>
                <w14:cntxtAlts w14:val="0"/>
              </w:rPr>
              <w:t>1</w:t>
            </w:r>
          </w:p>
          <w:p w14:paraId="3DCB6059" w14:textId="77777777" w:rsidR="007C110B" w:rsidRPr="006604FB" w:rsidRDefault="007C110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Р 52161.2.64</w:t>
            </w:r>
            <w:r w:rsidRPr="006604FB">
              <w:rPr>
                <w:bCs/>
                <w:iCs/>
                <w:kern w:val="0"/>
                <w:vertAlign w:val="superscript"/>
                <w:lang w:eastAsia="zh-CN"/>
                <w14:cntxtAlts w14:val="0"/>
              </w:rPr>
              <w:t>1</w:t>
            </w:r>
          </w:p>
          <w:p w14:paraId="3E3C0023" w14:textId="77777777" w:rsidR="007C110B" w:rsidRPr="006604FB" w:rsidRDefault="007C110B" w:rsidP="0060782F">
            <w:pPr>
              <w:ind w:left="-14" w:right="-57"/>
              <w:rPr>
                <w:b/>
                <w:i/>
                <w:kern w:val="0"/>
                <w14:cntxtAlts w14:val="0"/>
              </w:rPr>
            </w:pPr>
            <w:r w:rsidRPr="006604FB">
              <w:rPr>
                <w:bCs/>
                <w:iCs/>
                <w:kern w:val="0"/>
                <w14:cntxtAlts w14:val="0"/>
              </w:rPr>
              <w:t>ГОСТ Р 54148 (ЕН 50366)</w:t>
            </w:r>
            <w:r w:rsidRPr="006604FB">
              <w:rPr>
                <w:bCs/>
                <w:iCs/>
                <w:kern w:val="0"/>
                <w:vertAlign w:val="superscript"/>
                <w14:cntxtAlts w14:val="0"/>
              </w:rPr>
              <w:t>1</w:t>
            </w:r>
          </w:p>
          <w:p w14:paraId="48E536D2" w14:textId="77777777" w:rsidR="007C110B" w:rsidRPr="006604FB" w:rsidRDefault="007C110B" w:rsidP="0060782F">
            <w:pPr>
              <w:ind w:left="-14" w:right="-57"/>
              <w:rPr>
                <w:kern w:val="0"/>
                <w14:cntxtAlts w14:val="0"/>
              </w:rPr>
            </w:pPr>
            <w:r w:rsidRPr="006604FB">
              <w:rPr>
                <w:kern w:val="0"/>
                <w14:cntxtAlts w14:val="0"/>
              </w:rPr>
              <w:t>ГОСТ Р МЭК 60204-1</w:t>
            </w:r>
          </w:p>
          <w:p w14:paraId="4AEB2DA7" w14:textId="77777777" w:rsidR="007C110B" w:rsidRPr="006604FB" w:rsidRDefault="007C110B" w:rsidP="0060782F">
            <w:pPr>
              <w:widowControl w:val="0"/>
              <w:autoSpaceDE w:val="0"/>
              <w:autoSpaceDN w:val="0"/>
              <w:adjustRightInd w:val="0"/>
              <w:ind w:left="-14" w:right="-57"/>
              <w:rPr>
                <w:kern w:val="0"/>
                <w14:cntxtAlts w14:val="0"/>
              </w:rPr>
            </w:pPr>
            <w:r w:rsidRPr="006604FB">
              <w:rPr>
                <w:kern w:val="0"/>
                <w14:cntxtAlts w14:val="0"/>
              </w:rPr>
              <w:t>ГОСТ Р МЭК 61293</w:t>
            </w:r>
          </w:p>
          <w:p w14:paraId="60336C6C"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lang w:eastAsia="zh-CN"/>
                <w14:cntxtAlts w14:val="0"/>
              </w:rPr>
              <w:t>СТБ IEC 60335-2-49</w:t>
            </w:r>
          </w:p>
          <w:p w14:paraId="2E2CD25A" w14:textId="461BCD3C" w:rsidR="007C110B" w:rsidRPr="006604FB" w:rsidRDefault="007C110B" w:rsidP="0060782F">
            <w:pPr>
              <w:autoSpaceDE w:val="0"/>
              <w:autoSpaceDN w:val="0"/>
              <w:adjustRightInd w:val="0"/>
              <w:ind w:left="-14" w:right="-57"/>
              <w:rPr>
                <w:lang w:eastAsia="zh-CN"/>
              </w:rPr>
            </w:pPr>
            <w:r w:rsidRPr="006604FB">
              <w:rPr>
                <w:kern w:val="0"/>
                <w:lang w:eastAsia="zh-CN"/>
                <w14:cntxtAlts w14:val="0"/>
              </w:rPr>
              <w:t>СТБ МЭК 60335-2-36</w:t>
            </w:r>
          </w:p>
        </w:tc>
        <w:tc>
          <w:tcPr>
            <w:tcW w:w="1455" w:type="dxa"/>
          </w:tcPr>
          <w:p w14:paraId="088E8A0F" w14:textId="77777777" w:rsidR="007C110B" w:rsidRPr="006604FB" w:rsidRDefault="007C110B" w:rsidP="00923EC5">
            <w:pPr>
              <w:autoSpaceDE w:val="0"/>
              <w:autoSpaceDN w:val="0"/>
              <w:adjustRightInd w:val="0"/>
            </w:pPr>
            <w:r w:rsidRPr="006604FB">
              <w:lastRenderedPageBreak/>
              <w:t>ТР ТС 004/2011</w:t>
            </w:r>
          </w:p>
          <w:p w14:paraId="5F53203D" w14:textId="77777777" w:rsidR="007C110B" w:rsidRPr="006604FB" w:rsidRDefault="007C110B" w:rsidP="00923EC5">
            <w:pPr>
              <w:autoSpaceDE w:val="0"/>
              <w:autoSpaceDN w:val="0"/>
              <w:adjustRightInd w:val="0"/>
            </w:pPr>
          </w:p>
        </w:tc>
      </w:tr>
      <w:tr w:rsidR="0004623D" w:rsidRPr="006604FB" w14:paraId="54048A3E" w14:textId="77777777" w:rsidTr="00BA557D">
        <w:tc>
          <w:tcPr>
            <w:tcW w:w="668" w:type="dxa"/>
          </w:tcPr>
          <w:p w14:paraId="4DDE6972"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68801AD8" w14:textId="77777777" w:rsidR="007C110B" w:rsidRPr="006604FB" w:rsidRDefault="007C110B" w:rsidP="00923EC5">
            <w:pPr>
              <w:widowControl w:val="0"/>
              <w:autoSpaceDE w:val="0"/>
              <w:autoSpaceDN w:val="0"/>
              <w:adjustRightInd w:val="0"/>
              <w:rPr>
                <w:lang w:eastAsia="zh-CN"/>
              </w:rPr>
            </w:pPr>
            <w:r w:rsidRPr="006604FB">
              <w:rPr>
                <w:lang w:eastAsia="zh-CN"/>
              </w:rPr>
              <w:t>для обработки (стирки,</w:t>
            </w:r>
          </w:p>
          <w:p w14:paraId="1592C7E8" w14:textId="77777777" w:rsidR="007C110B" w:rsidRPr="006604FB" w:rsidRDefault="007C110B" w:rsidP="00923EC5">
            <w:pPr>
              <w:widowControl w:val="0"/>
              <w:autoSpaceDE w:val="0"/>
              <w:autoSpaceDN w:val="0"/>
              <w:adjustRightInd w:val="0"/>
              <w:rPr>
                <w:lang w:eastAsia="zh-CN"/>
              </w:rPr>
            </w:pPr>
            <w:r w:rsidRPr="006604FB">
              <w:rPr>
                <w:lang w:eastAsia="zh-CN"/>
              </w:rPr>
              <w:t>глажки, сушки, чистки) белья, одежды и обуви</w:t>
            </w:r>
          </w:p>
        </w:tc>
        <w:tc>
          <w:tcPr>
            <w:tcW w:w="2022" w:type="dxa"/>
            <w:gridSpan w:val="2"/>
          </w:tcPr>
          <w:p w14:paraId="3B0BD74A" w14:textId="77777777" w:rsidR="007C110B" w:rsidRPr="006604FB" w:rsidRDefault="007C110B" w:rsidP="00923EC5">
            <w:pPr>
              <w:widowControl w:val="0"/>
              <w:autoSpaceDE w:val="0"/>
              <w:autoSpaceDN w:val="0"/>
              <w:adjustRightInd w:val="0"/>
              <w:rPr>
                <w:lang w:eastAsia="zh-CN"/>
              </w:rPr>
            </w:pPr>
            <w:r w:rsidRPr="006604FB">
              <w:rPr>
                <w:lang w:eastAsia="zh-CN"/>
              </w:rPr>
              <w:t>7323</w:t>
            </w:r>
          </w:p>
          <w:p w14:paraId="504EFAB6" w14:textId="77777777" w:rsidR="007C110B" w:rsidRPr="006604FB" w:rsidRDefault="007C110B" w:rsidP="00923EC5">
            <w:pPr>
              <w:widowControl w:val="0"/>
              <w:autoSpaceDE w:val="0"/>
              <w:autoSpaceDN w:val="0"/>
              <w:adjustRightInd w:val="0"/>
              <w:rPr>
                <w:lang w:eastAsia="zh-CN"/>
              </w:rPr>
            </w:pPr>
            <w:r w:rsidRPr="006604FB">
              <w:rPr>
                <w:lang w:eastAsia="zh-CN"/>
              </w:rPr>
              <w:t>8420</w:t>
            </w:r>
          </w:p>
          <w:p w14:paraId="00F5073D" w14:textId="77777777" w:rsidR="007C110B" w:rsidRPr="006604FB" w:rsidRDefault="007C110B" w:rsidP="00923EC5">
            <w:pPr>
              <w:widowControl w:val="0"/>
              <w:autoSpaceDE w:val="0"/>
              <w:autoSpaceDN w:val="0"/>
              <w:adjustRightInd w:val="0"/>
              <w:rPr>
                <w:lang w:eastAsia="zh-CN"/>
              </w:rPr>
            </w:pPr>
            <w:r w:rsidRPr="006604FB">
              <w:rPr>
                <w:lang w:eastAsia="zh-CN"/>
              </w:rPr>
              <w:t>8421</w:t>
            </w:r>
          </w:p>
          <w:p w14:paraId="532370F2" w14:textId="77777777" w:rsidR="007C110B" w:rsidRPr="006604FB" w:rsidRDefault="007C110B" w:rsidP="00923EC5">
            <w:pPr>
              <w:widowControl w:val="0"/>
              <w:autoSpaceDE w:val="0"/>
              <w:autoSpaceDN w:val="0"/>
              <w:adjustRightInd w:val="0"/>
              <w:rPr>
                <w:lang w:eastAsia="zh-CN"/>
              </w:rPr>
            </w:pPr>
            <w:r w:rsidRPr="006604FB">
              <w:rPr>
                <w:lang w:eastAsia="zh-CN"/>
              </w:rPr>
              <w:t>8424</w:t>
            </w:r>
          </w:p>
          <w:p w14:paraId="11B0E031" w14:textId="77777777" w:rsidR="007C110B" w:rsidRPr="006604FB" w:rsidRDefault="007C110B" w:rsidP="00923EC5">
            <w:pPr>
              <w:widowControl w:val="0"/>
              <w:autoSpaceDE w:val="0"/>
              <w:autoSpaceDN w:val="0"/>
              <w:adjustRightInd w:val="0"/>
              <w:rPr>
                <w:lang w:eastAsia="zh-CN"/>
              </w:rPr>
            </w:pPr>
            <w:r w:rsidRPr="006604FB">
              <w:rPr>
                <w:lang w:eastAsia="zh-CN"/>
              </w:rPr>
              <w:t>8450</w:t>
            </w:r>
          </w:p>
          <w:p w14:paraId="4995626F" w14:textId="77777777" w:rsidR="007C110B" w:rsidRPr="006604FB" w:rsidRDefault="007C110B" w:rsidP="00923EC5">
            <w:pPr>
              <w:widowControl w:val="0"/>
              <w:autoSpaceDE w:val="0"/>
              <w:autoSpaceDN w:val="0"/>
              <w:adjustRightInd w:val="0"/>
              <w:rPr>
                <w:lang w:eastAsia="zh-CN"/>
              </w:rPr>
            </w:pPr>
            <w:r w:rsidRPr="006604FB">
              <w:rPr>
                <w:lang w:eastAsia="zh-CN"/>
              </w:rPr>
              <w:t>8451</w:t>
            </w:r>
          </w:p>
          <w:p w14:paraId="02EE23BB" w14:textId="77777777" w:rsidR="007C110B" w:rsidRPr="006604FB" w:rsidRDefault="007C110B" w:rsidP="00923EC5">
            <w:pPr>
              <w:widowControl w:val="0"/>
              <w:autoSpaceDE w:val="0"/>
              <w:autoSpaceDN w:val="0"/>
              <w:adjustRightInd w:val="0"/>
              <w:rPr>
                <w:lang w:eastAsia="zh-CN"/>
              </w:rPr>
            </w:pPr>
            <w:r w:rsidRPr="006604FB">
              <w:rPr>
                <w:lang w:eastAsia="zh-CN"/>
              </w:rPr>
              <w:t>8479</w:t>
            </w:r>
          </w:p>
          <w:p w14:paraId="04DD6387" w14:textId="77777777" w:rsidR="007C110B" w:rsidRPr="006604FB" w:rsidRDefault="007C110B" w:rsidP="00923EC5">
            <w:pPr>
              <w:autoSpaceDE w:val="0"/>
              <w:autoSpaceDN w:val="0"/>
              <w:adjustRightInd w:val="0"/>
              <w:rPr>
                <w:lang w:eastAsia="zh-CN"/>
              </w:rPr>
            </w:pPr>
            <w:r w:rsidRPr="006604FB">
              <w:rPr>
                <w:lang w:eastAsia="zh-CN"/>
              </w:rPr>
              <w:t>8516</w:t>
            </w:r>
          </w:p>
          <w:p w14:paraId="3C3FD410" w14:textId="77777777" w:rsidR="007C110B" w:rsidRPr="006604FB" w:rsidRDefault="007C110B" w:rsidP="00923EC5">
            <w:pPr>
              <w:autoSpaceDE w:val="0"/>
              <w:autoSpaceDN w:val="0"/>
              <w:adjustRightInd w:val="0"/>
            </w:pPr>
            <w:r w:rsidRPr="006604FB">
              <w:rPr>
                <w:lang w:eastAsia="zh-CN"/>
              </w:rPr>
              <w:t>8543</w:t>
            </w:r>
          </w:p>
        </w:tc>
        <w:tc>
          <w:tcPr>
            <w:tcW w:w="3535" w:type="dxa"/>
          </w:tcPr>
          <w:p w14:paraId="77B7461D" w14:textId="77777777" w:rsidR="007C110B" w:rsidRPr="006604FB" w:rsidRDefault="007C110B" w:rsidP="0060782F">
            <w:pPr>
              <w:widowControl w:val="0"/>
              <w:autoSpaceDE w:val="0"/>
              <w:autoSpaceDN w:val="0"/>
              <w:adjustRightInd w:val="0"/>
              <w:ind w:left="-14" w:right="-57"/>
            </w:pPr>
            <w:r w:rsidRPr="006604FB">
              <w:t>ТР ТС 004/2011</w:t>
            </w:r>
          </w:p>
          <w:p w14:paraId="366C9D7B" w14:textId="77777777" w:rsidR="00570D08" w:rsidRPr="006604FB" w:rsidRDefault="00570D08" w:rsidP="0060782F">
            <w:pPr>
              <w:ind w:left="-14" w:right="-57"/>
              <w:rPr>
                <w:iCs/>
              </w:rPr>
            </w:pPr>
            <w:r w:rsidRPr="006604FB">
              <w:rPr>
                <w:iCs/>
              </w:rPr>
              <w:t>ГОСТ 27570.0 (МЭК 335-1)</w:t>
            </w:r>
            <w:r w:rsidRPr="006604FB">
              <w:rPr>
                <w:iCs/>
                <w:vertAlign w:val="superscript"/>
              </w:rPr>
              <w:t>1</w:t>
            </w:r>
          </w:p>
          <w:p w14:paraId="7FE2357F" w14:textId="77777777" w:rsidR="00570D08" w:rsidRPr="006604FB" w:rsidRDefault="00570D08" w:rsidP="0060782F">
            <w:pPr>
              <w:ind w:left="-14" w:right="-57"/>
              <w:rPr>
                <w:color w:val="000000"/>
              </w:rPr>
            </w:pPr>
            <w:r w:rsidRPr="006604FB">
              <w:rPr>
                <w:color w:val="000000"/>
              </w:rPr>
              <w:t>ГОСТ 30345.0 (</w:t>
            </w:r>
            <w:r w:rsidRPr="006604FB">
              <w:rPr>
                <w:color w:val="000000"/>
                <w:lang w:val="en-US"/>
              </w:rPr>
              <w:t>IEC</w:t>
            </w:r>
            <w:r w:rsidRPr="006604FB">
              <w:rPr>
                <w:color w:val="000000"/>
              </w:rPr>
              <w:t xml:space="preserve"> 335-1)</w:t>
            </w:r>
            <w:r w:rsidRPr="006604FB">
              <w:rPr>
                <w:color w:val="000000"/>
                <w:vertAlign w:val="superscript"/>
              </w:rPr>
              <w:t>1</w:t>
            </w:r>
          </w:p>
          <w:p w14:paraId="242B43B9" w14:textId="77777777" w:rsidR="00570D08" w:rsidRPr="006604FB" w:rsidRDefault="00570D08" w:rsidP="0060782F">
            <w:pPr>
              <w:ind w:left="-14" w:right="-57"/>
              <w:rPr>
                <w:iCs/>
              </w:rPr>
            </w:pPr>
            <w:r w:rsidRPr="006604FB">
              <w:rPr>
                <w:iCs/>
              </w:rPr>
              <w:t xml:space="preserve">ГОСТ EN 62233 </w:t>
            </w:r>
          </w:p>
          <w:p w14:paraId="2AD1C9FA" w14:textId="77777777" w:rsidR="00570D08" w:rsidRPr="006604FB" w:rsidRDefault="00570D08" w:rsidP="0060782F">
            <w:pPr>
              <w:autoSpaceDE w:val="0"/>
              <w:autoSpaceDN w:val="0"/>
              <w:adjustRightInd w:val="0"/>
              <w:ind w:left="-14" w:right="-57"/>
              <w:rPr>
                <w:iCs/>
                <w:lang w:eastAsia="zh-CN"/>
              </w:rPr>
            </w:pPr>
            <w:r w:rsidRPr="006604FB">
              <w:rPr>
                <w:iCs/>
                <w:lang w:eastAsia="zh-CN"/>
              </w:rPr>
              <w:t>ГОСТ IEC 60335-1</w:t>
            </w:r>
          </w:p>
          <w:p w14:paraId="4D3E5762" w14:textId="77777777" w:rsidR="00570D08" w:rsidRPr="006604FB" w:rsidRDefault="00570D08" w:rsidP="0060782F">
            <w:pPr>
              <w:ind w:left="-14" w:right="-57"/>
              <w:rPr>
                <w:iCs/>
              </w:rPr>
            </w:pPr>
            <w:r w:rsidRPr="006604FB">
              <w:rPr>
                <w:iCs/>
              </w:rPr>
              <w:t>ГОСТ IEC 60335-2-108</w:t>
            </w:r>
          </w:p>
          <w:p w14:paraId="6BAB2317" w14:textId="77777777" w:rsidR="00570D08" w:rsidRPr="006604FB" w:rsidRDefault="00570D08" w:rsidP="0060782F">
            <w:pPr>
              <w:autoSpaceDE w:val="0"/>
              <w:autoSpaceDN w:val="0"/>
              <w:adjustRightInd w:val="0"/>
              <w:ind w:left="-14" w:right="-57"/>
              <w:rPr>
                <w:iCs/>
              </w:rPr>
            </w:pPr>
            <w:r w:rsidRPr="006604FB">
              <w:rPr>
                <w:iCs/>
              </w:rPr>
              <w:t>ГОСТ IEC 60335-2-11</w:t>
            </w:r>
          </w:p>
          <w:p w14:paraId="1F6E170E" w14:textId="77777777" w:rsidR="00570D08" w:rsidRPr="006604FB" w:rsidRDefault="00570D08" w:rsidP="0060782F">
            <w:pPr>
              <w:autoSpaceDE w:val="0"/>
              <w:autoSpaceDN w:val="0"/>
              <w:adjustRightInd w:val="0"/>
              <w:ind w:left="-14" w:right="-57"/>
              <w:rPr>
                <w:iCs/>
              </w:rPr>
            </w:pPr>
            <w:r w:rsidRPr="006604FB">
              <w:rPr>
                <w:iCs/>
              </w:rPr>
              <w:t>ГОСТ IEC 60335-2-3</w:t>
            </w:r>
          </w:p>
          <w:p w14:paraId="5D772490" w14:textId="77777777" w:rsidR="00570D08" w:rsidRPr="006604FB" w:rsidRDefault="00570D08" w:rsidP="0060782F">
            <w:pPr>
              <w:autoSpaceDE w:val="0"/>
              <w:autoSpaceDN w:val="0"/>
              <w:adjustRightInd w:val="0"/>
              <w:ind w:left="-14" w:right="-57"/>
              <w:rPr>
                <w:iCs/>
              </w:rPr>
            </w:pPr>
            <w:r w:rsidRPr="006604FB">
              <w:rPr>
                <w:iCs/>
              </w:rPr>
              <w:t>ГОСТ IEC 60335-2-4</w:t>
            </w:r>
          </w:p>
          <w:p w14:paraId="3EC29628" w14:textId="77777777" w:rsidR="00570D08" w:rsidRPr="006604FB" w:rsidRDefault="00570D08" w:rsidP="0060782F">
            <w:pPr>
              <w:autoSpaceDE w:val="0"/>
              <w:autoSpaceDN w:val="0"/>
              <w:adjustRightInd w:val="0"/>
              <w:ind w:left="-14" w:right="-57"/>
              <w:rPr>
                <w:iCs/>
              </w:rPr>
            </w:pPr>
            <w:r w:rsidRPr="006604FB">
              <w:rPr>
                <w:iCs/>
              </w:rPr>
              <w:t>ГОСТ IEC 60335-2-43</w:t>
            </w:r>
          </w:p>
          <w:p w14:paraId="4A07614F" w14:textId="77777777" w:rsidR="00570D08" w:rsidRPr="006604FB" w:rsidRDefault="00570D08" w:rsidP="0060782F">
            <w:pPr>
              <w:autoSpaceDE w:val="0"/>
              <w:autoSpaceDN w:val="0"/>
              <w:adjustRightInd w:val="0"/>
              <w:ind w:left="-14" w:right="-57"/>
              <w:rPr>
                <w:iCs/>
              </w:rPr>
            </w:pPr>
            <w:r w:rsidRPr="006604FB">
              <w:rPr>
                <w:iCs/>
              </w:rPr>
              <w:t>ГОСТ IEC 60335-2-43</w:t>
            </w:r>
            <w:r w:rsidRPr="006604FB">
              <w:rPr>
                <w:iCs/>
                <w:vertAlign w:val="superscript"/>
              </w:rPr>
              <w:t>1</w:t>
            </w:r>
          </w:p>
          <w:p w14:paraId="182CF94E" w14:textId="77777777" w:rsidR="00570D08" w:rsidRPr="006604FB" w:rsidRDefault="00570D08" w:rsidP="0060782F">
            <w:pPr>
              <w:autoSpaceDE w:val="0"/>
              <w:autoSpaceDN w:val="0"/>
              <w:adjustRightInd w:val="0"/>
              <w:ind w:left="-14" w:right="-57"/>
              <w:rPr>
                <w:iCs/>
              </w:rPr>
            </w:pPr>
            <w:r w:rsidRPr="006604FB">
              <w:rPr>
                <w:iCs/>
              </w:rPr>
              <w:t>ГОСТ IEC 60335-2-44</w:t>
            </w:r>
          </w:p>
          <w:p w14:paraId="1064E481" w14:textId="77777777" w:rsidR="00570D08" w:rsidRPr="006604FB" w:rsidRDefault="00570D08" w:rsidP="0060782F">
            <w:pPr>
              <w:autoSpaceDE w:val="0"/>
              <w:autoSpaceDN w:val="0"/>
              <w:adjustRightInd w:val="0"/>
              <w:ind w:left="-14" w:right="-57"/>
              <w:rPr>
                <w:iCs/>
              </w:rPr>
            </w:pPr>
            <w:r w:rsidRPr="006604FB">
              <w:rPr>
                <w:iCs/>
              </w:rPr>
              <w:t>ГОСТ IEC 60335-2-54</w:t>
            </w:r>
          </w:p>
          <w:p w14:paraId="099EE110" w14:textId="77777777" w:rsidR="00570D08" w:rsidRPr="006604FB" w:rsidRDefault="00570D08" w:rsidP="0060782F">
            <w:pPr>
              <w:autoSpaceDE w:val="0"/>
              <w:autoSpaceDN w:val="0"/>
              <w:adjustRightInd w:val="0"/>
              <w:ind w:left="-14" w:right="-57"/>
              <w:rPr>
                <w:iCs/>
              </w:rPr>
            </w:pPr>
            <w:r w:rsidRPr="006604FB">
              <w:rPr>
                <w:iCs/>
              </w:rPr>
              <w:t>ГОСТ IEC 60335-2-7</w:t>
            </w:r>
          </w:p>
          <w:p w14:paraId="2F2CDF22" w14:textId="77777777" w:rsidR="00570D08" w:rsidRPr="006604FB" w:rsidRDefault="00570D08" w:rsidP="0060782F">
            <w:pPr>
              <w:autoSpaceDE w:val="0"/>
              <w:autoSpaceDN w:val="0"/>
              <w:adjustRightInd w:val="0"/>
              <w:ind w:left="-14" w:right="-57"/>
              <w:rPr>
                <w:iCs/>
              </w:rPr>
            </w:pPr>
            <w:r w:rsidRPr="006604FB">
              <w:rPr>
                <w:iCs/>
              </w:rPr>
              <w:t>ГОСТ IEC 60335-2-85</w:t>
            </w:r>
          </w:p>
          <w:p w14:paraId="6778D74B" w14:textId="77777777" w:rsidR="00570D08" w:rsidRPr="006604FB" w:rsidRDefault="00570D08" w:rsidP="0060782F">
            <w:pPr>
              <w:tabs>
                <w:tab w:val="center" w:pos="4677"/>
                <w:tab w:val="right" w:pos="9355"/>
              </w:tabs>
              <w:ind w:left="-14" w:right="-57"/>
              <w:rPr>
                <w:iCs/>
                <w:kern w:val="0"/>
                <w14:cntxtAlts w14:val="0"/>
              </w:rPr>
            </w:pPr>
            <w:r w:rsidRPr="006604FB">
              <w:rPr>
                <w:iCs/>
                <w:kern w:val="0"/>
                <w14:cntxtAlts w14:val="0"/>
              </w:rPr>
              <w:t>ГОСТ IEC 61293</w:t>
            </w:r>
            <w:r w:rsidRPr="006604FB">
              <w:rPr>
                <w:iCs/>
                <w:kern w:val="0"/>
                <w:vertAlign w:val="superscript"/>
                <w14:cntxtAlts w14:val="0"/>
              </w:rPr>
              <w:t>1</w:t>
            </w:r>
          </w:p>
          <w:p w14:paraId="21E83E13" w14:textId="77777777" w:rsidR="00570D08" w:rsidRPr="006604FB" w:rsidRDefault="00570D08" w:rsidP="0060782F">
            <w:pPr>
              <w:ind w:left="-14" w:right="-57"/>
              <w:rPr>
                <w:iCs/>
              </w:rPr>
            </w:pPr>
            <w:r w:rsidRPr="006604FB">
              <w:rPr>
                <w:iCs/>
              </w:rPr>
              <w:t>ГОСТ IEC 61770</w:t>
            </w:r>
          </w:p>
          <w:p w14:paraId="65A232F8" w14:textId="77777777" w:rsidR="00570D08" w:rsidRPr="006604FB" w:rsidRDefault="00570D08" w:rsidP="0060782F">
            <w:pPr>
              <w:autoSpaceDE w:val="0"/>
              <w:autoSpaceDN w:val="0"/>
              <w:adjustRightInd w:val="0"/>
              <w:ind w:left="-14" w:right="-57"/>
              <w:rPr>
                <w:lang w:eastAsia="zh-CN"/>
              </w:rPr>
            </w:pPr>
            <w:r w:rsidRPr="006604FB">
              <w:rPr>
                <w:bCs/>
                <w:iCs/>
                <w:kern w:val="0"/>
                <w:lang w:eastAsia="zh-CN"/>
                <w14:cntxtAlts w14:val="0"/>
              </w:rPr>
              <w:t>ГОСТ IEC 62311</w:t>
            </w:r>
          </w:p>
          <w:p w14:paraId="1A8A4CA8" w14:textId="77777777" w:rsidR="00570D08" w:rsidRPr="006604FB" w:rsidRDefault="00570D08" w:rsidP="0060782F">
            <w:pPr>
              <w:ind w:left="-14" w:right="-57"/>
            </w:pPr>
            <w:r w:rsidRPr="006604FB">
              <w:t>ГОСТ IEC 62479</w:t>
            </w:r>
          </w:p>
          <w:p w14:paraId="46AB8679" w14:textId="77777777" w:rsidR="00570D08" w:rsidRPr="006604FB" w:rsidRDefault="00570D08" w:rsidP="0060782F">
            <w:pPr>
              <w:ind w:left="-14" w:right="-57"/>
              <w:rPr>
                <w:iCs/>
              </w:rPr>
            </w:pPr>
            <w:r w:rsidRPr="006604FB">
              <w:rPr>
                <w:iCs/>
              </w:rPr>
              <w:t>ГОСТ МЭК 60335-2-3</w:t>
            </w:r>
          </w:p>
          <w:p w14:paraId="3D52A7B3" w14:textId="77777777" w:rsidR="00570D08" w:rsidRPr="006604FB" w:rsidRDefault="00570D08" w:rsidP="0060782F">
            <w:pPr>
              <w:ind w:left="-14" w:right="-57"/>
              <w:rPr>
                <w:iCs/>
              </w:rPr>
            </w:pPr>
            <w:r w:rsidRPr="006604FB">
              <w:rPr>
                <w:iCs/>
              </w:rPr>
              <w:t>ГОСТ Р МЭК 60204-1</w:t>
            </w:r>
          </w:p>
          <w:p w14:paraId="1B685CBF" w14:textId="26F84C67" w:rsidR="00570D08" w:rsidRPr="006604FB" w:rsidRDefault="00570D08" w:rsidP="0060782F">
            <w:pPr>
              <w:autoSpaceDE w:val="0"/>
              <w:autoSpaceDN w:val="0"/>
              <w:adjustRightInd w:val="0"/>
              <w:ind w:left="-14" w:right="-57"/>
              <w:rPr>
                <w:lang w:eastAsia="zh-CN"/>
              </w:rPr>
            </w:pPr>
            <w:r w:rsidRPr="006604FB">
              <w:rPr>
                <w:iCs/>
                <w:kern w:val="0"/>
                <w14:cntxtAlts w14:val="0"/>
              </w:rPr>
              <w:t>ГОСТ Р МЭК 61293</w:t>
            </w:r>
          </w:p>
        </w:tc>
        <w:tc>
          <w:tcPr>
            <w:tcW w:w="1455" w:type="dxa"/>
          </w:tcPr>
          <w:p w14:paraId="0DBAD831" w14:textId="77777777" w:rsidR="007C110B" w:rsidRPr="006604FB" w:rsidRDefault="007C110B" w:rsidP="00923EC5">
            <w:pPr>
              <w:autoSpaceDE w:val="0"/>
              <w:autoSpaceDN w:val="0"/>
              <w:adjustRightInd w:val="0"/>
            </w:pPr>
            <w:r w:rsidRPr="006604FB">
              <w:t>ТР ТС 004/2011</w:t>
            </w:r>
          </w:p>
        </w:tc>
      </w:tr>
      <w:tr w:rsidR="0004623D" w:rsidRPr="006604FB" w14:paraId="6F93CE18" w14:textId="77777777" w:rsidTr="00BA557D">
        <w:tc>
          <w:tcPr>
            <w:tcW w:w="668" w:type="dxa"/>
          </w:tcPr>
          <w:p w14:paraId="4D386070"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06D88275" w14:textId="77777777" w:rsidR="007C110B" w:rsidRPr="006604FB" w:rsidRDefault="007C110B" w:rsidP="00923EC5">
            <w:pPr>
              <w:widowControl w:val="0"/>
              <w:autoSpaceDE w:val="0"/>
              <w:autoSpaceDN w:val="0"/>
              <w:adjustRightInd w:val="0"/>
              <w:rPr>
                <w:kern w:val="0"/>
                <w:lang w:eastAsia="zh-CN"/>
              </w:rPr>
            </w:pPr>
            <w:r w:rsidRPr="006604FB">
              <w:rPr>
                <w:kern w:val="0"/>
                <w:lang w:eastAsia="zh-CN"/>
              </w:rPr>
              <w:t>для чистки и уборки помещений</w:t>
            </w:r>
          </w:p>
        </w:tc>
        <w:tc>
          <w:tcPr>
            <w:tcW w:w="2022" w:type="dxa"/>
            <w:gridSpan w:val="2"/>
          </w:tcPr>
          <w:p w14:paraId="3B1166D8" w14:textId="77777777" w:rsidR="007C110B" w:rsidRPr="006604FB" w:rsidRDefault="007C110B" w:rsidP="00923EC5">
            <w:pPr>
              <w:widowControl w:val="0"/>
              <w:autoSpaceDE w:val="0"/>
              <w:autoSpaceDN w:val="0"/>
              <w:adjustRightInd w:val="0"/>
              <w:rPr>
                <w:lang w:eastAsia="zh-CN"/>
              </w:rPr>
            </w:pPr>
            <w:r w:rsidRPr="006604FB">
              <w:rPr>
                <w:lang w:eastAsia="zh-CN"/>
              </w:rPr>
              <w:t>8424</w:t>
            </w:r>
          </w:p>
          <w:p w14:paraId="25A349FB" w14:textId="77777777" w:rsidR="007C110B" w:rsidRPr="006604FB" w:rsidRDefault="007C110B" w:rsidP="00923EC5">
            <w:pPr>
              <w:widowControl w:val="0"/>
              <w:autoSpaceDE w:val="0"/>
              <w:autoSpaceDN w:val="0"/>
              <w:adjustRightInd w:val="0"/>
              <w:rPr>
                <w:lang w:eastAsia="zh-CN"/>
              </w:rPr>
            </w:pPr>
            <w:r w:rsidRPr="006604FB">
              <w:rPr>
                <w:lang w:eastAsia="zh-CN"/>
              </w:rPr>
              <w:t>8508</w:t>
            </w:r>
          </w:p>
          <w:p w14:paraId="0459F00A" w14:textId="77777777" w:rsidR="007C110B" w:rsidRPr="006604FB" w:rsidRDefault="007C110B" w:rsidP="00923EC5">
            <w:pPr>
              <w:autoSpaceDE w:val="0"/>
              <w:autoSpaceDN w:val="0"/>
              <w:adjustRightInd w:val="0"/>
            </w:pPr>
            <w:r w:rsidRPr="006604FB">
              <w:t>8509</w:t>
            </w:r>
          </w:p>
          <w:p w14:paraId="095A588C" w14:textId="77777777" w:rsidR="007C110B" w:rsidRPr="006604FB" w:rsidRDefault="007C110B" w:rsidP="00923EC5">
            <w:pPr>
              <w:autoSpaceDE w:val="0"/>
              <w:autoSpaceDN w:val="0"/>
              <w:adjustRightInd w:val="0"/>
              <w:rPr>
                <w:i/>
                <w:lang w:eastAsia="zh-CN"/>
              </w:rPr>
            </w:pPr>
            <w:r w:rsidRPr="006604FB">
              <w:t>8516</w:t>
            </w:r>
          </w:p>
        </w:tc>
        <w:tc>
          <w:tcPr>
            <w:tcW w:w="3535" w:type="dxa"/>
          </w:tcPr>
          <w:p w14:paraId="6A03AD14" w14:textId="77777777" w:rsidR="007C110B" w:rsidRPr="006604FB" w:rsidRDefault="007C110B" w:rsidP="0060782F">
            <w:pPr>
              <w:widowControl w:val="0"/>
              <w:autoSpaceDE w:val="0"/>
              <w:autoSpaceDN w:val="0"/>
              <w:adjustRightInd w:val="0"/>
              <w:ind w:left="-14" w:right="-57"/>
            </w:pPr>
            <w:r w:rsidRPr="006604FB">
              <w:t>ТР ТС 004/2011</w:t>
            </w:r>
          </w:p>
          <w:p w14:paraId="639FF76F" w14:textId="77777777" w:rsidR="00570D08" w:rsidRPr="006604FB" w:rsidRDefault="00570D08" w:rsidP="0060782F">
            <w:pPr>
              <w:widowControl w:val="0"/>
              <w:autoSpaceDE w:val="0"/>
              <w:autoSpaceDN w:val="0"/>
              <w:adjustRightInd w:val="0"/>
              <w:ind w:left="-14" w:right="-57"/>
            </w:pPr>
            <w:r w:rsidRPr="006604FB">
              <w:t>ГОСТ EN 62233</w:t>
            </w:r>
          </w:p>
          <w:p w14:paraId="0AE4543D"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748065C0" w14:textId="77777777" w:rsidR="00570D08" w:rsidRPr="006604FB" w:rsidRDefault="00570D08" w:rsidP="0060782F">
            <w:pPr>
              <w:autoSpaceDE w:val="0"/>
              <w:autoSpaceDN w:val="0"/>
              <w:adjustRightInd w:val="0"/>
              <w:ind w:left="-14" w:right="-57"/>
            </w:pPr>
            <w:r w:rsidRPr="006604FB">
              <w:t>ГОСТ IEC 60335-2-10</w:t>
            </w:r>
          </w:p>
          <w:p w14:paraId="7CCC5C6D" w14:textId="77777777" w:rsidR="00570D08" w:rsidRPr="006604FB" w:rsidRDefault="00570D08" w:rsidP="0060782F">
            <w:pPr>
              <w:ind w:left="-14" w:right="-57"/>
              <w:rPr>
                <w:color w:val="000000"/>
                <w:kern w:val="0"/>
                <w14:cntxtAlts w14:val="0"/>
              </w:rPr>
            </w:pPr>
            <w:r w:rsidRPr="006604FB">
              <w:rPr>
                <w:color w:val="000000"/>
                <w:kern w:val="0"/>
                <w14:cntxtAlts w14:val="0"/>
              </w:rPr>
              <w:t>ГОСТ IEC 60335-2-2</w:t>
            </w:r>
          </w:p>
          <w:p w14:paraId="4702AE2B" w14:textId="77777777" w:rsidR="00570D08" w:rsidRPr="006604FB" w:rsidRDefault="00570D08" w:rsidP="0060782F">
            <w:pPr>
              <w:autoSpaceDE w:val="0"/>
              <w:autoSpaceDN w:val="0"/>
              <w:adjustRightInd w:val="0"/>
              <w:ind w:left="-14" w:right="-57"/>
              <w:rPr>
                <w:bCs/>
                <w:iCs/>
              </w:rPr>
            </w:pPr>
            <w:r w:rsidRPr="006604FB">
              <w:rPr>
                <w:bCs/>
                <w:iCs/>
              </w:rPr>
              <w:t>ГОСТ IEC 60335-2-67</w:t>
            </w:r>
            <w:r w:rsidRPr="006604FB">
              <w:rPr>
                <w:bCs/>
                <w:iCs/>
                <w:vertAlign w:val="superscript"/>
              </w:rPr>
              <w:t>1</w:t>
            </w:r>
          </w:p>
          <w:p w14:paraId="4CE0891A" w14:textId="77777777" w:rsidR="00570D08" w:rsidRPr="006604FB" w:rsidRDefault="00570D08" w:rsidP="0060782F">
            <w:pPr>
              <w:autoSpaceDE w:val="0"/>
              <w:autoSpaceDN w:val="0"/>
              <w:adjustRightInd w:val="0"/>
              <w:ind w:left="-14" w:right="-57"/>
              <w:rPr>
                <w:bCs/>
                <w:iCs/>
                <w:lang w:eastAsia="zh-CN"/>
              </w:rPr>
            </w:pPr>
            <w:r w:rsidRPr="006604FB">
              <w:rPr>
                <w:bCs/>
                <w:iCs/>
                <w:lang w:eastAsia="zh-CN"/>
              </w:rPr>
              <w:t xml:space="preserve">ГОСТ </w:t>
            </w:r>
            <w:r w:rsidRPr="006604FB">
              <w:rPr>
                <w:bCs/>
                <w:iCs/>
                <w:lang w:val="en-US" w:eastAsia="zh-CN"/>
              </w:rPr>
              <w:t>IEC</w:t>
            </w:r>
            <w:r w:rsidRPr="006604FB">
              <w:rPr>
                <w:bCs/>
                <w:iCs/>
                <w:lang w:eastAsia="zh-CN"/>
              </w:rPr>
              <w:t xml:space="preserve"> 60335-2-68</w:t>
            </w:r>
            <w:r w:rsidRPr="006604FB">
              <w:rPr>
                <w:bCs/>
                <w:iCs/>
                <w:vertAlign w:val="superscript"/>
                <w:lang w:eastAsia="zh-CN"/>
              </w:rPr>
              <w:t>1</w:t>
            </w:r>
          </w:p>
          <w:p w14:paraId="5CF89059" w14:textId="77777777" w:rsidR="00570D08" w:rsidRPr="006604FB" w:rsidRDefault="00570D08" w:rsidP="0060782F">
            <w:pPr>
              <w:autoSpaceDE w:val="0"/>
              <w:autoSpaceDN w:val="0"/>
              <w:adjustRightInd w:val="0"/>
              <w:ind w:left="-14" w:right="-57"/>
              <w:rPr>
                <w:bCs/>
                <w:iCs/>
              </w:rPr>
            </w:pPr>
            <w:r w:rsidRPr="006604FB">
              <w:rPr>
                <w:bCs/>
                <w:iCs/>
              </w:rPr>
              <w:t>ГОСТ IEC 60335-2-69</w:t>
            </w:r>
            <w:r w:rsidRPr="006604FB">
              <w:rPr>
                <w:bCs/>
                <w:iCs/>
                <w:vertAlign w:val="superscript"/>
              </w:rPr>
              <w:t>1</w:t>
            </w:r>
          </w:p>
          <w:p w14:paraId="485DE796" w14:textId="77777777" w:rsidR="00570D08" w:rsidRPr="006604FB" w:rsidRDefault="00570D08" w:rsidP="0060782F">
            <w:pPr>
              <w:autoSpaceDE w:val="0"/>
              <w:autoSpaceDN w:val="0"/>
              <w:adjustRightInd w:val="0"/>
              <w:ind w:left="-14" w:right="-57"/>
              <w:rPr>
                <w:bCs/>
                <w:iCs/>
              </w:rPr>
            </w:pPr>
            <w:r w:rsidRPr="006604FB">
              <w:rPr>
                <w:bCs/>
                <w:iCs/>
              </w:rPr>
              <w:lastRenderedPageBreak/>
              <w:t>ГОСТ IEC 60335-2-72</w:t>
            </w:r>
            <w:r w:rsidRPr="006604FB">
              <w:rPr>
                <w:bCs/>
                <w:iCs/>
                <w:vertAlign w:val="superscript"/>
              </w:rPr>
              <w:t>1</w:t>
            </w:r>
          </w:p>
          <w:p w14:paraId="35391FB4" w14:textId="77777777" w:rsidR="00570D08" w:rsidRPr="006604FB" w:rsidRDefault="00570D08" w:rsidP="0060782F">
            <w:pPr>
              <w:ind w:left="-14" w:right="-57"/>
              <w:rPr>
                <w:bCs/>
                <w:iCs/>
              </w:rPr>
            </w:pPr>
            <w:r w:rsidRPr="006604FB">
              <w:rPr>
                <w:bCs/>
                <w:iCs/>
              </w:rPr>
              <w:t xml:space="preserve">ГОСТ </w:t>
            </w:r>
            <w:r w:rsidRPr="006604FB">
              <w:rPr>
                <w:bCs/>
                <w:iCs/>
                <w:lang w:val="en-US"/>
              </w:rPr>
              <w:t>IEC</w:t>
            </w:r>
            <w:r w:rsidRPr="006604FB">
              <w:rPr>
                <w:bCs/>
                <w:iCs/>
              </w:rPr>
              <w:t xml:space="preserve"> 60335-2-79</w:t>
            </w:r>
          </w:p>
          <w:p w14:paraId="6B821C85" w14:textId="77777777" w:rsidR="00570D08" w:rsidRPr="006604FB" w:rsidRDefault="00570D08" w:rsidP="0060782F">
            <w:pPr>
              <w:autoSpaceDE w:val="0"/>
              <w:autoSpaceDN w:val="0"/>
              <w:adjustRightInd w:val="0"/>
              <w:ind w:left="-14" w:right="-57"/>
              <w:rPr>
                <w:bCs/>
                <w:iCs/>
              </w:rPr>
            </w:pPr>
            <w:r w:rsidRPr="006604FB">
              <w:rPr>
                <w:bCs/>
                <w:iCs/>
              </w:rPr>
              <w:t>ГОСТ IEC 60335-2-83</w:t>
            </w:r>
          </w:p>
          <w:p w14:paraId="798D1C3D" w14:textId="77777777" w:rsidR="00570D08" w:rsidRPr="006604FB" w:rsidRDefault="00570D08" w:rsidP="0060782F">
            <w:pPr>
              <w:tabs>
                <w:tab w:val="center" w:pos="4677"/>
                <w:tab w:val="right" w:pos="9355"/>
              </w:tabs>
              <w:ind w:left="-14" w:right="-57"/>
              <w:rPr>
                <w:bCs/>
                <w:iCs/>
                <w:kern w:val="0"/>
                <w14:cntxtAlts w14:val="0"/>
              </w:rPr>
            </w:pPr>
            <w:r w:rsidRPr="006604FB">
              <w:rPr>
                <w:bCs/>
                <w:iCs/>
                <w:kern w:val="0"/>
                <w14:cntxtAlts w14:val="0"/>
              </w:rPr>
              <w:t>ГОСТ IEC 61293</w:t>
            </w:r>
            <w:r w:rsidRPr="006604FB">
              <w:rPr>
                <w:bCs/>
                <w:iCs/>
                <w:kern w:val="0"/>
                <w:vertAlign w:val="superscript"/>
                <w14:cntxtAlts w14:val="0"/>
              </w:rPr>
              <w:t>1</w:t>
            </w:r>
          </w:p>
          <w:p w14:paraId="35814F2A"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3CC6D39A" w14:textId="77777777" w:rsidR="00570D08" w:rsidRPr="006604FB" w:rsidRDefault="00570D08" w:rsidP="0060782F">
            <w:pPr>
              <w:ind w:left="-14" w:right="-57"/>
            </w:pPr>
            <w:r w:rsidRPr="006604FB">
              <w:t>ГОСТ IEC 62479</w:t>
            </w:r>
          </w:p>
          <w:p w14:paraId="32B09084" w14:textId="77777777" w:rsidR="00570D08" w:rsidRPr="006604FB" w:rsidRDefault="00570D08" w:rsidP="0060782F">
            <w:pPr>
              <w:tabs>
                <w:tab w:val="center" w:pos="4677"/>
                <w:tab w:val="right" w:pos="9355"/>
              </w:tabs>
              <w:ind w:left="-14" w:right="-57"/>
              <w:rPr>
                <w:color w:val="000000"/>
              </w:rPr>
            </w:pPr>
            <w:r w:rsidRPr="006604FB">
              <w:rPr>
                <w:color w:val="000000"/>
              </w:rPr>
              <w:t>ГОСТ МЭК 60204-1</w:t>
            </w:r>
          </w:p>
          <w:p w14:paraId="3AA4DC10" w14:textId="77777777" w:rsidR="00570D08" w:rsidRPr="006604FB" w:rsidRDefault="00570D08" w:rsidP="0060782F">
            <w:pPr>
              <w:tabs>
                <w:tab w:val="center" w:pos="4677"/>
                <w:tab w:val="right" w:pos="9355"/>
              </w:tabs>
              <w:ind w:left="-14" w:right="-57"/>
              <w:rPr>
                <w:color w:val="000000"/>
              </w:rPr>
            </w:pPr>
            <w:r w:rsidRPr="006604FB">
              <w:rPr>
                <w:color w:val="000000"/>
              </w:rPr>
              <w:t>ГОСТ Р МЭК 60204-1</w:t>
            </w:r>
          </w:p>
          <w:p w14:paraId="13C015CE" w14:textId="198A4FF9" w:rsidR="00570D08" w:rsidRPr="006604FB" w:rsidRDefault="00570D08" w:rsidP="0060782F">
            <w:pPr>
              <w:widowControl w:val="0"/>
              <w:autoSpaceDE w:val="0"/>
              <w:autoSpaceDN w:val="0"/>
              <w:adjustRightInd w:val="0"/>
              <w:ind w:left="-14" w:right="-57"/>
              <w:rPr>
                <w:kern w:val="0"/>
                <w14:cntxtAlts w14:val="0"/>
              </w:rPr>
            </w:pPr>
            <w:r w:rsidRPr="006604FB">
              <w:rPr>
                <w:bCs/>
                <w:iCs/>
                <w:kern w:val="0"/>
                <w14:cntxtAlts w14:val="0"/>
              </w:rPr>
              <w:t>ГОСТ Р МЭК 61293</w:t>
            </w:r>
          </w:p>
        </w:tc>
        <w:tc>
          <w:tcPr>
            <w:tcW w:w="1455" w:type="dxa"/>
          </w:tcPr>
          <w:p w14:paraId="4B113E67" w14:textId="77777777" w:rsidR="007C110B" w:rsidRPr="006604FB" w:rsidRDefault="007C110B" w:rsidP="00923EC5">
            <w:r w:rsidRPr="006604FB">
              <w:lastRenderedPageBreak/>
              <w:t>ТР ТС 004/2011</w:t>
            </w:r>
          </w:p>
        </w:tc>
      </w:tr>
      <w:tr w:rsidR="0004623D" w:rsidRPr="006604FB" w14:paraId="0CE2A52A" w14:textId="77777777" w:rsidTr="00BA557D">
        <w:tc>
          <w:tcPr>
            <w:tcW w:w="668" w:type="dxa"/>
          </w:tcPr>
          <w:p w14:paraId="14565A9E"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4FDF2874" w14:textId="77777777" w:rsidR="007C110B" w:rsidRPr="006604FB" w:rsidRDefault="007C110B" w:rsidP="00923EC5">
            <w:pPr>
              <w:widowControl w:val="0"/>
              <w:autoSpaceDE w:val="0"/>
              <w:autoSpaceDN w:val="0"/>
              <w:adjustRightInd w:val="0"/>
              <w:rPr>
                <w:kern w:val="0"/>
                <w:lang w:eastAsia="zh-CN"/>
              </w:rPr>
            </w:pPr>
            <w:r w:rsidRPr="006604FB">
              <w:rPr>
                <w:kern w:val="0"/>
                <w:lang w:eastAsia="zh-CN"/>
              </w:rPr>
              <w:t xml:space="preserve">для поддержания и регулировки микроклимата в помещениях </w:t>
            </w:r>
          </w:p>
          <w:p w14:paraId="3F1FC7CD" w14:textId="77777777" w:rsidR="007C110B" w:rsidRPr="006604FB" w:rsidRDefault="007C110B" w:rsidP="00923EC5">
            <w:pPr>
              <w:widowControl w:val="0"/>
              <w:autoSpaceDE w:val="0"/>
              <w:autoSpaceDN w:val="0"/>
              <w:adjustRightInd w:val="0"/>
              <w:rPr>
                <w:kern w:val="0"/>
                <w:lang w:eastAsia="zh-CN"/>
              </w:rPr>
            </w:pPr>
          </w:p>
        </w:tc>
        <w:tc>
          <w:tcPr>
            <w:tcW w:w="2022" w:type="dxa"/>
            <w:gridSpan w:val="2"/>
          </w:tcPr>
          <w:p w14:paraId="4140DF43" w14:textId="77777777" w:rsidR="007C110B" w:rsidRPr="006604FB" w:rsidRDefault="007C110B" w:rsidP="00923EC5">
            <w:pPr>
              <w:widowControl w:val="0"/>
              <w:autoSpaceDE w:val="0"/>
              <w:autoSpaceDN w:val="0"/>
              <w:adjustRightInd w:val="0"/>
              <w:rPr>
                <w:lang w:eastAsia="zh-CN"/>
              </w:rPr>
            </w:pPr>
            <w:r w:rsidRPr="006604FB">
              <w:rPr>
                <w:lang w:eastAsia="zh-CN"/>
              </w:rPr>
              <w:t>8405 10 000 9</w:t>
            </w:r>
          </w:p>
          <w:p w14:paraId="70C1D45F" w14:textId="77777777" w:rsidR="007C110B" w:rsidRPr="006604FB" w:rsidRDefault="007C110B" w:rsidP="00923EC5">
            <w:pPr>
              <w:widowControl w:val="0"/>
              <w:autoSpaceDE w:val="0"/>
              <w:autoSpaceDN w:val="0"/>
              <w:adjustRightInd w:val="0"/>
              <w:rPr>
                <w:lang w:eastAsia="zh-CN"/>
              </w:rPr>
            </w:pPr>
            <w:r w:rsidRPr="006604FB">
              <w:rPr>
                <w:lang w:eastAsia="zh-CN"/>
              </w:rPr>
              <w:t>8414</w:t>
            </w:r>
          </w:p>
          <w:p w14:paraId="56FD21D8" w14:textId="77777777" w:rsidR="007C110B" w:rsidRPr="006604FB" w:rsidRDefault="007C110B" w:rsidP="00923EC5">
            <w:pPr>
              <w:widowControl w:val="0"/>
              <w:autoSpaceDE w:val="0"/>
              <w:autoSpaceDN w:val="0"/>
              <w:adjustRightInd w:val="0"/>
              <w:rPr>
                <w:lang w:eastAsia="zh-CN"/>
              </w:rPr>
            </w:pPr>
            <w:r w:rsidRPr="006604FB">
              <w:rPr>
                <w:lang w:eastAsia="zh-CN"/>
              </w:rPr>
              <w:t>8415</w:t>
            </w:r>
          </w:p>
          <w:p w14:paraId="48083382" w14:textId="77777777" w:rsidR="007C110B" w:rsidRPr="006604FB" w:rsidRDefault="007C110B" w:rsidP="00923EC5">
            <w:pPr>
              <w:widowControl w:val="0"/>
              <w:autoSpaceDE w:val="0"/>
              <w:autoSpaceDN w:val="0"/>
              <w:adjustRightInd w:val="0"/>
              <w:rPr>
                <w:lang w:eastAsia="zh-CN"/>
              </w:rPr>
            </w:pPr>
            <w:r w:rsidRPr="006604FB">
              <w:rPr>
                <w:lang w:eastAsia="zh-CN"/>
              </w:rPr>
              <w:t xml:space="preserve">8418 </w:t>
            </w:r>
          </w:p>
          <w:p w14:paraId="7DACEC79" w14:textId="77777777" w:rsidR="007C110B" w:rsidRPr="006604FB" w:rsidRDefault="007C110B" w:rsidP="00923EC5">
            <w:pPr>
              <w:widowControl w:val="0"/>
              <w:autoSpaceDE w:val="0"/>
              <w:autoSpaceDN w:val="0"/>
              <w:adjustRightInd w:val="0"/>
              <w:rPr>
                <w:lang w:eastAsia="zh-CN"/>
              </w:rPr>
            </w:pPr>
            <w:r w:rsidRPr="006604FB">
              <w:rPr>
                <w:lang w:eastAsia="zh-CN"/>
              </w:rPr>
              <w:t>8421</w:t>
            </w:r>
          </w:p>
          <w:p w14:paraId="6DF8CD86" w14:textId="77777777" w:rsidR="007C110B" w:rsidRPr="006604FB" w:rsidRDefault="007C110B" w:rsidP="00923EC5">
            <w:pPr>
              <w:widowControl w:val="0"/>
              <w:autoSpaceDE w:val="0"/>
              <w:autoSpaceDN w:val="0"/>
              <w:adjustRightInd w:val="0"/>
              <w:rPr>
                <w:lang w:eastAsia="zh-CN"/>
              </w:rPr>
            </w:pPr>
            <w:r w:rsidRPr="006604FB">
              <w:rPr>
                <w:lang w:eastAsia="zh-CN"/>
              </w:rPr>
              <w:t>8436</w:t>
            </w:r>
          </w:p>
          <w:p w14:paraId="7CF17959" w14:textId="77777777" w:rsidR="007C110B" w:rsidRPr="006604FB" w:rsidRDefault="007C110B" w:rsidP="00923EC5">
            <w:pPr>
              <w:widowControl w:val="0"/>
              <w:autoSpaceDE w:val="0"/>
              <w:autoSpaceDN w:val="0"/>
              <w:adjustRightInd w:val="0"/>
              <w:rPr>
                <w:lang w:eastAsia="zh-CN"/>
              </w:rPr>
            </w:pPr>
            <w:r w:rsidRPr="006604FB">
              <w:rPr>
                <w:lang w:eastAsia="zh-CN"/>
              </w:rPr>
              <w:t>8479</w:t>
            </w:r>
          </w:p>
          <w:p w14:paraId="56C94C48" w14:textId="77777777" w:rsidR="007C110B" w:rsidRPr="006604FB" w:rsidRDefault="007C110B" w:rsidP="00923EC5">
            <w:pPr>
              <w:widowControl w:val="0"/>
              <w:autoSpaceDE w:val="0"/>
              <w:autoSpaceDN w:val="0"/>
              <w:adjustRightInd w:val="0"/>
              <w:rPr>
                <w:lang w:eastAsia="zh-CN"/>
              </w:rPr>
            </w:pPr>
            <w:r w:rsidRPr="006604FB">
              <w:rPr>
                <w:lang w:eastAsia="zh-CN"/>
              </w:rPr>
              <w:t>8509</w:t>
            </w:r>
          </w:p>
          <w:p w14:paraId="0380573A"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6D9F0337" w14:textId="77777777" w:rsidR="007C110B" w:rsidRPr="006604FB" w:rsidRDefault="007C110B" w:rsidP="00923EC5">
            <w:pPr>
              <w:widowControl w:val="0"/>
              <w:autoSpaceDE w:val="0"/>
              <w:autoSpaceDN w:val="0"/>
              <w:adjustRightInd w:val="0"/>
              <w:rPr>
                <w:i/>
                <w:lang w:eastAsia="zh-CN"/>
              </w:rPr>
            </w:pPr>
          </w:p>
        </w:tc>
        <w:tc>
          <w:tcPr>
            <w:tcW w:w="3535" w:type="dxa"/>
          </w:tcPr>
          <w:p w14:paraId="084B4933" w14:textId="77777777" w:rsidR="007C110B" w:rsidRPr="006604FB" w:rsidRDefault="007C110B" w:rsidP="0060782F">
            <w:pPr>
              <w:widowControl w:val="0"/>
              <w:autoSpaceDE w:val="0"/>
              <w:autoSpaceDN w:val="0"/>
              <w:adjustRightInd w:val="0"/>
              <w:ind w:left="-14" w:right="-57"/>
            </w:pPr>
            <w:r w:rsidRPr="006604FB">
              <w:t>ТР ТС 004/2011</w:t>
            </w:r>
          </w:p>
          <w:p w14:paraId="4560CA57" w14:textId="77777777" w:rsidR="00570D08" w:rsidRPr="006604FB" w:rsidRDefault="00570D08" w:rsidP="0060782F">
            <w:pPr>
              <w:autoSpaceDE w:val="0"/>
              <w:autoSpaceDN w:val="0"/>
              <w:adjustRightInd w:val="0"/>
              <w:ind w:left="-14" w:right="-57"/>
            </w:pPr>
            <w:r w:rsidRPr="006604FB">
              <w:t>ГОСТ 27179</w:t>
            </w:r>
          </w:p>
          <w:p w14:paraId="2D3F4B11" w14:textId="77777777" w:rsidR="00570D08" w:rsidRPr="006604FB" w:rsidRDefault="00570D08" w:rsidP="0060782F">
            <w:pPr>
              <w:widowControl w:val="0"/>
              <w:autoSpaceDE w:val="0"/>
              <w:autoSpaceDN w:val="0"/>
              <w:adjustRightInd w:val="0"/>
              <w:ind w:left="-14" w:right="-57"/>
            </w:pPr>
            <w:r w:rsidRPr="006604FB">
              <w:t>ГОСТ EN 62233</w:t>
            </w:r>
          </w:p>
          <w:p w14:paraId="702F8E62"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6B76432E" w14:textId="77777777" w:rsidR="00570D08" w:rsidRPr="006604FB" w:rsidRDefault="00570D08" w:rsidP="0060782F">
            <w:pPr>
              <w:autoSpaceDE w:val="0"/>
              <w:autoSpaceDN w:val="0"/>
              <w:adjustRightInd w:val="0"/>
              <w:ind w:left="-14" w:right="-57"/>
            </w:pPr>
            <w:r w:rsidRPr="006604FB">
              <w:t>ГОСТ IEC 60335-2-101</w:t>
            </w:r>
          </w:p>
          <w:p w14:paraId="32FC2609" w14:textId="77777777" w:rsidR="00570D08" w:rsidRPr="006604FB" w:rsidRDefault="00570D08" w:rsidP="0060782F">
            <w:pPr>
              <w:autoSpaceDE w:val="0"/>
              <w:autoSpaceDN w:val="0"/>
              <w:adjustRightInd w:val="0"/>
              <w:ind w:left="-14" w:right="-57"/>
            </w:pPr>
            <w:r w:rsidRPr="006604FB">
              <w:t>ГОСТ IEC 60335-2-103</w:t>
            </w:r>
          </w:p>
          <w:p w14:paraId="13637167" w14:textId="77777777" w:rsidR="00570D08" w:rsidRPr="006604FB" w:rsidRDefault="00570D08" w:rsidP="0060782F">
            <w:pPr>
              <w:ind w:left="-14" w:right="-57"/>
              <w:rPr>
                <w:bCs/>
                <w:iCs/>
              </w:rPr>
            </w:pPr>
            <w:r w:rsidRPr="006604FB">
              <w:rPr>
                <w:bCs/>
                <w:iCs/>
              </w:rPr>
              <w:t>ГОСТ IEC 60335-2-104</w:t>
            </w:r>
          </w:p>
          <w:p w14:paraId="690225DA" w14:textId="77777777" w:rsidR="00570D08" w:rsidRPr="006604FB" w:rsidRDefault="00570D08" w:rsidP="0060782F">
            <w:pPr>
              <w:autoSpaceDE w:val="0"/>
              <w:autoSpaceDN w:val="0"/>
              <w:adjustRightInd w:val="0"/>
              <w:ind w:left="-14" w:right="-57"/>
              <w:rPr>
                <w:bCs/>
                <w:iCs/>
              </w:rPr>
            </w:pPr>
            <w:r w:rsidRPr="006604FB">
              <w:rPr>
                <w:bCs/>
                <w:iCs/>
              </w:rPr>
              <w:t>ГОСТ IEC 60335-2-106</w:t>
            </w:r>
          </w:p>
          <w:p w14:paraId="12730732" w14:textId="77777777" w:rsidR="00570D08" w:rsidRPr="006604FB" w:rsidRDefault="00570D08" w:rsidP="0060782F">
            <w:pPr>
              <w:autoSpaceDE w:val="0"/>
              <w:autoSpaceDN w:val="0"/>
              <w:adjustRightInd w:val="0"/>
              <w:ind w:left="-14" w:right="-57"/>
              <w:rPr>
                <w:bCs/>
                <w:iCs/>
              </w:rPr>
            </w:pPr>
            <w:r w:rsidRPr="006604FB">
              <w:rPr>
                <w:bCs/>
                <w:iCs/>
              </w:rPr>
              <w:t>ГОСТ IEC 60335-2-30</w:t>
            </w:r>
          </w:p>
          <w:p w14:paraId="61E7CB53" w14:textId="77777777" w:rsidR="00570D08" w:rsidRPr="006604FB" w:rsidRDefault="00570D08" w:rsidP="0060782F">
            <w:pPr>
              <w:autoSpaceDE w:val="0"/>
              <w:autoSpaceDN w:val="0"/>
              <w:adjustRightInd w:val="0"/>
              <w:ind w:left="-14" w:right="-57"/>
              <w:rPr>
                <w:bCs/>
                <w:iCs/>
              </w:rPr>
            </w:pPr>
            <w:r w:rsidRPr="006604FB">
              <w:rPr>
                <w:bCs/>
                <w:iCs/>
              </w:rPr>
              <w:t>ГОСТ IEC 60335-2-31</w:t>
            </w:r>
          </w:p>
          <w:p w14:paraId="147017E8" w14:textId="77777777" w:rsidR="00570D08" w:rsidRPr="006604FB" w:rsidRDefault="00570D08" w:rsidP="0060782F">
            <w:pPr>
              <w:autoSpaceDE w:val="0"/>
              <w:autoSpaceDN w:val="0"/>
              <w:adjustRightInd w:val="0"/>
              <w:ind w:left="-14" w:right="-57"/>
              <w:rPr>
                <w:bCs/>
                <w:iCs/>
              </w:rPr>
            </w:pPr>
            <w:r w:rsidRPr="006604FB">
              <w:rPr>
                <w:bCs/>
                <w:iCs/>
              </w:rPr>
              <w:t>ГОСТ IEC 60335-2-40</w:t>
            </w:r>
          </w:p>
          <w:p w14:paraId="2B51D036" w14:textId="77777777" w:rsidR="00570D08" w:rsidRPr="006604FB" w:rsidRDefault="00570D08" w:rsidP="0060782F">
            <w:pPr>
              <w:autoSpaceDE w:val="0"/>
              <w:autoSpaceDN w:val="0"/>
              <w:adjustRightInd w:val="0"/>
              <w:ind w:left="-14" w:right="-57"/>
              <w:rPr>
                <w:bCs/>
                <w:iCs/>
              </w:rPr>
            </w:pPr>
            <w:r w:rsidRPr="006604FB">
              <w:rPr>
                <w:bCs/>
                <w:iCs/>
              </w:rPr>
              <w:t>ГОСТ IEC 60335-2-61</w:t>
            </w:r>
          </w:p>
          <w:p w14:paraId="7CAD728B" w14:textId="77777777" w:rsidR="00570D08" w:rsidRPr="006604FB" w:rsidRDefault="00570D08" w:rsidP="0060782F">
            <w:pPr>
              <w:autoSpaceDE w:val="0"/>
              <w:autoSpaceDN w:val="0"/>
              <w:adjustRightInd w:val="0"/>
              <w:ind w:left="-14" w:right="-57"/>
              <w:rPr>
                <w:bCs/>
                <w:iCs/>
              </w:rPr>
            </w:pPr>
            <w:r w:rsidRPr="006604FB">
              <w:rPr>
                <w:bCs/>
                <w:iCs/>
              </w:rPr>
              <w:t>ГОСТ IEC 60335-2-65</w:t>
            </w:r>
          </w:p>
          <w:p w14:paraId="251030EA" w14:textId="77777777" w:rsidR="00570D08" w:rsidRPr="006604FB" w:rsidRDefault="00570D08" w:rsidP="0060782F">
            <w:pPr>
              <w:ind w:left="-14" w:right="-57"/>
              <w:rPr>
                <w:bCs/>
                <w:iCs/>
              </w:rPr>
            </w:pPr>
            <w:r w:rsidRPr="006604FB">
              <w:rPr>
                <w:bCs/>
                <w:iCs/>
              </w:rPr>
              <w:t>ГОСТ IEC 60335-2-66</w:t>
            </w:r>
          </w:p>
          <w:p w14:paraId="79314291" w14:textId="77777777" w:rsidR="00570D08" w:rsidRPr="006604FB" w:rsidRDefault="00570D08" w:rsidP="0060782F">
            <w:pPr>
              <w:autoSpaceDE w:val="0"/>
              <w:autoSpaceDN w:val="0"/>
              <w:adjustRightInd w:val="0"/>
              <w:ind w:left="-14" w:right="-57"/>
              <w:rPr>
                <w:bCs/>
                <w:iCs/>
              </w:rPr>
            </w:pPr>
            <w:r w:rsidRPr="006604FB">
              <w:rPr>
                <w:bCs/>
                <w:iCs/>
              </w:rPr>
              <w:t>ГОСТ IEC 60335-2-80</w:t>
            </w:r>
          </w:p>
          <w:p w14:paraId="71D3B267" w14:textId="77777777" w:rsidR="00570D08" w:rsidRPr="006604FB" w:rsidRDefault="00570D08" w:rsidP="0060782F">
            <w:pPr>
              <w:autoSpaceDE w:val="0"/>
              <w:autoSpaceDN w:val="0"/>
              <w:adjustRightInd w:val="0"/>
              <w:ind w:left="-14" w:right="-57"/>
              <w:rPr>
                <w:bCs/>
                <w:iCs/>
              </w:rPr>
            </w:pPr>
            <w:r w:rsidRPr="006604FB">
              <w:rPr>
                <w:bCs/>
                <w:iCs/>
              </w:rPr>
              <w:t>ГОСТ IEC 60335-2-88</w:t>
            </w:r>
          </w:p>
          <w:p w14:paraId="617011D3" w14:textId="77777777" w:rsidR="00570D08" w:rsidRPr="006604FB" w:rsidRDefault="00570D08" w:rsidP="0060782F">
            <w:pPr>
              <w:autoSpaceDE w:val="0"/>
              <w:autoSpaceDN w:val="0"/>
              <w:adjustRightInd w:val="0"/>
              <w:ind w:left="-14" w:right="-57"/>
              <w:rPr>
                <w:bCs/>
                <w:iCs/>
              </w:rPr>
            </w:pPr>
            <w:r w:rsidRPr="006604FB">
              <w:rPr>
                <w:bCs/>
                <w:iCs/>
              </w:rPr>
              <w:t>ГОСТ IEC 60335-2-96</w:t>
            </w:r>
          </w:p>
          <w:p w14:paraId="2368C7F6" w14:textId="77777777" w:rsidR="00570D08" w:rsidRPr="006604FB" w:rsidRDefault="00570D08" w:rsidP="0060782F">
            <w:pPr>
              <w:autoSpaceDE w:val="0"/>
              <w:autoSpaceDN w:val="0"/>
              <w:adjustRightInd w:val="0"/>
              <w:ind w:left="-14" w:right="-57"/>
              <w:rPr>
                <w:bCs/>
                <w:iCs/>
              </w:rPr>
            </w:pPr>
            <w:r w:rsidRPr="006604FB">
              <w:rPr>
                <w:bCs/>
                <w:iCs/>
              </w:rPr>
              <w:t>ГОСТ IEC 60335-2-97</w:t>
            </w:r>
          </w:p>
          <w:p w14:paraId="05CBE8F6" w14:textId="77777777" w:rsidR="00570D08" w:rsidRPr="006604FB" w:rsidRDefault="00570D08" w:rsidP="0060782F">
            <w:pPr>
              <w:autoSpaceDE w:val="0"/>
              <w:autoSpaceDN w:val="0"/>
              <w:adjustRightInd w:val="0"/>
              <w:ind w:left="-14" w:right="-57"/>
              <w:rPr>
                <w:bCs/>
                <w:iCs/>
              </w:rPr>
            </w:pPr>
            <w:r w:rsidRPr="006604FB">
              <w:rPr>
                <w:bCs/>
                <w:iCs/>
              </w:rPr>
              <w:t>ГОСТ IEC 60335-2-98</w:t>
            </w:r>
          </w:p>
          <w:p w14:paraId="7AB4C881" w14:textId="77777777" w:rsidR="00570D08" w:rsidRPr="006604FB" w:rsidRDefault="00570D08" w:rsidP="0060782F">
            <w:pPr>
              <w:autoSpaceDE w:val="0"/>
              <w:autoSpaceDN w:val="0"/>
              <w:adjustRightInd w:val="0"/>
              <w:ind w:left="-14" w:right="-57"/>
              <w:rPr>
                <w:bCs/>
                <w:iCs/>
              </w:rPr>
            </w:pPr>
            <w:r w:rsidRPr="006604FB">
              <w:rPr>
                <w:bCs/>
                <w:iCs/>
              </w:rPr>
              <w:t>ГОСТ IEC 60335-2-99</w:t>
            </w:r>
            <w:r w:rsidRPr="006604FB">
              <w:rPr>
                <w:bCs/>
                <w:iCs/>
                <w:vertAlign w:val="superscript"/>
              </w:rPr>
              <w:t>1</w:t>
            </w:r>
          </w:p>
          <w:p w14:paraId="047D0456" w14:textId="77777777" w:rsidR="00570D08" w:rsidRPr="006604FB" w:rsidRDefault="00570D08" w:rsidP="0060782F">
            <w:pPr>
              <w:tabs>
                <w:tab w:val="center" w:pos="4677"/>
                <w:tab w:val="right" w:pos="9355"/>
              </w:tabs>
              <w:ind w:left="-14" w:right="-57"/>
              <w:rPr>
                <w:bCs/>
                <w:iCs/>
              </w:rPr>
            </w:pPr>
            <w:r w:rsidRPr="006604FB">
              <w:rPr>
                <w:bCs/>
                <w:iCs/>
              </w:rPr>
              <w:t>ГОСТ IEC 61293</w:t>
            </w:r>
            <w:r w:rsidRPr="006604FB">
              <w:rPr>
                <w:bCs/>
                <w:iCs/>
                <w:vertAlign w:val="superscript"/>
              </w:rPr>
              <w:t>1</w:t>
            </w:r>
          </w:p>
          <w:p w14:paraId="4B1C1A4D"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1029EB9E" w14:textId="77777777" w:rsidR="00570D08" w:rsidRPr="006604FB" w:rsidRDefault="00570D08" w:rsidP="0060782F">
            <w:pPr>
              <w:ind w:left="-14" w:right="-57"/>
              <w:rPr>
                <w:color w:val="000000"/>
              </w:rPr>
            </w:pPr>
            <w:r w:rsidRPr="006604FB">
              <w:rPr>
                <w:color w:val="000000"/>
              </w:rPr>
              <w:t>ГОСТ IEC 62479</w:t>
            </w:r>
          </w:p>
          <w:p w14:paraId="3340D89A" w14:textId="77777777" w:rsidR="00570D08" w:rsidRPr="006604FB" w:rsidRDefault="00570D08" w:rsidP="0060782F">
            <w:pPr>
              <w:ind w:left="-14" w:right="-57"/>
              <w:rPr>
                <w:bCs/>
                <w:iCs/>
              </w:rPr>
            </w:pPr>
            <w:r w:rsidRPr="006604FB">
              <w:rPr>
                <w:bCs/>
                <w:iCs/>
              </w:rPr>
              <w:t>ГОСТ МЭК 60204-1</w:t>
            </w:r>
          </w:p>
          <w:p w14:paraId="59C25B5E" w14:textId="77777777" w:rsidR="00570D08" w:rsidRPr="006604FB" w:rsidRDefault="00570D08" w:rsidP="0060782F">
            <w:pPr>
              <w:autoSpaceDE w:val="0"/>
              <w:autoSpaceDN w:val="0"/>
              <w:adjustRightInd w:val="0"/>
              <w:ind w:left="-14" w:right="-57"/>
              <w:rPr>
                <w:bCs/>
                <w:iCs/>
              </w:rPr>
            </w:pPr>
            <w:r w:rsidRPr="006604FB">
              <w:rPr>
                <w:bCs/>
                <w:iCs/>
              </w:rPr>
              <w:t>ГОСТ МЭК 60335-2-60</w:t>
            </w:r>
          </w:p>
          <w:p w14:paraId="103813AC" w14:textId="77777777" w:rsidR="00570D08" w:rsidRPr="00203AE0" w:rsidRDefault="00570D08" w:rsidP="0060782F">
            <w:pPr>
              <w:autoSpaceDE w:val="0"/>
              <w:autoSpaceDN w:val="0"/>
              <w:adjustRightInd w:val="0"/>
              <w:ind w:left="-14" w:right="-57"/>
              <w:rPr>
                <w:spacing w:val="-8"/>
              </w:rPr>
            </w:pPr>
            <w:r w:rsidRPr="00203AE0">
              <w:rPr>
                <w:spacing w:val="-8"/>
              </w:rPr>
              <w:t>ГОСТ Р 52161.2.60 (МЭК 60335-2-60)</w:t>
            </w:r>
          </w:p>
          <w:p w14:paraId="52575DE3" w14:textId="77777777" w:rsidR="00570D08" w:rsidRPr="006604FB" w:rsidRDefault="00570D08" w:rsidP="0060782F">
            <w:pPr>
              <w:ind w:left="-14" w:right="-57"/>
              <w:rPr>
                <w:bCs/>
                <w:iCs/>
                <w:kern w:val="0"/>
                <w14:cntxtAlts w14:val="0"/>
              </w:rPr>
            </w:pPr>
            <w:r w:rsidRPr="006604FB">
              <w:rPr>
                <w:bCs/>
                <w:iCs/>
                <w:kern w:val="0"/>
                <w14:cntxtAlts w14:val="0"/>
              </w:rPr>
              <w:t>ГОСТ Р 54148 (ЕН 50366)</w:t>
            </w:r>
            <w:r w:rsidRPr="006604FB">
              <w:rPr>
                <w:bCs/>
                <w:iCs/>
                <w:kern w:val="0"/>
                <w:vertAlign w:val="superscript"/>
                <w14:cntxtAlts w14:val="0"/>
              </w:rPr>
              <w:t>1</w:t>
            </w:r>
          </w:p>
          <w:p w14:paraId="7CB9B457" w14:textId="77777777" w:rsidR="00570D08" w:rsidRPr="006604FB" w:rsidRDefault="00570D08" w:rsidP="0060782F">
            <w:pPr>
              <w:ind w:left="-14" w:right="-57"/>
              <w:rPr>
                <w:bCs/>
                <w:iCs/>
              </w:rPr>
            </w:pPr>
            <w:r w:rsidRPr="006604FB">
              <w:rPr>
                <w:bCs/>
                <w:iCs/>
              </w:rPr>
              <w:t>ГОСТ Р МЭК 60204-1</w:t>
            </w:r>
          </w:p>
          <w:p w14:paraId="549CA985" w14:textId="212B7818" w:rsidR="00570D08" w:rsidRPr="006604FB" w:rsidRDefault="00570D08" w:rsidP="0060782F">
            <w:pPr>
              <w:tabs>
                <w:tab w:val="left" w:pos="2404"/>
              </w:tabs>
              <w:ind w:left="-14" w:right="-57"/>
              <w:rPr>
                <w:lang w:eastAsia="zh-CN"/>
              </w:rPr>
            </w:pPr>
            <w:r w:rsidRPr="006604FB">
              <w:rPr>
                <w:bCs/>
                <w:iCs/>
                <w:kern w:val="0"/>
                <w14:cntxtAlts w14:val="0"/>
              </w:rPr>
              <w:t>ГОСТ Р МЭК 61293</w:t>
            </w:r>
          </w:p>
        </w:tc>
        <w:tc>
          <w:tcPr>
            <w:tcW w:w="1455" w:type="dxa"/>
          </w:tcPr>
          <w:p w14:paraId="19203AF2" w14:textId="77777777" w:rsidR="007C110B" w:rsidRPr="006604FB" w:rsidRDefault="007C110B" w:rsidP="00923EC5">
            <w:r w:rsidRPr="006604FB">
              <w:t>ТР ТС 004/2011</w:t>
            </w:r>
          </w:p>
          <w:p w14:paraId="04821169" w14:textId="77777777" w:rsidR="007C110B" w:rsidRPr="006604FB" w:rsidRDefault="007C110B" w:rsidP="00923EC5"/>
        </w:tc>
      </w:tr>
      <w:tr w:rsidR="0004623D" w:rsidRPr="006604FB" w14:paraId="15DC2E91" w14:textId="77777777" w:rsidTr="00BA557D">
        <w:tc>
          <w:tcPr>
            <w:tcW w:w="668" w:type="dxa"/>
          </w:tcPr>
          <w:p w14:paraId="6DE702B0"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525F1040" w14:textId="77777777" w:rsidR="007C110B" w:rsidRPr="006604FB" w:rsidRDefault="007C110B" w:rsidP="00923EC5">
            <w:pPr>
              <w:widowControl w:val="0"/>
              <w:autoSpaceDE w:val="0"/>
              <w:autoSpaceDN w:val="0"/>
              <w:adjustRightInd w:val="0"/>
              <w:rPr>
                <w:i/>
                <w:lang w:eastAsia="zh-CN"/>
              </w:rPr>
            </w:pPr>
            <w:r w:rsidRPr="006604FB">
              <w:rPr>
                <w:lang w:eastAsia="zh-CN"/>
              </w:rPr>
              <w:t>вентиляторы промышленные, в том числе вентиляторы шахтные</w:t>
            </w:r>
          </w:p>
        </w:tc>
        <w:tc>
          <w:tcPr>
            <w:tcW w:w="2022" w:type="dxa"/>
            <w:gridSpan w:val="2"/>
          </w:tcPr>
          <w:p w14:paraId="23FF39E6" w14:textId="77777777" w:rsidR="007C110B" w:rsidRPr="006604FB" w:rsidRDefault="007C110B" w:rsidP="00923EC5">
            <w:pPr>
              <w:widowControl w:val="0"/>
              <w:autoSpaceDE w:val="0"/>
              <w:autoSpaceDN w:val="0"/>
              <w:adjustRightInd w:val="0"/>
              <w:rPr>
                <w:lang w:eastAsia="zh-CN"/>
              </w:rPr>
            </w:pPr>
            <w:r w:rsidRPr="006604FB">
              <w:rPr>
                <w:lang w:eastAsia="zh-CN"/>
              </w:rPr>
              <w:t>8414</w:t>
            </w:r>
          </w:p>
          <w:p w14:paraId="115CED72" w14:textId="77777777" w:rsidR="007C110B" w:rsidRPr="006604FB" w:rsidRDefault="007C110B" w:rsidP="00923EC5">
            <w:pPr>
              <w:widowControl w:val="0"/>
              <w:autoSpaceDE w:val="0"/>
              <w:autoSpaceDN w:val="0"/>
              <w:adjustRightInd w:val="0"/>
              <w:rPr>
                <w:lang w:eastAsia="zh-CN"/>
              </w:rPr>
            </w:pPr>
          </w:p>
        </w:tc>
        <w:tc>
          <w:tcPr>
            <w:tcW w:w="3535" w:type="dxa"/>
          </w:tcPr>
          <w:p w14:paraId="350DED6E" w14:textId="77777777" w:rsidR="007C110B" w:rsidRPr="006604FB" w:rsidRDefault="007C110B" w:rsidP="0060782F">
            <w:pPr>
              <w:widowControl w:val="0"/>
              <w:autoSpaceDE w:val="0"/>
              <w:autoSpaceDN w:val="0"/>
              <w:adjustRightInd w:val="0"/>
              <w:ind w:left="-14" w:right="-57"/>
            </w:pPr>
            <w:r w:rsidRPr="006604FB">
              <w:t>ТР ТС 004/2011</w:t>
            </w:r>
          </w:p>
          <w:p w14:paraId="7E1DFA32" w14:textId="77777777" w:rsidR="00570D08" w:rsidRPr="006604FB" w:rsidRDefault="00570D08" w:rsidP="0060782F">
            <w:pPr>
              <w:widowControl w:val="0"/>
              <w:autoSpaceDE w:val="0"/>
              <w:autoSpaceDN w:val="0"/>
              <w:adjustRightInd w:val="0"/>
              <w:ind w:left="-14" w:right="-57"/>
            </w:pPr>
            <w:r w:rsidRPr="006604FB">
              <w:t>ГОСТ EN 62233</w:t>
            </w:r>
          </w:p>
          <w:p w14:paraId="5F1440DB" w14:textId="77777777" w:rsidR="00570D08" w:rsidRPr="006604FB" w:rsidRDefault="00570D08" w:rsidP="0060782F">
            <w:pPr>
              <w:widowControl w:val="0"/>
              <w:autoSpaceDE w:val="0"/>
              <w:autoSpaceDN w:val="0"/>
              <w:adjustRightInd w:val="0"/>
              <w:ind w:left="-14" w:right="-57"/>
            </w:pPr>
            <w:r w:rsidRPr="006604FB">
              <w:t>ГОСТ IEC 60335-1</w:t>
            </w:r>
          </w:p>
          <w:p w14:paraId="2708F298" w14:textId="77777777" w:rsidR="00570D08" w:rsidRPr="006604FB" w:rsidRDefault="00570D08" w:rsidP="0060782F">
            <w:pPr>
              <w:widowControl w:val="0"/>
              <w:autoSpaceDE w:val="0"/>
              <w:autoSpaceDN w:val="0"/>
              <w:adjustRightInd w:val="0"/>
              <w:ind w:left="-14" w:right="-57"/>
              <w:rPr>
                <w:b/>
                <w:i/>
              </w:rPr>
            </w:pPr>
            <w:r w:rsidRPr="006604FB">
              <w:t>ГОСТ IEC 60335-2-80</w:t>
            </w:r>
          </w:p>
          <w:p w14:paraId="12C1045B" w14:textId="1D4F6D50" w:rsidR="00570D08" w:rsidRPr="006604FB" w:rsidRDefault="00570D08" w:rsidP="0060782F">
            <w:pPr>
              <w:autoSpaceDE w:val="0"/>
              <w:autoSpaceDN w:val="0"/>
              <w:adjustRightInd w:val="0"/>
              <w:ind w:left="-14" w:right="-57"/>
            </w:pPr>
            <w:r w:rsidRPr="006604FB">
              <w:rPr>
                <w:bCs/>
                <w:iCs/>
                <w:kern w:val="0"/>
                <w:lang w:eastAsia="zh-CN"/>
                <w14:cntxtAlts w14:val="0"/>
              </w:rPr>
              <w:t>ГОСТ IEC 62311</w:t>
            </w:r>
          </w:p>
        </w:tc>
        <w:tc>
          <w:tcPr>
            <w:tcW w:w="1455" w:type="dxa"/>
          </w:tcPr>
          <w:p w14:paraId="11D0E48A" w14:textId="77777777" w:rsidR="007C110B" w:rsidRPr="006604FB" w:rsidRDefault="007C110B" w:rsidP="00923EC5">
            <w:r w:rsidRPr="006604FB">
              <w:t>ТР ТС 004/2011</w:t>
            </w:r>
          </w:p>
        </w:tc>
      </w:tr>
      <w:tr w:rsidR="0004623D" w:rsidRPr="006604FB" w14:paraId="6EEE7EE1" w14:textId="77777777" w:rsidTr="00BA557D">
        <w:tc>
          <w:tcPr>
            <w:tcW w:w="668" w:type="dxa"/>
          </w:tcPr>
          <w:p w14:paraId="3AF33F80"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20D7EEA3" w14:textId="77777777" w:rsidR="007C110B" w:rsidRPr="006604FB" w:rsidRDefault="007C110B" w:rsidP="00923EC5">
            <w:pPr>
              <w:rPr>
                <w:lang w:eastAsia="zh-CN"/>
              </w:rPr>
            </w:pPr>
            <w:r w:rsidRPr="006604FB">
              <w:rPr>
                <w:lang w:eastAsia="zh-CN"/>
              </w:rPr>
              <w:t>санитарно-гигиенические</w:t>
            </w:r>
          </w:p>
        </w:tc>
        <w:tc>
          <w:tcPr>
            <w:tcW w:w="2022" w:type="dxa"/>
            <w:gridSpan w:val="2"/>
          </w:tcPr>
          <w:p w14:paraId="16EAB497" w14:textId="77777777" w:rsidR="007C110B" w:rsidRPr="006604FB" w:rsidRDefault="007C110B" w:rsidP="00923EC5">
            <w:pPr>
              <w:widowControl w:val="0"/>
              <w:autoSpaceDE w:val="0"/>
              <w:autoSpaceDN w:val="0"/>
              <w:adjustRightInd w:val="0"/>
              <w:rPr>
                <w:lang w:eastAsia="zh-CN"/>
              </w:rPr>
            </w:pPr>
            <w:r w:rsidRPr="006604FB">
              <w:rPr>
                <w:lang w:eastAsia="zh-CN"/>
              </w:rPr>
              <w:t>3922</w:t>
            </w:r>
          </w:p>
          <w:p w14:paraId="451EC25F" w14:textId="77777777" w:rsidR="007C110B" w:rsidRPr="006604FB" w:rsidRDefault="007C110B" w:rsidP="00923EC5">
            <w:pPr>
              <w:widowControl w:val="0"/>
              <w:autoSpaceDE w:val="0"/>
              <w:autoSpaceDN w:val="0"/>
              <w:adjustRightInd w:val="0"/>
              <w:rPr>
                <w:lang w:eastAsia="zh-CN"/>
              </w:rPr>
            </w:pPr>
            <w:r w:rsidRPr="006604FB">
              <w:rPr>
                <w:lang w:eastAsia="zh-CN"/>
              </w:rPr>
              <w:t>7321</w:t>
            </w:r>
          </w:p>
          <w:p w14:paraId="48139539" w14:textId="77777777" w:rsidR="007C110B" w:rsidRPr="006604FB" w:rsidRDefault="007C110B" w:rsidP="00923EC5">
            <w:pPr>
              <w:widowControl w:val="0"/>
              <w:autoSpaceDE w:val="0"/>
              <w:autoSpaceDN w:val="0"/>
              <w:adjustRightInd w:val="0"/>
              <w:rPr>
                <w:lang w:eastAsia="zh-CN"/>
              </w:rPr>
            </w:pPr>
            <w:r w:rsidRPr="006604FB">
              <w:rPr>
                <w:lang w:eastAsia="zh-CN"/>
              </w:rPr>
              <w:t>7324</w:t>
            </w:r>
          </w:p>
          <w:p w14:paraId="325075F6" w14:textId="77777777" w:rsidR="007C110B" w:rsidRPr="006604FB" w:rsidRDefault="007C110B" w:rsidP="00923EC5">
            <w:pPr>
              <w:widowControl w:val="0"/>
              <w:autoSpaceDE w:val="0"/>
              <w:autoSpaceDN w:val="0"/>
              <w:adjustRightInd w:val="0"/>
              <w:rPr>
                <w:lang w:eastAsia="zh-CN"/>
              </w:rPr>
            </w:pPr>
            <w:r w:rsidRPr="006604FB">
              <w:rPr>
                <w:lang w:eastAsia="zh-CN"/>
              </w:rPr>
              <w:t>8415</w:t>
            </w:r>
          </w:p>
          <w:p w14:paraId="53CA386E" w14:textId="77777777" w:rsidR="007C110B" w:rsidRPr="006604FB" w:rsidRDefault="007C110B" w:rsidP="00923EC5">
            <w:pPr>
              <w:widowControl w:val="0"/>
              <w:autoSpaceDE w:val="0"/>
              <w:autoSpaceDN w:val="0"/>
              <w:adjustRightInd w:val="0"/>
              <w:rPr>
                <w:lang w:eastAsia="zh-CN"/>
              </w:rPr>
            </w:pPr>
            <w:r w:rsidRPr="006604FB">
              <w:rPr>
                <w:lang w:eastAsia="zh-CN"/>
              </w:rPr>
              <w:t>8418</w:t>
            </w:r>
          </w:p>
          <w:p w14:paraId="0FE3BA8B" w14:textId="77777777" w:rsidR="007C110B" w:rsidRPr="006604FB" w:rsidRDefault="007C110B" w:rsidP="00923EC5">
            <w:pPr>
              <w:widowControl w:val="0"/>
              <w:autoSpaceDE w:val="0"/>
              <w:autoSpaceDN w:val="0"/>
              <w:adjustRightInd w:val="0"/>
              <w:rPr>
                <w:lang w:eastAsia="zh-CN"/>
              </w:rPr>
            </w:pPr>
            <w:r w:rsidRPr="006604FB">
              <w:rPr>
                <w:lang w:eastAsia="zh-CN"/>
              </w:rPr>
              <w:t>8419</w:t>
            </w:r>
          </w:p>
          <w:p w14:paraId="2E780D29" w14:textId="77777777" w:rsidR="007C110B" w:rsidRPr="006604FB" w:rsidRDefault="007C110B" w:rsidP="00923EC5">
            <w:pPr>
              <w:widowControl w:val="0"/>
              <w:autoSpaceDE w:val="0"/>
              <w:autoSpaceDN w:val="0"/>
              <w:adjustRightInd w:val="0"/>
              <w:rPr>
                <w:lang w:eastAsia="zh-CN"/>
              </w:rPr>
            </w:pPr>
            <w:r w:rsidRPr="006604FB">
              <w:rPr>
                <w:lang w:eastAsia="zh-CN"/>
              </w:rPr>
              <w:t>8423</w:t>
            </w:r>
          </w:p>
          <w:p w14:paraId="4E9DAD3E" w14:textId="77777777" w:rsidR="007C110B" w:rsidRPr="006604FB" w:rsidRDefault="007C110B" w:rsidP="00923EC5">
            <w:pPr>
              <w:widowControl w:val="0"/>
              <w:autoSpaceDE w:val="0"/>
              <w:autoSpaceDN w:val="0"/>
              <w:adjustRightInd w:val="0"/>
              <w:rPr>
                <w:lang w:eastAsia="zh-CN"/>
              </w:rPr>
            </w:pPr>
            <w:r w:rsidRPr="006604FB">
              <w:rPr>
                <w:lang w:eastAsia="zh-CN"/>
              </w:rPr>
              <w:t>8509</w:t>
            </w:r>
          </w:p>
          <w:p w14:paraId="120C0B14"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7311B2CA" w14:textId="77777777" w:rsidR="007C110B" w:rsidRPr="006604FB" w:rsidRDefault="007C110B" w:rsidP="00923EC5">
            <w:pPr>
              <w:widowControl w:val="0"/>
              <w:autoSpaceDE w:val="0"/>
              <w:autoSpaceDN w:val="0"/>
              <w:adjustRightInd w:val="0"/>
              <w:rPr>
                <w:lang w:eastAsia="zh-CN"/>
              </w:rPr>
            </w:pPr>
            <w:r w:rsidRPr="006604FB">
              <w:rPr>
                <w:lang w:eastAsia="zh-CN"/>
              </w:rPr>
              <w:t>8543</w:t>
            </w:r>
          </w:p>
          <w:p w14:paraId="0904D5E3" w14:textId="77777777" w:rsidR="007C110B" w:rsidRPr="006604FB" w:rsidRDefault="007C110B" w:rsidP="00923EC5">
            <w:pPr>
              <w:widowControl w:val="0"/>
              <w:autoSpaceDE w:val="0"/>
              <w:autoSpaceDN w:val="0"/>
              <w:adjustRightInd w:val="0"/>
              <w:rPr>
                <w:lang w:eastAsia="zh-CN"/>
              </w:rPr>
            </w:pPr>
            <w:r w:rsidRPr="006604FB">
              <w:rPr>
                <w:lang w:eastAsia="zh-CN"/>
              </w:rPr>
              <w:t>9019</w:t>
            </w:r>
          </w:p>
          <w:p w14:paraId="198E2B87" w14:textId="77777777" w:rsidR="007C110B" w:rsidRPr="006604FB" w:rsidRDefault="007C110B" w:rsidP="00923EC5">
            <w:pPr>
              <w:widowControl w:val="0"/>
              <w:autoSpaceDE w:val="0"/>
              <w:autoSpaceDN w:val="0"/>
              <w:adjustRightInd w:val="0"/>
              <w:rPr>
                <w:i/>
                <w:lang w:eastAsia="zh-CN"/>
              </w:rPr>
            </w:pPr>
            <w:r w:rsidRPr="006604FB">
              <w:rPr>
                <w:lang w:eastAsia="zh-CN"/>
              </w:rPr>
              <w:t>9603</w:t>
            </w:r>
          </w:p>
        </w:tc>
        <w:tc>
          <w:tcPr>
            <w:tcW w:w="3535" w:type="dxa"/>
          </w:tcPr>
          <w:p w14:paraId="7E288725" w14:textId="77777777" w:rsidR="007C110B" w:rsidRPr="006604FB" w:rsidRDefault="007C110B" w:rsidP="0060782F">
            <w:pPr>
              <w:widowControl w:val="0"/>
              <w:autoSpaceDE w:val="0"/>
              <w:autoSpaceDN w:val="0"/>
              <w:adjustRightInd w:val="0"/>
              <w:ind w:left="-14" w:right="-57"/>
            </w:pPr>
            <w:r w:rsidRPr="006604FB">
              <w:t>ТР ТС 004/2011</w:t>
            </w:r>
          </w:p>
          <w:p w14:paraId="3FBB7D40" w14:textId="77777777" w:rsidR="00DB385B" w:rsidRPr="006604FB" w:rsidRDefault="00DB385B" w:rsidP="0060782F">
            <w:pPr>
              <w:widowControl w:val="0"/>
              <w:autoSpaceDE w:val="0"/>
              <w:autoSpaceDN w:val="0"/>
              <w:adjustRightInd w:val="0"/>
              <w:ind w:left="-14" w:right="-57"/>
            </w:pPr>
            <w:r w:rsidRPr="006604FB">
              <w:t>ГОСТ EN 62233</w:t>
            </w:r>
          </w:p>
          <w:p w14:paraId="16C0E508" w14:textId="77777777" w:rsidR="00DB385B" w:rsidRPr="006604FB" w:rsidRDefault="00DB385B" w:rsidP="0060782F">
            <w:pPr>
              <w:autoSpaceDE w:val="0"/>
              <w:autoSpaceDN w:val="0"/>
              <w:adjustRightInd w:val="0"/>
              <w:ind w:left="-14" w:right="-57"/>
              <w:rPr>
                <w:lang w:eastAsia="zh-CN"/>
              </w:rPr>
            </w:pPr>
            <w:r w:rsidRPr="006604FB">
              <w:rPr>
                <w:lang w:eastAsia="zh-CN"/>
              </w:rPr>
              <w:t>ГОСТ IEC 60335-1</w:t>
            </w:r>
          </w:p>
          <w:p w14:paraId="011F2326" w14:textId="77777777" w:rsidR="00DB385B" w:rsidRPr="006604FB" w:rsidRDefault="00DB385B" w:rsidP="0060782F">
            <w:pPr>
              <w:ind w:left="-14" w:right="-57"/>
              <w:rPr>
                <w:lang w:val="be-BY"/>
              </w:rPr>
            </w:pPr>
            <w:r w:rsidRPr="006604FB">
              <w:rPr>
                <w:lang w:val="be-BY"/>
              </w:rPr>
              <w:t>ГОСТ IEC 60335-2-101</w:t>
            </w:r>
          </w:p>
          <w:p w14:paraId="229427F9" w14:textId="77777777" w:rsidR="00DB385B" w:rsidRPr="006604FB" w:rsidRDefault="00DB385B" w:rsidP="0060782F">
            <w:pPr>
              <w:autoSpaceDE w:val="0"/>
              <w:autoSpaceDN w:val="0"/>
              <w:adjustRightInd w:val="0"/>
              <w:ind w:left="-14" w:right="-57"/>
            </w:pPr>
            <w:r w:rsidRPr="006604FB">
              <w:t>ГОСТ IEC 60335-2-105</w:t>
            </w:r>
          </w:p>
          <w:p w14:paraId="28CE33A8" w14:textId="77777777" w:rsidR="00DB385B" w:rsidRPr="006604FB" w:rsidRDefault="00DB385B" w:rsidP="0060782F">
            <w:pPr>
              <w:autoSpaceDE w:val="0"/>
              <w:autoSpaceDN w:val="0"/>
              <w:adjustRightInd w:val="0"/>
              <w:ind w:left="-14" w:right="-57"/>
            </w:pPr>
            <w:r w:rsidRPr="006604FB">
              <w:t>ГОСТ IEC 60335-2-108</w:t>
            </w:r>
          </w:p>
          <w:p w14:paraId="09A07BDB" w14:textId="77777777" w:rsidR="00DB385B" w:rsidRPr="006604FB" w:rsidRDefault="00DB385B" w:rsidP="0060782F">
            <w:pPr>
              <w:autoSpaceDE w:val="0"/>
              <w:autoSpaceDN w:val="0"/>
              <w:adjustRightInd w:val="0"/>
              <w:ind w:left="-14" w:right="-57"/>
            </w:pPr>
            <w:r w:rsidRPr="006604FB">
              <w:t>ГОСТ IEC 60335-2-109</w:t>
            </w:r>
          </w:p>
          <w:p w14:paraId="6CBC24C9" w14:textId="77777777" w:rsidR="00DB385B" w:rsidRPr="006604FB" w:rsidRDefault="00DB385B" w:rsidP="0060782F">
            <w:pPr>
              <w:autoSpaceDE w:val="0"/>
              <w:autoSpaceDN w:val="0"/>
              <w:adjustRightInd w:val="0"/>
              <w:ind w:left="-14" w:right="-57"/>
            </w:pPr>
            <w:r w:rsidRPr="006604FB">
              <w:t>ГОСТ IEC 60335-2-21</w:t>
            </w:r>
          </w:p>
          <w:p w14:paraId="08DC1943" w14:textId="77777777" w:rsidR="00DB385B" w:rsidRPr="006604FB" w:rsidRDefault="00DB385B" w:rsidP="0060782F">
            <w:pPr>
              <w:autoSpaceDE w:val="0"/>
              <w:autoSpaceDN w:val="0"/>
              <w:adjustRightInd w:val="0"/>
              <w:ind w:left="-14" w:right="-57"/>
            </w:pPr>
            <w:r w:rsidRPr="006604FB">
              <w:t>ГОСТ IEC 60335-2-35</w:t>
            </w:r>
          </w:p>
          <w:p w14:paraId="7EC1E04D" w14:textId="77777777" w:rsidR="00DB385B" w:rsidRPr="006604FB" w:rsidRDefault="00DB385B" w:rsidP="0060782F">
            <w:pPr>
              <w:autoSpaceDE w:val="0"/>
              <w:autoSpaceDN w:val="0"/>
              <w:adjustRightInd w:val="0"/>
              <w:ind w:left="-14" w:right="-57"/>
            </w:pPr>
            <w:r w:rsidRPr="006604FB">
              <w:t>ГОСТ IEC 60335-2-52</w:t>
            </w:r>
          </w:p>
          <w:p w14:paraId="6EC6D651" w14:textId="77777777" w:rsidR="00DB385B" w:rsidRPr="006604FB" w:rsidRDefault="00DB385B" w:rsidP="0060782F">
            <w:pPr>
              <w:autoSpaceDE w:val="0"/>
              <w:autoSpaceDN w:val="0"/>
              <w:adjustRightInd w:val="0"/>
              <w:ind w:left="-14" w:right="-57"/>
            </w:pPr>
            <w:r w:rsidRPr="006604FB">
              <w:t>ГОСТ IEC 60335-2-53</w:t>
            </w:r>
          </w:p>
          <w:p w14:paraId="5D18D470" w14:textId="77777777" w:rsidR="00DB385B" w:rsidRPr="006604FB" w:rsidRDefault="00DB385B" w:rsidP="0060782F">
            <w:pPr>
              <w:autoSpaceDE w:val="0"/>
              <w:autoSpaceDN w:val="0"/>
              <w:adjustRightInd w:val="0"/>
              <w:ind w:left="-14" w:right="-57"/>
            </w:pPr>
            <w:r w:rsidRPr="006604FB">
              <w:t>ГОСТ IEC 60335-2-59</w:t>
            </w:r>
          </w:p>
          <w:p w14:paraId="1C9AC600" w14:textId="77777777" w:rsidR="00DB385B" w:rsidRPr="006604FB" w:rsidRDefault="00DB385B" w:rsidP="0060782F">
            <w:pPr>
              <w:autoSpaceDE w:val="0"/>
              <w:autoSpaceDN w:val="0"/>
              <w:adjustRightInd w:val="0"/>
              <w:ind w:left="-14" w:right="-57"/>
              <w:rPr>
                <w:bCs/>
                <w:iCs/>
              </w:rPr>
            </w:pPr>
            <w:r w:rsidRPr="006604FB">
              <w:rPr>
                <w:bCs/>
                <w:iCs/>
              </w:rPr>
              <w:t>ГОСТ IEC 60335-2-73</w:t>
            </w:r>
            <w:r w:rsidRPr="006604FB">
              <w:rPr>
                <w:bCs/>
                <w:iCs/>
                <w:vertAlign w:val="superscript"/>
              </w:rPr>
              <w:t>1</w:t>
            </w:r>
          </w:p>
          <w:p w14:paraId="78AAA465" w14:textId="77777777" w:rsidR="00DB385B" w:rsidRPr="006604FB" w:rsidRDefault="00DB385B" w:rsidP="0060782F">
            <w:pPr>
              <w:autoSpaceDE w:val="0"/>
              <w:autoSpaceDN w:val="0"/>
              <w:adjustRightInd w:val="0"/>
              <w:ind w:left="-14" w:right="-57"/>
              <w:rPr>
                <w:bCs/>
                <w:iCs/>
              </w:rPr>
            </w:pPr>
            <w:r w:rsidRPr="006604FB">
              <w:rPr>
                <w:bCs/>
                <w:iCs/>
              </w:rPr>
              <w:lastRenderedPageBreak/>
              <w:t>ГОСТ IEC 60335-2-74</w:t>
            </w:r>
          </w:p>
          <w:p w14:paraId="4571B1F3" w14:textId="77777777" w:rsidR="00DB385B" w:rsidRPr="006604FB" w:rsidRDefault="00DB385B" w:rsidP="0060782F">
            <w:pPr>
              <w:autoSpaceDE w:val="0"/>
              <w:autoSpaceDN w:val="0"/>
              <w:adjustRightInd w:val="0"/>
              <w:ind w:left="-14" w:right="-57"/>
              <w:rPr>
                <w:bCs/>
                <w:iCs/>
              </w:rPr>
            </w:pPr>
            <w:r w:rsidRPr="006604FB">
              <w:rPr>
                <w:bCs/>
                <w:iCs/>
              </w:rPr>
              <w:t>ГОСТ IEC 60335-2-84</w:t>
            </w:r>
          </w:p>
          <w:p w14:paraId="35C4897A" w14:textId="77777777" w:rsidR="00DB385B" w:rsidRPr="006604FB" w:rsidRDefault="00DB385B" w:rsidP="0060782F">
            <w:pPr>
              <w:tabs>
                <w:tab w:val="center" w:pos="4677"/>
                <w:tab w:val="right" w:pos="9355"/>
              </w:tabs>
              <w:ind w:left="-14" w:right="-57"/>
              <w:rPr>
                <w:bCs/>
                <w:iCs/>
              </w:rPr>
            </w:pPr>
            <w:r w:rsidRPr="006604FB">
              <w:rPr>
                <w:bCs/>
                <w:iCs/>
              </w:rPr>
              <w:t>ГОСТ IEC 61293</w:t>
            </w:r>
            <w:r w:rsidRPr="006604FB">
              <w:rPr>
                <w:bCs/>
                <w:iCs/>
                <w:vertAlign w:val="superscript"/>
              </w:rPr>
              <w:t>1</w:t>
            </w:r>
          </w:p>
          <w:p w14:paraId="4FDACAC3" w14:textId="77777777" w:rsidR="00DB385B" w:rsidRPr="006604FB" w:rsidRDefault="00DB385B" w:rsidP="0060782F">
            <w:pPr>
              <w:ind w:left="-14" w:right="-57"/>
              <w:rPr>
                <w:bCs/>
                <w:iCs/>
                <w:lang w:val="be-BY"/>
              </w:rPr>
            </w:pPr>
            <w:r w:rsidRPr="006604FB">
              <w:rPr>
                <w:bCs/>
                <w:iCs/>
                <w:lang w:val="be-BY"/>
              </w:rPr>
              <w:t xml:space="preserve">ГОСТ </w:t>
            </w:r>
            <w:r w:rsidRPr="006604FB">
              <w:rPr>
                <w:bCs/>
                <w:iCs/>
              </w:rPr>
              <w:t>IEC</w:t>
            </w:r>
            <w:r w:rsidRPr="006604FB">
              <w:rPr>
                <w:bCs/>
                <w:iCs/>
                <w:lang w:val="be-BY"/>
              </w:rPr>
              <w:t xml:space="preserve"> 61770</w:t>
            </w:r>
          </w:p>
          <w:p w14:paraId="17A17295" w14:textId="77777777" w:rsidR="00DB385B" w:rsidRPr="006604FB" w:rsidRDefault="00DB385B"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27B58C81" w14:textId="77777777" w:rsidR="00DB385B" w:rsidRPr="006604FB" w:rsidRDefault="00DB385B" w:rsidP="0060782F">
            <w:pPr>
              <w:ind w:left="-14" w:right="-57"/>
              <w:rPr>
                <w:kern w:val="0"/>
                <w:lang w:val="be-BY"/>
                <w14:cntxtAlts w14:val="0"/>
              </w:rPr>
            </w:pPr>
            <w:r w:rsidRPr="006604FB">
              <w:t>ГОСТ IEC 62479</w:t>
            </w:r>
          </w:p>
          <w:p w14:paraId="7ADC0A8D" w14:textId="77777777" w:rsidR="00DB385B" w:rsidRPr="006604FB" w:rsidRDefault="00DB385B" w:rsidP="0060782F">
            <w:pPr>
              <w:ind w:left="-14" w:right="-57"/>
            </w:pPr>
            <w:r w:rsidRPr="006604FB">
              <w:t>ГОСТ МЭК 60204-1</w:t>
            </w:r>
          </w:p>
          <w:p w14:paraId="668DAD52" w14:textId="77777777" w:rsidR="00DB385B" w:rsidRPr="006604FB" w:rsidRDefault="00DB385B" w:rsidP="0060782F">
            <w:pPr>
              <w:ind w:left="-14" w:right="-57"/>
              <w:rPr>
                <w:lang w:val="be-BY"/>
              </w:rPr>
            </w:pPr>
            <w:r w:rsidRPr="006604FB">
              <w:rPr>
                <w:lang w:val="be-BY"/>
              </w:rPr>
              <w:t xml:space="preserve">ГОСТ МЭК 60335-2-60 </w:t>
            </w:r>
          </w:p>
          <w:p w14:paraId="643F046B" w14:textId="77777777" w:rsidR="00DB385B" w:rsidRPr="00986DA7" w:rsidRDefault="00DB385B" w:rsidP="0060782F">
            <w:pPr>
              <w:autoSpaceDE w:val="0"/>
              <w:autoSpaceDN w:val="0"/>
              <w:adjustRightInd w:val="0"/>
              <w:ind w:left="-14" w:right="-57"/>
              <w:rPr>
                <w:spacing w:val="-8"/>
              </w:rPr>
            </w:pPr>
            <w:r w:rsidRPr="00986DA7">
              <w:rPr>
                <w:spacing w:val="-8"/>
              </w:rPr>
              <w:t>ГОСТ Р 52161.2.60 (МЭК 60335-2-60)</w:t>
            </w:r>
          </w:p>
          <w:p w14:paraId="609970B5" w14:textId="77777777" w:rsidR="00DB385B" w:rsidRPr="006604FB" w:rsidRDefault="00DB385B" w:rsidP="0060782F">
            <w:pPr>
              <w:autoSpaceDE w:val="0"/>
              <w:autoSpaceDN w:val="0"/>
              <w:adjustRightInd w:val="0"/>
              <w:ind w:left="-14" w:right="-57"/>
            </w:pPr>
            <w:r w:rsidRPr="006604FB">
              <w:t xml:space="preserve">ГОСТ Р 52161.2.73 </w:t>
            </w:r>
          </w:p>
          <w:p w14:paraId="7985C8E9" w14:textId="77777777" w:rsidR="00DB385B" w:rsidRPr="006604FB" w:rsidRDefault="00DB385B" w:rsidP="0060782F">
            <w:pPr>
              <w:ind w:left="-14" w:right="-57"/>
            </w:pPr>
            <w:r w:rsidRPr="006604FB">
              <w:t>ГОСТ Р МЭК 60204-1</w:t>
            </w:r>
          </w:p>
          <w:p w14:paraId="6D118BBF" w14:textId="1C7987D6" w:rsidR="00570D08" w:rsidRPr="006604FB" w:rsidRDefault="00DB385B" w:rsidP="0060782F">
            <w:pPr>
              <w:ind w:left="-14" w:right="-57"/>
              <w:rPr>
                <w:kern w:val="0"/>
                <w:lang w:val="be-BY"/>
                <w14:cntxtAlts w14:val="0"/>
              </w:rPr>
            </w:pPr>
            <w:r w:rsidRPr="006604FB">
              <w:rPr>
                <w:kern w:val="0"/>
                <w:lang w:val="be-BY"/>
                <w14:cntxtAlts w14:val="0"/>
              </w:rPr>
              <w:t>ГОСТ Р МЭК 61293</w:t>
            </w:r>
          </w:p>
        </w:tc>
        <w:tc>
          <w:tcPr>
            <w:tcW w:w="1455" w:type="dxa"/>
          </w:tcPr>
          <w:p w14:paraId="552B0869" w14:textId="77777777" w:rsidR="007C110B" w:rsidRPr="006604FB" w:rsidRDefault="007C110B" w:rsidP="00923EC5">
            <w:r w:rsidRPr="006604FB">
              <w:lastRenderedPageBreak/>
              <w:t>ТР ТС 004/2011</w:t>
            </w:r>
          </w:p>
        </w:tc>
      </w:tr>
      <w:tr w:rsidR="0004623D" w:rsidRPr="006604FB" w14:paraId="37F24E22" w14:textId="77777777" w:rsidTr="00BA557D">
        <w:tc>
          <w:tcPr>
            <w:tcW w:w="668" w:type="dxa"/>
          </w:tcPr>
          <w:p w14:paraId="4E867CAB" w14:textId="77777777" w:rsidR="007C110B" w:rsidRPr="006604FB" w:rsidRDefault="007C110B" w:rsidP="00923EC5">
            <w:pPr>
              <w:pStyle w:val="ab"/>
              <w:numPr>
                <w:ilvl w:val="0"/>
                <w:numId w:val="15"/>
              </w:numPr>
              <w:autoSpaceDE w:val="0"/>
              <w:autoSpaceDN w:val="0"/>
              <w:adjustRightInd w:val="0"/>
              <w:ind w:right="-108"/>
              <w:contextualSpacing w:val="0"/>
              <w:jc w:val="center"/>
              <w:rPr>
                <w:sz w:val="22"/>
                <w:szCs w:val="22"/>
              </w:rPr>
            </w:pPr>
          </w:p>
        </w:tc>
        <w:tc>
          <w:tcPr>
            <w:tcW w:w="2559" w:type="dxa"/>
          </w:tcPr>
          <w:p w14:paraId="18697A93" w14:textId="77777777" w:rsidR="007C110B" w:rsidRPr="006604FB" w:rsidRDefault="007C110B" w:rsidP="00923EC5">
            <w:pPr>
              <w:widowControl w:val="0"/>
              <w:autoSpaceDE w:val="0"/>
              <w:autoSpaceDN w:val="0"/>
              <w:adjustRightInd w:val="0"/>
              <w:rPr>
                <w:lang w:eastAsia="zh-CN"/>
              </w:rPr>
            </w:pPr>
            <w:r w:rsidRPr="006604FB">
              <w:rPr>
                <w:lang w:eastAsia="zh-CN"/>
              </w:rPr>
              <w:t>для ухода за волосами, ногтями и кожей</w:t>
            </w:r>
          </w:p>
        </w:tc>
        <w:tc>
          <w:tcPr>
            <w:tcW w:w="2022" w:type="dxa"/>
            <w:gridSpan w:val="2"/>
          </w:tcPr>
          <w:p w14:paraId="219013B3" w14:textId="77777777" w:rsidR="007C110B" w:rsidRPr="006604FB" w:rsidRDefault="007C110B" w:rsidP="00923EC5">
            <w:pPr>
              <w:widowControl w:val="0"/>
              <w:autoSpaceDE w:val="0"/>
              <w:autoSpaceDN w:val="0"/>
              <w:adjustRightInd w:val="0"/>
              <w:rPr>
                <w:lang w:eastAsia="zh-CN"/>
              </w:rPr>
            </w:pPr>
            <w:r w:rsidRPr="006604FB">
              <w:rPr>
                <w:lang w:eastAsia="zh-CN"/>
              </w:rPr>
              <w:t>8510</w:t>
            </w:r>
          </w:p>
          <w:p w14:paraId="2F5079A5"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3D576A96" w14:textId="77777777" w:rsidR="007C110B" w:rsidRPr="006604FB" w:rsidRDefault="007C110B" w:rsidP="00923EC5">
            <w:pPr>
              <w:widowControl w:val="0"/>
              <w:autoSpaceDE w:val="0"/>
              <w:autoSpaceDN w:val="0"/>
              <w:adjustRightInd w:val="0"/>
              <w:rPr>
                <w:lang w:eastAsia="zh-CN"/>
              </w:rPr>
            </w:pPr>
            <w:r w:rsidRPr="006604FB">
              <w:rPr>
                <w:lang w:eastAsia="zh-CN"/>
              </w:rPr>
              <w:t>9018</w:t>
            </w:r>
          </w:p>
          <w:p w14:paraId="5DA0C672" w14:textId="77777777" w:rsidR="007C110B" w:rsidRPr="006604FB" w:rsidRDefault="007C110B" w:rsidP="00923EC5">
            <w:pPr>
              <w:widowControl w:val="0"/>
              <w:autoSpaceDE w:val="0"/>
              <w:autoSpaceDN w:val="0"/>
              <w:adjustRightInd w:val="0"/>
              <w:rPr>
                <w:lang w:eastAsia="zh-CN"/>
              </w:rPr>
            </w:pPr>
            <w:r w:rsidRPr="006604FB">
              <w:rPr>
                <w:lang w:eastAsia="zh-CN"/>
              </w:rPr>
              <w:t>9019</w:t>
            </w:r>
          </w:p>
          <w:p w14:paraId="7BE9E7F7" w14:textId="77777777" w:rsidR="007C110B" w:rsidRPr="006604FB" w:rsidRDefault="007C110B" w:rsidP="00923EC5">
            <w:pPr>
              <w:widowControl w:val="0"/>
              <w:autoSpaceDE w:val="0"/>
              <w:autoSpaceDN w:val="0"/>
              <w:adjustRightInd w:val="0"/>
              <w:rPr>
                <w:i/>
                <w:lang w:val="en-US" w:eastAsia="zh-CN"/>
              </w:rPr>
            </w:pPr>
          </w:p>
        </w:tc>
        <w:tc>
          <w:tcPr>
            <w:tcW w:w="3535" w:type="dxa"/>
          </w:tcPr>
          <w:p w14:paraId="5774E5CA" w14:textId="77777777" w:rsidR="007C110B" w:rsidRPr="006604FB" w:rsidRDefault="007C110B" w:rsidP="0060782F">
            <w:pPr>
              <w:widowControl w:val="0"/>
              <w:autoSpaceDE w:val="0"/>
              <w:autoSpaceDN w:val="0"/>
              <w:adjustRightInd w:val="0"/>
              <w:ind w:left="-14" w:right="-57"/>
            </w:pPr>
            <w:r w:rsidRPr="006604FB">
              <w:t>ТР ТС 004/2011</w:t>
            </w:r>
          </w:p>
          <w:p w14:paraId="2ECB5FDF" w14:textId="77777777" w:rsidR="00F52FB3" w:rsidRPr="006604FB" w:rsidRDefault="00F52FB3" w:rsidP="0060782F">
            <w:pPr>
              <w:autoSpaceDE w:val="0"/>
              <w:autoSpaceDN w:val="0"/>
              <w:adjustRightInd w:val="0"/>
              <w:ind w:left="-14" w:right="-57"/>
            </w:pPr>
            <w:r w:rsidRPr="006604FB">
              <w:t>ГОСТ EN 62233</w:t>
            </w:r>
          </w:p>
          <w:p w14:paraId="4B29C740" w14:textId="77777777" w:rsidR="00F52FB3" w:rsidRPr="006604FB" w:rsidRDefault="00F52FB3" w:rsidP="0060782F">
            <w:pPr>
              <w:autoSpaceDE w:val="0"/>
              <w:autoSpaceDN w:val="0"/>
              <w:adjustRightInd w:val="0"/>
              <w:ind w:left="-14" w:right="-57"/>
              <w:rPr>
                <w:lang w:eastAsia="zh-CN"/>
              </w:rPr>
            </w:pPr>
            <w:r w:rsidRPr="006604FB">
              <w:rPr>
                <w:lang w:eastAsia="zh-CN"/>
              </w:rPr>
              <w:t>ГОСТ IEC 60335-1</w:t>
            </w:r>
          </w:p>
          <w:p w14:paraId="1CCDC8E7" w14:textId="77777777" w:rsidR="00F52FB3" w:rsidRPr="006604FB" w:rsidRDefault="00F52FB3" w:rsidP="0060782F">
            <w:pPr>
              <w:ind w:left="-14" w:right="-57"/>
              <w:rPr>
                <w:bCs/>
                <w:iCs/>
                <w:color w:val="000000"/>
              </w:rPr>
            </w:pPr>
            <w:r w:rsidRPr="006604FB">
              <w:rPr>
                <w:bCs/>
                <w:iCs/>
                <w:color w:val="000000"/>
              </w:rPr>
              <w:t xml:space="preserve">ГОСТ </w:t>
            </w:r>
            <w:r w:rsidRPr="006604FB">
              <w:rPr>
                <w:bCs/>
                <w:iCs/>
                <w:color w:val="000000"/>
                <w:lang w:val="en-US"/>
              </w:rPr>
              <w:t>IEC</w:t>
            </w:r>
            <w:r w:rsidRPr="006604FB">
              <w:rPr>
                <w:bCs/>
                <w:iCs/>
                <w:color w:val="000000"/>
              </w:rPr>
              <w:t xml:space="preserve"> 60335-2-113</w:t>
            </w:r>
            <w:r w:rsidRPr="006604FB">
              <w:rPr>
                <w:bCs/>
                <w:iCs/>
                <w:color w:val="000000"/>
                <w:vertAlign w:val="superscript"/>
              </w:rPr>
              <w:t>1</w:t>
            </w:r>
          </w:p>
          <w:p w14:paraId="1DA119EA" w14:textId="77777777" w:rsidR="00F52FB3" w:rsidRPr="006604FB" w:rsidRDefault="00F52FB3" w:rsidP="0060782F">
            <w:pPr>
              <w:autoSpaceDE w:val="0"/>
              <w:autoSpaceDN w:val="0"/>
              <w:adjustRightInd w:val="0"/>
              <w:ind w:left="-14" w:right="-57"/>
            </w:pPr>
            <w:r w:rsidRPr="006604FB">
              <w:t>ГОСТ IEC 60335-2-23</w:t>
            </w:r>
            <w:r w:rsidRPr="006604FB">
              <w:rPr>
                <w:vertAlign w:val="superscript"/>
              </w:rPr>
              <w:t>1</w:t>
            </w:r>
          </w:p>
          <w:p w14:paraId="486BF13C" w14:textId="77777777" w:rsidR="00F52FB3" w:rsidRPr="006604FB" w:rsidRDefault="00F52FB3" w:rsidP="0060782F">
            <w:pPr>
              <w:autoSpaceDE w:val="0"/>
              <w:autoSpaceDN w:val="0"/>
              <w:adjustRightInd w:val="0"/>
              <w:ind w:left="-14" w:right="-57"/>
            </w:pPr>
            <w:r w:rsidRPr="006604FB">
              <w:t>ГОСТ IEC 60335-2-27</w:t>
            </w:r>
          </w:p>
          <w:p w14:paraId="701272B8" w14:textId="77777777" w:rsidR="00F52FB3" w:rsidRPr="006604FB" w:rsidRDefault="00F52FB3" w:rsidP="0060782F">
            <w:pPr>
              <w:autoSpaceDE w:val="0"/>
              <w:autoSpaceDN w:val="0"/>
              <w:adjustRightInd w:val="0"/>
              <w:ind w:left="-14" w:right="-57"/>
            </w:pPr>
            <w:r w:rsidRPr="006604FB">
              <w:t xml:space="preserve">ГОСТ IEC 60335-2-8 </w:t>
            </w:r>
          </w:p>
          <w:p w14:paraId="0EC7FA94" w14:textId="77777777" w:rsidR="00F52FB3" w:rsidRPr="006604FB" w:rsidRDefault="00F52FB3" w:rsidP="0060782F">
            <w:pPr>
              <w:tabs>
                <w:tab w:val="center" w:pos="4677"/>
                <w:tab w:val="right" w:pos="9355"/>
              </w:tabs>
              <w:ind w:left="-14" w:right="-57"/>
            </w:pPr>
            <w:r w:rsidRPr="006604FB">
              <w:t>ГОСТ IEC 61293</w:t>
            </w:r>
            <w:r w:rsidRPr="006604FB">
              <w:rPr>
                <w:vertAlign w:val="superscript"/>
              </w:rPr>
              <w:t>1</w:t>
            </w:r>
          </w:p>
          <w:p w14:paraId="28E4AB73" w14:textId="77777777" w:rsidR="00F52FB3" w:rsidRPr="006604FB" w:rsidRDefault="00F52FB3" w:rsidP="0060782F">
            <w:pPr>
              <w:autoSpaceDE w:val="0"/>
              <w:autoSpaceDN w:val="0"/>
              <w:adjustRightInd w:val="0"/>
              <w:ind w:left="-14" w:right="-57"/>
              <w:rPr>
                <w:kern w:val="0"/>
                <w14:cntxtAlts w14:val="0"/>
              </w:rPr>
            </w:pPr>
            <w:r w:rsidRPr="006604FB">
              <w:rPr>
                <w:bCs/>
                <w:iCs/>
                <w:kern w:val="0"/>
                <w:lang w:eastAsia="zh-CN"/>
                <w14:cntxtAlts w14:val="0"/>
              </w:rPr>
              <w:t>ГОСТ IEC 62311</w:t>
            </w:r>
          </w:p>
          <w:p w14:paraId="679230A5" w14:textId="77777777" w:rsidR="00F52FB3" w:rsidRPr="006604FB" w:rsidRDefault="00F52FB3" w:rsidP="0060782F">
            <w:pPr>
              <w:tabs>
                <w:tab w:val="center" w:pos="4677"/>
                <w:tab w:val="right" w:pos="9355"/>
              </w:tabs>
              <w:ind w:left="-14" w:right="-57"/>
              <w:rPr>
                <w:color w:val="000000"/>
              </w:rPr>
            </w:pPr>
            <w:r w:rsidRPr="006604FB">
              <w:rPr>
                <w:color w:val="000000"/>
              </w:rPr>
              <w:t>ГОСТ IEC 62479</w:t>
            </w:r>
          </w:p>
          <w:p w14:paraId="6E6109EC" w14:textId="77777777" w:rsidR="00F52FB3" w:rsidRPr="006604FB" w:rsidRDefault="00F52FB3" w:rsidP="0060782F">
            <w:pPr>
              <w:tabs>
                <w:tab w:val="center" w:pos="4677"/>
                <w:tab w:val="right" w:pos="9355"/>
              </w:tabs>
              <w:ind w:left="-14" w:right="-57"/>
              <w:rPr>
                <w:color w:val="000000"/>
              </w:rPr>
            </w:pPr>
            <w:r w:rsidRPr="006604FB">
              <w:rPr>
                <w:color w:val="000000"/>
              </w:rPr>
              <w:t xml:space="preserve">ГОСТ МЭК 60204-1 </w:t>
            </w:r>
          </w:p>
          <w:p w14:paraId="1BC696BA" w14:textId="77777777" w:rsidR="00F52FB3" w:rsidRPr="006604FB" w:rsidRDefault="00F52FB3" w:rsidP="0060782F">
            <w:pPr>
              <w:autoSpaceDE w:val="0"/>
              <w:autoSpaceDN w:val="0"/>
              <w:adjustRightInd w:val="0"/>
              <w:ind w:left="-14" w:right="-57"/>
            </w:pPr>
            <w:r w:rsidRPr="006604FB">
              <w:t>ГОСТ МЭК 60335-2-23</w:t>
            </w:r>
          </w:p>
          <w:p w14:paraId="2C9117F1" w14:textId="77777777" w:rsidR="00F52FB3" w:rsidRPr="006604FB" w:rsidRDefault="00F52FB3" w:rsidP="0060782F">
            <w:pPr>
              <w:tabs>
                <w:tab w:val="center" w:pos="4677"/>
                <w:tab w:val="right" w:pos="9355"/>
              </w:tabs>
              <w:ind w:left="-14" w:right="-57"/>
              <w:rPr>
                <w:color w:val="000000"/>
              </w:rPr>
            </w:pPr>
            <w:r w:rsidRPr="006604FB">
              <w:rPr>
                <w:color w:val="000000"/>
              </w:rPr>
              <w:t>ГОСТ Р МЭК 60204-1</w:t>
            </w:r>
          </w:p>
          <w:p w14:paraId="4EED4B91" w14:textId="55503F22" w:rsidR="00570D08" w:rsidRPr="006604FB" w:rsidRDefault="00F52FB3" w:rsidP="0060782F">
            <w:pPr>
              <w:autoSpaceDE w:val="0"/>
              <w:autoSpaceDN w:val="0"/>
              <w:adjustRightInd w:val="0"/>
              <w:ind w:left="-14" w:right="-57"/>
              <w:rPr>
                <w:kern w:val="0"/>
                <w14:cntxtAlts w14:val="0"/>
              </w:rPr>
            </w:pPr>
            <w:r w:rsidRPr="006604FB">
              <w:rPr>
                <w:kern w:val="0"/>
                <w14:cntxtAlts w14:val="0"/>
              </w:rPr>
              <w:t>ГОСТ Р МЭК 61293</w:t>
            </w:r>
          </w:p>
        </w:tc>
        <w:tc>
          <w:tcPr>
            <w:tcW w:w="1455" w:type="dxa"/>
          </w:tcPr>
          <w:p w14:paraId="0078DE3C" w14:textId="77777777" w:rsidR="007C110B" w:rsidRPr="006604FB" w:rsidRDefault="007C110B" w:rsidP="00923EC5">
            <w:r w:rsidRPr="006604FB">
              <w:t>ТР ТС 004/2011</w:t>
            </w:r>
          </w:p>
        </w:tc>
      </w:tr>
      <w:tr w:rsidR="0004623D" w:rsidRPr="006604FB" w14:paraId="271EC36D" w14:textId="77777777" w:rsidTr="00BA557D">
        <w:tc>
          <w:tcPr>
            <w:tcW w:w="668" w:type="dxa"/>
          </w:tcPr>
          <w:p w14:paraId="65AC39E1"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1B3555A4" w14:textId="77777777" w:rsidR="007C110B" w:rsidRPr="006604FB" w:rsidRDefault="007C110B" w:rsidP="00923EC5">
            <w:pPr>
              <w:rPr>
                <w:lang w:eastAsia="zh-CN"/>
              </w:rPr>
            </w:pPr>
            <w:r w:rsidRPr="006604FB">
              <w:rPr>
                <w:lang w:eastAsia="zh-CN"/>
              </w:rPr>
              <w:t>для обогрева тела</w:t>
            </w:r>
          </w:p>
        </w:tc>
        <w:tc>
          <w:tcPr>
            <w:tcW w:w="2022" w:type="dxa"/>
            <w:gridSpan w:val="2"/>
          </w:tcPr>
          <w:p w14:paraId="68233371" w14:textId="77777777" w:rsidR="007C110B" w:rsidRPr="006604FB" w:rsidRDefault="007C110B" w:rsidP="00923EC5">
            <w:pPr>
              <w:widowControl w:val="0"/>
              <w:autoSpaceDE w:val="0"/>
              <w:autoSpaceDN w:val="0"/>
              <w:adjustRightInd w:val="0"/>
              <w:rPr>
                <w:lang w:eastAsia="zh-CN"/>
              </w:rPr>
            </w:pPr>
            <w:r w:rsidRPr="006604FB">
              <w:rPr>
                <w:lang w:eastAsia="zh-CN"/>
              </w:rPr>
              <w:t>6301</w:t>
            </w:r>
          </w:p>
          <w:p w14:paraId="29795F1A" w14:textId="77777777" w:rsidR="007C110B" w:rsidRPr="006604FB" w:rsidRDefault="007C110B" w:rsidP="00923EC5">
            <w:pPr>
              <w:widowControl w:val="0"/>
              <w:autoSpaceDE w:val="0"/>
              <w:autoSpaceDN w:val="0"/>
              <w:adjustRightInd w:val="0"/>
              <w:rPr>
                <w:lang w:eastAsia="zh-CN"/>
              </w:rPr>
            </w:pPr>
            <w:r w:rsidRPr="006604FB">
              <w:rPr>
                <w:lang w:val="en-US" w:eastAsia="zh-CN"/>
              </w:rPr>
              <w:t>6306</w:t>
            </w:r>
          </w:p>
          <w:p w14:paraId="30423540" w14:textId="77777777" w:rsidR="007C110B" w:rsidRPr="006604FB" w:rsidRDefault="007C110B" w:rsidP="00923EC5">
            <w:pPr>
              <w:widowControl w:val="0"/>
              <w:autoSpaceDE w:val="0"/>
              <w:autoSpaceDN w:val="0"/>
              <w:adjustRightInd w:val="0"/>
              <w:rPr>
                <w:lang w:eastAsia="zh-CN"/>
              </w:rPr>
            </w:pPr>
            <w:r w:rsidRPr="006604FB">
              <w:rPr>
                <w:lang w:eastAsia="zh-CN"/>
              </w:rPr>
              <w:t>6307</w:t>
            </w:r>
          </w:p>
          <w:p w14:paraId="770192B1"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12658438" w14:textId="77777777" w:rsidR="007C110B" w:rsidRPr="006604FB" w:rsidRDefault="007C110B" w:rsidP="00923EC5">
            <w:pPr>
              <w:autoSpaceDE w:val="0"/>
              <w:autoSpaceDN w:val="0"/>
              <w:adjustRightInd w:val="0"/>
            </w:pPr>
            <w:r w:rsidRPr="006604FB">
              <w:rPr>
                <w:lang w:eastAsia="zh-CN"/>
              </w:rPr>
              <w:t>9404</w:t>
            </w:r>
          </w:p>
        </w:tc>
        <w:tc>
          <w:tcPr>
            <w:tcW w:w="3535" w:type="dxa"/>
          </w:tcPr>
          <w:p w14:paraId="5B8E0BD1" w14:textId="77777777" w:rsidR="007C110B" w:rsidRPr="006604FB" w:rsidRDefault="007C110B" w:rsidP="0060782F">
            <w:pPr>
              <w:widowControl w:val="0"/>
              <w:autoSpaceDE w:val="0"/>
              <w:autoSpaceDN w:val="0"/>
              <w:adjustRightInd w:val="0"/>
              <w:ind w:left="-14" w:right="-57"/>
            </w:pPr>
            <w:r w:rsidRPr="006604FB">
              <w:t>ТР ТС 004/2011</w:t>
            </w:r>
          </w:p>
          <w:p w14:paraId="59CEF17A" w14:textId="77777777" w:rsidR="00570D08" w:rsidRPr="006604FB" w:rsidRDefault="00570D08" w:rsidP="0060782F">
            <w:pPr>
              <w:autoSpaceDE w:val="0"/>
              <w:autoSpaceDN w:val="0"/>
              <w:adjustRightInd w:val="0"/>
              <w:ind w:left="-14" w:right="-57"/>
            </w:pPr>
            <w:r w:rsidRPr="006604FB">
              <w:t>ГОСТ 27570.01</w:t>
            </w:r>
            <w:r w:rsidRPr="006604FB">
              <w:rPr>
                <w:vertAlign w:val="superscript"/>
              </w:rPr>
              <w:t>1</w:t>
            </w:r>
          </w:p>
          <w:p w14:paraId="7312B85F" w14:textId="77777777" w:rsidR="00570D08" w:rsidRPr="006604FB" w:rsidRDefault="00570D08" w:rsidP="0060782F">
            <w:pPr>
              <w:widowControl w:val="0"/>
              <w:autoSpaceDE w:val="0"/>
              <w:autoSpaceDN w:val="0"/>
              <w:adjustRightInd w:val="0"/>
              <w:ind w:left="-14" w:right="-57"/>
            </w:pPr>
            <w:r w:rsidRPr="006604FB">
              <w:t>ГОСТ EN 62233</w:t>
            </w:r>
          </w:p>
          <w:p w14:paraId="303819A9" w14:textId="77777777" w:rsidR="00570D08" w:rsidRPr="006604FB" w:rsidRDefault="00570D08" w:rsidP="0060782F">
            <w:pPr>
              <w:autoSpaceDE w:val="0"/>
              <w:autoSpaceDN w:val="0"/>
              <w:adjustRightInd w:val="0"/>
              <w:ind w:left="-14" w:right="-57"/>
            </w:pPr>
            <w:r w:rsidRPr="006604FB">
              <w:t>ГОСТ IEC 60335-1</w:t>
            </w:r>
          </w:p>
          <w:p w14:paraId="733D39B0" w14:textId="15AB5D2A" w:rsidR="00570D08" w:rsidRPr="006604FB" w:rsidRDefault="00570D08" w:rsidP="0060782F">
            <w:pPr>
              <w:ind w:left="-14" w:right="-57"/>
              <w:rPr>
                <w:color w:val="000000"/>
              </w:rPr>
            </w:pPr>
            <w:r w:rsidRPr="006604FB">
              <w:rPr>
                <w:color w:val="000000"/>
              </w:rPr>
              <w:t xml:space="preserve">ГОСТ </w:t>
            </w:r>
            <w:r w:rsidRPr="006604FB">
              <w:rPr>
                <w:color w:val="000000"/>
                <w:lang w:val="en-US"/>
              </w:rPr>
              <w:t>IEC</w:t>
            </w:r>
            <w:r w:rsidRPr="006604FB">
              <w:rPr>
                <w:color w:val="000000"/>
              </w:rPr>
              <w:t xml:space="preserve"> 60335-2-11</w:t>
            </w:r>
            <w:r w:rsidRPr="006604FB">
              <w:rPr>
                <w:vertAlign w:val="superscript"/>
              </w:rPr>
              <w:t>1</w:t>
            </w:r>
          </w:p>
          <w:p w14:paraId="0EDB1837" w14:textId="77777777" w:rsidR="00570D08" w:rsidRPr="006604FB" w:rsidRDefault="00570D08" w:rsidP="0060782F">
            <w:pPr>
              <w:autoSpaceDE w:val="0"/>
              <w:autoSpaceDN w:val="0"/>
              <w:adjustRightInd w:val="0"/>
              <w:ind w:left="-14" w:right="-57"/>
            </w:pPr>
            <w:r w:rsidRPr="006604FB">
              <w:t xml:space="preserve">ГОСТ IEC 60335-2-17 </w:t>
            </w:r>
          </w:p>
          <w:p w14:paraId="063CB274" w14:textId="77777777" w:rsidR="00570D08" w:rsidRPr="006604FB" w:rsidRDefault="00570D08" w:rsidP="0060782F">
            <w:pPr>
              <w:autoSpaceDE w:val="0"/>
              <w:autoSpaceDN w:val="0"/>
              <w:adjustRightInd w:val="0"/>
              <w:ind w:left="-14" w:right="-57"/>
            </w:pPr>
            <w:r w:rsidRPr="006604FB">
              <w:t>ГОСТ IEC 60335-2-66</w:t>
            </w:r>
          </w:p>
          <w:p w14:paraId="6196AFA8" w14:textId="77777777" w:rsidR="00570D08" w:rsidRPr="006604FB" w:rsidRDefault="00570D08" w:rsidP="0060782F">
            <w:pPr>
              <w:autoSpaceDE w:val="0"/>
              <w:autoSpaceDN w:val="0"/>
              <w:adjustRightInd w:val="0"/>
              <w:ind w:left="-14" w:right="-57"/>
            </w:pPr>
            <w:r w:rsidRPr="006604FB">
              <w:t>ГОСТ IEC 60335-2-81</w:t>
            </w:r>
          </w:p>
          <w:p w14:paraId="6CDD9D9D" w14:textId="77777777" w:rsidR="00570D08" w:rsidRPr="006604FB" w:rsidRDefault="00570D08" w:rsidP="0060782F">
            <w:pPr>
              <w:tabs>
                <w:tab w:val="center" w:pos="4677"/>
                <w:tab w:val="right" w:pos="9355"/>
              </w:tabs>
              <w:ind w:left="-14" w:right="-57"/>
            </w:pPr>
            <w:r w:rsidRPr="006604FB">
              <w:t xml:space="preserve">ГОСТ </w:t>
            </w:r>
            <w:r w:rsidRPr="006604FB">
              <w:rPr>
                <w:lang w:val="en-US"/>
              </w:rPr>
              <w:t>IEC</w:t>
            </w:r>
            <w:r w:rsidRPr="006604FB">
              <w:t xml:space="preserve"> 61293</w:t>
            </w:r>
            <w:r w:rsidRPr="006604FB">
              <w:rPr>
                <w:vertAlign w:val="superscript"/>
              </w:rPr>
              <w:t>1</w:t>
            </w:r>
          </w:p>
          <w:p w14:paraId="0CF48B39"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1C8DAE80"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IEC 62479 </w:t>
            </w:r>
          </w:p>
          <w:p w14:paraId="026C1F19"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МЭК 60204-1 </w:t>
            </w:r>
          </w:p>
          <w:p w14:paraId="08F1B736"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Р МЭК 60204-1 </w:t>
            </w:r>
          </w:p>
          <w:p w14:paraId="215A0662" w14:textId="0964DDBE" w:rsidR="00570D08" w:rsidRPr="006604FB" w:rsidRDefault="00570D08" w:rsidP="0060782F">
            <w:pPr>
              <w:autoSpaceDE w:val="0"/>
              <w:autoSpaceDN w:val="0"/>
              <w:adjustRightInd w:val="0"/>
              <w:ind w:left="-14" w:right="-57"/>
            </w:pPr>
            <w:r w:rsidRPr="006604FB">
              <w:t>ГОСТ Р МЭК 61293</w:t>
            </w:r>
          </w:p>
        </w:tc>
        <w:tc>
          <w:tcPr>
            <w:tcW w:w="1455" w:type="dxa"/>
          </w:tcPr>
          <w:p w14:paraId="15B3A071" w14:textId="77777777" w:rsidR="007C110B" w:rsidRPr="006604FB" w:rsidRDefault="007C110B" w:rsidP="00923EC5">
            <w:r w:rsidRPr="006604FB">
              <w:t>ТР ТС 004/2011</w:t>
            </w:r>
          </w:p>
        </w:tc>
      </w:tr>
      <w:tr w:rsidR="0004623D" w:rsidRPr="006604FB" w14:paraId="17805537" w14:textId="77777777" w:rsidTr="00BA557D">
        <w:tc>
          <w:tcPr>
            <w:tcW w:w="668" w:type="dxa"/>
          </w:tcPr>
          <w:p w14:paraId="623C0529" w14:textId="77777777" w:rsidR="007C110B" w:rsidRPr="006604FB" w:rsidRDefault="007C110B" w:rsidP="00923EC5">
            <w:pPr>
              <w:pStyle w:val="ab"/>
              <w:numPr>
                <w:ilvl w:val="0"/>
                <w:numId w:val="15"/>
              </w:numPr>
              <w:autoSpaceDE w:val="0"/>
              <w:autoSpaceDN w:val="0"/>
              <w:adjustRightInd w:val="0"/>
              <w:ind w:right="-108"/>
              <w:contextualSpacing w:val="0"/>
              <w:jc w:val="center"/>
              <w:rPr>
                <w:sz w:val="22"/>
                <w:szCs w:val="22"/>
              </w:rPr>
            </w:pPr>
          </w:p>
        </w:tc>
        <w:tc>
          <w:tcPr>
            <w:tcW w:w="2559" w:type="dxa"/>
          </w:tcPr>
          <w:p w14:paraId="339EEA8F" w14:textId="77777777" w:rsidR="007C110B" w:rsidRPr="006604FB" w:rsidRDefault="007C110B" w:rsidP="00923EC5">
            <w:pPr>
              <w:rPr>
                <w:lang w:eastAsia="zh-CN"/>
              </w:rPr>
            </w:pPr>
            <w:r w:rsidRPr="006604FB">
              <w:rPr>
                <w:lang w:eastAsia="zh-CN"/>
              </w:rPr>
              <w:t>вибромассажные</w:t>
            </w:r>
          </w:p>
        </w:tc>
        <w:tc>
          <w:tcPr>
            <w:tcW w:w="2022" w:type="dxa"/>
            <w:gridSpan w:val="2"/>
          </w:tcPr>
          <w:p w14:paraId="729942AB" w14:textId="77777777" w:rsidR="007C110B" w:rsidRPr="006604FB" w:rsidRDefault="007C110B" w:rsidP="00923EC5">
            <w:pPr>
              <w:autoSpaceDE w:val="0"/>
              <w:autoSpaceDN w:val="0"/>
              <w:adjustRightInd w:val="0"/>
            </w:pPr>
            <w:r w:rsidRPr="006604FB">
              <w:t>9019</w:t>
            </w:r>
          </w:p>
        </w:tc>
        <w:tc>
          <w:tcPr>
            <w:tcW w:w="3535" w:type="dxa"/>
          </w:tcPr>
          <w:p w14:paraId="7C9F8856" w14:textId="77777777" w:rsidR="007C110B" w:rsidRPr="006604FB" w:rsidRDefault="007C110B" w:rsidP="0060782F">
            <w:pPr>
              <w:widowControl w:val="0"/>
              <w:autoSpaceDE w:val="0"/>
              <w:autoSpaceDN w:val="0"/>
              <w:adjustRightInd w:val="0"/>
              <w:ind w:left="-14" w:right="-57"/>
            </w:pPr>
            <w:r w:rsidRPr="006604FB">
              <w:t>ТР ТС 004/2011</w:t>
            </w:r>
          </w:p>
          <w:p w14:paraId="49853332" w14:textId="77777777" w:rsidR="00570D08" w:rsidRPr="006604FB" w:rsidRDefault="00570D08" w:rsidP="0060782F">
            <w:pPr>
              <w:widowControl w:val="0"/>
              <w:autoSpaceDE w:val="0"/>
              <w:autoSpaceDN w:val="0"/>
              <w:adjustRightInd w:val="0"/>
              <w:ind w:left="-14" w:right="-57"/>
            </w:pPr>
            <w:r w:rsidRPr="006604FB">
              <w:t>ГОСТ EN 62233</w:t>
            </w:r>
          </w:p>
          <w:p w14:paraId="1609DBDC"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13444078" w14:textId="77777777" w:rsidR="00570D08" w:rsidRPr="006604FB" w:rsidRDefault="00570D08" w:rsidP="0060782F">
            <w:pPr>
              <w:autoSpaceDE w:val="0"/>
              <w:autoSpaceDN w:val="0"/>
              <w:adjustRightInd w:val="0"/>
              <w:ind w:left="-14" w:right="-57"/>
            </w:pPr>
            <w:r w:rsidRPr="006604FB">
              <w:t>ГОСТ IEC 60335-2-32</w:t>
            </w:r>
          </w:p>
          <w:p w14:paraId="3C6A0240" w14:textId="77777777" w:rsidR="00570D08" w:rsidRPr="006604FB" w:rsidRDefault="00570D08" w:rsidP="0060782F">
            <w:pPr>
              <w:tabs>
                <w:tab w:val="center" w:pos="4677"/>
                <w:tab w:val="right" w:pos="9355"/>
              </w:tabs>
              <w:ind w:left="-14" w:right="-57"/>
            </w:pPr>
            <w:r w:rsidRPr="006604FB">
              <w:t>ГОСТ IEC 61293</w:t>
            </w:r>
            <w:r w:rsidRPr="006604FB">
              <w:rPr>
                <w:vertAlign w:val="superscript"/>
              </w:rPr>
              <w:t>1</w:t>
            </w:r>
          </w:p>
          <w:p w14:paraId="49E5361A"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79597003" w14:textId="77777777" w:rsidR="00570D08" w:rsidRPr="006604FB" w:rsidRDefault="00570D08" w:rsidP="0060782F">
            <w:pPr>
              <w:tabs>
                <w:tab w:val="center" w:pos="4677"/>
                <w:tab w:val="right" w:pos="9355"/>
              </w:tabs>
              <w:spacing w:line="247" w:lineRule="auto"/>
              <w:ind w:left="-14" w:right="-57"/>
              <w:rPr>
                <w:color w:val="000000"/>
              </w:rPr>
            </w:pPr>
            <w:r w:rsidRPr="006604FB">
              <w:rPr>
                <w:color w:val="000000"/>
              </w:rPr>
              <w:t xml:space="preserve">ГОСТ IEC 62479 </w:t>
            </w:r>
          </w:p>
          <w:p w14:paraId="772B2ADB"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МЭК 60204-1 </w:t>
            </w:r>
          </w:p>
          <w:p w14:paraId="4E1818DB" w14:textId="77777777" w:rsidR="00570D08" w:rsidRPr="006604FB" w:rsidRDefault="00570D08" w:rsidP="0060782F">
            <w:pPr>
              <w:autoSpaceDE w:val="0"/>
              <w:autoSpaceDN w:val="0"/>
              <w:adjustRightInd w:val="0"/>
              <w:ind w:left="-14" w:right="-57"/>
            </w:pPr>
            <w:r w:rsidRPr="006604FB">
              <w:t>ГОСТ МЭК 60335-2-60</w:t>
            </w:r>
          </w:p>
          <w:p w14:paraId="0D7E68CC" w14:textId="77777777" w:rsidR="00570D08" w:rsidRPr="00986DA7" w:rsidRDefault="00570D08" w:rsidP="0060782F">
            <w:pPr>
              <w:autoSpaceDE w:val="0"/>
              <w:autoSpaceDN w:val="0"/>
              <w:adjustRightInd w:val="0"/>
              <w:ind w:left="-14" w:right="-57"/>
              <w:rPr>
                <w:spacing w:val="-8"/>
              </w:rPr>
            </w:pPr>
            <w:r w:rsidRPr="00986DA7">
              <w:rPr>
                <w:spacing w:val="-8"/>
              </w:rPr>
              <w:t>ГОСТ Р 52161.2.60 (МЭК 60335-2-60)</w:t>
            </w:r>
          </w:p>
          <w:p w14:paraId="4587086A" w14:textId="77777777" w:rsidR="00570D08" w:rsidRPr="006604FB" w:rsidRDefault="00570D08" w:rsidP="0060782F">
            <w:pPr>
              <w:tabs>
                <w:tab w:val="center" w:pos="4677"/>
                <w:tab w:val="right" w:pos="9355"/>
              </w:tabs>
              <w:spacing w:line="247" w:lineRule="auto"/>
              <w:ind w:left="-14" w:right="-57"/>
              <w:rPr>
                <w:color w:val="000000"/>
              </w:rPr>
            </w:pPr>
            <w:r w:rsidRPr="006604FB">
              <w:rPr>
                <w:color w:val="000000"/>
              </w:rPr>
              <w:t>ГОСТ Р МЭК 60204-1</w:t>
            </w:r>
          </w:p>
          <w:p w14:paraId="41711579" w14:textId="79D56B30" w:rsidR="00570D08" w:rsidRPr="006604FB" w:rsidRDefault="00570D08" w:rsidP="0060782F">
            <w:pPr>
              <w:autoSpaceDE w:val="0"/>
              <w:autoSpaceDN w:val="0"/>
              <w:adjustRightInd w:val="0"/>
              <w:ind w:left="-14" w:right="-57"/>
              <w:rPr>
                <w:kern w:val="0"/>
                <w14:cntxtAlts w14:val="0"/>
              </w:rPr>
            </w:pPr>
            <w:r w:rsidRPr="006604FB">
              <w:rPr>
                <w:kern w:val="0"/>
                <w14:cntxtAlts w14:val="0"/>
              </w:rPr>
              <w:t>ГОСТ Р МЭК 61293</w:t>
            </w:r>
          </w:p>
        </w:tc>
        <w:tc>
          <w:tcPr>
            <w:tcW w:w="1455" w:type="dxa"/>
          </w:tcPr>
          <w:p w14:paraId="2A5199A7" w14:textId="77777777" w:rsidR="007C110B" w:rsidRPr="006604FB" w:rsidRDefault="007C110B" w:rsidP="00923EC5">
            <w:r w:rsidRPr="006604FB">
              <w:t>ТР ТС 004/2011</w:t>
            </w:r>
          </w:p>
        </w:tc>
      </w:tr>
      <w:tr w:rsidR="0004623D" w:rsidRPr="006604FB" w14:paraId="0F5DCFAA" w14:textId="77777777" w:rsidTr="00BA557D">
        <w:tc>
          <w:tcPr>
            <w:tcW w:w="668" w:type="dxa"/>
          </w:tcPr>
          <w:p w14:paraId="3151E5A4"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2DE38312" w14:textId="77777777" w:rsidR="007C110B" w:rsidRPr="006604FB" w:rsidRDefault="007C110B" w:rsidP="00923EC5">
            <w:pPr>
              <w:widowControl w:val="0"/>
              <w:autoSpaceDE w:val="0"/>
              <w:autoSpaceDN w:val="0"/>
              <w:adjustRightInd w:val="0"/>
              <w:rPr>
                <w:lang w:eastAsia="zh-CN"/>
              </w:rPr>
            </w:pPr>
            <w:r w:rsidRPr="006604FB">
              <w:rPr>
                <w:lang w:eastAsia="zh-CN"/>
              </w:rPr>
              <w:t>игровое, спортивное и тренажерное оборудование</w:t>
            </w:r>
          </w:p>
        </w:tc>
        <w:tc>
          <w:tcPr>
            <w:tcW w:w="2022" w:type="dxa"/>
            <w:gridSpan w:val="2"/>
          </w:tcPr>
          <w:p w14:paraId="0C280FC0" w14:textId="77777777" w:rsidR="007C110B" w:rsidRPr="006604FB" w:rsidRDefault="007C110B" w:rsidP="00923EC5">
            <w:pPr>
              <w:widowControl w:val="0"/>
              <w:autoSpaceDE w:val="0"/>
              <w:autoSpaceDN w:val="0"/>
              <w:adjustRightInd w:val="0"/>
              <w:rPr>
                <w:lang w:val="en-US" w:eastAsia="zh-CN"/>
              </w:rPr>
            </w:pPr>
            <w:r w:rsidRPr="006604FB">
              <w:rPr>
                <w:lang w:eastAsia="zh-CN"/>
              </w:rPr>
              <w:t>9503 00</w:t>
            </w:r>
          </w:p>
          <w:p w14:paraId="77F0F3CA" w14:textId="77777777" w:rsidR="007C110B" w:rsidRPr="006604FB" w:rsidRDefault="007C110B" w:rsidP="00923EC5">
            <w:pPr>
              <w:widowControl w:val="0"/>
              <w:autoSpaceDE w:val="0"/>
              <w:autoSpaceDN w:val="0"/>
              <w:adjustRightInd w:val="0"/>
              <w:rPr>
                <w:lang w:eastAsia="zh-CN"/>
              </w:rPr>
            </w:pPr>
            <w:r w:rsidRPr="006604FB">
              <w:rPr>
                <w:lang w:eastAsia="zh-CN"/>
              </w:rPr>
              <w:t>9504</w:t>
            </w:r>
          </w:p>
          <w:p w14:paraId="71C591AD" w14:textId="77777777" w:rsidR="007C110B" w:rsidRPr="006604FB" w:rsidRDefault="007C110B" w:rsidP="00923EC5">
            <w:pPr>
              <w:autoSpaceDE w:val="0"/>
              <w:autoSpaceDN w:val="0"/>
              <w:adjustRightInd w:val="0"/>
              <w:rPr>
                <w:lang w:eastAsia="zh-CN"/>
              </w:rPr>
            </w:pPr>
            <w:r w:rsidRPr="006604FB">
              <w:rPr>
                <w:lang w:eastAsia="zh-CN"/>
              </w:rPr>
              <w:t>9506</w:t>
            </w:r>
          </w:p>
          <w:p w14:paraId="43729F72" w14:textId="3E7AA310" w:rsidR="007C110B" w:rsidRPr="006604FB" w:rsidRDefault="007C110B" w:rsidP="00923EC5">
            <w:pPr>
              <w:autoSpaceDE w:val="0"/>
              <w:autoSpaceDN w:val="0"/>
              <w:adjustRightInd w:val="0"/>
              <w:rPr>
                <w:vertAlign w:val="superscript"/>
                <w:lang w:val="en-US"/>
              </w:rPr>
            </w:pPr>
            <w:r w:rsidRPr="006604FB">
              <w:rPr>
                <w:lang w:eastAsia="zh-CN"/>
              </w:rPr>
              <w:t>9508</w:t>
            </w:r>
            <w:r w:rsidR="000A7931" w:rsidRPr="006604FB">
              <w:rPr>
                <w:vertAlign w:val="superscript"/>
                <w:lang w:eastAsia="zh-CN"/>
              </w:rPr>
              <w:t>2</w:t>
            </w:r>
          </w:p>
        </w:tc>
        <w:tc>
          <w:tcPr>
            <w:tcW w:w="3535" w:type="dxa"/>
          </w:tcPr>
          <w:p w14:paraId="1F5BAD29" w14:textId="77777777" w:rsidR="007C110B" w:rsidRPr="006604FB" w:rsidRDefault="007C110B" w:rsidP="0060782F">
            <w:pPr>
              <w:widowControl w:val="0"/>
              <w:autoSpaceDE w:val="0"/>
              <w:autoSpaceDN w:val="0"/>
              <w:adjustRightInd w:val="0"/>
              <w:ind w:left="-14" w:right="-57"/>
            </w:pPr>
            <w:r w:rsidRPr="006604FB">
              <w:t>ТР ТС 004/2011</w:t>
            </w:r>
          </w:p>
          <w:p w14:paraId="08775A8E" w14:textId="77777777" w:rsidR="00570D08" w:rsidRPr="006604FB" w:rsidRDefault="00570D08" w:rsidP="0060782F">
            <w:pPr>
              <w:widowControl w:val="0"/>
              <w:autoSpaceDE w:val="0"/>
              <w:autoSpaceDN w:val="0"/>
              <w:adjustRightInd w:val="0"/>
              <w:ind w:left="-14" w:right="-57"/>
            </w:pPr>
            <w:r w:rsidRPr="006604FB">
              <w:t>ГОСТ EN 62233</w:t>
            </w:r>
          </w:p>
          <w:p w14:paraId="65D9AC3C"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6AB171E8" w14:textId="77777777" w:rsidR="00570D08" w:rsidRPr="006604FB" w:rsidRDefault="00570D08" w:rsidP="0060782F">
            <w:pPr>
              <w:autoSpaceDE w:val="0"/>
              <w:autoSpaceDN w:val="0"/>
              <w:adjustRightInd w:val="0"/>
              <w:ind w:left="-14" w:right="-57"/>
            </w:pPr>
            <w:r w:rsidRPr="006604FB">
              <w:t>ГОСТ IEC 60335-2-82</w:t>
            </w:r>
            <w:r w:rsidRPr="006604FB">
              <w:rPr>
                <w:vertAlign w:val="superscript"/>
              </w:rPr>
              <w:t>1</w:t>
            </w:r>
          </w:p>
          <w:p w14:paraId="346BB1A4" w14:textId="77777777" w:rsidR="00570D08" w:rsidRPr="006604FB" w:rsidRDefault="00570D08" w:rsidP="0060782F">
            <w:pPr>
              <w:pStyle w:val="Default"/>
              <w:ind w:left="-14" w:right="-57"/>
              <w:rPr>
                <w:color w:val="auto"/>
                <w:sz w:val="22"/>
                <w:szCs w:val="22"/>
              </w:rPr>
            </w:pPr>
            <w:r w:rsidRPr="006604FB">
              <w:rPr>
                <w:color w:val="auto"/>
                <w:sz w:val="22"/>
                <w:szCs w:val="22"/>
              </w:rPr>
              <w:lastRenderedPageBreak/>
              <w:t>ГОСТ IEC 60950-1</w:t>
            </w:r>
          </w:p>
          <w:p w14:paraId="228AAAAF" w14:textId="77777777" w:rsidR="00570D08" w:rsidRPr="006604FB" w:rsidRDefault="00570D08" w:rsidP="0060782F">
            <w:pPr>
              <w:tabs>
                <w:tab w:val="center" w:pos="4677"/>
                <w:tab w:val="right" w:pos="9355"/>
              </w:tabs>
              <w:ind w:left="-14" w:right="-57"/>
            </w:pPr>
            <w:r w:rsidRPr="006604FB">
              <w:t>ГОСТ IEC 61293</w:t>
            </w:r>
            <w:r w:rsidRPr="006604FB">
              <w:rPr>
                <w:vertAlign w:val="superscript"/>
              </w:rPr>
              <w:t>1</w:t>
            </w:r>
          </w:p>
          <w:p w14:paraId="3CC2C7B4" w14:textId="77777777" w:rsidR="00570D08" w:rsidRPr="006604FB" w:rsidRDefault="00570D08" w:rsidP="0060782F">
            <w:pPr>
              <w:autoSpaceDE w:val="0"/>
              <w:autoSpaceDN w:val="0"/>
              <w:adjustRightInd w:val="0"/>
              <w:ind w:left="-14" w:right="-57"/>
            </w:pPr>
            <w:r w:rsidRPr="006604FB">
              <w:rPr>
                <w:bCs/>
                <w:iCs/>
                <w:kern w:val="0"/>
                <w:lang w:eastAsia="zh-CN"/>
                <w14:cntxtAlts w14:val="0"/>
              </w:rPr>
              <w:t>ГОСТ IEC 62311</w:t>
            </w:r>
          </w:p>
          <w:p w14:paraId="17740CD9" w14:textId="77777777" w:rsidR="00570D08" w:rsidRPr="006604FB" w:rsidRDefault="00570D08" w:rsidP="0060782F">
            <w:pPr>
              <w:pStyle w:val="Default"/>
              <w:spacing w:line="247" w:lineRule="auto"/>
              <w:ind w:left="-14" w:right="-57"/>
              <w:rPr>
                <w:sz w:val="22"/>
                <w:szCs w:val="22"/>
              </w:rPr>
            </w:pPr>
            <w:r w:rsidRPr="006604FB">
              <w:rPr>
                <w:sz w:val="22"/>
                <w:szCs w:val="22"/>
              </w:rPr>
              <w:t xml:space="preserve">ГОСТ IEC 62479 </w:t>
            </w:r>
          </w:p>
          <w:p w14:paraId="5A1DAD1C" w14:textId="77777777" w:rsidR="00570D08" w:rsidRPr="006604FB" w:rsidRDefault="00570D08" w:rsidP="0060782F">
            <w:pPr>
              <w:tabs>
                <w:tab w:val="center" w:pos="4677"/>
                <w:tab w:val="right" w:pos="9355"/>
              </w:tabs>
              <w:ind w:left="-14" w:right="-57"/>
            </w:pPr>
            <w:r w:rsidRPr="006604FB">
              <w:t>ГОСТ МЭК 60204-1</w:t>
            </w:r>
          </w:p>
          <w:p w14:paraId="3F86E191" w14:textId="77777777" w:rsidR="00570D08" w:rsidRPr="006604FB" w:rsidRDefault="00570D08" w:rsidP="0060782F">
            <w:pPr>
              <w:widowControl w:val="0"/>
              <w:autoSpaceDE w:val="0"/>
              <w:autoSpaceDN w:val="0"/>
              <w:adjustRightInd w:val="0"/>
              <w:ind w:left="-14" w:right="-57"/>
            </w:pPr>
            <w:r w:rsidRPr="006604FB">
              <w:t>ГОСТ Р МЭК 61293</w:t>
            </w:r>
          </w:p>
          <w:p w14:paraId="27BE28D5" w14:textId="34883BB6" w:rsidR="00570D08" w:rsidRPr="006604FB" w:rsidRDefault="00570D08" w:rsidP="0060782F">
            <w:pPr>
              <w:autoSpaceDE w:val="0"/>
              <w:autoSpaceDN w:val="0"/>
              <w:adjustRightInd w:val="0"/>
              <w:ind w:left="-14" w:right="-57"/>
            </w:pPr>
            <w:r w:rsidRPr="006604FB">
              <w:t>СТБ IEC 60335-2-82</w:t>
            </w:r>
          </w:p>
        </w:tc>
        <w:tc>
          <w:tcPr>
            <w:tcW w:w="1455" w:type="dxa"/>
          </w:tcPr>
          <w:p w14:paraId="45314CD8" w14:textId="77777777" w:rsidR="007C110B" w:rsidRPr="006604FB" w:rsidRDefault="007C110B" w:rsidP="00923EC5">
            <w:r w:rsidRPr="006604FB">
              <w:lastRenderedPageBreak/>
              <w:t>ТР ТС 004/2011</w:t>
            </w:r>
          </w:p>
        </w:tc>
      </w:tr>
      <w:tr w:rsidR="0004623D" w:rsidRPr="006604FB" w14:paraId="743B3A76" w14:textId="77777777" w:rsidTr="00BA557D">
        <w:tc>
          <w:tcPr>
            <w:tcW w:w="668" w:type="dxa"/>
          </w:tcPr>
          <w:p w14:paraId="1CF47464"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6921ECAE" w14:textId="77777777" w:rsidR="007C110B" w:rsidRPr="006604FB" w:rsidRDefault="007C110B" w:rsidP="00923EC5">
            <w:pPr>
              <w:widowControl w:val="0"/>
              <w:autoSpaceDE w:val="0"/>
              <w:autoSpaceDN w:val="0"/>
              <w:adjustRightInd w:val="0"/>
              <w:rPr>
                <w:lang w:eastAsia="zh-CN"/>
              </w:rPr>
            </w:pPr>
            <w:r w:rsidRPr="006604FB">
              <w:rPr>
                <w:lang w:eastAsia="zh-CN"/>
              </w:rPr>
              <w:t>аудио- и видеоаппаратура, приемники теле- и радиовещания; аппаратура радиовещательная студийная,</w:t>
            </w:r>
          </w:p>
          <w:p w14:paraId="5581AC92" w14:textId="77777777" w:rsidR="007C110B" w:rsidRPr="006604FB" w:rsidRDefault="007C110B" w:rsidP="00923EC5">
            <w:pPr>
              <w:widowControl w:val="0"/>
              <w:autoSpaceDE w:val="0"/>
              <w:autoSpaceDN w:val="0"/>
              <w:adjustRightInd w:val="0"/>
              <w:rPr>
                <w:lang w:eastAsia="zh-CN"/>
              </w:rPr>
            </w:pPr>
            <w:r w:rsidRPr="006604FB">
              <w:rPr>
                <w:lang w:eastAsia="zh-CN"/>
              </w:rPr>
              <w:t>аппаратура и оборудование телевизионных центров, студий и аппаратных</w:t>
            </w:r>
          </w:p>
        </w:tc>
        <w:tc>
          <w:tcPr>
            <w:tcW w:w="2022" w:type="dxa"/>
            <w:gridSpan w:val="2"/>
          </w:tcPr>
          <w:p w14:paraId="6AC64350" w14:textId="77777777" w:rsidR="007C110B" w:rsidRPr="006604FB" w:rsidRDefault="007C110B" w:rsidP="00923EC5">
            <w:pPr>
              <w:widowControl w:val="0"/>
              <w:autoSpaceDE w:val="0"/>
              <w:autoSpaceDN w:val="0"/>
              <w:adjustRightInd w:val="0"/>
              <w:rPr>
                <w:lang w:eastAsia="zh-CN"/>
              </w:rPr>
            </w:pPr>
            <w:r w:rsidRPr="006604FB">
              <w:rPr>
                <w:lang w:eastAsia="zh-CN"/>
              </w:rPr>
              <w:t>8517</w:t>
            </w:r>
          </w:p>
          <w:p w14:paraId="531151F1" w14:textId="77777777" w:rsidR="007C110B" w:rsidRPr="006604FB" w:rsidRDefault="007C110B" w:rsidP="00923EC5">
            <w:pPr>
              <w:widowControl w:val="0"/>
              <w:autoSpaceDE w:val="0"/>
              <w:autoSpaceDN w:val="0"/>
              <w:adjustRightInd w:val="0"/>
              <w:rPr>
                <w:lang w:eastAsia="zh-CN"/>
              </w:rPr>
            </w:pPr>
            <w:r w:rsidRPr="006604FB">
              <w:rPr>
                <w:lang w:eastAsia="zh-CN"/>
              </w:rPr>
              <w:t>8518</w:t>
            </w:r>
          </w:p>
          <w:p w14:paraId="5A816A62" w14:textId="77777777" w:rsidR="007C110B" w:rsidRPr="006604FB" w:rsidRDefault="007C110B" w:rsidP="00923EC5">
            <w:pPr>
              <w:widowControl w:val="0"/>
              <w:autoSpaceDE w:val="0"/>
              <w:autoSpaceDN w:val="0"/>
              <w:adjustRightInd w:val="0"/>
              <w:rPr>
                <w:lang w:eastAsia="zh-CN"/>
              </w:rPr>
            </w:pPr>
            <w:r w:rsidRPr="006604FB">
              <w:rPr>
                <w:lang w:eastAsia="zh-CN"/>
              </w:rPr>
              <w:t>8519</w:t>
            </w:r>
          </w:p>
          <w:p w14:paraId="31DB17A8" w14:textId="77777777" w:rsidR="007C110B" w:rsidRPr="006604FB" w:rsidRDefault="007C110B" w:rsidP="00923EC5">
            <w:pPr>
              <w:widowControl w:val="0"/>
              <w:autoSpaceDE w:val="0"/>
              <w:autoSpaceDN w:val="0"/>
              <w:adjustRightInd w:val="0"/>
              <w:rPr>
                <w:lang w:eastAsia="zh-CN"/>
              </w:rPr>
            </w:pPr>
            <w:r w:rsidRPr="006604FB">
              <w:rPr>
                <w:lang w:eastAsia="zh-CN"/>
              </w:rPr>
              <w:t>8521</w:t>
            </w:r>
          </w:p>
          <w:p w14:paraId="3D274AA5" w14:textId="77777777" w:rsidR="007C110B" w:rsidRPr="006604FB" w:rsidRDefault="007C110B" w:rsidP="00923EC5">
            <w:pPr>
              <w:widowControl w:val="0"/>
              <w:autoSpaceDE w:val="0"/>
              <w:autoSpaceDN w:val="0"/>
              <w:adjustRightInd w:val="0"/>
              <w:rPr>
                <w:lang w:eastAsia="zh-CN"/>
              </w:rPr>
            </w:pPr>
            <w:r w:rsidRPr="006604FB">
              <w:rPr>
                <w:lang w:eastAsia="zh-CN"/>
              </w:rPr>
              <w:t>8525</w:t>
            </w:r>
          </w:p>
          <w:p w14:paraId="276761C7" w14:textId="77777777" w:rsidR="007C110B" w:rsidRPr="006604FB" w:rsidRDefault="007C110B" w:rsidP="00923EC5">
            <w:pPr>
              <w:widowControl w:val="0"/>
              <w:autoSpaceDE w:val="0"/>
              <w:autoSpaceDN w:val="0"/>
              <w:adjustRightInd w:val="0"/>
              <w:rPr>
                <w:lang w:eastAsia="zh-CN"/>
              </w:rPr>
            </w:pPr>
            <w:r w:rsidRPr="006604FB">
              <w:rPr>
                <w:lang w:eastAsia="zh-CN"/>
              </w:rPr>
              <w:t>8526</w:t>
            </w:r>
          </w:p>
          <w:p w14:paraId="441ECDDC" w14:textId="77777777" w:rsidR="007C110B" w:rsidRPr="006604FB" w:rsidRDefault="007C110B" w:rsidP="00923EC5">
            <w:pPr>
              <w:widowControl w:val="0"/>
              <w:autoSpaceDE w:val="0"/>
              <w:autoSpaceDN w:val="0"/>
              <w:adjustRightInd w:val="0"/>
              <w:rPr>
                <w:lang w:eastAsia="zh-CN"/>
              </w:rPr>
            </w:pPr>
            <w:r w:rsidRPr="006604FB">
              <w:rPr>
                <w:lang w:eastAsia="zh-CN"/>
              </w:rPr>
              <w:t>8527</w:t>
            </w:r>
          </w:p>
          <w:p w14:paraId="6CCC3E18" w14:textId="77777777" w:rsidR="007C110B" w:rsidRPr="006604FB" w:rsidRDefault="007C110B" w:rsidP="00923EC5">
            <w:pPr>
              <w:tabs>
                <w:tab w:val="right" w:pos="1765"/>
              </w:tabs>
              <w:autoSpaceDE w:val="0"/>
              <w:autoSpaceDN w:val="0"/>
              <w:adjustRightInd w:val="0"/>
            </w:pPr>
            <w:r w:rsidRPr="006604FB">
              <w:t>8528</w:t>
            </w:r>
          </w:p>
          <w:p w14:paraId="7277225D" w14:textId="77777777" w:rsidR="007C110B" w:rsidRPr="006604FB" w:rsidRDefault="007C110B" w:rsidP="00923EC5">
            <w:pPr>
              <w:tabs>
                <w:tab w:val="center" w:pos="4677"/>
                <w:tab w:val="right" w:pos="9355"/>
              </w:tabs>
            </w:pPr>
            <w:r w:rsidRPr="006604FB">
              <w:t>8532</w:t>
            </w:r>
          </w:p>
          <w:p w14:paraId="5F6E4F88" w14:textId="77777777" w:rsidR="007C110B" w:rsidRPr="006604FB" w:rsidRDefault="007C110B" w:rsidP="00923EC5">
            <w:pPr>
              <w:tabs>
                <w:tab w:val="right" w:pos="1765"/>
              </w:tabs>
              <w:autoSpaceDE w:val="0"/>
              <w:autoSpaceDN w:val="0"/>
              <w:adjustRightInd w:val="0"/>
            </w:pPr>
            <w:r w:rsidRPr="006604FB">
              <w:t>8543</w:t>
            </w:r>
            <w:r w:rsidRPr="006604FB">
              <w:tab/>
            </w:r>
          </w:p>
        </w:tc>
        <w:tc>
          <w:tcPr>
            <w:tcW w:w="3535" w:type="dxa"/>
          </w:tcPr>
          <w:p w14:paraId="25EDF717" w14:textId="77777777" w:rsidR="007C110B" w:rsidRPr="006604FB" w:rsidRDefault="007C110B" w:rsidP="0060782F">
            <w:pPr>
              <w:widowControl w:val="0"/>
              <w:autoSpaceDE w:val="0"/>
              <w:autoSpaceDN w:val="0"/>
              <w:adjustRightInd w:val="0"/>
              <w:ind w:left="-14" w:right="-57"/>
            </w:pPr>
            <w:r w:rsidRPr="006604FB">
              <w:t>ТР ТС 004/2011</w:t>
            </w:r>
          </w:p>
          <w:p w14:paraId="5870FD9E" w14:textId="77777777" w:rsidR="00570D08" w:rsidRPr="006604FB" w:rsidRDefault="00570D08" w:rsidP="0060782F">
            <w:pPr>
              <w:autoSpaceDE w:val="0"/>
              <w:autoSpaceDN w:val="0"/>
              <w:adjustRightInd w:val="0"/>
              <w:ind w:left="-14" w:right="-57"/>
            </w:pPr>
            <w:r w:rsidRPr="006604FB">
              <w:t>ГОСТ IEC 60065</w:t>
            </w:r>
          </w:p>
          <w:p w14:paraId="01BE8885" w14:textId="77777777" w:rsidR="00570D08" w:rsidRPr="006604FB" w:rsidRDefault="00570D08" w:rsidP="0060782F">
            <w:pPr>
              <w:ind w:left="-14" w:right="-57"/>
            </w:pPr>
            <w:r w:rsidRPr="006604FB">
              <w:t xml:space="preserve">ГОСТ </w:t>
            </w:r>
            <w:r w:rsidRPr="006604FB">
              <w:rPr>
                <w:lang w:val="en-US"/>
              </w:rPr>
              <w:t>IEC</w:t>
            </w:r>
            <w:r w:rsidRPr="006604FB">
              <w:t xml:space="preserve"> 60215</w:t>
            </w:r>
            <w:r w:rsidRPr="006604FB">
              <w:rPr>
                <w:vertAlign w:val="superscript"/>
              </w:rPr>
              <w:t>1</w:t>
            </w:r>
          </w:p>
          <w:p w14:paraId="0587FBEF" w14:textId="77777777" w:rsidR="00570D08" w:rsidRPr="006604FB" w:rsidRDefault="00570D08" w:rsidP="0060782F">
            <w:pPr>
              <w:autoSpaceDE w:val="0"/>
              <w:autoSpaceDN w:val="0"/>
              <w:adjustRightInd w:val="0"/>
              <w:ind w:left="-14" w:right="-57"/>
            </w:pPr>
            <w:r w:rsidRPr="006604FB">
              <w:t xml:space="preserve">ГОСТ </w:t>
            </w:r>
            <w:r w:rsidRPr="006604FB">
              <w:rPr>
                <w:lang w:val="en-US"/>
              </w:rPr>
              <w:t>IEC</w:t>
            </w:r>
            <w:r w:rsidRPr="006604FB">
              <w:t xml:space="preserve"> 60825-1 </w:t>
            </w:r>
          </w:p>
          <w:p w14:paraId="4CD8BA58" w14:textId="77777777" w:rsidR="00570D08" w:rsidRPr="006604FB" w:rsidRDefault="00570D08" w:rsidP="0060782F">
            <w:pPr>
              <w:ind w:left="-14" w:right="-57"/>
            </w:pPr>
            <w:r w:rsidRPr="006604FB">
              <w:t xml:space="preserve">ГОСТ </w:t>
            </w:r>
            <w:r w:rsidRPr="006604FB">
              <w:rPr>
                <w:lang w:val="en-US"/>
              </w:rPr>
              <w:t>IEC</w:t>
            </w:r>
            <w:r w:rsidRPr="006604FB">
              <w:t xml:space="preserve"> 60931-1</w:t>
            </w:r>
          </w:p>
          <w:p w14:paraId="3171AD7C" w14:textId="77777777" w:rsidR="00570D08" w:rsidRPr="006604FB" w:rsidRDefault="00570D08" w:rsidP="0060782F">
            <w:pPr>
              <w:ind w:left="-14" w:right="-57"/>
            </w:pPr>
            <w:r w:rsidRPr="006604FB">
              <w:t xml:space="preserve">ГОСТ </w:t>
            </w:r>
            <w:r w:rsidRPr="006604FB">
              <w:rPr>
                <w:lang w:val="en-US"/>
              </w:rPr>
              <w:t>IEC</w:t>
            </w:r>
            <w:r w:rsidRPr="006604FB">
              <w:t xml:space="preserve"> 60931-2</w:t>
            </w:r>
          </w:p>
          <w:p w14:paraId="71192B56" w14:textId="77777777" w:rsidR="00570D08" w:rsidRPr="006604FB" w:rsidRDefault="00570D08" w:rsidP="0060782F">
            <w:pPr>
              <w:tabs>
                <w:tab w:val="center" w:pos="4677"/>
                <w:tab w:val="right" w:pos="9355"/>
              </w:tabs>
              <w:ind w:left="-14" w:right="-57"/>
            </w:pPr>
            <w:r w:rsidRPr="006604FB">
              <w:t xml:space="preserve">ГОСТ </w:t>
            </w:r>
            <w:r w:rsidRPr="006604FB">
              <w:rPr>
                <w:lang w:val="en-US"/>
              </w:rPr>
              <w:t>IEC</w:t>
            </w:r>
            <w:r w:rsidRPr="006604FB">
              <w:t xml:space="preserve"> 60931-3</w:t>
            </w:r>
          </w:p>
          <w:p w14:paraId="6DA07268" w14:textId="77777777" w:rsidR="00570D08" w:rsidRPr="006604FB" w:rsidRDefault="00570D08" w:rsidP="0060782F">
            <w:pPr>
              <w:pStyle w:val="Default"/>
              <w:ind w:left="-14" w:right="-57"/>
              <w:rPr>
                <w:color w:val="auto"/>
                <w:sz w:val="22"/>
                <w:szCs w:val="22"/>
              </w:rPr>
            </w:pPr>
            <w:r w:rsidRPr="006604FB">
              <w:rPr>
                <w:color w:val="auto"/>
                <w:sz w:val="22"/>
                <w:szCs w:val="22"/>
              </w:rPr>
              <w:t>ГОСТ IEC 60950-1</w:t>
            </w:r>
          </w:p>
          <w:p w14:paraId="3F51FCD6" w14:textId="77777777" w:rsidR="00570D08" w:rsidRPr="006604FB" w:rsidRDefault="00570D08" w:rsidP="0060782F">
            <w:pPr>
              <w:ind w:left="-14" w:right="-57"/>
            </w:pPr>
            <w:r w:rsidRPr="006604FB">
              <w:t>ГОСТ IEC 60950-21</w:t>
            </w:r>
          </w:p>
          <w:p w14:paraId="475D7DBA" w14:textId="77777777" w:rsidR="00570D08" w:rsidRPr="006604FB" w:rsidRDefault="00570D08" w:rsidP="0060782F">
            <w:pPr>
              <w:ind w:left="-14" w:right="-57"/>
            </w:pPr>
            <w:r w:rsidRPr="006604FB">
              <w:t>ГОСТ IEC 60950-22</w:t>
            </w:r>
          </w:p>
          <w:p w14:paraId="68AD1632" w14:textId="77777777" w:rsidR="00570D08" w:rsidRPr="006604FB" w:rsidRDefault="00570D08" w:rsidP="0060782F">
            <w:pPr>
              <w:tabs>
                <w:tab w:val="center" w:pos="4677"/>
                <w:tab w:val="right" w:pos="9355"/>
              </w:tabs>
              <w:ind w:left="-14" w:right="-57"/>
            </w:pPr>
            <w:r w:rsidRPr="006604FB">
              <w:t xml:space="preserve">ГОСТ </w:t>
            </w:r>
            <w:r w:rsidRPr="006604FB">
              <w:rPr>
                <w:lang w:val="en-US"/>
              </w:rPr>
              <w:t>IEC</w:t>
            </w:r>
            <w:r w:rsidRPr="006604FB">
              <w:t xml:space="preserve"> 61293</w:t>
            </w:r>
            <w:r w:rsidRPr="006604FB">
              <w:rPr>
                <w:vertAlign w:val="superscript"/>
              </w:rPr>
              <w:t>1</w:t>
            </w:r>
          </w:p>
          <w:p w14:paraId="53395CE5"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5AADAA23" w14:textId="77777777" w:rsidR="00570D08" w:rsidRPr="006604FB" w:rsidRDefault="00570D08" w:rsidP="0060782F">
            <w:pPr>
              <w:autoSpaceDE w:val="0"/>
              <w:autoSpaceDN w:val="0"/>
              <w:adjustRightInd w:val="0"/>
              <w:ind w:left="-14" w:right="-57"/>
            </w:pPr>
            <w:r w:rsidRPr="006604FB">
              <w:t>ГОСТ IEC 62368-1</w:t>
            </w:r>
          </w:p>
          <w:p w14:paraId="5364DE99" w14:textId="77777777" w:rsidR="00570D08" w:rsidRPr="006604FB" w:rsidRDefault="00570D08" w:rsidP="0060782F">
            <w:pPr>
              <w:pStyle w:val="Default"/>
              <w:ind w:left="-14" w:right="-57"/>
              <w:rPr>
                <w:color w:val="auto"/>
                <w:sz w:val="22"/>
                <w:szCs w:val="22"/>
              </w:rPr>
            </w:pPr>
            <w:r w:rsidRPr="006604FB">
              <w:rPr>
                <w:color w:val="auto"/>
                <w:sz w:val="22"/>
                <w:szCs w:val="22"/>
              </w:rPr>
              <w:t xml:space="preserve">ГОСТ IEC 62479 </w:t>
            </w:r>
          </w:p>
          <w:p w14:paraId="5FBC8446" w14:textId="77777777" w:rsidR="00570D08" w:rsidRPr="006604FB" w:rsidRDefault="00570D08" w:rsidP="0060782F">
            <w:pPr>
              <w:autoSpaceDE w:val="0"/>
              <w:autoSpaceDN w:val="0"/>
              <w:adjustRightInd w:val="0"/>
              <w:ind w:left="-14" w:right="-57"/>
            </w:pPr>
            <w:r w:rsidRPr="006604FB">
              <w:t>ГОСТ Р МЭК 61293</w:t>
            </w:r>
          </w:p>
          <w:p w14:paraId="600107D3" w14:textId="3F075B53" w:rsidR="00570D08" w:rsidRPr="006604FB" w:rsidRDefault="00570D08" w:rsidP="0060782F">
            <w:pPr>
              <w:autoSpaceDE w:val="0"/>
              <w:autoSpaceDN w:val="0"/>
              <w:adjustRightInd w:val="0"/>
              <w:ind w:left="-14" w:right="-57"/>
            </w:pPr>
            <w:r w:rsidRPr="006604FB">
              <w:t xml:space="preserve">СТБ </w:t>
            </w:r>
            <w:r w:rsidRPr="006604FB">
              <w:rPr>
                <w:lang w:val="en-US"/>
              </w:rPr>
              <w:t>IEC</w:t>
            </w:r>
            <w:r w:rsidRPr="006604FB">
              <w:t xml:space="preserve"> 60215</w:t>
            </w:r>
          </w:p>
        </w:tc>
        <w:tc>
          <w:tcPr>
            <w:tcW w:w="1455" w:type="dxa"/>
          </w:tcPr>
          <w:p w14:paraId="22961F4B" w14:textId="77777777" w:rsidR="007C110B" w:rsidRPr="006604FB" w:rsidRDefault="007C110B" w:rsidP="00923EC5">
            <w:r w:rsidRPr="006604FB">
              <w:t>ТР ТС 004/2011</w:t>
            </w:r>
          </w:p>
        </w:tc>
      </w:tr>
      <w:tr w:rsidR="0004623D" w:rsidRPr="006604FB" w14:paraId="2E95C8B4" w14:textId="77777777" w:rsidTr="00BA557D">
        <w:trPr>
          <w:trHeight w:val="1081"/>
        </w:trPr>
        <w:tc>
          <w:tcPr>
            <w:tcW w:w="668" w:type="dxa"/>
          </w:tcPr>
          <w:p w14:paraId="1F3EC63E" w14:textId="77777777" w:rsidR="007C110B" w:rsidRPr="006604FB" w:rsidRDefault="007C110B" w:rsidP="00923EC5">
            <w:pPr>
              <w:pStyle w:val="ab"/>
              <w:numPr>
                <w:ilvl w:val="0"/>
                <w:numId w:val="15"/>
              </w:numPr>
              <w:autoSpaceDE w:val="0"/>
              <w:autoSpaceDN w:val="0"/>
              <w:adjustRightInd w:val="0"/>
              <w:ind w:right="-108"/>
              <w:contextualSpacing w:val="0"/>
              <w:jc w:val="center"/>
              <w:rPr>
                <w:sz w:val="22"/>
                <w:szCs w:val="22"/>
              </w:rPr>
            </w:pPr>
          </w:p>
        </w:tc>
        <w:tc>
          <w:tcPr>
            <w:tcW w:w="2559" w:type="dxa"/>
          </w:tcPr>
          <w:p w14:paraId="4647F84A" w14:textId="77777777" w:rsidR="007C110B" w:rsidRPr="006604FB" w:rsidRDefault="007C110B" w:rsidP="00923EC5">
            <w:pPr>
              <w:rPr>
                <w:lang w:eastAsia="zh-CN"/>
              </w:rPr>
            </w:pPr>
            <w:r w:rsidRPr="006604FB">
              <w:rPr>
                <w:lang w:eastAsia="zh-CN"/>
              </w:rPr>
              <w:t>швейные и вязальные</w:t>
            </w:r>
          </w:p>
        </w:tc>
        <w:tc>
          <w:tcPr>
            <w:tcW w:w="2022" w:type="dxa"/>
            <w:gridSpan w:val="2"/>
          </w:tcPr>
          <w:p w14:paraId="520CF876" w14:textId="77777777" w:rsidR="007C110B" w:rsidRPr="006604FB" w:rsidRDefault="007C110B" w:rsidP="00923EC5">
            <w:pPr>
              <w:widowControl w:val="0"/>
              <w:autoSpaceDE w:val="0"/>
              <w:autoSpaceDN w:val="0"/>
              <w:adjustRightInd w:val="0"/>
              <w:rPr>
                <w:lang w:eastAsia="zh-CN"/>
              </w:rPr>
            </w:pPr>
            <w:r w:rsidRPr="006604FB">
              <w:rPr>
                <w:lang w:eastAsia="zh-CN"/>
              </w:rPr>
              <w:t>8447</w:t>
            </w:r>
          </w:p>
          <w:p w14:paraId="56A4AEF1" w14:textId="77777777" w:rsidR="007C110B" w:rsidRPr="006604FB" w:rsidRDefault="007C110B" w:rsidP="00923EC5">
            <w:pPr>
              <w:widowControl w:val="0"/>
              <w:autoSpaceDE w:val="0"/>
              <w:autoSpaceDN w:val="0"/>
              <w:adjustRightInd w:val="0"/>
              <w:rPr>
                <w:lang w:eastAsia="zh-CN"/>
              </w:rPr>
            </w:pPr>
            <w:r w:rsidRPr="006604FB">
              <w:rPr>
                <w:lang w:eastAsia="zh-CN"/>
              </w:rPr>
              <w:t>8452</w:t>
            </w:r>
          </w:p>
          <w:p w14:paraId="06D838DC" w14:textId="77777777" w:rsidR="007C110B" w:rsidRPr="006604FB" w:rsidRDefault="007C110B" w:rsidP="00923EC5">
            <w:pPr>
              <w:autoSpaceDE w:val="0"/>
              <w:autoSpaceDN w:val="0"/>
              <w:adjustRightInd w:val="0"/>
            </w:pPr>
          </w:p>
        </w:tc>
        <w:tc>
          <w:tcPr>
            <w:tcW w:w="3535" w:type="dxa"/>
          </w:tcPr>
          <w:p w14:paraId="3009F337" w14:textId="77777777" w:rsidR="007C110B" w:rsidRPr="006604FB" w:rsidRDefault="007C110B" w:rsidP="0060782F">
            <w:pPr>
              <w:widowControl w:val="0"/>
              <w:autoSpaceDE w:val="0"/>
              <w:autoSpaceDN w:val="0"/>
              <w:adjustRightInd w:val="0"/>
              <w:ind w:left="-14" w:right="-57"/>
            </w:pPr>
            <w:r w:rsidRPr="006604FB">
              <w:t>ТР ТС 004/2011</w:t>
            </w:r>
          </w:p>
          <w:p w14:paraId="6FAF48DE" w14:textId="77777777" w:rsidR="00DB385B" w:rsidRPr="006604FB" w:rsidRDefault="00DB385B" w:rsidP="0060782F">
            <w:pPr>
              <w:widowControl w:val="0"/>
              <w:autoSpaceDE w:val="0"/>
              <w:autoSpaceDN w:val="0"/>
              <w:adjustRightInd w:val="0"/>
              <w:ind w:left="-14" w:right="-57"/>
            </w:pPr>
            <w:r w:rsidRPr="006604FB">
              <w:t>ГОСТ EN 62233</w:t>
            </w:r>
          </w:p>
          <w:p w14:paraId="328B61EA" w14:textId="77777777" w:rsidR="00DB385B" w:rsidRPr="006604FB" w:rsidRDefault="00DB385B" w:rsidP="0060782F">
            <w:pPr>
              <w:widowControl w:val="0"/>
              <w:autoSpaceDE w:val="0"/>
              <w:autoSpaceDN w:val="0"/>
              <w:adjustRightInd w:val="0"/>
              <w:ind w:left="-14" w:right="-57"/>
            </w:pPr>
            <w:r w:rsidRPr="006604FB">
              <w:t>ГОСТ IEC 60204-31</w:t>
            </w:r>
          </w:p>
          <w:p w14:paraId="28380BD3" w14:textId="77777777" w:rsidR="00DB385B" w:rsidRPr="006604FB" w:rsidRDefault="00DB385B" w:rsidP="0060782F">
            <w:pPr>
              <w:autoSpaceDE w:val="0"/>
              <w:autoSpaceDN w:val="0"/>
              <w:adjustRightInd w:val="0"/>
              <w:ind w:left="-14" w:right="-57"/>
              <w:rPr>
                <w:lang w:eastAsia="zh-CN"/>
              </w:rPr>
            </w:pPr>
            <w:r w:rsidRPr="006604FB">
              <w:rPr>
                <w:lang w:eastAsia="zh-CN"/>
              </w:rPr>
              <w:t>ГОСТ IEC 60335-1</w:t>
            </w:r>
          </w:p>
          <w:p w14:paraId="092A71E0" w14:textId="77777777" w:rsidR="00DB385B" w:rsidRPr="006604FB" w:rsidRDefault="00DB385B" w:rsidP="0060782F">
            <w:pPr>
              <w:autoSpaceDE w:val="0"/>
              <w:autoSpaceDN w:val="0"/>
              <w:adjustRightInd w:val="0"/>
              <w:ind w:left="-14" w:right="-57"/>
            </w:pPr>
            <w:r w:rsidRPr="006604FB">
              <w:t>ГОСТ IEC 60335-2-28</w:t>
            </w:r>
          </w:p>
          <w:p w14:paraId="3C5F5825" w14:textId="77777777" w:rsidR="00DB385B" w:rsidRPr="006604FB" w:rsidRDefault="00DB385B" w:rsidP="0060782F">
            <w:pPr>
              <w:tabs>
                <w:tab w:val="center" w:pos="4677"/>
                <w:tab w:val="right" w:pos="9355"/>
              </w:tabs>
              <w:ind w:left="-14" w:right="-57"/>
            </w:pPr>
            <w:r w:rsidRPr="006604FB">
              <w:rPr>
                <w:bCs/>
                <w:iCs/>
              </w:rPr>
              <w:t>ГОСТ IEC 61293</w:t>
            </w:r>
            <w:r w:rsidRPr="006604FB">
              <w:rPr>
                <w:bCs/>
                <w:iCs/>
                <w:vertAlign w:val="superscript"/>
              </w:rPr>
              <w:t>1</w:t>
            </w:r>
          </w:p>
          <w:p w14:paraId="30C55F01" w14:textId="77777777" w:rsidR="00DB385B" w:rsidRPr="006604FB" w:rsidRDefault="00DB385B" w:rsidP="0060782F">
            <w:pPr>
              <w:autoSpaceDE w:val="0"/>
              <w:autoSpaceDN w:val="0"/>
              <w:adjustRightInd w:val="0"/>
              <w:ind w:left="-14" w:right="-57"/>
              <w:rPr>
                <w:kern w:val="0"/>
                <w14:cntxtAlts w14:val="0"/>
              </w:rPr>
            </w:pPr>
            <w:r w:rsidRPr="006604FB">
              <w:rPr>
                <w:bCs/>
                <w:iCs/>
                <w:kern w:val="0"/>
                <w:lang w:eastAsia="zh-CN"/>
                <w14:cntxtAlts w14:val="0"/>
              </w:rPr>
              <w:t>ГОСТ IEC 62311</w:t>
            </w:r>
          </w:p>
          <w:p w14:paraId="1EDA81DB" w14:textId="77777777" w:rsidR="00DB385B" w:rsidRPr="006604FB" w:rsidRDefault="00DB385B" w:rsidP="0060782F">
            <w:pPr>
              <w:ind w:left="-14" w:right="-57"/>
            </w:pPr>
            <w:r w:rsidRPr="006604FB">
              <w:t>ГОСТ IEC 62479</w:t>
            </w:r>
          </w:p>
          <w:p w14:paraId="3FB475E4" w14:textId="77777777" w:rsidR="00DB385B" w:rsidRPr="006604FB" w:rsidRDefault="00DB385B" w:rsidP="0060782F">
            <w:pPr>
              <w:tabs>
                <w:tab w:val="center" w:pos="4677"/>
                <w:tab w:val="right" w:pos="9355"/>
              </w:tabs>
              <w:ind w:left="-14" w:right="-57"/>
            </w:pPr>
            <w:r w:rsidRPr="006604FB">
              <w:t>ГОСТ МЭК 60204-1</w:t>
            </w:r>
          </w:p>
          <w:p w14:paraId="7F70C7F6" w14:textId="20ABB3D8" w:rsidR="00DB385B" w:rsidRPr="006604FB" w:rsidRDefault="00DB385B" w:rsidP="0060782F">
            <w:pPr>
              <w:tabs>
                <w:tab w:val="center" w:pos="4677"/>
                <w:tab w:val="right" w:pos="9355"/>
              </w:tabs>
              <w:ind w:left="-14" w:right="-57"/>
              <w:rPr>
                <w:vertAlign w:val="superscript"/>
              </w:rPr>
            </w:pPr>
            <w:r w:rsidRPr="006604FB">
              <w:t>ГОСТ Р МЭК 60204-1</w:t>
            </w:r>
          </w:p>
          <w:p w14:paraId="45BD6C60" w14:textId="3028E7E8" w:rsidR="00DB385B" w:rsidRPr="006604FB" w:rsidRDefault="00DB385B" w:rsidP="0060782F">
            <w:pPr>
              <w:autoSpaceDE w:val="0"/>
              <w:autoSpaceDN w:val="0"/>
              <w:adjustRightInd w:val="0"/>
              <w:ind w:left="-14" w:right="-57"/>
              <w:rPr>
                <w:kern w:val="0"/>
                <w14:cntxtAlts w14:val="0"/>
              </w:rPr>
            </w:pPr>
            <w:r w:rsidRPr="006604FB">
              <w:rPr>
                <w:kern w:val="0"/>
                <w14:cntxtAlts w14:val="0"/>
              </w:rPr>
              <w:t>ГОСТ Р МЭК 61293</w:t>
            </w:r>
          </w:p>
        </w:tc>
        <w:tc>
          <w:tcPr>
            <w:tcW w:w="1455" w:type="dxa"/>
          </w:tcPr>
          <w:p w14:paraId="0EF38083" w14:textId="77777777" w:rsidR="007C110B" w:rsidRPr="006604FB" w:rsidRDefault="007C110B" w:rsidP="00923EC5">
            <w:r w:rsidRPr="006604FB">
              <w:t>ТР ТС 004/2011</w:t>
            </w:r>
          </w:p>
        </w:tc>
      </w:tr>
      <w:tr w:rsidR="0004623D" w:rsidRPr="006604FB" w14:paraId="1A9FEC39" w14:textId="77777777" w:rsidTr="00BA557D">
        <w:tc>
          <w:tcPr>
            <w:tcW w:w="668" w:type="dxa"/>
          </w:tcPr>
          <w:p w14:paraId="43417430"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r w:rsidRPr="006604FB">
              <w:rPr>
                <w:sz w:val="22"/>
                <w:szCs w:val="22"/>
                <w:lang w:eastAsia="ru-RU"/>
              </w:rPr>
              <w:br w:type="page"/>
            </w:r>
          </w:p>
        </w:tc>
        <w:tc>
          <w:tcPr>
            <w:tcW w:w="2559" w:type="dxa"/>
          </w:tcPr>
          <w:p w14:paraId="41132443" w14:textId="77777777" w:rsidR="007C110B" w:rsidRPr="006604FB" w:rsidRDefault="007C110B" w:rsidP="00923EC5">
            <w:pPr>
              <w:widowControl w:val="0"/>
              <w:autoSpaceDE w:val="0"/>
              <w:autoSpaceDN w:val="0"/>
              <w:adjustRightInd w:val="0"/>
              <w:rPr>
                <w:lang w:eastAsia="zh-CN"/>
              </w:rPr>
            </w:pPr>
            <w:r w:rsidRPr="006604FB">
              <w:rPr>
                <w:lang w:eastAsia="zh-CN"/>
              </w:rPr>
              <w:t>блоки питания, зарядные устройства, стабилизаторы и преобразователи напряжения</w:t>
            </w:r>
          </w:p>
        </w:tc>
        <w:tc>
          <w:tcPr>
            <w:tcW w:w="2022" w:type="dxa"/>
            <w:gridSpan w:val="2"/>
          </w:tcPr>
          <w:p w14:paraId="1662FB7B" w14:textId="77777777" w:rsidR="007C110B" w:rsidRPr="006604FB" w:rsidRDefault="007C110B" w:rsidP="00923EC5">
            <w:pPr>
              <w:autoSpaceDE w:val="0"/>
              <w:autoSpaceDN w:val="0"/>
              <w:adjustRightInd w:val="0"/>
            </w:pPr>
            <w:r w:rsidRPr="006604FB">
              <w:t>8504</w:t>
            </w:r>
          </w:p>
        </w:tc>
        <w:tc>
          <w:tcPr>
            <w:tcW w:w="3535" w:type="dxa"/>
          </w:tcPr>
          <w:p w14:paraId="6E5648B1" w14:textId="77777777" w:rsidR="007C110B" w:rsidRPr="006604FB" w:rsidRDefault="007C110B" w:rsidP="0060782F">
            <w:pPr>
              <w:widowControl w:val="0"/>
              <w:autoSpaceDE w:val="0"/>
              <w:autoSpaceDN w:val="0"/>
              <w:adjustRightInd w:val="0"/>
              <w:ind w:left="-14" w:right="-57"/>
            </w:pPr>
            <w:r w:rsidRPr="006604FB">
              <w:t>ТР ТС 004/2011</w:t>
            </w:r>
          </w:p>
          <w:p w14:paraId="6C60329A" w14:textId="77777777" w:rsidR="00570D08" w:rsidRPr="006604FB" w:rsidRDefault="00570D08" w:rsidP="0060782F">
            <w:pPr>
              <w:autoSpaceDE w:val="0"/>
              <w:autoSpaceDN w:val="0"/>
              <w:adjustRightInd w:val="0"/>
              <w:ind w:left="-14" w:right="-57"/>
            </w:pPr>
            <w:r w:rsidRPr="006604FB">
              <w:t>ГОСТ 21128</w:t>
            </w:r>
          </w:p>
          <w:p w14:paraId="41823AC7" w14:textId="77777777" w:rsidR="00570D08" w:rsidRPr="006604FB" w:rsidRDefault="00570D08" w:rsidP="0060782F">
            <w:pPr>
              <w:autoSpaceDE w:val="0"/>
              <w:autoSpaceDN w:val="0"/>
              <w:adjustRightInd w:val="0"/>
              <w:ind w:left="-14" w:right="-57"/>
              <w:rPr>
                <w:lang w:eastAsia="zh-CN"/>
              </w:rPr>
            </w:pPr>
            <w:r w:rsidRPr="006604FB">
              <w:rPr>
                <w:lang w:eastAsia="zh-CN"/>
              </w:rPr>
              <w:t>ГОСТ 34695.21-1 (IEC 61851-21-1)</w:t>
            </w:r>
            <w:r w:rsidRPr="006604FB">
              <w:rPr>
                <w:vertAlign w:val="superscript"/>
                <w:lang w:eastAsia="zh-CN"/>
              </w:rPr>
              <w:t>1</w:t>
            </w:r>
          </w:p>
          <w:p w14:paraId="3C15AF72" w14:textId="77777777" w:rsidR="00570D08" w:rsidRPr="006604FB" w:rsidRDefault="00570D08" w:rsidP="0060782F">
            <w:pPr>
              <w:autoSpaceDE w:val="0"/>
              <w:autoSpaceDN w:val="0"/>
              <w:adjustRightInd w:val="0"/>
              <w:ind w:left="-14" w:right="-57"/>
            </w:pPr>
            <w:r w:rsidRPr="006604FB">
              <w:rPr>
                <w:lang w:eastAsia="zh-CN"/>
              </w:rPr>
              <w:t>ГОСТ 34695.21-2 (IEC 61851-21-2)</w:t>
            </w:r>
            <w:r w:rsidRPr="006604FB">
              <w:rPr>
                <w:vertAlign w:val="superscript"/>
                <w:lang w:eastAsia="zh-CN"/>
              </w:rPr>
              <w:t>1</w:t>
            </w:r>
          </w:p>
          <w:p w14:paraId="26F88960" w14:textId="77777777" w:rsidR="00570D08" w:rsidRPr="006604FB" w:rsidRDefault="00570D08" w:rsidP="0060782F">
            <w:pPr>
              <w:autoSpaceDE w:val="0"/>
              <w:autoSpaceDN w:val="0"/>
              <w:adjustRightInd w:val="0"/>
              <w:ind w:left="-14" w:right="-57"/>
              <w:rPr>
                <w:lang w:eastAsia="zh-CN"/>
              </w:rPr>
            </w:pPr>
            <w:r w:rsidRPr="006604FB">
              <w:rPr>
                <w:lang w:eastAsia="zh-CN"/>
              </w:rPr>
              <w:t>ГОСТ 34700</w:t>
            </w:r>
            <w:r w:rsidRPr="006604FB">
              <w:rPr>
                <w:vertAlign w:val="superscript"/>
                <w:lang w:eastAsia="zh-CN"/>
              </w:rPr>
              <w:t>1</w:t>
            </w:r>
          </w:p>
          <w:p w14:paraId="27BADD00" w14:textId="77777777" w:rsidR="00570D08" w:rsidRPr="006604FB" w:rsidRDefault="00570D08" w:rsidP="0060782F">
            <w:pPr>
              <w:widowControl w:val="0"/>
              <w:autoSpaceDE w:val="0"/>
              <w:autoSpaceDN w:val="0"/>
              <w:adjustRightInd w:val="0"/>
              <w:ind w:left="-14" w:right="-57"/>
            </w:pPr>
            <w:r w:rsidRPr="006604FB">
              <w:t>ГОСТ EN 62233</w:t>
            </w:r>
          </w:p>
          <w:p w14:paraId="46BD1A86" w14:textId="77777777" w:rsidR="00570D08" w:rsidRPr="006604FB" w:rsidRDefault="00570D08" w:rsidP="0060782F">
            <w:pPr>
              <w:autoSpaceDE w:val="0"/>
              <w:autoSpaceDN w:val="0"/>
              <w:adjustRightInd w:val="0"/>
              <w:ind w:left="-14" w:right="-57"/>
            </w:pPr>
            <w:r w:rsidRPr="006604FB">
              <w:t>ГОСТ IEC 60065</w:t>
            </w:r>
          </w:p>
          <w:p w14:paraId="5FAF5222"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63EEB8D1" w14:textId="77777777" w:rsidR="00570D08" w:rsidRPr="006604FB" w:rsidRDefault="00570D08" w:rsidP="0060782F">
            <w:pPr>
              <w:autoSpaceDE w:val="0"/>
              <w:autoSpaceDN w:val="0"/>
              <w:adjustRightInd w:val="0"/>
              <w:ind w:left="-14" w:right="-57"/>
            </w:pPr>
            <w:r w:rsidRPr="006604FB">
              <w:t>ГОСТ IEC 60335-2-29</w:t>
            </w:r>
          </w:p>
          <w:p w14:paraId="58351B4B" w14:textId="77777777" w:rsidR="00570D08" w:rsidRPr="006604FB" w:rsidRDefault="00570D08" w:rsidP="0060782F">
            <w:pPr>
              <w:ind w:left="-14" w:right="-57"/>
            </w:pPr>
            <w:r w:rsidRPr="006604FB">
              <w:t>ГОСТ IEC 60335-2-76</w:t>
            </w:r>
          </w:p>
          <w:p w14:paraId="0864DF45" w14:textId="77777777" w:rsidR="00570D08" w:rsidRPr="006604FB" w:rsidRDefault="00570D08" w:rsidP="0060782F">
            <w:pPr>
              <w:autoSpaceDE w:val="0"/>
              <w:autoSpaceDN w:val="0"/>
              <w:adjustRightInd w:val="0"/>
              <w:ind w:left="-14" w:right="-57"/>
            </w:pPr>
            <w:r w:rsidRPr="006604FB">
              <w:t>ГОСТ IEC 60950-1</w:t>
            </w:r>
          </w:p>
          <w:p w14:paraId="20D6176F" w14:textId="77777777" w:rsidR="00570D08" w:rsidRPr="006604FB" w:rsidRDefault="00570D08" w:rsidP="0060782F">
            <w:pPr>
              <w:autoSpaceDE w:val="0"/>
              <w:autoSpaceDN w:val="0"/>
              <w:adjustRightInd w:val="0"/>
              <w:ind w:left="-14" w:right="-57"/>
              <w:rPr>
                <w:lang w:eastAsia="zh-CN"/>
              </w:rPr>
            </w:pPr>
            <w:r w:rsidRPr="006604FB">
              <w:rPr>
                <w:lang w:eastAsia="zh-CN"/>
              </w:rPr>
              <w:t xml:space="preserve">ГОСТ IEC 61204 </w:t>
            </w:r>
          </w:p>
          <w:p w14:paraId="504DCE19" w14:textId="77777777" w:rsidR="00570D08" w:rsidRPr="006604FB" w:rsidRDefault="00570D08" w:rsidP="0060782F">
            <w:pPr>
              <w:autoSpaceDE w:val="0"/>
              <w:autoSpaceDN w:val="0"/>
              <w:adjustRightInd w:val="0"/>
              <w:ind w:left="-14" w:right="-57"/>
              <w:rPr>
                <w:lang w:eastAsia="zh-CN"/>
              </w:rPr>
            </w:pPr>
            <w:r w:rsidRPr="006604FB">
              <w:rPr>
                <w:lang w:eastAsia="zh-CN"/>
              </w:rPr>
              <w:t xml:space="preserve">ГОСТ IEC 61204-7 </w:t>
            </w:r>
          </w:p>
          <w:p w14:paraId="53E86794" w14:textId="77777777" w:rsidR="00570D08" w:rsidRPr="006604FB" w:rsidRDefault="00570D08" w:rsidP="0060782F">
            <w:pPr>
              <w:autoSpaceDE w:val="0"/>
              <w:autoSpaceDN w:val="0"/>
              <w:adjustRightInd w:val="0"/>
              <w:ind w:left="-14" w:right="-57"/>
            </w:pPr>
            <w:r w:rsidRPr="006604FB">
              <w:t>ГОСТ IEC 61293</w:t>
            </w:r>
            <w:r w:rsidRPr="006604FB">
              <w:rPr>
                <w:vertAlign w:val="superscript"/>
              </w:rPr>
              <w:t>1</w:t>
            </w:r>
          </w:p>
          <w:p w14:paraId="15DA7215" w14:textId="77777777" w:rsidR="00570D08" w:rsidRPr="006604FB" w:rsidRDefault="00570D08" w:rsidP="0060782F">
            <w:pPr>
              <w:ind w:left="-14" w:right="-57"/>
            </w:pPr>
            <w:r w:rsidRPr="006604FB">
              <w:t xml:space="preserve">ГОСТ </w:t>
            </w:r>
            <w:r w:rsidRPr="006604FB">
              <w:rPr>
                <w:lang w:val="en-US"/>
              </w:rPr>
              <w:t>IEC</w:t>
            </w:r>
            <w:r w:rsidRPr="006604FB">
              <w:t xml:space="preserve"> 61851-1</w:t>
            </w:r>
            <w:r w:rsidRPr="006604FB">
              <w:rPr>
                <w:vertAlign w:val="superscript"/>
              </w:rPr>
              <w:t>1</w:t>
            </w:r>
          </w:p>
          <w:p w14:paraId="785756E2" w14:textId="77777777" w:rsidR="00570D08" w:rsidRPr="006604FB" w:rsidRDefault="00570D08" w:rsidP="0060782F">
            <w:pPr>
              <w:ind w:left="-14" w:right="-57"/>
            </w:pPr>
            <w:r w:rsidRPr="006604FB">
              <w:t>ГОСТ IEC 61851-21</w:t>
            </w:r>
            <w:r w:rsidRPr="006604FB">
              <w:rPr>
                <w:vertAlign w:val="superscript"/>
              </w:rPr>
              <w:t>1</w:t>
            </w:r>
          </w:p>
          <w:p w14:paraId="49AD1257" w14:textId="77777777" w:rsidR="00570D08" w:rsidRPr="006604FB" w:rsidRDefault="00570D08" w:rsidP="0060782F">
            <w:pPr>
              <w:ind w:left="-14" w:right="-57"/>
            </w:pPr>
            <w:r w:rsidRPr="006604FB">
              <w:t xml:space="preserve">ГОСТ </w:t>
            </w:r>
            <w:r w:rsidRPr="006604FB">
              <w:rPr>
                <w:lang w:val="en-US"/>
              </w:rPr>
              <w:t>IEC</w:t>
            </w:r>
            <w:r w:rsidRPr="006604FB">
              <w:t xml:space="preserve"> 61851-22</w:t>
            </w:r>
            <w:r w:rsidRPr="006604FB">
              <w:rPr>
                <w:vertAlign w:val="superscript"/>
              </w:rPr>
              <w:t>1</w:t>
            </w:r>
          </w:p>
          <w:p w14:paraId="0FA55F5C" w14:textId="77777777" w:rsidR="00570D08" w:rsidRPr="006604FB" w:rsidRDefault="00570D08" w:rsidP="0060782F">
            <w:pPr>
              <w:ind w:left="-14" w:right="-57"/>
            </w:pPr>
            <w:r w:rsidRPr="006604FB">
              <w:t xml:space="preserve">ГОСТ </w:t>
            </w:r>
            <w:r w:rsidRPr="006604FB">
              <w:rPr>
                <w:lang w:val="en-US"/>
              </w:rPr>
              <w:t>IEC</w:t>
            </w:r>
            <w:r w:rsidRPr="006604FB">
              <w:t xml:space="preserve"> 61851-23</w:t>
            </w:r>
            <w:r w:rsidRPr="006604FB">
              <w:rPr>
                <w:vertAlign w:val="superscript"/>
              </w:rPr>
              <w:t>1</w:t>
            </w:r>
          </w:p>
          <w:p w14:paraId="56481866" w14:textId="77777777" w:rsidR="00570D08" w:rsidRPr="006604FB" w:rsidRDefault="00570D08" w:rsidP="0060782F">
            <w:pPr>
              <w:tabs>
                <w:tab w:val="center" w:pos="4677"/>
                <w:tab w:val="right" w:pos="9355"/>
              </w:tabs>
              <w:ind w:left="-14" w:right="-57"/>
            </w:pPr>
            <w:r w:rsidRPr="006604FB">
              <w:t>ГОСТ IEC 61851-24</w:t>
            </w:r>
            <w:r w:rsidRPr="006604FB">
              <w:rPr>
                <w:vertAlign w:val="superscript"/>
              </w:rPr>
              <w:t>1</w:t>
            </w:r>
          </w:p>
          <w:p w14:paraId="26DCE1F0" w14:textId="77777777" w:rsidR="00570D08" w:rsidRPr="006604FB" w:rsidRDefault="00570D08" w:rsidP="0060782F">
            <w:pPr>
              <w:autoSpaceDE w:val="0"/>
              <w:autoSpaceDN w:val="0"/>
              <w:adjustRightInd w:val="0"/>
              <w:ind w:left="-14" w:right="-57"/>
              <w:rPr>
                <w:lang w:eastAsia="zh-CN"/>
              </w:rPr>
            </w:pPr>
            <w:r w:rsidRPr="006604FB">
              <w:rPr>
                <w:lang w:eastAsia="zh-CN"/>
              </w:rPr>
              <w:t>ГОСТ IEC 62040-1</w:t>
            </w:r>
          </w:p>
          <w:p w14:paraId="02D488B6" w14:textId="77777777" w:rsidR="00570D08" w:rsidRPr="006604FB" w:rsidRDefault="00000000" w:rsidP="0060782F">
            <w:pPr>
              <w:ind w:left="-14" w:right="-57"/>
            </w:pPr>
            <w:hyperlink r:id="rId8" w:tgtFrame="_blank" w:history="1">
              <w:r w:rsidR="00570D08" w:rsidRPr="006604FB">
                <w:rPr>
                  <w:rStyle w:val="ac"/>
                  <w:color w:val="auto"/>
                  <w:u w:val="none"/>
                </w:rPr>
                <w:t>ГОСТ IEC 62040-3</w:t>
              </w:r>
            </w:hyperlink>
            <w:r w:rsidR="00570D08" w:rsidRPr="006604FB">
              <w:rPr>
                <w:vertAlign w:val="superscript"/>
              </w:rPr>
              <w:t>1</w:t>
            </w:r>
          </w:p>
          <w:p w14:paraId="2E8D5D66" w14:textId="77777777" w:rsidR="00570D08" w:rsidRPr="006604FB" w:rsidRDefault="00570D08" w:rsidP="0060782F">
            <w:pPr>
              <w:autoSpaceDE w:val="0"/>
              <w:autoSpaceDN w:val="0"/>
              <w:adjustRightInd w:val="0"/>
              <w:ind w:left="-14" w:right="-57"/>
              <w:rPr>
                <w:lang w:eastAsia="zh-CN"/>
              </w:rPr>
            </w:pPr>
            <w:r w:rsidRPr="006604FB">
              <w:rPr>
                <w:bCs/>
                <w:iCs/>
                <w:kern w:val="0"/>
                <w:lang w:eastAsia="zh-CN"/>
                <w14:cntxtAlts w14:val="0"/>
              </w:rPr>
              <w:t>ГОСТ IEC 62311</w:t>
            </w:r>
          </w:p>
          <w:p w14:paraId="0044DD24" w14:textId="77777777" w:rsidR="00570D08" w:rsidRPr="006604FB" w:rsidRDefault="00570D08" w:rsidP="0060782F">
            <w:pPr>
              <w:widowControl w:val="0"/>
              <w:autoSpaceDE w:val="0"/>
              <w:autoSpaceDN w:val="0"/>
              <w:adjustRightInd w:val="0"/>
              <w:ind w:left="-14" w:right="-57"/>
            </w:pPr>
            <w:r w:rsidRPr="006604FB">
              <w:lastRenderedPageBreak/>
              <w:t>ГОСТ IEC 62479</w:t>
            </w:r>
          </w:p>
          <w:p w14:paraId="6CE45257" w14:textId="77777777" w:rsidR="00570D08" w:rsidRPr="006604FB" w:rsidRDefault="00570D08" w:rsidP="0060782F">
            <w:pPr>
              <w:tabs>
                <w:tab w:val="right" w:pos="3169"/>
              </w:tabs>
              <w:autoSpaceDE w:val="0"/>
              <w:autoSpaceDN w:val="0"/>
              <w:adjustRightInd w:val="0"/>
              <w:ind w:left="-14" w:right="-57"/>
            </w:pPr>
            <w:r w:rsidRPr="006604FB">
              <w:t>ГОСТ Р МЭК 61293</w:t>
            </w:r>
            <w:r w:rsidRPr="006604FB">
              <w:tab/>
            </w:r>
          </w:p>
          <w:p w14:paraId="0E37D084" w14:textId="77777777" w:rsidR="00570D08" w:rsidRPr="006604FB" w:rsidRDefault="00570D08" w:rsidP="0060782F">
            <w:pPr>
              <w:autoSpaceDE w:val="0"/>
              <w:autoSpaceDN w:val="0"/>
              <w:adjustRightInd w:val="0"/>
              <w:ind w:left="-14" w:right="-57"/>
              <w:rPr>
                <w:lang w:eastAsia="zh-CN"/>
              </w:rPr>
            </w:pPr>
            <w:r w:rsidRPr="006604FB">
              <w:rPr>
                <w:lang w:eastAsia="zh-CN"/>
              </w:rPr>
              <w:t xml:space="preserve">ГОСТ Р МЭК 61851-1 </w:t>
            </w:r>
          </w:p>
          <w:p w14:paraId="63ECAFCE" w14:textId="77777777" w:rsidR="00587A72" w:rsidRPr="006604FB" w:rsidRDefault="00587A72" w:rsidP="0060782F">
            <w:pPr>
              <w:ind w:left="-14" w:right="-57"/>
              <w:rPr>
                <w:color w:val="000000"/>
                <w:vertAlign w:val="superscript"/>
              </w:rPr>
            </w:pPr>
            <w:r w:rsidRPr="006604FB">
              <w:rPr>
                <w:color w:val="000000"/>
              </w:rPr>
              <w:t>ГОСТ Р МЭК 62040-1-1</w:t>
            </w:r>
            <w:r w:rsidRPr="006604FB">
              <w:rPr>
                <w:color w:val="000000"/>
                <w:vertAlign w:val="superscript"/>
              </w:rPr>
              <w:t>1</w:t>
            </w:r>
          </w:p>
          <w:p w14:paraId="578B4140" w14:textId="302DB104" w:rsidR="00570D08" w:rsidRPr="006604FB" w:rsidRDefault="00570D08" w:rsidP="0060782F">
            <w:pPr>
              <w:ind w:left="-14" w:right="-57"/>
            </w:pPr>
            <w:r w:rsidRPr="006604FB">
              <w:t>ГОСТ Р МЭК 62040-1-2</w:t>
            </w:r>
            <w:r w:rsidRPr="006604FB">
              <w:rPr>
                <w:vertAlign w:val="superscript"/>
              </w:rPr>
              <w:t>1</w:t>
            </w:r>
          </w:p>
          <w:p w14:paraId="1453229F" w14:textId="77777777" w:rsidR="00570D08" w:rsidRPr="006604FB" w:rsidRDefault="00570D08" w:rsidP="0060782F">
            <w:pPr>
              <w:autoSpaceDE w:val="0"/>
              <w:autoSpaceDN w:val="0"/>
              <w:adjustRightInd w:val="0"/>
              <w:ind w:left="-14" w:right="-57"/>
              <w:rPr>
                <w:lang w:eastAsia="zh-CN"/>
              </w:rPr>
            </w:pPr>
            <w:r w:rsidRPr="006604FB">
              <w:rPr>
                <w:lang w:eastAsia="zh-CN"/>
              </w:rPr>
              <w:t xml:space="preserve">СТБ </w:t>
            </w:r>
            <w:r w:rsidRPr="006604FB">
              <w:rPr>
                <w:lang w:val="en-US" w:eastAsia="zh-CN"/>
              </w:rPr>
              <w:t>CLC</w:t>
            </w:r>
            <w:r w:rsidRPr="006604FB">
              <w:rPr>
                <w:lang w:eastAsia="zh-CN"/>
              </w:rPr>
              <w:t>/</w:t>
            </w:r>
            <w:r w:rsidRPr="006604FB">
              <w:rPr>
                <w:lang w:val="en-US" w:eastAsia="zh-CN"/>
              </w:rPr>
              <w:t>TS</w:t>
            </w:r>
            <w:r w:rsidRPr="006604FB">
              <w:rPr>
                <w:lang w:eastAsia="zh-CN"/>
              </w:rPr>
              <w:t xml:space="preserve"> 50457-1</w:t>
            </w:r>
            <w:r w:rsidRPr="006604FB">
              <w:rPr>
                <w:vertAlign w:val="superscript"/>
                <w:lang w:eastAsia="zh-CN"/>
              </w:rPr>
              <w:t>1</w:t>
            </w:r>
          </w:p>
          <w:p w14:paraId="5463F697" w14:textId="77777777" w:rsidR="00570D08" w:rsidRPr="006604FB" w:rsidRDefault="00570D08" w:rsidP="0060782F">
            <w:pPr>
              <w:autoSpaceDE w:val="0"/>
              <w:autoSpaceDN w:val="0"/>
              <w:adjustRightInd w:val="0"/>
              <w:ind w:left="-14" w:right="-57"/>
              <w:rPr>
                <w:lang w:eastAsia="zh-CN"/>
              </w:rPr>
            </w:pPr>
            <w:r w:rsidRPr="006604FB">
              <w:rPr>
                <w:lang w:eastAsia="zh-CN"/>
              </w:rPr>
              <w:t>СТБ EN 50363</w:t>
            </w:r>
            <w:r w:rsidRPr="006604FB">
              <w:rPr>
                <w:vertAlign w:val="superscript"/>
                <w:lang w:eastAsia="zh-CN"/>
              </w:rPr>
              <w:t>1</w:t>
            </w:r>
          </w:p>
          <w:p w14:paraId="19F7EDFA" w14:textId="77777777" w:rsidR="00570D08" w:rsidRPr="006604FB" w:rsidRDefault="00570D08" w:rsidP="0060782F">
            <w:pPr>
              <w:autoSpaceDE w:val="0"/>
              <w:autoSpaceDN w:val="0"/>
              <w:adjustRightInd w:val="0"/>
              <w:ind w:left="-14" w:right="-57"/>
              <w:rPr>
                <w:lang w:eastAsia="zh-CN"/>
              </w:rPr>
            </w:pPr>
            <w:r w:rsidRPr="006604FB">
              <w:rPr>
                <w:lang w:eastAsia="zh-CN"/>
              </w:rPr>
              <w:t xml:space="preserve">СТБ IEC 61851-1 </w:t>
            </w:r>
          </w:p>
          <w:p w14:paraId="6FE6DE0E" w14:textId="5771519B" w:rsidR="00570D08" w:rsidRPr="006604FB" w:rsidRDefault="00570D08" w:rsidP="0060782F">
            <w:pPr>
              <w:autoSpaceDE w:val="0"/>
              <w:autoSpaceDN w:val="0"/>
              <w:adjustRightInd w:val="0"/>
              <w:ind w:left="-14" w:right="-57"/>
              <w:rPr>
                <w:lang w:eastAsia="zh-CN"/>
              </w:rPr>
            </w:pPr>
            <w:r w:rsidRPr="006604FB">
              <w:rPr>
                <w:lang w:eastAsia="zh-CN"/>
              </w:rPr>
              <w:t>СТБ IEC 61851-21</w:t>
            </w:r>
          </w:p>
        </w:tc>
        <w:tc>
          <w:tcPr>
            <w:tcW w:w="1455" w:type="dxa"/>
          </w:tcPr>
          <w:p w14:paraId="06E1AC69" w14:textId="77777777" w:rsidR="007C110B" w:rsidRPr="006604FB" w:rsidRDefault="007C110B" w:rsidP="00923EC5">
            <w:r w:rsidRPr="006604FB">
              <w:lastRenderedPageBreak/>
              <w:t>ТР ТС 004/2011</w:t>
            </w:r>
          </w:p>
        </w:tc>
      </w:tr>
      <w:tr w:rsidR="0004623D" w:rsidRPr="006604FB" w14:paraId="5143B801" w14:textId="77777777" w:rsidTr="00BA557D">
        <w:tc>
          <w:tcPr>
            <w:tcW w:w="668" w:type="dxa"/>
          </w:tcPr>
          <w:p w14:paraId="04360367"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272D3ED7" w14:textId="77777777" w:rsidR="007C110B" w:rsidRPr="006604FB" w:rsidRDefault="007C110B" w:rsidP="00923EC5">
            <w:pPr>
              <w:widowControl w:val="0"/>
              <w:autoSpaceDE w:val="0"/>
              <w:autoSpaceDN w:val="0"/>
              <w:adjustRightInd w:val="0"/>
              <w:rPr>
                <w:lang w:eastAsia="zh-CN"/>
              </w:rPr>
            </w:pPr>
            <w:r w:rsidRPr="006604FB">
              <w:rPr>
                <w:lang w:eastAsia="zh-CN"/>
              </w:rPr>
              <w:t>для садово-огородного хозяйства, лесного хозяйства, птицеводства, пчеловодства,</w:t>
            </w:r>
          </w:p>
          <w:p w14:paraId="0DD08F55" w14:textId="77777777" w:rsidR="007C110B" w:rsidRPr="006604FB" w:rsidRDefault="007C110B" w:rsidP="00923EC5">
            <w:pPr>
              <w:widowControl w:val="0"/>
              <w:autoSpaceDE w:val="0"/>
              <w:autoSpaceDN w:val="0"/>
              <w:adjustRightInd w:val="0"/>
              <w:rPr>
                <w:lang w:eastAsia="zh-CN"/>
              </w:rPr>
            </w:pPr>
            <w:r w:rsidRPr="006604FB">
              <w:rPr>
                <w:lang w:eastAsia="zh-CN"/>
              </w:rPr>
              <w:t>животноводства, кормопроизводства</w:t>
            </w:r>
          </w:p>
          <w:p w14:paraId="15175F76"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3CB5F275" w14:textId="77777777" w:rsidR="007C110B" w:rsidRPr="006604FB" w:rsidRDefault="007C110B" w:rsidP="00923EC5">
            <w:pPr>
              <w:widowControl w:val="0"/>
              <w:autoSpaceDE w:val="0"/>
              <w:autoSpaceDN w:val="0"/>
              <w:adjustRightInd w:val="0"/>
              <w:rPr>
                <w:lang w:eastAsia="zh-CN"/>
              </w:rPr>
            </w:pPr>
            <w:r w:rsidRPr="006604FB">
              <w:rPr>
                <w:lang w:eastAsia="zh-CN"/>
              </w:rPr>
              <w:t>8413</w:t>
            </w:r>
          </w:p>
          <w:p w14:paraId="2B233C03" w14:textId="77777777" w:rsidR="007C110B" w:rsidRPr="006604FB" w:rsidRDefault="007C110B" w:rsidP="00923EC5">
            <w:pPr>
              <w:widowControl w:val="0"/>
              <w:autoSpaceDE w:val="0"/>
              <w:autoSpaceDN w:val="0"/>
              <w:adjustRightInd w:val="0"/>
              <w:rPr>
                <w:lang w:eastAsia="zh-CN"/>
              </w:rPr>
            </w:pPr>
            <w:r w:rsidRPr="006604FB">
              <w:rPr>
                <w:lang w:eastAsia="zh-CN"/>
              </w:rPr>
              <w:t>8414</w:t>
            </w:r>
          </w:p>
          <w:p w14:paraId="01C1F9D6" w14:textId="77777777" w:rsidR="007C110B" w:rsidRPr="006604FB" w:rsidRDefault="007C110B" w:rsidP="00923EC5">
            <w:pPr>
              <w:widowControl w:val="0"/>
              <w:autoSpaceDE w:val="0"/>
              <w:autoSpaceDN w:val="0"/>
              <w:adjustRightInd w:val="0"/>
              <w:rPr>
                <w:lang w:eastAsia="zh-CN"/>
              </w:rPr>
            </w:pPr>
            <w:r w:rsidRPr="006604FB">
              <w:rPr>
                <w:lang w:eastAsia="zh-CN"/>
              </w:rPr>
              <w:t>8424</w:t>
            </w:r>
          </w:p>
          <w:p w14:paraId="099A49CF" w14:textId="77777777" w:rsidR="007C110B" w:rsidRPr="006604FB" w:rsidRDefault="007C110B" w:rsidP="00923EC5">
            <w:pPr>
              <w:widowControl w:val="0"/>
              <w:autoSpaceDE w:val="0"/>
              <w:autoSpaceDN w:val="0"/>
              <w:adjustRightInd w:val="0"/>
              <w:rPr>
                <w:lang w:eastAsia="zh-CN"/>
              </w:rPr>
            </w:pPr>
            <w:r w:rsidRPr="006604FB">
              <w:rPr>
                <w:lang w:eastAsia="zh-CN"/>
              </w:rPr>
              <w:t>8433</w:t>
            </w:r>
          </w:p>
          <w:p w14:paraId="7F0E2D1D" w14:textId="77777777" w:rsidR="007C110B" w:rsidRPr="006604FB" w:rsidRDefault="007C110B" w:rsidP="00923EC5">
            <w:pPr>
              <w:widowControl w:val="0"/>
              <w:autoSpaceDE w:val="0"/>
              <w:autoSpaceDN w:val="0"/>
              <w:adjustRightInd w:val="0"/>
              <w:rPr>
                <w:lang w:eastAsia="zh-CN"/>
              </w:rPr>
            </w:pPr>
            <w:r w:rsidRPr="006604FB">
              <w:rPr>
                <w:lang w:eastAsia="zh-CN"/>
              </w:rPr>
              <w:t>8434</w:t>
            </w:r>
          </w:p>
          <w:p w14:paraId="5DE5BB18" w14:textId="77777777" w:rsidR="007C110B" w:rsidRPr="006604FB" w:rsidRDefault="007C110B" w:rsidP="00923EC5">
            <w:pPr>
              <w:widowControl w:val="0"/>
              <w:autoSpaceDE w:val="0"/>
              <w:autoSpaceDN w:val="0"/>
              <w:adjustRightInd w:val="0"/>
              <w:rPr>
                <w:lang w:eastAsia="zh-CN"/>
              </w:rPr>
            </w:pPr>
            <w:r w:rsidRPr="006604FB">
              <w:rPr>
                <w:lang w:eastAsia="zh-CN"/>
              </w:rPr>
              <w:t>8435</w:t>
            </w:r>
          </w:p>
          <w:p w14:paraId="5147654E" w14:textId="77777777" w:rsidR="007C110B" w:rsidRPr="006604FB" w:rsidRDefault="007C110B" w:rsidP="00923EC5">
            <w:pPr>
              <w:widowControl w:val="0"/>
              <w:autoSpaceDE w:val="0"/>
              <w:autoSpaceDN w:val="0"/>
              <w:adjustRightInd w:val="0"/>
              <w:rPr>
                <w:lang w:eastAsia="zh-CN"/>
              </w:rPr>
            </w:pPr>
            <w:r w:rsidRPr="006604FB">
              <w:rPr>
                <w:lang w:eastAsia="zh-CN"/>
              </w:rPr>
              <w:t>8436</w:t>
            </w:r>
          </w:p>
          <w:p w14:paraId="3B063628" w14:textId="77777777" w:rsidR="007C110B" w:rsidRPr="006604FB" w:rsidRDefault="007C110B" w:rsidP="00923EC5">
            <w:pPr>
              <w:widowControl w:val="0"/>
              <w:autoSpaceDE w:val="0"/>
              <w:autoSpaceDN w:val="0"/>
              <w:adjustRightInd w:val="0"/>
              <w:rPr>
                <w:lang w:eastAsia="zh-CN"/>
              </w:rPr>
            </w:pPr>
            <w:r w:rsidRPr="006604FB">
              <w:rPr>
                <w:lang w:eastAsia="zh-CN"/>
              </w:rPr>
              <w:t>8437</w:t>
            </w:r>
          </w:p>
          <w:p w14:paraId="785867AE" w14:textId="77777777" w:rsidR="007C110B" w:rsidRPr="006604FB" w:rsidRDefault="007C110B" w:rsidP="00923EC5">
            <w:pPr>
              <w:widowControl w:val="0"/>
              <w:autoSpaceDE w:val="0"/>
              <w:autoSpaceDN w:val="0"/>
              <w:adjustRightInd w:val="0"/>
              <w:rPr>
                <w:lang w:eastAsia="zh-CN"/>
              </w:rPr>
            </w:pPr>
            <w:r w:rsidRPr="006604FB">
              <w:rPr>
                <w:lang w:eastAsia="zh-CN"/>
              </w:rPr>
              <w:t>8438</w:t>
            </w:r>
          </w:p>
          <w:p w14:paraId="728E8587" w14:textId="77777777" w:rsidR="007C110B" w:rsidRPr="006604FB" w:rsidRDefault="007C110B" w:rsidP="00923EC5">
            <w:pPr>
              <w:widowControl w:val="0"/>
              <w:autoSpaceDE w:val="0"/>
              <w:autoSpaceDN w:val="0"/>
              <w:adjustRightInd w:val="0"/>
              <w:rPr>
                <w:lang w:eastAsia="zh-CN"/>
              </w:rPr>
            </w:pPr>
            <w:r w:rsidRPr="006604FB">
              <w:rPr>
                <w:lang w:eastAsia="zh-CN"/>
              </w:rPr>
              <w:t>8467</w:t>
            </w:r>
          </w:p>
          <w:p w14:paraId="60A58E0B" w14:textId="77777777" w:rsidR="007C110B" w:rsidRPr="006604FB" w:rsidRDefault="007C110B" w:rsidP="00923EC5">
            <w:pPr>
              <w:widowControl w:val="0"/>
              <w:autoSpaceDE w:val="0"/>
              <w:autoSpaceDN w:val="0"/>
              <w:adjustRightInd w:val="0"/>
              <w:rPr>
                <w:lang w:eastAsia="zh-CN"/>
              </w:rPr>
            </w:pPr>
            <w:r w:rsidRPr="006604FB">
              <w:rPr>
                <w:lang w:eastAsia="zh-CN"/>
              </w:rPr>
              <w:t>8479</w:t>
            </w:r>
          </w:p>
          <w:p w14:paraId="4A471B88" w14:textId="77777777" w:rsidR="007C110B" w:rsidRPr="006604FB" w:rsidRDefault="007C110B" w:rsidP="00923EC5">
            <w:pPr>
              <w:widowControl w:val="0"/>
              <w:autoSpaceDE w:val="0"/>
              <w:autoSpaceDN w:val="0"/>
              <w:adjustRightInd w:val="0"/>
              <w:rPr>
                <w:lang w:eastAsia="zh-CN"/>
              </w:rPr>
            </w:pPr>
            <w:r w:rsidRPr="006604FB">
              <w:rPr>
                <w:lang w:eastAsia="zh-CN"/>
              </w:rPr>
              <w:t>8501</w:t>
            </w:r>
          </w:p>
          <w:p w14:paraId="24F7FA96" w14:textId="77777777" w:rsidR="007C110B" w:rsidRPr="006604FB" w:rsidRDefault="007C110B" w:rsidP="00923EC5">
            <w:pPr>
              <w:widowControl w:val="0"/>
              <w:autoSpaceDE w:val="0"/>
              <w:autoSpaceDN w:val="0"/>
              <w:adjustRightInd w:val="0"/>
              <w:rPr>
                <w:lang w:eastAsia="zh-CN"/>
              </w:rPr>
            </w:pPr>
            <w:r w:rsidRPr="006604FB">
              <w:rPr>
                <w:lang w:eastAsia="zh-CN"/>
              </w:rPr>
              <w:t>8508</w:t>
            </w:r>
          </w:p>
          <w:p w14:paraId="58551F96"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54A9A830" w14:textId="77777777" w:rsidR="007C110B" w:rsidRPr="006604FB" w:rsidRDefault="007C110B" w:rsidP="00923EC5">
            <w:pPr>
              <w:widowControl w:val="0"/>
              <w:autoSpaceDE w:val="0"/>
              <w:autoSpaceDN w:val="0"/>
              <w:adjustRightInd w:val="0"/>
              <w:rPr>
                <w:lang w:eastAsia="zh-CN"/>
              </w:rPr>
            </w:pPr>
            <w:r w:rsidRPr="006604FB">
              <w:rPr>
                <w:lang w:eastAsia="zh-CN"/>
              </w:rPr>
              <w:t>8537 10</w:t>
            </w:r>
          </w:p>
          <w:p w14:paraId="0BA62C75" w14:textId="77777777" w:rsidR="007C110B" w:rsidRPr="006604FB" w:rsidRDefault="007C110B" w:rsidP="00923EC5">
            <w:pPr>
              <w:widowControl w:val="0"/>
              <w:autoSpaceDE w:val="0"/>
              <w:autoSpaceDN w:val="0"/>
              <w:adjustRightInd w:val="0"/>
              <w:rPr>
                <w:i/>
                <w:lang w:eastAsia="zh-CN"/>
              </w:rPr>
            </w:pPr>
            <w:r w:rsidRPr="006604FB">
              <w:rPr>
                <w:lang w:eastAsia="zh-CN"/>
              </w:rPr>
              <w:t>8538 90</w:t>
            </w:r>
          </w:p>
        </w:tc>
        <w:tc>
          <w:tcPr>
            <w:tcW w:w="3535" w:type="dxa"/>
          </w:tcPr>
          <w:p w14:paraId="01043104" w14:textId="77777777" w:rsidR="007C110B" w:rsidRPr="006604FB" w:rsidRDefault="007C110B" w:rsidP="0060782F">
            <w:pPr>
              <w:widowControl w:val="0"/>
              <w:autoSpaceDE w:val="0"/>
              <w:autoSpaceDN w:val="0"/>
              <w:adjustRightInd w:val="0"/>
              <w:ind w:left="-14" w:right="-57"/>
            </w:pPr>
            <w:r w:rsidRPr="006604FB">
              <w:t>ТР ТС 004/2011</w:t>
            </w:r>
          </w:p>
          <w:p w14:paraId="05167B3C" w14:textId="77777777" w:rsidR="00570D08" w:rsidRPr="006604FB" w:rsidRDefault="00570D08" w:rsidP="0060782F">
            <w:pPr>
              <w:autoSpaceDE w:val="0"/>
              <w:autoSpaceDN w:val="0"/>
              <w:adjustRightInd w:val="0"/>
              <w:ind w:left="-14" w:right="-57"/>
            </w:pPr>
            <w:r w:rsidRPr="006604FB">
              <w:t>ГОСТ EN 62233</w:t>
            </w:r>
          </w:p>
          <w:p w14:paraId="4A826A8A"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083DFD63" w14:textId="77777777" w:rsidR="00570D08" w:rsidRPr="006604FB" w:rsidRDefault="00570D08" w:rsidP="0060782F">
            <w:pPr>
              <w:autoSpaceDE w:val="0"/>
              <w:autoSpaceDN w:val="0"/>
              <w:adjustRightInd w:val="0"/>
              <w:ind w:left="-14" w:right="-57"/>
            </w:pPr>
            <w:r w:rsidRPr="006604FB">
              <w:t>ГОСТ IEC 60335-2-100</w:t>
            </w:r>
            <w:r w:rsidRPr="006604FB">
              <w:rPr>
                <w:vertAlign w:val="superscript"/>
              </w:rPr>
              <w:t>1</w:t>
            </w:r>
          </w:p>
          <w:p w14:paraId="4D2E7CDB" w14:textId="77777777" w:rsidR="00570D08" w:rsidRPr="006604FB" w:rsidRDefault="00570D08" w:rsidP="0060782F">
            <w:pPr>
              <w:autoSpaceDE w:val="0"/>
              <w:autoSpaceDN w:val="0"/>
              <w:adjustRightInd w:val="0"/>
              <w:ind w:left="-14" w:right="-57"/>
            </w:pPr>
            <w:r w:rsidRPr="006604FB">
              <w:t>ГОСТ IEC 60335-2-107</w:t>
            </w:r>
            <w:r w:rsidRPr="006604FB">
              <w:rPr>
                <w:vertAlign w:val="superscript"/>
              </w:rPr>
              <w:t>1</w:t>
            </w:r>
          </w:p>
          <w:p w14:paraId="0B78B8C0" w14:textId="77777777" w:rsidR="00570D08" w:rsidRPr="006604FB" w:rsidRDefault="00570D08" w:rsidP="0060782F">
            <w:pPr>
              <w:autoSpaceDE w:val="0"/>
              <w:autoSpaceDN w:val="0"/>
              <w:adjustRightInd w:val="0"/>
              <w:ind w:left="-14" w:right="-57"/>
            </w:pPr>
            <w:r w:rsidRPr="006604FB">
              <w:t>ГОСТ IEC 60335-2-71</w:t>
            </w:r>
          </w:p>
          <w:p w14:paraId="31545366" w14:textId="77777777" w:rsidR="00570D08" w:rsidRPr="006604FB" w:rsidRDefault="00570D08" w:rsidP="0060782F">
            <w:pPr>
              <w:autoSpaceDE w:val="0"/>
              <w:autoSpaceDN w:val="0"/>
              <w:adjustRightInd w:val="0"/>
              <w:ind w:left="-14" w:right="-57"/>
            </w:pPr>
            <w:r w:rsidRPr="006604FB">
              <w:t>ГОСТ IEC 60335-2-76</w:t>
            </w:r>
          </w:p>
          <w:p w14:paraId="0B104BFF" w14:textId="77777777" w:rsidR="00570D08" w:rsidRPr="006604FB" w:rsidRDefault="00570D08" w:rsidP="0060782F">
            <w:pPr>
              <w:autoSpaceDE w:val="0"/>
              <w:autoSpaceDN w:val="0"/>
              <w:adjustRightInd w:val="0"/>
              <w:ind w:left="-14" w:right="-57"/>
            </w:pPr>
            <w:r w:rsidRPr="006604FB">
              <w:t>ГОСТ IEC 60335-2-77</w:t>
            </w:r>
          </w:p>
          <w:p w14:paraId="0B40243F" w14:textId="77777777" w:rsidR="00570D08" w:rsidRPr="006604FB" w:rsidRDefault="00570D08" w:rsidP="0060782F">
            <w:pPr>
              <w:autoSpaceDE w:val="0"/>
              <w:autoSpaceDN w:val="0"/>
              <w:adjustRightInd w:val="0"/>
              <w:ind w:left="-14" w:right="-57"/>
            </w:pPr>
            <w:r w:rsidRPr="006604FB">
              <w:t>ГОСТ IEC 60335-2-86</w:t>
            </w:r>
          </w:p>
          <w:p w14:paraId="36BB379D" w14:textId="77777777" w:rsidR="00570D08" w:rsidRPr="006604FB" w:rsidRDefault="00570D08" w:rsidP="0060782F">
            <w:pPr>
              <w:autoSpaceDE w:val="0"/>
              <w:autoSpaceDN w:val="0"/>
              <w:adjustRightInd w:val="0"/>
              <w:ind w:left="-14" w:right="-57"/>
            </w:pPr>
            <w:r w:rsidRPr="006604FB">
              <w:t>ГОСТ IEC 60335-2-87</w:t>
            </w:r>
          </w:p>
          <w:p w14:paraId="47515AC0" w14:textId="77777777" w:rsidR="00570D08" w:rsidRPr="006604FB" w:rsidRDefault="00570D08" w:rsidP="0060782F">
            <w:pPr>
              <w:autoSpaceDE w:val="0"/>
              <w:autoSpaceDN w:val="0"/>
              <w:adjustRightInd w:val="0"/>
              <w:ind w:left="-14" w:right="-57"/>
            </w:pPr>
            <w:r w:rsidRPr="006604FB">
              <w:t>ГОСТ IEC 60335-2-91</w:t>
            </w:r>
            <w:r w:rsidRPr="006604FB">
              <w:rPr>
                <w:vertAlign w:val="superscript"/>
              </w:rPr>
              <w:t>1</w:t>
            </w:r>
          </w:p>
          <w:p w14:paraId="171353FD" w14:textId="77777777" w:rsidR="00570D08" w:rsidRPr="006604FB" w:rsidRDefault="00570D08" w:rsidP="0060782F">
            <w:pPr>
              <w:autoSpaceDE w:val="0"/>
              <w:autoSpaceDN w:val="0"/>
              <w:adjustRightInd w:val="0"/>
              <w:ind w:left="-14" w:right="-57"/>
              <w:rPr>
                <w:vertAlign w:val="superscript"/>
              </w:rPr>
            </w:pPr>
            <w:r w:rsidRPr="006604FB">
              <w:t>ГОСТ IEC 60335-2-94</w:t>
            </w:r>
            <w:r w:rsidRPr="006604FB">
              <w:rPr>
                <w:vertAlign w:val="superscript"/>
              </w:rPr>
              <w:t>1</w:t>
            </w:r>
          </w:p>
          <w:p w14:paraId="5B89DB63" w14:textId="77777777" w:rsidR="00570D08" w:rsidRPr="006604FB" w:rsidRDefault="00570D08" w:rsidP="0060782F">
            <w:pPr>
              <w:autoSpaceDE w:val="0"/>
              <w:autoSpaceDN w:val="0"/>
              <w:adjustRightInd w:val="0"/>
              <w:ind w:left="-14" w:right="-57"/>
            </w:pPr>
            <w:r w:rsidRPr="006604FB">
              <w:t xml:space="preserve">ГОСТ </w:t>
            </w:r>
            <w:r w:rsidRPr="006604FB">
              <w:rPr>
                <w:lang w:val="en-US"/>
              </w:rPr>
              <w:t>IEC</w:t>
            </w:r>
            <w:r w:rsidRPr="006604FB">
              <w:t xml:space="preserve"> 60335-2-95</w:t>
            </w:r>
          </w:p>
          <w:p w14:paraId="52B253EF" w14:textId="77777777" w:rsidR="00570D08" w:rsidRPr="006604FB" w:rsidRDefault="00570D08" w:rsidP="0060782F">
            <w:pPr>
              <w:tabs>
                <w:tab w:val="center" w:pos="4677"/>
                <w:tab w:val="right" w:pos="9355"/>
              </w:tabs>
              <w:ind w:left="-14" w:right="-57"/>
            </w:pPr>
            <w:r w:rsidRPr="006604FB">
              <w:t>ГОСТ IEC 61293</w:t>
            </w:r>
            <w:r w:rsidRPr="006604FB">
              <w:rPr>
                <w:vertAlign w:val="superscript"/>
              </w:rPr>
              <w:t>1</w:t>
            </w:r>
          </w:p>
          <w:p w14:paraId="1E4AD20A"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376897C9" w14:textId="77777777" w:rsidR="00570D08" w:rsidRPr="006604FB" w:rsidRDefault="00570D08" w:rsidP="0060782F">
            <w:pPr>
              <w:ind w:left="-14" w:right="-57"/>
            </w:pPr>
            <w:r w:rsidRPr="006604FB">
              <w:t xml:space="preserve">ГОСТ IEC 62479 </w:t>
            </w:r>
          </w:p>
          <w:p w14:paraId="4293BECE"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МЭК 60204-1 </w:t>
            </w:r>
          </w:p>
          <w:p w14:paraId="390BB4EF" w14:textId="77777777" w:rsidR="00570D08" w:rsidRPr="006604FB" w:rsidRDefault="00570D08" w:rsidP="0060782F">
            <w:pPr>
              <w:autoSpaceDE w:val="0"/>
              <w:autoSpaceDN w:val="0"/>
              <w:adjustRightInd w:val="0"/>
              <w:ind w:left="-14" w:right="-57"/>
            </w:pPr>
            <w:r w:rsidRPr="006604FB">
              <w:t>ГОСТ МЭК 60335-2-92</w:t>
            </w:r>
          </w:p>
          <w:p w14:paraId="11291556" w14:textId="77777777" w:rsidR="00570D08" w:rsidRPr="006604FB" w:rsidRDefault="00570D08" w:rsidP="0060782F">
            <w:pPr>
              <w:autoSpaceDE w:val="0"/>
              <w:autoSpaceDN w:val="0"/>
              <w:adjustRightInd w:val="0"/>
              <w:ind w:left="-14" w:right="-57"/>
            </w:pPr>
            <w:r w:rsidRPr="006604FB">
              <w:t>ГОСТ МЭК 60335-2-94</w:t>
            </w:r>
          </w:p>
          <w:p w14:paraId="702435EB"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Р МЭК 60204-1 </w:t>
            </w:r>
          </w:p>
          <w:p w14:paraId="3835629F" w14:textId="77777777" w:rsidR="00570D08" w:rsidRPr="006604FB" w:rsidRDefault="00570D08" w:rsidP="0060782F">
            <w:pPr>
              <w:ind w:left="-14" w:right="-57"/>
            </w:pPr>
            <w:r w:rsidRPr="006604FB">
              <w:t>ГОСТ Р МЭК 60745-2-15</w:t>
            </w:r>
          </w:p>
          <w:p w14:paraId="285CF8F9" w14:textId="0FF04D12" w:rsidR="00570D08" w:rsidRPr="006604FB" w:rsidRDefault="00570D08" w:rsidP="0060782F">
            <w:pPr>
              <w:autoSpaceDE w:val="0"/>
              <w:autoSpaceDN w:val="0"/>
              <w:adjustRightInd w:val="0"/>
              <w:ind w:left="-14" w:right="-57"/>
            </w:pPr>
            <w:r w:rsidRPr="006604FB">
              <w:t>ГОСТ Р МЭК 61293</w:t>
            </w:r>
          </w:p>
        </w:tc>
        <w:tc>
          <w:tcPr>
            <w:tcW w:w="1455" w:type="dxa"/>
          </w:tcPr>
          <w:p w14:paraId="11C82514" w14:textId="77777777" w:rsidR="007C110B" w:rsidRPr="006604FB" w:rsidRDefault="007C110B" w:rsidP="00923EC5">
            <w:r w:rsidRPr="006604FB">
              <w:t>ТР ТС 004/2011</w:t>
            </w:r>
          </w:p>
          <w:p w14:paraId="464321B8" w14:textId="77777777" w:rsidR="007C110B" w:rsidRPr="006604FB" w:rsidRDefault="007C110B" w:rsidP="00923EC5"/>
          <w:p w14:paraId="18716531" w14:textId="77777777" w:rsidR="007C110B" w:rsidRPr="006604FB" w:rsidRDefault="007C110B" w:rsidP="00923EC5"/>
        </w:tc>
      </w:tr>
      <w:tr w:rsidR="0004623D" w:rsidRPr="006604FB" w14:paraId="113ABA3E" w14:textId="77777777" w:rsidTr="00BA557D">
        <w:tc>
          <w:tcPr>
            <w:tcW w:w="668" w:type="dxa"/>
          </w:tcPr>
          <w:p w14:paraId="2DF6E8D6" w14:textId="77777777" w:rsidR="007C110B" w:rsidRPr="006604FB" w:rsidRDefault="007C110B" w:rsidP="00923EC5">
            <w:pPr>
              <w:pStyle w:val="ab"/>
              <w:numPr>
                <w:ilvl w:val="0"/>
                <w:numId w:val="15"/>
              </w:numPr>
              <w:autoSpaceDE w:val="0"/>
              <w:autoSpaceDN w:val="0"/>
              <w:adjustRightInd w:val="0"/>
              <w:ind w:right="-108"/>
              <w:contextualSpacing w:val="0"/>
              <w:jc w:val="center"/>
              <w:rPr>
                <w:sz w:val="22"/>
                <w:szCs w:val="22"/>
              </w:rPr>
            </w:pPr>
          </w:p>
        </w:tc>
        <w:tc>
          <w:tcPr>
            <w:tcW w:w="2559" w:type="dxa"/>
          </w:tcPr>
          <w:p w14:paraId="744F37D9" w14:textId="77777777" w:rsidR="007C110B" w:rsidRPr="006604FB" w:rsidRDefault="007C110B" w:rsidP="00923EC5">
            <w:pPr>
              <w:widowControl w:val="0"/>
              <w:autoSpaceDE w:val="0"/>
              <w:autoSpaceDN w:val="0"/>
              <w:adjustRightInd w:val="0"/>
              <w:rPr>
                <w:lang w:eastAsia="zh-CN"/>
              </w:rPr>
            </w:pPr>
            <w:r w:rsidRPr="006604FB">
              <w:rPr>
                <w:lang w:eastAsia="zh-CN"/>
              </w:rPr>
              <w:t>для аквариумов и садовых водоемов</w:t>
            </w:r>
          </w:p>
        </w:tc>
        <w:tc>
          <w:tcPr>
            <w:tcW w:w="2022" w:type="dxa"/>
            <w:gridSpan w:val="2"/>
          </w:tcPr>
          <w:p w14:paraId="1E1E856E" w14:textId="77777777" w:rsidR="007C110B" w:rsidRPr="006604FB" w:rsidRDefault="007C110B" w:rsidP="00923EC5">
            <w:pPr>
              <w:widowControl w:val="0"/>
              <w:autoSpaceDE w:val="0"/>
              <w:autoSpaceDN w:val="0"/>
              <w:adjustRightInd w:val="0"/>
              <w:rPr>
                <w:lang w:eastAsia="zh-CN"/>
              </w:rPr>
            </w:pPr>
            <w:r w:rsidRPr="006604FB">
              <w:rPr>
                <w:lang w:eastAsia="zh-CN"/>
              </w:rPr>
              <w:t>8413</w:t>
            </w:r>
          </w:p>
          <w:p w14:paraId="13F1A1B5" w14:textId="77777777" w:rsidR="007C110B" w:rsidRPr="006604FB" w:rsidRDefault="007C110B" w:rsidP="00923EC5">
            <w:pPr>
              <w:widowControl w:val="0"/>
              <w:autoSpaceDE w:val="0"/>
              <w:autoSpaceDN w:val="0"/>
              <w:adjustRightInd w:val="0"/>
              <w:rPr>
                <w:lang w:eastAsia="zh-CN"/>
              </w:rPr>
            </w:pPr>
            <w:r w:rsidRPr="006604FB">
              <w:rPr>
                <w:lang w:eastAsia="zh-CN"/>
              </w:rPr>
              <w:t>8414</w:t>
            </w:r>
          </w:p>
          <w:p w14:paraId="37D560F1" w14:textId="77777777" w:rsidR="007C110B" w:rsidRPr="006604FB" w:rsidRDefault="007C110B" w:rsidP="00923EC5">
            <w:pPr>
              <w:widowControl w:val="0"/>
              <w:autoSpaceDE w:val="0"/>
              <w:autoSpaceDN w:val="0"/>
              <w:adjustRightInd w:val="0"/>
              <w:rPr>
                <w:lang w:eastAsia="zh-CN"/>
              </w:rPr>
            </w:pPr>
            <w:r w:rsidRPr="006604FB">
              <w:rPr>
                <w:lang w:eastAsia="zh-CN"/>
              </w:rPr>
              <w:t>8421</w:t>
            </w:r>
          </w:p>
          <w:p w14:paraId="0FF4BC45" w14:textId="77777777" w:rsidR="007C110B" w:rsidRPr="006604FB" w:rsidRDefault="007C110B" w:rsidP="00923EC5">
            <w:pPr>
              <w:widowControl w:val="0"/>
              <w:autoSpaceDE w:val="0"/>
              <w:autoSpaceDN w:val="0"/>
              <w:adjustRightInd w:val="0"/>
              <w:rPr>
                <w:lang w:eastAsia="zh-CN"/>
              </w:rPr>
            </w:pPr>
            <w:r w:rsidRPr="006604FB">
              <w:rPr>
                <w:lang w:eastAsia="zh-CN"/>
              </w:rPr>
              <w:t>8509</w:t>
            </w:r>
          </w:p>
          <w:p w14:paraId="3AE757D1" w14:textId="77777777" w:rsidR="007C110B" w:rsidRPr="006604FB" w:rsidRDefault="007C110B" w:rsidP="00923EC5">
            <w:pPr>
              <w:widowControl w:val="0"/>
              <w:autoSpaceDE w:val="0"/>
              <w:autoSpaceDN w:val="0"/>
              <w:adjustRightInd w:val="0"/>
              <w:rPr>
                <w:lang w:eastAsia="zh-CN"/>
              </w:rPr>
            </w:pPr>
            <w:r w:rsidRPr="006604FB">
              <w:rPr>
                <w:lang w:eastAsia="zh-CN"/>
              </w:rPr>
              <w:t>8516</w:t>
            </w:r>
          </w:p>
          <w:p w14:paraId="5820C1F8" w14:textId="5D6256FE" w:rsidR="007C110B" w:rsidRPr="006604FB" w:rsidRDefault="007C110B" w:rsidP="00923EC5">
            <w:pPr>
              <w:widowControl w:val="0"/>
              <w:autoSpaceDE w:val="0"/>
              <w:autoSpaceDN w:val="0"/>
              <w:adjustRightInd w:val="0"/>
              <w:rPr>
                <w:lang w:eastAsia="zh-CN"/>
              </w:rPr>
            </w:pPr>
            <w:r w:rsidRPr="006604FB">
              <w:rPr>
                <w:lang w:eastAsia="zh-CN"/>
              </w:rPr>
              <w:t>9107 00</w:t>
            </w:r>
            <w:r w:rsidR="00AC7559">
              <w:rPr>
                <w:lang w:eastAsia="zh-CN"/>
              </w:rPr>
              <w:t xml:space="preserve"> </w:t>
            </w:r>
            <w:r w:rsidRPr="006604FB">
              <w:rPr>
                <w:lang w:eastAsia="zh-CN"/>
              </w:rPr>
              <w:t>000 0</w:t>
            </w:r>
          </w:p>
          <w:p w14:paraId="7BBE2726" w14:textId="77777777" w:rsidR="007C110B" w:rsidRPr="006604FB" w:rsidRDefault="007C110B" w:rsidP="00923EC5">
            <w:pPr>
              <w:autoSpaceDE w:val="0"/>
              <w:autoSpaceDN w:val="0"/>
              <w:adjustRightInd w:val="0"/>
            </w:pPr>
            <w:r w:rsidRPr="006604FB">
              <w:t>9405</w:t>
            </w:r>
          </w:p>
        </w:tc>
        <w:tc>
          <w:tcPr>
            <w:tcW w:w="3535" w:type="dxa"/>
          </w:tcPr>
          <w:p w14:paraId="48F0D7C3" w14:textId="77777777" w:rsidR="007C110B" w:rsidRPr="006604FB" w:rsidRDefault="007C110B" w:rsidP="0060782F">
            <w:pPr>
              <w:widowControl w:val="0"/>
              <w:autoSpaceDE w:val="0"/>
              <w:autoSpaceDN w:val="0"/>
              <w:adjustRightInd w:val="0"/>
              <w:ind w:left="-14" w:right="-57"/>
            </w:pPr>
            <w:r w:rsidRPr="006604FB">
              <w:t>ТР ТС 004/2011</w:t>
            </w:r>
          </w:p>
          <w:p w14:paraId="19ED906A" w14:textId="77777777" w:rsidR="00570D08" w:rsidRPr="006604FB" w:rsidRDefault="00570D08" w:rsidP="0060782F">
            <w:pPr>
              <w:widowControl w:val="0"/>
              <w:autoSpaceDE w:val="0"/>
              <w:autoSpaceDN w:val="0"/>
              <w:adjustRightInd w:val="0"/>
              <w:ind w:left="-14" w:right="-57"/>
            </w:pPr>
            <w:r w:rsidRPr="006604FB">
              <w:t>ГОСТ EN 62233</w:t>
            </w:r>
          </w:p>
          <w:p w14:paraId="49C9FE2F" w14:textId="77777777" w:rsidR="00570D08" w:rsidRPr="006604FB" w:rsidRDefault="00570D08" w:rsidP="0060782F">
            <w:pPr>
              <w:autoSpaceDE w:val="0"/>
              <w:autoSpaceDN w:val="0"/>
              <w:adjustRightInd w:val="0"/>
              <w:ind w:left="-14" w:right="-57"/>
              <w:rPr>
                <w:lang w:eastAsia="zh-CN"/>
              </w:rPr>
            </w:pPr>
            <w:r w:rsidRPr="006604FB">
              <w:rPr>
                <w:lang w:eastAsia="zh-CN"/>
              </w:rPr>
              <w:t>ГОСТ IEC 60335-1</w:t>
            </w:r>
          </w:p>
          <w:p w14:paraId="65293C72" w14:textId="77777777" w:rsidR="00570D08" w:rsidRPr="006604FB" w:rsidRDefault="00570D08" w:rsidP="0060782F">
            <w:pPr>
              <w:autoSpaceDE w:val="0"/>
              <w:autoSpaceDN w:val="0"/>
              <w:adjustRightInd w:val="0"/>
              <w:ind w:left="-14" w:right="-57"/>
            </w:pPr>
            <w:r w:rsidRPr="006604FB">
              <w:t>ГОСТ IEC 60335-2-55</w:t>
            </w:r>
          </w:p>
          <w:p w14:paraId="7A00C66A" w14:textId="77777777" w:rsidR="00570D08" w:rsidRPr="006604FB" w:rsidRDefault="00570D08" w:rsidP="0060782F">
            <w:pPr>
              <w:tabs>
                <w:tab w:val="center" w:pos="4677"/>
                <w:tab w:val="right" w:pos="9355"/>
              </w:tabs>
              <w:spacing w:line="233" w:lineRule="auto"/>
              <w:ind w:left="-14" w:right="-57"/>
              <w:rPr>
                <w:bCs/>
                <w:iCs/>
                <w:color w:val="000000"/>
              </w:rPr>
            </w:pPr>
            <w:r w:rsidRPr="006604FB">
              <w:rPr>
                <w:bCs/>
                <w:iCs/>
              </w:rPr>
              <w:t>ГОСТ IEC 60598-2-11</w:t>
            </w:r>
            <w:r w:rsidRPr="006604FB">
              <w:rPr>
                <w:bCs/>
                <w:iCs/>
                <w:vertAlign w:val="superscript"/>
              </w:rPr>
              <w:t>1</w:t>
            </w:r>
          </w:p>
          <w:p w14:paraId="0AC8CB05" w14:textId="77777777" w:rsidR="00570D08" w:rsidRPr="006604FB" w:rsidRDefault="00570D08" w:rsidP="0060782F">
            <w:pPr>
              <w:tabs>
                <w:tab w:val="center" w:pos="4677"/>
                <w:tab w:val="right" w:pos="9355"/>
              </w:tabs>
              <w:ind w:left="-14" w:right="-57"/>
            </w:pPr>
            <w:r w:rsidRPr="006604FB">
              <w:t>ГОСТ IEC 61293</w:t>
            </w:r>
            <w:r w:rsidRPr="006604FB">
              <w:rPr>
                <w:vertAlign w:val="superscript"/>
              </w:rPr>
              <w:t>1</w:t>
            </w:r>
          </w:p>
          <w:p w14:paraId="542131B1" w14:textId="77777777" w:rsidR="00570D08" w:rsidRPr="006604FB" w:rsidRDefault="00570D0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187C39F5" w14:textId="77777777" w:rsidR="00570D08" w:rsidRPr="006604FB" w:rsidRDefault="00570D08" w:rsidP="0060782F">
            <w:pPr>
              <w:ind w:left="-14" w:right="-57"/>
            </w:pPr>
            <w:r w:rsidRPr="006604FB">
              <w:t xml:space="preserve">ГОСТ IEC 62479 </w:t>
            </w:r>
          </w:p>
          <w:p w14:paraId="70C819A2"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МЭК 60204-1 </w:t>
            </w:r>
          </w:p>
          <w:p w14:paraId="478C4D71" w14:textId="77777777" w:rsidR="00570D08" w:rsidRPr="006604FB" w:rsidRDefault="00570D08" w:rsidP="0060782F">
            <w:pPr>
              <w:tabs>
                <w:tab w:val="center" w:pos="4677"/>
                <w:tab w:val="right" w:pos="9355"/>
              </w:tabs>
              <w:ind w:left="-14" w:right="-57"/>
              <w:rPr>
                <w:color w:val="000000"/>
              </w:rPr>
            </w:pPr>
            <w:r w:rsidRPr="006604FB">
              <w:rPr>
                <w:color w:val="000000"/>
              </w:rPr>
              <w:t xml:space="preserve">ГОСТ Р МЭК 60204-1 </w:t>
            </w:r>
          </w:p>
          <w:p w14:paraId="6C83CFF9" w14:textId="77777777" w:rsidR="00570D08" w:rsidRPr="006604FB" w:rsidRDefault="00570D08" w:rsidP="0060782F">
            <w:pPr>
              <w:tabs>
                <w:tab w:val="center" w:pos="4677"/>
                <w:tab w:val="right" w:pos="9355"/>
              </w:tabs>
              <w:ind w:left="-14" w:right="-57"/>
            </w:pPr>
            <w:r w:rsidRPr="006604FB">
              <w:t>ГОСТ Р МЭК 60598-2-11</w:t>
            </w:r>
          </w:p>
          <w:p w14:paraId="339CAA09" w14:textId="13F05A9C" w:rsidR="007C110B" w:rsidRPr="006604FB" w:rsidRDefault="00570D08" w:rsidP="00527FE9">
            <w:pPr>
              <w:widowControl w:val="0"/>
              <w:autoSpaceDE w:val="0"/>
              <w:autoSpaceDN w:val="0"/>
              <w:adjustRightInd w:val="0"/>
              <w:ind w:left="-14" w:right="-57"/>
            </w:pPr>
            <w:r w:rsidRPr="006604FB">
              <w:t>ГОСТ Р МЭК 61293</w:t>
            </w:r>
          </w:p>
        </w:tc>
        <w:tc>
          <w:tcPr>
            <w:tcW w:w="1455" w:type="dxa"/>
          </w:tcPr>
          <w:p w14:paraId="1C33FB41" w14:textId="77777777" w:rsidR="007C110B" w:rsidRPr="006604FB" w:rsidRDefault="007C110B" w:rsidP="00923EC5">
            <w:r w:rsidRPr="006604FB">
              <w:t>ТР ТС 004/2011</w:t>
            </w:r>
          </w:p>
        </w:tc>
      </w:tr>
      <w:tr w:rsidR="0004623D" w:rsidRPr="006604FB" w14:paraId="15912129" w14:textId="77777777" w:rsidTr="00BA557D">
        <w:tc>
          <w:tcPr>
            <w:tcW w:w="668" w:type="dxa"/>
          </w:tcPr>
          <w:p w14:paraId="150796E5"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5F3495C6" w14:textId="77777777" w:rsidR="007C110B" w:rsidRPr="006604FB" w:rsidRDefault="007C110B" w:rsidP="00923EC5">
            <w:pPr>
              <w:widowControl w:val="0"/>
              <w:autoSpaceDE w:val="0"/>
              <w:autoSpaceDN w:val="0"/>
              <w:adjustRightInd w:val="0"/>
              <w:rPr>
                <w:lang w:eastAsia="zh-CN"/>
              </w:rPr>
            </w:pPr>
            <w:r w:rsidRPr="006604FB">
              <w:rPr>
                <w:lang w:eastAsia="zh-CN"/>
              </w:rPr>
              <w:t>электронасосы, насосные установки, насосные станции</w:t>
            </w:r>
          </w:p>
        </w:tc>
        <w:tc>
          <w:tcPr>
            <w:tcW w:w="2022" w:type="dxa"/>
            <w:gridSpan w:val="2"/>
          </w:tcPr>
          <w:p w14:paraId="7F62AAD0" w14:textId="77777777" w:rsidR="007C110B" w:rsidRPr="006604FB" w:rsidRDefault="007C110B" w:rsidP="00923EC5">
            <w:pPr>
              <w:widowControl w:val="0"/>
              <w:autoSpaceDE w:val="0"/>
              <w:autoSpaceDN w:val="0"/>
              <w:adjustRightInd w:val="0"/>
              <w:rPr>
                <w:lang w:eastAsia="zh-CN"/>
              </w:rPr>
            </w:pPr>
            <w:r w:rsidRPr="006604FB">
              <w:rPr>
                <w:lang w:eastAsia="zh-CN"/>
              </w:rPr>
              <w:t>8413</w:t>
            </w:r>
          </w:p>
          <w:p w14:paraId="073FDE42" w14:textId="77777777" w:rsidR="007C110B" w:rsidRPr="006604FB" w:rsidRDefault="007C110B" w:rsidP="00923EC5">
            <w:pPr>
              <w:widowControl w:val="0"/>
              <w:autoSpaceDE w:val="0"/>
              <w:autoSpaceDN w:val="0"/>
              <w:adjustRightInd w:val="0"/>
              <w:rPr>
                <w:lang w:eastAsia="zh-CN"/>
              </w:rPr>
            </w:pPr>
            <w:r w:rsidRPr="006604FB">
              <w:rPr>
                <w:lang w:eastAsia="zh-CN"/>
              </w:rPr>
              <w:t>8414</w:t>
            </w:r>
          </w:p>
        </w:tc>
        <w:tc>
          <w:tcPr>
            <w:tcW w:w="3535" w:type="dxa"/>
          </w:tcPr>
          <w:p w14:paraId="383E44A5" w14:textId="77777777" w:rsidR="007C110B" w:rsidRPr="006604FB" w:rsidRDefault="007C110B" w:rsidP="0060782F">
            <w:pPr>
              <w:widowControl w:val="0"/>
              <w:autoSpaceDE w:val="0"/>
              <w:autoSpaceDN w:val="0"/>
              <w:adjustRightInd w:val="0"/>
              <w:ind w:left="-14" w:right="-57"/>
            </w:pPr>
            <w:r w:rsidRPr="006604FB">
              <w:t>ТР ТС 004/2011</w:t>
            </w:r>
          </w:p>
          <w:p w14:paraId="47DC5066" w14:textId="77777777" w:rsidR="007C110B" w:rsidRPr="006604FB" w:rsidRDefault="007C110B" w:rsidP="0060782F">
            <w:pPr>
              <w:widowControl w:val="0"/>
              <w:autoSpaceDE w:val="0"/>
              <w:autoSpaceDN w:val="0"/>
              <w:adjustRightInd w:val="0"/>
              <w:ind w:left="-14" w:right="-57"/>
            </w:pPr>
            <w:r w:rsidRPr="006604FB">
              <w:t>ГОСТ EN 62233</w:t>
            </w:r>
          </w:p>
          <w:p w14:paraId="6A052674"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60335-1</w:t>
            </w:r>
          </w:p>
          <w:p w14:paraId="62A12254" w14:textId="07848143" w:rsidR="007C110B" w:rsidRPr="006604FB" w:rsidRDefault="007C110B" w:rsidP="0060782F">
            <w:pPr>
              <w:autoSpaceDE w:val="0"/>
              <w:autoSpaceDN w:val="0"/>
              <w:adjustRightInd w:val="0"/>
              <w:ind w:left="-14" w:right="-57"/>
            </w:pPr>
            <w:r w:rsidRPr="006604FB">
              <w:rPr>
                <w:lang w:eastAsia="zh-CN"/>
              </w:rPr>
              <w:t>ГОСТ IEC 60335-2-41</w:t>
            </w:r>
          </w:p>
          <w:p w14:paraId="5AAEE9D3" w14:textId="77777777" w:rsidR="007C110B" w:rsidRPr="006604FB" w:rsidRDefault="007C110B" w:rsidP="0060782F">
            <w:pPr>
              <w:autoSpaceDE w:val="0"/>
              <w:autoSpaceDN w:val="0"/>
              <w:adjustRightInd w:val="0"/>
              <w:ind w:left="-14" w:right="-57"/>
            </w:pPr>
            <w:r w:rsidRPr="006604FB">
              <w:t>ГОСТ IEC 60335-2-51</w:t>
            </w:r>
          </w:p>
          <w:p w14:paraId="034D206B"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40E15767" w14:textId="77777777" w:rsidR="007C110B" w:rsidRPr="006604FB" w:rsidRDefault="007C110B" w:rsidP="0060782F">
            <w:pPr>
              <w:ind w:left="-14" w:right="-57"/>
            </w:pPr>
            <w:r w:rsidRPr="006604FB">
              <w:t>ГОСТ МЭК 60204-1</w:t>
            </w:r>
          </w:p>
          <w:p w14:paraId="1DDA5C41" w14:textId="77777777" w:rsidR="007C110B" w:rsidRPr="006604FB" w:rsidRDefault="007C110B" w:rsidP="0060782F">
            <w:pPr>
              <w:widowControl w:val="0"/>
              <w:autoSpaceDE w:val="0"/>
              <w:autoSpaceDN w:val="0"/>
              <w:adjustRightInd w:val="0"/>
              <w:ind w:left="-14" w:right="-57"/>
              <w:rPr>
                <w:kern w:val="0"/>
                <w:lang w:eastAsia="zh-CN"/>
                <w14:cntxtAlts w14:val="0"/>
              </w:rPr>
            </w:pPr>
            <w:r w:rsidRPr="006604FB">
              <w:t>ГОСТ Р МЭК 61293</w:t>
            </w:r>
          </w:p>
          <w:p w14:paraId="3AA31906" w14:textId="53C05AF8" w:rsidR="007C110B" w:rsidRPr="006604FB" w:rsidRDefault="007C110B" w:rsidP="0060782F">
            <w:pPr>
              <w:ind w:left="-14" w:right="-57"/>
              <w:rPr>
                <w:lang w:eastAsia="zh-CN"/>
              </w:rPr>
            </w:pPr>
            <w:r w:rsidRPr="006604FB">
              <w:rPr>
                <w:lang w:val="be-BY"/>
              </w:rPr>
              <w:t>СТБ EN 1151-1</w:t>
            </w:r>
            <w:r w:rsidRPr="006604FB">
              <w:rPr>
                <w:vertAlign w:val="superscript"/>
                <w:lang w:val="be-BY"/>
              </w:rPr>
              <w:t>1</w:t>
            </w:r>
          </w:p>
        </w:tc>
        <w:tc>
          <w:tcPr>
            <w:tcW w:w="1455" w:type="dxa"/>
          </w:tcPr>
          <w:p w14:paraId="1E03DF10" w14:textId="77777777" w:rsidR="007C110B" w:rsidRPr="006604FB" w:rsidRDefault="007C110B" w:rsidP="00923EC5">
            <w:r w:rsidRPr="006604FB">
              <w:t>ТР ТС 004/2011</w:t>
            </w:r>
          </w:p>
        </w:tc>
      </w:tr>
      <w:tr w:rsidR="0004623D" w:rsidRPr="006604FB" w14:paraId="4BE91D98" w14:textId="77777777" w:rsidTr="00BA557D">
        <w:tc>
          <w:tcPr>
            <w:tcW w:w="668" w:type="dxa"/>
          </w:tcPr>
          <w:p w14:paraId="7BB1EC25"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73BD47DE"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световое и источники света</w:t>
            </w:r>
          </w:p>
          <w:p w14:paraId="3F7AF660"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6B4A9BE9" w14:textId="77777777" w:rsidR="007C110B" w:rsidRPr="006604FB" w:rsidRDefault="007C110B" w:rsidP="00923EC5">
            <w:pPr>
              <w:widowControl w:val="0"/>
              <w:autoSpaceDE w:val="0"/>
              <w:autoSpaceDN w:val="0"/>
              <w:adjustRightInd w:val="0"/>
            </w:pPr>
            <w:r w:rsidRPr="006604FB">
              <w:rPr>
                <w:lang w:eastAsia="zh-CN"/>
              </w:rPr>
              <w:t>8512</w:t>
            </w:r>
            <w:r w:rsidRPr="006604FB">
              <w:t xml:space="preserve"> </w:t>
            </w:r>
          </w:p>
          <w:p w14:paraId="284C2E16" w14:textId="77777777" w:rsidR="007C110B" w:rsidRPr="006604FB" w:rsidRDefault="007C110B" w:rsidP="00923EC5">
            <w:pPr>
              <w:widowControl w:val="0"/>
              <w:autoSpaceDE w:val="0"/>
              <w:autoSpaceDN w:val="0"/>
              <w:adjustRightInd w:val="0"/>
            </w:pPr>
            <w:r w:rsidRPr="006604FB">
              <w:t>8513</w:t>
            </w:r>
          </w:p>
          <w:p w14:paraId="0D90BFF6" w14:textId="77777777" w:rsidR="007C110B" w:rsidRPr="006604FB" w:rsidRDefault="007C110B" w:rsidP="00923EC5">
            <w:pPr>
              <w:widowControl w:val="0"/>
              <w:autoSpaceDE w:val="0"/>
              <w:autoSpaceDN w:val="0"/>
              <w:adjustRightInd w:val="0"/>
              <w:rPr>
                <w:lang w:eastAsia="zh-CN"/>
              </w:rPr>
            </w:pPr>
            <w:r w:rsidRPr="006604FB">
              <w:rPr>
                <w:lang w:eastAsia="zh-CN"/>
              </w:rPr>
              <w:t>8531</w:t>
            </w:r>
          </w:p>
          <w:p w14:paraId="0520FC2A" w14:textId="77777777" w:rsidR="007C110B" w:rsidRPr="006604FB" w:rsidRDefault="007C110B" w:rsidP="00923EC5">
            <w:pPr>
              <w:widowControl w:val="0"/>
              <w:autoSpaceDE w:val="0"/>
              <w:autoSpaceDN w:val="0"/>
              <w:adjustRightInd w:val="0"/>
              <w:rPr>
                <w:lang w:eastAsia="zh-CN"/>
              </w:rPr>
            </w:pPr>
            <w:r w:rsidRPr="006604FB">
              <w:rPr>
                <w:lang w:eastAsia="zh-CN"/>
              </w:rPr>
              <w:t>8539</w:t>
            </w:r>
          </w:p>
          <w:p w14:paraId="5D7688C9" w14:textId="77777777" w:rsidR="007C110B" w:rsidRPr="006604FB" w:rsidRDefault="007C110B" w:rsidP="00923EC5">
            <w:pPr>
              <w:widowControl w:val="0"/>
              <w:autoSpaceDE w:val="0"/>
              <w:autoSpaceDN w:val="0"/>
              <w:adjustRightInd w:val="0"/>
              <w:rPr>
                <w:lang w:eastAsia="zh-CN"/>
              </w:rPr>
            </w:pPr>
            <w:r w:rsidRPr="006604FB">
              <w:rPr>
                <w:lang w:eastAsia="zh-CN"/>
              </w:rPr>
              <w:lastRenderedPageBreak/>
              <w:t>8541</w:t>
            </w:r>
          </w:p>
          <w:p w14:paraId="276A6355" w14:textId="77777777" w:rsidR="007C110B" w:rsidRPr="006604FB" w:rsidRDefault="007C110B" w:rsidP="00923EC5">
            <w:pPr>
              <w:widowControl w:val="0"/>
              <w:autoSpaceDE w:val="0"/>
              <w:autoSpaceDN w:val="0"/>
              <w:adjustRightInd w:val="0"/>
              <w:rPr>
                <w:lang w:eastAsia="zh-CN"/>
              </w:rPr>
            </w:pPr>
            <w:r w:rsidRPr="006604FB">
              <w:rPr>
                <w:lang w:eastAsia="zh-CN"/>
              </w:rPr>
              <w:t>9401</w:t>
            </w:r>
          </w:p>
          <w:p w14:paraId="37718554" w14:textId="77777777" w:rsidR="007C110B" w:rsidRPr="006604FB" w:rsidRDefault="007C110B" w:rsidP="00923EC5">
            <w:pPr>
              <w:widowControl w:val="0"/>
              <w:autoSpaceDE w:val="0"/>
              <w:autoSpaceDN w:val="0"/>
              <w:adjustRightInd w:val="0"/>
              <w:rPr>
                <w:lang w:eastAsia="zh-CN"/>
              </w:rPr>
            </w:pPr>
            <w:r w:rsidRPr="006604FB">
              <w:rPr>
                <w:lang w:eastAsia="zh-CN"/>
              </w:rPr>
              <w:t>9403</w:t>
            </w:r>
          </w:p>
          <w:p w14:paraId="1914AC01" w14:textId="77777777" w:rsidR="007C110B" w:rsidRPr="006604FB" w:rsidRDefault="007C110B" w:rsidP="00923EC5">
            <w:pPr>
              <w:autoSpaceDE w:val="0"/>
              <w:autoSpaceDN w:val="0"/>
              <w:adjustRightInd w:val="0"/>
              <w:ind w:right="-108"/>
              <w:rPr>
                <w:lang w:eastAsia="zh-CN"/>
              </w:rPr>
            </w:pPr>
            <w:r w:rsidRPr="006604FB">
              <w:rPr>
                <w:lang w:eastAsia="zh-CN"/>
              </w:rPr>
              <w:t>9405</w:t>
            </w:r>
          </w:p>
          <w:p w14:paraId="49175697" w14:textId="77777777" w:rsidR="007C110B" w:rsidRPr="006604FB" w:rsidRDefault="007C110B" w:rsidP="00923EC5">
            <w:pPr>
              <w:autoSpaceDE w:val="0"/>
              <w:autoSpaceDN w:val="0"/>
              <w:adjustRightInd w:val="0"/>
              <w:ind w:right="-108"/>
              <w:rPr>
                <w:lang w:val="en-US"/>
              </w:rPr>
            </w:pPr>
          </w:p>
        </w:tc>
        <w:tc>
          <w:tcPr>
            <w:tcW w:w="3535" w:type="dxa"/>
          </w:tcPr>
          <w:p w14:paraId="1F61A97D" w14:textId="77777777" w:rsidR="007C110B" w:rsidRPr="006604FB" w:rsidRDefault="007C110B" w:rsidP="0060782F">
            <w:pPr>
              <w:widowControl w:val="0"/>
              <w:autoSpaceDE w:val="0"/>
              <w:autoSpaceDN w:val="0"/>
              <w:adjustRightInd w:val="0"/>
              <w:ind w:left="-14" w:right="-57"/>
              <w:rPr>
                <w:lang w:val="en-US"/>
              </w:rPr>
            </w:pPr>
            <w:r w:rsidRPr="006604FB">
              <w:lastRenderedPageBreak/>
              <w:t>ТР</w:t>
            </w:r>
            <w:r w:rsidRPr="006604FB">
              <w:rPr>
                <w:lang w:val="en-US"/>
              </w:rPr>
              <w:t xml:space="preserve"> </w:t>
            </w:r>
            <w:r w:rsidRPr="006604FB">
              <w:t>ТС</w:t>
            </w:r>
            <w:r w:rsidRPr="006604FB">
              <w:rPr>
                <w:lang w:val="en-US"/>
              </w:rPr>
              <w:t xml:space="preserve"> 004/2011</w:t>
            </w:r>
          </w:p>
          <w:p w14:paraId="00AFD098"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12.2.007.13</w:t>
            </w:r>
          </w:p>
          <w:p w14:paraId="73E202D3"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31948 (IEC 62035)</w:t>
            </w:r>
          </w:p>
          <w:p w14:paraId="40934DEB"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31998.1</w:t>
            </w:r>
          </w:p>
          <w:p w14:paraId="6E20F9B9" w14:textId="77777777" w:rsidR="007C110B" w:rsidRPr="006604FB" w:rsidRDefault="007C110B" w:rsidP="0060782F">
            <w:pPr>
              <w:autoSpaceDE w:val="0"/>
              <w:autoSpaceDN w:val="0"/>
              <w:adjustRightInd w:val="0"/>
              <w:ind w:left="-14" w:right="-57"/>
              <w:rPr>
                <w:lang w:val="en-US"/>
              </w:rPr>
            </w:pPr>
            <w:r w:rsidRPr="006604FB">
              <w:lastRenderedPageBreak/>
              <w:t>ГОСТ</w:t>
            </w:r>
            <w:r w:rsidRPr="006604FB">
              <w:rPr>
                <w:lang w:val="en-US"/>
              </w:rPr>
              <w:t xml:space="preserve"> 31999 (IEC 60968)</w:t>
            </w:r>
          </w:p>
          <w:p w14:paraId="021927BF" w14:textId="77777777" w:rsidR="007C110B" w:rsidRPr="006604FB" w:rsidRDefault="007C110B" w:rsidP="0060782F">
            <w:pPr>
              <w:autoSpaceDE w:val="0"/>
              <w:autoSpaceDN w:val="0"/>
              <w:adjustRightInd w:val="0"/>
              <w:ind w:left="-14" w:right="-57"/>
              <w:rPr>
                <w:vertAlign w:val="superscript"/>
              </w:rPr>
            </w:pPr>
            <w:r w:rsidRPr="006604FB">
              <w:t>ГОСТ 34819</w:t>
            </w:r>
            <w:r w:rsidRPr="006604FB">
              <w:rPr>
                <w:vertAlign w:val="superscript"/>
              </w:rPr>
              <w:t>1</w:t>
            </w:r>
          </w:p>
          <w:p w14:paraId="1A166F7B"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60061-1</w:t>
            </w:r>
          </w:p>
          <w:p w14:paraId="69BF71CA"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60061-4</w:t>
            </w:r>
          </w:p>
          <w:p w14:paraId="707D3463"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60155</w:t>
            </w:r>
          </w:p>
          <w:p w14:paraId="0E4FAA49" w14:textId="77777777" w:rsidR="007C110B" w:rsidRPr="006604FB" w:rsidRDefault="007C110B" w:rsidP="0060782F">
            <w:pPr>
              <w:tabs>
                <w:tab w:val="center" w:pos="4677"/>
                <w:tab w:val="right" w:pos="9355"/>
              </w:tabs>
              <w:ind w:left="-14" w:right="-57"/>
              <w:rPr>
                <w:lang w:val="en-US"/>
              </w:rPr>
            </w:pPr>
            <w:r w:rsidRPr="006604FB">
              <w:t>ГОСТ</w:t>
            </w:r>
            <w:r w:rsidRPr="006604FB">
              <w:rPr>
                <w:lang w:val="en-US"/>
              </w:rPr>
              <w:t xml:space="preserve"> IEC 60238</w:t>
            </w:r>
          </w:p>
          <w:p w14:paraId="214470CA" w14:textId="77777777" w:rsidR="007C110B" w:rsidRPr="006604FB" w:rsidRDefault="007C110B" w:rsidP="0060782F">
            <w:pPr>
              <w:ind w:left="-14" w:right="-57"/>
              <w:rPr>
                <w:lang w:val="en-US"/>
              </w:rPr>
            </w:pPr>
            <w:r w:rsidRPr="006604FB">
              <w:t>ГОСТ</w:t>
            </w:r>
            <w:r w:rsidRPr="006604FB">
              <w:rPr>
                <w:lang w:val="en-US"/>
              </w:rPr>
              <w:t xml:space="preserve"> IEC 60335-1</w:t>
            </w:r>
          </w:p>
          <w:p w14:paraId="59A7A6AF"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60335-2-56</w:t>
            </w:r>
          </w:p>
          <w:p w14:paraId="0FB27559"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60400</w:t>
            </w:r>
          </w:p>
          <w:p w14:paraId="4C4C8EC7"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60432-1</w:t>
            </w:r>
            <w:r w:rsidRPr="006604FB">
              <w:rPr>
                <w:vertAlign w:val="superscript"/>
                <w:lang w:val="en-US"/>
              </w:rPr>
              <w:t>1</w:t>
            </w:r>
          </w:p>
          <w:p w14:paraId="300E5205"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60432-2</w:t>
            </w:r>
          </w:p>
          <w:p w14:paraId="306D489C"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60432-3</w:t>
            </w:r>
            <w:r w:rsidRPr="006604FB">
              <w:rPr>
                <w:vertAlign w:val="superscript"/>
                <w:lang w:val="en-US"/>
              </w:rPr>
              <w:t>1</w:t>
            </w:r>
          </w:p>
          <w:p w14:paraId="6B874463" w14:textId="77777777" w:rsidR="007C110B" w:rsidRPr="006604FB" w:rsidRDefault="007C110B" w:rsidP="0060782F">
            <w:pPr>
              <w:tabs>
                <w:tab w:val="center" w:pos="4677"/>
                <w:tab w:val="right" w:pos="9355"/>
              </w:tabs>
              <w:ind w:left="-14" w:right="-57"/>
              <w:rPr>
                <w:lang w:val="en-US"/>
              </w:rPr>
            </w:pPr>
            <w:r w:rsidRPr="006604FB">
              <w:t>ГОСТ</w:t>
            </w:r>
            <w:r w:rsidRPr="006604FB">
              <w:rPr>
                <w:lang w:val="en-US"/>
              </w:rPr>
              <w:t xml:space="preserve"> IEC 60491</w:t>
            </w:r>
            <w:r w:rsidRPr="006604FB">
              <w:rPr>
                <w:vertAlign w:val="superscript"/>
                <w:lang w:val="en-US"/>
              </w:rPr>
              <w:t>1</w:t>
            </w:r>
          </w:p>
          <w:p w14:paraId="3F578140" w14:textId="77777777" w:rsidR="007C110B" w:rsidRPr="006604FB" w:rsidRDefault="007C110B" w:rsidP="0060782F">
            <w:pPr>
              <w:tabs>
                <w:tab w:val="center" w:pos="4677"/>
                <w:tab w:val="right" w:pos="9355"/>
              </w:tabs>
              <w:ind w:left="-14" w:right="-57"/>
              <w:rPr>
                <w:lang w:val="en-US"/>
              </w:rPr>
            </w:pPr>
            <w:r w:rsidRPr="006604FB">
              <w:t>ГОСТ</w:t>
            </w:r>
            <w:r w:rsidRPr="006604FB">
              <w:rPr>
                <w:lang w:val="en-US"/>
              </w:rPr>
              <w:t xml:space="preserve"> IEC 60570</w:t>
            </w:r>
          </w:p>
          <w:p w14:paraId="1B0654AF" w14:textId="77777777" w:rsidR="007C110B" w:rsidRPr="006604FB" w:rsidRDefault="007C110B" w:rsidP="0060782F">
            <w:pPr>
              <w:tabs>
                <w:tab w:val="center" w:pos="4677"/>
                <w:tab w:val="right" w:pos="9355"/>
              </w:tabs>
              <w:ind w:left="-14" w:right="-57"/>
              <w:rPr>
                <w:lang w:val="en-US"/>
              </w:rPr>
            </w:pPr>
            <w:r w:rsidRPr="006604FB">
              <w:t>ГОСТ</w:t>
            </w:r>
            <w:r w:rsidRPr="006604FB">
              <w:rPr>
                <w:lang w:val="en-US"/>
              </w:rPr>
              <w:t xml:space="preserve"> IEC 60570-2-1</w:t>
            </w:r>
            <w:r w:rsidRPr="006604FB">
              <w:rPr>
                <w:vertAlign w:val="superscript"/>
                <w:lang w:val="en-US"/>
              </w:rPr>
              <w:t>1</w:t>
            </w:r>
          </w:p>
          <w:p w14:paraId="5CEB8EA5"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60598-1</w:t>
            </w:r>
          </w:p>
          <w:p w14:paraId="53CC3E4F"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60598-2-1</w:t>
            </w:r>
          </w:p>
          <w:p w14:paraId="5D7F4BE4" w14:textId="77777777" w:rsidR="007C110B" w:rsidRPr="006604FB" w:rsidRDefault="007C110B" w:rsidP="0060782F">
            <w:pPr>
              <w:autoSpaceDE w:val="0"/>
              <w:autoSpaceDN w:val="0"/>
              <w:adjustRightInd w:val="0"/>
              <w:ind w:left="-14" w:right="-57"/>
              <w:rPr>
                <w:lang w:val="en-US"/>
              </w:rPr>
            </w:pPr>
            <w:r w:rsidRPr="006604FB">
              <w:t>ГОСТ</w:t>
            </w:r>
            <w:r w:rsidRPr="006604FB">
              <w:rPr>
                <w:lang w:val="en-US"/>
              </w:rPr>
              <w:t xml:space="preserve"> IEC 60598-2-10</w:t>
            </w:r>
          </w:p>
          <w:p w14:paraId="778F58F2" w14:textId="156EC466" w:rsidR="007C110B" w:rsidRPr="006604FB" w:rsidRDefault="007C110B" w:rsidP="0060782F">
            <w:pPr>
              <w:tabs>
                <w:tab w:val="center" w:pos="4677"/>
                <w:tab w:val="right" w:pos="9355"/>
              </w:tabs>
              <w:spacing w:line="233" w:lineRule="auto"/>
              <w:ind w:left="-14" w:right="-57"/>
            </w:pPr>
            <w:r w:rsidRPr="006604FB">
              <w:rPr>
                <w:bCs/>
                <w:iCs/>
              </w:rPr>
              <w:t>ГОСТ IEC 60598-2-11</w:t>
            </w:r>
            <w:r w:rsidRPr="006604FB">
              <w:rPr>
                <w:bCs/>
                <w:iCs/>
                <w:vertAlign w:val="superscript"/>
              </w:rPr>
              <w:t>1</w:t>
            </w:r>
            <w:r w:rsidRPr="006604FB">
              <w:rPr>
                <w:bCs/>
                <w:iCs/>
              </w:rPr>
              <w:t xml:space="preserve"> </w:t>
            </w:r>
          </w:p>
          <w:p w14:paraId="51542410"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60598-2-12</w:t>
            </w:r>
            <w:r w:rsidRPr="006604FB">
              <w:rPr>
                <w:vertAlign w:val="superscript"/>
              </w:rPr>
              <w:t>1</w:t>
            </w:r>
          </w:p>
          <w:p w14:paraId="23F8663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60598-2-13</w:t>
            </w:r>
          </w:p>
          <w:p w14:paraId="0B76DF45"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60598-2-14</w:t>
            </w:r>
          </w:p>
          <w:p w14:paraId="6A601AE1"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60598-2-17</w:t>
            </w:r>
          </w:p>
          <w:p w14:paraId="03F40827"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60598-2-18</w:t>
            </w:r>
            <w:r w:rsidRPr="006604FB">
              <w:rPr>
                <w:vertAlign w:val="superscript"/>
              </w:rPr>
              <w:t>1</w:t>
            </w:r>
          </w:p>
          <w:p w14:paraId="43E96E8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60598-2-19</w:t>
            </w:r>
          </w:p>
          <w:p w14:paraId="6D42DB68"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w:t>
            </w:r>
          </w:p>
          <w:p w14:paraId="38E809D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60598-2-20</w:t>
            </w:r>
          </w:p>
          <w:p w14:paraId="38CF181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60598-2-21</w:t>
            </w:r>
            <w:r w:rsidRPr="006604FB">
              <w:rPr>
                <w:vertAlign w:val="superscript"/>
              </w:rPr>
              <w:t>1</w:t>
            </w:r>
          </w:p>
          <w:p w14:paraId="7BDCC62E"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60598-2-22</w:t>
            </w:r>
          </w:p>
          <w:p w14:paraId="5FABD502"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60598-2-23</w:t>
            </w:r>
          </w:p>
          <w:p w14:paraId="5E17A922"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60598-2-24</w:t>
            </w:r>
          </w:p>
          <w:p w14:paraId="4CC05D69"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60598-2-25</w:t>
            </w:r>
          </w:p>
          <w:p w14:paraId="0ACC59BE"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60598-2-3</w:t>
            </w:r>
          </w:p>
          <w:p w14:paraId="5C9B8445"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60598-2-4</w:t>
            </w:r>
          </w:p>
          <w:p w14:paraId="69360854"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60598-2-5</w:t>
            </w:r>
          </w:p>
          <w:p w14:paraId="58EA5A9A"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60598-2-6</w:t>
            </w:r>
          </w:p>
          <w:p w14:paraId="31A2A8DA"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60598-2-7</w:t>
            </w:r>
          </w:p>
          <w:p w14:paraId="4834840B"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60598-2-8</w:t>
            </w:r>
          </w:p>
          <w:p w14:paraId="21BA7376"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60598-2-9</w:t>
            </w:r>
          </w:p>
          <w:p w14:paraId="08EC4B10"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60825-1</w:t>
            </w:r>
          </w:p>
          <w:p w14:paraId="6C086C71"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60838-1</w:t>
            </w:r>
          </w:p>
          <w:p w14:paraId="1A351DC5"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60838-2-1</w:t>
            </w:r>
          </w:p>
          <w:p w14:paraId="02C3C5A5" w14:textId="77777777" w:rsidR="007C110B" w:rsidRPr="006604FB" w:rsidRDefault="007C110B" w:rsidP="0060782F">
            <w:pPr>
              <w:ind w:left="-14" w:right="-57"/>
            </w:pPr>
            <w:r w:rsidRPr="006604FB">
              <w:t xml:space="preserve">ГОСТ </w:t>
            </w:r>
            <w:r w:rsidRPr="006604FB">
              <w:rPr>
                <w:lang w:val="en-US"/>
              </w:rPr>
              <w:t>IEC</w:t>
            </w:r>
            <w:r w:rsidRPr="006604FB">
              <w:t xml:space="preserve"> 60838-2-2</w:t>
            </w:r>
          </w:p>
          <w:p w14:paraId="2B81EB76" w14:textId="77777777" w:rsidR="007C110B" w:rsidRPr="006604FB" w:rsidRDefault="007C110B" w:rsidP="0060782F">
            <w:pPr>
              <w:ind w:left="-14" w:right="-57"/>
              <w:rPr>
                <w:vertAlign w:val="superscript"/>
              </w:rPr>
            </w:pPr>
            <w:r w:rsidRPr="006604FB">
              <w:t>ГОСТ IEC 60838-2-3</w:t>
            </w:r>
            <w:r w:rsidRPr="006604FB">
              <w:rPr>
                <w:vertAlign w:val="superscript"/>
              </w:rPr>
              <w:t>1</w:t>
            </w:r>
          </w:p>
          <w:p w14:paraId="64F8BE8C"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60924</w:t>
            </w:r>
            <w:r w:rsidRPr="006604FB">
              <w:rPr>
                <w:vertAlign w:val="superscript"/>
              </w:rPr>
              <w:t>1</w:t>
            </w:r>
            <w:r w:rsidRPr="006604FB">
              <w:t xml:space="preserve"> </w:t>
            </w:r>
          </w:p>
          <w:p w14:paraId="35B300B0"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60926</w:t>
            </w:r>
            <w:r w:rsidRPr="006604FB">
              <w:rPr>
                <w:vertAlign w:val="superscript"/>
              </w:rPr>
              <w:t xml:space="preserve">1 </w:t>
            </w:r>
          </w:p>
          <w:p w14:paraId="2F2E3522"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60928</w:t>
            </w:r>
            <w:r w:rsidRPr="006604FB">
              <w:rPr>
                <w:vertAlign w:val="superscript"/>
              </w:rPr>
              <w:t xml:space="preserve">1 </w:t>
            </w:r>
          </w:p>
          <w:p w14:paraId="1AB920F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60968</w:t>
            </w:r>
            <w:r w:rsidRPr="006604FB">
              <w:rPr>
                <w:vertAlign w:val="superscript"/>
              </w:rPr>
              <w:t>1</w:t>
            </w:r>
          </w:p>
          <w:p w14:paraId="4B332FE6"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61046</w:t>
            </w:r>
            <w:r w:rsidRPr="006604FB">
              <w:rPr>
                <w:vertAlign w:val="superscript"/>
              </w:rPr>
              <w:t>1</w:t>
            </w:r>
          </w:p>
          <w:p w14:paraId="05C167EB"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61048</w:t>
            </w:r>
          </w:p>
          <w:p w14:paraId="67BC6248"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61050</w:t>
            </w:r>
          </w:p>
          <w:p w14:paraId="41136209" w14:textId="77777777" w:rsidR="007C110B" w:rsidRPr="006604FB" w:rsidRDefault="007C110B" w:rsidP="0060782F">
            <w:pPr>
              <w:autoSpaceDE w:val="0"/>
              <w:autoSpaceDN w:val="0"/>
              <w:adjustRightInd w:val="0"/>
              <w:ind w:left="-14" w:right="-57"/>
              <w:rPr>
                <w:rFonts w:eastAsiaTheme="minorHAnsi"/>
                <w:lang w:eastAsia="en-US"/>
              </w:rPr>
            </w:pPr>
            <w:r w:rsidRPr="006604FB">
              <w:rPr>
                <w:rFonts w:eastAsiaTheme="minorHAnsi"/>
                <w:lang w:eastAsia="en-US"/>
              </w:rPr>
              <w:t xml:space="preserve">ГОСТ </w:t>
            </w:r>
            <w:r w:rsidRPr="006604FB">
              <w:rPr>
                <w:rFonts w:eastAsiaTheme="minorHAnsi"/>
                <w:lang w:val="en-US" w:eastAsia="en-US"/>
              </w:rPr>
              <w:t>IEC</w:t>
            </w:r>
            <w:r w:rsidRPr="006604FB">
              <w:rPr>
                <w:rFonts w:eastAsiaTheme="minorHAnsi"/>
                <w:lang w:eastAsia="en-US"/>
              </w:rPr>
              <w:t xml:space="preserve"> 61184</w:t>
            </w:r>
            <w:r w:rsidRPr="006604FB">
              <w:rPr>
                <w:rFonts w:eastAsiaTheme="minorHAnsi"/>
                <w:vertAlign w:val="superscript"/>
                <w:lang w:eastAsia="en-US"/>
              </w:rPr>
              <w:t>1</w:t>
            </w:r>
          </w:p>
          <w:p w14:paraId="1FA4D31B" w14:textId="77777777" w:rsidR="007C110B" w:rsidRPr="006604FB" w:rsidRDefault="007C110B" w:rsidP="0060782F">
            <w:pPr>
              <w:autoSpaceDE w:val="0"/>
              <w:autoSpaceDN w:val="0"/>
              <w:adjustRightInd w:val="0"/>
              <w:ind w:left="-14" w:right="-57"/>
              <w:rPr>
                <w:rFonts w:eastAsiaTheme="minorHAnsi"/>
                <w:lang w:eastAsia="en-US"/>
              </w:rPr>
            </w:pPr>
            <w:r w:rsidRPr="006604FB">
              <w:t xml:space="preserve">ГОСТ </w:t>
            </w:r>
            <w:r w:rsidRPr="006604FB">
              <w:rPr>
                <w:lang w:val="en-US"/>
              </w:rPr>
              <w:t>IEC</w:t>
            </w:r>
            <w:r w:rsidRPr="006604FB">
              <w:t xml:space="preserve"> 61195</w:t>
            </w:r>
          </w:p>
          <w:p w14:paraId="11437280"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61199</w:t>
            </w:r>
          </w:p>
          <w:p w14:paraId="638C5B1C"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61293</w:t>
            </w:r>
            <w:r w:rsidRPr="006604FB">
              <w:rPr>
                <w:vertAlign w:val="superscript"/>
              </w:rPr>
              <w:t>1</w:t>
            </w:r>
          </w:p>
          <w:p w14:paraId="1A902D5F"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61347-2-10</w:t>
            </w:r>
          </w:p>
          <w:p w14:paraId="28295414" w14:textId="77777777" w:rsidR="007C110B" w:rsidRPr="006604FB" w:rsidRDefault="007C110B" w:rsidP="0060782F">
            <w:pPr>
              <w:autoSpaceDE w:val="0"/>
              <w:autoSpaceDN w:val="0"/>
              <w:adjustRightInd w:val="0"/>
              <w:ind w:left="-14" w:right="-57"/>
            </w:pPr>
            <w:r w:rsidRPr="006604FB">
              <w:lastRenderedPageBreak/>
              <w:t xml:space="preserve">ГОСТ </w:t>
            </w:r>
            <w:r w:rsidRPr="006604FB">
              <w:rPr>
                <w:lang w:val="en-US"/>
              </w:rPr>
              <w:t>IEC</w:t>
            </w:r>
            <w:r w:rsidRPr="006604FB">
              <w:t xml:space="preserve"> 61347-2-11</w:t>
            </w:r>
          </w:p>
          <w:p w14:paraId="548B5071"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61347-2-12</w:t>
            </w:r>
          </w:p>
          <w:p w14:paraId="7F99DC55"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61347-2-13</w:t>
            </w:r>
          </w:p>
          <w:p w14:paraId="4CA6AE8D"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61347-2-2</w:t>
            </w:r>
          </w:p>
          <w:p w14:paraId="318332DC"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61347-2-7</w:t>
            </w:r>
          </w:p>
          <w:p w14:paraId="11430162"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61347-2-8</w:t>
            </w:r>
            <w:r w:rsidRPr="006604FB">
              <w:rPr>
                <w:vertAlign w:val="superscript"/>
              </w:rPr>
              <w:t>1</w:t>
            </w:r>
          </w:p>
          <w:p w14:paraId="5298CFD0"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61347-2-9</w:t>
            </w:r>
          </w:p>
          <w:p w14:paraId="4B6935C7"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61549</w:t>
            </w:r>
          </w:p>
          <w:p w14:paraId="1E40FD9E"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61730-1</w:t>
            </w:r>
            <w:r w:rsidRPr="006604FB">
              <w:rPr>
                <w:vertAlign w:val="superscript"/>
              </w:rPr>
              <w:t>1</w:t>
            </w:r>
          </w:p>
          <w:p w14:paraId="3E4E6692"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61995-1</w:t>
            </w:r>
          </w:p>
          <w:p w14:paraId="60C1D683"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62031</w:t>
            </w:r>
          </w:p>
          <w:p w14:paraId="074F59E0"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62035</w:t>
            </w:r>
            <w:r w:rsidRPr="006604FB">
              <w:rPr>
                <w:vertAlign w:val="superscript"/>
              </w:rPr>
              <w:t>1</w:t>
            </w:r>
          </w:p>
          <w:p w14:paraId="0A37AAA3"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62471</w:t>
            </w:r>
          </w:p>
          <w:p w14:paraId="1499F4E7"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62493</w:t>
            </w:r>
          </w:p>
          <w:p w14:paraId="7154F28B"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62560</w:t>
            </w:r>
            <w:r w:rsidRPr="006604FB">
              <w:rPr>
                <w:vertAlign w:val="superscript"/>
              </w:rPr>
              <w:t>1</w:t>
            </w:r>
          </w:p>
          <w:p w14:paraId="62E9BA47"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62776</w:t>
            </w:r>
            <w:r w:rsidRPr="006604FB">
              <w:rPr>
                <w:vertAlign w:val="superscript"/>
              </w:rPr>
              <w:t>1</w:t>
            </w:r>
          </w:p>
          <w:p w14:paraId="3B9C1254" w14:textId="77777777" w:rsidR="007C110B" w:rsidRPr="006604FB" w:rsidRDefault="007C110B" w:rsidP="0060782F">
            <w:pPr>
              <w:tabs>
                <w:tab w:val="center" w:pos="4677"/>
                <w:tab w:val="right" w:pos="9355"/>
              </w:tabs>
              <w:ind w:left="-14" w:right="-57"/>
            </w:pPr>
            <w:r w:rsidRPr="006604FB">
              <w:t>ГОСТ МЭК 1046</w:t>
            </w:r>
            <w:r w:rsidRPr="006604FB">
              <w:rPr>
                <w:vertAlign w:val="superscript"/>
              </w:rPr>
              <w:t>1</w:t>
            </w:r>
          </w:p>
          <w:p w14:paraId="6D7806DD" w14:textId="77777777" w:rsidR="007C110B" w:rsidRPr="006604FB" w:rsidRDefault="007C110B" w:rsidP="0060782F">
            <w:pPr>
              <w:autoSpaceDE w:val="0"/>
              <w:autoSpaceDN w:val="0"/>
              <w:adjustRightInd w:val="0"/>
              <w:ind w:left="-14" w:right="-57"/>
            </w:pPr>
            <w:r w:rsidRPr="006604FB">
              <w:t>ГОСТ МЭК 491</w:t>
            </w:r>
            <w:r w:rsidRPr="006604FB">
              <w:rPr>
                <w:vertAlign w:val="superscript"/>
              </w:rPr>
              <w:t>1</w:t>
            </w:r>
          </w:p>
          <w:p w14:paraId="30AC5122" w14:textId="77777777" w:rsidR="007C110B" w:rsidRPr="006604FB" w:rsidRDefault="007C110B" w:rsidP="0060782F">
            <w:pPr>
              <w:autoSpaceDE w:val="0"/>
              <w:autoSpaceDN w:val="0"/>
              <w:adjustRightInd w:val="0"/>
              <w:ind w:left="-14" w:right="-57"/>
            </w:pPr>
            <w:r w:rsidRPr="006604FB">
              <w:t>ГОСТ МЭК 60081</w:t>
            </w:r>
            <w:r w:rsidRPr="006604FB">
              <w:rPr>
                <w:vertAlign w:val="superscript"/>
              </w:rPr>
              <w:t>1</w:t>
            </w:r>
          </w:p>
          <w:p w14:paraId="5DB16123" w14:textId="77777777" w:rsidR="007C110B" w:rsidRPr="006604FB" w:rsidRDefault="007C110B" w:rsidP="0060782F">
            <w:pPr>
              <w:autoSpaceDE w:val="0"/>
              <w:autoSpaceDN w:val="0"/>
              <w:adjustRightInd w:val="0"/>
              <w:ind w:left="-14" w:right="-57"/>
            </w:pPr>
            <w:r w:rsidRPr="006604FB">
              <w:t>ГОСТ МЭК 60238</w:t>
            </w:r>
          </w:p>
          <w:p w14:paraId="07153882" w14:textId="60238CF5" w:rsidR="007C110B" w:rsidRPr="006604FB" w:rsidRDefault="007C110B" w:rsidP="0060782F">
            <w:pPr>
              <w:autoSpaceDE w:val="0"/>
              <w:autoSpaceDN w:val="0"/>
              <w:adjustRightInd w:val="0"/>
              <w:ind w:left="-14" w:right="-57"/>
            </w:pPr>
            <w:r w:rsidRPr="006604FB">
              <w:t>ГОСТ МЭК 60922</w:t>
            </w:r>
            <w:r w:rsidRPr="006604FB">
              <w:rPr>
                <w:vertAlign w:val="superscript"/>
              </w:rPr>
              <w:t>1</w:t>
            </w:r>
          </w:p>
          <w:p w14:paraId="542584E7" w14:textId="77777777" w:rsidR="007C110B" w:rsidRPr="006604FB" w:rsidRDefault="007C110B" w:rsidP="0060782F">
            <w:pPr>
              <w:autoSpaceDE w:val="0"/>
              <w:autoSpaceDN w:val="0"/>
              <w:adjustRightInd w:val="0"/>
              <w:ind w:left="-14" w:right="-57"/>
            </w:pPr>
            <w:r w:rsidRPr="006604FB">
              <w:t>ГОСТ МЭК 924</w:t>
            </w:r>
            <w:r w:rsidRPr="006604FB">
              <w:rPr>
                <w:vertAlign w:val="superscript"/>
              </w:rPr>
              <w:t>1</w:t>
            </w:r>
          </w:p>
          <w:p w14:paraId="3E687C2B" w14:textId="77777777" w:rsidR="007C110B" w:rsidRPr="006604FB" w:rsidRDefault="007C110B" w:rsidP="0060782F">
            <w:pPr>
              <w:autoSpaceDE w:val="0"/>
              <w:autoSpaceDN w:val="0"/>
              <w:adjustRightInd w:val="0"/>
              <w:ind w:left="-14" w:right="-57"/>
            </w:pPr>
            <w:r w:rsidRPr="006604FB">
              <w:t>ГОСТ МЭК 925</w:t>
            </w:r>
            <w:r w:rsidRPr="006604FB">
              <w:rPr>
                <w:vertAlign w:val="superscript"/>
              </w:rPr>
              <w:t>1</w:t>
            </w:r>
          </w:p>
          <w:p w14:paraId="497046D3" w14:textId="77777777" w:rsidR="007C110B" w:rsidRPr="006604FB" w:rsidRDefault="007C110B" w:rsidP="0060782F">
            <w:pPr>
              <w:autoSpaceDE w:val="0"/>
              <w:autoSpaceDN w:val="0"/>
              <w:adjustRightInd w:val="0"/>
              <w:ind w:left="-14" w:right="-57"/>
            </w:pPr>
            <w:r w:rsidRPr="006604FB">
              <w:t>ГОСТ МЭК 926</w:t>
            </w:r>
            <w:r w:rsidRPr="006604FB">
              <w:rPr>
                <w:vertAlign w:val="superscript"/>
              </w:rPr>
              <w:t>1</w:t>
            </w:r>
          </w:p>
          <w:p w14:paraId="7359F83F" w14:textId="77777777" w:rsidR="007C110B" w:rsidRPr="006604FB" w:rsidRDefault="007C110B" w:rsidP="0060782F">
            <w:pPr>
              <w:autoSpaceDE w:val="0"/>
              <w:autoSpaceDN w:val="0"/>
              <w:adjustRightInd w:val="0"/>
              <w:ind w:left="-14" w:right="-57"/>
            </w:pPr>
            <w:r w:rsidRPr="006604FB">
              <w:t>ГОСТ МЭК 928</w:t>
            </w:r>
            <w:r w:rsidRPr="006604FB">
              <w:rPr>
                <w:vertAlign w:val="superscript"/>
              </w:rPr>
              <w:t>1</w:t>
            </w:r>
          </w:p>
          <w:p w14:paraId="4BC793F7" w14:textId="77777777" w:rsidR="007C110B" w:rsidRPr="006604FB" w:rsidRDefault="007C110B" w:rsidP="0060782F">
            <w:pPr>
              <w:autoSpaceDE w:val="0"/>
              <w:autoSpaceDN w:val="0"/>
              <w:adjustRightInd w:val="0"/>
              <w:ind w:left="-14" w:right="-57"/>
            </w:pPr>
            <w:r w:rsidRPr="006604FB">
              <w:t>ГОСТ Р 53073 (МЭК 60662)</w:t>
            </w:r>
          </w:p>
          <w:p w14:paraId="42844BFD" w14:textId="77777777" w:rsidR="007C110B" w:rsidRPr="006604FB" w:rsidRDefault="007C110B" w:rsidP="0060782F">
            <w:pPr>
              <w:autoSpaceDE w:val="0"/>
              <w:autoSpaceDN w:val="0"/>
              <w:adjustRightInd w:val="0"/>
              <w:ind w:left="-14" w:right="-57"/>
            </w:pPr>
            <w:r w:rsidRPr="006604FB">
              <w:t>ГОСТ Р 53075 (МЭК 61167)</w:t>
            </w:r>
          </w:p>
          <w:p w14:paraId="6863F9E8" w14:textId="77777777" w:rsidR="007C110B" w:rsidRPr="006604FB" w:rsidRDefault="007C110B" w:rsidP="0060782F">
            <w:pPr>
              <w:autoSpaceDE w:val="0"/>
              <w:autoSpaceDN w:val="0"/>
              <w:adjustRightInd w:val="0"/>
              <w:ind w:left="-14" w:right="-57"/>
            </w:pPr>
            <w:r w:rsidRPr="006604FB">
              <w:t>ГОСТ Р 54416 (МЭК 60432-3)</w:t>
            </w:r>
          </w:p>
          <w:p w14:paraId="5E7720AE" w14:textId="77777777" w:rsidR="007C110B" w:rsidRPr="006604FB" w:rsidRDefault="007C110B" w:rsidP="0060782F">
            <w:pPr>
              <w:autoSpaceDE w:val="0"/>
              <w:autoSpaceDN w:val="0"/>
              <w:adjustRightInd w:val="0"/>
              <w:ind w:left="-14" w:right="-57"/>
              <w:rPr>
                <w:kern w:val="0"/>
                <w14:cntxtAlts w14:val="0"/>
              </w:rPr>
            </w:pPr>
            <w:r w:rsidRPr="006604FB">
              <w:rPr>
                <w:kern w:val="0"/>
                <w14:cntxtAlts w14:val="0"/>
              </w:rPr>
              <w:t>ГОСТ Р 58809.1</w:t>
            </w:r>
            <w:r w:rsidRPr="006604FB">
              <w:rPr>
                <w:kern w:val="0"/>
                <w:vertAlign w:val="superscript"/>
                <w14:cntxtAlts w14:val="0"/>
              </w:rPr>
              <w:t>1</w:t>
            </w:r>
          </w:p>
          <w:p w14:paraId="1B2DA687" w14:textId="77777777" w:rsidR="007C110B" w:rsidRPr="006604FB" w:rsidRDefault="007C110B" w:rsidP="0060782F">
            <w:pPr>
              <w:autoSpaceDE w:val="0"/>
              <w:autoSpaceDN w:val="0"/>
              <w:adjustRightInd w:val="0"/>
              <w:ind w:left="-14" w:right="-57"/>
            </w:pPr>
            <w:r w:rsidRPr="006604FB">
              <w:t>ГОСТ Р МЭК 60598-2-11</w:t>
            </w:r>
          </w:p>
          <w:p w14:paraId="415A516D" w14:textId="77777777" w:rsidR="007C110B" w:rsidRPr="006604FB" w:rsidRDefault="007C110B" w:rsidP="0060782F">
            <w:pPr>
              <w:tabs>
                <w:tab w:val="center" w:pos="4677"/>
                <w:tab w:val="right" w:pos="9355"/>
              </w:tabs>
              <w:ind w:left="-14" w:right="-57"/>
            </w:pPr>
            <w:r w:rsidRPr="006604FB">
              <w:t>ГОСТ Р МЭК 61293</w:t>
            </w:r>
          </w:p>
          <w:p w14:paraId="40F287E8" w14:textId="77777777" w:rsidR="007C110B" w:rsidRPr="006604FB" w:rsidRDefault="007C110B" w:rsidP="0060782F">
            <w:pPr>
              <w:autoSpaceDE w:val="0"/>
              <w:autoSpaceDN w:val="0"/>
              <w:adjustRightInd w:val="0"/>
              <w:ind w:left="-14" w:right="-57"/>
            </w:pPr>
            <w:r w:rsidRPr="006604FB">
              <w:t>ГОСТ Р МЭК 61347-1</w:t>
            </w:r>
          </w:p>
          <w:p w14:paraId="3354A9CC" w14:textId="77777777" w:rsidR="007C110B" w:rsidRPr="006604FB" w:rsidRDefault="007C110B" w:rsidP="0060782F">
            <w:pPr>
              <w:autoSpaceDE w:val="0"/>
              <w:autoSpaceDN w:val="0"/>
              <w:adjustRightInd w:val="0"/>
              <w:ind w:left="-14" w:right="-57"/>
            </w:pPr>
            <w:r w:rsidRPr="006604FB">
              <w:t>ГОСТ Р МЭК 61347-2-3</w:t>
            </w:r>
          </w:p>
          <w:p w14:paraId="5202BAC5" w14:textId="77777777" w:rsidR="007C110B" w:rsidRPr="006604FB" w:rsidRDefault="007C110B" w:rsidP="0060782F">
            <w:pPr>
              <w:autoSpaceDE w:val="0"/>
              <w:autoSpaceDN w:val="0"/>
              <w:adjustRightInd w:val="0"/>
              <w:ind w:left="-14" w:right="-57"/>
            </w:pPr>
            <w:r w:rsidRPr="006604FB">
              <w:t>ГОСТ Р МЭК 61347-2-8</w:t>
            </w:r>
          </w:p>
          <w:p w14:paraId="4DC3F23B" w14:textId="77777777" w:rsidR="007C110B" w:rsidRPr="006604FB" w:rsidRDefault="007C110B" w:rsidP="0060782F">
            <w:pPr>
              <w:autoSpaceDE w:val="0"/>
              <w:autoSpaceDN w:val="0"/>
              <w:adjustRightInd w:val="0"/>
              <w:ind w:left="-14" w:right="-57"/>
            </w:pPr>
            <w:r w:rsidRPr="006604FB">
              <w:t>ГОСТ Р МЭК 61730-1</w:t>
            </w:r>
          </w:p>
          <w:p w14:paraId="71309307" w14:textId="77777777" w:rsidR="007C110B" w:rsidRPr="006604FB" w:rsidRDefault="007C110B" w:rsidP="0060782F">
            <w:pPr>
              <w:autoSpaceDE w:val="0"/>
              <w:autoSpaceDN w:val="0"/>
              <w:adjustRightInd w:val="0"/>
              <w:ind w:left="-14" w:right="-57"/>
            </w:pPr>
            <w:r w:rsidRPr="006604FB">
              <w:t>ГОСТ Р МЭК 62560</w:t>
            </w:r>
          </w:p>
          <w:p w14:paraId="6F856C53" w14:textId="77777777" w:rsidR="007C110B" w:rsidRPr="006604FB" w:rsidRDefault="007C110B" w:rsidP="0060782F">
            <w:pPr>
              <w:autoSpaceDE w:val="0"/>
              <w:autoSpaceDN w:val="0"/>
              <w:adjustRightInd w:val="0"/>
              <w:ind w:left="-14" w:right="-57"/>
            </w:pPr>
            <w:r w:rsidRPr="006604FB">
              <w:t>СТБ IEC 60432-1</w:t>
            </w:r>
          </w:p>
          <w:p w14:paraId="6C99A4DC" w14:textId="77777777" w:rsidR="007C110B" w:rsidRPr="006604FB" w:rsidRDefault="007C110B" w:rsidP="0060782F">
            <w:pPr>
              <w:autoSpaceDE w:val="0"/>
              <w:autoSpaceDN w:val="0"/>
              <w:adjustRightInd w:val="0"/>
              <w:ind w:left="-14" w:right="-57"/>
            </w:pPr>
            <w:r w:rsidRPr="006604FB">
              <w:t>СТБ IEC 60598-2-12</w:t>
            </w:r>
          </w:p>
          <w:p w14:paraId="5D567DBD" w14:textId="77777777" w:rsidR="007C110B" w:rsidRPr="006604FB" w:rsidRDefault="007C110B" w:rsidP="0060782F">
            <w:pPr>
              <w:autoSpaceDE w:val="0"/>
              <w:autoSpaceDN w:val="0"/>
              <w:adjustRightInd w:val="0"/>
              <w:ind w:left="-14" w:right="-57"/>
              <w:rPr>
                <w:rFonts w:eastAsiaTheme="minorHAnsi"/>
                <w:lang w:eastAsia="en-US"/>
              </w:rPr>
            </w:pPr>
            <w:r w:rsidRPr="006604FB">
              <w:rPr>
                <w:rFonts w:eastAsiaTheme="minorHAnsi"/>
                <w:lang w:eastAsia="en-US"/>
              </w:rPr>
              <w:t xml:space="preserve">СТБ </w:t>
            </w:r>
            <w:r w:rsidRPr="006604FB">
              <w:rPr>
                <w:rFonts w:eastAsiaTheme="minorHAnsi"/>
                <w:lang w:val="en-US" w:eastAsia="en-US"/>
              </w:rPr>
              <w:t>IEC</w:t>
            </w:r>
            <w:r w:rsidRPr="006604FB">
              <w:rPr>
                <w:rFonts w:eastAsiaTheme="minorHAnsi"/>
                <w:lang w:eastAsia="en-US"/>
              </w:rPr>
              <w:t xml:space="preserve"> 60598-2-22</w:t>
            </w:r>
          </w:p>
          <w:p w14:paraId="5A229233" w14:textId="77777777" w:rsidR="007C110B" w:rsidRPr="006604FB" w:rsidRDefault="007C110B" w:rsidP="0060782F">
            <w:pPr>
              <w:autoSpaceDE w:val="0"/>
              <w:autoSpaceDN w:val="0"/>
              <w:adjustRightInd w:val="0"/>
              <w:ind w:left="-14" w:right="-57"/>
            </w:pPr>
            <w:r w:rsidRPr="006604FB">
              <w:t>СТБ IEC 60598-2-3</w:t>
            </w:r>
          </w:p>
          <w:p w14:paraId="45085E41" w14:textId="77777777" w:rsidR="007C110B" w:rsidRPr="006604FB" w:rsidRDefault="007C110B" w:rsidP="0060782F">
            <w:pPr>
              <w:autoSpaceDE w:val="0"/>
              <w:autoSpaceDN w:val="0"/>
              <w:adjustRightInd w:val="0"/>
              <w:ind w:left="-14" w:right="-57"/>
            </w:pPr>
            <w:r w:rsidRPr="006604FB">
              <w:t>СТБ IEC 61347-1</w:t>
            </w:r>
          </w:p>
          <w:p w14:paraId="6D14B7D5" w14:textId="77777777" w:rsidR="007C110B" w:rsidRPr="006604FB" w:rsidRDefault="007C110B" w:rsidP="0060782F">
            <w:pPr>
              <w:autoSpaceDE w:val="0"/>
              <w:autoSpaceDN w:val="0"/>
              <w:adjustRightInd w:val="0"/>
              <w:ind w:left="-14" w:right="-57"/>
            </w:pPr>
            <w:r w:rsidRPr="006604FB">
              <w:t xml:space="preserve">СТБ </w:t>
            </w:r>
            <w:r w:rsidRPr="006604FB">
              <w:rPr>
                <w:lang w:val="en-US"/>
              </w:rPr>
              <w:t>IEC</w:t>
            </w:r>
            <w:r w:rsidRPr="006604FB">
              <w:t xml:space="preserve"> 62035</w:t>
            </w:r>
          </w:p>
          <w:p w14:paraId="4EDD4683" w14:textId="77777777" w:rsidR="007C110B" w:rsidRPr="006604FB" w:rsidRDefault="007C110B" w:rsidP="0060782F">
            <w:pPr>
              <w:autoSpaceDE w:val="0"/>
              <w:autoSpaceDN w:val="0"/>
              <w:adjustRightInd w:val="0"/>
              <w:ind w:left="-14" w:right="-57"/>
            </w:pPr>
            <w:r w:rsidRPr="006604FB">
              <w:t>СТБ IEC 62560</w:t>
            </w:r>
          </w:p>
          <w:p w14:paraId="19E6EB3B" w14:textId="77777777" w:rsidR="007C110B" w:rsidRPr="006604FB" w:rsidRDefault="007C110B" w:rsidP="0060782F">
            <w:pPr>
              <w:autoSpaceDE w:val="0"/>
              <w:autoSpaceDN w:val="0"/>
              <w:adjustRightInd w:val="0"/>
              <w:ind w:left="-14" w:right="-57"/>
            </w:pPr>
            <w:r w:rsidRPr="006604FB">
              <w:t>СТБ IEC 62612</w:t>
            </w:r>
            <w:r w:rsidRPr="006604FB">
              <w:rPr>
                <w:vertAlign w:val="superscript"/>
              </w:rPr>
              <w:t>1</w:t>
            </w:r>
          </w:p>
          <w:p w14:paraId="4C23F79E" w14:textId="77777777" w:rsidR="007C110B" w:rsidRPr="006604FB" w:rsidRDefault="007C110B" w:rsidP="0060782F">
            <w:pPr>
              <w:tabs>
                <w:tab w:val="center" w:pos="4677"/>
                <w:tab w:val="right" w:pos="9355"/>
              </w:tabs>
              <w:spacing w:line="233" w:lineRule="auto"/>
              <w:ind w:left="-14" w:right="-57"/>
            </w:pPr>
            <w:r w:rsidRPr="006604FB">
              <w:t>СТБ МЭК 60598-2-23</w:t>
            </w:r>
          </w:p>
        </w:tc>
        <w:tc>
          <w:tcPr>
            <w:tcW w:w="1455" w:type="dxa"/>
          </w:tcPr>
          <w:p w14:paraId="1ADF3F9E" w14:textId="77777777" w:rsidR="007C110B" w:rsidRPr="006604FB" w:rsidRDefault="007C110B" w:rsidP="00923EC5">
            <w:r w:rsidRPr="006604FB">
              <w:lastRenderedPageBreak/>
              <w:t>ТР ТС 004/2011</w:t>
            </w:r>
          </w:p>
          <w:p w14:paraId="0198545D" w14:textId="77777777" w:rsidR="007C110B" w:rsidRPr="006604FB" w:rsidRDefault="007C110B" w:rsidP="00923EC5"/>
        </w:tc>
      </w:tr>
      <w:tr w:rsidR="0004623D" w:rsidRPr="006604FB" w14:paraId="70A05B59" w14:textId="77777777" w:rsidTr="00BA557D">
        <w:tc>
          <w:tcPr>
            <w:tcW w:w="668" w:type="dxa"/>
          </w:tcPr>
          <w:p w14:paraId="492137B2" w14:textId="77777777" w:rsidR="007C110B" w:rsidRPr="006604FB" w:rsidRDefault="007C110B" w:rsidP="00923EC5">
            <w:pPr>
              <w:pStyle w:val="ab"/>
              <w:numPr>
                <w:ilvl w:val="0"/>
                <w:numId w:val="15"/>
              </w:numPr>
              <w:autoSpaceDE w:val="0"/>
              <w:autoSpaceDN w:val="0"/>
              <w:adjustRightInd w:val="0"/>
              <w:ind w:right="-108"/>
              <w:contextualSpacing w:val="0"/>
              <w:rPr>
                <w:sz w:val="22"/>
                <w:szCs w:val="22"/>
              </w:rPr>
            </w:pPr>
          </w:p>
        </w:tc>
        <w:tc>
          <w:tcPr>
            <w:tcW w:w="2559" w:type="dxa"/>
          </w:tcPr>
          <w:p w14:paraId="1A62870D" w14:textId="77777777" w:rsidR="007C110B" w:rsidRPr="006604FB" w:rsidRDefault="007C110B" w:rsidP="00923EC5">
            <w:pPr>
              <w:widowControl w:val="0"/>
              <w:autoSpaceDE w:val="0"/>
              <w:autoSpaceDN w:val="0"/>
              <w:adjustRightInd w:val="0"/>
              <w:rPr>
                <w:lang w:eastAsia="zh-CN"/>
              </w:rPr>
            </w:pPr>
            <w:r w:rsidRPr="006604FB">
              <w:rPr>
                <w:lang w:eastAsia="zh-CN"/>
              </w:rPr>
              <w:t xml:space="preserve">изделия электроустановочные (выключатели, розетки, соединители, вилки, адаптеры, разветвители, удлинители, предохранители) </w:t>
            </w:r>
          </w:p>
        </w:tc>
        <w:tc>
          <w:tcPr>
            <w:tcW w:w="2022" w:type="dxa"/>
            <w:gridSpan w:val="2"/>
          </w:tcPr>
          <w:p w14:paraId="50E3B9F7" w14:textId="77777777" w:rsidR="007C110B" w:rsidRPr="006604FB" w:rsidRDefault="007C110B" w:rsidP="00923EC5">
            <w:pPr>
              <w:widowControl w:val="0"/>
              <w:autoSpaceDE w:val="0"/>
              <w:autoSpaceDN w:val="0"/>
              <w:adjustRightInd w:val="0"/>
              <w:ind w:right="-108"/>
              <w:rPr>
                <w:lang w:eastAsia="zh-CN"/>
              </w:rPr>
            </w:pPr>
            <w:r w:rsidRPr="006604FB">
              <w:rPr>
                <w:lang w:eastAsia="zh-CN"/>
              </w:rPr>
              <w:t>8536</w:t>
            </w:r>
          </w:p>
          <w:p w14:paraId="4B621411" w14:textId="77777777" w:rsidR="007C110B" w:rsidRPr="006604FB" w:rsidRDefault="007C110B" w:rsidP="00923EC5">
            <w:pPr>
              <w:autoSpaceDE w:val="0"/>
              <w:autoSpaceDN w:val="0"/>
              <w:adjustRightInd w:val="0"/>
              <w:ind w:right="-108"/>
            </w:pPr>
            <w:r w:rsidRPr="006604FB">
              <w:t>8544</w:t>
            </w:r>
          </w:p>
          <w:p w14:paraId="0CA8BA21" w14:textId="23137A49" w:rsidR="007C110B" w:rsidRPr="006604FB" w:rsidRDefault="007C110B" w:rsidP="00923EC5">
            <w:pPr>
              <w:autoSpaceDE w:val="0"/>
              <w:autoSpaceDN w:val="0"/>
              <w:adjustRightInd w:val="0"/>
              <w:ind w:right="-108"/>
            </w:pPr>
            <w:r w:rsidRPr="006604FB">
              <w:t xml:space="preserve">9107 </w:t>
            </w:r>
            <w:r w:rsidRPr="006604FB">
              <w:rPr>
                <w:lang w:eastAsia="zh-CN"/>
              </w:rPr>
              <w:t>00</w:t>
            </w:r>
            <w:r w:rsidR="00AC7559">
              <w:rPr>
                <w:lang w:eastAsia="zh-CN"/>
              </w:rPr>
              <w:t xml:space="preserve"> </w:t>
            </w:r>
            <w:r w:rsidRPr="006604FB">
              <w:rPr>
                <w:lang w:eastAsia="zh-CN"/>
              </w:rPr>
              <w:t>000 0</w:t>
            </w:r>
          </w:p>
          <w:p w14:paraId="3FF93152" w14:textId="77777777" w:rsidR="007C110B" w:rsidRPr="006604FB" w:rsidRDefault="007C110B" w:rsidP="00923EC5">
            <w:pPr>
              <w:autoSpaceDE w:val="0"/>
              <w:autoSpaceDN w:val="0"/>
              <w:adjustRightInd w:val="0"/>
              <w:ind w:right="-108"/>
            </w:pPr>
          </w:p>
        </w:tc>
        <w:tc>
          <w:tcPr>
            <w:tcW w:w="3535" w:type="dxa"/>
          </w:tcPr>
          <w:p w14:paraId="55E5EC82" w14:textId="77777777" w:rsidR="007C110B" w:rsidRPr="006604FB" w:rsidRDefault="007C110B" w:rsidP="0060782F">
            <w:pPr>
              <w:widowControl w:val="0"/>
              <w:autoSpaceDE w:val="0"/>
              <w:autoSpaceDN w:val="0"/>
              <w:adjustRightInd w:val="0"/>
              <w:ind w:left="-14" w:right="-57"/>
            </w:pPr>
            <w:r w:rsidRPr="006604FB">
              <w:t>ТР ТС 004/2011</w:t>
            </w:r>
          </w:p>
          <w:p w14:paraId="70AF0945" w14:textId="77777777" w:rsidR="007C110B" w:rsidRPr="006604FB" w:rsidRDefault="007C110B" w:rsidP="0060782F">
            <w:pPr>
              <w:autoSpaceDE w:val="0"/>
              <w:autoSpaceDN w:val="0"/>
              <w:adjustRightInd w:val="0"/>
              <w:ind w:left="-14" w:right="-57"/>
              <w:rPr>
                <w:lang w:eastAsia="zh-CN"/>
              </w:rPr>
            </w:pPr>
            <w:r w:rsidRPr="006604FB">
              <w:rPr>
                <w:lang w:eastAsia="zh-CN"/>
              </w:rPr>
              <w:t>ГОСТ 21130</w:t>
            </w:r>
          </w:p>
          <w:p w14:paraId="0603984D" w14:textId="77777777" w:rsidR="007C110B" w:rsidRPr="006604FB" w:rsidRDefault="007C110B" w:rsidP="0060782F">
            <w:pPr>
              <w:autoSpaceDE w:val="0"/>
              <w:autoSpaceDN w:val="0"/>
              <w:adjustRightInd w:val="0"/>
              <w:ind w:left="-14" w:right="-57"/>
            </w:pPr>
            <w:r w:rsidRPr="006604FB">
              <w:t>ГОСТ 30849.1 (МЭК 60309-1)</w:t>
            </w:r>
          </w:p>
          <w:p w14:paraId="52F67BBE" w14:textId="77777777" w:rsidR="007C110B" w:rsidRPr="006604FB" w:rsidRDefault="007C110B" w:rsidP="0060782F">
            <w:pPr>
              <w:autoSpaceDE w:val="0"/>
              <w:autoSpaceDN w:val="0"/>
              <w:adjustRightInd w:val="0"/>
              <w:ind w:left="-14" w:right="-57"/>
            </w:pPr>
            <w:r w:rsidRPr="006604FB">
              <w:t xml:space="preserve">ГОСТ 30849.2 (МЭК 60309-2) </w:t>
            </w:r>
          </w:p>
          <w:p w14:paraId="54F60396" w14:textId="77777777" w:rsidR="007C110B" w:rsidRPr="006604FB" w:rsidRDefault="007C110B" w:rsidP="0060782F">
            <w:pPr>
              <w:autoSpaceDE w:val="0"/>
              <w:autoSpaceDN w:val="0"/>
              <w:adjustRightInd w:val="0"/>
              <w:ind w:left="-14" w:right="-57"/>
            </w:pPr>
            <w:r w:rsidRPr="006604FB">
              <w:t>ГОСТ 30849.3 (МЭК 60309-3)</w:t>
            </w:r>
            <w:r w:rsidRPr="006604FB">
              <w:rPr>
                <w:vertAlign w:val="superscript"/>
              </w:rPr>
              <w:t>1</w:t>
            </w:r>
          </w:p>
          <w:p w14:paraId="7CF469FB" w14:textId="77777777" w:rsidR="007C110B" w:rsidRPr="006604FB" w:rsidRDefault="007C110B" w:rsidP="0060782F">
            <w:pPr>
              <w:autoSpaceDE w:val="0"/>
              <w:autoSpaceDN w:val="0"/>
              <w:adjustRightInd w:val="0"/>
              <w:ind w:left="-14" w:right="-57"/>
            </w:pPr>
            <w:r w:rsidRPr="006604FB">
              <w:t>ГОСТ 30850.1</w:t>
            </w:r>
          </w:p>
          <w:p w14:paraId="4792AFE1" w14:textId="77777777" w:rsidR="007C110B" w:rsidRPr="006604FB" w:rsidRDefault="007C110B" w:rsidP="0060782F">
            <w:pPr>
              <w:autoSpaceDE w:val="0"/>
              <w:autoSpaceDN w:val="0"/>
              <w:adjustRightInd w:val="0"/>
              <w:ind w:left="-14" w:right="-57"/>
            </w:pPr>
            <w:r w:rsidRPr="006604FB">
              <w:t>ГОСТ 30850.2.1 (МЭК 60669-2-1)</w:t>
            </w:r>
          </w:p>
          <w:p w14:paraId="61722194" w14:textId="77777777" w:rsidR="007C110B" w:rsidRPr="006604FB" w:rsidRDefault="007C110B" w:rsidP="0060782F">
            <w:pPr>
              <w:autoSpaceDE w:val="0"/>
              <w:autoSpaceDN w:val="0"/>
              <w:adjustRightInd w:val="0"/>
              <w:ind w:left="-14" w:right="-57"/>
            </w:pPr>
            <w:r w:rsidRPr="006604FB">
              <w:t>ГОСТ 30850.2.2</w:t>
            </w:r>
          </w:p>
          <w:p w14:paraId="727F189C" w14:textId="77777777" w:rsidR="007C110B" w:rsidRPr="006604FB" w:rsidRDefault="007C110B" w:rsidP="0060782F">
            <w:pPr>
              <w:autoSpaceDE w:val="0"/>
              <w:autoSpaceDN w:val="0"/>
              <w:adjustRightInd w:val="0"/>
              <w:ind w:left="-14" w:right="-57"/>
            </w:pPr>
            <w:r w:rsidRPr="006604FB">
              <w:t>ГОСТ 30850.2.3</w:t>
            </w:r>
          </w:p>
          <w:p w14:paraId="10DFFD74" w14:textId="77777777" w:rsidR="007C110B" w:rsidRPr="006604FB" w:rsidRDefault="007C110B" w:rsidP="0060782F">
            <w:pPr>
              <w:autoSpaceDE w:val="0"/>
              <w:autoSpaceDN w:val="0"/>
              <w:adjustRightInd w:val="0"/>
              <w:ind w:left="-14" w:right="-57"/>
            </w:pPr>
            <w:r w:rsidRPr="006604FB">
              <w:t>ГОСТ 30851.1</w:t>
            </w:r>
          </w:p>
          <w:p w14:paraId="7C0B0A74" w14:textId="77777777" w:rsidR="007C110B" w:rsidRPr="006604FB" w:rsidRDefault="007C110B" w:rsidP="0060782F">
            <w:pPr>
              <w:autoSpaceDE w:val="0"/>
              <w:autoSpaceDN w:val="0"/>
              <w:adjustRightInd w:val="0"/>
              <w:ind w:left="-14" w:right="-57"/>
            </w:pPr>
            <w:r w:rsidRPr="006604FB">
              <w:t>ГОСТ 30851.2.2 (МЭК 60320-2-2)</w:t>
            </w:r>
          </w:p>
          <w:p w14:paraId="4E9CF0A3" w14:textId="77777777" w:rsidR="007C110B" w:rsidRPr="006604FB" w:rsidRDefault="007C110B" w:rsidP="0060782F">
            <w:pPr>
              <w:autoSpaceDE w:val="0"/>
              <w:autoSpaceDN w:val="0"/>
              <w:adjustRightInd w:val="0"/>
              <w:ind w:left="-14" w:right="-57"/>
            </w:pPr>
            <w:r w:rsidRPr="006604FB">
              <w:lastRenderedPageBreak/>
              <w:t>ГОСТ 30851.2.3 (IEC 60320-2-3)</w:t>
            </w:r>
          </w:p>
          <w:p w14:paraId="75C877A6" w14:textId="77777777" w:rsidR="007C110B" w:rsidRPr="006604FB" w:rsidRDefault="007C110B" w:rsidP="0060782F">
            <w:pPr>
              <w:ind w:left="-14" w:right="-57"/>
              <w:rPr>
                <w:vertAlign w:val="superscript"/>
              </w:rPr>
            </w:pPr>
            <w:r w:rsidRPr="006604FB">
              <w:t>ГОСТ 30988.1 (IEC 60884-1)</w:t>
            </w:r>
            <w:r w:rsidRPr="006604FB">
              <w:rPr>
                <w:vertAlign w:val="superscript"/>
              </w:rPr>
              <w:t>1</w:t>
            </w:r>
          </w:p>
          <w:p w14:paraId="26A324BA" w14:textId="77777777" w:rsidR="007C110B" w:rsidRPr="006604FB" w:rsidRDefault="007C110B" w:rsidP="0060782F">
            <w:pPr>
              <w:autoSpaceDE w:val="0"/>
              <w:autoSpaceDN w:val="0"/>
              <w:adjustRightInd w:val="0"/>
              <w:ind w:left="-14" w:right="-57"/>
            </w:pPr>
            <w:r w:rsidRPr="006604FB">
              <w:t>ГОСТ 30988.2.2 (</w:t>
            </w:r>
            <w:r w:rsidRPr="006604FB">
              <w:rPr>
                <w:lang w:val="en-US"/>
              </w:rPr>
              <w:t>IEC</w:t>
            </w:r>
            <w:r w:rsidRPr="006604FB">
              <w:t xml:space="preserve"> 60884-2-2)</w:t>
            </w:r>
          </w:p>
          <w:p w14:paraId="5BC4AC24" w14:textId="77777777" w:rsidR="007C110B" w:rsidRPr="006604FB" w:rsidRDefault="007C110B" w:rsidP="0060782F">
            <w:pPr>
              <w:autoSpaceDE w:val="0"/>
              <w:autoSpaceDN w:val="0"/>
              <w:adjustRightInd w:val="0"/>
              <w:ind w:left="-14" w:right="-57"/>
            </w:pPr>
            <w:r w:rsidRPr="006604FB">
              <w:t>ГОСТ 30988.2.5 (МЭК 60884-2-5)</w:t>
            </w:r>
          </w:p>
          <w:p w14:paraId="230CC03D" w14:textId="77777777" w:rsidR="007C110B" w:rsidRPr="006604FB" w:rsidRDefault="007C110B" w:rsidP="0060782F">
            <w:pPr>
              <w:autoSpaceDE w:val="0"/>
              <w:autoSpaceDN w:val="0"/>
              <w:adjustRightInd w:val="0"/>
              <w:ind w:left="-14" w:right="-57"/>
            </w:pPr>
            <w:r w:rsidRPr="006604FB">
              <w:t>ГОСТ 30988.2.6 (IEC 60884-2-6)</w:t>
            </w:r>
          </w:p>
          <w:p w14:paraId="3B37B1DD" w14:textId="77777777" w:rsidR="007C110B" w:rsidRPr="006604FB" w:rsidRDefault="007C110B" w:rsidP="0060782F">
            <w:pPr>
              <w:autoSpaceDE w:val="0"/>
              <w:autoSpaceDN w:val="0"/>
              <w:adjustRightInd w:val="0"/>
              <w:ind w:left="-14" w:right="-57"/>
            </w:pPr>
            <w:r w:rsidRPr="006604FB">
              <w:t>ГОСТ 31195.1 (</w:t>
            </w:r>
            <w:r w:rsidRPr="006604FB">
              <w:rPr>
                <w:lang w:val="en-US"/>
              </w:rPr>
              <w:t>IEC</w:t>
            </w:r>
            <w:r w:rsidRPr="006604FB">
              <w:t xml:space="preserve"> 60998-1)</w:t>
            </w:r>
          </w:p>
          <w:p w14:paraId="62AF2C9F" w14:textId="77777777" w:rsidR="007C110B" w:rsidRPr="006604FB" w:rsidRDefault="007C110B" w:rsidP="0060782F">
            <w:pPr>
              <w:autoSpaceDE w:val="0"/>
              <w:autoSpaceDN w:val="0"/>
              <w:adjustRightInd w:val="0"/>
              <w:ind w:left="-14" w:right="-57"/>
            </w:pPr>
            <w:r w:rsidRPr="006604FB">
              <w:t>ГОСТ 31195.2.3 (IEC 60998-2-3)</w:t>
            </w:r>
          </w:p>
          <w:p w14:paraId="754FB895" w14:textId="77777777" w:rsidR="007C110B" w:rsidRPr="006604FB" w:rsidRDefault="007C110B" w:rsidP="0060782F">
            <w:pPr>
              <w:autoSpaceDE w:val="0"/>
              <w:autoSpaceDN w:val="0"/>
              <w:adjustRightInd w:val="0"/>
              <w:ind w:left="-14" w:right="-57"/>
            </w:pPr>
            <w:r w:rsidRPr="006604FB">
              <w:t>ГОСТ 31195.2.5</w:t>
            </w:r>
            <w:r w:rsidRPr="006604FB">
              <w:rPr>
                <w:vertAlign w:val="superscript"/>
              </w:rPr>
              <w:t>1</w:t>
            </w:r>
          </w:p>
          <w:p w14:paraId="72CE43E6" w14:textId="77777777" w:rsidR="007C110B" w:rsidRPr="006604FB" w:rsidRDefault="007C110B" w:rsidP="0060782F">
            <w:pPr>
              <w:autoSpaceDE w:val="0"/>
              <w:autoSpaceDN w:val="0"/>
              <w:adjustRightInd w:val="0"/>
              <w:ind w:left="-14" w:right="-57"/>
            </w:pPr>
            <w:r w:rsidRPr="006604FB">
              <w:t>ГОСТ 31196.2 (IEC 60269-2)</w:t>
            </w:r>
          </w:p>
          <w:p w14:paraId="6E0FD127" w14:textId="77777777" w:rsidR="007C110B" w:rsidRPr="006604FB" w:rsidRDefault="007C110B" w:rsidP="0060782F">
            <w:pPr>
              <w:autoSpaceDE w:val="0"/>
              <w:autoSpaceDN w:val="0"/>
              <w:adjustRightInd w:val="0"/>
              <w:ind w:left="-14" w:right="-57"/>
            </w:pPr>
            <w:r w:rsidRPr="006604FB">
              <w:t>ГОСТ 31196.2.1 (IEC 60269-2-1)</w:t>
            </w:r>
          </w:p>
          <w:p w14:paraId="6FD7B615" w14:textId="77777777" w:rsidR="007C110B" w:rsidRPr="006604FB" w:rsidRDefault="007C110B" w:rsidP="0060782F">
            <w:pPr>
              <w:autoSpaceDE w:val="0"/>
              <w:autoSpaceDN w:val="0"/>
              <w:adjustRightInd w:val="0"/>
              <w:ind w:left="-14" w:right="-57"/>
            </w:pPr>
            <w:r w:rsidRPr="006604FB">
              <w:t>ГОСТ 31196.3 (IEC 60269-3, IEC 60269-3А)</w:t>
            </w:r>
          </w:p>
          <w:p w14:paraId="417139A4" w14:textId="77777777" w:rsidR="007C110B" w:rsidRPr="006604FB" w:rsidRDefault="007C110B" w:rsidP="0060782F">
            <w:pPr>
              <w:autoSpaceDE w:val="0"/>
              <w:autoSpaceDN w:val="0"/>
              <w:adjustRightInd w:val="0"/>
              <w:ind w:left="-14" w:right="-57"/>
            </w:pPr>
            <w:r w:rsidRPr="006604FB">
              <w:t xml:space="preserve">ГОСТ 31196.4 (IEC 60269-4) </w:t>
            </w:r>
          </w:p>
          <w:p w14:paraId="2FBD25B7" w14:textId="77777777" w:rsidR="007C110B" w:rsidRPr="006604FB" w:rsidRDefault="007C110B" w:rsidP="0060782F">
            <w:pPr>
              <w:autoSpaceDE w:val="0"/>
              <w:autoSpaceDN w:val="0"/>
              <w:adjustRightInd w:val="0"/>
              <w:ind w:left="-14" w:right="-57"/>
            </w:pPr>
            <w:r w:rsidRPr="006604FB">
              <w:t>ГОСТ 31223 (IEC 61242)</w:t>
            </w:r>
          </w:p>
          <w:p w14:paraId="065CAEDB" w14:textId="77777777" w:rsidR="007C110B" w:rsidRPr="006604FB" w:rsidRDefault="007C110B" w:rsidP="0060782F">
            <w:pPr>
              <w:autoSpaceDE w:val="0"/>
              <w:autoSpaceDN w:val="0"/>
              <w:adjustRightInd w:val="0"/>
              <w:ind w:left="-14" w:right="-57"/>
            </w:pPr>
            <w:r w:rsidRPr="006604FB">
              <w:t>ГОСТ 31602.1 (</w:t>
            </w:r>
            <w:r w:rsidRPr="006604FB">
              <w:rPr>
                <w:lang w:val="en-US"/>
              </w:rPr>
              <w:t>IEC</w:t>
            </w:r>
            <w:r w:rsidRPr="006604FB">
              <w:t xml:space="preserve"> 60999-1)</w:t>
            </w:r>
          </w:p>
          <w:p w14:paraId="2CACC514" w14:textId="77777777" w:rsidR="007C110B" w:rsidRPr="006604FB" w:rsidRDefault="007C110B" w:rsidP="0060782F">
            <w:pPr>
              <w:autoSpaceDE w:val="0"/>
              <w:autoSpaceDN w:val="0"/>
              <w:adjustRightInd w:val="0"/>
              <w:ind w:left="-14" w:right="-57"/>
            </w:pPr>
            <w:r w:rsidRPr="006604FB">
              <w:t>ГОСТ 31602.2 (</w:t>
            </w:r>
            <w:r w:rsidRPr="006604FB">
              <w:rPr>
                <w:lang w:val="en-US"/>
              </w:rPr>
              <w:t>IEC</w:t>
            </w:r>
            <w:r w:rsidRPr="006604FB">
              <w:t xml:space="preserve"> 60999-2)</w:t>
            </w:r>
          </w:p>
          <w:p w14:paraId="7B11489C" w14:textId="77777777" w:rsidR="007C110B" w:rsidRPr="006604FB" w:rsidRDefault="007C110B" w:rsidP="0060782F">
            <w:pPr>
              <w:autoSpaceDE w:val="0"/>
              <w:autoSpaceDN w:val="0"/>
              <w:adjustRightInd w:val="0"/>
              <w:ind w:left="-14" w:right="-57"/>
            </w:pPr>
            <w:r w:rsidRPr="006604FB">
              <w:t>ГОСТ 31604 (IEC 61545)</w:t>
            </w:r>
            <w:r w:rsidRPr="006604FB">
              <w:rPr>
                <w:vertAlign w:val="superscript"/>
              </w:rPr>
              <w:t>1</w:t>
            </w:r>
          </w:p>
          <w:p w14:paraId="611B794A" w14:textId="77777777" w:rsidR="007C110B" w:rsidRPr="006604FB" w:rsidRDefault="007C110B" w:rsidP="0060782F">
            <w:pPr>
              <w:ind w:left="-14" w:right="-57"/>
              <w:rPr>
                <w:lang w:eastAsia="zh-CN"/>
              </w:rPr>
            </w:pPr>
            <w:r w:rsidRPr="006604FB">
              <w:rPr>
                <w:lang w:eastAsia="zh-CN"/>
              </w:rPr>
              <w:t>ГОСТ 31637</w:t>
            </w:r>
          </w:p>
          <w:p w14:paraId="7608E605" w14:textId="77777777" w:rsidR="007C110B" w:rsidRPr="006604FB" w:rsidRDefault="007C110B" w:rsidP="0060782F">
            <w:pPr>
              <w:autoSpaceDE w:val="0"/>
              <w:autoSpaceDN w:val="0"/>
              <w:adjustRightInd w:val="0"/>
              <w:ind w:left="-14" w:right="-57"/>
            </w:pPr>
            <w:r w:rsidRPr="006604FB">
              <w:t>ГОСТ 32126.1 (IEC 60670-1)</w:t>
            </w:r>
          </w:p>
          <w:p w14:paraId="4E6D3B5C" w14:textId="77777777" w:rsidR="007C110B" w:rsidRPr="006604FB" w:rsidRDefault="007C110B" w:rsidP="0060782F">
            <w:pPr>
              <w:autoSpaceDE w:val="0"/>
              <w:autoSpaceDN w:val="0"/>
              <w:adjustRightInd w:val="0"/>
              <w:ind w:left="-14" w:right="-57"/>
            </w:pPr>
            <w:r w:rsidRPr="006604FB">
              <w:t>ГОСТ 32126.23 (</w:t>
            </w:r>
            <w:r w:rsidRPr="006604FB">
              <w:rPr>
                <w:lang w:val="en-US"/>
              </w:rPr>
              <w:t>IEC</w:t>
            </w:r>
            <w:r w:rsidRPr="006604FB">
              <w:t xml:space="preserve"> 60670-23)</w:t>
            </w:r>
          </w:p>
          <w:p w14:paraId="4F8B27D7" w14:textId="77777777" w:rsidR="007C110B" w:rsidRPr="006604FB" w:rsidRDefault="007C110B" w:rsidP="0060782F">
            <w:pPr>
              <w:autoSpaceDE w:val="0"/>
              <w:autoSpaceDN w:val="0"/>
              <w:adjustRightInd w:val="0"/>
              <w:ind w:left="-14" w:right="-57"/>
            </w:pPr>
            <w:r w:rsidRPr="006604FB">
              <w:t>ГОСТ 7396.1 (МЭК 83)</w:t>
            </w:r>
            <w:r w:rsidRPr="006604FB">
              <w:rPr>
                <w:vertAlign w:val="superscript"/>
              </w:rPr>
              <w:t>1</w:t>
            </w:r>
          </w:p>
          <w:p w14:paraId="288440C5" w14:textId="77777777" w:rsidR="007C110B" w:rsidRPr="006604FB" w:rsidRDefault="007C110B" w:rsidP="0060782F">
            <w:pPr>
              <w:autoSpaceDE w:val="0"/>
              <w:autoSpaceDN w:val="0"/>
              <w:adjustRightInd w:val="0"/>
              <w:ind w:left="-14" w:right="-57"/>
            </w:pPr>
            <w:r w:rsidRPr="006604FB">
              <w:t>ГОСТ EN 50085-2-3</w:t>
            </w:r>
            <w:r w:rsidRPr="006604FB">
              <w:rPr>
                <w:vertAlign w:val="superscript"/>
              </w:rPr>
              <w:t>1</w:t>
            </w:r>
          </w:p>
          <w:p w14:paraId="74B57AFD" w14:textId="77777777" w:rsidR="007C110B" w:rsidRPr="006604FB" w:rsidRDefault="007C110B" w:rsidP="0060782F">
            <w:pPr>
              <w:autoSpaceDE w:val="0"/>
              <w:autoSpaceDN w:val="0"/>
              <w:adjustRightInd w:val="0"/>
              <w:ind w:left="-14" w:right="-57"/>
            </w:pPr>
            <w:r w:rsidRPr="006604FB">
              <w:t>ГОСТ IEC 60127-1</w:t>
            </w:r>
          </w:p>
          <w:p w14:paraId="713C294E" w14:textId="77777777" w:rsidR="007C110B" w:rsidRPr="006604FB" w:rsidRDefault="007C110B" w:rsidP="0060782F">
            <w:pPr>
              <w:autoSpaceDE w:val="0"/>
              <w:autoSpaceDN w:val="0"/>
              <w:adjustRightInd w:val="0"/>
              <w:ind w:left="-14" w:right="-57"/>
            </w:pPr>
            <w:r w:rsidRPr="006604FB">
              <w:t>ГОСТ IEC 60127-2</w:t>
            </w:r>
          </w:p>
          <w:p w14:paraId="2C0976AB" w14:textId="77777777" w:rsidR="007C110B" w:rsidRPr="006604FB" w:rsidRDefault="007C110B" w:rsidP="0060782F">
            <w:pPr>
              <w:autoSpaceDE w:val="0"/>
              <w:autoSpaceDN w:val="0"/>
              <w:adjustRightInd w:val="0"/>
              <w:ind w:left="-14" w:right="-57"/>
            </w:pPr>
            <w:r w:rsidRPr="006604FB">
              <w:t>ГОСТ IEC 60127-3</w:t>
            </w:r>
          </w:p>
          <w:p w14:paraId="021A562A" w14:textId="77777777" w:rsidR="007C110B" w:rsidRPr="006604FB" w:rsidRDefault="007C110B" w:rsidP="0060782F">
            <w:pPr>
              <w:autoSpaceDE w:val="0"/>
              <w:autoSpaceDN w:val="0"/>
              <w:adjustRightInd w:val="0"/>
              <w:ind w:left="-14" w:right="-57"/>
            </w:pPr>
            <w:r w:rsidRPr="006604FB">
              <w:t>ГОСТ IEC 60127-4</w:t>
            </w:r>
          </w:p>
          <w:p w14:paraId="47684D25" w14:textId="77777777" w:rsidR="007C110B" w:rsidRPr="006604FB" w:rsidRDefault="007C110B" w:rsidP="0060782F">
            <w:pPr>
              <w:autoSpaceDE w:val="0"/>
              <w:autoSpaceDN w:val="0"/>
              <w:adjustRightInd w:val="0"/>
              <w:ind w:left="-14" w:right="-57"/>
            </w:pPr>
            <w:r w:rsidRPr="006604FB">
              <w:t>ГОСТ IEC 60127-6</w:t>
            </w:r>
          </w:p>
          <w:p w14:paraId="07644DA7" w14:textId="77777777" w:rsidR="007C110B" w:rsidRPr="006604FB" w:rsidRDefault="007C110B" w:rsidP="0060782F">
            <w:pPr>
              <w:autoSpaceDE w:val="0"/>
              <w:autoSpaceDN w:val="0"/>
              <w:adjustRightInd w:val="0"/>
              <w:ind w:left="-14" w:right="-57"/>
            </w:pPr>
            <w:r w:rsidRPr="006604FB">
              <w:t>ГОСТ IEC 60269-1</w:t>
            </w:r>
          </w:p>
          <w:p w14:paraId="2E03B58B" w14:textId="77777777" w:rsidR="007C110B" w:rsidRPr="006604FB" w:rsidRDefault="007C110B" w:rsidP="0060782F">
            <w:pPr>
              <w:autoSpaceDE w:val="0"/>
              <w:autoSpaceDN w:val="0"/>
              <w:adjustRightInd w:val="0"/>
              <w:ind w:left="-14" w:right="-57"/>
            </w:pPr>
            <w:r w:rsidRPr="006604FB">
              <w:t>ГОСТ IEC 60269-3-1</w:t>
            </w:r>
          </w:p>
          <w:p w14:paraId="5F585FF9" w14:textId="77777777" w:rsidR="007C110B" w:rsidRPr="006604FB" w:rsidRDefault="007C110B" w:rsidP="0060782F">
            <w:pPr>
              <w:autoSpaceDE w:val="0"/>
              <w:autoSpaceDN w:val="0"/>
              <w:adjustRightInd w:val="0"/>
              <w:ind w:left="-14" w:right="-57"/>
            </w:pPr>
            <w:r w:rsidRPr="006604FB">
              <w:t>ГОСТ IEC 60269-4</w:t>
            </w:r>
            <w:r w:rsidRPr="006604FB">
              <w:rPr>
                <w:vertAlign w:val="superscript"/>
              </w:rPr>
              <w:t>1</w:t>
            </w:r>
          </w:p>
          <w:p w14:paraId="5C66C26D" w14:textId="77777777" w:rsidR="007C110B" w:rsidRPr="006604FB" w:rsidRDefault="007C110B" w:rsidP="0060782F">
            <w:pPr>
              <w:autoSpaceDE w:val="0"/>
              <w:autoSpaceDN w:val="0"/>
              <w:adjustRightInd w:val="0"/>
              <w:ind w:left="-14" w:right="-57"/>
            </w:pPr>
            <w:r w:rsidRPr="006604FB">
              <w:t>ГОСТ IEC 60269-4-1</w:t>
            </w:r>
          </w:p>
          <w:p w14:paraId="6D3DA9CF" w14:textId="77777777" w:rsidR="007C110B" w:rsidRPr="006604FB" w:rsidRDefault="007C110B" w:rsidP="0060782F">
            <w:pPr>
              <w:autoSpaceDE w:val="0"/>
              <w:autoSpaceDN w:val="0"/>
              <w:adjustRightInd w:val="0"/>
              <w:ind w:left="-14" w:right="-57"/>
            </w:pPr>
            <w:r w:rsidRPr="006604FB">
              <w:t>ГОСТ IEC 60269-6</w:t>
            </w:r>
          </w:p>
          <w:p w14:paraId="71A85EB6" w14:textId="77777777" w:rsidR="007C110B" w:rsidRPr="006604FB" w:rsidRDefault="007C110B" w:rsidP="0060782F">
            <w:pPr>
              <w:autoSpaceDE w:val="0"/>
              <w:autoSpaceDN w:val="0"/>
              <w:adjustRightInd w:val="0"/>
              <w:ind w:left="-14" w:right="-57"/>
            </w:pPr>
            <w:r w:rsidRPr="006604FB">
              <w:t xml:space="preserve">ГОСТ </w:t>
            </w:r>
            <w:r w:rsidRPr="006604FB">
              <w:rPr>
                <w:lang w:val="en-US"/>
              </w:rPr>
              <w:t>IEC</w:t>
            </w:r>
            <w:r w:rsidRPr="006604FB">
              <w:t xml:space="preserve"> 60309-1</w:t>
            </w:r>
            <w:r w:rsidRPr="006604FB">
              <w:rPr>
                <w:vertAlign w:val="superscript"/>
              </w:rPr>
              <w:t>1</w:t>
            </w:r>
          </w:p>
          <w:p w14:paraId="63465756" w14:textId="77777777" w:rsidR="007C110B" w:rsidRPr="006604FB" w:rsidRDefault="007C110B" w:rsidP="0060782F">
            <w:pPr>
              <w:autoSpaceDE w:val="0"/>
              <w:autoSpaceDN w:val="0"/>
              <w:adjustRightInd w:val="0"/>
              <w:ind w:left="-14" w:right="-57"/>
            </w:pPr>
            <w:r w:rsidRPr="006604FB">
              <w:t>ГОСТ IEC 60309-2</w:t>
            </w:r>
            <w:r w:rsidRPr="006604FB">
              <w:rPr>
                <w:vertAlign w:val="superscript"/>
              </w:rPr>
              <w:t>1</w:t>
            </w:r>
          </w:p>
          <w:p w14:paraId="1C917BC0" w14:textId="77777777" w:rsidR="007C110B" w:rsidRPr="006604FB" w:rsidRDefault="007C110B" w:rsidP="0060782F">
            <w:pPr>
              <w:autoSpaceDE w:val="0"/>
              <w:autoSpaceDN w:val="0"/>
              <w:adjustRightInd w:val="0"/>
              <w:ind w:left="-14" w:right="-57"/>
            </w:pPr>
            <w:r w:rsidRPr="006604FB">
              <w:t>ГОСТ IEC 60309-4</w:t>
            </w:r>
          </w:p>
          <w:p w14:paraId="144531BF" w14:textId="77777777" w:rsidR="007C110B" w:rsidRPr="006604FB" w:rsidRDefault="007C110B" w:rsidP="0060782F">
            <w:pPr>
              <w:tabs>
                <w:tab w:val="center" w:pos="4677"/>
                <w:tab w:val="right" w:pos="9355"/>
              </w:tabs>
              <w:ind w:left="-14" w:right="-57"/>
              <w:rPr>
                <w14:cntxtAlts w14:val="0"/>
              </w:rPr>
            </w:pPr>
            <w:r w:rsidRPr="006604FB">
              <w:rPr>
                <w14:cntxtAlts w14:val="0"/>
              </w:rPr>
              <w:t xml:space="preserve">ГОСТ </w:t>
            </w:r>
            <w:r w:rsidRPr="006604FB">
              <w:rPr>
                <w:lang w:val="en-US"/>
                <w14:cntxtAlts w14:val="0"/>
              </w:rPr>
              <w:t>IEC</w:t>
            </w:r>
            <w:r w:rsidRPr="006604FB">
              <w:rPr>
                <w14:cntxtAlts w14:val="0"/>
              </w:rPr>
              <w:t xml:space="preserve"> 60320-1</w:t>
            </w:r>
            <w:r w:rsidRPr="006604FB">
              <w:rPr>
                <w:vertAlign w:val="superscript"/>
                <w14:cntxtAlts w14:val="0"/>
              </w:rPr>
              <w:t>1</w:t>
            </w:r>
          </w:p>
          <w:p w14:paraId="3D921A51" w14:textId="77777777" w:rsidR="007C110B" w:rsidRPr="006604FB" w:rsidRDefault="007C110B" w:rsidP="0060782F">
            <w:pPr>
              <w:tabs>
                <w:tab w:val="center" w:pos="4677"/>
                <w:tab w:val="right" w:pos="9355"/>
              </w:tabs>
              <w:ind w:left="-14" w:right="-57"/>
            </w:pPr>
            <w:r w:rsidRPr="006604FB">
              <w:t>ГОСТ IEC 60320-2-1</w:t>
            </w:r>
            <w:r w:rsidRPr="006604FB">
              <w:rPr>
                <w:vertAlign w:val="superscript"/>
              </w:rPr>
              <w:t>1</w:t>
            </w:r>
          </w:p>
          <w:p w14:paraId="29087C87" w14:textId="77777777" w:rsidR="007C110B" w:rsidRPr="006604FB" w:rsidRDefault="007C110B" w:rsidP="0060782F">
            <w:pPr>
              <w:autoSpaceDE w:val="0"/>
              <w:autoSpaceDN w:val="0"/>
              <w:adjustRightInd w:val="0"/>
              <w:ind w:left="-14" w:right="-57"/>
            </w:pPr>
            <w:r w:rsidRPr="006604FB">
              <w:t>ГОСТ IEC 60320-2-3</w:t>
            </w:r>
            <w:r w:rsidRPr="006604FB">
              <w:rPr>
                <w:vertAlign w:val="superscript"/>
              </w:rPr>
              <w:t>1</w:t>
            </w:r>
          </w:p>
          <w:p w14:paraId="459E1E7C" w14:textId="77777777" w:rsidR="007C110B" w:rsidRPr="006604FB" w:rsidRDefault="007C110B" w:rsidP="0060782F">
            <w:pPr>
              <w:tabs>
                <w:tab w:val="center" w:pos="4677"/>
                <w:tab w:val="right" w:pos="9355"/>
              </w:tabs>
              <w:ind w:left="-14" w:right="-57"/>
            </w:pPr>
            <w:r w:rsidRPr="006604FB">
              <w:t>ГОСТ IEC 60320-2-4</w:t>
            </w:r>
            <w:r w:rsidRPr="006604FB">
              <w:rPr>
                <w:vertAlign w:val="superscript"/>
              </w:rPr>
              <w:t>1</w:t>
            </w:r>
          </w:p>
          <w:p w14:paraId="5E0453E9" w14:textId="77777777" w:rsidR="007C110B" w:rsidRPr="006604FB" w:rsidRDefault="007C110B" w:rsidP="0060782F">
            <w:pPr>
              <w:autoSpaceDE w:val="0"/>
              <w:autoSpaceDN w:val="0"/>
              <w:adjustRightInd w:val="0"/>
              <w:ind w:left="-14" w:right="-57"/>
              <w:rPr>
                <w:vertAlign w:val="superscript"/>
                <w:lang w:eastAsia="zh-CN"/>
              </w:rPr>
            </w:pPr>
            <w:r w:rsidRPr="006604FB">
              <w:t>ГОСТ IEC 60669-1</w:t>
            </w:r>
            <w:r w:rsidRPr="006604FB">
              <w:rPr>
                <w:vertAlign w:val="superscript"/>
              </w:rPr>
              <w:t>1</w:t>
            </w:r>
          </w:p>
          <w:p w14:paraId="6713FBD1" w14:textId="77777777" w:rsidR="007C110B" w:rsidRPr="006604FB" w:rsidRDefault="007C110B" w:rsidP="0060782F">
            <w:pPr>
              <w:autoSpaceDE w:val="0"/>
              <w:autoSpaceDN w:val="0"/>
              <w:adjustRightInd w:val="0"/>
              <w:ind w:left="-14" w:right="-57"/>
            </w:pPr>
            <w:r w:rsidRPr="006604FB">
              <w:t>ГОСТ IEC 60669-2-1</w:t>
            </w:r>
            <w:r w:rsidRPr="006604FB">
              <w:rPr>
                <w:vertAlign w:val="superscript"/>
              </w:rPr>
              <w:t>1</w:t>
            </w:r>
          </w:p>
          <w:p w14:paraId="04B06988" w14:textId="77777777" w:rsidR="007C110B" w:rsidRPr="006604FB" w:rsidRDefault="007C110B" w:rsidP="0060782F">
            <w:pPr>
              <w:tabs>
                <w:tab w:val="center" w:pos="4677"/>
                <w:tab w:val="right" w:pos="9355"/>
              </w:tabs>
              <w:ind w:left="-14" w:right="-57"/>
              <w:rPr>
                <w14:cntxtAlts w14:val="0"/>
              </w:rPr>
            </w:pPr>
            <w:r w:rsidRPr="006604FB">
              <w:rPr>
                <w14:cntxtAlts w14:val="0"/>
              </w:rPr>
              <w:t xml:space="preserve">ГОСТ </w:t>
            </w:r>
            <w:r w:rsidRPr="006604FB">
              <w:rPr>
                <w:lang w:val="en-US"/>
                <w14:cntxtAlts w14:val="0"/>
              </w:rPr>
              <w:t>IEC</w:t>
            </w:r>
            <w:r w:rsidRPr="006604FB">
              <w:rPr>
                <w14:cntxtAlts w14:val="0"/>
              </w:rPr>
              <w:t xml:space="preserve"> 60669-2-2</w:t>
            </w:r>
            <w:r w:rsidRPr="006604FB">
              <w:rPr>
                <w:vertAlign w:val="superscript"/>
                <w14:cntxtAlts w14:val="0"/>
              </w:rPr>
              <w:t>1</w:t>
            </w:r>
          </w:p>
          <w:p w14:paraId="7ECD2965" w14:textId="77777777" w:rsidR="007C110B" w:rsidRPr="006604FB" w:rsidRDefault="007C110B" w:rsidP="0060782F">
            <w:pPr>
              <w:tabs>
                <w:tab w:val="left" w:pos="921"/>
              </w:tabs>
              <w:autoSpaceDE w:val="0"/>
              <w:autoSpaceDN w:val="0"/>
              <w:adjustRightInd w:val="0"/>
              <w:ind w:left="-14" w:right="-57"/>
            </w:pPr>
            <w:r w:rsidRPr="006604FB">
              <w:t>ГОСТ IEC 60669-2-4</w:t>
            </w:r>
            <w:r w:rsidRPr="006604FB">
              <w:rPr>
                <w:vertAlign w:val="superscript"/>
              </w:rPr>
              <w:t>1</w:t>
            </w:r>
          </w:p>
          <w:p w14:paraId="1FBA013A" w14:textId="77777777" w:rsidR="007C110B" w:rsidRPr="006604FB" w:rsidRDefault="007C110B" w:rsidP="0060782F">
            <w:pPr>
              <w:autoSpaceDE w:val="0"/>
              <w:autoSpaceDN w:val="0"/>
              <w:adjustRightInd w:val="0"/>
              <w:ind w:left="-14" w:right="-57"/>
            </w:pPr>
            <w:r w:rsidRPr="006604FB">
              <w:t>ГОСТ IEC 60669-2-5</w:t>
            </w:r>
            <w:r w:rsidRPr="006604FB">
              <w:rPr>
                <w:vertAlign w:val="superscript"/>
              </w:rPr>
              <w:t>1</w:t>
            </w:r>
          </w:p>
          <w:p w14:paraId="3DCDD986" w14:textId="77777777" w:rsidR="007C110B" w:rsidRPr="006604FB" w:rsidRDefault="007C110B" w:rsidP="0060782F">
            <w:pPr>
              <w:autoSpaceDE w:val="0"/>
              <w:autoSpaceDN w:val="0"/>
              <w:adjustRightInd w:val="0"/>
              <w:ind w:left="-14" w:right="-57"/>
            </w:pPr>
            <w:r w:rsidRPr="006604FB">
              <w:t>ГОСТ IEC 60669-2-6</w:t>
            </w:r>
          </w:p>
          <w:p w14:paraId="1D1EC026" w14:textId="77777777" w:rsidR="007C110B" w:rsidRPr="006604FB" w:rsidRDefault="007C110B" w:rsidP="0060782F">
            <w:pPr>
              <w:autoSpaceDE w:val="0"/>
              <w:autoSpaceDN w:val="0"/>
              <w:adjustRightInd w:val="0"/>
              <w:ind w:left="-14" w:right="-57"/>
            </w:pPr>
            <w:r w:rsidRPr="006604FB">
              <w:t>ГОСТ IEC 60670-1</w:t>
            </w:r>
            <w:r w:rsidRPr="006604FB">
              <w:rPr>
                <w:vertAlign w:val="superscript"/>
              </w:rPr>
              <w:t>1</w:t>
            </w:r>
          </w:p>
          <w:p w14:paraId="3FBE3CCF" w14:textId="77777777" w:rsidR="007C110B" w:rsidRPr="006604FB" w:rsidRDefault="007C110B" w:rsidP="0060782F">
            <w:pPr>
              <w:autoSpaceDE w:val="0"/>
              <w:autoSpaceDN w:val="0"/>
              <w:adjustRightInd w:val="0"/>
              <w:ind w:left="-14" w:right="-57"/>
            </w:pPr>
            <w:r w:rsidRPr="006604FB">
              <w:t>ГОСТ IEC 60670-21</w:t>
            </w:r>
          </w:p>
          <w:p w14:paraId="002FA439" w14:textId="77777777" w:rsidR="007C110B" w:rsidRPr="006604FB" w:rsidRDefault="007C110B" w:rsidP="0060782F">
            <w:pPr>
              <w:tabs>
                <w:tab w:val="center" w:pos="4677"/>
                <w:tab w:val="right" w:pos="9355"/>
              </w:tabs>
              <w:ind w:left="-14" w:right="-57"/>
            </w:pPr>
            <w:r w:rsidRPr="006604FB">
              <w:t>ГОСТ IEC 60670-22</w:t>
            </w:r>
            <w:r w:rsidRPr="006604FB">
              <w:rPr>
                <w:vertAlign w:val="superscript"/>
              </w:rPr>
              <w:t>1</w:t>
            </w:r>
          </w:p>
          <w:p w14:paraId="3EBBDC13" w14:textId="77777777" w:rsidR="007C110B" w:rsidRPr="006604FB" w:rsidRDefault="007C110B" w:rsidP="0060782F">
            <w:pPr>
              <w:autoSpaceDE w:val="0"/>
              <w:autoSpaceDN w:val="0"/>
              <w:adjustRightInd w:val="0"/>
              <w:ind w:left="-14" w:right="-57"/>
            </w:pPr>
            <w:r w:rsidRPr="006604FB">
              <w:t>ГОСТ I</w:t>
            </w:r>
            <w:r w:rsidRPr="006604FB">
              <w:rPr>
                <w:lang w:val="en-US"/>
              </w:rPr>
              <w:t>E</w:t>
            </w:r>
            <w:r w:rsidRPr="006604FB">
              <w:t>C 60670-24</w:t>
            </w:r>
          </w:p>
          <w:p w14:paraId="47F695AD" w14:textId="77777777" w:rsidR="007C110B" w:rsidRPr="006604FB" w:rsidRDefault="007C110B" w:rsidP="0060782F">
            <w:pPr>
              <w:autoSpaceDE w:val="0"/>
              <w:autoSpaceDN w:val="0"/>
              <w:adjustRightInd w:val="0"/>
              <w:ind w:left="-14" w:right="-57"/>
            </w:pPr>
            <w:r w:rsidRPr="006604FB">
              <w:t>ГОСТ I</w:t>
            </w:r>
            <w:r w:rsidRPr="006604FB">
              <w:rPr>
                <w:lang w:val="en-US"/>
              </w:rPr>
              <w:t>E</w:t>
            </w:r>
            <w:r w:rsidRPr="006604FB">
              <w:t>C 60691</w:t>
            </w:r>
          </w:p>
          <w:p w14:paraId="59D8EEBB" w14:textId="77777777" w:rsidR="007C110B" w:rsidRPr="006604FB" w:rsidRDefault="007C110B" w:rsidP="0060782F">
            <w:pPr>
              <w:autoSpaceDE w:val="0"/>
              <w:autoSpaceDN w:val="0"/>
              <w:adjustRightInd w:val="0"/>
              <w:ind w:left="-14" w:right="-57"/>
            </w:pPr>
            <w:r w:rsidRPr="006604FB">
              <w:t>ГОСТ IEC 60799</w:t>
            </w:r>
          </w:p>
          <w:p w14:paraId="724B5073" w14:textId="77777777" w:rsidR="007C110B" w:rsidRPr="006604FB" w:rsidRDefault="007C110B" w:rsidP="0060782F">
            <w:pPr>
              <w:ind w:left="-14" w:right="-57"/>
            </w:pPr>
            <w:r w:rsidRPr="006604FB">
              <w:t xml:space="preserve">ГОСТ </w:t>
            </w:r>
            <w:r w:rsidRPr="006604FB">
              <w:rPr>
                <w:lang w:val="en-US"/>
              </w:rPr>
              <w:t>IEC</w:t>
            </w:r>
            <w:r w:rsidRPr="006604FB">
              <w:t xml:space="preserve"> 60884-1</w:t>
            </w:r>
          </w:p>
          <w:p w14:paraId="4E5A47C8" w14:textId="77777777" w:rsidR="007C110B" w:rsidRPr="006604FB" w:rsidRDefault="007C110B" w:rsidP="0060782F">
            <w:pPr>
              <w:tabs>
                <w:tab w:val="center" w:pos="4677"/>
                <w:tab w:val="right" w:pos="9355"/>
              </w:tabs>
              <w:ind w:left="-14" w:right="-57"/>
            </w:pPr>
            <w:r w:rsidRPr="006604FB">
              <w:t>ГОСТ IEC 60884-2-1</w:t>
            </w:r>
            <w:r w:rsidRPr="006604FB">
              <w:rPr>
                <w:vertAlign w:val="superscript"/>
              </w:rPr>
              <w:t>1</w:t>
            </w:r>
          </w:p>
          <w:p w14:paraId="7880B52B" w14:textId="77777777" w:rsidR="007C110B" w:rsidRPr="006604FB" w:rsidRDefault="007C110B" w:rsidP="0060782F">
            <w:pPr>
              <w:autoSpaceDE w:val="0"/>
              <w:autoSpaceDN w:val="0"/>
              <w:adjustRightInd w:val="0"/>
              <w:ind w:left="-14" w:right="-57"/>
            </w:pPr>
            <w:r w:rsidRPr="006604FB">
              <w:t>ГОСТ IEC 60884-2-2</w:t>
            </w:r>
            <w:r w:rsidRPr="006604FB">
              <w:rPr>
                <w:vertAlign w:val="superscript"/>
              </w:rPr>
              <w:t>1</w:t>
            </w:r>
          </w:p>
          <w:p w14:paraId="7CB339F0" w14:textId="77777777" w:rsidR="007C110B" w:rsidRPr="006604FB" w:rsidRDefault="007C110B" w:rsidP="0060782F">
            <w:pPr>
              <w:tabs>
                <w:tab w:val="center" w:pos="4677"/>
                <w:tab w:val="right" w:pos="9355"/>
              </w:tabs>
              <w:ind w:left="-14" w:right="-57"/>
            </w:pPr>
            <w:r w:rsidRPr="006604FB">
              <w:t>ГОСТ IEC 60884-2-3</w:t>
            </w:r>
            <w:r w:rsidRPr="006604FB">
              <w:rPr>
                <w:vertAlign w:val="superscript"/>
              </w:rPr>
              <w:t>1</w:t>
            </w:r>
          </w:p>
          <w:p w14:paraId="02C2AE31" w14:textId="77777777" w:rsidR="007C110B" w:rsidRPr="006604FB" w:rsidRDefault="007C110B" w:rsidP="0060782F">
            <w:pPr>
              <w:autoSpaceDE w:val="0"/>
              <w:autoSpaceDN w:val="0"/>
              <w:adjustRightInd w:val="0"/>
              <w:ind w:left="-14" w:right="-57"/>
            </w:pPr>
            <w:r w:rsidRPr="006604FB">
              <w:t>ГОСТ IEC 60884-2-4</w:t>
            </w:r>
            <w:r w:rsidRPr="006604FB">
              <w:rPr>
                <w:vertAlign w:val="superscript"/>
              </w:rPr>
              <w:t>1</w:t>
            </w:r>
          </w:p>
          <w:p w14:paraId="01A146FA" w14:textId="77777777" w:rsidR="007C110B" w:rsidRPr="006604FB" w:rsidRDefault="007C110B" w:rsidP="0060782F">
            <w:pPr>
              <w:autoSpaceDE w:val="0"/>
              <w:autoSpaceDN w:val="0"/>
              <w:adjustRightInd w:val="0"/>
              <w:ind w:left="-14" w:right="-57"/>
            </w:pPr>
            <w:r w:rsidRPr="006604FB">
              <w:lastRenderedPageBreak/>
              <w:t>ГОСТ IEC 60884-2-7</w:t>
            </w:r>
          </w:p>
          <w:p w14:paraId="232C88A4" w14:textId="77777777" w:rsidR="007C110B" w:rsidRPr="006604FB" w:rsidRDefault="007C110B" w:rsidP="0060782F">
            <w:pPr>
              <w:tabs>
                <w:tab w:val="center" w:pos="4677"/>
                <w:tab w:val="right" w:pos="9355"/>
              </w:tabs>
              <w:ind w:left="-14" w:right="-57"/>
            </w:pPr>
            <w:r w:rsidRPr="006604FB">
              <w:t>ГОСТ IEC 60998-1</w:t>
            </w:r>
            <w:r w:rsidRPr="006604FB">
              <w:rPr>
                <w:vertAlign w:val="superscript"/>
              </w:rPr>
              <w:t>1</w:t>
            </w:r>
          </w:p>
          <w:p w14:paraId="7E82BF4E" w14:textId="77777777" w:rsidR="007C110B" w:rsidRPr="006604FB" w:rsidRDefault="007C110B" w:rsidP="0060782F">
            <w:pPr>
              <w:autoSpaceDE w:val="0"/>
              <w:autoSpaceDN w:val="0"/>
              <w:adjustRightInd w:val="0"/>
              <w:ind w:left="-14" w:right="-57"/>
            </w:pPr>
            <w:r w:rsidRPr="006604FB">
              <w:t>ГОСТ IEC 60998-2-1</w:t>
            </w:r>
          </w:p>
          <w:p w14:paraId="78F2082F" w14:textId="77777777" w:rsidR="007C110B" w:rsidRPr="006604FB" w:rsidRDefault="007C110B" w:rsidP="0060782F">
            <w:pPr>
              <w:autoSpaceDE w:val="0"/>
              <w:autoSpaceDN w:val="0"/>
              <w:adjustRightInd w:val="0"/>
              <w:ind w:left="-14" w:right="-57"/>
            </w:pPr>
            <w:r w:rsidRPr="006604FB">
              <w:t>ГОСТ IEC 60998-2-2</w:t>
            </w:r>
          </w:p>
          <w:p w14:paraId="7830EA6F" w14:textId="77777777" w:rsidR="007C110B" w:rsidRPr="006604FB" w:rsidRDefault="007C110B" w:rsidP="0060782F">
            <w:pPr>
              <w:tabs>
                <w:tab w:val="center" w:pos="4677"/>
                <w:tab w:val="right" w:pos="9355"/>
              </w:tabs>
              <w:ind w:left="-14" w:right="-57"/>
            </w:pPr>
            <w:r w:rsidRPr="006604FB">
              <w:t>ГОСТ IEC 60998-2-3</w:t>
            </w:r>
            <w:r w:rsidRPr="006604FB">
              <w:rPr>
                <w:vertAlign w:val="superscript"/>
              </w:rPr>
              <w:t>1</w:t>
            </w:r>
          </w:p>
          <w:p w14:paraId="079E8BCE" w14:textId="77777777" w:rsidR="007C110B" w:rsidRPr="006604FB" w:rsidRDefault="007C110B" w:rsidP="0060782F">
            <w:pPr>
              <w:autoSpaceDE w:val="0"/>
              <w:autoSpaceDN w:val="0"/>
              <w:adjustRightInd w:val="0"/>
              <w:ind w:left="-14" w:right="-57"/>
            </w:pPr>
            <w:r w:rsidRPr="006604FB">
              <w:t>ГОСТ IEC 60998-2-4</w:t>
            </w:r>
          </w:p>
          <w:p w14:paraId="68660B77" w14:textId="77777777" w:rsidR="007C110B" w:rsidRPr="006604FB" w:rsidRDefault="007C110B" w:rsidP="0060782F">
            <w:pPr>
              <w:autoSpaceDE w:val="0"/>
              <w:autoSpaceDN w:val="0"/>
              <w:adjustRightInd w:val="0"/>
              <w:ind w:left="-14" w:right="-57"/>
            </w:pPr>
            <w:r w:rsidRPr="006604FB">
              <w:t>ГОСТ IEC 61058-1</w:t>
            </w:r>
          </w:p>
          <w:p w14:paraId="2DD2C5D3" w14:textId="77777777" w:rsidR="007C110B" w:rsidRPr="006604FB" w:rsidRDefault="007C110B" w:rsidP="0060782F">
            <w:pPr>
              <w:tabs>
                <w:tab w:val="center" w:pos="4677"/>
                <w:tab w:val="right" w:pos="9355"/>
              </w:tabs>
              <w:ind w:left="-14" w:right="-57"/>
              <w:rPr>
                <w14:cntxtAlts w14:val="0"/>
              </w:rPr>
            </w:pPr>
            <w:r w:rsidRPr="006604FB">
              <w:rPr>
                <w14:cntxtAlts w14:val="0"/>
              </w:rPr>
              <w:t xml:space="preserve">ГОСТ </w:t>
            </w:r>
            <w:r w:rsidRPr="006604FB">
              <w:rPr>
                <w:lang w:val="en-US"/>
                <w14:cntxtAlts w14:val="0"/>
              </w:rPr>
              <w:t>IEC</w:t>
            </w:r>
            <w:r w:rsidRPr="006604FB">
              <w:rPr>
                <w14:cntxtAlts w14:val="0"/>
              </w:rPr>
              <w:t xml:space="preserve"> 61058-1-1</w:t>
            </w:r>
            <w:r w:rsidRPr="006604FB">
              <w:rPr>
                <w:vertAlign w:val="superscript"/>
                <w14:cntxtAlts w14:val="0"/>
              </w:rPr>
              <w:t>1</w:t>
            </w:r>
          </w:p>
          <w:p w14:paraId="09FBF138" w14:textId="77777777" w:rsidR="007C110B" w:rsidRPr="006604FB" w:rsidRDefault="007C110B" w:rsidP="0060782F">
            <w:pPr>
              <w:tabs>
                <w:tab w:val="center" w:pos="4677"/>
                <w:tab w:val="right" w:pos="9355"/>
              </w:tabs>
              <w:ind w:left="-14" w:right="-57"/>
              <w:rPr>
                <w:lang w:eastAsia="zh-CN"/>
              </w:rPr>
            </w:pPr>
            <w:r w:rsidRPr="006604FB">
              <w:rPr>
                <w14:cntxtAlts w14:val="0"/>
              </w:rPr>
              <w:t xml:space="preserve">ГОСТ </w:t>
            </w:r>
            <w:r w:rsidRPr="006604FB">
              <w:rPr>
                <w:lang w:val="en-US"/>
                <w14:cntxtAlts w14:val="0"/>
              </w:rPr>
              <w:t>IEC</w:t>
            </w:r>
            <w:r w:rsidRPr="006604FB">
              <w:rPr>
                <w14:cntxtAlts w14:val="0"/>
              </w:rPr>
              <w:t xml:space="preserve"> 61058-1-2</w:t>
            </w:r>
            <w:r w:rsidRPr="006604FB">
              <w:rPr>
                <w:vertAlign w:val="superscript"/>
                <w14:cntxtAlts w14:val="0"/>
              </w:rPr>
              <w:t>1</w:t>
            </w:r>
          </w:p>
          <w:p w14:paraId="2161A259" w14:textId="77777777" w:rsidR="007C110B" w:rsidRPr="006604FB" w:rsidRDefault="007C110B" w:rsidP="0060782F">
            <w:pPr>
              <w:autoSpaceDE w:val="0"/>
              <w:autoSpaceDN w:val="0"/>
              <w:adjustRightInd w:val="0"/>
              <w:ind w:left="-14" w:right="-57"/>
            </w:pPr>
            <w:r w:rsidRPr="006604FB">
              <w:t>ГОСТ IEC 61058-2-1</w:t>
            </w:r>
          </w:p>
          <w:p w14:paraId="399E023B" w14:textId="77777777" w:rsidR="007C110B" w:rsidRPr="006604FB" w:rsidRDefault="007C110B" w:rsidP="0060782F">
            <w:pPr>
              <w:autoSpaceDE w:val="0"/>
              <w:autoSpaceDN w:val="0"/>
              <w:adjustRightInd w:val="0"/>
              <w:ind w:left="-14" w:right="-57"/>
            </w:pPr>
            <w:r w:rsidRPr="006604FB">
              <w:t>ГОСТ IEC 61058-2-4</w:t>
            </w:r>
          </w:p>
          <w:p w14:paraId="7DC8595C" w14:textId="77777777" w:rsidR="007C110B" w:rsidRPr="006604FB" w:rsidRDefault="007C110B" w:rsidP="0060782F">
            <w:pPr>
              <w:autoSpaceDE w:val="0"/>
              <w:autoSpaceDN w:val="0"/>
              <w:adjustRightInd w:val="0"/>
              <w:ind w:left="-14" w:right="-57"/>
            </w:pPr>
            <w:r w:rsidRPr="006604FB">
              <w:t>ГОСТ IEC 61058-2-5</w:t>
            </w:r>
          </w:p>
          <w:p w14:paraId="0A192D04" w14:textId="77777777" w:rsidR="007C110B" w:rsidRPr="006604FB" w:rsidRDefault="007C110B" w:rsidP="0060782F">
            <w:pPr>
              <w:ind w:left="-14" w:right="-57"/>
              <w:rPr>
                <w:lang w:eastAsia="zh-CN"/>
              </w:rPr>
            </w:pPr>
            <w:r w:rsidRPr="006604FB">
              <w:rPr>
                <w:lang w:eastAsia="zh-CN"/>
              </w:rPr>
              <w:t>ГОСТ</w:t>
            </w:r>
            <w:r w:rsidRPr="006604FB">
              <w:t xml:space="preserve"> </w:t>
            </w:r>
            <w:r w:rsidRPr="006604FB">
              <w:rPr>
                <w:lang w:eastAsia="zh-CN"/>
              </w:rPr>
              <w:t>IEC 61095</w:t>
            </w:r>
            <w:r w:rsidRPr="006604FB">
              <w:rPr>
                <w:vertAlign w:val="superscript"/>
                <w:lang w:eastAsia="zh-CN"/>
              </w:rPr>
              <w:t>1</w:t>
            </w:r>
            <w:r w:rsidRPr="006604FB">
              <w:rPr>
                <w:lang w:eastAsia="zh-CN"/>
              </w:rPr>
              <w:t xml:space="preserve"> </w:t>
            </w:r>
          </w:p>
          <w:p w14:paraId="02E0990C"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61184</w:t>
            </w:r>
            <w:r w:rsidRPr="006604FB">
              <w:rPr>
                <w:vertAlign w:val="superscript"/>
              </w:rPr>
              <w:t>1</w:t>
            </w:r>
          </w:p>
          <w:p w14:paraId="7D5C0360" w14:textId="77777777" w:rsidR="007C110B" w:rsidRPr="006604FB" w:rsidRDefault="007C110B" w:rsidP="0060782F">
            <w:pPr>
              <w:ind w:left="-14" w:right="-57"/>
              <w:rPr>
                <w:lang w:eastAsia="zh-CN"/>
              </w:rPr>
            </w:pPr>
            <w:r w:rsidRPr="006604FB">
              <w:t>ГОСТ IEC 61210</w:t>
            </w:r>
          </w:p>
          <w:p w14:paraId="1A169D61"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70A04CD4" w14:textId="77777777" w:rsidR="007C110B" w:rsidRPr="006604FB" w:rsidRDefault="007C110B" w:rsidP="0060782F">
            <w:pPr>
              <w:tabs>
                <w:tab w:val="center" w:pos="4677"/>
                <w:tab w:val="right" w:pos="9355"/>
              </w:tabs>
              <w:ind w:left="-14" w:right="-57"/>
            </w:pPr>
            <w:r w:rsidRPr="006604FB">
              <w:t>ГОСТ IEC 62196-1</w:t>
            </w:r>
            <w:r w:rsidRPr="006604FB">
              <w:rPr>
                <w:vertAlign w:val="superscript"/>
              </w:rPr>
              <w:t>1</w:t>
            </w:r>
          </w:p>
          <w:p w14:paraId="50B062DE" w14:textId="77777777" w:rsidR="007C110B" w:rsidRPr="006604FB" w:rsidRDefault="007C110B" w:rsidP="0060782F">
            <w:pPr>
              <w:tabs>
                <w:tab w:val="center" w:pos="4677"/>
                <w:tab w:val="right" w:pos="9355"/>
              </w:tabs>
              <w:ind w:left="-14" w:right="-57"/>
            </w:pPr>
            <w:r w:rsidRPr="006604FB">
              <w:t>ГОСТ IEC 62196-2</w:t>
            </w:r>
            <w:r w:rsidRPr="006604FB">
              <w:rPr>
                <w:vertAlign w:val="superscript"/>
              </w:rPr>
              <w:t>1</w:t>
            </w:r>
          </w:p>
          <w:p w14:paraId="19CDB03F" w14:textId="77777777" w:rsidR="007C110B" w:rsidRPr="006604FB" w:rsidRDefault="007C110B" w:rsidP="0060782F">
            <w:pPr>
              <w:ind w:left="-14" w:right="-57"/>
              <w:rPr>
                <w:kern w:val="0"/>
                <w:lang w:eastAsia="zh-CN"/>
                <w14:cntxtAlts w14:val="0"/>
              </w:rPr>
            </w:pPr>
            <w:r w:rsidRPr="006604FB">
              <w:t>ГОСТ IEC 62196-3</w:t>
            </w:r>
            <w:r w:rsidRPr="006604FB">
              <w:rPr>
                <w:vertAlign w:val="superscript"/>
              </w:rPr>
              <w:t>1</w:t>
            </w:r>
          </w:p>
          <w:p w14:paraId="02EF3350" w14:textId="77777777" w:rsidR="007C110B" w:rsidRPr="006604FB" w:rsidRDefault="007C110B" w:rsidP="0060782F">
            <w:pPr>
              <w:tabs>
                <w:tab w:val="center" w:pos="4677"/>
                <w:tab w:val="right" w:pos="9355"/>
              </w:tabs>
              <w:ind w:left="-14" w:right="-57"/>
              <w:rPr>
                <w14:cntxtAlts w14:val="0"/>
              </w:rPr>
            </w:pPr>
            <w:r w:rsidRPr="006604FB">
              <w:rPr>
                <w14:cntxtAlts w14:val="0"/>
              </w:rPr>
              <w:t xml:space="preserve">ГОСТ </w:t>
            </w:r>
            <w:r w:rsidRPr="006604FB">
              <w:rPr>
                <w:lang w:val="en-US"/>
                <w14:cntxtAlts w14:val="0"/>
              </w:rPr>
              <w:t>IEC</w:t>
            </w:r>
            <w:r w:rsidRPr="006604FB">
              <w:rPr>
                <w14:cntxtAlts w14:val="0"/>
              </w:rPr>
              <w:t xml:space="preserve"> 62640</w:t>
            </w:r>
            <w:r w:rsidRPr="006604FB">
              <w:rPr>
                <w:vertAlign w:val="superscript"/>
                <w14:cntxtAlts w14:val="0"/>
              </w:rPr>
              <w:t>1</w:t>
            </w:r>
          </w:p>
          <w:p w14:paraId="2D90300C" w14:textId="77777777" w:rsidR="007C110B" w:rsidRPr="006604FB" w:rsidRDefault="007C110B" w:rsidP="0060782F">
            <w:pPr>
              <w:autoSpaceDE w:val="0"/>
              <w:autoSpaceDN w:val="0"/>
              <w:adjustRightInd w:val="0"/>
              <w:ind w:left="-14" w:right="-57"/>
            </w:pPr>
            <w:r w:rsidRPr="006604FB">
              <w:t>ГОСТ ЕН 50085-1</w:t>
            </w:r>
          </w:p>
          <w:p w14:paraId="0F9007BE" w14:textId="77777777" w:rsidR="007C110B" w:rsidRPr="006604FB" w:rsidRDefault="007C110B" w:rsidP="0060782F">
            <w:pPr>
              <w:autoSpaceDE w:val="0"/>
              <w:autoSpaceDN w:val="0"/>
              <w:adjustRightInd w:val="0"/>
              <w:ind w:left="-14" w:right="-57"/>
            </w:pPr>
            <w:r w:rsidRPr="006604FB">
              <w:t>ГОСТ ЕН 50085-2-3</w:t>
            </w:r>
          </w:p>
          <w:p w14:paraId="0B89A49E" w14:textId="77777777" w:rsidR="007C110B" w:rsidRPr="006604FB" w:rsidRDefault="007C110B" w:rsidP="0060782F">
            <w:pPr>
              <w:autoSpaceDE w:val="0"/>
              <w:autoSpaceDN w:val="0"/>
              <w:adjustRightInd w:val="0"/>
              <w:ind w:left="-14" w:right="-57"/>
            </w:pPr>
            <w:r w:rsidRPr="006604FB">
              <w:t>ГОСТ Р 50827.3 (МЭК 60670-22)</w:t>
            </w:r>
          </w:p>
          <w:p w14:paraId="2F7FDF8C" w14:textId="77777777" w:rsidR="007C110B" w:rsidRPr="006604FB" w:rsidRDefault="007C110B" w:rsidP="0060782F">
            <w:pPr>
              <w:autoSpaceDE w:val="0"/>
              <w:autoSpaceDN w:val="0"/>
              <w:adjustRightInd w:val="0"/>
              <w:ind w:left="-14" w:right="-57"/>
            </w:pPr>
            <w:r w:rsidRPr="006604FB">
              <w:t>ГОСТ Р 51324.1 (МЭК 60669-1)</w:t>
            </w:r>
          </w:p>
          <w:p w14:paraId="57AFB874" w14:textId="77777777" w:rsidR="007C110B" w:rsidRPr="006604FB" w:rsidRDefault="007C110B" w:rsidP="0060782F">
            <w:pPr>
              <w:autoSpaceDE w:val="0"/>
              <w:autoSpaceDN w:val="0"/>
              <w:adjustRightInd w:val="0"/>
              <w:ind w:left="-14" w:right="-57"/>
            </w:pPr>
            <w:r w:rsidRPr="006604FB">
              <w:t>ГОСТ Р 51324.2.1 (МЭК 60669-2-1)</w:t>
            </w:r>
          </w:p>
          <w:p w14:paraId="0B4415A2" w14:textId="77777777" w:rsidR="007C110B" w:rsidRPr="006604FB" w:rsidRDefault="007C110B" w:rsidP="0060782F">
            <w:pPr>
              <w:autoSpaceDE w:val="0"/>
              <w:autoSpaceDN w:val="0"/>
              <w:adjustRightInd w:val="0"/>
              <w:ind w:left="-14" w:right="-57"/>
            </w:pPr>
            <w:r w:rsidRPr="006604FB">
              <w:t>ГОСТ Р 51324.2.2 (МЭК 60669-2-2)</w:t>
            </w:r>
          </w:p>
          <w:p w14:paraId="4DFE9302" w14:textId="77777777" w:rsidR="007C110B" w:rsidRPr="006604FB" w:rsidRDefault="007C110B" w:rsidP="0060782F">
            <w:pPr>
              <w:autoSpaceDE w:val="0"/>
              <w:autoSpaceDN w:val="0"/>
              <w:adjustRightInd w:val="0"/>
              <w:ind w:left="-14" w:right="-57"/>
            </w:pPr>
            <w:r w:rsidRPr="006604FB">
              <w:t>ГОСТ Р 51324.2.3 (МЭК 60669-2-3)</w:t>
            </w:r>
          </w:p>
          <w:p w14:paraId="4DA51DBC" w14:textId="77777777" w:rsidR="007C110B" w:rsidRPr="006604FB" w:rsidRDefault="007C110B" w:rsidP="0060782F">
            <w:pPr>
              <w:ind w:left="-14" w:right="-57"/>
              <w:rPr>
                <w:lang w:eastAsia="zh-CN"/>
              </w:rPr>
            </w:pPr>
            <w:r w:rsidRPr="006604FB">
              <w:rPr>
                <w:lang w:eastAsia="zh-CN"/>
              </w:rPr>
              <w:t>ГОСТ Р 51731 (МЭК 61095)</w:t>
            </w:r>
          </w:p>
          <w:p w14:paraId="52728851" w14:textId="77777777" w:rsidR="007C110B" w:rsidRPr="006604FB" w:rsidRDefault="007C110B" w:rsidP="0060782F">
            <w:pPr>
              <w:autoSpaceDE w:val="0"/>
              <w:autoSpaceDN w:val="0"/>
              <w:adjustRightInd w:val="0"/>
              <w:ind w:left="-14" w:right="-57"/>
            </w:pPr>
            <w:r w:rsidRPr="006604FB">
              <w:t>ГОСТ Р МЭК 60269-1</w:t>
            </w:r>
          </w:p>
          <w:p w14:paraId="0EE46F29" w14:textId="77777777" w:rsidR="007C110B" w:rsidRPr="006604FB" w:rsidRDefault="007C110B" w:rsidP="0060782F">
            <w:pPr>
              <w:tabs>
                <w:tab w:val="center" w:pos="4677"/>
                <w:tab w:val="right" w:pos="9355"/>
              </w:tabs>
              <w:ind w:left="-14" w:right="-57"/>
            </w:pPr>
            <w:r w:rsidRPr="006604FB">
              <w:t>ГОСТ Р МЭК 61293</w:t>
            </w:r>
          </w:p>
          <w:p w14:paraId="6C89224D" w14:textId="77777777" w:rsidR="007C110B" w:rsidRPr="006604FB" w:rsidRDefault="007C110B" w:rsidP="0060782F">
            <w:pPr>
              <w:tabs>
                <w:tab w:val="center" w:pos="4677"/>
                <w:tab w:val="right" w:pos="9355"/>
              </w:tabs>
              <w:ind w:left="-14" w:right="-57"/>
            </w:pPr>
            <w:r w:rsidRPr="006604FB">
              <w:t>ГОСТ Р МЭК 62196-1</w:t>
            </w:r>
            <w:r w:rsidRPr="006604FB">
              <w:rPr>
                <w:vertAlign w:val="superscript"/>
              </w:rPr>
              <w:t>1</w:t>
            </w:r>
          </w:p>
          <w:p w14:paraId="63F5DCD5" w14:textId="77777777" w:rsidR="007C110B" w:rsidRPr="006604FB" w:rsidRDefault="007C110B" w:rsidP="0060782F">
            <w:pPr>
              <w:tabs>
                <w:tab w:val="center" w:pos="4677"/>
                <w:tab w:val="right" w:pos="9355"/>
              </w:tabs>
              <w:ind w:left="-14" w:right="-57"/>
            </w:pPr>
            <w:r w:rsidRPr="006604FB">
              <w:t>ГОСТ Р МЭК 62196-2</w:t>
            </w:r>
            <w:r w:rsidRPr="006604FB">
              <w:rPr>
                <w:vertAlign w:val="superscript"/>
              </w:rPr>
              <w:t>1</w:t>
            </w:r>
          </w:p>
          <w:p w14:paraId="4EA27934" w14:textId="478C5E1C" w:rsidR="007C110B" w:rsidRPr="006604FB" w:rsidRDefault="007C110B" w:rsidP="0060782F">
            <w:pPr>
              <w:tabs>
                <w:tab w:val="center" w:pos="4677"/>
                <w:tab w:val="right" w:pos="9355"/>
              </w:tabs>
              <w:ind w:left="-14" w:right="-57"/>
              <w:rPr>
                <w:lang w:eastAsia="zh-CN"/>
              </w:rPr>
            </w:pPr>
            <w:r w:rsidRPr="006604FB">
              <w:t>СТБ ГОСТ Р 51322.2.5</w:t>
            </w:r>
            <w:r w:rsidRPr="006604FB">
              <w:rPr>
                <w:vertAlign w:val="superscript"/>
              </w:rPr>
              <w:t>1</w:t>
            </w:r>
          </w:p>
        </w:tc>
        <w:tc>
          <w:tcPr>
            <w:tcW w:w="1455" w:type="dxa"/>
          </w:tcPr>
          <w:p w14:paraId="4A10947C" w14:textId="77777777" w:rsidR="007C110B" w:rsidRPr="006604FB" w:rsidRDefault="007C110B" w:rsidP="00923EC5">
            <w:pPr>
              <w:autoSpaceDE w:val="0"/>
              <w:autoSpaceDN w:val="0"/>
              <w:adjustRightInd w:val="0"/>
            </w:pPr>
            <w:r w:rsidRPr="006604FB">
              <w:lastRenderedPageBreak/>
              <w:t>ТР ТС 004/2011</w:t>
            </w:r>
          </w:p>
          <w:p w14:paraId="791D35A8" w14:textId="77777777" w:rsidR="007C110B" w:rsidRPr="006604FB" w:rsidRDefault="007C110B" w:rsidP="00923EC5">
            <w:pPr>
              <w:autoSpaceDE w:val="0"/>
              <w:autoSpaceDN w:val="0"/>
              <w:adjustRightInd w:val="0"/>
            </w:pPr>
          </w:p>
        </w:tc>
      </w:tr>
      <w:tr w:rsidR="007C110B" w:rsidRPr="006604FB" w14:paraId="3A0C9970" w14:textId="77777777" w:rsidTr="00BA557D">
        <w:tc>
          <w:tcPr>
            <w:tcW w:w="668" w:type="dxa"/>
          </w:tcPr>
          <w:p w14:paraId="52DD6622"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jc w:val="center"/>
              <w:rPr>
                <w:sz w:val="22"/>
                <w:szCs w:val="22"/>
              </w:rPr>
            </w:pPr>
          </w:p>
        </w:tc>
        <w:tc>
          <w:tcPr>
            <w:tcW w:w="9571" w:type="dxa"/>
            <w:gridSpan w:val="5"/>
          </w:tcPr>
          <w:p w14:paraId="12A4097C" w14:textId="77777777" w:rsidR="007C110B" w:rsidRPr="006604FB" w:rsidRDefault="007C110B" w:rsidP="0060782F">
            <w:pPr>
              <w:autoSpaceDE w:val="0"/>
              <w:autoSpaceDN w:val="0"/>
              <w:adjustRightInd w:val="0"/>
              <w:ind w:left="-14" w:right="-57"/>
            </w:pPr>
            <w:r w:rsidRPr="006604FB">
              <w:t>Оборудование информационных технологий и комплектующие изделия к нему</w:t>
            </w:r>
          </w:p>
        </w:tc>
      </w:tr>
      <w:tr w:rsidR="0004623D" w:rsidRPr="006604FB" w14:paraId="2D1C91F2" w14:textId="77777777" w:rsidTr="00BA557D">
        <w:tc>
          <w:tcPr>
            <w:tcW w:w="668" w:type="dxa"/>
          </w:tcPr>
          <w:p w14:paraId="10672ACB" w14:textId="77777777" w:rsidR="007C110B" w:rsidRPr="006604FB" w:rsidRDefault="007C110B" w:rsidP="00923EC5">
            <w:pPr>
              <w:pStyle w:val="ab"/>
              <w:numPr>
                <w:ilvl w:val="0"/>
                <w:numId w:val="16"/>
              </w:numPr>
              <w:autoSpaceDE w:val="0"/>
              <w:autoSpaceDN w:val="0"/>
              <w:adjustRightInd w:val="0"/>
              <w:ind w:right="-108"/>
              <w:contextualSpacing w:val="0"/>
              <w:rPr>
                <w:sz w:val="22"/>
                <w:szCs w:val="22"/>
              </w:rPr>
            </w:pPr>
          </w:p>
        </w:tc>
        <w:tc>
          <w:tcPr>
            <w:tcW w:w="2559" w:type="dxa"/>
          </w:tcPr>
          <w:p w14:paraId="60E15DB3" w14:textId="77777777" w:rsidR="007C110B" w:rsidRPr="006604FB" w:rsidRDefault="007C110B" w:rsidP="00923EC5">
            <w:pPr>
              <w:widowControl w:val="0"/>
              <w:autoSpaceDE w:val="0"/>
              <w:autoSpaceDN w:val="0"/>
              <w:adjustRightInd w:val="0"/>
              <w:rPr>
                <w:lang w:eastAsia="zh-CN"/>
              </w:rPr>
            </w:pPr>
            <w:r w:rsidRPr="006604FB">
              <w:rPr>
                <w:lang w:eastAsia="zh-CN"/>
              </w:rPr>
              <w:t>персональные электронные вычислительные машины (персональные компьютеры)</w:t>
            </w:r>
          </w:p>
        </w:tc>
        <w:tc>
          <w:tcPr>
            <w:tcW w:w="2022" w:type="dxa"/>
            <w:gridSpan w:val="2"/>
          </w:tcPr>
          <w:p w14:paraId="40D47F7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8470</w:t>
            </w:r>
          </w:p>
          <w:p w14:paraId="332A86C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8471</w:t>
            </w:r>
          </w:p>
          <w:p w14:paraId="0180F030" w14:textId="77777777" w:rsidR="007C110B" w:rsidRPr="006604FB" w:rsidRDefault="007C110B" w:rsidP="00923EC5">
            <w:pPr>
              <w:widowControl w:val="0"/>
              <w:autoSpaceDE w:val="0"/>
              <w:autoSpaceDN w:val="0"/>
              <w:adjustRightInd w:val="0"/>
              <w:ind w:right="-108"/>
              <w:rPr>
                <w:lang w:eastAsia="zh-CN"/>
              </w:rPr>
            </w:pPr>
            <w:r w:rsidRPr="006604FB">
              <w:rPr>
                <w:rFonts w:eastAsia="Calibri"/>
                <w:kern w:val="0"/>
                <w:lang w:eastAsia="en-US"/>
                <w14:cntxtAlts w14:val="0"/>
              </w:rPr>
              <w:t>8543</w:t>
            </w:r>
          </w:p>
        </w:tc>
        <w:tc>
          <w:tcPr>
            <w:tcW w:w="3535" w:type="dxa"/>
          </w:tcPr>
          <w:p w14:paraId="4A8B12E4" w14:textId="77777777" w:rsidR="007C110B" w:rsidRPr="006604FB" w:rsidRDefault="007C110B" w:rsidP="0060782F">
            <w:pPr>
              <w:widowControl w:val="0"/>
              <w:autoSpaceDE w:val="0"/>
              <w:autoSpaceDN w:val="0"/>
              <w:adjustRightInd w:val="0"/>
              <w:ind w:left="-14" w:right="-57"/>
            </w:pPr>
            <w:r w:rsidRPr="006604FB">
              <w:t>ТР ТС 004/2011</w:t>
            </w:r>
          </w:p>
          <w:p w14:paraId="554E4EA1" w14:textId="77777777" w:rsidR="00E33728" w:rsidRPr="006604FB" w:rsidRDefault="00E33728" w:rsidP="0060782F">
            <w:pPr>
              <w:ind w:left="-14" w:right="-57"/>
            </w:pPr>
            <w:r w:rsidRPr="006604FB">
              <w:t>ГОСТ 31210</w:t>
            </w:r>
          </w:p>
          <w:p w14:paraId="382B5799" w14:textId="77777777" w:rsidR="00E33728" w:rsidRPr="006604FB" w:rsidRDefault="00E33728" w:rsidP="0060782F">
            <w:pPr>
              <w:autoSpaceDE w:val="0"/>
              <w:autoSpaceDN w:val="0"/>
              <w:adjustRightInd w:val="0"/>
              <w:ind w:left="-14" w:right="-57"/>
            </w:pPr>
            <w:r w:rsidRPr="006604FB">
              <w:t>ГОСТ EN 41003</w:t>
            </w:r>
            <w:r w:rsidRPr="006604FB">
              <w:rPr>
                <w:vertAlign w:val="superscript"/>
              </w:rPr>
              <w:t>1</w:t>
            </w:r>
          </w:p>
          <w:p w14:paraId="71CC4BA4" w14:textId="77777777" w:rsidR="00E33728" w:rsidRPr="006604FB" w:rsidRDefault="00E33728" w:rsidP="0060782F">
            <w:pPr>
              <w:widowControl w:val="0"/>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60825-1</w:t>
            </w:r>
          </w:p>
          <w:p w14:paraId="457EC239" w14:textId="77777777" w:rsidR="00E33728" w:rsidRPr="006604FB" w:rsidRDefault="00E33728" w:rsidP="0060782F">
            <w:pPr>
              <w:autoSpaceDE w:val="0"/>
              <w:autoSpaceDN w:val="0"/>
              <w:adjustRightInd w:val="0"/>
              <w:ind w:left="-14" w:right="-57"/>
            </w:pPr>
            <w:r w:rsidRPr="006604FB">
              <w:t>ГОСТ IEC 60950-1</w:t>
            </w:r>
          </w:p>
          <w:p w14:paraId="2AEDD110" w14:textId="77777777" w:rsidR="00E33728" w:rsidRPr="006604FB" w:rsidRDefault="00E33728" w:rsidP="0060782F">
            <w:pPr>
              <w:autoSpaceDE w:val="0"/>
              <w:autoSpaceDN w:val="0"/>
              <w:adjustRightInd w:val="0"/>
              <w:ind w:left="-14" w:right="-57"/>
            </w:pPr>
            <w:r w:rsidRPr="006604FB">
              <w:t>ГОСТ IEC 60950-21</w:t>
            </w:r>
          </w:p>
          <w:p w14:paraId="007A09D0" w14:textId="77777777" w:rsidR="00E33728" w:rsidRPr="006604FB" w:rsidRDefault="00E33728" w:rsidP="0060782F">
            <w:pPr>
              <w:autoSpaceDE w:val="0"/>
              <w:autoSpaceDN w:val="0"/>
              <w:adjustRightInd w:val="0"/>
              <w:ind w:left="-14" w:right="-57"/>
            </w:pPr>
            <w:r w:rsidRPr="006604FB">
              <w:t>ГОСТ IEC 60950-22</w:t>
            </w:r>
          </w:p>
          <w:p w14:paraId="64D73079" w14:textId="77777777" w:rsidR="00E33728" w:rsidRPr="006604FB" w:rsidRDefault="00E33728" w:rsidP="0060782F">
            <w:pPr>
              <w:tabs>
                <w:tab w:val="center" w:pos="4677"/>
                <w:tab w:val="right" w:pos="9355"/>
              </w:tabs>
              <w:ind w:left="-14" w:right="-57"/>
            </w:pPr>
            <w:r w:rsidRPr="006604FB">
              <w:t>ГОСТ IEC 61293</w:t>
            </w:r>
            <w:r w:rsidRPr="006604FB">
              <w:rPr>
                <w:vertAlign w:val="superscript"/>
              </w:rPr>
              <w:t>1</w:t>
            </w:r>
          </w:p>
          <w:p w14:paraId="2E6B8FD7" w14:textId="77777777" w:rsidR="00E33728" w:rsidRPr="006604FB" w:rsidRDefault="00E3372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6F79F009" w14:textId="77777777" w:rsidR="00E33728" w:rsidRPr="006604FB" w:rsidRDefault="00E33728" w:rsidP="0060782F">
            <w:pPr>
              <w:ind w:left="-14" w:right="-57"/>
            </w:pPr>
            <w:r w:rsidRPr="006604FB">
              <w:t>ГОСТ IEC 62368-1</w:t>
            </w:r>
          </w:p>
          <w:p w14:paraId="33FA8DAB" w14:textId="77777777" w:rsidR="00E33728" w:rsidRPr="006604FB" w:rsidRDefault="00E33728" w:rsidP="0060782F">
            <w:pPr>
              <w:widowControl w:val="0"/>
              <w:autoSpaceDE w:val="0"/>
              <w:autoSpaceDN w:val="0"/>
              <w:adjustRightInd w:val="0"/>
              <w:ind w:left="-14" w:right="-57"/>
            </w:pPr>
            <w:r w:rsidRPr="006604FB">
              <w:t>ГОСТ IEC 62479</w:t>
            </w:r>
          </w:p>
          <w:p w14:paraId="2E19B177" w14:textId="77777777" w:rsidR="00E33728" w:rsidRPr="006604FB" w:rsidRDefault="00E33728" w:rsidP="0060782F">
            <w:pPr>
              <w:ind w:left="-14" w:right="-57"/>
            </w:pPr>
            <w:r w:rsidRPr="006604FB">
              <w:t>ГОСТ ISO 13849-1</w:t>
            </w:r>
            <w:r w:rsidRPr="006604FB">
              <w:rPr>
                <w:vertAlign w:val="superscript"/>
              </w:rPr>
              <w:t>1</w:t>
            </w:r>
          </w:p>
          <w:p w14:paraId="2AB9DBA1" w14:textId="77777777" w:rsidR="00E33728" w:rsidRPr="006604FB" w:rsidRDefault="00E33728" w:rsidP="0060782F">
            <w:pPr>
              <w:autoSpaceDE w:val="0"/>
              <w:autoSpaceDN w:val="0"/>
              <w:adjustRightInd w:val="0"/>
              <w:ind w:left="-14" w:right="-57"/>
            </w:pPr>
            <w:r w:rsidRPr="006604FB">
              <w:t>ГОСТ Р МЭК 60950-23</w:t>
            </w:r>
          </w:p>
          <w:p w14:paraId="372B6836" w14:textId="77777777" w:rsidR="00E33728" w:rsidRPr="006604FB" w:rsidRDefault="00E33728" w:rsidP="0060782F">
            <w:pPr>
              <w:widowControl w:val="0"/>
              <w:autoSpaceDE w:val="0"/>
              <w:autoSpaceDN w:val="0"/>
              <w:adjustRightInd w:val="0"/>
              <w:ind w:left="-14" w:right="-57"/>
              <w:rPr>
                <w:kern w:val="0"/>
                <w:lang w:eastAsia="zh-CN"/>
                <w14:cntxtAlts w14:val="0"/>
              </w:rPr>
            </w:pPr>
            <w:r w:rsidRPr="006604FB">
              <w:t>ГОСТ Р МЭК 61293</w:t>
            </w:r>
          </w:p>
          <w:p w14:paraId="76EFBD99" w14:textId="7F7F9026" w:rsidR="00E33728" w:rsidRPr="006604FB" w:rsidRDefault="00E33728" w:rsidP="0060782F">
            <w:pPr>
              <w:widowControl w:val="0"/>
              <w:autoSpaceDE w:val="0"/>
              <w:autoSpaceDN w:val="0"/>
              <w:adjustRightInd w:val="0"/>
              <w:ind w:left="-14" w:right="-57"/>
              <w:rPr>
                <w:kern w:val="0"/>
                <w:lang w:eastAsia="zh-CN"/>
                <w14:cntxtAlts w14:val="0"/>
              </w:rPr>
            </w:pPr>
            <w:r w:rsidRPr="006604FB">
              <w:t>СТБ EN 41003</w:t>
            </w:r>
          </w:p>
        </w:tc>
        <w:tc>
          <w:tcPr>
            <w:tcW w:w="1455" w:type="dxa"/>
          </w:tcPr>
          <w:p w14:paraId="66498267" w14:textId="77777777" w:rsidR="007C110B" w:rsidRPr="006604FB" w:rsidRDefault="007C110B" w:rsidP="00923EC5">
            <w:r w:rsidRPr="006604FB">
              <w:t>ТР ТС 004/2011</w:t>
            </w:r>
          </w:p>
        </w:tc>
      </w:tr>
      <w:tr w:rsidR="0004623D" w:rsidRPr="006604FB" w14:paraId="5ABF2DA6" w14:textId="77777777" w:rsidTr="00BA557D">
        <w:tc>
          <w:tcPr>
            <w:tcW w:w="668" w:type="dxa"/>
          </w:tcPr>
          <w:p w14:paraId="3C17B34D" w14:textId="77777777" w:rsidR="007C110B" w:rsidRPr="006604FB" w:rsidRDefault="007C110B" w:rsidP="00923EC5">
            <w:pPr>
              <w:pStyle w:val="ab"/>
              <w:numPr>
                <w:ilvl w:val="0"/>
                <w:numId w:val="16"/>
              </w:numPr>
              <w:tabs>
                <w:tab w:val="left" w:pos="2"/>
              </w:tabs>
              <w:autoSpaceDE w:val="0"/>
              <w:autoSpaceDN w:val="0"/>
              <w:adjustRightInd w:val="0"/>
              <w:ind w:right="-108"/>
              <w:contextualSpacing w:val="0"/>
              <w:rPr>
                <w:sz w:val="22"/>
                <w:szCs w:val="22"/>
              </w:rPr>
            </w:pPr>
          </w:p>
        </w:tc>
        <w:tc>
          <w:tcPr>
            <w:tcW w:w="2559" w:type="dxa"/>
          </w:tcPr>
          <w:p w14:paraId="74466843" w14:textId="77777777" w:rsidR="007C110B" w:rsidRPr="006604FB" w:rsidRDefault="007C110B" w:rsidP="00923EC5">
            <w:pPr>
              <w:widowControl w:val="0"/>
              <w:autoSpaceDE w:val="0"/>
              <w:autoSpaceDN w:val="0"/>
              <w:adjustRightInd w:val="0"/>
              <w:rPr>
                <w:lang w:eastAsia="zh-CN"/>
              </w:rPr>
            </w:pPr>
            <w:r w:rsidRPr="006604FB">
              <w:rPr>
                <w:lang w:eastAsia="zh-CN"/>
              </w:rPr>
              <w:t>низковольтное оборудование, подключаемое к персональным электронным</w:t>
            </w:r>
          </w:p>
          <w:p w14:paraId="4C1AC3A2" w14:textId="77777777" w:rsidR="007C110B" w:rsidRPr="006604FB" w:rsidRDefault="007C110B" w:rsidP="00923EC5">
            <w:pPr>
              <w:widowControl w:val="0"/>
              <w:autoSpaceDE w:val="0"/>
              <w:autoSpaceDN w:val="0"/>
              <w:adjustRightInd w:val="0"/>
              <w:rPr>
                <w:lang w:eastAsia="zh-CN"/>
              </w:rPr>
            </w:pPr>
            <w:r w:rsidRPr="006604FB">
              <w:rPr>
                <w:lang w:eastAsia="zh-CN"/>
              </w:rPr>
              <w:t>вычислительным машинам</w:t>
            </w:r>
          </w:p>
        </w:tc>
        <w:tc>
          <w:tcPr>
            <w:tcW w:w="2022" w:type="dxa"/>
            <w:gridSpan w:val="2"/>
          </w:tcPr>
          <w:p w14:paraId="39CFE9E8"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8443</w:t>
            </w:r>
          </w:p>
          <w:p w14:paraId="784D2AC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8471</w:t>
            </w:r>
          </w:p>
          <w:p w14:paraId="436E97F7"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8504</w:t>
            </w:r>
          </w:p>
          <w:p w14:paraId="04C8B4D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8518</w:t>
            </w:r>
          </w:p>
          <w:p w14:paraId="22CDD12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8519</w:t>
            </w:r>
          </w:p>
          <w:p w14:paraId="4CDE92F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8521</w:t>
            </w:r>
          </w:p>
          <w:p w14:paraId="11B93C5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8527</w:t>
            </w:r>
          </w:p>
          <w:p w14:paraId="0A4BAB72" w14:textId="77777777" w:rsidR="007C110B" w:rsidRPr="006604FB" w:rsidRDefault="007C110B" w:rsidP="00923EC5">
            <w:pPr>
              <w:widowControl w:val="0"/>
              <w:autoSpaceDE w:val="0"/>
              <w:autoSpaceDN w:val="0"/>
              <w:adjustRightInd w:val="0"/>
              <w:ind w:right="-108"/>
              <w:rPr>
                <w:lang w:eastAsia="zh-CN"/>
              </w:rPr>
            </w:pPr>
            <w:r w:rsidRPr="006604FB">
              <w:rPr>
                <w:lang w:eastAsia="zh-CN"/>
              </w:rPr>
              <w:lastRenderedPageBreak/>
              <w:t>8528</w:t>
            </w:r>
          </w:p>
        </w:tc>
        <w:tc>
          <w:tcPr>
            <w:tcW w:w="3535" w:type="dxa"/>
          </w:tcPr>
          <w:p w14:paraId="13FCFADA" w14:textId="77777777" w:rsidR="007C110B" w:rsidRPr="006604FB" w:rsidRDefault="007C110B" w:rsidP="0060782F">
            <w:pPr>
              <w:widowControl w:val="0"/>
              <w:autoSpaceDE w:val="0"/>
              <w:autoSpaceDN w:val="0"/>
              <w:adjustRightInd w:val="0"/>
              <w:ind w:left="-14" w:right="-57"/>
            </w:pPr>
            <w:r w:rsidRPr="006604FB">
              <w:lastRenderedPageBreak/>
              <w:t>ТР ТС 004/2011</w:t>
            </w:r>
          </w:p>
          <w:p w14:paraId="168FC7D3" w14:textId="77777777" w:rsidR="00E33728" w:rsidRPr="006604FB" w:rsidRDefault="00E33728" w:rsidP="0060782F">
            <w:pPr>
              <w:autoSpaceDE w:val="0"/>
              <w:autoSpaceDN w:val="0"/>
              <w:adjustRightInd w:val="0"/>
              <w:ind w:left="-14" w:right="-57"/>
            </w:pPr>
            <w:r w:rsidRPr="006604FB">
              <w:t>ГОСТ 31210</w:t>
            </w:r>
          </w:p>
          <w:p w14:paraId="24F19E2E" w14:textId="77777777" w:rsidR="00E33728" w:rsidRPr="006604FB" w:rsidRDefault="00E33728" w:rsidP="0060782F">
            <w:pPr>
              <w:ind w:left="-14" w:right="-57"/>
              <w:rPr>
                <w:bCs/>
                <w:iCs/>
                <w:vertAlign w:val="superscript"/>
              </w:rPr>
            </w:pPr>
            <w:r w:rsidRPr="006604FB">
              <w:rPr>
                <w:bCs/>
                <w:iCs/>
                <w:color w:val="000000"/>
              </w:rPr>
              <w:t>ГОСТ EN 41003</w:t>
            </w:r>
            <w:r w:rsidRPr="006604FB">
              <w:rPr>
                <w:bCs/>
                <w:iCs/>
                <w:vertAlign w:val="superscript"/>
              </w:rPr>
              <w:t>1</w:t>
            </w:r>
          </w:p>
          <w:p w14:paraId="644E0AD9" w14:textId="77777777" w:rsidR="00E33728" w:rsidRPr="006604FB" w:rsidRDefault="00E33728"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60825-1</w:t>
            </w:r>
          </w:p>
          <w:p w14:paraId="21031341" w14:textId="77777777" w:rsidR="00E33728" w:rsidRPr="006604FB" w:rsidRDefault="00E33728" w:rsidP="0060782F">
            <w:pPr>
              <w:autoSpaceDE w:val="0"/>
              <w:autoSpaceDN w:val="0"/>
              <w:adjustRightInd w:val="0"/>
              <w:ind w:left="-14" w:right="-57"/>
            </w:pPr>
            <w:r w:rsidRPr="006604FB">
              <w:t>ГОСТ IEC 60950-1</w:t>
            </w:r>
          </w:p>
          <w:p w14:paraId="0E067816" w14:textId="77777777" w:rsidR="00E33728" w:rsidRPr="006604FB" w:rsidRDefault="00E33728" w:rsidP="0060782F">
            <w:pPr>
              <w:autoSpaceDE w:val="0"/>
              <w:autoSpaceDN w:val="0"/>
              <w:adjustRightInd w:val="0"/>
              <w:ind w:left="-14" w:right="-57"/>
            </w:pPr>
            <w:r w:rsidRPr="006604FB">
              <w:t>ГОСТ IEC 60950-21</w:t>
            </w:r>
          </w:p>
          <w:p w14:paraId="2939A4CF" w14:textId="77777777" w:rsidR="00E33728" w:rsidRPr="006604FB" w:rsidRDefault="00E33728" w:rsidP="0060782F">
            <w:pPr>
              <w:autoSpaceDE w:val="0"/>
              <w:autoSpaceDN w:val="0"/>
              <w:adjustRightInd w:val="0"/>
              <w:ind w:left="-14" w:right="-57"/>
            </w:pPr>
            <w:r w:rsidRPr="006604FB">
              <w:t>ГОСТ IEC 60950-22</w:t>
            </w:r>
          </w:p>
          <w:p w14:paraId="2374513F" w14:textId="77777777" w:rsidR="00E33728" w:rsidRPr="006604FB" w:rsidRDefault="00E33728" w:rsidP="0060782F">
            <w:pPr>
              <w:tabs>
                <w:tab w:val="center" w:pos="4677"/>
                <w:tab w:val="right" w:pos="9355"/>
              </w:tabs>
              <w:ind w:left="-14" w:right="-57"/>
            </w:pPr>
            <w:r w:rsidRPr="006604FB">
              <w:lastRenderedPageBreak/>
              <w:t>ГОСТ IEC 61293</w:t>
            </w:r>
            <w:r w:rsidRPr="006604FB">
              <w:rPr>
                <w:vertAlign w:val="superscript"/>
              </w:rPr>
              <w:t>1</w:t>
            </w:r>
          </w:p>
          <w:p w14:paraId="405DB2A2" w14:textId="77777777" w:rsidR="00E33728" w:rsidRPr="006604FB" w:rsidRDefault="00E3372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659AB509" w14:textId="77777777" w:rsidR="00E33728" w:rsidRPr="006604FB" w:rsidRDefault="00E33728" w:rsidP="0060782F">
            <w:pPr>
              <w:pStyle w:val="Default"/>
              <w:ind w:left="-14" w:right="-57"/>
              <w:rPr>
                <w:color w:val="auto"/>
                <w:sz w:val="22"/>
                <w:szCs w:val="22"/>
              </w:rPr>
            </w:pPr>
            <w:r w:rsidRPr="006604FB">
              <w:rPr>
                <w:color w:val="auto"/>
                <w:sz w:val="22"/>
                <w:szCs w:val="22"/>
              </w:rPr>
              <w:t>ГОСТ IEC 62368-1</w:t>
            </w:r>
          </w:p>
          <w:p w14:paraId="7B1FFF58" w14:textId="77777777" w:rsidR="00E33728" w:rsidRPr="006604FB" w:rsidRDefault="00E33728" w:rsidP="0060782F">
            <w:pPr>
              <w:autoSpaceDE w:val="0"/>
              <w:autoSpaceDN w:val="0"/>
              <w:adjustRightInd w:val="0"/>
              <w:ind w:left="-14" w:right="-57"/>
            </w:pPr>
            <w:r w:rsidRPr="006604FB">
              <w:t>ГОСТ IEC 62479</w:t>
            </w:r>
          </w:p>
          <w:p w14:paraId="1593D473" w14:textId="77777777" w:rsidR="00E33728" w:rsidRPr="006604FB" w:rsidRDefault="00E33728" w:rsidP="0060782F">
            <w:pPr>
              <w:ind w:left="-14" w:right="-57"/>
            </w:pPr>
            <w:r w:rsidRPr="006604FB">
              <w:t>ГОСТ ISO 13849-1</w:t>
            </w:r>
            <w:r w:rsidRPr="006604FB">
              <w:rPr>
                <w:vertAlign w:val="superscript"/>
              </w:rPr>
              <w:t>1</w:t>
            </w:r>
          </w:p>
          <w:p w14:paraId="6349EE75" w14:textId="77777777" w:rsidR="00E33728" w:rsidRPr="006604FB" w:rsidRDefault="00E33728" w:rsidP="0060782F">
            <w:pPr>
              <w:autoSpaceDE w:val="0"/>
              <w:autoSpaceDN w:val="0"/>
              <w:adjustRightInd w:val="0"/>
              <w:ind w:left="-14" w:right="-57"/>
            </w:pPr>
            <w:r w:rsidRPr="006604FB">
              <w:t>ГОСТ Р МЭК 60950-23</w:t>
            </w:r>
          </w:p>
          <w:p w14:paraId="264DDE90" w14:textId="77777777" w:rsidR="00E33728" w:rsidRPr="006604FB" w:rsidRDefault="00E33728" w:rsidP="0060782F">
            <w:pPr>
              <w:autoSpaceDE w:val="0"/>
              <w:autoSpaceDN w:val="0"/>
              <w:adjustRightInd w:val="0"/>
              <w:ind w:left="-14" w:right="-57"/>
              <w:rPr>
                <w:kern w:val="0"/>
                <w:lang w:eastAsia="zh-CN"/>
                <w14:cntxtAlts w14:val="0"/>
              </w:rPr>
            </w:pPr>
            <w:r w:rsidRPr="006604FB">
              <w:t>ГОСТ Р МЭК 61293</w:t>
            </w:r>
          </w:p>
          <w:p w14:paraId="0B1ADF1B" w14:textId="14600EE9" w:rsidR="00E33728" w:rsidRPr="006604FB" w:rsidRDefault="00E33728" w:rsidP="0060782F">
            <w:pPr>
              <w:autoSpaceDE w:val="0"/>
              <w:autoSpaceDN w:val="0"/>
              <w:adjustRightInd w:val="0"/>
              <w:ind w:left="-14" w:right="-57"/>
              <w:rPr>
                <w:bCs/>
                <w:iCs/>
                <w:kern w:val="0"/>
                <w:lang w:eastAsia="zh-CN"/>
                <w14:cntxtAlts w14:val="0"/>
              </w:rPr>
            </w:pPr>
            <w:r w:rsidRPr="006604FB">
              <w:t>СТБ EN 41003</w:t>
            </w:r>
          </w:p>
        </w:tc>
        <w:tc>
          <w:tcPr>
            <w:tcW w:w="1455" w:type="dxa"/>
          </w:tcPr>
          <w:p w14:paraId="20EDB82C" w14:textId="77777777" w:rsidR="007C110B" w:rsidRPr="006604FB" w:rsidRDefault="007C110B" w:rsidP="00923EC5">
            <w:r w:rsidRPr="006604FB">
              <w:lastRenderedPageBreak/>
              <w:t>ТР ТС 004/2011</w:t>
            </w:r>
          </w:p>
        </w:tc>
      </w:tr>
      <w:tr w:rsidR="0004623D" w:rsidRPr="006604FB" w14:paraId="4729A7B2" w14:textId="77777777" w:rsidTr="00BA557D">
        <w:tc>
          <w:tcPr>
            <w:tcW w:w="668" w:type="dxa"/>
          </w:tcPr>
          <w:p w14:paraId="734725F3" w14:textId="77777777" w:rsidR="007C110B" w:rsidRPr="006604FB" w:rsidRDefault="007C110B" w:rsidP="00923EC5">
            <w:pPr>
              <w:pStyle w:val="ab"/>
              <w:numPr>
                <w:ilvl w:val="0"/>
                <w:numId w:val="16"/>
              </w:numPr>
              <w:tabs>
                <w:tab w:val="left" w:pos="2"/>
              </w:tabs>
              <w:autoSpaceDE w:val="0"/>
              <w:autoSpaceDN w:val="0"/>
              <w:adjustRightInd w:val="0"/>
              <w:ind w:right="-108"/>
              <w:contextualSpacing w:val="0"/>
              <w:rPr>
                <w:sz w:val="22"/>
                <w:szCs w:val="22"/>
              </w:rPr>
            </w:pPr>
          </w:p>
        </w:tc>
        <w:tc>
          <w:tcPr>
            <w:tcW w:w="2559" w:type="dxa"/>
          </w:tcPr>
          <w:p w14:paraId="0B87C3A8"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w:t>
            </w:r>
          </w:p>
          <w:p w14:paraId="7269B88E" w14:textId="77777777" w:rsidR="007C110B" w:rsidRPr="006604FB" w:rsidRDefault="007C110B" w:rsidP="00923EC5">
            <w:pPr>
              <w:widowControl w:val="0"/>
              <w:autoSpaceDE w:val="0"/>
              <w:autoSpaceDN w:val="0"/>
              <w:adjustRightInd w:val="0"/>
              <w:rPr>
                <w:lang w:eastAsia="zh-CN"/>
              </w:rPr>
            </w:pPr>
            <w:r w:rsidRPr="006604FB">
              <w:rPr>
                <w:lang w:eastAsia="zh-CN"/>
              </w:rPr>
              <w:t>данных, офисное оборудование, электронное оборудование для делопроизводства и обеспечения банковской деятельности)</w:t>
            </w:r>
          </w:p>
        </w:tc>
        <w:tc>
          <w:tcPr>
            <w:tcW w:w="2022" w:type="dxa"/>
            <w:gridSpan w:val="2"/>
          </w:tcPr>
          <w:p w14:paraId="5CDA0616"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8443</w:t>
            </w:r>
          </w:p>
          <w:p w14:paraId="3328666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8470</w:t>
            </w:r>
          </w:p>
          <w:p w14:paraId="2FEDC3F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8471</w:t>
            </w:r>
          </w:p>
          <w:p w14:paraId="4F8434F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8472</w:t>
            </w:r>
          </w:p>
          <w:p w14:paraId="1DF1F90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8504</w:t>
            </w:r>
          </w:p>
          <w:p w14:paraId="66EC161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8517</w:t>
            </w:r>
          </w:p>
          <w:p w14:paraId="0A18CDFF" w14:textId="77777777" w:rsidR="007C110B" w:rsidRPr="006604FB" w:rsidRDefault="007C110B" w:rsidP="00923EC5">
            <w:pPr>
              <w:widowControl w:val="0"/>
              <w:autoSpaceDE w:val="0"/>
              <w:autoSpaceDN w:val="0"/>
              <w:adjustRightInd w:val="0"/>
              <w:ind w:left="-18" w:right="-25"/>
              <w:rPr>
                <w:lang w:val="en-US" w:eastAsia="zh-CN"/>
              </w:rPr>
            </w:pPr>
            <w:r w:rsidRPr="006604FB">
              <w:rPr>
                <w:lang w:eastAsia="zh-CN"/>
              </w:rPr>
              <w:t>8518</w:t>
            </w:r>
          </w:p>
          <w:p w14:paraId="74A36E5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8519</w:t>
            </w:r>
          </w:p>
          <w:p w14:paraId="3CCD4DC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8521</w:t>
            </w:r>
          </w:p>
          <w:p w14:paraId="2B2ED33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8525</w:t>
            </w:r>
          </w:p>
          <w:p w14:paraId="3E6AD19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8526</w:t>
            </w:r>
          </w:p>
          <w:p w14:paraId="22F715B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8527</w:t>
            </w:r>
          </w:p>
          <w:p w14:paraId="7C0936D1" w14:textId="77777777" w:rsidR="007C110B" w:rsidRPr="006604FB" w:rsidRDefault="007C110B" w:rsidP="00923EC5">
            <w:pPr>
              <w:widowControl w:val="0"/>
              <w:autoSpaceDE w:val="0"/>
              <w:autoSpaceDN w:val="0"/>
              <w:adjustRightInd w:val="0"/>
              <w:ind w:left="-18" w:right="-25"/>
              <w:rPr>
                <w:lang w:eastAsia="zh-CN"/>
              </w:rPr>
            </w:pPr>
            <w:r w:rsidRPr="006604FB">
              <w:rPr>
                <w:lang w:val="en-US" w:eastAsia="zh-CN"/>
              </w:rPr>
              <w:t>8528</w:t>
            </w:r>
          </w:p>
          <w:p w14:paraId="0888DD40"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9017</w:t>
            </w:r>
          </w:p>
          <w:p w14:paraId="059C945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9027</w:t>
            </w:r>
          </w:p>
          <w:p w14:paraId="62F31735" w14:textId="77777777" w:rsidR="007C110B" w:rsidRPr="006604FB" w:rsidRDefault="007C110B" w:rsidP="00923EC5">
            <w:pPr>
              <w:widowControl w:val="0"/>
              <w:autoSpaceDE w:val="0"/>
              <w:autoSpaceDN w:val="0"/>
              <w:adjustRightInd w:val="0"/>
              <w:ind w:right="34"/>
              <w:rPr>
                <w:lang w:eastAsia="zh-CN"/>
              </w:rPr>
            </w:pPr>
            <w:r w:rsidRPr="006604FB">
              <w:rPr>
                <w:lang w:eastAsia="zh-CN"/>
              </w:rPr>
              <w:t>9031</w:t>
            </w:r>
          </w:p>
        </w:tc>
        <w:tc>
          <w:tcPr>
            <w:tcW w:w="3535" w:type="dxa"/>
          </w:tcPr>
          <w:p w14:paraId="22CE2B0A" w14:textId="77777777" w:rsidR="007C110B" w:rsidRPr="006604FB" w:rsidRDefault="007C110B" w:rsidP="0060782F">
            <w:pPr>
              <w:widowControl w:val="0"/>
              <w:autoSpaceDE w:val="0"/>
              <w:autoSpaceDN w:val="0"/>
              <w:adjustRightInd w:val="0"/>
              <w:ind w:left="-14" w:right="-57"/>
            </w:pPr>
            <w:r w:rsidRPr="006604FB">
              <w:t>ТР ТС 004/2011</w:t>
            </w:r>
          </w:p>
          <w:p w14:paraId="7F620AFF" w14:textId="77777777" w:rsidR="00E33728" w:rsidRPr="006604FB" w:rsidRDefault="00E33728" w:rsidP="0060782F">
            <w:pPr>
              <w:widowControl w:val="0"/>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60825-1</w:t>
            </w:r>
          </w:p>
          <w:p w14:paraId="6F4CE5F3" w14:textId="77777777" w:rsidR="00E33728" w:rsidRPr="006604FB" w:rsidRDefault="00E33728" w:rsidP="0060782F">
            <w:pPr>
              <w:autoSpaceDE w:val="0"/>
              <w:autoSpaceDN w:val="0"/>
              <w:adjustRightInd w:val="0"/>
              <w:ind w:left="-14" w:right="-57"/>
            </w:pPr>
            <w:r w:rsidRPr="006604FB">
              <w:t>ГОСТ IEC 60950-1</w:t>
            </w:r>
          </w:p>
          <w:p w14:paraId="741E8B4B" w14:textId="77777777" w:rsidR="00E33728" w:rsidRPr="006604FB" w:rsidRDefault="00E33728" w:rsidP="0060782F">
            <w:pPr>
              <w:autoSpaceDE w:val="0"/>
              <w:autoSpaceDN w:val="0"/>
              <w:adjustRightInd w:val="0"/>
              <w:ind w:left="-14" w:right="-57"/>
            </w:pPr>
            <w:r w:rsidRPr="006604FB">
              <w:t>ГОСТ IEC 60950-21</w:t>
            </w:r>
          </w:p>
          <w:p w14:paraId="52D2AB5D" w14:textId="77777777" w:rsidR="00E33728" w:rsidRPr="006604FB" w:rsidRDefault="00E33728" w:rsidP="0060782F">
            <w:pPr>
              <w:autoSpaceDE w:val="0"/>
              <w:autoSpaceDN w:val="0"/>
              <w:adjustRightInd w:val="0"/>
              <w:ind w:left="-14" w:right="-57"/>
            </w:pPr>
            <w:r w:rsidRPr="006604FB">
              <w:t>ГОСТ IEC 60950-22</w:t>
            </w:r>
          </w:p>
          <w:p w14:paraId="7704F702" w14:textId="77777777" w:rsidR="00E33728" w:rsidRPr="006604FB" w:rsidRDefault="00E3372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1484FAF8" w14:textId="77777777" w:rsidR="00E33728" w:rsidRPr="006604FB" w:rsidRDefault="00E33728" w:rsidP="0060782F">
            <w:pPr>
              <w:autoSpaceDE w:val="0"/>
              <w:autoSpaceDN w:val="0"/>
              <w:adjustRightInd w:val="0"/>
              <w:ind w:left="-14" w:right="-57"/>
            </w:pPr>
            <w:r w:rsidRPr="006604FB">
              <w:t>ГОСТ IEC 62368-1</w:t>
            </w:r>
          </w:p>
          <w:p w14:paraId="4C9CBDA8" w14:textId="77777777" w:rsidR="00E33728" w:rsidRPr="006604FB" w:rsidRDefault="00E33728" w:rsidP="0060782F">
            <w:pPr>
              <w:widowControl w:val="0"/>
              <w:autoSpaceDE w:val="0"/>
              <w:autoSpaceDN w:val="0"/>
              <w:adjustRightInd w:val="0"/>
              <w:ind w:left="-14" w:right="-57"/>
              <w:rPr>
                <w:lang w:eastAsia="zh-CN"/>
              </w:rPr>
            </w:pPr>
            <w:r w:rsidRPr="006604FB">
              <w:t>ГОСТ IEC 62479</w:t>
            </w:r>
          </w:p>
          <w:p w14:paraId="3424AD66" w14:textId="77777777" w:rsidR="00E33728" w:rsidRPr="006604FB" w:rsidRDefault="00E33728" w:rsidP="0060782F">
            <w:pPr>
              <w:autoSpaceDE w:val="0"/>
              <w:autoSpaceDN w:val="0"/>
              <w:adjustRightInd w:val="0"/>
              <w:ind w:left="-14" w:right="-57"/>
            </w:pPr>
            <w:r w:rsidRPr="006604FB">
              <w:t>ГОСТ Р МЭК 60950-23</w:t>
            </w:r>
          </w:p>
          <w:p w14:paraId="7E1CF3F3" w14:textId="77777777" w:rsidR="00E33728" w:rsidRPr="006604FB" w:rsidRDefault="00E33728" w:rsidP="0060782F">
            <w:pPr>
              <w:autoSpaceDE w:val="0"/>
              <w:autoSpaceDN w:val="0"/>
              <w:adjustRightInd w:val="0"/>
              <w:ind w:left="-14" w:right="-57"/>
            </w:pPr>
            <w:r w:rsidRPr="006604FB">
              <w:t>СТБ 2609</w:t>
            </w:r>
            <w:r w:rsidRPr="006604FB">
              <w:rPr>
                <w:vertAlign w:val="superscript"/>
              </w:rPr>
              <w:t>1</w:t>
            </w:r>
          </w:p>
          <w:p w14:paraId="37C79F93" w14:textId="77777777" w:rsidR="00E33728" w:rsidRPr="006604FB" w:rsidRDefault="00E33728" w:rsidP="0060782F">
            <w:pPr>
              <w:autoSpaceDE w:val="0"/>
              <w:autoSpaceDN w:val="0"/>
              <w:adjustRightInd w:val="0"/>
              <w:ind w:left="-14" w:right="-57"/>
            </w:pPr>
            <w:r w:rsidRPr="006604FB">
              <w:t>СТБ EN 41003</w:t>
            </w:r>
          </w:p>
          <w:p w14:paraId="65B8BD4A" w14:textId="4428B6E5" w:rsidR="00E33728" w:rsidRPr="006604FB" w:rsidRDefault="00E33728" w:rsidP="0060782F">
            <w:pPr>
              <w:autoSpaceDE w:val="0"/>
              <w:autoSpaceDN w:val="0"/>
              <w:adjustRightInd w:val="0"/>
              <w:ind w:left="-14" w:right="-57"/>
            </w:pPr>
          </w:p>
        </w:tc>
        <w:tc>
          <w:tcPr>
            <w:tcW w:w="1455" w:type="dxa"/>
          </w:tcPr>
          <w:p w14:paraId="7B42A7BB" w14:textId="77777777" w:rsidR="007C110B" w:rsidRPr="006604FB" w:rsidRDefault="007C110B" w:rsidP="00923EC5">
            <w:r w:rsidRPr="006604FB">
              <w:t>ТР ТС 004/2011</w:t>
            </w:r>
          </w:p>
        </w:tc>
      </w:tr>
      <w:tr w:rsidR="0004623D" w:rsidRPr="006604FB" w14:paraId="5413894F" w14:textId="77777777" w:rsidTr="00BA557D">
        <w:tc>
          <w:tcPr>
            <w:tcW w:w="668" w:type="dxa"/>
          </w:tcPr>
          <w:p w14:paraId="24132DC2"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0ECF3A01" w14:textId="77777777" w:rsidR="007C110B" w:rsidRPr="006604FB" w:rsidRDefault="007C110B" w:rsidP="00923EC5">
            <w:pPr>
              <w:widowControl w:val="0"/>
              <w:autoSpaceDE w:val="0"/>
              <w:autoSpaceDN w:val="0"/>
              <w:adjustRightInd w:val="0"/>
              <w:rPr>
                <w:lang w:eastAsia="zh-CN"/>
              </w:rPr>
            </w:pPr>
            <w:r w:rsidRPr="006604FB">
              <w:rPr>
                <w:lang w:eastAsia="zh-CN"/>
              </w:rPr>
              <w:t>Технические средства систем охранной и охранно-пожарной сигнализации,</w:t>
            </w:r>
          </w:p>
          <w:p w14:paraId="3EF0F9A0" w14:textId="77777777" w:rsidR="007C110B" w:rsidRPr="006604FB" w:rsidRDefault="007C110B" w:rsidP="00923EC5">
            <w:pPr>
              <w:widowControl w:val="0"/>
              <w:autoSpaceDE w:val="0"/>
              <w:autoSpaceDN w:val="0"/>
              <w:adjustRightInd w:val="0"/>
              <w:rPr>
                <w:lang w:eastAsia="zh-CN"/>
              </w:rPr>
            </w:pPr>
            <w:r w:rsidRPr="006604FB">
              <w:rPr>
                <w:lang w:eastAsia="zh-CN"/>
              </w:rPr>
              <w:t>контроля доступа, видеонаблюдения, домофоны, видеофоны</w:t>
            </w:r>
          </w:p>
        </w:tc>
        <w:tc>
          <w:tcPr>
            <w:tcW w:w="2022" w:type="dxa"/>
            <w:gridSpan w:val="2"/>
          </w:tcPr>
          <w:p w14:paraId="3DA550F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8512</w:t>
            </w:r>
          </w:p>
          <w:p w14:paraId="0A208F9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8517</w:t>
            </w:r>
          </w:p>
          <w:p w14:paraId="1E30741C" w14:textId="77777777" w:rsidR="007C110B" w:rsidRPr="006604FB" w:rsidRDefault="007C110B" w:rsidP="00923EC5">
            <w:pPr>
              <w:widowControl w:val="0"/>
              <w:autoSpaceDE w:val="0"/>
              <w:autoSpaceDN w:val="0"/>
              <w:adjustRightInd w:val="0"/>
              <w:ind w:right="-108"/>
              <w:rPr>
                <w:lang w:val="en-US" w:eastAsia="zh-CN"/>
              </w:rPr>
            </w:pPr>
            <w:r w:rsidRPr="006604FB">
              <w:rPr>
                <w:lang w:eastAsia="zh-CN"/>
              </w:rPr>
              <w:t>8531</w:t>
            </w:r>
          </w:p>
        </w:tc>
        <w:tc>
          <w:tcPr>
            <w:tcW w:w="3535" w:type="dxa"/>
          </w:tcPr>
          <w:p w14:paraId="43E3261F" w14:textId="77777777" w:rsidR="007C110B" w:rsidRPr="006604FB" w:rsidRDefault="007C110B" w:rsidP="0060782F">
            <w:pPr>
              <w:widowControl w:val="0"/>
              <w:autoSpaceDE w:val="0"/>
              <w:autoSpaceDN w:val="0"/>
              <w:adjustRightInd w:val="0"/>
              <w:ind w:left="-14" w:right="-57"/>
            </w:pPr>
            <w:r w:rsidRPr="006604FB">
              <w:t>ТР ТС 004/2011</w:t>
            </w:r>
          </w:p>
          <w:p w14:paraId="7C3A45D4" w14:textId="77777777" w:rsidR="007C110B" w:rsidRPr="006604FB" w:rsidRDefault="007C110B" w:rsidP="0060782F">
            <w:pPr>
              <w:autoSpaceDE w:val="0"/>
              <w:autoSpaceDN w:val="0"/>
              <w:adjustRightInd w:val="0"/>
              <w:ind w:left="-14" w:right="-57"/>
            </w:pPr>
            <w:r w:rsidRPr="006604FB">
              <w:t>ГОСТ IEC 60950-1</w:t>
            </w:r>
          </w:p>
          <w:p w14:paraId="6295DCA9" w14:textId="77777777" w:rsidR="007C110B" w:rsidRPr="006604FB" w:rsidRDefault="007C110B" w:rsidP="0060782F">
            <w:pPr>
              <w:widowControl w:val="0"/>
              <w:autoSpaceDE w:val="0"/>
              <w:autoSpaceDN w:val="0"/>
              <w:adjustRightInd w:val="0"/>
              <w:ind w:left="-14" w:right="-57"/>
              <w:rPr>
                <w:lang w:eastAsia="zh-CN"/>
              </w:rPr>
            </w:pPr>
          </w:p>
        </w:tc>
        <w:tc>
          <w:tcPr>
            <w:tcW w:w="1455" w:type="dxa"/>
          </w:tcPr>
          <w:p w14:paraId="2A3F28F8" w14:textId="77777777" w:rsidR="007C110B" w:rsidRPr="006604FB" w:rsidRDefault="007C110B" w:rsidP="00923EC5">
            <w:pPr>
              <w:autoSpaceDE w:val="0"/>
              <w:autoSpaceDN w:val="0"/>
              <w:adjustRightInd w:val="0"/>
              <w:ind w:right="-59"/>
            </w:pPr>
            <w:r w:rsidRPr="006604FB">
              <w:t>ТР ТС 004/2011</w:t>
            </w:r>
          </w:p>
        </w:tc>
      </w:tr>
      <w:tr w:rsidR="0004623D" w:rsidRPr="006604FB" w14:paraId="586816DE" w14:textId="77777777" w:rsidTr="00BA557D">
        <w:tc>
          <w:tcPr>
            <w:tcW w:w="668" w:type="dxa"/>
          </w:tcPr>
          <w:p w14:paraId="0C878607"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462D645A" w14:textId="77777777" w:rsidR="007C110B" w:rsidRPr="006604FB" w:rsidRDefault="007C110B" w:rsidP="00923EC5">
            <w:pPr>
              <w:widowControl w:val="0"/>
              <w:autoSpaceDE w:val="0"/>
              <w:autoSpaceDN w:val="0"/>
              <w:adjustRightInd w:val="0"/>
              <w:rPr>
                <w:lang w:eastAsia="zh-CN"/>
              </w:rPr>
            </w:pPr>
            <w:r w:rsidRPr="006604FB">
              <w:rPr>
                <w:lang w:eastAsia="zh-CN"/>
              </w:rPr>
              <w:t>Автоматы торговые, автоматы самообслуживания, кассовые суммирующие аппараты</w:t>
            </w:r>
          </w:p>
        </w:tc>
        <w:tc>
          <w:tcPr>
            <w:tcW w:w="2022" w:type="dxa"/>
            <w:gridSpan w:val="2"/>
          </w:tcPr>
          <w:p w14:paraId="566FB82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8476</w:t>
            </w:r>
          </w:p>
          <w:p w14:paraId="16F943E8" w14:textId="77777777" w:rsidR="007C110B" w:rsidRPr="006604FB" w:rsidRDefault="007C110B" w:rsidP="00923EC5">
            <w:pPr>
              <w:widowControl w:val="0"/>
              <w:autoSpaceDE w:val="0"/>
              <w:autoSpaceDN w:val="0"/>
              <w:adjustRightInd w:val="0"/>
              <w:ind w:right="-108"/>
              <w:rPr>
                <w:lang w:eastAsia="zh-CN"/>
              </w:rPr>
            </w:pPr>
            <w:r w:rsidRPr="006604FB">
              <w:rPr>
                <w:lang w:eastAsia="zh-CN"/>
              </w:rPr>
              <w:t>8470</w:t>
            </w:r>
          </w:p>
        </w:tc>
        <w:tc>
          <w:tcPr>
            <w:tcW w:w="3535" w:type="dxa"/>
          </w:tcPr>
          <w:p w14:paraId="73AEDF8A" w14:textId="77777777" w:rsidR="007C110B" w:rsidRPr="006604FB" w:rsidRDefault="007C110B" w:rsidP="0060782F">
            <w:pPr>
              <w:widowControl w:val="0"/>
              <w:autoSpaceDE w:val="0"/>
              <w:autoSpaceDN w:val="0"/>
              <w:adjustRightInd w:val="0"/>
              <w:ind w:left="-14" w:right="-57"/>
            </w:pPr>
            <w:r w:rsidRPr="006604FB">
              <w:t>ТР ТС 004/2011</w:t>
            </w:r>
          </w:p>
          <w:p w14:paraId="7C77C8FF" w14:textId="77777777" w:rsidR="00E33728" w:rsidRPr="006604FB" w:rsidRDefault="00E33728" w:rsidP="0060782F">
            <w:pPr>
              <w:ind w:left="-14" w:right="-57"/>
              <w:rPr>
                <w:color w:val="000000"/>
              </w:rPr>
            </w:pPr>
            <w:r w:rsidRPr="006604FB">
              <w:rPr>
                <w:color w:val="000000"/>
              </w:rPr>
              <w:t xml:space="preserve">ГОСТ 12.1.004 </w:t>
            </w:r>
          </w:p>
          <w:p w14:paraId="1A66CC11" w14:textId="77777777" w:rsidR="00E33728" w:rsidRPr="006604FB" w:rsidRDefault="00E33728" w:rsidP="0060782F">
            <w:pPr>
              <w:widowControl w:val="0"/>
              <w:autoSpaceDE w:val="0"/>
              <w:autoSpaceDN w:val="0"/>
              <w:adjustRightInd w:val="0"/>
              <w:ind w:left="-14" w:right="-57"/>
            </w:pPr>
            <w:r w:rsidRPr="006604FB">
              <w:t>ГОСТ 12.2.007.0</w:t>
            </w:r>
          </w:p>
          <w:p w14:paraId="74AF7247" w14:textId="77777777" w:rsidR="00E33728" w:rsidRPr="006604FB" w:rsidRDefault="00E33728" w:rsidP="0060782F">
            <w:pPr>
              <w:shd w:val="clear" w:color="auto" w:fill="FFFFFF"/>
              <w:ind w:left="-14" w:right="-57"/>
              <w:rPr>
                <w:color w:val="000000"/>
                <w:kern w:val="0"/>
                <w14:cntxtAlts w14:val="0"/>
              </w:rPr>
            </w:pPr>
            <w:r w:rsidRPr="006604FB">
              <w:rPr>
                <w:color w:val="000000"/>
                <w:kern w:val="0"/>
                <w14:cntxtAlts w14:val="0"/>
              </w:rPr>
              <w:t>ГОСТ 31210</w:t>
            </w:r>
          </w:p>
          <w:p w14:paraId="09C00049" w14:textId="77777777" w:rsidR="00E33728" w:rsidRPr="006604FB" w:rsidRDefault="00E33728" w:rsidP="0060782F">
            <w:pPr>
              <w:widowControl w:val="0"/>
              <w:autoSpaceDE w:val="0"/>
              <w:autoSpaceDN w:val="0"/>
              <w:adjustRightInd w:val="0"/>
              <w:ind w:left="-14" w:right="-57"/>
              <w:rPr>
                <w:bCs/>
                <w:iCs/>
                <w:lang w:eastAsia="zh-CN"/>
              </w:rPr>
            </w:pPr>
            <w:r w:rsidRPr="006604FB">
              <w:rPr>
                <w:bCs/>
                <w:iCs/>
                <w:color w:val="000000"/>
                <w:kern w:val="0"/>
                <w14:cntxtAlts w14:val="0"/>
              </w:rPr>
              <w:t>ГОСТ EN 41003</w:t>
            </w:r>
            <w:r w:rsidRPr="006604FB">
              <w:rPr>
                <w:bCs/>
                <w:iCs/>
                <w:kern w:val="0"/>
                <w:vertAlign w:val="superscript"/>
                <w14:cntxtAlts w14:val="0"/>
              </w:rPr>
              <w:t xml:space="preserve">1 </w:t>
            </w:r>
          </w:p>
          <w:p w14:paraId="25D7B8FA" w14:textId="77777777" w:rsidR="00E33728" w:rsidRPr="006604FB" w:rsidRDefault="00E33728" w:rsidP="0060782F">
            <w:pPr>
              <w:autoSpaceDE w:val="0"/>
              <w:autoSpaceDN w:val="0"/>
              <w:adjustRightInd w:val="0"/>
              <w:ind w:left="-14" w:right="-57"/>
            </w:pPr>
            <w:r w:rsidRPr="006604FB">
              <w:t>ГОСТ IEC 60335-1</w:t>
            </w:r>
          </w:p>
          <w:p w14:paraId="5FE01B18" w14:textId="77777777" w:rsidR="00E33728" w:rsidRPr="006604FB" w:rsidRDefault="00E33728" w:rsidP="0060782F">
            <w:pPr>
              <w:ind w:left="-14" w:right="-57"/>
              <w:rPr>
                <w:color w:val="000000"/>
              </w:rPr>
            </w:pPr>
            <w:r w:rsidRPr="006604FB">
              <w:rPr>
                <w:color w:val="000000"/>
              </w:rPr>
              <w:t xml:space="preserve">ГОСТ </w:t>
            </w:r>
            <w:r w:rsidRPr="006604FB">
              <w:rPr>
                <w:color w:val="000000"/>
                <w:lang w:val="en-US"/>
              </w:rPr>
              <w:t>IEC</w:t>
            </w:r>
            <w:r w:rsidRPr="006604FB">
              <w:rPr>
                <w:color w:val="000000"/>
              </w:rPr>
              <w:t xml:space="preserve"> 60335-2-75</w:t>
            </w:r>
          </w:p>
          <w:p w14:paraId="337C647A" w14:textId="77777777" w:rsidR="00E33728" w:rsidRPr="006604FB" w:rsidRDefault="00E33728" w:rsidP="0060782F">
            <w:pPr>
              <w:autoSpaceDE w:val="0"/>
              <w:autoSpaceDN w:val="0"/>
              <w:adjustRightInd w:val="0"/>
              <w:ind w:left="-14" w:right="-57"/>
            </w:pPr>
            <w:r w:rsidRPr="006604FB">
              <w:t>ГОСТ IEC 60950-1</w:t>
            </w:r>
          </w:p>
          <w:p w14:paraId="4627605B" w14:textId="77777777" w:rsidR="00E33728" w:rsidRPr="006604FB" w:rsidRDefault="00E33728" w:rsidP="0060782F">
            <w:pPr>
              <w:tabs>
                <w:tab w:val="center" w:pos="4677"/>
                <w:tab w:val="right" w:pos="9355"/>
              </w:tabs>
              <w:ind w:left="-14" w:right="-57"/>
              <w:rPr>
                <w:color w:val="000000"/>
                <w:kern w:val="0"/>
                <w14:cntxtAlts w14:val="0"/>
              </w:rPr>
            </w:pPr>
            <w:r w:rsidRPr="006604FB">
              <w:rPr>
                <w:color w:val="000000"/>
                <w:kern w:val="0"/>
                <w14:cntxtAlts w14:val="0"/>
              </w:rPr>
              <w:t>ГОСТ IEC 60950-21</w:t>
            </w:r>
          </w:p>
          <w:p w14:paraId="6FA85A33" w14:textId="77777777" w:rsidR="00E33728" w:rsidRPr="006604FB" w:rsidRDefault="00E33728" w:rsidP="0060782F">
            <w:pPr>
              <w:tabs>
                <w:tab w:val="center" w:pos="4677"/>
                <w:tab w:val="right" w:pos="9355"/>
              </w:tabs>
              <w:ind w:left="-14" w:right="-57"/>
              <w:rPr>
                <w:color w:val="000000"/>
                <w:kern w:val="0"/>
                <w14:cntxtAlts w14:val="0"/>
              </w:rPr>
            </w:pPr>
            <w:r w:rsidRPr="006604FB">
              <w:rPr>
                <w:color w:val="000000"/>
                <w:kern w:val="0"/>
                <w14:cntxtAlts w14:val="0"/>
              </w:rPr>
              <w:t>ГОСТ IEC 60950-22</w:t>
            </w:r>
          </w:p>
          <w:p w14:paraId="289939E2" w14:textId="77777777" w:rsidR="00E33728" w:rsidRPr="006604FB" w:rsidRDefault="00E33728" w:rsidP="0060782F">
            <w:pPr>
              <w:tabs>
                <w:tab w:val="center" w:pos="4677"/>
                <w:tab w:val="right" w:pos="9355"/>
              </w:tabs>
              <w:spacing w:line="240" w:lineRule="atLeast"/>
              <w:ind w:left="-14" w:right="-57"/>
              <w:rPr>
                <w:bCs/>
                <w:iCs/>
                <w:color w:val="000000"/>
              </w:rPr>
            </w:pPr>
            <w:r w:rsidRPr="006604FB">
              <w:rPr>
                <w:bCs/>
                <w:iCs/>
                <w:color w:val="000000"/>
              </w:rPr>
              <w:t>ГОСТ IEC 61293</w:t>
            </w:r>
            <w:r w:rsidRPr="006604FB">
              <w:rPr>
                <w:bCs/>
                <w:iCs/>
                <w:color w:val="000000"/>
                <w:vertAlign w:val="superscript"/>
              </w:rPr>
              <w:t>1</w:t>
            </w:r>
          </w:p>
          <w:p w14:paraId="194E678C" w14:textId="77777777" w:rsidR="00E33728" w:rsidRPr="006604FB" w:rsidRDefault="00E33728" w:rsidP="0060782F">
            <w:pPr>
              <w:autoSpaceDE w:val="0"/>
              <w:autoSpaceDN w:val="0"/>
              <w:adjustRightInd w:val="0"/>
              <w:ind w:left="-14" w:right="-57"/>
              <w:rPr>
                <w:bCs/>
                <w:iCs/>
                <w:kern w:val="0"/>
                <w:lang w:eastAsia="zh-CN"/>
                <w14:cntxtAlts w14:val="0"/>
              </w:rPr>
            </w:pPr>
            <w:r w:rsidRPr="006604FB">
              <w:rPr>
                <w:bCs/>
                <w:iCs/>
                <w:kern w:val="0"/>
                <w:lang w:eastAsia="zh-CN"/>
                <w14:cntxtAlts w14:val="0"/>
              </w:rPr>
              <w:t>ГОСТ IEC 62311</w:t>
            </w:r>
          </w:p>
          <w:p w14:paraId="6FE73488" w14:textId="77777777" w:rsidR="00E33728" w:rsidRPr="006604FB" w:rsidRDefault="00E33728" w:rsidP="0060782F">
            <w:pPr>
              <w:pStyle w:val="Default"/>
              <w:ind w:left="-14" w:right="-57"/>
              <w:rPr>
                <w:sz w:val="22"/>
                <w:szCs w:val="22"/>
              </w:rPr>
            </w:pPr>
            <w:r w:rsidRPr="006604FB">
              <w:rPr>
                <w:sz w:val="22"/>
                <w:szCs w:val="22"/>
              </w:rPr>
              <w:t>ГОСТ IEC 62368-1</w:t>
            </w:r>
          </w:p>
          <w:p w14:paraId="13D73AF9" w14:textId="77777777" w:rsidR="00E33728" w:rsidRPr="006604FB" w:rsidRDefault="00E33728" w:rsidP="0060782F">
            <w:pPr>
              <w:tabs>
                <w:tab w:val="center" w:pos="4677"/>
                <w:tab w:val="right" w:pos="9355"/>
              </w:tabs>
              <w:spacing w:line="240" w:lineRule="atLeast"/>
              <w:ind w:left="-14" w:right="-57"/>
              <w:rPr>
                <w:kern w:val="0"/>
                <w14:cntxtAlts w14:val="0"/>
              </w:rPr>
            </w:pPr>
            <w:r w:rsidRPr="006604FB">
              <w:rPr>
                <w:kern w:val="0"/>
                <w14:cntxtAlts w14:val="0"/>
              </w:rPr>
              <w:t>ГОСТ IEC 62479</w:t>
            </w:r>
          </w:p>
          <w:p w14:paraId="42FE15C8" w14:textId="77777777" w:rsidR="00E33728" w:rsidRPr="006604FB" w:rsidRDefault="00E33728" w:rsidP="0060782F">
            <w:pPr>
              <w:ind w:left="-14" w:right="-57"/>
              <w:rPr>
                <w:bCs/>
                <w:iCs/>
                <w:color w:val="000000"/>
                <w:kern w:val="0"/>
                <w14:cntxtAlts w14:val="0"/>
              </w:rPr>
            </w:pPr>
            <w:r w:rsidRPr="006604FB">
              <w:rPr>
                <w:bCs/>
                <w:iCs/>
                <w:color w:val="000000"/>
                <w:kern w:val="0"/>
                <w14:cntxtAlts w14:val="0"/>
              </w:rPr>
              <w:t>ГОСТ ISO 13849-1</w:t>
            </w:r>
            <w:r w:rsidRPr="006604FB">
              <w:rPr>
                <w:bCs/>
                <w:iCs/>
                <w:kern w:val="0"/>
                <w:vertAlign w:val="superscript"/>
                <w14:cntxtAlts w14:val="0"/>
              </w:rPr>
              <w:t>1</w:t>
            </w:r>
          </w:p>
          <w:p w14:paraId="289683C2" w14:textId="77777777" w:rsidR="00E33728" w:rsidRPr="006604FB" w:rsidRDefault="00E33728" w:rsidP="0060782F">
            <w:pPr>
              <w:tabs>
                <w:tab w:val="center" w:pos="4677"/>
                <w:tab w:val="right" w:pos="9355"/>
              </w:tabs>
              <w:ind w:left="-14" w:right="-57"/>
              <w:rPr>
                <w:color w:val="000000"/>
              </w:rPr>
            </w:pPr>
            <w:r w:rsidRPr="006604FB">
              <w:rPr>
                <w:color w:val="000000"/>
              </w:rPr>
              <w:t>ГОСТ МЭК 60204-1</w:t>
            </w:r>
          </w:p>
          <w:p w14:paraId="314964BF" w14:textId="77777777" w:rsidR="00E33728" w:rsidRPr="006604FB" w:rsidRDefault="00E33728" w:rsidP="0060782F">
            <w:pPr>
              <w:tabs>
                <w:tab w:val="center" w:pos="4677"/>
                <w:tab w:val="right" w:pos="9355"/>
              </w:tabs>
              <w:ind w:left="-14" w:right="-57"/>
              <w:rPr>
                <w:color w:val="000000"/>
              </w:rPr>
            </w:pPr>
            <w:r w:rsidRPr="006604FB">
              <w:rPr>
                <w:color w:val="000000"/>
              </w:rPr>
              <w:t xml:space="preserve">ГОСТ Р МЭК 60204-1 </w:t>
            </w:r>
          </w:p>
          <w:p w14:paraId="67AAC0DC" w14:textId="77777777" w:rsidR="00E33728" w:rsidRPr="006604FB" w:rsidRDefault="00E33728" w:rsidP="0060782F">
            <w:pPr>
              <w:ind w:left="-14" w:right="-57"/>
              <w:rPr>
                <w:color w:val="000000"/>
                <w:kern w:val="0"/>
                <w14:cntxtAlts w14:val="0"/>
              </w:rPr>
            </w:pPr>
            <w:r w:rsidRPr="006604FB">
              <w:rPr>
                <w:color w:val="000000"/>
                <w:kern w:val="0"/>
                <w14:cntxtAlts w14:val="0"/>
              </w:rPr>
              <w:t>ГОСТ Р МЭК 60950-23</w:t>
            </w:r>
          </w:p>
          <w:p w14:paraId="1CB5B115" w14:textId="77777777" w:rsidR="00E33728" w:rsidRPr="006604FB" w:rsidRDefault="00E33728" w:rsidP="0060782F">
            <w:pPr>
              <w:tabs>
                <w:tab w:val="center" w:pos="4677"/>
                <w:tab w:val="right" w:pos="9355"/>
              </w:tabs>
              <w:ind w:left="-14" w:right="-57"/>
              <w:rPr>
                <w:color w:val="000000"/>
              </w:rPr>
            </w:pPr>
            <w:r w:rsidRPr="006604FB">
              <w:rPr>
                <w:color w:val="000000"/>
              </w:rPr>
              <w:t xml:space="preserve">ГОСТ Р МЭК 61293 </w:t>
            </w:r>
          </w:p>
          <w:p w14:paraId="01574175" w14:textId="77777777" w:rsidR="00E33728" w:rsidRPr="006604FB" w:rsidRDefault="00E33728" w:rsidP="0060782F">
            <w:pPr>
              <w:tabs>
                <w:tab w:val="center" w:pos="4677"/>
                <w:tab w:val="right" w:pos="9355"/>
              </w:tabs>
              <w:ind w:left="-14" w:right="-57"/>
              <w:rPr>
                <w:color w:val="000000"/>
                <w:kern w:val="0"/>
                <w14:cntxtAlts w14:val="0"/>
              </w:rPr>
            </w:pPr>
            <w:r w:rsidRPr="006604FB">
              <w:rPr>
                <w:color w:val="000000"/>
                <w:kern w:val="0"/>
                <w14:cntxtAlts w14:val="0"/>
              </w:rPr>
              <w:t xml:space="preserve">СТБ </w:t>
            </w:r>
            <w:r w:rsidRPr="006604FB">
              <w:rPr>
                <w:color w:val="000000"/>
                <w:kern w:val="0"/>
                <w:lang w:val="en-US"/>
                <w14:cntxtAlts w14:val="0"/>
              </w:rPr>
              <w:t>EN</w:t>
            </w:r>
            <w:r w:rsidRPr="006604FB">
              <w:rPr>
                <w:color w:val="000000"/>
                <w:kern w:val="0"/>
                <w14:cntxtAlts w14:val="0"/>
              </w:rPr>
              <w:t xml:space="preserve"> 41003</w:t>
            </w:r>
          </w:p>
          <w:p w14:paraId="65042CA8" w14:textId="16BB959D" w:rsidR="00E33728" w:rsidRPr="006604FB" w:rsidRDefault="00E33728" w:rsidP="0060782F">
            <w:pPr>
              <w:autoSpaceDE w:val="0"/>
              <w:autoSpaceDN w:val="0"/>
              <w:adjustRightInd w:val="0"/>
              <w:ind w:left="-14" w:right="-57"/>
              <w:rPr>
                <w:lang w:eastAsia="zh-CN"/>
              </w:rPr>
            </w:pPr>
            <w:r w:rsidRPr="006604FB">
              <w:t>СТБ IEC 60335-2-82</w:t>
            </w:r>
          </w:p>
        </w:tc>
        <w:tc>
          <w:tcPr>
            <w:tcW w:w="1455" w:type="dxa"/>
          </w:tcPr>
          <w:p w14:paraId="6C32154D" w14:textId="77777777" w:rsidR="007C110B" w:rsidRPr="006604FB" w:rsidRDefault="007C110B" w:rsidP="00923EC5">
            <w:pPr>
              <w:autoSpaceDE w:val="0"/>
              <w:autoSpaceDN w:val="0"/>
              <w:adjustRightInd w:val="0"/>
              <w:ind w:right="-59"/>
            </w:pPr>
            <w:r w:rsidRPr="006604FB">
              <w:t>ТР ТС 004/2011</w:t>
            </w:r>
          </w:p>
        </w:tc>
      </w:tr>
      <w:tr w:rsidR="007C110B" w:rsidRPr="006604FB" w14:paraId="263F5488" w14:textId="77777777" w:rsidTr="00BA557D">
        <w:tc>
          <w:tcPr>
            <w:tcW w:w="668" w:type="dxa"/>
          </w:tcPr>
          <w:p w14:paraId="2C423211"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jc w:val="center"/>
              <w:rPr>
                <w:sz w:val="22"/>
                <w:szCs w:val="22"/>
              </w:rPr>
            </w:pPr>
          </w:p>
        </w:tc>
        <w:tc>
          <w:tcPr>
            <w:tcW w:w="9571" w:type="dxa"/>
            <w:gridSpan w:val="5"/>
          </w:tcPr>
          <w:p w14:paraId="028793D7" w14:textId="77777777" w:rsidR="007C110B" w:rsidRPr="006604FB" w:rsidRDefault="007C110B" w:rsidP="0060782F">
            <w:pPr>
              <w:autoSpaceDE w:val="0"/>
              <w:autoSpaceDN w:val="0"/>
              <w:adjustRightInd w:val="0"/>
              <w:ind w:left="-14" w:right="-57"/>
            </w:pPr>
            <w:r w:rsidRPr="006604FB">
              <w:t>Оборудование, инструменты, машины электрические и комплектующие изделия к ним</w:t>
            </w:r>
          </w:p>
        </w:tc>
      </w:tr>
      <w:tr w:rsidR="0004623D" w:rsidRPr="006604FB" w14:paraId="4ADD3FF9" w14:textId="77777777" w:rsidTr="00BA557D">
        <w:tc>
          <w:tcPr>
            <w:tcW w:w="668" w:type="dxa"/>
          </w:tcPr>
          <w:p w14:paraId="669AAC70"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56D63D05" w14:textId="77777777" w:rsidR="007C110B" w:rsidRPr="006604FB" w:rsidRDefault="007C110B" w:rsidP="00923EC5">
            <w:pPr>
              <w:widowControl w:val="0"/>
              <w:autoSpaceDE w:val="0"/>
              <w:autoSpaceDN w:val="0"/>
              <w:adjustRightInd w:val="0"/>
              <w:rPr>
                <w:lang w:eastAsia="zh-CN"/>
              </w:rPr>
            </w:pPr>
            <w:r w:rsidRPr="006604FB">
              <w:rPr>
                <w:lang w:eastAsia="zh-CN"/>
              </w:rPr>
              <w:t xml:space="preserve">инструмент электрифицированный </w:t>
            </w:r>
            <w:r w:rsidRPr="006604FB">
              <w:rPr>
                <w:lang w:eastAsia="zh-CN"/>
              </w:rPr>
              <w:lastRenderedPageBreak/>
              <w:t>(машины ручные</w:t>
            </w:r>
          </w:p>
          <w:p w14:paraId="73EFDE14" w14:textId="77777777" w:rsidR="007C110B" w:rsidRPr="006604FB" w:rsidRDefault="007C110B" w:rsidP="00923EC5">
            <w:pPr>
              <w:widowControl w:val="0"/>
              <w:autoSpaceDE w:val="0"/>
              <w:autoSpaceDN w:val="0"/>
              <w:adjustRightInd w:val="0"/>
              <w:rPr>
                <w:lang w:eastAsia="zh-CN"/>
              </w:rPr>
            </w:pPr>
            <w:r w:rsidRPr="006604FB">
              <w:rPr>
                <w:lang w:eastAsia="zh-CN"/>
              </w:rPr>
              <w:t>и переносные электрические)</w:t>
            </w:r>
          </w:p>
          <w:p w14:paraId="5427895E"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0BCDCEC4" w14:textId="77777777" w:rsidR="007C110B" w:rsidRPr="006604FB" w:rsidRDefault="007C110B" w:rsidP="00923EC5">
            <w:pPr>
              <w:widowControl w:val="0"/>
              <w:autoSpaceDE w:val="0"/>
              <w:autoSpaceDN w:val="0"/>
              <w:adjustRightInd w:val="0"/>
              <w:ind w:left="-18" w:right="-25"/>
              <w:rPr>
                <w:lang w:val="en-US" w:eastAsia="zh-CN"/>
              </w:rPr>
            </w:pPr>
            <w:r w:rsidRPr="006604FB">
              <w:rPr>
                <w:lang w:eastAsia="zh-CN"/>
              </w:rPr>
              <w:lastRenderedPageBreak/>
              <w:t>8424</w:t>
            </w:r>
          </w:p>
          <w:p w14:paraId="7181F317"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8465</w:t>
            </w:r>
          </w:p>
          <w:p w14:paraId="2157BAE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lastRenderedPageBreak/>
              <w:t>8467</w:t>
            </w:r>
          </w:p>
          <w:p w14:paraId="3DAA325E" w14:textId="77777777" w:rsidR="007C110B" w:rsidRPr="006604FB" w:rsidRDefault="007C110B" w:rsidP="00923EC5">
            <w:pPr>
              <w:widowControl w:val="0"/>
              <w:autoSpaceDE w:val="0"/>
              <w:autoSpaceDN w:val="0"/>
              <w:adjustRightInd w:val="0"/>
              <w:rPr>
                <w:lang w:eastAsia="zh-CN"/>
              </w:rPr>
            </w:pPr>
          </w:p>
        </w:tc>
        <w:tc>
          <w:tcPr>
            <w:tcW w:w="3535" w:type="dxa"/>
          </w:tcPr>
          <w:p w14:paraId="455B230E" w14:textId="77777777" w:rsidR="007C110B" w:rsidRPr="006604FB" w:rsidRDefault="007C110B" w:rsidP="0060782F">
            <w:pPr>
              <w:widowControl w:val="0"/>
              <w:autoSpaceDE w:val="0"/>
              <w:autoSpaceDN w:val="0"/>
              <w:adjustRightInd w:val="0"/>
              <w:ind w:left="-14" w:right="-57"/>
            </w:pPr>
            <w:r w:rsidRPr="006604FB">
              <w:lastRenderedPageBreak/>
              <w:t>ТР ТС 004/2011</w:t>
            </w:r>
          </w:p>
          <w:p w14:paraId="545CA0EF" w14:textId="77777777" w:rsidR="007C110B" w:rsidRPr="006604FB" w:rsidRDefault="007C110B" w:rsidP="0060782F">
            <w:pPr>
              <w:autoSpaceDE w:val="0"/>
              <w:autoSpaceDN w:val="0"/>
              <w:adjustRightInd w:val="0"/>
              <w:ind w:left="-14" w:right="-57"/>
            </w:pPr>
            <w:r w:rsidRPr="006604FB">
              <w:t>ГОСТ 12.2.013.3 (МЭК 60745-2-3)</w:t>
            </w:r>
            <w:r w:rsidRPr="006604FB">
              <w:rPr>
                <w:vertAlign w:val="superscript"/>
              </w:rPr>
              <w:t>1</w:t>
            </w:r>
          </w:p>
          <w:p w14:paraId="0096CA4B" w14:textId="77777777" w:rsidR="007C110B" w:rsidRPr="006604FB" w:rsidRDefault="007C110B" w:rsidP="0060782F">
            <w:pPr>
              <w:ind w:left="-14" w:right="-57"/>
              <w:rPr>
                <w:rFonts w:eastAsia="Calibri"/>
              </w:rPr>
            </w:pPr>
            <w:r w:rsidRPr="006604FB">
              <w:rPr>
                <w:rFonts w:eastAsia="Calibri"/>
              </w:rPr>
              <w:lastRenderedPageBreak/>
              <w:t>ГОСТ 14254 (IEC 60529)</w:t>
            </w:r>
          </w:p>
          <w:p w14:paraId="33DB4E14" w14:textId="77777777" w:rsidR="007C110B" w:rsidRPr="006604FB" w:rsidRDefault="007C110B" w:rsidP="0060782F">
            <w:pPr>
              <w:autoSpaceDE w:val="0"/>
              <w:autoSpaceDN w:val="0"/>
              <w:adjustRightInd w:val="0"/>
              <w:ind w:left="-14" w:right="-57"/>
            </w:pPr>
            <w:r w:rsidRPr="006604FB">
              <w:t>ГОСТ 30505 (МЭК 745-2-15)</w:t>
            </w:r>
          </w:p>
          <w:p w14:paraId="7F4F1CE5" w14:textId="77777777" w:rsidR="007C110B" w:rsidRPr="006604FB" w:rsidRDefault="007C110B" w:rsidP="0060782F">
            <w:pPr>
              <w:autoSpaceDE w:val="0"/>
              <w:autoSpaceDN w:val="0"/>
              <w:adjustRightInd w:val="0"/>
              <w:ind w:left="-14" w:right="-57"/>
            </w:pPr>
            <w:r w:rsidRPr="006604FB">
              <w:t>ГОСТ 30506 (МЭК 745-2-13)</w:t>
            </w:r>
          </w:p>
          <w:p w14:paraId="19147B69" w14:textId="77777777" w:rsidR="007C110B" w:rsidRPr="006604FB" w:rsidRDefault="007C110B" w:rsidP="0060782F">
            <w:pPr>
              <w:autoSpaceDE w:val="0"/>
              <w:autoSpaceDN w:val="0"/>
              <w:adjustRightInd w:val="0"/>
              <w:ind w:left="-14" w:right="-57"/>
            </w:pPr>
            <w:r w:rsidRPr="006604FB">
              <w:t>ГОСТ 30700 (МЭК 745-2-7)</w:t>
            </w:r>
          </w:p>
          <w:p w14:paraId="41CF30E7" w14:textId="77777777" w:rsidR="007C110B" w:rsidRPr="006604FB" w:rsidRDefault="007C110B" w:rsidP="0060782F">
            <w:pPr>
              <w:autoSpaceDE w:val="0"/>
              <w:autoSpaceDN w:val="0"/>
              <w:adjustRightInd w:val="0"/>
              <w:ind w:left="-14" w:right="-57"/>
            </w:pPr>
            <w:r w:rsidRPr="006604FB">
              <w:t>ГОСТ 30701-2001 (МЭК 745-2-16)</w:t>
            </w:r>
          </w:p>
          <w:p w14:paraId="4493EBE1"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 xml:space="preserve">ГОСТ EN 62233 </w:t>
            </w:r>
          </w:p>
          <w:p w14:paraId="79CCE808" w14:textId="77777777" w:rsidR="007C110B" w:rsidRPr="006604FB" w:rsidRDefault="007C110B" w:rsidP="0060782F">
            <w:pPr>
              <w:ind w:left="-14" w:right="-57"/>
              <w:rPr>
                <w:rFonts w:eastAsia="Calibri"/>
              </w:rPr>
            </w:pPr>
            <w:r w:rsidRPr="006604FB">
              <w:rPr>
                <w:rFonts w:eastAsia="Calibri"/>
              </w:rPr>
              <w:t>ГОСТ IEC 60335-1</w:t>
            </w:r>
          </w:p>
          <w:p w14:paraId="44EE7E2E" w14:textId="77777777" w:rsidR="007C110B" w:rsidRPr="006604FB" w:rsidRDefault="007C110B" w:rsidP="0060782F">
            <w:pPr>
              <w:widowControl w:val="0"/>
              <w:autoSpaceDE w:val="0"/>
              <w:autoSpaceDN w:val="0"/>
              <w:adjustRightInd w:val="0"/>
              <w:ind w:left="-14" w:right="-57"/>
            </w:pPr>
            <w:r w:rsidRPr="006604FB">
              <w:t>ГОСТ IEC 60335-2-45</w:t>
            </w:r>
          </w:p>
          <w:p w14:paraId="0C6B8D8B" w14:textId="77777777" w:rsidR="007C110B" w:rsidRPr="006604FB" w:rsidRDefault="007C110B" w:rsidP="0060782F">
            <w:pPr>
              <w:autoSpaceDE w:val="0"/>
              <w:autoSpaceDN w:val="0"/>
              <w:adjustRightInd w:val="0"/>
              <w:ind w:left="-14" w:right="-57"/>
            </w:pPr>
            <w:r w:rsidRPr="006604FB">
              <w:t>ГОСТ IEC 60745-1</w:t>
            </w:r>
          </w:p>
          <w:p w14:paraId="1521D761" w14:textId="77777777" w:rsidR="007C110B" w:rsidRPr="006604FB" w:rsidRDefault="007C110B" w:rsidP="0060782F">
            <w:pPr>
              <w:autoSpaceDE w:val="0"/>
              <w:autoSpaceDN w:val="0"/>
              <w:adjustRightInd w:val="0"/>
              <w:ind w:left="-14" w:right="-57"/>
            </w:pPr>
            <w:r w:rsidRPr="006604FB">
              <w:t>ГОСТ IEC 60745-2-1</w:t>
            </w:r>
          </w:p>
          <w:p w14:paraId="4E505B76" w14:textId="77777777" w:rsidR="007C110B" w:rsidRPr="006604FB" w:rsidRDefault="007C110B" w:rsidP="0060782F">
            <w:pPr>
              <w:autoSpaceDE w:val="0"/>
              <w:autoSpaceDN w:val="0"/>
              <w:adjustRightInd w:val="0"/>
              <w:ind w:left="-14" w:right="-57"/>
            </w:pPr>
            <w:r w:rsidRPr="006604FB">
              <w:t>ГОСТ IEC 60745-2-11</w:t>
            </w:r>
          </w:p>
          <w:p w14:paraId="7BD192AF" w14:textId="77777777" w:rsidR="007C110B" w:rsidRPr="006604FB" w:rsidRDefault="007C110B" w:rsidP="0060782F">
            <w:pPr>
              <w:autoSpaceDE w:val="0"/>
              <w:autoSpaceDN w:val="0"/>
              <w:adjustRightInd w:val="0"/>
              <w:ind w:left="-14" w:right="-57"/>
            </w:pPr>
            <w:r w:rsidRPr="006604FB">
              <w:t>ГОСТ IEC 60745-2-12</w:t>
            </w:r>
          </w:p>
          <w:p w14:paraId="31F53517" w14:textId="77777777" w:rsidR="007C110B" w:rsidRPr="006604FB" w:rsidRDefault="007C110B" w:rsidP="0060782F">
            <w:pPr>
              <w:autoSpaceDE w:val="0"/>
              <w:autoSpaceDN w:val="0"/>
              <w:adjustRightInd w:val="0"/>
              <w:ind w:left="-14" w:right="-57"/>
            </w:pPr>
            <w:r w:rsidRPr="006604FB">
              <w:rPr>
                <w:lang w:eastAsia="zh-CN"/>
              </w:rPr>
              <w:t>ГОСТ IEC 60745-2-14</w:t>
            </w:r>
          </w:p>
          <w:p w14:paraId="27029464" w14:textId="77777777" w:rsidR="007C110B" w:rsidRPr="006604FB" w:rsidRDefault="007C110B" w:rsidP="0060782F">
            <w:pPr>
              <w:autoSpaceDE w:val="0"/>
              <w:autoSpaceDN w:val="0"/>
              <w:adjustRightInd w:val="0"/>
              <w:ind w:left="-14" w:right="-57"/>
            </w:pPr>
            <w:r w:rsidRPr="006604FB">
              <w:t>ГОСТ IEC 60745-2-17</w:t>
            </w:r>
          </w:p>
          <w:p w14:paraId="29037C6C" w14:textId="77777777" w:rsidR="007C110B" w:rsidRPr="006604FB" w:rsidRDefault="007C110B" w:rsidP="0060782F">
            <w:pPr>
              <w:autoSpaceDE w:val="0"/>
              <w:autoSpaceDN w:val="0"/>
              <w:adjustRightInd w:val="0"/>
              <w:ind w:left="-14" w:right="-57"/>
            </w:pPr>
            <w:r w:rsidRPr="006604FB">
              <w:t>ГОСТ IEC 60745-2-18</w:t>
            </w:r>
          </w:p>
          <w:p w14:paraId="05C908A4" w14:textId="77777777" w:rsidR="007C110B" w:rsidRPr="006604FB" w:rsidRDefault="007C110B" w:rsidP="0060782F">
            <w:pPr>
              <w:autoSpaceDE w:val="0"/>
              <w:autoSpaceDN w:val="0"/>
              <w:adjustRightInd w:val="0"/>
              <w:ind w:left="-14" w:right="-57"/>
            </w:pPr>
            <w:r w:rsidRPr="006604FB">
              <w:t>ГОСТ IEC 60745-2-19</w:t>
            </w:r>
          </w:p>
          <w:p w14:paraId="0C5D210C" w14:textId="77777777" w:rsidR="007C110B" w:rsidRPr="006604FB" w:rsidRDefault="007C110B" w:rsidP="0060782F">
            <w:pPr>
              <w:autoSpaceDE w:val="0"/>
              <w:autoSpaceDN w:val="0"/>
              <w:adjustRightInd w:val="0"/>
              <w:ind w:left="-14" w:right="-57"/>
            </w:pPr>
            <w:r w:rsidRPr="006604FB">
              <w:t>ГОСТ IEC 60745-2-2</w:t>
            </w:r>
          </w:p>
          <w:p w14:paraId="6BC975F0" w14:textId="77777777" w:rsidR="007C110B" w:rsidRPr="006604FB" w:rsidRDefault="007C110B" w:rsidP="0060782F">
            <w:pPr>
              <w:autoSpaceDE w:val="0"/>
              <w:autoSpaceDN w:val="0"/>
              <w:adjustRightInd w:val="0"/>
              <w:ind w:left="-14" w:right="-57"/>
            </w:pPr>
            <w:r w:rsidRPr="006604FB">
              <w:t>ГОСТ IEC 60745-2-21</w:t>
            </w:r>
          </w:p>
          <w:p w14:paraId="2ABE7B50" w14:textId="77777777" w:rsidR="007C110B" w:rsidRPr="006604FB" w:rsidRDefault="007C110B" w:rsidP="0060782F">
            <w:pPr>
              <w:widowControl w:val="0"/>
              <w:autoSpaceDE w:val="0"/>
              <w:ind w:left="-14" w:right="-57"/>
            </w:pPr>
            <w:r w:rsidRPr="006604FB">
              <w:t>ГОСТ IEC 60745-2-22</w:t>
            </w:r>
          </w:p>
          <w:p w14:paraId="688D811B"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60745-2-23</w:t>
            </w:r>
            <w:r w:rsidRPr="006604FB">
              <w:rPr>
                <w:vertAlign w:val="superscript"/>
                <w:lang w:eastAsia="zh-CN"/>
              </w:rPr>
              <w:t>1</w:t>
            </w:r>
          </w:p>
          <w:p w14:paraId="179EC8DF" w14:textId="77777777" w:rsidR="007C110B" w:rsidRPr="006604FB" w:rsidRDefault="007C110B" w:rsidP="0060782F">
            <w:pPr>
              <w:autoSpaceDE w:val="0"/>
              <w:autoSpaceDN w:val="0"/>
              <w:adjustRightInd w:val="0"/>
              <w:ind w:left="-14" w:right="-57"/>
            </w:pPr>
            <w:r w:rsidRPr="006604FB">
              <w:t>ГОСТ IEC 60745-2-4</w:t>
            </w:r>
          </w:p>
          <w:p w14:paraId="418CC13E" w14:textId="77777777" w:rsidR="007C110B" w:rsidRPr="006604FB" w:rsidRDefault="007C110B" w:rsidP="0060782F">
            <w:pPr>
              <w:autoSpaceDE w:val="0"/>
              <w:autoSpaceDN w:val="0"/>
              <w:adjustRightInd w:val="0"/>
              <w:ind w:left="-14" w:right="-57"/>
            </w:pPr>
            <w:r w:rsidRPr="006604FB">
              <w:t>ГОСТ IEC 60745-2-5</w:t>
            </w:r>
          </w:p>
          <w:p w14:paraId="4FDE4422" w14:textId="77777777" w:rsidR="007C110B" w:rsidRPr="006604FB" w:rsidRDefault="007C110B" w:rsidP="0060782F">
            <w:pPr>
              <w:autoSpaceDE w:val="0"/>
              <w:autoSpaceDN w:val="0"/>
              <w:adjustRightInd w:val="0"/>
              <w:ind w:left="-14" w:right="-57"/>
            </w:pPr>
            <w:r w:rsidRPr="006604FB">
              <w:t>ГОСТ IEC 60745-2-6</w:t>
            </w:r>
          </w:p>
          <w:p w14:paraId="1CE8B9AD" w14:textId="77777777" w:rsidR="007C110B" w:rsidRPr="006604FB" w:rsidRDefault="007C110B" w:rsidP="0060782F">
            <w:pPr>
              <w:autoSpaceDE w:val="0"/>
              <w:autoSpaceDN w:val="0"/>
              <w:adjustRightInd w:val="0"/>
              <w:ind w:left="-14" w:right="-57"/>
            </w:pPr>
            <w:r w:rsidRPr="006604FB">
              <w:t>ГОСТ IEC 60745-2-8</w:t>
            </w:r>
          </w:p>
          <w:p w14:paraId="2727D5DA" w14:textId="77777777" w:rsidR="007C110B" w:rsidRPr="006604FB" w:rsidRDefault="007C110B" w:rsidP="0060782F">
            <w:pPr>
              <w:autoSpaceDE w:val="0"/>
              <w:autoSpaceDN w:val="0"/>
              <w:adjustRightInd w:val="0"/>
              <w:ind w:left="-14" w:right="-57"/>
            </w:pPr>
            <w:r w:rsidRPr="006604FB">
              <w:t>ГОСТ IEC 60745-2-9</w:t>
            </w:r>
          </w:p>
          <w:p w14:paraId="3E43C1EB" w14:textId="77777777" w:rsidR="007C110B" w:rsidRPr="006604FB" w:rsidRDefault="007C110B" w:rsidP="0060782F">
            <w:pPr>
              <w:autoSpaceDE w:val="0"/>
              <w:autoSpaceDN w:val="0"/>
              <w:adjustRightInd w:val="0"/>
              <w:ind w:left="-14" w:right="-57"/>
            </w:pPr>
            <w:r w:rsidRPr="006604FB">
              <w:t>ГОСТ IEC 61029-1</w:t>
            </w:r>
          </w:p>
          <w:p w14:paraId="48733747" w14:textId="77777777" w:rsidR="007C110B" w:rsidRPr="006604FB" w:rsidRDefault="007C110B" w:rsidP="0060782F">
            <w:pPr>
              <w:autoSpaceDE w:val="0"/>
              <w:autoSpaceDN w:val="0"/>
              <w:adjustRightInd w:val="0"/>
              <w:ind w:left="-14" w:right="-57"/>
            </w:pPr>
            <w:r w:rsidRPr="006604FB">
              <w:t>ГОСТ IEC 61029-2-1</w:t>
            </w:r>
          </w:p>
          <w:p w14:paraId="071C6FA5" w14:textId="77777777" w:rsidR="007C110B" w:rsidRPr="006604FB" w:rsidRDefault="007C110B" w:rsidP="0060782F">
            <w:pPr>
              <w:autoSpaceDE w:val="0"/>
              <w:autoSpaceDN w:val="0"/>
              <w:adjustRightInd w:val="0"/>
              <w:ind w:left="-14" w:right="-57"/>
            </w:pPr>
            <w:r w:rsidRPr="006604FB">
              <w:t>ГОСТ IEC 61029-2-10</w:t>
            </w:r>
          </w:p>
          <w:p w14:paraId="68F3C00A" w14:textId="77777777" w:rsidR="007C110B" w:rsidRPr="006604FB" w:rsidRDefault="007C110B" w:rsidP="0060782F">
            <w:pPr>
              <w:autoSpaceDE w:val="0"/>
              <w:autoSpaceDN w:val="0"/>
              <w:adjustRightInd w:val="0"/>
              <w:ind w:left="-14" w:right="-57"/>
            </w:pPr>
            <w:r w:rsidRPr="006604FB">
              <w:t>ГОСТ IEC 61029-2-12</w:t>
            </w:r>
          </w:p>
          <w:p w14:paraId="6A1B3B30" w14:textId="77777777" w:rsidR="007C110B" w:rsidRPr="006604FB" w:rsidRDefault="007C110B" w:rsidP="0060782F">
            <w:pPr>
              <w:autoSpaceDE w:val="0"/>
              <w:autoSpaceDN w:val="0"/>
              <w:adjustRightInd w:val="0"/>
              <w:ind w:left="-14" w:right="-57"/>
            </w:pPr>
            <w:r w:rsidRPr="006604FB">
              <w:t>ГОСТ IEC 61029-2-2</w:t>
            </w:r>
          </w:p>
          <w:p w14:paraId="31BA8E6F" w14:textId="77777777" w:rsidR="007C110B" w:rsidRPr="006604FB" w:rsidRDefault="007C110B" w:rsidP="0060782F">
            <w:pPr>
              <w:autoSpaceDE w:val="0"/>
              <w:autoSpaceDN w:val="0"/>
              <w:adjustRightInd w:val="0"/>
              <w:ind w:left="-14" w:right="-57"/>
            </w:pPr>
            <w:r w:rsidRPr="006604FB">
              <w:t>ГОСТ IEC 61029-2-3</w:t>
            </w:r>
          </w:p>
          <w:p w14:paraId="5CF704AD" w14:textId="77777777" w:rsidR="007C110B" w:rsidRPr="006604FB" w:rsidRDefault="007C110B" w:rsidP="0060782F">
            <w:pPr>
              <w:autoSpaceDE w:val="0"/>
              <w:autoSpaceDN w:val="0"/>
              <w:adjustRightInd w:val="0"/>
              <w:ind w:left="-14" w:right="-57"/>
            </w:pPr>
            <w:r w:rsidRPr="006604FB">
              <w:t>ГОСТ IEC 61029-2-4</w:t>
            </w:r>
          </w:p>
          <w:p w14:paraId="0B7B3E36" w14:textId="77777777" w:rsidR="007C110B" w:rsidRPr="006604FB" w:rsidRDefault="007C110B" w:rsidP="0060782F">
            <w:pPr>
              <w:autoSpaceDE w:val="0"/>
              <w:autoSpaceDN w:val="0"/>
              <w:adjustRightInd w:val="0"/>
              <w:ind w:left="-14" w:right="-57"/>
            </w:pPr>
            <w:r w:rsidRPr="006604FB">
              <w:t>ГОСТ IEC 61029-2-5</w:t>
            </w:r>
          </w:p>
          <w:p w14:paraId="120E5D89" w14:textId="77777777" w:rsidR="007C110B" w:rsidRPr="006604FB" w:rsidRDefault="007C110B" w:rsidP="0060782F">
            <w:pPr>
              <w:autoSpaceDE w:val="0"/>
              <w:autoSpaceDN w:val="0"/>
              <w:adjustRightInd w:val="0"/>
              <w:ind w:left="-14" w:right="-57"/>
            </w:pPr>
            <w:r w:rsidRPr="006604FB">
              <w:t>ГОСТ IEC 61029-2-6</w:t>
            </w:r>
          </w:p>
          <w:p w14:paraId="4C2701EC" w14:textId="77777777" w:rsidR="007C110B" w:rsidRPr="006604FB" w:rsidRDefault="007C110B" w:rsidP="0060782F">
            <w:pPr>
              <w:autoSpaceDE w:val="0"/>
              <w:autoSpaceDN w:val="0"/>
              <w:adjustRightInd w:val="0"/>
              <w:ind w:left="-14" w:right="-57"/>
            </w:pPr>
            <w:r w:rsidRPr="006604FB">
              <w:t>ГОСТ IEC 61029-2-7</w:t>
            </w:r>
          </w:p>
          <w:p w14:paraId="0F819A92" w14:textId="77777777" w:rsidR="007C110B" w:rsidRPr="006604FB" w:rsidRDefault="007C110B" w:rsidP="0060782F">
            <w:pPr>
              <w:autoSpaceDE w:val="0"/>
              <w:autoSpaceDN w:val="0"/>
              <w:adjustRightInd w:val="0"/>
              <w:ind w:left="-14" w:right="-57"/>
            </w:pPr>
            <w:r w:rsidRPr="006604FB">
              <w:t>ГОСТ IEC 61029-2-8</w:t>
            </w:r>
          </w:p>
          <w:p w14:paraId="7A1392BA" w14:textId="77777777" w:rsidR="007C110B" w:rsidRPr="006604FB" w:rsidRDefault="007C110B" w:rsidP="0060782F">
            <w:pPr>
              <w:autoSpaceDE w:val="0"/>
              <w:autoSpaceDN w:val="0"/>
              <w:adjustRightInd w:val="0"/>
              <w:ind w:left="-14" w:right="-57"/>
            </w:pPr>
            <w:r w:rsidRPr="006604FB">
              <w:t>ГОСТ IEC 61029-2-9</w:t>
            </w:r>
          </w:p>
          <w:p w14:paraId="5BF0D28B"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40CA0AC5"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62311</w:t>
            </w:r>
          </w:p>
          <w:p w14:paraId="220BED1A"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 xml:space="preserve">ГОСТ IEC 62479 </w:t>
            </w:r>
          </w:p>
          <w:p w14:paraId="3E93C780" w14:textId="77777777" w:rsidR="007C110B" w:rsidRPr="006604FB" w:rsidRDefault="007C110B" w:rsidP="0060782F">
            <w:pPr>
              <w:autoSpaceDE w:val="0"/>
              <w:autoSpaceDN w:val="0"/>
              <w:adjustRightInd w:val="0"/>
              <w:ind w:left="-14" w:right="-57"/>
            </w:pPr>
            <w:r w:rsidRPr="006604FB">
              <w:t>ГОСТ IEC 62841-1</w:t>
            </w:r>
          </w:p>
          <w:p w14:paraId="46595729" w14:textId="77777777" w:rsidR="007C110B" w:rsidRPr="006604FB" w:rsidRDefault="007C110B" w:rsidP="0060782F">
            <w:pPr>
              <w:autoSpaceDE w:val="0"/>
              <w:autoSpaceDN w:val="0"/>
              <w:adjustRightInd w:val="0"/>
              <w:ind w:left="-14" w:right="-57"/>
            </w:pPr>
            <w:r w:rsidRPr="006604FB">
              <w:t>ГОСТ IEC 62841-2-10</w:t>
            </w:r>
            <w:r w:rsidRPr="006604FB">
              <w:rPr>
                <w:vertAlign w:val="superscript"/>
              </w:rPr>
              <w:t>1</w:t>
            </w:r>
          </w:p>
          <w:p w14:paraId="6C719BAE" w14:textId="77777777" w:rsidR="007C110B" w:rsidRPr="006604FB" w:rsidRDefault="007C110B" w:rsidP="0060782F">
            <w:pPr>
              <w:autoSpaceDE w:val="0"/>
              <w:autoSpaceDN w:val="0"/>
              <w:adjustRightInd w:val="0"/>
              <w:ind w:left="-14" w:right="-57"/>
            </w:pPr>
            <w:r w:rsidRPr="006604FB">
              <w:t>ГОСТ IEC 62841-2-1</w:t>
            </w:r>
            <w:r w:rsidRPr="006604FB">
              <w:rPr>
                <w:vertAlign w:val="superscript"/>
              </w:rPr>
              <w:t>1</w:t>
            </w:r>
          </w:p>
          <w:p w14:paraId="5D6E4F9B" w14:textId="77777777" w:rsidR="007C110B" w:rsidRPr="006604FB" w:rsidRDefault="007C110B" w:rsidP="0060782F">
            <w:pPr>
              <w:autoSpaceDE w:val="0"/>
              <w:autoSpaceDN w:val="0"/>
              <w:adjustRightInd w:val="0"/>
              <w:ind w:left="-14" w:right="-57"/>
            </w:pPr>
            <w:r w:rsidRPr="006604FB">
              <w:t>ГОСТ IEC 62841-2-11</w:t>
            </w:r>
            <w:r w:rsidRPr="006604FB">
              <w:rPr>
                <w:vertAlign w:val="superscript"/>
              </w:rPr>
              <w:t>1</w:t>
            </w:r>
          </w:p>
          <w:p w14:paraId="6BF0CEA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62841-2-14</w:t>
            </w:r>
            <w:r w:rsidRPr="006604FB">
              <w:rPr>
                <w:vertAlign w:val="superscript"/>
                <w:lang w:eastAsia="zh-CN"/>
              </w:rPr>
              <w:t>1</w:t>
            </w:r>
            <w:r w:rsidRPr="006604FB">
              <w:rPr>
                <w:lang w:eastAsia="zh-CN"/>
              </w:rPr>
              <w:t xml:space="preserve"> </w:t>
            </w:r>
          </w:p>
          <w:p w14:paraId="1034418C" w14:textId="77777777" w:rsidR="007C110B" w:rsidRPr="006604FB" w:rsidRDefault="007C110B" w:rsidP="0060782F">
            <w:pPr>
              <w:autoSpaceDE w:val="0"/>
              <w:autoSpaceDN w:val="0"/>
              <w:adjustRightInd w:val="0"/>
              <w:ind w:left="-14" w:right="-57"/>
              <w:rPr>
                <w:lang w:eastAsia="zh-CN"/>
              </w:rPr>
            </w:pPr>
            <w:r w:rsidRPr="006604FB">
              <w:rPr>
                <w:lang w:eastAsia="zh-CN"/>
              </w:rPr>
              <w:t>ГОСТ IEC 62841-2-17</w:t>
            </w:r>
            <w:r w:rsidRPr="006604FB">
              <w:rPr>
                <w:vertAlign w:val="superscript"/>
                <w:lang w:eastAsia="zh-CN"/>
              </w:rPr>
              <w:t>1</w:t>
            </w:r>
          </w:p>
          <w:p w14:paraId="3FC354ED" w14:textId="77777777" w:rsidR="007C110B" w:rsidRPr="006604FB" w:rsidRDefault="007C110B" w:rsidP="0060782F">
            <w:pPr>
              <w:autoSpaceDE w:val="0"/>
              <w:autoSpaceDN w:val="0"/>
              <w:adjustRightInd w:val="0"/>
              <w:ind w:left="-14" w:right="-57"/>
            </w:pPr>
            <w:r w:rsidRPr="006604FB">
              <w:t>ГОСТ IEC 62841-2-2</w:t>
            </w:r>
          </w:p>
          <w:p w14:paraId="439DE35C" w14:textId="77777777" w:rsidR="007C110B" w:rsidRPr="006604FB" w:rsidRDefault="007C110B" w:rsidP="0060782F">
            <w:pPr>
              <w:autoSpaceDE w:val="0"/>
              <w:autoSpaceDN w:val="0"/>
              <w:adjustRightInd w:val="0"/>
              <w:ind w:left="-14" w:right="-57"/>
            </w:pPr>
            <w:r w:rsidRPr="006604FB">
              <w:rPr>
                <w:lang w:eastAsia="zh-CN"/>
              </w:rPr>
              <w:t>ГОСТ IEC 62841-2-21</w:t>
            </w:r>
            <w:r w:rsidRPr="006604FB">
              <w:rPr>
                <w:vertAlign w:val="superscript"/>
                <w:lang w:eastAsia="zh-CN"/>
              </w:rPr>
              <w:t>1</w:t>
            </w:r>
          </w:p>
          <w:p w14:paraId="1B282368" w14:textId="77777777" w:rsidR="007C110B" w:rsidRPr="006604FB" w:rsidRDefault="007C110B" w:rsidP="0060782F">
            <w:pPr>
              <w:autoSpaceDE w:val="0"/>
              <w:autoSpaceDN w:val="0"/>
              <w:adjustRightInd w:val="0"/>
              <w:ind w:left="-14" w:right="-57"/>
              <w:rPr>
                <w:vertAlign w:val="superscript"/>
              </w:rPr>
            </w:pPr>
            <w:r w:rsidRPr="006604FB">
              <w:t xml:space="preserve">ГОСТ </w:t>
            </w:r>
            <w:r w:rsidRPr="006604FB">
              <w:rPr>
                <w:lang w:val="en-US"/>
              </w:rPr>
              <w:t>IEC</w:t>
            </w:r>
            <w:r w:rsidRPr="006604FB">
              <w:t xml:space="preserve"> 62841-2-3</w:t>
            </w:r>
            <w:r w:rsidRPr="006604FB">
              <w:rPr>
                <w:vertAlign w:val="superscript"/>
              </w:rPr>
              <w:t>1</w:t>
            </w:r>
          </w:p>
          <w:p w14:paraId="6DE2FE3B" w14:textId="77777777" w:rsidR="007C110B" w:rsidRPr="006604FB" w:rsidRDefault="007C110B" w:rsidP="0060782F">
            <w:pPr>
              <w:autoSpaceDE w:val="0"/>
              <w:autoSpaceDN w:val="0"/>
              <w:adjustRightInd w:val="0"/>
              <w:ind w:left="-14" w:right="-57"/>
            </w:pPr>
            <w:r w:rsidRPr="006604FB">
              <w:t>ГОСТ IEC 62841-2-4</w:t>
            </w:r>
          </w:p>
          <w:p w14:paraId="38401924" w14:textId="77777777" w:rsidR="007C110B" w:rsidRPr="006604FB" w:rsidRDefault="007C110B" w:rsidP="0060782F">
            <w:pPr>
              <w:autoSpaceDE w:val="0"/>
              <w:autoSpaceDN w:val="0"/>
              <w:adjustRightInd w:val="0"/>
              <w:ind w:left="-14" w:right="-57"/>
            </w:pPr>
            <w:r w:rsidRPr="006604FB">
              <w:t>ГОСТ IEC 62841-2-5</w:t>
            </w:r>
          </w:p>
          <w:p w14:paraId="0E114FB9" w14:textId="77777777" w:rsidR="007C110B" w:rsidRPr="006604FB" w:rsidRDefault="007C110B" w:rsidP="0060782F">
            <w:pPr>
              <w:autoSpaceDE w:val="0"/>
              <w:autoSpaceDN w:val="0"/>
              <w:adjustRightInd w:val="0"/>
              <w:ind w:left="-14" w:right="-57"/>
            </w:pPr>
            <w:r w:rsidRPr="006604FB">
              <w:t>ГОСТ IEC 62841-2-8</w:t>
            </w:r>
            <w:r w:rsidRPr="006604FB">
              <w:rPr>
                <w:vertAlign w:val="superscript"/>
              </w:rPr>
              <w:t>1</w:t>
            </w:r>
          </w:p>
          <w:p w14:paraId="492C3749" w14:textId="77777777" w:rsidR="007C110B" w:rsidRPr="006604FB" w:rsidRDefault="007C110B" w:rsidP="0060782F">
            <w:pPr>
              <w:autoSpaceDE w:val="0"/>
              <w:autoSpaceDN w:val="0"/>
              <w:adjustRightInd w:val="0"/>
              <w:ind w:left="-14" w:right="-57"/>
            </w:pPr>
            <w:r w:rsidRPr="006604FB">
              <w:t>ГОСТ IEC 62841-2-9</w:t>
            </w:r>
            <w:r w:rsidRPr="006604FB">
              <w:rPr>
                <w:vertAlign w:val="superscript"/>
              </w:rPr>
              <w:t>1</w:t>
            </w:r>
          </w:p>
          <w:p w14:paraId="4051C582" w14:textId="77777777" w:rsidR="007C110B" w:rsidRPr="006604FB" w:rsidRDefault="007C110B" w:rsidP="0060782F">
            <w:pPr>
              <w:autoSpaceDE w:val="0"/>
              <w:autoSpaceDN w:val="0"/>
              <w:adjustRightInd w:val="0"/>
              <w:ind w:left="-14" w:right="-57"/>
            </w:pPr>
            <w:r w:rsidRPr="006604FB">
              <w:t>ГОСТ IEC 62841-3-1</w:t>
            </w:r>
          </w:p>
          <w:p w14:paraId="1C12EBD6" w14:textId="77777777" w:rsidR="007C110B" w:rsidRPr="006604FB" w:rsidRDefault="007C110B" w:rsidP="0060782F">
            <w:pPr>
              <w:autoSpaceDE w:val="0"/>
              <w:autoSpaceDN w:val="0"/>
              <w:adjustRightInd w:val="0"/>
              <w:ind w:left="-14" w:right="-57"/>
            </w:pPr>
            <w:r w:rsidRPr="006604FB">
              <w:t>ГОСТ IEC 62841-3-10</w:t>
            </w:r>
            <w:r w:rsidRPr="006604FB">
              <w:rPr>
                <w:vertAlign w:val="superscript"/>
              </w:rPr>
              <w:t>1</w:t>
            </w:r>
          </w:p>
          <w:p w14:paraId="1CEE41E4" w14:textId="77777777" w:rsidR="007C110B" w:rsidRPr="006604FB" w:rsidRDefault="007C110B" w:rsidP="0060782F">
            <w:pPr>
              <w:widowControl w:val="0"/>
              <w:autoSpaceDE w:val="0"/>
              <w:autoSpaceDN w:val="0"/>
              <w:adjustRightInd w:val="0"/>
              <w:ind w:left="-14" w:right="-57"/>
            </w:pPr>
            <w:r w:rsidRPr="006604FB">
              <w:rPr>
                <w:lang w:eastAsia="zh-CN"/>
              </w:rPr>
              <w:t>ГОСТ IEC 62841-3-13</w:t>
            </w:r>
            <w:r w:rsidRPr="006604FB">
              <w:rPr>
                <w:vertAlign w:val="superscript"/>
                <w:lang w:eastAsia="zh-CN"/>
              </w:rPr>
              <w:t>1</w:t>
            </w:r>
          </w:p>
          <w:p w14:paraId="7B6296CD" w14:textId="77777777" w:rsidR="007C110B" w:rsidRPr="006604FB" w:rsidRDefault="007C110B" w:rsidP="0060782F">
            <w:pPr>
              <w:autoSpaceDE w:val="0"/>
              <w:autoSpaceDN w:val="0"/>
              <w:adjustRightInd w:val="0"/>
              <w:ind w:left="-14" w:right="-57"/>
            </w:pPr>
            <w:r w:rsidRPr="006604FB">
              <w:lastRenderedPageBreak/>
              <w:t>ГОСТ IEC 62841-3-4</w:t>
            </w:r>
            <w:r w:rsidRPr="006604FB">
              <w:rPr>
                <w:vertAlign w:val="superscript"/>
              </w:rPr>
              <w:t>1</w:t>
            </w:r>
          </w:p>
          <w:p w14:paraId="1040218C" w14:textId="77777777" w:rsidR="007C110B" w:rsidRPr="006604FB" w:rsidRDefault="007C110B" w:rsidP="0060782F">
            <w:pPr>
              <w:widowControl w:val="0"/>
              <w:autoSpaceDE w:val="0"/>
              <w:autoSpaceDN w:val="0"/>
              <w:adjustRightInd w:val="0"/>
              <w:ind w:left="-14" w:right="-57"/>
            </w:pPr>
            <w:r w:rsidRPr="006604FB">
              <w:t>ГОСТ IEC 62841-3-6</w:t>
            </w:r>
          </w:p>
          <w:p w14:paraId="0753C111" w14:textId="77777777" w:rsidR="007C110B" w:rsidRPr="006604FB" w:rsidRDefault="007C110B" w:rsidP="0060782F">
            <w:pPr>
              <w:ind w:left="-14" w:right="-57"/>
              <w:rPr>
                <w:vertAlign w:val="superscript"/>
              </w:rPr>
            </w:pPr>
            <w:r w:rsidRPr="006604FB">
              <w:t>ГОСТ IEC 62841-3-9</w:t>
            </w:r>
            <w:r w:rsidRPr="006604FB">
              <w:rPr>
                <w:vertAlign w:val="superscript"/>
              </w:rPr>
              <w:t>1</w:t>
            </w:r>
          </w:p>
          <w:p w14:paraId="33226E69" w14:textId="77777777" w:rsidR="007C110B" w:rsidRPr="006604FB" w:rsidRDefault="007C110B" w:rsidP="0060782F">
            <w:pPr>
              <w:autoSpaceDE w:val="0"/>
              <w:autoSpaceDN w:val="0"/>
              <w:adjustRightInd w:val="0"/>
              <w:ind w:left="-14" w:right="-57"/>
            </w:pPr>
            <w:r w:rsidRPr="006604FB">
              <w:t xml:space="preserve">ГОСТ IГEC 60745-2-22 </w:t>
            </w:r>
          </w:p>
          <w:p w14:paraId="4AF285B0"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1029-2-4</w:t>
            </w:r>
            <w:r w:rsidRPr="006604FB">
              <w:rPr>
                <w:vertAlign w:val="superscript"/>
                <w:lang w:eastAsia="zh-CN"/>
              </w:rPr>
              <w:t>1</w:t>
            </w:r>
          </w:p>
          <w:p w14:paraId="54FF9F15" w14:textId="77777777" w:rsidR="007C110B" w:rsidRPr="006604FB" w:rsidRDefault="007C110B" w:rsidP="0060782F">
            <w:pPr>
              <w:tabs>
                <w:tab w:val="left" w:pos="2952"/>
              </w:tabs>
              <w:ind w:left="-14" w:right="-57"/>
            </w:pPr>
            <w:r w:rsidRPr="006604FB">
              <w:rPr>
                <w:lang w:eastAsia="zh-CN"/>
              </w:rPr>
              <w:t>ГОСТ МЭК 1029-2-7</w:t>
            </w:r>
            <w:r w:rsidRPr="006604FB">
              <w:rPr>
                <w:vertAlign w:val="superscript"/>
              </w:rPr>
              <w:t>1</w:t>
            </w:r>
          </w:p>
          <w:p w14:paraId="6D86C2EA" w14:textId="77777777" w:rsidR="007C110B" w:rsidRPr="006604FB" w:rsidRDefault="007C110B" w:rsidP="0060782F">
            <w:pPr>
              <w:tabs>
                <w:tab w:val="left" w:pos="2952"/>
              </w:tabs>
              <w:ind w:left="-14" w:right="-57"/>
            </w:pPr>
            <w:r w:rsidRPr="006604FB">
              <w:rPr>
                <w:lang w:eastAsia="zh-CN"/>
              </w:rPr>
              <w:t>ГОСТ МЭК 1029-2-9</w:t>
            </w:r>
            <w:r w:rsidRPr="006604FB">
              <w:rPr>
                <w:vertAlign w:val="superscript"/>
              </w:rPr>
              <w:t>1</w:t>
            </w:r>
          </w:p>
          <w:p w14:paraId="65F0867D" w14:textId="77777777" w:rsidR="007C110B" w:rsidRPr="006604FB" w:rsidRDefault="007C110B" w:rsidP="0060782F">
            <w:pPr>
              <w:autoSpaceDE w:val="0"/>
              <w:autoSpaceDN w:val="0"/>
              <w:adjustRightInd w:val="0"/>
              <w:ind w:left="-14" w:right="-57"/>
            </w:pPr>
            <w:r w:rsidRPr="006604FB">
              <w:t>ГОСТ МЭК 60204-1</w:t>
            </w:r>
          </w:p>
          <w:p w14:paraId="5764506F" w14:textId="77777777" w:rsidR="007C110B" w:rsidRPr="006604FB" w:rsidRDefault="007C110B" w:rsidP="0060782F">
            <w:pPr>
              <w:autoSpaceDE w:val="0"/>
              <w:autoSpaceDN w:val="0"/>
              <w:adjustRightInd w:val="0"/>
              <w:ind w:left="-14" w:right="-57"/>
            </w:pPr>
            <w:r w:rsidRPr="006604FB">
              <w:t>ГОСТ Р IEC 60745-2-13</w:t>
            </w:r>
          </w:p>
          <w:p w14:paraId="3E6EA929" w14:textId="77777777" w:rsidR="007C110B" w:rsidRPr="006604FB" w:rsidRDefault="007C110B" w:rsidP="0060782F">
            <w:pPr>
              <w:autoSpaceDE w:val="0"/>
              <w:autoSpaceDN w:val="0"/>
              <w:adjustRightInd w:val="0"/>
              <w:ind w:left="-14" w:right="-57"/>
            </w:pPr>
            <w:r w:rsidRPr="006604FB">
              <w:t>ГОСТ Р МЭК 60204-1</w:t>
            </w:r>
          </w:p>
          <w:p w14:paraId="365C66E2" w14:textId="77777777" w:rsidR="007C110B" w:rsidRPr="006604FB" w:rsidRDefault="007C110B" w:rsidP="0060782F">
            <w:pPr>
              <w:autoSpaceDE w:val="0"/>
              <w:autoSpaceDN w:val="0"/>
              <w:adjustRightInd w:val="0"/>
              <w:ind w:left="-14" w:right="-57"/>
            </w:pPr>
            <w:r w:rsidRPr="006604FB">
              <w:t>ГОСТ Р МЭК 60745-1</w:t>
            </w:r>
          </w:p>
          <w:p w14:paraId="11E3AF8A" w14:textId="77777777" w:rsidR="007C110B" w:rsidRPr="006604FB" w:rsidRDefault="007C110B" w:rsidP="0060782F">
            <w:pPr>
              <w:autoSpaceDE w:val="0"/>
              <w:autoSpaceDN w:val="0"/>
              <w:adjustRightInd w:val="0"/>
              <w:ind w:left="-14" w:right="-57"/>
            </w:pPr>
            <w:r w:rsidRPr="006604FB">
              <w:t>ГОСТ Р МЭК 60745-2-15</w:t>
            </w:r>
          </w:p>
          <w:p w14:paraId="66D206E4" w14:textId="77777777" w:rsidR="007C110B" w:rsidRPr="006604FB" w:rsidRDefault="007C110B" w:rsidP="0060782F">
            <w:pPr>
              <w:autoSpaceDE w:val="0"/>
              <w:autoSpaceDN w:val="0"/>
              <w:adjustRightInd w:val="0"/>
              <w:ind w:left="-14" w:right="-57"/>
            </w:pPr>
            <w:r w:rsidRPr="006604FB">
              <w:t>ГОСТ Р МЭК 60745-2-16</w:t>
            </w:r>
          </w:p>
          <w:p w14:paraId="225F36CA" w14:textId="77777777" w:rsidR="007C110B" w:rsidRPr="006604FB" w:rsidRDefault="007C110B" w:rsidP="0060782F">
            <w:pPr>
              <w:autoSpaceDE w:val="0"/>
              <w:autoSpaceDN w:val="0"/>
              <w:adjustRightInd w:val="0"/>
              <w:ind w:left="-14" w:right="-57"/>
            </w:pPr>
            <w:r w:rsidRPr="006604FB">
              <w:t>ГОСТ Р МЭК 60745-2-20</w:t>
            </w:r>
          </w:p>
          <w:p w14:paraId="39C5B4AE" w14:textId="77777777" w:rsidR="007C110B" w:rsidRPr="006604FB" w:rsidRDefault="007C110B" w:rsidP="0060782F">
            <w:pPr>
              <w:autoSpaceDE w:val="0"/>
              <w:autoSpaceDN w:val="0"/>
              <w:adjustRightInd w:val="0"/>
              <w:ind w:left="-14" w:right="-57"/>
            </w:pPr>
            <w:r w:rsidRPr="006604FB">
              <w:t>ГОСТ Р МЭК 60745-2-3</w:t>
            </w:r>
          </w:p>
          <w:p w14:paraId="70B1541F"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61029-2-11</w:t>
            </w:r>
            <w:r w:rsidRPr="006604FB">
              <w:rPr>
                <w:vertAlign w:val="superscript"/>
                <w:lang w:eastAsia="zh-CN"/>
              </w:rPr>
              <w:t>1</w:t>
            </w:r>
          </w:p>
          <w:p w14:paraId="5DF50C17" w14:textId="77777777" w:rsidR="007C110B" w:rsidRPr="006604FB" w:rsidRDefault="007C110B" w:rsidP="0060782F">
            <w:pPr>
              <w:shd w:val="clear" w:color="auto" w:fill="FFFFFF"/>
              <w:ind w:left="-14" w:right="-57"/>
            </w:pPr>
            <w:r w:rsidRPr="006604FB">
              <w:t>ГОСТ Р МЭК 61293</w:t>
            </w:r>
          </w:p>
          <w:p w14:paraId="688C9168" w14:textId="602E16C0" w:rsidR="007C110B" w:rsidRPr="006604FB" w:rsidRDefault="007C110B" w:rsidP="0060782F">
            <w:pPr>
              <w:autoSpaceDE w:val="0"/>
              <w:autoSpaceDN w:val="0"/>
              <w:adjustRightInd w:val="0"/>
              <w:ind w:left="-14" w:right="-57"/>
              <w:rPr>
                <w:color w:val="000000"/>
              </w:rPr>
            </w:pPr>
            <w:r w:rsidRPr="006604FB">
              <w:t>СТБ IEC 60745-1</w:t>
            </w:r>
          </w:p>
        </w:tc>
        <w:tc>
          <w:tcPr>
            <w:tcW w:w="1455" w:type="dxa"/>
          </w:tcPr>
          <w:p w14:paraId="73B33738" w14:textId="77777777" w:rsidR="007C110B" w:rsidRPr="006604FB" w:rsidRDefault="007C110B" w:rsidP="00923EC5">
            <w:pPr>
              <w:autoSpaceDE w:val="0"/>
              <w:autoSpaceDN w:val="0"/>
              <w:adjustRightInd w:val="0"/>
              <w:ind w:right="-59"/>
            </w:pPr>
            <w:r w:rsidRPr="006604FB">
              <w:lastRenderedPageBreak/>
              <w:t>ТР ТС 004/2011</w:t>
            </w:r>
          </w:p>
          <w:p w14:paraId="3D5A4386" w14:textId="77777777" w:rsidR="007C110B" w:rsidRPr="006604FB" w:rsidRDefault="007C110B" w:rsidP="00923EC5">
            <w:pPr>
              <w:autoSpaceDE w:val="0"/>
              <w:autoSpaceDN w:val="0"/>
              <w:adjustRightInd w:val="0"/>
              <w:ind w:right="-59"/>
            </w:pPr>
          </w:p>
        </w:tc>
      </w:tr>
      <w:tr w:rsidR="0004623D" w:rsidRPr="006604FB" w14:paraId="47C7CF8E" w14:textId="77777777" w:rsidTr="00BA557D">
        <w:tc>
          <w:tcPr>
            <w:tcW w:w="668" w:type="dxa"/>
          </w:tcPr>
          <w:p w14:paraId="24EC1A8F"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10C3B765" w14:textId="77777777" w:rsidR="007C110B" w:rsidRPr="006604FB" w:rsidRDefault="007C110B" w:rsidP="00923EC5">
            <w:pPr>
              <w:widowControl w:val="0"/>
              <w:autoSpaceDE w:val="0"/>
              <w:autoSpaceDN w:val="0"/>
              <w:adjustRightInd w:val="0"/>
              <w:rPr>
                <w:lang w:eastAsia="zh-CN"/>
              </w:rPr>
            </w:pPr>
            <w:r w:rsidRPr="006604FB">
              <w:rPr>
                <w:lang w:eastAsia="zh-CN"/>
              </w:rPr>
              <w:t>деревообрабатывающие</w:t>
            </w:r>
          </w:p>
          <w:p w14:paraId="3F5F5032" w14:textId="77777777" w:rsidR="007C110B" w:rsidRPr="006604FB" w:rsidRDefault="007C110B" w:rsidP="00923EC5">
            <w:pPr>
              <w:widowControl w:val="0"/>
              <w:autoSpaceDE w:val="0"/>
              <w:autoSpaceDN w:val="0"/>
              <w:adjustRightInd w:val="0"/>
              <w:rPr>
                <w:lang w:eastAsia="zh-CN"/>
              </w:rPr>
            </w:pPr>
            <w:r w:rsidRPr="006604FB">
              <w:rPr>
                <w:lang w:eastAsia="zh-CN"/>
              </w:rPr>
              <w:t>станки</w:t>
            </w:r>
          </w:p>
        </w:tc>
        <w:tc>
          <w:tcPr>
            <w:tcW w:w="2022" w:type="dxa"/>
            <w:gridSpan w:val="2"/>
          </w:tcPr>
          <w:p w14:paraId="469451F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8458</w:t>
            </w:r>
          </w:p>
          <w:p w14:paraId="4319A60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8465</w:t>
            </w:r>
          </w:p>
          <w:p w14:paraId="4A0456CE" w14:textId="77777777" w:rsidR="007C110B" w:rsidRPr="006604FB" w:rsidRDefault="007C110B" w:rsidP="00923EC5">
            <w:pPr>
              <w:widowControl w:val="0"/>
              <w:autoSpaceDE w:val="0"/>
              <w:autoSpaceDN w:val="0"/>
              <w:adjustRightInd w:val="0"/>
              <w:ind w:right="-108"/>
              <w:rPr>
                <w:lang w:eastAsia="zh-CN"/>
              </w:rPr>
            </w:pPr>
            <w:r w:rsidRPr="006604FB">
              <w:rPr>
                <w:lang w:eastAsia="zh-CN"/>
              </w:rPr>
              <w:t>8479 30</w:t>
            </w:r>
          </w:p>
        </w:tc>
        <w:tc>
          <w:tcPr>
            <w:tcW w:w="3535" w:type="dxa"/>
          </w:tcPr>
          <w:p w14:paraId="2382F002" w14:textId="77777777" w:rsidR="007C110B" w:rsidRPr="006604FB" w:rsidRDefault="007C110B" w:rsidP="0060782F">
            <w:pPr>
              <w:widowControl w:val="0"/>
              <w:autoSpaceDE w:val="0"/>
              <w:autoSpaceDN w:val="0"/>
              <w:adjustRightInd w:val="0"/>
              <w:ind w:left="-14" w:right="-57"/>
            </w:pPr>
            <w:r w:rsidRPr="006604FB">
              <w:t>ТР ТС 004/2011</w:t>
            </w:r>
          </w:p>
          <w:p w14:paraId="461237F4" w14:textId="77777777" w:rsidR="00DB385B" w:rsidRPr="006604FB" w:rsidRDefault="00DB385B" w:rsidP="0060782F">
            <w:pPr>
              <w:ind w:left="-14" w:right="-57"/>
            </w:pPr>
            <w:r w:rsidRPr="006604FB">
              <w:t>ГОСТ 12.1.004</w:t>
            </w:r>
          </w:p>
          <w:p w14:paraId="43F97331" w14:textId="77777777" w:rsidR="00DB385B" w:rsidRPr="006604FB" w:rsidRDefault="00DB385B" w:rsidP="0060782F">
            <w:pPr>
              <w:autoSpaceDE w:val="0"/>
              <w:autoSpaceDN w:val="0"/>
              <w:adjustRightInd w:val="0"/>
              <w:ind w:left="-14" w:right="-57"/>
            </w:pPr>
            <w:r w:rsidRPr="006604FB">
              <w:t>ГОСТ 12.2.007.0</w:t>
            </w:r>
          </w:p>
          <w:p w14:paraId="53C4F9B0" w14:textId="77777777" w:rsidR="00DB385B" w:rsidRPr="006604FB" w:rsidRDefault="00DB385B" w:rsidP="0060782F">
            <w:pPr>
              <w:widowControl w:val="0"/>
              <w:autoSpaceDE w:val="0"/>
              <w:autoSpaceDN w:val="0"/>
              <w:adjustRightInd w:val="0"/>
              <w:ind w:left="-14" w:right="-57"/>
            </w:pPr>
            <w:r w:rsidRPr="006604FB">
              <w:t>ГОСТ 31206</w:t>
            </w:r>
            <w:r w:rsidRPr="006604FB">
              <w:rPr>
                <w:vertAlign w:val="superscript"/>
              </w:rPr>
              <w:t>1</w:t>
            </w:r>
            <w:r w:rsidRPr="006604FB">
              <w:t xml:space="preserve"> </w:t>
            </w:r>
          </w:p>
          <w:p w14:paraId="46ABBB70" w14:textId="77777777" w:rsidR="00DB385B" w:rsidRPr="006604FB" w:rsidRDefault="00000000" w:rsidP="0060782F">
            <w:pPr>
              <w:widowControl w:val="0"/>
              <w:autoSpaceDE w:val="0"/>
              <w:autoSpaceDN w:val="0"/>
              <w:adjustRightInd w:val="0"/>
              <w:ind w:left="-14" w:right="-57"/>
              <w:rPr>
                <w:color w:val="000000"/>
                <w:kern w:val="0"/>
                <w:vertAlign w:val="superscript"/>
                <w14:cntxtAlts w14:val="0"/>
              </w:rPr>
            </w:pPr>
            <w:hyperlink r:id="rId9" w:anchor="!/DocumentCard/328951/455942" w:history="1">
              <w:r w:rsidR="00DB385B" w:rsidRPr="006604FB">
                <w:rPr>
                  <w:color w:val="000000"/>
                  <w:kern w:val="0"/>
                  <w14:cntxtAlts w14:val="0"/>
                </w:rPr>
                <w:t>ГОСТ EN 940</w:t>
              </w:r>
            </w:hyperlink>
            <w:r w:rsidR="00DB385B" w:rsidRPr="006604FB">
              <w:rPr>
                <w:color w:val="000000"/>
                <w:kern w:val="0"/>
                <w:vertAlign w:val="superscript"/>
                <w14:cntxtAlts w14:val="0"/>
              </w:rPr>
              <w:t>1</w:t>
            </w:r>
          </w:p>
          <w:p w14:paraId="4542A41C" w14:textId="77777777" w:rsidR="00DB385B" w:rsidRPr="006604FB" w:rsidRDefault="00DB385B" w:rsidP="0060782F">
            <w:pPr>
              <w:ind w:left="-14" w:right="-57"/>
            </w:pPr>
            <w:r w:rsidRPr="006604FB">
              <w:t>ГОСТ IEC 61029-1</w:t>
            </w:r>
          </w:p>
          <w:p w14:paraId="289E99A5" w14:textId="77777777" w:rsidR="00DB385B" w:rsidRPr="006604FB" w:rsidRDefault="00DB385B" w:rsidP="0060782F">
            <w:pPr>
              <w:tabs>
                <w:tab w:val="center" w:pos="4677"/>
                <w:tab w:val="right" w:pos="9355"/>
              </w:tabs>
              <w:ind w:left="-14" w:right="-57"/>
            </w:pPr>
            <w:r w:rsidRPr="006604FB">
              <w:t>ГОСТ IEC 61293</w:t>
            </w:r>
            <w:r w:rsidRPr="006604FB">
              <w:rPr>
                <w:vertAlign w:val="superscript"/>
              </w:rPr>
              <w:t>1</w:t>
            </w:r>
          </w:p>
          <w:p w14:paraId="67790FC1" w14:textId="77777777" w:rsidR="00DB385B" w:rsidRPr="006604FB" w:rsidRDefault="00DB385B" w:rsidP="0060782F">
            <w:pPr>
              <w:ind w:left="-14" w:right="-57"/>
            </w:pPr>
            <w:r w:rsidRPr="006604FB">
              <w:rPr>
                <w:lang w:eastAsia="zh-CN"/>
              </w:rPr>
              <w:t>ГОСТ IEC 62311</w:t>
            </w:r>
            <w:r w:rsidRPr="006604FB">
              <w:t xml:space="preserve"> </w:t>
            </w:r>
          </w:p>
          <w:p w14:paraId="2A5E3D86" w14:textId="77777777" w:rsidR="00DB385B" w:rsidRPr="006604FB" w:rsidRDefault="00DB385B" w:rsidP="0060782F">
            <w:pPr>
              <w:ind w:left="-14" w:right="-57"/>
              <w:rPr>
                <w:lang w:eastAsia="zh-CN"/>
              </w:rPr>
            </w:pPr>
            <w:r w:rsidRPr="006604FB">
              <w:t>ГОСТ IEC 62479</w:t>
            </w:r>
          </w:p>
          <w:p w14:paraId="7C6B126C" w14:textId="77777777" w:rsidR="00DB385B" w:rsidRPr="006604FB" w:rsidRDefault="00DB385B" w:rsidP="0060782F">
            <w:pPr>
              <w:widowControl w:val="0"/>
              <w:autoSpaceDE w:val="0"/>
              <w:autoSpaceDN w:val="0"/>
              <w:adjustRightInd w:val="0"/>
              <w:ind w:left="-14" w:right="-57"/>
            </w:pPr>
            <w:r w:rsidRPr="006604FB">
              <w:t>ГОСТ МЭК 60204-1</w:t>
            </w:r>
          </w:p>
          <w:p w14:paraId="32AEA3C9" w14:textId="77777777" w:rsidR="00DB385B" w:rsidRPr="006604FB" w:rsidRDefault="00DB385B" w:rsidP="0060782F">
            <w:pPr>
              <w:autoSpaceDE w:val="0"/>
              <w:autoSpaceDN w:val="0"/>
              <w:adjustRightInd w:val="0"/>
              <w:ind w:left="-14" w:right="-57"/>
            </w:pPr>
            <w:r w:rsidRPr="006604FB">
              <w:t>ГОСТ Р МЭК 60204-1</w:t>
            </w:r>
          </w:p>
          <w:p w14:paraId="39737D67" w14:textId="70CE14E2" w:rsidR="00DB385B" w:rsidRPr="006604FB" w:rsidRDefault="00DB385B" w:rsidP="0060782F">
            <w:pPr>
              <w:ind w:left="-14" w:right="-57"/>
              <w:rPr>
                <w:lang w:eastAsia="zh-CN"/>
              </w:rPr>
            </w:pPr>
            <w:r w:rsidRPr="006604FB">
              <w:t>ГОСТ Р МЭК 61293</w:t>
            </w:r>
          </w:p>
        </w:tc>
        <w:tc>
          <w:tcPr>
            <w:tcW w:w="1455" w:type="dxa"/>
          </w:tcPr>
          <w:p w14:paraId="1E9EA90B" w14:textId="77777777" w:rsidR="007C110B" w:rsidRPr="006604FB" w:rsidRDefault="007C110B" w:rsidP="00923EC5">
            <w:pPr>
              <w:autoSpaceDE w:val="0"/>
              <w:autoSpaceDN w:val="0"/>
              <w:adjustRightInd w:val="0"/>
              <w:ind w:right="-59"/>
            </w:pPr>
            <w:r w:rsidRPr="006604FB">
              <w:t>ТР ТС 004/2011</w:t>
            </w:r>
          </w:p>
        </w:tc>
      </w:tr>
      <w:tr w:rsidR="0004623D" w:rsidRPr="006604FB" w14:paraId="6CE7B515" w14:textId="77777777" w:rsidTr="00BA557D">
        <w:tc>
          <w:tcPr>
            <w:tcW w:w="668" w:type="dxa"/>
          </w:tcPr>
          <w:p w14:paraId="57725C24"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5945BDF3" w14:textId="77777777" w:rsidR="007C110B" w:rsidRPr="006604FB" w:rsidRDefault="007C110B" w:rsidP="00923EC5">
            <w:pPr>
              <w:widowControl w:val="0"/>
              <w:autoSpaceDE w:val="0"/>
              <w:autoSpaceDN w:val="0"/>
              <w:adjustRightInd w:val="0"/>
              <w:rPr>
                <w:lang w:eastAsia="zh-CN"/>
              </w:rPr>
            </w:pPr>
            <w:r w:rsidRPr="006604FB">
              <w:rPr>
                <w:lang w:eastAsia="zh-CN"/>
              </w:rPr>
              <w:t>установки и аппараты доильные, оборудование для обработки и переработки молока</w:t>
            </w:r>
          </w:p>
        </w:tc>
        <w:tc>
          <w:tcPr>
            <w:tcW w:w="2022" w:type="dxa"/>
            <w:gridSpan w:val="2"/>
          </w:tcPr>
          <w:p w14:paraId="6394EA31" w14:textId="77777777" w:rsidR="007C110B" w:rsidRPr="006604FB" w:rsidRDefault="007C110B" w:rsidP="00923EC5">
            <w:pPr>
              <w:widowControl w:val="0"/>
              <w:autoSpaceDE w:val="0"/>
              <w:autoSpaceDN w:val="0"/>
              <w:adjustRightInd w:val="0"/>
              <w:ind w:right="-108"/>
              <w:rPr>
                <w:lang w:eastAsia="zh-CN"/>
              </w:rPr>
            </w:pPr>
            <w:r w:rsidRPr="006604FB">
              <w:rPr>
                <w:lang w:eastAsia="zh-CN"/>
              </w:rPr>
              <w:t>8434</w:t>
            </w:r>
          </w:p>
        </w:tc>
        <w:tc>
          <w:tcPr>
            <w:tcW w:w="3535" w:type="dxa"/>
          </w:tcPr>
          <w:p w14:paraId="62E94E9D" w14:textId="77777777" w:rsidR="007C110B" w:rsidRPr="006604FB" w:rsidRDefault="007C110B" w:rsidP="0060782F">
            <w:pPr>
              <w:widowControl w:val="0"/>
              <w:autoSpaceDE w:val="0"/>
              <w:autoSpaceDN w:val="0"/>
              <w:adjustRightInd w:val="0"/>
              <w:ind w:left="-14" w:right="-57"/>
            </w:pPr>
            <w:r w:rsidRPr="006604FB">
              <w:t>ТР ТС 004/2011</w:t>
            </w:r>
          </w:p>
          <w:p w14:paraId="3DE2AB3F" w14:textId="77777777" w:rsidR="00DB385B" w:rsidRPr="006604FB" w:rsidRDefault="00DB385B" w:rsidP="0060782F">
            <w:pPr>
              <w:pStyle w:val="afc"/>
              <w:ind w:left="-14" w:right="-57"/>
            </w:pPr>
            <w:r w:rsidRPr="006604FB">
              <w:t xml:space="preserve">ГОСТ 12.1.004 </w:t>
            </w:r>
          </w:p>
          <w:p w14:paraId="3BD05B91" w14:textId="77777777" w:rsidR="00DB385B" w:rsidRPr="006604FB" w:rsidRDefault="00DB385B" w:rsidP="0060782F">
            <w:pPr>
              <w:ind w:left="-14" w:right="-57"/>
              <w:rPr>
                <w:color w:val="000000"/>
              </w:rPr>
            </w:pPr>
            <w:r w:rsidRPr="006604FB">
              <w:t>ГОСТ 12.2.007.0</w:t>
            </w:r>
          </w:p>
          <w:p w14:paraId="43558EAF" w14:textId="77777777" w:rsidR="00DB385B" w:rsidRPr="006604FB" w:rsidRDefault="00DB385B" w:rsidP="0060782F">
            <w:pPr>
              <w:autoSpaceDE w:val="0"/>
              <w:autoSpaceDN w:val="0"/>
              <w:adjustRightInd w:val="0"/>
              <w:ind w:left="-14" w:right="-57"/>
            </w:pPr>
            <w:r w:rsidRPr="006604FB">
              <w:t>ГОСТ EN 50087</w:t>
            </w:r>
          </w:p>
          <w:p w14:paraId="444FB494" w14:textId="77777777" w:rsidR="00DB385B" w:rsidRPr="006604FB" w:rsidRDefault="00DB385B" w:rsidP="0060782F">
            <w:pPr>
              <w:autoSpaceDE w:val="0"/>
              <w:autoSpaceDN w:val="0"/>
              <w:adjustRightInd w:val="0"/>
              <w:ind w:left="-14" w:right="-57"/>
            </w:pPr>
            <w:r w:rsidRPr="006604FB">
              <w:t>ГОСТ IEC 60335-1</w:t>
            </w:r>
          </w:p>
          <w:p w14:paraId="40CF65E9" w14:textId="77777777" w:rsidR="00DB385B" w:rsidRPr="006604FB" w:rsidRDefault="00DB385B" w:rsidP="0060782F">
            <w:pPr>
              <w:autoSpaceDE w:val="0"/>
              <w:autoSpaceDN w:val="0"/>
              <w:adjustRightInd w:val="0"/>
              <w:ind w:left="-14" w:right="-57"/>
            </w:pPr>
            <w:r w:rsidRPr="006604FB">
              <w:t>ГОСТ IEC 60335-2-70</w:t>
            </w:r>
          </w:p>
          <w:p w14:paraId="6F8574CE" w14:textId="77777777" w:rsidR="00DB385B" w:rsidRPr="006604FB" w:rsidRDefault="00DB385B" w:rsidP="0060782F">
            <w:pPr>
              <w:tabs>
                <w:tab w:val="center" w:pos="4677"/>
                <w:tab w:val="right" w:pos="9355"/>
              </w:tabs>
              <w:ind w:left="-14" w:right="-57"/>
            </w:pPr>
            <w:r w:rsidRPr="006604FB">
              <w:t>ГОСТ IEC 61293</w:t>
            </w:r>
            <w:r w:rsidRPr="006604FB">
              <w:rPr>
                <w:vertAlign w:val="superscript"/>
              </w:rPr>
              <w:t>1</w:t>
            </w:r>
          </w:p>
          <w:p w14:paraId="6DDF08E1" w14:textId="77777777" w:rsidR="00DB385B" w:rsidRPr="006604FB" w:rsidRDefault="00DB385B" w:rsidP="0060782F">
            <w:pPr>
              <w:widowControl w:val="0"/>
              <w:autoSpaceDE w:val="0"/>
              <w:autoSpaceDN w:val="0"/>
              <w:adjustRightInd w:val="0"/>
              <w:ind w:left="-14" w:right="-57"/>
              <w:rPr>
                <w:lang w:eastAsia="zh-CN"/>
              </w:rPr>
            </w:pPr>
            <w:r w:rsidRPr="006604FB">
              <w:rPr>
                <w:lang w:eastAsia="zh-CN"/>
              </w:rPr>
              <w:t>ГОСТ IEC 62311</w:t>
            </w:r>
          </w:p>
          <w:p w14:paraId="20649E4B" w14:textId="77777777" w:rsidR="00DB385B" w:rsidRPr="006604FB" w:rsidRDefault="00DB385B" w:rsidP="0060782F">
            <w:pPr>
              <w:ind w:left="-14" w:right="-57"/>
            </w:pPr>
            <w:r w:rsidRPr="006604FB">
              <w:t>ГОСТ IEC 62479</w:t>
            </w:r>
          </w:p>
          <w:p w14:paraId="4F197524" w14:textId="77777777" w:rsidR="00DB385B" w:rsidRPr="006604FB" w:rsidRDefault="00DB385B" w:rsidP="0060782F">
            <w:pPr>
              <w:tabs>
                <w:tab w:val="center" w:pos="4677"/>
                <w:tab w:val="right" w:pos="9355"/>
              </w:tabs>
              <w:ind w:left="-14" w:right="-57"/>
              <w:rPr>
                <w:color w:val="000000"/>
              </w:rPr>
            </w:pPr>
            <w:r w:rsidRPr="006604FB">
              <w:rPr>
                <w:color w:val="000000"/>
              </w:rPr>
              <w:t>ГОСТ МЭК 60204-1</w:t>
            </w:r>
          </w:p>
          <w:p w14:paraId="1EAFD460" w14:textId="77777777" w:rsidR="00DB385B" w:rsidRPr="006604FB" w:rsidRDefault="00DB385B" w:rsidP="0060782F">
            <w:pPr>
              <w:tabs>
                <w:tab w:val="center" w:pos="4677"/>
                <w:tab w:val="right" w:pos="9355"/>
              </w:tabs>
              <w:ind w:left="-14" w:right="-57"/>
              <w:rPr>
                <w:color w:val="000000"/>
              </w:rPr>
            </w:pPr>
            <w:r w:rsidRPr="006604FB">
              <w:rPr>
                <w:color w:val="000000"/>
              </w:rPr>
              <w:t>ГОСТ Р МЭК 60204-1</w:t>
            </w:r>
          </w:p>
          <w:p w14:paraId="5A7328BC" w14:textId="77777777" w:rsidR="00DB385B" w:rsidRPr="006604FB" w:rsidRDefault="00DB385B" w:rsidP="0060782F">
            <w:pPr>
              <w:widowControl w:val="0"/>
              <w:autoSpaceDE w:val="0"/>
              <w:autoSpaceDN w:val="0"/>
              <w:adjustRightInd w:val="0"/>
              <w:ind w:left="-14" w:right="-57"/>
            </w:pPr>
            <w:r w:rsidRPr="006604FB">
              <w:t>ГОСТ Р МЭК 61293</w:t>
            </w:r>
          </w:p>
          <w:p w14:paraId="7C465D60" w14:textId="0EEEA78A" w:rsidR="007C110B" w:rsidRPr="006604FB" w:rsidRDefault="00DB385B" w:rsidP="0060782F">
            <w:pPr>
              <w:widowControl w:val="0"/>
              <w:autoSpaceDE w:val="0"/>
              <w:autoSpaceDN w:val="0"/>
              <w:adjustRightInd w:val="0"/>
              <w:ind w:left="-14" w:right="-57"/>
              <w:rPr>
                <w:lang w:eastAsia="zh-CN"/>
              </w:rPr>
            </w:pPr>
            <w:r w:rsidRPr="006604FB">
              <w:t>СТБ ISO 5707</w:t>
            </w:r>
            <w:r w:rsidRPr="006604FB">
              <w:rPr>
                <w:vertAlign w:val="superscript"/>
              </w:rPr>
              <w:t>1</w:t>
            </w:r>
          </w:p>
        </w:tc>
        <w:tc>
          <w:tcPr>
            <w:tcW w:w="1455" w:type="dxa"/>
          </w:tcPr>
          <w:p w14:paraId="3279275C" w14:textId="77777777" w:rsidR="007C110B" w:rsidRPr="006604FB" w:rsidRDefault="007C110B" w:rsidP="00923EC5">
            <w:pPr>
              <w:autoSpaceDE w:val="0"/>
              <w:autoSpaceDN w:val="0"/>
              <w:adjustRightInd w:val="0"/>
              <w:ind w:right="-59"/>
            </w:pPr>
            <w:r w:rsidRPr="006604FB">
              <w:t>ТР ТС 004/2011</w:t>
            </w:r>
          </w:p>
        </w:tc>
      </w:tr>
      <w:tr w:rsidR="0004623D" w:rsidRPr="006604FB" w14:paraId="4B5E7488" w14:textId="77777777" w:rsidTr="00BA557D">
        <w:tc>
          <w:tcPr>
            <w:tcW w:w="668" w:type="dxa"/>
          </w:tcPr>
          <w:p w14:paraId="101ADD78"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71AEFB5D" w14:textId="77777777" w:rsidR="007C110B" w:rsidRPr="006604FB" w:rsidRDefault="007C110B" w:rsidP="00923EC5">
            <w:pPr>
              <w:widowControl w:val="0"/>
              <w:autoSpaceDE w:val="0"/>
              <w:autoSpaceDN w:val="0"/>
              <w:adjustRightInd w:val="0"/>
              <w:ind w:left="-65"/>
              <w:rPr>
                <w:lang w:eastAsia="zh-CN"/>
              </w:rPr>
            </w:pPr>
            <w:r w:rsidRPr="006604FB">
              <w:rPr>
                <w:lang w:eastAsia="zh-CN"/>
              </w:rPr>
              <w:t>станки металлообрабаты</w:t>
            </w:r>
            <w:r w:rsidRPr="006604FB">
              <w:rPr>
                <w:lang w:eastAsia="zh-CN"/>
              </w:rPr>
              <w:softHyphen/>
              <w:t>ваю</w:t>
            </w:r>
            <w:r w:rsidRPr="006604FB">
              <w:rPr>
                <w:lang w:eastAsia="zh-CN"/>
              </w:rPr>
              <w:softHyphen/>
              <w:t>щие</w:t>
            </w:r>
          </w:p>
        </w:tc>
        <w:tc>
          <w:tcPr>
            <w:tcW w:w="2022" w:type="dxa"/>
            <w:gridSpan w:val="2"/>
          </w:tcPr>
          <w:p w14:paraId="60EE168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8456</w:t>
            </w:r>
          </w:p>
          <w:p w14:paraId="28E2D05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8457</w:t>
            </w:r>
          </w:p>
          <w:p w14:paraId="205FAC9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8458</w:t>
            </w:r>
          </w:p>
          <w:p w14:paraId="116DEB6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8459</w:t>
            </w:r>
          </w:p>
          <w:p w14:paraId="40ECF5F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8460</w:t>
            </w:r>
          </w:p>
          <w:p w14:paraId="5DA4978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8461</w:t>
            </w:r>
          </w:p>
          <w:p w14:paraId="0E56535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8462</w:t>
            </w:r>
          </w:p>
          <w:p w14:paraId="20C6F729" w14:textId="77777777" w:rsidR="007C110B" w:rsidRPr="006604FB" w:rsidRDefault="007C110B" w:rsidP="00923EC5">
            <w:pPr>
              <w:widowControl w:val="0"/>
              <w:autoSpaceDE w:val="0"/>
              <w:autoSpaceDN w:val="0"/>
              <w:adjustRightInd w:val="0"/>
              <w:ind w:right="-108"/>
              <w:rPr>
                <w:lang w:eastAsia="zh-CN"/>
              </w:rPr>
            </w:pPr>
            <w:r w:rsidRPr="006604FB">
              <w:rPr>
                <w:lang w:eastAsia="zh-CN"/>
              </w:rPr>
              <w:t>8463</w:t>
            </w:r>
          </w:p>
        </w:tc>
        <w:tc>
          <w:tcPr>
            <w:tcW w:w="3535" w:type="dxa"/>
          </w:tcPr>
          <w:p w14:paraId="0C04A43C" w14:textId="77777777" w:rsidR="007C110B" w:rsidRPr="006604FB" w:rsidRDefault="007C110B" w:rsidP="0060782F">
            <w:pPr>
              <w:widowControl w:val="0"/>
              <w:autoSpaceDE w:val="0"/>
              <w:autoSpaceDN w:val="0"/>
              <w:adjustRightInd w:val="0"/>
              <w:ind w:left="-14" w:right="-57"/>
            </w:pPr>
            <w:r w:rsidRPr="006604FB">
              <w:t>ТР ТС 004/2011</w:t>
            </w:r>
          </w:p>
          <w:p w14:paraId="28553513" w14:textId="77777777" w:rsidR="00DB385B" w:rsidRPr="00203AE0" w:rsidRDefault="00DB385B" w:rsidP="0060782F">
            <w:pPr>
              <w:widowControl w:val="0"/>
              <w:autoSpaceDE w:val="0"/>
              <w:autoSpaceDN w:val="0"/>
              <w:adjustRightInd w:val="0"/>
              <w:ind w:left="-14" w:right="-57"/>
            </w:pPr>
            <w:r w:rsidRPr="006604FB">
              <w:t>ГОСТ 12.1.004</w:t>
            </w:r>
          </w:p>
          <w:p w14:paraId="67E1E594" w14:textId="77777777" w:rsidR="00DB385B" w:rsidRPr="006604FB" w:rsidRDefault="00DB385B" w:rsidP="0060782F">
            <w:pPr>
              <w:autoSpaceDE w:val="0"/>
              <w:autoSpaceDN w:val="0"/>
              <w:adjustRightInd w:val="0"/>
              <w:ind w:left="-14" w:right="-57"/>
            </w:pPr>
            <w:r w:rsidRPr="006604FB">
              <w:t>ГОСТ 12.2.007.0</w:t>
            </w:r>
          </w:p>
          <w:p w14:paraId="60314A23" w14:textId="77777777" w:rsidR="00DB385B" w:rsidRPr="006604FB" w:rsidRDefault="00DB385B" w:rsidP="0060782F">
            <w:pPr>
              <w:tabs>
                <w:tab w:val="center" w:pos="4677"/>
                <w:tab w:val="right" w:pos="9355"/>
              </w:tabs>
              <w:ind w:left="-14" w:right="-57"/>
            </w:pPr>
            <w:r w:rsidRPr="006604FB">
              <w:t>ГОСТ IEC 61293</w:t>
            </w:r>
            <w:r w:rsidRPr="006604FB">
              <w:rPr>
                <w:vertAlign w:val="superscript"/>
              </w:rPr>
              <w:t>1</w:t>
            </w:r>
          </w:p>
          <w:p w14:paraId="5DF605B7" w14:textId="77777777" w:rsidR="00DB385B" w:rsidRPr="006604FB" w:rsidRDefault="00DB385B" w:rsidP="0060782F">
            <w:pPr>
              <w:widowControl w:val="0"/>
              <w:autoSpaceDE w:val="0"/>
              <w:autoSpaceDN w:val="0"/>
              <w:adjustRightInd w:val="0"/>
              <w:ind w:left="-14" w:right="-57"/>
              <w:rPr>
                <w:lang w:eastAsia="zh-CN"/>
              </w:rPr>
            </w:pPr>
            <w:r w:rsidRPr="006604FB">
              <w:rPr>
                <w:lang w:eastAsia="zh-CN"/>
              </w:rPr>
              <w:t>ГОСТ IEC 62311</w:t>
            </w:r>
          </w:p>
          <w:p w14:paraId="424637FD" w14:textId="77777777" w:rsidR="00DB385B" w:rsidRPr="006604FB" w:rsidRDefault="00DB385B" w:rsidP="0060782F">
            <w:pPr>
              <w:ind w:left="-14" w:right="-57"/>
            </w:pPr>
            <w:r w:rsidRPr="006604FB">
              <w:t>ГОСТ IEC 62479</w:t>
            </w:r>
          </w:p>
          <w:p w14:paraId="1ADEBE14" w14:textId="77777777" w:rsidR="00DB385B" w:rsidRPr="006604FB" w:rsidRDefault="00DB385B" w:rsidP="0060782F">
            <w:pPr>
              <w:autoSpaceDE w:val="0"/>
              <w:autoSpaceDN w:val="0"/>
              <w:adjustRightInd w:val="0"/>
              <w:ind w:left="-14" w:right="-57"/>
            </w:pPr>
            <w:r w:rsidRPr="006604FB">
              <w:t>ГОСТ МЭК 60204-1</w:t>
            </w:r>
          </w:p>
          <w:p w14:paraId="6E2EBE95" w14:textId="77777777" w:rsidR="00DB385B" w:rsidRPr="006604FB" w:rsidRDefault="00DB385B" w:rsidP="0060782F">
            <w:pPr>
              <w:autoSpaceDE w:val="0"/>
              <w:autoSpaceDN w:val="0"/>
              <w:adjustRightInd w:val="0"/>
              <w:ind w:left="-14" w:right="-57"/>
            </w:pPr>
            <w:r w:rsidRPr="006604FB">
              <w:t>ГОСТ Р МЭК 60204-1</w:t>
            </w:r>
          </w:p>
          <w:p w14:paraId="1F1190E6" w14:textId="7C1E2386" w:rsidR="00DB385B" w:rsidRPr="006604FB" w:rsidRDefault="00DB385B" w:rsidP="0060782F">
            <w:pPr>
              <w:widowControl w:val="0"/>
              <w:autoSpaceDE w:val="0"/>
              <w:autoSpaceDN w:val="0"/>
              <w:adjustRightInd w:val="0"/>
              <w:ind w:left="-14" w:right="-57"/>
              <w:rPr>
                <w:lang w:eastAsia="zh-CN"/>
              </w:rPr>
            </w:pPr>
            <w:r w:rsidRPr="006604FB">
              <w:t>ГОСТ Р МЭК 61293</w:t>
            </w:r>
          </w:p>
        </w:tc>
        <w:tc>
          <w:tcPr>
            <w:tcW w:w="1455" w:type="dxa"/>
          </w:tcPr>
          <w:p w14:paraId="7FF093AE" w14:textId="77777777" w:rsidR="007C110B" w:rsidRPr="006604FB" w:rsidRDefault="007C110B" w:rsidP="00923EC5">
            <w:pPr>
              <w:autoSpaceDE w:val="0"/>
              <w:autoSpaceDN w:val="0"/>
              <w:adjustRightInd w:val="0"/>
              <w:ind w:right="-59"/>
            </w:pPr>
            <w:r w:rsidRPr="006604FB">
              <w:t>ТР ТС 004/2011</w:t>
            </w:r>
          </w:p>
        </w:tc>
      </w:tr>
      <w:tr w:rsidR="0004623D" w:rsidRPr="006604FB" w14:paraId="7C46AD0C" w14:textId="77777777" w:rsidTr="00BA557D">
        <w:tc>
          <w:tcPr>
            <w:tcW w:w="668" w:type="dxa"/>
          </w:tcPr>
          <w:p w14:paraId="01A96073"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59E5C37D" w14:textId="77777777" w:rsidR="007C110B" w:rsidRPr="006604FB" w:rsidRDefault="007C110B" w:rsidP="00923EC5">
            <w:pPr>
              <w:widowControl w:val="0"/>
              <w:autoSpaceDE w:val="0"/>
              <w:autoSpaceDN w:val="0"/>
              <w:adjustRightInd w:val="0"/>
              <w:rPr>
                <w:lang w:eastAsia="zh-CN"/>
              </w:rPr>
            </w:pPr>
            <w:r w:rsidRPr="006604FB">
              <w:rPr>
                <w:lang w:eastAsia="zh-CN"/>
              </w:rPr>
              <w:t>электродвигатели, генераторы</w:t>
            </w:r>
          </w:p>
          <w:p w14:paraId="5E897697"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5A975E8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8408</w:t>
            </w:r>
          </w:p>
          <w:p w14:paraId="7C12AC3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8501</w:t>
            </w:r>
          </w:p>
          <w:p w14:paraId="7366DE1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8502</w:t>
            </w:r>
          </w:p>
          <w:p w14:paraId="4C6376F8"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8503 00</w:t>
            </w:r>
          </w:p>
          <w:p w14:paraId="1ED7D4BF" w14:textId="77777777" w:rsidR="007C110B" w:rsidRPr="006604FB" w:rsidRDefault="007C110B" w:rsidP="00923EC5">
            <w:pPr>
              <w:widowControl w:val="0"/>
              <w:autoSpaceDE w:val="0"/>
              <w:autoSpaceDN w:val="0"/>
              <w:adjustRightInd w:val="0"/>
              <w:ind w:left="-18" w:right="-25"/>
              <w:rPr>
                <w:lang w:eastAsia="zh-CN"/>
              </w:rPr>
            </w:pPr>
          </w:p>
          <w:p w14:paraId="59097642" w14:textId="77777777" w:rsidR="007C110B" w:rsidRPr="006604FB" w:rsidRDefault="007C110B" w:rsidP="00923EC5">
            <w:pPr>
              <w:widowControl w:val="0"/>
              <w:autoSpaceDE w:val="0"/>
              <w:autoSpaceDN w:val="0"/>
              <w:adjustRightInd w:val="0"/>
              <w:ind w:right="-108"/>
              <w:rPr>
                <w:lang w:eastAsia="zh-CN"/>
              </w:rPr>
            </w:pPr>
          </w:p>
        </w:tc>
        <w:tc>
          <w:tcPr>
            <w:tcW w:w="3535" w:type="dxa"/>
          </w:tcPr>
          <w:p w14:paraId="5B0A97C5" w14:textId="77777777" w:rsidR="007C110B" w:rsidRPr="006604FB" w:rsidRDefault="007C110B" w:rsidP="0060782F">
            <w:pPr>
              <w:widowControl w:val="0"/>
              <w:autoSpaceDE w:val="0"/>
              <w:autoSpaceDN w:val="0"/>
              <w:adjustRightInd w:val="0"/>
              <w:ind w:left="-14" w:right="-57"/>
            </w:pPr>
            <w:r w:rsidRPr="006604FB">
              <w:lastRenderedPageBreak/>
              <w:t>ТР ТС 004/2011</w:t>
            </w:r>
          </w:p>
          <w:p w14:paraId="406D3995" w14:textId="77777777" w:rsidR="007C110B" w:rsidRPr="006604FB" w:rsidRDefault="007C110B" w:rsidP="0060782F">
            <w:pPr>
              <w:widowControl w:val="0"/>
              <w:autoSpaceDE w:val="0"/>
              <w:autoSpaceDN w:val="0"/>
              <w:adjustRightInd w:val="0"/>
              <w:ind w:left="-14" w:right="-57"/>
              <w:rPr>
                <w:lang w:val="en-US"/>
              </w:rPr>
            </w:pPr>
            <w:r w:rsidRPr="006604FB">
              <w:t>ГОСТ 12.1.004</w:t>
            </w:r>
          </w:p>
          <w:p w14:paraId="3946DAE0" w14:textId="77777777" w:rsidR="007C110B" w:rsidRPr="006604FB" w:rsidRDefault="007C110B" w:rsidP="0060782F">
            <w:pPr>
              <w:autoSpaceDE w:val="0"/>
              <w:autoSpaceDN w:val="0"/>
              <w:adjustRightInd w:val="0"/>
              <w:ind w:left="-14" w:right="-57"/>
            </w:pPr>
            <w:r w:rsidRPr="006604FB">
              <w:t>ГОСТ 12.2.007.0</w:t>
            </w:r>
          </w:p>
          <w:p w14:paraId="6E47A3BB" w14:textId="77777777" w:rsidR="007C110B" w:rsidRPr="006604FB" w:rsidRDefault="007C110B" w:rsidP="0060782F">
            <w:pPr>
              <w:autoSpaceDE w:val="0"/>
              <w:autoSpaceDN w:val="0"/>
              <w:adjustRightInd w:val="0"/>
              <w:ind w:left="-14" w:right="-57"/>
            </w:pPr>
            <w:r w:rsidRPr="006604FB">
              <w:t>ГОСТ 12.2.007.1</w:t>
            </w:r>
          </w:p>
          <w:p w14:paraId="4D612D67" w14:textId="77777777" w:rsidR="007C110B" w:rsidRPr="006604FB" w:rsidRDefault="007C110B" w:rsidP="0060782F">
            <w:pPr>
              <w:tabs>
                <w:tab w:val="center" w:pos="4677"/>
                <w:tab w:val="right" w:pos="9355"/>
              </w:tabs>
              <w:ind w:left="-14" w:right="-57"/>
            </w:pPr>
            <w:r w:rsidRPr="006604FB">
              <w:lastRenderedPageBreak/>
              <w:t>ГОСТ 27888 (МЭК 34-11)</w:t>
            </w:r>
          </w:p>
          <w:p w14:paraId="2417949F" w14:textId="77777777" w:rsidR="007C110B" w:rsidRPr="006604FB" w:rsidRDefault="007C110B" w:rsidP="0060782F">
            <w:pPr>
              <w:tabs>
                <w:tab w:val="center" w:pos="4677"/>
                <w:tab w:val="right" w:pos="9355"/>
              </w:tabs>
              <w:ind w:left="-14" w:right="-57"/>
            </w:pPr>
            <w:r w:rsidRPr="006604FB">
              <w:t>ГОСТ 27895 (МЭК 34-11-3)</w:t>
            </w:r>
          </w:p>
          <w:p w14:paraId="37AD6730" w14:textId="77777777" w:rsidR="007C110B" w:rsidRPr="006604FB" w:rsidRDefault="007C110B" w:rsidP="0060782F">
            <w:pPr>
              <w:tabs>
                <w:tab w:val="center" w:pos="4677"/>
                <w:tab w:val="right" w:pos="9355"/>
              </w:tabs>
              <w:ind w:left="-14" w:right="-57"/>
            </w:pPr>
            <w:r w:rsidRPr="006604FB">
              <w:t>ГОСТ 27917 (МЭК 34-11-2)</w:t>
            </w:r>
          </w:p>
          <w:p w14:paraId="125C6499" w14:textId="77777777" w:rsidR="007C110B" w:rsidRPr="006604FB" w:rsidRDefault="007C110B" w:rsidP="0060782F">
            <w:pPr>
              <w:autoSpaceDE w:val="0"/>
              <w:autoSpaceDN w:val="0"/>
              <w:adjustRightInd w:val="0"/>
              <w:ind w:left="-14" w:right="-57"/>
            </w:pPr>
            <w:r w:rsidRPr="006604FB">
              <w:t>ГОСТ 28327 (МЭК 34-12)</w:t>
            </w:r>
          </w:p>
          <w:p w14:paraId="7D8BF1FB" w14:textId="77777777" w:rsidR="007C110B" w:rsidRPr="006604FB" w:rsidRDefault="007C110B" w:rsidP="0060782F">
            <w:pPr>
              <w:autoSpaceDE w:val="0"/>
              <w:autoSpaceDN w:val="0"/>
              <w:adjustRightInd w:val="0"/>
              <w:ind w:left="-14" w:right="-57"/>
            </w:pPr>
            <w:r w:rsidRPr="006604FB">
              <w:t>ГОСТ IEC 60034-1</w:t>
            </w:r>
          </w:p>
          <w:p w14:paraId="7CCF376C" w14:textId="77777777" w:rsidR="007C110B" w:rsidRPr="006604FB" w:rsidRDefault="007C110B" w:rsidP="0060782F">
            <w:pPr>
              <w:autoSpaceDE w:val="0"/>
              <w:autoSpaceDN w:val="0"/>
              <w:adjustRightInd w:val="0"/>
              <w:ind w:left="-14" w:right="-57"/>
            </w:pPr>
            <w:r w:rsidRPr="006604FB">
              <w:t xml:space="preserve">ГОСТ IEC 60034-11 </w:t>
            </w:r>
          </w:p>
          <w:p w14:paraId="348E1336" w14:textId="77777777" w:rsidR="007C110B" w:rsidRPr="006604FB" w:rsidRDefault="007C110B" w:rsidP="0060782F">
            <w:pPr>
              <w:widowControl w:val="0"/>
              <w:autoSpaceDE w:val="0"/>
              <w:autoSpaceDN w:val="0"/>
              <w:adjustRightInd w:val="0"/>
              <w:ind w:left="-14" w:right="-57"/>
              <w:rPr>
                <w:vertAlign w:val="superscript"/>
              </w:rPr>
            </w:pPr>
            <w:r w:rsidRPr="006604FB">
              <w:t>ГОСТ IEC 60034-12</w:t>
            </w:r>
            <w:r w:rsidRPr="006604FB">
              <w:rPr>
                <w:vertAlign w:val="superscript"/>
              </w:rPr>
              <w:t>1</w:t>
            </w:r>
          </w:p>
          <w:p w14:paraId="4983C486" w14:textId="77777777" w:rsidR="007C110B" w:rsidRPr="006604FB" w:rsidRDefault="007C110B" w:rsidP="0060782F">
            <w:pPr>
              <w:autoSpaceDE w:val="0"/>
              <w:autoSpaceDN w:val="0"/>
              <w:adjustRightInd w:val="0"/>
              <w:ind w:left="-14" w:right="-57"/>
            </w:pPr>
            <w:r w:rsidRPr="006604FB">
              <w:t>ГОСТ IEC 60034-14</w:t>
            </w:r>
          </w:p>
          <w:p w14:paraId="5F173493" w14:textId="77777777" w:rsidR="007C110B" w:rsidRPr="006604FB" w:rsidRDefault="007C110B" w:rsidP="0060782F">
            <w:pPr>
              <w:autoSpaceDE w:val="0"/>
              <w:autoSpaceDN w:val="0"/>
              <w:adjustRightInd w:val="0"/>
              <w:ind w:left="-14" w:right="-57"/>
            </w:pPr>
            <w:r w:rsidRPr="006604FB">
              <w:t>ГОСТ IEC 60034-5</w:t>
            </w:r>
          </w:p>
          <w:p w14:paraId="1848DAD3" w14:textId="77777777" w:rsidR="007C110B" w:rsidRPr="006604FB" w:rsidRDefault="007C110B" w:rsidP="0060782F">
            <w:pPr>
              <w:autoSpaceDE w:val="0"/>
              <w:autoSpaceDN w:val="0"/>
              <w:adjustRightInd w:val="0"/>
              <w:ind w:left="-14" w:right="-57"/>
            </w:pPr>
            <w:r w:rsidRPr="006604FB">
              <w:t>ГОСТ IEC 60034-8</w:t>
            </w:r>
          </w:p>
          <w:p w14:paraId="3DFF87F3" w14:textId="77777777" w:rsidR="007C110B" w:rsidRPr="006604FB" w:rsidRDefault="007C110B" w:rsidP="0060782F">
            <w:pPr>
              <w:autoSpaceDE w:val="0"/>
              <w:autoSpaceDN w:val="0"/>
              <w:adjustRightInd w:val="0"/>
              <w:ind w:left="-14" w:right="-57"/>
            </w:pPr>
            <w:r w:rsidRPr="006604FB">
              <w:t>ГОСТ IEC 60034-9</w:t>
            </w:r>
          </w:p>
          <w:p w14:paraId="0F0F5111" w14:textId="77777777" w:rsidR="007C110B" w:rsidRPr="006604FB" w:rsidRDefault="007C110B" w:rsidP="0060782F">
            <w:pPr>
              <w:autoSpaceDE w:val="0"/>
              <w:autoSpaceDN w:val="0"/>
              <w:adjustRightInd w:val="0"/>
              <w:ind w:left="-14" w:right="-57"/>
            </w:pPr>
            <w:r w:rsidRPr="006604FB">
              <w:t>ГОСТ IEC 60252-1</w:t>
            </w:r>
          </w:p>
          <w:p w14:paraId="59A5C035" w14:textId="77777777" w:rsidR="007C110B" w:rsidRPr="006604FB" w:rsidRDefault="007C110B" w:rsidP="0060782F">
            <w:pPr>
              <w:autoSpaceDE w:val="0"/>
              <w:autoSpaceDN w:val="0"/>
              <w:adjustRightInd w:val="0"/>
              <w:ind w:left="-14" w:right="-57"/>
            </w:pPr>
            <w:r w:rsidRPr="006604FB">
              <w:t>ГОСТ IEC 60252-2</w:t>
            </w:r>
          </w:p>
          <w:p w14:paraId="46CB9296"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60335-2-103</w:t>
            </w:r>
          </w:p>
          <w:p w14:paraId="03BED7CA" w14:textId="77777777" w:rsidR="007C110B" w:rsidRPr="006604FB" w:rsidRDefault="007C110B" w:rsidP="0060782F">
            <w:pPr>
              <w:tabs>
                <w:tab w:val="center" w:pos="4677"/>
                <w:tab w:val="right" w:pos="9355"/>
              </w:tabs>
              <w:ind w:left="-14" w:right="-57"/>
              <w:rPr>
                <w:bCs/>
                <w:iCs/>
              </w:rPr>
            </w:pPr>
            <w:r w:rsidRPr="006604FB">
              <w:rPr>
                <w:bCs/>
                <w:iCs/>
              </w:rPr>
              <w:t>ГОСТ IEC 60335-2-95</w:t>
            </w:r>
          </w:p>
          <w:p w14:paraId="4B690758" w14:textId="77777777" w:rsidR="007C110B" w:rsidRPr="006604FB" w:rsidRDefault="007C110B" w:rsidP="0060782F">
            <w:pPr>
              <w:tabs>
                <w:tab w:val="center" w:pos="4677"/>
                <w:tab w:val="right" w:pos="9355"/>
              </w:tabs>
              <w:ind w:left="-14" w:right="-57"/>
              <w:rPr>
                <w:bCs/>
                <w:iCs/>
              </w:rPr>
            </w:pPr>
            <w:r w:rsidRPr="006604FB">
              <w:rPr>
                <w:bCs/>
                <w:iCs/>
              </w:rPr>
              <w:t>ГОСТ IEC 60335-2-97</w:t>
            </w:r>
          </w:p>
          <w:p w14:paraId="174BA632" w14:textId="77777777" w:rsidR="007C110B" w:rsidRPr="006604FB" w:rsidRDefault="007C110B" w:rsidP="0060782F">
            <w:pPr>
              <w:tabs>
                <w:tab w:val="center" w:pos="4677"/>
                <w:tab w:val="right" w:pos="9355"/>
              </w:tabs>
              <w:ind w:left="-14" w:right="-57"/>
              <w:rPr>
                <w:bCs/>
                <w:iCs/>
              </w:rPr>
            </w:pPr>
            <w:r w:rsidRPr="006604FB">
              <w:rPr>
                <w:bCs/>
                <w:iCs/>
              </w:rPr>
              <w:t>ГОСТ IEC 61293</w:t>
            </w:r>
            <w:r w:rsidRPr="006604FB">
              <w:rPr>
                <w:bCs/>
                <w:iCs/>
                <w:vertAlign w:val="superscript"/>
              </w:rPr>
              <w:t>1</w:t>
            </w:r>
          </w:p>
          <w:p w14:paraId="4C337CD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62311</w:t>
            </w:r>
          </w:p>
          <w:p w14:paraId="2EAE8AB0" w14:textId="77777777" w:rsidR="007C110B" w:rsidRPr="006604FB" w:rsidRDefault="007C110B" w:rsidP="0060782F">
            <w:pPr>
              <w:autoSpaceDE w:val="0"/>
              <w:autoSpaceDN w:val="0"/>
              <w:adjustRightInd w:val="0"/>
              <w:ind w:left="-14" w:right="-57"/>
            </w:pPr>
            <w:r w:rsidRPr="006604FB">
              <w:t>ГОСТ МЭК 60034-6</w:t>
            </w:r>
          </w:p>
          <w:p w14:paraId="790B424C" w14:textId="77777777" w:rsidR="007C110B" w:rsidRPr="006604FB" w:rsidRDefault="007C110B" w:rsidP="0060782F">
            <w:pPr>
              <w:autoSpaceDE w:val="0"/>
              <w:autoSpaceDN w:val="0"/>
              <w:adjustRightInd w:val="0"/>
              <w:ind w:left="-14" w:right="-57"/>
            </w:pPr>
            <w:r w:rsidRPr="006604FB">
              <w:t>ГОСТ МЭК 60034-7</w:t>
            </w:r>
          </w:p>
          <w:p w14:paraId="3FFB5EF0" w14:textId="00AC0852" w:rsidR="007C110B" w:rsidRPr="006604FB" w:rsidRDefault="007C110B" w:rsidP="0060782F">
            <w:pPr>
              <w:tabs>
                <w:tab w:val="center" w:pos="4677"/>
                <w:tab w:val="right" w:pos="9355"/>
              </w:tabs>
              <w:ind w:left="-14" w:right="-57"/>
              <w:rPr>
                <w:color w:val="000000"/>
              </w:rPr>
            </w:pPr>
            <w:r w:rsidRPr="006604FB">
              <w:rPr>
                <w:color w:val="000000"/>
              </w:rPr>
              <w:t>ГОСТ МЭК 60204-1</w:t>
            </w:r>
          </w:p>
          <w:p w14:paraId="2AC9B94A" w14:textId="77777777" w:rsidR="007C110B" w:rsidRPr="006604FB" w:rsidRDefault="007C110B" w:rsidP="0060782F">
            <w:pPr>
              <w:autoSpaceDE w:val="0"/>
              <w:autoSpaceDN w:val="0"/>
              <w:adjustRightInd w:val="0"/>
              <w:ind w:left="-14" w:right="-57"/>
            </w:pPr>
            <w:r w:rsidRPr="006604FB">
              <w:t>ГОСТ Р МЭК 60034-12</w:t>
            </w:r>
          </w:p>
          <w:p w14:paraId="109628E8" w14:textId="5E53A38C" w:rsidR="007C110B" w:rsidRPr="006604FB" w:rsidRDefault="007C110B" w:rsidP="0060782F">
            <w:pPr>
              <w:tabs>
                <w:tab w:val="center" w:pos="4677"/>
                <w:tab w:val="right" w:pos="9355"/>
              </w:tabs>
              <w:ind w:left="-14" w:right="-57"/>
              <w:rPr>
                <w:color w:val="000000"/>
              </w:rPr>
            </w:pPr>
            <w:r w:rsidRPr="006604FB">
              <w:rPr>
                <w:color w:val="000000"/>
              </w:rPr>
              <w:t>ГОСТ Р МЭК 60204-1</w:t>
            </w:r>
          </w:p>
          <w:p w14:paraId="2A1C49D6" w14:textId="681C8180" w:rsidR="007C110B" w:rsidRPr="006604FB" w:rsidRDefault="007C110B" w:rsidP="0060782F">
            <w:pPr>
              <w:widowControl w:val="0"/>
              <w:autoSpaceDE w:val="0"/>
              <w:autoSpaceDN w:val="0"/>
              <w:adjustRightInd w:val="0"/>
              <w:ind w:left="-14" w:right="-57"/>
              <w:rPr>
                <w:kern w:val="0"/>
                <w:lang w:eastAsia="zh-CN"/>
                <w14:cntxtAlts w14:val="0"/>
              </w:rPr>
            </w:pPr>
            <w:r w:rsidRPr="006604FB">
              <w:t>ГОСТ Р МЭК 61293</w:t>
            </w:r>
          </w:p>
        </w:tc>
        <w:tc>
          <w:tcPr>
            <w:tcW w:w="1455" w:type="dxa"/>
          </w:tcPr>
          <w:p w14:paraId="1A496F16" w14:textId="77777777" w:rsidR="007C110B" w:rsidRPr="006604FB" w:rsidRDefault="007C110B" w:rsidP="00923EC5">
            <w:pPr>
              <w:autoSpaceDE w:val="0"/>
              <w:autoSpaceDN w:val="0"/>
              <w:adjustRightInd w:val="0"/>
              <w:ind w:right="-59"/>
            </w:pPr>
            <w:r w:rsidRPr="006604FB">
              <w:lastRenderedPageBreak/>
              <w:t>ТР ТС 004/2011</w:t>
            </w:r>
          </w:p>
          <w:p w14:paraId="0E375864" w14:textId="77777777" w:rsidR="007C110B" w:rsidRPr="006604FB" w:rsidRDefault="007C110B" w:rsidP="00923EC5">
            <w:pPr>
              <w:autoSpaceDE w:val="0"/>
              <w:autoSpaceDN w:val="0"/>
              <w:adjustRightInd w:val="0"/>
              <w:ind w:right="-59"/>
            </w:pPr>
          </w:p>
        </w:tc>
      </w:tr>
      <w:tr w:rsidR="0004623D" w:rsidRPr="006604FB" w14:paraId="5C0374C8" w14:textId="77777777" w:rsidTr="00BA557D">
        <w:tc>
          <w:tcPr>
            <w:tcW w:w="668" w:type="dxa"/>
          </w:tcPr>
          <w:p w14:paraId="3E699275"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732457F6"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машины и приборы для сварки, пайки</w:t>
            </w:r>
          </w:p>
        </w:tc>
        <w:tc>
          <w:tcPr>
            <w:tcW w:w="2022" w:type="dxa"/>
            <w:gridSpan w:val="2"/>
          </w:tcPr>
          <w:p w14:paraId="544F60D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8468</w:t>
            </w:r>
          </w:p>
          <w:p w14:paraId="044213D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8514</w:t>
            </w:r>
          </w:p>
          <w:p w14:paraId="7600A1E8" w14:textId="77777777" w:rsidR="007C110B" w:rsidRPr="006604FB" w:rsidRDefault="007C110B" w:rsidP="00923EC5">
            <w:pPr>
              <w:widowControl w:val="0"/>
              <w:autoSpaceDE w:val="0"/>
              <w:autoSpaceDN w:val="0"/>
              <w:adjustRightInd w:val="0"/>
              <w:ind w:left="-18" w:right="-25"/>
              <w:rPr>
                <w:lang w:eastAsia="zh-CN"/>
              </w:rPr>
            </w:pPr>
            <w:r w:rsidRPr="006604FB">
              <w:rPr>
                <w:lang w:val="en-US" w:eastAsia="zh-CN"/>
              </w:rPr>
              <w:t>8515</w:t>
            </w:r>
          </w:p>
          <w:p w14:paraId="115029F6" w14:textId="77777777" w:rsidR="007C110B" w:rsidRPr="006604FB" w:rsidRDefault="007C110B" w:rsidP="00923EC5">
            <w:pPr>
              <w:widowControl w:val="0"/>
              <w:autoSpaceDE w:val="0"/>
              <w:autoSpaceDN w:val="0"/>
              <w:adjustRightInd w:val="0"/>
              <w:rPr>
                <w:lang w:eastAsia="zh-CN"/>
              </w:rPr>
            </w:pPr>
            <w:r w:rsidRPr="006604FB">
              <w:rPr>
                <w:lang w:eastAsia="zh-CN"/>
              </w:rPr>
              <w:t>8516</w:t>
            </w:r>
          </w:p>
        </w:tc>
        <w:tc>
          <w:tcPr>
            <w:tcW w:w="3535" w:type="dxa"/>
          </w:tcPr>
          <w:p w14:paraId="4B666C67" w14:textId="77777777" w:rsidR="007C110B" w:rsidRPr="006604FB" w:rsidRDefault="007C110B" w:rsidP="0060782F">
            <w:pPr>
              <w:widowControl w:val="0"/>
              <w:autoSpaceDE w:val="0"/>
              <w:autoSpaceDN w:val="0"/>
              <w:adjustRightInd w:val="0"/>
              <w:ind w:left="-14" w:right="-57"/>
            </w:pPr>
            <w:r w:rsidRPr="006604FB">
              <w:t>ТР ТС 004/2011</w:t>
            </w:r>
          </w:p>
          <w:p w14:paraId="33598170" w14:textId="77777777" w:rsidR="007C110B" w:rsidRPr="006604FB" w:rsidRDefault="007C110B" w:rsidP="0060782F">
            <w:pPr>
              <w:widowControl w:val="0"/>
              <w:autoSpaceDE w:val="0"/>
              <w:autoSpaceDN w:val="0"/>
              <w:adjustRightInd w:val="0"/>
              <w:ind w:left="-14" w:right="-57"/>
            </w:pPr>
            <w:r w:rsidRPr="006604FB">
              <w:t>ГОСТ 12.1.004</w:t>
            </w:r>
          </w:p>
          <w:p w14:paraId="0BC76D3F" w14:textId="77777777" w:rsidR="007C110B" w:rsidRPr="006604FB" w:rsidRDefault="007C110B" w:rsidP="0060782F">
            <w:pPr>
              <w:widowControl w:val="0"/>
              <w:autoSpaceDE w:val="0"/>
              <w:autoSpaceDN w:val="0"/>
              <w:adjustRightInd w:val="0"/>
              <w:ind w:left="-14" w:right="-57"/>
            </w:pPr>
            <w:r w:rsidRPr="006604FB">
              <w:t>ГОСТ 12.2.007.0</w:t>
            </w:r>
          </w:p>
          <w:p w14:paraId="7CB6CF44" w14:textId="77777777" w:rsidR="007C110B" w:rsidRPr="006604FB" w:rsidRDefault="007C110B" w:rsidP="0060782F">
            <w:pPr>
              <w:autoSpaceDE w:val="0"/>
              <w:autoSpaceDN w:val="0"/>
              <w:adjustRightInd w:val="0"/>
              <w:ind w:left="-14" w:right="-57"/>
            </w:pPr>
            <w:r w:rsidRPr="006604FB">
              <w:t>ГОСТ 12.2.007.10</w:t>
            </w:r>
          </w:p>
          <w:p w14:paraId="0C3A6B8D" w14:textId="77777777" w:rsidR="007C110B" w:rsidRPr="006604FB" w:rsidRDefault="007C110B" w:rsidP="0060782F">
            <w:pPr>
              <w:autoSpaceDE w:val="0"/>
              <w:autoSpaceDN w:val="0"/>
              <w:adjustRightInd w:val="0"/>
              <w:ind w:left="-14" w:right="-57"/>
            </w:pPr>
            <w:r w:rsidRPr="006604FB">
              <w:t>ГОСТ 12.2.007.8</w:t>
            </w:r>
          </w:p>
          <w:p w14:paraId="2844CDB5" w14:textId="77777777" w:rsidR="007C110B" w:rsidRPr="006604FB" w:rsidRDefault="007C110B" w:rsidP="0060782F">
            <w:pPr>
              <w:autoSpaceDE w:val="0"/>
              <w:autoSpaceDN w:val="0"/>
              <w:adjustRightInd w:val="0"/>
              <w:ind w:left="-14" w:right="-57"/>
            </w:pPr>
            <w:r w:rsidRPr="006604FB">
              <w:t xml:space="preserve">ГОСТ 31636.2 (IEC 60519-2) </w:t>
            </w:r>
          </w:p>
          <w:p w14:paraId="729456F1" w14:textId="77777777" w:rsidR="007C110B" w:rsidRPr="006604FB" w:rsidRDefault="007C110B" w:rsidP="0060782F">
            <w:pPr>
              <w:autoSpaceDE w:val="0"/>
              <w:autoSpaceDN w:val="0"/>
              <w:adjustRightInd w:val="0"/>
              <w:ind w:left="-14" w:right="-57"/>
            </w:pPr>
            <w:r w:rsidRPr="006604FB">
              <w:t>ГОСТ 31636.3 (IEC 60519-3)</w:t>
            </w:r>
          </w:p>
          <w:p w14:paraId="3FD8529D" w14:textId="77777777" w:rsidR="007C110B" w:rsidRPr="006604FB" w:rsidRDefault="007C110B" w:rsidP="0060782F">
            <w:pPr>
              <w:tabs>
                <w:tab w:val="center" w:pos="4677"/>
                <w:tab w:val="right" w:pos="9355"/>
              </w:tabs>
              <w:ind w:left="-14" w:right="-57"/>
            </w:pPr>
            <w:r w:rsidRPr="006604FB">
              <w:t>ГОСТ 31636.5 (IEC 60519-5)</w:t>
            </w:r>
          </w:p>
          <w:p w14:paraId="68E61CA3" w14:textId="77777777" w:rsidR="007C110B" w:rsidRPr="006604FB" w:rsidRDefault="007C110B" w:rsidP="0060782F">
            <w:pPr>
              <w:autoSpaceDE w:val="0"/>
              <w:autoSpaceDN w:val="0"/>
              <w:adjustRightInd w:val="0"/>
              <w:ind w:left="-14" w:right="-57"/>
            </w:pPr>
            <w:r w:rsidRPr="006604FB">
              <w:t>ГОСТ 31636.7 (IEC 60519-7)</w:t>
            </w:r>
          </w:p>
          <w:p w14:paraId="5EE57D9E" w14:textId="77777777" w:rsidR="007C110B" w:rsidRPr="006604FB" w:rsidRDefault="007C110B" w:rsidP="0060782F">
            <w:pPr>
              <w:widowControl w:val="0"/>
              <w:autoSpaceDE w:val="0"/>
              <w:autoSpaceDN w:val="0"/>
              <w:adjustRightInd w:val="0"/>
              <w:ind w:left="-14" w:right="-57"/>
            </w:pPr>
            <w:r w:rsidRPr="006604FB">
              <w:t xml:space="preserve">ГОСТ </w:t>
            </w:r>
            <w:r w:rsidRPr="006604FB">
              <w:rPr>
                <w:lang w:val="en-US"/>
              </w:rPr>
              <w:t>EN</w:t>
            </w:r>
            <w:r w:rsidRPr="006604FB">
              <w:t xml:space="preserve"> 50445</w:t>
            </w:r>
          </w:p>
          <w:p w14:paraId="2510FF86"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60335-1</w:t>
            </w:r>
          </w:p>
          <w:p w14:paraId="18278B74" w14:textId="77777777" w:rsidR="007C110B" w:rsidRPr="006604FB" w:rsidRDefault="007C110B" w:rsidP="0060782F">
            <w:pPr>
              <w:autoSpaceDE w:val="0"/>
              <w:autoSpaceDN w:val="0"/>
              <w:adjustRightInd w:val="0"/>
              <w:ind w:left="-14" w:right="-57"/>
            </w:pPr>
            <w:r w:rsidRPr="006604FB">
              <w:t>ГОСТ IEC 60335-2-45</w:t>
            </w:r>
          </w:p>
          <w:p w14:paraId="401D9777" w14:textId="77777777" w:rsidR="007C110B" w:rsidRPr="006604FB" w:rsidRDefault="007C110B" w:rsidP="0060782F">
            <w:pPr>
              <w:autoSpaceDE w:val="0"/>
              <w:autoSpaceDN w:val="0"/>
              <w:adjustRightInd w:val="0"/>
              <w:ind w:left="-14" w:right="-57"/>
            </w:pPr>
            <w:r w:rsidRPr="006604FB">
              <w:t>ГОСТ IEC 60519-1</w:t>
            </w:r>
          </w:p>
          <w:p w14:paraId="4A487E28" w14:textId="77777777" w:rsidR="007C110B" w:rsidRPr="006604FB" w:rsidRDefault="007C110B" w:rsidP="0060782F">
            <w:pPr>
              <w:autoSpaceDE w:val="0"/>
              <w:autoSpaceDN w:val="0"/>
              <w:adjustRightInd w:val="0"/>
              <w:ind w:left="-14" w:right="-57"/>
            </w:pPr>
            <w:r w:rsidRPr="006604FB">
              <w:t>ГОСТ IEC 60519-10</w:t>
            </w:r>
          </w:p>
          <w:p w14:paraId="5A1C9AC6" w14:textId="77777777" w:rsidR="007C110B" w:rsidRPr="006604FB" w:rsidRDefault="007C110B" w:rsidP="0060782F">
            <w:pPr>
              <w:tabs>
                <w:tab w:val="center" w:pos="4677"/>
                <w:tab w:val="right" w:pos="9355"/>
              </w:tabs>
              <w:ind w:left="-14" w:right="-57"/>
            </w:pPr>
            <w:r w:rsidRPr="006604FB">
              <w:t>ГОСТ IEC 60519-12</w:t>
            </w:r>
            <w:r w:rsidRPr="006604FB">
              <w:rPr>
                <w:vertAlign w:val="superscript"/>
              </w:rPr>
              <w:t>1</w:t>
            </w:r>
          </w:p>
          <w:p w14:paraId="166A7A65" w14:textId="77777777" w:rsidR="007C110B" w:rsidRPr="006604FB" w:rsidRDefault="007C110B" w:rsidP="0060782F">
            <w:pPr>
              <w:autoSpaceDE w:val="0"/>
              <w:autoSpaceDN w:val="0"/>
              <w:adjustRightInd w:val="0"/>
              <w:ind w:left="-14" w:right="-57"/>
            </w:pPr>
            <w:r w:rsidRPr="006604FB">
              <w:t>ГОСТ IEC 60519-21</w:t>
            </w:r>
          </w:p>
          <w:p w14:paraId="0DE62DB7" w14:textId="77777777" w:rsidR="007C110B" w:rsidRPr="006604FB" w:rsidRDefault="007C110B" w:rsidP="0060782F">
            <w:pPr>
              <w:tabs>
                <w:tab w:val="center" w:pos="4677"/>
                <w:tab w:val="right" w:pos="9355"/>
              </w:tabs>
              <w:ind w:left="-14" w:right="-57"/>
            </w:pPr>
            <w:r w:rsidRPr="006604FB">
              <w:t>ГОСТ IEC 60519-2</w:t>
            </w:r>
            <w:r w:rsidRPr="006604FB">
              <w:rPr>
                <w:vertAlign w:val="superscript"/>
              </w:rPr>
              <w:t>1</w:t>
            </w:r>
          </w:p>
          <w:p w14:paraId="527481B9" w14:textId="77777777" w:rsidR="007C110B" w:rsidRPr="006604FB" w:rsidRDefault="007C110B" w:rsidP="0060782F">
            <w:pPr>
              <w:tabs>
                <w:tab w:val="center" w:pos="4677"/>
                <w:tab w:val="right" w:pos="9355"/>
              </w:tabs>
              <w:ind w:left="-14" w:right="-57"/>
            </w:pPr>
            <w:r w:rsidRPr="006604FB">
              <w:t>ГОСТ IEC 60519-3</w:t>
            </w:r>
            <w:r w:rsidRPr="006604FB">
              <w:rPr>
                <w:vertAlign w:val="superscript"/>
              </w:rPr>
              <w:t>1</w:t>
            </w:r>
          </w:p>
          <w:p w14:paraId="5AA1718B" w14:textId="77777777" w:rsidR="007C110B" w:rsidRPr="006604FB" w:rsidRDefault="007C110B" w:rsidP="0060782F">
            <w:pPr>
              <w:autoSpaceDE w:val="0"/>
              <w:autoSpaceDN w:val="0"/>
              <w:adjustRightInd w:val="0"/>
              <w:ind w:left="-14" w:right="-57"/>
            </w:pPr>
            <w:r w:rsidRPr="006604FB">
              <w:t>ГОСТ IEC 60519-4</w:t>
            </w:r>
          </w:p>
          <w:p w14:paraId="7E8DCB71" w14:textId="77777777" w:rsidR="007C110B" w:rsidRPr="006604FB" w:rsidRDefault="007C110B" w:rsidP="0060782F">
            <w:pPr>
              <w:autoSpaceDE w:val="0"/>
              <w:autoSpaceDN w:val="0"/>
              <w:adjustRightInd w:val="0"/>
              <w:ind w:left="-14" w:right="-57"/>
            </w:pPr>
            <w:r w:rsidRPr="006604FB">
              <w:t>ГОСТ IEC 60519-6</w:t>
            </w:r>
            <w:r w:rsidRPr="006604FB">
              <w:rPr>
                <w:vertAlign w:val="superscript"/>
              </w:rPr>
              <w:t>1</w:t>
            </w:r>
          </w:p>
          <w:p w14:paraId="20C2A81C" w14:textId="77777777" w:rsidR="007C110B" w:rsidRPr="006604FB" w:rsidRDefault="007C110B" w:rsidP="0060782F">
            <w:pPr>
              <w:tabs>
                <w:tab w:val="center" w:pos="4677"/>
                <w:tab w:val="right" w:pos="9355"/>
              </w:tabs>
              <w:ind w:left="-14" w:right="-57"/>
            </w:pPr>
            <w:r w:rsidRPr="006604FB">
              <w:t>ГОСТ IEC 60519-7</w:t>
            </w:r>
            <w:r w:rsidRPr="006604FB">
              <w:rPr>
                <w:vertAlign w:val="superscript"/>
              </w:rPr>
              <w:t>1</w:t>
            </w:r>
          </w:p>
          <w:p w14:paraId="66B80FF6" w14:textId="77777777" w:rsidR="007C110B" w:rsidRPr="006604FB" w:rsidRDefault="007C110B" w:rsidP="0060782F">
            <w:pPr>
              <w:autoSpaceDE w:val="0"/>
              <w:autoSpaceDN w:val="0"/>
              <w:adjustRightInd w:val="0"/>
              <w:ind w:left="-14" w:right="-57"/>
            </w:pPr>
            <w:r w:rsidRPr="006604FB">
              <w:t>ГОСТ IEC 60519-8</w:t>
            </w:r>
          </w:p>
          <w:p w14:paraId="3E494FBF" w14:textId="77777777" w:rsidR="007C110B" w:rsidRPr="006604FB" w:rsidRDefault="007C110B" w:rsidP="0060782F">
            <w:pPr>
              <w:autoSpaceDE w:val="0"/>
              <w:autoSpaceDN w:val="0"/>
              <w:adjustRightInd w:val="0"/>
              <w:ind w:left="-14" w:right="-57"/>
            </w:pPr>
            <w:r w:rsidRPr="006604FB">
              <w:t>ГОСТ IEC 60519-9</w:t>
            </w:r>
            <w:r w:rsidRPr="006604FB">
              <w:rPr>
                <w:vertAlign w:val="superscript"/>
              </w:rPr>
              <w:t>1</w:t>
            </w:r>
          </w:p>
          <w:p w14:paraId="1D852423" w14:textId="77777777" w:rsidR="007C110B" w:rsidRPr="006604FB" w:rsidRDefault="007C110B" w:rsidP="0060782F">
            <w:pPr>
              <w:autoSpaceDE w:val="0"/>
              <w:autoSpaceDN w:val="0"/>
              <w:adjustRightInd w:val="0"/>
              <w:ind w:left="-14" w:right="-57"/>
            </w:pPr>
            <w:r w:rsidRPr="006604FB">
              <w:t>ГОСТ IEC 60974-11</w:t>
            </w:r>
          </w:p>
          <w:p w14:paraId="17C80CB6" w14:textId="77777777" w:rsidR="007C110B" w:rsidRPr="006604FB" w:rsidRDefault="007C110B" w:rsidP="0060782F">
            <w:pPr>
              <w:tabs>
                <w:tab w:val="center" w:pos="4677"/>
                <w:tab w:val="right" w:pos="9355"/>
              </w:tabs>
              <w:ind w:left="-14" w:right="-57"/>
            </w:pPr>
            <w:r w:rsidRPr="006604FB">
              <w:t>ГОСТ IEC 60974-1</w:t>
            </w:r>
            <w:r w:rsidRPr="006604FB">
              <w:rPr>
                <w:vertAlign w:val="superscript"/>
              </w:rPr>
              <w:t>1</w:t>
            </w:r>
          </w:p>
          <w:p w14:paraId="709C6C38" w14:textId="77777777" w:rsidR="007C110B" w:rsidRPr="006604FB" w:rsidRDefault="007C110B" w:rsidP="0060782F">
            <w:pPr>
              <w:autoSpaceDE w:val="0"/>
              <w:autoSpaceDN w:val="0"/>
              <w:adjustRightInd w:val="0"/>
              <w:ind w:left="-14" w:right="-57"/>
            </w:pPr>
            <w:r w:rsidRPr="006604FB">
              <w:t>ГОСТ IEC 60974-12</w:t>
            </w:r>
          </w:p>
          <w:p w14:paraId="3BF092D6" w14:textId="77777777" w:rsidR="007C110B" w:rsidRPr="006604FB" w:rsidRDefault="007C110B" w:rsidP="0060782F">
            <w:pPr>
              <w:tabs>
                <w:tab w:val="center" w:pos="4677"/>
                <w:tab w:val="right" w:pos="9355"/>
              </w:tabs>
              <w:ind w:left="-14" w:right="-57"/>
            </w:pPr>
            <w:r w:rsidRPr="006604FB">
              <w:t>ГОСТ IEC 60974-13</w:t>
            </w:r>
            <w:r w:rsidRPr="006604FB">
              <w:rPr>
                <w:vertAlign w:val="superscript"/>
              </w:rPr>
              <w:t>1</w:t>
            </w:r>
          </w:p>
          <w:p w14:paraId="173DE433" w14:textId="77777777" w:rsidR="007C110B" w:rsidRPr="006604FB" w:rsidRDefault="007C110B" w:rsidP="0060782F">
            <w:pPr>
              <w:autoSpaceDE w:val="0"/>
              <w:autoSpaceDN w:val="0"/>
              <w:adjustRightInd w:val="0"/>
              <w:ind w:left="-14" w:right="-57"/>
            </w:pPr>
            <w:r w:rsidRPr="006604FB">
              <w:t>ГОСТ IEC 60974-2</w:t>
            </w:r>
          </w:p>
          <w:p w14:paraId="3C6844CE" w14:textId="77777777" w:rsidR="007C110B" w:rsidRPr="006604FB" w:rsidRDefault="007C110B" w:rsidP="0060782F">
            <w:pPr>
              <w:autoSpaceDE w:val="0"/>
              <w:autoSpaceDN w:val="0"/>
              <w:adjustRightInd w:val="0"/>
              <w:ind w:left="-14" w:right="-57"/>
            </w:pPr>
            <w:r w:rsidRPr="006604FB">
              <w:t>ГОСТ IEC 60974-3</w:t>
            </w:r>
          </w:p>
          <w:p w14:paraId="0724693B" w14:textId="77777777" w:rsidR="007C110B" w:rsidRPr="006604FB" w:rsidRDefault="007C110B" w:rsidP="0060782F">
            <w:pPr>
              <w:autoSpaceDE w:val="0"/>
              <w:autoSpaceDN w:val="0"/>
              <w:adjustRightInd w:val="0"/>
              <w:ind w:left="-14" w:right="-57"/>
            </w:pPr>
            <w:r w:rsidRPr="006604FB">
              <w:t>ГОСТ IEC 60974-5</w:t>
            </w:r>
          </w:p>
          <w:p w14:paraId="1AE5C079" w14:textId="77777777" w:rsidR="007C110B" w:rsidRPr="006604FB" w:rsidRDefault="007C110B" w:rsidP="0060782F">
            <w:pPr>
              <w:autoSpaceDE w:val="0"/>
              <w:autoSpaceDN w:val="0"/>
              <w:adjustRightInd w:val="0"/>
              <w:ind w:left="-14" w:right="-57"/>
            </w:pPr>
            <w:r w:rsidRPr="006604FB">
              <w:t>ГОСТ IEC 60974-6</w:t>
            </w:r>
            <w:r w:rsidRPr="006604FB">
              <w:rPr>
                <w:vertAlign w:val="superscript"/>
              </w:rPr>
              <w:t>1</w:t>
            </w:r>
          </w:p>
          <w:p w14:paraId="7B1592BB" w14:textId="77777777" w:rsidR="007C110B" w:rsidRPr="006604FB" w:rsidRDefault="007C110B" w:rsidP="0060782F">
            <w:pPr>
              <w:autoSpaceDE w:val="0"/>
              <w:autoSpaceDN w:val="0"/>
              <w:adjustRightInd w:val="0"/>
              <w:ind w:left="-14" w:right="-57"/>
            </w:pPr>
            <w:r w:rsidRPr="006604FB">
              <w:t>ГОСТ IEC 60974-7</w:t>
            </w:r>
          </w:p>
          <w:p w14:paraId="05AB19A8" w14:textId="77777777" w:rsidR="007C110B" w:rsidRPr="006604FB" w:rsidRDefault="007C110B" w:rsidP="0060782F">
            <w:pPr>
              <w:autoSpaceDE w:val="0"/>
              <w:autoSpaceDN w:val="0"/>
              <w:adjustRightInd w:val="0"/>
              <w:ind w:left="-14" w:right="-57"/>
            </w:pPr>
            <w:r w:rsidRPr="006604FB">
              <w:lastRenderedPageBreak/>
              <w:t>ГОСТ IEC 60974-8</w:t>
            </w:r>
          </w:p>
          <w:p w14:paraId="1003F01E" w14:textId="77777777" w:rsidR="007C110B" w:rsidRPr="006604FB" w:rsidRDefault="007C110B" w:rsidP="0060782F">
            <w:pPr>
              <w:tabs>
                <w:tab w:val="center" w:pos="4677"/>
                <w:tab w:val="right" w:pos="9355"/>
              </w:tabs>
              <w:ind w:left="-14" w:right="-57"/>
              <w:rPr>
                <w:vertAlign w:val="superscript"/>
              </w:rPr>
            </w:pPr>
            <w:r w:rsidRPr="006604FB">
              <w:t>ГОСТ IEC 61293</w:t>
            </w:r>
            <w:r w:rsidRPr="006604FB">
              <w:rPr>
                <w:vertAlign w:val="superscript"/>
              </w:rPr>
              <w:t>1</w:t>
            </w:r>
          </w:p>
          <w:p w14:paraId="021F5737" w14:textId="77777777" w:rsidR="007C110B" w:rsidRPr="006604FB" w:rsidRDefault="007C110B" w:rsidP="0060782F">
            <w:pPr>
              <w:widowControl w:val="0"/>
              <w:autoSpaceDE w:val="0"/>
              <w:autoSpaceDN w:val="0"/>
              <w:adjustRightInd w:val="0"/>
              <w:ind w:left="-14" w:right="-57"/>
            </w:pPr>
            <w:r w:rsidRPr="006604FB">
              <w:t xml:space="preserve">ГОСТ </w:t>
            </w:r>
            <w:r w:rsidRPr="006604FB">
              <w:rPr>
                <w:lang w:val="en-US"/>
              </w:rPr>
              <w:t>IEC</w:t>
            </w:r>
            <w:r w:rsidRPr="006604FB">
              <w:t xml:space="preserve"> 61558-2-26</w:t>
            </w:r>
            <w:r w:rsidRPr="006604FB">
              <w:rPr>
                <w:vertAlign w:val="superscript"/>
              </w:rPr>
              <w:t>1</w:t>
            </w:r>
          </w:p>
          <w:p w14:paraId="076181D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62311</w:t>
            </w:r>
          </w:p>
          <w:p w14:paraId="42BE088B" w14:textId="77777777" w:rsidR="007C110B" w:rsidRPr="006604FB" w:rsidRDefault="007C110B" w:rsidP="0060782F">
            <w:pPr>
              <w:tabs>
                <w:tab w:val="center" w:pos="4677"/>
                <w:tab w:val="right" w:pos="9355"/>
              </w:tabs>
              <w:ind w:left="-14" w:right="-57"/>
              <w:rPr>
                <w:vertAlign w:val="superscript"/>
              </w:rPr>
            </w:pPr>
            <w:r w:rsidRPr="006604FB">
              <w:t>ГОСТ IEC 62395-1</w:t>
            </w:r>
            <w:r w:rsidRPr="006604FB">
              <w:rPr>
                <w:vertAlign w:val="superscript"/>
              </w:rPr>
              <w:t>1</w:t>
            </w:r>
          </w:p>
          <w:p w14:paraId="0F5A9043" w14:textId="0652679E" w:rsidR="007C110B" w:rsidRPr="006604FB" w:rsidRDefault="007C110B" w:rsidP="0060782F">
            <w:pPr>
              <w:tabs>
                <w:tab w:val="center" w:pos="4677"/>
                <w:tab w:val="right" w:pos="9355"/>
              </w:tabs>
              <w:ind w:left="-14" w:right="-57"/>
              <w:rPr>
                <w:color w:val="000000"/>
              </w:rPr>
            </w:pPr>
            <w:r w:rsidRPr="006604FB">
              <w:rPr>
                <w:color w:val="000000"/>
              </w:rPr>
              <w:t>ГОСТ МЭК 60204-1</w:t>
            </w:r>
          </w:p>
          <w:p w14:paraId="3690C706" w14:textId="77777777" w:rsidR="007C110B" w:rsidRPr="006604FB" w:rsidRDefault="007C110B" w:rsidP="0060782F">
            <w:pPr>
              <w:autoSpaceDE w:val="0"/>
              <w:autoSpaceDN w:val="0"/>
              <w:adjustRightInd w:val="0"/>
              <w:ind w:left="-14" w:right="-57"/>
            </w:pPr>
            <w:r w:rsidRPr="006604FB">
              <w:t>ГОСТ Р 54371 (МЭК 60519-9)</w:t>
            </w:r>
          </w:p>
          <w:p w14:paraId="6B300612" w14:textId="77777777" w:rsidR="007C110B" w:rsidRPr="006604FB" w:rsidRDefault="007C110B" w:rsidP="0060782F">
            <w:pPr>
              <w:autoSpaceDE w:val="0"/>
              <w:autoSpaceDN w:val="0"/>
              <w:adjustRightInd w:val="0"/>
              <w:ind w:left="-14" w:right="-57"/>
            </w:pPr>
            <w:r w:rsidRPr="006604FB">
              <w:t>ГОСТ Р 54372 (МЭК 60519-6)</w:t>
            </w:r>
          </w:p>
          <w:p w14:paraId="2C65D906" w14:textId="0B4A2F95" w:rsidR="007C110B" w:rsidRPr="006604FB" w:rsidRDefault="007C110B" w:rsidP="0060782F">
            <w:pPr>
              <w:tabs>
                <w:tab w:val="center" w:pos="4677"/>
                <w:tab w:val="right" w:pos="9355"/>
              </w:tabs>
              <w:ind w:left="-14" w:right="-57"/>
              <w:rPr>
                <w:color w:val="000000"/>
              </w:rPr>
            </w:pPr>
            <w:r w:rsidRPr="006604FB">
              <w:rPr>
                <w:color w:val="000000"/>
              </w:rPr>
              <w:t>ГОСТ Р МЭК 60204-1</w:t>
            </w:r>
          </w:p>
          <w:p w14:paraId="6E2BAD50" w14:textId="77777777" w:rsidR="007C110B" w:rsidRPr="006604FB" w:rsidRDefault="007C110B" w:rsidP="0060782F">
            <w:pPr>
              <w:autoSpaceDE w:val="0"/>
              <w:autoSpaceDN w:val="0"/>
              <w:adjustRightInd w:val="0"/>
              <w:ind w:left="-14" w:right="-57"/>
            </w:pPr>
            <w:r w:rsidRPr="006604FB">
              <w:t>ГОСТ Р МЭК 60974-1</w:t>
            </w:r>
          </w:p>
          <w:p w14:paraId="1CA4CA6E" w14:textId="77777777" w:rsidR="007C110B" w:rsidRPr="006604FB" w:rsidRDefault="007C110B" w:rsidP="0060782F">
            <w:pPr>
              <w:widowControl w:val="0"/>
              <w:autoSpaceDE w:val="0"/>
              <w:autoSpaceDN w:val="0"/>
              <w:adjustRightInd w:val="0"/>
              <w:ind w:left="-14" w:right="-57"/>
              <w:rPr>
                <w:kern w:val="0"/>
                <w14:cntxtAlts w14:val="0"/>
              </w:rPr>
            </w:pPr>
            <w:r w:rsidRPr="006604FB">
              <w:rPr>
                <w:kern w:val="0"/>
                <w14:cntxtAlts w14:val="0"/>
              </w:rPr>
              <w:t>ГОСТ Р МЭК 61293</w:t>
            </w:r>
          </w:p>
          <w:p w14:paraId="78F694E1" w14:textId="77777777" w:rsidR="007C110B" w:rsidRPr="006604FB" w:rsidRDefault="007C110B" w:rsidP="0060782F">
            <w:pPr>
              <w:tabs>
                <w:tab w:val="center" w:pos="4677"/>
                <w:tab w:val="right" w:pos="9355"/>
              </w:tabs>
              <w:ind w:left="-14" w:right="-57"/>
              <w:rPr>
                <w:kern w:val="0"/>
                <w14:cntxtAlts w14:val="0"/>
              </w:rPr>
            </w:pPr>
            <w:r w:rsidRPr="006604FB">
              <w:t>СТБ ЕН 50063</w:t>
            </w:r>
            <w:r w:rsidRPr="006604FB">
              <w:rPr>
                <w:vertAlign w:val="superscript"/>
              </w:rPr>
              <w:t>1</w:t>
            </w:r>
          </w:p>
        </w:tc>
        <w:tc>
          <w:tcPr>
            <w:tcW w:w="1455" w:type="dxa"/>
          </w:tcPr>
          <w:p w14:paraId="26BA816A" w14:textId="77777777" w:rsidR="007C110B" w:rsidRPr="006604FB" w:rsidRDefault="007C110B" w:rsidP="00923EC5">
            <w:pPr>
              <w:autoSpaceDE w:val="0"/>
              <w:autoSpaceDN w:val="0"/>
              <w:adjustRightInd w:val="0"/>
              <w:ind w:right="-59"/>
            </w:pPr>
            <w:r w:rsidRPr="006604FB">
              <w:lastRenderedPageBreak/>
              <w:t>ТР ТС 004/2011</w:t>
            </w:r>
          </w:p>
        </w:tc>
      </w:tr>
      <w:tr w:rsidR="0004623D" w:rsidRPr="006604FB" w14:paraId="23F16FB3" w14:textId="77777777" w:rsidTr="00BA557D">
        <w:tc>
          <w:tcPr>
            <w:tcW w:w="668" w:type="dxa"/>
          </w:tcPr>
          <w:p w14:paraId="0BA3FC1E"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2D0BCE1C" w14:textId="77777777" w:rsidR="007C110B" w:rsidRPr="006604FB" w:rsidRDefault="007C110B" w:rsidP="00923EC5">
            <w:pPr>
              <w:widowControl w:val="0"/>
              <w:autoSpaceDE w:val="0"/>
              <w:autoSpaceDN w:val="0"/>
              <w:adjustRightInd w:val="0"/>
              <w:rPr>
                <w:lang w:eastAsia="zh-CN"/>
              </w:rPr>
            </w:pPr>
            <w:r w:rsidRPr="006604FB">
              <w:rPr>
                <w:lang w:eastAsia="zh-CN"/>
              </w:rPr>
              <w:t>трансформаторы</w:t>
            </w:r>
          </w:p>
          <w:p w14:paraId="38EEDF64" w14:textId="77777777" w:rsidR="007C110B" w:rsidRPr="006604FB" w:rsidRDefault="007C110B" w:rsidP="00923EC5">
            <w:pPr>
              <w:widowControl w:val="0"/>
              <w:autoSpaceDE w:val="0"/>
              <w:autoSpaceDN w:val="0"/>
              <w:adjustRightInd w:val="0"/>
              <w:rPr>
                <w:lang w:eastAsia="zh-CN"/>
              </w:rPr>
            </w:pPr>
          </w:p>
          <w:p w14:paraId="3EFCC34A" w14:textId="77777777" w:rsidR="007C110B" w:rsidRPr="006604FB" w:rsidRDefault="007C110B" w:rsidP="00923EC5">
            <w:pPr>
              <w:widowControl w:val="0"/>
              <w:autoSpaceDE w:val="0"/>
              <w:autoSpaceDN w:val="0"/>
              <w:adjustRightInd w:val="0"/>
              <w:rPr>
                <w:lang w:eastAsia="zh-CN"/>
              </w:rPr>
            </w:pPr>
          </w:p>
          <w:p w14:paraId="01DCBE0F" w14:textId="77777777" w:rsidR="007C110B" w:rsidRPr="006604FB" w:rsidRDefault="007C110B" w:rsidP="00923EC5">
            <w:pPr>
              <w:widowControl w:val="0"/>
              <w:autoSpaceDE w:val="0"/>
              <w:autoSpaceDN w:val="0"/>
              <w:adjustRightInd w:val="0"/>
              <w:rPr>
                <w:lang w:eastAsia="zh-CN"/>
              </w:rPr>
            </w:pPr>
          </w:p>
          <w:p w14:paraId="0C740691" w14:textId="77777777" w:rsidR="007C110B" w:rsidRPr="006604FB" w:rsidRDefault="007C110B" w:rsidP="00923EC5">
            <w:pPr>
              <w:widowControl w:val="0"/>
              <w:autoSpaceDE w:val="0"/>
              <w:autoSpaceDN w:val="0"/>
              <w:adjustRightInd w:val="0"/>
              <w:rPr>
                <w:lang w:eastAsia="zh-CN"/>
              </w:rPr>
            </w:pPr>
          </w:p>
          <w:p w14:paraId="5A2C963C" w14:textId="77777777" w:rsidR="007C110B" w:rsidRPr="006604FB" w:rsidRDefault="007C110B" w:rsidP="00923EC5">
            <w:pPr>
              <w:widowControl w:val="0"/>
              <w:autoSpaceDE w:val="0"/>
              <w:autoSpaceDN w:val="0"/>
              <w:adjustRightInd w:val="0"/>
              <w:rPr>
                <w:lang w:eastAsia="zh-CN"/>
              </w:rPr>
            </w:pPr>
          </w:p>
          <w:p w14:paraId="7B8C570C" w14:textId="77777777" w:rsidR="007C110B" w:rsidRPr="006604FB" w:rsidRDefault="007C110B" w:rsidP="00923EC5">
            <w:pPr>
              <w:widowControl w:val="0"/>
              <w:autoSpaceDE w:val="0"/>
              <w:autoSpaceDN w:val="0"/>
              <w:adjustRightInd w:val="0"/>
              <w:rPr>
                <w:lang w:eastAsia="zh-CN"/>
              </w:rPr>
            </w:pPr>
          </w:p>
          <w:p w14:paraId="51F4616B" w14:textId="77777777" w:rsidR="007C110B" w:rsidRPr="006604FB" w:rsidRDefault="007C110B" w:rsidP="00923EC5">
            <w:pPr>
              <w:widowControl w:val="0"/>
              <w:autoSpaceDE w:val="0"/>
              <w:autoSpaceDN w:val="0"/>
              <w:adjustRightInd w:val="0"/>
              <w:rPr>
                <w:lang w:eastAsia="zh-CN"/>
              </w:rPr>
            </w:pPr>
          </w:p>
          <w:p w14:paraId="274A1BAA"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611421C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8504</w:t>
            </w:r>
          </w:p>
          <w:p w14:paraId="5C607AAD" w14:textId="77777777" w:rsidR="007C110B" w:rsidRPr="006604FB" w:rsidRDefault="007C110B" w:rsidP="00923EC5">
            <w:pPr>
              <w:widowControl w:val="0"/>
              <w:autoSpaceDE w:val="0"/>
              <w:autoSpaceDN w:val="0"/>
              <w:adjustRightInd w:val="0"/>
              <w:ind w:right="-108"/>
              <w:rPr>
                <w:lang w:eastAsia="zh-CN"/>
              </w:rPr>
            </w:pPr>
          </w:p>
        </w:tc>
        <w:tc>
          <w:tcPr>
            <w:tcW w:w="3535" w:type="dxa"/>
          </w:tcPr>
          <w:p w14:paraId="7C4F1F34" w14:textId="77777777" w:rsidR="007C110B" w:rsidRPr="006604FB" w:rsidRDefault="007C110B" w:rsidP="0060782F">
            <w:pPr>
              <w:widowControl w:val="0"/>
              <w:autoSpaceDE w:val="0"/>
              <w:autoSpaceDN w:val="0"/>
              <w:adjustRightInd w:val="0"/>
              <w:ind w:left="-14" w:right="-57"/>
            </w:pPr>
            <w:r w:rsidRPr="006604FB">
              <w:t>ТР ТС 004/2011</w:t>
            </w:r>
          </w:p>
          <w:p w14:paraId="026CFE5D" w14:textId="77777777" w:rsidR="007C110B" w:rsidRPr="006604FB" w:rsidRDefault="007C110B" w:rsidP="0060782F">
            <w:pPr>
              <w:autoSpaceDE w:val="0"/>
              <w:autoSpaceDN w:val="0"/>
              <w:adjustRightInd w:val="0"/>
              <w:ind w:left="-14" w:right="-57"/>
            </w:pPr>
            <w:r w:rsidRPr="006604FB">
              <w:t>ГОСТ 12.2.007.0</w:t>
            </w:r>
          </w:p>
          <w:p w14:paraId="2A66DBA0" w14:textId="77777777" w:rsidR="007C110B" w:rsidRPr="006604FB" w:rsidRDefault="007C110B" w:rsidP="0060782F">
            <w:pPr>
              <w:tabs>
                <w:tab w:val="center" w:pos="4677"/>
                <w:tab w:val="right" w:pos="9355"/>
              </w:tabs>
              <w:ind w:left="-14" w:right="-57"/>
              <w:rPr>
                <w:bCs/>
                <w:iCs/>
                <w:color w:val="000000"/>
              </w:rPr>
            </w:pPr>
            <w:r w:rsidRPr="006604FB">
              <w:rPr>
                <w:bCs/>
                <w:iCs/>
              </w:rPr>
              <w:t>ГОСТ 7746</w:t>
            </w:r>
            <w:r w:rsidRPr="006604FB">
              <w:rPr>
                <w:bCs/>
                <w:iCs/>
                <w:vertAlign w:val="superscript"/>
              </w:rPr>
              <w:t>1</w:t>
            </w:r>
          </w:p>
          <w:p w14:paraId="4704588D"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61046</w:t>
            </w:r>
            <w:r w:rsidRPr="006604FB">
              <w:rPr>
                <w:vertAlign w:val="superscript"/>
              </w:rPr>
              <w:t>1</w:t>
            </w:r>
          </w:p>
          <w:p w14:paraId="0CC5F863"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61050</w:t>
            </w:r>
          </w:p>
          <w:p w14:paraId="21D6954E"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402A92AC" w14:textId="77777777" w:rsidR="007C110B" w:rsidRPr="006604FB" w:rsidRDefault="007C110B" w:rsidP="0060782F">
            <w:pPr>
              <w:autoSpaceDE w:val="0"/>
              <w:autoSpaceDN w:val="0"/>
              <w:adjustRightInd w:val="0"/>
              <w:ind w:left="-14" w:right="-57"/>
            </w:pPr>
            <w:r w:rsidRPr="006604FB">
              <w:t>ГОСТ IEC 61558-1</w:t>
            </w:r>
          </w:p>
          <w:p w14:paraId="3C49B94F" w14:textId="77777777" w:rsidR="007C110B" w:rsidRPr="006604FB" w:rsidRDefault="007C110B" w:rsidP="0060782F">
            <w:pPr>
              <w:autoSpaceDE w:val="0"/>
              <w:autoSpaceDN w:val="0"/>
              <w:adjustRightInd w:val="0"/>
              <w:ind w:left="-14" w:right="-57"/>
            </w:pPr>
            <w:r w:rsidRPr="006604FB">
              <w:t>ГОСТ IEC 61558-2-1</w:t>
            </w:r>
          </w:p>
          <w:p w14:paraId="7356E9F5" w14:textId="77777777" w:rsidR="007C110B" w:rsidRPr="006604FB" w:rsidRDefault="007C110B" w:rsidP="0060782F">
            <w:pPr>
              <w:widowControl w:val="0"/>
              <w:autoSpaceDE w:val="0"/>
              <w:autoSpaceDN w:val="0"/>
              <w:adjustRightInd w:val="0"/>
              <w:ind w:left="-14" w:right="-57"/>
            </w:pPr>
            <w:r w:rsidRPr="006604FB">
              <w:t>ГОСТ IEC 61558-2-10</w:t>
            </w:r>
          </w:p>
          <w:p w14:paraId="685A492C" w14:textId="77777777" w:rsidR="007C110B" w:rsidRPr="006604FB" w:rsidRDefault="007C110B" w:rsidP="0060782F">
            <w:pPr>
              <w:widowControl w:val="0"/>
              <w:autoSpaceDE w:val="0"/>
              <w:autoSpaceDN w:val="0"/>
              <w:adjustRightInd w:val="0"/>
              <w:ind w:left="-14" w:right="-57"/>
            </w:pPr>
            <w:r w:rsidRPr="006604FB">
              <w:t>ГОСТ IEC 61558-2-12</w:t>
            </w:r>
          </w:p>
          <w:p w14:paraId="6AB60FD9"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61558-2-13</w:t>
            </w:r>
          </w:p>
          <w:p w14:paraId="658AE321"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61558-2-14</w:t>
            </w:r>
          </w:p>
          <w:p w14:paraId="1C384707"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61558-2-15</w:t>
            </w:r>
          </w:p>
          <w:p w14:paraId="3609897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61558-2-16</w:t>
            </w:r>
          </w:p>
          <w:p w14:paraId="26EAB335" w14:textId="77777777" w:rsidR="007C110B" w:rsidRPr="006604FB" w:rsidRDefault="007C110B" w:rsidP="0060782F">
            <w:pPr>
              <w:autoSpaceDE w:val="0"/>
              <w:autoSpaceDN w:val="0"/>
              <w:adjustRightInd w:val="0"/>
              <w:ind w:left="-14" w:right="-57"/>
            </w:pPr>
            <w:r w:rsidRPr="006604FB">
              <w:t>ГОСТ IEC 61558-2-2</w:t>
            </w:r>
          </w:p>
          <w:p w14:paraId="14E9B519"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61558-2-20</w:t>
            </w:r>
          </w:p>
          <w:p w14:paraId="64D54670"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61558-2-23</w:t>
            </w:r>
          </w:p>
          <w:p w14:paraId="64FC2607" w14:textId="77777777" w:rsidR="007C110B" w:rsidRPr="006604FB" w:rsidRDefault="007C110B" w:rsidP="0060782F">
            <w:pPr>
              <w:tabs>
                <w:tab w:val="center" w:pos="4677"/>
                <w:tab w:val="right" w:pos="9355"/>
              </w:tabs>
              <w:ind w:left="-14" w:right="-57"/>
              <w:rPr>
                <w:bCs/>
                <w:iCs/>
                <w:color w:val="000000"/>
                <w:vertAlign w:val="superscript"/>
              </w:rPr>
            </w:pPr>
            <w:r w:rsidRPr="006604FB">
              <w:rPr>
                <w:bCs/>
                <w:iCs/>
                <w:color w:val="000000"/>
              </w:rPr>
              <w:t>ГОСТ IEC 61558-2-26</w:t>
            </w:r>
            <w:r w:rsidRPr="006604FB">
              <w:rPr>
                <w:bCs/>
                <w:iCs/>
                <w:color w:val="000000"/>
                <w:vertAlign w:val="superscript"/>
              </w:rPr>
              <w:t>1</w:t>
            </w:r>
          </w:p>
          <w:p w14:paraId="384BD799" w14:textId="77777777" w:rsidR="007C110B" w:rsidRPr="006604FB" w:rsidRDefault="007C110B" w:rsidP="0060782F">
            <w:pPr>
              <w:autoSpaceDE w:val="0"/>
              <w:autoSpaceDN w:val="0"/>
              <w:adjustRightInd w:val="0"/>
              <w:ind w:left="-14" w:right="-57"/>
            </w:pPr>
            <w:r w:rsidRPr="006604FB">
              <w:t>ГОСТ IEC 61558-2-3</w:t>
            </w:r>
          </w:p>
          <w:p w14:paraId="509AE87D" w14:textId="77777777" w:rsidR="007C110B" w:rsidRPr="006604FB" w:rsidRDefault="007C110B" w:rsidP="0060782F">
            <w:pPr>
              <w:autoSpaceDE w:val="0"/>
              <w:autoSpaceDN w:val="0"/>
              <w:adjustRightInd w:val="0"/>
              <w:ind w:left="-14" w:right="-57"/>
            </w:pPr>
            <w:r w:rsidRPr="006604FB">
              <w:t>ГОСТ IEC 61558-2-4</w:t>
            </w:r>
          </w:p>
          <w:p w14:paraId="61D5F06E" w14:textId="77777777" w:rsidR="007C110B" w:rsidRPr="006604FB" w:rsidRDefault="007C110B" w:rsidP="0060782F">
            <w:pPr>
              <w:autoSpaceDE w:val="0"/>
              <w:autoSpaceDN w:val="0"/>
              <w:adjustRightInd w:val="0"/>
              <w:ind w:left="-14" w:right="-57"/>
            </w:pPr>
            <w:r w:rsidRPr="006604FB">
              <w:t>ГОСТ IEC 61558-2-5</w:t>
            </w:r>
          </w:p>
          <w:p w14:paraId="677590D0" w14:textId="77777777" w:rsidR="007C110B" w:rsidRPr="006604FB" w:rsidRDefault="007C110B" w:rsidP="0060782F">
            <w:pPr>
              <w:autoSpaceDE w:val="0"/>
              <w:autoSpaceDN w:val="0"/>
              <w:adjustRightInd w:val="0"/>
              <w:ind w:left="-14" w:right="-57"/>
            </w:pPr>
            <w:r w:rsidRPr="006604FB">
              <w:t>ГОСТ IEC 61558-2-6</w:t>
            </w:r>
          </w:p>
          <w:p w14:paraId="24416823" w14:textId="77777777" w:rsidR="007C110B" w:rsidRPr="006604FB" w:rsidRDefault="007C110B" w:rsidP="0060782F">
            <w:pPr>
              <w:autoSpaceDE w:val="0"/>
              <w:autoSpaceDN w:val="0"/>
              <w:adjustRightInd w:val="0"/>
              <w:ind w:left="-14" w:right="-57"/>
            </w:pPr>
            <w:r w:rsidRPr="006604FB">
              <w:t>ГОСТ IEC 61558-2-7</w:t>
            </w:r>
          </w:p>
          <w:p w14:paraId="7C44C1C1" w14:textId="77777777" w:rsidR="007C110B" w:rsidRPr="006604FB" w:rsidRDefault="007C110B" w:rsidP="0060782F">
            <w:pPr>
              <w:autoSpaceDE w:val="0"/>
              <w:autoSpaceDN w:val="0"/>
              <w:adjustRightInd w:val="0"/>
              <w:ind w:left="-14" w:right="-57"/>
            </w:pPr>
            <w:r w:rsidRPr="006604FB">
              <w:t>ГОСТ IEC 61558-2-8</w:t>
            </w:r>
          </w:p>
          <w:p w14:paraId="74CA0E68" w14:textId="77777777" w:rsidR="007C110B" w:rsidRPr="006604FB" w:rsidRDefault="007C110B" w:rsidP="0060782F">
            <w:pPr>
              <w:widowControl w:val="0"/>
              <w:autoSpaceDE w:val="0"/>
              <w:autoSpaceDN w:val="0"/>
              <w:adjustRightInd w:val="0"/>
              <w:ind w:left="-14" w:right="-57"/>
            </w:pPr>
            <w:r w:rsidRPr="006604FB">
              <w:t xml:space="preserve">ГОСТ IEC 61558-2-9 </w:t>
            </w:r>
          </w:p>
          <w:p w14:paraId="0697B16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62311</w:t>
            </w:r>
          </w:p>
          <w:p w14:paraId="047CAAFC" w14:textId="77777777" w:rsidR="007C110B" w:rsidRPr="006604FB" w:rsidRDefault="007C110B" w:rsidP="0060782F">
            <w:pPr>
              <w:tabs>
                <w:tab w:val="center" w:pos="4677"/>
                <w:tab w:val="right" w:pos="9355"/>
              </w:tabs>
              <w:ind w:left="-14" w:right="-57"/>
            </w:pPr>
            <w:r w:rsidRPr="006604FB">
              <w:t>ГОСТ МЭК 1046</w:t>
            </w:r>
            <w:r w:rsidRPr="006604FB">
              <w:rPr>
                <w:vertAlign w:val="superscript"/>
              </w:rPr>
              <w:t>1</w:t>
            </w:r>
          </w:p>
          <w:p w14:paraId="0662FE35" w14:textId="5A1ABB6E" w:rsidR="007C110B" w:rsidRPr="006604FB" w:rsidRDefault="007C110B" w:rsidP="0060782F">
            <w:pPr>
              <w:widowControl w:val="0"/>
              <w:autoSpaceDE w:val="0"/>
              <w:autoSpaceDN w:val="0"/>
              <w:adjustRightInd w:val="0"/>
              <w:ind w:left="-14" w:right="-57"/>
              <w:rPr>
                <w:kern w:val="0"/>
                <w:lang w:eastAsia="zh-CN"/>
                <w14:cntxtAlts w14:val="0"/>
              </w:rPr>
            </w:pPr>
            <w:r w:rsidRPr="006604FB">
              <w:t>ГОСТ Р МЭК 61293</w:t>
            </w:r>
          </w:p>
        </w:tc>
        <w:tc>
          <w:tcPr>
            <w:tcW w:w="1455" w:type="dxa"/>
          </w:tcPr>
          <w:p w14:paraId="1EBEE5F0" w14:textId="77777777" w:rsidR="007C110B" w:rsidRPr="006604FB" w:rsidRDefault="007C110B" w:rsidP="00923EC5">
            <w:pPr>
              <w:autoSpaceDE w:val="0"/>
              <w:autoSpaceDN w:val="0"/>
              <w:adjustRightInd w:val="0"/>
              <w:ind w:right="-59"/>
            </w:pPr>
            <w:r w:rsidRPr="006604FB">
              <w:t>ТР ТС 004/2011</w:t>
            </w:r>
          </w:p>
          <w:p w14:paraId="1C87E1E3" w14:textId="77777777" w:rsidR="007C110B" w:rsidRPr="006604FB" w:rsidRDefault="007C110B" w:rsidP="00923EC5">
            <w:pPr>
              <w:autoSpaceDE w:val="0"/>
              <w:autoSpaceDN w:val="0"/>
              <w:adjustRightInd w:val="0"/>
              <w:ind w:right="-59"/>
            </w:pPr>
          </w:p>
        </w:tc>
      </w:tr>
      <w:tr w:rsidR="0004623D" w:rsidRPr="006604FB" w14:paraId="56A035B0" w14:textId="77777777" w:rsidTr="00BA557D">
        <w:tc>
          <w:tcPr>
            <w:tcW w:w="668" w:type="dxa"/>
          </w:tcPr>
          <w:p w14:paraId="0056DC48"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1F4D56C1" w14:textId="77777777" w:rsidR="007C110B" w:rsidRPr="006604FB" w:rsidRDefault="007C110B" w:rsidP="00923EC5">
            <w:pPr>
              <w:widowControl w:val="0"/>
              <w:autoSpaceDE w:val="0"/>
              <w:autoSpaceDN w:val="0"/>
              <w:adjustRightInd w:val="0"/>
              <w:rPr>
                <w:lang w:eastAsia="zh-CN"/>
              </w:rPr>
            </w:pPr>
            <w:r w:rsidRPr="006604FB">
              <w:rPr>
                <w:lang w:eastAsia="zh-CN"/>
              </w:rPr>
              <w:t>электроприводы и электрооборудование дверей, ворот, роллет и аналогичной продукции</w:t>
            </w:r>
          </w:p>
        </w:tc>
        <w:tc>
          <w:tcPr>
            <w:tcW w:w="2022" w:type="dxa"/>
            <w:gridSpan w:val="2"/>
          </w:tcPr>
          <w:p w14:paraId="7505DE1D"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8479</w:t>
            </w:r>
          </w:p>
          <w:p w14:paraId="7D26E90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8501</w:t>
            </w:r>
          </w:p>
          <w:p w14:paraId="58C5CFE9" w14:textId="77777777" w:rsidR="007C110B" w:rsidRPr="006604FB" w:rsidRDefault="007C110B" w:rsidP="00923EC5">
            <w:pPr>
              <w:widowControl w:val="0"/>
              <w:autoSpaceDE w:val="0"/>
              <w:autoSpaceDN w:val="0"/>
              <w:adjustRightInd w:val="0"/>
              <w:ind w:right="-108"/>
            </w:pPr>
            <w:r w:rsidRPr="006604FB">
              <w:t>8608 00 000</w:t>
            </w:r>
          </w:p>
          <w:p w14:paraId="37C603EC" w14:textId="77777777" w:rsidR="007C110B" w:rsidRPr="006604FB" w:rsidRDefault="007C110B" w:rsidP="00923EC5">
            <w:pPr>
              <w:widowControl w:val="0"/>
              <w:autoSpaceDE w:val="0"/>
              <w:autoSpaceDN w:val="0"/>
              <w:adjustRightInd w:val="0"/>
              <w:ind w:left="-18" w:right="-25"/>
              <w:rPr>
                <w:lang w:eastAsia="zh-CN"/>
              </w:rPr>
            </w:pPr>
          </w:p>
          <w:p w14:paraId="42914C40" w14:textId="77777777" w:rsidR="007C110B" w:rsidRPr="006604FB" w:rsidRDefault="007C110B" w:rsidP="00923EC5">
            <w:pPr>
              <w:widowControl w:val="0"/>
              <w:autoSpaceDE w:val="0"/>
              <w:autoSpaceDN w:val="0"/>
              <w:adjustRightInd w:val="0"/>
              <w:ind w:right="-108"/>
              <w:rPr>
                <w:lang w:eastAsia="zh-CN"/>
              </w:rPr>
            </w:pPr>
          </w:p>
        </w:tc>
        <w:tc>
          <w:tcPr>
            <w:tcW w:w="3535" w:type="dxa"/>
          </w:tcPr>
          <w:p w14:paraId="5B271315" w14:textId="77777777" w:rsidR="007C110B" w:rsidRPr="006604FB" w:rsidRDefault="007C110B" w:rsidP="0060782F">
            <w:pPr>
              <w:widowControl w:val="0"/>
              <w:autoSpaceDE w:val="0"/>
              <w:autoSpaceDN w:val="0"/>
              <w:adjustRightInd w:val="0"/>
              <w:ind w:left="-14" w:right="-57"/>
            </w:pPr>
            <w:r w:rsidRPr="006604FB">
              <w:t>ТР ТС 004/2011</w:t>
            </w:r>
          </w:p>
          <w:p w14:paraId="0513F2AF" w14:textId="77777777" w:rsidR="007C110B" w:rsidRPr="006604FB" w:rsidRDefault="007C110B" w:rsidP="0060782F">
            <w:pPr>
              <w:widowControl w:val="0"/>
              <w:autoSpaceDE w:val="0"/>
              <w:autoSpaceDN w:val="0"/>
              <w:adjustRightInd w:val="0"/>
              <w:ind w:left="-14" w:right="-57"/>
              <w:rPr>
                <w:color w:val="000000"/>
                <w:kern w:val="0"/>
                <w14:cntxtAlts w14:val="0"/>
              </w:rPr>
            </w:pPr>
            <w:r w:rsidRPr="006604FB">
              <w:rPr>
                <w:color w:val="000000"/>
                <w:kern w:val="0"/>
                <w14:cntxtAlts w14:val="0"/>
              </w:rPr>
              <w:t>ГОСТ 12.1.004</w:t>
            </w:r>
          </w:p>
          <w:p w14:paraId="6951E62F" w14:textId="77777777" w:rsidR="007C110B" w:rsidRPr="006604FB" w:rsidRDefault="007C110B" w:rsidP="0060782F">
            <w:pPr>
              <w:autoSpaceDE w:val="0"/>
              <w:autoSpaceDN w:val="0"/>
              <w:adjustRightInd w:val="0"/>
              <w:ind w:left="-14" w:right="-57"/>
            </w:pPr>
            <w:r w:rsidRPr="006604FB">
              <w:t>ГОСТ 12.2.007.0</w:t>
            </w:r>
          </w:p>
          <w:p w14:paraId="05F88546"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12.2.007.1</w:t>
            </w:r>
          </w:p>
          <w:p w14:paraId="10946325"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 xml:space="preserve">ГОСТ </w:t>
            </w:r>
            <w:r w:rsidRPr="006604FB">
              <w:rPr>
                <w:color w:val="000000"/>
                <w:kern w:val="0"/>
                <w:lang w:val="en-US"/>
                <w14:cntxtAlts w14:val="0"/>
              </w:rPr>
              <w:t>IEC</w:t>
            </w:r>
            <w:r w:rsidRPr="006604FB">
              <w:rPr>
                <w:color w:val="000000"/>
                <w:kern w:val="0"/>
                <w14:cntxtAlts w14:val="0"/>
              </w:rPr>
              <w:t xml:space="preserve"> 60034-1</w:t>
            </w:r>
          </w:p>
          <w:p w14:paraId="27AC37B8"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60034-11</w:t>
            </w:r>
          </w:p>
          <w:p w14:paraId="14E246F1"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 xml:space="preserve">ГОСТ </w:t>
            </w:r>
            <w:r w:rsidRPr="006604FB">
              <w:rPr>
                <w:color w:val="000000"/>
                <w:kern w:val="0"/>
                <w:lang w:val="en-US"/>
                <w14:cntxtAlts w14:val="0"/>
              </w:rPr>
              <w:t>IEC</w:t>
            </w:r>
            <w:r w:rsidRPr="006604FB">
              <w:rPr>
                <w:color w:val="000000"/>
                <w:kern w:val="0"/>
                <w14:cntxtAlts w14:val="0"/>
              </w:rPr>
              <w:t xml:space="preserve"> 60034-14</w:t>
            </w:r>
          </w:p>
          <w:p w14:paraId="47C84EC3"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60034-5</w:t>
            </w:r>
          </w:p>
          <w:p w14:paraId="6A82660E"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60034-8</w:t>
            </w:r>
          </w:p>
          <w:p w14:paraId="27921169" w14:textId="265BF215"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60252-1</w:t>
            </w:r>
          </w:p>
          <w:p w14:paraId="29B2B952"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60252-2</w:t>
            </w:r>
          </w:p>
          <w:p w14:paraId="487C3FE7"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60335-1</w:t>
            </w:r>
          </w:p>
          <w:p w14:paraId="61AC54D6"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60335-2-103</w:t>
            </w:r>
          </w:p>
          <w:p w14:paraId="2B3F805E" w14:textId="77777777" w:rsidR="007C110B" w:rsidRPr="006604FB" w:rsidRDefault="007C110B" w:rsidP="0060782F">
            <w:pPr>
              <w:autoSpaceDE w:val="0"/>
              <w:autoSpaceDN w:val="0"/>
              <w:adjustRightInd w:val="0"/>
              <w:ind w:left="-14" w:right="-57"/>
            </w:pPr>
            <w:r w:rsidRPr="006604FB">
              <w:t>ГОСТ IEC 60335-2-95</w:t>
            </w:r>
          </w:p>
          <w:p w14:paraId="3E2C5BD5"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IEC 60335-2-97</w:t>
            </w:r>
          </w:p>
          <w:p w14:paraId="46CBD15F" w14:textId="71C7761A" w:rsidR="007C110B" w:rsidRPr="006604FB" w:rsidRDefault="007C110B" w:rsidP="0060782F">
            <w:pPr>
              <w:tabs>
                <w:tab w:val="center" w:pos="4677"/>
                <w:tab w:val="right" w:pos="9355"/>
              </w:tabs>
              <w:spacing w:line="240" w:lineRule="atLeast"/>
              <w:ind w:left="-14" w:right="-57"/>
              <w:rPr>
                <w:bCs/>
                <w:iCs/>
                <w:color w:val="000000"/>
                <w:kern w:val="0"/>
                <w14:cntxtAlts w14:val="0"/>
              </w:rPr>
            </w:pPr>
            <w:r w:rsidRPr="006604FB">
              <w:rPr>
                <w:bCs/>
                <w:iCs/>
                <w:color w:val="000000"/>
                <w:kern w:val="0"/>
                <w14:cntxtAlts w14:val="0"/>
              </w:rPr>
              <w:t>ГОСТ IEC 61293</w:t>
            </w:r>
            <w:r w:rsidRPr="006604FB">
              <w:rPr>
                <w:bCs/>
                <w:iCs/>
                <w:kern w:val="0"/>
                <w:vertAlign w:val="superscript"/>
                <w14:cntxtAlts w14:val="0"/>
              </w:rPr>
              <w:t>1</w:t>
            </w:r>
          </w:p>
          <w:p w14:paraId="142BFEEF" w14:textId="77777777" w:rsidR="007C110B" w:rsidRPr="006604FB" w:rsidRDefault="007C110B" w:rsidP="0060782F">
            <w:pPr>
              <w:widowControl w:val="0"/>
              <w:tabs>
                <w:tab w:val="right" w:pos="3005"/>
              </w:tabs>
              <w:autoSpaceDE w:val="0"/>
              <w:autoSpaceDN w:val="0"/>
              <w:adjustRightInd w:val="0"/>
              <w:ind w:left="-14" w:right="-57"/>
              <w:rPr>
                <w:lang w:eastAsia="zh-CN"/>
              </w:rPr>
            </w:pPr>
            <w:r w:rsidRPr="006604FB">
              <w:rPr>
                <w:lang w:eastAsia="zh-CN"/>
              </w:rPr>
              <w:lastRenderedPageBreak/>
              <w:t>ГОСТ IEC 62311</w:t>
            </w:r>
          </w:p>
          <w:p w14:paraId="02C838FE"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МЭК 60034-6</w:t>
            </w:r>
          </w:p>
          <w:p w14:paraId="563F208B" w14:textId="7777777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МЭК 60034-7</w:t>
            </w:r>
          </w:p>
          <w:p w14:paraId="4ED05E26" w14:textId="77777777" w:rsidR="007C110B" w:rsidRPr="006604FB" w:rsidRDefault="007C110B" w:rsidP="0060782F">
            <w:pPr>
              <w:widowControl w:val="0"/>
              <w:autoSpaceDE w:val="0"/>
              <w:autoSpaceDN w:val="0"/>
              <w:adjustRightInd w:val="0"/>
              <w:ind w:left="-14" w:right="-57"/>
              <w:rPr>
                <w:lang w:eastAsia="zh-CN"/>
              </w:rPr>
            </w:pPr>
            <w:r w:rsidRPr="006604FB">
              <w:t>ГОСТ МЭК 60204-1</w:t>
            </w:r>
            <w:r w:rsidRPr="006604FB">
              <w:rPr>
                <w:lang w:eastAsia="zh-CN"/>
              </w:rPr>
              <w:t xml:space="preserve"> </w:t>
            </w:r>
          </w:p>
          <w:p w14:paraId="08DD4BA1" w14:textId="295BEF67" w:rsidR="007C110B" w:rsidRPr="006604FB" w:rsidRDefault="007C110B" w:rsidP="0060782F">
            <w:pPr>
              <w:tabs>
                <w:tab w:val="center" w:pos="4677"/>
                <w:tab w:val="right" w:pos="9355"/>
              </w:tabs>
              <w:ind w:left="-14" w:right="-57"/>
              <w:rPr>
                <w:color w:val="000000"/>
                <w:kern w:val="0"/>
                <w14:cntxtAlts w14:val="0"/>
              </w:rPr>
            </w:pPr>
            <w:r w:rsidRPr="006604FB">
              <w:rPr>
                <w:color w:val="000000"/>
                <w:kern w:val="0"/>
                <w14:cntxtAlts w14:val="0"/>
              </w:rPr>
              <w:t>ГОСТ Р МЭК 60034-12</w:t>
            </w:r>
          </w:p>
          <w:p w14:paraId="015B0E2B" w14:textId="77777777" w:rsidR="007C110B" w:rsidRPr="006604FB" w:rsidRDefault="007C110B" w:rsidP="0060782F">
            <w:pPr>
              <w:widowControl w:val="0"/>
              <w:tabs>
                <w:tab w:val="right" w:pos="3005"/>
              </w:tabs>
              <w:autoSpaceDE w:val="0"/>
              <w:autoSpaceDN w:val="0"/>
              <w:adjustRightInd w:val="0"/>
              <w:ind w:left="-14" w:right="-57"/>
            </w:pPr>
            <w:r w:rsidRPr="006604FB">
              <w:t>ГОСТ Р МЭК 60204-1</w:t>
            </w:r>
          </w:p>
          <w:p w14:paraId="7F686ABE" w14:textId="46FBFAB0" w:rsidR="007C110B" w:rsidRPr="006604FB" w:rsidRDefault="007C110B" w:rsidP="0060782F">
            <w:pPr>
              <w:tabs>
                <w:tab w:val="center" w:pos="4677"/>
                <w:tab w:val="right" w:pos="9355"/>
              </w:tabs>
              <w:ind w:left="-14" w:right="-57"/>
              <w:rPr>
                <w:lang w:eastAsia="zh-CN"/>
              </w:rPr>
            </w:pPr>
            <w:r w:rsidRPr="006604FB">
              <w:rPr>
                <w:color w:val="000000"/>
                <w:kern w:val="0"/>
                <w14:cntxtAlts w14:val="0"/>
              </w:rPr>
              <w:t>ГОСТ Р МЭК 61293</w:t>
            </w:r>
          </w:p>
        </w:tc>
        <w:tc>
          <w:tcPr>
            <w:tcW w:w="1455" w:type="dxa"/>
          </w:tcPr>
          <w:p w14:paraId="63D3FD10" w14:textId="77777777" w:rsidR="007C110B" w:rsidRPr="006604FB" w:rsidRDefault="007C110B" w:rsidP="00923EC5">
            <w:pPr>
              <w:autoSpaceDE w:val="0"/>
              <w:autoSpaceDN w:val="0"/>
              <w:adjustRightInd w:val="0"/>
              <w:ind w:right="-59"/>
            </w:pPr>
            <w:r w:rsidRPr="006604FB">
              <w:lastRenderedPageBreak/>
              <w:t>ТР ТС 004/2011</w:t>
            </w:r>
          </w:p>
        </w:tc>
      </w:tr>
      <w:tr w:rsidR="0004623D" w:rsidRPr="006604FB" w14:paraId="3D501491" w14:textId="77777777" w:rsidTr="00BA557D">
        <w:tc>
          <w:tcPr>
            <w:tcW w:w="668" w:type="dxa"/>
          </w:tcPr>
          <w:p w14:paraId="5B3889D6"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230CBBF9" w14:textId="77777777" w:rsidR="007C110B" w:rsidRPr="006604FB" w:rsidRDefault="007C110B" w:rsidP="00923EC5">
            <w:pPr>
              <w:widowControl w:val="0"/>
              <w:autoSpaceDE w:val="0"/>
              <w:autoSpaceDN w:val="0"/>
              <w:adjustRightInd w:val="0"/>
              <w:rPr>
                <w:lang w:eastAsia="zh-CN"/>
              </w:rPr>
            </w:pPr>
            <w:r w:rsidRPr="006604FB">
              <w:rPr>
                <w:lang w:eastAsia="zh-CN"/>
              </w:rPr>
              <w:t>дробилки</w:t>
            </w:r>
          </w:p>
        </w:tc>
        <w:tc>
          <w:tcPr>
            <w:tcW w:w="2022" w:type="dxa"/>
            <w:gridSpan w:val="2"/>
          </w:tcPr>
          <w:p w14:paraId="3A940225"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8474</w:t>
            </w:r>
          </w:p>
          <w:p w14:paraId="5B23123E" w14:textId="6701A1AD" w:rsidR="007C110B" w:rsidRPr="006604FB" w:rsidRDefault="007C110B" w:rsidP="00923EC5">
            <w:pPr>
              <w:widowControl w:val="0"/>
              <w:autoSpaceDE w:val="0"/>
              <w:autoSpaceDN w:val="0"/>
              <w:adjustRightInd w:val="0"/>
              <w:ind w:right="-108"/>
              <w:rPr>
                <w:lang w:eastAsia="zh-CN"/>
              </w:rPr>
            </w:pPr>
            <w:r w:rsidRPr="006604FB">
              <w:rPr>
                <w:lang w:eastAsia="zh-CN"/>
              </w:rPr>
              <w:t>8479 82</w:t>
            </w:r>
            <w:r w:rsidR="00AC7559">
              <w:rPr>
                <w:lang w:eastAsia="zh-CN"/>
              </w:rPr>
              <w:t xml:space="preserve"> </w:t>
            </w:r>
            <w:r w:rsidRPr="006604FB">
              <w:rPr>
                <w:lang w:eastAsia="zh-CN"/>
              </w:rPr>
              <w:t>000 0</w:t>
            </w:r>
          </w:p>
        </w:tc>
        <w:tc>
          <w:tcPr>
            <w:tcW w:w="3535" w:type="dxa"/>
          </w:tcPr>
          <w:p w14:paraId="6B7FB554" w14:textId="77777777" w:rsidR="007C110B" w:rsidRPr="006604FB" w:rsidRDefault="007C110B" w:rsidP="0060782F">
            <w:pPr>
              <w:widowControl w:val="0"/>
              <w:autoSpaceDE w:val="0"/>
              <w:autoSpaceDN w:val="0"/>
              <w:adjustRightInd w:val="0"/>
              <w:ind w:left="-14" w:right="-57"/>
            </w:pPr>
            <w:r w:rsidRPr="006604FB">
              <w:t>ТР ТС 004/2011</w:t>
            </w:r>
          </w:p>
          <w:p w14:paraId="1D5C4B6F" w14:textId="77777777" w:rsidR="007C110B" w:rsidRPr="006604FB" w:rsidRDefault="007C110B" w:rsidP="0060782F">
            <w:pPr>
              <w:widowControl w:val="0"/>
              <w:autoSpaceDE w:val="0"/>
              <w:autoSpaceDN w:val="0"/>
              <w:adjustRightInd w:val="0"/>
              <w:ind w:left="-14" w:right="-57"/>
            </w:pPr>
            <w:r w:rsidRPr="006604FB">
              <w:t>ГОСТ 12.1.004</w:t>
            </w:r>
          </w:p>
          <w:p w14:paraId="78C694CC"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5474E24" w14:textId="77777777" w:rsidR="007C110B" w:rsidRPr="006604FB" w:rsidRDefault="007C110B" w:rsidP="0060782F">
            <w:pPr>
              <w:widowControl w:val="0"/>
              <w:autoSpaceDE w:val="0"/>
              <w:autoSpaceDN w:val="0"/>
              <w:adjustRightInd w:val="0"/>
              <w:ind w:left="-14" w:right="-57"/>
            </w:pPr>
            <w:r w:rsidRPr="006604FB">
              <w:t>ГОСТ 12.1.030</w:t>
            </w:r>
          </w:p>
          <w:p w14:paraId="4B8DBAFB" w14:textId="77777777" w:rsidR="007C110B" w:rsidRPr="006604FB" w:rsidRDefault="007C110B" w:rsidP="0060782F">
            <w:pPr>
              <w:widowControl w:val="0"/>
              <w:autoSpaceDE w:val="0"/>
              <w:autoSpaceDN w:val="0"/>
              <w:adjustRightInd w:val="0"/>
              <w:ind w:left="-14" w:right="-57"/>
            </w:pPr>
            <w:r w:rsidRPr="006604FB">
              <w:t>ГОСТ 12.2.007.0</w:t>
            </w:r>
          </w:p>
          <w:p w14:paraId="174B0B6C" w14:textId="77777777" w:rsidR="007C110B" w:rsidRPr="006604FB" w:rsidRDefault="007C110B" w:rsidP="0060782F">
            <w:pPr>
              <w:widowControl w:val="0"/>
              <w:autoSpaceDE w:val="0"/>
              <w:autoSpaceDN w:val="0"/>
              <w:adjustRightInd w:val="0"/>
              <w:ind w:left="-14" w:right="-57"/>
            </w:pPr>
            <w:r w:rsidRPr="006604FB">
              <w:t>ГОСТ 12.2.007.1</w:t>
            </w:r>
          </w:p>
          <w:p w14:paraId="3501F8B7" w14:textId="77777777" w:rsidR="007C110B" w:rsidRPr="006604FB" w:rsidRDefault="007C110B" w:rsidP="0060782F">
            <w:pPr>
              <w:widowControl w:val="0"/>
              <w:autoSpaceDE w:val="0"/>
              <w:autoSpaceDN w:val="0"/>
              <w:adjustRightInd w:val="0"/>
              <w:ind w:left="-14" w:right="-57"/>
            </w:pPr>
            <w:r w:rsidRPr="006604FB">
              <w:t>ГОСТ МЭК 60204-1</w:t>
            </w:r>
          </w:p>
          <w:p w14:paraId="27AF4D16" w14:textId="77777777" w:rsidR="007C110B" w:rsidRPr="006604FB" w:rsidRDefault="007C110B" w:rsidP="0060782F">
            <w:pPr>
              <w:widowControl w:val="0"/>
              <w:autoSpaceDE w:val="0"/>
              <w:autoSpaceDN w:val="0"/>
              <w:adjustRightInd w:val="0"/>
              <w:ind w:left="-14" w:right="-57"/>
            </w:pPr>
            <w:r w:rsidRPr="006604FB">
              <w:t>ГОСТ Р 12.1.019</w:t>
            </w:r>
          </w:p>
          <w:p w14:paraId="0B2D1F36"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5D130267" w14:textId="77777777" w:rsidR="007C110B" w:rsidRPr="006604FB" w:rsidRDefault="007C110B" w:rsidP="00923EC5">
            <w:pPr>
              <w:autoSpaceDE w:val="0"/>
              <w:autoSpaceDN w:val="0"/>
              <w:adjustRightInd w:val="0"/>
              <w:ind w:right="-59"/>
            </w:pPr>
            <w:r w:rsidRPr="006604FB">
              <w:t>ТР ТС 004/2011</w:t>
            </w:r>
          </w:p>
        </w:tc>
      </w:tr>
      <w:tr w:rsidR="0004623D" w:rsidRPr="006604FB" w14:paraId="04B8D0A2" w14:textId="77777777" w:rsidTr="00BA557D">
        <w:tc>
          <w:tcPr>
            <w:tcW w:w="668" w:type="dxa"/>
          </w:tcPr>
          <w:p w14:paraId="4431CEC6"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45D66270" w14:textId="77777777" w:rsidR="007C110B" w:rsidRPr="006604FB" w:rsidRDefault="007C110B" w:rsidP="00923EC5">
            <w:pPr>
              <w:widowControl w:val="0"/>
              <w:autoSpaceDE w:val="0"/>
              <w:autoSpaceDN w:val="0"/>
              <w:adjustRightInd w:val="0"/>
              <w:rPr>
                <w:lang w:eastAsia="zh-CN"/>
              </w:rPr>
            </w:pPr>
            <w:r w:rsidRPr="006604FB">
              <w:rPr>
                <w:lang w:eastAsia="zh-CN"/>
              </w:rPr>
              <w:t>конвейеры</w:t>
            </w:r>
          </w:p>
        </w:tc>
        <w:tc>
          <w:tcPr>
            <w:tcW w:w="2022" w:type="dxa"/>
            <w:gridSpan w:val="2"/>
          </w:tcPr>
          <w:p w14:paraId="5726235B" w14:textId="77777777" w:rsidR="00E0418F" w:rsidRPr="006604FB" w:rsidRDefault="00E0418F" w:rsidP="00E0418F">
            <w:pPr>
              <w:widowControl w:val="0"/>
              <w:autoSpaceDE w:val="0"/>
              <w:autoSpaceDN w:val="0"/>
              <w:adjustRightInd w:val="0"/>
              <w:ind w:right="-108"/>
              <w:rPr>
                <w:lang w:eastAsia="zh-CN"/>
              </w:rPr>
            </w:pPr>
            <w:r w:rsidRPr="006604FB">
              <w:rPr>
                <w:lang w:eastAsia="zh-CN"/>
              </w:rPr>
              <w:t>8425</w:t>
            </w:r>
            <w:r w:rsidRPr="006604FB">
              <w:rPr>
                <w:vertAlign w:val="superscript"/>
                <w:lang w:eastAsia="zh-CN"/>
              </w:rPr>
              <w:t>2</w:t>
            </w:r>
          </w:p>
          <w:p w14:paraId="6D273804" w14:textId="77777777" w:rsidR="00E0418F" w:rsidRPr="006604FB" w:rsidRDefault="00E0418F" w:rsidP="00E0418F">
            <w:pPr>
              <w:widowControl w:val="0"/>
              <w:autoSpaceDE w:val="0"/>
              <w:autoSpaceDN w:val="0"/>
              <w:adjustRightInd w:val="0"/>
              <w:ind w:right="-108"/>
              <w:rPr>
                <w:lang w:eastAsia="zh-CN"/>
              </w:rPr>
            </w:pPr>
            <w:r w:rsidRPr="006604FB">
              <w:rPr>
                <w:lang w:eastAsia="zh-CN"/>
              </w:rPr>
              <w:t>8426</w:t>
            </w:r>
            <w:r w:rsidRPr="006604FB">
              <w:rPr>
                <w:vertAlign w:val="superscript"/>
                <w:lang w:eastAsia="zh-CN"/>
              </w:rPr>
              <w:t>2</w:t>
            </w:r>
          </w:p>
          <w:p w14:paraId="149CE91E" w14:textId="77777777" w:rsidR="00E0418F" w:rsidRPr="006604FB" w:rsidRDefault="00E0418F" w:rsidP="00E0418F">
            <w:pPr>
              <w:widowControl w:val="0"/>
              <w:autoSpaceDE w:val="0"/>
              <w:autoSpaceDN w:val="0"/>
              <w:adjustRightInd w:val="0"/>
              <w:ind w:right="-108"/>
              <w:rPr>
                <w:lang w:eastAsia="zh-CN"/>
              </w:rPr>
            </w:pPr>
            <w:r w:rsidRPr="006604FB">
              <w:rPr>
                <w:lang w:eastAsia="zh-CN"/>
              </w:rPr>
              <w:t>8427</w:t>
            </w:r>
            <w:r w:rsidRPr="006604FB">
              <w:rPr>
                <w:vertAlign w:val="superscript"/>
                <w:lang w:eastAsia="zh-CN"/>
              </w:rPr>
              <w:t>2</w:t>
            </w:r>
          </w:p>
          <w:p w14:paraId="044C5D60" w14:textId="77777777" w:rsidR="007C110B" w:rsidRPr="006604FB" w:rsidRDefault="007C110B" w:rsidP="00923EC5">
            <w:pPr>
              <w:widowControl w:val="0"/>
              <w:autoSpaceDE w:val="0"/>
              <w:autoSpaceDN w:val="0"/>
              <w:adjustRightInd w:val="0"/>
              <w:ind w:right="-108"/>
              <w:rPr>
                <w:lang w:eastAsia="zh-CN"/>
              </w:rPr>
            </w:pPr>
            <w:r w:rsidRPr="006604FB">
              <w:rPr>
                <w:lang w:eastAsia="zh-CN"/>
              </w:rPr>
              <w:t>8428</w:t>
            </w:r>
          </w:p>
        </w:tc>
        <w:tc>
          <w:tcPr>
            <w:tcW w:w="3535" w:type="dxa"/>
          </w:tcPr>
          <w:p w14:paraId="00A6D910" w14:textId="77777777" w:rsidR="007C110B" w:rsidRPr="006604FB" w:rsidRDefault="007C110B" w:rsidP="0060782F">
            <w:pPr>
              <w:widowControl w:val="0"/>
              <w:autoSpaceDE w:val="0"/>
              <w:autoSpaceDN w:val="0"/>
              <w:adjustRightInd w:val="0"/>
              <w:ind w:left="-14" w:right="-57"/>
            </w:pPr>
            <w:r w:rsidRPr="006604FB">
              <w:t>ТР ТС 004/2011</w:t>
            </w:r>
          </w:p>
          <w:p w14:paraId="1BE1DC3C" w14:textId="77777777" w:rsidR="007C110B" w:rsidRPr="006604FB" w:rsidRDefault="007C110B" w:rsidP="0060782F">
            <w:pPr>
              <w:widowControl w:val="0"/>
              <w:autoSpaceDE w:val="0"/>
              <w:autoSpaceDN w:val="0"/>
              <w:adjustRightInd w:val="0"/>
              <w:ind w:left="-14" w:right="-57"/>
            </w:pPr>
            <w:r w:rsidRPr="006604FB">
              <w:t>ГОСТ 12.1.004</w:t>
            </w:r>
          </w:p>
          <w:p w14:paraId="42CA9DB9"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211A2D3" w14:textId="77777777" w:rsidR="007C110B" w:rsidRPr="006604FB" w:rsidRDefault="007C110B" w:rsidP="0060782F">
            <w:pPr>
              <w:widowControl w:val="0"/>
              <w:autoSpaceDE w:val="0"/>
              <w:autoSpaceDN w:val="0"/>
              <w:adjustRightInd w:val="0"/>
              <w:ind w:left="-14" w:right="-57"/>
            </w:pPr>
            <w:r w:rsidRPr="006604FB">
              <w:t>ГОСТ 12.1.030</w:t>
            </w:r>
          </w:p>
          <w:p w14:paraId="29A06E4B" w14:textId="77777777" w:rsidR="007C110B" w:rsidRPr="006604FB" w:rsidRDefault="007C110B" w:rsidP="0060782F">
            <w:pPr>
              <w:widowControl w:val="0"/>
              <w:autoSpaceDE w:val="0"/>
              <w:autoSpaceDN w:val="0"/>
              <w:adjustRightInd w:val="0"/>
              <w:ind w:left="-14" w:right="-57"/>
            </w:pPr>
            <w:r w:rsidRPr="006604FB">
              <w:t>ГОСТ 12.2.007.0</w:t>
            </w:r>
          </w:p>
          <w:p w14:paraId="0AB3ED9E" w14:textId="77777777" w:rsidR="007C110B" w:rsidRPr="006604FB" w:rsidRDefault="007C110B" w:rsidP="0060782F">
            <w:pPr>
              <w:widowControl w:val="0"/>
              <w:autoSpaceDE w:val="0"/>
              <w:autoSpaceDN w:val="0"/>
              <w:adjustRightInd w:val="0"/>
              <w:ind w:left="-14" w:right="-57"/>
            </w:pPr>
            <w:r w:rsidRPr="006604FB">
              <w:t>ГОСТ 12.2.007.1</w:t>
            </w:r>
          </w:p>
          <w:p w14:paraId="33AF8CFB" w14:textId="77777777" w:rsidR="007C110B" w:rsidRPr="006604FB" w:rsidRDefault="007C110B" w:rsidP="0060782F">
            <w:pPr>
              <w:widowControl w:val="0"/>
              <w:autoSpaceDE w:val="0"/>
              <w:ind w:left="-14" w:right="-57"/>
              <w:rPr>
                <w:color w:val="000000"/>
                <w:vertAlign w:val="superscript"/>
              </w:rPr>
            </w:pPr>
            <w:r w:rsidRPr="006604FB">
              <w:rPr>
                <w:color w:val="000000"/>
              </w:rPr>
              <w:t xml:space="preserve">ГОСТ </w:t>
            </w:r>
            <w:r w:rsidRPr="006604FB">
              <w:rPr>
                <w:color w:val="000000"/>
                <w:lang w:val="en-US"/>
              </w:rPr>
              <w:t>EN</w:t>
            </w:r>
            <w:r w:rsidRPr="006604FB">
              <w:rPr>
                <w:color w:val="000000"/>
              </w:rPr>
              <w:t xml:space="preserve"> 618</w:t>
            </w:r>
            <w:r w:rsidRPr="006604FB">
              <w:rPr>
                <w:color w:val="000000"/>
                <w:vertAlign w:val="superscript"/>
              </w:rPr>
              <w:t>1</w:t>
            </w:r>
          </w:p>
          <w:p w14:paraId="70C05711" w14:textId="77777777" w:rsidR="007C110B" w:rsidRPr="006604FB" w:rsidRDefault="007C110B" w:rsidP="0060782F">
            <w:pPr>
              <w:widowControl w:val="0"/>
              <w:autoSpaceDE w:val="0"/>
              <w:ind w:left="-14" w:right="-57"/>
              <w:rPr>
                <w:color w:val="000000"/>
                <w:vertAlign w:val="superscript"/>
              </w:rPr>
            </w:pPr>
            <w:r w:rsidRPr="006604FB">
              <w:rPr>
                <w:color w:val="000000"/>
              </w:rPr>
              <w:t xml:space="preserve">ГОСТ </w:t>
            </w:r>
            <w:r w:rsidRPr="006604FB">
              <w:rPr>
                <w:color w:val="000000"/>
                <w:lang w:val="en-US"/>
              </w:rPr>
              <w:t>EN</w:t>
            </w:r>
            <w:r w:rsidRPr="006604FB">
              <w:rPr>
                <w:color w:val="000000"/>
              </w:rPr>
              <w:t xml:space="preserve"> 619</w:t>
            </w:r>
            <w:r w:rsidRPr="006604FB">
              <w:rPr>
                <w:color w:val="000000"/>
                <w:vertAlign w:val="superscript"/>
              </w:rPr>
              <w:t>1</w:t>
            </w:r>
          </w:p>
          <w:p w14:paraId="1DD917DF" w14:textId="77777777" w:rsidR="007C110B" w:rsidRPr="006604FB" w:rsidRDefault="007C110B" w:rsidP="0060782F">
            <w:pPr>
              <w:ind w:left="-14" w:right="-57"/>
              <w:rPr>
                <w:color w:val="000000"/>
                <w:vertAlign w:val="superscript"/>
              </w:rPr>
            </w:pPr>
            <w:r w:rsidRPr="006604FB">
              <w:rPr>
                <w:color w:val="000000"/>
              </w:rPr>
              <w:t xml:space="preserve">ГОСТ </w:t>
            </w:r>
            <w:r w:rsidRPr="006604FB">
              <w:rPr>
                <w:color w:val="000000"/>
                <w:lang w:val="en-US"/>
              </w:rPr>
              <w:t>EN</w:t>
            </w:r>
            <w:r w:rsidRPr="006604FB">
              <w:rPr>
                <w:color w:val="000000"/>
              </w:rPr>
              <w:t xml:space="preserve"> 620</w:t>
            </w:r>
            <w:r w:rsidRPr="006604FB">
              <w:rPr>
                <w:color w:val="000000"/>
                <w:vertAlign w:val="superscript"/>
              </w:rPr>
              <w:t>1</w:t>
            </w:r>
          </w:p>
          <w:p w14:paraId="2C7580AF" w14:textId="77777777" w:rsidR="007C110B" w:rsidRPr="006604FB" w:rsidRDefault="007C110B" w:rsidP="0060782F">
            <w:pPr>
              <w:tabs>
                <w:tab w:val="center" w:pos="4677"/>
                <w:tab w:val="right" w:pos="9355"/>
              </w:tabs>
              <w:ind w:left="-14" w:right="-57"/>
              <w:rPr>
                <w:vertAlign w:val="superscript"/>
              </w:rPr>
            </w:pPr>
            <w:r w:rsidRPr="006604FB">
              <w:rPr>
                <w:color w:val="000000"/>
              </w:rPr>
              <w:t>ГОСТ IEC 60204-32</w:t>
            </w:r>
            <w:r w:rsidRPr="006604FB">
              <w:rPr>
                <w:color w:val="000000"/>
                <w:vertAlign w:val="superscript"/>
              </w:rPr>
              <w:t>1</w:t>
            </w:r>
          </w:p>
          <w:p w14:paraId="32D675AB" w14:textId="57F19BC9" w:rsidR="007C110B" w:rsidRPr="006604FB" w:rsidRDefault="007C110B" w:rsidP="0060782F">
            <w:pPr>
              <w:tabs>
                <w:tab w:val="center" w:pos="4677"/>
                <w:tab w:val="right" w:pos="9355"/>
              </w:tabs>
              <w:spacing w:line="240" w:lineRule="atLeast"/>
              <w:ind w:left="-14" w:right="-57"/>
              <w:rPr>
                <w:bCs/>
                <w:iCs/>
                <w:color w:val="000000"/>
              </w:rPr>
            </w:pPr>
            <w:r w:rsidRPr="006604FB">
              <w:rPr>
                <w:bCs/>
                <w:iCs/>
                <w:color w:val="000000"/>
              </w:rPr>
              <w:t>ГОСТ IEC 61293</w:t>
            </w:r>
            <w:r w:rsidRPr="006604FB">
              <w:rPr>
                <w:bCs/>
                <w:iCs/>
                <w:vertAlign w:val="superscript"/>
              </w:rPr>
              <w:t>1</w:t>
            </w:r>
          </w:p>
          <w:p w14:paraId="686CEE85" w14:textId="77777777" w:rsidR="007C110B" w:rsidRPr="006604FB" w:rsidRDefault="007C110B" w:rsidP="0060782F">
            <w:pPr>
              <w:widowControl w:val="0"/>
              <w:autoSpaceDE w:val="0"/>
              <w:autoSpaceDN w:val="0"/>
              <w:adjustRightInd w:val="0"/>
              <w:ind w:left="-14" w:right="-57"/>
            </w:pPr>
            <w:r w:rsidRPr="006604FB">
              <w:t>ГОСТ МЭК 60204-1</w:t>
            </w:r>
          </w:p>
          <w:p w14:paraId="36075682" w14:textId="702821A3" w:rsidR="007C110B" w:rsidRPr="006604FB" w:rsidRDefault="007C110B" w:rsidP="0060782F">
            <w:pPr>
              <w:tabs>
                <w:tab w:val="center" w:pos="4677"/>
                <w:tab w:val="right" w:pos="9355"/>
              </w:tabs>
              <w:ind w:left="-14" w:right="-57"/>
              <w:rPr>
                <w:color w:val="000000"/>
              </w:rPr>
            </w:pPr>
            <w:r w:rsidRPr="006604FB">
              <w:rPr>
                <w:color w:val="000000"/>
              </w:rPr>
              <w:t>ГОСТ МЭК 60204-1</w:t>
            </w:r>
          </w:p>
          <w:p w14:paraId="528E8C2C" w14:textId="77777777" w:rsidR="007C110B" w:rsidRPr="006604FB" w:rsidRDefault="007C110B" w:rsidP="0060782F">
            <w:pPr>
              <w:widowControl w:val="0"/>
              <w:autoSpaceDE w:val="0"/>
              <w:autoSpaceDN w:val="0"/>
              <w:adjustRightInd w:val="0"/>
              <w:ind w:left="-14" w:right="-57"/>
            </w:pPr>
            <w:r w:rsidRPr="006604FB">
              <w:t>ГОСТ Р 12.1.019</w:t>
            </w:r>
          </w:p>
          <w:p w14:paraId="41A450BF" w14:textId="77777777" w:rsidR="007C110B" w:rsidRPr="006604FB" w:rsidRDefault="007C110B" w:rsidP="0060782F">
            <w:pPr>
              <w:widowControl w:val="0"/>
              <w:autoSpaceDE w:val="0"/>
              <w:autoSpaceDN w:val="0"/>
              <w:adjustRightInd w:val="0"/>
              <w:ind w:left="-14" w:right="-57"/>
            </w:pPr>
            <w:r w:rsidRPr="006604FB">
              <w:t>ГОСТ Р МЭК 60204-1</w:t>
            </w:r>
          </w:p>
          <w:p w14:paraId="57BA8448" w14:textId="52D3F2DC" w:rsidR="007C110B" w:rsidRPr="006604FB" w:rsidRDefault="007C110B" w:rsidP="0060782F">
            <w:pPr>
              <w:tabs>
                <w:tab w:val="center" w:pos="4677"/>
                <w:tab w:val="right" w:pos="9355"/>
              </w:tabs>
              <w:ind w:left="-14" w:right="-57"/>
              <w:rPr>
                <w:vertAlign w:val="superscript"/>
              </w:rPr>
            </w:pPr>
            <w:r w:rsidRPr="006604FB">
              <w:rPr>
                <w:color w:val="000000"/>
              </w:rPr>
              <w:t>ГОСТ Р МЭК 61293</w:t>
            </w:r>
          </w:p>
        </w:tc>
        <w:tc>
          <w:tcPr>
            <w:tcW w:w="1455" w:type="dxa"/>
          </w:tcPr>
          <w:p w14:paraId="29719048" w14:textId="77777777" w:rsidR="007C110B" w:rsidRPr="006604FB" w:rsidRDefault="007C110B" w:rsidP="00923EC5">
            <w:pPr>
              <w:autoSpaceDE w:val="0"/>
              <w:autoSpaceDN w:val="0"/>
              <w:adjustRightInd w:val="0"/>
              <w:ind w:right="-59"/>
            </w:pPr>
            <w:r w:rsidRPr="006604FB">
              <w:t>ТР ТС 004/2011</w:t>
            </w:r>
          </w:p>
        </w:tc>
      </w:tr>
      <w:tr w:rsidR="0004623D" w:rsidRPr="006604FB" w14:paraId="2AB347D7" w14:textId="77777777" w:rsidTr="00BA557D">
        <w:tc>
          <w:tcPr>
            <w:tcW w:w="668" w:type="dxa"/>
          </w:tcPr>
          <w:p w14:paraId="41288C5A"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4B9D26B2"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для переработки полимерных материалов</w:t>
            </w:r>
          </w:p>
          <w:p w14:paraId="66E257DF"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145204B8" w14:textId="7082BD8B" w:rsidR="007C110B" w:rsidRPr="006604FB" w:rsidRDefault="007C110B" w:rsidP="00923EC5">
            <w:pPr>
              <w:widowControl w:val="0"/>
              <w:autoSpaceDE w:val="0"/>
              <w:autoSpaceDN w:val="0"/>
              <w:adjustRightInd w:val="0"/>
              <w:ind w:left="-18" w:right="-25"/>
              <w:rPr>
                <w:lang w:eastAsia="zh-CN"/>
              </w:rPr>
            </w:pPr>
            <w:r w:rsidRPr="006604FB">
              <w:rPr>
                <w:lang w:eastAsia="zh-CN"/>
              </w:rPr>
              <w:t>8419 89</w:t>
            </w:r>
            <w:r w:rsidR="00AC7559">
              <w:rPr>
                <w:lang w:eastAsia="zh-CN"/>
              </w:rPr>
              <w:t xml:space="preserve"> </w:t>
            </w:r>
            <w:r w:rsidRPr="006604FB">
              <w:rPr>
                <w:lang w:eastAsia="zh-CN"/>
              </w:rPr>
              <w:t>989 0</w:t>
            </w:r>
          </w:p>
          <w:p w14:paraId="298BC03E" w14:textId="569861B5" w:rsidR="007C110B" w:rsidRPr="006604FB" w:rsidRDefault="007C110B" w:rsidP="00923EC5">
            <w:pPr>
              <w:widowControl w:val="0"/>
              <w:autoSpaceDE w:val="0"/>
              <w:autoSpaceDN w:val="0"/>
              <w:adjustRightInd w:val="0"/>
              <w:ind w:left="-18" w:right="-25"/>
              <w:rPr>
                <w:lang w:eastAsia="zh-CN"/>
              </w:rPr>
            </w:pPr>
            <w:r w:rsidRPr="006604FB">
              <w:rPr>
                <w:lang w:eastAsia="zh-CN"/>
              </w:rPr>
              <w:t>8420 10</w:t>
            </w:r>
            <w:r w:rsidR="00AC7559">
              <w:rPr>
                <w:lang w:eastAsia="zh-CN"/>
              </w:rPr>
              <w:t xml:space="preserve"> </w:t>
            </w:r>
            <w:r w:rsidRPr="006604FB">
              <w:rPr>
                <w:lang w:eastAsia="zh-CN"/>
              </w:rPr>
              <w:t>800 0</w:t>
            </w:r>
          </w:p>
          <w:p w14:paraId="715AC33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8455</w:t>
            </w:r>
          </w:p>
          <w:p w14:paraId="42010E9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8465</w:t>
            </w:r>
          </w:p>
          <w:p w14:paraId="3D9AAF3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8477</w:t>
            </w:r>
          </w:p>
          <w:p w14:paraId="7240DFCB" w14:textId="4655BA91" w:rsidR="007C110B" w:rsidRPr="006604FB" w:rsidRDefault="007C110B" w:rsidP="00923EC5">
            <w:pPr>
              <w:widowControl w:val="0"/>
              <w:autoSpaceDE w:val="0"/>
              <w:autoSpaceDN w:val="0"/>
              <w:adjustRightInd w:val="0"/>
              <w:ind w:left="-18" w:right="-25"/>
              <w:rPr>
                <w:lang w:eastAsia="zh-CN"/>
              </w:rPr>
            </w:pPr>
            <w:r w:rsidRPr="006604FB">
              <w:rPr>
                <w:lang w:eastAsia="zh-CN"/>
              </w:rPr>
              <w:t>8480 71</w:t>
            </w:r>
            <w:r w:rsidR="00AC7559">
              <w:rPr>
                <w:lang w:eastAsia="zh-CN"/>
              </w:rPr>
              <w:t xml:space="preserve"> </w:t>
            </w:r>
            <w:r w:rsidRPr="006604FB">
              <w:rPr>
                <w:lang w:eastAsia="zh-CN"/>
              </w:rPr>
              <w:t>000 0</w:t>
            </w:r>
          </w:p>
          <w:p w14:paraId="3DD65087" w14:textId="64F2A8F9" w:rsidR="007C110B" w:rsidRPr="006604FB" w:rsidRDefault="007C110B" w:rsidP="00923EC5">
            <w:pPr>
              <w:widowControl w:val="0"/>
              <w:autoSpaceDE w:val="0"/>
              <w:autoSpaceDN w:val="0"/>
              <w:adjustRightInd w:val="0"/>
              <w:ind w:right="-108"/>
              <w:rPr>
                <w:lang w:eastAsia="zh-CN"/>
              </w:rPr>
            </w:pPr>
            <w:r w:rsidRPr="006604FB">
              <w:rPr>
                <w:lang w:eastAsia="zh-CN"/>
              </w:rPr>
              <w:t>8480 79</w:t>
            </w:r>
            <w:r w:rsidR="00AC7559">
              <w:rPr>
                <w:lang w:eastAsia="zh-CN"/>
              </w:rPr>
              <w:t xml:space="preserve"> </w:t>
            </w:r>
            <w:r w:rsidRPr="006604FB">
              <w:rPr>
                <w:lang w:eastAsia="zh-CN"/>
              </w:rPr>
              <w:t>000 0</w:t>
            </w:r>
          </w:p>
        </w:tc>
        <w:tc>
          <w:tcPr>
            <w:tcW w:w="3535" w:type="dxa"/>
          </w:tcPr>
          <w:p w14:paraId="61DC2687" w14:textId="77777777" w:rsidR="007C110B" w:rsidRPr="006604FB" w:rsidRDefault="007C110B" w:rsidP="0060782F">
            <w:pPr>
              <w:widowControl w:val="0"/>
              <w:autoSpaceDE w:val="0"/>
              <w:autoSpaceDN w:val="0"/>
              <w:adjustRightInd w:val="0"/>
              <w:ind w:left="-14" w:right="-57"/>
            </w:pPr>
            <w:r w:rsidRPr="006604FB">
              <w:t>ТР ТС 004/2011</w:t>
            </w:r>
          </w:p>
          <w:p w14:paraId="55BF00ED" w14:textId="77777777" w:rsidR="007C110B" w:rsidRPr="006604FB" w:rsidRDefault="007C110B" w:rsidP="0060782F">
            <w:pPr>
              <w:widowControl w:val="0"/>
              <w:autoSpaceDE w:val="0"/>
              <w:autoSpaceDN w:val="0"/>
              <w:adjustRightInd w:val="0"/>
              <w:ind w:left="-14" w:right="-57"/>
            </w:pPr>
            <w:r w:rsidRPr="006604FB">
              <w:t>ГОСТ 12.1.004</w:t>
            </w:r>
          </w:p>
          <w:p w14:paraId="1B9375EB"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031F687B" w14:textId="77777777" w:rsidR="007C110B" w:rsidRPr="006604FB" w:rsidRDefault="007C110B" w:rsidP="0060782F">
            <w:pPr>
              <w:widowControl w:val="0"/>
              <w:autoSpaceDE w:val="0"/>
              <w:autoSpaceDN w:val="0"/>
              <w:adjustRightInd w:val="0"/>
              <w:ind w:left="-14" w:right="-57"/>
            </w:pPr>
            <w:r w:rsidRPr="006604FB">
              <w:t>ГОСТ 12.1.030</w:t>
            </w:r>
          </w:p>
          <w:p w14:paraId="66F7DB52" w14:textId="77777777" w:rsidR="007C110B" w:rsidRPr="006604FB" w:rsidRDefault="007C110B" w:rsidP="0060782F">
            <w:pPr>
              <w:widowControl w:val="0"/>
              <w:autoSpaceDE w:val="0"/>
              <w:autoSpaceDN w:val="0"/>
              <w:adjustRightInd w:val="0"/>
              <w:ind w:left="-14" w:right="-57"/>
            </w:pPr>
            <w:r w:rsidRPr="006604FB">
              <w:t>ГОСТ 12.2.007.0</w:t>
            </w:r>
          </w:p>
          <w:p w14:paraId="4DA5D22D" w14:textId="77777777" w:rsidR="007C110B" w:rsidRPr="006604FB" w:rsidRDefault="007C110B" w:rsidP="0060782F">
            <w:pPr>
              <w:widowControl w:val="0"/>
              <w:autoSpaceDE w:val="0"/>
              <w:autoSpaceDN w:val="0"/>
              <w:adjustRightInd w:val="0"/>
              <w:ind w:left="-14" w:right="-57"/>
            </w:pPr>
            <w:r w:rsidRPr="006604FB">
              <w:t>ГОСТ 12.2.007.1</w:t>
            </w:r>
          </w:p>
          <w:p w14:paraId="6D7CDCB7" w14:textId="77777777" w:rsidR="007C110B" w:rsidRPr="006604FB" w:rsidRDefault="007C110B" w:rsidP="0060782F">
            <w:pPr>
              <w:widowControl w:val="0"/>
              <w:autoSpaceDE w:val="0"/>
              <w:autoSpaceDN w:val="0"/>
              <w:adjustRightInd w:val="0"/>
              <w:ind w:left="-14" w:right="-57"/>
            </w:pPr>
            <w:r w:rsidRPr="006604FB">
              <w:t>ГОСТ МЭК 60204-1</w:t>
            </w:r>
          </w:p>
          <w:p w14:paraId="6A2C468C" w14:textId="77777777" w:rsidR="007C110B" w:rsidRPr="006604FB" w:rsidRDefault="007C110B" w:rsidP="0060782F">
            <w:pPr>
              <w:widowControl w:val="0"/>
              <w:autoSpaceDE w:val="0"/>
              <w:autoSpaceDN w:val="0"/>
              <w:adjustRightInd w:val="0"/>
              <w:ind w:left="-14" w:right="-57"/>
            </w:pPr>
            <w:r w:rsidRPr="006604FB">
              <w:t>ГОСТ Р 12.1.019</w:t>
            </w:r>
          </w:p>
          <w:p w14:paraId="3F9B629E"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4723279B" w14:textId="77777777" w:rsidR="007C110B" w:rsidRPr="006604FB" w:rsidRDefault="007C110B" w:rsidP="00923EC5">
            <w:pPr>
              <w:autoSpaceDE w:val="0"/>
              <w:autoSpaceDN w:val="0"/>
              <w:adjustRightInd w:val="0"/>
              <w:ind w:right="-59"/>
            </w:pPr>
            <w:r w:rsidRPr="006604FB">
              <w:t>ТР ТС 004/2011</w:t>
            </w:r>
          </w:p>
        </w:tc>
      </w:tr>
      <w:tr w:rsidR="0004623D" w:rsidRPr="006604FB" w14:paraId="52282370" w14:textId="77777777" w:rsidTr="00BA557D">
        <w:tc>
          <w:tcPr>
            <w:tcW w:w="668" w:type="dxa"/>
          </w:tcPr>
          <w:p w14:paraId="3AD7D77A"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05722B08"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литейного производства</w:t>
            </w:r>
          </w:p>
        </w:tc>
        <w:tc>
          <w:tcPr>
            <w:tcW w:w="2022" w:type="dxa"/>
            <w:gridSpan w:val="2"/>
          </w:tcPr>
          <w:p w14:paraId="07E97ED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8454</w:t>
            </w:r>
          </w:p>
          <w:p w14:paraId="23B4BD87" w14:textId="77777777" w:rsidR="007C110B" w:rsidRPr="006604FB" w:rsidRDefault="007C110B" w:rsidP="00923EC5">
            <w:pPr>
              <w:widowControl w:val="0"/>
              <w:autoSpaceDE w:val="0"/>
              <w:autoSpaceDN w:val="0"/>
              <w:adjustRightInd w:val="0"/>
              <w:ind w:right="-108"/>
              <w:rPr>
                <w:lang w:eastAsia="zh-CN"/>
              </w:rPr>
            </w:pPr>
            <w:r w:rsidRPr="006604FB">
              <w:rPr>
                <w:lang w:eastAsia="zh-CN"/>
              </w:rPr>
              <w:t>8480</w:t>
            </w:r>
          </w:p>
        </w:tc>
        <w:tc>
          <w:tcPr>
            <w:tcW w:w="3535" w:type="dxa"/>
          </w:tcPr>
          <w:p w14:paraId="67D7A454" w14:textId="77777777" w:rsidR="007C110B" w:rsidRPr="006604FB" w:rsidRDefault="007C110B" w:rsidP="0060782F">
            <w:pPr>
              <w:widowControl w:val="0"/>
              <w:autoSpaceDE w:val="0"/>
              <w:autoSpaceDN w:val="0"/>
              <w:adjustRightInd w:val="0"/>
              <w:ind w:left="-14" w:right="-57"/>
            </w:pPr>
            <w:r w:rsidRPr="006604FB">
              <w:t>ТР ТС 004/2011</w:t>
            </w:r>
          </w:p>
          <w:p w14:paraId="56C824DF" w14:textId="77777777" w:rsidR="007C110B" w:rsidRPr="006604FB" w:rsidRDefault="007C110B" w:rsidP="0060782F">
            <w:pPr>
              <w:widowControl w:val="0"/>
              <w:autoSpaceDE w:val="0"/>
              <w:autoSpaceDN w:val="0"/>
              <w:adjustRightInd w:val="0"/>
              <w:ind w:left="-14" w:right="-57"/>
            </w:pPr>
            <w:r w:rsidRPr="006604FB">
              <w:t>ГОСТ 12.1.004</w:t>
            </w:r>
          </w:p>
          <w:p w14:paraId="573B709A"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1E5BABE0" w14:textId="77777777" w:rsidR="007C110B" w:rsidRPr="006604FB" w:rsidRDefault="007C110B" w:rsidP="0060782F">
            <w:pPr>
              <w:widowControl w:val="0"/>
              <w:autoSpaceDE w:val="0"/>
              <w:autoSpaceDN w:val="0"/>
              <w:adjustRightInd w:val="0"/>
              <w:ind w:left="-14" w:right="-57"/>
            </w:pPr>
            <w:r w:rsidRPr="006604FB">
              <w:t>ГОСТ 12.1.030</w:t>
            </w:r>
          </w:p>
          <w:p w14:paraId="3DDD6161" w14:textId="77777777" w:rsidR="007C110B" w:rsidRPr="006604FB" w:rsidRDefault="007C110B" w:rsidP="0060782F">
            <w:pPr>
              <w:widowControl w:val="0"/>
              <w:autoSpaceDE w:val="0"/>
              <w:autoSpaceDN w:val="0"/>
              <w:adjustRightInd w:val="0"/>
              <w:ind w:left="-14" w:right="-57"/>
            </w:pPr>
            <w:r w:rsidRPr="006604FB">
              <w:t>ГОСТ 12.2.007.0</w:t>
            </w:r>
          </w:p>
          <w:p w14:paraId="70ED9822" w14:textId="77777777" w:rsidR="007C110B" w:rsidRPr="006604FB" w:rsidRDefault="007C110B" w:rsidP="0060782F">
            <w:pPr>
              <w:widowControl w:val="0"/>
              <w:autoSpaceDE w:val="0"/>
              <w:autoSpaceDN w:val="0"/>
              <w:adjustRightInd w:val="0"/>
              <w:ind w:left="-14" w:right="-57"/>
            </w:pPr>
            <w:r w:rsidRPr="006604FB">
              <w:t>ГОСТ 12.2.007.1</w:t>
            </w:r>
          </w:p>
          <w:p w14:paraId="65F23EA5" w14:textId="77777777" w:rsidR="007C110B" w:rsidRPr="006604FB" w:rsidRDefault="007C110B" w:rsidP="0060782F">
            <w:pPr>
              <w:widowControl w:val="0"/>
              <w:autoSpaceDE w:val="0"/>
              <w:autoSpaceDN w:val="0"/>
              <w:adjustRightInd w:val="0"/>
              <w:ind w:left="-14" w:right="-57"/>
            </w:pPr>
            <w:r w:rsidRPr="006604FB">
              <w:t>ГОСТ МЭК 60204-1</w:t>
            </w:r>
          </w:p>
          <w:p w14:paraId="195A282B" w14:textId="77777777" w:rsidR="007C110B" w:rsidRPr="006604FB" w:rsidRDefault="007C110B" w:rsidP="0060782F">
            <w:pPr>
              <w:widowControl w:val="0"/>
              <w:autoSpaceDE w:val="0"/>
              <w:autoSpaceDN w:val="0"/>
              <w:adjustRightInd w:val="0"/>
              <w:ind w:left="-14" w:right="-57"/>
            </w:pPr>
            <w:r w:rsidRPr="006604FB">
              <w:t>ГОСТ Р 12.1.019</w:t>
            </w:r>
          </w:p>
          <w:p w14:paraId="32C3C680"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1BA2DDEA" w14:textId="77777777" w:rsidR="007C110B" w:rsidRPr="006604FB" w:rsidRDefault="007C110B" w:rsidP="00923EC5">
            <w:pPr>
              <w:autoSpaceDE w:val="0"/>
              <w:autoSpaceDN w:val="0"/>
              <w:adjustRightInd w:val="0"/>
              <w:ind w:right="-59"/>
            </w:pPr>
            <w:r w:rsidRPr="006604FB">
              <w:t>ТР ТС 004/2011</w:t>
            </w:r>
          </w:p>
        </w:tc>
      </w:tr>
      <w:tr w:rsidR="0004623D" w:rsidRPr="006604FB" w14:paraId="27D4CB65" w14:textId="77777777" w:rsidTr="00BA557D">
        <w:tc>
          <w:tcPr>
            <w:tcW w:w="668" w:type="dxa"/>
          </w:tcPr>
          <w:p w14:paraId="68E459D3"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1B56E133"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текстильной промышленности</w:t>
            </w:r>
          </w:p>
        </w:tc>
        <w:tc>
          <w:tcPr>
            <w:tcW w:w="2022" w:type="dxa"/>
            <w:gridSpan w:val="2"/>
          </w:tcPr>
          <w:p w14:paraId="6F0A2A6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8420</w:t>
            </w:r>
          </w:p>
          <w:p w14:paraId="740AB40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8444 00</w:t>
            </w:r>
          </w:p>
          <w:p w14:paraId="59AA1463"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8445</w:t>
            </w:r>
          </w:p>
          <w:p w14:paraId="6CDD06A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8446</w:t>
            </w:r>
          </w:p>
          <w:p w14:paraId="765656E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8447</w:t>
            </w:r>
          </w:p>
          <w:p w14:paraId="335D287C" w14:textId="77777777" w:rsidR="00E0418F" w:rsidRPr="006604FB" w:rsidRDefault="00E0418F" w:rsidP="00E0418F">
            <w:pPr>
              <w:widowControl w:val="0"/>
              <w:autoSpaceDE w:val="0"/>
              <w:autoSpaceDN w:val="0"/>
              <w:adjustRightInd w:val="0"/>
              <w:ind w:right="-108"/>
              <w:rPr>
                <w:lang w:eastAsia="zh-CN"/>
              </w:rPr>
            </w:pPr>
            <w:r w:rsidRPr="006604FB">
              <w:rPr>
                <w:lang w:eastAsia="zh-CN"/>
              </w:rPr>
              <w:t>8448</w:t>
            </w:r>
            <w:r w:rsidRPr="006604FB">
              <w:rPr>
                <w:vertAlign w:val="superscript"/>
                <w:lang w:eastAsia="zh-CN"/>
              </w:rPr>
              <w:t>2</w:t>
            </w:r>
          </w:p>
          <w:p w14:paraId="6EE5A18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lastRenderedPageBreak/>
              <w:t xml:space="preserve">8449 </w:t>
            </w:r>
          </w:p>
          <w:p w14:paraId="7A72F083" w14:textId="77777777" w:rsidR="007C110B" w:rsidRPr="006604FB" w:rsidRDefault="007C110B" w:rsidP="00923EC5">
            <w:pPr>
              <w:widowControl w:val="0"/>
              <w:autoSpaceDE w:val="0"/>
              <w:autoSpaceDN w:val="0"/>
              <w:adjustRightInd w:val="0"/>
              <w:ind w:right="-108"/>
              <w:rPr>
                <w:lang w:eastAsia="zh-CN"/>
              </w:rPr>
            </w:pPr>
            <w:r w:rsidRPr="006604FB">
              <w:rPr>
                <w:lang w:eastAsia="zh-CN"/>
              </w:rPr>
              <w:t>8451</w:t>
            </w:r>
          </w:p>
          <w:p w14:paraId="2681D996" w14:textId="1124B940" w:rsidR="00E0418F" w:rsidRPr="006604FB" w:rsidRDefault="00E0418F" w:rsidP="00E0418F">
            <w:pPr>
              <w:widowControl w:val="0"/>
              <w:autoSpaceDE w:val="0"/>
              <w:autoSpaceDN w:val="0"/>
              <w:adjustRightInd w:val="0"/>
              <w:ind w:right="-108"/>
              <w:rPr>
                <w:lang w:eastAsia="zh-CN"/>
              </w:rPr>
            </w:pPr>
            <w:r w:rsidRPr="006604FB">
              <w:rPr>
                <w:lang w:eastAsia="zh-CN"/>
              </w:rPr>
              <w:t>8453</w:t>
            </w:r>
            <w:r w:rsidRPr="006604FB">
              <w:rPr>
                <w:vertAlign w:val="superscript"/>
                <w:lang w:eastAsia="zh-CN"/>
              </w:rPr>
              <w:t>2</w:t>
            </w:r>
          </w:p>
        </w:tc>
        <w:tc>
          <w:tcPr>
            <w:tcW w:w="3535" w:type="dxa"/>
          </w:tcPr>
          <w:p w14:paraId="5E851D0B" w14:textId="77777777" w:rsidR="007C110B" w:rsidRPr="006604FB" w:rsidRDefault="007C110B" w:rsidP="0060782F">
            <w:pPr>
              <w:widowControl w:val="0"/>
              <w:autoSpaceDE w:val="0"/>
              <w:autoSpaceDN w:val="0"/>
              <w:adjustRightInd w:val="0"/>
              <w:ind w:left="-14" w:right="-57"/>
            </w:pPr>
            <w:r w:rsidRPr="006604FB">
              <w:lastRenderedPageBreak/>
              <w:t>ТР ТС 004/2011</w:t>
            </w:r>
          </w:p>
          <w:p w14:paraId="33B808C3" w14:textId="77777777" w:rsidR="007C110B" w:rsidRPr="006604FB" w:rsidRDefault="007C110B" w:rsidP="0060782F">
            <w:pPr>
              <w:widowControl w:val="0"/>
              <w:autoSpaceDE w:val="0"/>
              <w:autoSpaceDN w:val="0"/>
              <w:adjustRightInd w:val="0"/>
              <w:ind w:left="-14" w:right="-57"/>
            </w:pPr>
            <w:r w:rsidRPr="006604FB">
              <w:t>ГОСТ 12.1.004</w:t>
            </w:r>
          </w:p>
          <w:p w14:paraId="3634EB8B"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273D1102" w14:textId="77777777" w:rsidR="007C110B" w:rsidRPr="006604FB" w:rsidRDefault="007C110B" w:rsidP="0060782F">
            <w:pPr>
              <w:widowControl w:val="0"/>
              <w:autoSpaceDE w:val="0"/>
              <w:autoSpaceDN w:val="0"/>
              <w:adjustRightInd w:val="0"/>
              <w:ind w:left="-14" w:right="-57"/>
            </w:pPr>
            <w:r w:rsidRPr="006604FB">
              <w:t>ГОСТ 12.1.030</w:t>
            </w:r>
          </w:p>
          <w:p w14:paraId="6CC24793" w14:textId="77777777" w:rsidR="007C110B" w:rsidRPr="006604FB" w:rsidRDefault="007C110B" w:rsidP="0060782F">
            <w:pPr>
              <w:widowControl w:val="0"/>
              <w:autoSpaceDE w:val="0"/>
              <w:autoSpaceDN w:val="0"/>
              <w:adjustRightInd w:val="0"/>
              <w:ind w:left="-14" w:right="-57"/>
            </w:pPr>
            <w:r w:rsidRPr="006604FB">
              <w:t>ГОСТ 12.2.007.0</w:t>
            </w:r>
          </w:p>
          <w:p w14:paraId="7440C809" w14:textId="77777777" w:rsidR="007C110B" w:rsidRPr="006604FB" w:rsidRDefault="007C110B" w:rsidP="0060782F">
            <w:pPr>
              <w:widowControl w:val="0"/>
              <w:autoSpaceDE w:val="0"/>
              <w:autoSpaceDN w:val="0"/>
              <w:adjustRightInd w:val="0"/>
              <w:ind w:left="-14" w:right="-57"/>
            </w:pPr>
            <w:r w:rsidRPr="006604FB">
              <w:t>ГОСТ 12.2.007.1</w:t>
            </w:r>
          </w:p>
          <w:p w14:paraId="7447085D" w14:textId="77777777" w:rsidR="007C110B" w:rsidRPr="006604FB" w:rsidRDefault="00000000" w:rsidP="0060782F">
            <w:pPr>
              <w:tabs>
                <w:tab w:val="center" w:pos="4677"/>
                <w:tab w:val="right" w:pos="9355"/>
              </w:tabs>
              <w:ind w:left="-14" w:right="-57"/>
            </w:pPr>
            <w:hyperlink r:id="rId10" w:tgtFrame="_blank" w:history="1">
              <w:r w:rsidR="007C110B" w:rsidRPr="006604FB">
                <w:t>ГОСТ IEC 60204-31</w:t>
              </w:r>
            </w:hyperlink>
          </w:p>
          <w:p w14:paraId="6418C4CE"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2542F7C4" w14:textId="77777777" w:rsidR="007C110B" w:rsidRPr="006604FB" w:rsidRDefault="007C110B" w:rsidP="0060782F">
            <w:pPr>
              <w:widowControl w:val="0"/>
              <w:autoSpaceDE w:val="0"/>
              <w:autoSpaceDN w:val="0"/>
              <w:adjustRightInd w:val="0"/>
              <w:ind w:left="-14" w:right="-57"/>
            </w:pPr>
            <w:r w:rsidRPr="006604FB">
              <w:t>ГОСТ МЭК 60204-1</w:t>
            </w:r>
          </w:p>
          <w:p w14:paraId="1527E762" w14:textId="77777777" w:rsidR="007C110B" w:rsidRPr="006604FB" w:rsidRDefault="007C110B" w:rsidP="0060782F">
            <w:pPr>
              <w:widowControl w:val="0"/>
              <w:autoSpaceDE w:val="0"/>
              <w:autoSpaceDN w:val="0"/>
              <w:adjustRightInd w:val="0"/>
              <w:ind w:left="-14" w:right="-57"/>
            </w:pPr>
            <w:r w:rsidRPr="006604FB">
              <w:t>ГОСТ Р 12.1.019</w:t>
            </w:r>
          </w:p>
          <w:p w14:paraId="36E45186" w14:textId="77777777" w:rsidR="007C110B" w:rsidRPr="006604FB" w:rsidRDefault="007C110B" w:rsidP="0060782F">
            <w:pPr>
              <w:widowControl w:val="0"/>
              <w:autoSpaceDE w:val="0"/>
              <w:autoSpaceDN w:val="0"/>
              <w:adjustRightInd w:val="0"/>
              <w:ind w:left="-14" w:right="-57"/>
            </w:pPr>
            <w:r w:rsidRPr="006604FB">
              <w:t>ГОСТ Р МЭК 60204-1</w:t>
            </w:r>
          </w:p>
          <w:p w14:paraId="701860FC" w14:textId="77777777" w:rsidR="007C110B" w:rsidRPr="006604FB" w:rsidRDefault="007C110B" w:rsidP="0060782F">
            <w:pPr>
              <w:widowControl w:val="0"/>
              <w:autoSpaceDE w:val="0"/>
              <w:autoSpaceDN w:val="0"/>
              <w:adjustRightInd w:val="0"/>
              <w:ind w:left="-14" w:right="-57"/>
            </w:pPr>
            <w:r w:rsidRPr="006604FB">
              <w:t>ГОСТ Р МЭК 61293</w:t>
            </w:r>
          </w:p>
        </w:tc>
        <w:tc>
          <w:tcPr>
            <w:tcW w:w="1455" w:type="dxa"/>
          </w:tcPr>
          <w:p w14:paraId="724DA58B" w14:textId="77777777" w:rsidR="007C110B" w:rsidRPr="006604FB" w:rsidRDefault="007C110B" w:rsidP="00923EC5">
            <w:pPr>
              <w:autoSpaceDE w:val="0"/>
              <w:autoSpaceDN w:val="0"/>
              <w:adjustRightInd w:val="0"/>
              <w:ind w:right="-59"/>
            </w:pPr>
            <w:r w:rsidRPr="006604FB">
              <w:lastRenderedPageBreak/>
              <w:t>ТР ТС 004/2011</w:t>
            </w:r>
          </w:p>
        </w:tc>
      </w:tr>
      <w:tr w:rsidR="0004623D" w:rsidRPr="006604FB" w14:paraId="64502683" w14:textId="77777777" w:rsidTr="00BA557D">
        <w:tc>
          <w:tcPr>
            <w:tcW w:w="668" w:type="dxa"/>
          </w:tcPr>
          <w:p w14:paraId="298BABF2"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6E503CFA"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выработки химических волокон, стекловолокна и асбестовых нитей</w:t>
            </w:r>
          </w:p>
        </w:tc>
        <w:tc>
          <w:tcPr>
            <w:tcW w:w="2022" w:type="dxa"/>
            <w:gridSpan w:val="2"/>
          </w:tcPr>
          <w:p w14:paraId="17402966"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8444 00</w:t>
            </w:r>
          </w:p>
          <w:p w14:paraId="1380FB29" w14:textId="77777777" w:rsidR="007C110B" w:rsidRPr="006604FB" w:rsidRDefault="007C110B" w:rsidP="00923EC5">
            <w:pPr>
              <w:widowControl w:val="0"/>
              <w:autoSpaceDE w:val="0"/>
              <w:autoSpaceDN w:val="0"/>
              <w:adjustRightInd w:val="0"/>
              <w:ind w:right="-108"/>
              <w:rPr>
                <w:lang w:eastAsia="zh-CN"/>
              </w:rPr>
            </w:pPr>
            <w:r w:rsidRPr="006604FB">
              <w:rPr>
                <w:lang w:eastAsia="zh-CN"/>
              </w:rPr>
              <w:t>8445</w:t>
            </w:r>
          </w:p>
        </w:tc>
        <w:tc>
          <w:tcPr>
            <w:tcW w:w="3535" w:type="dxa"/>
          </w:tcPr>
          <w:p w14:paraId="563003D9" w14:textId="77777777" w:rsidR="007C110B" w:rsidRPr="006604FB" w:rsidRDefault="007C110B" w:rsidP="0060782F">
            <w:pPr>
              <w:widowControl w:val="0"/>
              <w:autoSpaceDE w:val="0"/>
              <w:autoSpaceDN w:val="0"/>
              <w:adjustRightInd w:val="0"/>
              <w:ind w:left="-14" w:right="-57"/>
            </w:pPr>
            <w:r w:rsidRPr="006604FB">
              <w:t>ТР ТС 004/2011</w:t>
            </w:r>
          </w:p>
          <w:p w14:paraId="0B107F44" w14:textId="77777777" w:rsidR="007C110B" w:rsidRPr="006604FB" w:rsidRDefault="007C110B" w:rsidP="0060782F">
            <w:pPr>
              <w:widowControl w:val="0"/>
              <w:autoSpaceDE w:val="0"/>
              <w:autoSpaceDN w:val="0"/>
              <w:adjustRightInd w:val="0"/>
              <w:ind w:left="-14" w:right="-57"/>
            </w:pPr>
            <w:r w:rsidRPr="006604FB">
              <w:t>ГОСТ 12.1.004</w:t>
            </w:r>
          </w:p>
          <w:p w14:paraId="12EF089B"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729DEEC" w14:textId="77777777" w:rsidR="007C110B" w:rsidRPr="006604FB" w:rsidRDefault="007C110B" w:rsidP="0060782F">
            <w:pPr>
              <w:widowControl w:val="0"/>
              <w:autoSpaceDE w:val="0"/>
              <w:autoSpaceDN w:val="0"/>
              <w:adjustRightInd w:val="0"/>
              <w:ind w:left="-14" w:right="-57"/>
            </w:pPr>
            <w:r w:rsidRPr="006604FB">
              <w:t>ГОСТ 12.1.030</w:t>
            </w:r>
          </w:p>
          <w:p w14:paraId="1C5A01EB" w14:textId="77777777" w:rsidR="007C110B" w:rsidRPr="006604FB" w:rsidRDefault="007C110B" w:rsidP="0060782F">
            <w:pPr>
              <w:widowControl w:val="0"/>
              <w:autoSpaceDE w:val="0"/>
              <w:autoSpaceDN w:val="0"/>
              <w:adjustRightInd w:val="0"/>
              <w:ind w:left="-14" w:right="-57"/>
            </w:pPr>
            <w:r w:rsidRPr="006604FB">
              <w:t>ГОСТ 12.2.007.0</w:t>
            </w:r>
          </w:p>
          <w:p w14:paraId="4408435A" w14:textId="77777777" w:rsidR="007C110B" w:rsidRPr="006604FB" w:rsidRDefault="007C110B" w:rsidP="0060782F">
            <w:pPr>
              <w:widowControl w:val="0"/>
              <w:autoSpaceDE w:val="0"/>
              <w:autoSpaceDN w:val="0"/>
              <w:adjustRightInd w:val="0"/>
              <w:ind w:left="-14" w:right="-57"/>
            </w:pPr>
            <w:r w:rsidRPr="006604FB">
              <w:t>ГОСТ 12.2.007.1</w:t>
            </w:r>
          </w:p>
          <w:p w14:paraId="0C0CA944" w14:textId="77777777" w:rsidR="007C110B" w:rsidRPr="006604FB" w:rsidRDefault="007C110B" w:rsidP="0060782F">
            <w:pPr>
              <w:widowControl w:val="0"/>
              <w:autoSpaceDE w:val="0"/>
              <w:autoSpaceDN w:val="0"/>
              <w:adjustRightInd w:val="0"/>
              <w:ind w:left="-14" w:right="-57"/>
            </w:pPr>
            <w:r w:rsidRPr="006604FB">
              <w:t>ГОСТ МЭК 60204-1</w:t>
            </w:r>
          </w:p>
          <w:p w14:paraId="5CC659D0" w14:textId="77777777" w:rsidR="007C110B" w:rsidRPr="006604FB" w:rsidRDefault="007C110B" w:rsidP="0060782F">
            <w:pPr>
              <w:widowControl w:val="0"/>
              <w:autoSpaceDE w:val="0"/>
              <w:autoSpaceDN w:val="0"/>
              <w:adjustRightInd w:val="0"/>
              <w:ind w:left="-14" w:right="-57"/>
            </w:pPr>
            <w:r w:rsidRPr="006604FB">
              <w:t>ГОСТ Р 12.1.019</w:t>
            </w:r>
          </w:p>
          <w:p w14:paraId="40705EAC"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31ECCBB8" w14:textId="77777777" w:rsidR="007C110B" w:rsidRPr="006604FB" w:rsidRDefault="007C110B" w:rsidP="00923EC5">
            <w:pPr>
              <w:autoSpaceDE w:val="0"/>
              <w:autoSpaceDN w:val="0"/>
              <w:adjustRightInd w:val="0"/>
              <w:ind w:right="-59"/>
            </w:pPr>
            <w:r w:rsidRPr="006604FB">
              <w:t>ТР ТС 004/2011</w:t>
            </w:r>
          </w:p>
        </w:tc>
      </w:tr>
      <w:tr w:rsidR="0004623D" w:rsidRPr="006604FB" w14:paraId="75AE0200" w14:textId="77777777" w:rsidTr="00BA557D">
        <w:tc>
          <w:tcPr>
            <w:tcW w:w="668" w:type="dxa"/>
          </w:tcPr>
          <w:p w14:paraId="71E2532B"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129D81D3"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пищевой, мясомолочной и рыбной промышленности</w:t>
            </w:r>
          </w:p>
          <w:p w14:paraId="3F8A3007"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3361551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7309 00</w:t>
            </w:r>
          </w:p>
          <w:p w14:paraId="380AE17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7310</w:t>
            </w:r>
          </w:p>
          <w:p w14:paraId="1478B1A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7419</w:t>
            </w:r>
          </w:p>
          <w:p w14:paraId="75452810"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7611 00 000 0</w:t>
            </w:r>
          </w:p>
          <w:p w14:paraId="791EF56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7612</w:t>
            </w:r>
          </w:p>
          <w:p w14:paraId="33BA747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из 8417</w:t>
            </w:r>
          </w:p>
          <w:p w14:paraId="13131502"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8419</w:t>
            </w:r>
          </w:p>
          <w:p w14:paraId="5E19B967"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8420</w:t>
            </w:r>
          </w:p>
          <w:p w14:paraId="1BEA8FC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из 8421</w:t>
            </w:r>
          </w:p>
          <w:p w14:paraId="109B1D6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8422</w:t>
            </w:r>
          </w:p>
          <w:p w14:paraId="29C3331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8434 20 000 0</w:t>
            </w:r>
          </w:p>
          <w:p w14:paraId="408C9256"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8435</w:t>
            </w:r>
          </w:p>
          <w:p w14:paraId="6BD6CCE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8438</w:t>
            </w:r>
          </w:p>
          <w:p w14:paraId="2A807837"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8479 20 000 0</w:t>
            </w:r>
          </w:p>
          <w:p w14:paraId="1D90A0D6" w14:textId="77777777" w:rsidR="007C110B" w:rsidRPr="006604FB" w:rsidRDefault="007C110B" w:rsidP="00923EC5">
            <w:pPr>
              <w:widowControl w:val="0"/>
              <w:autoSpaceDE w:val="0"/>
              <w:autoSpaceDN w:val="0"/>
              <w:adjustRightInd w:val="0"/>
              <w:ind w:right="-108"/>
              <w:rPr>
                <w:lang w:eastAsia="zh-CN"/>
              </w:rPr>
            </w:pPr>
            <w:r w:rsidRPr="006604FB">
              <w:rPr>
                <w:lang w:eastAsia="zh-CN"/>
              </w:rPr>
              <w:t>из 8514</w:t>
            </w:r>
          </w:p>
        </w:tc>
        <w:tc>
          <w:tcPr>
            <w:tcW w:w="3535" w:type="dxa"/>
          </w:tcPr>
          <w:p w14:paraId="5076F6D3" w14:textId="77777777" w:rsidR="007C110B" w:rsidRPr="006604FB" w:rsidRDefault="007C110B" w:rsidP="0060782F">
            <w:pPr>
              <w:widowControl w:val="0"/>
              <w:autoSpaceDE w:val="0"/>
              <w:autoSpaceDN w:val="0"/>
              <w:adjustRightInd w:val="0"/>
              <w:ind w:left="-14" w:right="-57"/>
            </w:pPr>
            <w:r w:rsidRPr="006604FB">
              <w:t>ТР ТС 004/2011</w:t>
            </w:r>
          </w:p>
          <w:p w14:paraId="7EE7E89F" w14:textId="77777777" w:rsidR="007C110B" w:rsidRPr="006604FB" w:rsidRDefault="007C110B" w:rsidP="0060782F">
            <w:pPr>
              <w:widowControl w:val="0"/>
              <w:autoSpaceDE w:val="0"/>
              <w:autoSpaceDN w:val="0"/>
              <w:adjustRightInd w:val="0"/>
              <w:ind w:left="-14" w:right="-57"/>
            </w:pPr>
            <w:r w:rsidRPr="006604FB">
              <w:t>ГОСТ 12.1.004</w:t>
            </w:r>
          </w:p>
          <w:p w14:paraId="21D41227"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5FC91558" w14:textId="77777777" w:rsidR="007C110B" w:rsidRPr="006604FB" w:rsidRDefault="007C110B" w:rsidP="0060782F">
            <w:pPr>
              <w:widowControl w:val="0"/>
              <w:autoSpaceDE w:val="0"/>
              <w:autoSpaceDN w:val="0"/>
              <w:adjustRightInd w:val="0"/>
              <w:ind w:left="-14" w:right="-57"/>
            </w:pPr>
            <w:r w:rsidRPr="006604FB">
              <w:t>ГОСТ 12.1.030</w:t>
            </w:r>
          </w:p>
          <w:p w14:paraId="4044AD21" w14:textId="77777777" w:rsidR="007C110B" w:rsidRPr="006604FB" w:rsidRDefault="007C110B" w:rsidP="0060782F">
            <w:pPr>
              <w:widowControl w:val="0"/>
              <w:autoSpaceDE w:val="0"/>
              <w:autoSpaceDN w:val="0"/>
              <w:adjustRightInd w:val="0"/>
              <w:ind w:left="-14" w:right="-57"/>
            </w:pPr>
            <w:r w:rsidRPr="006604FB">
              <w:t>ГОСТ 12.2.007.0</w:t>
            </w:r>
          </w:p>
          <w:p w14:paraId="25B2B4DD" w14:textId="77777777" w:rsidR="007C110B" w:rsidRPr="006604FB" w:rsidRDefault="007C110B" w:rsidP="0060782F">
            <w:pPr>
              <w:widowControl w:val="0"/>
              <w:autoSpaceDE w:val="0"/>
              <w:autoSpaceDN w:val="0"/>
              <w:adjustRightInd w:val="0"/>
              <w:ind w:left="-14" w:right="-57"/>
            </w:pPr>
            <w:r w:rsidRPr="006604FB">
              <w:t>ГОСТ 12.2.007.1</w:t>
            </w:r>
          </w:p>
          <w:p w14:paraId="53D14F03" w14:textId="77777777" w:rsidR="007C110B" w:rsidRPr="006604FB" w:rsidRDefault="007C110B" w:rsidP="0060782F">
            <w:pPr>
              <w:autoSpaceDE w:val="0"/>
              <w:autoSpaceDN w:val="0"/>
              <w:adjustRightInd w:val="0"/>
              <w:ind w:left="-14" w:right="-57"/>
            </w:pPr>
            <w:r w:rsidRPr="006604FB">
              <w:rPr>
                <w:lang w:eastAsia="zh-CN"/>
              </w:rPr>
              <w:t>ГОСТ IEC 60335-2-110</w:t>
            </w:r>
            <w:r w:rsidRPr="006604FB">
              <w:rPr>
                <w:vertAlign w:val="superscript"/>
                <w:lang w:eastAsia="zh-CN"/>
              </w:rPr>
              <w:t>1</w:t>
            </w:r>
          </w:p>
          <w:p w14:paraId="1FD0FFEE" w14:textId="77777777" w:rsidR="007C110B" w:rsidRPr="006604FB" w:rsidRDefault="007C110B" w:rsidP="0060782F">
            <w:pPr>
              <w:widowControl w:val="0"/>
              <w:autoSpaceDE w:val="0"/>
              <w:autoSpaceDN w:val="0"/>
              <w:adjustRightInd w:val="0"/>
              <w:ind w:left="-14" w:right="-57"/>
            </w:pPr>
            <w:r w:rsidRPr="006604FB">
              <w:t>ГОСТ МЭК 60204-1</w:t>
            </w:r>
          </w:p>
          <w:p w14:paraId="2FF71F22" w14:textId="77777777" w:rsidR="007C110B" w:rsidRPr="006604FB" w:rsidRDefault="007C110B" w:rsidP="0060782F">
            <w:pPr>
              <w:widowControl w:val="0"/>
              <w:autoSpaceDE w:val="0"/>
              <w:autoSpaceDN w:val="0"/>
              <w:adjustRightInd w:val="0"/>
              <w:ind w:left="-14" w:right="-57"/>
            </w:pPr>
            <w:r w:rsidRPr="006604FB">
              <w:t>ГОСТ Р 12.1.019</w:t>
            </w:r>
          </w:p>
          <w:p w14:paraId="367234BE" w14:textId="77777777" w:rsidR="007C110B" w:rsidRPr="006604FB" w:rsidRDefault="007C110B" w:rsidP="0060782F">
            <w:pPr>
              <w:autoSpaceDE w:val="0"/>
              <w:autoSpaceDN w:val="0"/>
              <w:adjustRightInd w:val="0"/>
              <w:ind w:left="-14" w:right="-57"/>
            </w:pPr>
            <w:r w:rsidRPr="006604FB">
              <w:t>ГОСТ Р МЭК 60204-1</w:t>
            </w:r>
          </w:p>
        </w:tc>
        <w:tc>
          <w:tcPr>
            <w:tcW w:w="1455" w:type="dxa"/>
          </w:tcPr>
          <w:p w14:paraId="565E2B3F" w14:textId="77777777" w:rsidR="007C110B" w:rsidRPr="006604FB" w:rsidRDefault="007C110B" w:rsidP="00923EC5">
            <w:pPr>
              <w:autoSpaceDE w:val="0"/>
              <w:autoSpaceDN w:val="0"/>
              <w:adjustRightInd w:val="0"/>
              <w:ind w:right="-59"/>
            </w:pPr>
            <w:r w:rsidRPr="006604FB">
              <w:t>ТР ТС 004/2011</w:t>
            </w:r>
          </w:p>
        </w:tc>
      </w:tr>
      <w:tr w:rsidR="0004623D" w:rsidRPr="006604FB" w14:paraId="136E1E30" w14:textId="77777777" w:rsidTr="00BA557D">
        <w:tc>
          <w:tcPr>
            <w:tcW w:w="668" w:type="dxa"/>
          </w:tcPr>
          <w:p w14:paraId="2F8FAC58"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35D366A3"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мукомольно-крупяной, комбикормовой и элеваторной промышленности</w:t>
            </w:r>
          </w:p>
        </w:tc>
        <w:tc>
          <w:tcPr>
            <w:tcW w:w="2022" w:type="dxa"/>
            <w:gridSpan w:val="2"/>
          </w:tcPr>
          <w:p w14:paraId="0A155DAD" w14:textId="77777777" w:rsidR="007C110B" w:rsidRPr="006604FB" w:rsidRDefault="007C110B" w:rsidP="00923EC5">
            <w:pPr>
              <w:autoSpaceDE w:val="0"/>
              <w:snapToGrid w:val="0"/>
            </w:pPr>
            <w:r w:rsidRPr="006604FB">
              <w:rPr>
                <w:lang w:val="en-US"/>
              </w:rPr>
              <w:t>7309</w:t>
            </w:r>
            <w:r w:rsidRPr="006604FB">
              <w:t xml:space="preserve"> 00</w:t>
            </w:r>
          </w:p>
          <w:p w14:paraId="70B75CE2" w14:textId="77777777" w:rsidR="007C110B" w:rsidRPr="006604FB" w:rsidRDefault="007C110B" w:rsidP="00923EC5">
            <w:pPr>
              <w:autoSpaceDE w:val="0"/>
              <w:snapToGrid w:val="0"/>
              <w:rPr>
                <w:lang w:val="en-US"/>
              </w:rPr>
            </w:pPr>
            <w:r w:rsidRPr="006604FB">
              <w:rPr>
                <w:lang w:val="en-US"/>
              </w:rPr>
              <w:t>7310</w:t>
            </w:r>
          </w:p>
          <w:p w14:paraId="45733C4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 xml:space="preserve">из 8414 </w:t>
            </w:r>
          </w:p>
          <w:p w14:paraId="70DCDC30"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8428 20 200 0</w:t>
            </w:r>
          </w:p>
          <w:p w14:paraId="63F8208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8428 32 000 0</w:t>
            </w:r>
          </w:p>
          <w:p w14:paraId="4106095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8428 33 000 0</w:t>
            </w:r>
          </w:p>
          <w:p w14:paraId="1FA1C81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8428 39</w:t>
            </w:r>
          </w:p>
          <w:p w14:paraId="1C86FB7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8428 90</w:t>
            </w:r>
          </w:p>
          <w:p w14:paraId="016AED6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8437</w:t>
            </w:r>
          </w:p>
          <w:p w14:paraId="7E21B5EB" w14:textId="77777777" w:rsidR="007C110B" w:rsidRPr="006604FB" w:rsidRDefault="007C110B" w:rsidP="00923EC5">
            <w:pPr>
              <w:widowControl w:val="0"/>
              <w:autoSpaceDE w:val="0"/>
              <w:autoSpaceDN w:val="0"/>
              <w:adjustRightInd w:val="0"/>
              <w:ind w:right="-108"/>
              <w:rPr>
                <w:lang w:eastAsia="zh-CN"/>
              </w:rPr>
            </w:pPr>
            <w:r w:rsidRPr="006604FB">
              <w:rPr>
                <w:lang w:eastAsia="zh-CN"/>
              </w:rPr>
              <w:t>8438</w:t>
            </w:r>
          </w:p>
        </w:tc>
        <w:tc>
          <w:tcPr>
            <w:tcW w:w="3535" w:type="dxa"/>
          </w:tcPr>
          <w:p w14:paraId="6E4CF919" w14:textId="77777777" w:rsidR="007C110B" w:rsidRPr="006604FB" w:rsidRDefault="007C110B" w:rsidP="0060782F">
            <w:pPr>
              <w:widowControl w:val="0"/>
              <w:autoSpaceDE w:val="0"/>
              <w:autoSpaceDN w:val="0"/>
              <w:adjustRightInd w:val="0"/>
              <w:ind w:left="-14" w:right="-57"/>
            </w:pPr>
            <w:r w:rsidRPr="006604FB">
              <w:t>ТР ТС 004/2011</w:t>
            </w:r>
          </w:p>
          <w:p w14:paraId="19FD1BB6" w14:textId="77777777" w:rsidR="007C110B" w:rsidRPr="006604FB" w:rsidRDefault="007C110B" w:rsidP="0060782F">
            <w:pPr>
              <w:widowControl w:val="0"/>
              <w:autoSpaceDE w:val="0"/>
              <w:autoSpaceDN w:val="0"/>
              <w:adjustRightInd w:val="0"/>
              <w:ind w:left="-14" w:right="-57"/>
            </w:pPr>
            <w:r w:rsidRPr="006604FB">
              <w:t>ГОСТ 12.1.004</w:t>
            </w:r>
          </w:p>
          <w:p w14:paraId="1E1CD0B0"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527EB2EC" w14:textId="77777777" w:rsidR="007C110B" w:rsidRPr="006604FB" w:rsidRDefault="007C110B" w:rsidP="0060782F">
            <w:pPr>
              <w:widowControl w:val="0"/>
              <w:autoSpaceDE w:val="0"/>
              <w:autoSpaceDN w:val="0"/>
              <w:adjustRightInd w:val="0"/>
              <w:ind w:left="-14" w:right="-57"/>
            </w:pPr>
            <w:r w:rsidRPr="006604FB">
              <w:t>ГОСТ 12.1.030</w:t>
            </w:r>
          </w:p>
          <w:p w14:paraId="61A2F068" w14:textId="77777777" w:rsidR="007C110B" w:rsidRPr="006604FB" w:rsidRDefault="007C110B" w:rsidP="0060782F">
            <w:pPr>
              <w:widowControl w:val="0"/>
              <w:autoSpaceDE w:val="0"/>
              <w:autoSpaceDN w:val="0"/>
              <w:adjustRightInd w:val="0"/>
              <w:ind w:left="-14" w:right="-57"/>
            </w:pPr>
            <w:r w:rsidRPr="006604FB">
              <w:t>ГОСТ 12.2.007.0</w:t>
            </w:r>
          </w:p>
          <w:p w14:paraId="42EDBC78" w14:textId="77777777" w:rsidR="007C110B" w:rsidRPr="006604FB" w:rsidRDefault="007C110B" w:rsidP="0060782F">
            <w:pPr>
              <w:widowControl w:val="0"/>
              <w:autoSpaceDE w:val="0"/>
              <w:autoSpaceDN w:val="0"/>
              <w:adjustRightInd w:val="0"/>
              <w:ind w:left="-14" w:right="-57"/>
            </w:pPr>
            <w:r w:rsidRPr="006604FB">
              <w:t>ГОСТ 12.2.007.1</w:t>
            </w:r>
          </w:p>
          <w:p w14:paraId="356416A5" w14:textId="77777777" w:rsidR="007C110B" w:rsidRPr="006604FB" w:rsidRDefault="007C110B" w:rsidP="0060782F">
            <w:pPr>
              <w:widowControl w:val="0"/>
              <w:autoSpaceDE w:val="0"/>
              <w:autoSpaceDN w:val="0"/>
              <w:adjustRightInd w:val="0"/>
              <w:ind w:left="-14" w:right="-57"/>
            </w:pPr>
            <w:r w:rsidRPr="006604FB">
              <w:t>ГОСТ МЭК 60204-1</w:t>
            </w:r>
          </w:p>
          <w:p w14:paraId="5BC5839E" w14:textId="77777777" w:rsidR="007C110B" w:rsidRPr="006604FB" w:rsidRDefault="007C110B" w:rsidP="0060782F">
            <w:pPr>
              <w:widowControl w:val="0"/>
              <w:autoSpaceDE w:val="0"/>
              <w:autoSpaceDN w:val="0"/>
              <w:adjustRightInd w:val="0"/>
              <w:ind w:left="-14" w:right="-57"/>
            </w:pPr>
            <w:r w:rsidRPr="006604FB">
              <w:t>ГОСТ Р 12.1.019</w:t>
            </w:r>
          </w:p>
          <w:p w14:paraId="43572FC5"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02D07D93" w14:textId="77777777" w:rsidR="007C110B" w:rsidRPr="006604FB" w:rsidRDefault="007C110B" w:rsidP="00923EC5">
            <w:pPr>
              <w:autoSpaceDE w:val="0"/>
              <w:autoSpaceDN w:val="0"/>
              <w:adjustRightInd w:val="0"/>
              <w:ind w:right="-59"/>
            </w:pPr>
            <w:r w:rsidRPr="006604FB">
              <w:t>ТР ТС 004/2011</w:t>
            </w:r>
          </w:p>
        </w:tc>
      </w:tr>
      <w:tr w:rsidR="0004623D" w:rsidRPr="006604FB" w14:paraId="7D05B5DE" w14:textId="77777777" w:rsidTr="00BA557D">
        <w:tc>
          <w:tcPr>
            <w:tcW w:w="668" w:type="dxa"/>
          </w:tcPr>
          <w:p w14:paraId="0288CA3F"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54C37CD8"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для стекольной, фарфоровой, фаянсовой и кабельной промышленности</w:t>
            </w:r>
          </w:p>
        </w:tc>
        <w:tc>
          <w:tcPr>
            <w:tcW w:w="2022" w:type="dxa"/>
            <w:gridSpan w:val="2"/>
          </w:tcPr>
          <w:p w14:paraId="6A995FE2"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8444 00</w:t>
            </w:r>
          </w:p>
          <w:p w14:paraId="190043C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8464</w:t>
            </w:r>
          </w:p>
          <w:p w14:paraId="3A3531F6"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8474</w:t>
            </w:r>
          </w:p>
          <w:p w14:paraId="25CA9032" w14:textId="32265C3C" w:rsidR="007C110B" w:rsidRPr="006604FB" w:rsidRDefault="007C110B" w:rsidP="00923EC5">
            <w:pPr>
              <w:widowControl w:val="0"/>
              <w:autoSpaceDE w:val="0"/>
              <w:autoSpaceDN w:val="0"/>
              <w:adjustRightInd w:val="0"/>
              <w:ind w:left="-18" w:right="-25"/>
              <w:rPr>
                <w:lang w:eastAsia="zh-CN"/>
              </w:rPr>
            </w:pPr>
            <w:r w:rsidRPr="006604FB">
              <w:rPr>
                <w:lang w:eastAsia="zh-CN"/>
              </w:rPr>
              <w:t>8475 21</w:t>
            </w:r>
            <w:r w:rsidR="00AC7559">
              <w:rPr>
                <w:lang w:eastAsia="zh-CN"/>
              </w:rPr>
              <w:t xml:space="preserve"> </w:t>
            </w:r>
            <w:r w:rsidRPr="006604FB">
              <w:rPr>
                <w:lang w:eastAsia="zh-CN"/>
              </w:rPr>
              <w:t>000 0</w:t>
            </w:r>
          </w:p>
          <w:p w14:paraId="670AA23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8475 29 000 0</w:t>
            </w:r>
          </w:p>
          <w:p w14:paraId="1DFEA9F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8477</w:t>
            </w:r>
          </w:p>
          <w:p w14:paraId="4DCC5914" w14:textId="77777777" w:rsidR="007C110B" w:rsidRPr="006604FB" w:rsidRDefault="007C110B" w:rsidP="00923EC5">
            <w:pPr>
              <w:widowControl w:val="0"/>
              <w:autoSpaceDE w:val="0"/>
              <w:autoSpaceDN w:val="0"/>
              <w:adjustRightInd w:val="0"/>
              <w:ind w:right="-108"/>
              <w:rPr>
                <w:lang w:eastAsia="zh-CN"/>
              </w:rPr>
            </w:pPr>
            <w:r w:rsidRPr="006604FB">
              <w:rPr>
                <w:lang w:eastAsia="zh-CN"/>
              </w:rPr>
              <w:t>8479</w:t>
            </w:r>
          </w:p>
        </w:tc>
        <w:tc>
          <w:tcPr>
            <w:tcW w:w="3535" w:type="dxa"/>
          </w:tcPr>
          <w:p w14:paraId="33822C02" w14:textId="77777777" w:rsidR="007C110B" w:rsidRPr="006604FB" w:rsidRDefault="007C110B" w:rsidP="0060782F">
            <w:pPr>
              <w:widowControl w:val="0"/>
              <w:autoSpaceDE w:val="0"/>
              <w:autoSpaceDN w:val="0"/>
              <w:adjustRightInd w:val="0"/>
              <w:ind w:left="-14" w:right="-57"/>
            </w:pPr>
            <w:r w:rsidRPr="006604FB">
              <w:t>ТР ТС 004/2011</w:t>
            </w:r>
          </w:p>
          <w:p w14:paraId="23DF171B" w14:textId="77777777" w:rsidR="007C110B" w:rsidRPr="006604FB" w:rsidRDefault="007C110B" w:rsidP="0060782F">
            <w:pPr>
              <w:widowControl w:val="0"/>
              <w:autoSpaceDE w:val="0"/>
              <w:autoSpaceDN w:val="0"/>
              <w:adjustRightInd w:val="0"/>
              <w:ind w:left="-14" w:right="-57"/>
            </w:pPr>
            <w:r w:rsidRPr="006604FB">
              <w:t>ГОСТ 12.1.004</w:t>
            </w:r>
          </w:p>
          <w:p w14:paraId="40861A23"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3A57472" w14:textId="77777777" w:rsidR="007C110B" w:rsidRPr="006604FB" w:rsidRDefault="007C110B" w:rsidP="0060782F">
            <w:pPr>
              <w:widowControl w:val="0"/>
              <w:autoSpaceDE w:val="0"/>
              <w:autoSpaceDN w:val="0"/>
              <w:adjustRightInd w:val="0"/>
              <w:ind w:left="-14" w:right="-57"/>
            </w:pPr>
            <w:r w:rsidRPr="006604FB">
              <w:t>ГОСТ 12.1.030</w:t>
            </w:r>
          </w:p>
          <w:p w14:paraId="2D714169" w14:textId="77777777" w:rsidR="007C110B" w:rsidRPr="006604FB" w:rsidRDefault="007C110B" w:rsidP="0060782F">
            <w:pPr>
              <w:widowControl w:val="0"/>
              <w:autoSpaceDE w:val="0"/>
              <w:autoSpaceDN w:val="0"/>
              <w:adjustRightInd w:val="0"/>
              <w:ind w:left="-14" w:right="-57"/>
            </w:pPr>
            <w:r w:rsidRPr="006604FB">
              <w:t>ГОСТ 12.2.007.0</w:t>
            </w:r>
          </w:p>
          <w:p w14:paraId="6CE726B1" w14:textId="77777777" w:rsidR="007C110B" w:rsidRPr="006604FB" w:rsidRDefault="007C110B" w:rsidP="0060782F">
            <w:pPr>
              <w:widowControl w:val="0"/>
              <w:autoSpaceDE w:val="0"/>
              <w:autoSpaceDN w:val="0"/>
              <w:adjustRightInd w:val="0"/>
              <w:ind w:left="-14" w:right="-57"/>
            </w:pPr>
            <w:r w:rsidRPr="006604FB">
              <w:t>ГОСТ 12.2.007.1</w:t>
            </w:r>
          </w:p>
          <w:p w14:paraId="7AC4546D" w14:textId="680E5781" w:rsidR="007C110B" w:rsidRPr="006604FB" w:rsidRDefault="007C110B" w:rsidP="0060782F">
            <w:pPr>
              <w:widowControl w:val="0"/>
              <w:autoSpaceDE w:val="0"/>
              <w:autoSpaceDN w:val="0"/>
              <w:adjustRightInd w:val="0"/>
              <w:ind w:left="-14" w:right="-57"/>
              <w:rPr>
                <w:bCs/>
                <w:iCs/>
                <w:color w:val="000000"/>
              </w:rPr>
            </w:pPr>
            <w:r w:rsidRPr="006604FB">
              <w:rPr>
                <w:bCs/>
                <w:iCs/>
                <w:color w:val="000000"/>
              </w:rPr>
              <w:t>ГОСТ IEC 61293</w:t>
            </w:r>
            <w:r w:rsidRPr="006604FB">
              <w:rPr>
                <w:bCs/>
                <w:iCs/>
                <w:vertAlign w:val="superscript"/>
              </w:rPr>
              <w:t>1</w:t>
            </w:r>
          </w:p>
          <w:p w14:paraId="58E7CAD0" w14:textId="77777777" w:rsidR="007C110B" w:rsidRPr="006604FB" w:rsidRDefault="007C110B" w:rsidP="0060782F">
            <w:pPr>
              <w:widowControl w:val="0"/>
              <w:autoSpaceDE w:val="0"/>
              <w:autoSpaceDN w:val="0"/>
              <w:adjustRightInd w:val="0"/>
              <w:ind w:left="-14" w:right="-57"/>
            </w:pPr>
            <w:r w:rsidRPr="006604FB">
              <w:t>ГОСТ МЭК 60204-1</w:t>
            </w:r>
          </w:p>
          <w:p w14:paraId="4F5C7916" w14:textId="77777777" w:rsidR="007C110B" w:rsidRPr="006604FB" w:rsidRDefault="007C110B" w:rsidP="0060782F">
            <w:pPr>
              <w:widowControl w:val="0"/>
              <w:autoSpaceDE w:val="0"/>
              <w:autoSpaceDN w:val="0"/>
              <w:adjustRightInd w:val="0"/>
              <w:ind w:left="-14" w:right="-57"/>
            </w:pPr>
            <w:r w:rsidRPr="006604FB">
              <w:t>ГОСТ Р 12.1.019</w:t>
            </w:r>
          </w:p>
          <w:p w14:paraId="299E0D92" w14:textId="77777777" w:rsidR="007C110B" w:rsidRPr="006604FB" w:rsidRDefault="007C110B" w:rsidP="0060782F">
            <w:pPr>
              <w:widowControl w:val="0"/>
              <w:autoSpaceDE w:val="0"/>
              <w:autoSpaceDN w:val="0"/>
              <w:adjustRightInd w:val="0"/>
              <w:ind w:left="-14" w:right="-57"/>
            </w:pPr>
            <w:r w:rsidRPr="006604FB">
              <w:t>ГОСТ Р МЭК 60204-1</w:t>
            </w:r>
          </w:p>
          <w:p w14:paraId="2F7B65F1" w14:textId="7414D76A" w:rsidR="007C110B" w:rsidRPr="006604FB" w:rsidRDefault="007C110B" w:rsidP="0060782F">
            <w:pPr>
              <w:ind w:left="-14" w:right="-57"/>
            </w:pPr>
            <w:r w:rsidRPr="006604FB">
              <w:rPr>
                <w:color w:val="000000"/>
              </w:rPr>
              <w:t>ГОСТ Р МЭК 61293</w:t>
            </w:r>
          </w:p>
        </w:tc>
        <w:tc>
          <w:tcPr>
            <w:tcW w:w="1455" w:type="dxa"/>
          </w:tcPr>
          <w:p w14:paraId="2C02A877" w14:textId="77777777" w:rsidR="007C110B" w:rsidRPr="006604FB" w:rsidRDefault="007C110B" w:rsidP="00923EC5">
            <w:pPr>
              <w:autoSpaceDE w:val="0"/>
              <w:autoSpaceDN w:val="0"/>
              <w:adjustRightInd w:val="0"/>
              <w:ind w:right="-59"/>
            </w:pPr>
            <w:r w:rsidRPr="006604FB">
              <w:t>ТР ТС 004/2011</w:t>
            </w:r>
          </w:p>
        </w:tc>
      </w:tr>
      <w:tr w:rsidR="0004623D" w:rsidRPr="006604FB" w14:paraId="622678F2" w14:textId="77777777" w:rsidTr="00BA557D">
        <w:tc>
          <w:tcPr>
            <w:tcW w:w="668" w:type="dxa"/>
          </w:tcPr>
          <w:p w14:paraId="5F1F0147"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4380F5E8"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для химической чистки и крашения одежды и бытовых изделий</w:t>
            </w:r>
          </w:p>
        </w:tc>
        <w:tc>
          <w:tcPr>
            <w:tcW w:w="2022" w:type="dxa"/>
            <w:gridSpan w:val="2"/>
          </w:tcPr>
          <w:p w14:paraId="3A983FF1" w14:textId="77777777" w:rsidR="00FD20D8" w:rsidRPr="006604FB" w:rsidRDefault="00FD20D8" w:rsidP="00FD20D8">
            <w:pPr>
              <w:tabs>
                <w:tab w:val="center" w:pos="4677"/>
                <w:tab w:val="right" w:pos="9355"/>
              </w:tabs>
              <w:rPr>
                <w:color w:val="000000"/>
                <w:kern w:val="0"/>
                <w14:cntxtAlts w14:val="0"/>
              </w:rPr>
            </w:pPr>
            <w:r w:rsidRPr="006604FB">
              <w:rPr>
                <w:color w:val="000000"/>
                <w:kern w:val="0"/>
                <w14:cntxtAlts w14:val="0"/>
              </w:rPr>
              <w:t>7323</w:t>
            </w:r>
            <w:r w:rsidRPr="006604FB">
              <w:rPr>
                <w:color w:val="000000"/>
                <w:kern w:val="0"/>
                <w:vertAlign w:val="superscript"/>
                <w14:cntxtAlts w14:val="0"/>
              </w:rPr>
              <w:t>2</w:t>
            </w:r>
          </w:p>
          <w:p w14:paraId="7DD9C7CE" w14:textId="77777777" w:rsidR="00FD20D8" w:rsidRPr="006604FB" w:rsidRDefault="00FD20D8" w:rsidP="00FD20D8">
            <w:pPr>
              <w:tabs>
                <w:tab w:val="center" w:pos="4677"/>
                <w:tab w:val="right" w:pos="9355"/>
              </w:tabs>
              <w:rPr>
                <w:color w:val="000000"/>
                <w:kern w:val="0"/>
                <w14:cntxtAlts w14:val="0"/>
              </w:rPr>
            </w:pPr>
            <w:r w:rsidRPr="006604FB">
              <w:rPr>
                <w:color w:val="000000"/>
                <w:kern w:val="0"/>
                <w14:cntxtAlts w14:val="0"/>
              </w:rPr>
              <w:t>8420</w:t>
            </w:r>
            <w:r w:rsidRPr="006604FB">
              <w:rPr>
                <w:color w:val="000000"/>
                <w:kern w:val="0"/>
                <w:vertAlign w:val="superscript"/>
                <w14:cntxtAlts w14:val="0"/>
              </w:rPr>
              <w:t>2</w:t>
            </w:r>
          </w:p>
          <w:p w14:paraId="4E881A92"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8421</w:t>
            </w:r>
          </w:p>
          <w:p w14:paraId="56703545" w14:textId="77777777" w:rsidR="007C110B" w:rsidRPr="006604FB" w:rsidRDefault="007C110B" w:rsidP="00923EC5">
            <w:pPr>
              <w:tabs>
                <w:tab w:val="center" w:pos="4677"/>
                <w:tab w:val="right" w:pos="9355"/>
              </w:tabs>
              <w:rPr>
                <w:color w:val="000000"/>
                <w:kern w:val="0"/>
                <w14:cntxtAlts w14:val="0"/>
              </w:rPr>
            </w:pPr>
            <w:r w:rsidRPr="006604FB">
              <w:rPr>
                <w:color w:val="000000"/>
                <w:kern w:val="0"/>
                <w14:cntxtAlts w14:val="0"/>
              </w:rPr>
              <w:t>8424</w:t>
            </w:r>
          </w:p>
          <w:p w14:paraId="29B876ED"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8450</w:t>
            </w:r>
          </w:p>
          <w:p w14:paraId="24B73A4A" w14:textId="77777777" w:rsidR="007C110B" w:rsidRPr="006604FB" w:rsidRDefault="007C110B" w:rsidP="00923EC5">
            <w:pPr>
              <w:widowControl w:val="0"/>
              <w:autoSpaceDE w:val="0"/>
              <w:autoSpaceDN w:val="0"/>
              <w:adjustRightInd w:val="0"/>
              <w:ind w:right="-108"/>
              <w:rPr>
                <w:lang w:eastAsia="zh-CN"/>
              </w:rPr>
            </w:pPr>
            <w:r w:rsidRPr="006604FB">
              <w:rPr>
                <w:lang w:eastAsia="zh-CN"/>
              </w:rPr>
              <w:lastRenderedPageBreak/>
              <w:t>8451</w:t>
            </w:r>
          </w:p>
          <w:p w14:paraId="2443FAB5" w14:textId="77777777" w:rsidR="007C110B" w:rsidRPr="006604FB" w:rsidRDefault="007C110B" w:rsidP="00923EC5">
            <w:pPr>
              <w:tabs>
                <w:tab w:val="center" w:pos="4677"/>
                <w:tab w:val="right" w:pos="9355"/>
              </w:tabs>
              <w:rPr>
                <w:color w:val="000000"/>
                <w:kern w:val="0"/>
                <w:lang w:val="en-US"/>
                <w14:cntxtAlts w14:val="0"/>
              </w:rPr>
            </w:pPr>
            <w:r w:rsidRPr="006604FB">
              <w:rPr>
                <w:color w:val="000000"/>
                <w:kern w:val="0"/>
                <w:lang w:val="en-US"/>
                <w14:cntxtAlts w14:val="0"/>
              </w:rPr>
              <w:t>8479</w:t>
            </w:r>
          </w:p>
          <w:p w14:paraId="5EF5B2B7" w14:textId="77777777" w:rsidR="007C110B" w:rsidRPr="006604FB" w:rsidRDefault="007C110B" w:rsidP="00923EC5">
            <w:pPr>
              <w:tabs>
                <w:tab w:val="center" w:pos="4677"/>
                <w:tab w:val="right" w:pos="9355"/>
              </w:tabs>
              <w:rPr>
                <w:lang w:eastAsia="zh-CN"/>
              </w:rPr>
            </w:pPr>
            <w:r w:rsidRPr="006604FB">
              <w:rPr>
                <w:color w:val="000000"/>
                <w:kern w:val="0"/>
                <w14:cntxtAlts w14:val="0"/>
              </w:rPr>
              <w:t>8516</w:t>
            </w:r>
          </w:p>
        </w:tc>
        <w:tc>
          <w:tcPr>
            <w:tcW w:w="3535" w:type="dxa"/>
          </w:tcPr>
          <w:p w14:paraId="12D602D4" w14:textId="77777777" w:rsidR="007C110B" w:rsidRPr="006604FB" w:rsidRDefault="007C110B" w:rsidP="0060782F">
            <w:pPr>
              <w:widowControl w:val="0"/>
              <w:autoSpaceDE w:val="0"/>
              <w:autoSpaceDN w:val="0"/>
              <w:adjustRightInd w:val="0"/>
              <w:ind w:left="-14" w:right="-57"/>
            </w:pPr>
            <w:r w:rsidRPr="006604FB">
              <w:lastRenderedPageBreak/>
              <w:t>ТР ТС 004/2011</w:t>
            </w:r>
          </w:p>
          <w:p w14:paraId="37374B85" w14:textId="77777777" w:rsidR="007C110B" w:rsidRPr="006604FB" w:rsidRDefault="007C110B" w:rsidP="0060782F">
            <w:pPr>
              <w:widowControl w:val="0"/>
              <w:autoSpaceDE w:val="0"/>
              <w:autoSpaceDN w:val="0"/>
              <w:adjustRightInd w:val="0"/>
              <w:ind w:left="-14" w:right="-57"/>
            </w:pPr>
            <w:r w:rsidRPr="006604FB">
              <w:t>ГОСТ 12.1.004</w:t>
            </w:r>
          </w:p>
          <w:p w14:paraId="5F58F240"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2525F48" w14:textId="77777777" w:rsidR="007C110B" w:rsidRPr="006604FB" w:rsidRDefault="007C110B" w:rsidP="0060782F">
            <w:pPr>
              <w:widowControl w:val="0"/>
              <w:autoSpaceDE w:val="0"/>
              <w:autoSpaceDN w:val="0"/>
              <w:adjustRightInd w:val="0"/>
              <w:ind w:left="-14" w:right="-57"/>
            </w:pPr>
            <w:r w:rsidRPr="006604FB">
              <w:t>ГОСТ 12.1.030</w:t>
            </w:r>
          </w:p>
          <w:p w14:paraId="5D1E4BC9" w14:textId="77777777" w:rsidR="007C110B" w:rsidRPr="006604FB" w:rsidRDefault="007C110B" w:rsidP="0060782F">
            <w:pPr>
              <w:widowControl w:val="0"/>
              <w:autoSpaceDE w:val="0"/>
              <w:autoSpaceDN w:val="0"/>
              <w:adjustRightInd w:val="0"/>
              <w:ind w:left="-14" w:right="-57"/>
            </w:pPr>
            <w:r w:rsidRPr="006604FB">
              <w:t>ГОСТ 12.2.007.0</w:t>
            </w:r>
          </w:p>
          <w:p w14:paraId="6E4E36F5" w14:textId="77777777" w:rsidR="007C110B" w:rsidRPr="006604FB" w:rsidRDefault="007C110B" w:rsidP="0060782F">
            <w:pPr>
              <w:widowControl w:val="0"/>
              <w:autoSpaceDE w:val="0"/>
              <w:autoSpaceDN w:val="0"/>
              <w:adjustRightInd w:val="0"/>
              <w:ind w:left="-14" w:right="-57"/>
            </w:pPr>
            <w:r w:rsidRPr="006604FB">
              <w:lastRenderedPageBreak/>
              <w:t>ГОСТ 12.2.007.1</w:t>
            </w:r>
          </w:p>
          <w:p w14:paraId="499F4625" w14:textId="77777777" w:rsidR="007C110B" w:rsidRPr="006604FB" w:rsidRDefault="007C110B" w:rsidP="0060782F">
            <w:pPr>
              <w:widowControl w:val="0"/>
              <w:autoSpaceDE w:val="0"/>
              <w:autoSpaceDN w:val="0"/>
              <w:adjustRightInd w:val="0"/>
              <w:ind w:left="-14" w:right="-57"/>
            </w:pPr>
            <w:r w:rsidRPr="006604FB">
              <w:t>ГОСТ МЭК 60204-1</w:t>
            </w:r>
          </w:p>
          <w:p w14:paraId="7E52DE11" w14:textId="77777777" w:rsidR="007C110B" w:rsidRPr="006604FB" w:rsidRDefault="007C110B" w:rsidP="0060782F">
            <w:pPr>
              <w:widowControl w:val="0"/>
              <w:autoSpaceDE w:val="0"/>
              <w:autoSpaceDN w:val="0"/>
              <w:adjustRightInd w:val="0"/>
              <w:ind w:left="-14" w:right="-57"/>
            </w:pPr>
            <w:r w:rsidRPr="006604FB">
              <w:t>ГОСТ Р 12.1.019</w:t>
            </w:r>
          </w:p>
          <w:p w14:paraId="4C1E3034"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3D2C28D0" w14:textId="77777777" w:rsidR="007C110B" w:rsidRPr="006604FB" w:rsidRDefault="007C110B" w:rsidP="00923EC5">
            <w:pPr>
              <w:autoSpaceDE w:val="0"/>
              <w:autoSpaceDN w:val="0"/>
              <w:adjustRightInd w:val="0"/>
              <w:ind w:right="-59"/>
            </w:pPr>
            <w:r w:rsidRPr="006604FB">
              <w:lastRenderedPageBreak/>
              <w:t>ТР ТС 004/2011</w:t>
            </w:r>
          </w:p>
        </w:tc>
      </w:tr>
      <w:tr w:rsidR="0004623D" w:rsidRPr="006604FB" w14:paraId="0E6E6D4D" w14:textId="77777777" w:rsidTr="00BA557D">
        <w:tc>
          <w:tcPr>
            <w:tcW w:w="668" w:type="dxa"/>
          </w:tcPr>
          <w:p w14:paraId="78FABD65"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4640B198" w14:textId="77777777" w:rsidR="007C110B" w:rsidRPr="006604FB" w:rsidRDefault="007C110B" w:rsidP="00923EC5">
            <w:pPr>
              <w:widowControl w:val="0"/>
              <w:autoSpaceDE w:val="0"/>
              <w:autoSpaceDN w:val="0"/>
              <w:adjustRightInd w:val="0"/>
              <w:rPr>
                <w:lang w:eastAsia="zh-CN"/>
              </w:rPr>
            </w:pPr>
            <w:r w:rsidRPr="006604FB">
              <w:rPr>
                <w:lang w:eastAsia="zh-CN"/>
              </w:rPr>
              <w:t>компрессоры</w:t>
            </w:r>
          </w:p>
        </w:tc>
        <w:tc>
          <w:tcPr>
            <w:tcW w:w="2022" w:type="dxa"/>
            <w:gridSpan w:val="2"/>
          </w:tcPr>
          <w:p w14:paraId="3AE9EF42" w14:textId="77777777" w:rsidR="007C110B" w:rsidRPr="006604FB" w:rsidRDefault="007C110B" w:rsidP="00923EC5">
            <w:pPr>
              <w:widowControl w:val="0"/>
              <w:autoSpaceDE w:val="0"/>
              <w:autoSpaceDN w:val="0"/>
              <w:adjustRightInd w:val="0"/>
              <w:ind w:right="-108"/>
              <w:rPr>
                <w:lang w:eastAsia="zh-CN"/>
              </w:rPr>
            </w:pPr>
            <w:r w:rsidRPr="006604FB">
              <w:rPr>
                <w:lang w:eastAsia="zh-CN"/>
              </w:rPr>
              <w:t>8414</w:t>
            </w:r>
          </w:p>
        </w:tc>
        <w:tc>
          <w:tcPr>
            <w:tcW w:w="3535" w:type="dxa"/>
          </w:tcPr>
          <w:p w14:paraId="3B8C850D" w14:textId="77777777" w:rsidR="007C110B" w:rsidRPr="006604FB" w:rsidRDefault="007C110B" w:rsidP="0060782F">
            <w:pPr>
              <w:widowControl w:val="0"/>
              <w:autoSpaceDE w:val="0"/>
              <w:autoSpaceDN w:val="0"/>
              <w:adjustRightInd w:val="0"/>
              <w:ind w:left="-14" w:right="-57"/>
            </w:pPr>
            <w:r w:rsidRPr="006604FB">
              <w:t>ТР ТС 004/2011</w:t>
            </w:r>
          </w:p>
          <w:p w14:paraId="18D927E8" w14:textId="77777777" w:rsidR="007C110B" w:rsidRPr="006604FB" w:rsidRDefault="007C110B" w:rsidP="0060782F">
            <w:pPr>
              <w:widowControl w:val="0"/>
              <w:autoSpaceDE w:val="0"/>
              <w:autoSpaceDN w:val="0"/>
              <w:adjustRightInd w:val="0"/>
              <w:ind w:left="-14" w:right="-57"/>
            </w:pPr>
            <w:r w:rsidRPr="006604FB">
              <w:t>ГОСТ 12.1.004</w:t>
            </w:r>
          </w:p>
          <w:p w14:paraId="5DDC9D23"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38527D8" w14:textId="77777777" w:rsidR="007C110B" w:rsidRPr="006604FB" w:rsidRDefault="007C110B" w:rsidP="0060782F">
            <w:pPr>
              <w:widowControl w:val="0"/>
              <w:autoSpaceDE w:val="0"/>
              <w:autoSpaceDN w:val="0"/>
              <w:adjustRightInd w:val="0"/>
              <w:ind w:left="-14" w:right="-57"/>
            </w:pPr>
            <w:r w:rsidRPr="006604FB">
              <w:t>ГОСТ 12.1.030</w:t>
            </w:r>
          </w:p>
          <w:p w14:paraId="56568B65" w14:textId="77777777" w:rsidR="007C110B" w:rsidRPr="006604FB" w:rsidRDefault="007C110B" w:rsidP="0060782F">
            <w:pPr>
              <w:widowControl w:val="0"/>
              <w:autoSpaceDE w:val="0"/>
              <w:autoSpaceDN w:val="0"/>
              <w:adjustRightInd w:val="0"/>
              <w:ind w:left="-14" w:right="-57"/>
            </w:pPr>
            <w:r w:rsidRPr="006604FB">
              <w:t>ГОСТ 12.2.007.0</w:t>
            </w:r>
          </w:p>
          <w:p w14:paraId="512E7A55" w14:textId="77777777" w:rsidR="007C110B" w:rsidRPr="006604FB" w:rsidRDefault="007C110B" w:rsidP="0060782F">
            <w:pPr>
              <w:widowControl w:val="0"/>
              <w:autoSpaceDE w:val="0"/>
              <w:autoSpaceDN w:val="0"/>
              <w:adjustRightInd w:val="0"/>
              <w:ind w:left="-14" w:right="-57"/>
            </w:pPr>
            <w:r w:rsidRPr="006604FB">
              <w:t>ГОСТ 12.2.007.1</w:t>
            </w:r>
          </w:p>
          <w:p w14:paraId="7F17E425" w14:textId="77777777" w:rsidR="007C110B" w:rsidRPr="006604FB" w:rsidRDefault="007C110B" w:rsidP="0060782F">
            <w:pPr>
              <w:widowControl w:val="0"/>
              <w:autoSpaceDE w:val="0"/>
              <w:autoSpaceDN w:val="0"/>
              <w:adjustRightInd w:val="0"/>
              <w:ind w:left="-14" w:right="-57"/>
            </w:pPr>
            <w:r w:rsidRPr="006604FB">
              <w:t>ГОСТ МЭК 60204-1</w:t>
            </w:r>
          </w:p>
          <w:p w14:paraId="52985467" w14:textId="77777777" w:rsidR="007C110B" w:rsidRPr="006604FB" w:rsidRDefault="007C110B" w:rsidP="0060782F">
            <w:pPr>
              <w:widowControl w:val="0"/>
              <w:autoSpaceDE w:val="0"/>
              <w:autoSpaceDN w:val="0"/>
              <w:adjustRightInd w:val="0"/>
              <w:ind w:left="-14" w:right="-57"/>
            </w:pPr>
            <w:r w:rsidRPr="006604FB">
              <w:t>ГОСТ Р 12.1.019</w:t>
            </w:r>
          </w:p>
          <w:p w14:paraId="38EAE216"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25F04AB3" w14:textId="77777777" w:rsidR="007C110B" w:rsidRPr="006604FB" w:rsidRDefault="007C110B" w:rsidP="00923EC5">
            <w:pPr>
              <w:autoSpaceDE w:val="0"/>
              <w:autoSpaceDN w:val="0"/>
              <w:adjustRightInd w:val="0"/>
              <w:ind w:right="-59"/>
            </w:pPr>
            <w:r w:rsidRPr="006604FB">
              <w:t>ТР ТС 004/2011</w:t>
            </w:r>
          </w:p>
        </w:tc>
      </w:tr>
      <w:tr w:rsidR="0004623D" w:rsidRPr="006604FB" w14:paraId="2362959F" w14:textId="77777777" w:rsidTr="00BA557D">
        <w:tc>
          <w:tcPr>
            <w:tcW w:w="668" w:type="dxa"/>
          </w:tcPr>
          <w:p w14:paraId="3D63E642"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3C855029"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технологическое и аппаратура для нанесения лакокрасочной покрытий на изделие машиностроения</w:t>
            </w:r>
          </w:p>
        </w:tc>
        <w:tc>
          <w:tcPr>
            <w:tcW w:w="2022" w:type="dxa"/>
            <w:gridSpan w:val="2"/>
          </w:tcPr>
          <w:p w14:paraId="61611B18"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8419</w:t>
            </w:r>
          </w:p>
          <w:p w14:paraId="65595EA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8424</w:t>
            </w:r>
          </w:p>
          <w:p w14:paraId="30902A72" w14:textId="77777777" w:rsidR="007C110B" w:rsidRPr="006604FB" w:rsidRDefault="007C110B" w:rsidP="00923EC5">
            <w:pPr>
              <w:widowControl w:val="0"/>
              <w:autoSpaceDE w:val="0"/>
              <w:autoSpaceDN w:val="0"/>
              <w:adjustRightInd w:val="0"/>
              <w:ind w:right="-108"/>
              <w:rPr>
                <w:lang w:eastAsia="zh-CN"/>
              </w:rPr>
            </w:pPr>
            <w:r w:rsidRPr="006604FB">
              <w:rPr>
                <w:lang w:eastAsia="zh-CN"/>
              </w:rPr>
              <w:t>8514</w:t>
            </w:r>
          </w:p>
        </w:tc>
        <w:tc>
          <w:tcPr>
            <w:tcW w:w="3535" w:type="dxa"/>
          </w:tcPr>
          <w:p w14:paraId="25B916BB" w14:textId="77777777" w:rsidR="007C110B" w:rsidRPr="006604FB" w:rsidRDefault="007C110B" w:rsidP="0060782F">
            <w:pPr>
              <w:widowControl w:val="0"/>
              <w:autoSpaceDE w:val="0"/>
              <w:autoSpaceDN w:val="0"/>
              <w:adjustRightInd w:val="0"/>
              <w:ind w:left="-14" w:right="-57"/>
            </w:pPr>
            <w:r w:rsidRPr="006604FB">
              <w:t>ТР ТС 004/2011</w:t>
            </w:r>
          </w:p>
          <w:p w14:paraId="48A9CA11" w14:textId="77777777" w:rsidR="007C110B" w:rsidRPr="006604FB" w:rsidRDefault="007C110B" w:rsidP="0060782F">
            <w:pPr>
              <w:widowControl w:val="0"/>
              <w:autoSpaceDE w:val="0"/>
              <w:autoSpaceDN w:val="0"/>
              <w:adjustRightInd w:val="0"/>
              <w:ind w:left="-14" w:right="-57"/>
            </w:pPr>
            <w:r w:rsidRPr="006604FB">
              <w:t>ГОСТ 12.1.004</w:t>
            </w:r>
          </w:p>
          <w:p w14:paraId="34B9C89E"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56521217" w14:textId="77777777" w:rsidR="007C110B" w:rsidRPr="006604FB" w:rsidRDefault="007C110B" w:rsidP="0060782F">
            <w:pPr>
              <w:widowControl w:val="0"/>
              <w:autoSpaceDE w:val="0"/>
              <w:autoSpaceDN w:val="0"/>
              <w:adjustRightInd w:val="0"/>
              <w:ind w:left="-14" w:right="-57"/>
            </w:pPr>
            <w:r w:rsidRPr="006604FB">
              <w:t>ГОСТ 12.1.030</w:t>
            </w:r>
          </w:p>
          <w:p w14:paraId="258CDB24" w14:textId="77777777" w:rsidR="007C110B" w:rsidRPr="006604FB" w:rsidRDefault="007C110B" w:rsidP="0060782F">
            <w:pPr>
              <w:widowControl w:val="0"/>
              <w:autoSpaceDE w:val="0"/>
              <w:autoSpaceDN w:val="0"/>
              <w:adjustRightInd w:val="0"/>
              <w:ind w:left="-14" w:right="-57"/>
            </w:pPr>
            <w:r w:rsidRPr="006604FB">
              <w:t>ГОСТ 12.2.007.0</w:t>
            </w:r>
          </w:p>
          <w:p w14:paraId="27BFC54D" w14:textId="77777777" w:rsidR="007C110B" w:rsidRPr="006604FB" w:rsidRDefault="007C110B" w:rsidP="0060782F">
            <w:pPr>
              <w:widowControl w:val="0"/>
              <w:autoSpaceDE w:val="0"/>
              <w:autoSpaceDN w:val="0"/>
              <w:adjustRightInd w:val="0"/>
              <w:ind w:left="-14" w:right="-57"/>
            </w:pPr>
            <w:r w:rsidRPr="006604FB">
              <w:t>ГОСТ 12.2.007.1</w:t>
            </w:r>
          </w:p>
          <w:p w14:paraId="0300F0EB" w14:textId="77777777" w:rsidR="007C110B" w:rsidRPr="006604FB" w:rsidRDefault="007C110B" w:rsidP="0060782F">
            <w:pPr>
              <w:widowControl w:val="0"/>
              <w:autoSpaceDE w:val="0"/>
              <w:autoSpaceDN w:val="0"/>
              <w:adjustRightInd w:val="0"/>
              <w:ind w:left="-14" w:right="-57"/>
            </w:pPr>
            <w:r w:rsidRPr="006604FB">
              <w:t>ГОСТ МЭК 60204-1</w:t>
            </w:r>
          </w:p>
          <w:p w14:paraId="562727F5" w14:textId="77777777" w:rsidR="007C110B" w:rsidRPr="006604FB" w:rsidRDefault="007C110B" w:rsidP="0060782F">
            <w:pPr>
              <w:widowControl w:val="0"/>
              <w:autoSpaceDE w:val="0"/>
              <w:autoSpaceDN w:val="0"/>
              <w:adjustRightInd w:val="0"/>
              <w:ind w:left="-14" w:right="-57"/>
            </w:pPr>
            <w:r w:rsidRPr="006604FB">
              <w:t>ГОСТ Р 12.1.019</w:t>
            </w:r>
          </w:p>
          <w:p w14:paraId="3734D1E0"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00645020" w14:textId="77777777" w:rsidR="007C110B" w:rsidRPr="006604FB" w:rsidRDefault="007C110B" w:rsidP="00923EC5">
            <w:pPr>
              <w:autoSpaceDE w:val="0"/>
              <w:autoSpaceDN w:val="0"/>
              <w:adjustRightInd w:val="0"/>
              <w:ind w:right="-59"/>
            </w:pPr>
            <w:r w:rsidRPr="006604FB">
              <w:t>ТР ТС 004/2011</w:t>
            </w:r>
          </w:p>
        </w:tc>
      </w:tr>
      <w:tr w:rsidR="0004623D" w:rsidRPr="006604FB" w14:paraId="7CD1000B" w14:textId="77777777" w:rsidTr="00BA557D">
        <w:tc>
          <w:tcPr>
            <w:tcW w:w="668" w:type="dxa"/>
          </w:tcPr>
          <w:p w14:paraId="1812BEDF" w14:textId="77777777" w:rsidR="007C110B" w:rsidRPr="006604FB" w:rsidRDefault="007C110B" w:rsidP="00923EC5">
            <w:pPr>
              <w:pStyle w:val="ab"/>
              <w:numPr>
                <w:ilvl w:val="0"/>
                <w:numId w:val="17"/>
              </w:numPr>
              <w:autoSpaceDE w:val="0"/>
              <w:autoSpaceDN w:val="0"/>
              <w:adjustRightInd w:val="0"/>
              <w:ind w:right="-108"/>
              <w:contextualSpacing w:val="0"/>
              <w:rPr>
                <w:sz w:val="22"/>
                <w:szCs w:val="22"/>
              </w:rPr>
            </w:pPr>
          </w:p>
        </w:tc>
        <w:tc>
          <w:tcPr>
            <w:tcW w:w="2559" w:type="dxa"/>
          </w:tcPr>
          <w:p w14:paraId="2231252A"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для промышленности строительных материалов</w:t>
            </w:r>
          </w:p>
        </w:tc>
        <w:tc>
          <w:tcPr>
            <w:tcW w:w="2022" w:type="dxa"/>
            <w:gridSpan w:val="2"/>
          </w:tcPr>
          <w:p w14:paraId="526B7FEB"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8464</w:t>
            </w:r>
          </w:p>
          <w:p w14:paraId="0117350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8467</w:t>
            </w:r>
          </w:p>
          <w:p w14:paraId="725A6BDD"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8474</w:t>
            </w:r>
          </w:p>
          <w:p w14:paraId="11E8F613" w14:textId="77777777" w:rsidR="007C110B" w:rsidRPr="006604FB" w:rsidRDefault="007C110B" w:rsidP="00923EC5">
            <w:pPr>
              <w:widowControl w:val="0"/>
              <w:autoSpaceDE w:val="0"/>
              <w:autoSpaceDN w:val="0"/>
              <w:adjustRightInd w:val="0"/>
              <w:ind w:right="-108"/>
              <w:rPr>
                <w:lang w:eastAsia="zh-CN"/>
              </w:rPr>
            </w:pPr>
            <w:r w:rsidRPr="006604FB">
              <w:rPr>
                <w:lang w:eastAsia="zh-CN"/>
              </w:rPr>
              <w:t>8479</w:t>
            </w:r>
          </w:p>
        </w:tc>
        <w:tc>
          <w:tcPr>
            <w:tcW w:w="3535" w:type="dxa"/>
          </w:tcPr>
          <w:p w14:paraId="3134EE6D" w14:textId="77777777" w:rsidR="007C110B" w:rsidRPr="006604FB" w:rsidRDefault="007C110B" w:rsidP="0060782F">
            <w:pPr>
              <w:widowControl w:val="0"/>
              <w:autoSpaceDE w:val="0"/>
              <w:autoSpaceDN w:val="0"/>
              <w:adjustRightInd w:val="0"/>
              <w:ind w:left="-14" w:right="-57"/>
            </w:pPr>
            <w:r w:rsidRPr="006604FB">
              <w:t>ТР ТС 004/2011</w:t>
            </w:r>
          </w:p>
          <w:p w14:paraId="56AB95ED" w14:textId="77777777" w:rsidR="007C110B" w:rsidRPr="006604FB" w:rsidRDefault="007C110B" w:rsidP="0060782F">
            <w:pPr>
              <w:widowControl w:val="0"/>
              <w:autoSpaceDE w:val="0"/>
              <w:autoSpaceDN w:val="0"/>
              <w:adjustRightInd w:val="0"/>
              <w:ind w:left="-14" w:right="-57"/>
            </w:pPr>
            <w:r w:rsidRPr="006604FB">
              <w:t>ГОСТ 12.1.004</w:t>
            </w:r>
          </w:p>
          <w:p w14:paraId="0FA38622"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0F5D8273" w14:textId="77777777" w:rsidR="007C110B" w:rsidRPr="006604FB" w:rsidRDefault="007C110B" w:rsidP="0060782F">
            <w:pPr>
              <w:widowControl w:val="0"/>
              <w:autoSpaceDE w:val="0"/>
              <w:autoSpaceDN w:val="0"/>
              <w:adjustRightInd w:val="0"/>
              <w:ind w:left="-14" w:right="-57"/>
            </w:pPr>
            <w:r w:rsidRPr="006604FB">
              <w:t>ГОСТ 12.1.030</w:t>
            </w:r>
          </w:p>
          <w:p w14:paraId="11621CD1" w14:textId="77777777" w:rsidR="007C110B" w:rsidRPr="006604FB" w:rsidRDefault="007C110B" w:rsidP="0060782F">
            <w:pPr>
              <w:widowControl w:val="0"/>
              <w:autoSpaceDE w:val="0"/>
              <w:autoSpaceDN w:val="0"/>
              <w:adjustRightInd w:val="0"/>
              <w:ind w:left="-14" w:right="-57"/>
            </w:pPr>
            <w:r w:rsidRPr="006604FB">
              <w:t>ГОСТ 12.2.007.0</w:t>
            </w:r>
          </w:p>
          <w:p w14:paraId="7BF849C0" w14:textId="77777777" w:rsidR="007C110B" w:rsidRPr="006604FB" w:rsidRDefault="007C110B" w:rsidP="0060782F">
            <w:pPr>
              <w:widowControl w:val="0"/>
              <w:autoSpaceDE w:val="0"/>
              <w:autoSpaceDN w:val="0"/>
              <w:adjustRightInd w:val="0"/>
              <w:ind w:left="-14" w:right="-57"/>
            </w:pPr>
            <w:r w:rsidRPr="006604FB">
              <w:t>ГОСТ 12.2.007.1</w:t>
            </w:r>
          </w:p>
          <w:p w14:paraId="7F32440E" w14:textId="77777777" w:rsidR="007C110B" w:rsidRPr="006604FB" w:rsidRDefault="007C110B" w:rsidP="0060782F">
            <w:pPr>
              <w:widowControl w:val="0"/>
              <w:autoSpaceDE w:val="0"/>
              <w:autoSpaceDN w:val="0"/>
              <w:adjustRightInd w:val="0"/>
              <w:ind w:left="-14" w:right="-57"/>
            </w:pPr>
            <w:r w:rsidRPr="006604FB">
              <w:t>ГОСТ МЭК 60204-1</w:t>
            </w:r>
          </w:p>
          <w:p w14:paraId="4669D049" w14:textId="77777777" w:rsidR="007C110B" w:rsidRPr="006604FB" w:rsidRDefault="007C110B" w:rsidP="0060782F">
            <w:pPr>
              <w:widowControl w:val="0"/>
              <w:autoSpaceDE w:val="0"/>
              <w:autoSpaceDN w:val="0"/>
              <w:adjustRightInd w:val="0"/>
              <w:ind w:left="-14" w:right="-57"/>
            </w:pPr>
            <w:r w:rsidRPr="006604FB">
              <w:t>ГОСТ Р 12.1.019</w:t>
            </w:r>
          </w:p>
          <w:p w14:paraId="64685C74" w14:textId="77777777" w:rsidR="007C110B" w:rsidRPr="006604FB" w:rsidRDefault="007C110B" w:rsidP="0060782F">
            <w:pPr>
              <w:widowControl w:val="0"/>
              <w:autoSpaceDE w:val="0"/>
              <w:autoSpaceDN w:val="0"/>
              <w:adjustRightInd w:val="0"/>
              <w:ind w:left="-14" w:right="-57"/>
            </w:pPr>
            <w:r w:rsidRPr="006604FB">
              <w:t>ГОСТ Р МЭК 60204-1</w:t>
            </w:r>
          </w:p>
        </w:tc>
        <w:tc>
          <w:tcPr>
            <w:tcW w:w="1455" w:type="dxa"/>
          </w:tcPr>
          <w:p w14:paraId="12AFC97A" w14:textId="77777777" w:rsidR="007C110B" w:rsidRPr="006604FB" w:rsidRDefault="007C110B" w:rsidP="00923EC5">
            <w:pPr>
              <w:autoSpaceDE w:val="0"/>
              <w:autoSpaceDN w:val="0"/>
              <w:adjustRightInd w:val="0"/>
              <w:ind w:right="-59"/>
            </w:pPr>
            <w:r w:rsidRPr="006604FB">
              <w:t>ТР ТС 004/2011</w:t>
            </w:r>
          </w:p>
        </w:tc>
      </w:tr>
      <w:tr w:rsidR="0004623D" w:rsidRPr="006604FB" w14:paraId="2118BB92" w14:textId="77777777" w:rsidTr="00BA557D">
        <w:tc>
          <w:tcPr>
            <w:tcW w:w="668" w:type="dxa"/>
          </w:tcPr>
          <w:p w14:paraId="78FBA512"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jc w:val="center"/>
              <w:rPr>
                <w:sz w:val="22"/>
                <w:szCs w:val="22"/>
              </w:rPr>
            </w:pPr>
          </w:p>
        </w:tc>
        <w:tc>
          <w:tcPr>
            <w:tcW w:w="2559" w:type="dxa"/>
          </w:tcPr>
          <w:p w14:paraId="68F8A623" w14:textId="77777777" w:rsidR="007C110B" w:rsidRPr="006604FB" w:rsidRDefault="007C110B" w:rsidP="00923EC5">
            <w:pPr>
              <w:widowControl w:val="0"/>
              <w:autoSpaceDE w:val="0"/>
              <w:autoSpaceDN w:val="0"/>
              <w:adjustRightInd w:val="0"/>
              <w:rPr>
                <w:lang w:eastAsia="zh-CN"/>
              </w:rPr>
            </w:pPr>
            <w:r w:rsidRPr="006604FB">
              <w:rPr>
                <w:lang w:eastAsia="zh-CN"/>
              </w:rPr>
              <w:t>Инструменты электромузыкальные</w:t>
            </w:r>
          </w:p>
        </w:tc>
        <w:tc>
          <w:tcPr>
            <w:tcW w:w="2022" w:type="dxa"/>
            <w:gridSpan w:val="2"/>
          </w:tcPr>
          <w:p w14:paraId="260A7DA2" w14:textId="77777777" w:rsidR="007C110B" w:rsidRPr="006604FB" w:rsidRDefault="007C110B" w:rsidP="00923EC5">
            <w:pPr>
              <w:widowControl w:val="0"/>
              <w:autoSpaceDE w:val="0"/>
              <w:autoSpaceDN w:val="0"/>
              <w:adjustRightInd w:val="0"/>
              <w:ind w:right="-108"/>
              <w:rPr>
                <w:lang w:eastAsia="zh-CN"/>
              </w:rPr>
            </w:pPr>
            <w:r w:rsidRPr="006604FB">
              <w:rPr>
                <w:lang w:eastAsia="zh-CN"/>
              </w:rPr>
              <w:t>9207</w:t>
            </w:r>
          </w:p>
        </w:tc>
        <w:tc>
          <w:tcPr>
            <w:tcW w:w="3535" w:type="dxa"/>
          </w:tcPr>
          <w:p w14:paraId="7B827F6C"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6D4AA6F7" w14:textId="77777777" w:rsidR="00E33728" w:rsidRPr="006604FB" w:rsidRDefault="00E33728" w:rsidP="0060782F">
            <w:pPr>
              <w:widowControl w:val="0"/>
              <w:autoSpaceDE w:val="0"/>
              <w:autoSpaceDN w:val="0"/>
              <w:adjustRightInd w:val="0"/>
              <w:ind w:left="-14" w:right="-57"/>
              <w:rPr>
                <w:kern w:val="0"/>
                <w:lang w:eastAsia="zh-CN"/>
                <w14:cntxtAlts w14:val="0"/>
              </w:rPr>
            </w:pPr>
            <w:r w:rsidRPr="006604FB">
              <w:t>ГОСТ 14254 (IEC 60529)</w:t>
            </w:r>
          </w:p>
          <w:p w14:paraId="63F44844" w14:textId="77777777" w:rsidR="00E33728" w:rsidRPr="006604FB" w:rsidRDefault="00E33728" w:rsidP="0060782F">
            <w:pPr>
              <w:ind w:left="-14" w:right="-57"/>
            </w:pPr>
            <w:r w:rsidRPr="006604FB">
              <w:t>ГОСТ EN 62233</w:t>
            </w:r>
          </w:p>
          <w:p w14:paraId="2D854055" w14:textId="77777777" w:rsidR="00E33728" w:rsidRPr="006604FB" w:rsidRDefault="00E33728" w:rsidP="0060782F">
            <w:pPr>
              <w:ind w:left="-14" w:right="-57"/>
            </w:pPr>
            <w:r w:rsidRPr="006604FB">
              <w:t>ГОСТ IEC 60065</w:t>
            </w:r>
          </w:p>
          <w:p w14:paraId="6C01B85F" w14:textId="77777777" w:rsidR="00E33728" w:rsidRPr="006604FB" w:rsidRDefault="00E33728" w:rsidP="0060782F">
            <w:pPr>
              <w:autoSpaceDE w:val="0"/>
              <w:autoSpaceDN w:val="0"/>
              <w:adjustRightInd w:val="0"/>
              <w:ind w:left="-14" w:right="-57"/>
              <w:rPr>
                <w:lang w:eastAsia="zh-CN"/>
              </w:rPr>
            </w:pPr>
            <w:r w:rsidRPr="006604FB">
              <w:rPr>
                <w:lang w:eastAsia="zh-CN"/>
              </w:rPr>
              <w:t>ГОСТ IEC 60335-1</w:t>
            </w:r>
          </w:p>
          <w:p w14:paraId="190AF6E5" w14:textId="77777777" w:rsidR="00E33728" w:rsidRPr="006604FB" w:rsidRDefault="00E33728" w:rsidP="0060782F">
            <w:pPr>
              <w:ind w:left="-14" w:right="-57"/>
            </w:pPr>
            <w:r w:rsidRPr="006604FB">
              <w:t>ГОСТ IEC 60645-3</w:t>
            </w:r>
            <w:r w:rsidRPr="006604FB">
              <w:rPr>
                <w:vertAlign w:val="superscript"/>
              </w:rPr>
              <w:t>1</w:t>
            </w:r>
          </w:p>
          <w:p w14:paraId="54AE75B3" w14:textId="77777777" w:rsidR="00E33728" w:rsidRPr="006604FB" w:rsidRDefault="00E33728" w:rsidP="0060782F">
            <w:pPr>
              <w:tabs>
                <w:tab w:val="center" w:pos="4677"/>
                <w:tab w:val="right" w:pos="9355"/>
              </w:tabs>
              <w:ind w:left="-14" w:right="-57"/>
            </w:pPr>
            <w:r w:rsidRPr="006604FB">
              <w:t>ГОСТ IEC 61293</w:t>
            </w:r>
            <w:r w:rsidRPr="006604FB">
              <w:rPr>
                <w:vertAlign w:val="superscript"/>
              </w:rPr>
              <w:t>1</w:t>
            </w:r>
          </w:p>
          <w:p w14:paraId="43E62AF2" w14:textId="77777777" w:rsidR="00E33728" w:rsidRPr="006604FB" w:rsidRDefault="00E33728" w:rsidP="0060782F">
            <w:pPr>
              <w:autoSpaceDE w:val="0"/>
              <w:autoSpaceDN w:val="0"/>
              <w:adjustRightInd w:val="0"/>
              <w:ind w:left="-14" w:right="-57"/>
              <w:rPr>
                <w:lang w:eastAsia="zh-CN"/>
              </w:rPr>
            </w:pPr>
            <w:r w:rsidRPr="006604FB">
              <w:rPr>
                <w:bCs/>
                <w:iCs/>
                <w:kern w:val="0"/>
                <w:lang w:eastAsia="zh-CN"/>
                <w14:cntxtAlts w14:val="0"/>
              </w:rPr>
              <w:t>ГОСТ IEC 62311</w:t>
            </w:r>
          </w:p>
          <w:p w14:paraId="700A545D" w14:textId="77777777" w:rsidR="00E33728" w:rsidRPr="006604FB" w:rsidRDefault="00E33728" w:rsidP="0060782F">
            <w:pPr>
              <w:widowControl w:val="0"/>
              <w:autoSpaceDE w:val="0"/>
              <w:autoSpaceDN w:val="0"/>
              <w:adjustRightInd w:val="0"/>
              <w:ind w:left="-14" w:right="-57"/>
            </w:pPr>
            <w:r w:rsidRPr="006604FB">
              <w:t>ГОСТ IEC 62479</w:t>
            </w:r>
          </w:p>
          <w:p w14:paraId="57535471" w14:textId="77777777" w:rsidR="00E33728" w:rsidRPr="006604FB" w:rsidRDefault="00E33728" w:rsidP="0060782F">
            <w:pPr>
              <w:ind w:left="-14" w:right="-57"/>
            </w:pPr>
            <w:r w:rsidRPr="006604FB">
              <w:t>ГОСТ Р МЭК 61293</w:t>
            </w:r>
          </w:p>
          <w:p w14:paraId="3592D877" w14:textId="23F9034B" w:rsidR="00E33728" w:rsidRPr="006604FB" w:rsidRDefault="00E33728" w:rsidP="0060782F">
            <w:pPr>
              <w:autoSpaceDE w:val="0"/>
              <w:autoSpaceDN w:val="0"/>
              <w:adjustRightInd w:val="0"/>
              <w:ind w:left="-14" w:right="-57"/>
              <w:rPr>
                <w:lang w:eastAsia="zh-CN"/>
              </w:rPr>
            </w:pPr>
            <w:r w:rsidRPr="006604FB">
              <w:t>СТБ IEC 60645-1</w:t>
            </w:r>
          </w:p>
        </w:tc>
        <w:tc>
          <w:tcPr>
            <w:tcW w:w="1455" w:type="dxa"/>
          </w:tcPr>
          <w:p w14:paraId="5D870D5E" w14:textId="77777777" w:rsidR="007C110B" w:rsidRPr="006604FB" w:rsidRDefault="007C110B" w:rsidP="00923EC5">
            <w:pPr>
              <w:autoSpaceDE w:val="0"/>
              <w:autoSpaceDN w:val="0"/>
              <w:adjustRightInd w:val="0"/>
              <w:ind w:right="-59"/>
            </w:pPr>
            <w:r w:rsidRPr="006604FB">
              <w:t>ТР ТС 004/2011</w:t>
            </w:r>
          </w:p>
        </w:tc>
      </w:tr>
      <w:tr w:rsidR="0004623D" w:rsidRPr="006604FB" w14:paraId="14735106" w14:textId="77777777" w:rsidTr="00BA557D">
        <w:tc>
          <w:tcPr>
            <w:tcW w:w="668" w:type="dxa"/>
          </w:tcPr>
          <w:p w14:paraId="4CE0A382"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60ED9967" w14:textId="77777777" w:rsidR="007C110B" w:rsidRPr="006604FB" w:rsidRDefault="007C110B" w:rsidP="00923EC5">
            <w:pPr>
              <w:widowControl w:val="0"/>
              <w:autoSpaceDE w:val="0"/>
              <w:autoSpaceDN w:val="0"/>
              <w:adjustRightInd w:val="0"/>
              <w:rPr>
                <w:lang w:eastAsia="zh-CN"/>
              </w:rPr>
            </w:pPr>
            <w:r w:rsidRPr="006604FB">
              <w:rPr>
                <w:lang w:eastAsia="zh-CN"/>
              </w:rPr>
              <w:t>Кабели, провода, шнуры, системы канальные электропроводные</w:t>
            </w:r>
          </w:p>
          <w:p w14:paraId="1622E2D5" w14:textId="77777777" w:rsidR="007C110B" w:rsidRPr="006604FB" w:rsidRDefault="007C110B" w:rsidP="00923EC5">
            <w:pPr>
              <w:widowControl w:val="0"/>
              <w:autoSpaceDE w:val="0"/>
              <w:autoSpaceDN w:val="0"/>
              <w:adjustRightInd w:val="0"/>
              <w:rPr>
                <w:lang w:eastAsia="zh-CN"/>
              </w:rPr>
            </w:pPr>
          </w:p>
          <w:p w14:paraId="5364B3C2"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59510406" w14:textId="77777777" w:rsidR="007C110B" w:rsidRPr="006604FB" w:rsidRDefault="007C110B" w:rsidP="00923EC5">
            <w:pPr>
              <w:tabs>
                <w:tab w:val="center" w:pos="4677"/>
                <w:tab w:val="right" w:pos="9355"/>
              </w:tabs>
              <w:ind w:left="-18" w:right="-25"/>
            </w:pPr>
            <w:r w:rsidRPr="006604FB">
              <w:t>7413 00 000</w:t>
            </w:r>
          </w:p>
          <w:p w14:paraId="14143F43" w14:textId="77777777" w:rsidR="007C110B" w:rsidRPr="006604FB" w:rsidRDefault="007C110B" w:rsidP="00923EC5">
            <w:pPr>
              <w:tabs>
                <w:tab w:val="center" w:pos="4677"/>
                <w:tab w:val="right" w:pos="9355"/>
              </w:tabs>
              <w:ind w:left="-18" w:right="-25"/>
            </w:pPr>
            <w:r w:rsidRPr="006604FB">
              <w:t>7614</w:t>
            </w:r>
          </w:p>
          <w:p w14:paraId="67CBA216" w14:textId="77777777" w:rsidR="007C110B" w:rsidRPr="006604FB" w:rsidRDefault="007C110B" w:rsidP="00923EC5">
            <w:pPr>
              <w:tabs>
                <w:tab w:val="center" w:pos="4677"/>
                <w:tab w:val="right" w:pos="9355"/>
              </w:tabs>
              <w:ind w:left="-18" w:right="-25"/>
              <w:rPr>
                <w:lang w:val="en-US"/>
              </w:rPr>
            </w:pPr>
            <w:r w:rsidRPr="006604FB">
              <w:rPr>
                <w:lang w:val="en-US"/>
              </w:rPr>
              <w:t>8516 80</w:t>
            </w:r>
          </w:p>
          <w:p w14:paraId="0A162167"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8544</w:t>
            </w:r>
          </w:p>
          <w:p w14:paraId="0E0C261E" w14:textId="77777777" w:rsidR="007C110B" w:rsidRPr="006604FB" w:rsidRDefault="007C110B" w:rsidP="00923EC5">
            <w:pPr>
              <w:widowControl w:val="0"/>
              <w:autoSpaceDE w:val="0"/>
              <w:autoSpaceDN w:val="0"/>
              <w:adjustRightInd w:val="0"/>
              <w:ind w:right="-108"/>
              <w:rPr>
                <w:lang w:eastAsia="zh-CN"/>
              </w:rPr>
            </w:pPr>
          </w:p>
        </w:tc>
        <w:tc>
          <w:tcPr>
            <w:tcW w:w="3535" w:type="dxa"/>
          </w:tcPr>
          <w:p w14:paraId="031EFB2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5694FD99" w14:textId="77777777" w:rsidR="007C110B" w:rsidRPr="006604FB" w:rsidRDefault="007C110B" w:rsidP="0060782F">
            <w:pPr>
              <w:autoSpaceDE w:val="0"/>
              <w:autoSpaceDN w:val="0"/>
              <w:adjustRightInd w:val="0"/>
              <w:ind w:left="-14" w:right="-57"/>
              <w:rPr>
                <w:lang w:eastAsia="zh-CN"/>
              </w:rPr>
            </w:pPr>
            <w:r w:rsidRPr="006604FB">
              <w:rPr>
                <w:lang w:eastAsia="zh-CN"/>
              </w:rPr>
              <w:t>ГОСТ 10348</w:t>
            </w:r>
          </w:p>
          <w:p w14:paraId="2CD1C3E8" w14:textId="77777777" w:rsidR="007C110B" w:rsidRPr="006604FB" w:rsidRDefault="007C110B" w:rsidP="0060782F">
            <w:pPr>
              <w:autoSpaceDE w:val="0"/>
              <w:autoSpaceDN w:val="0"/>
              <w:adjustRightInd w:val="0"/>
              <w:ind w:left="-14" w:right="-57"/>
              <w:rPr>
                <w:lang w:eastAsia="zh-CN"/>
              </w:rPr>
            </w:pPr>
            <w:r w:rsidRPr="006604FB">
              <w:rPr>
                <w:lang w:eastAsia="zh-CN"/>
              </w:rPr>
              <w:t>ГОСТ 12.2.007.14</w:t>
            </w:r>
          </w:p>
          <w:p w14:paraId="0655664A" w14:textId="77777777" w:rsidR="007C110B" w:rsidRPr="006604FB" w:rsidRDefault="007C110B" w:rsidP="0060782F">
            <w:pPr>
              <w:autoSpaceDE w:val="0"/>
              <w:autoSpaceDN w:val="0"/>
              <w:adjustRightInd w:val="0"/>
              <w:ind w:left="-14" w:right="-57"/>
              <w:rPr>
                <w:lang w:eastAsia="zh-CN"/>
              </w:rPr>
            </w:pPr>
            <w:r w:rsidRPr="006604FB">
              <w:rPr>
                <w:lang w:eastAsia="zh-CN"/>
              </w:rPr>
              <w:t>ГОСТ 1508</w:t>
            </w:r>
          </w:p>
          <w:p w14:paraId="1541D18B" w14:textId="77777777" w:rsidR="007C110B" w:rsidRPr="006604FB" w:rsidRDefault="007C110B" w:rsidP="0060782F">
            <w:pPr>
              <w:autoSpaceDE w:val="0"/>
              <w:autoSpaceDN w:val="0"/>
              <w:adjustRightInd w:val="0"/>
              <w:ind w:left="-14" w:right="-57"/>
            </w:pPr>
            <w:r w:rsidRPr="006604FB">
              <w:t>ГОСТ 16442</w:t>
            </w:r>
          </w:p>
          <w:p w14:paraId="19107EDD" w14:textId="77777777" w:rsidR="007C110B" w:rsidRPr="006604FB" w:rsidRDefault="007C110B" w:rsidP="0060782F">
            <w:pPr>
              <w:autoSpaceDE w:val="0"/>
              <w:autoSpaceDN w:val="0"/>
              <w:adjustRightInd w:val="0"/>
              <w:ind w:left="-14" w:right="-57"/>
              <w:rPr>
                <w:lang w:eastAsia="zh-CN"/>
              </w:rPr>
            </w:pPr>
            <w:r w:rsidRPr="006604FB">
              <w:rPr>
                <w:lang w:eastAsia="zh-CN"/>
              </w:rPr>
              <w:t>ГОСТ 17515</w:t>
            </w:r>
          </w:p>
          <w:p w14:paraId="28DFB50F" w14:textId="77777777" w:rsidR="007C110B" w:rsidRPr="006604FB" w:rsidRDefault="007C110B" w:rsidP="0060782F">
            <w:pPr>
              <w:autoSpaceDE w:val="0"/>
              <w:autoSpaceDN w:val="0"/>
              <w:adjustRightInd w:val="0"/>
              <w:ind w:left="-14" w:right="-57"/>
              <w:rPr>
                <w:lang w:eastAsia="zh-CN"/>
              </w:rPr>
            </w:pPr>
            <w:r w:rsidRPr="006604FB">
              <w:rPr>
                <w:lang w:eastAsia="zh-CN"/>
              </w:rPr>
              <w:t>ГОСТ 18404.0</w:t>
            </w:r>
          </w:p>
          <w:p w14:paraId="2931D2F2" w14:textId="77777777" w:rsidR="007C110B" w:rsidRPr="006604FB" w:rsidRDefault="007C110B" w:rsidP="0060782F">
            <w:pPr>
              <w:autoSpaceDE w:val="0"/>
              <w:autoSpaceDN w:val="0"/>
              <w:adjustRightInd w:val="0"/>
              <w:ind w:left="-14" w:right="-57"/>
              <w:rPr>
                <w:lang w:eastAsia="zh-CN"/>
              </w:rPr>
            </w:pPr>
            <w:r w:rsidRPr="006604FB">
              <w:rPr>
                <w:lang w:eastAsia="zh-CN"/>
              </w:rPr>
              <w:t>ГОСТ 18404.1</w:t>
            </w:r>
          </w:p>
          <w:p w14:paraId="7776673A" w14:textId="77777777" w:rsidR="007C110B" w:rsidRPr="006604FB" w:rsidRDefault="007C110B" w:rsidP="0060782F">
            <w:pPr>
              <w:autoSpaceDE w:val="0"/>
              <w:autoSpaceDN w:val="0"/>
              <w:adjustRightInd w:val="0"/>
              <w:ind w:left="-14" w:right="-57"/>
              <w:rPr>
                <w:lang w:eastAsia="zh-CN"/>
              </w:rPr>
            </w:pPr>
            <w:r w:rsidRPr="006604FB">
              <w:rPr>
                <w:lang w:eastAsia="zh-CN"/>
              </w:rPr>
              <w:t>ГОСТ 18404.2</w:t>
            </w:r>
          </w:p>
          <w:p w14:paraId="146309B2" w14:textId="77777777" w:rsidR="007C110B" w:rsidRPr="006604FB" w:rsidRDefault="007C110B" w:rsidP="0060782F">
            <w:pPr>
              <w:autoSpaceDE w:val="0"/>
              <w:autoSpaceDN w:val="0"/>
              <w:adjustRightInd w:val="0"/>
              <w:ind w:left="-14" w:right="-57"/>
              <w:rPr>
                <w:lang w:eastAsia="zh-CN"/>
              </w:rPr>
            </w:pPr>
            <w:r w:rsidRPr="006604FB">
              <w:rPr>
                <w:lang w:eastAsia="zh-CN"/>
              </w:rPr>
              <w:t>ГОСТ 18404.3</w:t>
            </w:r>
          </w:p>
          <w:p w14:paraId="36779B40" w14:textId="77777777" w:rsidR="007C110B" w:rsidRPr="006604FB" w:rsidRDefault="007C110B" w:rsidP="0060782F">
            <w:pPr>
              <w:autoSpaceDE w:val="0"/>
              <w:autoSpaceDN w:val="0"/>
              <w:adjustRightInd w:val="0"/>
              <w:ind w:left="-14" w:right="-57"/>
              <w:rPr>
                <w:lang w:eastAsia="zh-CN"/>
              </w:rPr>
            </w:pPr>
            <w:r w:rsidRPr="006604FB">
              <w:rPr>
                <w:lang w:eastAsia="zh-CN"/>
              </w:rPr>
              <w:t>ГОСТ 18410</w:t>
            </w:r>
          </w:p>
          <w:p w14:paraId="258BB8D3" w14:textId="77777777" w:rsidR="007C110B" w:rsidRPr="006604FB" w:rsidRDefault="007C110B" w:rsidP="0060782F">
            <w:pPr>
              <w:autoSpaceDE w:val="0"/>
              <w:autoSpaceDN w:val="0"/>
              <w:adjustRightInd w:val="0"/>
              <w:ind w:left="-14" w:right="-57"/>
              <w:rPr>
                <w:lang w:eastAsia="zh-CN"/>
              </w:rPr>
            </w:pPr>
            <w:r w:rsidRPr="006604FB">
              <w:rPr>
                <w:lang w:eastAsia="zh-CN"/>
              </w:rPr>
              <w:t>ГОСТ 18690</w:t>
            </w:r>
          </w:p>
          <w:p w14:paraId="7C3E3092" w14:textId="77777777" w:rsidR="007C110B" w:rsidRPr="006604FB" w:rsidRDefault="007C110B" w:rsidP="0060782F">
            <w:pPr>
              <w:autoSpaceDE w:val="0"/>
              <w:autoSpaceDN w:val="0"/>
              <w:adjustRightInd w:val="0"/>
              <w:ind w:left="-14" w:right="-57"/>
              <w:rPr>
                <w:lang w:eastAsia="zh-CN"/>
              </w:rPr>
            </w:pPr>
            <w:r w:rsidRPr="006604FB">
              <w:rPr>
                <w:lang w:eastAsia="zh-CN"/>
              </w:rPr>
              <w:t>ГОСТ 2190</w:t>
            </w:r>
          </w:p>
          <w:p w14:paraId="78DA3A89" w14:textId="77777777" w:rsidR="007C110B" w:rsidRPr="006604FB" w:rsidRDefault="007C110B" w:rsidP="0060782F">
            <w:pPr>
              <w:autoSpaceDE w:val="0"/>
              <w:autoSpaceDN w:val="0"/>
              <w:adjustRightInd w:val="0"/>
              <w:ind w:left="-14" w:right="-57"/>
              <w:rPr>
                <w:lang w:eastAsia="zh-CN"/>
              </w:rPr>
            </w:pPr>
            <w:r w:rsidRPr="006604FB">
              <w:rPr>
                <w:lang w:eastAsia="zh-CN"/>
              </w:rPr>
              <w:t>ГОСТ 22483 (IEC 60228)</w:t>
            </w:r>
          </w:p>
          <w:p w14:paraId="38B3343F" w14:textId="77777777" w:rsidR="007C110B" w:rsidRPr="006604FB" w:rsidRDefault="007C110B" w:rsidP="0060782F">
            <w:pPr>
              <w:autoSpaceDE w:val="0"/>
              <w:autoSpaceDN w:val="0"/>
              <w:adjustRightInd w:val="0"/>
              <w:ind w:left="-14" w:right="-57"/>
              <w:rPr>
                <w:lang w:eastAsia="zh-CN"/>
              </w:rPr>
            </w:pPr>
            <w:r w:rsidRPr="006604FB">
              <w:rPr>
                <w:lang w:eastAsia="zh-CN"/>
              </w:rPr>
              <w:lastRenderedPageBreak/>
              <w:t>ГОСТ 23286</w:t>
            </w:r>
          </w:p>
          <w:p w14:paraId="4DE81566" w14:textId="77777777" w:rsidR="007C110B" w:rsidRPr="006604FB" w:rsidRDefault="007C110B" w:rsidP="0060782F">
            <w:pPr>
              <w:autoSpaceDE w:val="0"/>
              <w:autoSpaceDN w:val="0"/>
              <w:adjustRightInd w:val="0"/>
              <w:ind w:left="-14" w:right="-57"/>
              <w:rPr>
                <w:lang w:eastAsia="zh-CN"/>
              </w:rPr>
            </w:pPr>
            <w:r w:rsidRPr="006604FB">
              <w:rPr>
                <w:lang w:eastAsia="zh-CN"/>
              </w:rPr>
              <w:t>ГОСТ 24334</w:t>
            </w:r>
          </w:p>
          <w:p w14:paraId="5B89D2F4" w14:textId="77777777" w:rsidR="007C110B" w:rsidRPr="006604FB" w:rsidRDefault="007C110B" w:rsidP="0060782F">
            <w:pPr>
              <w:autoSpaceDE w:val="0"/>
              <w:autoSpaceDN w:val="0"/>
              <w:adjustRightInd w:val="0"/>
              <w:ind w:left="-14" w:right="-57"/>
              <w:rPr>
                <w:lang w:eastAsia="zh-CN"/>
              </w:rPr>
            </w:pPr>
            <w:r w:rsidRPr="006604FB">
              <w:rPr>
                <w:lang w:eastAsia="zh-CN"/>
              </w:rPr>
              <w:t>ГОСТ 24641</w:t>
            </w:r>
          </w:p>
          <w:p w14:paraId="516EBFD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2584</w:t>
            </w:r>
            <w:r w:rsidRPr="006604FB">
              <w:rPr>
                <w:vertAlign w:val="superscript"/>
                <w:lang w:eastAsia="zh-CN"/>
              </w:rPr>
              <w:t>1</w:t>
            </w:r>
          </w:p>
          <w:p w14:paraId="20C390B3" w14:textId="77777777" w:rsidR="007C110B" w:rsidRPr="006604FB" w:rsidRDefault="007C110B" w:rsidP="0060782F">
            <w:pPr>
              <w:autoSpaceDE w:val="0"/>
              <w:autoSpaceDN w:val="0"/>
              <w:adjustRightInd w:val="0"/>
              <w:ind w:left="-14" w:right="-57"/>
              <w:rPr>
                <w:lang w:eastAsia="zh-CN"/>
              </w:rPr>
            </w:pPr>
            <w:r w:rsidRPr="006604FB">
              <w:rPr>
                <w:lang w:eastAsia="zh-CN"/>
              </w:rPr>
              <w:t>ГОСТ 26445</w:t>
            </w:r>
          </w:p>
          <w:p w14:paraId="0992EFD5" w14:textId="77777777" w:rsidR="007C110B" w:rsidRPr="006604FB" w:rsidRDefault="007C110B" w:rsidP="0060782F">
            <w:pPr>
              <w:autoSpaceDE w:val="0"/>
              <w:autoSpaceDN w:val="0"/>
              <w:adjustRightInd w:val="0"/>
              <w:ind w:left="-14" w:right="-57"/>
              <w:rPr>
                <w:lang w:eastAsia="zh-CN"/>
              </w:rPr>
            </w:pPr>
            <w:r w:rsidRPr="006604FB">
              <w:rPr>
                <w:lang w:eastAsia="zh-CN"/>
              </w:rPr>
              <w:t>ГОСТ 28244</w:t>
            </w:r>
          </w:p>
          <w:p w14:paraId="650778D2" w14:textId="77777777" w:rsidR="007C110B" w:rsidRPr="006604FB" w:rsidRDefault="007C110B" w:rsidP="0060782F">
            <w:pPr>
              <w:autoSpaceDE w:val="0"/>
              <w:autoSpaceDN w:val="0"/>
              <w:adjustRightInd w:val="0"/>
              <w:ind w:left="-14" w:right="-57"/>
              <w:rPr>
                <w:lang w:eastAsia="zh-CN"/>
              </w:rPr>
            </w:pPr>
            <w:r w:rsidRPr="006604FB">
              <w:rPr>
                <w:lang w:eastAsia="zh-CN"/>
              </w:rPr>
              <w:t>ГОСТ 31565</w:t>
            </w:r>
          </w:p>
          <w:p w14:paraId="6AB30433" w14:textId="77777777" w:rsidR="007C110B" w:rsidRPr="006604FB" w:rsidRDefault="007C110B" w:rsidP="0060782F">
            <w:pPr>
              <w:autoSpaceDE w:val="0"/>
              <w:autoSpaceDN w:val="0"/>
              <w:adjustRightInd w:val="0"/>
              <w:ind w:left="-14" w:right="-57"/>
              <w:rPr>
                <w:lang w:eastAsia="zh-CN"/>
              </w:rPr>
            </w:pPr>
            <w:r w:rsidRPr="006604FB">
              <w:rPr>
                <w:lang w:eastAsia="zh-CN"/>
              </w:rPr>
              <w:t>ГОСТ 31943</w:t>
            </w:r>
          </w:p>
          <w:p w14:paraId="70B518A7" w14:textId="77777777" w:rsidR="007C110B" w:rsidRPr="006604FB" w:rsidRDefault="007C110B" w:rsidP="0060782F">
            <w:pPr>
              <w:autoSpaceDE w:val="0"/>
              <w:autoSpaceDN w:val="0"/>
              <w:adjustRightInd w:val="0"/>
              <w:ind w:left="-14" w:right="-57"/>
              <w:rPr>
                <w:lang w:eastAsia="zh-CN"/>
              </w:rPr>
            </w:pPr>
            <w:r w:rsidRPr="006604FB">
              <w:rPr>
                <w:lang w:eastAsia="zh-CN"/>
              </w:rPr>
              <w:t>ГОСТ 31944</w:t>
            </w:r>
          </w:p>
          <w:p w14:paraId="6E7FAFBB" w14:textId="77777777" w:rsidR="007C110B" w:rsidRPr="006604FB" w:rsidRDefault="007C110B" w:rsidP="0060782F">
            <w:pPr>
              <w:autoSpaceDE w:val="0"/>
              <w:autoSpaceDN w:val="0"/>
              <w:adjustRightInd w:val="0"/>
              <w:ind w:left="-14" w:right="-57"/>
              <w:rPr>
                <w:lang w:eastAsia="zh-CN"/>
              </w:rPr>
            </w:pPr>
            <w:r w:rsidRPr="006604FB">
              <w:rPr>
                <w:lang w:eastAsia="zh-CN"/>
              </w:rPr>
              <w:t>ГОСТ 31945</w:t>
            </w:r>
          </w:p>
          <w:p w14:paraId="33859CE2" w14:textId="77777777" w:rsidR="007C110B" w:rsidRPr="006604FB" w:rsidRDefault="007C110B" w:rsidP="0060782F">
            <w:pPr>
              <w:autoSpaceDE w:val="0"/>
              <w:autoSpaceDN w:val="0"/>
              <w:adjustRightInd w:val="0"/>
              <w:ind w:left="-14" w:right="-57"/>
              <w:rPr>
                <w:lang w:eastAsia="zh-CN"/>
              </w:rPr>
            </w:pPr>
            <w:r w:rsidRPr="006604FB">
              <w:rPr>
                <w:lang w:eastAsia="zh-CN"/>
              </w:rPr>
              <w:t>ГОСТ 31946</w:t>
            </w:r>
          </w:p>
          <w:p w14:paraId="27E05EFF" w14:textId="77777777" w:rsidR="007C110B" w:rsidRPr="006604FB" w:rsidRDefault="007C110B" w:rsidP="0060782F">
            <w:pPr>
              <w:autoSpaceDE w:val="0"/>
              <w:autoSpaceDN w:val="0"/>
              <w:adjustRightInd w:val="0"/>
              <w:ind w:left="-14" w:right="-57"/>
              <w:rPr>
                <w:lang w:eastAsia="zh-CN"/>
              </w:rPr>
            </w:pPr>
            <w:r w:rsidRPr="006604FB">
              <w:rPr>
                <w:lang w:eastAsia="zh-CN"/>
              </w:rPr>
              <w:t>ГОСТ 31947</w:t>
            </w:r>
          </w:p>
          <w:p w14:paraId="65A92EC2" w14:textId="77777777" w:rsidR="007C110B" w:rsidRPr="006604FB" w:rsidRDefault="007C110B" w:rsidP="0060782F">
            <w:pPr>
              <w:autoSpaceDE w:val="0"/>
              <w:autoSpaceDN w:val="0"/>
              <w:adjustRightInd w:val="0"/>
              <w:ind w:left="-14" w:right="-57"/>
              <w:rPr>
                <w:lang w:eastAsia="zh-CN"/>
              </w:rPr>
            </w:pPr>
            <w:r w:rsidRPr="006604FB">
              <w:rPr>
                <w:lang w:eastAsia="zh-CN"/>
              </w:rPr>
              <w:t>ГОСТ 31995</w:t>
            </w:r>
          </w:p>
          <w:p w14:paraId="2673A551" w14:textId="77777777" w:rsidR="007C110B" w:rsidRPr="006604FB" w:rsidRDefault="007C110B" w:rsidP="0060782F">
            <w:pPr>
              <w:pStyle w:val="Default"/>
              <w:ind w:left="-14" w:right="-57"/>
              <w:rPr>
                <w:sz w:val="22"/>
                <w:szCs w:val="22"/>
              </w:rPr>
            </w:pPr>
            <w:r w:rsidRPr="006604FB">
              <w:rPr>
                <w:sz w:val="22"/>
                <w:szCs w:val="22"/>
              </w:rPr>
              <w:t>ГОСТ 31996</w:t>
            </w:r>
          </w:p>
          <w:p w14:paraId="3D99C9ED" w14:textId="77777777" w:rsidR="007C110B" w:rsidRPr="006604FB" w:rsidRDefault="007C110B" w:rsidP="0060782F">
            <w:pPr>
              <w:pStyle w:val="Default"/>
              <w:ind w:left="-14" w:right="-57"/>
              <w:rPr>
                <w:sz w:val="22"/>
                <w:szCs w:val="22"/>
              </w:rPr>
            </w:pPr>
            <w:r w:rsidRPr="006604FB">
              <w:rPr>
                <w:sz w:val="22"/>
                <w:szCs w:val="22"/>
              </w:rPr>
              <w:t>ГОСТ 34679</w:t>
            </w:r>
            <w:r w:rsidRPr="006604FB">
              <w:rPr>
                <w:sz w:val="22"/>
                <w:szCs w:val="22"/>
                <w:vertAlign w:val="superscript"/>
              </w:rPr>
              <w:t>1</w:t>
            </w:r>
          </w:p>
          <w:p w14:paraId="4FE45719" w14:textId="77777777" w:rsidR="007C110B" w:rsidRPr="006604FB" w:rsidRDefault="007C110B" w:rsidP="0060782F">
            <w:pPr>
              <w:autoSpaceDE w:val="0"/>
              <w:autoSpaceDN w:val="0"/>
              <w:adjustRightInd w:val="0"/>
              <w:ind w:left="-14" w:right="-57"/>
              <w:rPr>
                <w:lang w:eastAsia="zh-CN"/>
              </w:rPr>
            </w:pPr>
            <w:r w:rsidRPr="006604FB">
              <w:rPr>
                <w:lang w:eastAsia="zh-CN"/>
              </w:rPr>
              <w:t>ГОСТ 433</w:t>
            </w:r>
          </w:p>
          <w:p w14:paraId="05EE374C" w14:textId="77777777" w:rsidR="007C110B" w:rsidRPr="006604FB" w:rsidRDefault="007C110B" w:rsidP="0060782F">
            <w:pPr>
              <w:autoSpaceDE w:val="0"/>
              <w:autoSpaceDN w:val="0"/>
              <w:adjustRightInd w:val="0"/>
              <w:ind w:left="-14" w:right="-57"/>
              <w:rPr>
                <w:lang w:eastAsia="zh-CN"/>
              </w:rPr>
            </w:pPr>
            <w:r w:rsidRPr="006604FB">
              <w:rPr>
                <w:lang w:eastAsia="zh-CN"/>
              </w:rPr>
              <w:t>ГОСТ 6285</w:t>
            </w:r>
          </w:p>
          <w:p w14:paraId="1ECC1097" w14:textId="77777777" w:rsidR="007C110B" w:rsidRPr="006604FB" w:rsidRDefault="007C110B" w:rsidP="0060782F">
            <w:pPr>
              <w:pStyle w:val="Default"/>
              <w:ind w:left="-14" w:right="-57"/>
              <w:rPr>
                <w:sz w:val="22"/>
                <w:szCs w:val="22"/>
                <w:vertAlign w:val="superscript"/>
              </w:rPr>
            </w:pPr>
            <w:r w:rsidRPr="006604FB">
              <w:rPr>
                <w:sz w:val="22"/>
                <w:szCs w:val="22"/>
              </w:rPr>
              <w:t>ГОСТ 6323</w:t>
            </w:r>
            <w:r w:rsidRPr="006604FB">
              <w:rPr>
                <w:sz w:val="22"/>
                <w:szCs w:val="22"/>
                <w:vertAlign w:val="superscript"/>
              </w:rPr>
              <w:t>1</w:t>
            </w:r>
          </w:p>
          <w:p w14:paraId="15A52A41" w14:textId="77777777" w:rsidR="007C110B" w:rsidRPr="006604FB" w:rsidRDefault="007C110B" w:rsidP="0060782F">
            <w:pPr>
              <w:autoSpaceDE w:val="0"/>
              <w:autoSpaceDN w:val="0"/>
              <w:adjustRightInd w:val="0"/>
              <w:ind w:left="-14" w:right="-57"/>
              <w:rPr>
                <w:lang w:eastAsia="zh-CN"/>
              </w:rPr>
            </w:pPr>
            <w:r w:rsidRPr="006604FB">
              <w:rPr>
                <w:lang w:eastAsia="zh-CN"/>
              </w:rPr>
              <w:t>ГОСТ 7006</w:t>
            </w:r>
          </w:p>
          <w:p w14:paraId="7C52B855" w14:textId="77777777" w:rsidR="007C110B" w:rsidRPr="006604FB" w:rsidRDefault="007C110B" w:rsidP="0060782F">
            <w:pPr>
              <w:autoSpaceDE w:val="0"/>
              <w:autoSpaceDN w:val="0"/>
              <w:adjustRightInd w:val="0"/>
              <w:ind w:left="-14" w:right="-57"/>
              <w:rPr>
                <w:lang w:eastAsia="zh-CN"/>
              </w:rPr>
            </w:pPr>
            <w:r w:rsidRPr="006604FB">
              <w:rPr>
                <w:lang w:eastAsia="zh-CN"/>
              </w:rPr>
              <w:t>ГОСТ 7399</w:t>
            </w:r>
          </w:p>
          <w:p w14:paraId="0C7681FA" w14:textId="77777777" w:rsidR="007C110B" w:rsidRPr="006604FB" w:rsidRDefault="007C110B" w:rsidP="0060782F">
            <w:pPr>
              <w:autoSpaceDE w:val="0"/>
              <w:autoSpaceDN w:val="0"/>
              <w:adjustRightInd w:val="0"/>
              <w:ind w:left="-14" w:right="-57"/>
              <w:rPr>
                <w:lang w:eastAsia="zh-CN"/>
              </w:rPr>
            </w:pPr>
            <w:r w:rsidRPr="006604FB">
              <w:rPr>
                <w:lang w:eastAsia="zh-CN"/>
              </w:rPr>
              <w:t>ГОСТ 839</w:t>
            </w:r>
          </w:p>
          <w:p w14:paraId="39651948" w14:textId="77777777" w:rsidR="007C110B" w:rsidRPr="006604FB" w:rsidRDefault="007C110B" w:rsidP="0060782F">
            <w:pPr>
              <w:tabs>
                <w:tab w:val="center" w:pos="4677"/>
                <w:tab w:val="right" w:pos="9355"/>
              </w:tabs>
              <w:ind w:left="-14" w:right="-57"/>
            </w:pPr>
            <w:r w:rsidRPr="006604FB">
              <w:t>ГОСТ EN 50085-2-1</w:t>
            </w:r>
            <w:r w:rsidRPr="006604FB">
              <w:rPr>
                <w:vertAlign w:val="superscript"/>
              </w:rPr>
              <w:t>1</w:t>
            </w:r>
          </w:p>
          <w:p w14:paraId="7687A13D" w14:textId="77777777" w:rsidR="007C110B" w:rsidRPr="006604FB" w:rsidRDefault="007C110B" w:rsidP="0060782F">
            <w:pPr>
              <w:tabs>
                <w:tab w:val="center" w:pos="4677"/>
                <w:tab w:val="right" w:pos="9355"/>
              </w:tabs>
              <w:ind w:left="-14" w:right="-57"/>
            </w:pPr>
            <w:r w:rsidRPr="006604FB">
              <w:t>ГОСТ EN 50085-2-2</w:t>
            </w:r>
            <w:r w:rsidRPr="006604FB">
              <w:rPr>
                <w:vertAlign w:val="superscript"/>
              </w:rPr>
              <w:t>1</w:t>
            </w:r>
          </w:p>
          <w:p w14:paraId="4C41A94E" w14:textId="77777777" w:rsidR="007C110B" w:rsidRPr="006604FB" w:rsidRDefault="007C110B" w:rsidP="0060782F">
            <w:pPr>
              <w:autoSpaceDE w:val="0"/>
              <w:autoSpaceDN w:val="0"/>
              <w:adjustRightInd w:val="0"/>
              <w:ind w:left="-14" w:right="-57"/>
            </w:pPr>
            <w:r w:rsidRPr="006604FB">
              <w:t>ГОСТ EN 50085-2-3</w:t>
            </w:r>
            <w:r w:rsidRPr="006604FB">
              <w:rPr>
                <w:vertAlign w:val="superscript"/>
              </w:rPr>
              <w:t>1</w:t>
            </w:r>
          </w:p>
          <w:p w14:paraId="0E08F0D4" w14:textId="77777777" w:rsidR="007C110B" w:rsidRPr="006604FB" w:rsidRDefault="007C110B" w:rsidP="0060782F">
            <w:pPr>
              <w:tabs>
                <w:tab w:val="center" w:pos="4677"/>
                <w:tab w:val="right" w:pos="9355"/>
              </w:tabs>
              <w:ind w:left="-14" w:right="-57"/>
            </w:pPr>
            <w:r w:rsidRPr="006604FB">
              <w:t>ГОСТ EN 50085-2-4</w:t>
            </w:r>
            <w:r w:rsidRPr="006604FB">
              <w:rPr>
                <w:vertAlign w:val="superscript"/>
              </w:rPr>
              <w:t>1</w:t>
            </w:r>
          </w:p>
          <w:p w14:paraId="080BA02E" w14:textId="77777777" w:rsidR="007C110B" w:rsidRPr="006604FB" w:rsidRDefault="007C110B" w:rsidP="0060782F">
            <w:pPr>
              <w:ind w:left="-14" w:right="-57"/>
            </w:pPr>
            <w:r w:rsidRPr="006604FB">
              <w:t>ГОСТ EN 50525-2-11</w:t>
            </w:r>
            <w:r w:rsidRPr="006604FB">
              <w:rPr>
                <w:vertAlign w:val="superscript"/>
              </w:rPr>
              <w:t>1</w:t>
            </w:r>
          </w:p>
          <w:p w14:paraId="410CA9CD" w14:textId="77777777" w:rsidR="007C110B" w:rsidRPr="006604FB" w:rsidRDefault="007C110B" w:rsidP="0060782F">
            <w:pPr>
              <w:ind w:left="-14" w:right="-57"/>
            </w:pPr>
            <w:r w:rsidRPr="006604FB">
              <w:t>ГОСТ EN 50525-2-21</w:t>
            </w:r>
            <w:r w:rsidRPr="006604FB">
              <w:rPr>
                <w:vertAlign w:val="superscript"/>
              </w:rPr>
              <w:t>1</w:t>
            </w:r>
          </w:p>
          <w:p w14:paraId="1DDAF3F1" w14:textId="77777777" w:rsidR="007C110B" w:rsidRPr="006604FB" w:rsidRDefault="007C110B" w:rsidP="0060782F">
            <w:pPr>
              <w:ind w:left="-14" w:right="-57"/>
            </w:pPr>
            <w:r w:rsidRPr="006604FB">
              <w:t>ГОСТ EN 50525-3-21</w:t>
            </w:r>
            <w:r w:rsidRPr="006604FB">
              <w:rPr>
                <w:vertAlign w:val="superscript"/>
              </w:rPr>
              <w:t>1</w:t>
            </w:r>
          </w:p>
          <w:p w14:paraId="73CD2F8D" w14:textId="77777777" w:rsidR="007C110B" w:rsidRPr="006604FB" w:rsidRDefault="007C110B" w:rsidP="0060782F">
            <w:pPr>
              <w:autoSpaceDE w:val="0"/>
              <w:autoSpaceDN w:val="0"/>
              <w:adjustRightInd w:val="0"/>
              <w:ind w:left="-14" w:right="-57"/>
              <w:rPr>
                <w:lang w:eastAsia="zh-CN"/>
              </w:rPr>
            </w:pPr>
            <w:r w:rsidRPr="006604FB">
              <w:rPr>
                <w:lang w:eastAsia="zh-CN"/>
              </w:rPr>
              <w:t>ГОСТ IEC 60227-1</w:t>
            </w:r>
          </w:p>
          <w:p w14:paraId="21A62D9C" w14:textId="77777777" w:rsidR="007C110B" w:rsidRPr="006604FB" w:rsidRDefault="007C110B" w:rsidP="0060782F">
            <w:pPr>
              <w:autoSpaceDE w:val="0"/>
              <w:autoSpaceDN w:val="0"/>
              <w:adjustRightInd w:val="0"/>
              <w:ind w:left="-14" w:right="-57"/>
              <w:rPr>
                <w:lang w:eastAsia="zh-CN"/>
              </w:rPr>
            </w:pPr>
            <w:r w:rsidRPr="006604FB">
              <w:rPr>
                <w:lang w:eastAsia="zh-CN"/>
              </w:rPr>
              <w:t>ГОСТ IEC 60227-3</w:t>
            </w:r>
          </w:p>
          <w:p w14:paraId="7F307709" w14:textId="77777777" w:rsidR="007C110B" w:rsidRPr="006604FB" w:rsidRDefault="007C110B" w:rsidP="0060782F">
            <w:pPr>
              <w:autoSpaceDE w:val="0"/>
              <w:autoSpaceDN w:val="0"/>
              <w:adjustRightInd w:val="0"/>
              <w:ind w:left="-14" w:right="-57"/>
              <w:rPr>
                <w:lang w:eastAsia="zh-CN"/>
              </w:rPr>
            </w:pPr>
            <w:r w:rsidRPr="006604FB">
              <w:rPr>
                <w:lang w:eastAsia="zh-CN"/>
              </w:rPr>
              <w:t>ГОСТ IEC 60227-4</w:t>
            </w:r>
          </w:p>
          <w:p w14:paraId="01538B69" w14:textId="77777777" w:rsidR="007C110B" w:rsidRPr="006604FB" w:rsidRDefault="007C110B" w:rsidP="0060782F">
            <w:pPr>
              <w:autoSpaceDE w:val="0"/>
              <w:autoSpaceDN w:val="0"/>
              <w:adjustRightInd w:val="0"/>
              <w:ind w:left="-14" w:right="-57"/>
              <w:rPr>
                <w:lang w:eastAsia="zh-CN"/>
              </w:rPr>
            </w:pPr>
            <w:r w:rsidRPr="006604FB">
              <w:rPr>
                <w:lang w:eastAsia="zh-CN"/>
              </w:rPr>
              <w:t>ГОСТ IEC 60227-5</w:t>
            </w:r>
          </w:p>
          <w:p w14:paraId="7D17E76C"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60227-6 </w:t>
            </w:r>
          </w:p>
          <w:p w14:paraId="191627DA"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60227-7 </w:t>
            </w:r>
          </w:p>
          <w:p w14:paraId="0203A0C1"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60245-1 </w:t>
            </w:r>
          </w:p>
          <w:p w14:paraId="603AB552"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60245-3</w:t>
            </w:r>
          </w:p>
          <w:p w14:paraId="474B073F"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60245-4</w:t>
            </w:r>
          </w:p>
          <w:p w14:paraId="2461E16B"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60245-5</w:t>
            </w:r>
          </w:p>
          <w:p w14:paraId="5A117E11"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60245-6</w:t>
            </w:r>
          </w:p>
          <w:p w14:paraId="6C1E34DB"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60245-7</w:t>
            </w:r>
          </w:p>
          <w:p w14:paraId="5DDE97DD" w14:textId="77777777" w:rsidR="007C110B" w:rsidRPr="006604FB" w:rsidRDefault="007C110B" w:rsidP="0060782F">
            <w:pPr>
              <w:autoSpaceDE w:val="0"/>
              <w:autoSpaceDN w:val="0"/>
              <w:adjustRightInd w:val="0"/>
              <w:ind w:left="-14" w:right="-57"/>
              <w:rPr>
                <w:lang w:eastAsia="zh-CN"/>
              </w:rPr>
            </w:pPr>
            <w:r w:rsidRPr="006604FB">
              <w:rPr>
                <w:lang w:eastAsia="zh-CN"/>
              </w:rPr>
              <w:t>ГОСТ IEC 60245-8</w:t>
            </w:r>
          </w:p>
          <w:p w14:paraId="3F74DF1D" w14:textId="77777777" w:rsidR="007C110B" w:rsidRPr="006604FB" w:rsidRDefault="007C110B" w:rsidP="0060782F">
            <w:pPr>
              <w:tabs>
                <w:tab w:val="center" w:pos="4677"/>
                <w:tab w:val="right" w:pos="9355"/>
              </w:tabs>
              <w:ind w:left="-14" w:right="-57"/>
            </w:pPr>
            <w:r w:rsidRPr="006604FB">
              <w:t>ГОСТ IEC 60335-2-83</w:t>
            </w:r>
          </w:p>
          <w:p w14:paraId="01A02F9C" w14:textId="77777777" w:rsidR="007C110B" w:rsidRPr="006604FB" w:rsidRDefault="007C110B" w:rsidP="0060782F">
            <w:pPr>
              <w:ind w:left="-14" w:right="-57"/>
            </w:pPr>
            <w:r w:rsidRPr="006604FB">
              <w:t>ГОСТ IEC 60702-1</w:t>
            </w:r>
            <w:r w:rsidRPr="006604FB">
              <w:rPr>
                <w:vertAlign w:val="superscript"/>
              </w:rPr>
              <w:t>1</w:t>
            </w:r>
          </w:p>
          <w:p w14:paraId="794F1F80" w14:textId="77777777" w:rsidR="007C110B" w:rsidRPr="006604FB" w:rsidRDefault="007C110B" w:rsidP="0060782F">
            <w:pPr>
              <w:ind w:left="-14" w:right="-57"/>
            </w:pPr>
            <w:r w:rsidRPr="006604FB">
              <w:t>ГОСТ IEC 60702-2</w:t>
            </w:r>
            <w:r w:rsidRPr="006604FB">
              <w:rPr>
                <w:vertAlign w:val="superscript"/>
              </w:rPr>
              <w:t>1</w:t>
            </w:r>
          </w:p>
          <w:p w14:paraId="6B787BAB" w14:textId="77777777" w:rsidR="007C110B" w:rsidRPr="006604FB" w:rsidRDefault="007C110B" w:rsidP="0060782F">
            <w:pPr>
              <w:ind w:left="-14" w:right="-57"/>
            </w:pPr>
            <w:r w:rsidRPr="006604FB">
              <w:t>ГОСТ IEC 60728-11</w:t>
            </w:r>
          </w:p>
          <w:p w14:paraId="082D3268" w14:textId="77777777" w:rsidR="007C110B" w:rsidRPr="006604FB" w:rsidRDefault="007C110B" w:rsidP="0060782F">
            <w:pPr>
              <w:autoSpaceDE w:val="0"/>
              <w:autoSpaceDN w:val="0"/>
              <w:adjustRightInd w:val="0"/>
              <w:ind w:left="-14" w:right="-57"/>
              <w:rPr>
                <w:kern w:val="0"/>
                <w:lang w:eastAsia="zh-CN"/>
                <w14:cntxtAlts w14:val="0"/>
              </w:rPr>
            </w:pPr>
            <w:r w:rsidRPr="006604FB">
              <w:rPr>
                <w:kern w:val="0"/>
                <w14:cntxtAlts w14:val="0"/>
              </w:rPr>
              <w:t>ГОСТ IEC 61138</w:t>
            </w:r>
            <w:r w:rsidRPr="006604FB">
              <w:rPr>
                <w:kern w:val="0"/>
                <w:vertAlign w:val="superscript"/>
                <w14:cntxtAlts w14:val="0"/>
              </w:rPr>
              <w:t>1</w:t>
            </w:r>
          </w:p>
          <w:p w14:paraId="48F366D2" w14:textId="77777777" w:rsidR="007C110B" w:rsidRPr="006604FB" w:rsidRDefault="007C110B" w:rsidP="0060782F">
            <w:pPr>
              <w:autoSpaceDE w:val="0"/>
              <w:autoSpaceDN w:val="0"/>
              <w:adjustRightInd w:val="0"/>
              <w:ind w:left="-14" w:right="-57"/>
              <w:rPr>
                <w:lang w:eastAsia="zh-CN"/>
              </w:rPr>
            </w:pPr>
            <w:r w:rsidRPr="006604FB">
              <w:rPr>
                <w:lang w:eastAsia="zh-CN"/>
              </w:rPr>
              <w:t>ГОСТ IEC 61230</w:t>
            </w:r>
          </w:p>
          <w:p w14:paraId="3CBC521E" w14:textId="77777777" w:rsidR="007C110B" w:rsidRPr="006604FB" w:rsidRDefault="007C110B" w:rsidP="0060782F">
            <w:pPr>
              <w:tabs>
                <w:tab w:val="center" w:pos="4677"/>
                <w:tab w:val="right" w:pos="9355"/>
              </w:tabs>
              <w:ind w:left="-14" w:right="-57"/>
            </w:pPr>
            <w:r w:rsidRPr="006604FB">
              <w:t>ГОСТ ЕН 50085-1</w:t>
            </w:r>
          </w:p>
          <w:p w14:paraId="1FA71BD9" w14:textId="77777777" w:rsidR="007C110B" w:rsidRPr="006604FB" w:rsidRDefault="007C110B" w:rsidP="0060782F">
            <w:pPr>
              <w:autoSpaceDE w:val="0"/>
              <w:autoSpaceDN w:val="0"/>
              <w:adjustRightInd w:val="0"/>
              <w:ind w:left="-14" w:right="-57"/>
            </w:pPr>
            <w:r w:rsidRPr="006604FB">
              <w:t>ГОСТ ЕН 50085-2-3</w:t>
            </w:r>
          </w:p>
          <w:p w14:paraId="0F694E55" w14:textId="77777777" w:rsidR="007C110B" w:rsidRPr="006604FB" w:rsidRDefault="007C110B" w:rsidP="0060782F">
            <w:pPr>
              <w:autoSpaceDE w:val="0"/>
              <w:autoSpaceDN w:val="0"/>
              <w:adjustRightInd w:val="0"/>
              <w:ind w:left="-14" w:right="-57"/>
              <w:rPr>
                <w:lang w:eastAsia="zh-CN"/>
              </w:rPr>
            </w:pPr>
            <w:r w:rsidRPr="006604FB">
              <w:rPr>
                <w:lang w:eastAsia="zh-CN"/>
              </w:rPr>
              <w:t>ГОСТ Р 52868 (МЭК 61537)</w:t>
            </w:r>
          </w:p>
          <w:p w14:paraId="55EEBEA3" w14:textId="77777777" w:rsidR="007C110B" w:rsidRPr="006604FB" w:rsidRDefault="007C110B" w:rsidP="0060782F">
            <w:pPr>
              <w:autoSpaceDE w:val="0"/>
              <w:autoSpaceDN w:val="0"/>
              <w:adjustRightInd w:val="0"/>
              <w:ind w:left="-14" w:right="-57"/>
              <w:rPr>
                <w:lang w:eastAsia="zh-CN"/>
              </w:rPr>
            </w:pPr>
            <w:r w:rsidRPr="006604FB">
              <w:rPr>
                <w:lang w:eastAsia="zh-CN"/>
              </w:rPr>
              <w:t>ГОСТ Р 54429</w:t>
            </w:r>
          </w:p>
          <w:p w14:paraId="4314500D" w14:textId="77777777" w:rsidR="007C110B" w:rsidRPr="006604FB" w:rsidRDefault="007C110B" w:rsidP="0060782F">
            <w:pPr>
              <w:autoSpaceDE w:val="0"/>
              <w:autoSpaceDN w:val="0"/>
              <w:adjustRightInd w:val="0"/>
              <w:ind w:left="-14" w:right="-57"/>
              <w:rPr>
                <w:lang w:eastAsia="zh-CN"/>
              </w:rPr>
            </w:pPr>
            <w:r w:rsidRPr="006604FB">
              <w:rPr>
                <w:lang w:eastAsia="zh-CN"/>
              </w:rPr>
              <w:t>ГОСТ Р МЭК 60800</w:t>
            </w:r>
          </w:p>
          <w:p w14:paraId="7D4FDE95" w14:textId="77777777" w:rsidR="007C110B" w:rsidRPr="006604FB" w:rsidRDefault="007C110B" w:rsidP="0060782F">
            <w:pPr>
              <w:ind w:left="-14" w:right="-57"/>
            </w:pPr>
            <w:r w:rsidRPr="006604FB">
              <w:t>СТ РК 2203</w:t>
            </w:r>
          </w:p>
          <w:p w14:paraId="7C1AEE7D" w14:textId="77777777" w:rsidR="007C110B" w:rsidRPr="006604FB" w:rsidRDefault="007C110B" w:rsidP="0060782F">
            <w:pPr>
              <w:ind w:left="-14" w:right="-57"/>
            </w:pPr>
            <w:r w:rsidRPr="006604FB">
              <w:t>СТ РК 2338</w:t>
            </w:r>
          </w:p>
          <w:p w14:paraId="303C350F" w14:textId="77777777" w:rsidR="007C110B" w:rsidRPr="006604FB" w:rsidRDefault="007C110B" w:rsidP="0060782F">
            <w:pPr>
              <w:ind w:left="-14" w:right="-57"/>
            </w:pPr>
            <w:r w:rsidRPr="006604FB">
              <w:t>СТ РК 2339</w:t>
            </w:r>
          </w:p>
          <w:p w14:paraId="10CC5FD6" w14:textId="77777777" w:rsidR="007C110B" w:rsidRPr="006604FB" w:rsidRDefault="007C110B" w:rsidP="0060782F">
            <w:pPr>
              <w:ind w:left="-14" w:right="-57"/>
            </w:pPr>
            <w:r w:rsidRPr="006604FB">
              <w:t>СТ РК 2340</w:t>
            </w:r>
          </w:p>
          <w:p w14:paraId="0B8550FD" w14:textId="77777777" w:rsidR="007C110B" w:rsidRPr="006604FB" w:rsidRDefault="007C110B" w:rsidP="0060782F">
            <w:pPr>
              <w:ind w:left="-14" w:right="-57"/>
            </w:pPr>
            <w:r w:rsidRPr="006604FB">
              <w:lastRenderedPageBreak/>
              <w:t>СТ РК 2341</w:t>
            </w:r>
          </w:p>
          <w:p w14:paraId="1480AEE3" w14:textId="77777777" w:rsidR="007C110B" w:rsidRPr="006604FB" w:rsidRDefault="007C110B" w:rsidP="0060782F">
            <w:pPr>
              <w:ind w:left="-14" w:right="-57"/>
            </w:pPr>
            <w:r w:rsidRPr="006604FB">
              <w:t>СТ РК 2462</w:t>
            </w:r>
          </w:p>
          <w:p w14:paraId="27C1FE0D" w14:textId="77777777" w:rsidR="007C110B" w:rsidRPr="006604FB" w:rsidRDefault="007C110B" w:rsidP="0060782F">
            <w:pPr>
              <w:ind w:left="-14" w:right="-57"/>
            </w:pPr>
            <w:r w:rsidRPr="006604FB">
              <w:t>СТ РК 2526</w:t>
            </w:r>
          </w:p>
          <w:p w14:paraId="583C0C6B" w14:textId="77777777" w:rsidR="007C110B" w:rsidRPr="006604FB" w:rsidRDefault="007C110B" w:rsidP="0060782F">
            <w:pPr>
              <w:ind w:left="-14" w:right="-57"/>
            </w:pPr>
            <w:r w:rsidRPr="006604FB">
              <w:t>СТ РК 2527</w:t>
            </w:r>
          </w:p>
          <w:p w14:paraId="12B53A98" w14:textId="77777777" w:rsidR="007C110B" w:rsidRPr="006604FB" w:rsidRDefault="007C110B" w:rsidP="0060782F">
            <w:pPr>
              <w:ind w:left="-14" w:right="-57"/>
            </w:pPr>
            <w:r w:rsidRPr="006604FB">
              <w:t>СТ РК 2641</w:t>
            </w:r>
          </w:p>
          <w:p w14:paraId="4D9584E7" w14:textId="77777777" w:rsidR="007C110B" w:rsidRPr="006604FB" w:rsidRDefault="007C110B" w:rsidP="0060782F">
            <w:pPr>
              <w:ind w:left="-14" w:right="-57"/>
            </w:pPr>
            <w:r w:rsidRPr="006604FB">
              <w:t>СТ РК 2643</w:t>
            </w:r>
          </w:p>
          <w:p w14:paraId="7C1867C8" w14:textId="77777777" w:rsidR="007C110B" w:rsidRPr="006604FB" w:rsidRDefault="007C110B" w:rsidP="0060782F">
            <w:pPr>
              <w:ind w:left="-14" w:right="-57"/>
            </w:pPr>
            <w:r w:rsidRPr="006604FB">
              <w:t>СТ РК 2644</w:t>
            </w:r>
          </w:p>
          <w:p w14:paraId="4F526A01" w14:textId="77777777" w:rsidR="007C110B" w:rsidRPr="006604FB" w:rsidRDefault="007C110B" w:rsidP="0060782F">
            <w:pPr>
              <w:ind w:left="-14" w:right="-57"/>
            </w:pPr>
            <w:r w:rsidRPr="006604FB">
              <w:t>СТ РК 2794</w:t>
            </w:r>
          </w:p>
          <w:p w14:paraId="27B97611" w14:textId="77777777" w:rsidR="007C110B" w:rsidRPr="006604FB" w:rsidRDefault="007C110B" w:rsidP="0060782F">
            <w:pPr>
              <w:ind w:left="-14" w:right="-57"/>
            </w:pPr>
            <w:r w:rsidRPr="006604FB">
              <w:t>СТ РК IEC 60502-1</w:t>
            </w:r>
          </w:p>
          <w:p w14:paraId="10F32B84" w14:textId="77777777" w:rsidR="007C110B" w:rsidRPr="006604FB" w:rsidRDefault="007C110B" w:rsidP="0060782F">
            <w:pPr>
              <w:ind w:left="-14" w:right="-57"/>
            </w:pPr>
            <w:r w:rsidRPr="006604FB">
              <w:t>СТ РК IEC 62821-1</w:t>
            </w:r>
          </w:p>
          <w:p w14:paraId="5BD9296A" w14:textId="77777777" w:rsidR="007C110B" w:rsidRPr="006604FB" w:rsidRDefault="007C110B" w:rsidP="0060782F">
            <w:pPr>
              <w:ind w:left="-14" w:right="-57"/>
            </w:pPr>
            <w:r w:rsidRPr="006604FB">
              <w:t>СТ РК IEC 62821-3</w:t>
            </w:r>
          </w:p>
          <w:p w14:paraId="40E23D60" w14:textId="77777777" w:rsidR="007C110B" w:rsidRPr="006604FB" w:rsidRDefault="007C110B" w:rsidP="0060782F">
            <w:pPr>
              <w:ind w:left="-14" w:right="-57"/>
            </w:pPr>
            <w:r w:rsidRPr="006604FB">
              <w:t>СТБ EN 50525-1</w:t>
            </w:r>
            <w:r w:rsidRPr="006604FB">
              <w:rPr>
                <w:vertAlign w:val="superscript"/>
              </w:rPr>
              <w:t>1</w:t>
            </w:r>
          </w:p>
          <w:p w14:paraId="4259584D" w14:textId="77777777" w:rsidR="007C110B" w:rsidRPr="006604FB" w:rsidRDefault="007C110B" w:rsidP="0060782F">
            <w:pPr>
              <w:ind w:left="-14" w:right="-57"/>
            </w:pPr>
            <w:r w:rsidRPr="006604FB">
              <w:t>СТБ EN 50525-2-83</w:t>
            </w:r>
            <w:r w:rsidRPr="006604FB">
              <w:rPr>
                <w:vertAlign w:val="superscript"/>
              </w:rPr>
              <w:t>1</w:t>
            </w:r>
          </w:p>
          <w:p w14:paraId="5B2C22CA" w14:textId="77777777" w:rsidR="007C110B" w:rsidRPr="006604FB" w:rsidRDefault="007C110B" w:rsidP="0060782F">
            <w:pPr>
              <w:autoSpaceDE w:val="0"/>
              <w:autoSpaceDN w:val="0"/>
              <w:adjustRightInd w:val="0"/>
              <w:ind w:left="-14" w:right="-57"/>
              <w:rPr>
                <w:lang w:eastAsia="zh-CN"/>
              </w:rPr>
            </w:pPr>
            <w:r w:rsidRPr="006604FB">
              <w:rPr>
                <w:lang w:eastAsia="zh-CN"/>
              </w:rPr>
              <w:t>СТБ IEC 60245-3</w:t>
            </w:r>
          </w:p>
          <w:p w14:paraId="473F8EF3" w14:textId="77777777" w:rsidR="007C110B" w:rsidRPr="006604FB" w:rsidRDefault="007C110B" w:rsidP="0060782F">
            <w:pPr>
              <w:autoSpaceDE w:val="0"/>
              <w:autoSpaceDN w:val="0"/>
              <w:adjustRightInd w:val="0"/>
              <w:ind w:left="-14" w:right="-57"/>
              <w:rPr>
                <w:lang w:eastAsia="zh-CN"/>
              </w:rPr>
            </w:pPr>
            <w:r w:rsidRPr="006604FB">
              <w:rPr>
                <w:lang w:eastAsia="zh-CN"/>
              </w:rPr>
              <w:t>СТБ IEC 60245-5</w:t>
            </w:r>
          </w:p>
          <w:p w14:paraId="6C5BEBDF" w14:textId="77777777" w:rsidR="007C110B" w:rsidRPr="006604FB" w:rsidRDefault="007C110B" w:rsidP="0060782F">
            <w:pPr>
              <w:autoSpaceDE w:val="0"/>
              <w:autoSpaceDN w:val="0"/>
              <w:adjustRightInd w:val="0"/>
              <w:ind w:left="-14" w:right="-57"/>
              <w:rPr>
                <w:lang w:eastAsia="zh-CN"/>
              </w:rPr>
            </w:pPr>
            <w:r w:rsidRPr="006604FB">
              <w:rPr>
                <w:lang w:eastAsia="zh-CN"/>
              </w:rPr>
              <w:t>СТБ IEC 60245-6</w:t>
            </w:r>
          </w:p>
          <w:p w14:paraId="1D74C3EC" w14:textId="77777777" w:rsidR="007C110B" w:rsidRPr="006604FB" w:rsidRDefault="007C110B" w:rsidP="0060782F">
            <w:pPr>
              <w:autoSpaceDE w:val="0"/>
              <w:autoSpaceDN w:val="0"/>
              <w:adjustRightInd w:val="0"/>
              <w:ind w:left="-14" w:right="-57"/>
              <w:rPr>
                <w:lang w:eastAsia="zh-CN"/>
              </w:rPr>
            </w:pPr>
            <w:r w:rsidRPr="006604FB">
              <w:rPr>
                <w:lang w:eastAsia="zh-CN"/>
              </w:rPr>
              <w:t>СТБ IEC 60245-7</w:t>
            </w:r>
          </w:p>
          <w:p w14:paraId="238CFC98" w14:textId="77777777" w:rsidR="007C110B" w:rsidRPr="006604FB" w:rsidRDefault="007C110B" w:rsidP="0060782F">
            <w:pPr>
              <w:pStyle w:val="Default"/>
              <w:ind w:left="-14" w:right="-57"/>
              <w:rPr>
                <w:sz w:val="22"/>
                <w:szCs w:val="22"/>
                <w:lang w:eastAsia="zh-CN"/>
              </w:rPr>
            </w:pPr>
            <w:r w:rsidRPr="006604FB">
              <w:rPr>
                <w:sz w:val="22"/>
                <w:szCs w:val="22"/>
                <w:lang w:eastAsia="zh-CN"/>
              </w:rPr>
              <w:t>СТБ IEC 60502-1</w:t>
            </w:r>
          </w:p>
        </w:tc>
        <w:tc>
          <w:tcPr>
            <w:tcW w:w="1455" w:type="dxa"/>
          </w:tcPr>
          <w:p w14:paraId="72C30E1C" w14:textId="77777777" w:rsidR="007C110B" w:rsidRPr="006604FB" w:rsidRDefault="007C110B" w:rsidP="00923EC5">
            <w:pPr>
              <w:autoSpaceDE w:val="0"/>
              <w:autoSpaceDN w:val="0"/>
              <w:adjustRightInd w:val="0"/>
              <w:ind w:right="-59"/>
            </w:pPr>
            <w:r w:rsidRPr="006604FB">
              <w:lastRenderedPageBreak/>
              <w:t>ТР ТС 004/2011</w:t>
            </w:r>
          </w:p>
          <w:p w14:paraId="40013F88" w14:textId="77777777" w:rsidR="007C110B" w:rsidRPr="006604FB" w:rsidRDefault="007C110B" w:rsidP="00923EC5">
            <w:pPr>
              <w:autoSpaceDE w:val="0"/>
              <w:autoSpaceDN w:val="0"/>
              <w:adjustRightInd w:val="0"/>
              <w:ind w:right="-59"/>
            </w:pPr>
          </w:p>
          <w:p w14:paraId="0AEF2BE3" w14:textId="77777777" w:rsidR="007C110B" w:rsidRPr="006604FB" w:rsidRDefault="007C110B" w:rsidP="00923EC5">
            <w:pPr>
              <w:autoSpaceDE w:val="0"/>
              <w:autoSpaceDN w:val="0"/>
              <w:adjustRightInd w:val="0"/>
              <w:ind w:right="-59"/>
            </w:pPr>
          </w:p>
        </w:tc>
      </w:tr>
      <w:tr w:rsidR="0004623D" w:rsidRPr="006604FB" w14:paraId="051D0B1B" w14:textId="77777777" w:rsidTr="00BA557D">
        <w:tc>
          <w:tcPr>
            <w:tcW w:w="668" w:type="dxa"/>
          </w:tcPr>
          <w:p w14:paraId="26F81771"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16A80FBD" w14:textId="77777777" w:rsidR="007C110B" w:rsidRPr="006604FB" w:rsidRDefault="007C110B" w:rsidP="00923EC5">
            <w:pPr>
              <w:widowControl w:val="0"/>
              <w:autoSpaceDE w:val="0"/>
              <w:autoSpaceDN w:val="0"/>
              <w:adjustRightInd w:val="0"/>
              <w:rPr>
                <w:lang w:eastAsia="zh-CN"/>
              </w:rPr>
            </w:pPr>
            <w:r w:rsidRPr="006604FB">
              <w:rPr>
                <w:lang w:eastAsia="zh-CN"/>
              </w:rPr>
              <w:t>Выключатели автоматические, устройства защитного</w:t>
            </w:r>
          </w:p>
          <w:p w14:paraId="4870764A" w14:textId="77777777" w:rsidR="007C110B" w:rsidRPr="006604FB" w:rsidRDefault="007C110B" w:rsidP="00923EC5">
            <w:pPr>
              <w:widowControl w:val="0"/>
              <w:autoSpaceDE w:val="0"/>
              <w:autoSpaceDN w:val="0"/>
              <w:adjustRightInd w:val="0"/>
              <w:rPr>
                <w:lang w:eastAsia="zh-CN"/>
              </w:rPr>
            </w:pPr>
            <w:r w:rsidRPr="006604FB">
              <w:rPr>
                <w:lang w:eastAsia="zh-CN"/>
              </w:rPr>
              <w:t>отключения</w:t>
            </w:r>
          </w:p>
        </w:tc>
        <w:tc>
          <w:tcPr>
            <w:tcW w:w="2022" w:type="dxa"/>
            <w:gridSpan w:val="2"/>
          </w:tcPr>
          <w:p w14:paraId="1D76CA4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8535</w:t>
            </w:r>
          </w:p>
          <w:p w14:paraId="713BC882" w14:textId="77777777" w:rsidR="007C110B" w:rsidRPr="006604FB" w:rsidRDefault="007C110B" w:rsidP="00923EC5">
            <w:pPr>
              <w:widowControl w:val="0"/>
              <w:autoSpaceDE w:val="0"/>
              <w:autoSpaceDN w:val="0"/>
              <w:adjustRightInd w:val="0"/>
              <w:ind w:right="-108"/>
              <w:rPr>
                <w:lang w:val="en-US" w:eastAsia="zh-CN"/>
              </w:rPr>
            </w:pPr>
            <w:r w:rsidRPr="006604FB">
              <w:rPr>
                <w:lang w:eastAsia="zh-CN"/>
              </w:rPr>
              <w:t>8536</w:t>
            </w:r>
          </w:p>
        </w:tc>
        <w:tc>
          <w:tcPr>
            <w:tcW w:w="3535" w:type="dxa"/>
          </w:tcPr>
          <w:p w14:paraId="1D880995"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06E45167" w14:textId="77777777" w:rsidR="007C110B" w:rsidRPr="006604FB" w:rsidRDefault="007C110B" w:rsidP="0060782F">
            <w:pPr>
              <w:tabs>
                <w:tab w:val="center" w:pos="4677"/>
                <w:tab w:val="right" w:pos="9355"/>
              </w:tabs>
              <w:ind w:left="-14" w:right="-57"/>
              <w:rPr>
                <w:rFonts w:eastAsia="Calibri"/>
              </w:rPr>
            </w:pPr>
            <w:r w:rsidRPr="006604FB">
              <w:rPr>
                <w:rFonts w:eastAsia="Calibri"/>
              </w:rPr>
              <w:t>ГОСТ 14254 (IEC 60529)</w:t>
            </w:r>
          </w:p>
          <w:p w14:paraId="00139FB5" w14:textId="77777777" w:rsidR="007C110B" w:rsidRPr="006604FB" w:rsidRDefault="007C110B" w:rsidP="0060782F">
            <w:pPr>
              <w:widowControl w:val="0"/>
              <w:ind w:left="-14" w:right="-57"/>
              <w:rPr>
                <w:lang w:eastAsia="zh-CN"/>
              </w:rPr>
            </w:pPr>
            <w:r w:rsidRPr="006604FB">
              <w:rPr>
                <w:lang w:eastAsia="zh-CN"/>
              </w:rPr>
              <w:t>ГОСТ 30011.3 (МЭК 60947-3)</w:t>
            </w:r>
          </w:p>
          <w:p w14:paraId="0BE29A94" w14:textId="77777777" w:rsidR="007C110B" w:rsidRPr="006604FB" w:rsidRDefault="007C110B" w:rsidP="0060782F">
            <w:pPr>
              <w:ind w:left="-14" w:right="-57"/>
            </w:pPr>
            <w:r w:rsidRPr="006604FB">
              <w:t>ГОСТ 31196.3 (IEC 60269-3, IEC 60269-3А)</w:t>
            </w:r>
          </w:p>
          <w:p w14:paraId="0F50DF9C" w14:textId="77777777" w:rsidR="007C110B" w:rsidRPr="006604FB" w:rsidRDefault="007C110B" w:rsidP="0060782F">
            <w:pPr>
              <w:autoSpaceDE w:val="0"/>
              <w:autoSpaceDN w:val="0"/>
              <w:adjustRightInd w:val="0"/>
              <w:ind w:left="-14" w:right="-57"/>
            </w:pPr>
            <w:r w:rsidRPr="006604FB">
              <w:t xml:space="preserve">ГОСТ 31196.4 (IEC 60269-4) </w:t>
            </w:r>
          </w:p>
          <w:p w14:paraId="2C9F1B84" w14:textId="77777777" w:rsidR="007C110B" w:rsidRPr="006604FB" w:rsidRDefault="007C110B" w:rsidP="0060782F">
            <w:pPr>
              <w:autoSpaceDE w:val="0"/>
              <w:autoSpaceDN w:val="0"/>
              <w:adjustRightInd w:val="0"/>
              <w:ind w:left="-14" w:right="-57"/>
              <w:rPr>
                <w:lang w:eastAsia="zh-CN"/>
              </w:rPr>
            </w:pPr>
            <w:r w:rsidRPr="006604FB">
              <w:rPr>
                <w:lang w:eastAsia="zh-CN"/>
              </w:rPr>
              <w:t>ГОСТ 31225.2.1 (IEC 61009-2-1)</w:t>
            </w:r>
          </w:p>
          <w:p w14:paraId="6EEF4EF1" w14:textId="77777777" w:rsidR="007C110B" w:rsidRPr="006604FB" w:rsidRDefault="007C110B" w:rsidP="0060782F">
            <w:pPr>
              <w:autoSpaceDE w:val="0"/>
              <w:autoSpaceDN w:val="0"/>
              <w:adjustRightInd w:val="0"/>
              <w:ind w:left="-14" w:right="-57"/>
              <w:rPr>
                <w:lang w:eastAsia="zh-CN"/>
              </w:rPr>
            </w:pPr>
            <w:r w:rsidRPr="006604FB">
              <w:rPr>
                <w:lang w:eastAsia="zh-CN"/>
              </w:rPr>
              <w:t>ГОСТ 31225.2.2 (IEC 61009-2-2)</w:t>
            </w:r>
            <w:r w:rsidRPr="006604FB">
              <w:rPr>
                <w:vertAlign w:val="superscript"/>
                <w:lang w:eastAsia="zh-CN"/>
              </w:rPr>
              <w:t>1</w:t>
            </w:r>
          </w:p>
          <w:p w14:paraId="6DB45FD2" w14:textId="77777777" w:rsidR="007C110B" w:rsidRPr="006604FB" w:rsidRDefault="007C110B" w:rsidP="0060782F">
            <w:pPr>
              <w:autoSpaceDE w:val="0"/>
              <w:autoSpaceDN w:val="0"/>
              <w:adjustRightInd w:val="0"/>
              <w:ind w:left="-14" w:right="-57"/>
              <w:rPr>
                <w:lang w:eastAsia="zh-CN"/>
              </w:rPr>
            </w:pPr>
            <w:r w:rsidRPr="006604FB">
              <w:rPr>
                <w:lang w:eastAsia="zh-CN"/>
              </w:rPr>
              <w:t>ГОСТ 31601.2.1 (IEC 61008-2-1)</w:t>
            </w:r>
          </w:p>
          <w:p w14:paraId="3BCCE743" w14:textId="77777777" w:rsidR="007C110B" w:rsidRPr="006604FB" w:rsidRDefault="007C110B" w:rsidP="0060782F">
            <w:pPr>
              <w:autoSpaceDE w:val="0"/>
              <w:autoSpaceDN w:val="0"/>
              <w:adjustRightInd w:val="0"/>
              <w:ind w:left="-14" w:right="-57"/>
              <w:rPr>
                <w:lang w:eastAsia="zh-CN"/>
              </w:rPr>
            </w:pPr>
            <w:r w:rsidRPr="006604FB">
              <w:rPr>
                <w:lang w:eastAsia="zh-CN"/>
              </w:rPr>
              <w:t>ГОСТ 31601.2.2 (IEC 61008-2-2)</w:t>
            </w:r>
            <w:r w:rsidRPr="006604FB">
              <w:rPr>
                <w:vertAlign w:val="superscript"/>
                <w:lang w:eastAsia="zh-CN"/>
              </w:rPr>
              <w:t>1</w:t>
            </w:r>
          </w:p>
          <w:p w14:paraId="3ED0C570" w14:textId="77777777" w:rsidR="007C110B" w:rsidRPr="006604FB" w:rsidRDefault="007C110B" w:rsidP="0060782F">
            <w:pPr>
              <w:autoSpaceDE w:val="0"/>
              <w:autoSpaceDN w:val="0"/>
              <w:adjustRightInd w:val="0"/>
              <w:ind w:left="-14" w:right="-57"/>
              <w:rPr>
                <w:lang w:eastAsia="zh-CN"/>
              </w:rPr>
            </w:pPr>
            <w:r w:rsidRPr="006604FB">
              <w:rPr>
                <w:lang w:eastAsia="zh-CN"/>
              </w:rPr>
              <w:t>ГОСТ 31603 (IEC 61540)</w:t>
            </w:r>
            <w:r w:rsidRPr="006604FB">
              <w:rPr>
                <w:vertAlign w:val="superscript"/>
                <w:lang w:eastAsia="zh-CN"/>
              </w:rPr>
              <w:t>1</w:t>
            </w:r>
          </w:p>
          <w:p w14:paraId="6A333A31" w14:textId="77777777" w:rsidR="007C110B" w:rsidRPr="006604FB" w:rsidRDefault="007C110B" w:rsidP="0060782F">
            <w:pPr>
              <w:ind w:left="-14" w:right="-57"/>
            </w:pPr>
            <w:r w:rsidRPr="006604FB">
              <w:t>ГОСТ EN 50428</w:t>
            </w:r>
          </w:p>
          <w:p w14:paraId="4A4C6834"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 xml:space="preserve">ГОСТ </w:t>
            </w:r>
            <w:r w:rsidRPr="006604FB">
              <w:rPr>
                <w:lang w:val="en-US" w:eastAsia="zh-CN"/>
              </w:rPr>
              <w:t>EN</w:t>
            </w:r>
            <w:r w:rsidRPr="006604FB">
              <w:rPr>
                <w:lang w:eastAsia="zh-CN"/>
              </w:rPr>
              <w:t xml:space="preserve"> 50557</w:t>
            </w:r>
            <w:r w:rsidRPr="006604FB">
              <w:rPr>
                <w:vertAlign w:val="superscript"/>
                <w:lang w:eastAsia="zh-CN"/>
              </w:rPr>
              <w:t>1</w:t>
            </w:r>
          </w:p>
          <w:p w14:paraId="70467D23" w14:textId="77777777" w:rsidR="007C110B" w:rsidRPr="006604FB" w:rsidRDefault="007C110B" w:rsidP="0060782F">
            <w:pPr>
              <w:ind w:left="-14" w:right="-57"/>
            </w:pPr>
            <w:r w:rsidRPr="006604FB">
              <w:t>ГОСТ IEC 60127-2</w:t>
            </w:r>
          </w:p>
          <w:p w14:paraId="5B3B9748" w14:textId="77777777" w:rsidR="007C110B" w:rsidRPr="006604FB" w:rsidRDefault="007C110B" w:rsidP="0060782F">
            <w:pPr>
              <w:ind w:left="-14" w:right="-57"/>
            </w:pPr>
            <w:r w:rsidRPr="006604FB">
              <w:t>ГОСТ IEC 60127-3</w:t>
            </w:r>
          </w:p>
          <w:p w14:paraId="182790D5" w14:textId="77777777" w:rsidR="007C110B" w:rsidRPr="006604FB" w:rsidRDefault="007C110B" w:rsidP="0060782F">
            <w:pPr>
              <w:ind w:left="-14" w:right="-57"/>
            </w:pPr>
            <w:r w:rsidRPr="006604FB">
              <w:t>ГОСТ IEC 60127-6</w:t>
            </w:r>
          </w:p>
          <w:p w14:paraId="40EBEF87" w14:textId="77777777" w:rsidR="007C110B" w:rsidRPr="006604FB" w:rsidRDefault="007C110B" w:rsidP="0060782F">
            <w:pPr>
              <w:ind w:left="-14" w:right="-57"/>
            </w:pPr>
            <w:r w:rsidRPr="006604FB">
              <w:t>ГОСТ IEC 60143-2</w:t>
            </w:r>
          </w:p>
          <w:p w14:paraId="3650F811" w14:textId="77777777" w:rsidR="007C110B" w:rsidRPr="006604FB" w:rsidRDefault="007C110B" w:rsidP="0060782F">
            <w:pPr>
              <w:autoSpaceDE w:val="0"/>
              <w:autoSpaceDN w:val="0"/>
              <w:adjustRightInd w:val="0"/>
              <w:ind w:left="-14" w:right="-57"/>
            </w:pPr>
            <w:r w:rsidRPr="006604FB">
              <w:t>ГОСТ IEC 60269-1</w:t>
            </w:r>
          </w:p>
          <w:p w14:paraId="5B497ED6" w14:textId="77777777" w:rsidR="007C110B" w:rsidRPr="006604FB" w:rsidRDefault="007C110B" w:rsidP="0060782F">
            <w:pPr>
              <w:ind w:left="-14" w:right="-57"/>
            </w:pPr>
            <w:r w:rsidRPr="006604FB">
              <w:t>ГОСТ IEC 60269-6</w:t>
            </w:r>
          </w:p>
          <w:p w14:paraId="2D93CFB4" w14:textId="77777777" w:rsidR="007C110B" w:rsidRPr="006604FB" w:rsidRDefault="007C110B" w:rsidP="0060782F">
            <w:pPr>
              <w:ind w:left="-14" w:right="-57"/>
            </w:pPr>
            <w:r w:rsidRPr="006604FB">
              <w:t>ГОСТ IEC 60669-2-6</w:t>
            </w:r>
          </w:p>
          <w:p w14:paraId="1A93FED0" w14:textId="77777777" w:rsidR="007C110B" w:rsidRPr="006604FB" w:rsidRDefault="007C110B" w:rsidP="0060782F">
            <w:pPr>
              <w:ind w:left="-14" w:right="-57"/>
            </w:pPr>
            <w:r w:rsidRPr="006604FB">
              <w:t>ГОСТ IEC 60670-24</w:t>
            </w:r>
          </w:p>
          <w:p w14:paraId="3AA343E9" w14:textId="77777777" w:rsidR="007C110B" w:rsidRPr="006604FB" w:rsidRDefault="007C110B" w:rsidP="0060782F">
            <w:pPr>
              <w:autoSpaceDE w:val="0"/>
              <w:autoSpaceDN w:val="0"/>
              <w:adjustRightInd w:val="0"/>
              <w:ind w:left="-14" w:right="-57"/>
              <w:rPr>
                <w:lang w:eastAsia="zh-CN"/>
              </w:rPr>
            </w:pPr>
            <w:r w:rsidRPr="006604FB">
              <w:rPr>
                <w:lang w:eastAsia="zh-CN"/>
              </w:rPr>
              <w:t>ГОСТ IEC 60898-1</w:t>
            </w:r>
            <w:r w:rsidRPr="006604FB">
              <w:rPr>
                <w:vertAlign w:val="superscript"/>
                <w:lang w:eastAsia="zh-CN"/>
              </w:rPr>
              <w:t>1</w:t>
            </w:r>
          </w:p>
          <w:p w14:paraId="24710D06" w14:textId="77777777" w:rsidR="007C110B" w:rsidRPr="006604FB" w:rsidRDefault="007C110B" w:rsidP="0060782F">
            <w:pPr>
              <w:autoSpaceDE w:val="0"/>
              <w:autoSpaceDN w:val="0"/>
              <w:adjustRightInd w:val="0"/>
              <w:ind w:left="-14" w:right="-57"/>
              <w:rPr>
                <w:lang w:eastAsia="zh-CN"/>
              </w:rPr>
            </w:pPr>
            <w:r w:rsidRPr="006604FB">
              <w:rPr>
                <w:lang w:eastAsia="zh-CN"/>
              </w:rPr>
              <w:t>ГОСТ IEC 60898-2</w:t>
            </w:r>
          </w:p>
          <w:p w14:paraId="200D6EAE" w14:textId="77777777" w:rsidR="007C110B" w:rsidRPr="006604FB" w:rsidRDefault="007C110B" w:rsidP="0060782F">
            <w:pPr>
              <w:autoSpaceDE w:val="0"/>
              <w:autoSpaceDN w:val="0"/>
              <w:adjustRightInd w:val="0"/>
              <w:ind w:left="-14" w:right="-57"/>
              <w:rPr>
                <w:lang w:eastAsia="zh-CN"/>
              </w:rPr>
            </w:pPr>
            <w:r w:rsidRPr="006604FB">
              <w:rPr>
                <w:lang w:eastAsia="zh-CN"/>
              </w:rPr>
              <w:t>ГОСТ IEC 60934</w:t>
            </w:r>
          </w:p>
          <w:p w14:paraId="3E5BD856"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60947-2</w:t>
            </w:r>
          </w:p>
          <w:p w14:paraId="64872DE3" w14:textId="77777777" w:rsidR="007C110B" w:rsidRPr="006604FB" w:rsidRDefault="007C110B" w:rsidP="0060782F">
            <w:pPr>
              <w:tabs>
                <w:tab w:val="center" w:pos="4677"/>
                <w:tab w:val="right" w:pos="9355"/>
              </w:tabs>
              <w:ind w:left="-14" w:right="-57"/>
              <w:rPr>
                <w:vertAlign w:val="superscript"/>
              </w:rPr>
            </w:pPr>
            <w:r w:rsidRPr="006604FB">
              <w:t>ГОСТ IEC 60947-3</w:t>
            </w:r>
            <w:r w:rsidRPr="006604FB">
              <w:rPr>
                <w:vertAlign w:val="superscript"/>
              </w:rPr>
              <w:t>1</w:t>
            </w:r>
          </w:p>
          <w:p w14:paraId="30F844B8" w14:textId="77777777" w:rsidR="007C110B" w:rsidRPr="006604FB" w:rsidRDefault="007C110B" w:rsidP="0060782F">
            <w:pPr>
              <w:autoSpaceDE w:val="0"/>
              <w:autoSpaceDN w:val="0"/>
              <w:adjustRightInd w:val="0"/>
              <w:ind w:left="-14" w:right="-57"/>
              <w:rPr>
                <w:lang w:eastAsia="zh-CN"/>
              </w:rPr>
            </w:pPr>
            <w:r w:rsidRPr="006604FB">
              <w:rPr>
                <w:lang w:eastAsia="zh-CN"/>
              </w:rPr>
              <w:t>ГОСТ IEC 61008-1</w:t>
            </w:r>
          </w:p>
          <w:p w14:paraId="3F7105DC" w14:textId="77777777" w:rsidR="007C110B" w:rsidRPr="006604FB" w:rsidRDefault="007C110B" w:rsidP="0060782F">
            <w:pPr>
              <w:autoSpaceDE w:val="0"/>
              <w:autoSpaceDN w:val="0"/>
              <w:adjustRightInd w:val="0"/>
              <w:ind w:left="-14" w:right="-57"/>
              <w:rPr>
                <w:lang w:eastAsia="zh-CN"/>
              </w:rPr>
            </w:pPr>
            <w:r w:rsidRPr="006604FB">
              <w:rPr>
                <w:lang w:eastAsia="zh-CN"/>
              </w:rPr>
              <w:t>ГОСТ IEC 61009-1</w:t>
            </w:r>
          </w:p>
          <w:p w14:paraId="6DFA998B" w14:textId="77777777" w:rsidR="007C110B" w:rsidRPr="006604FB" w:rsidRDefault="007C110B" w:rsidP="0060782F">
            <w:pPr>
              <w:ind w:left="-14" w:right="-57"/>
            </w:pPr>
            <w:r w:rsidRPr="006604FB">
              <w:t>ГОСТ IEC 61058-1</w:t>
            </w:r>
          </w:p>
          <w:p w14:paraId="41E1546B" w14:textId="77777777" w:rsidR="007C110B" w:rsidRPr="006604FB" w:rsidRDefault="007C110B" w:rsidP="0060782F">
            <w:pPr>
              <w:ind w:left="-14" w:right="-57"/>
            </w:pPr>
            <w:r w:rsidRPr="006604FB">
              <w:t>ГОСТ IEC 61058-2-1</w:t>
            </w:r>
          </w:p>
          <w:p w14:paraId="7C706E80" w14:textId="77777777" w:rsidR="007C110B" w:rsidRPr="006604FB" w:rsidRDefault="007C110B" w:rsidP="0060782F">
            <w:pPr>
              <w:ind w:left="-14" w:right="-57"/>
            </w:pPr>
            <w:r w:rsidRPr="006604FB">
              <w:t>ГОСТ IEC 61058-2-4</w:t>
            </w:r>
          </w:p>
          <w:p w14:paraId="004C1858" w14:textId="77777777" w:rsidR="007C110B" w:rsidRPr="006604FB" w:rsidRDefault="007C110B" w:rsidP="0060782F">
            <w:pPr>
              <w:ind w:left="-14" w:right="-57"/>
            </w:pPr>
            <w:r w:rsidRPr="006604FB">
              <w:t>ГОСТ IEC 61058-2-5</w:t>
            </w:r>
          </w:p>
          <w:p w14:paraId="024E948E" w14:textId="77777777" w:rsidR="007C110B" w:rsidRPr="006604FB" w:rsidRDefault="007C110B" w:rsidP="0060782F">
            <w:pPr>
              <w:autoSpaceDE w:val="0"/>
              <w:autoSpaceDN w:val="0"/>
              <w:adjustRightInd w:val="0"/>
              <w:ind w:left="-14" w:right="-57"/>
              <w:rPr>
                <w:lang w:eastAsia="zh-CN"/>
              </w:rPr>
            </w:pPr>
            <w:r w:rsidRPr="006604FB">
              <w:rPr>
                <w:lang w:eastAsia="zh-CN"/>
              </w:rPr>
              <w:t>ГОСТ IEC 61140</w:t>
            </w:r>
          </w:p>
          <w:p w14:paraId="1BA5C1FD"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410FC3D1" w14:textId="77777777" w:rsidR="007C110B" w:rsidRPr="006604FB" w:rsidRDefault="007C110B" w:rsidP="0060782F">
            <w:pPr>
              <w:ind w:left="-14" w:right="-57"/>
            </w:pPr>
            <w:r w:rsidRPr="006604FB">
              <w:t>ГОСТ IEC 61643-11</w:t>
            </w:r>
          </w:p>
          <w:p w14:paraId="14D7F65E" w14:textId="77777777" w:rsidR="007C110B" w:rsidRPr="006604FB" w:rsidRDefault="007C110B" w:rsidP="0060782F">
            <w:pPr>
              <w:ind w:left="-14" w:right="-57"/>
              <w:rPr>
                <w:color w:val="000000"/>
              </w:rPr>
            </w:pPr>
            <w:r w:rsidRPr="006604FB">
              <w:rPr>
                <w:color w:val="000000"/>
              </w:rPr>
              <w:t>ГОСТ IEC 61643-21</w:t>
            </w:r>
          </w:p>
          <w:p w14:paraId="3C13303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62423</w:t>
            </w:r>
          </w:p>
          <w:p w14:paraId="1DAA090C" w14:textId="77777777" w:rsidR="007C110B" w:rsidRPr="006604FB" w:rsidRDefault="007C110B" w:rsidP="0060782F">
            <w:pPr>
              <w:autoSpaceDE w:val="0"/>
              <w:autoSpaceDN w:val="0"/>
              <w:adjustRightInd w:val="0"/>
              <w:ind w:left="-14" w:right="-57"/>
              <w:rPr>
                <w:lang w:eastAsia="zh-CN"/>
              </w:rPr>
            </w:pPr>
            <w:r w:rsidRPr="006604FB">
              <w:rPr>
                <w:lang w:eastAsia="zh-CN"/>
              </w:rPr>
              <w:t>ГОСТ Р 50345 (МЭК 60898-1)</w:t>
            </w:r>
          </w:p>
          <w:p w14:paraId="1F29C7C2" w14:textId="77777777" w:rsidR="007C110B" w:rsidRPr="006604FB" w:rsidRDefault="007C110B" w:rsidP="0060782F">
            <w:pPr>
              <w:ind w:left="-14" w:right="-57"/>
            </w:pPr>
            <w:r w:rsidRPr="006604FB">
              <w:lastRenderedPageBreak/>
              <w:t>ГОСТ Р 51324.2.1 (МЭК 60669-2-1)</w:t>
            </w:r>
          </w:p>
          <w:p w14:paraId="20E1325F" w14:textId="77777777" w:rsidR="007C110B" w:rsidRPr="006604FB" w:rsidRDefault="007C110B" w:rsidP="0060782F">
            <w:pPr>
              <w:ind w:left="-14" w:right="-57"/>
            </w:pPr>
            <w:r w:rsidRPr="006604FB">
              <w:t>ГОСТ Р 51324.2.2 (МЭК 60669-2-2)</w:t>
            </w:r>
          </w:p>
          <w:p w14:paraId="7A5638A1" w14:textId="77777777" w:rsidR="007C110B" w:rsidRPr="006604FB" w:rsidRDefault="007C110B" w:rsidP="0060782F">
            <w:pPr>
              <w:tabs>
                <w:tab w:val="center" w:pos="4677"/>
                <w:tab w:val="right" w:pos="9355"/>
              </w:tabs>
              <w:ind w:left="-14" w:right="-57"/>
            </w:pPr>
            <w:r w:rsidRPr="006604FB">
              <w:t>ГОСТ Р 51324.2.3 (МЭК 60669-2-3)</w:t>
            </w:r>
          </w:p>
          <w:p w14:paraId="338F8B19" w14:textId="77777777" w:rsidR="007C110B" w:rsidRPr="006604FB" w:rsidRDefault="007C110B" w:rsidP="0060782F">
            <w:pPr>
              <w:autoSpaceDE w:val="0"/>
              <w:autoSpaceDN w:val="0"/>
              <w:adjustRightInd w:val="0"/>
              <w:ind w:left="-14" w:right="-57"/>
            </w:pPr>
            <w:r w:rsidRPr="006604FB">
              <w:t>ГОСТ Р МЭК 60269-1</w:t>
            </w:r>
          </w:p>
          <w:p w14:paraId="2EBDB45F" w14:textId="0E87E326" w:rsidR="007C110B" w:rsidRPr="006604FB" w:rsidRDefault="007C110B" w:rsidP="0060782F">
            <w:pPr>
              <w:widowControl w:val="0"/>
              <w:autoSpaceDE w:val="0"/>
              <w:autoSpaceDN w:val="0"/>
              <w:adjustRightInd w:val="0"/>
              <w:ind w:left="-14" w:right="-57"/>
              <w:rPr>
                <w:lang w:eastAsia="zh-CN"/>
              </w:rPr>
            </w:pPr>
            <w:r w:rsidRPr="006604FB">
              <w:t>ГОСТ Р МЭК 61293</w:t>
            </w:r>
          </w:p>
        </w:tc>
        <w:tc>
          <w:tcPr>
            <w:tcW w:w="1455" w:type="dxa"/>
          </w:tcPr>
          <w:p w14:paraId="3EBD7422" w14:textId="77777777" w:rsidR="007C110B" w:rsidRPr="006604FB" w:rsidRDefault="007C110B" w:rsidP="00923EC5">
            <w:pPr>
              <w:autoSpaceDE w:val="0"/>
              <w:autoSpaceDN w:val="0"/>
              <w:adjustRightInd w:val="0"/>
              <w:ind w:right="-59"/>
            </w:pPr>
            <w:r w:rsidRPr="006604FB">
              <w:lastRenderedPageBreak/>
              <w:t>ТР ТС 004/2011</w:t>
            </w:r>
          </w:p>
        </w:tc>
      </w:tr>
      <w:tr w:rsidR="0004623D" w:rsidRPr="006604FB" w14:paraId="78C5BF39" w14:textId="77777777" w:rsidTr="00BA557D">
        <w:tc>
          <w:tcPr>
            <w:tcW w:w="668" w:type="dxa"/>
          </w:tcPr>
          <w:p w14:paraId="463FBA9D"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15E6EE88" w14:textId="77777777" w:rsidR="007C110B" w:rsidRPr="006604FB" w:rsidRDefault="007C110B" w:rsidP="00923EC5">
            <w:pPr>
              <w:widowControl w:val="0"/>
              <w:autoSpaceDE w:val="0"/>
              <w:autoSpaceDN w:val="0"/>
              <w:adjustRightInd w:val="0"/>
              <w:rPr>
                <w:lang w:eastAsia="zh-CN"/>
              </w:rPr>
            </w:pPr>
            <w:r w:rsidRPr="006604FB">
              <w:rPr>
                <w:lang w:eastAsia="zh-CN"/>
              </w:rPr>
              <w:t>Аппараты для распределения</w:t>
            </w:r>
          </w:p>
          <w:p w14:paraId="5759948C" w14:textId="77777777" w:rsidR="007C110B" w:rsidRPr="006604FB" w:rsidRDefault="007C110B" w:rsidP="00923EC5">
            <w:pPr>
              <w:widowControl w:val="0"/>
              <w:autoSpaceDE w:val="0"/>
              <w:autoSpaceDN w:val="0"/>
              <w:adjustRightInd w:val="0"/>
              <w:rPr>
                <w:lang w:eastAsia="zh-CN"/>
              </w:rPr>
            </w:pPr>
            <w:r w:rsidRPr="006604FB">
              <w:rPr>
                <w:lang w:eastAsia="zh-CN"/>
              </w:rPr>
              <w:t>электрической энергии</w:t>
            </w:r>
          </w:p>
          <w:p w14:paraId="22A4A118" w14:textId="77777777" w:rsidR="007C110B" w:rsidRPr="006604FB" w:rsidRDefault="007C110B" w:rsidP="00923EC5">
            <w:pPr>
              <w:widowControl w:val="0"/>
              <w:autoSpaceDE w:val="0"/>
              <w:autoSpaceDN w:val="0"/>
              <w:adjustRightInd w:val="0"/>
              <w:rPr>
                <w:lang w:eastAsia="zh-CN"/>
              </w:rPr>
            </w:pPr>
          </w:p>
          <w:p w14:paraId="20C4CE38"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3927EC2C"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8535</w:t>
            </w:r>
          </w:p>
          <w:p w14:paraId="4B9C25C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8536</w:t>
            </w:r>
          </w:p>
          <w:p w14:paraId="4063372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8537</w:t>
            </w:r>
          </w:p>
          <w:p w14:paraId="39480C3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8538</w:t>
            </w:r>
          </w:p>
          <w:p w14:paraId="1C0A7307" w14:textId="77777777" w:rsidR="007C110B" w:rsidRPr="006604FB" w:rsidRDefault="007C110B" w:rsidP="00923EC5">
            <w:pPr>
              <w:widowControl w:val="0"/>
              <w:autoSpaceDE w:val="0"/>
              <w:autoSpaceDN w:val="0"/>
              <w:adjustRightInd w:val="0"/>
              <w:ind w:right="-108"/>
              <w:rPr>
                <w:lang w:eastAsia="zh-CN"/>
              </w:rPr>
            </w:pPr>
          </w:p>
        </w:tc>
        <w:tc>
          <w:tcPr>
            <w:tcW w:w="3535" w:type="dxa"/>
          </w:tcPr>
          <w:p w14:paraId="57EB987A"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04455E5C" w14:textId="77777777" w:rsidR="007C110B" w:rsidRPr="006604FB" w:rsidRDefault="007C110B" w:rsidP="0060782F">
            <w:pPr>
              <w:autoSpaceDE w:val="0"/>
              <w:autoSpaceDN w:val="0"/>
              <w:adjustRightInd w:val="0"/>
              <w:ind w:left="-14" w:right="-57"/>
              <w:rPr>
                <w:lang w:eastAsia="zh-CN"/>
              </w:rPr>
            </w:pPr>
            <w:r w:rsidRPr="006604FB">
              <w:rPr>
                <w:lang w:eastAsia="zh-CN"/>
              </w:rPr>
              <w:t>ГОСТ 11282 (МЭК 524)</w:t>
            </w:r>
          </w:p>
          <w:p w14:paraId="7441A152" w14:textId="77777777" w:rsidR="007C110B" w:rsidRPr="006604FB" w:rsidRDefault="007C110B" w:rsidP="0060782F">
            <w:pPr>
              <w:autoSpaceDE w:val="0"/>
              <w:autoSpaceDN w:val="0"/>
              <w:adjustRightInd w:val="0"/>
              <w:ind w:left="-14" w:right="-57"/>
              <w:rPr>
                <w:lang w:eastAsia="zh-CN"/>
              </w:rPr>
            </w:pPr>
            <w:r w:rsidRPr="006604FB">
              <w:rPr>
                <w:lang w:eastAsia="zh-CN"/>
              </w:rPr>
              <w:t>ГОСТ 12.1.030</w:t>
            </w:r>
          </w:p>
          <w:p w14:paraId="14D6C5F2" w14:textId="7CDF5367" w:rsidR="007C110B" w:rsidRPr="006604FB" w:rsidRDefault="007C110B" w:rsidP="0060782F">
            <w:pPr>
              <w:tabs>
                <w:tab w:val="center" w:pos="4677"/>
                <w:tab w:val="right" w:pos="9355"/>
              </w:tabs>
              <w:ind w:left="-14" w:right="-57"/>
              <w:rPr>
                <w:color w:val="000000"/>
              </w:rPr>
            </w:pPr>
            <w:r w:rsidRPr="006604FB">
              <w:rPr>
                <w:color w:val="000000"/>
              </w:rPr>
              <w:t>ГОСТ 12.2.007.0</w:t>
            </w:r>
          </w:p>
          <w:p w14:paraId="0E7491D6" w14:textId="77777777" w:rsidR="007C110B" w:rsidRPr="006604FB" w:rsidRDefault="007C110B" w:rsidP="0060782F">
            <w:pPr>
              <w:autoSpaceDE w:val="0"/>
              <w:autoSpaceDN w:val="0"/>
              <w:adjustRightInd w:val="0"/>
              <w:ind w:left="-14" w:right="-57"/>
              <w:rPr>
                <w:lang w:eastAsia="zh-CN"/>
              </w:rPr>
            </w:pPr>
            <w:r w:rsidRPr="006604FB">
              <w:rPr>
                <w:lang w:eastAsia="zh-CN"/>
              </w:rPr>
              <w:t>ГОСТ 12.2.007.5</w:t>
            </w:r>
          </w:p>
          <w:p w14:paraId="290B65B5" w14:textId="77777777" w:rsidR="007C110B" w:rsidRPr="006604FB" w:rsidRDefault="007C110B" w:rsidP="0060782F">
            <w:pPr>
              <w:autoSpaceDE w:val="0"/>
              <w:autoSpaceDN w:val="0"/>
              <w:adjustRightInd w:val="0"/>
              <w:ind w:left="-14" w:right="-57"/>
              <w:rPr>
                <w:lang w:eastAsia="zh-CN"/>
              </w:rPr>
            </w:pPr>
            <w:r w:rsidRPr="006604FB">
              <w:rPr>
                <w:lang w:eastAsia="zh-CN"/>
              </w:rPr>
              <w:t>ГОСТ 12.2.007.6</w:t>
            </w:r>
          </w:p>
          <w:p w14:paraId="3549959D" w14:textId="77777777" w:rsidR="007C110B" w:rsidRPr="006604FB" w:rsidRDefault="007C110B" w:rsidP="0060782F">
            <w:pPr>
              <w:autoSpaceDE w:val="0"/>
              <w:autoSpaceDN w:val="0"/>
              <w:adjustRightInd w:val="0"/>
              <w:ind w:left="-14" w:right="-57"/>
              <w:rPr>
                <w:lang w:eastAsia="zh-CN"/>
              </w:rPr>
            </w:pPr>
            <w:r w:rsidRPr="006604FB">
              <w:rPr>
                <w:lang w:eastAsia="zh-CN"/>
              </w:rPr>
              <w:t>ГОСТ 12434</w:t>
            </w:r>
            <w:r w:rsidRPr="006604FB">
              <w:rPr>
                <w:vertAlign w:val="superscript"/>
                <w:lang w:eastAsia="zh-CN"/>
              </w:rPr>
              <w:t>1</w:t>
            </w:r>
          </w:p>
          <w:p w14:paraId="3201E4D5"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14254 (IEC 60529) </w:t>
            </w:r>
          </w:p>
          <w:p w14:paraId="0DB497CC" w14:textId="77777777" w:rsidR="007C110B" w:rsidRPr="006604FB" w:rsidRDefault="007C110B" w:rsidP="0060782F">
            <w:pPr>
              <w:autoSpaceDE w:val="0"/>
              <w:autoSpaceDN w:val="0"/>
              <w:adjustRightInd w:val="0"/>
              <w:ind w:left="-14" w:right="-57"/>
              <w:rPr>
                <w:lang w:eastAsia="zh-CN"/>
              </w:rPr>
            </w:pPr>
            <w:r w:rsidRPr="006604FB">
              <w:rPr>
                <w:lang w:eastAsia="zh-CN"/>
              </w:rPr>
              <w:t>ГОСТ 21128</w:t>
            </w:r>
          </w:p>
          <w:p w14:paraId="64302D79" w14:textId="77777777" w:rsidR="007C110B" w:rsidRPr="006604FB" w:rsidRDefault="007C110B" w:rsidP="0060782F">
            <w:pPr>
              <w:autoSpaceDE w:val="0"/>
              <w:autoSpaceDN w:val="0"/>
              <w:adjustRightInd w:val="0"/>
              <w:ind w:left="-14" w:right="-57"/>
              <w:rPr>
                <w:lang w:eastAsia="zh-CN"/>
              </w:rPr>
            </w:pPr>
            <w:r w:rsidRPr="006604FB">
              <w:rPr>
                <w:lang w:eastAsia="zh-CN"/>
              </w:rPr>
              <w:t>ГОСТ 21130</w:t>
            </w:r>
          </w:p>
          <w:p w14:paraId="5CE605D7" w14:textId="77777777" w:rsidR="007C110B" w:rsidRPr="006604FB" w:rsidRDefault="007C110B" w:rsidP="0060782F">
            <w:pPr>
              <w:autoSpaceDE w:val="0"/>
              <w:autoSpaceDN w:val="0"/>
              <w:adjustRightInd w:val="0"/>
              <w:ind w:left="-14" w:right="-57"/>
              <w:rPr>
                <w:lang w:eastAsia="zh-CN"/>
              </w:rPr>
            </w:pPr>
            <w:r w:rsidRPr="006604FB">
              <w:rPr>
                <w:lang w:eastAsia="zh-CN"/>
              </w:rPr>
              <w:t>ГОСТ 30011.3 (МЭК 60947-3)</w:t>
            </w:r>
          </w:p>
          <w:p w14:paraId="2A8BF6A1" w14:textId="77777777" w:rsidR="007C110B" w:rsidRPr="006604FB" w:rsidRDefault="007C110B" w:rsidP="0060782F">
            <w:pPr>
              <w:autoSpaceDE w:val="0"/>
              <w:autoSpaceDN w:val="0"/>
              <w:adjustRightInd w:val="0"/>
              <w:ind w:left="-14" w:right="-57"/>
              <w:rPr>
                <w:lang w:eastAsia="zh-CN"/>
              </w:rPr>
            </w:pPr>
            <w:r w:rsidRPr="006604FB">
              <w:rPr>
                <w:lang w:eastAsia="zh-CN"/>
              </w:rPr>
              <w:t>ГОСТ 30011.5.5 (IEC 60947-5-5)</w:t>
            </w:r>
          </w:p>
          <w:p w14:paraId="56813BDA" w14:textId="77777777" w:rsidR="007C110B" w:rsidRPr="006604FB" w:rsidRDefault="007C110B" w:rsidP="0060782F">
            <w:pPr>
              <w:autoSpaceDE w:val="0"/>
              <w:autoSpaceDN w:val="0"/>
              <w:adjustRightInd w:val="0"/>
              <w:ind w:left="-14" w:right="-57"/>
              <w:rPr>
                <w:lang w:eastAsia="zh-CN"/>
              </w:rPr>
            </w:pPr>
            <w:r w:rsidRPr="006604FB">
              <w:rPr>
                <w:lang w:eastAsia="zh-CN"/>
              </w:rPr>
              <w:t>ГОСТ 30011.6.1</w:t>
            </w:r>
          </w:p>
          <w:p w14:paraId="36E21155"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30011.7.1 (IEC 60947-7-1) </w:t>
            </w:r>
          </w:p>
          <w:p w14:paraId="19BFBC61" w14:textId="77777777" w:rsidR="007C110B" w:rsidRPr="006604FB" w:rsidRDefault="007C110B" w:rsidP="0060782F">
            <w:pPr>
              <w:autoSpaceDE w:val="0"/>
              <w:autoSpaceDN w:val="0"/>
              <w:adjustRightInd w:val="0"/>
              <w:ind w:left="-14" w:right="-57"/>
              <w:rPr>
                <w:lang w:eastAsia="zh-CN"/>
              </w:rPr>
            </w:pPr>
            <w:r w:rsidRPr="006604FB">
              <w:rPr>
                <w:lang w:eastAsia="zh-CN"/>
              </w:rPr>
              <w:t>ГОСТ 30011.7.2 (IEC 60947-7-2)</w:t>
            </w:r>
          </w:p>
          <w:p w14:paraId="08378710" w14:textId="77777777" w:rsidR="007C110B" w:rsidRPr="006604FB" w:rsidRDefault="007C110B" w:rsidP="0060782F">
            <w:pPr>
              <w:autoSpaceDE w:val="0"/>
              <w:autoSpaceDN w:val="0"/>
              <w:adjustRightInd w:val="0"/>
              <w:ind w:left="-14" w:right="-57"/>
              <w:rPr>
                <w:lang w:eastAsia="zh-CN"/>
              </w:rPr>
            </w:pPr>
            <w:r w:rsidRPr="006604FB">
              <w:t>ГОСТ 32396</w:t>
            </w:r>
            <w:r w:rsidRPr="006604FB">
              <w:rPr>
                <w:vertAlign w:val="superscript"/>
              </w:rPr>
              <w:t>1</w:t>
            </w:r>
          </w:p>
          <w:p w14:paraId="55451A66" w14:textId="77777777" w:rsidR="007C110B" w:rsidRPr="006604FB" w:rsidRDefault="007C110B" w:rsidP="0060782F">
            <w:pPr>
              <w:autoSpaceDE w:val="0"/>
              <w:autoSpaceDN w:val="0"/>
              <w:adjustRightInd w:val="0"/>
              <w:ind w:left="-14" w:right="-57"/>
              <w:rPr>
                <w:lang w:eastAsia="zh-CN"/>
              </w:rPr>
            </w:pPr>
            <w:r w:rsidRPr="006604FB">
              <w:rPr>
                <w:lang w:eastAsia="zh-CN"/>
              </w:rPr>
              <w:t>ГОСТ 7165 (МЭК 564)</w:t>
            </w:r>
          </w:p>
          <w:p w14:paraId="57128DA0" w14:textId="77777777" w:rsidR="007C110B" w:rsidRPr="006604FB" w:rsidRDefault="007C110B" w:rsidP="0060782F">
            <w:pPr>
              <w:ind w:left="-14" w:right="-57"/>
            </w:pPr>
            <w:r w:rsidRPr="006604FB">
              <w:t>ГОСТ EN 50178</w:t>
            </w:r>
            <w:r w:rsidRPr="006604FB">
              <w:rPr>
                <w:vertAlign w:val="superscript"/>
              </w:rPr>
              <w:t>1</w:t>
            </w:r>
          </w:p>
          <w:p w14:paraId="7DD01368"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EN</w:t>
            </w:r>
            <w:r w:rsidRPr="006604FB">
              <w:rPr>
                <w:lang w:eastAsia="zh-CN"/>
              </w:rPr>
              <w:t xml:space="preserve"> 50274</w:t>
            </w:r>
          </w:p>
          <w:p w14:paraId="32856648" w14:textId="77777777" w:rsidR="007C110B" w:rsidRPr="006604FB" w:rsidRDefault="007C110B" w:rsidP="0060782F">
            <w:pPr>
              <w:autoSpaceDE w:val="0"/>
              <w:autoSpaceDN w:val="0"/>
              <w:adjustRightInd w:val="0"/>
              <w:ind w:left="-14" w:right="-57"/>
              <w:rPr>
                <w:lang w:eastAsia="zh-CN"/>
              </w:rPr>
            </w:pPr>
            <w:r w:rsidRPr="006604FB">
              <w:rPr>
                <w:lang w:eastAsia="zh-CN"/>
              </w:rPr>
              <w:t>ГОСТ IEC 60439-3</w:t>
            </w:r>
          </w:p>
          <w:p w14:paraId="42B1A868"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60439-4</w:t>
            </w:r>
          </w:p>
          <w:p w14:paraId="349665DD"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60439-5</w:t>
            </w:r>
            <w:r w:rsidRPr="006604FB">
              <w:rPr>
                <w:vertAlign w:val="superscript"/>
                <w:lang w:eastAsia="zh-CN"/>
              </w:rPr>
              <w:t>1</w:t>
            </w:r>
          </w:p>
          <w:p w14:paraId="08CE9F16" w14:textId="77777777" w:rsidR="007C110B" w:rsidRPr="006604FB" w:rsidRDefault="007C110B" w:rsidP="0060782F">
            <w:pPr>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60618</w:t>
            </w:r>
          </w:p>
          <w:p w14:paraId="79B9D3A0" w14:textId="77777777" w:rsidR="007C110B" w:rsidRPr="006604FB" w:rsidRDefault="007C110B" w:rsidP="0060782F">
            <w:pPr>
              <w:ind w:left="-14" w:right="-57"/>
            </w:pPr>
            <w:r w:rsidRPr="006604FB">
              <w:t xml:space="preserve">ГОСТ </w:t>
            </w:r>
            <w:r w:rsidRPr="006604FB">
              <w:rPr>
                <w:lang w:val="en-US"/>
              </w:rPr>
              <w:t>IEC</w:t>
            </w:r>
            <w:r w:rsidRPr="006604FB">
              <w:t xml:space="preserve"> 60664-3</w:t>
            </w:r>
          </w:p>
          <w:p w14:paraId="68F889A6"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60715</w:t>
            </w:r>
          </w:p>
          <w:p w14:paraId="21C58E22"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60947-1 </w:t>
            </w:r>
          </w:p>
          <w:p w14:paraId="32EA6640"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60947-1</w:t>
            </w:r>
            <w:r w:rsidRPr="006604FB">
              <w:rPr>
                <w:vertAlign w:val="superscript"/>
                <w:lang w:eastAsia="zh-CN"/>
              </w:rPr>
              <w:t>1</w:t>
            </w:r>
          </w:p>
          <w:p w14:paraId="65616C0E"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60947-3</w:t>
            </w:r>
            <w:r w:rsidRPr="006604FB">
              <w:rPr>
                <w:vertAlign w:val="superscript"/>
                <w:lang w:eastAsia="zh-CN"/>
              </w:rPr>
              <w:t>1</w:t>
            </w:r>
          </w:p>
          <w:p w14:paraId="657B47E0" w14:textId="77777777" w:rsidR="007C110B" w:rsidRPr="006604FB" w:rsidRDefault="007C110B" w:rsidP="0060782F">
            <w:pPr>
              <w:shd w:val="clear" w:color="auto" w:fill="FFFFFF"/>
              <w:tabs>
                <w:tab w:val="left" w:pos="1958"/>
                <w:tab w:val="left" w:pos="3234"/>
              </w:tabs>
              <w:ind w:left="-14" w:right="-57"/>
            </w:pPr>
            <w:r w:rsidRPr="006604FB">
              <w:t xml:space="preserve">ГОСТ </w:t>
            </w:r>
            <w:r w:rsidRPr="006604FB">
              <w:rPr>
                <w:lang w:val="en-US"/>
              </w:rPr>
              <w:t>IEC</w:t>
            </w:r>
            <w:r w:rsidRPr="006604FB">
              <w:t xml:space="preserve"> 60947-4-1</w:t>
            </w:r>
          </w:p>
          <w:p w14:paraId="458140B4"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60947-4-2</w:t>
            </w:r>
            <w:r w:rsidRPr="006604FB">
              <w:rPr>
                <w:vertAlign w:val="superscript"/>
              </w:rPr>
              <w:t>1</w:t>
            </w:r>
          </w:p>
          <w:p w14:paraId="0A9C1B8D" w14:textId="77777777" w:rsidR="007C110B" w:rsidRPr="006604FB" w:rsidRDefault="007C110B" w:rsidP="0060782F">
            <w:pPr>
              <w:shd w:val="clear" w:color="auto" w:fill="FFFFFF"/>
              <w:tabs>
                <w:tab w:val="left" w:pos="1958"/>
                <w:tab w:val="left" w:pos="3234"/>
              </w:tabs>
              <w:ind w:left="-14" w:right="-57"/>
            </w:pPr>
            <w:r w:rsidRPr="006604FB">
              <w:t xml:space="preserve">ГОСТ </w:t>
            </w:r>
            <w:r w:rsidRPr="006604FB">
              <w:rPr>
                <w:lang w:val="en-US"/>
              </w:rPr>
              <w:t>IEC</w:t>
            </w:r>
            <w:r w:rsidRPr="006604FB">
              <w:t xml:space="preserve"> 60947-4-3</w:t>
            </w:r>
            <w:r w:rsidRPr="006604FB">
              <w:rPr>
                <w:vertAlign w:val="superscript"/>
              </w:rPr>
              <w:t>1</w:t>
            </w:r>
          </w:p>
          <w:p w14:paraId="21D9A1C1"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60947-5-1</w:t>
            </w:r>
          </w:p>
          <w:p w14:paraId="351F1F10"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60947-5-2</w:t>
            </w:r>
          </w:p>
          <w:p w14:paraId="05F77A43"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60947-5-5</w:t>
            </w:r>
            <w:r w:rsidRPr="006604FB">
              <w:rPr>
                <w:vertAlign w:val="superscript"/>
              </w:rPr>
              <w:t>1</w:t>
            </w:r>
          </w:p>
          <w:p w14:paraId="021A20D4"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60947-5-7</w:t>
            </w:r>
            <w:r w:rsidRPr="006604FB">
              <w:rPr>
                <w:vertAlign w:val="superscript"/>
              </w:rPr>
              <w:t>1</w:t>
            </w:r>
          </w:p>
          <w:p w14:paraId="3F6A193E"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60947-5-8</w:t>
            </w:r>
            <w:r w:rsidRPr="006604FB">
              <w:rPr>
                <w:vertAlign w:val="superscript"/>
              </w:rPr>
              <w:t>1</w:t>
            </w:r>
          </w:p>
          <w:p w14:paraId="64572A27"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60947-5-9</w:t>
            </w:r>
            <w:r w:rsidRPr="006604FB">
              <w:rPr>
                <w:vertAlign w:val="superscript"/>
              </w:rPr>
              <w:t>1</w:t>
            </w:r>
          </w:p>
          <w:p w14:paraId="7EF907B6"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60947-6-1</w:t>
            </w:r>
            <w:r w:rsidRPr="006604FB">
              <w:rPr>
                <w:vertAlign w:val="superscript"/>
              </w:rPr>
              <w:t>1</w:t>
            </w:r>
          </w:p>
          <w:p w14:paraId="32A9C063"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60947-7-1</w:t>
            </w:r>
            <w:r w:rsidRPr="006604FB">
              <w:rPr>
                <w:vertAlign w:val="superscript"/>
                <w:lang w:eastAsia="zh-CN"/>
              </w:rPr>
              <w:t>1</w:t>
            </w:r>
          </w:p>
          <w:p w14:paraId="354665C4"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60947-7-2</w:t>
            </w:r>
            <w:r w:rsidRPr="006604FB">
              <w:rPr>
                <w:vertAlign w:val="superscript"/>
                <w:lang w:eastAsia="zh-CN"/>
              </w:rPr>
              <w:t>1</w:t>
            </w:r>
          </w:p>
          <w:p w14:paraId="68BAD4D6"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60947-7-3</w:t>
            </w:r>
            <w:r w:rsidRPr="006604FB">
              <w:rPr>
                <w:vertAlign w:val="superscript"/>
                <w:lang w:eastAsia="zh-CN"/>
              </w:rPr>
              <w:t>1</w:t>
            </w:r>
          </w:p>
          <w:p w14:paraId="6283FE44"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60947-7-4</w:t>
            </w:r>
          </w:p>
          <w:p w14:paraId="7CBE5F73" w14:textId="77777777" w:rsidR="007C110B" w:rsidRPr="006604FB" w:rsidRDefault="007C110B" w:rsidP="0060782F">
            <w:pPr>
              <w:shd w:val="clear" w:color="auto" w:fill="FFFFFF"/>
              <w:tabs>
                <w:tab w:val="left" w:pos="1958"/>
                <w:tab w:val="left" w:pos="3234"/>
              </w:tabs>
              <w:ind w:left="-14" w:right="-57"/>
              <w:rPr>
                <w:bCs/>
                <w:iCs/>
                <w:color w:val="000000"/>
              </w:rPr>
            </w:pPr>
            <w:r w:rsidRPr="006604FB">
              <w:rPr>
                <w:bCs/>
                <w:iCs/>
              </w:rPr>
              <w:t>ГОСТ IEC 60947-9-1</w:t>
            </w:r>
            <w:r w:rsidRPr="006604FB">
              <w:rPr>
                <w:bCs/>
                <w:iCs/>
                <w:vertAlign w:val="superscript"/>
              </w:rPr>
              <w:t>1</w:t>
            </w:r>
          </w:p>
          <w:p w14:paraId="2E60BC6F"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61230 </w:t>
            </w:r>
          </w:p>
          <w:p w14:paraId="5029B954"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61293</w:t>
            </w:r>
            <w:r w:rsidRPr="006604FB">
              <w:rPr>
                <w:vertAlign w:val="superscript"/>
              </w:rPr>
              <w:t>1</w:t>
            </w:r>
          </w:p>
          <w:p w14:paraId="6BB79E89"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61439-1</w:t>
            </w:r>
          </w:p>
          <w:p w14:paraId="7E49D17F"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61439-2 </w:t>
            </w:r>
          </w:p>
          <w:p w14:paraId="70F6EC58" w14:textId="77777777" w:rsidR="007C110B" w:rsidRPr="006604FB" w:rsidRDefault="007C110B" w:rsidP="0060782F">
            <w:pPr>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61439-3</w:t>
            </w:r>
            <w:r w:rsidRPr="006604FB">
              <w:rPr>
                <w:vertAlign w:val="superscript"/>
                <w:lang w:eastAsia="zh-CN"/>
              </w:rPr>
              <w:t>1</w:t>
            </w:r>
          </w:p>
          <w:p w14:paraId="4BD5EBDF" w14:textId="77777777" w:rsidR="007C110B" w:rsidRPr="006604FB" w:rsidRDefault="007C110B" w:rsidP="0060782F">
            <w:pPr>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61439-4</w:t>
            </w:r>
            <w:r w:rsidRPr="006604FB">
              <w:rPr>
                <w:vertAlign w:val="superscript"/>
                <w:lang w:eastAsia="zh-CN"/>
              </w:rPr>
              <w:t>1</w:t>
            </w:r>
          </w:p>
          <w:p w14:paraId="68C6A63F"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61439-5</w:t>
            </w:r>
          </w:p>
          <w:p w14:paraId="27E4AFBB"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61439-6</w:t>
            </w:r>
            <w:r w:rsidRPr="006604FB">
              <w:rPr>
                <w:vertAlign w:val="superscript"/>
                <w:lang w:eastAsia="zh-CN"/>
              </w:rPr>
              <w:t>1</w:t>
            </w:r>
          </w:p>
          <w:p w14:paraId="0B36618B" w14:textId="77777777" w:rsidR="007C110B" w:rsidRPr="006604FB" w:rsidRDefault="007C110B" w:rsidP="0060782F">
            <w:pPr>
              <w:autoSpaceDE w:val="0"/>
              <w:autoSpaceDN w:val="0"/>
              <w:adjustRightInd w:val="0"/>
              <w:ind w:left="-14" w:right="-57"/>
              <w:rPr>
                <w:bCs/>
                <w:iCs/>
                <w:color w:val="000000"/>
                <w:vertAlign w:val="superscript"/>
              </w:rPr>
            </w:pPr>
            <w:r w:rsidRPr="006604FB">
              <w:rPr>
                <w:bCs/>
                <w:iCs/>
                <w:color w:val="000000"/>
              </w:rPr>
              <w:t>ГОСТ IEC 61439-7</w:t>
            </w:r>
            <w:r w:rsidRPr="006604FB">
              <w:rPr>
                <w:bCs/>
                <w:iCs/>
                <w:color w:val="000000"/>
                <w:vertAlign w:val="superscript"/>
              </w:rPr>
              <w:t>1</w:t>
            </w:r>
          </w:p>
          <w:p w14:paraId="4048C559" w14:textId="77777777" w:rsidR="007C110B" w:rsidRPr="006604FB" w:rsidRDefault="007C110B" w:rsidP="0060782F">
            <w:pPr>
              <w:ind w:left="-14" w:right="-57"/>
            </w:pPr>
            <w:r w:rsidRPr="006604FB">
              <w:t xml:space="preserve">ГОСТ </w:t>
            </w:r>
            <w:r w:rsidRPr="006604FB">
              <w:rPr>
                <w:lang w:val="en-US"/>
              </w:rPr>
              <w:t>IEC</w:t>
            </w:r>
            <w:r w:rsidRPr="006604FB">
              <w:t xml:space="preserve"> 61534-1</w:t>
            </w:r>
            <w:r w:rsidRPr="006604FB">
              <w:rPr>
                <w:vertAlign w:val="superscript"/>
              </w:rPr>
              <w:t>1</w:t>
            </w:r>
          </w:p>
          <w:p w14:paraId="42C7B57B" w14:textId="77777777" w:rsidR="007C110B" w:rsidRPr="006604FB" w:rsidRDefault="007C110B" w:rsidP="0060782F">
            <w:pPr>
              <w:ind w:left="-14" w:right="-57"/>
            </w:pPr>
            <w:r w:rsidRPr="006604FB">
              <w:t xml:space="preserve">ГОСТ </w:t>
            </w:r>
            <w:r w:rsidRPr="006604FB">
              <w:rPr>
                <w:lang w:val="en-US"/>
              </w:rPr>
              <w:t>IEC</w:t>
            </w:r>
            <w:r w:rsidRPr="006604FB">
              <w:t xml:space="preserve"> 61534-21</w:t>
            </w:r>
            <w:r w:rsidRPr="006604FB">
              <w:rPr>
                <w:vertAlign w:val="superscript"/>
              </w:rPr>
              <w:t>1</w:t>
            </w:r>
          </w:p>
          <w:p w14:paraId="028A1AD6" w14:textId="77777777" w:rsidR="007C110B" w:rsidRPr="006604FB" w:rsidRDefault="007C110B" w:rsidP="0060782F">
            <w:pPr>
              <w:ind w:left="-14" w:right="-57"/>
            </w:pPr>
            <w:r w:rsidRPr="006604FB">
              <w:t xml:space="preserve">ГОСТ </w:t>
            </w:r>
            <w:r w:rsidRPr="006604FB">
              <w:rPr>
                <w:lang w:val="en-US"/>
              </w:rPr>
              <w:t>IEC</w:t>
            </w:r>
            <w:r w:rsidRPr="006604FB">
              <w:t xml:space="preserve"> 61534-22</w:t>
            </w:r>
            <w:r w:rsidRPr="006604FB">
              <w:rPr>
                <w:vertAlign w:val="superscript"/>
              </w:rPr>
              <w:t>1</w:t>
            </w:r>
          </w:p>
          <w:p w14:paraId="07342D7B" w14:textId="77777777" w:rsidR="007C110B" w:rsidRPr="006604FB" w:rsidRDefault="007C110B" w:rsidP="0060782F">
            <w:pPr>
              <w:ind w:left="-14" w:right="-57"/>
              <w:rPr>
                <w:vertAlign w:val="superscript"/>
              </w:rPr>
            </w:pPr>
            <w:r w:rsidRPr="006604FB">
              <w:t xml:space="preserve">ГОСТ </w:t>
            </w:r>
            <w:r w:rsidRPr="006604FB">
              <w:rPr>
                <w:lang w:val="en-US"/>
              </w:rPr>
              <w:t>IEC</w:t>
            </w:r>
            <w:r w:rsidRPr="006604FB">
              <w:t xml:space="preserve"> 61535</w:t>
            </w:r>
            <w:r w:rsidRPr="006604FB">
              <w:rPr>
                <w:vertAlign w:val="superscript"/>
              </w:rPr>
              <w:t>1</w:t>
            </w:r>
          </w:p>
          <w:p w14:paraId="77C181D4"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61557-10</w:t>
            </w:r>
          </w:p>
          <w:p w14:paraId="559E910D"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61557-11</w:t>
            </w:r>
          </w:p>
          <w:p w14:paraId="3F2F71C5"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61557-12</w:t>
            </w:r>
          </w:p>
          <w:p w14:paraId="1A2C6870"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61557-13</w:t>
            </w:r>
          </w:p>
          <w:p w14:paraId="34AF4A4F"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61557-2</w:t>
            </w:r>
          </w:p>
          <w:p w14:paraId="43C28653"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61557-3</w:t>
            </w:r>
          </w:p>
          <w:p w14:paraId="18A7FEE3"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61557-4</w:t>
            </w:r>
          </w:p>
          <w:p w14:paraId="7FEA110B"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61557-5</w:t>
            </w:r>
          </w:p>
          <w:p w14:paraId="519CD73E"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61557-6</w:t>
            </w:r>
          </w:p>
          <w:p w14:paraId="08FA564B"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61557-7</w:t>
            </w:r>
          </w:p>
          <w:p w14:paraId="06CD3CE3"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61557-8</w:t>
            </w:r>
          </w:p>
          <w:p w14:paraId="0AA58871"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61557-9</w:t>
            </w:r>
          </w:p>
          <w:p w14:paraId="0B6FFE77" w14:textId="77777777" w:rsidR="007C110B" w:rsidRPr="006604FB" w:rsidRDefault="007C110B" w:rsidP="0060782F">
            <w:pPr>
              <w:ind w:left="-14" w:right="-57"/>
              <w:rPr>
                <w:vertAlign w:val="superscript"/>
              </w:rPr>
            </w:pPr>
            <w:r w:rsidRPr="006604FB">
              <w:t>ГОСТ IEC 62026-2</w:t>
            </w:r>
            <w:r w:rsidRPr="006604FB">
              <w:rPr>
                <w:vertAlign w:val="superscript"/>
              </w:rPr>
              <w:t>1</w:t>
            </w:r>
          </w:p>
          <w:p w14:paraId="6281E389"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62208</w:t>
            </w:r>
          </w:p>
          <w:p w14:paraId="2C02E37A" w14:textId="77777777" w:rsidR="007C110B" w:rsidRPr="006604FB" w:rsidRDefault="007C110B" w:rsidP="0060782F">
            <w:pPr>
              <w:ind w:left="-14" w:right="-57"/>
            </w:pPr>
            <w:r w:rsidRPr="006604FB">
              <w:t xml:space="preserve">ГОСТ </w:t>
            </w:r>
            <w:r w:rsidRPr="006604FB">
              <w:rPr>
                <w:lang w:val="en-US"/>
              </w:rPr>
              <w:t>IEC</w:t>
            </w:r>
            <w:r w:rsidRPr="006604FB">
              <w:t xml:space="preserve"> 62311</w:t>
            </w:r>
          </w:p>
          <w:p w14:paraId="1C41C582"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Р 50030.3 (МЭК 60947-3) </w:t>
            </w:r>
          </w:p>
          <w:p w14:paraId="0B04F2DD" w14:textId="77777777" w:rsidR="007C110B" w:rsidRPr="006604FB" w:rsidRDefault="007C110B" w:rsidP="0060782F">
            <w:pPr>
              <w:tabs>
                <w:tab w:val="center" w:pos="4677"/>
                <w:tab w:val="right" w:pos="9355"/>
              </w:tabs>
              <w:ind w:left="-14" w:right="-57"/>
            </w:pPr>
            <w:r w:rsidRPr="006604FB">
              <w:t>ГОСТ Р 50030.6.1 (МЭК 60947-6-1)</w:t>
            </w:r>
          </w:p>
          <w:p w14:paraId="2E9DD9FD" w14:textId="77777777" w:rsidR="007C110B" w:rsidRPr="006604FB" w:rsidRDefault="007C110B" w:rsidP="0060782F">
            <w:pPr>
              <w:autoSpaceDE w:val="0"/>
              <w:autoSpaceDN w:val="0"/>
              <w:adjustRightInd w:val="0"/>
              <w:ind w:left="-14" w:right="-57"/>
              <w:rPr>
                <w:lang w:eastAsia="zh-CN"/>
              </w:rPr>
            </w:pPr>
            <w:r w:rsidRPr="006604FB">
              <w:rPr>
                <w:lang w:eastAsia="zh-CN"/>
              </w:rPr>
              <w:t>ГОСТ Р 50030.7.3 (МЭК 60947-7-3)</w:t>
            </w:r>
          </w:p>
          <w:p w14:paraId="78C07814" w14:textId="77777777" w:rsidR="007C110B" w:rsidRPr="006604FB" w:rsidRDefault="007C110B" w:rsidP="0060782F">
            <w:pPr>
              <w:ind w:left="-14" w:right="-57"/>
            </w:pPr>
            <w:r w:rsidRPr="006604FB">
              <w:t>ГОСТ Р 50571.4.42 (МЭК 60364-4-42)</w:t>
            </w:r>
            <w:r w:rsidRPr="006604FB">
              <w:rPr>
                <w:vertAlign w:val="superscript"/>
              </w:rPr>
              <w:t xml:space="preserve">1 </w:t>
            </w:r>
          </w:p>
          <w:p w14:paraId="0ACB87D0" w14:textId="77777777" w:rsidR="007C110B" w:rsidRPr="006604FB" w:rsidRDefault="007C110B" w:rsidP="0060782F">
            <w:pPr>
              <w:ind w:left="-14" w:right="-57"/>
            </w:pPr>
            <w:r w:rsidRPr="006604FB">
              <w:t>ГОСТ Р 50571.7.722/ МЭК 60364-7-722</w:t>
            </w:r>
            <w:r w:rsidRPr="006604FB">
              <w:rPr>
                <w:vertAlign w:val="superscript"/>
              </w:rPr>
              <w:t>1</w:t>
            </w:r>
          </w:p>
          <w:p w14:paraId="3D25E372" w14:textId="77777777" w:rsidR="007C110B" w:rsidRPr="006604FB" w:rsidRDefault="007C110B" w:rsidP="0060782F">
            <w:pPr>
              <w:autoSpaceDE w:val="0"/>
              <w:autoSpaceDN w:val="0"/>
              <w:adjustRightInd w:val="0"/>
              <w:ind w:left="-14" w:right="-57"/>
              <w:rPr>
                <w:lang w:eastAsia="zh-CN"/>
              </w:rPr>
            </w:pPr>
            <w:r w:rsidRPr="006604FB">
              <w:rPr>
                <w:lang w:eastAsia="zh-CN"/>
              </w:rPr>
              <w:t>ГОСТ Р 51321.1 (МЭК 60439-1)</w:t>
            </w:r>
          </w:p>
          <w:p w14:paraId="71935EAF" w14:textId="77777777" w:rsidR="007C110B" w:rsidRPr="006604FB" w:rsidRDefault="007C110B" w:rsidP="0060782F">
            <w:pPr>
              <w:autoSpaceDE w:val="0"/>
              <w:autoSpaceDN w:val="0"/>
              <w:adjustRightInd w:val="0"/>
              <w:ind w:left="-14" w:right="-57"/>
              <w:rPr>
                <w:lang w:eastAsia="zh-CN"/>
              </w:rPr>
            </w:pPr>
            <w:r w:rsidRPr="006604FB">
              <w:rPr>
                <w:lang w:eastAsia="zh-CN"/>
              </w:rPr>
              <w:t>ГОСТ Р 51321.2 (МЭК 60439-2)</w:t>
            </w:r>
          </w:p>
          <w:p w14:paraId="62C50C06" w14:textId="78924B3B" w:rsidR="007C110B" w:rsidRPr="006604FB" w:rsidRDefault="007C110B" w:rsidP="0060782F">
            <w:pPr>
              <w:tabs>
                <w:tab w:val="center" w:pos="4677"/>
                <w:tab w:val="right" w:pos="9355"/>
              </w:tabs>
              <w:ind w:left="-14" w:right="-57"/>
              <w:rPr>
                <w:color w:val="000000"/>
              </w:rPr>
            </w:pPr>
            <w:r w:rsidRPr="006604FB">
              <w:rPr>
                <w:color w:val="000000"/>
              </w:rPr>
              <w:t>ГОСТ Р 52796 (МЭК 62208)</w:t>
            </w:r>
            <w:r w:rsidR="00707E75" w:rsidRPr="006604FB">
              <w:rPr>
                <w:color w:val="000000"/>
                <w:kern w:val="0"/>
                <w:vertAlign w:val="superscript"/>
                <w14:cntxtAlts w14:val="0"/>
              </w:rPr>
              <w:t>1</w:t>
            </w:r>
          </w:p>
          <w:p w14:paraId="3C6B3E43" w14:textId="621D5CC9" w:rsidR="007C110B" w:rsidRPr="006604FB" w:rsidRDefault="007C110B" w:rsidP="0060782F">
            <w:pPr>
              <w:ind w:left="-14" w:right="-57"/>
              <w:rPr>
                <w:bCs/>
                <w:iCs/>
                <w:color w:val="000000"/>
              </w:rPr>
            </w:pPr>
            <w:r w:rsidRPr="006604FB">
              <w:rPr>
                <w:bCs/>
                <w:iCs/>
                <w:color w:val="000000"/>
              </w:rPr>
              <w:t>ГОСТ Р 52931</w:t>
            </w:r>
            <w:r w:rsidRPr="006604FB">
              <w:rPr>
                <w:bCs/>
                <w:iCs/>
                <w:color w:val="000000"/>
                <w:vertAlign w:val="superscript"/>
              </w:rPr>
              <w:t>1</w:t>
            </w:r>
          </w:p>
          <w:p w14:paraId="79406262" w14:textId="77777777" w:rsidR="007C110B" w:rsidRPr="006604FB" w:rsidRDefault="007C110B" w:rsidP="0060782F">
            <w:pPr>
              <w:autoSpaceDE w:val="0"/>
              <w:autoSpaceDN w:val="0"/>
              <w:adjustRightInd w:val="0"/>
              <w:ind w:left="-14" w:right="-57"/>
              <w:rPr>
                <w:lang w:eastAsia="zh-CN"/>
              </w:rPr>
            </w:pPr>
            <w:r w:rsidRPr="006604FB">
              <w:rPr>
                <w:lang w:eastAsia="zh-CN"/>
              </w:rPr>
              <w:t>ГОСТ Р 54127-1 (МЭК 61557-1)</w:t>
            </w:r>
          </w:p>
          <w:p w14:paraId="360B45D5" w14:textId="77777777" w:rsidR="007C110B" w:rsidRPr="006604FB" w:rsidRDefault="007C110B" w:rsidP="0060782F">
            <w:pPr>
              <w:ind w:left="-14" w:right="-57"/>
            </w:pPr>
            <w:r w:rsidRPr="006604FB">
              <w:t>ГОСТ Р МЭК 60664.1</w:t>
            </w:r>
          </w:p>
          <w:p w14:paraId="6982DC82" w14:textId="77777777" w:rsidR="007C110B" w:rsidRPr="006604FB" w:rsidRDefault="007C110B" w:rsidP="0060782F">
            <w:pPr>
              <w:ind w:left="-14" w:right="-57"/>
              <w:rPr>
                <w:kern w:val="0"/>
                <w:lang w:eastAsia="zh-CN"/>
                <w14:cntxtAlts w14:val="0"/>
              </w:rPr>
            </w:pPr>
            <w:r w:rsidRPr="006604FB">
              <w:t>ГОСТ Р МЭК 61293</w:t>
            </w:r>
          </w:p>
          <w:p w14:paraId="5C526927" w14:textId="77777777" w:rsidR="007C110B" w:rsidRPr="006604FB" w:rsidRDefault="007C110B" w:rsidP="0060782F">
            <w:pPr>
              <w:ind w:left="-14" w:right="-57"/>
            </w:pPr>
            <w:r w:rsidRPr="006604FB">
              <w:t xml:space="preserve">СТБ </w:t>
            </w:r>
            <w:r w:rsidRPr="006604FB">
              <w:rPr>
                <w:lang w:val="en-US"/>
              </w:rPr>
              <w:t>IEC</w:t>
            </w:r>
            <w:r w:rsidRPr="006604FB">
              <w:t xml:space="preserve"> 60947-6-1</w:t>
            </w:r>
          </w:p>
          <w:p w14:paraId="6098D5A8" w14:textId="77777777" w:rsidR="007C110B" w:rsidRPr="006604FB" w:rsidRDefault="007C110B" w:rsidP="0060782F">
            <w:pPr>
              <w:tabs>
                <w:tab w:val="center" w:pos="4677"/>
                <w:tab w:val="right" w:pos="9355"/>
              </w:tabs>
              <w:ind w:left="-14" w:right="-57"/>
            </w:pPr>
            <w:r w:rsidRPr="006604FB">
              <w:t>СТБ ГОСТ Р 50030.6.2 (МЭК 60947-6-2)</w:t>
            </w:r>
            <w:r w:rsidRPr="006604FB">
              <w:rPr>
                <w:vertAlign w:val="superscript"/>
              </w:rPr>
              <w:t>1</w:t>
            </w:r>
          </w:p>
          <w:p w14:paraId="62497BB9" w14:textId="77777777" w:rsidR="007C110B" w:rsidRPr="006604FB" w:rsidRDefault="007C110B" w:rsidP="0060782F">
            <w:pPr>
              <w:tabs>
                <w:tab w:val="center" w:pos="4677"/>
                <w:tab w:val="right" w:pos="9355"/>
              </w:tabs>
              <w:ind w:left="-14" w:right="-57"/>
            </w:pPr>
            <w:r w:rsidRPr="006604FB">
              <w:t>СТБ ГОСТ Р 50030.7.1 (МЭК 60947-7-1)</w:t>
            </w:r>
            <w:r w:rsidRPr="006604FB">
              <w:rPr>
                <w:vertAlign w:val="superscript"/>
              </w:rPr>
              <w:t>1</w:t>
            </w:r>
          </w:p>
          <w:p w14:paraId="381C656A" w14:textId="77777777" w:rsidR="007C110B" w:rsidRPr="006604FB" w:rsidRDefault="007C110B" w:rsidP="0060782F">
            <w:pPr>
              <w:autoSpaceDE w:val="0"/>
              <w:autoSpaceDN w:val="0"/>
              <w:adjustRightInd w:val="0"/>
              <w:ind w:left="-14" w:right="-57"/>
              <w:rPr>
                <w:lang w:eastAsia="zh-CN"/>
              </w:rPr>
            </w:pPr>
            <w:r w:rsidRPr="006604FB">
              <w:rPr>
                <w:lang w:eastAsia="zh-CN"/>
              </w:rPr>
              <w:t>СТБ МЭК 60439-1</w:t>
            </w:r>
          </w:p>
          <w:p w14:paraId="7CB945F3" w14:textId="3A8ED316" w:rsidR="007C110B" w:rsidRPr="006604FB" w:rsidRDefault="007C110B" w:rsidP="0060782F">
            <w:pPr>
              <w:autoSpaceDE w:val="0"/>
              <w:autoSpaceDN w:val="0"/>
              <w:adjustRightInd w:val="0"/>
              <w:ind w:left="-14" w:right="-57"/>
              <w:rPr>
                <w:lang w:eastAsia="zh-CN"/>
              </w:rPr>
            </w:pPr>
            <w:r w:rsidRPr="006604FB">
              <w:rPr>
                <w:lang w:eastAsia="zh-CN"/>
              </w:rPr>
              <w:t>СТБ МЭК 60439-2</w:t>
            </w:r>
          </w:p>
        </w:tc>
        <w:tc>
          <w:tcPr>
            <w:tcW w:w="1455" w:type="dxa"/>
          </w:tcPr>
          <w:p w14:paraId="6ABD8478" w14:textId="77777777" w:rsidR="007C110B" w:rsidRPr="006604FB" w:rsidRDefault="007C110B" w:rsidP="00923EC5">
            <w:pPr>
              <w:autoSpaceDE w:val="0"/>
              <w:autoSpaceDN w:val="0"/>
              <w:adjustRightInd w:val="0"/>
              <w:ind w:right="-59"/>
            </w:pPr>
            <w:r w:rsidRPr="006604FB">
              <w:t>ТР ТС 004/2011</w:t>
            </w:r>
          </w:p>
          <w:p w14:paraId="038FDFEA" w14:textId="77777777" w:rsidR="007C110B" w:rsidRPr="006604FB" w:rsidRDefault="007C110B" w:rsidP="00923EC5">
            <w:pPr>
              <w:autoSpaceDE w:val="0"/>
              <w:autoSpaceDN w:val="0"/>
              <w:adjustRightInd w:val="0"/>
              <w:ind w:right="-59"/>
            </w:pPr>
          </w:p>
          <w:p w14:paraId="418DD233" w14:textId="77777777" w:rsidR="007C110B" w:rsidRPr="006604FB" w:rsidRDefault="007C110B" w:rsidP="00923EC5">
            <w:pPr>
              <w:autoSpaceDE w:val="0"/>
              <w:autoSpaceDN w:val="0"/>
              <w:adjustRightInd w:val="0"/>
              <w:ind w:right="-59"/>
            </w:pPr>
          </w:p>
        </w:tc>
      </w:tr>
      <w:tr w:rsidR="0004623D" w:rsidRPr="006604FB" w14:paraId="18C80304" w14:textId="77777777" w:rsidTr="00BA557D">
        <w:tc>
          <w:tcPr>
            <w:tcW w:w="668" w:type="dxa"/>
          </w:tcPr>
          <w:p w14:paraId="5545DF99"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p w14:paraId="749FCE04" w14:textId="77777777" w:rsidR="007C110B" w:rsidRPr="006604FB" w:rsidRDefault="007C110B" w:rsidP="00923EC5">
            <w:pPr>
              <w:pStyle w:val="ab"/>
              <w:tabs>
                <w:tab w:val="left" w:pos="2"/>
              </w:tabs>
              <w:autoSpaceDE w:val="0"/>
              <w:autoSpaceDN w:val="0"/>
              <w:adjustRightInd w:val="0"/>
              <w:ind w:left="-108" w:right="-108"/>
              <w:contextualSpacing w:val="0"/>
              <w:rPr>
                <w:sz w:val="22"/>
                <w:szCs w:val="22"/>
              </w:rPr>
            </w:pPr>
          </w:p>
          <w:p w14:paraId="31AF5CB3" w14:textId="77777777" w:rsidR="007C110B" w:rsidRPr="006604FB" w:rsidRDefault="007C110B" w:rsidP="00923EC5">
            <w:pPr>
              <w:pStyle w:val="ab"/>
              <w:tabs>
                <w:tab w:val="left" w:pos="2"/>
              </w:tabs>
              <w:autoSpaceDE w:val="0"/>
              <w:autoSpaceDN w:val="0"/>
              <w:adjustRightInd w:val="0"/>
              <w:ind w:left="-108" w:right="-108"/>
              <w:contextualSpacing w:val="0"/>
              <w:rPr>
                <w:sz w:val="22"/>
                <w:szCs w:val="22"/>
              </w:rPr>
            </w:pPr>
          </w:p>
        </w:tc>
        <w:tc>
          <w:tcPr>
            <w:tcW w:w="2559" w:type="dxa"/>
          </w:tcPr>
          <w:p w14:paraId="2F841293" w14:textId="77777777" w:rsidR="007C110B" w:rsidRPr="006604FB" w:rsidRDefault="007C110B" w:rsidP="00923EC5">
            <w:pPr>
              <w:widowControl w:val="0"/>
              <w:autoSpaceDE w:val="0"/>
              <w:autoSpaceDN w:val="0"/>
              <w:adjustRightInd w:val="0"/>
              <w:rPr>
                <w:lang w:eastAsia="zh-CN"/>
              </w:rPr>
            </w:pPr>
            <w:r w:rsidRPr="006604FB">
              <w:rPr>
                <w:lang w:eastAsia="zh-CN"/>
              </w:rPr>
              <w:t xml:space="preserve">Аппараты электрические для управления электротехническими установками </w:t>
            </w:r>
          </w:p>
          <w:p w14:paraId="78C9592E" w14:textId="77777777" w:rsidR="007C110B" w:rsidRPr="006604FB" w:rsidRDefault="007C110B" w:rsidP="00923EC5">
            <w:pPr>
              <w:widowControl w:val="0"/>
              <w:autoSpaceDE w:val="0"/>
              <w:autoSpaceDN w:val="0"/>
              <w:adjustRightInd w:val="0"/>
              <w:rPr>
                <w:lang w:eastAsia="zh-CN"/>
              </w:rPr>
            </w:pPr>
          </w:p>
          <w:p w14:paraId="5F6F3A5C" w14:textId="77777777" w:rsidR="007C110B" w:rsidRPr="006604FB" w:rsidRDefault="007C110B" w:rsidP="00923EC5">
            <w:pPr>
              <w:widowControl w:val="0"/>
              <w:autoSpaceDE w:val="0"/>
              <w:autoSpaceDN w:val="0"/>
              <w:adjustRightInd w:val="0"/>
              <w:rPr>
                <w:lang w:eastAsia="zh-CN"/>
              </w:rPr>
            </w:pPr>
          </w:p>
          <w:p w14:paraId="491ED6FA" w14:textId="77777777" w:rsidR="007C110B" w:rsidRPr="006604FB" w:rsidRDefault="007C110B" w:rsidP="00923EC5">
            <w:pPr>
              <w:widowControl w:val="0"/>
              <w:autoSpaceDE w:val="0"/>
              <w:autoSpaceDN w:val="0"/>
              <w:adjustRightInd w:val="0"/>
              <w:rPr>
                <w:lang w:eastAsia="zh-CN"/>
              </w:rPr>
            </w:pPr>
          </w:p>
        </w:tc>
        <w:tc>
          <w:tcPr>
            <w:tcW w:w="2022" w:type="dxa"/>
            <w:gridSpan w:val="2"/>
          </w:tcPr>
          <w:p w14:paraId="3F2A22D1" w14:textId="77777777" w:rsidR="007C110B" w:rsidRPr="006604FB" w:rsidRDefault="007C110B" w:rsidP="00923EC5">
            <w:pPr>
              <w:widowControl w:val="0"/>
              <w:autoSpaceDE w:val="0"/>
              <w:autoSpaceDN w:val="0"/>
              <w:adjustRightInd w:val="0"/>
              <w:rPr>
                <w:lang w:eastAsia="zh-CN"/>
              </w:rPr>
            </w:pPr>
            <w:r w:rsidRPr="006604FB">
              <w:rPr>
                <w:lang w:eastAsia="zh-CN"/>
              </w:rPr>
              <w:t>8512</w:t>
            </w:r>
          </w:p>
          <w:p w14:paraId="4E867847" w14:textId="77777777" w:rsidR="007C110B" w:rsidRPr="006604FB" w:rsidRDefault="007C110B" w:rsidP="00923EC5">
            <w:pPr>
              <w:widowControl w:val="0"/>
              <w:autoSpaceDE w:val="0"/>
              <w:autoSpaceDN w:val="0"/>
              <w:adjustRightInd w:val="0"/>
              <w:rPr>
                <w:lang w:eastAsia="zh-CN"/>
              </w:rPr>
            </w:pPr>
            <w:r w:rsidRPr="006604FB">
              <w:rPr>
                <w:lang w:eastAsia="zh-CN"/>
              </w:rPr>
              <w:t>8526</w:t>
            </w:r>
          </w:p>
          <w:p w14:paraId="17C11928" w14:textId="77777777" w:rsidR="007C110B" w:rsidRPr="006604FB" w:rsidRDefault="007C110B" w:rsidP="00923EC5">
            <w:pPr>
              <w:widowControl w:val="0"/>
              <w:autoSpaceDE w:val="0"/>
              <w:autoSpaceDN w:val="0"/>
              <w:adjustRightInd w:val="0"/>
              <w:rPr>
                <w:lang w:eastAsia="zh-CN"/>
              </w:rPr>
            </w:pPr>
            <w:r w:rsidRPr="006604FB">
              <w:rPr>
                <w:lang w:eastAsia="zh-CN"/>
              </w:rPr>
              <w:t>8535</w:t>
            </w:r>
          </w:p>
          <w:p w14:paraId="65EED371" w14:textId="77777777" w:rsidR="007C110B" w:rsidRPr="006604FB" w:rsidRDefault="007C110B" w:rsidP="00923EC5">
            <w:pPr>
              <w:widowControl w:val="0"/>
              <w:autoSpaceDE w:val="0"/>
              <w:autoSpaceDN w:val="0"/>
              <w:adjustRightInd w:val="0"/>
              <w:rPr>
                <w:lang w:eastAsia="zh-CN"/>
              </w:rPr>
            </w:pPr>
            <w:r w:rsidRPr="006604FB">
              <w:rPr>
                <w:lang w:eastAsia="zh-CN"/>
              </w:rPr>
              <w:t>8536</w:t>
            </w:r>
          </w:p>
          <w:p w14:paraId="163293EF" w14:textId="77777777" w:rsidR="007C110B" w:rsidRPr="006604FB" w:rsidRDefault="007C110B" w:rsidP="00923EC5">
            <w:pPr>
              <w:widowControl w:val="0"/>
              <w:autoSpaceDE w:val="0"/>
              <w:autoSpaceDN w:val="0"/>
              <w:adjustRightInd w:val="0"/>
              <w:rPr>
                <w:lang w:eastAsia="zh-CN"/>
              </w:rPr>
            </w:pPr>
            <w:r w:rsidRPr="006604FB">
              <w:rPr>
                <w:lang w:eastAsia="zh-CN"/>
              </w:rPr>
              <w:t>8537</w:t>
            </w:r>
          </w:p>
          <w:p w14:paraId="2D61F14C" w14:textId="77777777" w:rsidR="007C110B" w:rsidRPr="006604FB" w:rsidRDefault="007C110B" w:rsidP="00923EC5">
            <w:pPr>
              <w:widowControl w:val="0"/>
              <w:autoSpaceDE w:val="0"/>
              <w:autoSpaceDN w:val="0"/>
              <w:adjustRightInd w:val="0"/>
              <w:rPr>
                <w:lang w:eastAsia="zh-CN"/>
              </w:rPr>
            </w:pPr>
            <w:r w:rsidRPr="006604FB">
              <w:rPr>
                <w:lang w:eastAsia="zh-CN"/>
              </w:rPr>
              <w:t>8538</w:t>
            </w:r>
          </w:p>
          <w:p w14:paraId="2172B04D" w14:textId="77777777" w:rsidR="007C110B" w:rsidRPr="006604FB" w:rsidRDefault="007C110B" w:rsidP="00923EC5">
            <w:pPr>
              <w:widowControl w:val="0"/>
              <w:autoSpaceDE w:val="0"/>
              <w:autoSpaceDN w:val="0"/>
              <w:adjustRightInd w:val="0"/>
              <w:rPr>
                <w:lang w:eastAsia="zh-CN"/>
              </w:rPr>
            </w:pPr>
            <w:r w:rsidRPr="006604FB">
              <w:rPr>
                <w:lang w:eastAsia="zh-CN"/>
              </w:rPr>
              <w:t>8542</w:t>
            </w:r>
          </w:p>
          <w:p w14:paraId="47E23C95" w14:textId="77777777" w:rsidR="007C110B" w:rsidRPr="006604FB" w:rsidRDefault="007C110B" w:rsidP="00923EC5">
            <w:pPr>
              <w:widowControl w:val="0"/>
              <w:autoSpaceDE w:val="0"/>
              <w:autoSpaceDN w:val="0"/>
              <w:adjustRightInd w:val="0"/>
              <w:rPr>
                <w:lang w:eastAsia="zh-CN"/>
              </w:rPr>
            </w:pPr>
            <w:r w:rsidRPr="006604FB">
              <w:rPr>
                <w:lang w:eastAsia="zh-CN"/>
              </w:rPr>
              <w:t>8608 00 000</w:t>
            </w:r>
          </w:p>
          <w:p w14:paraId="4D3B0C53" w14:textId="77777777" w:rsidR="007C110B" w:rsidRPr="006604FB" w:rsidRDefault="007C110B" w:rsidP="00923EC5">
            <w:pPr>
              <w:widowControl w:val="0"/>
              <w:autoSpaceDE w:val="0"/>
              <w:autoSpaceDN w:val="0"/>
              <w:adjustRightInd w:val="0"/>
              <w:rPr>
                <w:lang w:eastAsia="zh-CN"/>
              </w:rPr>
            </w:pPr>
            <w:r w:rsidRPr="006604FB">
              <w:rPr>
                <w:lang w:eastAsia="zh-CN"/>
              </w:rPr>
              <w:t>9032</w:t>
            </w:r>
          </w:p>
          <w:p w14:paraId="6D54B114" w14:textId="77777777" w:rsidR="007C110B" w:rsidRPr="006604FB" w:rsidRDefault="007C110B" w:rsidP="00923EC5">
            <w:pPr>
              <w:widowControl w:val="0"/>
              <w:autoSpaceDE w:val="0"/>
              <w:autoSpaceDN w:val="0"/>
              <w:adjustRightInd w:val="0"/>
              <w:ind w:right="-108"/>
              <w:rPr>
                <w:lang w:eastAsia="zh-CN"/>
              </w:rPr>
            </w:pPr>
          </w:p>
        </w:tc>
        <w:tc>
          <w:tcPr>
            <w:tcW w:w="3535" w:type="dxa"/>
          </w:tcPr>
          <w:p w14:paraId="651A3FC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3B0E9F46" w14:textId="77777777" w:rsidR="007C110B" w:rsidRPr="006604FB" w:rsidRDefault="007C110B" w:rsidP="0060782F">
            <w:pPr>
              <w:autoSpaceDE w:val="0"/>
              <w:autoSpaceDN w:val="0"/>
              <w:adjustRightInd w:val="0"/>
              <w:ind w:left="-14" w:right="-57"/>
              <w:rPr>
                <w:lang w:eastAsia="zh-CN"/>
              </w:rPr>
            </w:pPr>
            <w:r w:rsidRPr="006604FB">
              <w:rPr>
                <w:lang w:eastAsia="zh-CN"/>
              </w:rPr>
              <w:t>ГОСТ 12.2.007.0</w:t>
            </w:r>
          </w:p>
          <w:p w14:paraId="31825B75" w14:textId="77777777" w:rsidR="007C110B" w:rsidRPr="006604FB" w:rsidRDefault="007C110B" w:rsidP="0060782F">
            <w:pPr>
              <w:shd w:val="clear" w:color="auto" w:fill="FFFFFF"/>
              <w:tabs>
                <w:tab w:val="left" w:pos="1958"/>
                <w:tab w:val="left" w:pos="3234"/>
              </w:tabs>
              <w:ind w:left="-14" w:right="-57"/>
            </w:pPr>
            <w:r w:rsidRPr="006604FB">
              <w:rPr>
                <w:rFonts w:eastAsia="Calibri"/>
              </w:rPr>
              <w:t>ГОСТ 14254 (IEC 60529)</w:t>
            </w:r>
          </w:p>
          <w:p w14:paraId="70FB77B6" w14:textId="77777777" w:rsidR="007C110B" w:rsidRPr="006604FB" w:rsidRDefault="007C110B" w:rsidP="0060782F">
            <w:pPr>
              <w:autoSpaceDE w:val="0"/>
              <w:autoSpaceDN w:val="0"/>
              <w:adjustRightInd w:val="0"/>
              <w:ind w:left="-14" w:right="-57"/>
              <w:rPr>
                <w:lang w:eastAsia="zh-CN"/>
              </w:rPr>
            </w:pPr>
            <w:r w:rsidRPr="006604FB">
              <w:rPr>
                <w:lang w:eastAsia="zh-CN"/>
              </w:rPr>
              <w:t>ГОСТ 30011.5.5 (IEC 60947-5-5)</w:t>
            </w:r>
          </w:p>
          <w:p w14:paraId="7A2C63A5" w14:textId="77777777" w:rsidR="007C110B" w:rsidRPr="006604FB" w:rsidRDefault="007C110B" w:rsidP="0060782F">
            <w:pPr>
              <w:autoSpaceDE w:val="0"/>
              <w:autoSpaceDN w:val="0"/>
              <w:adjustRightInd w:val="0"/>
              <w:ind w:left="-14" w:right="-57"/>
              <w:rPr>
                <w:lang w:eastAsia="zh-CN"/>
              </w:rPr>
            </w:pPr>
            <w:r w:rsidRPr="006604FB">
              <w:rPr>
                <w:lang w:eastAsia="zh-CN"/>
              </w:rPr>
              <w:t>ГОСТ 30011.6.1</w:t>
            </w:r>
          </w:p>
          <w:p w14:paraId="13F7ABC0" w14:textId="77777777" w:rsidR="007C110B" w:rsidRPr="006604FB" w:rsidRDefault="007C110B" w:rsidP="0060782F">
            <w:pPr>
              <w:autoSpaceDE w:val="0"/>
              <w:autoSpaceDN w:val="0"/>
              <w:adjustRightInd w:val="0"/>
              <w:ind w:left="-14" w:right="-57"/>
              <w:rPr>
                <w:lang w:eastAsia="zh-CN"/>
              </w:rPr>
            </w:pPr>
            <w:r w:rsidRPr="006604FB">
              <w:rPr>
                <w:lang w:eastAsia="zh-CN"/>
              </w:rPr>
              <w:t>ГОСТ 32128.2.11 (IEC 60730-2-11)</w:t>
            </w:r>
          </w:p>
          <w:p w14:paraId="1F84B380"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EN</w:t>
            </w:r>
            <w:r w:rsidRPr="006604FB">
              <w:rPr>
                <w:lang w:eastAsia="zh-CN"/>
              </w:rPr>
              <w:t xml:space="preserve"> 50428</w:t>
            </w:r>
          </w:p>
          <w:p w14:paraId="40E70BAB"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EN</w:t>
            </w:r>
            <w:r w:rsidRPr="006604FB">
              <w:rPr>
                <w:lang w:eastAsia="zh-CN"/>
              </w:rPr>
              <w:t xml:space="preserve"> 50491-3</w:t>
            </w:r>
            <w:r w:rsidRPr="006604FB">
              <w:rPr>
                <w:vertAlign w:val="superscript"/>
                <w:lang w:eastAsia="zh-CN"/>
              </w:rPr>
              <w:t>1</w:t>
            </w:r>
          </w:p>
          <w:p w14:paraId="7AB7749C" w14:textId="77777777" w:rsidR="007C110B" w:rsidRPr="006604FB" w:rsidRDefault="007C110B" w:rsidP="0060782F">
            <w:pPr>
              <w:tabs>
                <w:tab w:val="center" w:pos="4677"/>
                <w:tab w:val="right" w:pos="9355"/>
              </w:tabs>
              <w:ind w:left="-14" w:right="-57"/>
            </w:pPr>
            <w:r w:rsidRPr="006604FB">
              <w:t>ГОСТ EN 50556</w:t>
            </w:r>
            <w:r w:rsidRPr="006604FB">
              <w:rPr>
                <w:vertAlign w:val="superscript"/>
              </w:rPr>
              <w:t>1</w:t>
            </w:r>
          </w:p>
          <w:p w14:paraId="6B018E8A"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EN 62233 </w:t>
            </w:r>
          </w:p>
          <w:p w14:paraId="35C6265D"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60255-1 </w:t>
            </w:r>
          </w:p>
          <w:p w14:paraId="0DBA9CB9" w14:textId="77777777" w:rsidR="007C110B" w:rsidRPr="006604FB" w:rsidRDefault="007C110B" w:rsidP="0060782F">
            <w:pPr>
              <w:autoSpaceDE w:val="0"/>
              <w:autoSpaceDN w:val="0"/>
              <w:adjustRightInd w:val="0"/>
              <w:ind w:left="-14" w:right="-57"/>
              <w:rPr>
                <w:lang w:eastAsia="zh-CN"/>
              </w:rPr>
            </w:pPr>
            <w:r w:rsidRPr="006604FB">
              <w:rPr>
                <w:lang w:eastAsia="zh-CN"/>
              </w:rPr>
              <w:t>ГОСТ IEC 60255-16</w:t>
            </w:r>
          </w:p>
          <w:p w14:paraId="4B1B1E01"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60255-27 </w:t>
            </w:r>
          </w:p>
          <w:p w14:paraId="6A5ADA10" w14:textId="77777777" w:rsidR="007C110B" w:rsidRPr="006604FB" w:rsidRDefault="007C110B" w:rsidP="0060782F">
            <w:pPr>
              <w:autoSpaceDE w:val="0"/>
              <w:autoSpaceDN w:val="0"/>
              <w:adjustRightInd w:val="0"/>
              <w:ind w:left="-14" w:right="-57"/>
              <w:rPr>
                <w:lang w:eastAsia="zh-CN"/>
              </w:rPr>
            </w:pPr>
            <w:r w:rsidRPr="006604FB">
              <w:rPr>
                <w:lang w:eastAsia="zh-CN"/>
              </w:rPr>
              <w:t>ГОСТ IEC 60255-5</w:t>
            </w:r>
          </w:p>
          <w:p w14:paraId="3A6C7F84" w14:textId="77777777" w:rsidR="007C110B" w:rsidRPr="006604FB" w:rsidRDefault="007C110B" w:rsidP="0060782F">
            <w:pPr>
              <w:ind w:left="-14" w:right="-57"/>
            </w:pPr>
            <w:r w:rsidRPr="006604FB">
              <w:t>ГОСТ IEC 60335-1</w:t>
            </w:r>
          </w:p>
          <w:p w14:paraId="6F64AD69" w14:textId="77777777" w:rsidR="007C110B" w:rsidRPr="006604FB" w:rsidRDefault="007C110B" w:rsidP="0060782F">
            <w:pPr>
              <w:ind w:left="-14" w:right="-57"/>
            </w:pPr>
            <w:r w:rsidRPr="006604FB">
              <w:t>ГОСТ IEC 60439-3</w:t>
            </w:r>
          </w:p>
          <w:p w14:paraId="045D99C6" w14:textId="77777777" w:rsidR="007C110B" w:rsidRPr="006604FB" w:rsidRDefault="007C110B" w:rsidP="0060782F">
            <w:pPr>
              <w:ind w:left="-14" w:right="-57"/>
            </w:pPr>
            <w:r w:rsidRPr="006604FB">
              <w:t>ГОСТ IEC 60439-4</w:t>
            </w:r>
          </w:p>
          <w:p w14:paraId="15E0E187"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60730-1</w:t>
            </w:r>
          </w:p>
          <w:p w14:paraId="6F38AC0A"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60730-2-10</w:t>
            </w:r>
          </w:p>
          <w:p w14:paraId="6C2CFE15"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60730-2-12</w:t>
            </w:r>
          </w:p>
          <w:p w14:paraId="151C4E9D"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60730-2-13</w:t>
            </w:r>
          </w:p>
          <w:p w14:paraId="7A008E8F"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60730-2-14</w:t>
            </w:r>
          </w:p>
          <w:p w14:paraId="026A06A1"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60730-2-15</w:t>
            </w:r>
          </w:p>
          <w:p w14:paraId="388CF993"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60730-2-19</w:t>
            </w:r>
          </w:p>
          <w:p w14:paraId="134F40E4"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60730-2-2</w:t>
            </w:r>
          </w:p>
          <w:p w14:paraId="6279360E"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60730-2-22</w:t>
            </w:r>
            <w:r w:rsidRPr="006604FB">
              <w:rPr>
                <w:vertAlign w:val="superscript"/>
                <w:lang w:eastAsia="zh-CN"/>
              </w:rPr>
              <w:t>1</w:t>
            </w:r>
          </w:p>
          <w:p w14:paraId="5F1B9F03"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60730-2-3</w:t>
            </w:r>
          </w:p>
          <w:p w14:paraId="41B00D75"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60730-2-4</w:t>
            </w:r>
          </w:p>
          <w:p w14:paraId="1A011367"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60730-2-5</w:t>
            </w:r>
          </w:p>
          <w:p w14:paraId="36521E5A"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60730-2-6</w:t>
            </w:r>
          </w:p>
          <w:p w14:paraId="017E4ED4"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60730-2-7</w:t>
            </w:r>
          </w:p>
          <w:p w14:paraId="65A2DC6D"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60730-2-8</w:t>
            </w:r>
          </w:p>
          <w:p w14:paraId="33EF3165" w14:textId="77777777" w:rsidR="007C110B" w:rsidRPr="006604FB" w:rsidRDefault="007C110B" w:rsidP="0060782F">
            <w:pPr>
              <w:autoSpaceDE w:val="0"/>
              <w:autoSpaceDN w:val="0"/>
              <w:adjustRightInd w:val="0"/>
              <w:ind w:left="-14" w:right="-57"/>
              <w:rPr>
                <w:lang w:eastAsia="zh-CN"/>
              </w:rPr>
            </w:pPr>
            <w:r w:rsidRPr="006604FB">
              <w:rPr>
                <w:lang w:eastAsia="zh-CN"/>
              </w:rPr>
              <w:t>ГОСТ IEC 60730-2-9</w:t>
            </w:r>
          </w:p>
          <w:p w14:paraId="7A46AEED" w14:textId="77777777" w:rsidR="007C110B" w:rsidRPr="006604FB" w:rsidRDefault="007C110B" w:rsidP="0060782F">
            <w:pPr>
              <w:shd w:val="clear" w:color="auto" w:fill="FFFFFF"/>
              <w:tabs>
                <w:tab w:val="left" w:pos="1958"/>
                <w:tab w:val="left" w:pos="3234"/>
              </w:tabs>
              <w:ind w:left="-14" w:right="-57"/>
            </w:pPr>
            <w:r w:rsidRPr="006604FB">
              <w:t>ГОСТ IEC 60947-2</w:t>
            </w:r>
          </w:p>
          <w:p w14:paraId="04B1C5FE" w14:textId="77777777" w:rsidR="007C110B" w:rsidRPr="006604FB" w:rsidRDefault="007C110B" w:rsidP="0060782F">
            <w:pPr>
              <w:tabs>
                <w:tab w:val="center" w:pos="4677"/>
                <w:tab w:val="right" w:pos="9355"/>
              </w:tabs>
              <w:ind w:left="-14" w:right="-57"/>
            </w:pPr>
            <w:r w:rsidRPr="006604FB">
              <w:t>ГОСТ IEC 60947-3</w:t>
            </w:r>
            <w:r w:rsidRPr="006604FB">
              <w:rPr>
                <w:vertAlign w:val="superscript"/>
              </w:rPr>
              <w:t>1</w:t>
            </w:r>
          </w:p>
          <w:p w14:paraId="3305598C"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60947-4-1 </w:t>
            </w:r>
          </w:p>
          <w:p w14:paraId="6F491324"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60947-4-2</w:t>
            </w:r>
            <w:r w:rsidRPr="006604FB">
              <w:rPr>
                <w:vertAlign w:val="superscript"/>
                <w:lang w:eastAsia="zh-CN"/>
              </w:rPr>
              <w:t>1</w:t>
            </w:r>
          </w:p>
          <w:p w14:paraId="617050A0"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60947-4-3</w:t>
            </w:r>
            <w:r w:rsidRPr="006604FB">
              <w:rPr>
                <w:vertAlign w:val="superscript"/>
                <w:lang w:eastAsia="zh-CN"/>
              </w:rPr>
              <w:t>1</w:t>
            </w:r>
          </w:p>
          <w:p w14:paraId="2CD1F067"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60947-5-1 </w:t>
            </w:r>
          </w:p>
          <w:p w14:paraId="0D0076F0"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60947-5-2</w:t>
            </w:r>
          </w:p>
          <w:p w14:paraId="65DF8EA8"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60947-5-3 </w:t>
            </w:r>
          </w:p>
          <w:p w14:paraId="4C70A915"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60947-5-5</w:t>
            </w:r>
            <w:r w:rsidRPr="006604FB">
              <w:rPr>
                <w:vertAlign w:val="superscript"/>
                <w:lang w:eastAsia="zh-CN"/>
              </w:rPr>
              <w:t>1</w:t>
            </w:r>
            <w:r w:rsidRPr="006604FB">
              <w:rPr>
                <w:lang w:eastAsia="zh-CN"/>
              </w:rPr>
              <w:t xml:space="preserve"> </w:t>
            </w:r>
          </w:p>
          <w:p w14:paraId="1913739B" w14:textId="77777777" w:rsidR="007C110B" w:rsidRPr="006604FB" w:rsidRDefault="007C110B" w:rsidP="0060782F">
            <w:pPr>
              <w:shd w:val="clear" w:color="auto" w:fill="FFFFFF"/>
              <w:tabs>
                <w:tab w:val="left" w:pos="1958"/>
                <w:tab w:val="left" w:pos="3234"/>
              </w:tabs>
              <w:ind w:left="-14" w:right="-57"/>
            </w:pPr>
            <w:r w:rsidRPr="006604FB">
              <w:t>ГОСТ IEC 60947-5-7</w:t>
            </w:r>
            <w:r w:rsidRPr="006604FB">
              <w:rPr>
                <w:vertAlign w:val="superscript"/>
              </w:rPr>
              <w:t>1</w:t>
            </w:r>
          </w:p>
          <w:p w14:paraId="1A46C725" w14:textId="77777777" w:rsidR="007C110B" w:rsidRPr="006604FB" w:rsidRDefault="007C110B" w:rsidP="0060782F">
            <w:pPr>
              <w:shd w:val="clear" w:color="auto" w:fill="FFFFFF"/>
              <w:tabs>
                <w:tab w:val="left" w:pos="1958"/>
                <w:tab w:val="left" w:pos="3234"/>
              </w:tabs>
              <w:spacing w:line="235" w:lineRule="auto"/>
              <w:ind w:left="-14" w:right="-57"/>
              <w:rPr>
                <w:bCs/>
                <w:iCs/>
              </w:rPr>
            </w:pPr>
            <w:r w:rsidRPr="006604FB">
              <w:rPr>
                <w:bCs/>
                <w:iCs/>
              </w:rPr>
              <w:t>ГОСТ IEC 60947-5-8</w:t>
            </w:r>
            <w:r w:rsidRPr="006604FB">
              <w:rPr>
                <w:bCs/>
                <w:iCs/>
                <w:vertAlign w:val="superscript"/>
              </w:rPr>
              <w:t>1</w:t>
            </w:r>
          </w:p>
          <w:p w14:paraId="28529502" w14:textId="77777777" w:rsidR="007C110B" w:rsidRPr="006604FB" w:rsidRDefault="007C110B" w:rsidP="0060782F">
            <w:pPr>
              <w:shd w:val="clear" w:color="auto" w:fill="FFFFFF"/>
              <w:tabs>
                <w:tab w:val="left" w:pos="1958"/>
                <w:tab w:val="left" w:pos="3234"/>
              </w:tabs>
              <w:ind w:left="-14" w:right="-57"/>
            </w:pPr>
            <w:r w:rsidRPr="006604FB">
              <w:t>ГОСТ IEC 60947-5-9</w:t>
            </w:r>
            <w:r w:rsidRPr="006604FB">
              <w:rPr>
                <w:vertAlign w:val="superscript"/>
              </w:rPr>
              <w:t>1</w:t>
            </w:r>
          </w:p>
          <w:p w14:paraId="032B3AE8"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60947-6-1</w:t>
            </w:r>
            <w:r w:rsidRPr="006604FB">
              <w:rPr>
                <w:vertAlign w:val="superscript"/>
                <w:lang w:eastAsia="zh-CN"/>
              </w:rPr>
              <w:t>1</w:t>
            </w:r>
          </w:p>
          <w:p w14:paraId="2C7F8D35" w14:textId="77777777" w:rsidR="007C110B" w:rsidRPr="006604FB" w:rsidRDefault="007C110B" w:rsidP="0060782F">
            <w:pPr>
              <w:autoSpaceDE w:val="0"/>
              <w:autoSpaceDN w:val="0"/>
              <w:adjustRightInd w:val="0"/>
              <w:ind w:left="-14" w:right="-57"/>
              <w:rPr>
                <w:lang w:eastAsia="zh-CN"/>
              </w:rPr>
            </w:pPr>
            <w:r w:rsidRPr="006604FB">
              <w:rPr>
                <w:lang w:eastAsia="zh-CN"/>
              </w:rPr>
              <w:t>ГОСТ IEC 60947-6-2</w:t>
            </w:r>
          </w:p>
          <w:p w14:paraId="3458E334" w14:textId="77777777" w:rsidR="007C110B" w:rsidRPr="006604FB" w:rsidRDefault="007C110B" w:rsidP="0060782F">
            <w:pPr>
              <w:shd w:val="clear" w:color="auto" w:fill="FFFFFF"/>
              <w:tabs>
                <w:tab w:val="left" w:pos="1958"/>
                <w:tab w:val="left" w:pos="3234"/>
              </w:tabs>
              <w:ind w:left="-14" w:right="-57"/>
            </w:pPr>
            <w:r w:rsidRPr="006604FB">
              <w:t>ГОСТ IEC 60947-7-1</w:t>
            </w:r>
            <w:r w:rsidRPr="006604FB">
              <w:rPr>
                <w:vertAlign w:val="superscript"/>
              </w:rPr>
              <w:t>1</w:t>
            </w:r>
          </w:p>
          <w:p w14:paraId="51110E2B" w14:textId="77777777" w:rsidR="007C110B" w:rsidRPr="006604FB" w:rsidRDefault="007C110B" w:rsidP="0060782F">
            <w:pPr>
              <w:shd w:val="clear" w:color="auto" w:fill="FFFFFF"/>
              <w:tabs>
                <w:tab w:val="left" w:pos="1958"/>
                <w:tab w:val="left" w:pos="3234"/>
              </w:tabs>
              <w:ind w:left="-14" w:right="-57"/>
            </w:pPr>
            <w:r w:rsidRPr="006604FB">
              <w:t>ГОСТ IEC 60947-7-2</w:t>
            </w:r>
            <w:r w:rsidRPr="006604FB">
              <w:rPr>
                <w:vertAlign w:val="superscript"/>
              </w:rPr>
              <w:t>1</w:t>
            </w:r>
          </w:p>
          <w:p w14:paraId="16595E04" w14:textId="77777777" w:rsidR="007C110B" w:rsidRPr="006604FB" w:rsidRDefault="007C110B" w:rsidP="0060782F">
            <w:pPr>
              <w:shd w:val="clear" w:color="auto" w:fill="FFFFFF"/>
              <w:tabs>
                <w:tab w:val="left" w:pos="1958"/>
                <w:tab w:val="left" w:pos="3234"/>
              </w:tabs>
              <w:ind w:left="-14" w:right="-57"/>
            </w:pPr>
            <w:r w:rsidRPr="006604FB">
              <w:t>ГОСТ IEC 60947-7-3</w:t>
            </w:r>
            <w:r w:rsidRPr="006604FB">
              <w:rPr>
                <w:vertAlign w:val="superscript"/>
              </w:rPr>
              <w:t>1</w:t>
            </w:r>
          </w:p>
          <w:p w14:paraId="7D78837C" w14:textId="77777777" w:rsidR="007C110B" w:rsidRPr="006604FB" w:rsidRDefault="007C110B" w:rsidP="0060782F">
            <w:pPr>
              <w:shd w:val="clear" w:color="auto" w:fill="FFFFFF"/>
              <w:tabs>
                <w:tab w:val="left" w:pos="1958"/>
                <w:tab w:val="left" w:pos="3234"/>
              </w:tabs>
              <w:ind w:left="-14" w:right="-57"/>
            </w:pPr>
            <w:r w:rsidRPr="006604FB">
              <w:t>ГОСТ IEC 60947-7-4</w:t>
            </w:r>
          </w:p>
          <w:p w14:paraId="1359298E"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60947-8</w:t>
            </w:r>
          </w:p>
          <w:p w14:paraId="5E9BE9A7" w14:textId="77777777" w:rsidR="007C110B" w:rsidRPr="006604FB" w:rsidRDefault="007C110B" w:rsidP="0060782F">
            <w:pPr>
              <w:autoSpaceDE w:val="0"/>
              <w:autoSpaceDN w:val="0"/>
              <w:adjustRightInd w:val="0"/>
              <w:ind w:left="-14" w:right="-57"/>
              <w:rPr>
                <w:vertAlign w:val="superscript"/>
                <w:lang w:eastAsia="zh-CN"/>
              </w:rPr>
            </w:pPr>
            <w:r w:rsidRPr="006604FB">
              <w:rPr>
                <w:lang w:eastAsia="zh-CN"/>
              </w:rPr>
              <w:t>ГОСТ IEC 60947-9-1</w:t>
            </w:r>
            <w:r w:rsidRPr="006604FB">
              <w:rPr>
                <w:vertAlign w:val="superscript"/>
                <w:lang w:eastAsia="zh-CN"/>
              </w:rPr>
              <w:t>1</w:t>
            </w:r>
          </w:p>
          <w:p w14:paraId="1E5F86EF" w14:textId="77777777" w:rsidR="007C110B" w:rsidRPr="006604FB" w:rsidRDefault="007C110B" w:rsidP="0060782F">
            <w:pPr>
              <w:autoSpaceDE w:val="0"/>
              <w:autoSpaceDN w:val="0"/>
              <w:adjustRightInd w:val="0"/>
              <w:ind w:left="-14" w:right="-57"/>
              <w:rPr>
                <w:lang w:eastAsia="zh-CN"/>
              </w:rPr>
            </w:pPr>
            <w:r w:rsidRPr="006604FB">
              <w:rPr>
                <w:lang w:eastAsia="zh-CN"/>
              </w:rPr>
              <w:t>ГОСТ IEC 61131-2</w:t>
            </w:r>
          </w:p>
          <w:p w14:paraId="51C83B71" w14:textId="77777777" w:rsidR="007C110B" w:rsidRPr="006604FB" w:rsidRDefault="007C110B" w:rsidP="0060782F">
            <w:pPr>
              <w:shd w:val="clear" w:color="auto" w:fill="FFFFFF"/>
              <w:tabs>
                <w:tab w:val="left" w:pos="1958"/>
                <w:tab w:val="left" w:pos="3234"/>
              </w:tabs>
              <w:ind w:left="-14" w:right="-57"/>
            </w:pPr>
            <w:r w:rsidRPr="006604FB">
              <w:t>ГОСТ IEC 61140</w:t>
            </w:r>
          </w:p>
          <w:p w14:paraId="099D35DF" w14:textId="77777777" w:rsidR="007C110B" w:rsidRPr="006604FB" w:rsidRDefault="007C110B" w:rsidP="0060782F">
            <w:pPr>
              <w:shd w:val="clear" w:color="auto" w:fill="FFFFFF"/>
              <w:tabs>
                <w:tab w:val="left" w:pos="1958"/>
                <w:tab w:val="left" w:pos="3234"/>
              </w:tabs>
              <w:ind w:left="-14" w:right="-57"/>
            </w:pPr>
            <w:r w:rsidRPr="006604FB">
              <w:t>ГОСТ IEC 61230</w:t>
            </w:r>
          </w:p>
          <w:p w14:paraId="6F285AFD"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7A3797D7" w14:textId="77777777" w:rsidR="007C110B" w:rsidRPr="006604FB" w:rsidRDefault="007C110B" w:rsidP="0060782F">
            <w:pPr>
              <w:shd w:val="clear" w:color="auto" w:fill="FFFFFF"/>
              <w:tabs>
                <w:tab w:val="left" w:pos="1958"/>
                <w:tab w:val="left" w:pos="3234"/>
              </w:tabs>
              <w:ind w:left="-14" w:right="-57"/>
            </w:pPr>
            <w:r w:rsidRPr="006604FB">
              <w:t>ГОСТ IEC 61439-1</w:t>
            </w:r>
          </w:p>
          <w:p w14:paraId="41C8FDBB" w14:textId="77777777" w:rsidR="007C110B" w:rsidRPr="006604FB" w:rsidRDefault="007C110B" w:rsidP="0060782F">
            <w:pPr>
              <w:shd w:val="clear" w:color="auto" w:fill="FFFFFF"/>
              <w:tabs>
                <w:tab w:val="left" w:pos="1958"/>
                <w:tab w:val="left" w:pos="3234"/>
              </w:tabs>
              <w:ind w:left="-14" w:right="-57"/>
            </w:pPr>
            <w:r w:rsidRPr="006604FB">
              <w:t>ГОСТ IEC 61439-2</w:t>
            </w:r>
          </w:p>
          <w:p w14:paraId="56BAB4B1"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w:t>
            </w:r>
            <w:r w:rsidRPr="006604FB">
              <w:rPr>
                <w:lang w:val="en-US" w:eastAsia="zh-CN"/>
              </w:rPr>
              <w:t>IEC</w:t>
            </w:r>
            <w:r w:rsidRPr="006604FB">
              <w:rPr>
                <w:lang w:eastAsia="zh-CN"/>
              </w:rPr>
              <w:t xml:space="preserve"> 61439-6</w:t>
            </w:r>
            <w:r w:rsidRPr="006604FB">
              <w:rPr>
                <w:vertAlign w:val="superscript"/>
                <w:lang w:eastAsia="zh-CN"/>
              </w:rPr>
              <w:t>1</w:t>
            </w:r>
          </w:p>
          <w:p w14:paraId="53B2C843" w14:textId="77777777" w:rsidR="007C110B" w:rsidRPr="006604FB" w:rsidRDefault="007C110B" w:rsidP="0060782F">
            <w:pPr>
              <w:autoSpaceDE w:val="0"/>
              <w:autoSpaceDN w:val="0"/>
              <w:adjustRightInd w:val="0"/>
              <w:ind w:left="-14" w:right="-57"/>
              <w:rPr>
                <w:vertAlign w:val="superscript"/>
                <w:lang w:eastAsia="zh-CN"/>
              </w:rPr>
            </w:pPr>
            <w:r w:rsidRPr="006604FB">
              <w:rPr>
                <w:lang w:eastAsia="zh-CN"/>
              </w:rPr>
              <w:t>ГОСТ IEC 61439-7</w:t>
            </w:r>
            <w:r w:rsidRPr="006604FB">
              <w:rPr>
                <w:vertAlign w:val="superscript"/>
                <w:lang w:eastAsia="zh-CN"/>
              </w:rPr>
              <w:t>1</w:t>
            </w:r>
          </w:p>
          <w:p w14:paraId="0CB983A4" w14:textId="77777777" w:rsidR="007C110B" w:rsidRPr="006604FB" w:rsidRDefault="007C110B" w:rsidP="0060782F">
            <w:pPr>
              <w:autoSpaceDE w:val="0"/>
              <w:autoSpaceDN w:val="0"/>
              <w:adjustRightInd w:val="0"/>
              <w:ind w:left="-14" w:right="-57"/>
              <w:rPr>
                <w:vertAlign w:val="superscript"/>
                <w:lang w:eastAsia="zh-CN"/>
              </w:rPr>
            </w:pPr>
            <w:r w:rsidRPr="006604FB">
              <w:t>ГОСТ IEC 61643-32</w:t>
            </w:r>
            <w:r w:rsidRPr="006604FB">
              <w:rPr>
                <w:vertAlign w:val="superscript"/>
              </w:rPr>
              <w:t>1</w:t>
            </w:r>
          </w:p>
          <w:p w14:paraId="43FBE120"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61770 </w:t>
            </w:r>
          </w:p>
          <w:p w14:paraId="30F86B75"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IEC 61810-1 </w:t>
            </w:r>
          </w:p>
          <w:p w14:paraId="453F3162" w14:textId="77777777" w:rsidR="007C110B" w:rsidRPr="006604FB" w:rsidRDefault="007C110B" w:rsidP="0060782F">
            <w:pPr>
              <w:autoSpaceDE w:val="0"/>
              <w:autoSpaceDN w:val="0"/>
              <w:adjustRightInd w:val="0"/>
              <w:ind w:left="-14" w:right="-57"/>
              <w:rPr>
                <w:lang w:eastAsia="zh-CN"/>
              </w:rPr>
            </w:pPr>
            <w:r w:rsidRPr="006604FB">
              <w:rPr>
                <w:lang w:eastAsia="zh-CN"/>
              </w:rPr>
              <w:t>ГОСТ IEC 61851-1</w:t>
            </w:r>
            <w:r w:rsidRPr="006604FB">
              <w:rPr>
                <w:vertAlign w:val="superscript"/>
                <w:lang w:eastAsia="zh-CN"/>
              </w:rPr>
              <w:t>1</w:t>
            </w:r>
          </w:p>
          <w:p w14:paraId="24565A30" w14:textId="77777777" w:rsidR="007C110B" w:rsidRPr="006604FB" w:rsidRDefault="007C110B" w:rsidP="0060782F">
            <w:pPr>
              <w:autoSpaceDE w:val="0"/>
              <w:autoSpaceDN w:val="0"/>
              <w:adjustRightInd w:val="0"/>
              <w:ind w:left="-14" w:right="-57"/>
              <w:rPr>
                <w:lang w:eastAsia="zh-CN"/>
              </w:rPr>
            </w:pPr>
            <w:r w:rsidRPr="006604FB">
              <w:rPr>
                <w:lang w:eastAsia="zh-CN"/>
              </w:rPr>
              <w:t>ГОСТ IEC 61851-21</w:t>
            </w:r>
            <w:r w:rsidRPr="006604FB">
              <w:rPr>
                <w:vertAlign w:val="superscript"/>
                <w:lang w:eastAsia="zh-CN"/>
              </w:rPr>
              <w:t>1</w:t>
            </w:r>
          </w:p>
          <w:p w14:paraId="1FCEB842" w14:textId="77777777" w:rsidR="007C110B" w:rsidRPr="006604FB" w:rsidRDefault="007C110B" w:rsidP="0060782F">
            <w:pPr>
              <w:autoSpaceDE w:val="0"/>
              <w:autoSpaceDN w:val="0"/>
              <w:adjustRightInd w:val="0"/>
              <w:ind w:left="-14" w:right="-57"/>
              <w:rPr>
                <w:lang w:eastAsia="zh-CN"/>
              </w:rPr>
            </w:pPr>
            <w:r w:rsidRPr="006604FB">
              <w:rPr>
                <w:lang w:eastAsia="zh-CN"/>
              </w:rPr>
              <w:t>ГОСТ IEC 62026-1</w:t>
            </w:r>
          </w:p>
          <w:p w14:paraId="587F8721" w14:textId="77777777" w:rsidR="007C110B" w:rsidRPr="006604FB" w:rsidRDefault="007C110B" w:rsidP="0060782F">
            <w:pPr>
              <w:ind w:left="-14" w:right="-57"/>
              <w:rPr>
                <w:vertAlign w:val="superscript"/>
              </w:rPr>
            </w:pPr>
            <w:r w:rsidRPr="006604FB">
              <w:t>ГОСТ IEC 62026-2</w:t>
            </w:r>
            <w:r w:rsidRPr="006604FB">
              <w:rPr>
                <w:vertAlign w:val="superscript"/>
              </w:rPr>
              <w:t>1</w:t>
            </w:r>
          </w:p>
          <w:p w14:paraId="2F6FDDF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62026-3</w:t>
            </w:r>
          </w:p>
          <w:p w14:paraId="71A26866" w14:textId="77777777" w:rsidR="007C110B" w:rsidRPr="006604FB" w:rsidRDefault="007C110B" w:rsidP="0060782F">
            <w:pPr>
              <w:autoSpaceDE w:val="0"/>
              <w:autoSpaceDN w:val="0"/>
              <w:adjustRightInd w:val="0"/>
              <w:ind w:left="-14" w:right="-57"/>
            </w:pPr>
            <w:r w:rsidRPr="006604FB">
              <w:t>ГОСТ IEC 62479</w:t>
            </w:r>
          </w:p>
          <w:p w14:paraId="7E8C08F0" w14:textId="77777777" w:rsidR="007C110B" w:rsidRPr="006604FB" w:rsidRDefault="007C110B" w:rsidP="0060782F">
            <w:pPr>
              <w:tabs>
                <w:tab w:val="center" w:pos="4677"/>
                <w:tab w:val="right" w:pos="9355"/>
              </w:tabs>
              <w:ind w:left="-14" w:right="-57"/>
              <w:rPr>
                <w:vertAlign w:val="superscript"/>
              </w:rPr>
            </w:pPr>
            <w:r w:rsidRPr="006604FB">
              <w:t>ГОСТ IEC 62626-1</w:t>
            </w:r>
            <w:r w:rsidRPr="006604FB">
              <w:rPr>
                <w:vertAlign w:val="superscript"/>
              </w:rPr>
              <w:t>1</w:t>
            </w:r>
          </w:p>
          <w:p w14:paraId="5D3FD101" w14:textId="77777777" w:rsidR="007C110B" w:rsidRPr="006604FB" w:rsidRDefault="007C110B" w:rsidP="0060782F">
            <w:pPr>
              <w:autoSpaceDE w:val="0"/>
              <w:autoSpaceDN w:val="0"/>
              <w:adjustRightInd w:val="0"/>
              <w:ind w:left="-14" w:right="-57"/>
              <w:rPr>
                <w:vertAlign w:val="superscript"/>
                <w:lang w:eastAsia="zh-CN"/>
              </w:rPr>
            </w:pPr>
            <w:r w:rsidRPr="006604FB">
              <w:rPr>
                <w:lang w:eastAsia="zh-CN"/>
              </w:rPr>
              <w:t>ГОСТ IEC 62752</w:t>
            </w:r>
            <w:r w:rsidRPr="006604FB">
              <w:rPr>
                <w:vertAlign w:val="superscript"/>
                <w:lang w:eastAsia="zh-CN"/>
              </w:rPr>
              <w:t>1</w:t>
            </w:r>
          </w:p>
          <w:p w14:paraId="7441E9E7" w14:textId="77777777" w:rsidR="007C110B" w:rsidRPr="006604FB" w:rsidRDefault="007C110B" w:rsidP="0060782F">
            <w:pPr>
              <w:autoSpaceDE w:val="0"/>
              <w:autoSpaceDN w:val="0"/>
              <w:adjustRightInd w:val="0"/>
              <w:ind w:left="-14" w:right="-57"/>
              <w:rPr>
                <w:lang w:eastAsia="zh-CN"/>
              </w:rPr>
            </w:pPr>
            <w:r w:rsidRPr="006604FB">
              <w:rPr>
                <w:lang w:eastAsia="zh-CN"/>
              </w:rPr>
              <w:t>ГОСТ IEC 62955</w:t>
            </w:r>
            <w:r w:rsidRPr="006604FB">
              <w:rPr>
                <w:vertAlign w:val="superscript"/>
                <w:lang w:eastAsia="zh-CN"/>
              </w:rPr>
              <w:t>1</w:t>
            </w:r>
          </w:p>
          <w:p w14:paraId="1FB73B41" w14:textId="77777777" w:rsidR="007C110B" w:rsidRPr="006604FB" w:rsidRDefault="007C110B" w:rsidP="0060782F">
            <w:pPr>
              <w:ind w:left="-14" w:right="-57"/>
            </w:pPr>
            <w:r w:rsidRPr="006604FB">
              <w:t>ГОСТ ISO 13849-1</w:t>
            </w:r>
            <w:r w:rsidRPr="006604FB">
              <w:rPr>
                <w:vertAlign w:val="superscript"/>
              </w:rPr>
              <w:t>1</w:t>
            </w:r>
          </w:p>
          <w:p w14:paraId="5368FBA9" w14:textId="77777777" w:rsidR="007C110B" w:rsidRPr="006604FB" w:rsidRDefault="007C110B" w:rsidP="0060782F">
            <w:pPr>
              <w:autoSpaceDE w:val="0"/>
              <w:autoSpaceDN w:val="0"/>
              <w:adjustRightInd w:val="0"/>
              <w:ind w:left="-14" w:right="-57"/>
              <w:rPr>
                <w:lang w:eastAsia="zh-CN"/>
              </w:rPr>
            </w:pPr>
            <w:r w:rsidRPr="006604FB">
              <w:rPr>
                <w:lang w:eastAsia="zh-CN"/>
              </w:rPr>
              <w:t>ГОСТ МЭК 730-2-1</w:t>
            </w:r>
            <w:r w:rsidRPr="006604FB">
              <w:rPr>
                <w:vertAlign w:val="superscript"/>
                <w:lang w:eastAsia="zh-CN"/>
              </w:rPr>
              <w:t>1</w:t>
            </w:r>
          </w:p>
          <w:p w14:paraId="7D8B746F" w14:textId="77777777" w:rsidR="007C110B" w:rsidRPr="006604FB" w:rsidRDefault="007C110B" w:rsidP="0060782F">
            <w:pPr>
              <w:autoSpaceDE w:val="0"/>
              <w:autoSpaceDN w:val="0"/>
              <w:adjustRightInd w:val="0"/>
              <w:ind w:left="-14" w:right="-57"/>
            </w:pPr>
            <w:r w:rsidRPr="006604FB">
              <w:t xml:space="preserve">ГОСТ Р 50030.3 (МЭК 60947-3) </w:t>
            </w:r>
          </w:p>
          <w:p w14:paraId="69FEB1B2"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Р 50030.4.2 (МЭК 60947-4-2) </w:t>
            </w:r>
          </w:p>
          <w:p w14:paraId="6AF3DEBD" w14:textId="77777777" w:rsidR="007C110B" w:rsidRPr="006604FB" w:rsidRDefault="007C110B" w:rsidP="0060782F">
            <w:pPr>
              <w:autoSpaceDE w:val="0"/>
              <w:autoSpaceDN w:val="0"/>
              <w:adjustRightInd w:val="0"/>
              <w:ind w:left="-14" w:right="-57"/>
              <w:rPr>
                <w:lang w:eastAsia="zh-CN"/>
              </w:rPr>
            </w:pPr>
            <w:r w:rsidRPr="006604FB">
              <w:rPr>
                <w:lang w:eastAsia="zh-CN"/>
              </w:rPr>
              <w:t xml:space="preserve">ГОСТ Р 50030.6.1 (МЭК 60947-6-1) </w:t>
            </w:r>
          </w:p>
          <w:p w14:paraId="28B4FA23" w14:textId="77777777" w:rsidR="007C110B" w:rsidRPr="006604FB" w:rsidRDefault="007C110B" w:rsidP="0060782F">
            <w:pPr>
              <w:ind w:left="-14" w:right="-57"/>
            </w:pPr>
            <w:r w:rsidRPr="006604FB">
              <w:t>ГОСТ Р 51321.1 (МЭК 60439-1)</w:t>
            </w:r>
          </w:p>
          <w:p w14:paraId="41ECE5C2" w14:textId="77777777" w:rsidR="007C110B" w:rsidRPr="006604FB" w:rsidRDefault="007C110B" w:rsidP="0060782F">
            <w:pPr>
              <w:tabs>
                <w:tab w:val="center" w:pos="4677"/>
                <w:tab w:val="right" w:pos="9355"/>
              </w:tabs>
              <w:ind w:left="-14" w:right="-57"/>
            </w:pPr>
            <w:r w:rsidRPr="006604FB">
              <w:t>ГОСТ Р 51321.2 (МЭК 60439-2)</w:t>
            </w:r>
          </w:p>
          <w:p w14:paraId="38372389" w14:textId="06FDA11E" w:rsidR="007C110B" w:rsidRPr="006604FB" w:rsidRDefault="007C110B" w:rsidP="0060782F">
            <w:pPr>
              <w:ind w:left="-14" w:right="-57"/>
              <w:rPr>
                <w:bCs/>
                <w:iCs/>
                <w:color w:val="000000"/>
              </w:rPr>
            </w:pPr>
            <w:r w:rsidRPr="006604FB">
              <w:rPr>
                <w:bCs/>
                <w:iCs/>
                <w:color w:val="000000"/>
              </w:rPr>
              <w:t>ГОСТ Р 52931</w:t>
            </w:r>
            <w:r w:rsidRPr="006604FB">
              <w:rPr>
                <w:bCs/>
                <w:iCs/>
                <w:color w:val="000000"/>
                <w:vertAlign w:val="superscript"/>
              </w:rPr>
              <w:t xml:space="preserve">1 </w:t>
            </w:r>
          </w:p>
          <w:p w14:paraId="365B135D" w14:textId="77777777" w:rsidR="007C110B" w:rsidRPr="006604FB" w:rsidRDefault="007C110B" w:rsidP="0060782F">
            <w:pPr>
              <w:tabs>
                <w:tab w:val="center" w:pos="4677"/>
                <w:tab w:val="right" w:pos="9355"/>
              </w:tabs>
              <w:ind w:left="-14" w:right="-57"/>
            </w:pPr>
            <w:r w:rsidRPr="006604FB">
              <w:t>ГОСТ Р МЭК 61293</w:t>
            </w:r>
          </w:p>
          <w:p w14:paraId="5F02B365" w14:textId="77777777" w:rsidR="007C110B" w:rsidRPr="006604FB" w:rsidRDefault="007C110B" w:rsidP="0060782F">
            <w:pPr>
              <w:autoSpaceDE w:val="0"/>
              <w:autoSpaceDN w:val="0"/>
              <w:adjustRightInd w:val="0"/>
              <w:ind w:left="-14" w:right="-57"/>
              <w:rPr>
                <w:lang w:eastAsia="zh-CN"/>
              </w:rPr>
            </w:pPr>
            <w:r w:rsidRPr="006604FB">
              <w:rPr>
                <w:lang w:eastAsia="zh-CN"/>
              </w:rPr>
              <w:t>ГОСТ Р МЭК 61851-1</w:t>
            </w:r>
          </w:p>
          <w:p w14:paraId="591F463A" w14:textId="77777777" w:rsidR="007C110B" w:rsidRPr="006604FB" w:rsidRDefault="007C110B" w:rsidP="0060782F">
            <w:pPr>
              <w:tabs>
                <w:tab w:val="right" w:pos="3190"/>
              </w:tabs>
              <w:autoSpaceDE w:val="0"/>
              <w:autoSpaceDN w:val="0"/>
              <w:adjustRightInd w:val="0"/>
              <w:ind w:left="-14" w:right="-57"/>
            </w:pPr>
            <w:r w:rsidRPr="006604FB">
              <w:t xml:space="preserve">СТ РК МЭК 60947-3 </w:t>
            </w:r>
            <w:r w:rsidRPr="006604FB">
              <w:tab/>
            </w:r>
          </w:p>
          <w:p w14:paraId="42EE08D6" w14:textId="77777777" w:rsidR="007C110B" w:rsidRPr="006604FB" w:rsidRDefault="007C110B" w:rsidP="0060782F">
            <w:pPr>
              <w:autoSpaceDE w:val="0"/>
              <w:autoSpaceDN w:val="0"/>
              <w:adjustRightInd w:val="0"/>
              <w:ind w:left="-14" w:right="-57"/>
              <w:rPr>
                <w:lang w:eastAsia="zh-CN"/>
              </w:rPr>
            </w:pPr>
            <w:r w:rsidRPr="006604FB">
              <w:rPr>
                <w:lang w:eastAsia="zh-CN"/>
              </w:rPr>
              <w:t>СТБ IEC 60947-6-1</w:t>
            </w:r>
          </w:p>
          <w:p w14:paraId="40D5CF50" w14:textId="77777777" w:rsidR="007C110B" w:rsidRPr="006604FB" w:rsidRDefault="007C110B" w:rsidP="0060782F">
            <w:pPr>
              <w:autoSpaceDE w:val="0"/>
              <w:autoSpaceDN w:val="0"/>
              <w:adjustRightInd w:val="0"/>
              <w:ind w:left="-14" w:right="-57"/>
            </w:pPr>
            <w:r w:rsidRPr="006604FB">
              <w:t>СТБ IEC 61851-1</w:t>
            </w:r>
          </w:p>
          <w:p w14:paraId="657EF42C" w14:textId="77777777" w:rsidR="007C110B" w:rsidRPr="006604FB" w:rsidRDefault="007C110B" w:rsidP="0060782F">
            <w:pPr>
              <w:autoSpaceDE w:val="0"/>
              <w:autoSpaceDN w:val="0"/>
              <w:adjustRightInd w:val="0"/>
              <w:ind w:left="-14" w:right="-57"/>
              <w:rPr>
                <w:lang w:eastAsia="zh-CN"/>
              </w:rPr>
            </w:pPr>
            <w:r w:rsidRPr="006604FB">
              <w:rPr>
                <w:lang w:eastAsia="zh-CN"/>
              </w:rPr>
              <w:t>СТБ IEC 61851-21</w:t>
            </w:r>
          </w:p>
          <w:p w14:paraId="526A1A18" w14:textId="77777777" w:rsidR="007C110B" w:rsidRPr="006604FB" w:rsidRDefault="007C110B" w:rsidP="0060782F">
            <w:pPr>
              <w:ind w:left="-14" w:right="-57"/>
            </w:pPr>
            <w:r w:rsidRPr="006604FB">
              <w:t>СТБ МЭК 60439-1</w:t>
            </w:r>
          </w:p>
          <w:p w14:paraId="4B77E9F4" w14:textId="77777777" w:rsidR="007C110B" w:rsidRPr="006604FB" w:rsidRDefault="007C110B" w:rsidP="0060782F">
            <w:pPr>
              <w:ind w:left="-14" w:right="-57"/>
            </w:pPr>
            <w:r w:rsidRPr="006604FB">
              <w:t>СТБ МЭК 60439-2</w:t>
            </w:r>
          </w:p>
          <w:p w14:paraId="52570A4F" w14:textId="77777777" w:rsidR="007C110B" w:rsidRPr="006604FB" w:rsidRDefault="007C110B" w:rsidP="0060782F">
            <w:pPr>
              <w:ind w:left="-14" w:right="-57"/>
              <w:rPr>
                <w:lang w:eastAsia="zh-CN"/>
              </w:rPr>
            </w:pPr>
            <w:r w:rsidRPr="006604FB">
              <w:rPr>
                <w:lang w:eastAsia="zh-CN"/>
              </w:rPr>
              <w:t>СТБ МЭК 60730-2-18</w:t>
            </w:r>
            <w:r w:rsidRPr="006604FB">
              <w:rPr>
                <w:vertAlign w:val="superscript"/>
                <w:lang w:eastAsia="zh-CN"/>
              </w:rPr>
              <w:t>1</w:t>
            </w:r>
          </w:p>
        </w:tc>
        <w:tc>
          <w:tcPr>
            <w:tcW w:w="1455" w:type="dxa"/>
          </w:tcPr>
          <w:p w14:paraId="70335C47" w14:textId="77777777" w:rsidR="007C110B" w:rsidRPr="006604FB" w:rsidRDefault="007C110B" w:rsidP="00923EC5">
            <w:pPr>
              <w:autoSpaceDE w:val="0"/>
              <w:autoSpaceDN w:val="0"/>
              <w:adjustRightInd w:val="0"/>
              <w:ind w:right="-59"/>
            </w:pPr>
            <w:r w:rsidRPr="006604FB">
              <w:t>ТР ТС 004/2011</w:t>
            </w:r>
          </w:p>
          <w:p w14:paraId="7D67F8FD" w14:textId="77777777" w:rsidR="007C110B" w:rsidRPr="006604FB" w:rsidRDefault="007C110B" w:rsidP="00923EC5">
            <w:pPr>
              <w:autoSpaceDE w:val="0"/>
              <w:autoSpaceDN w:val="0"/>
              <w:adjustRightInd w:val="0"/>
              <w:ind w:right="-59"/>
            </w:pPr>
          </w:p>
        </w:tc>
      </w:tr>
      <w:tr w:rsidR="0004623D" w:rsidRPr="006604FB" w14:paraId="4C148BBF" w14:textId="77777777" w:rsidTr="00BA557D">
        <w:tc>
          <w:tcPr>
            <w:tcW w:w="668" w:type="dxa"/>
          </w:tcPr>
          <w:p w14:paraId="4C2862BB"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44607534"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целлюлозно-бумажное и полиграфическое</w:t>
            </w:r>
          </w:p>
        </w:tc>
        <w:tc>
          <w:tcPr>
            <w:tcW w:w="2022" w:type="dxa"/>
            <w:gridSpan w:val="2"/>
          </w:tcPr>
          <w:p w14:paraId="437D1A7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8439</w:t>
            </w:r>
          </w:p>
          <w:p w14:paraId="316E1C01"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8440</w:t>
            </w:r>
          </w:p>
          <w:p w14:paraId="68353019"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8441</w:t>
            </w:r>
          </w:p>
          <w:p w14:paraId="5B8311D6"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8442</w:t>
            </w:r>
          </w:p>
          <w:p w14:paraId="4E502804" w14:textId="77777777" w:rsidR="007C110B" w:rsidRPr="006604FB" w:rsidRDefault="007C110B" w:rsidP="00923EC5">
            <w:pPr>
              <w:widowControl w:val="0"/>
              <w:autoSpaceDE w:val="0"/>
              <w:autoSpaceDN w:val="0"/>
              <w:adjustRightInd w:val="0"/>
              <w:rPr>
                <w:lang w:eastAsia="zh-CN"/>
              </w:rPr>
            </w:pPr>
            <w:r w:rsidRPr="006604FB">
              <w:rPr>
                <w:lang w:eastAsia="zh-CN"/>
              </w:rPr>
              <w:t>8443</w:t>
            </w:r>
          </w:p>
        </w:tc>
        <w:tc>
          <w:tcPr>
            <w:tcW w:w="3535" w:type="dxa"/>
          </w:tcPr>
          <w:p w14:paraId="741C0328" w14:textId="77777777" w:rsidR="007C110B" w:rsidRPr="006604FB" w:rsidRDefault="007C110B" w:rsidP="0060782F">
            <w:pPr>
              <w:widowControl w:val="0"/>
              <w:autoSpaceDE w:val="0"/>
              <w:autoSpaceDN w:val="0"/>
              <w:adjustRightInd w:val="0"/>
              <w:ind w:left="-14" w:right="-57"/>
            </w:pPr>
            <w:r w:rsidRPr="006604FB">
              <w:t>ТР ТС 004/2011</w:t>
            </w:r>
          </w:p>
          <w:p w14:paraId="71B21056" w14:textId="77777777" w:rsidR="007C110B" w:rsidRPr="006604FB" w:rsidRDefault="007C110B" w:rsidP="0060782F">
            <w:pPr>
              <w:widowControl w:val="0"/>
              <w:autoSpaceDE w:val="0"/>
              <w:autoSpaceDN w:val="0"/>
              <w:adjustRightInd w:val="0"/>
              <w:ind w:left="-14" w:right="-57"/>
            </w:pPr>
            <w:r w:rsidRPr="006604FB">
              <w:t>ГОСТ 12.1.004</w:t>
            </w:r>
          </w:p>
          <w:p w14:paraId="5729A85B"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42C814C" w14:textId="77777777" w:rsidR="007C110B" w:rsidRPr="006604FB" w:rsidRDefault="007C110B" w:rsidP="0060782F">
            <w:pPr>
              <w:widowControl w:val="0"/>
              <w:autoSpaceDE w:val="0"/>
              <w:autoSpaceDN w:val="0"/>
              <w:adjustRightInd w:val="0"/>
              <w:ind w:left="-14" w:right="-57"/>
            </w:pPr>
            <w:r w:rsidRPr="006604FB">
              <w:t>ГОСТ 12.1.030</w:t>
            </w:r>
          </w:p>
          <w:p w14:paraId="6A69436F" w14:textId="77777777" w:rsidR="007C110B" w:rsidRPr="006604FB" w:rsidRDefault="007C110B" w:rsidP="0060782F">
            <w:pPr>
              <w:widowControl w:val="0"/>
              <w:autoSpaceDE w:val="0"/>
              <w:autoSpaceDN w:val="0"/>
              <w:adjustRightInd w:val="0"/>
              <w:ind w:left="-14" w:right="-57"/>
            </w:pPr>
            <w:r w:rsidRPr="006604FB">
              <w:t>ГОСТ 12.2.007.0</w:t>
            </w:r>
          </w:p>
          <w:p w14:paraId="634CD8DB" w14:textId="77777777" w:rsidR="007C110B" w:rsidRPr="006604FB" w:rsidRDefault="007C110B" w:rsidP="0060782F">
            <w:pPr>
              <w:widowControl w:val="0"/>
              <w:autoSpaceDE w:val="0"/>
              <w:autoSpaceDN w:val="0"/>
              <w:adjustRightInd w:val="0"/>
              <w:ind w:left="-14" w:right="-57"/>
            </w:pPr>
            <w:r w:rsidRPr="006604FB">
              <w:t>ГОСТ 12.2.007.1</w:t>
            </w:r>
          </w:p>
          <w:p w14:paraId="16283A1B"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2049CA8B" w14:textId="77777777" w:rsidR="007C110B" w:rsidRPr="006604FB" w:rsidRDefault="007C110B" w:rsidP="0060782F">
            <w:pPr>
              <w:widowControl w:val="0"/>
              <w:autoSpaceDE w:val="0"/>
              <w:autoSpaceDN w:val="0"/>
              <w:adjustRightInd w:val="0"/>
              <w:ind w:left="-14" w:right="-57"/>
            </w:pPr>
            <w:r w:rsidRPr="006604FB">
              <w:t>ГОСТ МЭК 60204-1</w:t>
            </w:r>
          </w:p>
          <w:p w14:paraId="49EBFAD5" w14:textId="77777777" w:rsidR="007C110B" w:rsidRPr="006604FB" w:rsidRDefault="007C110B" w:rsidP="0060782F">
            <w:pPr>
              <w:widowControl w:val="0"/>
              <w:autoSpaceDE w:val="0"/>
              <w:autoSpaceDN w:val="0"/>
              <w:adjustRightInd w:val="0"/>
              <w:ind w:left="-14" w:right="-57"/>
            </w:pPr>
            <w:r w:rsidRPr="006604FB">
              <w:t>ГОСТ Р 12.1.019</w:t>
            </w:r>
          </w:p>
          <w:p w14:paraId="7D028A07" w14:textId="77777777" w:rsidR="007C110B" w:rsidRPr="006604FB" w:rsidRDefault="007C110B" w:rsidP="0060782F">
            <w:pPr>
              <w:widowControl w:val="0"/>
              <w:autoSpaceDE w:val="0"/>
              <w:autoSpaceDN w:val="0"/>
              <w:adjustRightInd w:val="0"/>
              <w:ind w:left="-14" w:right="-57"/>
            </w:pPr>
            <w:r w:rsidRPr="006604FB">
              <w:t>ГОСТ Р МЭК 60204-1</w:t>
            </w:r>
          </w:p>
          <w:p w14:paraId="657627C6" w14:textId="77777777" w:rsidR="007C110B" w:rsidRPr="006604FB" w:rsidRDefault="007C110B" w:rsidP="0060782F">
            <w:pPr>
              <w:widowControl w:val="0"/>
              <w:autoSpaceDE w:val="0"/>
              <w:autoSpaceDN w:val="0"/>
              <w:adjustRightInd w:val="0"/>
              <w:ind w:left="-14" w:right="-57"/>
              <w:rPr>
                <w:lang w:eastAsia="zh-CN"/>
              </w:rPr>
            </w:pPr>
            <w:r w:rsidRPr="006604FB">
              <w:t>ГОСТ Р МЭК 61293</w:t>
            </w:r>
          </w:p>
        </w:tc>
        <w:tc>
          <w:tcPr>
            <w:tcW w:w="1455" w:type="dxa"/>
          </w:tcPr>
          <w:p w14:paraId="00E0D33D" w14:textId="77777777" w:rsidR="007C110B" w:rsidRPr="006604FB" w:rsidRDefault="007C110B" w:rsidP="00923EC5">
            <w:pPr>
              <w:autoSpaceDE w:val="0"/>
              <w:autoSpaceDN w:val="0"/>
              <w:adjustRightInd w:val="0"/>
              <w:ind w:right="-59"/>
            </w:pPr>
            <w:r w:rsidRPr="006604FB">
              <w:t>ТР ТС 004/2011</w:t>
            </w:r>
          </w:p>
        </w:tc>
      </w:tr>
      <w:tr w:rsidR="0004623D" w:rsidRPr="006604FB" w14:paraId="6EB1D339" w14:textId="77777777" w:rsidTr="00BA557D">
        <w:tc>
          <w:tcPr>
            <w:tcW w:w="668" w:type="dxa"/>
          </w:tcPr>
          <w:p w14:paraId="4B420E41"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4029C02F"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газоочистное</w:t>
            </w:r>
          </w:p>
          <w:p w14:paraId="1CBEAC7C" w14:textId="77777777" w:rsidR="007C110B" w:rsidRPr="006604FB" w:rsidRDefault="007C110B" w:rsidP="00923EC5">
            <w:pPr>
              <w:widowControl w:val="0"/>
              <w:autoSpaceDE w:val="0"/>
              <w:autoSpaceDN w:val="0"/>
              <w:adjustRightInd w:val="0"/>
              <w:rPr>
                <w:lang w:eastAsia="zh-CN"/>
              </w:rPr>
            </w:pPr>
            <w:r w:rsidRPr="006604FB">
              <w:rPr>
                <w:lang w:eastAsia="zh-CN"/>
              </w:rPr>
              <w:t>и пылеулавливающее</w:t>
            </w:r>
          </w:p>
        </w:tc>
        <w:tc>
          <w:tcPr>
            <w:tcW w:w="2022" w:type="dxa"/>
            <w:gridSpan w:val="2"/>
          </w:tcPr>
          <w:p w14:paraId="59EBC99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8414</w:t>
            </w:r>
          </w:p>
          <w:p w14:paraId="45A2918F"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8421</w:t>
            </w:r>
          </w:p>
          <w:p w14:paraId="08B6E8A7" w14:textId="77777777" w:rsidR="007C110B" w:rsidRPr="006604FB" w:rsidRDefault="007C110B" w:rsidP="00923EC5">
            <w:pPr>
              <w:widowControl w:val="0"/>
              <w:autoSpaceDE w:val="0"/>
              <w:autoSpaceDN w:val="0"/>
              <w:adjustRightInd w:val="0"/>
              <w:rPr>
                <w:lang w:eastAsia="zh-CN"/>
              </w:rPr>
            </w:pPr>
          </w:p>
        </w:tc>
        <w:tc>
          <w:tcPr>
            <w:tcW w:w="3535" w:type="dxa"/>
          </w:tcPr>
          <w:p w14:paraId="6C081001" w14:textId="77777777" w:rsidR="007C110B" w:rsidRPr="006604FB" w:rsidRDefault="007C110B" w:rsidP="0060782F">
            <w:pPr>
              <w:widowControl w:val="0"/>
              <w:autoSpaceDE w:val="0"/>
              <w:autoSpaceDN w:val="0"/>
              <w:adjustRightInd w:val="0"/>
              <w:ind w:left="-14" w:right="-57"/>
            </w:pPr>
            <w:r w:rsidRPr="006604FB">
              <w:t>ТР ТС 004/2011</w:t>
            </w:r>
          </w:p>
          <w:p w14:paraId="0C5ADF31"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153112C6" w14:textId="77777777" w:rsidR="007C110B" w:rsidRPr="006604FB" w:rsidRDefault="007C110B" w:rsidP="0060782F">
            <w:pPr>
              <w:widowControl w:val="0"/>
              <w:autoSpaceDE w:val="0"/>
              <w:autoSpaceDN w:val="0"/>
              <w:adjustRightInd w:val="0"/>
              <w:ind w:left="-14" w:right="-57"/>
            </w:pPr>
            <w:r w:rsidRPr="006604FB">
              <w:t>ГОСТ Р 12.1.019</w:t>
            </w:r>
          </w:p>
          <w:p w14:paraId="16AA03B5" w14:textId="77777777" w:rsidR="007C110B" w:rsidRPr="006604FB" w:rsidRDefault="007C110B" w:rsidP="0060782F">
            <w:pPr>
              <w:widowControl w:val="0"/>
              <w:autoSpaceDE w:val="0"/>
              <w:autoSpaceDN w:val="0"/>
              <w:adjustRightInd w:val="0"/>
              <w:ind w:left="-14" w:right="-57"/>
            </w:pPr>
            <w:r w:rsidRPr="006604FB">
              <w:t>ГОСТ 12.1.030</w:t>
            </w:r>
          </w:p>
          <w:p w14:paraId="135CFF10" w14:textId="77777777" w:rsidR="007C110B" w:rsidRPr="006604FB" w:rsidRDefault="007C110B" w:rsidP="0060782F">
            <w:pPr>
              <w:widowControl w:val="0"/>
              <w:autoSpaceDE w:val="0"/>
              <w:autoSpaceDN w:val="0"/>
              <w:adjustRightInd w:val="0"/>
              <w:ind w:left="-14" w:right="-57"/>
            </w:pPr>
            <w:r w:rsidRPr="006604FB">
              <w:t>ГОСТ 12.1.004</w:t>
            </w:r>
          </w:p>
          <w:p w14:paraId="71B1C726" w14:textId="77777777" w:rsidR="007C110B" w:rsidRPr="006604FB" w:rsidRDefault="007C110B" w:rsidP="0060782F">
            <w:pPr>
              <w:widowControl w:val="0"/>
              <w:autoSpaceDE w:val="0"/>
              <w:autoSpaceDN w:val="0"/>
              <w:adjustRightInd w:val="0"/>
              <w:ind w:left="-14" w:right="-57"/>
            </w:pPr>
            <w:r w:rsidRPr="006604FB">
              <w:t>ГОСТ 12.2.007.0</w:t>
            </w:r>
          </w:p>
          <w:p w14:paraId="4C3201CD" w14:textId="77777777" w:rsidR="007C110B" w:rsidRPr="006604FB" w:rsidRDefault="007C110B" w:rsidP="0060782F">
            <w:pPr>
              <w:widowControl w:val="0"/>
              <w:autoSpaceDE w:val="0"/>
              <w:autoSpaceDN w:val="0"/>
              <w:adjustRightInd w:val="0"/>
              <w:ind w:left="-14" w:right="-57"/>
            </w:pPr>
            <w:r w:rsidRPr="006604FB">
              <w:t>ГОСТ 12.2.007.1</w:t>
            </w:r>
          </w:p>
          <w:p w14:paraId="357BFF33" w14:textId="77777777" w:rsidR="007C110B" w:rsidRPr="006604FB" w:rsidRDefault="007C110B" w:rsidP="0060782F">
            <w:pPr>
              <w:widowControl w:val="0"/>
              <w:autoSpaceDE w:val="0"/>
              <w:autoSpaceDN w:val="0"/>
              <w:adjustRightInd w:val="0"/>
              <w:ind w:left="-14" w:right="-57"/>
            </w:pPr>
            <w:r w:rsidRPr="006604FB">
              <w:t>ГОСТ Р МЭК 60204-1</w:t>
            </w:r>
          </w:p>
          <w:p w14:paraId="70FA0651" w14:textId="77777777" w:rsidR="007C110B" w:rsidRPr="006604FB" w:rsidRDefault="007C110B" w:rsidP="0060782F">
            <w:pPr>
              <w:widowControl w:val="0"/>
              <w:autoSpaceDE w:val="0"/>
              <w:autoSpaceDN w:val="0"/>
              <w:adjustRightInd w:val="0"/>
              <w:ind w:left="-14" w:right="-57"/>
            </w:pPr>
            <w:r w:rsidRPr="006604FB">
              <w:t>ГОСТ МЭК 60204-1</w:t>
            </w:r>
          </w:p>
        </w:tc>
        <w:tc>
          <w:tcPr>
            <w:tcW w:w="1455" w:type="dxa"/>
          </w:tcPr>
          <w:p w14:paraId="42D13382" w14:textId="77777777" w:rsidR="007C110B" w:rsidRPr="006604FB" w:rsidRDefault="007C110B" w:rsidP="00923EC5">
            <w:pPr>
              <w:autoSpaceDE w:val="0"/>
              <w:autoSpaceDN w:val="0"/>
              <w:adjustRightInd w:val="0"/>
              <w:ind w:right="-59"/>
            </w:pPr>
            <w:r w:rsidRPr="006604FB">
              <w:t>ТР ТС 004/2011</w:t>
            </w:r>
          </w:p>
        </w:tc>
      </w:tr>
      <w:tr w:rsidR="0004623D" w:rsidRPr="006604FB" w14:paraId="3EE0C702" w14:textId="77777777" w:rsidTr="00BA557D">
        <w:tc>
          <w:tcPr>
            <w:tcW w:w="668" w:type="dxa"/>
          </w:tcPr>
          <w:p w14:paraId="3701191C"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402D1420" w14:textId="77777777" w:rsidR="007C110B" w:rsidRPr="006604FB" w:rsidRDefault="007C110B" w:rsidP="00923EC5">
            <w:pPr>
              <w:widowControl w:val="0"/>
              <w:autoSpaceDE w:val="0"/>
              <w:autoSpaceDN w:val="0"/>
              <w:adjustRightInd w:val="0"/>
              <w:rPr>
                <w:lang w:eastAsia="zh-CN"/>
              </w:rPr>
            </w:pPr>
            <w:r w:rsidRPr="006604FB">
              <w:rPr>
                <w:lang w:eastAsia="zh-CN"/>
              </w:rPr>
              <w:t>Арматура промышленная</w:t>
            </w:r>
          </w:p>
          <w:p w14:paraId="1C69D802" w14:textId="77777777" w:rsidR="007C110B" w:rsidRPr="006604FB" w:rsidRDefault="007C110B" w:rsidP="00923EC5">
            <w:pPr>
              <w:widowControl w:val="0"/>
              <w:autoSpaceDE w:val="0"/>
              <w:autoSpaceDN w:val="0"/>
              <w:adjustRightInd w:val="0"/>
              <w:rPr>
                <w:lang w:eastAsia="zh-CN"/>
              </w:rPr>
            </w:pPr>
            <w:r w:rsidRPr="006604FB">
              <w:rPr>
                <w:lang w:eastAsia="zh-CN"/>
              </w:rPr>
              <w:t>трубопроводная электрическая</w:t>
            </w:r>
          </w:p>
        </w:tc>
        <w:tc>
          <w:tcPr>
            <w:tcW w:w="2022" w:type="dxa"/>
            <w:gridSpan w:val="2"/>
          </w:tcPr>
          <w:p w14:paraId="23908A0A"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8481</w:t>
            </w:r>
          </w:p>
          <w:p w14:paraId="7B0C55C8" w14:textId="77777777" w:rsidR="007C110B" w:rsidRPr="006604FB" w:rsidRDefault="007C110B" w:rsidP="00923EC5">
            <w:pPr>
              <w:widowControl w:val="0"/>
              <w:autoSpaceDE w:val="0"/>
              <w:autoSpaceDN w:val="0"/>
              <w:adjustRightInd w:val="0"/>
              <w:rPr>
                <w:lang w:eastAsia="zh-CN"/>
              </w:rPr>
            </w:pPr>
            <w:r w:rsidRPr="006604FB">
              <w:rPr>
                <w:lang w:eastAsia="zh-CN"/>
              </w:rPr>
              <w:t>7412</w:t>
            </w:r>
          </w:p>
        </w:tc>
        <w:tc>
          <w:tcPr>
            <w:tcW w:w="3535" w:type="dxa"/>
          </w:tcPr>
          <w:p w14:paraId="2343C3AF"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79B6C4F2"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3AE76D7" w14:textId="77777777" w:rsidR="007C110B" w:rsidRPr="006604FB" w:rsidRDefault="007C110B" w:rsidP="0060782F">
            <w:pPr>
              <w:widowControl w:val="0"/>
              <w:autoSpaceDE w:val="0"/>
              <w:autoSpaceDN w:val="0"/>
              <w:adjustRightInd w:val="0"/>
              <w:ind w:left="-14" w:right="-57"/>
              <w:rPr>
                <w:lang w:eastAsia="zh-CN"/>
              </w:rPr>
            </w:pPr>
            <w:r w:rsidRPr="006604FB">
              <w:t>ГОСТ Р 12.1.019</w:t>
            </w:r>
          </w:p>
          <w:p w14:paraId="07120AEC"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12.1.030</w:t>
            </w:r>
          </w:p>
          <w:p w14:paraId="5A39BA1A"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12.1.004</w:t>
            </w:r>
          </w:p>
          <w:p w14:paraId="73A5646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12.2.007.0</w:t>
            </w:r>
          </w:p>
          <w:p w14:paraId="2B092E37"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12.2.007.1</w:t>
            </w:r>
          </w:p>
          <w:p w14:paraId="1A3EBE6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60204-1</w:t>
            </w:r>
          </w:p>
          <w:p w14:paraId="741A9D99"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60204-1</w:t>
            </w:r>
          </w:p>
        </w:tc>
        <w:tc>
          <w:tcPr>
            <w:tcW w:w="1455" w:type="dxa"/>
          </w:tcPr>
          <w:p w14:paraId="3C1CFB48" w14:textId="77777777" w:rsidR="007C110B" w:rsidRPr="006604FB" w:rsidRDefault="007C110B" w:rsidP="00923EC5">
            <w:pPr>
              <w:autoSpaceDE w:val="0"/>
              <w:autoSpaceDN w:val="0"/>
              <w:adjustRightInd w:val="0"/>
              <w:ind w:right="-59"/>
            </w:pPr>
            <w:r w:rsidRPr="006604FB">
              <w:t>ТР ТС 004/2011</w:t>
            </w:r>
          </w:p>
        </w:tc>
      </w:tr>
      <w:tr w:rsidR="0004623D" w:rsidRPr="006604FB" w14:paraId="1F0C8C93" w14:textId="77777777" w:rsidTr="00BA557D">
        <w:tc>
          <w:tcPr>
            <w:tcW w:w="668" w:type="dxa"/>
          </w:tcPr>
          <w:p w14:paraId="503F6700"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2B5F4B96" w14:textId="77777777" w:rsidR="007C110B" w:rsidRPr="006604FB" w:rsidRDefault="007C110B" w:rsidP="00923EC5">
            <w:pPr>
              <w:widowControl w:val="0"/>
              <w:autoSpaceDE w:val="0"/>
              <w:autoSpaceDN w:val="0"/>
              <w:adjustRightInd w:val="0"/>
              <w:rPr>
                <w:lang w:eastAsia="zh-CN"/>
              </w:rPr>
            </w:pPr>
            <w:r w:rsidRPr="006604FB">
              <w:rPr>
                <w:lang w:eastAsia="zh-CN"/>
              </w:rPr>
              <w:t>Тали электрические канатные и цепные</w:t>
            </w:r>
          </w:p>
        </w:tc>
        <w:tc>
          <w:tcPr>
            <w:tcW w:w="2022" w:type="dxa"/>
            <w:gridSpan w:val="2"/>
          </w:tcPr>
          <w:p w14:paraId="01E37224"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 xml:space="preserve">8425 </w:t>
            </w:r>
          </w:p>
          <w:p w14:paraId="0D9E8ED8"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8426</w:t>
            </w:r>
          </w:p>
          <w:p w14:paraId="16DABE0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8427</w:t>
            </w:r>
          </w:p>
          <w:p w14:paraId="60B9D170" w14:textId="77777777" w:rsidR="007C110B" w:rsidRPr="006604FB" w:rsidRDefault="007C110B" w:rsidP="00923EC5">
            <w:pPr>
              <w:widowControl w:val="0"/>
              <w:autoSpaceDE w:val="0"/>
              <w:autoSpaceDN w:val="0"/>
              <w:adjustRightInd w:val="0"/>
              <w:rPr>
                <w:lang w:eastAsia="zh-CN"/>
              </w:rPr>
            </w:pPr>
            <w:r w:rsidRPr="006604FB">
              <w:rPr>
                <w:lang w:eastAsia="zh-CN"/>
              </w:rPr>
              <w:t>8428</w:t>
            </w:r>
          </w:p>
        </w:tc>
        <w:tc>
          <w:tcPr>
            <w:tcW w:w="3535" w:type="dxa"/>
          </w:tcPr>
          <w:p w14:paraId="53A491EC"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6B7EFB9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12.1.004</w:t>
            </w:r>
          </w:p>
          <w:p w14:paraId="01862560" w14:textId="77777777" w:rsidR="007C110B" w:rsidRPr="006604FB" w:rsidRDefault="007C110B" w:rsidP="0060782F">
            <w:pPr>
              <w:widowControl w:val="0"/>
              <w:autoSpaceDE w:val="0"/>
              <w:autoSpaceDN w:val="0"/>
              <w:adjustRightInd w:val="0"/>
              <w:ind w:left="-14" w:right="-57"/>
              <w:rPr>
                <w:lang w:eastAsia="zh-CN"/>
              </w:rPr>
            </w:pPr>
            <w:r w:rsidRPr="006604FB">
              <w:t>ГОСТ 12.1.019</w:t>
            </w:r>
            <w:r w:rsidRPr="006604FB">
              <w:rPr>
                <w:vertAlign w:val="superscript"/>
              </w:rPr>
              <w:t>1</w:t>
            </w:r>
          </w:p>
          <w:p w14:paraId="125487C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12.1.030</w:t>
            </w:r>
          </w:p>
          <w:p w14:paraId="4FEA9897"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12.2.007.0</w:t>
            </w:r>
          </w:p>
          <w:p w14:paraId="75ECCB61"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12.2.007.1</w:t>
            </w:r>
          </w:p>
          <w:p w14:paraId="18434DC3" w14:textId="77777777" w:rsidR="007C110B" w:rsidRPr="006604FB" w:rsidRDefault="007C110B" w:rsidP="0060782F">
            <w:pPr>
              <w:widowControl w:val="0"/>
              <w:autoSpaceDE w:val="0"/>
              <w:ind w:left="-14" w:right="-57"/>
            </w:pPr>
            <w:r w:rsidRPr="006604FB">
              <w:t xml:space="preserve">ГОСТ </w:t>
            </w:r>
            <w:r w:rsidRPr="006604FB">
              <w:rPr>
                <w:lang w:val="en-US"/>
              </w:rPr>
              <w:t>EN</w:t>
            </w:r>
            <w:r w:rsidRPr="006604FB">
              <w:t xml:space="preserve"> 618</w:t>
            </w:r>
          </w:p>
          <w:p w14:paraId="690AFFB0" w14:textId="77777777" w:rsidR="007C110B" w:rsidRPr="006604FB" w:rsidRDefault="007C110B" w:rsidP="0060782F">
            <w:pPr>
              <w:widowControl w:val="0"/>
              <w:autoSpaceDE w:val="0"/>
              <w:ind w:left="-14" w:right="-57"/>
            </w:pPr>
            <w:r w:rsidRPr="006604FB">
              <w:t xml:space="preserve">ГОСТ </w:t>
            </w:r>
            <w:r w:rsidRPr="006604FB">
              <w:rPr>
                <w:lang w:val="en-US"/>
              </w:rPr>
              <w:t>EN</w:t>
            </w:r>
            <w:r w:rsidRPr="006604FB">
              <w:t xml:space="preserve"> 619</w:t>
            </w:r>
          </w:p>
          <w:p w14:paraId="65FFF893" w14:textId="77777777" w:rsidR="007C110B" w:rsidRPr="006604FB" w:rsidRDefault="007C110B" w:rsidP="0060782F">
            <w:pPr>
              <w:ind w:left="-14" w:right="-57"/>
            </w:pPr>
            <w:r w:rsidRPr="006604FB">
              <w:t xml:space="preserve">ГОСТ </w:t>
            </w:r>
            <w:r w:rsidRPr="006604FB">
              <w:rPr>
                <w:lang w:val="en-US"/>
              </w:rPr>
              <w:t>EN</w:t>
            </w:r>
            <w:r w:rsidRPr="006604FB">
              <w:t xml:space="preserve"> 620</w:t>
            </w:r>
          </w:p>
          <w:p w14:paraId="27EFFFFD" w14:textId="77777777" w:rsidR="007C110B" w:rsidRPr="006604FB" w:rsidRDefault="007C110B" w:rsidP="0060782F">
            <w:pPr>
              <w:tabs>
                <w:tab w:val="center" w:pos="4677"/>
                <w:tab w:val="right" w:pos="9355"/>
              </w:tabs>
              <w:ind w:left="-14" w:right="-57"/>
            </w:pPr>
            <w:r w:rsidRPr="006604FB">
              <w:t>ГОСТ IEC 60204-32</w:t>
            </w:r>
            <w:r w:rsidRPr="006604FB">
              <w:rPr>
                <w:vertAlign w:val="superscript"/>
              </w:rPr>
              <w:t>1</w:t>
            </w:r>
          </w:p>
          <w:p w14:paraId="3D3C458E"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4C453EB6"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60204-1</w:t>
            </w:r>
          </w:p>
          <w:p w14:paraId="1783BC10"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12.1.019</w:t>
            </w:r>
          </w:p>
          <w:p w14:paraId="33D27387"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60204-1</w:t>
            </w:r>
          </w:p>
          <w:p w14:paraId="2BA6C0FC" w14:textId="77777777" w:rsidR="007C110B" w:rsidRPr="006604FB" w:rsidRDefault="007C110B" w:rsidP="0060782F">
            <w:pPr>
              <w:widowControl w:val="0"/>
              <w:autoSpaceDE w:val="0"/>
              <w:autoSpaceDN w:val="0"/>
              <w:adjustRightInd w:val="0"/>
              <w:ind w:left="-14" w:right="-57"/>
              <w:rPr>
                <w:lang w:eastAsia="zh-CN"/>
              </w:rPr>
            </w:pPr>
            <w:r w:rsidRPr="006604FB">
              <w:t>ГОСТ Р МЭК 61293</w:t>
            </w:r>
          </w:p>
        </w:tc>
        <w:tc>
          <w:tcPr>
            <w:tcW w:w="1455" w:type="dxa"/>
          </w:tcPr>
          <w:p w14:paraId="37464D34" w14:textId="77777777" w:rsidR="007C110B" w:rsidRPr="006604FB" w:rsidRDefault="007C110B" w:rsidP="00923EC5">
            <w:pPr>
              <w:autoSpaceDE w:val="0"/>
              <w:autoSpaceDN w:val="0"/>
              <w:adjustRightInd w:val="0"/>
              <w:ind w:right="-59"/>
            </w:pPr>
            <w:r w:rsidRPr="006604FB">
              <w:t>ТР ТС 004/2011</w:t>
            </w:r>
          </w:p>
        </w:tc>
      </w:tr>
      <w:tr w:rsidR="0004623D" w:rsidRPr="006604FB" w14:paraId="56D40500" w14:textId="77777777" w:rsidTr="00BA557D">
        <w:tc>
          <w:tcPr>
            <w:tcW w:w="668" w:type="dxa"/>
          </w:tcPr>
          <w:p w14:paraId="3F799E39"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37B7BABD" w14:textId="77777777" w:rsidR="007C110B" w:rsidRPr="006604FB" w:rsidRDefault="007C110B" w:rsidP="00923EC5">
            <w:pPr>
              <w:widowControl w:val="0"/>
              <w:autoSpaceDE w:val="0"/>
              <w:autoSpaceDN w:val="0"/>
              <w:adjustRightInd w:val="0"/>
              <w:rPr>
                <w:lang w:eastAsia="zh-CN"/>
              </w:rPr>
            </w:pPr>
            <w:r w:rsidRPr="006604FB">
              <w:rPr>
                <w:lang w:eastAsia="zh-CN"/>
              </w:rPr>
              <w:t>Электродвигатели и передвижные электростанции</w:t>
            </w:r>
          </w:p>
          <w:p w14:paraId="1E83A9D2" w14:textId="77777777" w:rsidR="007C110B" w:rsidRPr="006604FB" w:rsidRDefault="007C110B" w:rsidP="00923EC5">
            <w:pPr>
              <w:widowControl w:val="0"/>
              <w:autoSpaceDE w:val="0"/>
              <w:autoSpaceDN w:val="0"/>
              <w:adjustRightInd w:val="0"/>
              <w:rPr>
                <w:lang w:eastAsia="zh-CN"/>
              </w:rPr>
            </w:pPr>
            <w:r w:rsidRPr="006604FB">
              <w:rPr>
                <w:lang w:eastAsia="zh-CN"/>
              </w:rPr>
              <w:t>дизельные, установки электрогенераторные</w:t>
            </w:r>
          </w:p>
        </w:tc>
        <w:tc>
          <w:tcPr>
            <w:tcW w:w="2022" w:type="dxa"/>
            <w:gridSpan w:val="2"/>
          </w:tcPr>
          <w:p w14:paraId="3C16A9DE"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8501</w:t>
            </w:r>
          </w:p>
          <w:p w14:paraId="4C7F758D" w14:textId="77777777" w:rsidR="007C110B" w:rsidRPr="006604FB" w:rsidRDefault="007C110B" w:rsidP="00923EC5">
            <w:pPr>
              <w:widowControl w:val="0"/>
              <w:autoSpaceDE w:val="0"/>
              <w:autoSpaceDN w:val="0"/>
              <w:adjustRightInd w:val="0"/>
              <w:rPr>
                <w:lang w:eastAsia="zh-CN"/>
              </w:rPr>
            </w:pPr>
            <w:r w:rsidRPr="006604FB">
              <w:rPr>
                <w:lang w:eastAsia="zh-CN"/>
              </w:rPr>
              <w:t>8502</w:t>
            </w:r>
          </w:p>
        </w:tc>
        <w:tc>
          <w:tcPr>
            <w:tcW w:w="3535" w:type="dxa"/>
          </w:tcPr>
          <w:p w14:paraId="50CD7C2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7620235A"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12.1.004</w:t>
            </w:r>
          </w:p>
          <w:p w14:paraId="49F92F54"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7799784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12.1.030</w:t>
            </w:r>
          </w:p>
          <w:p w14:paraId="55A79EDF"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12.2.007.0</w:t>
            </w:r>
          </w:p>
          <w:p w14:paraId="1A86A6A8"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12.2.007.1</w:t>
            </w:r>
          </w:p>
          <w:p w14:paraId="3C14640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28327 (МЭК 34-12)</w:t>
            </w:r>
          </w:p>
          <w:p w14:paraId="754D9610"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60034-1</w:t>
            </w:r>
          </w:p>
          <w:p w14:paraId="3C82CEE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 xml:space="preserve">ГОСТ IEC 60034-11 </w:t>
            </w:r>
          </w:p>
          <w:p w14:paraId="0147A3AD" w14:textId="77777777" w:rsidR="007C110B" w:rsidRPr="006604FB" w:rsidRDefault="007C110B" w:rsidP="0060782F">
            <w:pPr>
              <w:widowControl w:val="0"/>
              <w:autoSpaceDE w:val="0"/>
              <w:autoSpaceDN w:val="0"/>
              <w:adjustRightInd w:val="0"/>
              <w:ind w:left="-14" w:right="-57"/>
              <w:rPr>
                <w:vertAlign w:val="superscript"/>
              </w:rPr>
            </w:pPr>
            <w:r w:rsidRPr="006604FB">
              <w:t>ГОСТ IEC 60034-12</w:t>
            </w:r>
            <w:r w:rsidRPr="006604FB">
              <w:rPr>
                <w:vertAlign w:val="superscript"/>
              </w:rPr>
              <w:t>1</w:t>
            </w:r>
          </w:p>
          <w:p w14:paraId="345EC2B8"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60034-14</w:t>
            </w:r>
          </w:p>
          <w:p w14:paraId="3260E064"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60034-29</w:t>
            </w:r>
          </w:p>
          <w:p w14:paraId="498D2F9C"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60034-5</w:t>
            </w:r>
          </w:p>
          <w:p w14:paraId="48685C9C"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60034-8</w:t>
            </w:r>
          </w:p>
          <w:p w14:paraId="66B5A23D"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60034-9</w:t>
            </w:r>
          </w:p>
          <w:p w14:paraId="611DE8A2" w14:textId="22C6F185" w:rsidR="007C110B" w:rsidRPr="006604FB" w:rsidRDefault="007C110B" w:rsidP="0060782F">
            <w:pPr>
              <w:tabs>
                <w:tab w:val="center" w:pos="4677"/>
                <w:tab w:val="right" w:pos="9355"/>
              </w:tabs>
              <w:ind w:left="-14" w:right="-57"/>
              <w:rPr>
                <w:color w:val="000000"/>
              </w:rPr>
            </w:pPr>
            <w:r w:rsidRPr="006604FB">
              <w:rPr>
                <w:color w:val="000000"/>
              </w:rPr>
              <w:t>ГОСТ IEC 60252-1</w:t>
            </w:r>
          </w:p>
          <w:p w14:paraId="53726CF6" w14:textId="4A12D194" w:rsidR="007C110B" w:rsidRPr="006604FB" w:rsidRDefault="007C110B" w:rsidP="0060782F">
            <w:pPr>
              <w:tabs>
                <w:tab w:val="center" w:pos="4677"/>
                <w:tab w:val="right" w:pos="9355"/>
              </w:tabs>
              <w:ind w:left="-14" w:right="-57"/>
              <w:rPr>
                <w:color w:val="000000"/>
              </w:rPr>
            </w:pPr>
            <w:r w:rsidRPr="006604FB">
              <w:rPr>
                <w:color w:val="000000"/>
              </w:rPr>
              <w:t>ГОСТ IEC 60252-2</w:t>
            </w:r>
          </w:p>
          <w:p w14:paraId="494AF24F" w14:textId="253E69E4" w:rsidR="007C110B" w:rsidRPr="006604FB" w:rsidRDefault="007C110B" w:rsidP="0060782F">
            <w:pPr>
              <w:tabs>
                <w:tab w:val="center" w:pos="4677"/>
                <w:tab w:val="right" w:pos="9355"/>
              </w:tabs>
              <w:spacing w:line="240" w:lineRule="atLeast"/>
              <w:ind w:left="-14" w:right="-57"/>
              <w:rPr>
                <w:bCs/>
                <w:iCs/>
                <w:color w:val="000000"/>
              </w:rPr>
            </w:pPr>
            <w:r w:rsidRPr="006604FB">
              <w:rPr>
                <w:bCs/>
                <w:iCs/>
                <w:color w:val="000000"/>
              </w:rPr>
              <w:t>ГОСТ IEC 61293</w:t>
            </w:r>
            <w:r w:rsidRPr="006604FB">
              <w:rPr>
                <w:bCs/>
                <w:iCs/>
                <w:vertAlign w:val="superscript"/>
              </w:rPr>
              <w:t>1</w:t>
            </w:r>
          </w:p>
          <w:p w14:paraId="0CE9443B"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60034-6</w:t>
            </w:r>
          </w:p>
          <w:p w14:paraId="6BEB33B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60034-7</w:t>
            </w:r>
          </w:p>
          <w:p w14:paraId="392CF596"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60204-1</w:t>
            </w:r>
          </w:p>
          <w:p w14:paraId="0CD6552F" w14:textId="77777777" w:rsidR="007C110B" w:rsidRPr="006604FB" w:rsidRDefault="007C110B" w:rsidP="0060782F">
            <w:pPr>
              <w:widowControl w:val="0"/>
              <w:autoSpaceDE w:val="0"/>
              <w:autoSpaceDN w:val="0"/>
              <w:adjustRightInd w:val="0"/>
              <w:ind w:left="-14" w:right="-57"/>
              <w:rPr>
                <w:lang w:eastAsia="zh-CN"/>
              </w:rPr>
            </w:pPr>
            <w:r w:rsidRPr="006604FB">
              <w:t>ГОСТ Р 12.1.019</w:t>
            </w:r>
          </w:p>
          <w:p w14:paraId="1DFB79D5"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60034-12</w:t>
            </w:r>
          </w:p>
          <w:p w14:paraId="2A6CDAE3"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60204-1</w:t>
            </w:r>
          </w:p>
          <w:p w14:paraId="051FDE3C" w14:textId="2A6A8A4B" w:rsidR="007C110B" w:rsidRPr="006604FB" w:rsidRDefault="007C110B" w:rsidP="0060782F">
            <w:pPr>
              <w:tabs>
                <w:tab w:val="center" w:pos="4677"/>
                <w:tab w:val="right" w:pos="9355"/>
              </w:tabs>
              <w:ind w:left="-14" w:right="-57"/>
              <w:rPr>
                <w:lang w:eastAsia="zh-CN"/>
              </w:rPr>
            </w:pPr>
            <w:r w:rsidRPr="006604FB">
              <w:rPr>
                <w:color w:val="000000"/>
              </w:rPr>
              <w:t>ГОСТ Р МЭК 61293</w:t>
            </w:r>
          </w:p>
        </w:tc>
        <w:tc>
          <w:tcPr>
            <w:tcW w:w="1455" w:type="dxa"/>
          </w:tcPr>
          <w:p w14:paraId="329D47B0" w14:textId="77777777" w:rsidR="007C110B" w:rsidRPr="006604FB" w:rsidRDefault="007C110B" w:rsidP="00923EC5">
            <w:pPr>
              <w:autoSpaceDE w:val="0"/>
              <w:autoSpaceDN w:val="0"/>
              <w:adjustRightInd w:val="0"/>
              <w:ind w:right="-59"/>
            </w:pPr>
            <w:r w:rsidRPr="006604FB">
              <w:t>ТР ТС 004/2011</w:t>
            </w:r>
          </w:p>
        </w:tc>
      </w:tr>
      <w:tr w:rsidR="0004623D" w:rsidRPr="006604FB" w14:paraId="566629B8" w14:textId="77777777" w:rsidTr="00BA557D">
        <w:tc>
          <w:tcPr>
            <w:tcW w:w="668" w:type="dxa"/>
          </w:tcPr>
          <w:p w14:paraId="1ED0B794"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481F75CB" w14:textId="77777777" w:rsidR="007C110B" w:rsidRPr="006604FB" w:rsidRDefault="007C110B" w:rsidP="00923EC5">
            <w:pPr>
              <w:widowControl w:val="0"/>
              <w:autoSpaceDE w:val="0"/>
              <w:autoSpaceDN w:val="0"/>
              <w:adjustRightInd w:val="0"/>
              <w:rPr>
                <w:lang w:eastAsia="zh-CN"/>
              </w:rPr>
            </w:pPr>
            <w:r w:rsidRPr="006604FB">
              <w:rPr>
                <w:lang w:eastAsia="zh-CN"/>
              </w:rPr>
              <w:t>Оборудование для подготовки и очистки питьевой воды</w:t>
            </w:r>
          </w:p>
        </w:tc>
        <w:tc>
          <w:tcPr>
            <w:tcW w:w="2022" w:type="dxa"/>
            <w:gridSpan w:val="2"/>
          </w:tcPr>
          <w:p w14:paraId="79F6BC18" w14:textId="77777777" w:rsidR="007C110B" w:rsidRPr="006604FB" w:rsidRDefault="007C110B" w:rsidP="00923EC5">
            <w:pPr>
              <w:widowControl w:val="0"/>
              <w:autoSpaceDE w:val="0"/>
              <w:autoSpaceDN w:val="0"/>
              <w:adjustRightInd w:val="0"/>
              <w:rPr>
                <w:lang w:eastAsia="zh-CN"/>
              </w:rPr>
            </w:pPr>
            <w:r w:rsidRPr="006604FB">
              <w:rPr>
                <w:lang w:eastAsia="zh-CN"/>
              </w:rPr>
              <w:t>8421</w:t>
            </w:r>
          </w:p>
        </w:tc>
        <w:tc>
          <w:tcPr>
            <w:tcW w:w="3535" w:type="dxa"/>
          </w:tcPr>
          <w:p w14:paraId="099ACC46"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129B4E1B" w14:textId="77777777" w:rsidR="007C110B" w:rsidRPr="006604FB" w:rsidRDefault="007C110B" w:rsidP="0060782F">
            <w:pPr>
              <w:widowControl w:val="0"/>
              <w:autoSpaceDE w:val="0"/>
              <w:autoSpaceDN w:val="0"/>
              <w:adjustRightInd w:val="0"/>
              <w:ind w:left="-14" w:right="-57"/>
            </w:pPr>
            <w:r w:rsidRPr="006604FB">
              <w:t>ГОСТ 12.1.019</w:t>
            </w:r>
            <w:r w:rsidRPr="006604FB">
              <w:rPr>
                <w:vertAlign w:val="superscript"/>
              </w:rPr>
              <w:t>1</w:t>
            </w:r>
          </w:p>
          <w:p w14:paraId="6B102FE2" w14:textId="77777777" w:rsidR="007C110B" w:rsidRPr="006604FB" w:rsidRDefault="007C110B" w:rsidP="0060782F">
            <w:pPr>
              <w:widowControl w:val="0"/>
              <w:autoSpaceDE w:val="0"/>
              <w:autoSpaceDN w:val="0"/>
              <w:adjustRightInd w:val="0"/>
              <w:ind w:left="-14" w:right="-57"/>
              <w:rPr>
                <w:lang w:eastAsia="zh-CN"/>
              </w:rPr>
            </w:pPr>
            <w:r w:rsidRPr="006604FB">
              <w:t>ГОСТ Р 12.1.019</w:t>
            </w:r>
          </w:p>
          <w:p w14:paraId="6709D547"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12.1.030</w:t>
            </w:r>
          </w:p>
          <w:p w14:paraId="7F47FF7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12.1.004</w:t>
            </w:r>
          </w:p>
          <w:p w14:paraId="081FC5E2"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12.2.007.0</w:t>
            </w:r>
          </w:p>
          <w:p w14:paraId="45F7202E"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12.2.007.1</w:t>
            </w:r>
          </w:p>
          <w:p w14:paraId="349A5D94"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Р МЭК 60204-1</w:t>
            </w:r>
          </w:p>
          <w:p w14:paraId="2104BA94"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МЭК 60204-1</w:t>
            </w:r>
          </w:p>
        </w:tc>
        <w:tc>
          <w:tcPr>
            <w:tcW w:w="1455" w:type="dxa"/>
          </w:tcPr>
          <w:p w14:paraId="4D768200" w14:textId="77777777" w:rsidR="007C110B" w:rsidRPr="006604FB" w:rsidRDefault="007C110B" w:rsidP="00923EC5">
            <w:pPr>
              <w:autoSpaceDE w:val="0"/>
              <w:autoSpaceDN w:val="0"/>
              <w:adjustRightInd w:val="0"/>
              <w:ind w:right="-59"/>
            </w:pPr>
            <w:r w:rsidRPr="006604FB">
              <w:t>ТР ТС 004/2011</w:t>
            </w:r>
          </w:p>
        </w:tc>
      </w:tr>
      <w:tr w:rsidR="0004623D" w:rsidRPr="006604FB" w14:paraId="0011BFBB" w14:textId="77777777" w:rsidTr="00BA557D">
        <w:tc>
          <w:tcPr>
            <w:tcW w:w="668" w:type="dxa"/>
          </w:tcPr>
          <w:p w14:paraId="285B4B04"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5159A3C1" w14:textId="77777777" w:rsidR="007C110B" w:rsidRPr="006604FB" w:rsidRDefault="007C110B" w:rsidP="00923EC5">
            <w:pPr>
              <w:widowControl w:val="0"/>
              <w:autoSpaceDE w:val="0"/>
              <w:autoSpaceDN w:val="0"/>
              <w:adjustRightInd w:val="0"/>
              <w:rPr>
                <w:lang w:eastAsia="zh-CN"/>
              </w:rPr>
            </w:pPr>
            <w:r w:rsidRPr="006604FB">
              <w:rPr>
                <w:lang w:eastAsia="zh-CN"/>
              </w:rPr>
              <w:t>Часы электрические, реле времени</w:t>
            </w:r>
          </w:p>
        </w:tc>
        <w:tc>
          <w:tcPr>
            <w:tcW w:w="2022" w:type="dxa"/>
            <w:gridSpan w:val="2"/>
          </w:tcPr>
          <w:p w14:paraId="76EC1201" w14:textId="77777777" w:rsidR="007C110B" w:rsidRPr="006604FB" w:rsidRDefault="007C110B" w:rsidP="00923EC5">
            <w:pPr>
              <w:widowControl w:val="0"/>
              <w:autoSpaceDE w:val="0"/>
              <w:autoSpaceDN w:val="0"/>
              <w:adjustRightInd w:val="0"/>
              <w:rPr>
                <w:lang w:eastAsia="zh-CN"/>
              </w:rPr>
            </w:pPr>
            <w:r w:rsidRPr="006604FB">
              <w:rPr>
                <w:lang w:eastAsia="zh-CN"/>
              </w:rPr>
              <w:t>9101</w:t>
            </w:r>
          </w:p>
          <w:p w14:paraId="597BA9F8" w14:textId="77777777" w:rsidR="007C110B" w:rsidRPr="006604FB" w:rsidRDefault="007C110B" w:rsidP="00923EC5">
            <w:pPr>
              <w:widowControl w:val="0"/>
              <w:autoSpaceDE w:val="0"/>
              <w:autoSpaceDN w:val="0"/>
              <w:adjustRightInd w:val="0"/>
              <w:rPr>
                <w:lang w:eastAsia="zh-CN"/>
              </w:rPr>
            </w:pPr>
            <w:r w:rsidRPr="006604FB">
              <w:rPr>
                <w:lang w:eastAsia="zh-CN"/>
              </w:rPr>
              <w:t>9102</w:t>
            </w:r>
          </w:p>
          <w:p w14:paraId="783487CD"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9103</w:t>
            </w:r>
          </w:p>
          <w:p w14:paraId="124AB538" w14:textId="77777777" w:rsidR="007C110B" w:rsidRPr="006604FB" w:rsidRDefault="007C110B" w:rsidP="00923EC5">
            <w:pPr>
              <w:widowControl w:val="0"/>
              <w:autoSpaceDE w:val="0"/>
              <w:autoSpaceDN w:val="0"/>
              <w:adjustRightInd w:val="0"/>
              <w:ind w:left="-18" w:right="-25"/>
              <w:rPr>
                <w:lang w:eastAsia="zh-CN"/>
              </w:rPr>
            </w:pPr>
            <w:r w:rsidRPr="006604FB">
              <w:rPr>
                <w:lang w:eastAsia="zh-CN"/>
              </w:rPr>
              <w:t>9105</w:t>
            </w:r>
          </w:p>
          <w:p w14:paraId="5716CEA1" w14:textId="05537E0A" w:rsidR="007C110B" w:rsidRPr="006604FB" w:rsidRDefault="007C110B" w:rsidP="00923EC5">
            <w:pPr>
              <w:autoSpaceDE w:val="0"/>
              <w:autoSpaceDN w:val="0"/>
              <w:adjustRightInd w:val="0"/>
              <w:ind w:right="-59"/>
            </w:pPr>
            <w:r w:rsidRPr="006604FB">
              <w:t xml:space="preserve">9107 </w:t>
            </w:r>
            <w:r w:rsidRPr="006604FB">
              <w:rPr>
                <w:lang w:eastAsia="zh-CN"/>
              </w:rPr>
              <w:t>00</w:t>
            </w:r>
            <w:r w:rsidR="00AC7559">
              <w:rPr>
                <w:lang w:eastAsia="zh-CN"/>
              </w:rPr>
              <w:t xml:space="preserve"> </w:t>
            </w:r>
            <w:r w:rsidRPr="006604FB">
              <w:rPr>
                <w:lang w:eastAsia="zh-CN"/>
              </w:rPr>
              <w:t>000 0</w:t>
            </w:r>
          </w:p>
          <w:p w14:paraId="2101D38D" w14:textId="77777777" w:rsidR="007C110B" w:rsidRPr="006604FB" w:rsidRDefault="007C110B" w:rsidP="00923EC5">
            <w:pPr>
              <w:widowControl w:val="0"/>
              <w:autoSpaceDE w:val="0"/>
              <w:autoSpaceDN w:val="0"/>
              <w:adjustRightInd w:val="0"/>
              <w:rPr>
                <w:lang w:val="en-US" w:eastAsia="zh-CN"/>
              </w:rPr>
            </w:pPr>
          </w:p>
        </w:tc>
        <w:tc>
          <w:tcPr>
            <w:tcW w:w="3535" w:type="dxa"/>
          </w:tcPr>
          <w:p w14:paraId="5E1D92A0"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ТР ТС 004/2011</w:t>
            </w:r>
          </w:p>
          <w:p w14:paraId="2F8EEC20" w14:textId="77777777" w:rsidR="007C110B" w:rsidRPr="006604FB" w:rsidRDefault="007C110B" w:rsidP="0060782F">
            <w:pPr>
              <w:widowControl w:val="0"/>
              <w:autoSpaceDE w:val="0"/>
              <w:autoSpaceDN w:val="0"/>
              <w:adjustRightInd w:val="0"/>
              <w:ind w:left="-14" w:right="-57"/>
            </w:pPr>
            <w:r w:rsidRPr="006604FB">
              <w:t>ГОСТ EN 62233</w:t>
            </w:r>
          </w:p>
          <w:p w14:paraId="190565F6" w14:textId="77777777" w:rsidR="007C110B" w:rsidRPr="006604FB" w:rsidRDefault="007C110B" w:rsidP="0060782F">
            <w:pPr>
              <w:autoSpaceDE w:val="0"/>
              <w:autoSpaceDN w:val="0"/>
              <w:adjustRightInd w:val="0"/>
              <w:ind w:left="-14" w:right="-57"/>
            </w:pPr>
            <w:r w:rsidRPr="006604FB">
              <w:t>ГОСТ IEC 60255-1</w:t>
            </w:r>
          </w:p>
          <w:p w14:paraId="7F255C24" w14:textId="77777777" w:rsidR="007C110B" w:rsidRPr="006604FB" w:rsidRDefault="007C110B" w:rsidP="0060782F">
            <w:pPr>
              <w:autoSpaceDE w:val="0"/>
              <w:autoSpaceDN w:val="0"/>
              <w:adjustRightInd w:val="0"/>
              <w:ind w:left="-14" w:right="-57"/>
            </w:pPr>
            <w:r w:rsidRPr="006604FB">
              <w:t>ГОСТ IEC 60255-16</w:t>
            </w:r>
          </w:p>
          <w:p w14:paraId="574CBFBF" w14:textId="77777777" w:rsidR="007C110B" w:rsidRPr="006604FB" w:rsidRDefault="007C110B" w:rsidP="0060782F">
            <w:pPr>
              <w:widowControl w:val="0"/>
              <w:autoSpaceDE w:val="0"/>
              <w:autoSpaceDN w:val="0"/>
              <w:adjustRightInd w:val="0"/>
              <w:ind w:left="-14" w:right="-57"/>
            </w:pPr>
            <w:r w:rsidRPr="006604FB">
              <w:t>ГОСТ IEC 60255-27</w:t>
            </w:r>
          </w:p>
          <w:p w14:paraId="3664E72B" w14:textId="77777777" w:rsidR="007C110B" w:rsidRPr="006604FB" w:rsidRDefault="007C110B" w:rsidP="0060782F">
            <w:pPr>
              <w:autoSpaceDE w:val="0"/>
              <w:autoSpaceDN w:val="0"/>
              <w:adjustRightInd w:val="0"/>
              <w:ind w:left="-14" w:right="-57"/>
            </w:pPr>
            <w:r w:rsidRPr="006604FB">
              <w:t>ГОСТ IEC 60255-5</w:t>
            </w:r>
          </w:p>
          <w:p w14:paraId="58051BDC"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60335-1</w:t>
            </w:r>
          </w:p>
          <w:p w14:paraId="570AAC73" w14:textId="77777777" w:rsidR="007C110B" w:rsidRPr="006604FB" w:rsidRDefault="007C110B" w:rsidP="0060782F">
            <w:pPr>
              <w:autoSpaceDE w:val="0"/>
              <w:autoSpaceDN w:val="0"/>
              <w:adjustRightInd w:val="0"/>
              <w:ind w:left="-14" w:right="-57"/>
              <w:rPr>
                <w:lang w:eastAsia="zh-CN"/>
              </w:rPr>
            </w:pPr>
            <w:r w:rsidRPr="006604FB">
              <w:rPr>
                <w:lang w:eastAsia="zh-CN"/>
              </w:rPr>
              <w:t>ГОСТ IEC 60335-2-26</w:t>
            </w:r>
          </w:p>
          <w:p w14:paraId="4F869656"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794243EB" w14:textId="77777777" w:rsidR="007C110B" w:rsidRPr="006604FB" w:rsidRDefault="007C110B" w:rsidP="0060782F">
            <w:pPr>
              <w:autoSpaceDE w:val="0"/>
              <w:autoSpaceDN w:val="0"/>
              <w:adjustRightInd w:val="0"/>
              <w:ind w:left="-14" w:right="-57"/>
              <w:rPr>
                <w:lang w:eastAsia="zh-CN"/>
              </w:rPr>
            </w:pPr>
            <w:r w:rsidRPr="006604FB">
              <w:rPr>
                <w:lang w:eastAsia="zh-CN"/>
              </w:rPr>
              <w:t>ГОСТ IEC 61812-1</w:t>
            </w:r>
          </w:p>
          <w:p w14:paraId="7E349709"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62311</w:t>
            </w:r>
          </w:p>
          <w:p w14:paraId="42934076" w14:textId="77777777" w:rsidR="007C110B" w:rsidRPr="006604FB" w:rsidRDefault="007C110B" w:rsidP="0060782F">
            <w:pPr>
              <w:widowControl w:val="0"/>
              <w:autoSpaceDE w:val="0"/>
              <w:autoSpaceDN w:val="0"/>
              <w:adjustRightInd w:val="0"/>
              <w:ind w:left="-14" w:right="-57"/>
              <w:rPr>
                <w:lang w:eastAsia="zh-CN"/>
              </w:rPr>
            </w:pPr>
            <w:r w:rsidRPr="006604FB">
              <w:rPr>
                <w:lang w:eastAsia="zh-CN"/>
              </w:rPr>
              <w:t>ГОСТ IEC 62479</w:t>
            </w:r>
          </w:p>
          <w:p w14:paraId="261CC303" w14:textId="77777777" w:rsidR="007C110B" w:rsidRPr="006604FB" w:rsidRDefault="007C110B" w:rsidP="0060782F">
            <w:pPr>
              <w:widowControl w:val="0"/>
              <w:autoSpaceDE w:val="0"/>
              <w:autoSpaceDN w:val="0"/>
              <w:adjustRightInd w:val="0"/>
              <w:ind w:left="-14" w:right="-57"/>
            </w:pPr>
            <w:r w:rsidRPr="006604FB">
              <w:t>ГОСТ Р МЭК 61293</w:t>
            </w:r>
          </w:p>
          <w:p w14:paraId="38722341" w14:textId="77777777" w:rsidR="007C110B" w:rsidRPr="006604FB" w:rsidRDefault="007C110B" w:rsidP="0060782F">
            <w:pPr>
              <w:pStyle w:val="Default"/>
              <w:ind w:left="-14" w:right="-57"/>
              <w:rPr>
                <w:sz w:val="22"/>
                <w:szCs w:val="22"/>
              </w:rPr>
            </w:pPr>
            <w:r w:rsidRPr="006604FB">
              <w:rPr>
                <w:sz w:val="22"/>
                <w:szCs w:val="22"/>
              </w:rPr>
              <w:t>ГОСТ IEC 60950-1</w:t>
            </w:r>
          </w:p>
        </w:tc>
        <w:tc>
          <w:tcPr>
            <w:tcW w:w="1455" w:type="dxa"/>
          </w:tcPr>
          <w:p w14:paraId="0DBF544D" w14:textId="77777777" w:rsidR="007C110B" w:rsidRPr="006604FB" w:rsidRDefault="007C110B" w:rsidP="00923EC5">
            <w:pPr>
              <w:autoSpaceDE w:val="0"/>
              <w:autoSpaceDN w:val="0"/>
              <w:adjustRightInd w:val="0"/>
              <w:ind w:right="-59"/>
            </w:pPr>
            <w:r w:rsidRPr="006604FB">
              <w:t>ТР ТС 004/2011</w:t>
            </w:r>
          </w:p>
        </w:tc>
      </w:tr>
      <w:tr w:rsidR="0004623D" w:rsidRPr="006604FB" w14:paraId="4C92B0BE" w14:textId="77777777" w:rsidTr="00BA557D">
        <w:tc>
          <w:tcPr>
            <w:tcW w:w="668" w:type="dxa"/>
          </w:tcPr>
          <w:p w14:paraId="43F50D6C" w14:textId="77777777" w:rsidR="007C110B" w:rsidRPr="006604FB" w:rsidRDefault="007C110B" w:rsidP="00923EC5">
            <w:pPr>
              <w:pStyle w:val="ab"/>
              <w:numPr>
                <w:ilvl w:val="0"/>
                <w:numId w:val="18"/>
              </w:numPr>
              <w:tabs>
                <w:tab w:val="left" w:pos="2"/>
              </w:tabs>
              <w:autoSpaceDE w:val="0"/>
              <w:autoSpaceDN w:val="0"/>
              <w:adjustRightInd w:val="0"/>
              <w:ind w:right="-108"/>
              <w:contextualSpacing w:val="0"/>
              <w:rPr>
                <w:sz w:val="22"/>
                <w:szCs w:val="22"/>
              </w:rPr>
            </w:pPr>
          </w:p>
        </w:tc>
        <w:tc>
          <w:tcPr>
            <w:tcW w:w="2559" w:type="dxa"/>
          </w:tcPr>
          <w:p w14:paraId="2B10D3AF" w14:textId="77777777" w:rsidR="007C110B" w:rsidRPr="006604FB" w:rsidRDefault="007C110B" w:rsidP="00923EC5">
            <w:pPr>
              <w:pStyle w:val="Default"/>
              <w:rPr>
                <w:bCs/>
                <w:color w:val="auto"/>
                <w:sz w:val="22"/>
                <w:szCs w:val="22"/>
              </w:rPr>
            </w:pPr>
            <w:r w:rsidRPr="006604FB">
              <w:rPr>
                <w:bCs/>
                <w:color w:val="auto"/>
                <w:sz w:val="22"/>
                <w:szCs w:val="22"/>
              </w:rPr>
              <w:t>Электрические контрольно-измерительные приборы</w:t>
            </w:r>
          </w:p>
          <w:p w14:paraId="3F95B3D2" w14:textId="77777777" w:rsidR="007C110B" w:rsidRPr="006604FB" w:rsidRDefault="007C110B" w:rsidP="00923EC5">
            <w:pPr>
              <w:pStyle w:val="Default"/>
              <w:rPr>
                <w:bCs/>
                <w:color w:val="auto"/>
                <w:sz w:val="22"/>
                <w:szCs w:val="22"/>
              </w:rPr>
            </w:pPr>
          </w:p>
          <w:p w14:paraId="6D20518F" w14:textId="77777777" w:rsidR="007C110B" w:rsidRPr="006604FB" w:rsidRDefault="007C110B" w:rsidP="00923EC5">
            <w:pPr>
              <w:pStyle w:val="Default"/>
              <w:rPr>
                <w:bCs/>
                <w:color w:val="auto"/>
                <w:sz w:val="22"/>
                <w:szCs w:val="22"/>
              </w:rPr>
            </w:pPr>
          </w:p>
          <w:p w14:paraId="0BE5C5BA" w14:textId="77777777" w:rsidR="007C110B" w:rsidRPr="006604FB" w:rsidRDefault="007C110B" w:rsidP="00923EC5">
            <w:pPr>
              <w:pStyle w:val="Default"/>
              <w:rPr>
                <w:bCs/>
                <w:color w:val="auto"/>
                <w:sz w:val="22"/>
                <w:szCs w:val="22"/>
              </w:rPr>
            </w:pPr>
          </w:p>
        </w:tc>
        <w:tc>
          <w:tcPr>
            <w:tcW w:w="2022" w:type="dxa"/>
            <w:gridSpan w:val="2"/>
          </w:tcPr>
          <w:p w14:paraId="08DF1DE8" w14:textId="77777777" w:rsidR="007C110B" w:rsidRPr="006604FB" w:rsidRDefault="007C110B" w:rsidP="00923EC5">
            <w:pPr>
              <w:autoSpaceDE w:val="0"/>
              <w:autoSpaceDN w:val="0"/>
              <w:adjustRightInd w:val="0"/>
              <w:ind w:left="-18" w:right="-25"/>
              <w:rPr>
                <w:bCs/>
              </w:rPr>
            </w:pPr>
            <w:r w:rsidRPr="006604FB">
              <w:rPr>
                <w:bCs/>
              </w:rPr>
              <w:t>8419</w:t>
            </w:r>
          </w:p>
          <w:p w14:paraId="728AFCA2" w14:textId="77777777" w:rsidR="007C110B" w:rsidRPr="006604FB" w:rsidRDefault="007C110B" w:rsidP="00923EC5">
            <w:pPr>
              <w:autoSpaceDE w:val="0"/>
              <w:autoSpaceDN w:val="0"/>
              <w:adjustRightInd w:val="0"/>
              <w:ind w:left="-18" w:right="-25"/>
            </w:pPr>
            <w:r w:rsidRPr="006604FB">
              <w:t>8423</w:t>
            </w:r>
          </w:p>
          <w:p w14:paraId="590ACB43" w14:textId="77777777" w:rsidR="007C110B" w:rsidRPr="006604FB" w:rsidRDefault="007C110B" w:rsidP="00923EC5">
            <w:pPr>
              <w:autoSpaceDE w:val="0"/>
              <w:autoSpaceDN w:val="0"/>
              <w:adjustRightInd w:val="0"/>
              <w:ind w:left="-18" w:right="-25"/>
              <w:rPr>
                <w:bCs/>
              </w:rPr>
            </w:pPr>
            <w:r w:rsidRPr="006604FB">
              <w:rPr>
                <w:bCs/>
              </w:rPr>
              <w:t>8471</w:t>
            </w:r>
          </w:p>
          <w:p w14:paraId="0E249F49" w14:textId="77777777" w:rsidR="007C110B" w:rsidRPr="006604FB" w:rsidRDefault="007C110B" w:rsidP="00923EC5">
            <w:pPr>
              <w:autoSpaceDE w:val="0"/>
              <w:autoSpaceDN w:val="0"/>
              <w:adjustRightInd w:val="0"/>
              <w:ind w:left="-18" w:right="-25"/>
              <w:rPr>
                <w:bCs/>
              </w:rPr>
            </w:pPr>
            <w:r w:rsidRPr="006604FB">
              <w:rPr>
                <w:bCs/>
              </w:rPr>
              <w:t>8514</w:t>
            </w:r>
          </w:p>
          <w:p w14:paraId="2DFF741C" w14:textId="77777777" w:rsidR="007C110B" w:rsidRPr="006604FB" w:rsidRDefault="007C110B" w:rsidP="00923EC5">
            <w:pPr>
              <w:autoSpaceDE w:val="0"/>
              <w:autoSpaceDN w:val="0"/>
              <w:adjustRightInd w:val="0"/>
              <w:ind w:left="-18" w:right="-25"/>
              <w:rPr>
                <w:bCs/>
              </w:rPr>
            </w:pPr>
            <w:r w:rsidRPr="006604FB">
              <w:rPr>
                <w:bCs/>
              </w:rPr>
              <w:t>9011</w:t>
            </w:r>
          </w:p>
          <w:p w14:paraId="3C161FAD" w14:textId="77777777" w:rsidR="007C110B" w:rsidRPr="006604FB" w:rsidRDefault="007C110B" w:rsidP="00923EC5">
            <w:pPr>
              <w:autoSpaceDE w:val="0"/>
              <w:autoSpaceDN w:val="0"/>
              <w:adjustRightInd w:val="0"/>
              <w:ind w:left="-18" w:right="-25"/>
              <w:rPr>
                <w:bCs/>
              </w:rPr>
            </w:pPr>
            <w:r w:rsidRPr="006604FB">
              <w:rPr>
                <w:bCs/>
              </w:rPr>
              <w:t>9012</w:t>
            </w:r>
          </w:p>
          <w:p w14:paraId="37CA10F5" w14:textId="77777777" w:rsidR="007C110B" w:rsidRPr="006604FB" w:rsidRDefault="007C110B" w:rsidP="00923EC5">
            <w:pPr>
              <w:autoSpaceDE w:val="0"/>
              <w:autoSpaceDN w:val="0"/>
              <w:adjustRightInd w:val="0"/>
              <w:ind w:left="-18" w:right="-25"/>
              <w:rPr>
                <w:bCs/>
              </w:rPr>
            </w:pPr>
            <w:r w:rsidRPr="006604FB">
              <w:t>9014</w:t>
            </w:r>
          </w:p>
          <w:p w14:paraId="5DF94A10" w14:textId="77777777" w:rsidR="007C110B" w:rsidRPr="006604FB" w:rsidRDefault="007C110B" w:rsidP="00923EC5">
            <w:pPr>
              <w:autoSpaceDE w:val="0"/>
              <w:autoSpaceDN w:val="0"/>
              <w:adjustRightInd w:val="0"/>
              <w:ind w:left="-18" w:right="-25"/>
              <w:rPr>
                <w:b/>
                <w:bCs/>
              </w:rPr>
            </w:pPr>
            <w:r w:rsidRPr="006604FB">
              <w:rPr>
                <w:bCs/>
              </w:rPr>
              <w:t>9015</w:t>
            </w:r>
          </w:p>
          <w:p w14:paraId="3F9B3775" w14:textId="77777777" w:rsidR="007C110B" w:rsidRPr="006604FB" w:rsidRDefault="007C110B" w:rsidP="00923EC5">
            <w:pPr>
              <w:autoSpaceDE w:val="0"/>
              <w:autoSpaceDN w:val="0"/>
              <w:adjustRightInd w:val="0"/>
              <w:ind w:left="-18" w:right="-25"/>
              <w:rPr>
                <w:bCs/>
                <w:lang w:val="en-US"/>
              </w:rPr>
            </w:pPr>
            <w:r w:rsidRPr="006604FB">
              <w:rPr>
                <w:bCs/>
              </w:rPr>
              <w:t>9016</w:t>
            </w:r>
            <w:r w:rsidRPr="006604FB">
              <w:rPr>
                <w:bCs/>
                <w:lang w:val="en-US"/>
              </w:rPr>
              <w:t xml:space="preserve"> 00</w:t>
            </w:r>
          </w:p>
          <w:p w14:paraId="40AB4FB5" w14:textId="77777777" w:rsidR="007C110B" w:rsidRPr="006604FB" w:rsidRDefault="007C110B" w:rsidP="00923EC5">
            <w:pPr>
              <w:autoSpaceDE w:val="0"/>
              <w:autoSpaceDN w:val="0"/>
              <w:adjustRightInd w:val="0"/>
              <w:ind w:left="-18" w:right="-25"/>
              <w:rPr>
                <w:bCs/>
              </w:rPr>
            </w:pPr>
            <w:r w:rsidRPr="006604FB">
              <w:rPr>
                <w:bCs/>
              </w:rPr>
              <w:t>9017</w:t>
            </w:r>
          </w:p>
          <w:p w14:paraId="071DA22F" w14:textId="77777777" w:rsidR="007C110B" w:rsidRPr="006604FB" w:rsidRDefault="007C110B" w:rsidP="00923EC5">
            <w:pPr>
              <w:autoSpaceDE w:val="0"/>
              <w:autoSpaceDN w:val="0"/>
              <w:adjustRightInd w:val="0"/>
              <w:ind w:left="-18" w:right="-25"/>
              <w:rPr>
                <w:bCs/>
              </w:rPr>
            </w:pPr>
            <w:r w:rsidRPr="006604FB">
              <w:rPr>
                <w:bCs/>
              </w:rPr>
              <w:t>9021</w:t>
            </w:r>
          </w:p>
          <w:p w14:paraId="16E386DF" w14:textId="77777777" w:rsidR="007C110B" w:rsidRPr="006604FB" w:rsidRDefault="007C110B" w:rsidP="00923EC5">
            <w:pPr>
              <w:autoSpaceDE w:val="0"/>
              <w:autoSpaceDN w:val="0"/>
              <w:adjustRightInd w:val="0"/>
              <w:ind w:left="-18" w:right="-25"/>
              <w:rPr>
                <w:bCs/>
              </w:rPr>
            </w:pPr>
            <w:r w:rsidRPr="006604FB">
              <w:rPr>
                <w:bCs/>
              </w:rPr>
              <w:t>9022</w:t>
            </w:r>
          </w:p>
          <w:p w14:paraId="31B9C96B" w14:textId="77777777" w:rsidR="007C110B" w:rsidRPr="006604FB" w:rsidRDefault="007C110B" w:rsidP="00923EC5">
            <w:pPr>
              <w:autoSpaceDE w:val="0"/>
              <w:autoSpaceDN w:val="0"/>
              <w:adjustRightInd w:val="0"/>
              <w:ind w:left="-18" w:right="-25"/>
              <w:rPr>
                <w:bCs/>
              </w:rPr>
            </w:pPr>
            <w:r w:rsidRPr="006604FB">
              <w:rPr>
                <w:bCs/>
              </w:rPr>
              <w:t>9023 00</w:t>
            </w:r>
          </w:p>
          <w:p w14:paraId="3F70CE62" w14:textId="77777777" w:rsidR="007C110B" w:rsidRPr="006604FB" w:rsidRDefault="007C110B" w:rsidP="00923EC5">
            <w:pPr>
              <w:autoSpaceDE w:val="0"/>
              <w:autoSpaceDN w:val="0"/>
              <w:adjustRightInd w:val="0"/>
              <w:ind w:left="-18" w:right="-25"/>
              <w:rPr>
                <w:bCs/>
              </w:rPr>
            </w:pPr>
            <w:r w:rsidRPr="006604FB">
              <w:rPr>
                <w:bCs/>
              </w:rPr>
              <w:t>9024</w:t>
            </w:r>
          </w:p>
          <w:p w14:paraId="65AA6E80" w14:textId="77777777" w:rsidR="007C110B" w:rsidRPr="006604FB" w:rsidRDefault="007C110B" w:rsidP="00923EC5">
            <w:pPr>
              <w:autoSpaceDE w:val="0"/>
              <w:autoSpaceDN w:val="0"/>
              <w:adjustRightInd w:val="0"/>
              <w:ind w:left="-18" w:right="-25"/>
              <w:rPr>
                <w:bCs/>
              </w:rPr>
            </w:pPr>
            <w:r w:rsidRPr="006604FB">
              <w:rPr>
                <w:bCs/>
              </w:rPr>
              <w:t>9025</w:t>
            </w:r>
          </w:p>
          <w:p w14:paraId="565E09BA" w14:textId="77777777" w:rsidR="007C110B" w:rsidRPr="006604FB" w:rsidRDefault="007C110B" w:rsidP="00923EC5">
            <w:pPr>
              <w:autoSpaceDE w:val="0"/>
              <w:autoSpaceDN w:val="0"/>
              <w:adjustRightInd w:val="0"/>
              <w:ind w:left="-18" w:right="-25"/>
              <w:rPr>
                <w:b/>
                <w:bCs/>
              </w:rPr>
            </w:pPr>
            <w:r w:rsidRPr="006604FB">
              <w:rPr>
                <w:bCs/>
              </w:rPr>
              <w:t>9026</w:t>
            </w:r>
          </w:p>
          <w:p w14:paraId="70A80D9E" w14:textId="77777777" w:rsidR="007C110B" w:rsidRPr="006604FB" w:rsidRDefault="007C110B" w:rsidP="00923EC5">
            <w:pPr>
              <w:autoSpaceDE w:val="0"/>
              <w:autoSpaceDN w:val="0"/>
              <w:adjustRightInd w:val="0"/>
              <w:ind w:left="-18" w:right="-25"/>
              <w:rPr>
                <w:bCs/>
              </w:rPr>
            </w:pPr>
            <w:r w:rsidRPr="006604FB">
              <w:rPr>
                <w:bCs/>
              </w:rPr>
              <w:t>9027</w:t>
            </w:r>
          </w:p>
          <w:p w14:paraId="7A1F598F" w14:textId="77777777" w:rsidR="007C110B" w:rsidRPr="006604FB" w:rsidRDefault="007C110B" w:rsidP="00923EC5">
            <w:pPr>
              <w:autoSpaceDE w:val="0"/>
              <w:autoSpaceDN w:val="0"/>
              <w:adjustRightInd w:val="0"/>
              <w:ind w:left="-18" w:right="-25"/>
              <w:rPr>
                <w:bCs/>
              </w:rPr>
            </w:pPr>
            <w:r w:rsidRPr="006604FB">
              <w:rPr>
                <w:bCs/>
              </w:rPr>
              <w:t>9028</w:t>
            </w:r>
          </w:p>
          <w:p w14:paraId="1FBBCA32" w14:textId="77777777" w:rsidR="007C110B" w:rsidRPr="006604FB" w:rsidRDefault="007C110B" w:rsidP="00923EC5">
            <w:pPr>
              <w:autoSpaceDE w:val="0"/>
              <w:autoSpaceDN w:val="0"/>
              <w:adjustRightInd w:val="0"/>
              <w:ind w:left="-18" w:right="-25"/>
              <w:rPr>
                <w:bCs/>
              </w:rPr>
            </w:pPr>
            <w:r w:rsidRPr="006604FB">
              <w:rPr>
                <w:bCs/>
              </w:rPr>
              <w:t>9029</w:t>
            </w:r>
          </w:p>
          <w:p w14:paraId="0248B4C3" w14:textId="77777777" w:rsidR="007C110B" w:rsidRPr="006604FB" w:rsidRDefault="007C110B" w:rsidP="00923EC5">
            <w:pPr>
              <w:autoSpaceDE w:val="0"/>
              <w:autoSpaceDN w:val="0"/>
              <w:adjustRightInd w:val="0"/>
              <w:ind w:left="-18" w:right="-25"/>
              <w:rPr>
                <w:bCs/>
              </w:rPr>
            </w:pPr>
            <w:r w:rsidRPr="006604FB">
              <w:rPr>
                <w:bCs/>
              </w:rPr>
              <w:t>9030</w:t>
            </w:r>
          </w:p>
          <w:p w14:paraId="3A4B5317" w14:textId="77777777" w:rsidR="007C110B" w:rsidRPr="006604FB" w:rsidRDefault="007C110B" w:rsidP="00923EC5">
            <w:pPr>
              <w:autoSpaceDE w:val="0"/>
              <w:autoSpaceDN w:val="0"/>
              <w:adjustRightInd w:val="0"/>
              <w:ind w:left="-18" w:right="-25"/>
              <w:rPr>
                <w:bCs/>
              </w:rPr>
            </w:pPr>
            <w:r w:rsidRPr="006604FB">
              <w:rPr>
                <w:bCs/>
              </w:rPr>
              <w:t>9031</w:t>
            </w:r>
          </w:p>
          <w:p w14:paraId="76BF6050" w14:textId="77777777" w:rsidR="007C110B" w:rsidRPr="006604FB" w:rsidRDefault="007C110B" w:rsidP="00923EC5">
            <w:pPr>
              <w:pStyle w:val="Default"/>
              <w:rPr>
                <w:bCs/>
                <w:color w:val="auto"/>
                <w:sz w:val="22"/>
                <w:szCs w:val="22"/>
              </w:rPr>
            </w:pPr>
            <w:r w:rsidRPr="006604FB">
              <w:rPr>
                <w:bCs/>
                <w:color w:val="auto"/>
                <w:sz w:val="22"/>
                <w:szCs w:val="22"/>
              </w:rPr>
              <w:t>9106</w:t>
            </w:r>
          </w:p>
        </w:tc>
        <w:tc>
          <w:tcPr>
            <w:tcW w:w="3535" w:type="dxa"/>
          </w:tcPr>
          <w:p w14:paraId="26DECE6E" w14:textId="77777777" w:rsidR="007C110B" w:rsidRPr="006604FB" w:rsidRDefault="007C110B" w:rsidP="0060782F">
            <w:pPr>
              <w:autoSpaceDE w:val="0"/>
              <w:autoSpaceDN w:val="0"/>
              <w:adjustRightInd w:val="0"/>
              <w:ind w:left="-14" w:right="-57"/>
            </w:pPr>
            <w:r w:rsidRPr="006604FB">
              <w:t>ТР ТС 004/2011</w:t>
            </w:r>
          </w:p>
          <w:p w14:paraId="4CA2250E" w14:textId="77777777" w:rsidR="007C110B" w:rsidRPr="006604FB" w:rsidRDefault="007C110B" w:rsidP="0060782F">
            <w:pPr>
              <w:autoSpaceDE w:val="0"/>
              <w:autoSpaceDN w:val="0"/>
              <w:adjustRightInd w:val="0"/>
              <w:ind w:left="-14" w:right="-57"/>
            </w:pPr>
            <w:r w:rsidRPr="006604FB">
              <w:t>ГОСТ 10374 (МЭК 51-7)</w:t>
            </w:r>
          </w:p>
          <w:p w14:paraId="037474CA" w14:textId="77777777" w:rsidR="007C110B" w:rsidRPr="006604FB" w:rsidRDefault="007C110B" w:rsidP="0060782F">
            <w:pPr>
              <w:ind w:left="-14" w:right="-57"/>
            </w:pPr>
            <w:r w:rsidRPr="006604FB">
              <w:t>ГОСТ 11282 (МЭК 524)</w:t>
            </w:r>
          </w:p>
          <w:p w14:paraId="14B30C5C" w14:textId="77777777" w:rsidR="007C110B" w:rsidRPr="006604FB" w:rsidRDefault="007C110B" w:rsidP="0060782F">
            <w:pPr>
              <w:autoSpaceDE w:val="0"/>
              <w:autoSpaceDN w:val="0"/>
              <w:adjustRightInd w:val="0"/>
              <w:ind w:left="-14" w:right="-57"/>
            </w:pPr>
            <w:r w:rsidRPr="006604FB">
              <w:t>ГОСТ 23706 (МЭК 51-6)</w:t>
            </w:r>
          </w:p>
          <w:p w14:paraId="33EDD4DA" w14:textId="77777777" w:rsidR="007C110B" w:rsidRPr="006604FB" w:rsidRDefault="007C110B" w:rsidP="0060782F">
            <w:pPr>
              <w:autoSpaceDE w:val="0"/>
              <w:autoSpaceDN w:val="0"/>
              <w:adjustRightInd w:val="0"/>
              <w:ind w:left="-14" w:right="-57"/>
            </w:pPr>
            <w:r w:rsidRPr="006604FB">
              <w:t>ГОСТ 30012.1 (МЭК 60051-1)</w:t>
            </w:r>
          </w:p>
          <w:p w14:paraId="460B8836" w14:textId="77777777" w:rsidR="007C110B" w:rsidRPr="006604FB" w:rsidRDefault="007C110B" w:rsidP="0060782F">
            <w:pPr>
              <w:ind w:left="-14" w:right="-57"/>
            </w:pPr>
            <w:r w:rsidRPr="006604FB">
              <w:t>ГОСТ 7165 (МЭК 564)</w:t>
            </w:r>
          </w:p>
          <w:p w14:paraId="4375515D" w14:textId="77777777" w:rsidR="007C110B" w:rsidRPr="006604FB" w:rsidRDefault="007C110B" w:rsidP="0060782F">
            <w:pPr>
              <w:autoSpaceDE w:val="0"/>
              <w:autoSpaceDN w:val="0"/>
              <w:adjustRightInd w:val="0"/>
              <w:ind w:left="-14" w:right="-57"/>
            </w:pPr>
            <w:r w:rsidRPr="006604FB">
              <w:t>ГОСТ 7590 (МЭК 51-4</w:t>
            </w:r>
          </w:p>
          <w:p w14:paraId="06BF3D26" w14:textId="77777777" w:rsidR="007C110B" w:rsidRPr="006604FB" w:rsidRDefault="007C110B" w:rsidP="0060782F">
            <w:pPr>
              <w:autoSpaceDE w:val="0"/>
              <w:autoSpaceDN w:val="0"/>
              <w:adjustRightInd w:val="0"/>
              <w:ind w:left="-14" w:right="-57"/>
            </w:pPr>
            <w:r w:rsidRPr="006604FB">
              <w:t>ГОСТ 8039 (МЭК 51-5)</w:t>
            </w:r>
          </w:p>
          <w:p w14:paraId="71997E8B" w14:textId="77777777" w:rsidR="007C110B" w:rsidRPr="006604FB" w:rsidRDefault="007C110B" w:rsidP="0060782F">
            <w:pPr>
              <w:autoSpaceDE w:val="0"/>
              <w:autoSpaceDN w:val="0"/>
              <w:adjustRightInd w:val="0"/>
              <w:ind w:left="-14" w:right="-57"/>
            </w:pPr>
            <w:r w:rsidRPr="006604FB">
              <w:t>ГОСТ 8042 (МЭК 51-8)</w:t>
            </w:r>
          </w:p>
          <w:p w14:paraId="28988CFD" w14:textId="77777777" w:rsidR="007C110B" w:rsidRPr="006604FB" w:rsidRDefault="007C110B" w:rsidP="0060782F">
            <w:pPr>
              <w:autoSpaceDE w:val="0"/>
              <w:autoSpaceDN w:val="0"/>
              <w:adjustRightInd w:val="0"/>
              <w:ind w:left="-14" w:right="-57"/>
            </w:pPr>
            <w:r w:rsidRPr="006604FB">
              <w:t>ГОСТ 8476 (МЭК 51-3</w:t>
            </w:r>
          </w:p>
          <w:p w14:paraId="7F658E5D" w14:textId="77777777" w:rsidR="007C110B" w:rsidRPr="006604FB" w:rsidRDefault="007C110B" w:rsidP="0060782F">
            <w:pPr>
              <w:autoSpaceDE w:val="0"/>
              <w:autoSpaceDN w:val="0"/>
              <w:adjustRightInd w:val="0"/>
              <w:ind w:left="-14" w:right="-57"/>
            </w:pPr>
            <w:r w:rsidRPr="006604FB">
              <w:t>ГОСТ 8711 (МЭК 51-2)</w:t>
            </w:r>
          </w:p>
          <w:p w14:paraId="7613786C" w14:textId="77777777" w:rsidR="007C110B" w:rsidRPr="006604FB" w:rsidRDefault="007C110B" w:rsidP="0060782F">
            <w:pPr>
              <w:ind w:left="-14" w:right="-57"/>
            </w:pPr>
            <w:r w:rsidRPr="006604FB">
              <w:t>ГОСТ 9999 (МЭК 258)</w:t>
            </w:r>
          </w:p>
          <w:p w14:paraId="63FFC423" w14:textId="77777777" w:rsidR="007C110B" w:rsidRPr="006604FB" w:rsidRDefault="007C110B" w:rsidP="0060782F">
            <w:pPr>
              <w:ind w:left="-14" w:right="-57"/>
            </w:pPr>
            <w:r w:rsidRPr="006604FB">
              <w:t xml:space="preserve">ГОСТ </w:t>
            </w:r>
            <w:r w:rsidRPr="006604FB">
              <w:rPr>
                <w:lang w:val="en-US"/>
              </w:rPr>
              <w:t>IEC</w:t>
            </w:r>
            <w:r w:rsidRPr="006604FB">
              <w:t xml:space="preserve"> 60477-2</w:t>
            </w:r>
          </w:p>
          <w:p w14:paraId="66146B1F" w14:textId="77777777" w:rsidR="007C110B" w:rsidRPr="006604FB" w:rsidRDefault="007C110B" w:rsidP="0060782F">
            <w:pPr>
              <w:autoSpaceDE w:val="0"/>
              <w:autoSpaceDN w:val="0"/>
              <w:adjustRightInd w:val="0"/>
              <w:ind w:left="-14" w:right="-57"/>
            </w:pPr>
            <w:r w:rsidRPr="006604FB">
              <w:t>ГОСТ IEC 60523</w:t>
            </w:r>
          </w:p>
          <w:p w14:paraId="385E807E" w14:textId="77777777" w:rsidR="007C110B" w:rsidRPr="006604FB" w:rsidRDefault="007C110B" w:rsidP="0060782F">
            <w:pPr>
              <w:tabs>
                <w:tab w:val="center" w:pos="4677"/>
                <w:tab w:val="right" w:pos="9355"/>
              </w:tabs>
              <w:ind w:left="-14" w:right="-57"/>
            </w:pPr>
            <w:r w:rsidRPr="006604FB">
              <w:t xml:space="preserve">ГОСТ </w:t>
            </w:r>
            <w:r w:rsidRPr="006604FB">
              <w:rPr>
                <w:lang w:val="en-US"/>
              </w:rPr>
              <w:t>IEC</w:t>
            </w:r>
            <w:r w:rsidRPr="006604FB">
              <w:t xml:space="preserve"> 60688</w:t>
            </w:r>
            <w:r w:rsidRPr="006604FB">
              <w:rPr>
                <w:vertAlign w:val="superscript"/>
              </w:rPr>
              <w:t>1</w:t>
            </w:r>
          </w:p>
          <w:p w14:paraId="1C7441C2" w14:textId="59FB8787" w:rsidR="007C110B" w:rsidRPr="006604FB" w:rsidRDefault="007C110B" w:rsidP="0060782F">
            <w:pPr>
              <w:pStyle w:val="Default"/>
              <w:ind w:left="-14" w:right="-57"/>
              <w:rPr>
                <w:sz w:val="22"/>
                <w:szCs w:val="22"/>
              </w:rPr>
            </w:pPr>
            <w:r w:rsidRPr="006604FB">
              <w:rPr>
                <w:sz w:val="22"/>
                <w:szCs w:val="22"/>
              </w:rPr>
              <w:t>ГОСТ IEC 60950-1</w:t>
            </w:r>
          </w:p>
          <w:p w14:paraId="330B7D1A" w14:textId="77777777" w:rsidR="007C110B" w:rsidRPr="006604FB" w:rsidRDefault="007C110B" w:rsidP="0060782F">
            <w:pPr>
              <w:autoSpaceDE w:val="0"/>
              <w:autoSpaceDN w:val="0"/>
              <w:adjustRightInd w:val="0"/>
              <w:ind w:left="-14" w:right="-57"/>
            </w:pPr>
            <w:r w:rsidRPr="006604FB">
              <w:t>ГОСТ IEC 61010-031</w:t>
            </w:r>
          </w:p>
          <w:p w14:paraId="5ACB2F2D" w14:textId="77777777" w:rsidR="007C110B" w:rsidRPr="006604FB" w:rsidRDefault="007C110B" w:rsidP="0060782F">
            <w:pPr>
              <w:autoSpaceDE w:val="0"/>
              <w:autoSpaceDN w:val="0"/>
              <w:adjustRightInd w:val="0"/>
              <w:ind w:left="-14" w:right="-57"/>
            </w:pPr>
            <w:r w:rsidRPr="006604FB">
              <w:t>ГОСТ IEC 61010-1</w:t>
            </w:r>
          </w:p>
          <w:p w14:paraId="3FDDBE4B" w14:textId="77777777" w:rsidR="007C110B" w:rsidRPr="006604FB" w:rsidRDefault="007C110B" w:rsidP="0060782F">
            <w:pPr>
              <w:autoSpaceDE w:val="0"/>
              <w:autoSpaceDN w:val="0"/>
              <w:adjustRightInd w:val="0"/>
              <w:ind w:left="-14" w:right="-57"/>
            </w:pPr>
            <w:r w:rsidRPr="006604FB">
              <w:t>ГОСТ IEC 61010-2-010</w:t>
            </w:r>
          </w:p>
          <w:p w14:paraId="38DA2122" w14:textId="77777777" w:rsidR="007C110B" w:rsidRPr="006604FB" w:rsidRDefault="007C110B" w:rsidP="0060782F">
            <w:pPr>
              <w:autoSpaceDE w:val="0"/>
              <w:autoSpaceDN w:val="0"/>
              <w:adjustRightInd w:val="0"/>
              <w:ind w:left="-14" w:right="-57"/>
            </w:pPr>
            <w:r w:rsidRPr="006604FB">
              <w:t>ГОСТ IEC 61010-2-020</w:t>
            </w:r>
          </w:p>
          <w:p w14:paraId="2335DFAF" w14:textId="77777777" w:rsidR="007C110B" w:rsidRPr="006604FB" w:rsidRDefault="007C110B" w:rsidP="0060782F">
            <w:pPr>
              <w:autoSpaceDE w:val="0"/>
              <w:autoSpaceDN w:val="0"/>
              <w:adjustRightInd w:val="0"/>
              <w:ind w:left="-14" w:right="-57"/>
            </w:pPr>
            <w:r w:rsidRPr="006604FB">
              <w:t>ГОСТ IEC 61010-2-030</w:t>
            </w:r>
          </w:p>
          <w:p w14:paraId="64D2F73E" w14:textId="77777777" w:rsidR="007C110B" w:rsidRPr="006604FB" w:rsidRDefault="007C110B" w:rsidP="0060782F">
            <w:pPr>
              <w:autoSpaceDE w:val="0"/>
              <w:autoSpaceDN w:val="0"/>
              <w:adjustRightInd w:val="0"/>
              <w:ind w:left="-14" w:right="-57"/>
            </w:pPr>
            <w:r w:rsidRPr="006604FB">
              <w:t>ГОСТ IEC 61010-2-032</w:t>
            </w:r>
          </w:p>
          <w:p w14:paraId="0C63E7FC" w14:textId="77777777" w:rsidR="007C110B" w:rsidRPr="006604FB" w:rsidRDefault="007C110B" w:rsidP="0060782F">
            <w:pPr>
              <w:autoSpaceDE w:val="0"/>
              <w:autoSpaceDN w:val="0"/>
              <w:adjustRightInd w:val="0"/>
              <w:ind w:left="-14" w:right="-57"/>
            </w:pPr>
            <w:r w:rsidRPr="006604FB">
              <w:t>ГОСТ IEC 61010-2-033</w:t>
            </w:r>
          </w:p>
          <w:p w14:paraId="6FC75595" w14:textId="77777777" w:rsidR="007C110B" w:rsidRPr="006604FB" w:rsidRDefault="007C110B" w:rsidP="0060782F">
            <w:pPr>
              <w:ind w:left="-14" w:right="-57"/>
            </w:pPr>
            <w:r w:rsidRPr="006604FB">
              <w:t>ГОСТ IEC 61010-2-040</w:t>
            </w:r>
            <w:r w:rsidRPr="006604FB">
              <w:rPr>
                <w:vertAlign w:val="superscript"/>
              </w:rPr>
              <w:t>1</w:t>
            </w:r>
          </w:p>
          <w:p w14:paraId="0B9047BD" w14:textId="77777777" w:rsidR="007C110B" w:rsidRPr="006604FB" w:rsidRDefault="007C110B" w:rsidP="0060782F">
            <w:pPr>
              <w:autoSpaceDE w:val="0"/>
              <w:autoSpaceDN w:val="0"/>
              <w:adjustRightInd w:val="0"/>
              <w:ind w:left="-14" w:right="-57"/>
            </w:pPr>
            <w:r w:rsidRPr="006604FB">
              <w:t>ГОСТ IEC 61010-2-051</w:t>
            </w:r>
          </w:p>
          <w:p w14:paraId="391CD40F" w14:textId="77777777" w:rsidR="007C110B" w:rsidRPr="006604FB" w:rsidRDefault="007C110B" w:rsidP="0060782F">
            <w:pPr>
              <w:autoSpaceDE w:val="0"/>
              <w:autoSpaceDN w:val="0"/>
              <w:adjustRightInd w:val="0"/>
              <w:ind w:left="-14" w:right="-57"/>
            </w:pPr>
            <w:r w:rsidRPr="006604FB">
              <w:t>ГОСТ IEC 61010-2-061</w:t>
            </w:r>
          </w:p>
          <w:p w14:paraId="22001858" w14:textId="77777777" w:rsidR="007C110B" w:rsidRPr="006604FB" w:rsidRDefault="007C110B" w:rsidP="0060782F">
            <w:pPr>
              <w:autoSpaceDE w:val="0"/>
              <w:autoSpaceDN w:val="0"/>
              <w:adjustRightInd w:val="0"/>
              <w:ind w:left="-14" w:right="-57"/>
            </w:pPr>
            <w:r w:rsidRPr="006604FB">
              <w:t>ГОСТ IEC 61010-2-081</w:t>
            </w:r>
          </w:p>
          <w:p w14:paraId="78B2BA16" w14:textId="77777777" w:rsidR="007C110B" w:rsidRPr="006604FB" w:rsidRDefault="007C110B" w:rsidP="0060782F">
            <w:pPr>
              <w:ind w:left="-14" w:right="-57"/>
              <w:rPr>
                <w:bCs/>
                <w:iCs/>
                <w:vertAlign w:val="superscript"/>
              </w:rPr>
            </w:pPr>
            <w:r w:rsidRPr="006604FB">
              <w:rPr>
                <w:bCs/>
                <w:iCs/>
              </w:rPr>
              <w:t>ГОСТ IEC 61010-2-091</w:t>
            </w:r>
            <w:r w:rsidRPr="006604FB">
              <w:rPr>
                <w:bCs/>
                <w:iCs/>
                <w:vertAlign w:val="superscript"/>
              </w:rPr>
              <w:t>1</w:t>
            </w:r>
          </w:p>
          <w:p w14:paraId="7B99E130" w14:textId="77777777" w:rsidR="007C110B" w:rsidRPr="006604FB" w:rsidRDefault="007C110B" w:rsidP="0060782F">
            <w:pPr>
              <w:autoSpaceDE w:val="0"/>
              <w:autoSpaceDN w:val="0"/>
              <w:adjustRightInd w:val="0"/>
              <w:ind w:left="-14" w:right="-57"/>
            </w:pPr>
            <w:r w:rsidRPr="006604FB">
              <w:t>ГОСТ IEC 61010-2-201</w:t>
            </w:r>
            <w:r w:rsidRPr="006604FB">
              <w:rPr>
                <w:vertAlign w:val="superscript"/>
              </w:rPr>
              <w:t>1</w:t>
            </w:r>
          </w:p>
          <w:p w14:paraId="5960F0BD" w14:textId="77777777" w:rsidR="007C110B" w:rsidRPr="006604FB" w:rsidRDefault="007C110B" w:rsidP="0060782F">
            <w:pPr>
              <w:autoSpaceDE w:val="0"/>
              <w:autoSpaceDN w:val="0"/>
              <w:adjustRightInd w:val="0"/>
              <w:ind w:left="-14" w:right="-57"/>
            </w:pPr>
            <w:r w:rsidRPr="006604FB">
              <w:t>ГОСТ IEC 61131-2</w:t>
            </w:r>
          </w:p>
          <w:p w14:paraId="770057B3" w14:textId="77777777" w:rsidR="007C110B" w:rsidRPr="006604FB" w:rsidRDefault="007C110B" w:rsidP="0060782F">
            <w:pPr>
              <w:autoSpaceDE w:val="0"/>
              <w:autoSpaceDN w:val="0"/>
              <w:adjustRightInd w:val="0"/>
              <w:ind w:left="-14" w:right="-57"/>
            </w:pPr>
            <w:r w:rsidRPr="006604FB">
              <w:t>ГОСТ IEC 61243-3</w:t>
            </w:r>
          </w:p>
          <w:p w14:paraId="63317472" w14:textId="77777777" w:rsidR="007C110B" w:rsidRPr="006604FB" w:rsidRDefault="007C110B" w:rsidP="0060782F">
            <w:pPr>
              <w:tabs>
                <w:tab w:val="center" w:pos="4677"/>
                <w:tab w:val="right" w:pos="9355"/>
              </w:tabs>
              <w:ind w:left="-14" w:right="-57"/>
            </w:pPr>
            <w:r w:rsidRPr="006604FB">
              <w:t>ГОСТ IEC 61293</w:t>
            </w:r>
            <w:r w:rsidRPr="006604FB">
              <w:rPr>
                <w:vertAlign w:val="superscript"/>
              </w:rPr>
              <w:t>1</w:t>
            </w:r>
          </w:p>
          <w:p w14:paraId="7B4D3485" w14:textId="77777777" w:rsidR="007C110B" w:rsidRPr="006604FB" w:rsidRDefault="007C110B" w:rsidP="0060782F">
            <w:pPr>
              <w:ind w:left="-14" w:right="-57"/>
            </w:pPr>
            <w:r w:rsidRPr="006604FB">
              <w:t xml:space="preserve">ГОСТ </w:t>
            </w:r>
            <w:r w:rsidRPr="006604FB">
              <w:rPr>
                <w:lang w:val="en-US"/>
              </w:rPr>
              <w:t>IEC</w:t>
            </w:r>
            <w:r w:rsidRPr="006604FB">
              <w:t xml:space="preserve"> 61557-2</w:t>
            </w:r>
          </w:p>
          <w:p w14:paraId="5BE4BCDD" w14:textId="77777777" w:rsidR="007C110B" w:rsidRPr="006604FB" w:rsidRDefault="007C110B" w:rsidP="0060782F">
            <w:pPr>
              <w:ind w:left="-14" w:right="-57"/>
            </w:pPr>
            <w:r w:rsidRPr="006604FB">
              <w:t xml:space="preserve">ГОСТ </w:t>
            </w:r>
            <w:r w:rsidRPr="006604FB">
              <w:rPr>
                <w:lang w:val="en-US"/>
              </w:rPr>
              <w:t>IEC</w:t>
            </w:r>
            <w:r w:rsidRPr="006604FB">
              <w:t xml:space="preserve"> 61557-3</w:t>
            </w:r>
          </w:p>
          <w:p w14:paraId="712E4F83" w14:textId="77777777" w:rsidR="007C110B" w:rsidRPr="006604FB" w:rsidRDefault="007C110B" w:rsidP="0060782F">
            <w:pPr>
              <w:ind w:left="-14" w:right="-57"/>
            </w:pPr>
            <w:r w:rsidRPr="006604FB">
              <w:t xml:space="preserve">ГОСТ </w:t>
            </w:r>
            <w:r w:rsidRPr="006604FB">
              <w:rPr>
                <w:lang w:val="en-US"/>
              </w:rPr>
              <w:t>IEC</w:t>
            </w:r>
            <w:r w:rsidRPr="006604FB">
              <w:t xml:space="preserve"> 61557-4</w:t>
            </w:r>
          </w:p>
          <w:p w14:paraId="18AD3DA4" w14:textId="77777777" w:rsidR="007C110B" w:rsidRPr="006604FB" w:rsidRDefault="007C110B" w:rsidP="0060782F">
            <w:pPr>
              <w:ind w:left="-14" w:right="-57"/>
            </w:pPr>
            <w:r w:rsidRPr="006604FB">
              <w:t xml:space="preserve">ГОСТ </w:t>
            </w:r>
            <w:r w:rsidRPr="006604FB">
              <w:rPr>
                <w:lang w:val="en-US"/>
              </w:rPr>
              <w:t>IEC</w:t>
            </w:r>
            <w:r w:rsidRPr="006604FB">
              <w:t xml:space="preserve"> 61557-5</w:t>
            </w:r>
          </w:p>
          <w:p w14:paraId="49228987" w14:textId="77777777" w:rsidR="007C110B" w:rsidRPr="006604FB" w:rsidRDefault="007C110B" w:rsidP="0060782F">
            <w:pPr>
              <w:ind w:left="-14" w:right="-57"/>
            </w:pPr>
            <w:r w:rsidRPr="006604FB">
              <w:t xml:space="preserve">ГОСТ </w:t>
            </w:r>
            <w:r w:rsidRPr="006604FB">
              <w:rPr>
                <w:lang w:val="en-US"/>
              </w:rPr>
              <w:t>IEC</w:t>
            </w:r>
            <w:r w:rsidRPr="006604FB">
              <w:t xml:space="preserve"> 61557-6</w:t>
            </w:r>
          </w:p>
          <w:p w14:paraId="4D02EEC9" w14:textId="77777777" w:rsidR="007C110B" w:rsidRPr="006604FB" w:rsidRDefault="007C110B" w:rsidP="0060782F">
            <w:pPr>
              <w:ind w:left="-14" w:right="-57"/>
            </w:pPr>
            <w:r w:rsidRPr="006604FB">
              <w:t xml:space="preserve">ГОСТ </w:t>
            </w:r>
            <w:r w:rsidRPr="006604FB">
              <w:rPr>
                <w:lang w:val="en-US"/>
              </w:rPr>
              <w:t>IEC</w:t>
            </w:r>
            <w:r w:rsidRPr="006604FB">
              <w:t xml:space="preserve"> 61557-7</w:t>
            </w:r>
          </w:p>
          <w:p w14:paraId="048F80B2" w14:textId="77777777" w:rsidR="007C110B" w:rsidRPr="006604FB" w:rsidRDefault="007C110B" w:rsidP="0060782F">
            <w:pPr>
              <w:autoSpaceDE w:val="0"/>
              <w:autoSpaceDN w:val="0"/>
              <w:adjustRightInd w:val="0"/>
              <w:ind w:left="-14" w:right="-57"/>
            </w:pPr>
            <w:r w:rsidRPr="006604FB">
              <w:t>ГОСТ IEC 61869-3</w:t>
            </w:r>
          </w:p>
          <w:p w14:paraId="1048E0D1" w14:textId="77777777" w:rsidR="007C110B" w:rsidRPr="006604FB" w:rsidRDefault="007C110B" w:rsidP="0060782F">
            <w:pPr>
              <w:autoSpaceDE w:val="0"/>
              <w:autoSpaceDN w:val="0"/>
              <w:adjustRightInd w:val="0"/>
              <w:ind w:left="-14" w:right="-57"/>
            </w:pPr>
            <w:r w:rsidRPr="006604FB">
              <w:t>ГОСТ IEC 61869-4</w:t>
            </w:r>
            <w:r w:rsidRPr="006604FB">
              <w:rPr>
                <w:vertAlign w:val="superscript"/>
              </w:rPr>
              <w:t>1</w:t>
            </w:r>
          </w:p>
          <w:p w14:paraId="56E57596" w14:textId="77777777" w:rsidR="007C110B" w:rsidRPr="006604FB" w:rsidRDefault="007C110B" w:rsidP="0060782F">
            <w:pPr>
              <w:autoSpaceDE w:val="0"/>
              <w:autoSpaceDN w:val="0"/>
              <w:adjustRightInd w:val="0"/>
              <w:ind w:left="-14" w:right="-57"/>
            </w:pPr>
            <w:r w:rsidRPr="006604FB">
              <w:t>ГОСТ IEC 61869-5</w:t>
            </w:r>
            <w:r w:rsidRPr="006604FB">
              <w:rPr>
                <w:vertAlign w:val="superscript"/>
              </w:rPr>
              <w:t>1</w:t>
            </w:r>
          </w:p>
          <w:p w14:paraId="3BDCD628" w14:textId="77777777" w:rsidR="007C110B" w:rsidRPr="006604FB" w:rsidRDefault="007C110B" w:rsidP="0060782F">
            <w:pPr>
              <w:ind w:left="-14" w:right="-57"/>
            </w:pPr>
            <w:r w:rsidRPr="006604FB">
              <w:t xml:space="preserve">ГОСТ </w:t>
            </w:r>
            <w:r w:rsidRPr="006604FB">
              <w:rPr>
                <w:lang w:val="en-US"/>
              </w:rPr>
              <w:t>IEC</w:t>
            </w:r>
            <w:r w:rsidRPr="006604FB">
              <w:t xml:space="preserve"> 62053-31</w:t>
            </w:r>
            <w:r w:rsidRPr="006604FB">
              <w:rPr>
                <w:vertAlign w:val="superscript"/>
              </w:rPr>
              <w:t>1</w:t>
            </w:r>
          </w:p>
          <w:p w14:paraId="22108E21" w14:textId="77777777" w:rsidR="007C110B" w:rsidRPr="006604FB" w:rsidRDefault="007C110B" w:rsidP="0060782F">
            <w:pPr>
              <w:ind w:left="-14" w:right="-57"/>
            </w:pPr>
            <w:r w:rsidRPr="006604FB">
              <w:t xml:space="preserve">ГОСТ </w:t>
            </w:r>
            <w:r w:rsidRPr="006604FB">
              <w:rPr>
                <w:lang w:val="en-US"/>
              </w:rPr>
              <w:t>IEC</w:t>
            </w:r>
            <w:r w:rsidRPr="006604FB">
              <w:t xml:space="preserve"> 62053-52</w:t>
            </w:r>
            <w:r w:rsidRPr="006604FB">
              <w:rPr>
                <w:vertAlign w:val="superscript"/>
              </w:rPr>
              <w:t>1</w:t>
            </w:r>
          </w:p>
          <w:p w14:paraId="70295A68" w14:textId="77777777" w:rsidR="007C110B" w:rsidRPr="006604FB" w:rsidRDefault="007C110B" w:rsidP="0060782F">
            <w:pPr>
              <w:ind w:left="-14" w:right="-57"/>
            </w:pPr>
            <w:r w:rsidRPr="006604FB">
              <w:t xml:space="preserve">ГОСТ </w:t>
            </w:r>
            <w:r w:rsidRPr="006604FB">
              <w:rPr>
                <w:lang w:val="en-US"/>
              </w:rPr>
              <w:t>IEC</w:t>
            </w:r>
            <w:r w:rsidRPr="006604FB">
              <w:t xml:space="preserve"> 62053-61</w:t>
            </w:r>
            <w:r w:rsidRPr="006604FB">
              <w:rPr>
                <w:vertAlign w:val="superscript"/>
              </w:rPr>
              <w:t>1</w:t>
            </w:r>
          </w:p>
          <w:p w14:paraId="7D7E407D" w14:textId="77777777" w:rsidR="007C110B" w:rsidRPr="006604FB" w:rsidRDefault="007C110B" w:rsidP="0060782F">
            <w:pPr>
              <w:autoSpaceDE w:val="0"/>
              <w:autoSpaceDN w:val="0"/>
              <w:adjustRightInd w:val="0"/>
              <w:ind w:left="-14" w:right="-57"/>
            </w:pPr>
            <w:r w:rsidRPr="006604FB">
              <w:t>ГОСТ IEC 62586-1</w:t>
            </w:r>
            <w:r w:rsidRPr="006604FB">
              <w:rPr>
                <w:vertAlign w:val="superscript"/>
              </w:rPr>
              <w:t>1</w:t>
            </w:r>
          </w:p>
          <w:p w14:paraId="6F7CED39" w14:textId="77777777" w:rsidR="007C110B" w:rsidRPr="006604FB" w:rsidRDefault="007C110B" w:rsidP="0060782F">
            <w:pPr>
              <w:autoSpaceDE w:val="0"/>
              <w:autoSpaceDN w:val="0"/>
              <w:adjustRightInd w:val="0"/>
              <w:ind w:left="-14" w:right="-57"/>
            </w:pPr>
            <w:r w:rsidRPr="006604FB">
              <w:t>ГОСТ IEC 62586-2</w:t>
            </w:r>
            <w:r w:rsidRPr="006604FB">
              <w:rPr>
                <w:vertAlign w:val="superscript"/>
              </w:rPr>
              <w:t>1</w:t>
            </w:r>
          </w:p>
          <w:p w14:paraId="26A5A09D" w14:textId="77777777" w:rsidR="007C110B" w:rsidRPr="006604FB" w:rsidRDefault="007C110B" w:rsidP="0060782F">
            <w:pPr>
              <w:ind w:left="-14" w:right="-57"/>
            </w:pPr>
            <w:r w:rsidRPr="006604FB">
              <w:t>ГОСТ IEC/</w:t>
            </w:r>
            <w:r w:rsidRPr="006604FB">
              <w:rPr>
                <w:lang w:val="en-US"/>
              </w:rPr>
              <w:t>TS</w:t>
            </w:r>
            <w:r w:rsidRPr="006604FB">
              <w:t xml:space="preserve"> 62850</w:t>
            </w:r>
          </w:p>
          <w:p w14:paraId="3B0F7915" w14:textId="77777777" w:rsidR="007C110B" w:rsidRPr="006604FB" w:rsidRDefault="007C110B" w:rsidP="0060782F">
            <w:pPr>
              <w:ind w:left="-14" w:right="-57"/>
            </w:pPr>
            <w:r w:rsidRPr="006604FB">
              <w:t>ГОСТ МЭК 60204-1</w:t>
            </w:r>
          </w:p>
          <w:p w14:paraId="5BA4F07F" w14:textId="77777777" w:rsidR="007C110B" w:rsidRPr="006604FB" w:rsidRDefault="007C110B" w:rsidP="0060782F">
            <w:pPr>
              <w:ind w:left="-14" w:right="-57"/>
            </w:pPr>
            <w:r w:rsidRPr="006604FB">
              <w:t>ГОСТ МЭК 61010-2-041</w:t>
            </w:r>
            <w:r w:rsidRPr="006604FB">
              <w:rPr>
                <w:vertAlign w:val="superscript"/>
              </w:rPr>
              <w:t>1</w:t>
            </w:r>
          </w:p>
          <w:p w14:paraId="61AB181E" w14:textId="77777777" w:rsidR="007C110B" w:rsidRPr="006604FB" w:rsidRDefault="007C110B" w:rsidP="0060782F">
            <w:pPr>
              <w:autoSpaceDE w:val="0"/>
              <w:autoSpaceDN w:val="0"/>
              <w:adjustRightInd w:val="0"/>
              <w:ind w:left="-14" w:right="-57"/>
            </w:pPr>
            <w:r w:rsidRPr="006604FB">
              <w:t>ГОСТ Р 51288 (МЭК 187)</w:t>
            </w:r>
          </w:p>
          <w:p w14:paraId="7BC92AE2" w14:textId="088B979C" w:rsidR="007C110B" w:rsidRPr="006604FB" w:rsidRDefault="007C110B" w:rsidP="0060782F">
            <w:pPr>
              <w:ind w:left="-14" w:right="-57"/>
              <w:rPr>
                <w:bCs/>
                <w:iCs/>
                <w:color w:val="000000"/>
              </w:rPr>
            </w:pPr>
            <w:r w:rsidRPr="006604FB">
              <w:rPr>
                <w:bCs/>
                <w:iCs/>
                <w:color w:val="000000"/>
              </w:rPr>
              <w:t>ГОСТ Р 52931</w:t>
            </w:r>
            <w:r w:rsidRPr="006604FB">
              <w:rPr>
                <w:bCs/>
                <w:iCs/>
                <w:color w:val="000000"/>
                <w:vertAlign w:val="superscript"/>
              </w:rPr>
              <w:t>1</w:t>
            </w:r>
          </w:p>
          <w:p w14:paraId="6F7F2732" w14:textId="77777777" w:rsidR="007C110B" w:rsidRPr="006604FB" w:rsidRDefault="007C110B" w:rsidP="0060782F">
            <w:pPr>
              <w:ind w:left="-14" w:right="-57"/>
            </w:pPr>
            <w:r w:rsidRPr="006604FB">
              <w:t>ГОСТ Р МЭК 60204-1</w:t>
            </w:r>
          </w:p>
          <w:p w14:paraId="7C0F962E" w14:textId="77777777" w:rsidR="007C110B" w:rsidRPr="006604FB" w:rsidRDefault="007C110B" w:rsidP="0060782F">
            <w:pPr>
              <w:autoSpaceDE w:val="0"/>
              <w:autoSpaceDN w:val="0"/>
              <w:adjustRightInd w:val="0"/>
              <w:ind w:left="-14" w:right="-57"/>
            </w:pPr>
            <w:r w:rsidRPr="006604FB">
              <w:t>ГОСТ Р МЭК 61293</w:t>
            </w:r>
          </w:p>
          <w:p w14:paraId="7D016E00" w14:textId="77777777" w:rsidR="007C110B" w:rsidRPr="006604FB" w:rsidRDefault="007C110B" w:rsidP="0060782F">
            <w:pPr>
              <w:autoSpaceDE w:val="0"/>
              <w:autoSpaceDN w:val="0"/>
              <w:adjustRightInd w:val="0"/>
              <w:ind w:left="-14" w:right="-57"/>
            </w:pPr>
            <w:r w:rsidRPr="006604FB">
              <w:t>ГОСТ Р МЭК 61869-2</w:t>
            </w:r>
          </w:p>
          <w:p w14:paraId="3AE5E99D" w14:textId="77777777" w:rsidR="007C110B" w:rsidRPr="006604FB" w:rsidRDefault="007C110B" w:rsidP="0060782F">
            <w:pPr>
              <w:autoSpaceDE w:val="0"/>
              <w:autoSpaceDN w:val="0"/>
              <w:adjustRightInd w:val="0"/>
              <w:ind w:left="-14" w:right="-57"/>
            </w:pPr>
            <w:r w:rsidRPr="006604FB">
              <w:t>СТ РК IEC 61869-2</w:t>
            </w:r>
          </w:p>
          <w:p w14:paraId="2140105E" w14:textId="77777777" w:rsidR="007C110B" w:rsidRPr="006604FB" w:rsidRDefault="007C110B" w:rsidP="0060782F">
            <w:pPr>
              <w:tabs>
                <w:tab w:val="center" w:pos="4677"/>
                <w:tab w:val="right" w:pos="9355"/>
              </w:tabs>
              <w:ind w:left="-14" w:right="-57"/>
            </w:pPr>
            <w:r w:rsidRPr="006604FB">
              <w:t xml:space="preserve">СТБ </w:t>
            </w:r>
            <w:r w:rsidRPr="006604FB">
              <w:rPr>
                <w:lang w:val="en-US"/>
              </w:rPr>
              <w:t>ISO</w:t>
            </w:r>
            <w:r w:rsidRPr="006604FB">
              <w:t xml:space="preserve"> 11252</w:t>
            </w:r>
            <w:r w:rsidRPr="006604FB">
              <w:rPr>
                <w:vertAlign w:val="superscript"/>
              </w:rPr>
              <w:t>1</w:t>
            </w:r>
          </w:p>
          <w:p w14:paraId="46117271" w14:textId="75A2C11C" w:rsidR="007C110B" w:rsidRPr="006604FB" w:rsidRDefault="007C110B" w:rsidP="0060782F">
            <w:pPr>
              <w:autoSpaceDE w:val="0"/>
              <w:autoSpaceDN w:val="0"/>
              <w:adjustRightInd w:val="0"/>
              <w:ind w:left="-14" w:right="-57"/>
            </w:pPr>
            <w:r w:rsidRPr="006604FB">
              <w:t>СТБ ИСО 11252</w:t>
            </w:r>
          </w:p>
        </w:tc>
        <w:tc>
          <w:tcPr>
            <w:tcW w:w="1455" w:type="dxa"/>
          </w:tcPr>
          <w:p w14:paraId="2660355D" w14:textId="77777777" w:rsidR="007C110B" w:rsidRPr="006604FB" w:rsidRDefault="007C110B" w:rsidP="00923EC5">
            <w:pPr>
              <w:autoSpaceDE w:val="0"/>
              <w:autoSpaceDN w:val="0"/>
              <w:adjustRightInd w:val="0"/>
              <w:ind w:right="-59"/>
            </w:pPr>
            <w:r w:rsidRPr="006604FB">
              <w:t>ТР ТС 004/2011</w:t>
            </w:r>
          </w:p>
          <w:p w14:paraId="53EC023B" w14:textId="77777777" w:rsidR="007C110B" w:rsidRPr="006604FB" w:rsidRDefault="007C110B" w:rsidP="00923EC5">
            <w:pPr>
              <w:autoSpaceDE w:val="0"/>
              <w:autoSpaceDN w:val="0"/>
              <w:adjustRightInd w:val="0"/>
              <w:ind w:right="-59"/>
            </w:pPr>
          </w:p>
          <w:p w14:paraId="201E7C49" w14:textId="77777777" w:rsidR="007C110B" w:rsidRPr="006604FB" w:rsidRDefault="007C110B" w:rsidP="00923EC5">
            <w:pPr>
              <w:autoSpaceDE w:val="0"/>
              <w:autoSpaceDN w:val="0"/>
              <w:adjustRightInd w:val="0"/>
              <w:ind w:right="-59"/>
            </w:pPr>
          </w:p>
        </w:tc>
      </w:tr>
      <w:tr w:rsidR="0004623D" w:rsidRPr="006604FB" w14:paraId="68B2E7C2" w14:textId="77777777" w:rsidTr="00BA557D">
        <w:tc>
          <w:tcPr>
            <w:tcW w:w="668" w:type="dxa"/>
          </w:tcPr>
          <w:p w14:paraId="65946C68" w14:textId="735E4436" w:rsidR="0012465C" w:rsidRPr="006604FB" w:rsidRDefault="0012465C" w:rsidP="0012465C">
            <w:pPr>
              <w:tabs>
                <w:tab w:val="left" w:pos="2"/>
              </w:tabs>
              <w:autoSpaceDE w:val="0"/>
              <w:autoSpaceDN w:val="0"/>
              <w:adjustRightInd w:val="0"/>
              <w:ind w:right="-108"/>
            </w:pPr>
            <w:r w:rsidRPr="006604FB">
              <w:t>б/н</w:t>
            </w:r>
          </w:p>
        </w:tc>
        <w:tc>
          <w:tcPr>
            <w:tcW w:w="2559" w:type="dxa"/>
          </w:tcPr>
          <w:p w14:paraId="0A0FC027" w14:textId="6C331C13" w:rsidR="0012465C" w:rsidRPr="006604FB" w:rsidRDefault="0012465C" w:rsidP="00923EC5">
            <w:pPr>
              <w:pStyle w:val="Default"/>
              <w:rPr>
                <w:bCs/>
                <w:color w:val="auto"/>
                <w:sz w:val="22"/>
                <w:szCs w:val="22"/>
              </w:rPr>
            </w:pPr>
            <w:r w:rsidRPr="006604FB">
              <w:rPr>
                <w:bCs/>
                <w:color w:val="auto"/>
                <w:sz w:val="22"/>
                <w:szCs w:val="22"/>
              </w:rPr>
              <w:t>Системы лазерные</w:t>
            </w:r>
          </w:p>
        </w:tc>
        <w:tc>
          <w:tcPr>
            <w:tcW w:w="2022" w:type="dxa"/>
            <w:gridSpan w:val="2"/>
          </w:tcPr>
          <w:p w14:paraId="194B6100" w14:textId="097E5913" w:rsidR="0012465C" w:rsidRPr="006604FB" w:rsidRDefault="0012465C" w:rsidP="00923EC5">
            <w:pPr>
              <w:autoSpaceDE w:val="0"/>
              <w:autoSpaceDN w:val="0"/>
              <w:adjustRightInd w:val="0"/>
              <w:ind w:left="-18" w:right="-25"/>
              <w:rPr>
                <w:bCs/>
              </w:rPr>
            </w:pPr>
            <w:r w:rsidRPr="006604FB">
              <w:rPr>
                <w:bCs/>
              </w:rPr>
              <w:t>9013</w:t>
            </w:r>
          </w:p>
        </w:tc>
        <w:tc>
          <w:tcPr>
            <w:tcW w:w="3535" w:type="dxa"/>
          </w:tcPr>
          <w:p w14:paraId="661815C0" w14:textId="77777777" w:rsidR="0012465C" w:rsidRPr="006604FB" w:rsidRDefault="0012465C" w:rsidP="0012465C">
            <w:pPr>
              <w:autoSpaceDE w:val="0"/>
              <w:autoSpaceDN w:val="0"/>
              <w:adjustRightInd w:val="0"/>
              <w:ind w:left="-14" w:right="-57"/>
            </w:pPr>
            <w:r w:rsidRPr="006604FB">
              <w:t>ТР ТС 004/2011</w:t>
            </w:r>
          </w:p>
          <w:p w14:paraId="6CDE7845" w14:textId="77777777" w:rsidR="00301520" w:rsidRPr="006604FB" w:rsidRDefault="00301520" w:rsidP="0012465C">
            <w:pPr>
              <w:autoSpaceDE w:val="0"/>
              <w:autoSpaceDN w:val="0"/>
              <w:adjustRightInd w:val="0"/>
              <w:ind w:left="-14" w:right="-57"/>
            </w:pPr>
            <w:r w:rsidRPr="006604FB">
              <w:t>ГОСТ 12.1.004</w:t>
            </w:r>
          </w:p>
          <w:p w14:paraId="2DB8E00F" w14:textId="06E32BE5" w:rsidR="00301520" w:rsidRPr="006604FB" w:rsidRDefault="00301520" w:rsidP="00301520">
            <w:pPr>
              <w:autoSpaceDE w:val="0"/>
              <w:autoSpaceDN w:val="0"/>
              <w:adjustRightInd w:val="0"/>
              <w:ind w:left="-14" w:right="-57"/>
            </w:pPr>
            <w:r w:rsidRPr="006604FB">
              <w:t>ГОСТ 12.2.091 (IEC 61010-1) (применяется до 01.06.2017)</w:t>
            </w:r>
          </w:p>
          <w:p w14:paraId="287875FE" w14:textId="77777777" w:rsidR="00301520" w:rsidRPr="006604FB" w:rsidRDefault="00301520" w:rsidP="0012465C">
            <w:pPr>
              <w:autoSpaceDE w:val="0"/>
              <w:autoSpaceDN w:val="0"/>
              <w:adjustRightInd w:val="0"/>
              <w:ind w:left="-14" w:right="-57"/>
            </w:pPr>
            <w:r w:rsidRPr="006604FB">
              <w:t>ГОСТ IEC 60519-1</w:t>
            </w:r>
          </w:p>
          <w:p w14:paraId="3053633F" w14:textId="77777777" w:rsidR="00301520" w:rsidRPr="006604FB" w:rsidRDefault="00301520" w:rsidP="0012465C">
            <w:pPr>
              <w:autoSpaceDE w:val="0"/>
              <w:autoSpaceDN w:val="0"/>
              <w:adjustRightInd w:val="0"/>
              <w:ind w:left="-14" w:right="-57"/>
            </w:pPr>
            <w:r w:rsidRPr="006604FB">
              <w:t xml:space="preserve">ГОСТ IEC 60825-1 </w:t>
            </w:r>
          </w:p>
          <w:p w14:paraId="0A1336CA" w14:textId="77777777" w:rsidR="00301520" w:rsidRPr="006604FB" w:rsidRDefault="00301520" w:rsidP="0012465C">
            <w:pPr>
              <w:autoSpaceDE w:val="0"/>
              <w:autoSpaceDN w:val="0"/>
              <w:adjustRightInd w:val="0"/>
              <w:ind w:left="-14" w:right="-57"/>
            </w:pPr>
            <w:r w:rsidRPr="006604FB">
              <w:t>ГОСТ IEC 60825-12</w:t>
            </w:r>
          </w:p>
          <w:p w14:paraId="1E29A120" w14:textId="77777777" w:rsidR="00301520" w:rsidRPr="006604FB" w:rsidRDefault="00301520" w:rsidP="0012465C">
            <w:pPr>
              <w:autoSpaceDE w:val="0"/>
              <w:autoSpaceDN w:val="0"/>
              <w:adjustRightInd w:val="0"/>
              <w:ind w:left="-14" w:right="-57"/>
            </w:pPr>
            <w:r w:rsidRPr="006604FB">
              <w:t>ГОСТ IEC 60825-2</w:t>
            </w:r>
          </w:p>
          <w:p w14:paraId="3E1715E0" w14:textId="77777777" w:rsidR="00301520" w:rsidRPr="006604FB" w:rsidRDefault="00301520" w:rsidP="0012465C">
            <w:pPr>
              <w:autoSpaceDE w:val="0"/>
              <w:autoSpaceDN w:val="0"/>
              <w:adjustRightInd w:val="0"/>
              <w:ind w:left="-14" w:right="-57"/>
            </w:pPr>
            <w:r w:rsidRPr="006604FB">
              <w:t>ГОСТ IEC 60825-4</w:t>
            </w:r>
          </w:p>
          <w:p w14:paraId="16AF16A2" w14:textId="77777777" w:rsidR="00301520" w:rsidRPr="006604FB" w:rsidRDefault="00301520" w:rsidP="0012465C">
            <w:pPr>
              <w:autoSpaceDE w:val="0"/>
              <w:autoSpaceDN w:val="0"/>
              <w:adjustRightInd w:val="0"/>
              <w:ind w:left="-14" w:right="-57"/>
            </w:pPr>
            <w:r w:rsidRPr="006604FB">
              <w:t>ГОСТ IEC 61010-1</w:t>
            </w:r>
          </w:p>
          <w:p w14:paraId="5603F9AD" w14:textId="77777777" w:rsidR="00301520" w:rsidRPr="006604FB" w:rsidRDefault="00301520" w:rsidP="0012465C">
            <w:pPr>
              <w:autoSpaceDE w:val="0"/>
              <w:autoSpaceDN w:val="0"/>
              <w:adjustRightInd w:val="0"/>
              <w:ind w:left="-14" w:right="-57"/>
            </w:pPr>
            <w:r w:rsidRPr="006604FB">
              <w:t>ГОСТ IEC 61293</w:t>
            </w:r>
            <w:r w:rsidRPr="006604FB">
              <w:rPr>
                <w:vertAlign w:val="superscript"/>
              </w:rPr>
              <w:t>1</w:t>
            </w:r>
          </w:p>
          <w:p w14:paraId="718E3DDB" w14:textId="77777777" w:rsidR="00301520" w:rsidRPr="006604FB" w:rsidRDefault="00301520" w:rsidP="0012465C">
            <w:pPr>
              <w:autoSpaceDE w:val="0"/>
              <w:autoSpaceDN w:val="0"/>
              <w:adjustRightInd w:val="0"/>
              <w:ind w:left="-14" w:right="-57"/>
            </w:pPr>
            <w:r w:rsidRPr="006604FB">
              <w:t>ГОСТ Р МЭК 60519-1</w:t>
            </w:r>
          </w:p>
          <w:p w14:paraId="78E7FCDB" w14:textId="77777777" w:rsidR="00301520" w:rsidRPr="006604FB" w:rsidRDefault="00301520" w:rsidP="0012465C">
            <w:pPr>
              <w:autoSpaceDE w:val="0"/>
              <w:autoSpaceDN w:val="0"/>
              <w:adjustRightInd w:val="0"/>
              <w:ind w:left="-14" w:right="-57"/>
            </w:pPr>
            <w:r w:rsidRPr="006604FB">
              <w:t>ГОСТ Р МЭК 60825-1</w:t>
            </w:r>
          </w:p>
          <w:p w14:paraId="76DC58F6" w14:textId="77777777" w:rsidR="00301520" w:rsidRPr="006604FB" w:rsidRDefault="00301520" w:rsidP="0012465C">
            <w:pPr>
              <w:autoSpaceDE w:val="0"/>
              <w:autoSpaceDN w:val="0"/>
              <w:adjustRightInd w:val="0"/>
              <w:ind w:left="-14" w:right="-57"/>
            </w:pPr>
            <w:r w:rsidRPr="006604FB">
              <w:t>ГОСТ Р МЭК 61293</w:t>
            </w:r>
          </w:p>
          <w:p w14:paraId="7BD505C1" w14:textId="7E4DDBDC" w:rsidR="00301520" w:rsidRPr="006604FB" w:rsidRDefault="00301520" w:rsidP="00301520">
            <w:pPr>
              <w:autoSpaceDE w:val="0"/>
              <w:autoSpaceDN w:val="0"/>
              <w:adjustRightInd w:val="0"/>
              <w:ind w:left="-14" w:right="-57"/>
            </w:pPr>
            <w:r w:rsidRPr="006604FB">
              <w:t>СТБ IEC 60825-1</w:t>
            </w:r>
          </w:p>
        </w:tc>
        <w:tc>
          <w:tcPr>
            <w:tcW w:w="1455" w:type="dxa"/>
          </w:tcPr>
          <w:p w14:paraId="56BCFA04" w14:textId="77777777" w:rsidR="0012465C" w:rsidRPr="006604FB" w:rsidRDefault="0012465C" w:rsidP="0012465C">
            <w:pPr>
              <w:autoSpaceDE w:val="0"/>
              <w:autoSpaceDN w:val="0"/>
              <w:adjustRightInd w:val="0"/>
              <w:ind w:right="-59"/>
            </w:pPr>
            <w:r w:rsidRPr="006604FB">
              <w:t>ТР ТС 004/2011</w:t>
            </w:r>
          </w:p>
          <w:p w14:paraId="364AA544" w14:textId="77777777" w:rsidR="0012465C" w:rsidRPr="006604FB" w:rsidRDefault="0012465C" w:rsidP="00923EC5">
            <w:pPr>
              <w:autoSpaceDE w:val="0"/>
              <w:autoSpaceDN w:val="0"/>
              <w:adjustRightInd w:val="0"/>
              <w:ind w:right="-59"/>
            </w:pPr>
          </w:p>
        </w:tc>
      </w:tr>
      <w:tr w:rsidR="00B93FA6" w:rsidRPr="006604FB" w14:paraId="5A20E3F7" w14:textId="77777777" w:rsidTr="00BA557D">
        <w:tc>
          <w:tcPr>
            <w:tcW w:w="668" w:type="dxa"/>
          </w:tcPr>
          <w:p w14:paraId="25DD7959" w14:textId="77777777" w:rsidR="00B93FA6" w:rsidRPr="006604FB" w:rsidRDefault="00B93FA6" w:rsidP="00923EC5">
            <w:pPr>
              <w:pStyle w:val="ab"/>
              <w:tabs>
                <w:tab w:val="left" w:pos="2"/>
              </w:tabs>
              <w:autoSpaceDE w:val="0"/>
              <w:autoSpaceDN w:val="0"/>
              <w:adjustRightInd w:val="0"/>
              <w:ind w:left="-108" w:right="-108"/>
              <w:contextualSpacing w:val="0"/>
              <w:jc w:val="center"/>
              <w:rPr>
                <w:color w:val="auto"/>
                <w:sz w:val="22"/>
                <w:szCs w:val="22"/>
              </w:rPr>
            </w:pPr>
          </w:p>
        </w:tc>
        <w:tc>
          <w:tcPr>
            <w:tcW w:w="9571" w:type="dxa"/>
            <w:gridSpan w:val="5"/>
          </w:tcPr>
          <w:p w14:paraId="3C851FC7" w14:textId="1344DFF4" w:rsidR="00B93FA6" w:rsidRPr="006604FB" w:rsidRDefault="00B93FA6" w:rsidP="0060782F">
            <w:pPr>
              <w:autoSpaceDE w:val="0"/>
              <w:autoSpaceDN w:val="0"/>
              <w:adjustRightInd w:val="0"/>
              <w:ind w:left="-14" w:right="-57"/>
              <w:jc w:val="center"/>
              <w:rPr>
                <w:b/>
                <w:color w:val="auto"/>
              </w:rPr>
            </w:pPr>
            <w:r w:rsidRPr="006604FB">
              <w:rPr>
                <w:b/>
                <w:color w:val="auto"/>
              </w:rPr>
              <w:t>ТР ТС 005/2011 «О БЕЗОПАСНОСТИ УПАКОВКИ»</w:t>
            </w:r>
          </w:p>
        </w:tc>
      </w:tr>
      <w:tr w:rsidR="0004623D" w:rsidRPr="006604FB" w14:paraId="6CEC2B8D" w14:textId="77777777" w:rsidTr="00BA557D">
        <w:tc>
          <w:tcPr>
            <w:tcW w:w="668" w:type="dxa"/>
          </w:tcPr>
          <w:p w14:paraId="3AD6704B" w14:textId="27EBE9A8"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F9EC6DC" w14:textId="54503C5D" w:rsidR="00B93FA6" w:rsidRPr="006604FB" w:rsidRDefault="00B93FA6" w:rsidP="00923EC5">
            <w:pPr>
              <w:rPr>
                <w:color w:val="auto"/>
              </w:rPr>
            </w:pPr>
            <w:r w:rsidRPr="006604FB">
              <w:rPr>
                <w:color w:val="auto"/>
              </w:rPr>
              <w:t>Упаковка</w:t>
            </w:r>
          </w:p>
        </w:tc>
        <w:tc>
          <w:tcPr>
            <w:tcW w:w="2022" w:type="dxa"/>
            <w:gridSpan w:val="2"/>
          </w:tcPr>
          <w:p w14:paraId="193FC90E" w14:textId="77777777" w:rsidR="00B93FA6" w:rsidRPr="006604FB" w:rsidRDefault="00B93FA6" w:rsidP="00923EC5">
            <w:pPr>
              <w:rPr>
                <w:color w:val="auto"/>
              </w:rPr>
            </w:pPr>
          </w:p>
        </w:tc>
        <w:tc>
          <w:tcPr>
            <w:tcW w:w="3535" w:type="dxa"/>
          </w:tcPr>
          <w:p w14:paraId="3F10DD7A" w14:textId="77777777" w:rsidR="00B93FA6" w:rsidRPr="006604FB" w:rsidRDefault="00B93FA6" w:rsidP="0060782F">
            <w:pPr>
              <w:ind w:left="-14" w:right="-57"/>
              <w:rPr>
                <w:color w:val="auto"/>
              </w:rPr>
            </w:pPr>
          </w:p>
        </w:tc>
        <w:tc>
          <w:tcPr>
            <w:tcW w:w="1455" w:type="dxa"/>
          </w:tcPr>
          <w:p w14:paraId="050D5E6D" w14:textId="77777777" w:rsidR="00B93FA6" w:rsidRPr="006604FB" w:rsidRDefault="00B93FA6" w:rsidP="00923EC5">
            <w:pPr>
              <w:rPr>
                <w:color w:val="auto"/>
              </w:rPr>
            </w:pPr>
          </w:p>
        </w:tc>
      </w:tr>
      <w:tr w:rsidR="0004623D" w:rsidRPr="006604FB" w14:paraId="21EF1ADE" w14:textId="77777777" w:rsidTr="00BA557D">
        <w:tc>
          <w:tcPr>
            <w:tcW w:w="668" w:type="dxa"/>
          </w:tcPr>
          <w:p w14:paraId="3B4FA3A7" w14:textId="77777777" w:rsidR="00B93FA6" w:rsidRPr="006604FB" w:rsidRDefault="00B93FA6" w:rsidP="00923EC5">
            <w:pPr>
              <w:pStyle w:val="ab"/>
              <w:numPr>
                <w:ilvl w:val="0"/>
                <w:numId w:val="19"/>
              </w:numPr>
              <w:tabs>
                <w:tab w:val="left" w:pos="2"/>
                <w:tab w:val="left" w:pos="375"/>
              </w:tabs>
              <w:ind w:right="-108"/>
              <w:contextualSpacing w:val="0"/>
              <w:jc w:val="center"/>
              <w:rPr>
                <w:color w:val="auto"/>
                <w:sz w:val="22"/>
                <w:szCs w:val="22"/>
              </w:rPr>
            </w:pPr>
          </w:p>
        </w:tc>
        <w:tc>
          <w:tcPr>
            <w:tcW w:w="2559" w:type="dxa"/>
          </w:tcPr>
          <w:p w14:paraId="79461901" w14:textId="25289E21" w:rsidR="00B93FA6" w:rsidRPr="006604FB" w:rsidRDefault="00B93FA6" w:rsidP="00923EC5">
            <w:pPr>
              <w:rPr>
                <w:color w:val="auto"/>
                <w:lang w:eastAsia="zh-CN"/>
              </w:rPr>
            </w:pPr>
            <w:r w:rsidRPr="006604FB">
              <w:rPr>
                <w:color w:val="auto"/>
              </w:rPr>
              <w:t>металлическая</w:t>
            </w:r>
          </w:p>
        </w:tc>
        <w:tc>
          <w:tcPr>
            <w:tcW w:w="2022" w:type="dxa"/>
            <w:gridSpan w:val="2"/>
          </w:tcPr>
          <w:p w14:paraId="7CEDD495" w14:textId="5644920E" w:rsidR="00B93FA6" w:rsidRPr="006604FB" w:rsidRDefault="00B93FA6" w:rsidP="00923EC5">
            <w:pPr>
              <w:rPr>
                <w:color w:val="auto"/>
              </w:rPr>
            </w:pPr>
            <w:r w:rsidRPr="006604FB">
              <w:rPr>
                <w:color w:val="auto"/>
              </w:rPr>
              <w:t>7310</w:t>
            </w:r>
          </w:p>
          <w:p w14:paraId="0535EBB0" w14:textId="77777777" w:rsidR="00B93FA6" w:rsidRPr="006604FB" w:rsidRDefault="00B93FA6" w:rsidP="00923EC5">
            <w:pPr>
              <w:rPr>
                <w:color w:val="auto"/>
              </w:rPr>
            </w:pPr>
            <w:r w:rsidRPr="006604FB">
              <w:rPr>
                <w:color w:val="auto"/>
              </w:rPr>
              <w:t>7607</w:t>
            </w:r>
          </w:p>
          <w:p w14:paraId="18607525" w14:textId="009F7ACF" w:rsidR="00B93FA6" w:rsidRPr="006604FB" w:rsidRDefault="00B93FA6" w:rsidP="00923EC5">
            <w:pPr>
              <w:rPr>
                <w:color w:val="auto"/>
                <w:lang w:eastAsia="zh-CN"/>
              </w:rPr>
            </w:pPr>
            <w:r w:rsidRPr="006604FB">
              <w:rPr>
                <w:color w:val="auto"/>
              </w:rPr>
              <w:t>7612</w:t>
            </w:r>
          </w:p>
        </w:tc>
        <w:tc>
          <w:tcPr>
            <w:tcW w:w="3535" w:type="dxa"/>
          </w:tcPr>
          <w:p w14:paraId="01370FB3" w14:textId="77777777" w:rsidR="00B93FA6" w:rsidRPr="006604FB" w:rsidRDefault="00B93FA6" w:rsidP="0060782F">
            <w:pPr>
              <w:ind w:left="-14" w:right="-57"/>
              <w:rPr>
                <w:color w:val="auto"/>
                <w:lang w:eastAsia="zh-CN"/>
              </w:rPr>
            </w:pPr>
            <w:r w:rsidRPr="006604FB">
              <w:rPr>
                <w:color w:val="auto"/>
              </w:rPr>
              <w:t>ТР ТС 005/2011</w:t>
            </w:r>
          </w:p>
          <w:p w14:paraId="3861F7DB" w14:textId="3A0B9B6A" w:rsidR="00B93FA6" w:rsidRPr="006604FB" w:rsidRDefault="00B93FA6" w:rsidP="0060782F">
            <w:pPr>
              <w:ind w:left="-14" w:right="-57"/>
              <w:rPr>
                <w:rFonts w:eastAsiaTheme="minorHAnsi"/>
                <w:color w:val="auto"/>
                <w:lang w:eastAsia="en-US"/>
              </w:rPr>
            </w:pPr>
            <w:r w:rsidRPr="006604FB">
              <w:rPr>
                <w:color w:val="auto"/>
              </w:rPr>
              <w:t xml:space="preserve">ГОСТ 12120 </w:t>
            </w:r>
          </w:p>
          <w:p w14:paraId="216E69E2" w14:textId="7E637084" w:rsidR="00B93FA6" w:rsidRPr="006604FB" w:rsidRDefault="00B93FA6" w:rsidP="0060782F">
            <w:pPr>
              <w:ind w:left="-14" w:right="-57"/>
              <w:rPr>
                <w:color w:val="auto"/>
              </w:rPr>
            </w:pPr>
            <w:r w:rsidRPr="006604FB">
              <w:rPr>
                <w:color w:val="auto"/>
              </w:rPr>
              <w:t>ГОСТ 13950</w:t>
            </w:r>
          </w:p>
          <w:p w14:paraId="23E0BBC0" w14:textId="06636B41" w:rsidR="00B93FA6" w:rsidRPr="006604FB" w:rsidRDefault="00B93FA6" w:rsidP="0060782F">
            <w:pPr>
              <w:ind w:left="-14" w:right="-57"/>
              <w:rPr>
                <w:color w:val="auto"/>
              </w:rPr>
            </w:pPr>
            <w:r w:rsidRPr="006604FB">
              <w:rPr>
                <w:color w:val="auto"/>
              </w:rPr>
              <w:t>ГОСТ 18896</w:t>
            </w:r>
          </w:p>
          <w:p w14:paraId="7F8F7483" w14:textId="069DED6F" w:rsidR="00B93FA6" w:rsidRPr="006604FB" w:rsidRDefault="00B93FA6" w:rsidP="0060782F">
            <w:pPr>
              <w:ind w:left="-14" w:right="-57"/>
              <w:rPr>
                <w:color w:val="auto"/>
              </w:rPr>
            </w:pPr>
            <w:r w:rsidRPr="006604FB">
              <w:rPr>
                <w:color w:val="auto"/>
              </w:rPr>
              <w:t xml:space="preserve">ГОСТ 21029 </w:t>
            </w:r>
          </w:p>
          <w:p w14:paraId="3D75B589" w14:textId="6F57BE63" w:rsidR="00B93FA6" w:rsidRPr="006604FB" w:rsidRDefault="00B93FA6" w:rsidP="0060782F">
            <w:pPr>
              <w:ind w:left="-14" w:right="-57"/>
              <w:rPr>
                <w:color w:val="auto"/>
              </w:rPr>
            </w:pPr>
            <w:r w:rsidRPr="006604FB">
              <w:rPr>
                <w:color w:val="auto"/>
              </w:rPr>
              <w:t xml:space="preserve">ГОСТ 26220 </w:t>
            </w:r>
          </w:p>
          <w:p w14:paraId="1A1EB5BB" w14:textId="0AD9327A" w:rsidR="00B93FA6" w:rsidRPr="006604FB" w:rsidRDefault="00B93FA6" w:rsidP="0060782F">
            <w:pPr>
              <w:ind w:left="-14" w:right="-57"/>
              <w:rPr>
                <w:color w:val="auto"/>
              </w:rPr>
            </w:pPr>
            <w:r w:rsidRPr="006604FB">
              <w:rPr>
                <w:color w:val="auto"/>
              </w:rPr>
              <w:t>ГОСТ 30765</w:t>
            </w:r>
          </w:p>
          <w:p w14:paraId="272E8859" w14:textId="39AE0577" w:rsidR="00B93FA6" w:rsidRPr="006604FB" w:rsidRDefault="00B93FA6" w:rsidP="0060782F">
            <w:pPr>
              <w:ind w:left="-14" w:right="-57"/>
              <w:rPr>
                <w:color w:val="auto"/>
              </w:rPr>
            </w:pPr>
            <w:r w:rsidRPr="006604FB">
              <w:rPr>
                <w:color w:val="auto"/>
              </w:rPr>
              <w:t>ГОСТ 30766</w:t>
            </w:r>
          </w:p>
          <w:p w14:paraId="3F3187C3" w14:textId="009EEE6F" w:rsidR="00B93FA6" w:rsidRPr="006604FB" w:rsidRDefault="00B93FA6" w:rsidP="0060782F">
            <w:pPr>
              <w:ind w:left="-14" w:right="-57"/>
              <w:rPr>
                <w:color w:val="auto"/>
              </w:rPr>
            </w:pPr>
            <w:r w:rsidRPr="006604FB">
              <w:rPr>
                <w:color w:val="auto"/>
              </w:rPr>
              <w:t xml:space="preserve">ГОСТ 31677 </w:t>
            </w:r>
          </w:p>
          <w:p w14:paraId="6A321DFA" w14:textId="30EB0BF0" w:rsidR="00B93FA6" w:rsidRPr="006604FB" w:rsidRDefault="00B93FA6" w:rsidP="0060782F">
            <w:pPr>
              <w:ind w:left="-14" w:right="-57"/>
              <w:rPr>
                <w:color w:val="auto"/>
              </w:rPr>
            </w:pPr>
            <w:r w:rsidRPr="006604FB">
              <w:rPr>
                <w:color w:val="auto"/>
              </w:rPr>
              <w:t>ГОСТ 32481</w:t>
            </w:r>
          </w:p>
          <w:p w14:paraId="1FB4ED5E" w14:textId="632CF2CC" w:rsidR="00B93FA6" w:rsidRPr="006604FB" w:rsidRDefault="00B93FA6" w:rsidP="0060782F">
            <w:pPr>
              <w:ind w:left="-14" w:right="-57"/>
              <w:rPr>
                <w:color w:val="auto"/>
              </w:rPr>
            </w:pPr>
            <w:r w:rsidRPr="006604FB">
              <w:rPr>
                <w:color w:val="auto"/>
              </w:rPr>
              <w:t>ГОСТ 32582</w:t>
            </w:r>
            <w:r w:rsidRPr="006604FB">
              <w:rPr>
                <w:color w:val="auto"/>
                <w:vertAlign w:val="superscript"/>
              </w:rPr>
              <w:t>1</w:t>
            </w:r>
            <w:r w:rsidRPr="006604FB">
              <w:rPr>
                <w:color w:val="auto"/>
              </w:rPr>
              <w:t xml:space="preserve"> </w:t>
            </w:r>
          </w:p>
          <w:p w14:paraId="221B89B3" w14:textId="23826F63" w:rsidR="00B93FA6" w:rsidRPr="006604FB" w:rsidRDefault="00B93FA6" w:rsidP="0060782F">
            <w:pPr>
              <w:ind w:left="-14" w:right="-57"/>
              <w:rPr>
                <w:color w:val="auto"/>
              </w:rPr>
            </w:pPr>
            <w:r w:rsidRPr="006604FB">
              <w:rPr>
                <w:color w:val="auto"/>
              </w:rPr>
              <w:t xml:space="preserve">ГОСТ 33748 </w:t>
            </w:r>
          </w:p>
          <w:p w14:paraId="157E5ED6" w14:textId="0D87F669" w:rsidR="00B93FA6" w:rsidRPr="006604FB" w:rsidRDefault="00B93FA6" w:rsidP="0060782F">
            <w:pPr>
              <w:ind w:left="-14" w:right="-57"/>
              <w:rPr>
                <w:color w:val="auto"/>
              </w:rPr>
            </w:pPr>
            <w:r w:rsidRPr="006604FB">
              <w:rPr>
                <w:color w:val="auto"/>
              </w:rPr>
              <w:t xml:space="preserve">ГОСТ 33810 </w:t>
            </w:r>
          </w:p>
          <w:p w14:paraId="2C09042C" w14:textId="369366F8" w:rsidR="00B93FA6" w:rsidRPr="006604FB" w:rsidRDefault="00B93FA6" w:rsidP="0060782F">
            <w:pPr>
              <w:ind w:left="-14" w:right="-57"/>
              <w:rPr>
                <w:color w:val="auto"/>
              </w:rPr>
            </w:pPr>
            <w:r w:rsidRPr="006604FB">
              <w:rPr>
                <w:color w:val="auto"/>
              </w:rPr>
              <w:t>ГОСТ 33849</w:t>
            </w:r>
          </w:p>
          <w:p w14:paraId="70F1C9F3" w14:textId="2F49CA53" w:rsidR="00B93FA6" w:rsidRPr="006604FB" w:rsidRDefault="00B93FA6" w:rsidP="0060782F">
            <w:pPr>
              <w:ind w:left="-14" w:right="-57"/>
              <w:rPr>
                <w:color w:val="auto"/>
              </w:rPr>
            </w:pPr>
            <w:r w:rsidRPr="006604FB">
              <w:rPr>
                <w:color w:val="auto"/>
              </w:rPr>
              <w:t>ГОСТ 34405</w:t>
            </w:r>
          </w:p>
          <w:p w14:paraId="06DD5170" w14:textId="0383D562" w:rsidR="00B93FA6" w:rsidRPr="006604FB" w:rsidRDefault="00B93FA6" w:rsidP="0060782F">
            <w:pPr>
              <w:ind w:left="-14" w:right="-57"/>
              <w:rPr>
                <w:rFonts w:eastAsiaTheme="minorHAnsi"/>
                <w:color w:val="auto"/>
                <w:lang w:eastAsia="en-US"/>
              </w:rPr>
            </w:pPr>
            <w:r w:rsidRPr="006604FB">
              <w:rPr>
                <w:color w:val="auto"/>
              </w:rPr>
              <w:t>ГОСТ 5037</w:t>
            </w:r>
            <w:r w:rsidRPr="006604FB">
              <w:rPr>
                <w:rFonts w:eastAsiaTheme="minorHAnsi"/>
                <w:color w:val="auto"/>
                <w:lang w:eastAsia="en-US"/>
              </w:rPr>
              <w:t xml:space="preserve"> (до 01.01.2021)</w:t>
            </w:r>
          </w:p>
          <w:p w14:paraId="7389E75D" w14:textId="063E8787" w:rsidR="00B93FA6" w:rsidRPr="006604FB" w:rsidRDefault="00B93FA6" w:rsidP="0060782F">
            <w:pPr>
              <w:ind w:left="-14" w:right="-57"/>
              <w:rPr>
                <w:color w:val="auto"/>
              </w:rPr>
            </w:pPr>
            <w:r w:rsidRPr="006604FB">
              <w:rPr>
                <w:color w:val="auto"/>
              </w:rPr>
              <w:t>ГОСТ 5799</w:t>
            </w:r>
          </w:p>
          <w:p w14:paraId="0C7DC509" w14:textId="23FD2BAE" w:rsidR="00B93FA6" w:rsidRPr="006604FB" w:rsidRDefault="00B93FA6" w:rsidP="0060782F">
            <w:pPr>
              <w:shd w:val="clear" w:color="auto" w:fill="FFFFFF"/>
              <w:ind w:left="-14" w:right="-57"/>
              <w:rPr>
                <w:color w:val="auto"/>
              </w:rPr>
            </w:pPr>
            <w:r w:rsidRPr="006604FB">
              <w:rPr>
                <w:color w:val="auto"/>
              </w:rPr>
              <w:t>ГОСТ 5981</w:t>
            </w:r>
          </w:p>
          <w:p w14:paraId="4FFCB3A0" w14:textId="7A9C91CB" w:rsidR="00B93FA6" w:rsidRPr="006604FB" w:rsidRDefault="00B93FA6" w:rsidP="0060782F">
            <w:pPr>
              <w:ind w:left="-14" w:right="-57"/>
              <w:rPr>
                <w:color w:val="auto"/>
              </w:rPr>
            </w:pPr>
            <w:r w:rsidRPr="006604FB">
              <w:rPr>
                <w:color w:val="auto"/>
              </w:rPr>
              <w:t>ГОСТ 6128</w:t>
            </w:r>
          </w:p>
          <w:p w14:paraId="597C07B1" w14:textId="76F67278" w:rsidR="00B93FA6" w:rsidRPr="006604FB" w:rsidRDefault="00B93FA6" w:rsidP="0060782F">
            <w:pPr>
              <w:ind w:left="-14" w:right="-57"/>
              <w:rPr>
                <w:color w:val="auto"/>
              </w:rPr>
            </w:pPr>
            <w:r w:rsidRPr="006604FB">
              <w:rPr>
                <w:color w:val="auto"/>
              </w:rPr>
              <w:t xml:space="preserve">ГОСТ 745 </w:t>
            </w:r>
          </w:p>
        </w:tc>
        <w:tc>
          <w:tcPr>
            <w:tcW w:w="1455" w:type="dxa"/>
          </w:tcPr>
          <w:p w14:paraId="7CD20389" w14:textId="77777777" w:rsidR="00B93FA6" w:rsidRPr="006604FB" w:rsidRDefault="00B93FA6" w:rsidP="00923EC5">
            <w:pPr>
              <w:rPr>
                <w:color w:val="auto"/>
                <w:lang w:eastAsia="zh-CN"/>
              </w:rPr>
            </w:pPr>
            <w:r w:rsidRPr="006604FB">
              <w:rPr>
                <w:color w:val="auto"/>
              </w:rPr>
              <w:t>ТР ТС 005/2011</w:t>
            </w:r>
          </w:p>
          <w:p w14:paraId="5EF2C151" w14:textId="77777777" w:rsidR="00B93FA6" w:rsidRPr="006604FB" w:rsidRDefault="00B93FA6" w:rsidP="00923EC5">
            <w:pPr>
              <w:rPr>
                <w:color w:val="auto"/>
                <w:lang w:eastAsia="zh-CN"/>
              </w:rPr>
            </w:pPr>
          </w:p>
        </w:tc>
      </w:tr>
      <w:tr w:rsidR="0004623D" w:rsidRPr="006604FB" w14:paraId="589F72E9" w14:textId="77777777" w:rsidTr="00BA557D">
        <w:tc>
          <w:tcPr>
            <w:tcW w:w="668" w:type="dxa"/>
          </w:tcPr>
          <w:p w14:paraId="6CE67357" w14:textId="4F8B07A0" w:rsidR="00B93FA6" w:rsidRPr="006604FB" w:rsidRDefault="00B93FA6" w:rsidP="00923EC5">
            <w:pPr>
              <w:pStyle w:val="ab"/>
              <w:numPr>
                <w:ilvl w:val="0"/>
                <w:numId w:val="19"/>
              </w:numPr>
              <w:shd w:val="clear" w:color="auto" w:fill="FFFFFF"/>
              <w:tabs>
                <w:tab w:val="left" w:pos="2"/>
              </w:tabs>
              <w:ind w:right="-108"/>
              <w:contextualSpacing w:val="0"/>
              <w:rPr>
                <w:color w:val="auto"/>
                <w:sz w:val="22"/>
                <w:szCs w:val="22"/>
              </w:rPr>
            </w:pPr>
          </w:p>
        </w:tc>
        <w:tc>
          <w:tcPr>
            <w:tcW w:w="2559" w:type="dxa"/>
          </w:tcPr>
          <w:p w14:paraId="5FE3AF63" w14:textId="47CFF7C2" w:rsidR="00B93FA6" w:rsidRPr="006604FB" w:rsidRDefault="00B93FA6" w:rsidP="00923EC5">
            <w:pPr>
              <w:rPr>
                <w:color w:val="auto"/>
                <w:lang w:eastAsia="zh-CN"/>
              </w:rPr>
            </w:pPr>
            <w:r w:rsidRPr="006604FB">
              <w:rPr>
                <w:color w:val="auto"/>
              </w:rPr>
              <w:t>полимерная</w:t>
            </w:r>
          </w:p>
        </w:tc>
        <w:tc>
          <w:tcPr>
            <w:tcW w:w="2022" w:type="dxa"/>
            <w:gridSpan w:val="2"/>
          </w:tcPr>
          <w:p w14:paraId="39889396" w14:textId="1FA4088B" w:rsidR="00B93FA6" w:rsidRPr="006604FB" w:rsidRDefault="00B93FA6" w:rsidP="00923EC5">
            <w:pPr>
              <w:rPr>
                <w:color w:val="auto"/>
                <w:lang w:eastAsia="zh-CN"/>
              </w:rPr>
            </w:pPr>
            <w:r w:rsidRPr="006604FB">
              <w:rPr>
                <w:color w:val="auto"/>
              </w:rPr>
              <w:t xml:space="preserve">3917       </w:t>
            </w:r>
          </w:p>
          <w:p w14:paraId="4792ACDF" w14:textId="77777777" w:rsidR="00B93FA6" w:rsidRPr="006604FB" w:rsidRDefault="00B93FA6" w:rsidP="00923EC5">
            <w:pPr>
              <w:rPr>
                <w:color w:val="auto"/>
              </w:rPr>
            </w:pPr>
            <w:r w:rsidRPr="006604FB">
              <w:rPr>
                <w:color w:val="auto"/>
              </w:rPr>
              <w:t xml:space="preserve">3919          </w:t>
            </w:r>
          </w:p>
          <w:p w14:paraId="60FEB682" w14:textId="77777777" w:rsidR="00B93FA6" w:rsidRPr="006604FB" w:rsidRDefault="00B93FA6" w:rsidP="00923EC5">
            <w:pPr>
              <w:rPr>
                <w:color w:val="auto"/>
              </w:rPr>
            </w:pPr>
            <w:r w:rsidRPr="006604FB">
              <w:rPr>
                <w:color w:val="auto"/>
              </w:rPr>
              <w:t xml:space="preserve">3920          </w:t>
            </w:r>
          </w:p>
          <w:p w14:paraId="182106B7" w14:textId="77777777" w:rsidR="00B93FA6" w:rsidRPr="006604FB" w:rsidRDefault="00B93FA6" w:rsidP="00923EC5">
            <w:pPr>
              <w:rPr>
                <w:color w:val="auto"/>
              </w:rPr>
            </w:pPr>
            <w:r w:rsidRPr="006604FB">
              <w:rPr>
                <w:color w:val="auto"/>
              </w:rPr>
              <w:t xml:space="preserve">3921  </w:t>
            </w:r>
          </w:p>
          <w:p w14:paraId="4908A355" w14:textId="77777777" w:rsidR="00B93FA6" w:rsidRPr="006604FB" w:rsidRDefault="00B93FA6" w:rsidP="00923EC5">
            <w:pPr>
              <w:rPr>
                <w:color w:val="auto"/>
              </w:rPr>
            </w:pPr>
            <w:r w:rsidRPr="006604FB">
              <w:rPr>
                <w:color w:val="auto"/>
              </w:rPr>
              <w:t>3923</w:t>
            </w:r>
          </w:p>
          <w:p w14:paraId="18064281" w14:textId="77777777" w:rsidR="00B93FA6" w:rsidRPr="006604FB" w:rsidRDefault="00B93FA6" w:rsidP="00923EC5">
            <w:pPr>
              <w:rPr>
                <w:color w:val="auto"/>
              </w:rPr>
            </w:pPr>
            <w:r w:rsidRPr="006604FB">
              <w:rPr>
                <w:color w:val="auto"/>
              </w:rPr>
              <w:t>3924</w:t>
            </w:r>
          </w:p>
          <w:p w14:paraId="5C3F4087" w14:textId="43321166" w:rsidR="00B93FA6" w:rsidRPr="006604FB" w:rsidRDefault="00B93FA6" w:rsidP="00923EC5">
            <w:pPr>
              <w:rPr>
                <w:color w:val="auto"/>
              </w:rPr>
            </w:pPr>
            <w:r w:rsidRPr="006604FB">
              <w:rPr>
                <w:color w:val="auto"/>
              </w:rPr>
              <w:t>3926</w:t>
            </w:r>
          </w:p>
          <w:p w14:paraId="4337FFD8" w14:textId="77777777" w:rsidR="00B93FA6" w:rsidRPr="006604FB" w:rsidRDefault="00B93FA6" w:rsidP="00923EC5">
            <w:pPr>
              <w:rPr>
                <w:color w:val="auto"/>
                <w:lang w:eastAsia="zh-CN"/>
              </w:rPr>
            </w:pPr>
          </w:p>
        </w:tc>
        <w:tc>
          <w:tcPr>
            <w:tcW w:w="3535" w:type="dxa"/>
          </w:tcPr>
          <w:p w14:paraId="4CE60DE6" w14:textId="77777777" w:rsidR="00B93FA6" w:rsidRPr="006604FB" w:rsidRDefault="00B93FA6" w:rsidP="0060782F">
            <w:pPr>
              <w:ind w:left="-14" w:right="-57"/>
              <w:rPr>
                <w:color w:val="auto"/>
                <w:lang w:eastAsia="zh-CN"/>
              </w:rPr>
            </w:pPr>
            <w:r w:rsidRPr="006604FB">
              <w:rPr>
                <w:color w:val="auto"/>
              </w:rPr>
              <w:t>ТР ТС 005/2011</w:t>
            </w:r>
          </w:p>
          <w:p w14:paraId="5B433A17" w14:textId="08A7679D" w:rsidR="00B93FA6" w:rsidRPr="006604FB" w:rsidRDefault="00B93FA6" w:rsidP="0060782F">
            <w:pPr>
              <w:shd w:val="clear" w:color="auto" w:fill="FFFFFF"/>
              <w:ind w:left="-14" w:right="-57"/>
              <w:rPr>
                <w:color w:val="auto"/>
              </w:rPr>
            </w:pPr>
            <w:r w:rsidRPr="006604FB">
              <w:rPr>
                <w:color w:val="auto"/>
              </w:rPr>
              <w:t>ГОСТ 10354</w:t>
            </w:r>
            <w:r w:rsidRPr="006604FB">
              <w:rPr>
                <w:color w:val="auto"/>
                <w:vertAlign w:val="superscript"/>
              </w:rPr>
              <w:t>1</w:t>
            </w:r>
          </w:p>
          <w:p w14:paraId="6F65B583" w14:textId="46125026" w:rsidR="00B93FA6" w:rsidRPr="006604FB" w:rsidRDefault="00B93FA6" w:rsidP="0060782F">
            <w:pPr>
              <w:shd w:val="clear" w:color="auto" w:fill="FFFFFF"/>
              <w:ind w:left="-14" w:right="-57"/>
              <w:rPr>
                <w:color w:val="auto"/>
              </w:rPr>
            </w:pPr>
            <w:r w:rsidRPr="006604FB">
              <w:rPr>
                <w:color w:val="auto"/>
              </w:rPr>
              <w:t>ГОСТ 12302</w:t>
            </w:r>
          </w:p>
          <w:p w14:paraId="781CD6CC" w14:textId="14E472CE" w:rsidR="00B93FA6" w:rsidRPr="006604FB" w:rsidRDefault="00B93FA6" w:rsidP="0060782F">
            <w:pPr>
              <w:ind w:left="-14" w:right="-57"/>
              <w:rPr>
                <w:color w:val="auto"/>
              </w:rPr>
            </w:pPr>
            <w:r w:rsidRPr="006604FB">
              <w:rPr>
                <w:color w:val="auto"/>
              </w:rPr>
              <w:t>ГОСТ 16398</w:t>
            </w:r>
            <w:r w:rsidRPr="006604FB">
              <w:rPr>
                <w:color w:val="auto"/>
                <w:vertAlign w:val="superscript"/>
              </w:rPr>
              <w:t>1</w:t>
            </w:r>
          </w:p>
          <w:p w14:paraId="64B2EB26" w14:textId="390B75E1" w:rsidR="00B93FA6" w:rsidRPr="006604FB" w:rsidRDefault="00B93FA6" w:rsidP="0060782F">
            <w:pPr>
              <w:ind w:left="-14" w:right="-57"/>
              <w:rPr>
                <w:color w:val="auto"/>
              </w:rPr>
            </w:pPr>
            <w:r w:rsidRPr="006604FB">
              <w:rPr>
                <w:color w:val="auto"/>
              </w:rPr>
              <w:t>ГОСТ 17811</w:t>
            </w:r>
          </w:p>
          <w:p w14:paraId="3EF3FDC0" w14:textId="6D559C0F" w:rsidR="00B93FA6" w:rsidRPr="006604FB" w:rsidRDefault="00B93FA6" w:rsidP="0060782F">
            <w:pPr>
              <w:ind w:left="-14" w:right="-57"/>
              <w:rPr>
                <w:color w:val="auto"/>
              </w:rPr>
            </w:pPr>
            <w:r w:rsidRPr="006604FB">
              <w:rPr>
                <w:color w:val="auto"/>
              </w:rPr>
              <w:t>ГОСТ 19360</w:t>
            </w:r>
          </w:p>
          <w:p w14:paraId="315A8CA3" w14:textId="11EC1A89" w:rsidR="00B93FA6" w:rsidRPr="006604FB" w:rsidRDefault="00B93FA6" w:rsidP="0060782F">
            <w:pPr>
              <w:ind w:left="-14" w:right="-57"/>
              <w:rPr>
                <w:color w:val="auto"/>
              </w:rPr>
            </w:pPr>
            <w:r w:rsidRPr="006604FB">
              <w:rPr>
                <w:color w:val="auto"/>
              </w:rPr>
              <w:t>ГОСТ 24234</w:t>
            </w:r>
            <w:r w:rsidRPr="006604FB">
              <w:rPr>
                <w:color w:val="auto"/>
                <w:vertAlign w:val="superscript"/>
              </w:rPr>
              <w:t>1</w:t>
            </w:r>
          </w:p>
          <w:p w14:paraId="79D2138A" w14:textId="2DDEABA7" w:rsidR="00B93FA6" w:rsidRPr="006604FB" w:rsidRDefault="00B93FA6" w:rsidP="0060782F">
            <w:pPr>
              <w:ind w:left="-14" w:right="-57"/>
              <w:rPr>
                <w:color w:val="auto"/>
              </w:rPr>
            </w:pPr>
            <w:r w:rsidRPr="006604FB">
              <w:rPr>
                <w:color w:val="auto"/>
              </w:rPr>
              <w:t>ГОСТ 25250</w:t>
            </w:r>
            <w:r w:rsidRPr="006604FB">
              <w:rPr>
                <w:color w:val="auto"/>
                <w:vertAlign w:val="superscript"/>
              </w:rPr>
              <w:t>1</w:t>
            </w:r>
          </w:p>
          <w:p w14:paraId="0B449C88" w14:textId="12EB5EC6" w:rsidR="00B93FA6" w:rsidRPr="006604FB" w:rsidRDefault="00B93FA6" w:rsidP="0060782F">
            <w:pPr>
              <w:ind w:left="-14" w:right="-57"/>
              <w:rPr>
                <w:color w:val="auto"/>
              </w:rPr>
            </w:pPr>
            <w:r w:rsidRPr="006604FB">
              <w:rPr>
                <w:color w:val="auto"/>
              </w:rPr>
              <w:t>ГОСТ 25951</w:t>
            </w:r>
            <w:r w:rsidRPr="006604FB">
              <w:rPr>
                <w:color w:val="auto"/>
                <w:vertAlign w:val="superscript"/>
              </w:rPr>
              <w:t>1</w:t>
            </w:r>
          </w:p>
          <w:p w14:paraId="6235C992" w14:textId="0F2752EB" w:rsidR="00B93FA6" w:rsidRPr="006604FB" w:rsidRDefault="00B93FA6" w:rsidP="0060782F">
            <w:pPr>
              <w:ind w:left="-14" w:right="-57"/>
              <w:rPr>
                <w:color w:val="auto"/>
              </w:rPr>
            </w:pPr>
            <w:r w:rsidRPr="006604FB">
              <w:rPr>
                <w:color w:val="auto"/>
              </w:rPr>
              <w:t>ГОСТ 32521</w:t>
            </w:r>
          </w:p>
          <w:p w14:paraId="4482E0C6" w14:textId="345313A7" w:rsidR="00B93FA6" w:rsidRPr="006604FB" w:rsidRDefault="00B93FA6" w:rsidP="0060782F">
            <w:pPr>
              <w:ind w:left="-14" w:right="-57"/>
              <w:rPr>
                <w:color w:val="auto"/>
              </w:rPr>
            </w:pPr>
            <w:r w:rsidRPr="006604FB">
              <w:rPr>
                <w:color w:val="auto"/>
              </w:rPr>
              <w:t>ГОСТ 32522</w:t>
            </w:r>
          </w:p>
          <w:p w14:paraId="6BF5D3A2" w14:textId="2A58C675" w:rsidR="00B93FA6" w:rsidRPr="006604FB" w:rsidRDefault="00B93FA6" w:rsidP="0060782F">
            <w:pPr>
              <w:ind w:left="-14" w:right="-57"/>
              <w:rPr>
                <w:color w:val="auto"/>
              </w:rPr>
            </w:pPr>
            <w:r w:rsidRPr="006604FB">
              <w:rPr>
                <w:color w:val="auto"/>
              </w:rPr>
              <w:t xml:space="preserve">ГОСТ 32686  </w:t>
            </w:r>
          </w:p>
          <w:p w14:paraId="50C4E789" w14:textId="79A2A7E2" w:rsidR="00B93FA6" w:rsidRPr="006604FB" w:rsidRDefault="00B93FA6" w:rsidP="0060782F">
            <w:pPr>
              <w:ind w:left="-14" w:right="-57"/>
              <w:rPr>
                <w:color w:val="auto"/>
              </w:rPr>
            </w:pPr>
            <w:r w:rsidRPr="006604FB">
              <w:rPr>
                <w:color w:val="auto"/>
              </w:rPr>
              <w:t>ГОСТ 33221</w:t>
            </w:r>
          </w:p>
          <w:p w14:paraId="2CF34C03" w14:textId="06C4C1D3" w:rsidR="00B93FA6" w:rsidRPr="006604FB" w:rsidRDefault="00B93FA6" w:rsidP="0060782F">
            <w:pPr>
              <w:ind w:left="-14" w:right="-57"/>
              <w:rPr>
                <w:color w:val="auto"/>
              </w:rPr>
            </w:pPr>
            <w:r w:rsidRPr="006604FB">
              <w:rPr>
                <w:color w:val="auto"/>
              </w:rPr>
              <w:t>ГОСТ 33417</w:t>
            </w:r>
            <w:r w:rsidRPr="006604FB">
              <w:rPr>
                <w:color w:val="auto"/>
                <w:vertAlign w:val="superscript"/>
              </w:rPr>
              <w:t>1</w:t>
            </w:r>
          </w:p>
          <w:p w14:paraId="4E7D4641" w14:textId="63A54C53" w:rsidR="00B93FA6" w:rsidRPr="006604FB" w:rsidRDefault="00B93FA6" w:rsidP="0060782F">
            <w:pPr>
              <w:ind w:left="-14" w:right="-57"/>
              <w:rPr>
                <w:color w:val="auto"/>
              </w:rPr>
            </w:pPr>
            <w:r w:rsidRPr="006604FB">
              <w:rPr>
                <w:color w:val="auto"/>
              </w:rPr>
              <w:t xml:space="preserve">ГОСТ 33746 </w:t>
            </w:r>
          </w:p>
          <w:p w14:paraId="24903BC3" w14:textId="3210E56C" w:rsidR="00B93FA6" w:rsidRPr="006604FB" w:rsidRDefault="00B93FA6" w:rsidP="0060782F">
            <w:pPr>
              <w:ind w:left="-14" w:right="-57"/>
              <w:rPr>
                <w:color w:val="auto"/>
                <w:lang w:eastAsia="zh-CN"/>
              </w:rPr>
            </w:pPr>
            <w:r w:rsidRPr="006604FB">
              <w:rPr>
                <w:color w:val="auto"/>
                <w:lang w:eastAsia="zh-CN"/>
              </w:rPr>
              <w:t>ГОСТ 33747</w:t>
            </w:r>
          </w:p>
          <w:p w14:paraId="4C516D4C" w14:textId="684970EF" w:rsidR="00B93FA6" w:rsidRPr="006604FB" w:rsidRDefault="00B93FA6" w:rsidP="0060782F">
            <w:pPr>
              <w:ind w:left="-14" w:right="-57"/>
              <w:rPr>
                <w:color w:val="auto"/>
              </w:rPr>
            </w:pPr>
            <w:r w:rsidRPr="006604FB">
              <w:rPr>
                <w:color w:val="auto"/>
              </w:rPr>
              <w:t>ГОСТ 33756</w:t>
            </w:r>
          </w:p>
          <w:p w14:paraId="6ADAE50F" w14:textId="60406838" w:rsidR="00B93FA6" w:rsidRPr="006604FB" w:rsidRDefault="00B93FA6" w:rsidP="0060782F">
            <w:pPr>
              <w:ind w:left="-14" w:right="-57"/>
              <w:rPr>
                <w:color w:val="auto"/>
              </w:rPr>
            </w:pPr>
            <w:r w:rsidRPr="006604FB">
              <w:rPr>
                <w:color w:val="auto"/>
              </w:rPr>
              <w:t>ГОСТ 33837</w:t>
            </w:r>
          </w:p>
          <w:p w14:paraId="6A92523A" w14:textId="527B322C" w:rsidR="00B93FA6" w:rsidRPr="006604FB" w:rsidRDefault="00B93FA6" w:rsidP="0060782F">
            <w:pPr>
              <w:ind w:left="-14" w:right="-57"/>
              <w:rPr>
                <w:color w:val="auto"/>
              </w:rPr>
            </w:pPr>
            <w:r w:rsidRPr="006604FB">
              <w:rPr>
                <w:color w:val="auto"/>
              </w:rPr>
              <w:t>ГОСТ 34264</w:t>
            </w:r>
          </w:p>
          <w:p w14:paraId="0A697CED" w14:textId="2166EA1E" w:rsidR="00B93FA6" w:rsidRPr="006604FB" w:rsidRDefault="00B93FA6" w:rsidP="0060782F">
            <w:pPr>
              <w:shd w:val="clear" w:color="auto" w:fill="FFFFFF"/>
              <w:ind w:left="-14" w:right="-57"/>
              <w:rPr>
                <w:color w:val="auto"/>
              </w:rPr>
            </w:pPr>
            <w:r w:rsidRPr="006604FB">
              <w:rPr>
                <w:color w:val="auto"/>
              </w:rPr>
              <w:t>ГОСТ 34534</w:t>
            </w:r>
            <w:r w:rsidRPr="006604FB">
              <w:rPr>
                <w:color w:val="auto"/>
                <w:vertAlign w:val="superscript"/>
              </w:rPr>
              <w:t>1</w:t>
            </w:r>
          </w:p>
          <w:p w14:paraId="0BEA3B43" w14:textId="4B9A92EA" w:rsidR="00B93FA6" w:rsidRPr="006604FB" w:rsidRDefault="00B93FA6" w:rsidP="0060782F">
            <w:pPr>
              <w:shd w:val="clear" w:color="auto" w:fill="FFFFFF"/>
              <w:ind w:left="-14" w:right="-57"/>
              <w:rPr>
                <w:color w:val="auto"/>
              </w:rPr>
            </w:pPr>
            <w:r w:rsidRPr="006604FB">
              <w:rPr>
                <w:color w:val="auto"/>
              </w:rPr>
              <w:t>ГОСТ 7730</w:t>
            </w:r>
            <w:r w:rsidRPr="006604FB">
              <w:rPr>
                <w:color w:val="auto"/>
                <w:vertAlign w:val="superscript"/>
              </w:rPr>
              <w:t>1</w:t>
            </w:r>
          </w:p>
          <w:p w14:paraId="33F01E6E" w14:textId="7D4287A6" w:rsidR="00B93FA6" w:rsidRPr="006604FB" w:rsidRDefault="00B93FA6" w:rsidP="0060782F">
            <w:pPr>
              <w:tabs>
                <w:tab w:val="left" w:pos="2246"/>
              </w:tabs>
              <w:ind w:left="-14" w:right="-57"/>
              <w:rPr>
                <w:color w:val="auto"/>
                <w:lang w:eastAsia="zh-CN"/>
              </w:rPr>
            </w:pPr>
            <w:r w:rsidRPr="006604FB">
              <w:rPr>
                <w:color w:val="auto"/>
                <w:lang w:eastAsia="zh-CN"/>
              </w:rPr>
              <w:t>ГОСТ EN 13432</w:t>
            </w:r>
          </w:p>
          <w:p w14:paraId="1DCC386E" w14:textId="44F8C3C5" w:rsidR="00B93FA6" w:rsidRPr="006604FB" w:rsidRDefault="00B93FA6" w:rsidP="0060782F">
            <w:pPr>
              <w:ind w:left="-14" w:right="-57"/>
              <w:rPr>
                <w:color w:val="auto"/>
                <w:lang w:eastAsia="zh-CN"/>
              </w:rPr>
            </w:pPr>
            <w:r w:rsidRPr="006604FB">
              <w:rPr>
                <w:color w:val="auto"/>
                <w:lang w:eastAsia="zh-CN"/>
              </w:rPr>
              <w:t xml:space="preserve">ГОСТ </w:t>
            </w:r>
            <w:r w:rsidRPr="006604FB">
              <w:rPr>
                <w:color w:val="auto"/>
                <w:lang w:val="en-US" w:eastAsia="zh-CN"/>
              </w:rPr>
              <w:t>ISO</w:t>
            </w:r>
            <w:r w:rsidRPr="006604FB">
              <w:rPr>
                <w:color w:val="auto"/>
                <w:lang w:eastAsia="zh-CN"/>
              </w:rPr>
              <w:t xml:space="preserve"> 20848-1 </w:t>
            </w:r>
          </w:p>
          <w:p w14:paraId="3E9D9EF7" w14:textId="0F870998" w:rsidR="00B93FA6" w:rsidRPr="006604FB" w:rsidRDefault="00B93FA6" w:rsidP="0060782F">
            <w:pPr>
              <w:ind w:left="-14" w:right="-57"/>
              <w:rPr>
                <w:color w:val="auto"/>
                <w:lang w:eastAsia="zh-CN"/>
              </w:rPr>
            </w:pPr>
            <w:r w:rsidRPr="006604FB">
              <w:rPr>
                <w:color w:val="auto"/>
                <w:lang w:eastAsia="zh-CN"/>
              </w:rPr>
              <w:t xml:space="preserve">ГОСТ </w:t>
            </w:r>
            <w:r w:rsidRPr="006604FB">
              <w:rPr>
                <w:color w:val="auto"/>
                <w:lang w:val="en-US" w:eastAsia="zh-CN"/>
              </w:rPr>
              <w:t>ISO</w:t>
            </w:r>
            <w:r w:rsidRPr="006604FB">
              <w:rPr>
                <w:color w:val="auto"/>
                <w:lang w:eastAsia="zh-CN"/>
              </w:rPr>
              <w:t xml:space="preserve"> 20848-2  </w:t>
            </w:r>
          </w:p>
          <w:p w14:paraId="3FE83CC0" w14:textId="57448524" w:rsidR="00B93FA6" w:rsidRPr="006604FB" w:rsidRDefault="00B93FA6" w:rsidP="0060782F">
            <w:pPr>
              <w:ind w:left="-14" w:right="-57"/>
              <w:rPr>
                <w:color w:val="auto"/>
                <w:lang w:eastAsia="zh-CN"/>
              </w:rPr>
            </w:pPr>
            <w:r w:rsidRPr="006604FB">
              <w:rPr>
                <w:color w:val="auto"/>
              </w:rPr>
              <w:t xml:space="preserve">ГОСТ </w:t>
            </w:r>
            <w:r w:rsidRPr="006604FB">
              <w:rPr>
                <w:color w:val="auto"/>
                <w:lang w:val="en-US"/>
              </w:rPr>
              <w:t>ISO</w:t>
            </w:r>
            <w:r w:rsidRPr="006604FB">
              <w:rPr>
                <w:color w:val="auto"/>
              </w:rPr>
              <w:t xml:space="preserve"> 21898</w:t>
            </w:r>
            <w:r w:rsidRPr="006604FB">
              <w:rPr>
                <w:color w:val="auto"/>
                <w:lang w:eastAsia="zh-CN"/>
              </w:rPr>
              <w:t xml:space="preserve"> </w:t>
            </w:r>
          </w:p>
          <w:p w14:paraId="4B6F757B" w14:textId="7F495647" w:rsidR="00B93FA6" w:rsidRPr="006604FB" w:rsidRDefault="00B93FA6" w:rsidP="0060782F">
            <w:pPr>
              <w:ind w:left="-14" w:right="-57"/>
              <w:rPr>
                <w:color w:val="auto"/>
              </w:rPr>
            </w:pPr>
            <w:r w:rsidRPr="006604FB">
              <w:rPr>
                <w:color w:val="auto"/>
              </w:rPr>
              <w:t xml:space="preserve">ГОСТ </w:t>
            </w:r>
            <w:r w:rsidRPr="006604FB">
              <w:rPr>
                <w:color w:val="auto"/>
                <w:lang w:val="en-US"/>
              </w:rPr>
              <w:t>ISO</w:t>
            </w:r>
            <w:r w:rsidRPr="006604FB">
              <w:rPr>
                <w:color w:val="auto"/>
              </w:rPr>
              <w:t xml:space="preserve"> 23560 </w:t>
            </w:r>
          </w:p>
          <w:p w14:paraId="5036A850" w14:textId="7EE86C7A" w:rsidR="00B93FA6" w:rsidRPr="006604FB" w:rsidRDefault="00B93FA6" w:rsidP="0060782F">
            <w:pPr>
              <w:ind w:left="-14" w:right="-57"/>
              <w:rPr>
                <w:color w:val="auto"/>
              </w:rPr>
            </w:pPr>
            <w:r w:rsidRPr="006604FB">
              <w:rPr>
                <w:color w:val="auto"/>
              </w:rPr>
              <w:t>ГОСТ Р 57432</w:t>
            </w:r>
            <w:r w:rsidRPr="006604FB">
              <w:rPr>
                <w:color w:val="auto"/>
                <w:vertAlign w:val="superscript"/>
              </w:rPr>
              <w:t>1</w:t>
            </w:r>
          </w:p>
          <w:p w14:paraId="5BE3F2AE" w14:textId="69F0FFCD" w:rsidR="00B93FA6" w:rsidRPr="006604FB" w:rsidRDefault="00B93FA6" w:rsidP="0060782F">
            <w:pPr>
              <w:ind w:left="-14" w:right="-57"/>
              <w:rPr>
                <w:color w:val="auto"/>
              </w:rPr>
            </w:pPr>
            <w:r w:rsidRPr="006604FB">
              <w:rPr>
                <w:color w:val="auto"/>
              </w:rPr>
              <w:t>СТ РК 2651</w:t>
            </w:r>
            <w:r w:rsidRPr="006604FB">
              <w:rPr>
                <w:color w:val="auto"/>
                <w:vertAlign w:val="superscript"/>
              </w:rPr>
              <w:t>1</w:t>
            </w:r>
          </w:p>
          <w:p w14:paraId="60604D7C" w14:textId="516C7DAF" w:rsidR="00B93FA6" w:rsidRPr="006604FB" w:rsidRDefault="00B93FA6" w:rsidP="0060782F">
            <w:pPr>
              <w:ind w:left="-14" w:right="-57"/>
              <w:rPr>
                <w:color w:val="auto"/>
                <w:lang w:eastAsia="zh-CN"/>
              </w:rPr>
            </w:pPr>
            <w:r w:rsidRPr="006604FB">
              <w:rPr>
                <w:color w:val="auto"/>
              </w:rPr>
              <w:t>СТБ 1015</w:t>
            </w:r>
            <w:r w:rsidRPr="006604FB">
              <w:rPr>
                <w:color w:val="auto"/>
                <w:vertAlign w:val="superscript"/>
              </w:rPr>
              <w:t>1</w:t>
            </w:r>
          </w:p>
        </w:tc>
        <w:tc>
          <w:tcPr>
            <w:tcW w:w="1455" w:type="dxa"/>
          </w:tcPr>
          <w:p w14:paraId="69897020" w14:textId="6B5570A9" w:rsidR="00B93FA6" w:rsidRPr="006604FB" w:rsidRDefault="00B93FA6" w:rsidP="00923EC5">
            <w:pPr>
              <w:rPr>
                <w:color w:val="auto"/>
                <w:lang w:eastAsia="zh-CN"/>
              </w:rPr>
            </w:pPr>
            <w:r w:rsidRPr="006604FB">
              <w:rPr>
                <w:color w:val="auto"/>
              </w:rPr>
              <w:t xml:space="preserve">ТР ТС 005/2011 </w:t>
            </w:r>
          </w:p>
        </w:tc>
      </w:tr>
      <w:tr w:rsidR="0004623D" w:rsidRPr="006604FB" w14:paraId="5C75DEB9" w14:textId="77777777" w:rsidTr="00BA557D">
        <w:tc>
          <w:tcPr>
            <w:tcW w:w="668" w:type="dxa"/>
          </w:tcPr>
          <w:p w14:paraId="78083513" w14:textId="7E289A9E" w:rsidR="00B93FA6" w:rsidRPr="006604FB" w:rsidRDefault="00B93FA6" w:rsidP="00923EC5">
            <w:pPr>
              <w:pStyle w:val="ab"/>
              <w:numPr>
                <w:ilvl w:val="0"/>
                <w:numId w:val="19"/>
              </w:numPr>
              <w:tabs>
                <w:tab w:val="left" w:pos="2"/>
              </w:tabs>
              <w:ind w:right="-108"/>
              <w:contextualSpacing w:val="0"/>
              <w:rPr>
                <w:color w:val="auto"/>
                <w:sz w:val="22"/>
                <w:szCs w:val="22"/>
              </w:rPr>
            </w:pPr>
          </w:p>
        </w:tc>
        <w:tc>
          <w:tcPr>
            <w:tcW w:w="2559" w:type="dxa"/>
          </w:tcPr>
          <w:p w14:paraId="6DE91156" w14:textId="1998A595" w:rsidR="00B93FA6" w:rsidRPr="006604FB" w:rsidRDefault="00B93FA6" w:rsidP="00923EC5">
            <w:pPr>
              <w:rPr>
                <w:color w:val="auto"/>
                <w:lang w:eastAsia="zh-CN"/>
              </w:rPr>
            </w:pPr>
            <w:r w:rsidRPr="006604FB">
              <w:rPr>
                <w:color w:val="auto"/>
              </w:rPr>
              <w:t>бумажная и картонная</w:t>
            </w:r>
          </w:p>
        </w:tc>
        <w:tc>
          <w:tcPr>
            <w:tcW w:w="2022" w:type="dxa"/>
            <w:gridSpan w:val="2"/>
          </w:tcPr>
          <w:p w14:paraId="60F8833D" w14:textId="77777777" w:rsidR="00B93FA6" w:rsidRPr="006604FB" w:rsidRDefault="00B93FA6" w:rsidP="00923EC5">
            <w:pPr>
              <w:rPr>
                <w:color w:val="auto"/>
                <w:lang w:eastAsia="zh-CN"/>
              </w:rPr>
            </w:pPr>
            <w:r w:rsidRPr="006604FB">
              <w:rPr>
                <w:color w:val="auto"/>
              </w:rPr>
              <w:t>4806</w:t>
            </w:r>
          </w:p>
          <w:p w14:paraId="65E0BCEB" w14:textId="77777777" w:rsidR="00B93FA6" w:rsidRPr="006604FB" w:rsidRDefault="00B93FA6" w:rsidP="00923EC5">
            <w:pPr>
              <w:rPr>
                <w:color w:val="auto"/>
              </w:rPr>
            </w:pPr>
            <w:r w:rsidRPr="006604FB">
              <w:rPr>
                <w:color w:val="auto"/>
              </w:rPr>
              <w:t>4807 00</w:t>
            </w:r>
          </w:p>
          <w:p w14:paraId="112ED4AC" w14:textId="79BC7C4D" w:rsidR="00B93FA6" w:rsidRPr="006604FB" w:rsidRDefault="00B93FA6" w:rsidP="00923EC5">
            <w:pPr>
              <w:rPr>
                <w:color w:val="auto"/>
              </w:rPr>
            </w:pPr>
            <w:r w:rsidRPr="006604FB">
              <w:rPr>
                <w:color w:val="auto"/>
              </w:rPr>
              <w:t>4808</w:t>
            </w:r>
          </w:p>
          <w:p w14:paraId="4CA18082" w14:textId="13E821AD" w:rsidR="00B93FA6" w:rsidRPr="006604FB" w:rsidRDefault="00B93FA6" w:rsidP="00923EC5">
            <w:pPr>
              <w:rPr>
                <w:color w:val="auto"/>
              </w:rPr>
            </w:pPr>
            <w:r w:rsidRPr="006604FB">
              <w:rPr>
                <w:color w:val="auto"/>
              </w:rPr>
              <w:t>4811</w:t>
            </w:r>
          </w:p>
          <w:p w14:paraId="58C43B57" w14:textId="77777777" w:rsidR="00B93FA6" w:rsidRPr="006604FB" w:rsidRDefault="00B93FA6" w:rsidP="00923EC5">
            <w:pPr>
              <w:rPr>
                <w:color w:val="auto"/>
              </w:rPr>
            </w:pPr>
            <w:r w:rsidRPr="006604FB">
              <w:rPr>
                <w:color w:val="auto"/>
              </w:rPr>
              <w:t>4819</w:t>
            </w:r>
          </w:p>
          <w:p w14:paraId="7B25542A" w14:textId="77777777" w:rsidR="00B93FA6" w:rsidRPr="006604FB" w:rsidRDefault="00B93FA6" w:rsidP="00923EC5">
            <w:pPr>
              <w:rPr>
                <w:color w:val="auto"/>
              </w:rPr>
            </w:pPr>
            <w:r w:rsidRPr="006604FB">
              <w:rPr>
                <w:color w:val="auto"/>
              </w:rPr>
              <w:t>4821</w:t>
            </w:r>
          </w:p>
          <w:p w14:paraId="5A6ED61D" w14:textId="52A20E43" w:rsidR="00B93FA6" w:rsidRPr="006604FB" w:rsidRDefault="00B93FA6" w:rsidP="00923EC5">
            <w:pPr>
              <w:rPr>
                <w:color w:val="auto"/>
                <w:lang w:eastAsia="zh-CN"/>
              </w:rPr>
            </w:pPr>
            <w:r w:rsidRPr="006604FB">
              <w:rPr>
                <w:color w:val="auto"/>
              </w:rPr>
              <w:t>4823</w:t>
            </w:r>
          </w:p>
        </w:tc>
        <w:tc>
          <w:tcPr>
            <w:tcW w:w="3535" w:type="dxa"/>
          </w:tcPr>
          <w:p w14:paraId="6CDC759B" w14:textId="77777777" w:rsidR="00B93FA6" w:rsidRPr="006604FB" w:rsidRDefault="00B93FA6" w:rsidP="0060782F">
            <w:pPr>
              <w:ind w:left="-14" w:right="-57"/>
              <w:rPr>
                <w:color w:val="auto"/>
                <w:lang w:eastAsia="zh-CN"/>
              </w:rPr>
            </w:pPr>
            <w:r w:rsidRPr="006604FB">
              <w:rPr>
                <w:color w:val="auto"/>
              </w:rPr>
              <w:t>ТР ТС 005/2011</w:t>
            </w:r>
          </w:p>
          <w:p w14:paraId="78B72FB8" w14:textId="10FC04A3" w:rsidR="00B93FA6" w:rsidRPr="006604FB" w:rsidRDefault="00B93FA6" w:rsidP="0060782F">
            <w:pPr>
              <w:ind w:left="-14" w:right="-57"/>
              <w:rPr>
                <w:color w:val="auto"/>
              </w:rPr>
            </w:pPr>
            <w:r w:rsidRPr="006604FB">
              <w:rPr>
                <w:color w:val="auto"/>
              </w:rPr>
              <w:t>ГОСТ 11600</w:t>
            </w:r>
            <w:r w:rsidRPr="006604FB">
              <w:rPr>
                <w:color w:val="auto"/>
                <w:vertAlign w:val="superscript"/>
              </w:rPr>
              <w:t>1</w:t>
            </w:r>
          </w:p>
          <w:p w14:paraId="6C01D6B9" w14:textId="5BD534DC" w:rsidR="00B93FA6" w:rsidRPr="006604FB" w:rsidRDefault="00B93FA6" w:rsidP="0060782F">
            <w:pPr>
              <w:shd w:val="clear" w:color="auto" w:fill="FFFFFF"/>
              <w:ind w:left="-14" w:right="-57"/>
              <w:rPr>
                <w:color w:val="auto"/>
              </w:rPr>
            </w:pPr>
            <w:r w:rsidRPr="006604FB">
              <w:rPr>
                <w:color w:val="auto"/>
              </w:rPr>
              <w:t>ГОСТ 1341</w:t>
            </w:r>
            <w:r w:rsidRPr="006604FB">
              <w:rPr>
                <w:color w:val="auto"/>
                <w:vertAlign w:val="superscript"/>
              </w:rPr>
              <w:t>1</w:t>
            </w:r>
          </w:p>
          <w:p w14:paraId="0BD6A2F3" w14:textId="677ED53C" w:rsidR="00B93FA6" w:rsidRPr="006604FB" w:rsidRDefault="00B93FA6" w:rsidP="0060782F">
            <w:pPr>
              <w:ind w:left="-14" w:right="-57"/>
              <w:rPr>
                <w:color w:val="auto"/>
              </w:rPr>
            </w:pPr>
            <w:r w:rsidRPr="006604FB">
              <w:rPr>
                <w:color w:val="auto"/>
              </w:rPr>
              <w:t>ГОСТ 13511</w:t>
            </w:r>
          </w:p>
          <w:p w14:paraId="4436095C" w14:textId="0574E19C" w:rsidR="00B93FA6" w:rsidRPr="006604FB" w:rsidRDefault="00B93FA6" w:rsidP="0060782F">
            <w:pPr>
              <w:ind w:left="-14" w:right="-57"/>
              <w:rPr>
                <w:color w:val="auto"/>
              </w:rPr>
            </w:pPr>
            <w:r w:rsidRPr="006604FB">
              <w:rPr>
                <w:color w:val="auto"/>
              </w:rPr>
              <w:t xml:space="preserve">ГОСТ 13512 (до 01.01.2021) </w:t>
            </w:r>
          </w:p>
          <w:p w14:paraId="6811FA64" w14:textId="427AC253" w:rsidR="00B93FA6" w:rsidRPr="006604FB" w:rsidRDefault="00B93FA6" w:rsidP="0060782F">
            <w:pPr>
              <w:ind w:left="-14" w:right="-57"/>
              <w:rPr>
                <w:rFonts w:eastAsiaTheme="minorHAnsi"/>
                <w:color w:val="auto"/>
                <w:lang w:eastAsia="en-US"/>
              </w:rPr>
            </w:pPr>
            <w:r w:rsidRPr="006604FB">
              <w:rPr>
                <w:color w:val="auto"/>
              </w:rPr>
              <w:t>ГОСТ 13513</w:t>
            </w:r>
            <w:r w:rsidRPr="006604FB">
              <w:rPr>
                <w:rFonts w:eastAsiaTheme="minorHAnsi"/>
                <w:color w:val="auto"/>
                <w:lang w:eastAsia="en-US"/>
              </w:rPr>
              <w:t xml:space="preserve"> (до 01.01.2021) </w:t>
            </w:r>
          </w:p>
          <w:p w14:paraId="14BFC4B8" w14:textId="44C0C55C" w:rsidR="00B93FA6" w:rsidRPr="006604FB" w:rsidRDefault="00B93FA6" w:rsidP="0060782F">
            <w:pPr>
              <w:ind w:left="-14" w:right="-57"/>
              <w:rPr>
                <w:color w:val="auto"/>
              </w:rPr>
            </w:pPr>
            <w:r w:rsidRPr="006604FB">
              <w:rPr>
                <w:color w:val="auto"/>
              </w:rPr>
              <w:t>ГОСТ 13514</w:t>
            </w:r>
          </w:p>
          <w:p w14:paraId="1BEA7A06" w14:textId="31822BD7" w:rsidR="00B93FA6" w:rsidRPr="006604FB" w:rsidRDefault="00B93FA6" w:rsidP="0060782F">
            <w:pPr>
              <w:ind w:left="-14" w:right="-57"/>
              <w:rPr>
                <w:rFonts w:eastAsiaTheme="minorHAnsi"/>
                <w:color w:val="auto"/>
                <w:lang w:eastAsia="en-US"/>
              </w:rPr>
            </w:pPr>
            <w:r w:rsidRPr="006604FB">
              <w:rPr>
                <w:color w:val="auto"/>
              </w:rPr>
              <w:t xml:space="preserve">ГОСТ 13515 </w:t>
            </w:r>
            <w:r w:rsidRPr="006604FB">
              <w:rPr>
                <w:rFonts w:eastAsiaTheme="minorHAnsi"/>
                <w:color w:val="auto"/>
                <w:lang w:eastAsia="en-US"/>
              </w:rPr>
              <w:t xml:space="preserve">(до 01.01.2021) </w:t>
            </w:r>
          </w:p>
          <w:p w14:paraId="0D57EDFB" w14:textId="349C788B" w:rsidR="00B93FA6" w:rsidRPr="006604FB" w:rsidRDefault="00B93FA6" w:rsidP="0060782F">
            <w:pPr>
              <w:ind w:left="-14" w:right="-57"/>
              <w:rPr>
                <w:rFonts w:eastAsiaTheme="minorHAnsi"/>
                <w:color w:val="auto"/>
                <w:lang w:eastAsia="en-US"/>
              </w:rPr>
            </w:pPr>
            <w:r w:rsidRPr="006604FB">
              <w:rPr>
                <w:color w:val="auto"/>
              </w:rPr>
              <w:t xml:space="preserve">ГОСТ 13516 </w:t>
            </w:r>
            <w:r w:rsidRPr="006604FB">
              <w:rPr>
                <w:rFonts w:eastAsiaTheme="minorHAnsi"/>
                <w:color w:val="auto"/>
                <w:lang w:eastAsia="en-US"/>
              </w:rPr>
              <w:t xml:space="preserve">(до 01.01.2021) </w:t>
            </w:r>
          </w:p>
          <w:p w14:paraId="015179B3" w14:textId="4DA85070" w:rsidR="00B93FA6" w:rsidRPr="006604FB" w:rsidRDefault="00B93FA6" w:rsidP="0060782F">
            <w:pPr>
              <w:ind w:left="-14" w:right="-57"/>
              <w:rPr>
                <w:color w:val="auto"/>
              </w:rPr>
            </w:pPr>
            <w:r w:rsidRPr="006604FB">
              <w:rPr>
                <w:color w:val="auto"/>
              </w:rPr>
              <w:t>ГОСТ 13841</w:t>
            </w:r>
          </w:p>
          <w:p w14:paraId="2DB66E64" w14:textId="1614A636" w:rsidR="00B93FA6" w:rsidRPr="006604FB" w:rsidRDefault="00B93FA6" w:rsidP="0060782F">
            <w:pPr>
              <w:ind w:left="-14" w:right="-57"/>
              <w:rPr>
                <w:color w:val="auto"/>
              </w:rPr>
            </w:pPr>
            <w:r w:rsidRPr="006604FB">
              <w:rPr>
                <w:color w:val="auto"/>
              </w:rPr>
              <w:t>ГОСТ 16534</w:t>
            </w:r>
            <w:r w:rsidRPr="006604FB">
              <w:rPr>
                <w:color w:val="auto"/>
                <w:vertAlign w:val="superscript"/>
              </w:rPr>
              <w:t>1</w:t>
            </w:r>
          </w:p>
          <w:p w14:paraId="4AB5CC2B" w14:textId="22C9DBF6" w:rsidR="00B93FA6" w:rsidRPr="006604FB" w:rsidRDefault="00B93FA6" w:rsidP="0060782F">
            <w:pPr>
              <w:ind w:left="-14" w:right="-57"/>
              <w:rPr>
                <w:rFonts w:eastAsiaTheme="minorHAnsi"/>
                <w:color w:val="auto"/>
                <w:lang w:eastAsia="en-US"/>
              </w:rPr>
            </w:pPr>
            <w:r w:rsidRPr="006604FB">
              <w:rPr>
                <w:color w:val="auto"/>
              </w:rPr>
              <w:t xml:space="preserve">ГОСТ 16535 </w:t>
            </w:r>
            <w:r w:rsidRPr="006604FB">
              <w:rPr>
                <w:rFonts w:eastAsiaTheme="minorHAnsi"/>
                <w:color w:val="auto"/>
                <w:lang w:eastAsia="en-US"/>
              </w:rPr>
              <w:t>(до 01.01.2021)</w:t>
            </w:r>
          </w:p>
          <w:p w14:paraId="3B666ACC" w14:textId="18663D58" w:rsidR="00B93FA6" w:rsidRPr="006604FB" w:rsidRDefault="00B93FA6" w:rsidP="0060782F">
            <w:pPr>
              <w:ind w:left="-14" w:right="-57"/>
              <w:rPr>
                <w:color w:val="auto"/>
              </w:rPr>
            </w:pPr>
            <w:r w:rsidRPr="006604FB">
              <w:rPr>
                <w:color w:val="auto"/>
              </w:rPr>
              <w:t>ГОСТ 17065</w:t>
            </w:r>
          </w:p>
          <w:p w14:paraId="631BD5BF" w14:textId="79DFF8B8" w:rsidR="00B93FA6" w:rsidRPr="006604FB" w:rsidRDefault="00B93FA6" w:rsidP="0060782F">
            <w:pPr>
              <w:ind w:left="-14" w:right="-57"/>
              <w:rPr>
                <w:color w:val="auto"/>
              </w:rPr>
            </w:pPr>
            <w:r w:rsidRPr="006604FB">
              <w:rPr>
                <w:color w:val="auto"/>
              </w:rPr>
              <w:t>ГОСТ 17339</w:t>
            </w:r>
            <w:r w:rsidRPr="006604FB">
              <w:rPr>
                <w:color w:val="auto"/>
                <w:vertAlign w:val="superscript"/>
              </w:rPr>
              <w:t>1</w:t>
            </w:r>
          </w:p>
          <w:p w14:paraId="3DE3DEB9" w14:textId="1040C922" w:rsidR="00B93FA6" w:rsidRPr="006604FB" w:rsidRDefault="00B93FA6" w:rsidP="0060782F">
            <w:pPr>
              <w:ind w:left="-14" w:right="-57"/>
              <w:rPr>
                <w:color w:val="auto"/>
              </w:rPr>
            </w:pPr>
            <w:r w:rsidRPr="006604FB">
              <w:rPr>
                <w:color w:val="auto"/>
              </w:rPr>
              <w:t xml:space="preserve">ГОСТ 1760 </w:t>
            </w:r>
          </w:p>
          <w:p w14:paraId="69E42CFB" w14:textId="212DDC07" w:rsidR="00B93FA6" w:rsidRPr="006604FB" w:rsidRDefault="00B93FA6" w:rsidP="0060782F">
            <w:pPr>
              <w:ind w:left="-14" w:right="-57"/>
              <w:rPr>
                <w:color w:val="auto"/>
              </w:rPr>
            </w:pPr>
            <w:r w:rsidRPr="006604FB">
              <w:rPr>
                <w:color w:val="auto"/>
              </w:rPr>
              <w:t>ГОСТ 18319</w:t>
            </w:r>
          </w:p>
          <w:p w14:paraId="719E87DA" w14:textId="0A133E4A" w:rsidR="00B93FA6" w:rsidRPr="006604FB" w:rsidRDefault="00B93FA6" w:rsidP="0060782F">
            <w:pPr>
              <w:ind w:left="-14" w:right="-57"/>
              <w:rPr>
                <w:color w:val="auto"/>
              </w:rPr>
            </w:pPr>
            <w:r w:rsidRPr="006604FB">
              <w:rPr>
                <w:color w:val="auto"/>
              </w:rPr>
              <w:t>ГОСТ 21575</w:t>
            </w:r>
          </w:p>
          <w:p w14:paraId="69CE9AE6" w14:textId="595AB994" w:rsidR="00B93FA6" w:rsidRPr="006604FB" w:rsidRDefault="00B93FA6" w:rsidP="0060782F">
            <w:pPr>
              <w:ind w:left="-14" w:right="-57"/>
              <w:rPr>
                <w:color w:val="auto"/>
              </w:rPr>
            </w:pPr>
            <w:r w:rsidRPr="006604FB">
              <w:rPr>
                <w:color w:val="auto"/>
              </w:rPr>
              <w:t>ГОСТ 2226</w:t>
            </w:r>
          </w:p>
          <w:p w14:paraId="36194831" w14:textId="10CF25B3" w:rsidR="00B93FA6" w:rsidRPr="006604FB" w:rsidRDefault="00B93FA6" w:rsidP="0060782F">
            <w:pPr>
              <w:ind w:left="-14" w:right="-57"/>
              <w:rPr>
                <w:color w:val="auto"/>
              </w:rPr>
            </w:pPr>
            <w:r w:rsidRPr="006604FB">
              <w:rPr>
                <w:color w:val="auto"/>
              </w:rPr>
              <w:t>ГОСТ 2228</w:t>
            </w:r>
            <w:r w:rsidRPr="006604FB">
              <w:rPr>
                <w:color w:val="auto"/>
                <w:vertAlign w:val="superscript"/>
              </w:rPr>
              <w:t>1</w:t>
            </w:r>
          </w:p>
          <w:p w14:paraId="02F34317" w14:textId="1365F541" w:rsidR="00B93FA6" w:rsidRPr="006604FB" w:rsidRDefault="00B93FA6" w:rsidP="0060782F">
            <w:pPr>
              <w:ind w:left="-14" w:right="-57"/>
              <w:rPr>
                <w:color w:val="auto"/>
              </w:rPr>
            </w:pPr>
            <w:r w:rsidRPr="006604FB">
              <w:rPr>
                <w:color w:val="auto"/>
              </w:rPr>
              <w:t>ГОСТ 22637</w:t>
            </w:r>
            <w:r w:rsidRPr="006604FB">
              <w:rPr>
                <w:color w:val="auto"/>
                <w:vertAlign w:val="superscript"/>
              </w:rPr>
              <w:t>1</w:t>
            </w:r>
          </w:p>
          <w:p w14:paraId="4961812D" w14:textId="11AF7C42" w:rsidR="00B93FA6" w:rsidRPr="006604FB" w:rsidRDefault="00B93FA6" w:rsidP="0060782F">
            <w:pPr>
              <w:ind w:left="-14" w:right="-57"/>
              <w:rPr>
                <w:color w:val="auto"/>
              </w:rPr>
            </w:pPr>
            <w:r w:rsidRPr="006604FB">
              <w:rPr>
                <w:color w:val="auto"/>
              </w:rPr>
              <w:t>ГОСТ 22702</w:t>
            </w:r>
            <w:r w:rsidRPr="006604FB">
              <w:rPr>
                <w:color w:val="auto"/>
                <w:vertAlign w:val="superscript"/>
              </w:rPr>
              <w:t>1</w:t>
            </w:r>
          </w:p>
          <w:p w14:paraId="3CA5818D" w14:textId="6FB23D3E" w:rsidR="00B93FA6" w:rsidRPr="006604FB" w:rsidRDefault="00B93FA6" w:rsidP="0060782F">
            <w:pPr>
              <w:ind w:left="-14" w:right="-57"/>
              <w:rPr>
                <w:color w:val="auto"/>
              </w:rPr>
            </w:pPr>
            <w:r w:rsidRPr="006604FB">
              <w:rPr>
                <w:color w:val="auto"/>
              </w:rPr>
              <w:t>ГОСТ 22852</w:t>
            </w:r>
          </w:p>
          <w:p w14:paraId="10E6B7D2" w14:textId="0D1EC4FF" w:rsidR="00B93FA6" w:rsidRPr="006604FB" w:rsidRDefault="00B93FA6" w:rsidP="0060782F">
            <w:pPr>
              <w:ind w:left="-14" w:right="-57"/>
              <w:rPr>
                <w:color w:val="auto"/>
              </w:rPr>
            </w:pPr>
            <w:r w:rsidRPr="006604FB">
              <w:rPr>
                <w:color w:val="auto"/>
              </w:rPr>
              <w:t>ГОСТ 27840</w:t>
            </w:r>
          </w:p>
          <w:p w14:paraId="7E26B36D" w14:textId="496A8441" w:rsidR="00B93FA6" w:rsidRPr="006604FB" w:rsidRDefault="00B93FA6" w:rsidP="0060782F">
            <w:pPr>
              <w:ind w:left="-14" w:right="-57"/>
              <w:rPr>
                <w:color w:val="auto"/>
              </w:rPr>
            </w:pPr>
            <w:r w:rsidRPr="006604FB">
              <w:rPr>
                <w:color w:val="auto"/>
              </w:rPr>
              <w:t xml:space="preserve">ГОСТ 33374 </w:t>
            </w:r>
          </w:p>
          <w:p w14:paraId="42EA62E0" w14:textId="0EC1CA9D" w:rsidR="00B93FA6" w:rsidRPr="006604FB" w:rsidRDefault="00B93FA6" w:rsidP="0060782F">
            <w:pPr>
              <w:ind w:left="-14" w:right="-57"/>
              <w:rPr>
                <w:color w:val="auto"/>
              </w:rPr>
            </w:pPr>
            <w:r w:rsidRPr="006604FB">
              <w:rPr>
                <w:color w:val="auto"/>
              </w:rPr>
              <w:t xml:space="preserve">ГОСТ 33716 </w:t>
            </w:r>
          </w:p>
          <w:p w14:paraId="34E00849" w14:textId="34C4EF8F" w:rsidR="00B93FA6" w:rsidRPr="006604FB" w:rsidRDefault="00B93FA6" w:rsidP="0060782F">
            <w:pPr>
              <w:ind w:left="-14" w:right="-57"/>
              <w:rPr>
                <w:color w:val="auto"/>
              </w:rPr>
            </w:pPr>
            <w:r w:rsidRPr="006604FB">
              <w:rPr>
                <w:color w:val="auto"/>
              </w:rPr>
              <w:t>ГОСТ 33772</w:t>
            </w:r>
          </w:p>
          <w:p w14:paraId="11AABB5A" w14:textId="2E7E289D" w:rsidR="00B93FA6" w:rsidRPr="006604FB" w:rsidRDefault="00B93FA6" w:rsidP="0060782F">
            <w:pPr>
              <w:ind w:left="-14" w:right="-57"/>
              <w:rPr>
                <w:color w:val="auto"/>
              </w:rPr>
            </w:pPr>
            <w:r w:rsidRPr="006604FB">
              <w:rPr>
                <w:color w:val="auto"/>
              </w:rPr>
              <w:t>ГОСТ 34032</w:t>
            </w:r>
          </w:p>
          <w:p w14:paraId="5DE23593" w14:textId="55A03713" w:rsidR="00B93FA6" w:rsidRPr="006604FB" w:rsidRDefault="00B93FA6" w:rsidP="0060782F">
            <w:pPr>
              <w:ind w:left="-14" w:right="-57"/>
              <w:rPr>
                <w:color w:val="auto"/>
              </w:rPr>
            </w:pPr>
            <w:r w:rsidRPr="006604FB">
              <w:rPr>
                <w:color w:val="auto"/>
              </w:rPr>
              <w:t>ГОСТ 34033</w:t>
            </w:r>
          </w:p>
          <w:p w14:paraId="4A2E25FD" w14:textId="4F815146" w:rsidR="00B93FA6" w:rsidRPr="006604FB" w:rsidRDefault="00B93FA6" w:rsidP="0060782F">
            <w:pPr>
              <w:ind w:left="-14" w:right="-57"/>
              <w:rPr>
                <w:color w:val="auto"/>
              </w:rPr>
            </w:pPr>
            <w:r w:rsidRPr="006604FB">
              <w:rPr>
                <w:color w:val="auto"/>
              </w:rPr>
              <w:t>ГОСТ 5884</w:t>
            </w:r>
          </w:p>
          <w:p w14:paraId="00C6BBAF" w14:textId="3F5E0AE4" w:rsidR="00B93FA6" w:rsidRPr="006604FB" w:rsidRDefault="00B93FA6" w:rsidP="0060782F">
            <w:pPr>
              <w:ind w:left="-14" w:right="-57"/>
              <w:rPr>
                <w:color w:val="auto"/>
              </w:rPr>
            </w:pPr>
            <w:r w:rsidRPr="006604FB">
              <w:rPr>
                <w:color w:val="auto"/>
              </w:rPr>
              <w:t>ГОСТ 7247</w:t>
            </w:r>
          </w:p>
          <w:p w14:paraId="6F57E416" w14:textId="40F1F7BF" w:rsidR="00B93FA6" w:rsidRPr="006604FB" w:rsidRDefault="00B93FA6" w:rsidP="0060782F">
            <w:pPr>
              <w:ind w:left="-14" w:right="-57"/>
              <w:rPr>
                <w:color w:val="auto"/>
              </w:rPr>
            </w:pPr>
            <w:r w:rsidRPr="006604FB">
              <w:rPr>
                <w:color w:val="auto"/>
              </w:rPr>
              <w:t>ГОСТ 7625</w:t>
            </w:r>
            <w:r w:rsidRPr="006604FB">
              <w:rPr>
                <w:color w:val="auto"/>
                <w:vertAlign w:val="superscript"/>
              </w:rPr>
              <w:t>1</w:t>
            </w:r>
          </w:p>
          <w:p w14:paraId="19D600F4" w14:textId="09E5B898" w:rsidR="00B93FA6" w:rsidRPr="006604FB" w:rsidRDefault="00B93FA6" w:rsidP="0060782F">
            <w:pPr>
              <w:ind w:left="-14" w:right="-57"/>
              <w:rPr>
                <w:color w:val="auto"/>
              </w:rPr>
            </w:pPr>
            <w:r w:rsidRPr="006604FB">
              <w:rPr>
                <w:color w:val="auto"/>
              </w:rPr>
              <w:t>ГОСТ 8273</w:t>
            </w:r>
            <w:r w:rsidRPr="006604FB">
              <w:rPr>
                <w:color w:val="auto"/>
                <w:vertAlign w:val="superscript"/>
              </w:rPr>
              <w:t>1</w:t>
            </w:r>
          </w:p>
          <w:p w14:paraId="41EF45EA" w14:textId="604854C0" w:rsidR="00B93FA6" w:rsidRPr="006604FB" w:rsidRDefault="00B93FA6" w:rsidP="0060782F">
            <w:pPr>
              <w:ind w:left="-14" w:right="-57"/>
              <w:rPr>
                <w:color w:val="auto"/>
              </w:rPr>
            </w:pPr>
            <w:r w:rsidRPr="006604FB">
              <w:rPr>
                <w:color w:val="auto"/>
              </w:rPr>
              <w:t>ГОСТ 8828</w:t>
            </w:r>
            <w:r w:rsidRPr="006604FB">
              <w:rPr>
                <w:color w:val="auto"/>
                <w:vertAlign w:val="superscript"/>
              </w:rPr>
              <w:t>1</w:t>
            </w:r>
          </w:p>
          <w:p w14:paraId="135A0178" w14:textId="1D755BFA" w:rsidR="00B93FA6" w:rsidRPr="006604FB" w:rsidRDefault="00B93FA6" w:rsidP="0060782F">
            <w:pPr>
              <w:ind w:left="-14" w:right="-57"/>
              <w:rPr>
                <w:color w:val="auto"/>
              </w:rPr>
            </w:pPr>
            <w:r w:rsidRPr="006604FB">
              <w:rPr>
                <w:color w:val="auto"/>
              </w:rPr>
              <w:t>ГОСТ 9142</w:t>
            </w:r>
          </w:p>
          <w:p w14:paraId="7EF71BCD" w14:textId="1AA1561C" w:rsidR="00B93FA6" w:rsidRPr="006604FB" w:rsidRDefault="00B93FA6" w:rsidP="0060782F">
            <w:pPr>
              <w:ind w:left="-14" w:right="-57"/>
              <w:rPr>
                <w:color w:val="auto"/>
              </w:rPr>
            </w:pPr>
            <w:r w:rsidRPr="006604FB">
              <w:rPr>
                <w:color w:val="auto"/>
              </w:rPr>
              <w:t>ГОСТ 9481</w:t>
            </w:r>
          </w:p>
          <w:p w14:paraId="68F2850D" w14:textId="5364D59C" w:rsidR="00B93FA6" w:rsidRPr="006604FB" w:rsidRDefault="00B93FA6" w:rsidP="0060782F">
            <w:pPr>
              <w:ind w:left="-14" w:right="-57"/>
              <w:rPr>
                <w:color w:val="auto"/>
              </w:rPr>
            </w:pPr>
            <w:r w:rsidRPr="006604FB">
              <w:rPr>
                <w:color w:val="auto"/>
              </w:rPr>
              <w:t>ГОСТ 9569</w:t>
            </w:r>
            <w:r w:rsidRPr="006604FB">
              <w:rPr>
                <w:color w:val="auto"/>
                <w:vertAlign w:val="superscript"/>
              </w:rPr>
              <w:t>1</w:t>
            </w:r>
          </w:p>
          <w:p w14:paraId="2FAEE853" w14:textId="30E124C7" w:rsidR="00B93FA6" w:rsidRPr="006604FB" w:rsidRDefault="00B93FA6" w:rsidP="0060782F">
            <w:pPr>
              <w:ind w:left="-14" w:right="-57"/>
              <w:rPr>
                <w:color w:val="auto"/>
                <w:lang w:eastAsia="zh-CN"/>
              </w:rPr>
            </w:pPr>
            <w:r w:rsidRPr="006604FB">
              <w:rPr>
                <w:color w:val="auto"/>
              </w:rPr>
              <w:t>СТ РК 995</w:t>
            </w:r>
            <w:r w:rsidRPr="006604FB">
              <w:rPr>
                <w:color w:val="auto"/>
                <w:vertAlign w:val="superscript"/>
              </w:rPr>
              <w:t>1</w:t>
            </w:r>
          </w:p>
        </w:tc>
        <w:tc>
          <w:tcPr>
            <w:tcW w:w="1455" w:type="dxa"/>
          </w:tcPr>
          <w:p w14:paraId="641388D9" w14:textId="51D9BC10" w:rsidR="00B93FA6" w:rsidRPr="006604FB" w:rsidRDefault="00B93FA6" w:rsidP="00923EC5">
            <w:pPr>
              <w:rPr>
                <w:color w:val="auto"/>
                <w:lang w:eastAsia="zh-CN"/>
              </w:rPr>
            </w:pPr>
            <w:r w:rsidRPr="006604FB">
              <w:rPr>
                <w:color w:val="auto"/>
              </w:rPr>
              <w:t xml:space="preserve">ТР ТС 005/2011 </w:t>
            </w:r>
          </w:p>
        </w:tc>
      </w:tr>
      <w:tr w:rsidR="0004623D" w:rsidRPr="006604FB" w14:paraId="6913B956" w14:textId="77777777" w:rsidTr="00BA557D">
        <w:tc>
          <w:tcPr>
            <w:tcW w:w="668" w:type="dxa"/>
          </w:tcPr>
          <w:p w14:paraId="30EE3CA5" w14:textId="59E22287" w:rsidR="00B93FA6" w:rsidRPr="006604FB" w:rsidRDefault="00B93FA6" w:rsidP="00923EC5">
            <w:pPr>
              <w:pStyle w:val="ab"/>
              <w:numPr>
                <w:ilvl w:val="0"/>
                <w:numId w:val="19"/>
              </w:numPr>
              <w:shd w:val="clear" w:color="auto" w:fill="FFFFFF"/>
              <w:tabs>
                <w:tab w:val="left" w:pos="2"/>
                <w:tab w:val="left" w:pos="173"/>
                <w:tab w:val="left" w:pos="375"/>
              </w:tabs>
              <w:ind w:right="-108"/>
              <w:contextualSpacing w:val="0"/>
              <w:rPr>
                <w:color w:val="auto"/>
                <w:sz w:val="22"/>
                <w:szCs w:val="22"/>
              </w:rPr>
            </w:pPr>
          </w:p>
        </w:tc>
        <w:tc>
          <w:tcPr>
            <w:tcW w:w="2559" w:type="dxa"/>
          </w:tcPr>
          <w:p w14:paraId="7CFF07AA" w14:textId="54B4715F" w:rsidR="00B93FA6" w:rsidRPr="006604FB" w:rsidRDefault="00B93FA6" w:rsidP="00923EC5">
            <w:pPr>
              <w:rPr>
                <w:color w:val="auto"/>
              </w:rPr>
            </w:pPr>
            <w:r w:rsidRPr="006604FB">
              <w:rPr>
                <w:color w:val="auto"/>
              </w:rPr>
              <w:t>стеклянная</w:t>
            </w:r>
          </w:p>
          <w:p w14:paraId="4457FB46" w14:textId="77777777" w:rsidR="00B93FA6" w:rsidRPr="006604FB" w:rsidRDefault="00B93FA6" w:rsidP="00923EC5">
            <w:pPr>
              <w:rPr>
                <w:color w:val="auto"/>
              </w:rPr>
            </w:pPr>
          </w:p>
          <w:p w14:paraId="3E994CD3" w14:textId="5464597A" w:rsidR="00B93FA6" w:rsidRPr="006604FB" w:rsidRDefault="00B93FA6" w:rsidP="00923EC5">
            <w:pPr>
              <w:rPr>
                <w:color w:val="auto"/>
                <w:lang w:eastAsia="zh-CN"/>
              </w:rPr>
            </w:pPr>
          </w:p>
        </w:tc>
        <w:tc>
          <w:tcPr>
            <w:tcW w:w="2022" w:type="dxa"/>
            <w:gridSpan w:val="2"/>
          </w:tcPr>
          <w:p w14:paraId="7B1DB396" w14:textId="77777777" w:rsidR="00B93FA6" w:rsidRPr="006604FB" w:rsidRDefault="00B93FA6" w:rsidP="00923EC5">
            <w:pPr>
              <w:rPr>
                <w:color w:val="auto"/>
                <w:lang w:eastAsia="zh-CN"/>
              </w:rPr>
            </w:pPr>
            <w:r w:rsidRPr="006604FB">
              <w:rPr>
                <w:color w:val="auto"/>
              </w:rPr>
              <w:t>7010</w:t>
            </w:r>
          </w:p>
          <w:p w14:paraId="18DF6F76" w14:textId="77777777" w:rsidR="00B93FA6" w:rsidRPr="006604FB" w:rsidRDefault="00B93FA6" w:rsidP="00923EC5">
            <w:pPr>
              <w:rPr>
                <w:color w:val="auto"/>
              </w:rPr>
            </w:pPr>
            <w:r w:rsidRPr="006604FB">
              <w:rPr>
                <w:color w:val="auto"/>
              </w:rPr>
              <w:t xml:space="preserve">7013 </w:t>
            </w:r>
          </w:p>
          <w:p w14:paraId="436E4CE0" w14:textId="4EC3D077" w:rsidR="00B93FA6" w:rsidRPr="006604FB" w:rsidRDefault="00B93FA6" w:rsidP="00923EC5">
            <w:pPr>
              <w:rPr>
                <w:color w:val="auto"/>
              </w:rPr>
            </w:pPr>
            <w:r w:rsidRPr="006604FB">
              <w:rPr>
                <w:color w:val="auto"/>
              </w:rPr>
              <w:t>7020 00</w:t>
            </w:r>
          </w:p>
          <w:p w14:paraId="1A98C292" w14:textId="5BF33190" w:rsidR="00B93FA6" w:rsidRPr="006604FB" w:rsidRDefault="00B93FA6" w:rsidP="00923EC5">
            <w:pPr>
              <w:rPr>
                <w:color w:val="auto"/>
                <w:lang w:eastAsia="zh-CN"/>
              </w:rPr>
            </w:pPr>
          </w:p>
        </w:tc>
        <w:tc>
          <w:tcPr>
            <w:tcW w:w="3535" w:type="dxa"/>
          </w:tcPr>
          <w:p w14:paraId="5EE483E4" w14:textId="77777777" w:rsidR="00B93FA6" w:rsidRPr="006604FB" w:rsidRDefault="00B93FA6" w:rsidP="0060782F">
            <w:pPr>
              <w:ind w:left="-14" w:right="-57"/>
              <w:rPr>
                <w:color w:val="auto"/>
                <w:lang w:eastAsia="zh-CN"/>
              </w:rPr>
            </w:pPr>
            <w:r w:rsidRPr="006604FB">
              <w:rPr>
                <w:color w:val="auto"/>
              </w:rPr>
              <w:t>ТР ТС 005/2011</w:t>
            </w:r>
          </w:p>
          <w:p w14:paraId="196041D7" w14:textId="48FEBB18" w:rsidR="00B93FA6" w:rsidRPr="006604FB" w:rsidRDefault="00B93FA6" w:rsidP="0060782F">
            <w:pPr>
              <w:ind w:left="-14" w:right="-57"/>
              <w:rPr>
                <w:color w:val="auto"/>
              </w:rPr>
            </w:pPr>
            <w:r w:rsidRPr="006604FB">
              <w:rPr>
                <w:color w:val="auto"/>
              </w:rPr>
              <w:t xml:space="preserve">ГОСТ 15844 </w:t>
            </w:r>
          </w:p>
          <w:p w14:paraId="1CCA8BFE" w14:textId="487EA0F2" w:rsidR="00B93FA6" w:rsidRPr="006604FB" w:rsidRDefault="00B93FA6" w:rsidP="0060782F">
            <w:pPr>
              <w:ind w:left="-14" w:right="-57"/>
              <w:rPr>
                <w:color w:val="auto"/>
                <w:lang w:eastAsia="zh-CN"/>
              </w:rPr>
            </w:pPr>
            <w:r w:rsidRPr="006604FB">
              <w:rPr>
                <w:color w:val="auto"/>
              </w:rPr>
              <w:t>ГОСТ 30288</w:t>
            </w:r>
          </w:p>
          <w:p w14:paraId="615E9CE3" w14:textId="0DDAE6CA" w:rsidR="00B93FA6" w:rsidRPr="006604FB" w:rsidRDefault="00B93FA6" w:rsidP="0060782F">
            <w:pPr>
              <w:ind w:left="-14" w:right="-57"/>
              <w:rPr>
                <w:color w:val="auto"/>
              </w:rPr>
            </w:pPr>
            <w:r w:rsidRPr="006604FB">
              <w:rPr>
                <w:color w:val="auto"/>
              </w:rPr>
              <w:t>ГОСТ 32130</w:t>
            </w:r>
          </w:p>
          <w:p w14:paraId="05B58FBD" w14:textId="7135385E" w:rsidR="00B93FA6" w:rsidRPr="006604FB" w:rsidRDefault="00B93FA6" w:rsidP="0060782F">
            <w:pPr>
              <w:ind w:left="-14" w:right="-57"/>
              <w:rPr>
                <w:color w:val="auto"/>
              </w:rPr>
            </w:pPr>
            <w:r w:rsidRPr="006604FB">
              <w:rPr>
                <w:color w:val="auto"/>
              </w:rPr>
              <w:t>ГОСТ 32131</w:t>
            </w:r>
          </w:p>
          <w:p w14:paraId="21580A99" w14:textId="6C39DCC1" w:rsidR="00B93FA6" w:rsidRPr="006604FB" w:rsidRDefault="00B93FA6" w:rsidP="0060782F">
            <w:pPr>
              <w:ind w:left="-14" w:right="-57"/>
              <w:rPr>
                <w:color w:val="auto"/>
              </w:rPr>
            </w:pPr>
            <w:r w:rsidRPr="006604FB">
              <w:rPr>
                <w:color w:val="auto"/>
              </w:rPr>
              <w:t xml:space="preserve">ГОСТ 32671 </w:t>
            </w:r>
          </w:p>
          <w:p w14:paraId="499B4741" w14:textId="038F3748" w:rsidR="00B93FA6" w:rsidRPr="006604FB" w:rsidRDefault="00B93FA6" w:rsidP="0060782F">
            <w:pPr>
              <w:ind w:left="-14" w:right="-57"/>
              <w:rPr>
                <w:color w:val="auto"/>
              </w:rPr>
            </w:pPr>
            <w:r w:rsidRPr="006604FB">
              <w:rPr>
                <w:color w:val="auto"/>
              </w:rPr>
              <w:t xml:space="preserve">ГОСТ 33205 </w:t>
            </w:r>
          </w:p>
          <w:p w14:paraId="650960E0" w14:textId="00CCD610" w:rsidR="00B93FA6" w:rsidRPr="006604FB" w:rsidRDefault="00B93FA6" w:rsidP="0060782F">
            <w:pPr>
              <w:ind w:left="-14" w:right="-57"/>
              <w:rPr>
                <w:color w:val="auto"/>
              </w:rPr>
            </w:pPr>
            <w:r w:rsidRPr="006604FB">
              <w:rPr>
                <w:color w:val="auto"/>
              </w:rPr>
              <w:t xml:space="preserve">ГОСТ 33415 </w:t>
            </w:r>
          </w:p>
          <w:p w14:paraId="0B5AB152" w14:textId="3142FD52" w:rsidR="00B93FA6" w:rsidRPr="006604FB" w:rsidRDefault="00B93FA6" w:rsidP="0060782F">
            <w:pPr>
              <w:ind w:left="-14" w:right="-57"/>
              <w:rPr>
                <w:color w:val="auto"/>
              </w:rPr>
            </w:pPr>
            <w:r w:rsidRPr="006604FB">
              <w:rPr>
                <w:color w:val="auto"/>
              </w:rPr>
              <w:t>ГОСТ 33805</w:t>
            </w:r>
          </w:p>
          <w:p w14:paraId="31515608" w14:textId="1344D4E3" w:rsidR="00B93FA6" w:rsidRPr="006604FB" w:rsidRDefault="00B93FA6" w:rsidP="0060782F">
            <w:pPr>
              <w:ind w:left="-14" w:right="-57"/>
              <w:rPr>
                <w:color w:val="auto"/>
              </w:rPr>
            </w:pPr>
            <w:r w:rsidRPr="006604FB">
              <w:rPr>
                <w:color w:val="auto"/>
                <w:lang w:eastAsia="zh-CN"/>
              </w:rPr>
              <w:t>ГОСТ 33811</w:t>
            </w:r>
          </w:p>
          <w:p w14:paraId="185E3013" w14:textId="0B34B7F2" w:rsidR="00B93FA6" w:rsidRPr="006604FB" w:rsidRDefault="00B93FA6" w:rsidP="0060782F">
            <w:pPr>
              <w:ind w:left="-14" w:right="-57"/>
              <w:rPr>
                <w:color w:val="auto"/>
              </w:rPr>
            </w:pPr>
            <w:r w:rsidRPr="006604FB">
              <w:rPr>
                <w:color w:val="auto"/>
              </w:rPr>
              <w:t>ГОСТ 34037</w:t>
            </w:r>
          </w:p>
          <w:p w14:paraId="70670119" w14:textId="0227EB55" w:rsidR="00B93FA6" w:rsidRPr="006604FB" w:rsidRDefault="00B93FA6" w:rsidP="0060782F">
            <w:pPr>
              <w:ind w:left="-14" w:right="-57"/>
              <w:rPr>
                <w:color w:val="auto"/>
                <w:lang w:eastAsia="zh-CN"/>
              </w:rPr>
            </w:pPr>
            <w:r w:rsidRPr="006604FB">
              <w:rPr>
                <w:color w:val="auto"/>
                <w:lang w:eastAsia="zh-CN"/>
              </w:rPr>
              <w:t xml:space="preserve">ГОСТ 34382 </w:t>
            </w:r>
          </w:p>
          <w:p w14:paraId="3AA1FEC3" w14:textId="35B556ED" w:rsidR="00B93FA6" w:rsidRPr="006604FB" w:rsidRDefault="00B93FA6" w:rsidP="0060782F">
            <w:pPr>
              <w:ind w:left="-14" w:right="-57"/>
              <w:rPr>
                <w:color w:val="auto"/>
              </w:rPr>
            </w:pPr>
            <w:r w:rsidRPr="006604FB">
              <w:rPr>
                <w:color w:val="auto"/>
              </w:rPr>
              <w:t xml:space="preserve">ГОСТ 5717.1 </w:t>
            </w:r>
          </w:p>
          <w:p w14:paraId="5D198E23" w14:textId="5C195E45" w:rsidR="00B93FA6" w:rsidRPr="006604FB" w:rsidRDefault="00B93FA6" w:rsidP="0060782F">
            <w:pPr>
              <w:ind w:left="-14" w:right="-57"/>
              <w:rPr>
                <w:color w:val="auto"/>
              </w:rPr>
            </w:pPr>
            <w:r w:rsidRPr="006604FB">
              <w:rPr>
                <w:color w:val="auto"/>
              </w:rPr>
              <w:t>ГОСТ Р 51640</w:t>
            </w:r>
          </w:p>
          <w:p w14:paraId="61532A55" w14:textId="0F6EBB12" w:rsidR="00B93FA6" w:rsidRPr="006604FB" w:rsidRDefault="00B93FA6" w:rsidP="0060782F">
            <w:pPr>
              <w:shd w:val="clear" w:color="auto" w:fill="FFFFFF"/>
              <w:ind w:left="-14" w:right="-57"/>
              <w:rPr>
                <w:color w:val="auto"/>
              </w:rPr>
            </w:pPr>
            <w:r w:rsidRPr="006604FB">
              <w:rPr>
                <w:color w:val="auto"/>
              </w:rPr>
              <w:t>СТБ 117</w:t>
            </w:r>
          </w:p>
        </w:tc>
        <w:tc>
          <w:tcPr>
            <w:tcW w:w="1455" w:type="dxa"/>
          </w:tcPr>
          <w:p w14:paraId="53FCE90E" w14:textId="77777777" w:rsidR="00B93FA6" w:rsidRPr="006604FB" w:rsidRDefault="00B93FA6" w:rsidP="00923EC5">
            <w:pPr>
              <w:rPr>
                <w:color w:val="auto"/>
              </w:rPr>
            </w:pPr>
            <w:r w:rsidRPr="006604FB">
              <w:rPr>
                <w:color w:val="auto"/>
              </w:rPr>
              <w:t xml:space="preserve">ТР ТС 005/2011 </w:t>
            </w:r>
          </w:p>
          <w:p w14:paraId="4E8BED19" w14:textId="4D9C5777" w:rsidR="00B93FA6" w:rsidRPr="006604FB" w:rsidRDefault="00B93FA6" w:rsidP="00923EC5">
            <w:pPr>
              <w:rPr>
                <w:color w:val="auto"/>
                <w:lang w:eastAsia="zh-CN"/>
              </w:rPr>
            </w:pPr>
          </w:p>
        </w:tc>
      </w:tr>
      <w:tr w:rsidR="0004623D" w:rsidRPr="006604FB" w14:paraId="6883CF41" w14:textId="77777777" w:rsidTr="00BA557D">
        <w:tc>
          <w:tcPr>
            <w:tcW w:w="668" w:type="dxa"/>
          </w:tcPr>
          <w:p w14:paraId="34BA0F9B" w14:textId="76C0A01F" w:rsidR="00B93FA6" w:rsidRPr="006604FB" w:rsidRDefault="00B93FA6" w:rsidP="00923EC5">
            <w:pPr>
              <w:pStyle w:val="ab"/>
              <w:numPr>
                <w:ilvl w:val="0"/>
                <w:numId w:val="19"/>
              </w:numPr>
              <w:shd w:val="clear" w:color="auto" w:fill="FFFFFF"/>
              <w:tabs>
                <w:tab w:val="left" w:pos="2"/>
                <w:tab w:val="left" w:pos="173"/>
              </w:tabs>
              <w:ind w:right="-108"/>
              <w:contextualSpacing w:val="0"/>
              <w:rPr>
                <w:color w:val="auto"/>
                <w:sz w:val="22"/>
                <w:szCs w:val="22"/>
              </w:rPr>
            </w:pPr>
          </w:p>
        </w:tc>
        <w:tc>
          <w:tcPr>
            <w:tcW w:w="2559" w:type="dxa"/>
          </w:tcPr>
          <w:p w14:paraId="60F56E58" w14:textId="5CF71086" w:rsidR="00B93FA6" w:rsidRPr="006604FB" w:rsidRDefault="00B93FA6" w:rsidP="00923EC5">
            <w:pPr>
              <w:rPr>
                <w:color w:val="auto"/>
                <w:lang w:eastAsia="zh-CN"/>
              </w:rPr>
            </w:pPr>
            <w:r w:rsidRPr="006604FB">
              <w:rPr>
                <w:color w:val="auto"/>
              </w:rPr>
              <w:t>из комбинированных материалов</w:t>
            </w:r>
          </w:p>
        </w:tc>
        <w:tc>
          <w:tcPr>
            <w:tcW w:w="2022" w:type="dxa"/>
            <w:gridSpan w:val="2"/>
          </w:tcPr>
          <w:p w14:paraId="0D41BB86" w14:textId="77777777" w:rsidR="00B93FA6" w:rsidRPr="006604FB" w:rsidRDefault="00B93FA6" w:rsidP="00923EC5">
            <w:pPr>
              <w:rPr>
                <w:color w:val="auto"/>
                <w:lang w:eastAsia="zh-CN"/>
              </w:rPr>
            </w:pPr>
            <w:r w:rsidRPr="006604FB">
              <w:rPr>
                <w:color w:val="auto"/>
              </w:rPr>
              <w:t xml:space="preserve">3919          </w:t>
            </w:r>
          </w:p>
          <w:p w14:paraId="2DC3CB2A" w14:textId="77777777" w:rsidR="00B93FA6" w:rsidRPr="006604FB" w:rsidRDefault="00B93FA6" w:rsidP="00923EC5">
            <w:pPr>
              <w:rPr>
                <w:color w:val="auto"/>
              </w:rPr>
            </w:pPr>
            <w:r w:rsidRPr="006604FB">
              <w:rPr>
                <w:color w:val="auto"/>
              </w:rPr>
              <w:t xml:space="preserve">3921          </w:t>
            </w:r>
          </w:p>
          <w:p w14:paraId="7C2328F9" w14:textId="690A4BAE" w:rsidR="00B93FA6" w:rsidRPr="006604FB" w:rsidRDefault="00B93FA6" w:rsidP="00923EC5">
            <w:pPr>
              <w:rPr>
                <w:color w:val="auto"/>
                <w:kern w:val="0"/>
                <w14:cntxtAlts w14:val="0"/>
              </w:rPr>
            </w:pPr>
            <w:r w:rsidRPr="006604FB">
              <w:rPr>
                <w:color w:val="auto"/>
                <w:kern w:val="0"/>
                <w14:cntxtAlts w14:val="0"/>
              </w:rPr>
              <w:t xml:space="preserve">3923 </w:t>
            </w:r>
          </w:p>
          <w:p w14:paraId="14E6B8E9" w14:textId="5162305B" w:rsidR="00B93FA6" w:rsidRPr="006604FB" w:rsidRDefault="00B93FA6" w:rsidP="00923EC5">
            <w:pPr>
              <w:rPr>
                <w:color w:val="auto"/>
                <w:kern w:val="0"/>
                <w14:cntxtAlts w14:val="0"/>
              </w:rPr>
            </w:pPr>
            <w:r w:rsidRPr="006604FB">
              <w:rPr>
                <w:color w:val="auto"/>
                <w:kern w:val="0"/>
                <w14:cntxtAlts w14:val="0"/>
              </w:rPr>
              <w:t>4811</w:t>
            </w:r>
          </w:p>
          <w:p w14:paraId="67F37C03" w14:textId="77777777" w:rsidR="00B93FA6" w:rsidRPr="006604FB" w:rsidRDefault="00B93FA6" w:rsidP="00923EC5">
            <w:pPr>
              <w:rPr>
                <w:color w:val="auto"/>
                <w:kern w:val="0"/>
                <w14:cntxtAlts w14:val="0"/>
              </w:rPr>
            </w:pPr>
            <w:r w:rsidRPr="006604FB">
              <w:rPr>
                <w:color w:val="auto"/>
                <w:kern w:val="0"/>
                <w14:cntxtAlts w14:val="0"/>
              </w:rPr>
              <w:t>4819</w:t>
            </w:r>
          </w:p>
          <w:p w14:paraId="02E96140" w14:textId="50AFF821" w:rsidR="00B93FA6" w:rsidRPr="006604FB" w:rsidRDefault="00000000" w:rsidP="00923EC5">
            <w:pPr>
              <w:ind w:right="-107"/>
              <w:rPr>
                <w:color w:val="auto"/>
                <w:kern w:val="0"/>
                <w14:cntxtAlts w14:val="0"/>
              </w:rPr>
            </w:pPr>
            <w:hyperlink r:id="rId11" w:history="1">
              <w:r w:rsidR="00B93FA6" w:rsidRPr="006604FB">
                <w:rPr>
                  <w:color w:val="auto"/>
                  <w:kern w:val="0"/>
                  <w14:cntxtAlts w14:val="0"/>
                </w:rPr>
                <w:t>4821</w:t>
              </w:r>
            </w:hyperlink>
            <w:r w:rsidR="00B93FA6" w:rsidRPr="006604FB">
              <w:rPr>
                <w:color w:val="auto"/>
                <w:kern w:val="0"/>
                <w14:cntxtAlts w14:val="0"/>
              </w:rPr>
              <w:t xml:space="preserve"> </w:t>
            </w:r>
          </w:p>
          <w:p w14:paraId="7D2B04B5" w14:textId="09CEDD3D" w:rsidR="00B93FA6" w:rsidRPr="006604FB" w:rsidRDefault="00000000" w:rsidP="00923EC5">
            <w:pPr>
              <w:ind w:right="-107"/>
              <w:rPr>
                <w:color w:val="auto"/>
                <w:kern w:val="0"/>
                <w14:cntxtAlts w14:val="0"/>
              </w:rPr>
            </w:pPr>
            <w:hyperlink r:id="rId12" w:history="1">
              <w:r w:rsidR="00B93FA6" w:rsidRPr="006604FB">
                <w:rPr>
                  <w:color w:val="auto"/>
                  <w:kern w:val="0"/>
                  <w14:cntxtAlts w14:val="0"/>
                </w:rPr>
                <w:t>4823</w:t>
              </w:r>
            </w:hyperlink>
          </w:p>
          <w:p w14:paraId="1476C5C3" w14:textId="600A1911" w:rsidR="00B93FA6" w:rsidRPr="006604FB" w:rsidRDefault="00000000" w:rsidP="00923EC5">
            <w:pPr>
              <w:ind w:right="-107"/>
              <w:rPr>
                <w:color w:val="auto"/>
                <w:kern w:val="0"/>
                <w14:cntxtAlts w14:val="0"/>
              </w:rPr>
            </w:pPr>
            <w:hyperlink r:id="rId13" w:history="1">
              <w:r w:rsidR="00B93FA6" w:rsidRPr="006604FB">
                <w:rPr>
                  <w:color w:val="auto"/>
                  <w:kern w:val="0"/>
                  <w14:cntxtAlts w14:val="0"/>
                </w:rPr>
                <w:t>6305</w:t>
              </w:r>
            </w:hyperlink>
            <w:r w:rsidR="00B93FA6" w:rsidRPr="006604FB">
              <w:rPr>
                <w:color w:val="auto"/>
                <w:kern w:val="0"/>
                <w14:cntxtAlts w14:val="0"/>
              </w:rPr>
              <w:tab/>
            </w:r>
          </w:p>
          <w:p w14:paraId="2B8D8542" w14:textId="7E708BF2" w:rsidR="00B93FA6" w:rsidRPr="006604FB" w:rsidRDefault="00000000" w:rsidP="00923EC5">
            <w:pPr>
              <w:ind w:right="-107"/>
              <w:rPr>
                <w:color w:val="auto"/>
                <w:kern w:val="0"/>
                <w14:cntxtAlts w14:val="0"/>
              </w:rPr>
            </w:pPr>
            <w:hyperlink r:id="rId14" w:history="1">
              <w:r w:rsidR="00B93FA6" w:rsidRPr="006604FB">
                <w:rPr>
                  <w:color w:val="auto"/>
                  <w:kern w:val="0"/>
                  <w14:cntxtAlts w14:val="0"/>
                </w:rPr>
                <w:t>6307 90</w:t>
              </w:r>
            </w:hyperlink>
          </w:p>
          <w:p w14:paraId="6F3E1063" w14:textId="3EB5BCE6" w:rsidR="00B93FA6" w:rsidRPr="006604FB" w:rsidRDefault="00000000" w:rsidP="00923EC5">
            <w:pPr>
              <w:ind w:right="-107"/>
              <w:rPr>
                <w:color w:val="auto"/>
                <w:kern w:val="0"/>
                <w14:cntxtAlts w14:val="0"/>
              </w:rPr>
            </w:pPr>
            <w:hyperlink r:id="rId15" w:history="1">
              <w:r w:rsidR="00B93FA6" w:rsidRPr="006604FB">
                <w:rPr>
                  <w:color w:val="auto"/>
                  <w:kern w:val="0"/>
                  <w14:cntxtAlts w14:val="0"/>
                </w:rPr>
                <w:t>7607</w:t>
              </w:r>
            </w:hyperlink>
          </w:p>
          <w:p w14:paraId="0E7D9226" w14:textId="3B0796E2" w:rsidR="00B93FA6" w:rsidRPr="006604FB" w:rsidRDefault="00B93FA6" w:rsidP="00923EC5">
            <w:pPr>
              <w:ind w:right="-107"/>
              <w:rPr>
                <w:color w:val="auto"/>
                <w:lang w:eastAsia="zh-CN"/>
              </w:rPr>
            </w:pPr>
            <w:r w:rsidRPr="006604FB">
              <w:rPr>
                <w:color w:val="auto"/>
                <w:kern w:val="0"/>
                <w14:cntxtAlts w14:val="0"/>
              </w:rPr>
              <w:t>8113 00</w:t>
            </w:r>
          </w:p>
        </w:tc>
        <w:tc>
          <w:tcPr>
            <w:tcW w:w="3535" w:type="dxa"/>
          </w:tcPr>
          <w:p w14:paraId="0C8E6631" w14:textId="77777777" w:rsidR="00B93FA6" w:rsidRPr="006604FB" w:rsidRDefault="00B93FA6" w:rsidP="0060782F">
            <w:pPr>
              <w:ind w:left="-14" w:right="-57"/>
              <w:rPr>
                <w:color w:val="auto"/>
              </w:rPr>
            </w:pPr>
            <w:r w:rsidRPr="006604FB">
              <w:rPr>
                <w:color w:val="auto"/>
              </w:rPr>
              <w:t>ТР ТС 005/2011</w:t>
            </w:r>
          </w:p>
          <w:p w14:paraId="53CF6689" w14:textId="1B30F2FB" w:rsidR="00B93FA6" w:rsidRPr="006604FB" w:rsidRDefault="00B93FA6" w:rsidP="0060782F">
            <w:pPr>
              <w:ind w:left="-14" w:right="-57"/>
              <w:rPr>
                <w:rFonts w:eastAsiaTheme="minorHAnsi"/>
                <w:color w:val="auto"/>
                <w:lang w:eastAsia="en-US"/>
              </w:rPr>
            </w:pPr>
            <w:r w:rsidRPr="006604FB">
              <w:rPr>
                <w:color w:val="auto"/>
              </w:rPr>
              <w:t xml:space="preserve">ГОСТ 12120 </w:t>
            </w:r>
          </w:p>
          <w:p w14:paraId="710622E2" w14:textId="025069F0" w:rsidR="00B93FA6" w:rsidRPr="006604FB" w:rsidRDefault="00B93FA6" w:rsidP="0060782F">
            <w:pPr>
              <w:ind w:left="-14" w:right="-57"/>
              <w:rPr>
                <w:color w:val="auto"/>
              </w:rPr>
            </w:pPr>
            <w:r w:rsidRPr="006604FB">
              <w:rPr>
                <w:color w:val="auto"/>
              </w:rPr>
              <w:t>ГОСТ 12302</w:t>
            </w:r>
          </w:p>
          <w:p w14:paraId="0E342D12" w14:textId="37D4BFAB" w:rsidR="00B93FA6" w:rsidRPr="006604FB" w:rsidRDefault="00B93FA6" w:rsidP="0060782F">
            <w:pPr>
              <w:ind w:left="-14" w:right="-57"/>
              <w:rPr>
                <w:color w:val="auto"/>
              </w:rPr>
            </w:pPr>
            <w:r w:rsidRPr="006604FB">
              <w:rPr>
                <w:color w:val="auto"/>
              </w:rPr>
              <w:t xml:space="preserve">ГОСТ 2226 </w:t>
            </w:r>
          </w:p>
          <w:p w14:paraId="7A77F169" w14:textId="174E0E1C" w:rsidR="00B93FA6" w:rsidRPr="006604FB" w:rsidRDefault="00B93FA6" w:rsidP="0060782F">
            <w:pPr>
              <w:ind w:left="-14" w:right="-57"/>
              <w:rPr>
                <w:color w:val="auto"/>
              </w:rPr>
            </w:pPr>
            <w:r w:rsidRPr="006604FB">
              <w:rPr>
                <w:color w:val="auto"/>
              </w:rPr>
              <w:t xml:space="preserve">ГОСТ 32736 </w:t>
            </w:r>
          </w:p>
          <w:p w14:paraId="66754EBE" w14:textId="5255D06C" w:rsidR="00B93FA6" w:rsidRPr="006604FB" w:rsidRDefault="00B93FA6" w:rsidP="0060782F">
            <w:pPr>
              <w:ind w:left="-14" w:right="-57"/>
              <w:rPr>
                <w:color w:val="auto"/>
              </w:rPr>
            </w:pPr>
            <w:r w:rsidRPr="006604FB">
              <w:rPr>
                <w:color w:val="auto"/>
              </w:rPr>
              <w:t xml:space="preserve">ГОСТ 33118 </w:t>
            </w:r>
          </w:p>
          <w:p w14:paraId="16FF9A76" w14:textId="7540EFCB" w:rsidR="00B93FA6" w:rsidRPr="006604FB" w:rsidRDefault="00B93FA6" w:rsidP="0060782F">
            <w:pPr>
              <w:ind w:left="-14" w:right="-57"/>
              <w:rPr>
                <w:color w:val="auto"/>
              </w:rPr>
            </w:pPr>
            <w:r w:rsidRPr="006604FB">
              <w:rPr>
                <w:color w:val="auto"/>
              </w:rPr>
              <w:t xml:space="preserve">ГОСТ 33772 </w:t>
            </w:r>
          </w:p>
          <w:p w14:paraId="66D5681F" w14:textId="3C9B49C9" w:rsidR="00B93FA6" w:rsidRPr="006604FB" w:rsidRDefault="00B93FA6" w:rsidP="0060782F">
            <w:pPr>
              <w:ind w:left="-14" w:right="-57"/>
              <w:rPr>
                <w:color w:val="auto"/>
              </w:rPr>
            </w:pPr>
            <w:r w:rsidRPr="006604FB">
              <w:rPr>
                <w:color w:val="auto"/>
              </w:rPr>
              <w:t xml:space="preserve">ГОСТ 33781 </w:t>
            </w:r>
          </w:p>
          <w:p w14:paraId="24086380" w14:textId="0A34EC13" w:rsidR="00B93FA6" w:rsidRPr="006604FB" w:rsidRDefault="00B93FA6" w:rsidP="0060782F">
            <w:pPr>
              <w:ind w:left="-14" w:right="-57"/>
              <w:rPr>
                <w:color w:val="auto"/>
              </w:rPr>
            </w:pPr>
            <w:r w:rsidRPr="006604FB">
              <w:rPr>
                <w:color w:val="auto"/>
              </w:rPr>
              <w:t xml:space="preserve">ГОСТ 34032 </w:t>
            </w:r>
          </w:p>
          <w:p w14:paraId="70DDF11A" w14:textId="692FD8F3" w:rsidR="00B93FA6" w:rsidRPr="006604FB" w:rsidRDefault="00B93FA6" w:rsidP="0060782F">
            <w:pPr>
              <w:ind w:left="-14" w:right="-57"/>
              <w:rPr>
                <w:color w:val="auto"/>
              </w:rPr>
            </w:pPr>
            <w:r w:rsidRPr="006604FB">
              <w:rPr>
                <w:color w:val="auto"/>
              </w:rPr>
              <w:t xml:space="preserve">ГОСТ 34033 </w:t>
            </w:r>
          </w:p>
          <w:p w14:paraId="364BABF5" w14:textId="61368D1B" w:rsidR="00B93FA6" w:rsidRPr="006604FB" w:rsidRDefault="00B93FA6" w:rsidP="0060782F">
            <w:pPr>
              <w:ind w:left="-14" w:right="-57"/>
              <w:rPr>
                <w:color w:val="auto"/>
              </w:rPr>
            </w:pPr>
            <w:r w:rsidRPr="006604FB">
              <w:rPr>
                <w:color w:val="auto"/>
              </w:rPr>
              <w:t>ГОСТ 7247</w:t>
            </w:r>
            <w:r w:rsidRPr="006604FB">
              <w:rPr>
                <w:rFonts w:eastAsiaTheme="minorHAnsi"/>
                <w:color w:val="auto"/>
                <w:lang w:eastAsia="en-US"/>
              </w:rPr>
              <w:t xml:space="preserve"> </w:t>
            </w:r>
          </w:p>
          <w:p w14:paraId="1010A9C7" w14:textId="408E0B64" w:rsidR="00B93FA6" w:rsidRPr="006604FB" w:rsidRDefault="00B93FA6" w:rsidP="0060782F">
            <w:pPr>
              <w:ind w:left="-14" w:right="-57"/>
              <w:rPr>
                <w:color w:val="auto"/>
              </w:rPr>
            </w:pPr>
            <w:r w:rsidRPr="006604FB">
              <w:rPr>
                <w:color w:val="auto"/>
              </w:rPr>
              <w:t>ГОСТ Р 52145</w:t>
            </w:r>
            <w:r w:rsidRPr="006604FB">
              <w:rPr>
                <w:color w:val="auto"/>
                <w:vertAlign w:val="superscript"/>
              </w:rPr>
              <w:t>1</w:t>
            </w:r>
          </w:p>
          <w:p w14:paraId="3A4395A8" w14:textId="56E4B7F3" w:rsidR="00B93FA6" w:rsidRPr="006604FB" w:rsidRDefault="00B93FA6" w:rsidP="0060782F">
            <w:pPr>
              <w:ind w:left="-14" w:right="-57"/>
              <w:rPr>
                <w:color w:val="auto"/>
                <w:lang w:eastAsia="zh-CN"/>
              </w:rPr>
            </w:pPr>
            <w:r w:rsidRPr="006604FB">
              <w:rPr>
                <w:color w:val="auto"/>
                <w:spacing w:val="-10"/>
              </w:rPr>
              <w:t>СТ РК ГОСТ Р 52579</w:t>
            </w:r>
            <w:r w:rsidRPr="006604FB">
              <w:rPr>
                <w:color w:val="auto"/>
                <w:spacing w:val="-10"/>
                <w:vertAlign w:val="superscript"/>
              </w:rPr>
              <w:t>1</w:t>
            </w:r>
          </w:p>
        </w:tc>
        <w:tc>
          <w:tcPr>
            <w:tcW w:w="1455" w:type="dxa"/>
          </w:tcPr>
          <w:p w14:paraId="4DD110F1" w14:textId="615FB1ED" w:rsidR="00B93FA6" w:rsidRPr="006604FB" w:rsidRDefault="00B93FA6" w:rsidP="00923EC5">
            <w:pPr>
              <w:rPr>
                <w:color w:val="auto"/>
                <w:lang w:eastAsia="zh-CN"/>
              </w:rPr>
            </w:pPr>
            <w:r w:rsidRPr="006604FB">
              <w:rPr>
                <w:color w:val="auto"/>
              </w:rPr>
              <w:t xml:space="preserve">ТР ТС 005/2011 </w:t>
            </w:r>
          </w:p>
        </w:tc>
      </w:tr>
      <w:tr w:rsidR="0004623D" w:rsidRPr="006604FB" w14:paraId="755CD888" w14:textId="77777777" w:rsidTr="00BA557D">
        <w:tc>
          <w:tcPr>
            <w:tcW w:w="668" w:type="dxa"/>
          </w:tcPr>
          <w:p w14:paraId="23B2EB6C" w14:textId="56CBC7DC" w:rsidR="00B93FA6" w:rsidRPr="006604FB" w:rsidRDefault="00B93FA6" w:rsidP="00923EC5">
            <w:pPr>
              <w:pStyle w:val="ab"/>
              <w:numPr>
                <w:ilvl w:val="0"/>
                <w:numId w:val="19"/>
              </w:numPr>
              <w:shd w:val="clear" w:color="auto" w:fill="FFFFFF"/>
              <w:tabs>
                <w:tab w:val="left" w:pos="2"/>
                <w:tab w:val="left" w:pos="112"/>
              </w:tabs>
              <w:ind w:right="-108"/>
              <w:contextualSpacing w:val="0"/>
              <w:rPr>
                <w:color w:val="auto"/>
                <w:sz w:val="22"/>
                <w:szCs w:val="22"/>
              </w:rPr>
            </w:pPr>
          </w:p>
        </w:tc>
        <w:tc>
          <w:tcPr>
            <w:tcW w:w="2559" w:type="dxa"/>
          </w:tcPr>
          <w:p w14:paraId="21FE5CE9" w14:textId="2F39C157" w:rsidR="00B93FA6" w:rsidRPr="006604FB" w:rsidRDefault="00B93FA6" w:rsidP="00923EC5">
            <w:pPr>
              <w:rPr>
                <w:color w:val="auto"/>
                <w:lang w:eastAsia="zh-CN"/>
              </w:rPr>
            </w:pPr>
            <w:r w:rsidRPr="006604FB">
              <w:rPr>
                <w:color w:val="auto"/>
              </w:rPr>
              <w:t>деревянная</w:t>
            </w:r>
          </w:p>
        </w:tc>
        <w:tc>
          <w:tcPr>
            <w:tcW w:w="2022" w:type="dxa"/>
            <w:gridSpan w:val="2"/>
          </w:tcPr>
          <w:p w14:paraId="745E350C" w14:textId="588C5CC4" w:rsidR="00B93FA6" w:rsidRPr="006604FB" w:rsidRDefault="00B93FA6" w:rsidP="00923EC5">
            <w:pPr>
              <w:rPr>
                <w:color w:val="auto"/>
                <w:lang w:eastAsia="zh-CN"/>
              </w:rPr>
            </w:pPr>
            <w:r w:rsidRPr="006604FB">
              <w:rPr>
                <w:color w:val="auto"/>
              </w:rPr>
              <w:t>4415</w:t>
            </w:r>
          </w:p>
          <w:p w14:paraId="2F9BA916" w14:textId="029CA0A0" w:rsidR="00B93FA6" w:rsidRPr="006604FB" w:rsidRDefault="00B93FA6" w:rsidP="00923EC5">
            <w:pPr>
              <w:rPr>
                <w:color w:val="auto"/>
                <w:lang w:eastAsia="zh-CN"/>
              </w:rPr>
            </w:pPr>
            <w:r w:rsidRPr="006604FB">
              <w:rPr>
                <w:color w:val="auto"/>
              </w:rPr>
              <w:t>4416 00 000 0</w:t>
            </w:r>
          </w:p>
        </w:tc>
        <w:tc>
          <w:tcPr>
            <w:tcW w:w="3535" w:type="dxa"/>
          </w:tcPr>
          <w:p w14:paraId="4DCABEEA" w14:textId="77777777" w:rsidR="00B93FA6" w:rsidRPr="006604FB" w:rsidRDefault="00B93FA6" w:rsidP="0060782F">
            <w:pPr>
              <w:ind w:left="-14" w:right="-57"/>
              <w:rPr>
                <w:color w:val="auto"/>
                <w:lang w:eastAsia="zh-CN"/>
              </w:rPr>
            </w:pPr>
            <w:r w:rsidRPr="006604FB">
              <w:rPr>
                <w:color w:val="auto"/>
              </w:rPr>
              <w:t>ТР ТС 005/2011</w:t>
            </w:r>
          </w:p>
          <w:p w14:paraId="760AF7F7" w14:textId="78BFEF33" w:rsidR="00B93FA6" w:rsidRPr="006604FB" w:rsidRDefault="00B93FA6" w:rsidP="0060782F">
            <w:pPr>
              <w:ind w:left="-14" w:right="-57"/>
              <w:rPr>
                <w:color w:val="auto"/>
              </w:rPr>
            </w:pPr>
            <w:r w:rsidRPr="006604FB">
              <w:rPr>
                <w:color w:val="auto"/>
              </w:rPr>
              <w:t>ГОСТ 10131</w:t>
            </w:r>
          </w:p>
          <w:p w14:paraId="1DD7B139" w14:textId="6B8F5E9E" w:rsidR="00B93FA6" w:rsidRPr="006604FB" w:rsidRDefault="00B93FA6" w:rsidP="0060782F">
            <w:pPr>
              <w:ind w:left="-14" w:right="-57"/>
              <w:rPr>
                <w:color w:val="auto"/>
              </w:rPr>
            </w:pPr>
            <w:r w:rsidRPr="006604FB">
              <w:rPr>
                <w:color w:val="auto"/>
              </w:rPr>
              <w:t>ГОСТ 10350</w:t>
            </w:r>
            <w:r w:rsidRPr="006604FB">
              <w:rPr>
                <w:color w:val="auto"/>
                <w:vertAlign w:val="superscript"/>
              </w:rPr>
              <w:t>1</w:t>
            </w:r>
          </w:p>
          <w:p w14:paraId="76B6A029" w14:textId="67EDE08C" w:rsidR="00B93FA6" w:rsidRPr="006604FB" w:rsidRDefault="00B93FA6" w:rsidP="0060782F">
            <w:pPr>
              <w:ind w:left="-14" w:right="-57"/>
              <w:rPr>
                <w:color w:val="auto"/>
              </w:rPr>
            </w:pPr>
            <w:r w:rsidRPr="006604FB">
              <w:rPr>
                <w:color w:val="auto"/>
              </w:rPr>
              <w:t>ГОСТ 11002</w:t>
            </w:r>
          </w:p>
          <w:p w14:paraId="572B3789" w14:textId="560E31AE" w:rsidR="00B93FA6" w:rsidRPr="006604FB" w:rsidRDefault="00B93FA6" w:rsidP="0060782F">
            <w:pPr>
              <w:ind w:left="-14" w:right="-57"/>
              <w:rPr>
                <w:color w:val="auto"/>
              </w:rPr>
            </w:pPr>
            <w:r w:rsidRPr="006604FB">
              <w:rPr>
                <w:color w:val="auto"/>
              </w:rPr>
              <w:t>ГОСТ 11142</w:t>
            </w:r>
          </w:p>
          <w:p w14:paraId="2FFE5950" w14:textId="58EEDF30" w:rsidR="00B93FA6" w:rsidRPr="006604FB" w:rsidRDefault="00B93FA6" w:rsidP="0060782F">
            <w:pPr>
              <w:ind w:left="-14" w:right="-57"/>
              <w:rPr>
                <w:color w:val="auto"/>
              </w:rPr>
            </w:pPr>
            <w:r w:rsidRPr="006604FB">
              <w:rPr>
                <w:color w:val="auto"/>
              </w:rPr>
              <w:t>ГОСТ 11354</w:t>
            </w:r>
          </w:p>
          <w:p w14:paraId="4BB52409" w14:textId="7BE677CE" w:rsidR="00B93FA6" w:rsidRPr="006604FB" w:rsidRDefault="00B93FA6" w:rsidP="0060782F">
            <w:pPr>
              <w:ind w:left="-14" w:right="-57"/>
              <w:rPr>
                <w:color w:val="auto"/>
              </w:rPr>
            </w:pPr>
            <w:r w:rsidRPr="006604FB">
              <w:rPr>
                <w:color w:val="auto"/>
              </w:rPr>
              <w:t>ГОСТ 13356</w:t>
            </w:r>
          </w:p>
          <w:p w14:paraId="7F343C2A" w14:textId="31F299E2" w:rsidR="00B93FA6" w:rsidRPr="006604FB" w:rsidRDefault="00B93FA6" w:rsidP="0060782F">
            <w:pPr>
              <w:ind w:left="-14" w:right="-57"/>
              <w:rPr>
                <w:color w:val="auto"/>
              </w:rPr>
            </w:pPr>
            <w:r w:rsidRPr="006604FB">
              <w:rPr>
                <w:color w:val="auto"/>
              </w:rPr>
              <w:t>ГОСТ 13358</w:t>
            </w:r>
          </w:p>
          <w:p w14:paraId="11F521BA" w14:textId="0B59E6CA" w:rsidR="00B93FA6" w:rsidRPr="006604FB" w:rsidRDefault="00B93FA6" w:rsidP="0060782F">
            <w:pPr>
              <w:ind w:left="-14" w:right="-57"/>
              <w:rPr>
                <w:color w:val="auto"/>
              </w:rPr>
            </w:pPr>
            <w:r w:rsidRPr="006604FB">
              <w:rPr>
                <w:color w:val="auto"/>
              </w:rPr>
              <w:t>ГОСТ 16511</w:t>
            </w:r>
          </w:p>
          <w:p w14:paraId="041BA9D3" w14:textId="3C931C61" w:rsidR="00B93FA6" w:rsidRPr="006604FB" w:rsidRDefault="00B93FA6" w:rsidP="0060782F">
            <w:pPr>
              <w:ind w:left="-14" w:right="-57"/>
              <w:rPr>
                <w:color w:val="auto"/>
              </w:rPr>
            </w:pPr>
            <w:r w:rsidRPr="006604FB">
              <w:rPr>
                <w:color w:val="auto"/>
              </w:rPr>
              <w:t>ГОСТ 17812</w:t>
            </w:r>
          </w:p>
          <w:p w14:paraId="344EC18B" w14:textId="13AB2666" w:rsidR="00B93FA6" w:rsidRPr="006604FB" w:rsidRDefault="00B93FA6" w:rsidP="0060782F">
            <w:pPr>
              <w:ind w:left="-14" w:right="-57"/>
              <w:rPr>
                <w:color w:val="auto"/>
              </w:rPr>
            </w:pPr>
            <w:r w:rsidRPr="006604FB">
              <w:rPr>
                <w:color w:val="auto"/>
              </w:rPr>
              <w:t>ГОСТ 18573</w:t>
            </w:r>
          </w:p>
          <w:p w14:paraId="4C63CCAF" w14:textId="42509302" w:rsidR="00B93FA6" w:rsidRPr="006604FB" w:rsidRDefault="00B93FA6" w:rsidP="0060782F">
            <w:pPr>
              <w:ind w:left="-14" w:right="-57"/>
              <w:rPr>
                <w:color w:val="auto"/>
              </w:rPr>
            </w:pPr>
            <w:r w:rsidRPr="006604FB">
              <w:rPr>
                <w:color w:val="auto"/>
              </w:rPr>
              <w:t>ГОСТ 20463</w:t>
            </w:r>
          </w:p>
          <w:p w14:paraId="2BB03196" w14:textId="54BA281C" w:rsidR="00B93FA6" w:rsidRPr="006604FB" w:rsidRDefault="00B93FA6" w:rsidP="0060782F">
            <w:pPr>
              <w:ind w:left="-14" w:right="-57"/>
              <w:rPr>
                <w:color w:val="auto"/>
              </w:rPr>
            </w:pPr>
            <w:r w:rsidRPr="006604FB">
              <w:rPr>
                <w:color w:val="auto"/>
              </w:rPr>
              <w:t>ГОСТ 21133</w:t>
            </w:r>
            <w:r w:rsidRPr="006604FB">
              <w:rPr>
                <w:color w:val="auto"/>
                <w:vertAlign w:val="superscript"/>
              </w:rPr>
              <w:t>1</w:t>
            </w:r>
          </w:p>
          <w:p w14:paraId="216B236E" w14:textId="6F238369" w:rsidR="00B93FA6" w:rsidRPr="006604FB" w:rsidRDefault="00B93FA6" w:rsidP="0060782F">
            <w:pPr>
              <w:ind w:left="-14" w:right="-57"/>
              <w:rPr>
                <w:color w:val="auto"/>
              </w:rPr>
            </w:pPr>
            <w:r w:rsidRPr="006604FB">
              <w:rPr>
                <w:color w:val="auto"/>
              </w:rPr>
              <w:t>ГОСТ 22638</w:t>
            </w:r>
          </w:p>
          <w:p w14:paraId="263B07EE" w14:textId="45678C62" w:rsidR="00B93FA6" w:rsidRPr="006604FB" w:rsidRDefault="00B93FA6" w:rsidP="0060782F">
            <w:pPr>
              <w:ind w:left="-14" w:right="-57"/>
              <w:rPr>
                <w:color w:val="auto"/>
              </w:rPr>
            </w:pPr>
            <w:r w:rsidRPr="006604FB">
              <w:rPr>
                <w:color w:val="auto"/>
              </w:rPr>
              <w:t>ГОСТ 24634</w:t>
            </w:r>
            <w:r w:rsidRPr="006604FB">
              <w:rPr>
                <w:color w:val="auto"/>
                <w:vertAlign w:val="superscript"/>
              </w:rPr>
              <w:t>1</w:t>
            </w:r>
          </w:p>
          <w:p w14:paraId="41AC0E8D" w14:textId="52D92A94" w:rsidR="00B93FA6" w:rsidRPr="006604FB" w:rsidRDefault="00B93FA6" w:rsidP="0060782F">
            <w:pPr>
              <w:tabs>
                <w:tab w:val="left" w:pos="1780"/>
              </w:tabs>
              <w:ind w:left="-14" w:right="-57"/>
              <w:rPr>
                <w:color w:val="auto"/>
              </w:rPr>
            </w:pPr>
            <w:r w:rsidRPr="006604FB">
              <w:rPr>
                <w:color w:val="auto"/>
              </w:rPr>
              <w:t xml:space="preserve">ГОСТ 26838 </w:t>
            </w:r>
          </w:p>
          <w:p w14:paraId="00B70FF1" w14:textId="6F17B1FB" w:rsidR="00B93FA6" w:rsidRPr="006604FB" w:rsidRDefault="00B93FA6" w:rsidP="0060782F">
            <w:pPr>
              <w:ind w:left="-14" w:right="-57"/>
              <w:rPr>
                <w:color w:val="auto"/>
              </w:rPr>
            </w:pPr>
            <w:r w:rsidRPr="006604FB">
              <w:rPr>
                <w:color w:val="auto"/>
              </w:rPr>
              <w:t>ГОСТ 33757</w:t>
            </w:r>
            <w:r w:rsidRPr="006604FB">
              <w:rPr>
                <w:color w:val="auto"/>
                <w:vertAlign w:val="superscript"/>
              </w:rPr>
              <w:t>1</w:t>
            </w:r>
            <w:r w:rsidRPr="006604FB">
              <w:rPr>
                <w:color w:val="auto"/>
              </w:rPr>
              <w:t xml:space="preserve"> </w:t>
            </w:r>
          </w:p>
          <w:p w14:paraId="09EB466E" w14:textId="79C5F21D" w:rsidR="00B93FA6" w:rsidRPr="006604FB" w:rsidRDefault="00B93FA6" w:rsidP="0060782F">
            <w:pPr>
              <w:ind w:left="-14" w:right="-57"/>
              <w:rPr>
                <w:color w:val="auto"/>
              </w:rPr>
            </w:pPr>
            <w:r w:rsidRPr="006604FB">
              <w:rPr>
                <w:color w:val="auto"/>
              </w:rPr>
              <w:t>ГОСТ 5959</w:t>
            </w:r>
          </w:p>
          <w:p w14:paraId="21F98E14" w14:textId="4FACB4A6" w:rsidR="00B93FA6" w:rsidRPr="006604FB" w:rsidRDefault="00B93FA6" w:rsidP="0060782F">
            <w:pPr>
              <w:ind w:left="-14" w:right="-57"/>
              <w:rPr>
                <w:color w:val="auto"/>
              </w:rPr>
            </w:pPr>
            <w:r w:rsidRPr="006604FB">
              <w:rPr>
                <w:color w:val="auto"/>
              </w:rPr>
              <w:t>ГОСТ 8777</w:t>
            </w:r>
          </w:p>
          <w:p w14:paraId="25F34A60" w14:textId="7097B84E" w:rsidR="00B93FA6" w:rsidRPr="006604FB" w:rsidRDefault="00B93FA6" w:rsidP="0060782F">
            <w:pPr>
              <w:ind w:left="-14" w:right="-57"/>
              <w:rPr>
                <w:color w:val="auto"/>
              </w:rPr>
            </w:pPr>
            <w:r w:rsidRPr="006604FB">
              <w:rPr>
                <w:color w:val="auto"/>
              </w:rPr>
              <w:t>ГОСТ 9338</w:t>
            </w:r>
          </w:p>
          <w:p w14:paraId="0179137B" w14:textId="4BEC6D70" w:rsidR="00B93FA6" w:rsidRPr="006604FB" w:rsidRDefault="00B93FA6" w:rsidP="0060782F">
            <w:pPr>
              <w:ind w:left="-14" w:right="-57"/>
              <w:rPr>
                <w:color w:val="auto"/>
              </w:rPr>
            </w:pPr>
            <w:r w:rsidRPr="006604FB">
              <w:rPr>
                <w:color w:val="auto"/>
              </w:rPr>
              <w:t>ГОСТ 9396</w:t>
            </w:r>
          </w:p>
          <w:p w14:paraId="69B96E75" w14:textId="417EDE7A" w:rsidR="00B93FA6" w:rsidRPr="006604FB" w:rsidRDefault="00B93FA6" w:rsidP="0060782F">
            <w:pPr>
              <w:ind w:left="-14" w:right="-57"/>
              <w:rPr>
                <w:color w:val="auto"/>
                <w:lang w:eastAsia="zh-CN"/>
              </w:rPr>
            </w:pPr>
            <w:r w:rsidRPr="006604FB">
              <w:rPr>
                <w:color w:val="auto"/>
              </w:rPr>
              <w:t>ГОСТ 9570</w:t>
            </w:r>
            <w:r w:rsidRPr="006604FB">
              <w:rPr>
                <w:color w:val="auto"/>
                <w:vertAlign w:val="superscript"/>
              </w:rPr>
              <w:t>1</w:t>
            </w:r>
          </w:p>
        </w:tc>
        <w:tc>
          <w:tcPr>
            <w:tcW w:w="1455" w:type="dxa"/>
          </w:tcPr>
          <w:p w14:paraId="09CF6B87" w14:textId="096D0DDE" w:rsidR="00B93FA6" w:rsidRPr="006604FB" w:rsidRDefault="00B93FA6" w:rsidP="00923EC5">
            <w:pPr>
              <w:rPr>
                <w:color w:val="auto"/>
                <w:lang w:eastAsia="zh-CN"/>
              </w:rPr>
            </w:pPr>
            <w:r w:rsidRPr="006604FB">
              <w:rPr>
                <w:color w:val="auto"/>
              </w:rPr>
              <w:t xml:space="preserve">ТР ТС 005/2011 </w:t>
            </w:r>
          </w:p>
        </w:tc>
      </w:tr>
      <w:tr w:rsidR="0004623D" w:rsidRPr="006604FB" w14:paraId="10FEBD9C" w14:textId="77777777" w:rsidTr="00BA557D">
        <w:tc>
          <w:tcPr>
            <w:tcW w:w="668" w:type="dxa"/>
          </w:tcPr>
          <w:p w14:paraId="05EBC5FB" w14:textId="62BF33D6" w:rsidR="00B93FA6" w:rsidRPr="006604FB" w:rsidRDefault="00B93FA6" w:rsidP="00923EC5">
            <w:pPr>
              <w:pStyle w:val="ab"/>
              <w:numPr>
                <w:ilvl w:val="0"/>
                <w:numId w:val="19"/>
              </w:numPr>
              <w:shd w:val="clear" w:color="auto" w:fill="FFFFFF"/>
              <w:tabs>
                <w:tab w:val="left" w:pos="2"/>
                <w:tab w:val="left" w:pos="173"/>
              </w:tabs>
              <w:ind w:right="-108"/>
              <w:contextualSpacing w:val="0"/>
              <w:rPr>
                <w:color w:val="auto"/>
                <w:sz w:val="22"/>
                <w:szCs w:val="22"/>
              </w:rPr>
            </w:pPr>
          </w:p>
        </w:tc>
        <w:tc>
          <w:tcPr>
            <w:tcW w:w="2559" w:type="dxa"/>
          </w:tcPr>
          <w:p w14:paraId="4116E94D" w14:textId="37B9A2BD" w:rsidR="00B93FA6" w:rsidRPr="006604FB" w:rsidRDefault="00B93FA6" w:rsidP="00923EC5">
            <w:pPr>
              <w:rPr>
                <w:color w:val="auto"/>
                <w:lang w:eastAsia="zh-CN"/>
              </w:rPr>
            </w:pPr>
            <w:r w:rsidRPr="006604FB">
              <w:rPr>
                <w:color w:val="auto"/>
              </w:rPr>
              <w:t>из текстильных материалов</w:t>
            </w:r>
          </w:p>
        </w:tc>
        <w:tc>
          <w:tcPr>
            <w:tcW w:w="2022" w:type="dxa"/>
            <w:gridSpan w:val="2"/>
          </w:tcPr>
          <w:p w14:paraId="67A50320" w14:textId="77777777" w:rsidR="00B93FA6" w:rsidRPr="006604FB" w:rsidRDefault="00B93FA6" w:rsidP="00923EC5">
            <w:pPr>
              <w:rPr>
                <w:color w:val="auto"/>
                <w:lang w:eastAsia="zh-CN"/>
              </w:rPr>
            </w:pPr>
            <w:r w:rsidRPr="006604FB">
              <w:rPr>
                <w:color w:val="auto"/>
              </w:rPr>
              <w:t>6305</w:t>
            </w:r>
          </w:p>
          <w:p w14:paraId="6F8AB069" w14:textId="4075D3FE" w:rsidR="00B93FA6" w:rsidRPr="006604FB" w:rsidRDefault="00B93FA6" w:rsidP="00923EC5">
            <w:pPr>
              <w:rPr>
                <w:color w:val="auto"/>
                <w:lang w:eastAsia="zh-CN"/>
              </w:rPr>
            </w:pPr>
            <w:r w:rsidRPr="006604FB">
              <w:rPr>
                <w:color w:val="auto"/>
              </w:rPr>
              <w:t>6307 90</w:t>
            </w:r>
          </w:p>
        </w:tc>
        <w:tc>
          <w:tcPr>
            <w:tcW w:w="3535" w:type="dxa"/>
          </w:tcPr>
          <w:p w14:paraId="03528A4C" w14:textId="77777777" w:rsidR="00B93FA6" w:rsidRPr="006604FB" w:rsidRDefault="00B93FA6" w:rsidP="0060782F">
            <w:pPr>
              <w:ind w:left="-14" w:right="-57"/>
              <w:rPr>
                <w:color w:val="auto"/>
                <w:lang w:eastAsia="zh-CN"/>
              </w:rPr>
            </w:pPr>
            <w:r w:rsidRPr="006604FB">
              <w:rPr>
                <w:color w:val="auto"/>
              </w:rPr>
              <w:t>ТР ТС 005/2011</w:t>
            </w:r>
          </w:p>
          <w:p w14:paraId="109042FB" w14:textId="2CBBA6FD" w:rsidR="00B93FA6" w:rsidRPr="006604FB" w:rsidRDefault="00B93FA6" w:rsidP="0060782F">
            <w:pPr>
              <w:ind w:left="-14" w:right="-57"/>
              <w:rPr>
                <w:color w:val="auto"/>
              </w:rPr>
            </w:pPr>
            <w:r w:rsidRPr="006604FB">
              <w:rPr>
                <w:color w:val="auto"/>
              </w:rPr>
              <w:t>ГОСТ 30090</w:t>
            </w:r>
          </w:p>
          <w:p w14:paraId="32EF4DB8" w14:textId="084A661B" w:rsidR="00B93FA6" w:rsidRPr="006604FB" w:rsidRDefault="00B93FA6" w:rsidP="0060782F">
            <w:pPr>
              <w:ind w:left="-14" w:right="-57"/>
              <w:rPr>
                <w:color w:val="auto"/>
              </w:rPr>
            </w:pPr>
            <w:r w:rsidRPr="006604FB">
              <w:rPr>
                <w:color w:val="auto"/>
              </w:rPr>
              <w:t>ГОСТ 33227</w:t>
            </w:r>
          </w:p>
          <w:p w14:paraId="356859C2" w14:textId="787581B6" w:rsidR="00B93FA6" w:rsidRPr="006604FB" w:rsidRDefault="00B93FA6" w:rsidP="0060782F">
            <w:pPr>
              <w:ind w:left="-14" w:right="-57"/>
              <w:rPr>
                <w:color w:val="auto"/>
                <w:lang w:eastAsia="zh-CN"/>
              </w:rPr>
            </w:pPr>
            <w:r w:rsidRPr="006604FB">
              <w:rPr>
                <w:color w:val="auto"/>
              </w:rPr>
              <w:t>СТБ 750</w:t>
            </w:r>
          </w:p>
        </w:tc>
        <w:tc>
          <w:tcPr>
            <w:tcW w:w="1455" w:type="dxa"/>
          </w:tcPr>
          <w:p w14:paraId="7F483AA5" w14:textId="48FFA445" w:rsidR="00B93FA6" w:rsidRPr="006604FB" w:rsidRDefault="00B93FA6" w:rsidP="00923EC5">
            <w:pPr>
              <w:rPr>
                <w:color w:val="auto"/>
                <w:lang w:eastAsia="zh-CN"/>
              </w:rPr>
            </w:pPr>
            <w:r w:rsidRPr="006604FB">
              <w:rPr>
                <w:color w:val="auto"/>
              </w:rPr>
              <w:t xml:space="preserve">ТР ТС 005/2011 </w:t>
            </w:r>
          </w:p>
        </w:tc>
      </w:tr>
      <w:tr w:rsidR="0004623D" w:rsidRPr="006604FB" w14:paraId="48DC3E0A" w14:textId="77777777" w:rsidTr="00BA557D">
        <w:tc>
          <w:tcPr>
            <w:tcW w:w="668" w:type="dxa"/>
          </w:tcPr>
          <w:p w14:paraId="17BCD248" w14:textId="5C348EAE" w:rsidR="00B93FA6" w:rsidRPr="006604FB" w:rsidRDefault="00B93FA6" w:rsidP="00923EC5">
            <w:pPr>
              <w:pStyle w:val="ab"/>
              <w:numPr>
                <w:ilvl w:val="0"/>
                <w:numId w:val="19"/>
              </w:numPr>
              <w:shd w:val="clear" w:color="auto" w:fill="FFFFFF"/>
              <w:tabs>
                <w:tab w:val="left" w:pos="2"/>
              </w:tabs>
              <w:ind w:right="-108"/>
              <w:contextualSpacing w:val="0"/>
              <w:rPr>
                <w:color w:val="auto"/>
                <w:sz w:val="22"/>
                <w:szCs w:val="22"/>
              </w:rPr>
            </w:pPr>
          </w:p>
        </w:tc>
        <w:tc>
          <w:tcPr>
            <w:tcW w:w="2559" w:type="dxa"/>
          </w:tcPr>
          <w:p w14:paraId="41DBC802" w14:textId="124DD611" w:rsidR="00B93FA6" w:rsidRPr="006604FB" w:rsidRDefault="00B93FA6" w:rsidP="00923EC5">
            <w:pPr>
              <w:rPr>
                <w:color w:val="auto"/>
                <w:lang w:eastAsia="zh-CN"/>
              </w:rPr>
            </w:pPr>
            <w:r w:rsidRPr="006604FB">
              <w:rPr>
                <w:color w:val="auto"/>
              </w:rPr>
              <w:t>керамическая</w:t>
            </w:r>
          </w:p>
        </w:tc>
        <w:tc>
          <w:tcPr>
            <w:tcW w:w="2022" w:type="dxa"/>
            <w:gridSpan w:val="2"/>
          </w:tcPr>
          <w:p w14:paraId="1BBD8FA2" w14:textId="7B0688D9" w:rsidR="00B93FA6" w:rsidRPr="006604FB" w:rsidRDefault="00B93FA6" w:rsidP="00923EC5">
            <w:pPr>
              <w:rPr>
                <w:color w:val="auto"/>
                <w:lang w:eastAsia="zh-CN"/>
              </w:rPr>
            </w:pPr>
            <w:r w:rsidRPr="006604FB">
              <w:rPr>
                <w:color w:val="auto"/>
              </w:rPr>
              <w:t>6909</w:t>
            </w:r>
          </w:p>
          <w:p w14:paraId="523BFF62" w14:textId="77777777" w:rsidR="00B93FA6" w:rsidRPr="006604FB" w:rsidRDefault="00B93FA6" w:rsidP="00923EC5">
            <w:pPr>
              <w:rPr>
                <w:color w:val="auto"/>
              </w:rPr>
            </w:pPr>
            <w:r w:rsidRPr="006604FB">
              <w:rPr>
                <w:color w:val="auto"/>
              </w:rPr>
              <w:t>6914</w:t>
            </w:r>
          </w:p>
          <w:p w14:paraId="067242C8" w14:textId="2011D641" w:rsidR="00B93FA6" w:rsidRPr="006604FB" w:rsidRDefault="00B93FA6" w:rsidP="00923EC5">
            <w:pPr>
              <w:rPr>
                <w:color w:val="auto"/>
                <w:lang w:eastAsia="zh-CN"/>
              </w:rPr>
            </w:pPr>
            <w:r w:rsidRPr="006604FB">
              <w:rPr>
                <w:color w:val="auto"/>
              </w:rPr>
              <w:t>8113 00</w:t>
            </w:r>
          </w:p>
        </w:tc>
        <w:tc>
          <w:tcPr>
            <w:tcW w:w="3535" w:type="dxa"/>
          </w:tcPr>
          <w:p w14:paraId="1AEC0F9B" w14:textId="77777777" w:rsidR="00B93FA6" w:rsidRPr="006604FB" w:rsidRDefault="00B93FA6" w:rsidP="0060782F">
            <w:pPr>
              <w:ind w:left="-14" w:right="-57"/>
              <w:rPr>
                <w:color w:val="auto"/>
                <w:lang w:eastAsia="zh-CN"/>
              </w:rPr>
            </w:pPr>
            <w:r w:rsidRPr="006604FB">
              <w:rPr>
                <w:color w:val="auto"/>
              </w:rPr>
              <w:t>ТР ТС 005/2011</w:t>
            </w:r>
          </w:p>
          <w:p w14:paraId="6D1F795C" w14:textId="059DFE20" w:rsidR="00B93FA6" w:rsidRPr="006604FB" w:rsidRDefault="00B93FA6" w:rsidP="0060782F">
            <w:pPr>
              <w:ind w:left="-14" w:right="-57"/>
              <w:rPr>
                <w:rFonts w:eastAsiaTheme="minorHAnsi"/>
                <w:color w:val="auto"/>
                <w:lang w:eastAsia="en-US"/>
              </w:rPr>
            </w:pPr>
            <w:r w:rsidRPr="006604FB">
              <w:rPr>
                <w:color w:val="auto"/>
              </w:rPr>
              <w:t>ГОСТ 33414</w:t>
            </w:r>
            <w:r w:rsidRPr="006604FB">
              <w:rPr>
                <w:rFonts w:eastAsiaTheme="minorHAnsi"/>
                <w:color w:val="auto"/>
                <w:lang w:eastAsia="en-US"/>
              </w:rPr>
              <w:t xml:space="preserve"> </w:t>
            </w:r>
          </w:p>
          <w:p w14:paraId="630EE7D6" w14:textId="4CF09E91" w:rsidR="00B93FA6" w:rsidRPr="006604FB" w:rsidRDefault="00B93FA6" w:rsidP="0060782F">
            <w:pPr>
              <w:ind w:left="-14" w:right="-57"/>
              <w:rPr>
                <w:color w:val="auto"/>
                <w:lang w:eastAsia="zh-CN"/>
              </w:rPr>
            </w:pPr>
            <w:r w:rsidRPr="006604FB">
              <w:rPr>
                <w:color w:val="auto"/>
              </w:rPr>
              <w:t>СТБ 841</w:t>
            </w:r>
            <w:r w:rsidRPr="006604FB">
              <w:rPr>
                <w:color w:val="auto"/>
                <w:vertAlign w:val="superscript"/>
              </w:rPr>
              <w:t>1</w:t>
            </w:r>
          </w:p>
        </w:tc>
        <w:tc>
          <w:tcPr>
            <w:tcW w:w="1455" w:type="dxa"/>
          </w:tcPr>
          <w:p w14:paraId="4DE0EC76" w14:textId="1B1A9BFB" w:rsidR="00B93FA6" w:rsidRPr="006604FB" w:rsidRDefault="00B93FA6" w:rsidP="00923EC5">
            <w:pPr>
              <w:rPr>
                <w:color w:val="auto"/>
                <w:lang w:eastAsia="zh-CN"/>
              </w:rPr>
            </w:pPr>
            <w:r w:rsidRPr="006604FB">
              <w:rPr>
                <w:color w:val="auto"/>
              </w:rPr>
              <w:t xml:space="preserve">ТР ТС 005/2011 </w:t>
            </w:r>
          </w:p>
        </w:tc>
      </w:tr>
      <w:tr w:rsidR="0004623D" w:rsidRPr="006604FB" w14:paraId="5B0440F2" w14:textId="77777777" w:rsidTr="00BA557D">
        <w:tc>
          <w:tcPr>
            <w:tcW w:w="668" w:type="dxa"/>
          </w:tcPr>
          <w:p w14:paraId="77FD4602" w14:textId="7777777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A73B5C2" w14:textId="22F3C455" w:rsidR="00B93FA6" w:rsidRPr="006604FB" w:rsidRDefault="00B93FA6" w:rsidP="00923EC5">
            <w:pPr>
              <w:rPr>
                <w:color w:val="auto"/>
              </w:rPr>
            </w:pPr>
            <w:r w:rsidRPr="006604FB">
              <w:rPr>
                <w:color w:val="auto"/>
              </w:rPr>
              <w:t>Средства укупорочные</w:t>
            </w:r>
          </w:p>
        </w:tc>
        <w:tc>
          <w:tcPr>
            <w:tcW w:w="2022" w:type="dxa"/>
            <w:gridSpan w:val="2"/>
          </w:tcPr>
          <w:p w14:paraId="5410B735" w14:textId="77777777" w:rsidR="00B93FA6" w:rsidRPr="006604FB" w:rsidRDefault="00B93FA6" w:rsidP="00923EC5">
            <w:pPr>
              <w:rPr>
                <w:color w:val="auto"/>
              </w:rPr>
            </w:pPr>
          </w:p>
        </w:tc>
        <w:tc>
          <w:tcPr>
            <w:tcW w:w="3535" w:type="dxa"/>
          </w:tcPr>
          <w:p w14:paraId="20513D07" w14:textId="77777777" w:rsidR="00B93FA6" w:rsidRPr="006604FB" w:rsidRDefault="00B93FA6" w:rsidP="0060782F">
            <w:pPr>
              <w:ind w:left="-14" w:right="-57"/>
              <w:rPr>
                <w:color w:val="auto"/>
              </w:rPr>
            </w:pPr>
          </w:p>
        </w:tc>
        <w:tc>
          <w:tcPr>
            <w:tcW w:w="1455" w:type="dxa"/>
          </w:tcPr>
          <w:p w14:paraId="679F0809" w14:textId="77777777" w:rsidR="00B93FA6" w:rsidRPr="006604FB" w:rsidRDefault="00B93FA6" w:rsidP="00923EC5">
            <w:pPr>
              <w:rPr>
                <w:color w:val="auto"/>
              </w:rPr>
            </w:pPr>
          </w:p>
        </w:tc>
      </w:tr>
      <w:tr w:rsidR="0004623D" w:rsidRPr="006604FB" w14:paraId="091907FB" w14:textId="77777777" w:rsidTr="00BA557D">
        <w:tc>
          <w:tcPr>
            <w:tcW w:w="668" w:type="dxa"/>
          </w:tcPr>
          <w:p w14:paraId="0C428D1A" w14:textId="77777777" w:rsidR="00B93FA6" w:rsidRPr="006604FB" w:rsidRDefault="00B93FA6" w:rsidP="00923EC5">
            <w:pPr>
              <w:pStyle w:val="ab"/>
              <w:numPr>
                <w:ilvl w:val="0"/>
                <w:numId w:val="1"/>
              </w:numPr>
              <w:shd w:val="clear" w:color="auto" w:fill="FFFFFF"/>
              <w:tabs>
                <w:tab w:val="left" w:pos="2"/>
                <w:tab w:val="left" w:pos="360"/>
              </w:tabs>
              <w:ind w:left="-108" w:right="-108" w:firstLine="0"/>
              <w:contextualSpacing w:val="0"/>
              <w:jc w:val="center"/>
              <w:rPr>
                <w:color w:val="auto"/>
                <w:sz w:val="22"/>
                <w:szCs w:val="22"/>
              </w:rPr>
            </w:pPr>
          </w:p>
        </w:tc>
        <w:tc>
          <w:tcPr>
            <w:tcW w:w="2559" w:type="dxa"/>
          </w:tcPr>
          <w:p w14:paraId="702BCE3F" w14:textId="0726D67B" w:rsidR="00B93FA6" w:rsidRPr="006604FB" w:rsidRDefault="00B93FA6" w:rsidP="00923EC5">
            <w:pPr>
              <w:rPr>
                <w:color w:val="auto"/>
                <w:lang w:eastAsia="zh-CN"/>
              </w:rPr>
            </w:pPr>
            <w:r w:rsidRPr="006604FB">
              <w:rPr>
                <w:color w:val="auto"/>
              </w:rPr>
              <w:t>металлические</w:t>
            </w:r>
          </w:p>
        </w:tc>
        <w:tc>
          <w:tcPr>
            <w:tcW w:w="2022" w:type="dxa"/>
            <w:gridSpan w:val="2"/>
          </w:tcPr>
          <w:p w14:paraId="77FEEEB1" w14:textId="77777777" w:rsidR="00B93FA6" w:rsidRPr="006604FB" w:rsidRDefault="00B93FA6" w:rsidP="00923EC5">
            <w:pPr>
              <w:rPr>
                <w:color w:val="auto"/>
                <w:lang w:eastAsia="zh-CN"/>
              </w:rPr>
            </w:pPr>
            <w:r w:rsidRPr="006604FB">
              <w:rPr>
                <w:color w:val="auto"/>
              </w:rPr>
              <w:t>8309</w:t>
            </w:r>
          </w:p>
          <w:p w14:paraId="61D1569A" w14:textId="77777777" w:rsidR="00B93FA6" w:rsidRPr="006604FB" w:rsidRDefault="00B93FA6" w:rsidP="00923EC5">
            <w:pPr>
              <w:rPr>
                <w:color w:val="auto"/>
                <w:lang w:eastAsia="zh-CN"/>
              </w:rPr>
            </w:pPr>
          </w:p>
        </w:tc>
        <w:tc>
          <w:tcPr>
            <w:tcW w:w="3535" w:type="dxa"/>
          </w:tcPr>
          <w:p w14:paraId="0A17FD7B" w14:textId="77777777" w:rsidR="00B93FA6" w:rsidRPr="006604FB" w:rsidRDefault="00B93FA6" w:rsidP="0060782F">
            <w:pPr>
              <w:ind w:left="-14" w:right="-57"/>
              <w:rPr>
                <w:color w:val="auto"/>
                <w:lang w:eastAsia="zh-CN"/>
              </w:rPr>
            </w:pPr>
            <w:r w:rsidRPr="006604FB">
              <w:rPr>
                <w:color w:val="auto"/>
              </w:rPr>
              <w:t>ТР ТС 005/2011</w:t>
            </w:r>
          </w:p>
          <w:p w14:paraId="163E52ED" w14:textId="56034BFC" w:rsidR="00B93FA6" w:rsidRPr="006604FB" w:rsidRDefault="00B93FA6" w:rsidP="0060782F">
            <w:pPr>
              <w:tabs>
                <w:tab w:val="left" w:pos="1956"/>
              </w:tabs>
              <w:ind w:left="-14" w:right="-57"/>
              <w:rPr>
                <w:color w:val="auto"/>
              </w:rPr>
            </w:pPr>
            <w:r w:rsidRPr="006604FB">
              <w:rPr>
                <w:color w:val="auto"/>
              </w:rPr>
              <w:t xml:space="preserve">ГОСТ 18896 </w:t>
            </w:r>
          </w:p>
          <w:p w14:paraId="7000102F" w14:textId="6A65C348" w:rsidR="00B93FA6" w:rsidRPr="006604FB" w:rsidRDefault="00B93FA6" w:rsidP="0060782F">
            <w:pPr>
              <w:ind w:left="-14" w:right="-57"/>
              <w:rPr>
                <w:color w:val="auto"/>
              </w:rPr>
            </w:pPr>
            <w:r w:rsidRPr="006604FB">
              <w:rPr>
                <w:color w:val="auto"/>
              </w:rPr>
              <w:t>ГОСТ 25749</w:t>
            </w:r>
          </w:p>
          <w:p w14:paraId="4D79BCDB" w14:textId="08292C68" w:rsidR="00B93FA6" w:rsidRPr="006604FB" w:rsidRDefault="00B93FA6" w:rsidP="0060782F">
            <w:pPr>
              <w:ind w:left="-14" w:right="-57"/>
              <w:rPr>
                <w:rFonts w:eastAsiaTheme="minorHAnsi"/>
                <w:color w:val="auto"/>
                <w:lang w:eastAsia="en-US"/>
              </w:rPr>
            </w:pPr>
            <w:r w:rsidRPr="006604FB">
              <w:rPr>
                <w:color w:val="auto"/>
              </w:rPr>
              <w:t>ГОСТ 26891</w:t>
            </w:r>
            <w:r w:rsidRPr="006604FB">
              <w:rPr>
                <w:color w:val="auto"/>
                <w:vertAlign w:val="superscript"/>
              </w:rPr>
              <w:t>1</w:t>
            </w:r>
          </w:p>
          <w:p w14:paraId="524EF90C" w14:textId="250310FB" w:rsidR="00B93FA6" w:rsidRPr="006604FB" w:rsidRDefault="00B93FA6" w:rsidP="0060782F">
            <w:pPr>
              <w:ind w:left="-14" w:right="-57"/>
              <w:rPr>
                <w:rFonts w:eastAsiaTheme="minorHAnsi"/>
                <w:color w:val="auto"/>
                <w:lang w:eastAsia="en-US"/>
              </w:rPr>
            </w:pPr>
            <w:r w:rsidRPr="006604FB">
              <w:rPr>
                <w:color w:val="auto"/>
              </w:rPr>
              <w:t>ГОСТ 30766</w:t>
            </w:r>
            <w:r w:rsidRPr="006604FB">
              <w:rPr>
                <w:rFonts w:eastAsiaTheme="minorHAnsi"/>
                <w:color w:val="auto"/>
                <w:lang w:eastAsia="en-US"/>
              </w:rPr>
              <w:t xml:space="preserve"> </w:t>
            </w:r>
          </w:p>
          <w:p w14:paraId="3AB512E2" w14:textId="381A12D5" w:rsidR="00B93FA6" w:rsidRPr="006604FB" w:rsidRDefault="00B93FA6" w:rsidP="0060782F">
            <w:pPr>
              <w:ind w:left="-14" w:right="-57"/>
              <w:rPr>
                <w:color w:val="auto"/>
              </w:rPr>
            </w:pPr>
            <w:r w:rsidRPr="006604FB">
              <w:rPr>
                <w:color w:val="auto"/>
              </w:rPr>
              <w:t xml:space="preserve">ГОСТ 32179 </w:t>
            </w:r>
          </w:p>
          <w:p w14:paraId="4FA2338E" w14:textId="58702A7E" w:rsidR="00B93FA6" w:rsidRPr="006604FB" w:rsidRDefault="00B93FA6" w:rsidP="0060782F">
            <w:pPr>
              <w:ind w:left="-14" w:right="-57"/>
              <w:rPr>
                <w:color w:val="auto"/>
              </w:rPr>
            </w:pPr>
            <w:r w:rsidRPr="006604FB">
              <w:rPr>
                <w:color w:val="auto"/>
              </w:rPr>
              <w:t xml:space="preserve">ГОСТ 32624 </w:t>
            </w:r>
          </w:p>
          <w:p w14:paraId="1CA0A50E" w14:textId="431B23B4" w:rsidR="00B93FA6" w:rsidRPr="006604FB" w:rsidRDefault="00B93FA6" w:rsidP="0060782F">
            <w:pPr>
              <w:ind w:left="-14" w:right="-57"/>
              <w:rPr>
                <w:color w:val="auto"/>
              </w:rPr>
            </w:pPr>
            <w:r w:rsidRPr="006604FB">
              <w:rPr>
                <w:color w:val="auto"/>
              </w:rPr>
              <w:t>ГОСТ 32625</w:t>
            </w:r>
            <w:r w:rsidRPr="006604FB">
              <w:rPr>
                <w:rFonts w:eastAsiaTheme="minorHAnsi"/>
                <w:color w:val="auto"/>
                <w:lang w:eastAsia="en-US"/>
              </w:rPr>
              <w:t xml:space="preserve"> </w:t>
            </w:r>
          </w:p>
          <w:p w14:paraId="59E8D517" w14:textId="386686B6" w:rsidR="00B93FA6" w:rsidRPr="006604FB" w:rsidRDefault="00B93FA6" w:rsidP="0060782F">
            <w:pPr>
              <w:ind w:left="-14" w:right="-57"/>
              <w:rPr>
                <w:color w:val="auto"/>
              </w:rPr>
            </w:pPr>
            <w:r w:rsidRPr="006604FB">
              <w:rPr>
                <w:color w:val="auto"/>
              </w:rPr>
              <w:t>ГОСТ 33416</w:t>
            </w:r>
            <w:r w:rsidRPr="006604FB">
              <w:rPr>
                <w:rFonts w:eastAsiaTheme="minorHAnsi"/>
                <w:color w:val="auto"/>
                <w:lang w:eastAsia="en-US"/>
              </w:rPr>
              <w:t xml:space="preserve"> </w:t>
            </w:r>
          </w:p>
          <w:p w14:paraId="5443A660" w14:textId="5CFAC4A6" w:rsidR="00B93FA6" w:rsidRPr="006604FB" w:rsidRDefault="00B93FA6" w:rsidP="0060782F">
            <w:pPr>
              <w:ind w:left="-14" w:right="-57"/>
              <w:rPr>
                <w:color w:val="auto"/>
              </w:rPr>
            </w:pPr>
            <w:r w:rsidRPr="006604FB">
              <w:rPr>
                <w:color w:val="auto"/>
              </w:rPr>
              <w:t xml:space="preserve">ГОСТ 33748 </w:t>
            </w:r>
          </w:p>
          <w:p w14:paraId="4252949B" w14:textId="46E65EF6" w:rsidR="00B93FA6" w:rsidRPr="006604FB" w:rsidRDefault="00B93FA6" w:rsidP="0060782F">
            <w:pPr>
              <w:ind w:left="-14" w:right="-57"/>
              <w:rPr>
                <w:color w:val="auto"/>
              </w:rPr>
            </w:pPr>
            <w:r w:rsidRPr="006604FB">
              <w:rPr>
                <w:color w:val="auto"/>
              </w:rPr>
              <w:t>ГОСТ 34562</w:t>
            </w:r>
            <w:r w:rsidRPr="006604FB">
              <w:rPr>
                <w:color w:val="auto"/>
                <w:vertAlign w:val="superscript"/>
              </w:rPr>
              <w:t>1</w:t>
            </w:r>
          </w:p>
          <w:p w14:paraId="7CA08477" w14:textId="1E73F711" w:rsidR="00B93FA6" w:rsidRPr="006604FB" w:rsidRDefault="00B93FA6" w:rsidP="0060782F">
            <w:pPr>
              <w:ind w:left="-14" w:right="-57"/>
              <w:rPr>
                <w:color w:val="auto"/>
              </w:rPr>
            </w:pPr>
            <w:r w:rsidRPr="006604FB">
              <w:rPr>
                <w:color w:val="auto"/>
              </w:rPr>
              <w:t>ГОСТ 5037</w:t>
            </w:r>
          </w:p>
          <w:p w14:paraId="6B1AFF28" w14:textId="02BF46DA" w:rsidR="00B93FA6" w:rsidRPr="006604FB" w:rsidRDefault="00B93FA6" w:rsidP="0060782F">
            <w:pPr>
              <w:ind w:left="-14" w:right="-57"/>
              <w:rPr>
                <w:color w:val="auto"/>
                <w:lang w:eastAsia="zh-CN"/>
              </w:rPr>
            </w:pPr>
            <w:r w:rsidRPr="006604FB">
              <w:rPr>
                <w:color w:val="auto"/>
              </w:rPr>
              <w:t>ГОСТ 5981</w:t>
            </w:r>
            <w:r w:rsidRPr="006604FB">
              <w:rPr>
                <w:rFonts w:eastAsiaTheme="minorHAnsi"/>
                <w:color w:val="auto"/>
                <w:lang w:eastAsia="en-US"/>
              </w:rPr>
              <w:t xml:space="preserve"> </w:t>
            </w:r>
          </w:p>
        </w:tc>
        <w:tc>
          <w:tcPr>
            <w:tcW w:w="1455" w:type="dxa"/>
          </w:tcPr>
          <w:p w14:paraId="05BB9A3F" w14:textId="649AE12E" w:rsidR="00B93FA6" w:rsidRPr="006604FB" w:rsidRDefault="00B93FA6" w:rsidP="00923EC5">
            <w:pPr>
              <w:rPr>
                <w:color w:val="auto"/>
                <w:lang w:eastAsia="zh-CN"/>
              </w:rPr>
            </w:pPr>
            <w:r w:rsidRPr="006604FB">
              <w:rPr>
                <w:color w:val="auto"/>
              </w:rPr>
              <w:t xml:space="preserve">ТР ТС 005/2011 </w:t>
            </w:r>
          </w:p>
        </w:tc>
      </w:tr>
      <w:tr w:rsidR="0004623D" w:rsidRPr="006604FB" w14:paraId="30CBAF6C" w14:textId="77777777" w:rsidTr="00BA557D">
        <w:tc>
          <w:tcPr>
            <w:tcW w:w="668" w:type="dxa"/>
          </w:tcPr>
          <w:p w14:paraId="2053D84A" w14:textId="77777777" w:rsidR="00B93FA6" w:rsidRPr="006604FB" w:rsidRDefault="00B93FA6" w:rsidP="00923EC5">
            <w:pPr>
              <w:pStyle w:val="ab"/>
              <w:numPr>
                <w:ilvl w:val="0"/>
                <w:numId w:val="1"/>
              </w:numPr>
              <w:shd w:val="clear" w:color="auto" w:fill="FFFFFF"/>
              <w:tabs>
                <w:tab w:val="left" w:pos="2"/>
                <w:tab w:val="left" w:pos="173"/>
                <w:tab w:val="left" w:pos="360"/>
              </w:tabs>
              <w:ind w:left="-108" w:right="-108" w:firstLine="0"/>
              <w:contextualSpacing w:val="0"/>
              <w:jc w:val="center"/>
              <w:rPr>
                <w:color w:val="auto"/>
                <w:sz w:val="22"/>
                <w:szCs w:val="22"/>
              </w:rPr>
            </w:pPr>
          </w:p>
        </w:tc>
        <w:tc>
          <w:tcPr>
            <w:tcW w:w="2559" w:type="dxa"/>
          </w:tcPr>
          <w:p w14:paraId="4B9D59E3" w14:textId="24BD7FBF" w:rsidR="00B93FA6" w:rsidRPr="006604FB" w:rsidRDefault="00B93FA6" w:rsidP="00923EC5">
            <w:pPr>
              <w:rPr>
                <w:color w:val="auto"/>
                <w:lang w:eastAsia="zh-CN"/>
              </w:rPr>
            </w:pPr>
            <w:r w:rsidRPr="006604FB">
              <w:rPr>
                <w:color w:val="auto"/>
              </w:rPr>
              <w:t>корковые</w:t>
            </w:r>
          </w:p>
        </w:tc>
        <w:tc>
          <w:tcPr>
            <w:tcW w:w="2022" w:type="dxa"/>
            <w:gridSpan w:val="2"/>
          </w:tcPr>
          <w:p w14:paraId="14DA9AA8" w14:textId="77777777" w:rsidR="00B93FA6" w:rsidRPr="006604FB" w:rsidRDefault="00B93FA6" w:rsidP="00923EC5">
            <w:pPr>
              <w:rPr>
                <w:color w:val="auto"/>
                <w:lang w:eastAsia="zh-CN"/>
              </w:rPr>
            </w:pPr>
            <w:r w:rsidRPr="006604FB">
              <w:rPr>
                <w:color w:val="auto"/>
              </w:rPr>
              <w:t>4503</w:t>
            </w:r>
          </w:p>
          <w:p w14:paraId="5F4D74C6" w14:textId="216BD176" w:rsidR="00B93FA6" w:rsidRPr="006604FB" w:rsidRDefault="00B93FA6" w:rsidP="00923EC5">
            <w:pPr>
              <w:rPr>
                <w:color w:val="auto"/>
                <w:lang w:eastAsia="zh-CN"/>
              </w:rPr>
            </w:pPr>
            <w:r w:rsidRPr="006604FB">
              <w:rPr>
                <w:color w:val="auto"/>
              </w:rPr>
              <w:t>4504</w:t>
            </w:r>
          </w:p>
        </w:tc>
        <w:tc>
          <w:tcPr>
            <w:tcW w:w="3535" w:type="dxa"/>
          </w:tcPr>
          <w:p w14:paraId="404F58B6" w14:textId="77777777" w:rsidR="00B93FA6" w:rsidRPr="006604FB" w:rsidRDefault="00B93FA6" w:rsidP="0060782F">
            <w:pPr>
              <w:ind w:left="-14" w:right="-57"/>
              <w:rPr>
                <w:color w:val="auto"/>
                <w:lang w:eastAsia="zh-CN"/>
              </w:rPr>
            </w:pPr>
            <w:r w:rsidRPr="006604FB">
              <w:rPr>
                <w:color w:val="auto"/>
              </w:rPr>
              <w:t>ТР ТС 005/2011</w:t>
            </w:r>
          </w:p>
          <w:p w14:paraId="22C86A8D" w14:textId="4FF30E57" w:rsidR="00B93FA6" w:rsidRPr="006604FB" w:rsidRDefault="00B93FA6" w:rsidP="0060782F">
            <w:pPr>
              <w:ind w:left="-14" w:right="-57"/>
              <w:rPr>
                <w:color w:val="auto"/>
                <w:lang w:eastAsia="zh-CN"/>
              </w:rPr>
            </w:pPr>
            <w:r w:rsidRPr="006604FB">
              <w:rPr>
                <w:color w:val="auto"/>
                <w:lang w:eastAsia="zh-CN"/>
              </w:rPr>
              <w:t>ГОСТ 32179</w:t>
            </w:r>
          </w:p>
          <w:p w14:paraId="7DAC611C" w14:textId="72F92C61" w:rsidR="00B93FA6" w:rsidRPr="006604FB" w:rsidRDefault="00B93FA6" w:rsidP="0060782F">
            <w:pPr>
              <w:ind w:left="-14" w:right="-57"/>
              <w:rPr>
                <w:color w:val="auto"/>
              </w:rPr>
            </w:pPr>
            <w:r w:rsidRPr="006604FB">
              <w:rPr>
                <w:color w:val="auto"/>
              </w:rPr>
              <w:t xml:space="preserve">ГОСТ 34257 </w:t>
            </w:r>
          </w:p>
          <w:p w14:paraId="591670B9" w14:textId="16D6B15B" w:rsidR="00B93FA6" w:rsidRPr="006604FB" w:rsidRDefault="00B93FA6" w:rsidP="0060782F">
            <w:pPr>
              <w:ind w:left="-14" w:right="-57"/>
              <w:rPr>
                <w:color w:val="auto"/>
              </w:rPr>
            </w:pPr>
            <w:r w:rsidRPr="006604FB">
              <w:rPr>
                <w:color w:val="auto"/>
              </w:rPr>
              <w:t>ГОСТ 5541</w:t>
            </w:r>
          </w:p>
          <w:p w14:paraId="4CEF454B" w14:textId="3EA23FC5" w:rsidR="00B93FA6" w:rsidRPr="006604FB" w:rsidRDefault="00B93FA6" w:rsidP="0060782F">
            <w:pPr>
              <w:ind w:left="-14" w:right="-57"/>
              <w:rPr>
                <w:color w:val="auto"/>
                <w:lang w:eastAsia="zh-CN"/>
              </w:rPr>
            </w:pPr>
            <w:r w:rsidRPr="006604FB">
              <w:rPr>
                <w:color w:val="auto"/>
              </w:rPr>
              <w:t>ГОСТ 5541</w:t>
            </w:r>
            <w:r w:rsidRPr="006604FB">
              <w:rPr>
                <w:color w:val="auto"/>
                <w:vertAlign w:val="superscript"/>
              </w:rPr>
              <w:t>1</w:t>
            </w:r>
            <w:r w:rsidRPr="006604FB">
              <w:rPr>
                <w:color w:val="auto"/>
              </w:rPr>
              <w:t xml:space="preserve">  </w:t>
            </w:r>
          </w:p>
          <w:p w14:paraId="0C433FB6" w14:textId="59D58CD0" w:rsidR="00B93FA6" w:rsidRPr="006604FB" w:rsidRDefault="00B93FA6" w:rsidP="0060782F">
            <w:pPr>
              <w:ind w:left="-14" w:right="-57"/>
              <w:rPr>
                <w:color w:val="auto"/>
                <w:lang w:eastAsia="zh-CN"/>
              </w:rPr>
            </w:pPr>
            <w:r w:rsidRPr="006604FB">
              <w:rPr>
                <w:color w:val="auto"/>
                <w:lang w:eastAsia="zh-CN"/>
              </w:rPr>
              <w:t xml:space="preserve">ГОСТ </w:t>
            </w:r>
            <w:r w:rsidRPr="006604FB">
              <w:rPr>
                <w:color w:val="auto"/>
                <w:lang w:val="en-US" w:eastAsia="zh-CN"/>
              </w:rPr>
              <w:t>ISO</w:t>
            </w:r>
            <w:r w:rsidRPr="006604FB">
              <w:rPr>
                <w:color w:val="auto"/>
                <w:lang w:eastAsia="zh-CN"/>
              </w:rPr>
              <w:t xml:space="preserve"> 4710</w:t>
            </w:r>
          </w:p>
        </w:tc>
        <w:tc>
          <w:tcPr>
            <w:tcW w:w="1455" w:type="dxa"/>
          </w:tcPr>
          <w:p w14:paraId="0AEFE909" w14:textId="55E31B25" w:rsidR="00B93FA6" w:rsidRPr="006604FB" w:rsidRDefault="00B93FA6" w:rsidP="00923EC5">
            <w:pPr>
              <w:rPr>
                <w:color w:val="auto"/>
                <w:lang w:eastAsia="zh-CN"/>
              </w:rPr>
            </w:pPr>
            <w:r w:rsidRPr="006604FB">
              <w:rPr>
                <w:color w:val="auto"/>
              </w:rPr>
              <w:t xml:space="preserve">ТР ТС 005/2011 </w:t>
            </w:r>
          </w:p>
        </w:tc>
      </w:tr>
      <w:tr w:rsidR="0004623D" w:rsidRPr="006604FB" w14:paraId="444D6389" w14:textId="77777777" w:rsidTr="00BA557D">
        <w:tc>
          <w:tcPr>
            <w:tcW w:w="668" w:type="dxa"/>
          </w:tcPr>
          <w:p w14:paraId="1115A212" w14:textId="77777777" w:rsidR="00B93FA6" w:rsidRPr="006604FB" w:rsidRDefault="00B93FA6" w:rsidP="00923EC5">
            <w:pPr>
              <w:pStyle w:val="ab"/>
              <w:numPr>
                <w:ilvl w:val="0"/>
                <w:numId w:val="1"/>
              </w:numPr>
              <w:shd w:val="clear" w:color="auto" w:fill="FFFFFF"/>
              <w:tabs>
                <w:tab w:val="left" w:pos="2"/>
                <w:tab w:val="left" w:pos="173"/>
                <w:tab w:val="left" w:pos="360"/>
              </w:tabs>
              <w:ind w:left="-108" w:right="-108" w:firstLine="0"/>
              <w:contextualSpacing w:val="0"/>
              <w:jc w:val="center"/>
              <w:rPr>
                <w:color w:val="auto"/>
                <w:sz w:val="22"/>
                <w:szCs w:val="22"/>
              </w:rPr>
            </w:pPr>
          </w:p>
        </w:tc>
        <w:tc>
          <w:tcPr>
            <w:tcW w:w="2559" w:type="dxa"/>
          </w:tcPr>
          <w:p w14:paraId="05F74C3B" w14:textId="04954704" w:rsidR="00B93FA6" w:rsidRPr="006604FB" w:rsidRDefault="00B93FA6" w:rsidP="00923EC5">
            <w:pPr>
              <w:rPr>
                <w:color w:val="auto"/>
                <w:lang w:eastAsia="zh-CN"/>
              </w:rPr>
            </w:pPr>
            <w:r w:rsidRPr="006604FB">
              <w:rPr>
                <w:color w:val="auto"/>
              </w:rPr>
              <w:t>полимерные</w:t>
            </w:r>
          </w:p>
        </w:tc>
        <w:tc>
          <w:tcPr>
            <w:tcW w:w="2022" w:type="dxa"/>
            <w:gridSpan w:val="2"/>
          </w:tcPr>
          <w:p w14:paraId="1D0A3032" w14:textId="15CC2D61" w:rsidR="00B93FA6" w:rsidRPr="006604FB" w:rsidRDefault="00B93FA6" w:rsidP="00923EC5">
            <w:pPr>
              <w:rPr>
                <w:color w:val="auto"/>
                <w:lang w:eastAsia="zh-CN"/>
              </w:rPr>
            </w:pPr>
            <w:r w:rsidRPr="006604FB">
              <w:rPr>
                <w:color w:val="auto"/>
                <w:kern w:val="0"/>
                <w14:cntxtAlts w14:val="0"/>
              </w:rPr>
              <w:t>3923</w:t>
            </w:r>
          </w:p>
        </w:tc>
        <w:tc>
          <w:tcPr>
            <w:tcW w:w="3535" w:type="dxa"/>
          </w:tcPr>
          <w:p w14:paraId="2DCDD3C6" w14:textId="77777777" w:rsidR="00B93FA6" w:rsidRPr="006604FB" w:rsidRDefault="00B93FA6" w:rsidP="0060782F">
            <w:pPr>
              <w:ind w:left="-14" w:right="-57"/>
              <w:rPr>
                <w:color w:val="auto"/>
                <w:lang w:eastAsia="zh-CN"/>
              </w:rPr>
            </w:pPr>
            <w:r w:rsidRPr="006604FB">
              <w:rPr>
                <w:color w:val="auto"/>
              </w:rPr>
              <w:t>ТР ТС 005/2011</w:t>
            </w:r>
          </w:p>
          <w:p w14:paraId="20F5FC2A" w14:textId="2C14ED98" w:rsidR="00B93FA6" w:rsidRPr="006604FB" w:rsidRDefault="00B93FA6" w:rsidP="0060782F">
            <w:pPr>
              <w:ind w:left="-14" w:right="-57"/>
              <w:rPr>
                <w:color w:val="auto"/>
              </w:rPr>
            </w:pPr>
            <w:r w:rsidRPr="006604FB">
              <w:rPr>
                <w:color w:val="auto"/>
              </w:rPr>
              <w:t xml:space="preserve">ГОСТ 26891 </w:t>
            </w:r>
          </w:p>
          <w:p w14:paraId="17D79A19" w14:textId="219E7686" w:rsidR="00B93FA6" w:rsidRPr="006604FB" w:rsidRDefault="00B93FA6" w:rsidP="0060782F">
            <w:pPr>
              <w:ind w:left="-14" w:right="-57"/>
              <w:rPr>
                <w:color w:val="auto"/>
              </w:rPr>
            </w:pPr>
            <w:r w:rsidRPr="006604FB">
              <w:rPr>
                <w:color w:val="auto"/>
              </w:rPr>
              <w:t xml:space="preserve">ГОСТ 32179 </w:t>
            </w:r>
          </w:p>
          <w:p w14:paraId="453F6575" w14:textId="40C9977A" w:rsidR="00B93FA6" w:rsidRPr="006604FB" w:rsidRDefault="00B93FA6" w:rsidP="0060782F">
            <w:pPr>
              <w:ind w:left="-14" w:right="-57"/>
              <w:rPr>
                <w:color w:val="auto"/>
              </w:rPr>
            </w:pPr>
            <w:r w:rsidRPr="006604FB">
              <w:rPr>
                <w:color w:val="auto"/>
              </w:rPr>
              <w:t xml:space="preserve">ГОСТ 32626 </w:t>
            </w:r>
          </w:p>
          <w:p w14:paraId="2C241212" w14:textId="728104EC" w:rsidR="00B93FA6" w:rsidRPr="006604FB" w:rsidRDefault="00B93FA6" w:rsidP="0060782F">
            <w:pPr>
              <w:ind w:left="-14" w:right="-57"/>
              <w:rPr>
                <w:color w:val="auto"/>
              </w:rPr>
            </w:pPr>
            <w:r w:rsidRPr="006604FB">
              <w:rPr>
                <w:color w:val="auto"/>
              </w:rPr>
              <w:t xml:space="preserve">ГОСТ 33214 </w:t>
            </w:r>
          </w:p>
          <w:p w14:paraId="7ED60AD6" w14:textId="4C01BF3F" w:rsidR="00B93FA6" w:rsidRPr="006604FB" w:rsidRDefault="00B93FA6" w:rsidP="0060782F">
            <w:pPr>
              <w:ind w:left="-14" w:right="-57"/>
              <w:rPr>
                <w:color w:val="auto"/>
              </w:rPr>
            </w:pPr>
            <w:r w:rsidRPr="006604FB">
              <w:rPr>
                <w:color w:val="auto"/>
              </w:rPr>
              <w:t xml:space="preserve">ГОСТ 34257 </w:t>
            </w:r>
          </w:p>
          <w:p w14:paraId="746AACD3" w14:textId="3912B094" w:rsidR="00B93FA6" w:rsidRPr="006604FB" w:rsidRDefault="00B93FA6" w:rsidP="0060782F">
            <w:pPr>
              <w:ind w:left="-14" w:right="-57"/>
              <w:rPr>
                <w:color w:val="auto"/>
              </w:rPr>
            </w:pPr>
            <w:r w:rsidRPr="006604FB">
              <w:rPr>
                <w:color w:val="auto"/>
              </w:rPr>
              <w:t xml:space="preserve">ГОСТ </w:t>
            </w:r>
            <w:r w:rsidRPr="006604FB">
              <w:rPr>
                <w:color w:val="auto"/>
                <w:lang w:val="en-US"/>
              </w:rPr>
              <w:t>ISO</w:t>
            </w:r>
            <w:r w:rsidRPr="006604FB">
              <w:rPr>
                <w:color w:val="auto"/>
              </w:rPr>
              <w:t xml:space="preserve"> 20848-3 </w:t>
            </w:r>
          </w:p>
          <w:p w14:paraId="4CF7738A" w14:textId="39E068B2" w:rsidR="00B93FA6" w:rsidRPr="006604FB" w:rsidRDefault="00B93FA6" w:rsidP="0060782F">
            <w:pPr>
              <w:ind w:left="-14" w:right="-57"/>
              <w:rPr>
                <w:color w:val="auto"/>
              </w:rPr>
            </w:pPr>
            <w:r w:rsidRPr="006604FB">
              <w:rPr>
                <w:color w:val="auto"/>
              </w:rPr>
              <w:t>ГОСТ Р 50962</w:t>
            </w:r>
            <w:r w:rsidRPr="006604FB">
              <w:rPr>
                <w:color w:val="auto"/>
                <w:vertAlign w:val="superscript"/>
              </w:rPr>
              <w:t>1</w:t>
            </w:r>
            <w:r w:rsidRPr="006604FB">
              <w:rPr>
                <w:color w:val="auto"/>
              </w:rPr>
              <w:t xml:space="preserve"> </w:t>
            </w:r>
          </w:p>
          <w:p w14:paraId="7B88FAEA" w14:textId="0C64FC05" w:rsidR="00B93FA6" w:rsidRPr="006604FB" w:rsidRDefault="00B93FA6" w:rsidP="0060782F">
            <w:pPr>
              <w:ind w:left="-14" w:right="-57"/>
              <w:rPr>
                <w:color w:val="auto"/>
              </w:rPr>
            </w:pPr>
            <w:r w:rsidRPr="006604FB">
              <w:rPr>
                <w:color w:val="auto"/>
              </w:rPr>
              <w:t>СТБ 1015</w:t>
            </w:r>
            <w:r w:rsidRPr="006604FB">
              <w:rPr>
                <w:color w:val="auto"/>
                <w:vertAlign w:val="superscript"/>
              </w:rPr>
              <w:t>1</w:t>
            </w:r>
          </w:p>
        </w:tc>
        <w:tc>
          <w:tcPr>
            <w:tcW w:w="1455" w:type="dxa"/>
          </w:tcPr>
          <w:p w14:paraId="510EEAAA" w14:textId="39AE131B" w:rsidR="00B93FA6" w:rsidRPr="006604FB" w:rsidRDefault="00B93FA6" w:rsidP="00923EC5">
            <w:pPr>
              <w:rPr>
                <w:color w:val="auto"/>
                <w:lang w:eastAsia="zh-CN"/>
              </w:rPr>
            </w:pPr>
            <w:r w:rsidRPr="006604FB">
              <w:rPr>
                <w:color w:val="auto"/>
              </w:rPr>
              <w:t xml:space="preserve">ТР ТС 005/2011 </w:t>
            </w:r>
          </w:p>
        </w:tc>
      </w:tr>
      <w:tr w:rsidR="0004623D" w:rsidRPr="006604FB" w14:paraId="26AE7949" w14:textId="77777777" w:rsidTr="00BA557D">
        <w:tc>
          <w:tcPr>
            <w:tcW w:w="668" w:type="dxa"/>
          </w:tcPr>
          <w:p w14:paraId="67F04832" w14:textId="77777777" w:rsidR="00B93FA6" w:rsidRPr="006604FB" w:rsidRDefault="00B93FA6" w:rsidP="00923EC5">
            <w:pPr>
              <w:pStyle w:val="ab"/>
              <w:numPr>
                <w:ilvl w:val="0"/>
                <w:numId w:val="1"/>
              </w:numPr>
              <w:shd w:val="clear" w:color="auto" w:fill="FFFFFF"/>
              <w:tabs>
                <w:tab w:val="left" w:pos="2"/>
                <w:tab w:val="left" w:pos="360"/>
              </w:tabs>
              <w:ind w:left="-108" w:right="-108" w:firstLine="0"/>
              <w:contextualSpacing w:val="0"/>
              <w:jc w:val="center"/>
              <w:rPr>
                <w:color w:val="auto"/>
                <w:sz w:val="22"/>
                <w:szCs w:val="22"/>
              </w:rPr>
            </w:pPr>
          </w:p>
        </w:tc>
        <w:tc>
          <w:tcPr>
            <w:tcW w:w="2559" w:type="dxa"/>
          </w:tcPr>
          <w:p w14:paraId="080EA6AB" w14:textId="661FC022" w:rsidR="00B93FA6" w:rsidRPr="006604FB" w:rsidRDefault="00B93FA6" w:rsidP="00923EC5">
            <w:pPr>
              <w:rPr>
                <w:color w:val="auto"/>
                <w:lang w:eastAsia="zh-CN"/>
              </w:rPr>
            </w:pPr>
            <w:r w:rsidRPr="006604FB">
              <w:rPr>
                <w:color w:val="auto"/>
              </w:rPr>
              <w:t>комбинированные</w:t>
            </w:r>
          </w:p>
        </w:tc>
        <w:tc>
          <w:tcPr>
            <w:tcW w:w="2022" w:type="dxa"/>
            <w:gridSpan w:val="2"/>
          </w:tcPr>
          <w:p w14:paraId="003A236D" w14:textId="77777777" w:rsidR="00B93FA6" w:rsidRPr="006604FB" w:rsidRDefault="00B93FA6" w:rsidP="00923EC5">
            <w:pPr>
              <w:rPr>
                <w:color w:val="auto"/>
                <w:kern w:val="0"/>
                <w14:cntxtAlts w14:val="0"/>
              </w:rPr>
            </w:pPr>
            <w:r w:rsidRPr="006604FB">
              <w:rPr>
                <w:color w:val="auto"/>
                <w:kern w:val="0"/>
                <w14:cntxtAlts w14:val="0"/>
              </w:rPr>
              <w:t>3919</w:t>
            </w:r>
          </w:p>
          <w:p w14:paraId="516DAD31" w14:textId="77777777" w:rsidR="00B93FA6" w:rsidRPr="006604FB" w:rsidRDefault="00B93FA6" w:rsidP="00923EC5">
            <w:pPr>
              <w:rPr>
                <w:color w:val="auto"/>
                <w:kern w:val="0"/>
                <w14:cntxtAlts w14:val="0"/>
              </w:rPr>
            </w:pPr>
            <w:r w:rsidRPr="006604FB">
              <w:rPr>
                <w:color w:val="auto"/>
                <w:kern w:val="0"/>
                <w14:cntxtAlts w14:val="0"/>
              </w:rPr>
              <w:t>3921</w:t>
            </w:r>
          </w:p>
          <w:p w14:paraId="0D3A04EB" w14:textId="77777777" w:rsidR="00B93FA6" w:rsidRPr="006604FB" w:rsidRDefault="00B93FA6" w:rsidP="00923EC5">
            <w:pPr>
              <w:rPr>
                <w:color w:val="auto"/>
                <w:kern w:val="0"/>
                <w14:cntxtAlts w14:val="0"/>
              </w:rPr>
            </w:pPr>
            <w:r w:rsidRPr="006604FB">
              <w:rPr>
                <w:color w:val="auto"/>
                <w:kern w:val="0"/>
                <w14:cntxtAlts w14:val="0"/>
              </w:rPr>
              <w:t>3923</w:t>
            </w:r>
          </w:p>
          <w:p w14:paraId="2212C81F" w14:textId="05DB50B0" w:rsidR="00B93FA6" w:rsidRPr="006604FB" w:rsidRDefault="00B93FA6" w:rsidP="00923EC5">
            <w:pPr>
              <w:rPr>
                <w:color w:val="auto"/>
                <w:kern w:val="0"/>
                <w14:cntxtAlts w14:val="0"/>
              </w:rPr>
            </w:pPr>
            <w:r w:rsidRPr="006604FB">
              <w:rPr>
                <w:color w:val="auto"/>
                <w:kern w:val="0"/>
                <w14:cntxtAlts w14:val="0"/>
              </w:rPr>
              <w:t xml:space="preserve">4503          </w:t>
            </w:r>
          </w:p>
          <w:p w14:paraId="45940D2D" w14:textId="77777777" w:rsidR="00B93FA6" w:rsidRPr="006604FB" w:rsidRDefault="00B93FA6" w:rsidP="00923EC5">
            <w:pPr>
              <w:rPr>
                <w:color w:val="auto"/>
                <w:kern w:val="0"/>
                <w14:cntxtAlts w14:val="0"/>
              </w:rPr>
            </w:pPr>
            <w:r w:rsidRPr="006604FB">
              <w:rPr>
                <w:color w:val="auto"/>
                <w:kern w:val="0"/>
                <w14:cntxtAlts w14:val="0"/>
              </w:rPr>
              <w:t xml:space="preserve">4504      </w:t>
            </w:r>
          </w:p>
          <w:p w14:paraId="5BCA4EDD" w14:textId="77777777" w:rsidR="00B93FA6" w:rsidRPr="006604FB" w:rsidRDefault="00B93FA6" w:rsidP="00923EC5">
            <w:pPr>
              <w:rPr>
                <w:color w:val="auto"/>
                <w:kern w:val="0"/>
                <w14:cntxtAlts w14:val="0"/>
              </w:rPr>
            </w:pPr>
            <w:r w:rsidRPr="006604FB">
              <w:rPr>
                <w:color w:val="auto"/>
                <w:kern w:val="0"/>
                <w14:cntxtAlts w14:val="0"/>
              </w:rPr>
              <w:t xml:space="preserve">4811    </w:t>
            </w:r>
          </w:p>
          <w:p w14:paraId="07EB5E59" w14:textId="77777777" w:rsidR="00B93FA6" w:rsidRPr="006604FB" w:rsidRDefault="00B93FA6" w:rsidP="00923EC5">
            <w:pPr>
              <w:rPr>
                <w:color w:val="auto"/>
                <w:kern w:val="0"/>
                <w14:cntxtAlts w14:val="0"/>
              </w:rPr>
            </w:pPr>
            <w:r w:rsidRPr="006604FB">
              <w:rPr>
                <w:color w:val="auto"/>
                <w:kern w:val="0"/>
                <w14:cntxtAlts w14:val="0"/>
              </w:rPr>
              <w:t>4823</w:t>
            </w:r>
          </w:p>
          <w:p w14:paraId="74E09B66" w14:textId="6B8F4456" w:rsidR="00B93FA6" w:rsidRPr="006604FB" w:rsidRDefault="00B93FA6" w:rsidP="00923EC5">
            <w:pPr>
              <w:rPr>
                <w:color w:val="auto"/>
                <w:kern w:val="0"/>
                <w14:cntxtAlts w14:val="0"/>
              </w:rPr>
            </w:pPr>
            <w:r w:rsidRPr="006604FB">
              <w:rPr>
                <w:color w:val="auto"/>
                <w:kern w:val="0"/>
                <w14:cntxtAlts w14:val="0"/>
              </w:rPr>
              <w:t>7607</w:t>
            </w:r>
          </w:p>
          <w:p w14:paraId="67B69243" w14:textId="77777777" w:rsidR="00B93FA6" w:rsidRPr="006604FB" w:rsidRDefault="00B93FA6" w:rsidP="00923EC5">
            <w:pPr>
              <w:rPr>
                <w:color w:val="auto"/>
                <w:kern w:val="0"/>
                <w14:cntxtAlts w14:val="0"/>
              </w:rPr>
            </w:pPr>
            <w:r w:rsidRPr="006604FB">
              <w:rPr>
                <w:color w:val="auto"/>
                <w:kern w:val="0"/>
                <w14:cntxtAlts w14:val="0"/>
              </w:rPr>
              <w:t>8113 00</w:t>
            </w:r>
          </w:p>
          <w:p w14:paraId="71BF488C" w14:textId="6215F811" w:rsidR="00B93FA6" w:rsidRPr="006604FB" w:rsidRDefault="00B93FA6" w:rsidP="00923EC5">
            <w:pPr>
              <w:rPr>
                <w:color w:val="auto"/>
                <w:lang w:eastAsia="zh-CN"/>
              </w:rPr>
            </w:pPr>
            <w:r w:rsidRPr="006604FB">
              <w:rPr>
                <w:color w:val="auto"/>
                <w:kern w:val="0"/>
                <w14:cntxtAlts w14:val="0"/>
              </w:rPr>
              <w:t>8309</w:t>
            </w:r>
          </w:p>
        </w:tc>
        <w:tc>
          <w:tcPr>
            <w:tcW w:w="3535" w:type="dxa"/>
          </w:tcPr>
          <w:p w14:paraId="60D2B7DC" w14:textId="77777777" w:rsidR="00B93FA6" w:rsidRPr="006604FB" w:rsidRDefault="00B93FA6" w:rsidP="0060782F">
            <w:pPr>
              <w:ind w:left="-14" w:right="-57"/>
              <w:rPr>
                <w:color w:val="auto"/>
                <w:lang w:eastAsia="zh-CN"/>
              </w:rPr>
            </w:pPr>
            <w:r w:rsidRPr="006604FB">
              <w:rPr>
                <w:color w:val="auto"/>
              </w:rPr>
              <w:t>ТР ТС 005/2011</w:t>
            </w:r>
          </w:p>
          <w:p w14:paraId="41756AB4" w14:textId="3280BD15" w:rsidR="00B93FA6" w:rsidRPr="006604FB" w:rsidRDefault="00B93FA6" w:rsidP="0060782F">
            <w:pPr>
              <w:ind w:left="-14" w:right="-57"/>
              <w:rPr>
                <w:color w:val="auto"/>
                <w:spacing w:val="-10"/>
              </w:rPr>
            </w:pPr>
            <w:r w:rsidRPr="006604FB">
              <w:rPr>
                <w:color w:val="auto"/>
                <w:spacing w:val="-10"/>
              </w:rPr>
              <w:t>ГОСТ 33214</w:t>
            </w:r>
          </w:p>
          <w:p w14:paraId="29E672D5" w14:textId="0177C289" w:rsidR="00B93FA6" w:rsidRPr="006604FB" w:rsidRDefault="00B93FA6" w:rsidP="0060782F">
            <w:pPr>
              <w:ind w:left="-14" w:right="-57"/>
              <w:rPr>
                <w:color w:val="auto"/>
              </w:rPr>
            </w:pPr>
            <w:r w:rsidRPr="006604FB">
              <w:rPr>
                <w:color w:val="auto"/>
              </w:rPr>
              <w:t xml:space="preserve">ГОСТ 26891 </w:t>
            </w:r>
          </w:p>
          <w:p w14:paraId="08D01512" w14:textId="31CA9EFA" w:rsidR="00B93FA6" w:rsidRPr="006604FB" w:rsidRDefault="00B93FA6" w:rsidP="0060782F">
            <w:pPr>
              <w:ind w:left="-14" w:right="-57"/>
              <w:rPr>
                <w:color w:val="auto"/>
              </w:rPr>
            </w:pPr>
            <w:r w:rsidRPr="006604FB">
              <w:rPr>
                <w:color w:val="auto"/>
              </w:rPr>
              <w:t xml:space="preserve">ГОСТ 32179 </w:t>
            </w:r>
          </w:p>
          <w:p w14:paraId="31C51627" w14:textId="05625F10" w:rsidR="00B93FA6" w:rsidRPr="006604FB" w:rsidRDefault="00B93FA6" w:rsidP="0060782F">
            <w:pPr>
              <w:ind w:left="-14" w:right="-57"/>
              <w:rPr>
                <w:color w:val="auto"/>
              </w:rPr>
            </w:pPr>
            <w:r w:rsidRPr="006604FB">
              <w:rPr>
                <w:color w:val="auto"/>
              </w:rPr>
              <w:t xml:space="preserve">ГОСТ 32736 </w:t>
            </w:r>
          </w:p>
          <w:p w14:paraId="68FF3276" w14:textId="2EDD18F5" w:rsidR="00B93FA6" w:rsidRPr="006604FB" w:rsidRDefault="00B93FA6" w:rsidP="0060782F">
            <w:pPr>
              <w:ind w:left="-14" w:right="-57"/>
              <w:rPr>
                <w:color w:val="auto"/>
                <w:lang w:eastAsia="zh-CN"/>
              </w:rPr>
            </w:pPr>
            <w:r w:rsidRPr="006604FB">
              <w:rPr>
                <w:color w:val="auto"/>
              </w:rPr>
              <w:t>ГОСТ 34257</w:t>
            </w:r>
          </w:p>
        </w:tc>
        <w:tc>
          <w:tcPr>
            <w:tcW w:w="1455" w:type="dxa"/>
          </w:tcPr>
          <w:p w14:paraId="213FC67D" w14:textId="70EF9C00" w:rsidR="00B93FA6" w:rsidRPr="006604FB" w:rsidRDefault="00B93FA6" w:rsidP="00923EC5">
            <w:pPr>
              <w:rPr>
                <w:color w:val="auto"/>
                <w:lang w:eastAsia="zh-CN"/>
              </w:rPr>
            </w:pPr>
            <w:r w:rsidRPr="006604FB">
              <w:rPr>
                <w:color w:val="auto"/>
              </w:rPr>
              <w:t xml:space="preserve">ТР ТС 005/2011 </w:t>
            </w:r>
          </w:p>
        </w:tc>
      </w:tr>
      <w:tr w:rsidR="0004623D" w:rsidRPr="006604FB" w14:paraId="20B890AD" w14:textId="77777777" w:rsidTr="00BA557D">
        <w:tc>
          <w:tcPr>
            <w:tcW w:w="668" w:type="dxa"/>
          </w:tcPr>
          <w:p w14:paraId="0E6FB120" w14:textId="77777777" w:rsidR="00B93FA6" w:rsidRPr="006604FB" w:rsidRDefault="00B93FA6" w:rsidP="00923EC5">
            <w:pPr>
              <w:pStyle w:val="ab"/>
              <w:numPr>
                <w:ilvl w:val="0"/>
                <w:numId w:val="1"/>
              </w:numPr>
              <w:shd w:val="clear" w:color="auto" w:fill="FFFFFF"/>
              <w:tabs>
                <w:tab w:val="left" w:pos="2"/>
                <w:tab w:val="left" w:pos="360"/>
              </w:tabs>
              <w:ind w:left="-108" w:right="-108" w:firstLine="0"/>
              <w:contextualSpacing w:val="0"/>
              <w:jc w:val="center"/>
              <w:rPr>
                <w:color w:val="auto"/>
                <w:sz w:val="22"/>
                <w:szCs w:val="22"/>
              </w:rPr>
            </w:pPr>
          </w:p>
        </w:tc>
        <w:tc>
          <w:tcPr>
            <w:tcW w:w="2559" w:type="dxa"/>
          </w:tcPr>
          <w:p w14:paraId="6DEAD6AA" w14:textId="334090EE" w:rsidR="00B93FA6" w:rsidRPr="006604FB" w:rsidRDefault="00B93FA6" w:rsidP="00923EC5">
            <w:pPr>
              <w:rPr>
                <w:color w:val="auto"/>
                <w:lang w:eastAsia="zh-CN"/>
              </w:rPr>
            </w:pPr>
            <w:r w:rsidRPr="006604FB">
              <w:rPr>
                <w:color w:val="auto"/>
              </w:rPr>
              <w:t>картонные</w:t>
            </w:r>
          </w:p>
        </w:tc>
        <w:tc>
          <w:tcPr>
            <w:tcW w:w="2022" w:type="dxa"/>
            <w:gridSpan w:val="2"/>
          </w:tcPr>
          <w:p w14:paraId="020C51F3" w14:textId="6418BF6A" w:rsidR="00B93FA6" w:rsidRPr="006604FB" w:rsidRDefault="00B93FA6" w:rsidP="00923EC5">
            <w:pPr>
              <w:rPr>
                <w:color w:val="auto"/>
                <w:lang w:eastAsia="zh-CN"/>
              </w:rPr>
            </w:pPr>
            <w:r w:rsidRPr="006604FB">
              <w:rPr>
                <w:color w:val="auto"/>
                <w:kern w:val="0"/>
                <w14:cntxtAlts w14:val="0"/>
              </w:rPr>
              <w:t>4823</w:t>
            </w:r>
          </w:p>
        </w:tc>
        <w:tc>
          <w:tcPr>
            <w:tcW w:w="3535" w:type="dxa"/>
          </w:tcPr>
          <w:p w14:paraId="799998B2" w14:textId="77777777" w:rsidR="00B93FA6" w:rsidRPr="006604FB" w:rsidRDefault="00B93FA6" w:rsidP="0060782F">
            <w:pPr>
              <w:ind w:left="-14" w:right="-57"/>
              <w:rPr>
                <w:color w:val="auto"/>
              </w:rPr>
            </w:pPr>
            <w:r w:rsidRPr="006604FB">
              <w:rPr>
                <w:color w:val="auto"/>
              </w:rPr>
              <w:t>ТР ТС 005/2011</w:t>
            </w:r>
          </w:p>
          <w:p w14:paraId="43993C3B" w14:textId="597E1071" w:rsidR="00B93FA6" w:rsidRPr="006604FB" w:rsidRDefault="00B93FA6" w:rsidP="0060782F">
            <w:pPr>
              <w:ind w:left="-14" w:right="-57"/>
              <w:rPr>
                <w:color w:val="auto"/>
                <w:lang w:eastAsia="zh-CN"/>
              </w:rPr>
            </w:pPr>
            <w:r w:rsidRPr="006604FB">
              <w:rPr>
                <w:color w:val="auto"/>
              </w:rPr>
              <w:t xml:space="preserve">ГОСТ 32179 </w:t>
            </w:r>
          </w:p>
        </w:tc>
        <w:tc>
          <w:tcPr>
            <w:tcW w:w="1455" w:type="dxa"/>
          </w:tcPr>
          <w:p w14:paraId="68A86F09" w14:textId="322D39D1" w:rsidR="00B93FA6" w:rsidRPr="006604FB" w:rsidRDefault="00B93FA6" w:rsidP="00923EC5">
            <w:pPr>
              <w:rPr>
                <w:color w:val="auto"/>
                <w:lang w:eastAsia="zh-CN"/>
              </w:rPr>
            </w:pPr>
            <w:r w:rsidRPr="006604FB">
              <w:rPr>
                <w:color w:val="auto"/>
              </w:rPr>
              <w:t>ТР ТС 005/2011</w:t>
            </w:r>
          </w:p>
        </w:tc>
      </w:tr>
      <w:tr w:rsidR="00B93FA6" w:rsidRPr="006604FB" w14:paraId="58D5FE9F" w14:textId="77777777" w:rsidTr="00BA557D">
        <w:tc>
          <w:tcPr>
            <w:tcW w:w="668" w:type="dxa"/>
          </w:tcPr>
          <w:p w14:paraId="0D3A7748" w14:textId="41BAF369" w:rsidR="00B93FA6" w:rsidRPr="006604FB" w:rsidRDefault="00B93FA6" w:rsidP="00923EC5">
            <w:pPr>
              <w:shd w:val="clear" w:color="auto" w:fill="FFFFFF"/>
              <w:tabs>
                <w:tab w:val="left" w:pos="2"/>
                <w:tab w:val="left" w:pos="173"/>
              </w:tabs>
              <w:ind w:left="-108" w:right="-108"/>
              <w:jc w:val="center"/>
              <w:rPr>
                <w:color w:val="auto"/>
              </w:rPr>
            </w:pPr>
          </w:p>
        </w:tc>
        <w:tc>
          <w:tcPr>
            <w:tcW w:w="9571" w:type="dxa"/>
            <w:gridSpan w:val="5"/>
          </w:tcPr>
          <w:p w14:paraId="16FEC1DA" w14:textId="77777777" w:rsidR="00B93FA6" w:rsidRPr="006604FB" w:rsidRDefault="00B93FA6" w:rsidP="0060782F">
            <w:pPr>
              <w:ind w:left="-14" w:right="-57"/>
              <w:jc w:val="center"/>
              <w:rPr>
                <w:b/>
                <w:color w:val="auto"/>
              </w:rPr>
            </w:pPr>
            <w:r w:rsidRPr="006604FB">
              <w:rPr>
                <w:b/>
                <w:color w:val="auto"/>
              </w:rPr>
              <w:t xml:space="preserve">ТР ТС 007/2011 «О БЕЗОПАСНОСТИ ПРОДУКЦИИ, ПРЕДНАЗНАЧЕННОЙ </w:t>
            </w:r>
          </w:p>
          <w:p w14:paraId="465F809E" w14:textId="71BE5887" w:rsidR="00B93FA6" w:rsidRPr="006604FB" w:rsidRDefault="00B93FA6" w:rsidP="0060782F">
            <w:pPr>
              <w:ind w:left="-14" w:right="-57"/>
              <w:jc w:val="center"/>
              <w:rPr>
                <w:b/>
                <w:color w:val="auto"/>
              </w:rPr>
            </w:pPr>
            <w:r w:rsidRPr="006604FB">
              <w:rPr>
                <w:b/>
                <w:color w:val="auto"/>
              </w:rPr>
              <w:t>ДЛЯ ДЕТЕЙ И ПОДРОСТКОВ»</w:t>
            </w:r>
          </w:p>
        </w:tc>
      </w:tr>
      <w:tr w:rsidR="0004623D" w:rsidRPr="006604FB" w14:paraId="583A8F09" w14:textId="77777777" w:rsidTr="00BA557D">
        <w:tc>
          <w:tcPr>
            <w:tcW w:w="668" w:type="dxa"/>
          </w:tcPr>
          <w:p w14:paraId="2495EFB5" w14:textId="707EE78E"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719B358" w14:textId="77777777" w:rsidR="00B93FA6" w:rsidRPr="006604FB" w:rsidRDefault="00B93FA6" w:rsidP="00923EC5">
            <w:pPr>
              <w:rPr>
                <w:color w:val="auto"/>
              </w:rPr>
            </w:pPr>
            <w:r w:rsidRPr="006604FB">
              <w:rPr>
                <w:color w:val="auto"/>
              </w:rPr>
              <w:t>Соски молочные, соски-пустышки из латекса, резины или силиконовые</w:t>
            </w:r>
          </w:p>
        </w:tc>
        <w:tc>
          <w:tcPr>
            <w:tcW w:w="2022" w:type="dxa"/>
            <w:gridSpan w:val="2"/>
          </w:tcPr>
          <w:p w14:paraId="0A17D9A1" w14:textId="77777777" w:rsidR="00B93FA6" w:rsidRPr="006604FB" w:rsidRDefault="00B93FA6" w:rsidP="00923EC5">
            <w:pPr>
              <w:shd w:val="clear" w:color="auto" w:fill="FFFFFF"/>
              <w:rPr>
                <w:color w:val="auto"/>
              </w:rPr>
            </w:pPr>
            <w:r w:rsidRPr="006604FB">
              <w:rPr>
                <w:color w:val="auto"/>
              </w:rPr>
              <w:t>3924</w:t>
            </w:r>
          </w:p>
          <w:p w14:paraId="50049C13" w14:textId="3D2E710C" w:rsidR="00B93FA6" w:rsidRPr="006604FB" w:rsidRDefault="00B93FA6" w:rsidP="00923EC5">
            <w:pPr>
              <w:shd w:val="clear" w:color="auto" w:fill="FFFFFF"/>
              <w:rPr>
                <w:color w:val="auto"/>
              </w:rPr>
            </w:pPr>
            <w:r w:rsidRPr="006604FB">
              <w:rPr>
                <w:color w:val="auto"/>
              </w:rPr>
              <w:t>3926</w:t>
            </w:r>
          </w:p>
          <w:p w14:paraId="07D90311" w14:textId="6C1BDFFF" w:rsidR="00B93FA6" w:rsidRPr="006604FB" w:rsidRDefault="00B93FA6" w:rsidP="00923EC5">
            <w:pPr>
              <w:shd w:val="clear" w:color="auto" w:fill="FFFFFF"/>
              <w:rPr>
                <w:color w:val="auto"/>
                <w:lang w:val="en-US"/>
              </w:rPr>
            </w:pPr>
            <w:r w:rsidRPr="006604FB">
              <w:rPr>
                <w:color w:val="auto"/>
              </w:rPr>
              <w:t>4014</w:t>
            </w:r>
          </w:p>
        </w:tc>
        <w:tc>
          <w:tcPr>
            <w:tcW w:w="3535" w:type="dxa"/>
          </w:tcPr>
          <w:p w14:paraId="2B57663D" w14:textId="77777777" w:rsidR="00B93FA6" w:rsidRPr="006604FB" w:rsidRDefault="00B93FA6" w:rsidP="0060782F">
            <w:pPr>
              <w:ind w:left="-14" w:right="-57"/>
              <w:outlineLvl w:val="0"/>
              <w:rPr>
                <w:color w:val="auto"/>
              </w:rPr>
            </w:pPr>
            <w:r w:rsidRPr="006604FB">
              <w:rPr>
                <w:color w:val="auto"/>
              </w:rPr>
              <w:t>ТР ТС 007/2011</w:t>
            </w:r>
          </w:p>
          <w:p w14:paraId="52F9FB70" w14:textId="27896858" w:rsidR="00B93FA6" w:rsidRPr="006604FB" w:rsidRDefault="00B93FA6" w:rsidP="0060782F">
            <w:pPr>
              <w:shd w:val="clear" w:color="auto" w:fill="FFFFFF"/>
              <w:ind w:left="-14" w:right="-57"/>
              <w:rPr>
                <w:color w:val="auto"/>
              </w:rPr>
            </w:pPr>
            <w:r w:rsidRPr="006604FB">
              <w:rPr>
                <w:color w:val="auto"/>
              </w:rPr>
              <w:t>ГОСТ Р 51068</w:t>
            </w:r>
          </w:p>
        </w:tc>
        <w:tc>
          <w:tcPr>
            <w:tcW w:w="1455" w:type="dxa"/>
          </w:tcPr>
          <w:p w14:paraId="5B2FEA40" w14:textId="77777777" w:rsidR="00B93FA6" w:rsidRPr="006604FB" w:rsidRDefault="00B93FA6" w:rsidP="00923EC5">
            <w:pPr>
              <w:rPr>
                <w:color w:val="auto"/>
              </w:rPr>
            </w:pPr>
            <w:r w:rsidRPr="006604FB">
              <w:rPr>
                <w:color w:val="auto"/>
              </w:rPr>
              <w:t>ТР ТС 007/2011</w:t>
            </w:r>
          </w:p>
        </w:tc>
      </w:tr>
      <w:tr w:rsidR="0004623D" w:rsidRPr="006604FB" w14:paraId="1BC86C71" w14:textId="77777777" w:rsidTr="00BA557D">
        <w:tc>
          <w:tcPr>
            <w:tcW w:w="668" w:type="dxa"/>
          </w:tcPr>
          <w:p w14:paraId="598E3ACA" w14:textId="4F86229A"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0722E26" w14:textId="77777777" w:rsidR="00B93FA6" w:rsidRPr="006604FB" w:rsidRDefault="00B93FA6" w:rsidP="00923EC5">
            <w:pPr>
              <w:rPr>
                <w:color w:val="auto"/>
              </w:rPr>
            </w:pPr>
            <w:r w:rsidRPr="006604FB">
              <w:rPr>
                <w:color w:val="auto"/>
              </w:rPr>
              <w:t>Изделия санитарно-гигиенические из резины формовые или неформовые для ухода за детьми</w:t>
            </w:r>
          </w:p>
        </w:tc>
        <w:tc>
          <w:tcPr>
            <w:tcW w:w="2022" w:type="dxa"/>
            <w:gridSpan w:val="2"/>
          </w:tcPr>
          <w:p w14:paraId="00FFE922" w14:textId="21C2D7D5" w:rsidR="00305AE6" w:rsidRPr="006604FB" w:rsidRDefault="00305AE6" w:rsidP="00923EC5">
            <w:pPr>
              <w:shd w:val="clear" w:color="auto" w:fill="FFFFFF"/>
              <w:rPr>
                <w:color w:val="auto"/>
              </w:rPr>
            </w:pPr>
            <w:r w:rsidRPr="006604FB">
              <w:rPr>
                <w:color w:val="auto"/>
              </w:rPr>
              <w:t>3922</w:t>
            </w:r>
          </w:p>
          <w:p w14:paraId="77614EAE" w14:textId="13500C98" w:rsidR="00B93FA6" w:rsidRPr="006604FB" w:rsidRDefault="00B93FA6" w:rsidP="00923EC5">
            <w:pPr>
              <w:shd w:val="clear" w:color="auto" w:fill="FFFFFF"/>
              <w:rPr>
                <w:color w:val="auto"/>
                <w:lang w:val="en-US"/>
              </w:rPr>
            </w:pPr>
            <w:r w:rsidRPr="006604FB">
              <w:rPr>
                <w:color w:val="auto"/>
              </w:rPr>
              <w:t>4014</w:t>
            </w:r>
          </w:p>
        </w:tc>
        <w:tc>
          <w:tcPr>
            <w:tcW w:w="3535" w:type="dxa"/>
          </w:tcPr>
          <w:p w14:paraId="6B14521C" w14:textId="77777777" w:rsidR="00B93FA6" w:rsidRPr="006604FB" w:rsidRDefault="00B93FA6" w:rsidP="0060782F">
            <w:pPr>
              <w:shd w:val="clear" w:color="auto" w:fill="FFFFFF"/>
              <w:ind w:left="-14" w:right="-57"/>
              <w:rPr>
                <w:color w:val="auto"/>
              </w:rPr>
            </w:pPr>
            <w:r w:rsidRPr="006604FB">
              <w:rPr>
                <w:color w:val="auto"/>
              </w:rPr>
              <w:t>ТР ТС 007/2011</w:t>
            </w:r>
          </w:p>
          <w:p w14:paraId="059EE167" w14:textId="6500CB1D" w:rsidR="00B93FA6" w:rsidRPr="006604FB" w:rsidRDefault="00B93FA6" w:rsidP="0060782F">
            <w:pPr>
              <w:shd w:val="clear" w:color="auto" w:fill="FFFFFF"/>
              <w:ind w:left="-14" w:right="-57"/>
              <w:rPr>
                <w:color w:val="auto"/>
              </w:rPr>
            </w:pPr>
            <w:r w:rsidRPr="006604FB">
              <w:rPr>
                <w:color w:val="auto"/>
              </w:rPr>
              <w:t>ГОСТ 3251</w:t>
            </w:r>
          </w:p>
          <w:p w14:paraId="3B39EF2E" w14:textId="564A814A" w:rsidR="00B93FA6" w:rsidRPr="006604FB" w:rsidRDefault="00B93FA6" w:rsidP="0060782F">
            <w:pPr>
              <w:shd w:val="clear" w:color="auto" w:fill="FFFFFF"/>
              <w:ind w:left="-14" w:right="-57"/>
              <w:rPr>
                <w:color w:val="auto"/>
              </w:rPr>
            </w:pPr>
            <w:r w:rsidRPr="006604FB">
              <w:rPr>
                <w:color w:val="auto"/>
              </w:rPr>
              <w:t>ГОСТ 3302</w:t>
            </w:r>
          </w:p>
          <w:p w14:paraId="38998B7B" w14:textId="7FE992E1" w:rsidR="00B93FA6" w:rsidRPr="006604FB" w:rsidRDefault="00B93FA6" w:rsidP="0060782F">
            <w:pPr>
              <w:shd w:val="clear" w:color="auto" w:fill="FFFFFF"/>
              <w:ind w:left="-14" w:right="-57"/>
              <w:rPr>
                <w:color w:val="auto"/>
              </w:rPr>
            </w:pPr>
            <w:r w:rsidRPr="006604FB">
              <w:rPr>
                <w:color w:val="auto"/>
              </w:rPr>
              <w:t>ГОСТ 3303</w:t>
            </w:r>
          </w:p>
        </w:tc>
        <w:tc>
          <w:tcPr>
            <w:tcW w:w="1455" w:type="dxa"/>
          </w:tcPr>
          <w:p w14:paraId="7588CA5E" w14:textId="77777777" w:rsidR="00B93FA6" w:rsidRPr="006604FB" w:rsidRDefault="00B93FA6" w:rsidP="00923EC5">
            <w:pPr>
              <w:rPr>
                <w:color w:val="auto"/>
              </w:rPr>
            </w:pPr>
            <w:r w:rsidRPr="006604FB">
              <w:rPr>
                <w:color w:val="auto"/>
              </w:rPr>
              <w:t xml:space="preserve">ТР ТС 007/2011 </w:t>
            </w:r>
          </w:p>
        </w:tc>
      </w:tr>
      <w:tr w:rsidR="0004623D" w:rsidRPr="006604FB" w14:paraId="302727DD" w14:textId="77777777" w:rsidTr="00BA557D">
        <w:tc>
          <w:tcPr>
            <w:tcW w:w="668" w:type="dxa"/>
          </w:tcPr>
          <w:p w14:paraId="72F4DAED" w14:textId="67EA5D10"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67FB8EC" w14:textId="60DD3A80" w:rsidR="00B93FA6" w:rsidRPr="006604FB" w:rsidRDefault="00B93FA6" w:rsidP="00923EC5">
            <w:pPr>
              <w:rPr>
                <w:color w:val="auto"/>
              </w:rPr>
            </w:pPr>
            <w:r w:rsidRPr="006604FB">
              <w:rPr>
                <w:color w:val="auto"/>
              </w:rPr>
              <w:t>Изделия санитарно-гигиенические из пластмасс (ванночка, горшок туалетный, и другие изделия для выполнения туалета) для ухода за детьми</w:t>
            </w:r>
          </w:p>
        </w:tc>
        <w:tc>
          <w:tcPr>
            <w:tcW w:w="2022" w:type="dxa"/>
            <w:gridSpan w:val="2"/>
          </w:tcPr>
          <w:p w14:paraId="0952CC4D" w14:textId="6A443BCB" w:rsidR="00B93FA6" w:rsidRPr="006604FB" w:rsidRDefault="00B93FA6" w:rsidP="00923EC5">
            <w:pPr>
              <w:shd w:val="clear" w:color="auto" w:fill="FFFFFF"/>
              <w:rPr>
                <w:color w:val="auto"/>
                <w:kern w:val="0"/>
                <w14:cntxtAlts w14:val="0"/>
              </w:rPr>
            </w:pPr>
            <w:r w:rsidRPr="006604FB">
              <w:rPr>
                <w:color w:val="auto"/>
                <w:kern w:val="0"/>
                <w14:cntxtAlts w14:val="0"/>
              </w:rPr>
              <w:t>3922</w:t>
            </w:r>
          </w:p>
          <w:p w14:paraId="18A256AE" w14:textId="2DA8DE9D" w:rsidR="00B93FA6" w:rsidRPr="006604FB" w:rsidRDefault="00B93FA6" w:rsidP="00923EC5">
            <w:pPr>
              <w:shd w:val="clear" w:color="auto" w:fill="FFFFFF"/>
              <w:rPr>
                <w:color w:val="auto"/>
                <w:kern w:val="0"/>
                <w14:cntxtAlts w14:val="0"/>
              </w:rPr>
            </w:pPr>
            <w:r w:rsidRPr="006604FB">
              <w:rPr>
                <w:color w:val="auto"/>
                <w:kern w:val="0"/>
                <w14:cntxtAlts w14:val="0"/>
              </w:rPr>
              <w:t>3924</w:t>
            </w:r>
          </w:p>
          <w:p w14:paraId="26E40045" w14:textId="42C4AFDF" w:rsidR="00B93FA6" w:rsidRPr="006604FB" w:rsidRDefault="00B93FA6" w:rsidP="00923EC5">
            <w:pPr>
              <w:shd w:val="clear" w:color="auto" w:fill="FFFFFF"/>
              <w:rPr>
                <w:color w:val="auto"/>
                <w:kern w:val="0"/>
                <w14:cntxtAlts w14:val="0"/>
              </w:rPr>
            </w:pPr>
            <w:r w:rsidRPr="006604FB">
              <w:rPr>
                <w:color w:val="auto"/>
                <w:kern w:val="0"/>
                <w14:cntxtAlts w14:val="0"/>
              </w:rPr>
              <w:t>3926</w:t>
            </w:r>
          </w:p>
          <w:p w14:paraId="3C80A948" w14:textId="7EA9A09A" w:rsidR="00B93FA6" w:rsidRPr="006604FB" w:rsidRDefault="00B93FA6" w:rsidP="00923EC5">
            <w:pPr>
              <w:shd w:val="clear" w:color="auto" w:fill="FFFFFF"/>
              <w:rPr>
                <w:color w:val="auto"/>
              </w:rPr>
            </w:pPr>
          </w:p>
        </w:tc>
        <w:tc>
          <w:tcPr>
            <w:tcW w:w="3535" w:type="dxa"/>
          </w:tcPr>
          <w:p w14:paraId="2EEB05C6" w14:textId="77777777" w:rsidR="00B93FA6" w:rsidRPr="006604FB" w:rsidRDefault="00B93FA6" w:rsidP="0060782F">
            <w:pPr>
              <w:shd w:val="clear" w:color="auto" w:fill="FFFFFF"/>
              <w:ind w:left="-14" w:right="-57"/>
              <w:rPr>
                <w:color w:val="auto"/>
              </w:rPr>
            </w:pPr>
            <w:r w:rsidRPr="006604FB">
              <w:rPr>
                <w:color w:val="auto"/>
              </w:rPr>
              <w:t>ТР ТС 007/2011</w:t>
            </w:r>
          </w:p>
          <w:p w14:paraId="094955E0" w14:textId="01E58BB9" w:rsidR="00B93FA6" w:rsidRPr="006604FB" w:rsidRDefault="00B93FA6" w:rsidP="0060782F">
            <w:pPr>
              <w:shd w:val="clear" w:color="auto" w:fill="FFFFFF"/>
              <w:ind w:left="-14" w:right="-57"/>
              <w:rPr>
                <w:color w:val="auto"/>
              </w:rPr>
            </w:pPr>
            <w:r w:rsidRPr="006604FB">
              <w:rPr>
                <w:color w:val="auto"/>
              </w:rPr>
              <w:t>ГОСТ Р 50962</w:t>
            </w:r>
          </w:p>
        </w:tc>
        <w:tc>
          <w:tcPr>
            <w:tcW w:w="1455" w:type="dxa"/>
          </w:tcPr>
          <w:p w14:paraId="5D7016CA" w14:textId="4607CF7C" w:rsidR="00B93FA6" w:rsidRPr="006604FB" w:rsidRDefault="00B93FA6" w:rsidP="00923EC5">
            <w:pPr>
              <w:rPr>
                <w:color w:val="auto"/>
              </w:rPr>
            </w:pPr>
            <w:r w:rsidRPr="006604FB">
              <w:rPr>
                <w:color w:val="auto"/>
              </w:rPr>
              <w:t>ТР ТС 007/2011</w:t>
            </w:r>
          </w:p>
        </w:tc>
      </w:tr>
      <w:tr w:rsidR="0004623D" w:rsidRPr="006604FB" w14:paraId="3B4DA8D7" w14:textId="77777777" w:rsidTr="00BA557D">
        <w:tc>
          <w:tcPr>
            <w:tcW w:w="668" w:type="dxa"/>
          </w:tcPr>
          <w:p w14:paraId="69311303" w14:textId="250116F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1AB3501B" w14:textId="77777777" w:rsidR="00B93FA6" w:rsidRPr="006604FB" w:rsidRDefault="00B93FA6" w:rsidP="00923EC5">
            <w:pPr>
              <w:rPr>
                <w:color w:val="auto"/>
              </w:rPr>
            </w:pPr>
            <w:r w:rsidRPr="006604FB">
              <w:rPr>
                <w:color w:val="auto"/>
              </w:rPr>
              <w:t>Изделия санитарно-гигиенические из металла (ванна, тазик и другие изделия для выполнения туалета) для ухода за детьми</w:t>
            </w:r>
          </w:p>
        </w:tc>
        <w:tc>
          <w:tcPr>
            <w:tcW w:w="2022" w:type="dxa"/>
            <w:gridSpan w:val="2"/>
          </w:tcPr>
          <w:p w14:paraId="2A652437" w14:textId="26CF8EE9" w:rsidR="00305AE6" w:rsidRPr="006604FB" w:rsidRDefault="00305AE6" w:rsidP="00923EC5">
            <w:pPr>
              <w:shd w:val="clear" w:color="auto" w:fill="FFFFFF"/>
              <w:rPr>
                <w:color w:val="auto"/>
              </w:rPr>
            </w:pPr>
            <w:r w:rsidRPr="006604FB">
              <w:rPr>
                <w:color w:val="auto"/>
              </w:rPr>
              <w:t>7323</w:t>
            </w:r>
          </w:p>
          <w:p w14:paraId="6C14D281" w14:textId="53BA3A8D" w:rsidR="00B93FA6" w:rsidRPr="006604FB" w:rsidRDefault="00B93FA6" w:rsidP="00923EC5">
            <w:pPr>
              <w:shd w:val="clear" w:color="auto" w:fill="FFFFFF"/>
              <w:rPr>
                <w:color w:val="auto"/>
              </w:rPr>
            </w:pPr>
            <w:r w:rsidRPr="006604FB">
              <w:rPr>
                <w:color w:val="auto"/>
              </w:rPr>
              <w:t>7324</w:t>
            </w:r>
          </w:p>
          <w:p w14:paraId="75DC8FA1" w14:textId="77777777" w:rsidR="00B93FA6" w:rsidRPr="006604FB" w:rsidRDefault="00B93FA6" w:rsidP="00923EC5">
            <w:pPr>
              <w:shd w:val="clear" w:color="auto" w:fill="FFFFFF"/>
              <w:rPr>
                <w:color w:val="auto"/>
              </w:rPr>
            </w:pPr>
            <w:r w:rsidRPr="006604FB">
              <w:rPr>
                <w:color w:val="auto"/>
              </w:rPr>
              <w:t>7326</w:t>
            </w:r>
          </w:p>
          <w:p w14:paraId="5A43B025" w14:textId="7D5C759A" w:rsidR="00B93FA6" w:rsidRPr="006604FB" w:rsidRDefault="00B93FA6" w:rsidP="00923EC5">
            <w:pPr>
              <w:shd w:val="clear" w:color="auto" w:fill="FFFFFF"/>
              <w:rPr>
                <w:color w:val="auto"/>
              </w:rPr>
            </w:pPr>
            <w:r w:rsidRPr="006604FB">
              <w:rPr>
                <w:color w:val="auto"/>
              </w:rPr>
              <w:t>7615</w:t>
            </w:r>
          </w:p>
          <w:p w14:paraId="0785A8B2" w14:textId="77777777" w:rsidR="00B93FA6" w:rsidRPr="006604FB" w:rsidRDefault="00B93FA6" w:rsidP="00923EC5">
            <w:pPr>
              <w:shd w:val="clear" w:color="auto" w:fill="FFFFFF"/>
              <w:rPr>
                <w:color w:val="auto"/>
              </w:rPr>
            </w:pPr>
            <w:r w:rsidRPr="006604FB">
              <w:rPr>
                <w:color w:val="auto"/>
              </w:rPr>
              <w:t>7616</w:t>
            </w:r>
          </w:p>
        </w:tc>
        <w:tc>
          <w:tcPr>
            <w:tcW w:w="3535" w:type="dxa"/>
          </w:tcPr>
          <w:p w14:paraId="2DA55EED" w14:textId="77777777" w:rsidR="00B93FA6" w:rsidRPr="006604FB" w:rsidRDefault="00B93FA6" w:rsidP="0060782F">
            <w:pPr>
              <w:shd w:val="clear" w:color="auto" w:fill="FFFFFF"/>
              <w:ind w:left="-14" w:right="-57"/>
              <w:rPr>
                <w:color w:val="auto"/>
              </w:rPr>
            </w:pPr>
            <w:r w:rsidRPr="006604FB">
              <w:rPr>
                <w:color w:val="auto"/>
              </w:rPr>
              <w:t>ТР ТС 007/2011</w:t>
            </w:r>
          </w:p>
          <w:p w14:paraId="3C376EA8" w14:textId="50C2B48F" w:rsidR="00B93FA6" w:rsidRPr="006604FB" w:rsidRDefault="00B93FA6" w:rsidP="0060782F">
            <w:pPr>
              <w:ind w:left="-14" w:right="-57"/>
              <w:rPr>
                <w:color w:val="auto"/>
              </w:rPr>
            </w:pPr>
            <w:r w:rsidRPr="006604FB">
              <w:rPr>
                <w:color w:val="auto"/>
              </w:rPr>
              <w:t xml:space="preserve">ГОСТ 20558 </w:t>
            </w:r>
          </w:p>
          <w:p w14:paraId="63C5DB5C" w14:textId="3B053934" w:rsidR="00B93FA6" w:rsidRPr="006604FB" w:rsidRDefault="00B93FA6" w:rsidP="0060782F">
            <w:pPr>
              <w:shd w:val="clear" w:color="auto" w:fill="FFFFFF"/>
              <w:ind w:left="-14" w:right="-57"/>
              <w:rPr>
                <w:b/>
                <w:i/>
                <w:color w:val="auto"/>
              </w:rPr>
            </w:pPr>
            <w:r w:rsidRPr="006604FB">
              <w:rPr>
                <w:color w:val="auto"/>
              </w:rPr>
              <w:t>ГОСТ 24788</w:t>
            </w:r>
          </w:p>
        </w:tc>
        <w:tc>
          <w:tcPr>
            <w:tcW w:w="1455" w:type="dxa"/>
          </w:tcPr>
          <w:p w14:paraId="387D55B4" w14:textId="77777777" w:rsidR="00B93FA6" w:rsidRPr="006604FB" w:rsidRDefault="00B93FA6" w:rsidP="00923EC5">
            <w:pPr>
              <w:rPr>
                <w:color w:val="auto"/>
              </w:rPr>
            </w:pPr>
            <w:r w:rsidRPr="006604FB">
              <w:rPr>
                <w:color w:val="auto"/>
              </w:rPr>
              <w:t>ТР ТС 007/2011</w:t>
            </w:r>
          </w:p>
        </w:tc>
      </w:tr>
      <w:tr w:rsidR="0004623D" w:rsidRPr="006604FB" w14:paraId="7ED21132" w14:textId="77777777" w:rsidTr="00BA557D">
        <w:tc>
          <w:tcPr>
            <w:tcW w:w="668" w:type="dxa"/>
          </w:tcPr>
          <w:p w14:paraId="2D5320C4" w14:textId="35DAC7A4"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691CBED1" w14:textId="77777777" w:rsidR="00B93FA6" w:rsidRPr="006604FB" w:rsidRDefault="00B93FA6" w:rsidP="00923EC5">
            <w:pPr>
              <w:rPr>
                <w:color w:val="auto"/>
              </w:rPr>
            </w:pPr>
            <w:r w:rsidRPr="006604FB">
              <w:rPr>
                <w:color w:val="auto"/>
              </w:rPr>
              <w:t>Галантерейные изделия детские из пластмасс</w:t>
            </w:r>
          </w:p>
        </w:tc>
        <w:tc>
          <w:tcPr>
            <w:tcW w:w="2022" w:type="dxa"/>
            <w:gridSpan w:val="2"/>
          </w:tcPr>
          <w:p w14:paraId="46CE2AD6" w14:textId="18E50C70" w:rsidR="00B93FA6" w:rsidRPr="006604FB" w:rsidRDefault="00B93FA6" w:rsidP="00923EC5">
            <w:pPr>
              <w:shd w:val="clear" w:color="auto" w:fill="FFFFFF"/>
              <w:rPr>
                <w:color w:val="auto"/>
                <w:kern w:val="0"/>
                <w14:cntxtAlts w14:val="0"/>
              </w:rPr>
            </w:pPr>
            <w:r w:rsidRPr="006604FB">
              <w:rPr>
                <w:color w:val="auto"/>
                <w:kern w:val="0"/>
                <w14:cntxtAlts w14:val="0"/>
              </w:rPr>
              <w:t xml:space="preserve">3924 </w:t>
            </w:r>
          </w:p>
          <w:p w14:paraId="6E4E4029" w14:textId="23BD432B" w:rsidR="00B93FA6" w:rsidRPr="006604FB" w:rsidRDefault="00B93FA6" w:rsidP="00923EC5">
            <w:pPr>
              <w:shd w:val="clear" w:color="auto" w:fill="FFFFFF"/>
              <w:rPr>
                <w:color w:val="auto"/>
                <w:kern w:val="0"/>
                <w14:cntxtAlts w14:val="0"/>
              </w:rPr>
            </w:pPr>
            <w:r w:rsidRPr="006604FB">
              <w:rPr>
                <w:color w:val="auto"/>
                <w:kern w:val="0"/>
                <w14:cntxtAlts w14:val="0"/>
              </w:rPr>
              <w:t xml:space="preserve">3926 </w:t>
            </w:r>
          </w:p>
          <w:p w14:paraId="6619D3B2" w14:textId="77777777" w:rsidR="00B93FA6" w:rsidRPr="006604FB" w:rsidRDefault="00B93FA6" w:rsidP="00923EC5">
            <w:pPr>
              <w:shd w:val="clear" w:color="auto" w:fill="FFFFFF"/>
              <w:rPr>
                <w:color w:val="auto"/>
                <w:kern w:val="0"/>
                <w14:cntxtAlts w14:val="0"/>
              </w:rPr>
            </w:pPr>
            <w:r w:rsidRPr="006604FB">
              <w:rPr>
                <w:color w:val="auto"/>
                <w:kern w:val="0"/>
                <w:lang w:val="en-US"/>
                <w14:cntxtAlts w14:val="0"/>
              </w:rPr>
              <w:t xml:space="preserve">9603 </w:t>
            </w:r>
          </w:p>
          <w:p w14:paraId="5112F989" w14:textId="07DB4E07" w:rsidR="00B93FA6" w:rsidRPr="006604FB" w:rsidRDefault="00B93FA6" w:rsidP="00923EC5">
            <w:pPr>
              <w:shd w:val="clear" w:color="auto" w:fill="FFFFFF"/>
              <w:rPr>
                <w:color w:val="auto"/>
                <w:kern w:val="0"/>
                <w:lang w:val="en-US"/>
                <w14:cntxtAlts w14:val="0"/>
              </w:rPr>
            </w:pPr>
            <w:r w:rsidRPr="006604FB">
              <w:rPr>
                <w:color w:val="auto"/>
                <w:kern w:val="0"/>
                <w:lang w:val="en-US"/>
                <w14:cntxtAlts w14:val="0"/>
              </w:rPr>
              <w:t>9605 00 000 0</w:t>
            </w:r>
          </w:p>
          <w:p w14:paraId="20557443" w14:textId="5FFBEFA2" w:rsidR="00B93FA6" w:rsidRPr="006604FB" w:rsidRDefault="00B93FA6" w:rsidP="00923EC5">
            <w:pPr>
              <w:shd w:val="clear" w:color="auto" w:fill="FFFFFF"/>
              <w:rPr>
                <w:color w:val="auto"/>
              </w:rPr>
            </w:pPr>
            <w:r w:rsidRPr="006604FB">
              <w:rPr>
                <w:color w:val="auto"/>
                <w:kern w:val="0"/>
                <w:lang w:val="en-US"/>
                <w14:cntxtAlts w14:val="0"/>
              </w:rPr>
              <w:t>9615</w:t>
            </w:r>
          </w:p>
        </w:tc>
        <w:tc>
          <w:tcPr>
            <w:tcW w:w="3535" w:type="dxa"/>
          </w:tcPr>
          <w:p w14:paraId="0959F53A" w14:textId="77777777" w:rsidR="00B93FA6" w:rsidRPr="006604FB" w:rsidRDefault="00B93FA6" w:rsidP="0060782F">
            <w:pPr>
              <w:shd w:val="clear" w:color="auto" w:fill="FFFFFF"/>
              <w:ind w:left="-14" w:right="-57"/>
              <w:rPr>
                <w:color w:val="auto"/>
              </w:rPr>
            </w:pPr>
            <w:r w:rsidRPr="006604FB">
              <w:rPr>
                <w:color w:val="auto"/>
              </w:rPr>
              <w:t>ТР ТС 007/2011</w:t>
            </w:r>
          </w:p>
          <w:p w14:paraId="5B215F1A" w14:textId="77777777" w:rsidR="00B93FA6" w:rsidRPr="006604FB" w:rsidRDefault="00B93FA6" w:rsidP="0060782F">
            <w:pPr>
              <w:shd w:val="clear" w:color="auto" w:fill="FFFFFF"/>
              <w:ind w:left="-14" w:right="-57"/>
              <w:rPr>
                <w:color w:val="auto"/>
              </w:rPr>
            </w:pPr>
            <w:r w:rsidRPr="006604FB">
              <w:rPr>
                <w:color w:val="auto"/>
              </w:rPr>
              <w:t xml:space="preserve">ГОСТ Р 50962-96 </w:t>
            </w:r>
          </w:p>
        </w:tc>
        <w:tc>
          <w:tcPr>
            <w:tcW w:w="1455" w:type="dxa"/>
          </w:tcPr>
          <w:p w14:paraId="2A4A48A8" w14:textId="77777777" w:rsidR="00B93FA6" w:rsidRPr="006604FB" w:rsidRDefault="00B93FA6" w:rsidP="00923EC5">
            <w:pPr>
              <w:rPr>
                <w:color w:val="auto"/>
              </w:rPr>
            </w:pPr>
            <w:r w:rsidRPr="006604FB">
              <w:rPr>
                <w:color w:val="auto"/>
              </w:rPr>
              <w:t xml:space="preserve">ТР ТС 007/2011 </w:t>
            </w:r>
          </w:p>
        </w:tc>
      </w:tr>
      <w:tr w:rsidR="0004623D" w:rsidRPr="006604FB" w14:paraId="21E8D666" w14:textId="77777777" w:rsidTr="00BA557D">
        <w:tc>
          <w:tcPr>
            <w:tcW w:w="668" w:type="dxa"/>
          </w:tcPr>
          <w:p w14:paraId="5BEAA5E5" w14:textId="2529A41D"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53EB3069" w14:textId="77777777" w:rsidR="00B93FA6" w:rsidRPr="006604FB" w:rsidRDefault="00B93FA6" w:rsidP="00923EC5">
            <w:pPr>
              <w:rPr>
                <w:color w:val="auto"/>
              </w:rPr>
            </w:pPr>
            <w:r w:rsidRPr="006604FB">
              <w:rPr>
                <w:color w:val="auto"/>
              </w:rPr>
              <w:t>Галантерейные изделия детские из металла</w:t>
            </w:r>
          </w:p>
        </w:tc>
        <w:tc>
          <w:tcPr>
            <w:tcW w:w="2022" w:type="dxa"/>
            <w:gridSpan w:val="2"/>
          </w:tcPr>
          <w:p w14:paraId="00AD0D68" w14:textId="77777777" w:rsidR="00B93FA6" w:rsidRPr="006604FB" w:rsidRDefault="00B93FA6" w:rsidP="00923EC5">
            <w:pPr>
              <w:shd w:val="clear" w:color="auto" w:fill="FFFFFF"/>
              <w:rPr>
                <w:color w:val="auto"/>
              </w:rPr>
            </w:pPr>
            <w:r w:rsidRPr="006604FB">
              <w:rPr>
                <w:color w:val="auto"/>
              </w:rPr>
              <w:t>7117</w:t>
            </w:r>
          </w:p>
          <w:p w14:paraId="09E7F96B" w14:textId="77777777" w:rsidR="00B93FA6" w:rsidRPr="006604FB" w:rsidRDefault="00B93FA6" w:rsidP="00923EC5">
            <w:pPr>
              <w:shd w:val="clear" w:color="auto" w:fill="FFFFFF"/>
              <w:rPr>
                <w:color w:val="auto"/>
              </w:rPr>
            </w:pPr>
            <w:r w:rsidRPr="006604FB">
              <w:rPr>
                <w:color w:val="auto"/>
              </w:rPr>
              <w:t>8213 00 000 0</w:t>
            </w:r>
          </w:p>
          <w:p w14:paraId="23583EE9" w14:textId="77777777" w:rsidR="00B93FA6" w:rsidRPr="006604FB" w:rsidRDefault="00B93FA6" w:rsidP="00923EC5">
            <w:pPr>
              <w:shd w:val="clear" w:color="auto" w:fill="FFFFFF"/>
              <w:rPr>
                <w:color w:val="auto"/>
              </w:rPr>
            </w:pPr>
            <w:r w:rsidRPr="006604FB">
              <w:rPr>
                <w:color w:val="auto"/>
              </w:rPr>
              <w:t>8214</w:t>
            </w:r>
          </w:p>
          <w:p w14:paraId="0B72491A" w14:textId="77777777" w:rsidR="00B93FA6" w:rsidRPr="006604FB" w:rsidRDefault="00B93FA6" w:rsidP="00923EC5">
            <w:pPr>
              <w:shd w:val="clear" w:color="auto" w:fill="FFFFFF"/>
              <w:rPr>
                <w:color w:val="auto"/>
              </w:rPr>
            </w:pPr>
            <w:r w:rsidRPr="006604FB">
              <w:rPr>
                <w:color w:val="auto"/>
              </w:rPr>
              <w:t>9113</w:t>
            </w:r>
          </w:p>
          <w:p w14:paraId="3A6B1B1D" w14:textId="034D0769" w:rsidR="00B93FA6" w:rsidRPr="006604FB" w:rsidRDefault="00B93FA6" w:rsidP="00923EC5">
            <w:pPr>
              <w:shd w:val="clear" w:color="auto" w:fill="FFFFFF"/>
              <w:rPr>
                <w:color w:val="auto"/>
              </w:rPr>
            </w:pPr>
            <w:r w:rsidRPr="006604FB">
              <w:rPr>
                <w:color w:val="auto"/>
              </w:rPr>
              <w:t>9603</w:t>
            </w:r>
          </w:p>
          <w:p w14:paraId="39FBED42" w14:textId="77777777" w:rsidR="00B93FA6" w:rsidRPr="006604FB" w:rsidRDefault="00B93FA6" w:rsidP="00923EC5">
            <w:pPr>
              <w:shd w:val="clear" w:color="auto" w:fill="FFFFFF"/>
              <w:rPr>
                <w:color w:val="auto"/>
              </w:rPr>
            </w:pPr>
            <w:r w:rsidRPr="006604FB">
              <w:rPr>
                <w:color w:val="auto"/>
              </w:rPr>
              <w:t>9605 00 000 0</w:t>
            </w:r>
          </w:p>
          <w:p w14:paraId="10C9C450" w14:textId="77777777" w:rsidR="00B93FA6" w:rsidRPr="006604FB" w:rsidRDefault="00B93FA6" w:rsidP="00923EC5">
            <w:pPr>
              <w:shd w:val="clear" w:color="auto" w:fill="FFFFFF"/>
              <w:rPr>
                <w:color w:val="auto"/>
              </w:rPr>
            </w:pPr>
            <w:r w:rsidRPr="006604FB">
              <w:rPr>
                <w:color w:val="auto"/>
              </w:rPr>
              <w:t>9615</w:t>
            </w:r>
          </w:p>
        </w:tc>
        <w:tc>
          <w:tcPr>
            <w:tcW w:w="3535" w:type="dxa"/>
          </w:tcPr>
          <w:p w14:paraId="277CE18B" w14:textId="77777777" w:rsidR="00B93FA6" w:rsidRPr="006604FB" w:rsidRDefault="00B93FA6" w:rsidP="0060782F">
            <w:pPr>
              <w:shd w:val="clear" w:color="auto" w:fill="FFFFFF"/>
              <w:ind w:left="-14" w:right="-57"/>
              <w:rPr>
                <w:color w:val="auto"/>
              </w:rPr>
            </w:pPr>
            <w:r w:rsidRPr="006604FB">
              <w:rPr>
                <w:color w:val="auto"/>
              </w:rPr>
              <w:t>ТР ТС 007/2011</w:t>
            </w:r>
          </w:p>
          <w:p w14:paraId="7CE558F9" w14:textId="70FC49D6" w:rsidR="00B93FA6" w:rsidRPr="006604FB" w:rsidRDefault="00B93FA6" w:rsidP="0060782F">
            <w:pPr>
              <w:ind w:left="-14" w:right="-57"/>
              <w:rPr>
                <w:color w:val="auto"/>
              </w:rPr>
            </w:pPr>
            <w:r w:rsidRPr="006604FB">
              <w:rPr>
                <w:color w:val="auto"/>
              </w:rPr>
              <w:t>ГОСТ 20558</w:t>
            </w:r>
          </w:p>
          <w:p w14:paraId="7FFAFA42" w14:textId="380A50D1" w:rsidR="00B93FA6" w:rsidRPr="006604FB" w:rsidRDefault="00B93FA6" w:rsidP="0060782F">
            <w:pPr>
              <w:shd w:val="clear" w:color="auto" w:fill="FFFFFF"/>
              <w:ind w:left="-14" w:right="-57"/>
              <w:rPr>
                <w:color w:val="auto"/>
              </w:rPr>
            </w:pPr>
            <w:r w:rsidRPr="006604FB">
              <w:rPr>
                <w:color w:val="auto"/>
              </w:rPr>
              <w:t>ГОСТ 24788</w:t>
            </w:r>
            <w:r w:rsidRPr="006604FB">
              <w:rPr>
                <w:b/>
                <w:i/>
                <w:color w:val="auto"/>
              </w:rPr>
              <w:t xml:space="preserve"> </w:t>
            </w:r>
          </w:p>
        </w:tc>
        <w:tc>
          <w:tcPr>
            <w:tcW w:w="1455" w:type="dxa"/>
          </w:tcPr>
          <w:p w14:paraId="5A5FA279" w14:textId="77777777" w:rsidR="00B93FA6" w:rsidRPr="006604FB" w:rsidRDefault="00B93FA6" w:rsidP="00923EC5">
            <w:pPr>
              <w:rPr>
                <w:color w:val="auto"/>
              </w:rPr>
            </w:pPr>
            <w:r w:rsidRPr="006604FB">
              <w:rPr>
                <w:color w:val="auto"/>
              </w:rPr>
              <w:t xml:space="preserve">ТР ТС 007/2011 </w:t>
            </w:r>
          </w:p>
        </w:tc>
      </w:tr>
      <w:tr w:rsidR="0004623D" w:rsidRPr="006604FB" w14:paraId="7690B761" w14:textId="77777777" w:rsidTr="00BA557D">
        <w:tc>
          <w:tcPr>
            <w:tcW w:w="668" w:type="dxa"/>
          </w:tcPr>
          <w:p w14:paraId="7C75C3BE" w14:textId="4989B59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CE3552C" w14:textId="77777777" w:rsidR="00B93FA6" w:rsidRPr="006604FB" w:rsidRDefault="00B93FA6" w:rsidP="00923EC5">
            <w:pPr>
              <w:rPr>
                <w:color w:val="auto"/>
              </w:rPr>
            </w:pPr>
            <w:r w:rsidRPr="006604FB">
              <w:rPr>
                <w:color w:val="auto"/>
              </w:rPr>
              <w:t>Изделия санитарно-гигиенические разового использования:</w:t>
            </w:r>
          </w:p>
          <w:p w14:paraId="48474A48" w14:textId="77777777" w:rsidR="00B93FA6" w:rsidRPr="006604FB" w:rsidRDefault="00B93FA6" w:rsidP="00923EC5">
            <w:pPr>
              <w:rPr>
                <w:color w:val="auto"/>
              </w:rPr>
            </w:pPr>
            <w:r w:rsidRPr="006604FB">
              <w:rPr>
                <w:color w:val="auto"/>
              </w:rPr>
              <w:t xml:space="preserve">многослойные изделия, содержащие влагопоглощающие </w:t>
            </w:r>
          </w:p>
          <w:p w14:paraId="71F98911" w14:textId="77777777" w:rsidR="00B93FA6" w:rsidRPr="006604FB" w:rsidRDefault="00B93FA6" w:rsidP="00923EC5">
            <w:pPr>
              <w:rPr>
                <w:color w:val="auto"/>
              </w:rPr>
            </w:pPr>
            <w:r w:rsidRPr="006604FB">
              <w:rPr>
                <w:color w:val="auto"/>
              </w:rPr>
              <w:t xml:space="preserve">материалы </w:t>
            </w:r>
            <w:r w:rsidRPr="006604FB">
              <w:rPr>
                <w:i/>
                <w:color w:val="auto"/>
              </w:rPr>
              <w:t>(</w:t>
            </w:r>
            <w:r w:rsidRPr="006604FB">
              <w:rPr>
                <w:color w:val="auto"/>
              </w:rPr>
              <w:t>подгузники, трусы и пеленки); а также гигиенические ватные палочки (для носа и ушей); другие аналогичные изделия для ухода за детьми</w:t>
            </w:r>
          </w:p>
        </w:tc>
        <w:tc>
          <w:tcPr>
            <w:tcW w:w="2022" w:type="dxa"/>
            <w:gridSpan w:val="2"/>
          </w:tcPr>
          <w:p w14:paraId="0D0C3402" w14:textId="7EE09128" w:rsidR="00B93FA6" w:rsidRPr="006604FB" w:rsidRDefault="00B93FA6" w:rsidP="00923EC5">
            <w:pPr>
              <w:shd w:val="clear" w:color="auto" w:fill="FFFFFF"/>
              <w:rPr>
                <w:color w:val="auto"/>
              </w:rPr>
            </w:pPr>
            <w:r w:rsidRPr="006604FB">
              <w:rPr>
                <w:color w:val="auto"/>
              </w:rPr>
              <w:t>3005</w:t>
            </w:r>
          </w:p>
          <w:p w14:paraId="2833FAAF" w14:textId="77777777" w:rsidR="00B93FA6" w:rsidRPr="006604FB" w:rsidRDefault="00B93FA6" w:rsidP="00923EC5">
            <w:pPr>
              <w:shd w:val="clear" w:color="auto" w:fill="FFFFFF"/>
              <w:rPr>
                <w:color w:val="auto"/>
              </w:rPr>
            </w:pPr>
            <w:r w:rsidRPr="006604FB">
              <w:rPr>
                <w:color w:val="auto"/>
              </w:rPr>
              <w:t>4803 00</w:t>
            </w:r>
          </w:p>
          <w:p w14:paraId="6D24C9C3" w14:textId="77777777" w:rsidR="00B93FA6" w:rsidRPr="006604FB" w:rsidRDefault="00B93FA6" w:rsidP="00923EC5">
            <w:pPr>
              <w:shd w:val="clear" w:color="auto" w:fill="FFFFFF"/>
              <w:rPr>
                <w:color w:val="auto"/>
              </w:rPr>
            </w:pPr>
            <w:r w:rsidRPr="006604FB">
              <w:rPr>
                <w:color w:val="auto"/>
              </w:rPr>
              <w:t>4818</w:t>
            </w:r>
          </w:p>
          <w:p w14:paraId="375D34E7" w14:textId="77777777" w:rsidR="00B93FA6" w:rsidRPr="006604FB" w:rsidRDefault="00B93FA6" w:rsidP="00923EC5">
            <w:pPr>
              <w:shd w:val="clear" w:color="auto" w:fill="FFFFFF"/>
              <w:rPr>
                <w:color w:val="auto"/>
              </w:rPr>
            </w:pPr>
            <w:r w:rsidRPr="006604FB">
              <w:rPr>
                <w:color w:val="auto"/>
              </w:rPr>
              <w:t>4823</w:t>
            </w:r>
          </w:p>
          <w:p w14:paraId="0DC34D86" w14:textId="77777777" w:rsidR="00B93FA6" w:rsidRPr="006604FB" w:rsidRDefault="00B93FA6" w:rsidP="00923EC5">
            <w:pPr>
              <w:shd w:val="clear" w:color="auto" w:fill="FFFFFF"/>
              <w:rPr>
                <w:color w:val="auto"/>
              </w:rPr>
            </w:pPr>
            <w:r w:rsidRPr="006604FB">
              <w:rPr>
                <w:color w:val="auto"/>
              </w:rPr>
              <w:t>5601</w:t>
            </w:r>
          </w:p>
          <w:p w14:paraId="1881CBB9" w14:textId="77777777" w:rsidR="00B93FA6" w:rsidRPr="006604FB" w:rsidRDefault="00B93FA6" w:rsidP="00923EC5">
            <w:pPr>
              <w:shd w:val="clear" w:color="auto" w:fill="FFFFFF"/>
              <w:rPr>
                <w:color w:val="auto"/>
              </w:rPr>
            </w:pPr>
            <w:r w:rsidRPr="006604FB">
              <w:rPr>
                <w:color w:val="auto"/>
              </w:rPr>
              <w:t>9619 00</w:t>
            </w:r>
          </w:p>
        </w:tc>
        <w:tc>
          <w:tcPr>
            <w:tcW w:w="3535" w:type="dxa"/>
          </w:tcPr>
          <w:p w14:paraId="46713AF8" w14:textId="77777777" w:rsidR="00B93FA6" w:rsidRPr="006604FB" w:rsidRDefault="00B93FA6" w:rsidP="0060782F">
            <w:pPr>
              <w:shd w:val="clear" w:color="auto" w:fill="FFFFFF"/>
              <w:ind w:left="-14" w:right="-57"/>
              <w:rPr>
                <w:color w:val="auto"/>
              </w:rPr>
            </w:pPr>
            <w:r w:rsidRPr="006604FB">
              <w:rPr>
                <w:color w:val="auto"/>
              </w:rPr>
              <w:t>ТР ТС 007/2011</w:t>
            </w:r>
          </w:p>
          <w:p w14:paraId="00F00FDE" w14:textId="76E0DD62" w:rsidR="00B93FA6" w:rsidRPr="006604FB" w:rsidRDefault="00B93FA6" w:rsidP="0060782F">
            <w:pPr>
              <w:shd w:val="clear" w:color="auto" w:fill="FFFFFF"/>
              <w:ind w:left="-14" w:right="-57"/>
              <w:rPr>
                <w:color w:val="auto"/>
              </w:rPr>
            </w:pPr>
            <w:r w:rsidRPr="006604FB">
              <w:rPr>
                <w:color w:val="auto"/>
              </w:rPr>
              <w:t>ГОСТ Р 52557</w:t>
            </w:r>
          </w:p>
        </w:tc>
        <w:tc>
          <w:tcPr>
            <w:tcW w:w="1455" w:type="dxa"/>
          </w:tcPr>
          <w:p w14:paraId="149D6DF9" w14:textId="77777777" w:rsidR="00B93FA6" w:rsidRPr="006604FB" w:rsidRDefault="00B93FA6" w:rsidP="00923EC5">
            <w:pPr>
              <w:rPr>
                <w:color w:val="auto"/>
              </w:rPr>
            </w:pPr>
            <w:r w:rsidRPr="006604FB">
              <w:rPr>
                <w:color w:val="auto"/>
              </w:rPr>
              <w:t xml:space="preserve">ТР ТС 007/2011 </w:t>
            </w:r>
          </w:p>
        </w:tc>
      </w:tr>
      <w:tr w:rsidR="0004623D" w:rsidRPr="006604FB" w14:paraId="79A9FC84" w14:textId="77777777" w:rsidTr="00BA557D">
        <w:tc>
          <w:tcPr>
            <w:tcW w:w="668" w:type="dxa"/>
          </w:tcPr>
          <w:p w14:paraId="28D80C59" w14:textId="43083F84"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035E7732" w14:textId="77777777" w:rsidR="00B93FA6" w:rsidRPr="006604FB" w:rsidRDefault="00B93FA6" w:rsidP="00923EC5">
            <w:pPr>
              <w:rPr>
                <w:color w:val="auto"/>
                <w:spacing w:val="-6"/>
              </w:rPr>
            </w:pPr>
            <w:r w:rsidRPr="006604FB">
              <w:rPr>
                <w:color w:val="auto"/>
                <w:spacing w:val="-6"/>
              </w:rPr>
              <w:t>Посуда и столовые приборы (чашки, блюдца, поильники, тарелки, миски,</w:t>
            </w:r>
          </w:p>
          <w:p w14:paraId="5A0F69DE" w14:textId="5589F641" w:rsidR="00B93FA6" w:rsidRPr="006604FB" w:rsidRDefault="00B93FA6" w:rsidP="00923EC5">
            <w:pPr>
              <w:rPr>
                <w:color w:val="auto"/>
              </w:rPr>
            </w:pPr>
            <w:r w:rsidRPr="006604FB">
              <w:rPr>
                <w:color w:val="auto"/>
                <w:spacing w:val="-6"/>
              </w:rPr>
              <w:t xml:space="preserve">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до 3 лет, </w:t>
            </w:r>
            <w:r w:rsidRPr="006604FB">
              <w:rPr>
                <w:color w:val="auto"/>
              </w:rPr>
              <w:t>старше 3 лет и подростков</w:t>
            </w:r>
          </w:p>
        </w:tc>
        <w:tc>
          <w:tcPr>
            <w:tcW w:w="2022" w:type="dxa"/>
            <w:gridSpan w:val="2"/>
          </w:tcPr>
          <w:p w14:paraId="1C5D460A" w14:textId="77777777" w:rsidR="00B93FA6" w:rsidRPr="006604FB" w:rsidRDefault="00B93FA6" w:rsidP="00923EC5">
            <w:pPr>
              <w:shd w:val="clear" w:color="auto" w:fill="FFFFFF"/>
              <w:rPr>
                <w:color w:val="auto"/>
              </w:rPr>
            </w:pPr>
            <w:r w:rsidRPr="006604FB">
              <w:rPr>
                <w:color w:val="auto"/>
              </w:rPr>
              <w:t>3924</w:t>
            </w:r>
          </w:p>
          <w:p w14:paraId="41549FAF" w14:textId="77777777" w:rsidR="00B93FA6" w:rsidRPr="006604FB" w:rsidRDefault="00B93FA6" w:rsidP="00923EC5">
            <w:pPr>
              <w:shd w:val="clear" w:color="auto" w:fill="FFFFFF"/>
              <w:rPr>
                <w:color w:val="auto"/>
              </w:rPr>
            </w:pPr>
            <w:r w:rsidRPr="006604FB">
              <w:rPr>
                <w:color w:val="auto"/>
              </w:rPr>
              <w:t>4823</w:t>
            </w:r>
          </w:p>
          <w:p w14:paraId="581526DC" w14:textId="77777777" w:rsidR="00B93FA6" w:rsidRPr="006604FB" w:rsidRDefault="00B93FA6" w:rsidP="00923EC5">
            <w:pPr>
              <w:shd w:val="clear" w:color="auto" w:fill="FFFFFF"/>
              <w:rPr>
                <w:color w:val="auto"/>
              </w:rPr>
            </w:pPr>
            <w:r w:rsidRPr="006604FB">
              <w:rPr>
                <w:color w:val="auto"/>
              </w:rPr>
              <w:t>6911</w:t>
            </w:r>
          </w:p>
          <w:p w14:paraId="667EE34D" w14:textId="77777777" w:rsidR="00B93FA6" w:rsidRPr="006604FB" w:rsidRDefault="00B93FA6" w:rsidP="00923EC5">
            <w:pPr>
              <w:shd w:val="clear" w:color="auto" w:fill="FFFFFF"/>
              <w:rPr>
                <w:color w:val="auto"/>
              </w:rPr>
            </w:pPr>
            <w:r w:rsidRPr="006604FB">
              <w:rPr>
                <w:color w:val="auto"/>
              </w:rPr>
              <w:t>6912 00</w:t>
            </w:r>
          </w:p>
          <w:p w14:paraId="2CE2DBF0" w14:textId="77777777" w:rsidR="00B93FA6" w:rsidRPr="006604FB" w:rsidRDefault="00B93FA6" w:rsidP="00923EC5">
            <w:pPr>
              <w:shd w:val="clear" w:color="auto" w:fill="FFFFFF"/>
              <w:rPr>
                <w:color w:val="auto"/>
              </w:rPr>
            </w:pPr>
            <w:r w:rsidRPr="006604FB">
              <w:rPr>
                <w:color w:val="auto"/>
              </w:rPr>
              <w:t>7010</w:t>
            </w:r>
          </w:p>
          <w:p w14:paraId="161C4D4C" w14:textId="77777777" w:rsidR="00B93FA6" w:rsidRPr="006604FB" w:rsidRDefault="00B93FA6" w:rsidP="00923EC5">
            <w:pPr>
              <w:shd w:val="clear" w:color="auto" w:fill="FFFFFF"/>
              <w:rPr>
                <w:color w:val="auto"/>
              </w:rPr>
            </w:pPr>
            <w:r w:rsidRPr="006604FB">
              <w:rPr>
                <w:color w:val="auto"/>
              </w:rPr>
              <w:t>7013</w:t>
            </w:r>
          </w:p>
          <w:p w14:paraId="56CE1E8C" w14:textId="77777777" w:rsidR="00B93FA6" w:rsidRPr="006604FB" w:rsidRDefault="00B93FA6" w:rsidP="00923EC5">
            <w:pPr>
              <w:shd w:val="clear" w:color="auto" w:fill="FFFFFF"/>
              <w:rPr>
                <w:color w:val="auto"/>
              </w:rPr>
            </w:pPr>
            <w:r w:rsidRPr="006604FB">
              <w:rPr>
                <w:color w:val="auto"/>
              </w:rPr>
              <w:t>7323</w:t>
            </w:r>
          </w:p>
          <w:p w14:paraId="3C76B4B4" w14:textId="77777777" w:rsidR="00B93FA6" w:rsidRPr="006604FB" w:rsidRDefault="00B93FA6" w:rsidP="00923EC5">
            <w:pPr>
              <w:shd w:val="clear" w:color="auto" w:fill="FFFFFF"/>
              <w:rPr>
                <w:color w:val="auto"/>
              </w:rPr>
            </w:pPr>
            <w:r w:rsidRPr="006604FB">
              <w:rPr>
                <w:color w:val="auto"/>
              </w:rPr>
              <w:t>7418</w:t>
            </w:r>
          </w:p>
          <w:p w14:paraId="30FF410C" w14:textId="77777777" w:rsidR="00B93FA6" w:rsidRPr="006604FB" w:rsidRDefault="00B93FA6" w:rsidP="00923EC5">
            <w:pPr>
              <w:shd w:val="clear" w:color="auto" w:fill="FFFFFF"/>
              <w:rPr>
                <w:color w:val="auto"/>
              </w:rPr>
            </w:pPr>
            <w:r w:rsidRPr="006604FB">
              <w:rPr>
                <w:color w:val="auto"/>
              </w:rPr>
              <w:t>7615</w:t>
            </w:r>
          </w:p>
          <w:p w14:paraId="4B6F332A" w14:textId="77777777" w:rsidR="00B93FA6" w:rsidRPr="006604FB" w:rsidRDefault="00B93FA6" w:rsidP="00923EC5">
            <w:pPr>
              <w:shd w:val="clear" w:color="auto" w:fill="FFFFFF"/>
              <w:rPr>
                <w:color w:val="auto"/>
              </w:rPr>
            </w:pPr>
            <w:r w:rsidRPr="006604FB">
              <w:rPr>
                <w:color w:val="auto"/>
              </w:rPr>
              <w:t>8211</w:t>
            </w:r>
          </w:p>
          <w:p w14:paraId="040AA8E1" w14:textId="77777777" w:rsidR="00B93FA6" w:rsidRPr="006604FB" w:rsidRDefault="00B93FA6" w:rsidP="00923EC5">
            <w:pPr>
              <w:shd w:val="clear" w:color="auto" w:fill="FFFFFF"/>
              <w:rPr>
                <w:color w:val="auto"/>
              </w:rPr>
            </w:pPr>
            <w:r w:rsidRPr="006604FB">
              <w:rPr>
                <w:color w:val="auto"/>
              </w:rPr>
              <w:t>8215</w:t>
            </w:r>
          </w:p>
        </w:tc>
        <w:tc>
          <w:tcPr>
            <w:tcW w:w="3535" w:type="dxa"/>
          </w:tcPr>
          <w:p w14:paraId="27FD7251" w14:textId="77777777" w:rsidR="00B93FA6" w:rsidRPr="006604FB" w:rsidRDefault="00B93FA6" w:rsidP="0060782F">
            <w:pPr>
              <w:shd w:val="clear" w:color="auto" w:fill="FFFFFF"/>
              <w:ind w:left="-14" w:right="-57"/>
              <w:rPr>
                <w:color w:val="auto"/>
              </w:rPr>
            </w:pPr>
            <w:r w:rsidRPr="006604FB">
              <w:rPr>
                <w:color w:val="auto"/>
              </w:rPr>
              <w:t>ТР ТС 007/2011</w:t>
            </w:r>
          </w:p>
          <w:p w14:paraId="192C8AB8" w14:textId="4BEAF42B" w:rsidR="00B93FA6" w:rsidRPr="006604FB" w:rsidRDefault="00B93FA6" w:rsidP="0060782F">
            <w:pPr>
              <w:shd w:val="clear" w:color="auto" w:fill="FFFFFF"/>
              <w:ind w:left="-14" w:right="-57"/>
              <w:rPr>
                <w:color w:val="auto"/>
              </w:rPr>
            </w:pPr>
            <w:r w:rsidRPr="006604FB">
              <w:rPr>
                <w:color w:val="auto"/>
              </w:rPr>
              <w:t xml:space="preserve">ГОСТ 27002 </w:t>
            </w:r>
          </w:p>
          <w:p w14:paraId="5CD26F83" w14:textId="6B5EF95B" w:rsidR="00B93FA6" w:rsidRPr="006604FB" w:rsidRDefault="00B93FA6" w:rsidP="0060782F">
            <w:pPr>
              <w:shd w:val="clear" w:color="auto" w:fill="FFFFFF"/>
              <w:ind w:left="-14" w:right="-57"/>
              <w:rPr>
                <w:color w:val="auto"/>
              </w:rPr>
            </w:pPr>
            <w:r w:rsidRPr="006604FB">
              <w:rPr>
                <w:color w:val="auto"/>
              </w:rPr>
              <w:t xml:space="preserve">ГОСТ 28389 </w:t>
            </w:r>
          </w:p>
          <w:p w14:paraId="100CD70D" w14:textId="1956FFC8" w:rsidR="00B93FA6" w:rsidRPr="006604FB" w:rsidRDefault="00B93FA6" w:rsidP="0060782F">
            <w:pPr>
              <w:shd w:val="clear" w:color="auto" w:fill="FFFFFF"/>
              <w:ind w:left="-14" w:right="-57"/>
              <w:rPr>
                <w:color w:val="auto"/>
              </w:rPr>
            </w:pPr>
            <w:r w:rsidRPr="006604FB">
              <w:rPr>
                <w:color w:val="auto"/>
              </w:rPr>
              <w:t xml:space="preserve">ГОСТ 28391 </w:t>
            </w:r>
          </w:p>
          <w:p w14:paraId="57A2B4C2" w14:textId="60040A76" w:rsidR="00B93FA6" w:rsidRPr="006604FB" w:rsidRDefault="00B93FA6" w:rsidP="0060782F">
            <w:pPr>
              <w:shd w:val="clear" w:color="auto" w:fill="FFFFFF"/>
              <w:ind w:left="-14" w:right="-57"/>
              <w:rPr>
                <w:bCs/>
                <w:iCs/>
                <w:color w:val="auto"/>
              </w:rPr>
            </w:pPr>
            <w:r w:rsidRPr="006604FB">
              <w:rPr>
                <w:bCs/>
                <w:iCs/>
                <w:color w:val="auto"/>
              </w:rPr>
              <w:t>ГОСТ 30407</w:t>
            </w:r>
            <w:r w:rsidRPr="006604FB">
              <w:rPr>
                <w:bCs/>
                <w:iCs/>
                <w:color w:val="auto"/>
                <w:vertAlign w:val="superscript"/>
              </w:rPr>
              <w:t>1</w:t>
            </w:r>
          </w:p>
          <w:p w14:paraId="17FD68AC" w14:textId="655E4620" w:rsidR="00B93FA6" w:rsidRPr="006604FB" w:rsidRDefault="00B93FA6" w:rsidP="0060782F">
            <w:pPr>
              <w:shd w:val="clear" w:color="auto" w:fill="FFFFFF"/>
              <w:ind w:left="-14" w:right="-57"/>
              <w:rPr>
                <w:bCs/>
                <w:iCs/>
                <w:color w:val="auto"/>
              </w:rPr>
            </w:pPr>
            <w:r w:rsidRPr="006604FB">
              <w:rPr>
                <w:bCs/>
                <w:iCs/>
                <w:color w:val="auto"/>
              </w:rPr>
              <w:t>ГОСТ 30407 (ИСО 7081-1, ИСО 7086-2)</w:t>
            </w:r>
          </w:p>
          <w:p w14:paraId="45AA0C66" w14:textId="2F7B8A5B" w:rsidR="00B93FA6" w:rsidRPr="006604FB" w:rsidRDefault="00B93FA6" w:rsidP="0060782F">
            <w:pPr>
              <w:shd w:val="clear" w:color="auto" w:fill="FFFFFF"/>
              <w:ind w:left="-14" w:right="-57"/>
              <w:rPr>
                <w:bCs/>
                <w:iCs/>
                <w:color w:val="auto"/>
              </w:rPr>
            </w:pPr>
            <w:r w:rsidRPr="006604FB">
              <w:rPr>
                <w:bCs/>
                <w:iCs/>
                <w:color w:val="auto"/>
              </w:rPr>
              <w:t xml:space="preserve">ГОСТ 32092 </w:t>
            </w:r>
          </w:p>
          <w:p w14:paraId="30D7D7F0" w14:textId="5ED5A865" w:rsidR="00B93FA6" w:rsidRPr="006604FB" w:rsidRDefault="00B93FA6" w:rsidP="0060782F">
            <w:pPr>
              <w:ind w:left="-14" w:right="-57"/>
              <w:rPr>
                <w:bCs/>
                <w:iCs/>
                <w:color w:val="auto"/>
              </w:rPr>
            </w:pPr>
            <w:r w:rsidRPr="006604FB">
              <w:rPr>
                <w:bCs/>
                <w:iCs/>
                <w:color w:val="auto"/>
              </w:rPr>
              <w:t>ГОСТ 32093</w:t>
            </w:r>
            <w:r w:rsidRPr="006604FB">
              <w:rPr>
                <w:bCs/>
                <w:iCs/>
                <w:color w:val="auto"/>
                <w:vertAlign w:val="superscript"/>
              </w:rPr>
              <w:t>1</w:t>
            </w:r>
            <w:r w:rsidRPr="006604FB">
              <w:rPr>
                <w:bCs/>
                <w:iCs/>
                <w:color w:val="auto"/>
              </w:rPr>
              <w:t xml:space="preserve"> </w:t>
            </w:r>
          </w:p>
          <w:p w14:paraId="6383E73B" w14:textId="0E9C500E" w:rsidR="00B93FA6" w:rsidRPr="006604FB" w:rsidRDefault="00B93FA6" w:rsidP="0060782F">
            <w:pPr>
              <w:shd w:val="clear" w:color="auto" w:fill="FFFFFF"/>
              <w:ind w:left="-14" w:right="-57"/>
              <w:rPr>
                <w:bCs/>
                <w:iCs/>
                <w:color w:val="auto"/>
              </w:rPr>
            </w:pPr>
            <w:r w:rsidRPr="006604FB">
              <w:rPr>
                <w:bCs/>
                <w:iCs/>
                <w:color w:val="auto"/>
              </w:rPr>
              <w:t xml:space="preserve">ГОСТ 32094 </w:t>
            </w:r>
          </w:p>
          <w:p w14:paraId="564AA27E" w14:textId="1DB7E089" w:rsidR="00B93FA6" w:rsidRPr="006604FB" w:rsidRDefault="00B93FA6" w:rsidP="0060782F">
            <w:pPr>
              <w:ind w:left="-14" w:right="-57"/>
              <w:rPr>
                <w:bCs/>
                <w:iCs/>
                <w:color w:val="auto"/>
              </w:rPr>
            </w:pPr>
            <w:r w:rsidRPr="006604FB">
              <w:rPr>
                <w:bCs/>
                <w:iCs/>
                <w:color w:val="auto"/>
              </w:rPr>
              <w:t xml:space="preserve">ГОСТ Р 5096296 </w:t>
            </w:r>
          </w:p>
          <w:p w14:paraId="0848905F" w14:textId="1D0AF625" w:rsidR="00B93FA6" w:rsidRPr="006604FB" w:rsidRDefault="00B93FA6" w:rsidP="0060782F">
            <w:pPr>
              <w:shd w:val="clear" w:color="auto" w:fill="FFFFFF"/>
              <w:ind w:left="-14" w:right="-57"/>
              <w:rPr>
                <w:bCs/>
                <w:iCs/>
                <w:color w:val="auto"/>
              </w:rPr>
            </w:pPr>
            <w:r w:rsidRPr="006604FB">
              <w:rPr>
                <w:bCs/>
                <w:iCs/>
                <w:color w:val="auto"/>
              </w:rPr>
              <w:t xml:space="preserve">ГОСТ Р 51687 </w:t>
            </w:r>
          </w:p>
          <w:p w14:paraId="62D742C2" w14:textId="1679E6D2" w:rsidR="00B93FA6" w:rsidRPr="006604FB" w:rsidRDefault="00B93FA6" w:rsidP="0060782F">
            <w:pPr>
              <w:shd w:val="clear" w:color="auto" w:fill="FFFFFF"/>
              <w:ind w:left="-14" w:right="-57"/>
              <w:rPr>
                <w:bCs/>
                <w:iCs/>
                <w:color w:val="auto"/>
              </w:rPr>
            </w:pPr>
            <w:r w:rsidRPr="006604FB">
              <w:rPr>
                <w:bCs/>
                <w:iCs/>
                <w:color w:val="auto"/>
              </w:rPr>
              <w:t xml:space="preserve">ГОСТ Р 52223 </w:t>
            </w:r>
          </w:p>
          <w:p w14:paraId="7728F9CB" w14:textId="67828D4A" w:rsidR="00B93FA6" w:rsidRPr="006604FB" w:rsidRDefault="00B93FA6" w:rsidP="0060782F">
            <w:pPr>
              <w:shd w:val="clear" w:color="auto" w:fill="FFFFFF"/>
              <w:ind w:left="-14" w:right="-57"/>
              <w:rPr>
                <w:bCs/>
                <w:iCs/>
                <w:color w:val="auto"/>
              </w:rPr>
            </w:pPr>
            <w:r w:rsidRPr="006604FB">
              <w:rPr>
                <w:bCs/>
                <w:iCs/>
                <w:color w:val="auto"/>
              </w:rPr>
              <w:t>ГОСТ Р 52223</w:t>
            </w:r>
            <w:r w:rsidRPr="006604FB">
              <w:rPr>
                <w:bCs/>
                <w:iCs/>
                <w:color w:val="auto"/>
                <w:vertAlign w:val="superscript"/>
              </w:rPr>
              <w:t>1</w:t>
            </w:r>
          </w:p>
          <w:p w14:paraId="3381E8BB" w14:textId="6A118E45" w:rsidR="00B93FA6" w:rsidRPr="006604FB" w:rsidRDefault="00B93FA6" w:rsidP="0060782F">
            <w:pPr>
              <w:shd w:val="clear" w:color="auto" w:fill="FFFFFF"/>
              <w:ind w:left="-14" w:right="-57"/>
              <w:rPr>
                <w:color w:val="auto"/>
              </w:rPr>
            </w:pPr>
            <w:r w:rsidRPr="006604FB">
              <w:rPr>
                <w:bCs/>
                <w:iCs/>
                <w:color w:val="auto"/>
              </w:rPr>
              <w:t>ГОСТ Р 53545</w:t>
            </w:r>
          </w:p>
        </w:tc>
        <w:tc>
          <w:tcPr>
            <w:tcW w:w="1455" w:type="dxa"/>
          </w:tcPr>
          <w:p w14:paraId="19CA1C3C" w14:textId="77777777" w:rsidR="00B93FA6" w:rsidRPr="006604FB" w:rsidRDefault="00B93FA6" w:rsidP="00923EC5">
            <w:pPr>
              <w:rPr>
                <w:color w:val="auto"/>
              </w:rPr>
            </w:pPr>
            <w:r w:rsidRPr="006604FB">
              <w:rPr>
                <w:color w:val="auto"/>
              </w:rPr>
              <w:t>ТР ТС 007/2011</w:t>
            </w:r>
          </w:p>
        </w:tc>
      </w:tr>
      <w:tr w:rsidR="0004623D" w:rsidRPr="006604FB" w14:paraId="381D1818" w14:textId="77777777" w:rsidTr="00BA557D">
        <w:tc>
          <w:tcPr>
            <w:tcW w:w="668" w:type="dxa"/>
          </w:tcPr>
          <w:p w14:paraId="01CD6F5B" w14:textId="0732EE0F"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135B8AC" w14:textId="77777777" w:rsidR="00B93FA6" w:rsidRPr="006604FB" w:rsidRDefault="00B93FA6" w:rsidP="00923EC5">
            <w:pPr>
              <w:rPr>
                <w:color w:val="auto"/>
              </w:rPr>
            </w:pPr>
            <w:r w:rsidRPr="006604FB">
              <w:rPr>
                <w:color w:val="auto"/>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2022" w:type="dxa"/>
            <w:gridSpan w:val="2"/>
          </w:tcPr>
          <w:p w14:paraId="44FA6452" w14:textId="5DF82902" w:rsidR="00B93FA6" w:rsidRPr="006604FB" w:rsidRDefault="00B93FA6" w:rsidP="00923EC5">
            <w:pPr>
              <w:shd w:val="clear" w:color="auto" w:fill="FFFFFF"/>
              <w:rPr>
                <w:color w:val="auto"/>
              </w:rPr>
            </w:pPr>
            <w:r w:rsidRPr="006604FB">
              <w:rPr>
                <w:color w:val="auto"/>
              </w:rPr>
              <w:t>3924 90</w:t>
            </w:r>
            <w:r w:rsidR="00AC7559">
              <w:rPr>
                <w:color w:val="auto"/>
              </w:rPr>
              <w:t xml:space="preserve"> </w:t>
            </w:r>
            <w:r w:rsidRPr="006604FB">
              <w:rPr>
                <w:color w:val="auto"/>
              </w:rPr>
              <w:t>000 0</w:t>
            </w:r>
          </w:p>
          <w:p w14:paraId="54E7735B" w14:textId="7A11AFAB" w:rsidR="00B93FA6" w:rsidRPr="006604FB" w:rsidRDefault="00B93FA6" w:rsidP="00923EC5">
            <w:pPr>
              <w:shd w:val="clear" w:color="auto" w:fill="FFFFFF"/>
              <w:rPr>
                <w:color w:val="auto"/>
              </w:rPr>
            </w:pPr>
            <w:r w:rsidRPr="006604FB">
              <w:rPr>
                <w:color w:val="auto"/>
              </w:rPr>
              <w:t>3926 90</w:t>
            </w:r>
            <w:r w:rsidR="00AC7559">
              <w:rPr>
                <w:color w:val="auto"/>
              </w:rPr>
              <w:t xml:space="preserve"> </w:t>
            </w:r>
            <w:r w:rsidRPr="006604FB">
              <w:rPr>
                <w:color w:val="auto"/>
              </w:rPr>
              <w:t>970 9</w:t>
            </w:r>
          </w:p>
          <w:p w14:paraId="4E415488" w14:textId="2AF6C8E7" w:rsidR="00B93FA6" w:rsidRPr="006604FB" w:rsidRDefault="00B93FA6" w:rsidP="00923EC5">
            <w:pPr>
              <w:shd w:val="clear" w:color="auto" w:fill="FFFFFF"/>
              <w:rPr>
                <w:color w:val="auto"/>
              </w:rPr>
            </w:pPr>
            <w:r w:rsidRPr="006604FB">
              <w:rPr>
                <w:color w:val="auto"/>
              </w:rPr>
              <w:t>4014 90</w:t>
            </w:r>
            <w:r w:rsidR="00AC7559">
              <w:rPr>
                <w:color w:val="auto"/>
              </w:rPr>
              <w:t xml:space="preserve"> </w:t>
            </w:r>
            <w:r w:rsidRPr="006604FB">
              <w:rPr>
                <w:color w:val="auto"/>
              </w:rPr>
              <w:t>000 0</w:t>
            </w:r>
          </w:p>
          <w:p w14:paraId="3B54C384" w14:textId="77777777" w:rsidR="00B93FA6" w:rsidRPr="006604FB" w:rsidRDefault="00B93FA6" w:rsidP="00923EC5">
            <w:pPr>
              <w:shd w:val="clear" w:color="auto" w:fill="FFFFFF"/>
              <w:rPr>
                <w:color w:val="auto"/>
              </w:rPr>
            </w:pPr>
            <w:r w:rsidRPr="006604FB">
              <w:rPr>
                <w:color w:val="auto"/>
              </w:rPr>
              <w:t>8509 80 000 0</w:t>
            </w:r>
          </w:p>
          <w:p w14:paraId="3DDD7E30" w14:textId="77777777" w:rsidR="00B93FA6" w:rsidRPr="006604FB" w:rsidRDefault="00B93FA6" w:rsidP="00923EC5">
            <w:pPr>
              <w:shd w:val="clear" w:color="auto" w:fill="FFFFFF"/>
              <w:rPr>
                <w:color w:val="auto"/>
              </w:rPr>
            </w:pPr>
            <w:r w:rsidRPr="006604FB">
              <w:rPr>
                <w:color w:val="auto"/>
              </w:rPr>
              <w:t>9603 21 000 0</w:t>
            </w:r>
          </w:p>
        </w:tc>
        <w:tc>
          <w:tcPr>
            <w:tcW w:w="3535" w:type="dxa"/>
          </w:tcPr>
          <w:p w14:paraId="753ECC1B" w14:textId="77777777" w:rsidR="00B93FA6" w:rsidRPr="006604FB" w:rsidRDefault="00B93FA6" w:rsidP="0060782F">
            <w:pPr>
              <w:shd w:val="clear" w:color="auto" w:fill="FFFFFF"/>
              <w:ind w:left="-14" w:right="-57"/>
              <w:rPr>
                <w:color w:val="auto"/>
              </w:rPr>
            </w:pPr>
            <w:r w:rsidRPr="006604FB">
              <w:rPr>
                <w:color w:val="auto"/>
              </w:rPr>
              <w:t>ТР ТС 007/2011</w:t>
            </w:r>
          </w:p>
          <w:p w14:paraId="370D808E" w14:textId="38FF23CE" w:rsidR="00B93FA6" w:rsidRPr="006604FB" w:rsidRDefault="00B93FA6" w:rsidP="0060782F">
            <w:pPr>
              <w:ind w:left="-14" w:right="-57"/>
              <w:rPr>
                <w:color w:val="auto"/>
              </w:rPr>
            </w:pPr>
            <w:r w:rsidRPr="006604FB">
              <w:rPr>
                <w:color w:val="auto"/>
              </w:rPr>
              <w:t>ГОСТ 6388</w:t>
            </w:r>
          </w:p>
          <w:p w14:paraId="12A6BE3E" w14:textId="1E5354CE" w:rsidR="00B93FA6" w:rsidRPr="006604FB" w:rsidRDefault="00B93FA6" w:rsidP="0060782F">
            <w:pPr>
              <w:ind w:left="-14" w:right="-57"/>
              <w:rPr>
                <w:color w:val="auto"/>
              </w:rPr>
            </w:pPr>
            <w:r w:rsidRPr="006604FB">
              <w:rPr>
                <w:color w:val="auto"/>
              </w:rPr>
              <w:t>ГОСТ 6388 (ИСО 8627)</w:t>
            </w:r>
          </w:p>
        </w:tc>
        <w:tc>
          <w:tcPr>
            <w:tcW w:w="1455" w:type="dxa"/>
          </w:tcPr>
          <w:p w14:paraId="21DD0BDE" w14:textId="77777777" w:rsidR="00B93FA6" w:rsidRPr="006604FB" w:rsidRDefault="00B93FA6" w:rsidP="00923EC5">
            <w:pPr>
              <w:rPr>
                <w:color w:val="auto"/>
              </w:rPr>
            </w:pPr>
            <w:r w:rsidRPr="006604FB">
              <w:rPr>
                <w:color w:val="auto"/>
              </w:rPr>
              <w:t xml:space="preserve">ТР ТС 007/2011 </w:t>
            </w:r>
          </w:p>
        </w:tc>
      </w:tr>
      <w:tr w:rsidR="0004623D" w:rsidRPr="006604FB" w14:paraId="56D4AF82" w14:textId="77777777" w:rsidTr="00BA557D">
        <w:tc>
          <w:tcPr>
            <w:tcW w:w="668" w:type="dxa"/>
          </w:tcPr>
          <w:p w14:paraId="4F321F65" w14:textId="47E3706B"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50EB34E4" w14:textId="77777777" w:rsidR="00B93FA6" w:rsidRPr="006604FB" w:rsidRDefault="00B93FA6" w:rsidP="00923EC5">
            <w:pPr>
              <w:rPr>
                <w:color w:val="auto"/>
                <w:lang w:eastAsia="zh-CN"/>
              </w:rPr>
            </w:pPr>
            <w:r w:rsidRPr="006604FB">
              <w:rPr>
                <w:color w:val="auto"/>
              </w:rPr>
              <w:t>Одежда и изделия из текстильных материалов и кожи</w:t>
            </w:r>
          </w:p>
        </w:tc>
        <w:tc>
          <w:tcPr>
            <w:tcW w:w="2022" w:type="dxa"/>
            <w:gridSpan w:val="2"/>
            <w:hideMark/>
          </w:tcPr>
          <w:p w14:paraId="421A31F6" w14:textId="27B77E1D" w:rsidR="00305AE6" w:rsidRPr="006604FB" w:rsidRDefault="00305AE6" w:rsidP="00923EC5">
            <w:pPr>
              <w:shd w:val="clear" w:color="auto" w:fill="FFFFFF"/>
              <w:rPr>
                <w:color w:val="auto"/>
              </w:rPr>
            </w:pPr>
            <w:r w:rsidRPr="006604FB">
              <w:rPr>
                <w:color w:val="auto"/>
              </w:rPr>
              <w:t>3926 20</w:t>
            </w:r>
            <w:r w:rsidR="00AC7559">
              <w:rPr>
                <w:color w:val="auto"/>
              </w:rPr>
              <w:t xml:space="preserve"> </w:t>
            </w:r>
            <w:r w:rsidRPr="006604FB">
              <w:rPr>
                <w:color w:val="auto"/>
              </w:rPr>
              <w:t>000 0</w:t>
            </w:r>
          </w:p>
          <w:p w14:paraId="01FB85EF" w14:textId="77777777" w:rsidR="00305AE6" w:rsidRPr="006604FB" w:rsidRDefault="00305AE6" w:rsidP="00923EC5">
            <w:pPr>
              <w:shd w:val="clear" w:color="auto" w:fill="FFFFFF"/>
              <w:rPr>
                <w:color w:val="auto"/>
                <w:lang w:val="en-US" w:eastAsia="zh-CN"/>
              </w:rPr>
            </w:pPr>
            <w:r w:rsidRPr="006604FB">
              <w:rPr>
                <w:color w:val="auto"/>
                <w:lang w:val="en-US"/>
              </w:rPr>
              <w:t>4203</w:t>
            </w:r>
          </w:p>
          <w:p w14:paraId="294DD3F4" w14:textId="77777777" w:rsidR="00305AE6" w:rsidRPr="006604FB" w:rsidRDefault="00305AE6" w:rsidP="00923EC5">
            <w:pPr>
              <w:shd w:val="clear" w:color="auto" w:fill="FFFFFF"/>
              <w:rPr>
                <w:color w:val="auto"/>
                <w:lang w:val="en-US"/>
              </w:rPr>
            </w:pPr>
            <w:r w:rsidRPr="006604FB">
              <w:rPr>
                <w:color w:val="auto"/>
                <w:lang w:val="en-US"/>
              </w:rPr>
              <w:t>4304 00 000 0</w:t>
            </w:r>
          </w:p>
          <w:p w14:paraId="29C8FEFA" w14:textId="77777777" w:rsidR="00305AE6" w:rsidRPr="006604FB" w:rsidRDefault="00305AE6" w:rsidP="00923EC5">
            <w:pPr>
              <w:shd w:val="clear" w:color="auto" w:fill="FFFFFF"/>
              <w:rPr>
                <w:color w:val="auto"/>
                <w:lang w:val="en-US"/>
              </w:rPr>
            </w:pPr>
            <w:r w:rsidRPr="006604FB">
              <w:rPr>
                <w:color w:val="auto"/>
                <w:lang w:val="en-US"/>
              </w:rPr>
              <w:t>6201</w:t>
            </w:r>
          </w:p>
          <w:p w14:paraId="1EEA844E" w14:textId="77777777" w:rsidR="00305AE6" w:rsidRPr="006604FB" w:rsidRDefault="00305AE6" w:rsidP="00923EC5">
            <w:pPr>
              <w:shd w:val="clear" w:color="auto" w:fill="FFFFFF"/>
              <w:rPr>
                <w:color w:val="auto"/>
                <w:lang w:val="en-US"/>
              </w:rPr>
            </w:pPr>
            <w:r w:rsidRPr="006604FB">
              <w:rPr>
                <w:color w:val="auto"/>
                <w:lang w:val="en-US"/>
              </w:rPr>
              <w:t>6202</w:t>
            </w:r>
          </w:p>
          <w:p w14:paraId="25E262C1" w14:textId="77777777" w:rsidR="00305AE6" w:rsidRPr="006604FB" w:rsidRDefault="00305AE6" w:rsidP="00923EC5">
            <w:pPr>
              <w:shd w:val="clear" w:color="auto" w:fill="FFFFFF"/>
              <w:rPr>
                <w:color w:val="auto"/>
                <w:lang w:val="en-US"/>
              </w:rPr>
            </w:pPr>
            <w:r w:rsidRPr="006604FB">
              <w:rPr>
                <w:color w:val="auto"/>
                <w:lang w:val="en-US"/>
              </w:rPr>
              <w:t>6203</w:t>
            </w:r>
          </w:p>
          <w:p w14:paraId="78F3455A" w14:textId="77777777" w:rsidR="00305AE6" w:rsidRPr="006604FB" w:rsidRDefault="00305AE6" w:rsidP="00923EC5">
            <w:pPr>
              <w:shd w:val="clear" w:color="auto" w:fill="FFFFFF"/>
              <w:rPr>
                <w:color w:val="auto"/>
                <w:lang w:val="en-US"/>
              </w:rPr>
            </w:pPr>
            <w:r w:rsidRPr="006604FB">
              <w:rPr>
                <w:color w:val="auto"/>
                <w:lang w:val="en-US"/>
              </w:rPr>
              <w:t>6204</w:t>
            </w:r>
          </w:p>
          <w:p w14:paraId="27B8733A" w14:textId="77777777" w:rsidR="00305AE6" w:rsidRPr="006604FB" w:rsidRDefault="00305AE6" w:rsidP="00923EC5">
            <w:pPr>
              <w:shd w:val="clear" w:color="auto" w:fill="FFFFFF"/>
              <w:rPr>
                <w:color w:val="auto"/>
                <w:lang w:val="en-US"/>
              </w:rPr>
            </w:pPr>
            <w:r w:rsidRPr="006604FB">
              <w:rPr>
                <w:color w:val="auto"/>
                <w:lang w:val="en-US"/>
              </w:rPr>
              <w:t>6205</w:t>
            </w:r>
          </w:p>
          <w:p w14:paraId="6A293057" w14:textId="77777777" w:rsidR="00305AE6" w:rsidRPr="006604FB" w:rsidRDefault="00305AE6" w:rsidP="00923EC5">
            <w:pPr>
              <w:shd w:val="clear" w:color="auto" w:fill="FFFFFF"/>
              <w:rPr>
                <w:color w:val="auto"/>
                <w:lang w:val="en-US"/>
              </w:rPr>
            </w:pPr>
            <w:r w:rsidRPr="006604FB">
              <w:rPr>
                <w:color w:val="auto"/>
                <w:lang w:val="en-US"/>
              </w:rPr>
              <w:t>6206</w:t>
            </w:r>
          </w:p>
          <w:p w14:paraId="49306341" w14:textId="77777777" w:rsidR="00305AE6" w:rsidRPr="006604FB" w:rsidRDefault="00305AE6" w:rsidP="00923EC5">
            <w:pPr>
              <w:shd w:val="clear" w:color="auto" w:fill="FFFFFF"/>
              <w:rPr>
                <w:color w:val="auto"/>
                <w:lang w:val="en-US"/>
              </w:rPr>
            </w:pPr>
            <w:r w:rsidRPr="006604FB">
              <w:rPr>
                <w:color w:val="auto"/>
                <w:lang w:val="en-US"/>
              </w:rPr>
              <w:t>6207</w:t>
            </w:r>
          </w:p>
          <w:p w14:paraId="605C92CC" w14:textId="77777777" w:rsidR="00305AE6" w:rsidRPr="006604FB" w:rsidRDefault="00305AE6" w:rsidP="00923EC5">
            <w:pPr>
              <w:shd w:val="clear" w:color="auto" w:fill="FFFFFF"/>
              <w:rPr>
                <w:color w:val="auto"/>
                <w:lang w:val="en-US"/>
              </w:rPr>
            </w:pPr>
            <w:r w:rsidRPr="006604FB">
              <w:rPr>
                <w:color w:val="auto"/>
                <w:lang w:val="en-US"/>
              </w:rPr>
              <w:t>6208</w:t>
            </w:r>
          </w:p>
          <w:p w14:paraId="5A78824F" w14:textId="77777777" w:rsidR="00305AE6" w:rsidRPr="006604FB" w:rsidRDefault="00305AE6" w:rsidP="00923EC5">
            <w:pPr>
              <w:shd w:val="clear" w:color="auto" w:fill="FFFFFF"/>
              <w:rPr>
                <w:color w:val="auto"/>
                <w:lang w:val="en-US"/>
              </w:rPr>
            </w:pPr>
            <w:r w:rsidRPr="006604FB">
              <w:rPr>
                <w:color w:val="auto"/>
                <w:lang w:val="en-US"/>
              </w:rPr>
              <w:t>6209</w:t>
            </w:r>
          </w:p>
          <w:p w14:paraId="5C2C079C" w14:textId="77777777" w:rsidR="00305AE6" w:rsidRPr="006604FB" w:rsidRDefault="00305AE6" w:rsidP="00923EC5">
            <w:pPr>
              <w:shd w:val="clear" w:color="auto" w:fill="FFFFFF"/>
              <w:rPr>
                <w:color w:val="auto"/>
                <w:lang w:val="en-US"/>
              </w:rPr>
            </w:pPr>
            <w:r w:rsidRPr="006604FB">
              <w:rPr>
                <w:color w:val="auto"/>
                <w:lang w:val="en-US"/>
              </w:rPr>
              <w:t>6210</w:t>
            </w:r>
          </w:p>
          <w:p w14:paraId="202CCFA1" w14:textId="77777777" w:rsidR="00305AE6" w:rsidRPr="006604FB" w:rsidRDefault="00305AE6" w:rsidP="00923EC5">
            <w:pPr>
              <w:shd w:val="clear" w:color="auto" w:fill="FFFFFF"/>
              <w:rPr>
                <w:color w:val="auto"/>
                <w:lang w:val="en-US"/>
              </w:rPr>
            </w:pPr>
            <w:r w:rsidRPr="006604FB">
              <w:rPr>
                <w:color w:val="auto"/>
                <w:lang w:val="en-US"/>
              </w:rPr>
              <w:t>6211</w:t>
            </w:r>
          </w:p>
          <w:p w14:paraId="722612CD" w14:textId="77777777" w:rsidR="00305AE6" w:rsidRPr="006604FB" w:rsidRDefault="00305AE6" w:rsidP="00923EC5">
            <w:pPr>
              <w:shd w:val="clear" w:color="auto" w:fill="FFFFFF"/>
              <w:rPr>
                <w:color w:val="auto"/>
                <w:lang w:val="en-US"/>
              </w:rPr>
            </w:pPr>
            <w:r w:rsidRPr="006604FB">
              <w:rPr>
                <w:color w:val="auto"/>
                <w:lang w:val="en-US"/>
              </w:rPr>
              <w:t>6212</w:t>
            </w:r>
          </w:p>
          <w:p w14:paraId="39AC2EF8" w14:textId="77777777" w:rsidR="00305AE6" w:rsidRPr="006604FB" w:rsidRDefault="00305AE6" w:rsidP="00305AE6">
            <w:pPr>
              <w:shd w:val="clear" w:color="auto" w:fill="FFFFFF"/>
              <w:rPr>
                <w:color w:val="auto"/>
                <w:lang w:eastAsia="zh-CN"/>
              </w:rPr>
            </w:pPr>
            <w:r w:rsidRPr="006604FB">
              <w:rPr>
                <w:color w:val="auto"/>
                <w:lang w:eastAsia="zh-CN"/>
              </w:rPr>
              <w:t>6213</w:t>
            </w:r>
          </w:p>
          <w:p w14:paraId="1D92BA89" w14:textId="77777777" w:rsidR="00305AE6" w:rsidRPr="006604FB" w:rsidRDefault="00305AE6" w:rsidP="00305AE6">
            <w:pPr>
              <w:shd w:val="clear" w:color="auto" w:fill="FFFFFF"/>
              <w:rPr>
                <w:color w:val="auto"/>
                <w:lang w:eastAsia="zh-CN"/>
              </w:rPr>
            </w:pPr>
            <w:r w:rsidRPr="006604FB">
              <w:rPr>
                <w:color w:val="auto"/>
                <w:lang w:eastAsia="zh-CN"/>
              </w:rPr>
              <w:t>6214</w:t>
            </w:r>
          </w:p>
          <w:p w14:paraId="210AD677" w14:textId="363B0C3E" w:rsidR="00305AE6" w:rsidRPr="006604FB" w:rsidRDefault="00305AE6" w:rsidP="00305AE6">
            <w:pPr>
              <w:shd w:val="clear" w:color="auto" w:fill="FFFFFF"/>
              <w:rPr>
                <w:color w:val="auto"/>
                <w:lang w:eastAsia="zh-CN"/>
              </w:rPr>
            </w:pPr>
            <w:r w:rsidRPr="006604FB">
              <w:rPr>
                <w:color w:val="auto"/>
                <w:lang w:eastAsia="zh-CN"/>
              </w:rPr>
              <w:t>6215</w:t>
            </w:r>
            <w:r w:rsidR="004657E1" w:rsidRPr="006604FB">
              <w:rPr>
                <w:color w:val="auto"/>
                <w:vertAlign w:val="superscript"/>
                <w:lang w:eastAsia="zh-CN"/>
              </w:rPr>
              <w:t>2</w:t>
            </w:r>
          </w:p>
          <w:p w14:paraId="37D24BA7" w14:textId="77777777" w:rsidR="00305AE6" w:rsidRPr="006604FB" w:rsidRDefault="00305AE6" w:rsidP="00305AE6">
            <w:pPr>
              <w:shd w:val="clear" w:color="auto" w:fill="FFFFFF"/>
              <w:rPr>
                <w:color w:val="auto"/>
                <w:lang w:eastAsia="zh-CN"/>
              </w:rPr>
            </w:pPr>
            <w:r w:rsidRPr="006604FB">
              <w:rPr>
                <w:color w:val="auto"/>
                <w:lang w:eastAsia="zh-CN"/>
              </w:rPr>
              <w:t>6216 00 000 0</w:t>
            </w:r>
          </w:p>
          <w:p w14:paraId="19AD16E5" w14:textId="77777777" w:rsidR="00305AE6" w:rsidRPr="006604FB" w:rsidRDefault="00305AE6" w:rsidP="00305AE6">
            <w:pPr>
              <w:shd w:val="clear" w:color="auto" w:fill="FFFFFF"/>
              <w:rPr>
                <w:color w:val="auto"/>
                <w:lang w:eastAsia="zh-CN"/>
              </w:rPr>
            </w:pPr>
            <w:r w:rsidRPr="006604FB">
              <w:rPr>
                <w:color w:val="auto"/>
                <w:lang w:eastAsia="zh-CN"/>
              </w:rPr>
              <w:t>6217</w:t>
            </w:r>
          </w:p>
          <w:p w14:paraId="2053FEC6" w14:textId="77777777" w:rsidR="00305AE6" w:rsidRPr="006604FB" w:rsidRDefault="00305AE6" w:rsidP="00923EC5">
            <w:pPr>
              <w:shd w:val="clear" w:color="auto" w:fill="FFFFFF"/>
              <w:rPr>
                <w:color w:val="auto"/>
                <w:lang w:val="en-US"/>
              </w:rPr>
            </w:pPr>
            <w:r w:rsidRPr="006604FB">
              <w:rPr>
                <w:color w:val="auto"/>
                <w:lang w:val="en-US"/>
              </w:rPr>
              <w:t>6302</w:t>
            </w:r>
          </w:p>
          <w:p w14:paraId="5161B284" w14:textId="77777777" w:rsidR="00305AE6" w:rsidRPr="006604FB" w:rsidRDefault="00305AE6" w:rsidP="00923EC5">
            <w:pPr>
              <w:shd w:val="clear" w:color="auto" w:fill="FFFFFF"/>
              <w:rPr>
                <w:color w:val="auto"/>
                <w:lang w:val="en-US"/>
              </w:rPr>
            </w:pPr>
            <w:r w:rsidRPr="006604FB">
              <w:rPr>
                <w:color w:val="auto"/>
                <w:lang w:val="en-US"/>
              </w:rPr>
              <w:t>6303</w:t>
            </w:r>
          </w:p>
          <w:p w14:paraId="2C0A61D3" w14:textId="77777777" w:rsidR="00305AE6" w:rsidRPr="006604FB" w:rsidRDefault="00305AE6" w:rsidP="00923EC5">
            <w:pPr>
              <w:shd w:val="clear" w:color="auto" w:fill="FFFFFF"/>
              <w:rPr>
                <w:color w:val="auto"/>
                <w:lang w:val="en-US"/>
              </w:rPr>
            </w:pPr>
            <w:r w:rsidRPr="006604FB">
              <w:rPr>
                <w:color w:val="auto"/>
                <w:lang w:val="en-US"/>
              </w:rPr>
              <w:t>6304</w:t>
            </w:r>
          </w:p>
          <w:p w14:paraId="25579666" w14:textId="288C1735" w:rsidR="00305AE6" w:rsidRPr="006604FB" w:rsidRDefault="00305AE6" w:rsidP="00305AE6">
            <w:pPr>
              <w:shd w:val="clear" w:color="auto" w:fill="FFFFFF"/>
              <w:rPr>
                <w:color w:val="auto"/>
                <w:lang w:eastAsia="zh-CN"/>
              </w:rPr>
            </w:pPr>
            <w:r w:rsidRPr="006604FB">
              <w:rPr>
                <w:color w:val="auto"/>
                <w:lang w:eastAsia="zh-CN"/>
              </w:rPr>
              <w:t>6307</w:t>
            </w:r>
            <w:r w:rsidR="004657E1" w:rsidRPr="006604FB">
              <w:rPr>
                <w:color w:val="auto"/>
                <w:vertAlign w:val="superscript"/>
                <w:lang w:eastAsia="zh-CN"/>
              </w:rPr>
              <w:t>2</w:t>
            </w:r>
          </w:p>
          <w:p w14:paraId="2C318A1E" w14:textId="4C547483" w:rsidR="00305AE6" w:rsidRPr="006604FB" w:rsidRDefault="00305AE6" w:rsidP="00305AE6">
            <w:pPr>
              <w:rPr>
                <w:color w:val="auto"/>
                <w:lang w:eastAsia="zh-CN"/>
              </w:rPr>
            </w:pPr>
            <w:r w:rsidRPr="006604FB">
              <w:rPr>
                <w:color w:val="auto"/>
                <w:lang w:eastAsia="zh-CN"/>
              </w:rPr>
              <w:t>6406</w:t>
            </w:r>
            <w:r w:rsidR="004657E1" w:rsidRPr="006604FB">
              <w:rPr>
                <w:color w:val="000000"/>
                <w:kern w:val="0"/>
                <w:vertAlign w:val="superscript"/>
                <w14:cntxtAlts w14:val="0"/>
              </w:rPr>
              <w:t>2</w:t>
            </w:r>
          </w:p>
          <w:p w14:paraId="038C6A2F" w14:textId="77777777" w:rsidR="00305AE6" w:rsidRPr="006604FB" w:rsidRDefault="00305AE6" w:rsidP="00923EC5">
            <w:pPr>
              <w:shd w:val="clear" w:color="auto" w:fill="FFFFFF"/>
              <w:rPr>
                <w:color w:val="auto"/>
                <w:lang w:val="en-US"/>
              </w:rPr>
            </w:pPr>
            <w:r w:rsidRPr="006604FB">
              <w:rPr>
                <w:color w:val="auto"/>
                <w:lang w:val="en-US"/>
              </w:rPr>
              <w:t>6504 00 000 0</w:t>
            </w:r>
          </w:p>
          <w:p w14:paraId="54B50C7B" w14:textId="77777777" w:rsidR="00305AE6" w:rsidRPr="006604FB" w:rsidRDefault="00305AE6" w:rsidP="00923EC5">
            <w:pPr>
              <w:shd w:val="clear" w:color="auto" w:fill="FFFFFF"/>
              <w:rPr>
                <w:color w:val="auto"/>
                <w:lang w:val="en-US"/>
              </w:rPr>
            </w:pPr>
            <w:r w:rsidRPr="006604FB">
              <w:rPr>
                <w:color w:val="auto"/>
                <w:lang w:val="en-US"/>
              </w:rPr>
              <w:t>6506</w:t>
            </w:r>
          </w:p>
          <w:p w14:paraId="40ACA173" w14:textId="77777777" w:rsidR="00305AE6" w:rsidRPr="006604FB" w:rsidRDefault="00305AE6" w:rsidP="00923EC5">
            <w:pPr>
              <w:shd w:val="clear" w:color="auto" w:fill="FFFFFF"/>
              <w:rPr>
                <w:color w:val="auto"/>
                <w:lang w:val="en-US"/>
              </w:rPr>
            </w:pPr>
            <w:r w:rsidRPr="006604FB">
              <w:rPr>
                <w:color w:val="auto"/>
                <w:lang w:val="en-US"/>
              </w:rPr>
              <w:t>9404</w:t>
            </w:r>
          </w:p>
          <w:p w14:paraId="2CF8746E" w14:textId="39BA9FA8" w:rsidR="00305AE6" w:rsidRPr="006604FB" w:rsidRDefault="00305AE6" w:rsidP="00305AE6">
            <w:pPr>
              <w:shd w:val="clear" w:color="auto" w:fill="FFFFFF"/>
              <w:rPr>
                <w:color w:val="auto"/>
                <w:lang w:eastAsia="zh-CN"/>
              </w:rPr>
            </w:pPr>
            <w:r w:rsidRPr="006604FB">
              <w:rPr>
                <w:color w:val="auto"/>
                <w:lang w:val="en-US"/>
              </w:rPr>
              <w:t>9619 00</w:t>
            </w:r>
          </w:p>
        </w:tc>
        <w:tc>
          <w:tcPr>
            <w:tcW w:w="3535" w:type="dxa"/>
            <w:hideMark/>
          </w:tcPr>
          <w:p w14:paraId="52975C21"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13B6325C" w14:textId="14593A35" w:rsidR="00B93FA6" w:rsidRPr="006604FB" w:rsidRDefault="00B93FA6" w:rsidP="0060782F">
            <w:pPr>
              <w:shd w:val="clear" w:color="auto" w:fill="FFFFFF"/>
              <w:ind w:left="-14" w:right="-57"/>
              <w:rPr>
                <w:color w:val="auto"/>
              </w:rPr>
            </w:pPr>
            <w:r w:rsidRPr="006604FB">
              <w:rPr>
                <w:color w:val="auto"/>
              </w:rPr>
              <w:t xml:space="preserve">ГОСТ 25294 </w:t>
            </w:r>
          </w:p>
          <w:p w14:paraId="4FB6BB21" w14:textId="2464D8A3" w:rsidR="00B93FA6" w:rsidRPr="006604FB" w:rsidRDefault="00B93FA6" w:rsidP="0060782F">
            <w:pPr>
              <w:shd w:val="clear" w:color="auto" w:fill="FFFFFF"/>
              <w:ind w:left="-14" w:right="-57"/>
              <w:rPr>
                <w:color w:val="auto"/>
              </w:rPr>
            </w:pPr>
            <w:r w:rsidRPr="006604FB">
              <w:rPr>
                <w:color w:val="auto"/>
              </w:rPr>
              <w:t>ГОСТ 25295</w:t>
            </w:r>
          </w:p>
          <w:p w14:paraId="3035B44F" w14:textId="2E5C12AC" w:rsidR="00B93FA6" w:rsidRPr="006604FB" w:rsidRDefault="00B93FA6" w:rsidP="0060782F">
            <w:pPr>
              <w:shd w:val="clear" w:color="auto" w:fill="FFFFFF"/>
              <w:ind w:left="-14" w:right="-57"/>
              <w:rPr>
                <w:color w:val="auto"/>
              </w:rPr>
            </w:pPr>
            <w:r w:rsidRPr="006604FB">
              <w:rPr>
                <w:color w:val="auto"/>
              </w:rPr>
              <w:t>ГОСТ 25296</w:t>
            </w:r>
          </w:p>
          <w:p w14:paraId="175313F1" w14:textId="01DCFF2C" w:rsidR="00B93FA6" w:rsidRPr="006604FB" w:rsidRDefault="00B93FA6" w:rsidP="0060782F">
            <w:pPr>
              <w:ind w:left="-14" w:right="-57"/>
              <w:rPr>
                <w:color w:val="auto"/>
              </w:rPr>
            </w:pPr>
            <w:r w:rsidRPr="006604FB">
              <w:rPr>
                <w:color w:val="auto"/>
              </w:rPr>
              <w:t>ГОСТ 29097</w:t>
            </w:r>
          </w:p>
          <w:p w14:paraId="6930C4D6" w14:textId="2EBC2E86" w:rsidR="00B93FA6" w:rsidRPr="006604FB" w:rsidRDefault="00B93FA6" w:rsidP="0060782F">
            <w:pPr>
              <w:ind w:left="-14" w:right="-57"/>
              <w:rPr>
                <w:color w:val="auto"/>
              </w:rPr>
            </w:pPr>
            <w:r w:rsidRPr="006604FB">
              <w:rPr>
                <w:color w:val="auto"/>
              </w:rPr>
              <w:t>ГОСТ 30327</w:t>
            </w:r>
          </w:p>
          <w:p w14:paraId="7E33F0AB" w14:textId="0FE4C2B3" w:rsidR="00B93FA6" w:rsidRPr="006604FB" w:rsidRDefault="00B93FA6" w:rsidP="0060782F">
            <w:pPr>
              <w:shd w:val="clear" w:color="auto" w:fill="FFFFFF"/>
              <w:ind w:left="-14" w:right="-57"/>
              <w:rPr>
                <w:color w:val="auto"/>
              </w:rPr>
            </w:pPr>
            <w:r w:rsidRPr="006604FB">
              <w:rPr>
                <w:color w:val="auto"/>
              </w:rPr>
              <w:t>ГОСТ 30332</w:t>
            </w:r>
          </w:p>
          <w:p w14:paraId="29A4DE69" w14:textId="72614498" w:rsidR="00B93FA6" w:rsidRPr="006604FB" w:rsidRDefault="00B93FA6" w:rsidP="0060782F">
            <w:pPr>
              <w:shd w:val="clear" w:color="auto" w:fill="FFFFFF"/>
              <w:ind w:left="-14" w:right="-57"/>
              <w:rPr>
                <w:color w:val="auto"/>
              </w:rPr>
            </w:pPr>
            <w:r w:rsidRPr="006604FB">
              <w:rPr>
                <w:color w:val="auto"/>
              </w:rPr>
              <w:t>ГОСТ 31293</w:t>
            </w:r>
          </w:p>
          <w:p w14:paraId="34F53996" w14:textId="1CA3B92A" w:rsidR="00B93FA6" w:rsidRPr="006604FB" w:rsidRDefault="00B93FA6" w:rsidP="0060782F">
            <w:pPr>
              <w:shd w:val="clear" w:color="auto" w:fill="FFFFFF"/>
              <w:ind w:left="-14" w:right="-57"/>
              <w:rPr>
                <w:color w:val="auto"/>
              </w:rPr>
            </w:pPr>
            <w:r w:rsidRPr="006604FB">
              <w:rPr>
                <w:color w:val="auto"/>
              </w:rPr>
              <w:t>ГОСТ 31307</w:t>
            </w:r>
          </w:p>
          <w:p w14:paraId="3EAF085C" w14:textId="275D1407" w:rsidR="00B93FA6" w:rsidRPr="006604FB" w:rsidRDefault="00B93FA6" w:rsidP="0060782F">
            <w:pPr>
              <w:shd w:val="clear" w:color="auto" w:fill="FFFFFF"/>
              <w:ind w:left="-14" w:right="-57"/>
              <w:rPr>
                <w:bCs/>
                <w:color w:val="auto"/>
              </w:rPr>
            </w:pPr>
            <w:r w:rsidRPr="006604FB">
              <w:rPr>
                <w:bCs/>
                <w:color w:val="auto"/>
              </w:rPr>
              <w:t>ГОСТ 32119</w:t>
            </w:r>
          </w:p>
          <w:p w14:paraId="5BE0753B" w14:textId="0AA928D7" w:rsidR="00B93FA6" w:rsidRPr="006604FB" w:rsidRDefault="00B93FA6" w:rsidP="0060782F">
            <w:pPr>
              <w:ind w:left="-14" w:right="-57"/>
              <w:rPr>
                <w:bCs/>
                <w:color w:val="auto"/>
              </w:rPr>
            </w:pPr>
            <w:r w:rsidRPr="006604FB">
              <w:rPr>
                <w:bCs/>
                <w:color w:val="auto"/>
              </w:rPr>
              <w:t xml:space="preserve">ГОСТ Р 50576 </w:t>
            </w:r>
          </w:p>
          <w:p w14:paraId="4CFE4108" w14:textId="3C6D26CC" w:rsidR="00B93FA6" w:rsidRPr="006604FB" w:rsidRDefault="00B93FA6" w:rsidP="0060782F">
            <w:pPr>
              <w:ind w:left="-14" w:right="-57"/>
              <w:rPr>
                <w:color w:val="auto"/>
              </w:rPr>
            </w:pPr>
            <w:r w:rsidRPr="006604FB">
              <w:rPr>
                <w:color w:val="auto"/>
              </w:rPr>
              <w:t>ГОСТ Р 50713</w:t>
            </w:r>
          </w:p>
          <w:p w14:paraId="5111BFA0" w14:textId="4A2FECC1" w:rsidR="00B93FA6" w:rsidRPr="006604FB" w:rsidRDefault="00B93FA6" w:rsidP="0060782F">
            <w:pPr>
              <w:ind w:left="-14" w:right="-57"/>
              <w:rPr>
                <w:color w:val="auto"/>
              </w:rPr>
            </w:pPr>
            <w:r w:rsidRPr="006604FB">
              <w:rPr>
                <w:color w:val="auto"/>
              </w:rPr>
              <w:t xml:space="preserve">СТБ 1128 </w:t>
            </w:r>
          </w:p>
          <w:p w14:paraId="30F1304C" w14:textId="61F3D9C0" w:rsidR="00B93FA6" w:rsidRPr="006604FB" w:rsidRDefault="00B93FA6" w:rsidP="0060782F">
            <w:pPr>
              <w:ind w:left="-14" w:right="-57"/>
              <w:rPr>
                <w:color w:val="auto"/>
              </w:rPr>
            </w:pPr>
            <w:r w:rsidRPr="006604FB">
              <w:rPr>
                <w:color w:val="auto"/>
              </w:rPr>
              <w:t>СТБ 1432</w:t>
            </w:r>
          </w:p>
          <w:p w14:paraId="2FD69EEA" w14:textId="7FA5DE15" w:rsidR="00B93FA6" w:rsidRPr="006604FB" w:rsidRDefault="00B93FA6" w:rsidP="0060782F">
            <w:pPr>
              <w:ind w:left="-14" w:right="-57"/>
              <w:rPr>
                <w:color w:val="auto"/>
                <w:lang w:eastAsia="zh-CN"/>
              </w:rPr>
            </w:pPr>
            <w:r w:rsidRPr="006604FB">
              <w:rPr>
                <w:color w:val="auto"/>
              </w:rPr>
              <w:t>СТБ 753</w:t>
            </w:r>
          </w:p>
          <w:p w14:paraId="579B3F8A" w14:textId="23DAB106" w:rsidR="00B93FA6" w:rsidRPr="006604FB" w:rsidRDefault="00B93FA6" w:rsidP="0060782F">
            <w:pPr>
              <w:ind w:left="-14" w:right="-57"/>
              <w:rPr>
                <w:color w:val="auto"/>
                <w:lang w:eastAsia="zh-CN"/>
              </w:rPr>
            </w:pPr>
            <w:r w:rsidRPr="006604FB">
              <w:rPr>
                <w:color w:val="auto"/>
              </w:rPr>
              <w:t>СТБ 936</w:t>
            </w:r>
          </w:p>
        </w:tc>
        <w:tc>
          <w:tcPr>
            <w:tcW w:w="1455" w:type="dxa"/>
            <w:hideMark/>
          </w:tcPr>
          <w:p w14:paraId="79E16460" w14:textId="77777777" w:rsidR="00B93FA6" w:rsidRPr="006604FB" w:rsidRDefault="00B93FA6" w:rsidP="00923EC5">
            <w:pPr>
              <w:rPr>
                <w:color w:val="auto"/>
                <w:lang w:eastAsia="zh-CN"/>
              </w:rPr>
            </w:pPr>
            <w:r w:rsidRPr="006604FB">
              <w:rPr>
                <w:color w:val="auto"/>
              </w:rPr>
              <w:t xml:space="preserve">ТР ТС 007/2011 </w:t>
            </w:r>
          </w:p>
        </w:tc>
      </w:tr>
      <w:tr w:rsidR="0004623D" w:rsidRPr="006604FB" w14:paraId="35E1D230" w14:textId="77777777" w:rsidTr="00BA557D">
        <w:tc>
          <w:tcPr>
            <w:tcW w:w="668" w:type="dxa"/>
          </w:tcPr>
          <w:p w14:paraId="385DF926" w14:textId="7B5C90D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082C085D" w14:textId="77777777" w:rsidR="00B93FA6" w:rsidRPr="006604FB" w:rsidRDefault="00B93FA6" w:rsidP="00923EC5">
            <w:pPr>
              <w:rPr>
                <w:color w:val="auto"/>
                <w:lang w:eastAsia="zh-CN"/>
              </w:rPr>
            </w:pPr>
            <w:r w:rsidRPr="006604FB">
              <w:rPr>
                <w:color w:val="auto"/>
              </w:rPr>
              <w:t>Одежда и изделия меховые</w:t>
            </w:r>
          </w:p>
        </w:tc>
        <w:tc>
          <w:tcPr>
            <w:tcW w:w="2022" w:type="dxa"/>
            <w:gridSpan w:val="2"/>
            <w:hideMark/>
          </w:tcPr>
          <w:p w14:paraId="423E0ECD" w14:textId="77777777" w:rsidR="00B93FA6" w:rsidRPr="006604FB" w:rsidRDefault="00B93FA6" w:rsidP="00923EC5">
            <w:pPr>
              <w:shd w:val="clear" w:color="auto" w:fill="FFFFFF"/>
              <w:rPr>
                <w:color w:val="auto"/>
              </w:rPr>
            </w:pPr>
            <w:r w:rsidRPr="006604FB">
              <w:rPr>
                <w:color w:val="auto"/>
              </w:rPr>
              <w:t>4203</w:t>
            </w:r>
          </w:p>
          <w:p w14:paraId="61CAB1D3" w14:textId="77777777" w:rsidR="00B93FA6" w:rsidRPr="006604FB" w:rsidRDefault="00B93FA6" w:rsidP="00923EC5">
            <w:pPr>
              <w:shd w:val="clear" w:color="auto" w:fill="FFFFFF"/>
              <w:rPr>
                <w:color w:val="auto"/>
              </w:rPr>
            </w:pPr>
            <w:r w:rsidRPr="006604FB">
              <w:rPr>
                <w:color w:val="auto"/>
              </w:rPr>
              <w:t>4303</w:t>
            </w:r>
          </w:p>
          <w:p w14:paraId="3814E650" w14:textId="24D04437" w:rsidR="00B93FA6" w:rsidRPr="006604FB" w:rsidRDefault="00B93FA6" w:rsidP="00923EC5">
            <w:pPr>
              <w:shd w:val="clear" w:color="auto" w:fill="FFFFFF"/>
              <w:rPr>
                <w:color w:val="auto"/>
              </w:rPr>
            </w:pPr>
            <w:r w:rsidRPr="006604FB">
              <w:rPr>
                <w:color w:val="auto"/>
              </w:rPr>
              <w:t>4304 00</w:t>
            </w:r>
            <w:r w:rsidR="00AC7559">
              <w:rPr>
                <w:color w:val="auto"/>
              </w:rPr>
              <w:t xml:space="preserve"> </w:t>
            </w:r>
            <w:r w:rsidRPr="006604FB">
              <w:rPr>
                <w:color w:val="auto"/>
              </w:rPr>
              <w:t>000 0</w:t>
            </w:r>
          </w:p>
          <w:p w14:paraId="4F4A7A2A" w14:textId="478BB291" w:rsidR="00B93FA6" w:rsidRPr="006604FB" w:rsidRDefault="00B93FA6" w:rsidP="00923EC5">
            <w:pPr>
              <w:shd w:val="clear" w:color="auto" w:fill="FFFFFF"/>
              <w:rPr>
                <w:color w:val="auto"/>
              </w:rPr>
            </w:pPr>
            <w:r w:rsidRPr="006604FB">
              <w:rPr>
                <w:color w:val="auto"/>
              </w:rPr>
              <w:t>6504 00 000 0</w:t>
            </w:r>
          </w:p>
          <w:p w14:paraId="554E49E7" w14:textId="75F4B68B" w:rsidR="00305AE6" w:rsidRPr="006604FB" w:rsidRDefault="00305AE6" w:rsidP="00923EC5">
            <w:pPr>
              <w:shd w:val="clear" w:color="auto" w:fill="FFFFFF"/>
              <w:rPr>
                <w:color w:val="auto"/>
              </w:rPr>
            </w:pPr>
            <w:r w:rsidRPr="006604FB">
              <w:rPr>
                <w:color w:val="auto"/>
              </w:rPr>
              <w:t>6505 00</w:t>
            </w:r>
          </w:p>
          <w:p w14:paraId="773D6BB4" w14:textId="77777777" w:rsidR="00B93FA6" w:rsidRPr="006604FB" w:rsidRDefault="00B93FA6" w:rsidP="00923EC5">
            <w:pPr>
              <w:shd w:val="clear" w:color="auto" w:fill="FFFFFF"/>
              <w:rPr>
                <w:color w:val="auto"/>
                <w:lang w:val="en-US" w:eastAsia="zh-CN"/>
              </w:rPr>
            </w:pPr>
            <w:r w:rsidRPr="006604FB">
              <w:rPr>
                <w:color w:val="auto"/>
              </w:rPr>
              <w:t>6506 99 90</w:t>
            </w:r>
          </w:p>
        </w:tc>
        <w:tc>
          <w:tcPr>
            <w:tcW w:w="3535" w:type="dxa"/>
            <w:hideMark/>
          </w:tcPr>
          <w:p w14:paraId="0A59DF6A"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34DCA546" w14:textId="21E601E6" w:rsidR="00B93FA6" w:rsidRPr="006604FB" w:rsidRDefault="00B93FA6" w:rsidP="0060782F">
            <w:pPr>
              <w:shd w:val="clear" w:color="auto" w:fill="FFFFFF"/>
              <w:ind w:left="-14" w:right="-57"/>
              <w:rPr>
                <w:color w:val="auto"/>
              </w:rPr>
            </w:pPr>
            <w:r w:rsidRPr="006604FB">
              <w:rPr>
                <w:color w:val="auto"/>
              </w:rPr>
              <w:t>ГОСТ 20176</w:t>
            </w:r>
          </w:p>
          <w:p w14:paraId="0FBD3803" w14:textId="715C5DF6" w:rsidR="00B93FA6" w:rsidRPr="006604FB" w:rsidRDefault="00B93FA6" w:rsidP="0060782F">
            <w:pPr>
              <w:ind w:left="-14" w:right="-57"/>
              <w:rPr>
                <w:bCs/>
                <w:iCs/>
                <w:color w:val="auto"/>
                <w:lang w:eastAsia="zh-CN"/>
              </w:rPr>
            </w:pPr>
            <w:r w:rsidRPr="006604FB">
              <w:rPr>
                <w:bCs/>
                <w:iCs/>
                <w:color w:val="auto"/>
                <w:lang w:eastAsia="zh-CN"/>
              </w:rPr>
              <w:t>ГОСТ 32083</w:t>
            </w:r>
            <w:r w:rsidRPr="006604FB">
              <w:rPr>
                <w:bCs/>
                <w:iCs/>
                <w:color w:val="auto"/>
                <w:vertAlign w:val="superscript"/>
                <w:lang w:eastAsia="zh-CN"/>
              </w:rPr>
              <w:t>1</w:t>
            </w:r>
            <w:r w:rsidRPr="006604FB">
              <w:rPr>
                <w:bCs/>
                <w:iCs/>
                <w:color w:val="auto"/>
                <w:lang w:eastAsia="zh-CN"/>
              </w:rPr>
              <w:t xml:space="preserve"> </w:t>
            </w:r>
          </w:p>
          <w:p w14:paraId="691A8CCD" w14:textId="3F5E6091" w:rsidR="00B93FA6" w:rsidRPr="006604FB" w:rsidRDefault="00B93FA6" w:rsidP="0060782F">
            <w:pPr>
              <w:shd w:val="clear" w:color="auto" w:fill="FFFFFF"/>
              <w:ind w:left="-14" w:right="-57"/>
              <w:rPr>
                <w:bCs/>
                <w:iCs/>
                <w:color w:val="auto"/>
              </w:rPr>
            </w:pPr>
            <w:r w:rsidRPr="006604FB">
              <w:rPr>
                <w:bCs/>
                <w:iCs/>
                <w:color w:val="auto"/>
              </w:rPr>
              <w:t>ГОСТ 32084</w:t>
            </w:r>
          </w:p>
          <w:p w14:paraId="3A9879C7" w14:textId="78198256" w:rsidR="00B93FA6" w:rsidRPr="006604FB" w:rsidRDefault="00B93FA6" w:rsidP="0060782F">
            <w:pPr>
              <w:ind w:left="-14" w:right="-57"/>
              <w:rPr>
                <w:bCs/>
                <w:iCs/>
                <w:color w:val="auto"/>
              </w:rPr>
            </w:pPr>
            <w:r w:rsidRPr="006604FB">
              <w:rPr>
                <w:bCs/>
                <w:iCs/>
                <w:color w:val="auto"/>
              </w:rPr>
              <w:t>ГОСТ 32121</w:t>
            </w:r>
            <w:r w:rsidRPr="006604FB">
              <w:rPr>
                <w:bCs/>
                <w:iCs/>
                <w:color w:val="auto"/>
                <w:vertAlign w:val="superscript"/>
              </w:rPr>
              <w:t>1</w:t>
            </w:r>
            <w:r w:rsidRPr="006604FB">
              <w:rPr>
                <w:bCs/>
                <w:iCs/>
                <w:color w:val="auto"/>
              </w:rPr>
              <w:t xml:space="preserve"> </w:t>
            </w:r>
          </w:p>
          <w:p w14:paraId="068490F4" w14:textId="771D1611" w:rsidR="00B93FA6" w:rsidRPr="006604FB" w:rsidRDefault="00B93FA6" w:rsidP="0060782F">
            <w:pPr>
              <w:shd w:val="clear" w:color="auto" w:fill="FFFFFF"/>
              <w:ind w:left="-14" w:right="-57"/>
              <w:rPr>
                <w:color w:val="auto"/>
                <w:lang w:eastAsia="zh-CN"/>
              </w:rPr>
            </w:pPr>
            <w:r w:rsidRPr="006604FB">
              <w:rPr>
                <w:color w:val="auto"/>
              </w:rPr>
              <w:t>ГОСТ Р 52586</w:t>
            </w:r>
          </w:p>
        </w:tc>
        <w:tc>
          <w:tcPr>
            <w:tcW w:w="1455" w:type="dxa"/>
            <w:hideMark/>
          </w:tcPr>
          <w:p w14:paraId="26B982F6" w14:textId="77777777" w:rsidR="00B93FA6" w:rsidRPr="006604FB" w:rsidRDefault="00B93FA6" w:rsidP="00923EC5">
            <w:pPr>
              <w:rPr>
                <w:color w:val="auto"/>
                <w:lang w:eastAsia="zh-CN"/>
              </w:rPr>
            </w:pPr>
            <w:r w:rsidRPr="006604FB">
              <w:rPr>
                <w:color w:val="auto"/>
              </w:rPr>
              <w:t xml:space="preserve">ТР ТС 007/2011 </w:t>
            </w:r>
          </w:p>
        </w:tc>
      </w:tr>
      <w:tr w:rsidR="0004623D" w:rsidRPr="006604FB" w14:paraId="32D55835" w14:textId="77777777" w:rsidTr="00BA557D">
        <w:tc>
          <w:tcPr>
            <w:tcW w:w="668" w:type="dxa"/>
          </w:tcPr>
          <w:p w14:paraId="33494578" w14:textId="292D4506"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1CFAD1C1" w14:textId="77777777" w:rsidR="00B93FA6" w:rsidRPr="006604FB" w:rsidRDefault="00B93FA6" w:rsidP="00923EC5">
            <w:pPr>
              <w:rPr>
                <w:color w:val="auto"/>
                <w:lang w:eastAsia="zh-CN"/>
              </w:rPr>
            </w:pPr>
            <w:r w:rsidRPr="006604FB">
              <w:rPr>
                <w:color w:val="auto"/>
              </w:rPr>
              <w:t>Изделия трикотажные</w:t>
            </w:r>
          </w:p>
        </w:tc>
        <w:tc>
          <w:tcPr>
            <w:tcW w:w="2022" w:type="dxa"/>
            <w:gridSpan w:val="2"/>
            <w:hideMark/>
          </w:tcPr>
          <w:p w14:paraId="5D4DA5B0" w14:textId="77777777" w:rsidR="00B93FA6" w:rsidRPr="006604FB" w:rsidRDefault="00B93FA6" w:rsidP="00923EC5">
            <w:pPr>
              <w:shd w:val="clear" w:color="auto" w:fill="FFFFFF"/>
              <w:rPr>
                <w:color w:val="auto"/>
                <w:lang w:eastAsia="zh-CN"/>
              </w:rPr>
            </w:pPr>
            <w:r w:rsidRPr="006604FB">
              <w:rPr>
                <w:color w:val="auto"/>
              </w:rPr>
              <w:t>6101</w:t>
            </w:r>
          </w:p>
          <w:p w14:paraId="06DA4335" w14:textId="77777777" w:rsidR="00B93FA6" w:rsidRPr="006604FB" w:rsidRDefault="00B93FA6" w:rsidP="00923EC5">
            <w:pPr>
              <w:shd w:val="clear" w:color="auto" w:fill="FFFFFF"/>
              <w:rPr>
                <w:color w:val="auto"/>
              </w:rPr>
            </w:pPr>
            <w:r w:rsidRPr="006604FB">
              <w:rPr>
                <w:color w:val="auto"/>
              </w:rPr>
              <w:t>6102</w:t>
            </w:r>
          </w:p>
          <w:p w14:paraId="7E50FBCD" w14:textId="77777777" w:rsidR="00B93FA6" w:rsidRPr="006604FB" w:rsidRDefault="00B93FA6" w:rsidP="00923EC5">
            <w:pPr>
              <w:shd w:val="clear" w:color="auto" w:fill="FFFFFF"/>
              <w:rPr>
                <w:color w:val="auto"/>
              </w:rPr>
            </w:pPr>
            <w:r w:rsidRPr="006604FB">
              <w:rPr>
                <w:color w:val="auto"/>
              </w:rPr>
              <w:t>6103</w:t>
            </w:r>
          </w:p>
          <w:p w14:paraId="03D8E67B" w14:textId="77777777" w:rsidR="00B93FA6" w:rsidRPr="006604FB" w:rsidRDefault="00B93FA6" w:rsidP="00923EC5">
            <w:pPr>
              <w:shd w:val="clear" w:color="auto" w:fill="FFFFFF"/>
              <w:rPr>
                <w:color w:val="auto"/>
              </w:rPr>
            </w:pPr>
            <w:r w:rsidRPr="006604FB">
              <w:rPr>
                <w:color w:val="auto"/>
              </w:rPr>
              <w:t>6104</w:t>
            </w:r>
          </w:p>
          <w:p w14:paraId="330EABAA" w14:textId="77777777" w:rsidR="00B93FA6" w:rsidRPr="006604FB" w:rsidRDefault="00B93FA6" w:rsidP="00923EC5">
            <w:pPr>
              <w:shd w:val="clear" w:color="auto" w:fill="FFFFFF"/>
              <w:rPr>
                <w:color w:val="auto"/>
              </w:rPr>
            </w:pPr>
            <w:r w:rsidRPr="006604FB">
              <w:rPr>
                <w:color w:val="auto"/>
              </w:rPr>
              <w:t>6105</w:t>
            </w:r>
          </w:p>
          <w:p w14:paraId="54DC6E53" w14:textId="77777777" w:rsidR="00B93FA6" w:rsidRPr="006604FB" w:rsidRDefault="00B93FA6" w:rsidP="00923EC5">
            <w:pPr>
              <w:shd w:val="clear" w:color="auto" w:fill="FFFFFF"/>
              <w:rPr>
                <w:color w:val="auto"/>
              </w:rPr>
            </w:pPr>
            <w:r w:rsidRPr="006604FB">
              <w:rPr>
                <w:color w:val="auto"/>
              </w:rPr>
              <w:t>6106</w:t>
            </w:r>
          </w:p>
          <w:p w14:paraId="278150A1" w14:textId="77777777" w:rsidR="00B93FA6" w:rsidRPr="006604FB" w:rsidRDefault="00B93FA6" w:rsidP="00923EC5">
            <w:pPr>
              <w:shd w:val="clear" w:color="auto" w:fill="FFFFFF"/>
              <w:rPr>
                <w:color w:val="auto"/>
              </w:rPr>
            </w:pPr>
            <w:r w:rsidRPr="006604FB">
              <w:rPr>
                <w:color w:val="auto"/>
              </w:rPr>
              <w:t xml:space="preserve">6107 </w:t>
            </w:r>
          </w:p>
          <w:p w14:paraId="26FEE83D" w14:textId="77777777" w:rsidR="00B93FA6" w:rsidRPr="006604FB" w:rsidRDefault="00B93FA6" w:rsidP="00923EC5">
            <w:pPr>
              <w:shd w:val="clear" w:color="auto" w:fill="FFFFFF"/>
              <w:rPr>
                <w:color w:val="auto"/>
              </w:rPr>
            </w:pPr>
            <w:r w:rsidRPr="006604FB">
              <w:rPr>
                <w:color w:val="auto"/>
              </w:rPr>
              <w:t xml:space="preserve">6108 </w:t>
            </w:r>
          </w:p>
          <w:p w14:paraId="1C202509" w14:textId="77777777" w:rsidR="00B93FA6" w:rsidRPr="006604FB" w:rsidRDefault="00B93FA6" w:rsidP="00923EC5">
            <w:pPr>
              <w:shd w:val="clear" w:color="auto" w:fill="FFFFFF"/>
              <w:rPr>
                <w:color w:val="auto"/>
              </w:rPr>
            </w:pPr>
            <w:r w:rsidRPr="006604FB">
              <w:rPr>
                <w:color w:val="auto"/>
              </w:rPr>
              <w:t xml:space="preserve">6109 </w:t>
            </w:r>
          </w:p>
          <w:p w14:paraId="18397894" w14:textId="77777777" w:rsidR="00B93FA6" w:rsidRPr="006604FB" w:rsidRDefault="00B93FA6" w:rsidP="00923EC5">
            <w:pPr>
              <w:shd w:val="clear" w:color="auto" w:fill="FFFFFF"/>
              <w:rPr>
                <w:color w:val="auto"/>
              </w:rPr>
            </w:pPr>
            <w:r w:rsidRPr="006604FB">
              <w:rPr>
                <w:color w:val="auto"/>
              </w:rPr>
              <w:t>6110</w:t>
            </w:r>
          </w:p>
          <w:p w14:paraId="6FD382FB" w14:textId="77777777" w:rsidR="00B93FA6" w:rsidRPr="006604FB" w:rsidRDefault="00B93FA6" w:rsidP="00923EC5">
            <w:pPr>
              <w:shd w:val="clear" w:color="auto" w:fill="FFFFFF"/>
              <w:rPr>
                <w:color w:val="auto"/>
              </w:rPr>
            </w:pPr>
            <w:r w:rsidRPr="006604FB">
              <w:rPr>
                <w:color w:val="auto"/>
              </w:rPr>
              <w:t>6111</w:t>
            </w:r>
          </w:p>
          <w:p w14:paraId="2054C063" w14:textId="77777777" w:rsidR="00B93FA6" w:rsidRPr="006604FB" w:rsidRDefault="00B93FA6" w:rsidP="00923EC5">
            <w:pPr>
              <w:shd w:val="clear" w:color="auto" w:fill="FFFFFF"/>
              <w:rPr>
                <w:color w:val="auto"/>
              </w:rPr>
            </w:pPr>
            <w:r w:rsidRPr="006604FB">
              <w:rPr>
                <w:color w:val="auto"/>
              </w:rPr>
              <w:t>6112</w:t>
            </w:r>
          </w:p>
          <w:p w14:paraId="7762ADE1" w14:textId="77777777" w:rsidR="00B93FA6" w:rsidRPr="006604FB" w:rsidRDefault="00B93FA6" w:rsidP="00923EC5">
            <w:pPr>
              <w:shd w:val="clear" w:color="auto" w:fill="FFFFFF"/>
              <w:rPr>
                <w:color w:val="auto"/>
                <w:kern w:val="0"/>
                <w14:cntxtAlts w14:val="0"/>
              </w:rPr>
            </w:pPr>
            <w:r w:rsidRPr="006604FB">
              <w:rPr>
                <w:color w:val="auto"/>
                <w:kern w:val="0"/>
                <w14:cntxtAlts w14:val="0"/>
              </w:rPr>
              <w:t>6113 00</w:t>
            </w:r>
          </w:p>
          <w:p w14:paraId="1FB57D29" w14:textId="77777777" w:rsidR="00B93FA6" w:rsidRPr="006604FB" w:rsidRDefault="00B93FA6" w:rsidP="00923EC5">
            <w:pPr>
              <w:shd w:val="clear" w:color="auto" w:fill="FFFFFF"/>
              <w:rPr>
                <w:color w:val="auto"/>
                <w:kern w:val="0"/>
                <w14:cntxtAlts w14:val="0"/>
              </w:rPr>
            </w:pPr>
            <w:r w:rsidRPr="006604FB">
              <w:rPr>
                <w:color w:val="auto"/>
                <w:kern w:val="0"/>
                <w14:cntxtAlts w14:val="0"/>
              </w:rPr>
              <w:t>6114</w:t>
            </w:r>
          </w:p>
          <w:p w14:paraId="108F6171" w14:textId="77777777" w:rsidR="00B93FA6" w:rsidRPr="006604FB" w:rsidRDefault="00B93FA6" w:rsidP="00923EC5">
            <w:pPr>
              <w:shd w:val="clear" w:color="auto" w:fill="FFFFFF"/>
              <w:rPr>
                <w:color w:val="auto"/>
                <w:kern w:val="0"/>
                <w14:cntxtAlts w14:val="0"/>
              </w:rPr>
            </w:pPr>
            <w:r w:rsidRPr="006604FB">
              <w:rPr>
                <w:color w:val="auto"/>
                <w:kern w:val="0"/>
                <w14:cntxtAlts w14:val="0"/>
              </w:rPr>
              <w:t>6115</w:t>
            </w:r>
          </w:p>
          <w:p w14:paraId="6799F3D4" w14:textId="77777777" w:rsidR="00B93FA6" w:rsidRPr="006604FB" w:rsidRDefault="00B93FA6" w:rsidP="00923EC5">
            <w:pPr>
              <w:shd w:val="clear" w:color="auto" w:fill="FFFFFF"/>
              <w:rPr>
                <w:color w:val="auto"/>
                <w:kern w:val="0"/>
                <w14:cntxtAlts w14:val="0"/>
              </w:rPr>
            </w:pPr>
            <w:r w:rsidRPr="006604FB">
              <w:rPr>
                <w:color w:val="auto"/>
                <w:kern w:val="0"/>
                <w14:cntxtAlts w14:val="0"/>
              </w:rPr>
              <w:t>6116</w:t>
            </w:r>
          </w:p>
          <w:p w14:paraId="182C0CAC" w14:textId="65F6A2E0" w:rsidR="00B93FA6" w:rsidRPr="006604FB" w:rsidRDefault="00B93FA6" w:rsidP="00923EC5">
            <w:pPr>
              <w:shd w:val="clear" w:color="auto" w:fill="FFFFFF"/>
              <w:rPr>
                <w:color w:val="auto"/>
                <w:kern w:val="0"/>
                <w14:cntxtAlts w14:val="0"/>
              </w:rPr>
            </w:pPr>
            <w:r w:rsidRPr="006604FB">
              <w:rPr>
                <w:color w:val="auto"/>
                <w:kern w:val="0"/>
                <w14:cntxtAlts w14:val="0"/>
              </w:rPr>
              <w:t>6117</w:t>
            </w:r>
          </w:p>
          <w:p w14:paraId="6CEED13D" w14:textId="77777777" w:rsidR="00B93FA6" w:rsidRPr="006604FB" w:rsidRDefault="00B93FA6" w:rsidP="00923EC5">
            <w:pPr>
              <w:shd w:val="clear" w:color="auto" w:fill="FFFFFF"/>
              <w:rPr>
                <w:color w:val="auto"/>
                <w:kern w:val="0"/>
                <w14:cntxtAlts w14:val="0"/>
              </w:rPr>
            </w:pPr>
            <w:r w:rsidRPr="006604FB">
              <w:rPr>
                <w:color w:val="auto"/>
                <w:kern w:val="0"/>
                <w14:cntxtAlts w14:val="0"/>
              </w:rPr>
              <w:t xml:space="preserve">6504 00 000 0 </w:t>
            </w:r>
          </w:p>
          <w:p w14:paraId="20DDF830" w14:textId="4CD2187D" w:rsidR="00B93FA6" w:rsidRPr="006604FB" w:rsidRDefault="00B93FA6" w:rsidP="00923EC5">
            <w:pPr>
              <w:shd w:val="clear" w:color="auto" w:fill="FFFFFF"/>
              <w:rPr>
                <w:color w:val="auto"/>
                <w:kern w:val="0"/>
                <w14:cntxtAlts w14:val="0"/>
              </w:rPr>
            </w:pPr>
            <w:r w:rsidRPr="006604FB">
              <w:rPr>
                <w:color w:val="auto"/>
                <w:kern w:val="0"/>
                <w14:cntxtAlts w14:val="0"/>
              </w:rPr>
              <w:t xml:space="preserve">6505 00 </w:t>
            </w:r>
          </w:p>
          <w:p w14:paraId="33026288" w14:textId="6CAF3C26" w:rsidR="0098708F" w:rsidRPr="006604FB" w:rsidRDefault="0098708F" w:rsidP="00923EC5">
            <w:pPr>
              <w:shd w:val="clear" w:color="auto" w:fill="FFFFFF"/>
              <w:rPr>
                <w:color w:val="auto"/>
                <w:kern w:val="0"/>
                <w14:cntxtAlts w14:val="0"/>
              </w:rPr>
            </w:pPr>
            <w:r w:rsidRPr="006604FB">
              <w:rPr>
                <w:color w:val="auto"/>
                <w:kern w:val="0"/>
                <w14:cntxtAlts w14:val="0"/>
              </w:rPr>
              <w:t>6506</w:t>
            </w:r>
          </w:p>
          <w:p w14:paraId="178A540C" w14:textId="1FFCBC81" w:rsidR="00B93FA6" w:rsidRPr="006604FB" w:rsidRDefault="00B93FA6" w:rsidP="00923EC5">
            <w:pPr>
              <w:shd w:val="clear" w:color="auto" w:fill="FFFFFF"/>
              <w:rPr>
                <w:color w:val="auto"/>
                <w:lang w:eastAsia="zh-CN"/>
              </w:rPr>
            </w:pPr>
            <w:r w:rsidRPr="006604FB">
              <w:rPr>
                <w:color w:val="auto"/>
                <w:kern w:val="0"/>
                <w14:cntxtAlts w14:val="0"/>
              </w:rPr>
              <w:t>9619 00</w:t>
            </w:r>
          </w:p>
        </w:tc>
        <w:tc>
          <w:tcPr>
            <w:tcW w:w="3535" w:type="dxa"/>
          </w:tcPr>
          <w:p w14:paraId="30C720FC"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6249281B" w14:textId="241405A6" w:rsidR="00B93FA6" w:rsidRPr="006604FB" w:rsidRDefault="00B93FA6" w:rsidP="0060782F">
            <w:pPr>
              <w:shd w:val="clear" w:color="auto" w:fill="FFFFFF"/>
              <w:ind w:left="-14" w:right="-57"/>
              <w:rPr>
                <w:color w:val="auto"/>
              </w:rPr>
            </w:pPr>
            <w:r w:rsidRPr="006604FB">
              <w:rPr>
                <w:color w:val="auto"/>
              </w:rPr>
              <w:t xml:space="preserve">ГОСТ 31405 </w:t>
            </w:r>
          </w:p>
          <w:p w14:paraId="2B94755E" w14:textId="66CC079F" w:rsidR="00B93FA6" w:rsidRPr="006604FB" w:rsidRDefault="00B93FA6" w:rsidP="0060782F">
            <w:pPr>
              <w:shd w:val="clear" w:color="auto" w:fill="FFFFFF"/>
              <w:ind w:left="-14" w:right="-57"/>
              <w:rPr>
                <w:color w:val="auto"/>
              </w:rPr>
            </w:pPr>
            <w:r w:rsidRPr="006604FB">
              <w:rPr>
                <w:color w:val="auto"/>
              </w:rPr>
              <w:t>ГОСТ 31406</w:t>
            </w:r>
          </w:p>
          <w:p w14:paraId="79675DA7" w14:textId="7CA8F946" w:rsidR="00B93FA6" w:rsidRPr="006604FB" w:rsidRDefault="00B93FA6" w:rsidP="0060782F">
            <w:pPr>
              <w:shd w:val="clear" w:color="auto" w:fill="FFFFFF"/>
              <w:ind w:left="-14" w:right="-57"/>
              <w:rPr>
                <w:color w:val="auto"/>
              </w:rPr>
            </w:pPr>
            <w:r w:rsidRPr="006604FB">
              <w:rPr>
                <w:color w:val="auto"/>
              </w:rPr>
              <w:t>ГОСТ 31407</w:t>
            </w:r>
          </w:p>
          <w:p w14:paraId="0D80CCF4" w14:textId="5599AFBC" w:rsidR="00B93FA6" w:rsidRPr="006604FB" w:rsidRDefault="00B93FA6" w:rsidP="0060782F">
            <w:pPr>
              <w:shd w:val="clear" w:color="auto" w:fill="FFFFFF"/>
              <w:ind w:left="-14" w:right="-57"/>
              <w:rPr>
                <w:color w:val="auto"/>
              </w:rPr>
            </w:pPr>
            <w:r w:rsidRPr="006604FB">
              <w:rPr>
                <w:color w:val="auto"/>
              </w:rPr>
              <w:t xml:space="preserve">ГОСТ 31408 </w:t>
            </w:r>
          </w:p>
          <w:p w14:paraId="214354BB" w14:textId="4DE597F0" w:rsidR="00B93FA6" w:rsidRPr="006604FB" w:rsidRDefault="00B93FA6" w:rsidP="0060782F">
            <w:pPr>
              <w:shd w:val="clear" w:color="auto" w:fill="FFFFFF"/>
              <w:ind w:left="-14" w:right="-57"/>
              <w:rPr>
                <w:color w:val="auto"/>
              </w:rPr>
            </w:pPr>
            <w:r w:rsidRPr="006604FB">
              <w:rPr>
                <w:color w:val="auto"/>
              </w:rPr>
              <w:t xml:space="preserve">ГОСТ 31409 </w:t>
            </w:r>
          </w:p>
          <w:p w14:paraId="2F16443B" w14:textId="0C802660" w:rsidR="00B93FA6" w:rsidRPr="006604FB" w:rsidRDefault="00B93FA6" w:rsidP="0060782F">
            <w:pPr>
              <w:shd w:val="clear" w:color="auto" w:fill="FFFFFF"/>
              <w:ind w:left="-14" w:right="-57"/>
              <w:rPr>
                <w:color w:val="auto"/>
              </w:rPr>
            </w:pPr>
            <w:r w:rsidRPr="006604FB">
              <w:rPr>
                <w:color w:val="auto"/>
              </w:rPr>
              <w:t xml:space="preserve">ГОСТ 31410 </w:t>
            </w:r>
          </w:p>
          <w:p w14:paraId="4AFFED5E" w14:textId="405FCA48" w:rsidR="00B93FA6" w:rsidRPr="006604FB" w:rsidRDefault="00B93FA6" w:rsidP="0060782F">
            <w:pPr>
              <w:shd w:val="clear" w:color="auto" w:fill="FFFFFF"/>
              <w:ind w:left="-14" w:right="-57"/>
              <w:rPr>
                <w:color w:val="auto"/>
              </w:rPr>
            </w:pPr>
            <w:r w:rsidRPr="006604FB">
              <w:rPr>
                <w:color w:val="auto"/>
              </w:rPr>
              <w:t>ГОСТ 3897</w:t>
            </w:r>
          </w:p>
          <w:p w14:paraId="60171628" w14:textId="1FB10F39" w:rsidR="00B93FA6" w:rsidRPr="006604FB" w:rsidRDefault="00B93FA6" w:rsidP="0060782F">
            <w:pPr>
              <w:shd w:val="clear" w:color="auto" w:fill="FFFFFF"/>
              <w:ind w:left="-14" w:right="-57"/>
              <w:rPr>
                <w:bCs/>
                <w:iCs/>
                <w:color w:val="auto"/>
              </w:rPr>
            </w:pPr>
            <w:r w:rsidRPr="006604FB">
              <w:rPr>
                <w:bCs/>
                <w:iCs/>
                <w:color w:val="auto"/>
              </w:rPr>
              <w:t>ГОСТ 5007</w:t>
            </w:r>
          </w:p>
          <w:p w14:paraId="6CC3B3B2" w14:textId="0A14EEBA" w:rsidR="00B93FA6" w:rsidRPr="006604FB" w:rsidRDefault="00B93FA6" w:rsidP="0060782F">
            <w:pPr>
              <w:ind w:left="-14" w:right="-57"/>
              <w:rPr>
                <w:color w:val="auto"/>
              </w:rPr>
            </w:pPr>
            <w:r w:rsidRPr="006604FB">
              <w:rPr>
                <w:color w:val="auto"/>
              </w:rPr>
              <w:t>ГОСТ 5274</w:t>
            </w:r>
          </w:p>
          <w:p w14:paraId="2FF8B837" w14:textId="0FEEFAC8" w:rsidR="00B93FA6" w:rsidRPr="006604FB" w:rsidRDefault="00B93FA6" w:rsidP="0060782F">
            <w:pPr>
              <w:shd w:val="clear" w:color="auto" w:fill="FFFFFF"/>
              <w:ind w:left="-14" w:right="-57"/>
              <w:rPr>
                <w:color w:val="auto"/>
              </w:rPr>
            </w:pPr>
            <w:r w:rsidRPr="006604FB">
              <w:rPr>
                <w:bCs/>
                <w:iCs/>
                <w:color w:val="auto"/>
              </w:rPr>
              <w:t>ГОСТ 8541</w:t>
            </w:r>
          </w:p>
          <w:p w14:paraId="47C91605" w14:textId="1C98E0E7" w:rsidR="00B93FA6" w:rsidRPr="006604FB" w:rsidRDefault="00B93FA6" w:rsidP="0060782F">
            <w:pPr>
              <w:shd w:val="clear" w:color="auto" w:fill="FFFFFF"/>
              <w:ind w:left="-14" w:right="-57"/>
              <w:rPr>
                <w:color w:val="auto"/>
                <w:lang w:eastAsia="zh-CN"/>
              </w:rPr>
            </w:pPr>
            <w:r w:rsidRPr="006604FB">
              <w:rPr>
                <w:color w:val="auto"/>
              </w:rPr>
              <w:t xml:space="preserve">СТБ 1301 </w:t>
            </w:r>
          </w:p>
        </w:tc>
        <w:tc>
          <w:tcPr>
            <w:tcW w:w="1455" w:type="dxa"/>
            <w:hideMark/>
          </w:tcPr>
          <w:p w14:paraId="085EAB11" w14:textId="77777777" w:rsidR="00B93FA6" w:rsidRPr="006604FB" w:rsidRDefault="00B93FA6" w:rsidP="00923EC5">
            <w:pPr>
              <w:rPr>
                <w:color w:val="auto"/>
                <w:lang w:eastAsia="zh-CN"/>
              </w:rPr>
            </w:pPr>
            <w:r w:rsidRPr="006604FB">
              <w:rPr>
                <w:color w:val="auto"/>
              </w:rPr>
              <w:t xml:space="preserve">ТР ТС 007/2011 </w:t>
            </w:r>
          </w:p>
        </w:tc>
      </w:tr>
      <w:tr w:rsidR="0004623D" w:rsidRPr="006604FB" w14:paraId="6B14AE1D" w14:textId="77777777" w:rsidTr="00BA557D">
        <w:tc>
          <w:tcPr>
            <w:tcW w:w="668" w:type="dxa"/>
          </w:tcPr>
          <w:p w14:paraId="3DA5C976" w14:textId="48BDC49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1C2E9667" w14:textId="77777777" w:rsidR="00B93FA6" w:rsidRPr="006604FB" w:rsidRDefault="00B93FA6" w:rsidP="00923EC5">
            <w:pPr>
              <w:rPr>
                <w:color w:val="auto"/>
                <w:lang w:eastAsia="zh-CN"/>
              </w:rPr>
            </w:pPr>
            <w:r w:rsidRPr="006604FB">
              <w:rPr>
                <w:color w:val="auto"/>
              </w:rPr>
              <w:t>Готовые штучные текстильные изделия</w:t>
            </w:r>
          </w:p>
        </w:tc>
        <w:tc>
          <w:tcPr>
            <w:tcW w:w="2022" w:type="dxa"/>
            <w:gridSpan w:val="2"/>
          </w:tcPr>
          <w:p w14:paraId="30B2690A" w14:textId="4EA96650" w:rsidR="0098708F" w:rsidRPr="006604FB" w:rsidRDefault="0098708F" w:rsidP="0098708F">
            <w:pPr>
              <w:shd w:val="clear" w:color="auto" w:fill="FFFFFF"/>
              <w:rPr>
                <w:color w:val="auto"/>
              </w:rPr>
            </w:pPr>
            <w:r w:rsidRPr="006604FB">
              <w:rPr>
                <w:color w:val="auto"/>
              </w:rPr>
              <w:t>3924</w:t>
            </w:r>
            <w:r w:rsidR="00A304EE" w:rsidRPr="006604FB">
              <w:rPr>
                <w:color w:val="auto"/>
                <w:vertAlign w:val="superscript"/>
              </w:rPr>
              <w:t>2</w:t>
            </w:r>
          </w:p>
          <w:p w14:paraId="47746CDD" w14:textId="77777777" w:rsidR="0098708F" w:rsidRPr="006604FB" w:rsidRDefault="0098708F" w:rsidP="0098708F">
            <w:pPr>
              <w:shd w:val="clear" w:color="auto" w:fill="FFFFFF"/>
              <w:rPr>
                <w:color w:val="auto"/>
              </w:rPr>
            </w:pPr>
            <w:r w:rsidRPr="006604FB">
              <w:rPr>
                <w:color w:val="auto"/>
              </w:rPr>
              <w:t>3926 20 000 0</w:t>
            </w:r>
          </w:p>
          <w:p w14:paraId="58813805" w14:textId="5EB17DC3" w:rsidR="0098708F" w:rsidRPr="006604FB" w:rsidRDefault="0098708F" w:rsidP="0098708F">
            <w:pPr>
              <w:shd w:val="clear" w:color="auto" w:fill="FFFFFF"/>
              <w:rPr>
                <w:color w:val="auto"/>
              </w:rPr>
            </w:pPr>
            <w:r w:rsidRPr="006604FB">
              <w:rPr>
                <w:color w:val="auto"/>
              </w:rPr>
              <w:t>4015</w:t>
            </w:r>
            <w:r w:rsidR="00A304EE" w:rsidRPr="006604FB">
              <w:rPr>
                <w:color w:val="auto"/>
                <w:vertAlign w:val="superscript"/>
              </w:rPr>
              <w:t>2</w:t>
            </w:r>
          </w:p>
          <w:p w14:paraId="704EFA92" w14:textId="77777777" w:rsidR="0098708F" w:rsidRPr="006604FB" w:rsidRDefault="0098708F" w:rsidP="00923EC5">
            <w:pPr>
              <w:shd w:val="clear" w:color="auto" w:fill="FFFFFF"/>
              <w:rPr>
                <w:color w:val="auto"/>
                <w:lang w:eastAsia="zh-CN"/>
              </w:rPr>
            </w:pPr>
            <w:r w:rsidRPr="006604FB">
              <w:rPr>
                <w:color w:val="auto"/>
              </w:rPr>
              <w:t>6213</w:t>
            </w:r>
          </w:p>
          <w:p w14:paraId="20EF9C51" w14:textId="77777777" w:rsidR="0098708F" w:rsidRPr="006604FB" w:rsidRDefault="0098708F" w:rsidP="00923EC5">
            <w:pPr>
              <w:shd w:val="clear" w:color="auto" w:fill="FFFFFF"/>
              <w:rPr>
                <w:color w:val="auto"/>
              </w:rPr>
            </w:pPr>
            <w:r w:rsidRPr="006604FB">
              <w:rPr>
                <w:color w:val="auto"/>
              </w:rPr>
              <w:t>6214</w:t>
            </w:r>
          </w:p>
          <w:p w14:paraId="234C8AD9" w14:textId="77777777" w:rsidR="0098708F" w:rsidRPr="006604FB" w:rsidRDefault="0098708F" w:rsidP="00923EC5">
            <w:pPr>
              <w:shd w:val="clear" w:color="auto" w:fill="FFFFFF"/>
              <w:rPr>
                <w:color w:val="auto"/>
              </w:rPr>
            </w:pPr>
            <w:r w:rsidRPr="006604FB">
              <w:rPr>
                <w:color w:val="auto"/>
              </w:rPr>
              <w:t>6301</w:t>
            </w:r>
          </w:p>
          <w:p w14:paraId="4A775BE2" w14:textId="77777777" w:rsidR="0098708F" w:rsidRPr="006604FB" w:rsidRDefault="0098708F" w:rsidP="00923EC5">
            <w:pPr>
              <w:shd w:val="clear" w:color="auto" w:fill="FFFFFF"/>
              <w:rPr>
                <w:color w:val="auto"/>
              </w:rPr>
            </w:pPr>
            <w:r w:rsidRPr="006604FB">
              <w:rPr>
                <w:color w:val="auto"/>
              </w:rPr>
              <w:t>6302</w:t>
            </w:r>
          </w:p>
          <w:p w14:paraId="600CB7A7" w14:textId="77777777" w:rsidR="0098708F" w:rsidRPr="006604FB" w:rsidRDefault="0098708F" w:rsidP="00923EC5">
            <w:pPr>
              <w:shd w:val="clear" w:color="auto" w:fill="FFFFFF"/>
              <w:rPr>
                <w:color w:val="auto"/>
              </w:rPr>
            </w:pPr>
            <w:r w:rsidRPr="006604FB">
              <w:rPr>
                <w:color w:val="auto"/>
              </w:rPr>
              <w:t>6304</w:t>
            </w:r>
          </w:p>
          <w:p w14:paraId="62EE779A" w14:textId="77777777" w:rsidR="0098708F" w:rsidRPr="006604FB" w:rsidRDefault="0098708F" w:rsidP="00923EC5">
            <w:pPr>
              <w:shd w:val="clear" w:color="auto" w:fill="FFFFFF"/>
              <w:rPr>
                <w:color w:val="auto"/>
              </w:rPr>
            </w:pPr>
            <w:r w:rsidRPr="006604FB">
              <w:rPr>
                <w:rStyle w:val="ac"/>
                <w:color w:val="auto"/>
                <w:u w:val="none"/>
              </w:rPr>
              <w:t>6307</w:t>
            </w:r>
          </w:p>
          <w:p w14:paraId="716F4B66" w14:textId="6091136C" w:rsidR="0098708F" w:rsidRPr="006604FB" w:rsidRDefault="0098708F" w:rsidP="0098708F">
            <w:pPr>
              <w:rPr>
                <w:color w:val="auto"/>
                <w:lang w:eastAsia="zh-CN"/>
              </w:rPr>
            </w:pPr>
            <w:r w:rsidRPr="006604FB">
              <w:rPr>
                <w:color w:val="auto"/>
              </w:rPr>
              <w:t>9404</w:t>
            </w:r>
            <w:r w:rsidR="00A304EE" w:rsidRPr="006604FB">
              <w:rPr>
                <w:color w:val="auto"/>
                <w:vertAlign w:val="superscript"/>
              </w:rPr>
              <w:t>2</w:t>
            </w:r>
          </w:p>
          <w:p w14:paraId="5FF200D6" w14:textId="55AC7CF1" w:rsidR="00B93FA6" w:rsidRPr="006604FB" w:rsidRDefault="0098708F" w:rsidP="0098708F">
            <w:pPr>
              <w:shd w:val="clear" w:color="auto" w:fill="FFFFFF"/>
              <w:rPr>
                <w:color w:val="auto"/>
                <w:lang w:eastAsia="zh-CN"/>
              </w:rPr>
            </w:pPr>
            <w:r w:rsidRPr="006604FB">
              <w:rPr>
                <w:rStyle w:val="ac"/>
                <w:color w:val="auto"/>
                <w:u w:val="none"/>
              </w:rPr>
              <w:t>9615</w:t>
            </w:r>
          </w:p>
        </w:tc>
        <w:tc>
          <w:tcPr>
            <w:tcW w:w="3535" w:type="dxa"/>
            <w:hideMark/>
          </w:tcPr>
          <w:p w14:paraId="62170355"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27E7BBCE" w14:textId="60C44774" w:rsidR="00B93FA6" w:rsidRPr="006604FB" w:rsidRDefault="00B93FA6" w:rsidP="0060782F">
            <w:pPr>
              <w:shd w:val="clear" w:color="auto" w:fill="FFFFFF"/>
              <w:ind w:left="-14" w:right="-57"/>
              <w:rPr>
                <w:color w:val="auto"/>
              </w:rPr>
            </w:pPr>
            <w:r w:rsidRPr="006604FB">
              <w:rPr>
                <w:color w:val="auto"/>
              </w:rPr>
              <w:t>ГОСТ 10232</w:t>
            </w:r>
          </w:p>
          <w:p w14:paraId="001CA535" w14:textId="52928203" w:rsidR="00B93FA6" w:rsidRPr="006604FB" w:rsidRDefault="00B93FA6" w:rsidP="0060782F">
            <w:pPr>
              <w:shd w:val="clear" w:color="auto" w:fill="FFFFFF"/>
              <w:ind w:left="-14" w:right="-57"/>
              <w:rPr>
                <w:color w:val="auto"/>
              </w:rPr>
            </w:pPr>
            <w:r w:rsidRPr="006604FB">
              <w:rPr>
                <w:color w:val="auto"/>
              </w:rPr>
              <w:t>ГОСТ 10524</w:t>
            </w:r>
          </w:p>
          <w:p w14:paraId="65FA8DC9" w14:textId="65F302C2" w:rsidR="00B93FA6" w:rsidRPr="006604FB" w:rsidRDefault="00B93FA6" w:rsidP="0060782F">
            <w:pPr>
              <w:shd w:val="clear" w:color="auto" w:fill="FFFFFF"/>
              <w:ind w:left="-14" w:right="-57"/>
              <w:rPr>
                <w:color w:val="auto"/>
              </w:rPr>
            </w:pPr>
            <w:r w:rsidRPr="006604FB">
              <w:rPr>
                <w:color w:val="auto"/>
              </w:rPr>
              <w:t>ГОСТ 11372</w:t>
            </w:r>
          </w:p>
          <w:p w14:paraId="581E4650" w14:textId="299BA9CF" w:rsidR="00B93FA6" w:rsidRPr="006604FB" w:rsidRDefault="00B93FA6" w:rsidP="0060782F">
            <w:pPr>
              <w:shd w:val="clear" w:color="auto" w:fill="FFFFFF"/>
              <w:ind w:left="-14" w:right="-57"/>
              <w:rPr>
                <w:color w:val="auto"/>
              </w:rPr>
            </w:pPr>
            <w:r w:rsidRPr="006604FB">
              <w:rPr>
                <w:color w:val="auto"/>
              </w:rPr>
              <w:t>ГОСТ 11381</w:t>
            </w:r>
          </w:p>
          <w:p w14:paraId="1C7C61AD" w14:textId="27A28D02" w:rsidR="00B93FA6" w:rsidRPr="006604FB" w:rsidRDefault="00B93FA6" w:rsidP="0060782F">
            <w:pPr>
              <w:shd w:val="clear" w:color="auto" w:fill="FFFFFF"/>
              <w:ind w:left="-14" w:right="-57"/>
              <w:rPr>
                <w:color w:val="auto"/>
              </w:rPr>
            </w:pPr>
            <w:r w:rsidRPr="006604FB">
              <w:rPr>
                <w:color w:val="auto"/>
              </w:rPr>
              <w:t>ГОСТ 27832</w:t>
            </w:r>
          </w:p>
          <w:p w14:paraId="6ABBF1ED" w14:textId="3616318C" w:rsidR="00B93FA6" w:rsidRPr="006604FB" w:rsidRDefault="00B93FA6" w:rsidP="0060782F">
            <w:pPr>
              <w:shd w:val="clear" w:color="auto" w:fill="FFFFFF"/>
              <w:ind w:left="-14" w:right="-57"/>
              <w:rPr>
                <w:color w:val="auto"/>
              </w:rPr>
            </w:pPr>
            <w:r w:rsidRPr="006604FB">
              <w:rPr>
                <w:color w:val="auto"/>
              </w:rPr>
              <w:t>ГОСТ 9382</w:t>
            </w:r>
          </w:p>
          <w:p w14:paraId="473D0742" w14:textId="63720DFC" w:rsidR="00B93FA6" w:rsidRPr="006604FB" w:rsidRDefault="00B93FA6" w:rsidP="0060782F">
            <w:pPr>
              <w:ind w:left="-14" w:right="-57"/>
              <w:rPr>
                <w:color w:val="auto"/>
                <w:lang w:eastAsia="zh-CN"/>
              </w:rPr>
            </w:pPr>
            <w:r w:rsidRPr="006604FB">
              <w:rPr>
                <w:color w:val="auto"/>
              </w:rPr>
              <w:t>СТБ 1017</w:t>
            </w:r>
          </w:p>
          <w:p w14:paraId="0B4C59FA" w14:textId="7C0E78D5" w:rsidR="00B93FA6" w:rsidRPr="006604FB" w:rsidRDefault="00B93FA6" w:rsidP="0060782F">
            <w:pPr>
              <w:shd w:val="clear" w:color="auto" w:fill="FFFFFF"/>
              <w:ind w:left="-14" w:right="-57"/>
              <w:rPr>
                <w:color w:val="auto"/>
              </w:rPr>
            </w:pPr>
            <w:r w:rsidRPr="006604FB">
              <w:rPr>
                <w:color w:val="auto"/>
              </w:rPr>
              <w:t>СТБ 638</w:t>
            </w:r>
          </w:p>
          <w:p w14:paraId="0B248DFC" w14:textId="3F93479C" w:rsidR="00B93FA6" w:rsidRPr="006604FB" w:rsidRDefault="00B93FA6" w:rsidP="0060782F">
            <w:pPr>
              <w:shd w:val="clear" w:color="auto" w:fill="FFFFFF"/>
              <w:ind w:left="-14" w:right="-57"/>
              <w:rPr>
                <w:color w:val="auto"/>
                <w:lang w:eastAsia="zh-CN"/>
              </w:rPr>
            </w:pPr>
            <w:r w:rsidRPr="006604FB">
              <w:rPr>
                <w:color w:val="auto"/>
              </w:rPr>
              <w:t>СТБ 872</w:t>
            </w:r>
          </w:p>
        </w:tc>
        <w:tc>
          <w:tcPr>
            <w:tcW w:w="1455" w:type="dxa"/>
            <w:hideMark/>
          </w:tcPr>
          <w:p w14:paraId="1467BEF0" w14:textId="77777777" w:rsidR="00B93FA6" w:rsidRPr="006604FB" w:rsidRDefault="00B93FA6" w:rsidP="00923EC5">
            <w:pPr>
              <w:rPr>
                <w:color w:val="auto"/>
                <w:lang w:eastAsia="zh-CN"/>
              </w:rPr>
            </w:pPr>
            <w:r w:rsidRPr="006604FB">
              <w:rPr>
                <w:color w:val="auto"/>
              </w:rPr>
              <w:t xml:space="preserve">ТР ТС 007/2011 </w:t>
            </w:r>
          </w:p>
        </w:tc>
      </w:tr>
      <w:tr w:rsidR="0004623D" w:rsidRPr="006604FB" w14:paraId="07855816" w14:textId="77777777" w:rsidTr="00BA557D">
        <w:tc>
          <w:tcPr>
            <w:tcW w:w="668" w:type="dxa"/>
          </w:tcPr>
          <w:p w14:paraId="13687FD4" w14:textId="332B53F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2AFCB412" w14:textId="77777777" w:rsidR="00B93FA6" w:rsidRPr="006604FB" w:rsidRDefault="00B93FA6" w:rsidP="00923EC5">
            <w:pPr>
              <w:rPr>
                <w:color w:val="auto"/>
                <w:lang w:eastAsia="zh-CN"/>
              </w:rPr>
            </w:pPr>
            <w:r w:rsidRPr="006604FB">
              <w:rPr>
                <w:color w:val="auto"/>
              </w:rPr>
              <w:t>Обувь для детей и подростков, кроме спортивной, национальной и ортопедической</w:t>
            </w:r>
          </w:p>
        </w:tc>
        <w:tc>
          <w:tcPr>
            <w:tcW w:w="2022" w:type="dxa"/>
            <w:gridSpan w:val="2"/>
            <w:hideMark/>
          </w:tcPr>
          <w:p w14:paraId="3B94D807" w14:textId="77777777" w:rsidR="00B93FA6" w:rsidRPr="006604FB" w:rsidRDefault="00B93FA6" w:rsidP="00923EC5">
            <w:pPr>
              <w:shd w:val="clear" w:color="auto" w:fill="FFFFFF"/>
              <w:rPr>
                <w:color w:val="auto"/>
                <w:lang w:eastAsia="zh-CN"/>
              </w:rPr>
            </w:pPr>
            <w:r w:rsidRPr="006604FB">
              <w:rPr>
                <w:color w:val="auto"/>
              </w:rPr>
              <w:t>6401</w:t>
            </w:r>
          </w:p>
          <w:p w14:paraId="583054F1" w14:textId="77777777" w:rsidR="00B93FA6" w:rsidRPr="006604FB" w:rsidRDefault="00B93FA6" w:rsidP="00923EC5">
            <w:pPr>
              <w:shd w:val="clear" w:color="auto" w:fill="FFFFFF"/>
              <w:rPr>
                <w:color w:val="auto"/>
              </w:rPr>
            </w:pPr>
            <w:r w:rsidRPr="006604FB">
              <w:rPr>
                <w:color w:val="auto"/>
              </w:rPr>
              <w:t>6402</w:t>
            </w:r>
          </w:p>
          <w:p w14:paraId="51377791" w14:textId="77777777" w:rsidR="00B93FA6" w:rsidRPr="006604FB" w:rsidRDefault="00B93FA6" w:rsidP="00923EC5">
            <w:pPr>
              <w:shd w:val="clear" w:color="auto" w:fill="FFFFFF"/>
              <w:rPr>
                <w:color w:val="auto"/>
              </w:rPr>
            </w:pPr>
            <w:r w:rsidRPr="006604FB">
              <w:rPr>
                <w:color w:val="auto"/>
              </w:rPr>
              <w:t>6403</w:t>
            </w:r>
          </w:p>
          <w:p w14:paraId="57F2E398" w14:textId="77777777" w:rsidR="00B93FA6" w:rsidRPr="006604FB" w:rsidRDefault="00B93FA6" w:rsidP="00923EC5">
            <w:pPr>
              <w:shd w:val="clear" w:color="auto" w:fill="FFFFFF"/>
              <w:rPr>
                <w:color w:val="auto"/>
              </w:rPr>
            </w:pPr>
            <w:r w:rsidRPr="006604FB">
              <w:rPr>
                <w:color w:val="auto"/>
              </w:rPr>
              <w:t>6404</w:t>
            </w:r>
          </w:p>
          <w:p w14:paraId="30018EC8" w14:textId="77777777" w:rsidR="00B93FA6" w:rsidRPr="006604FB" w:rsidRDefault="00B93FA6" w:rsidP="00923EC5">
            <w:pPr>
              <w:shd w:val="clear" w:color="auto" w:fill="FFFFFF"/>
              <w:rPr>
                <w:color w:val="auto"/>
              </w:rPr>
            </w:pPr>
            <w:r w:rsidRPr="006604FB">
              <w:rPr>
                <w:color w:val="auto"/>
              </w:rPr>
              <w:t>6405</w:t>
            </w:r>
          </w:p>
          <w:p w14:paraId="1C1229F8" w14:textId="46CF50BE" w:rsidR="00B93FA6" w:rsidRPr="006604FB" w:rsidRDefault="00B93FA6" w:rsidP="00923EC5">
            <w:pPr>
              <w:shd w:val="clear" w:color="auto" w:fill="FFFFFF"/>
              <w:rPr>
                <w:color w:val="auto"/>
                <w:lang w:eastAsia="zh-CN"/>
              </w:rPr>
            </w:pPr>
            <w:r w:rsidRPr="006604FB">
              <w:rPr>
                <w:color w:val="auto"/>
              </w:rPr>
              <w:t>6406</w:t>
            </w:r>
          </w:p>
        </w:tc>
        <w:tc>
          <w:tcPr>
            <w:tcW w:w="3535" w:type="dxa"/>
            <w:hideMark/>
          </w:tcPr>
          <w:p w14:paraId="7FE0CA35"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6DBA5F84" w14:textId="74558264" w:rsidR="00B93FA6" w:rsidRPr="006604FB" w:rsidRDefault="00B93FA6" w:rsidP="0060782F">
            <w:pPr>
              <w:shd w:val="clear" w:color="auto" w:fill="FFFFFF"/>
              <w:ind w:left="-14" w:right="-57"/>
              <w:rPr>
                <w:color w:val="auto"/>
              </w:rPr>
            </w:pPr>
            <w:r w:rsidRPr="006604FB">
              <w:rPr>
                <w:color w:val="auto"/>
              </w:rPr>
              <w:t>ГОСТ 1135</w:t>
            </w:r>
          </w:p>
          <w:p w14:paraId="21EF4C5B" w14:textId="11EAAFEB" w:rsidR="00B93FA6" w:rsidRPr="006604FB" w:rsidRDefault="00B93FA6" w:rsidP="0060782F">
            <w:pPr>
              <w:shd w:val="clear" w:color="auto" w:fill="FFFFFF"/>
              <w:ind w:left="-14" w:right="-57"/>
              <w:rPr>
                <w:color w:val="auto"/>
              </w:rPr>
            </w:pPr>
            <w:r w:rsidRPr="006604FB">
              <w:rPr>
                <w:color w:val="auto"/>
              </w:rPr>
              <w:t>ГОСТ 126</w:t>
            </w:r>
          </w:p>
          <w:p w14:paraId="74510D35" w14:textId="7DE75E14" w:rsidR="00B93FA6" w:rsidRPr="006604FB" w:rsidRDefault="00B93FA6" w:rsidP="0060782F">
            <w:pPr>
              <w:ind w:left="-14" w:right="-57"/>
              <w:rPr>
                <w:color w:val="auto"/>
                <w:lang w:eastAsia="zh-CN"/>
              </w:rPr>
            </w:pPr>
            <w:r w:rsidRPr="006604FB">
              <w:rPr>
                <w:color w:val="auto"/>
              </w:rPr>
              <w:t>ГОСТ 18724</w:t>
            </w:r>
          </w:p>
          <w:p w14:paraId="64749566" w14:textId="1BBD8B04" w:rsidR="00B93FA6" w:rsidRPr="006604FB" w:rsidRDefault="00B93FA6" w:rsidP="0060782F">
            <w:pPr>
              <w:shd w:val="clear" w:color="auto" w:fill="FFFFFF"/>
              <w:ind w:left="-14" w:right="-57"/>
              <w:rPr>
                <w:color w:val="auto"/>
              </w:rPr>
            </w:pPr>
            <w:r w:rsidRPr="006604FB">
              <w:rPr>
                <w:color w:val="auto"/>
              </w:rPr>
              <w:t>ГОСТ 26165</w:t>
            </w:r>
          </w:p>
          <w:p w14:paraId="679460AA" w14:textId="58C06CF6" w:rsidR="00B93FA6" w:rsidRPr="006604FB" w:rsidRDefault="00B93FA6" w:rsidP="0060782F">
            <w:pPr>
              <w:shd w:val="clear" w:color="auto" w:fill="FFFFFF"/>
              <w:ind w:left="-14" w:right="-57"/>
              <w:rPr>
                <w:color w:val="auto"/>
              </w:rPr>
            </w:pPr>
            <w:r w:rsidRPr="006604FB">
              <w:rPr>
                <w:color w:val="auto"/>
              </w:rPr>
              <w:t>ГОСТ 5394</w:t>
            </w:r>
          </w:p>
          <w:p w14:paraId="424D4834" w14:textId="33CAFFA3" w:rsidR="00B93FA6" w:rsidRPr="006604FB" w:rsidRDefault="00B93FA6" w:rsidP="0060782F">
            <w:pPr>
              <w:shd w:val="clear" w:color="auto" w:fill="FFFFFF"/>
              <w:ind w:left="-14" w:right="-57"/>
              <w:rPr>
                <w:color w:val="auto"/>
              </w:rPr>
            </w:pPr>
            <w:r w:rsidRPr="006604FB">
              <w:rPr>
                <w:color w:val="auto"/>
              </w:rPr>
              <w:t>ГОСТ 6410</w:t>
            </w:r>
          </w:p>
          <w:p w14:paraId="29D7C2B1" w14:textId="48FCD5F1" w:rsidR="00B93FA6" w:rsidRPr="006604FB" w:rsidRDefault="00B93FA6" w:rsidP="0060782F">
            <w:pPr>
              <w:shd w:val="clear" w:color="auto" w:fill="FFFFFF"/>
              <w:ind w:left="-14" w:right="-57"/>
              <w:rPr>
                <w:color w:val="auto"/>
                <w:lang w:eastAsia="zh-CN"/>
              </w:rPr>
            </w:pPr>
            <w:r w:rsidRPr="006604FB">
              <w:rPr>
                <w:color w:val="auto"/>
              </w:rPr>
              <w:t>СТБ 1042</w:t>
            </w:r>
          </w:p>
        </w:tc>
        <w:tc>
          <w:tcPr>
            <w:tcW w:w="1455" w:type="dxa"/>
          </w:tcPr>
          <w:p w14:paraId="5554C4EF" w14:textId="77777777" w:rsidR="00B93FA6" w:rsidRPr="006604FB" w:rsidRDefault="00B93FA6" w:rsidP="00923EC5">
            <w:pPr>
              <w:rPr>
                <w:color w:val="auto"/>
                <w:lang w:eastAsia="zh-CN"/>
              </w:rPr>
            </w:pPr>
            <w:r w:rsidRPr="006604FB">
              <w:rPr>
                <w:color w:val="auto"/>
              </w:rPr>
              <w:t>ТР ТС 007/2011</w:t>
            </w:r>
          </w:p>
          <w:p w14:paraId="3013ED5A" w14:textId="77777777" w:rsidR="00B93FA6" w:rsidRPr="006604FB" w:rsidRDefault="00B93FA6" w:rsidP="00923EC5">
            <w:pPr>
              <w:rPr>
                <w:color w:val="auto"/>
                <w:lang w:eastAsia="zh-CN"/>
              </w:rPr>
            </w:pPr>
          </w:p>
        </w:tc>
      </w:tr>
      <w:tr w:rsidR="0004623D" w:rsidRPr="006604FB" w14:paraId="32B80D3E" w14:textId="77777777" w:rsidTr="00BA557D">
        <w:tc>
          <w:tcPr>
            <w:tcW w:w="668" w:type="dxa"/>
          </w:tcPr>
          <w:p w14:paraId="2190F4EC" w14:textId="2040B0F4"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5110CCA9" w14:textId="77777777" w:rsidR="00B93FA6" w:rsidRPr="006604FB" w:rsidRDefault="00B93FA6" w:rsidP="00923EC5">
            <w:pPr>
              <w:rPr>
                <w:color w:val="auto"/>
                <w:lang w:eastAsia="zh-CN"/>
              </w:rPr>
            </w:pPr>
            <w:r w:rsidRPr="006604FB">
              <w:rPr>
                <w:color w:val="auto"/>
              </w:rPr>
              <w:t>Кожгалантерейные изделия</w:t>
            </w:r>
          </w:p>
        </w:tc>
        <w:tc>
          <w:tcPr>
            <w:tcW w:w="2022" w:type="dxa"/>
            <w:gridSpan w:val="2"/>
            <w:hideMark/>
          </w:tcPr>
          <w:p w14:paraId="0C8861D0" w14:textId="77777777" w:rsidR="00B93FA6" w:rsidRPr="006604FB" w:rsidRDefault="00B93FA6" w:rsidP="00923EC5">
            <w:pPr>
              <w:rPr>
                <w:color w:val="auto"/>
                <w:lang w:eastAsia="zh-CN"/>
              </w:rPr>
            </w:pPr>
            <w:r w:rsidRPr="006604FB">
              <w:rPr>
                <w:color w:val="auto"/>
              </w:rPr>
              <w:t>4202</w:t>
            </w:r>
          </w:p>
          <w:p w14:paraId="671D2A0C" w14:textId="77777777" w:rsidR="00B93FA6" w:rsidRPr="006604FB" w:rsidRDefault="00B93FA6" w:rsidP="00923EC5">
            <w:pPr>
              <w:rPr>
                <w:color w:val="auto"/>
              </w:rPr>
            </w:pPr>
            <w:r w:rsidRPr="006604FB">
              <w:rPr>
                <w:color w:val="auto"/>
              </w:rPr>
              <w:t>4203</w:t>
            </w:r>
          </w:p>
          <w:p w14:paraId="38AF2622" w14:textId="77777777" w:rsidR="00B93FA6" w:rsidRPr="006604FB" w:rsidRDefault="00B93FA6" w:rsidP="00923EC5">
            <w:pPr>
              <w:rPr>
                <w:color w:val="auto"/>
              </w:rPr>
            </w:pPr>
            <w:r w:rsidRPr="006604FB">
              <w:rPr>
                <w:color w:val="auto"/>
              </w:rPr>
              <w:t>4205 00</w:t>
            </w:r>
          </w:p>
          <w:p w14:paraId="64E3051E" w14:textId="77777777" w:rsidR="00B93FA6" w:rsidRPr="006604FB" w:rsidRDefault="00B93FA6" w:rsidP="00923EC5">
            <w:pPr>
              <w:rPr>
                <w:color w:val="auto"/>
              </w:rPr>
            </w:pPr>
            <w:r w:rsidRPr="006604FB">
              <w:rPr>
                <w:color w:val="auto"/>
              </w:rPr>
              <w:t>6216 00 000 0</w:t>
            </w:r>
          </w:p>
          <w:p w14:paraId="74484C47" w14:textId="77777777" w:rsidR="00B93FA6" w:rsidRPr="006604FB" w:rsidRDefault="00B93FA6" w:rsidP="00923EC5">
            <w:pPr>
              <w:rPr>
                <w:color w:val="auto"/>
              </w:rPr>
            </w:pPr>
            <w:r w:rsidRPr="006604FB">
              <w:rPr>
                <w:color w:val="auto"/>
              </w:rPr>
              <w:t>6217</w:t>
            </w:r>
          </w:p>
          <w:p w14:paraId="14A32DB7" w14:textId="76F0C05E" w:rsidR="00B93FA6" w:rsidRPr="006604FB" w:rsidRDefault="00B93FA6" w:rsidP="00923EC5">
            <w:pPr>
              <w:rPr>
                <w:color w:val="auto"/>
                <w:lang w:eastAsia="zh-CN"/>
              </w:rPr>
            </w:pPr>
            <w:r w:rsidRPr="006604FB">
              <w:rPr>
                <w:color w:val="auto"/>
              </w:rPr>
              <w:t>9113 90</w:t>
            </w:r>
            <w:r w:rsidR="00AC7559">
              <w:rPr>
                <w:color w:val="auto"/>
              </w:rPr>
              <w:t xml:space="preserve"> </w:t>
            </w:r>
            <w:r w:rsidRPr="006604FB">
              <w:rPr>
                <w:color w:val="auto"/>
              </w:rPr>
              <w:t>000</w:t>
            </w:r>
          </w:p>
        </w:tc>
        <w:tc>
          <w:tcPr>
            <w:tcW w:w="3535" w:type="dxa"/>
          </w:tcPr>
          <w:p w14:paraId="531D8AF0" w14:textId="77777777" w:rsidR="00B93FA6" w:rsidRPr="006604FB" w:rsidRDefault="00B93FA6" w:rsidP="0060782F">
            <w:pPr>
              <w:shd w:val="clear" w:color="auto" w:fill="FFFFFF"/>
              <w:ind w:left="-14" w:right="-57"/>
              <w:rPr>
                <w:color w:val="auto"/>
                <w:lang w:eastAsia="zh-CN"/>
              </w:rPr>
            </w:pPr>
            <w:r w:rsidRPr="006604FB">
              <w:rPr>
                <w:color w:val="auto"/>
              </w:rPr>
              <w:t>ТР ТС 007/2011</w:t>
            </w:r>
          </w:p>
          <w:p w14:paraId="2F6801A4" w14:textId="4940D420" w:rsidR="00B93FA6" w:rsidRPr="006604FB" w:rsidRDefault="00B93FA6" w:rsidP="0060782F">
            <w:pPr>
              <w:shd w:val="clear" w:color="auto" w:fill="FFFFFF"/>
              <w:ind w:left="-14" w:right="-57"/>
              <w:rPr>
                <w:color w:val="auto"/>
              </w:rPr>
            </w:pPr>
            <w:r w:rsidRPr="006604FB">
              <w:rPr>
                <w:color w:val="auto"/>
              </w:rPr>
              <w:t>ГОСТ 28631</w:t>
            </w:r>
          </w:p>
          <w:p w14:paraId="41BA310D" w14:textId="459B8700" w:rsidR="00B93FA6" w:rsidRPr="006604FB" w:rsidRDefault="00B93FA6" w:rsidP="0060782F">
            <w:pPr>
              <w:shd w:val="clear" w:color="auto" w:fill="FFFFFF"/>
              <w:ind w:left="-14" w:right="-57"/>
              <w:rPr>
                <w:color w:val="auto"/>
              </w:rPr>
            </w:pPr>
            <w:r w:rsidRPr="006604FB">
              <w:rPr>
                <w:color w:val="auto"/>
              </w:rPr>
              <w:t>ГОСТ 28754</w:t>
            </w:r>
          </w:p>
          <w:p w14:paraId="1EF88A47" w14:textId="4EAA8C6D" w:rsidR="00B93FA6" w:rsidRPr="006604FB" w:rsidRDefault="00B93FA6" w:rsidP="0060782F">
            <w:pPr>
              <w:shd w:val="clear" w:color="auto" w:fill="FFFFFF"/>
              <w:ind w:left="-14" w:right="-57"/>
              <w:rPr>
                <w:color w:val="auto"/>
                <w:lang w:eastAsia="zh-CN"/>
              </w:rPr>
            </w:pPr>
            <w:r w:rsidRPr="006604FB">
              <w:rPr>
                <w:color w:val="auto"/>
              </w:rPr>
              <w:t>ГОСТ 28846 (ИСО 4418)</w:t>
            </w:r>
          </w:p>
        </w:tc>
        <w:tc>
          <w:tcPr>
            <w:tcW w:w="1455" w:type="dxa"/>
            <w:hideMark/>
          </w:tcPr>
          <w:p w14:paraId="3FDD955E" w14:textId="77777777" w:rsidR="00B93FA6" w:rsidRPr="006604FB" w:rsidRDefault="00B93FA6" w:rsidP="00923EC5">
            <w:pPr>
              <w:rPr>
                <w:color w:val="auto"/>
                <w:lang w:eastAsia="zh-CN"/>
              </w:rPr>
            </w:pPr>
            <w:r w:rsidRPr="006604FB">
              <w:rPr>
                <w:color w:val="auto"/>
              </w:rPr>
              <w:t xml:space="preserve">ТР ТС 007/2011 </w:t>
            </w:r>
          </w:p>
        </w:tc>
      </w:tr>
      <w:tr w:rsidR="0004623D" w:rsidRPr="006604FB" w14:paraId="6AF309A5" w14:textId="77777777" w:rsidTr="00BA557D">
        <w:tc>
          <w:tcPr>
            <w:tcW w:w="668" w:type="dxa"/>
          </w:tcPr>
          <w:p w14:paraId="59E0D20C" w14:textId="6CD13709"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0E6FDFD" w14:textId="77777777" w:rsidR="00B93FA6" w:rsidRPr="006604FB" w:rsidRDefault="00B93FA6" w:rsidP="00923EC5">
            <w:pPr>
              <w:rPr>
                <w:color w:val="auto"/>
              </w:rPr>
            </w:pPr>
            <w:r w:rsidRPr="006604FB">
              <w:rPr>
                <w:color w:val="auto"/>
              </w:rPr>
              <w:t xml:space="preserve">Коляски детские, комплектующие </w:t>
            </w:r>
          </w:p>
          <w:p w14:paraId="58AA8E67" w14:textId="77777777" w:rsidR="00B93FA6" w:rsidRPr="006604FB" w:rsidRDefault="00B93FA6" w:rsidP="00923EC5">
            <w:pPr>
              <w:rPr>
                <w:color w:val="auto"/>
              </w:rPr>
            </w:pPr>
            <w:r w:rsidRPr="006604FB">
              <w:rPr>
                <w:color w:val="auto"/>
              </w:rPr>
              <w:t>узлы и детали к ним</w:t>
            </w:r>
          </w:p>
        </w:tc>
        <w:tc>
          <w:tcPr>
            <w:tcW w:w="2022" w:type="dxa"/>
            <w:gridSpan w:val="2"/>
          </w:tcPr>
          <w:p w14:paraId="2225E7CD" w14:textId="77777777" w:rsidR="00B93FA6" w:rsidRPr="006604FB" w:rsidRDefault="00B93FA6" w:rsidP="00923EC5">
            <w:pPr>
              <w:rPr>
                <w:color w:val="auto"/>
              </w:rPr>
            </w:pPr>
            <w:r w:rsidRPr="006604FB">
              <w:rPr>
                <w:color w:val="auto"/>
              </w:rPr>
              <w:t>8715 00</w:t>
            </w:r>
          </w:p>
        </w:tc>
        <w:tc>
          <w:tcPr>
            <w:tcW w:w="3535" w:type="dxa"/>
          </w:tcPr>
          <w:p w14:paraId="233A69E8" w14:textId="77777777" w:rsidR="00B93FA6" w:rsidRPr="006604FB" w:rsidRDefault="00B93FA6" w:rsidP="0060782F">
            <w:pPr>
              <w:shd w:val="clear" w:color="auto" w:fill="FFFFFF"/>
              <w:ind w:left="-14" w:right="-57"/>
              <w:rPr>
                <w:color w:val="auto"/>
              </w:rPr>
            </w:pPr>
            <w:r w:rsidRPr="006604FB">
              <w:rPr>
                <w:color w:val="auto"/>
              </w:rPr>
              <w:t>ТР ТС 007/2011</w:t>
            </w:r>
          </w:p>
          <w:p w14:paraId="12FDB93C" w14:textId="6A771F0C" w:rsidR="00B93FA6" w:rsidRPr="006604FB" w:rsidRDefault="00B93FA6" w:rsidP="0060782F">
            <w:pPr>
              <w:shd w:val="clear" w:color="auto" w:fill="FFFFFF"/>
              <w:ind w:left="-14" w:right="-57"/>
              <w:rPr>
                <w:color w:val="auto"/>
              </w:rPr>
            </w:pPr>
            <w:r w:rsidRPr="006604FB">
              <w:rPr>
                <w:color w:val="auto"/>
              </w:rPr>
              <w:t>ГОСТ 19245</w:t>
            </w:r>
          </w:p>
        </w:tc>
        <w:tc>
          <w:tcPr>
            <w:tcW w:w="1455" w:type="dxa"/>
          </w:tcPr>
          <w:p w14:paraId="2AB7DF02" w14:textId="77777777" w:rsidR="00B93FA6" w:rsidRPr="006604FB" w:rsidRDefault="00B93FA6" w:rsidP="00923EC5">
            <w:pPr>
              <w:rPr>
                <w:color w:val="auto"/>
              </w:rPr>
            </w:pPr>
            <w:r w:rsidRPr="006604FB">
              <w:rPr>
                <w:color w:val="auto"/>
              </w:rPr>
              <w:t xml:space="preserve">ТР ТС 007/2011 </w:t>
            </w:r>
          </w:p>
        </w:tc>
      </w:tr>
      <w:tr w:rsidR="0004623D" w:rsidRPr="006604FB" w14:paraId="1124FEE4" w14:textId="77777777" w:rsidTr="00BA557D">
        <w:tc>
          <w:tcPr>
            <w:tcW w:w="668" w:type="dxa"/>
          </w:tcPr>
          <w:p w14:paraId="08C5E872" w14:textId="31394F8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B73074D" w14:textId="77777777" w:rsidR="00B93FA6" w:rsidRPr="006604FB" w:rsidRDefault="00B93FA6" w:rsidP="00923EC5">
            <w:pPr>
              <w:rPr>
                <w:color w:val="auto"/>
                <w:spacing w:val="-8"/>
              </w:rPr>
            </w:pPr>
            <w:r w:rsidRPr="006604FB">
              <w:rPr>
                <w:color w:val="auto"/>
                <w:spacing w:val="-8"/>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2022" w:type="dxa"/>
            <w:gridSpan w:val="2"/>
          </w:tcPr>
          <w:p w14:paraId="76EBDD0D" w14:textId="77777777" w:rsidR="00B93FA6" w:rsidRPr="006604FB" w:rsidRDefault="00B93FA6" w:rsidP="00923EC5">
            <w:pPr>
              <w:rPr>
                <w:color w:val="auto"/>
              </w:rPr>
            </w:pPr>
            <w:r w:rsidRPr="006604FB">
              <w:rPr>
                <w:color w:val="auto"/>
              </w:rPr>
              <w:t>8712 00</w:t>
            </w:r>
          </w:p>
        </w:tc>
        <w:tc>
          <w:tcPr>
            <w:tcW w:w="3535" w:type="dxa"/>
          </w:tcPr>
          <w:p w14:paraId="518C31E2" w14:textId="77777777" w:rsidR="00B93FA6" w:rsidRPr="006604FB" w:rsidRDefault="00B93FA6" w:rsidP="0060782F">
            <w:pPr>
              <w:shd w:val="clear" w:color="auto" w:fill="FFFFFF"/>
              <w:ind w:left="-14" w:right="-57"/>
              <w:rPr>
                <w:color w:val="auto"/>
              </w:rPr>
            </w:pPr>
            <w:r w:rsidRPr="006604FB">
              <w:rPr>
                <w:color w:val="auto"/>
              </w:rPr>
              <w:t>ТР ТС 007/2011</w:t>
            </w:r>
          </w:p>
          <w:p w14:paraId="0A62962D" w14:textId="25C9ABF5" w:rsidR="00B93FA6" w:rsidRPr="006604FB" w:rsidRDefault="00B93FA6" w:rsidP="0060782F">
            <w:pPr>
              <w:shd w:val="clear" w:color="auto" w:fill="FFFFFF"/>
              <w:ind w:left="-14" w:right="-57"/>
              <w:rPr>
                <w:color w:val="auto"/>
              </w:rPr>
            </w:pPr>
            <w:r w:rsidRPr="006604FB">
              <w:rPr>
                <w:color w:val="auto"/>
              </w:rPr>
              <w:t>ГОСТ 28765 (ИСО 8098)</w:t>
            </w:r>
          </w:p>
          <w:p w14:paraId="0328057B" w14:textId="1155252F" w:rsidR="00B93FA6" w:rsidRPr="006604FB" w:rsidRDefault="00B93FA6" w:rsidP="0060782F">
            <w:pPr>
              <w:ind w:left="-14" w:right="-57"/>
              <w:rPr>
                <w:color w:val="auto"/>
              </w:rPr>
            </w:pPr>
            <w:r w:rsidRPr="006604FB">
              <w:rPr>
                <w:color w:val="auto"/>
              </w:rPr>
              <w:t>ГОСТ 29235 (ИСО 6742-2)</w:t>
            </w:r>
          </w:p>
          <w:p w14:paraId="3166FDF3" w14:textId="72092D43" w:rsidR="00B93FA6" w:rsidRPr="006604FB" w:rsidRDefault="00B93FA6" w:rsidP="0060782F">
            <w:pPr>
              <w:ind w:left="-14" w:right="-57"/>
              <w:rPr>
                <w:color w:val="auto"/>
              </w:rPr>
            </w:pPr>
            <w:r w:rsidRPr="006604FB">
              <w:rPr>
                <w:color w:val="auto"/>
              </w:rPr>
              <w:t xml:space="preserve">ГОСТ 31741 </w:t>
            </w:r>
          </w:p>
          <w:p w14:paraId="61616452" w14:textId="3904A0E0" w:rsidR="00B93FA6" w:rsidRPr="006604FB" w:rsidRDefault="00B93FA6" w:rsidP="0060782F">
            <w:pPr>
              <w:shd w:val="clear" w:color="auto" w:fill="FFFFFF"/>
              <w:ind w:left="-14" w:right="-57"/>
              <w:rPr>
                <w:color w:val="auto"/>
              </w:rPr>
            </w:pPr>
            <w:r w:rsidRPr="006604FB">
              <w:rPr>
                <w:color w:val="auto"/>
              </w:rPr>
              <w:t>ГОСТ 7371</w:t>
            </w:r>
          </w:p>
          <w:p w14:paraId="705298E5" w14:textId="77777777" w:rsidR="00B93FA6" w:rsidRPr="006604FB" w:rsidRDefault="00B93FA6" w:rsidP="0060782F">
            <w:pPr>
              <w:shd w:val="clear" w:color="auto" w:fill="FFFFFF"/>
              <w:ind w:left="-14" w:right="-57"/>
              <w:rPr>
                <w:color w:val="auto"/>
              </w:rPr>
            </w:pPr>
          </w:p>
        </w:tc>
        <w:tc>
          <w:tcPr>
            <w:tcW w:w="1455" w:type="dxa"/>
          </w:tcPr>
          <w:p w14:paraId="2BC073BE" w14:textId="77777777" w:rsidR="00B93FA6" w:rsidRPr="006604FB" w:rsidRDefault="00B93FA6" w:rsidP="00923EC5">
            <w:pPr>
              <w:rPr>
                <w:color w:val="auto"/>
              </w:rPr>
            </w:pPr>
            <w:r w:rsidRPr="006604FB">
              <w:rPr>
                <w:color w:val="auto"/>
              </w:rPr>
              <w:t xml:space="preserve">ТР ТС 007/2011 </w:t>
            </w:r>
          </w:p>
        </w:tc>
      </w:tr>
      <w:tr w:rsidR="0004623D" w:rsidRPr="006604FB" w14:paraId="49814DF8" w14:textId="77777777" w:rsidTr="00BA557D">
        <w:tc>
          <w:tcPr>
            <w:tcW w:w="668" w:type="dxa"/>
          </w:tcPr>
          <w:p w14:paraId="53533383" w14:textId="7EACC03C"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9EC1BC1" w14:textId="77777777" w:rsidR="00B93FA6" w:rsidRPr="006604FB" w:rsidRDefault="00B93FA6" w:rsidP="00923EC5">
            <w:pPr>
              <w:rPr>
                <w:color w:val="auto"/>
              </w:rPr>
            </w:pPr>
            <w:r w:rsidRPr="006604FB">
              <w:rPr>
                <w:color w:val="auto"/>
              </w:rPr>
              <w:t>Издательская книжная, журнальная продукция:</w:t>
            </w:r>
          </w:p>
          <w:p w14:paraId="31F19BEC" w14:textId="77777777" w:rsidR="00B93FA6" w:rsidRPr="006604FB" w:rsidRDefault="00B93FA6" w:rsidP="00923EC5">
            <w:pPr>
              <w:rPr>
                <w:color w:val="auto"/>
              </w:rPr>
            </w:pPr>
            <w:r w:rsidRPr="006604FB">
              <w:rPr>
                <w:color w:val="auto"/>
              </w:rPr>
              <w:t>детская литература, журналы и продолжающиеся издания детские</w:t>
            </w:r>
          </w:p>
        </w:tc>
        <w:tc>
          <w:tcPr>
            <w:tcW w:w="2022" w:type="dxa"/>
            <w:gridSpan w:val="2"/>
          </w:tcPr>
          <w:p w14:paraId="1CF77A4A" w14:textId="77777777" w:rsidR="00B93FA6" w:rsidRPr="006604FB" w:rsidRDefault="00B93FA6" w:rsidP="00923EC5">
            <w:pPr>
              <w:rPr>
                <w:color w:val="auto"/>
              </w:rPr>
            </w:pPr>
            <w:r w:rsidRPr="006604FB">
              <w:rPr>
                <w:color w:val="auto"/>
              </w:rPr>
              <w:t>4901</w:t>
            </w:r>
          </w:p>
          <w:p w14:paraId="5D1B1C48" w14:textId="77777777" w:rsidR="00B93FA6" w:rsidRPr="006604FB" w:rsidRDefault="00B93FA6" w:rsidP="00923EC5">
            <w:pPr>
              <w:rPr>
                <w:color w:val="auto"/>
              </w:rPr>
            </w:pPr>
            <w:r w:rsidRPr="006604FB">
              <w:rPr>
                <w:color w:val="auto"/>
              </w:rPr>
              <w:t>4902</w:t>
            </w:r>
          </w:p>
          <w:p w14:paraId="6299CD34" w14:textId="77777777" w:rsidR="00B93FA6" w:rsidRPr="006604FB" w:rsidRDefault="00B93FA6" w:rsidP="00923EC5">
            <w:pPr>
              <w:rPr>
                <w:color w:val="auto"/>
              </w:rPr>
            </w:pPr>
            <w:r w:rsidRPr="006604FB">
              <w:rPr>
                <w:color w:val="auto"/>
              </w:rPr>
              <w:t>4903 00 000 0</w:t>
            </w:r>
          </w:p>
          <w:p w14:paraId="7418E738" w14:textId="219D9061" w:rsidR="0098708F" w:rsidRPr="006604FB" w:rsidRDefault="0098708F" w:rsidP="00923EC5">
            <w:pPr>
              <w:rPr>
                <w:color w:val="auto"/>
              </w:rPr>
            </w:pPr>
            <w:r w:rsidRPr="006604FB">
              <w:rPr>
                <w:color w:val="auto"/>
              </w:rPr>
              <w:t>4911</w:t>
            </w:r>
            <w:r w:rsidR="00A304EE" w:rsidRPr="006604FB">
              <w:rPr>
                <w:color w:val="auto"/>
                <w:vertAlign w:val="superscript"/>
              </w:rPr>
              <w:t>2</w:t>
            </w:r>
          </w:p>
        </w:tc>
        <w:tc>
          <w:tcPr>
            <w:tcW w:w="3535" w:type="dxa"/>
          </w:tcPr>
          <w:p w14:paraId="7A6B5337" w14:textId="77777777" w:rsidR="00B93FA6" w:rsidRPr="006604FB" w:rsidRDefault="00B93FA6" w:rsidP="0060782F">
            <w:pPr>
              <w:shd w:val="clear" w:color="auto" w:fill="FFFFFF"/>
              <w:ind w:left="-14" w:right="-57"/>
              <w:rPr>
                <w:color w:val="auto"/>
              </w:rPr>
            </w:pPr>
            <w:r w:rsidRPr="006604FB">
              <w:rPr>
                <w:color w:val="auto"/>
              </w:rPr>
              <w:t>ТР ТС 007/2011</w:t>
            </w:r>
          </w:p>
          <w:p w14:paraId="02645933" w14:textId="3FB0FAA2" w:rsidR="00B93FA6" w:rsidRPr="006604FB" w:rsidRDefault="00B93FA6" w:rsidP="0060782F">
            <w:pPr>
              <w:shd w:val="clear" w:color="auto" w:fill="FFFFFF"/>
              <w:ind w:left="-14" w:right="-57"/>
              <w:rPr>
                <w:color w:val="auto"/>
              </w:rPr>
            </w:pPr>
            <w:r w:rsidRPr="006604FB">
              <w:rPr>
                <w:color w:val="auto"/>
              </w:rPr>
              <w:t>ГОСТ 3489.1</w:t>
            </w:r>
          </w:p>
          <w:p w14:paraId="5EBEA283" w14:textId="2C882F5A" w:rsidR="00B93FA6" w:rsidRPr="006604FB" w:rsidRDefault="00B93FA6" w:rsidP="0060782F">
            <w:pPr>
              <w:shd w:val="clear" w:color="auto" w:fill="FFFFFF"/>
              <w:ind w:left="-14" w:right="-57"/>
              <w:rPr>
                <w:color w:val="auto"/>
              </w:rPr>
            </w:pPr>
            <w:r w:rsidRPr="006604FB">
              <w:rPr>
                <w:color w:val="auto"/>
              </w:rPr>
              <w:t>ГОСТ 3489.23</w:t>
            </w:r>
          </w:p>
        </w:tc>
        <w:tc>
          <w:tcPr>
            <w:tcW w:w="1455" w:type="dxa"/>
          </w:tcPr>
          <w:p w14:paraId="526D6324" w14:textId="77777777" w:rsidR="00B93FA6" w:rsidRPr="006604FB" w:rsidRDefault="00B93FA6" w:rsidP="00923EC5">
            <w:pPr>
              <w:rPr>
                <w:color w:val="auto"/>
              </w:rPr>
            </w:pPr>
            <w:r w:rsidRPr="006604FB">
              <w:rPr>
                <w:color w:val="auto"/>
              </w:rPr>
              <w:t xml:space="preserve">ТР ТС 007/2011 </w:t>
            </w:r>
          </w:p>
        </w:tc>
      </w:tr>
      <w:tr w:rsidR="0004623D" w:rsidRPr="006604FB" w14:paraId="0064FC93" w14:textId="77777777" w:rsidTr="00BA557D">
        <w:tc>
          <w:tcPr>
            <w:tcW w:w="668" w:type="dxa"/>
          </w:tcPr>
          <w:p w14:paraId="00990089" w14:textId="4457C7F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08B6284B" w14:textId="77777777" w:rsidR="00B93FA6" w:rsidRPr="006604FB" w:rsidRDefault="00B93FA6" w:rsidP="00923EC5">
            <w:pPr>
              <w:rPr>
                <w:color w:val="auto"/>
              </w:rPr>
            </w:pPr>
            <w:r w:rsidRPr="006604FB">
              <w:rPr>
                <w:color w:val="auto"/>
              </w:rPr>
              <w:t xml:space="preserve">Школьно-письменные принадлежности: </w:t>
            </w:r>
          </w:p>
          <w:p w14:paraId="4F347247" w14:textId="77777777" w:rsidR="00B93FA6" w:rsidRPr="006604FB" w:rsidRDefault="00B93FA6" w:rsidP="00923EC5">
            <w:pPr>
              <w:rPr>
                <w:color w:val="auto"/>
              </w:rPr>
            </w:pPr>
            <w:r w:rsidRPr="006604FB">
              <w:rPr>
                <w:color w:val="auto"/>
              </w:rPr>
              <w:t>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2022" w:type="dxa"/>
            <w:gridSpan w:val="2"/>
          </w:tcPr>
          <w:p w14:paraId="4EF1045A" w14:textId="090B9185" w:rsidR="0098708F" w:rsidRPr="006604FB" w:rsidRDefault="0098708F" w:rsidP="00923EC5">
            <w:pPr>
              <w:rPr>
                <w:color w:val="auto"/>
                <w:kern w:val="0"/>
                <w14:cntxtAlts w14:val="0"/>
              </w:rPr>
            </w:pPr>
            <w:r w:rsidRPr="006604FB">
              <w:rPr>
                <w:color w:val="auto"/>
                <w:kern w:val="0"/>
                <w14:cntxtAlts w14:val="0"/>
              </w:rPr>
              <w:t>3924</w:t>
            </w:r>
          </w:p>
          <w:p w14:paraId="591F1093" w14:textId="0BE7994E" w:rsidR="00B93FA6" w:rsidRPr="006604FB" w:rsidRDefault="00B93FA6" w:rsidP="00923EC5">
            <w:pPr>
              <w:rPr>
                <w:color w:val="auto"/>
                <w:kern w:val="0"/>
                <w14:cntxtAlts w14:val="0"/>
              </w:rPr>
            </w:pPr>
            <w:r w:rsidRPr="006604FB">
              <w:rPr>
                <w:color w:val="auto"/>
                <w:kern w:val="0"/>
                <w14:cntxtAlts w14:val="0"/>
              </w:rPr>
              <w:t>3926 10 000 0</w:t>
            </w:r>
          </w:p>
          <w:p w14:paraId="17CBBB49" w14:textId="77777777" w:rsidR="00B93FA6" w:rsidRPr="006604FB" w:rsidRDefault="00B93FA6" w:rsidP="00923EC5">
            <w:pPr>
              <w:rPr>
                <w:color w:val="auto"/>
                <w:kern w:val="0"/>
                <w14:cntxtAlts w14:val="0"/>
              </w:rPr>
            </w:pPr>
            <w:r w:rsidRPr="006604FB">
              <w:rPr>
                <w:color w:val="auto"/>
                <w:kern w:val="0"/>
                <w14:cntxtAlts w14:val="0"/>
              </w:rPr>
              <w:t>4016 92 000 0</w:t>
            </w:r>
          </w:p>
          <w:p w14:paraId="20109ECD" w14:textId="34F1D839" w:rsidR="0098708F" w:rsidRPr="006604FB" w:rsidRDefault="00D853EF" w:rsidP="00923EC5">
            <w:pPr>
              <w:rPr>
                <w:color w:val="auto"/>
                <w:kern w:val="0"/>
                <w14:cntxtAlts w14:val="0"/>
              </w:rPr>
            </w:pPr>
            <w:r w:rsidRPr="006604FB">
              <w:rPr>
                <w:color w:val="auto"/>
                <w:kern w:val="0"/>
                <w14:cntxtAlts w14:val="0"/>
              </w:rPr>
              <w:t>4421</w:t>
            </w:r>
            <w:r w:rsidR="00913A06" w:rsidRPr="006604FB">
              <w:rPr>
                <w:color w:val="auto"/>
                <w:kern w:val="0"/>
                <w:vertAlign w:val="superscript"/>
                <w14:cntxtAlts w14:val="0"/>
              </w:rPr>
              <w:t>2</w:t>
            </w:r>
          </w:p>
          <w:p w14:paraId="7DDC97DD" w14:textId="1BDA4833" w:rsidR="00B93FA6" w:rsidRPr="006604FB" w:rsidRDefault="00B93FA6" w:rsidP="00923EC5">
            <w:pPr>
              <w:rPr>
                <w:color w:val="auto"/>
                <w:kern w:val="0"/>
                <w14:cntxtAlts w14:val="0"/>
              </w:rPr>
            </w:pPr>
            <w:r w:rsidRPr="006604FB">
              <w:rPr>
                <w:color w:val="auto"/>
                <w:kern w:val="0"/>
                <w14:cntxtAlts w14:val="0"/>
              </w:rPr>
              <w:t>4817</w:t>
            </w:r>
          </w:p>
          <w:p w14:paraId="12BAE9E8" w14:textId="77777777" w:rsidR="00B93FA6" w:rsidRPr="006604FB" w:rsidRDefault="00B93FA6" w:rsidP="00923EC5">
            <w:pPr>
              <w:rPr>
                <w:color w:val="auto"/>
                <w:kern w:val="0"/>
                <w14:cntxtAlts w14:val="0"/>
              </w:rPr>
            </w:pPr>
            <w:r w:rsidRPr="006604FB">
              <w:rPr>
                <w:color w:val="auto"/>
                <w:kern w:val="0"/>
                <w14:cntxtAlts w14:val="0"/>
              </w:rPr>
              <w:t>4820</w:t>
            </w:r>
          </w:p>
          <w:p w14:paraId="27AC1D0F" w14:textId="1D2D9B0D" w:rsidR="00B93FA6" w:rsidRPr="006604FB" w:rsidRDefault="00B93FA6" w:rsidP="00923EC5">
            <w:pPr>
              <w:rPr>
                <w:color w:val="auto"/>
                <w:kern w:val="0"/>
                <w14:cntxtAlts w14:val="0"/>
              </w:rPr>
            </w:pPr>
            <w:r w:rsidRPr="006604FB">
              <w:rPr>
                <w:color w:val="auto"/>
                <w:kern w:val="0"/>
                <w14:cntxtAlts w14:val="0"/>
              </w:rPr>
              <w:t>4823</w:t>
            </w:r>
          </w:p>
          <w:p w14:paraId="10E38FA2" w14:textId="56B79200" w:rsidR="00B93FA6" w:rsidRPr="006604FB" w:rsidRDefault="00B93FA6" w:rsidP="00923EC5">
            <w:pPr>
              <w:rPr>
                <w:color w:val="auto"/>
                <w:kern w:val="0"/>
                <w14:cntxtAlts w14:val="0"/>
              </w:rPr>
            </w:pPr>
            <w:r w:rsidRPr="006604FB">
              <w:rPr>
                <w:color w:val="auto"/>
                <w:kern w:val="0"/>
                <w14:cntxtAlts w14:val="0"/>
              </w:rPr>
              <w:t>8213 00</w:t>
            </w:r>
            <w:r w:rsidR="00AC7559">
              <w:rPr>
                <w:color w:val="auto"/>
                <w:kern w:val="0"/>
                <w14:cntxtAlts w14:val="0"/>
              </w:rPr>
              <w:t xml:space="preserve"> </w:t>
            </w:r>
            <w:r w:rsidRPr="006604FB">
              <w:rPr>
                <w:color w:val="auto"/>
                <w:kern w:val="0"/>
                <w14:cntxtAlts w14:val="0"/>
              </w:rPr>
              <w:t>000 0</w:t>
            </w:r>
          </w:p>
          <w:p w14:paraId="050A02C3" w14:textId="5B43EF95" w:rsidR="00B93FA6" w:rsidRPr="006604FB" w:rsidRDefault="00B93FA6" w:rsidP="00923EC5">
            <w:pPr>
              <w:rPr>
                <w:color w:val="auto"/>
                <w:kern w:val="0"/>
                <w14:cntxtAlts w14:val="0"/>
              </w:rPr>
            </w:pPr>
            <w:r w:rsidRPr="006604FB">
              <w:rPr>
                <w:color w:val="auto"/>
                <w:kern w:val="0"/>
                <w14:cntxtAlts w14:val="0"/>
              </w:rPr>
              <w:t>8214</w:t>
            </w:r>
          </w:p>
          <w:p w14:paraId="6C189C33" w14:textId="77777777" w:rsidR="00B93FA6" w:rsidRPr="006604FB" w:rsidRDefault="00B93FA6" w:rsidP="00923EC5">
            <w:pPr>
              <w:rPr>
                <w:color w:val="auto"/>
                <w:kern w:val="0"/>
                <w14:cntxtAlts w14:val="0"/>
              </w:rPr>
            </w:pPr>
            <w:r w:rsidRPr="006604FB">
              <w:rPr>
                <w:color w:val="auto"/>
                <w:kern w:val="0"/>
                <w14:cntxtAlts w14:val="0"/>
              </w:rPr>
              <w:t>9017 20</w:t>
            </w:r>
          </w:p>
          <w:p w14:paraId="072D348F" w14:textId="77777777" w:rsidR="00B93FA6" w:rsidRPr="006604FB" w:rsidRDefault="00B93FA6" w:rsidP="00923EC5">
            <w:pPr>
              <w:rPr>
                <w:color w:val="auto"/>
                <w:kern w:val="0"/>
                <w14:cntxtAlts w14:val="0"/>
              </w:rPr>
            </w:pPr>
            <w:r w:rsidRPr="006604FB">
              <w:rPr>
                <w:color w:val="auto"/>
                <w:kern w:val="0"/>
                <w14:cntxtAlts w14:val="0"/>
              </w:rPr>
              <w:t>9017 80 100 0</w:t>
            </w:r>
          </w:p>
          <w:p w14:paraId="6C46184E" w14:textId="77777777" w:rsidR="00B93FA6" w:rsidRPr="006604FB" w:rsidRDefault="00B93FA6" w:rsidP="00923EC5">
            <w:pPr>
              <w:rPr>
                <w:color w:val="auto"/>
                <w:kern w:val="0"/>
                <w14:cntxtAlts w14:val="0"/>
              </w:rPr>
            </w:pPr>
            <w:r w:rsidRPr="006604FB">
              <w:rPr>
                <w:color w:val="auto"/>
                <w:kern w:val="0"/>
                <w14:cntxtAlts w14:val="0"/>
              </w:rPr>
              <w:t>9603 30</w:t>
            </w:r>
          </w:p>
          <w:p w14:paraId="581F57AE" w14:textId="77777777" w:rsidR="00B93FA6" w:rsidRPr="006604FB" w:rsidRDefault="00B93FA6" w:rsidP="00923EC5">
            <w:pPr>
              <w:rPr>
                <w:color w:val="auto"/>
                <w:kern w:val="0"/>
                <w14:cntxtAlts w14:val="0"/>
              </w:rPr>
            </w:pPr>
            <w:r w:rsidRPr="006604FB">
              <w:rPr>
                <w:color w:val="auto"/>
                <w:kern w:val="0"/>
                <w14:cntxtAlts w14:val="0"/>
              </w:rPr>
              <w:t>9608</w:t>
            </w:r>
          </w:p>
          <w:p w14:paraId="4573850E" w14:textId="77777777" w:rsidR="00B93FA6" w:rsidRPr="006604FB" w:rsidRDefault="00B93FA6" w:rsidP="00923EC5">
            <w:pPr>
              <w:rPr>
                <w:color w:val="auto"/>
                <w:kern w:val="0"/>
                <w14:cntxtAlts w14:val="0"/>
              </w:rPr>
            </w:pPr>
            <w:r w:rsidRPr="006604FB">
              <w:rPr>
                <w:color w:val="auto"/>
                <w:kern w:val="0"/>
                <w14:cntxtAlts w14:val="0"/>
              </w:rPr>
              <w:t>9609</w:t>
            </w:r>
          </w:p>
          <w:p w14:paraId="69B644CE" w14:textId="6366905A" w:rsidR="00B93FA6" w:rsidRPr="006604FB" w:rsidRDefault="00B93FA6" w:rsidP="00923EC5">
            <w:pPr>
              <w:rPr>
                <w:color w:val="auto"/>
              </w:rPr>
            </w:pPr>
            <w:r w:rsidRPr="006604FB">
              <w:rPr>
                <w:color w:val="auto"/>
                <w:kern w:val="0"/>
                <w14:cntxtAlts w14:val="0"/>
              </w:rPr>
              <w:t>9610 00</w:t>
            </w:r>
            <w:r w:rsidR="00AC7559">
              <w:rPr>
                <w:color w:val="auto"/>
                <w:kern w:val="0"/>
                <w14:cntxtAlts w14:val="0"/>
              </w:rPr>
              <w:t xml:space="preserve"> </w:t>
            </w:r>
            <w:r w:rsidRPr="006604FB">
              <w:rPr>
                <w:color w:val="auto"/>
                <w:kern w:val="0"/>
                <w14:cntxtAlts w14:val="0"/>
              </w:rPr>
              <w:t>000 0</w:t>
            </w:r>
          </w:p>
        </w:tc>
        <w:tc>
          <w:tcPr>
            <w:tcW w:w="3535" w:type="dxa"/>
          </w:tcPr>
          <w:p w14:paraId="107A79CA" w14:textId="77777777" w:rsidR="00B93FA6" w:rsidRPr="006604FB" w:rsidRDefault="00B93FA6" w:rsidP="0060782F">
            <w:pPr>
              <w:shd w:val="clear" w:color="auto" w:fill="FFFFFF"/>
              <w:ind w:left="-14" w:right="-57"/>
              <w:rPr>
                <w:color w:val="auto"/>
              </w:rPr>
            </w:pPr>
            <w:r w:rsidRPr="006604FB">
              <w:rPr>
                <w:color w:val="auto"/>
              </w:rPr>
              <w:t>ТР ТС 007/2011</w:t>
            </w:r>
          </w:p>
        </w:tc>
        <w:tc>
          <w:tcPr>
            <w:tcW w:w="1455" w:type="dxa"/>
          </w:tcPr>
          <w:p w14:paraId="459F03E3" w14:textId="77777777" w:rsidR="00B93FA6" w:rsidRPr="006604FB" w:rsidRDefault="00B93FA6" w:rsidP="00923EC5">
            <w:pPr>
              <w:rPr>
                <w:color w:val="auto"/>
              </w:rPr>
            </w:pPr>
            <w:r w:rsidRPr="006604FB">
              <w:rPr>
                <w:color w:val="auto"/>
              </w:rPr>
              <w:t xml:space="preserve">ТР ТС 007/2011 </w:t>
            </w:r>
          </w:p>
        </w:tc>
      </w:tr>
      <w:tr w:rsidR="00B93FA6" w:rsidRPr="006604FB" w14:paraId="4EFF682D" w14:textId="77777777" w:rsidTr="00BA557D">
        <w:tc>
          <w:tcPr>
            <w:tcW w:w="668" w:type="dxa"/>
          </w:tcPr>
          <w:p w14:paraId="3D3A5677" w14:textId="77777777" w:rsidR="00B93FA6" w:rsidRPr="006604FB" w:rsidRDefault="00B93FA6" w:rsidP="00923EC5">
            <w:pPr>
              <w:tabs>
                <w:tab w:val="left" w:pos="2"/>
              </w:tabs>
              <w:autoSpaceDE w:val="0"/>
              <w:autoSpaceDN w:val="0"/>
              <w:adjustRightInd w:val="0"/>
              <w:ind w:left="-108" w:right="-108"/>
              <w:jc w:val="center"/>
              <w:rPr>
                <w:color w:val="auto"/>
              </w:rPr>
            </w:pPr>
          </w:p>
        </w:tc>
        <w:tc>
          <w:tcPr>
            <w:tcW w:w="9571" w:type="dxa"/>
            <w:gridSpan w:val="5"/>
          </w:tcPr>
          <w:p w14:paraId="0213DC84" w14:textId="71AD71DD" w:rsidR="00B93FA6" w:rsidRPr="006604FB" w:rsidRDefault="00B93FA6" w:rsidP="0060782F">
            <w:pPr>
              <w:ind w:left="-14" w:right="-57"/>
              <w:jc w:val="center"/>
              <w:rPr>
                <w:color w:val="auto"/>
              </w:rPr>
            </w:pPr>
            <w:r w:rsidRPr="006604FB">
              <w:rPr>
                <w:b/>
                <w:color w:val="auto"/>
              </w:rPr>
              <w:t xml:space="preserve">ТР ТС 008/2011 «О БЕЗОПАСНОСТИ ИГРУШЕК» </w:t>
            </w:r>
          </w:p>
        </w:tc>
      </w:tr>
      <w:tr w:rsidR="0004623D" w:rsidRPr="006604FB" w14:paraId="760FCB12" w14:textId="77777777" w:rsidTr="00BA557D">
        <w:tc>
          <w:tcPr>
            <w:tcW w:w="668" w:type="dxa"/>
            <w:shd w:val="clear" w:color="auto" w:fill="auto"/>
          </w:tcPr>
          <w:p w14:paraId="374C7758" w14:textId="5293BE5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shd w:val="clear" w:color="auto" w:fill="auto"/>
          </w:tcPr>
          <w:p w14:paraId="5755C08C" w14:textId="66057A33" w:rsidR="00B93FA6" w:rsidRPr="006604FB" w:rsidRDefault="00B93FA6" w:rsidP="00923EC5">
            <w:pPr>
              <w:jc w:val="both"/>
              <w:rPr>
                <w:color w:val="auto"/>
              </w:rPr>
            </w:pPr>
            <w:r w:rsidRPr="006604FB">
              <w:rPr>
                <w:color w:val="auto"/>
              </w:rPr>
              <w:t>Игрушки для детей в возрасте до 14 лет</w:t>
            </w:r>
          </w:p>
        </w:tc>
        <w:tc>
          <w:tcPr>
            <w:tcW w:w="2022" w:type="dxa"/>
            <w:gridSpan w:val="2"/>
            <w:shd w:val="clear" w:color="auto" w:fill="auto"/>
          </w:tcPr>
          <w:p w14:paraId="566CFBD3" w14:textId="77777777" w:rsidR="00B93FA6" w:rsidRPr="006604FB" w:rsidRDefault="00B93FA6" w:rsidP="00923EC5">
            <w:pPr>
              <w:pStyle w:val="Default"/>
              <w:rPr>
                <w:color w:val="auto"/>
                <w:sz w:val="22"/>
                <w:szCs w:val="22"/>
              </w:rPr>
            </w:pPr>
            <w:r w:rsidRPr="006604FB">
              <w:rPr>
                <w:color w:val="auto"/>
                <w:sz w:val="22"/>
                <w:szCs w:val="22"/>
              </w:rPr>
              <w:t>3213</w:t>
            </w:r>
          </w:p>
          <w:p w14:paraId="2E059F7A" w14:textId="124A708E" w:rsidR="00B93FA6" w:rsidRPr="006604FB" w:rsidRDefault="00B93FA6" w:rsidP="00923EC5">
            <w:pPr>
              <w:pStyle w:val="Default"/>
              <w:rPr>
                <w:color w:val="auto"/>
                <w:sz w:val="22"/>
                <w:szCs w:val="22"/>
              </w:rPr>
            </w:pPr>
            <w:r w:rsidRPr="006604FB">
              <w:rPr>
                <w:color w:val="auto"/>
                <w:sz w:val="22"/>
                <w:szCs w:val="22"/>
              </w:rPr>
              <w:t>3407 00</w:t>
            </w:r>
            <w:r w:rsidR="00AC7559">
              <w:rPr>
                <w:color w:val="auto"/>
                <w:sz w:val="22"/>
                <w:szCs w:val="22"/>
              </w:rPr>
              <w:t xml:space="preserve"> </w:t>
            </w:r>
            <w:r w:rsidRPr="006604FB">
              <w:rPr>
                <w:color w:val="auto"/>
                <w:sz w:val="22"/>
                <w:szCs w:val="22"/>
              </w:rPr>
              <w:t>000 0</w:t>
            </w:r>
          </w:p>
          <w:p w14:paraId="5522481A" w14:textId="2FD30A6A" w:rsidR="00B93FA6" w:rsidRPr="006604FB" w:rsidRDefault="00B93FA6" w:rsidP="00923EC5">
            <w:pPr>
              <w:pStyle w:val="Default"/>
              <w:rPr>
                <w:color w:val="auto"/>
                <w:sz w:val="22"/>
                <w:szCs w:val="22"/>
              </w:rPr>
            </w:pPr>
            <w:r w:rsidRPr="006604FB">
              <w:rPr>
                <w:color w:val="auto"/>
                <w:sz w:val="22"/>
                <w:szCs w:val="22"/>
              </w:rPr>
              <w:t>9401</w:t>
            </w:r>
          </w:p>
          <w:p w14:paraId="28C3CC49" w14:textId="77777777" w:rsidR="00B93FA6" w:rsidRPr="006604FB" w:rsidRDefault="00B93FA6" w:rsidP="00923EC5">
            <w:pPr>
              <w:autoSpaceDE w:val="0"/>
              <w:autoSpaceDN w:val="0"/>
              <w:adjustRightInd w:val="0"/>
              <w:rPr>
                <w:color w:val="auto"/>
              </w:rPr>
            </w:pPr>
            <w:r w:rsidRPr="006604FB">
              <w:rPr>
                <w:color w:val="auto"/>
              </w:rPr>
              <w:t>9403</w:t>
            </w:r>
          </w:p>
          <w:p w14:paraId="7A80D280" w14:textId="77777777" w:rsidR="00B93FA6" w:rsidRPr="006604FB" w:rsidRDefault="00B93FA6" w:rsidP="00923EC5">
            <w:pPr>
              <w:pStyle w:val="Default"/>
              <w:rPr>
                <w:color w:val="auto"/>
                <w:sz w:val="22"/>
                <w:szCs w:val="22"/>
              </w:rPr>
            </w:pPr>
            <w:r w:rsidRPr="006604FB">
              <w:rPr>
                <w:color w:val="auto"/>
                <w:sz w:val="22"/>
                <w:szCs w:val="22"/>
              </w:rPr>
              <w:t>9503 00</w:t>
            </w:r>
          </w:p>
          <w:p w14:paraId="3B186B5E" w14:textId="77777777" w:rsidR="00B93FA6" w:rsidRPr="006604FB" w:rsidRDefault="00B93FA6" w:rsidP="00923EC5">
            <w:pPr>
              <w:pStyle w:val="Default"/>
              <w:rPr>
                <w:color w:val="auto"/>
                <w:sz w:val="22"/>
                <w:szCs w:val="22"/>
              </w:rPr>
            </w:pPr>
            <w:r w:rsidRPr="006604FB">
              <w:rPr>
                <w:color w:val="auto"/>
                <w:sz w:val="22"/>
                <w:szCs w:val="22"/>
              </w:rPr>
              <w:t>9504</w:t>
            </w:r>
          </w:p>
          <w:p w14:paraId="32DBBA29" w14:textId="77777777" w:rsidR="00B93FA6" w:rsidRPr="006604FB" w:rsidRDefault="00B93FA6" w:rsidP="00923EC5">
            <w:pPr>
              <w:autoSpaceDE w:val="0"/>
              <w:autoSpaceDN w:val="0"/>
              <w:adjustRightInd w:val="0"/>
              <w:rPr>
                <w:color w:val="auto"/>
              </w:rPr>
            </w:pPr>
            <w:r w:rsidRPr="006604FB">
              <w:rPr>
                <w:color w:val="auto"/>
              </w:rPr>
              <w:t>9505</w:t>
            </w:r>
          </w:p>
          <w:p w14:paraId="32817589" w14:textId="77777777" w:rsidR="00B93FA6" w:rsidRPr="006604FB" w:rsidRDefault="00B93FA6" w:rsidP="00923EC5">
            <w:pPr>
              <w:autoSpaceDE w:val="0"/>
              <w:autoSpaceDN w:val="0"/>
              <w:adjustRightInd w:val="0"/>
              <w:rPr>
                <w:color w:val="auto"/>
              </w:rPr>
            </w:pPr>
            <w:r w:rsidRPr="006604FB">
              <w:rPr>
                <w:color w:val="auto"/>
              </w:rPr>
              <w:t>9506</w:t>
            </w:r>
          </w:p>
          <w:p w14:paraId="0FC892E7" w14:textId="77777777" w:rsidR="00B93FA6" w:rsidRPr="006604FB" w:rsidRDefault="00B93FA6" w:rsidP="00923EC5">
            <w:pPr>
              <w:jc w:val="both"/>
              <w:rPr>
                <w:color w:val="auto"/>
              </w:rPr>
            </w:pPr>
          </w:p>
        </w:tc>
        <w:tc>
          <w:tcPr>
            <w:tcW w:w="3535" w:type="dxa"/>
            <w:shd w:val="clear" w:color="auto" w:fill="auto"/>
          </w:tcPr>
          <w:p w14:paraId="43B9A9A6" w14:textId="77777777" w:rsidR="00B93FA6" w:rsidRPr="006604FB" w:rsidRDefault="00B93FA6" w:rsidP="0060782F">
            <w:pPr>
              <w:pStyle w:val="afc"/>
              <w:ind w:left="-14" w:right="-57"/>
              <w:rPr>
                <w:color w:val="auto"/>
              </w:rPr>
            </w:pPr>
            <w:r w:rsidRPr="006604FB">
              <w:rPr>
                <w:color w:val="auto"/>
              </w:rPr>
              <w:t>ТР ТС 008/2011</w:t>
            </w:r>
          </w:p>
          <w:p w14:paraId="18CE4FA7" w14:textId="6C535E41" w:rsidR="00B93FA6" w:rsidRPr="006604FB" w:rsidRDefault="00B93FA6" w:rsidP="0060782F">
            <w:pPr>
              <w:shd w:val="clear" w:color="auto" w:fill="FFFFFF"/>
              <w:ind w:left="-14" w:right="-57"/>
              <w:rPr>
                <w:color w:val="auto"/>
              </w:rPr>
            </w:pPr>
            <w:r w:rsidRPr="006604FB">
              <w:rPr>
                <w:color w:val="auto"/>
              </w:rPr>
              <w:t>ГОСТ 25779</w:t>
            </w:r>
          </w:p>
          <w:p w14:paraId="3DD26FFE" w14:textId="7755A4BB" w:rsidR="00B93FA6" w:rsidRPr="006604FB" w:rsidRDefault="00B93FA6" w:rsidP="0060782F">
            <w:pPr>
              <w:ind w:left="-14" w:right="-57"/>
              <w:rPr>
                <w:bCs/>
                <w:iCs/>
                <w:color w:val="auto"/>
              </w:rPr>
            </w:pPr>
            <w:r w:rsidRPr="006604FB">
              <w:rPr>
                <w:bCs/>
                <w:iCs/>
                <w:color w:val="auto"/>
              </w:rPr>
              <w:t>ГОСТ 34399</w:t>
            </w:r>
            <w:r w:rsidRPr="006604FB">
              <w:rPr>
                <w:bCs/>
                <w:iCs/>
                <w:color w:val="auto"/>
                <w:vertAlign w:val="superscript"/>
              </w:rPr>
              <w:t>1</w:t>
            </w:r>
          </w:p>
          <w:p w14:paraId="4D1F3133" w14:textId="59291749" w:rsidR="00B93FA6" w:rsidRPr="006604FB" w:rsidRDefault="00B93FA6" w:rsidP="0060782F">
            <w:pPr>
              <w:ind w:left="-14" w:right="-57"/>
              <w:rPr>
                <w:bCs/>
                <w:iCs/>
                <w:color w:val="auto"/>
              </w:rPr>
            </w:pPr>
            <w:r w:rsidRPr="006604FB">
              <w:rPr>
                <w:bCs/>
                <w:iCs/>
                <w:color w:val="auto"/>
              </w:rPr>
              <w:t>ГОСТ 34446</w:t>
            </w:r>
            <w:r w:rsidRPr="006604FB">
              <w:rPr>
                <w:bCs/>
                <w:iCs/>
                <w:color w:val="auto"/>
                <w:vertAlign w:val="superscript"/>
              </w:rPr>
              <w:t>1</w:t>
            </w:r>
          </w:p>
          <w:p w14:paraId="40AF47C5" w14:textId="69DCF0E6" w:rsidR="00B93FA6" w:rsidRPr="006604FB" w:rsidRDefault="00B93FA6" w:rsidP="0060782F">
            <w:pPr>
              <w:shd w:val="clear" w:color="auto" w:fill="FFFFFF"/>
              <w:ind w:left="-14" w:right="-57"/>
              <w:rPr>
                <w:bCs/>
                <w:iCs/>
                <w:color w:val="auto"/>
              </w:rPr>
            </w:pPr>
            <w:r w:rsidRPr="006604FB">
              <w:rPr>
                <w:bCs/>
                <w:iCs/>
                <w:color w:val="auto"/>
              </w:rPr>
              <w:t>ГОСТ EN 71-1</w:t>
            </w:r>
          </w:p>
          <w:p w14:paraId="1F612D08" w14:textId="51254162" w:rsidR="00B93FA6" w:rsidRPr="006604FB" w:rsidRDefault="00B93FA6" w:rsidP="0060782F">
            <w:pPr>
              <w:shd w:val="clear" w:color="auto" w:fill="FFFFFF"/>
              <w:ind w:left="-14" w:right="-57"/>
              <w:rPr>
                <w:bCs/>
                <w:iCs/>
                <w:color w:val="auto"/>
              </w:rPr>
            </w:pPr>
            <w:r w:rsidRPr="006604FB">
              <w:rPr>
                <w:bCs/>
                <w:iCs/>
                <w:color w:val="auto"/>
              </w:rPr>
              <w:t xml:space="preserve">ГОСТ </w:t>
            </w:r>
            <w:r w:rsidRPr="006604FB">
              <w:rPr>
                <w:bCs/>
                <w:iCs/>
                <w:color w:val="auto"/>
                <w:lang w:val="en-US"/>
              </w:rPr>
              <w:t>EN</w:t>
            </w:r>
            <w:r w:rsidRPr="006604FB">
              <w:rPr>
                <w:bCs/>
                <w:iCs/>
                <w:color w:val="auto"/>
              </w:rPr>
              <w:t xml:space="preserve"> 71-13</w:t>
            </w:r>
          </w:p>
          <w:p w14:paraId="6E0944ED" w14:textId="4177E5CD" w:rsidR="00B93FA6" w:rsidRPr="006604FB" w:rsidRDefault="00B93FA6" w:rsidP="0060782F">
            <w:pPr>
              <w:shd w:val="clear" w:color="auto" w:fill="FFFFFF"/>
              <w:ind w:left="-14" w:right="-57"/>
              <w:rPr>
                <w:bCs/>
                <w:iCs/>
                <w:color w:val="auto"/>
              </w:rPr>
            </w:pPr>
            <w:r w:rsidRPr="006604FB">
              <w:rPr>
                <w:bCs/>
                <w:iCs/>
                <w:color w:val="auto"/>
              </w:rPr>
              <w:t xml:space="preserve">ГОСТ </w:t>
            </w:r>
            <w:r w:rsidRPr="006604FB">
              <w:rPr>
                <w:bCs/>
                <w:iCs/>
                <w:color w:val="auto"/>
                <w:lang w:val="en-US"/>
              </w:rPr>
              <w:t>EN</w:t>
            </w:r>
            <w:r w:rsidRPr="006604FB">
              <w:rPr>
                <w:bCs/>
                <w:iCs/>
                <w:color w:val="auto"/>
              </w:rPr>
              <w:t xml:space="preserve"> 71-14</w:t>
            </w:r>
          </w:p>
          <w:p w14:paraId="74A61AB3" w14:textId="355CE1CD" w:rsidR="00B93FA6" w:rsidRPr="006604FB" w:rsidRDefault="00B93FA6" w:rsidP="0060782F">
            <w:pPr>
              <w:shd w:val="clear" w:color="auto" w:fill="FFFFFF"/>
              <w:ind w:left="-14" w:right="-57"/>
              <w:rPr>
                <w:bCs/>
                <w:iCs/>
                <w:color w:val="auto"/>
              </w:rPr>
            </w:pPr>
            <w:r w:rsidRPr="006604FB">
              <w:rPr>
                <w:bCs/>
                <w:iCs/>
                <w:color w:val="auto"/>
              </w:rPr>
              <w:t>ГОСТ EN 71-4</w:t>
            </w:r>
          </w:p>
          <w:p w14:paraId="235B46BB" w14:textId="449A902A" w:rsidR="00B93FA6" w:rsidRPr="006604FB" w:rsidRDefault="00B93FA6" w:rsidP="0060782F">
            <w:pPr>
              <w:shd w:val="clear" w:color="auto" w:fill="FFFFFF"/>
              <w:ind w:left="-14" w:right="-57"/>
              <w:rPr>
                <w:bCs/>
                <w:iCs/>
                <w:color w:val="auto"/>
              </w:rPr>
            </w:pPr>
            <w:r w:rsidRPr="006604FB">
              <w:rPr>
                <w:bCs/>
                <w:iCs/>
                <w:color w:val="auto"/>
              </w:rPr>
              <w:t>ГОСТ EN 71-5</w:t>
            </w:r>
          </w:p>
          <w:p w14:paraId="7FB53797" w14:textId="653C2FC6" w:rsidR="00B93FA6" w:rsidRPr="006604FB" w:rsidRDefault="00B93FA6" w:rsidP="0060782F">
            <w:pPr>
              <w:shd w:val="clear" w:color="auto" w:fill="FFFFFF"/>
              <w:ind w:left="-14" w:right="-57"/>
              <w:rPr>
                <w:bCs/>
                <w:iCs/>
                <w:color w:val="auto"/>
              </w:rPr>
            </w:pPr>
            <w:r w:rsidRPr="006604FB">
              <w:rPr>
                <w:bCs/>
                <w:iCs/>
                <w:color w:val="auto"/>
              </w:rPr>
              <w:t>ГОСТ EN 71-7</w:t>
            </w:r>
          </w:p>
          <w:p w14:paraId="66229CE1" w14:textId="4A8A12F9" w:rsidR="00B93FA6" w:rsidRPr="006604FB" w:rsidRDefault="00B93FA6" w:rsidP="0060782F">
            <w:pPr>
              <w:shd w:val="clear" w:color="auto" w:fill="FFFFFF"/>
              <w:ind w:left="-14" w:right="-57"/>
              <w:rPr>
                <w:bCs/>
                <w:iCs/>
                <w:color w:val="auto"/>
              </w:rPr>
            </w:pPr>
            <w:r w:rsidRPr="006604FB">
              <w:rPr>
                <w:bCs/>
                <w:iCs/>
                <w:color w:val="auto"/>
              </w:rPr>
              <w:t>ГОСТ EN 71-8</w:t>
            </w:r>
          </w:p>
          <w:p w14:paraId="58E95BD9" w14:textId="51D81DF0" w:rsidR="00B93FA6" w:rsidRPr="006604FB" w:rsidRDefault="00B93FA6" w:rsidP="0060782F">
            <w:pPr>
              <w:shd w:val="clear" w:color="auto" w:fill="FFFFFF"/>
              <w:ind w:left="-14" w:right="-57"/>
              <w:rPr>
                <w:bCs/>
                <w:iCs/>
                <w:color w:val="auto"/>
              </w:rPr>
            </w:pPr>
            <w:r w:rsidRPr="006604FB">
              <w:rPr>
                <w:bCs/>
                <w:iCs/>
                <w:color w:val="auto"/>
              </w:rPr>
              <w:t xml:space="preserve">ГОСТ </w:t>
            </w:r>
            <w:r w:rsidRPr="006604FB">
              <w:rPr>
                <w:bCs/>
                <w:iCs/>
                <w:color w:val="auto"/>
                <w:lang w:val="en-US"/>
              </w:rPr>
              <w:t>IEC</w:t>
            </w:r>
            <w:r w:rsidRPr="006604FB">
              <w:rPr>
                <w:bCs/>
                <w:iCs/>
                <w:color w:val="auto"/>
              </w:rPr>
              <w:t xml:space="preserve"> 60825-1</w:t>
            </w:r>
          </w:p>
          <w:p w14:paraId="0B757431" w14:textId="2D12D9C9" w:rsidR="00B93FA6" w:rsidRPr="006604FB" w:rsidRDefault="00B93FA6" w:rsidP="0060782F">
            <w:pPr>
              <w:shd w:val="clear" w:color="auto" w:fill="FFFFFF"/>
              <w:ind w:left="-14" w:right="-57"/>
              <w:rPr>
                <w:bCs/>
                <w:iCs/>
                <w:color w:val="auto"/>
              </w:rPr>
            </w:pPr>
            <w:r w:rsidRPr="006604FB">
              <w:rPr>
                <w:bCs/>
                <w:iCs/>
                <w:color w:val="auto"/>
              </w:rPr>
              <w:t>ГОСТ IEC 62115</w:t>
            </w:r>
          </w:p>
          <w:p w14:paraId="33F745E8" w14:textId="0F3F46BC" w:rsidR="00B93FA6" w:rsidRPr="006604FB" w:rsidRDefault="00B93FA6" w:rsidP="0060782F">
            <w:pPr>
              <w:shd w:val="clear" w:color="auto" w:fill="FFFFFF"/>
              <w:ind w:left="-14" w:right="-57"/>
              <w:rPr>
                <w:bCs/>
                <w:iCs/>
                <w:color w:val="auto"/>
              </w:rPr>
            </w:pPr>
            <w:r w:rsidRPr="006604FB">
              <w:rPr>
                <w:bCs/>
                <w:iCs/>
                <w:color w:val="auto"/>
              </w:rPr>
              <w:t xml:space="preserve">ГОСТ </w:t>
            </w:r>
            <w:r w:rsidRPr="006604FB">
              <w:rPr>
                <w:bCs/>
                <w:iCs/>
                <w:color w:val="auto"/>
                <w:lang w:val="en-US"/>
              </w:rPr>
              <w:t>ISO</w:t>
            </w:r>
            <w:r w:rsidRPr="006604FB">
              <w:rPr>
                <w:bCs/>
                <w:iCs/>
                <w:color w:val="auto"/>
              </w:rPr>
              <w:t xml:space="preserve"> 8124-2</w:t>
            </w:r>
          </w:p>
          <w:p w14:paraId="3041A169" w14:textId="75EC1A68" w:rsidR="00B93FA6" w:rsidRPr="006604FB" w:rsidRDefault="00B93FA6" w:rsidP="0060782F">
            <w:pPr>
              <w:shd w:val="clear" w:color="auto" w:fill="FFFFFF"/>
              <w:ind w:left="-14" w:right="-57"/>
              <w:rPr>
                <w:bCs/>
                <w:iCs/>
                <w:color w:val="auto"/>
              </w:rPr>
            </w:pPr>
            <w:r w:rsidRPr="006604FB">
              <w:rPr>
                <w:bCs/>
                <w:iCs/>
                <w:color w:val="auto"/>
              </w:rPr>
              <w:t xml:space="preserve">ГОСТ </w:t>
            </w:r>
            <w:r w:rsidRPr="006604FB">
              <w:rPr>
                <w:bCs/>
                <w:iCs/>
                <w:color w:val="auto"/>
                <w:lang w:val="en-US"/>
              </w:rPr>
              <w:t>ISO</w:t>
            </w:r>
            <w:r w:rsidRPr="006604FB">
              <w:rPr>
                <w:bCs/>
                <w:iCs/>
                <w:color w:val="auto"/>
              </w:rPr>
              <w:t xml:space="preserve"> 8124-3</w:t>
            </w:r>
          </w:p>
          <w:p w14:paraId="60DA0199" w14:textId="7BCCBCBE" w:rsidR="00B93FA6" w:rsidRPr="006604FB" w:rsidRDefault="00B93FA6" w:rsidP="0060782F">
            <w:pPr>
              <w:shd w:val="clear" w:color="auto" w:fill="FFFFFF"/>
              <w:ind w:left="-14" w:right="-57"/>
              <w:rPr>
                <w:bCs/>
                <w:iCs/>
                <w:color w:val="auto"/>
              </w:rPr>
            </w:pPr>
            <w:r w:rsidRPr="006604FB">
              <w:rPr>
                <w:bCs/>
                <w:iCs/>
                <w:color w:val="auto"/>
              </w:rPr>
              <w:t>ГОСТ ИСО 8124-2</w:t>
            </w:r>
          </w:p>
          <w:p w14:paraId="267C3D39" w14:textId="3E88A0C0" w:rsidR="00B93FA6" w:rsidRPr="006604FB" w:rsidRDefault="00B93FA6" w:rsidP="0060782F">
            <w:pPr>
              <w:shd w:val="clear" w:color="auto" w:fill="FFFFFF"/>
              <w:ind w:left="-14" w:right="-57"/>
              <w:rPr>
                <w:bCs/>
                <w:iCs/>
                <w:color w:val="auto"/>
              </w:rPr>
            </w:pPr>
            <w:r w:rsidRPr="006604FB">
              <w:rPr>
                <w:bCs/>
                <w:iCs/>
                <w:color w:val="auto"/>
              </w:rPr>
              <w:t>ГОСТ ИСО 8124-3</w:t>
            </w:r>
          </w:p>
          <w:p w14:paraId="1CB86BCE" w14:textId="7B01ABB4" w:rsidR="00B93FA6" w:rsidRPr="006604FB" w:rsidRDefault="00B93FA6" w:rsidP="0060782F">
            <w:pPr>
              <w:shd w:val="clear" w:color="auto" w:fill="FFFFFF"/>
              <w:ind w:left="-14" w:right="-57"/>
              <w:rPr>
                <w:color w:val="auto"/>
              </w:rPr>
            </w:pPr>
            <w:r w:rsidRPr="006604FB">
              <w:rPr>
                <w:bCs/>
                <w:iCs/>
                <w:color w:val="auto"/>
              </w:rPr>
              <w:t>ГОСТ Р 53906</w:t>
            </w:r>
            <w:r w:rsidRPr="006604FB">
              <w:rPr>
                <w:bCs/>
                <w:iCs/>
                <w:color w:val="auto"/>
                <w:vertAlign w:val="superscript"/>
              </w:rPr>
              <w:t>1</w:t>
            </w:r>
          </w:p>
        </w:tc>
        <w:tc>
          <w:tcPr>
            <w:tcW w:w="1455" w:type="dxa"/>
            <w:shd w:val="clear" w:color="auto" w:fill="auto"/>
          </w:tcPr>
          <w:p w14:paraId="0B8B3227" w14:textId="549FB976" w:rsidR="00B93FA6" w:rsidRPr="006604FB" w:rsidRDefault="00B93FA6" w:rsidP="00923EC5">
            <w:pPr>
              <w:jc w:val="both"/>
              <w:rPr>
                <w:color w:val="auto"/>
              </w:rPr>
            </w:pPr>
            <w:r w:rsidRPr="006604FB">
              <w:rPr>
                <w:color w:val="auto"/>
              </w:rPr>
              <w:t>ТР ТС 008/2011</w:t>
            </w:r>
          </w:p>
        </w:tc>
      </w:tr>
      <w:tr w:rsidR="00B93FA6" w:rsidRPr="006604FB" w14:paraId="37941963" w14:textId="77777777" w:rsidTr="00BA557D">
        <w:tc>
          <w:tcPr>
            <w:tcW w:w="668" w:type="dxa"/>
          </w:tcPr>
          <w:p w14:paraId="37527A18" w14:textId="77777777" w:rsidR="00B93FA6" w:rsidRPr="006604FB" w:rsidRDefault="00B93FA6" w:rsidP="00923EC5">
            <w:pPr>
              <w:tabs>
                <w:tab w:val="left" w:pos="2"/>
              </w:tabs>
              <w:ind w:left="-108" w:right="-108"/>
              <w:jc w:val="center"/>
              <w:rPr>
                <w:color w:val="auto"/>
              </w:rPr>
            </w:pPr>
          </w:p>
        </w:tc>
        <w:tc>
          <w:tcPr>
            <w:tcW w:w="9571" w:type="dxa"/>
            <w:gridSpan w:val="5"/>
          </w:tcPr>
          <w:p w14:paraId="7222AEAD" w14:textId="25F6287E" w:rsidR="00B93FA6" w:rsidRPr="006604FB" w:rsidRDefault="00B93FA6" w:rsidP="0060782F">
            <w:pPr>
              <w:ind w:left="-14" w:right="-57"/>
              <w:jc w:val="center"/>
              <w:rPr>
                <w:b/>
                <w:color w:val="auto"/>
              </w:rPr>
            </w:pPr>
            <w:r w:rsidRPr="006604FB">
              <w:rPr>
                <w:b/>
                <w:color w:val="auto"/>
              </w:rPr>
              <w:t>ТР ТС 009/2011 «О БЕЗОПАСНОСТИ ПАРФЮМЕРНО-КОСМЕТИЧЕСКОЙ ПРОДУКЦИИ»</w:t>
            </w:r>
          </w:p>
        </w:tc>
      </w:tr>
      <w:tr w:rsidR="0004623D" w:rsidRPr="006604FB" w14:paraId="2B9FD72B" w14:textId="77777777" w:rsidTr="00BA557D">
        <w:tc>
          <w:tcPr>
            <w:tcW w:w="668" w:type="dxa"/>
          </w:tcPr>
          <w:p w14:paraId="71ED9886" w14:textId="17FB01E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p w14:paraId="1F5D6069" w14:textId="77777777" w:rsidR="00B93FA6" w:rsidRPr="006604FB" w:rsidRDefault="00B93FA6" w:rsidP="00923EC5">
            <w:pPr>
              <w:pStyle w:val="ab"/>
              <w:tabs>
                <w:tab w:val="left" w:pos="2"/>
              </w:tabs>
              <w:autoSpaceDE w:val="0"/>
              <w:autoSpaceDN w:val="0"/>
              <w:adjustRightInd w:val="0"/>
              <w:ind w:left="-108" w:right="-108"/>
              <w:contextualSpacing w:val="0"/>
              <w:rPr>
                <w:color w:val="auto"/>
                <w:sz w:val="22"/>
                <w:szCs w:val="22"/>
              </w:rPr>
            </w:pPr>
          </w:p>
          <w:p w14:paraId="479EAC3A" w14:textId="47CE4E5D" w:rsidR="00B93FA6" w:rsidRPr="006604FB" w:rsidRDefault="00B93FA6" w:rsidP="00923EC5">
            <w:pPr>
              <w:pStyle w:val="ab"/>
              <w:tabs>
                <w:tab w:val="left" w:pos="2"/>
              </w:tabs>
              <w:autoSpaceDE w:val="0"/>
              <w:autoSpaceDN w:val="0"/>
              <w:adjustRightInd w:val="0"/>
              <w:ind w:left="-108" w:right="-108"/>
              <w:contextualSpacing w:val="0"/>
              <w:rPr>
                <w:color w:val="auto"/>
                <w:sz w:val="22"/>
                <w:szCs w:val="22"/>
              </w:rPr>
            </w:pPr>
          </w:p>
        </w:tc>
        <w:tc>
          <w:tcPr>
            <w:tcW w:w="2559" w:type="dxa"/>
          </w:tcPr>
          <w:p w14:paraId="1A20544E" w14:textId="77777777" w:rsidR="00B93FA6" w:rsidRPr="006604FB" w:rsidRDefault="00B93FA6" w:rsidP="00923EC5">
            <w:pPr>
              <w:rPr>
                <w:color w:val="auto"/>
              </w:rPr>
            </w:pPr>
            <w:r w:rsidRPr="006604FB">
              <w:rPr>
                <w:color w:val="auto"/>
              </w:rPr>
              <w:t>Масла косметические (эфирные), за исключением изготовленных с использованием наноматериалов или предназначенных для детей</w:t>
            </w:r>
          </w:p>
          <w:p w14:paraId="2D420EEE" w14:textId="654EE377" w:rsidR="00B93FA6" w:rsidRPr="006604FB" w:rsidRDefault="00B93FA6" w:rsidP="00923EC5">
            <w:pPr>
              <w:rPr>
                <w:color w:val="auto"/>
                <w:lang w:eastAsia="zh-CN"/>
              </w:rPr>
            </w:pPr>
          </w:p>
        </w:tc>
        <w:tc>
          <w:tcPr>
            <w:tcW w:w="2022" w:type="dxa"/>
            <w:gridSpan w:val="2"/>
          </w:tcPr>
          <w:p w14:paraId="5A06C197" w14:textId="77777777" w:rsidR="00B93FA6" w:rsidRPr="006604FB" w:rsidRDefault="00B93FA6" w:rsidP="00923EC5">
            <w:pPr>
              <w:rPr>
                <w:color w:val="auto"/>
              </w:rPr>
            </w:pPr>
            <w:r w:rsidRPr="006604FB">
              <w:rPr>
                <w:color w:val="auto"/>
              </w:rPr>
              <w:t>3301</w:t>
            </w:r>
          </w:p>
          <w:p w14:paraId="5A437C7A" w14:textId="3B5F71D6" w:rsidR="00B93FA6" w:rsidRPr="006604FB" w:rsidRDefault="00B93FA6" w:rsidP="00923EC5">
            <w:pPr>
              <w:rPr>
                <w:color w:val="auto"/>
                <w:lang w:eastAsia="zh-CN"/>
              </w:rPr>
            </w:pPr>
          </w:p>
        </w:tc>
        <w:tc>
          <w:tcPr>
            <w:tcW w:w="3535" w:type="dxa"/>
          </w:tcPr>
          <w:p w14:paraId="6A0B411D" w14:textId="77777777" w:rsidR="00B93FA6" w:rsidRPr="006604FB" w:rsidRDefault="00B93FA6" w:rsidP="0060782F">
            <w:pPr>
              <w:ind w:left="-14" w:right="-57"/>
              <w:rPr>
                <w:color w:val="auto"/>
              </w:rPr>
            </w:pPr>
            <w:r w:rsidRPr="006604FB">
              <w:rPr>
                <w:color w:val="auto"/>
              </w:rPr>
              <w:t>ТР ТС 009/2011</w:t>
            </w:r>
          </w:p>
          <w:p w14:paraId="4CCDEBD9" w14:textId="53921778" w:rsidR="00B93FA6" w:rsidRPr="006604FB" w:rsidRDefault="00B93FA6" w:rsidP="0060782F">
            <w:pPr>
              <w:ind w:left="-14" w:right="-57"/>
              <w:rPr>
                <w:color w:val="auto"/>
                <w:lang w:eastAsia="zh-CN"/>
              </w:rPr>
            </w:pPr>
            <w:r w:rsidRPr="006604FB">
              <w:rPr>
                <w:color w:val="auto"/>
                <w:lang w:eastAsia="zh-CN"/>
              </w:rPr>
              <w:t>ГОСТ 28303</w:t>
            </w:r>
          </w:p>
          <w:p w14:paraId="0708FB0E" w14:textId="29E02C89" w:rsidR="00B93FA6" w:rsidRPr="006604FB" w:rsidRDefault="00B93FA6" w:rsidP="0060782F">
            <w:pPr>
              <w:ind w:left="-14" w:right="-57"/>
              <w:rPr>
                <w:color w:val="auto"/>
                <w:lang w:eastAsia="zh-CN"/>
              </w:rPr>
            </w:pPr>
            <w:r w:rsidRPr="006604FB">
              <w:rPr>
                <w:color w:val="auto"/>
                <w:lang w:eastAsia="zh-CN"/>
              </w:rPr>
              <w:t xml:space="preserve">ГОСТ 32852 </w:t>
            </w:r>
          </w:p>
          <w:p w14:paraId="0AA9BCE9" w14:textId="1ADC3863" w:rsidR="00B93FA6" w:rsidRPr="006604FB" w:rsidRDefault="00B93FA6" w:rsidP="0060782F">
            <w:pPr>
              <w:ind w:left="-14" w:right="-57"/>
              <w:rPr>
                <w:color w:val="auto"/>
              </w:rPr>
            </w:pPr>
            <w:r w:rsidRPr="006604FB">
              <w:rPr>
                <w:color w:val="auto"/>
              </w:rPr>
              <w:t>ГОСТ 32853</w:t>
            </w:r>
          </w:p>
          <w:p w14:paraId="515C7E70" w14:textId="02AE0FF2" w:rsidR="00B93FA6" w:rsidRPr="006604FB" w:rsidRDefault="00B93FA6" w:rsidP="0060782F">
            <w:pPr>
              <w:ind w:left="-14" w:right="-57"/>
              <w:rPr>
                <w:color w:val="auto"/>
              </w:rPr>
            </w:pPr>
            <w:r w:rsidRPr="006604FB">
              <w:rPr>
                <w:color w:val="auto"/>
              </w:rPr>
              <w:t>ГОСТ 33489</w:t>
            </w:r>
          </w:p>
          <w:p w14:paraId="5EAB6DB3" w14:textId="0D12D298" w:rsidR="00B93FA6" w:rsidRPr="006604FB" w:rsidRDefault="00B93FA6" w:rsidP="0060782F">
            <w:pPr>
              <w:ind w:left="-14" w:right="-57"/>
              <w:rPr>
                <w:rFonts w:eastAsiaTheme="minorEastAsia"/>
                <w:color w:val="auto"/>
              </w:rPr>
            </w:pPr>
            <w:r w:rsidRPr="006604FB">
              <w:rPr>
                <w:rFonts w:eastAsiaTheme="minorEastAsia"/>
                <w:color w:val="auto"/>
              </w:rPr>
              <w:t>ГОСТ ISO 10869</w:t>
            </w:r>
          </w:p>
          <w:p w14:paraId="719C5586" w14:textId="1073A3CC" w:rsidR="00B93FA6" w:rsidRPr="006604FB" w:rsidRDefault="00B93FA6" w:rsidP="0060782F">
            <w:pPr>
              <w:ind w:left="-14" w:right="-57"/>
              <w:rPr>
                <w:rFonts w:eastAsiaTheme="minorEastAsia"/>
                <w:color w:val="auto"/>
              </w:rPr>
            </w:pPr>
            <w:r w:rsidRPr="006604FB">
              <w:rPr>
                <w:rFonts w:eastAsiaTheme="minorEastAsia"/>
                <w:color w:val="auto"/>
              </w:rPr>
              <w:t>ГОСТ ISO 1342</w:t>
            </w:r>
          </w:p>
          <w:p w14:paraId="1589EC4B" w14:textId="500CD7B4" w:rsidR="00B93FA6" w:rsidRPr="006604FB" w:rsidRDefault="00B93FA6" w:rsidP="0060782F">
            <w:pPr>
              <w:ind w:left="-14" w:right="-57"/>
              <w:rPr>
                <w:rFonts w:eastAsiaTheme="minorEastAsia"/>
                <w:color w:val="auto"/>
              </w:rPr>
            </w:pPr>
            <w:r w:rsidRPr="006604FB">
              <w:rPr>
                <w:rFonts w:eastAsiaTheme="minorEastAsia"/>
                <w:color w:val="auto"/>
              </w:rPr>
              <w:t>ГОСТ ISO 3044</w:t>
            </w:r>
          </w:p>
          <w:p w14:paraId="673AC166" w14:textId="1FD47D6D" w:rsidR="00B93FA6" w:rsidRPr="006604FB" w:rsidRDefault="00B93FA6" w:rsidP="0060782F">
            <w:pPr>
              <w:ind w:left="-14" w:right="-57"/>
              <w:rPr>
                <w:rFonts w:eastAsiaTheme="minorEastAsia"/>
                <w:color w:val="auto"/>
              </w:rPr>
            </w:pPr>
            <w:r w:rsidRPr="006604FB">
              <w:rPr>
                <w:rFonts w:eastAsiaTheme="minorEastAsia"/>
                <w:color w:val="auto"/>
              </w:rPr>
              <w:t>ГОСТ ISO 3063</w:t>
            </w:r>
          </w:p>
          <w:p w14:paraId="541A632F" w14:textId="68780D63" w:rsidR="00B93FA6" w:rsidRPr="006604FB" w:rsidRDefault="00B93FA6" w:rsidP="0060782F">
            <w:pPr>
              <w:ind w:left="-14" w:right="-57"/>
              <w:rPr>
                <w:rFonts w:eastAsiaTheme="minorEastAsia"/>
                <w:color w:val="auto"/>
              </w:rPr>
            </w:pPr>
            <w:r w:rsidRPr="006604FB">
              <w:rPr>
                <w:rFonts w:eastAsiaTheme="minorEastAsia"/>
                <w:color w:val="auto"/>
              </w:rPr>
              <w:t>ГОСТ ISO 3515</w:t>
            </w:r>
          </w:p>
          <w:p w14:paraId="135BE8F4" w14:textId="6D963B68" w:rsidR="00B93FA6" w:rsidRPr="006604FB" w:rsidRDefault="00B93FA6" w:rsidP="0060782F">
            <w:pPr>
              <w:ind w:left="-14" w:right="-57"/>
              <w:rPr>
                <w:rFonts w:eastAsiaTheme="minorEastAsia"/>
                <w:color w:val="auto"/>
              </w:rPr>
            </w:pPr>
            <w:r w:rsidRPr="006604FB">
              <w:rPr>
                <w:rFonts w:eastAsiaTheme="minorEastAsia"/>
                <w:color w:val="auto"/>
              </w:rPr>
              <w:t>ГОСТ ISO 3516</w:t>
            </w:r>
          </w:p>
          <w:p w14:paraId="48049B2D" w14:textId="2B2AB566" w:rsidR="00B93FA6" w:rsidRPr="006604FB" w:rsidRDefault="00B93FA6" w:rsidP="0060782F">
            <w:pPr>
              <w:ind w:left="-14" w:right="-57"/>
              <w:rPr>
                <w:rFonts w:eastAsiaTheme="minorEastAsia"/>
                <w:color w:val="auto"/>
              </w:rPr>
            </w:pPr>
            <w:r w:rsidRPr="006604FB">
              <w:rPr>
                <w:rFonts w:eastAsiaTheme="minorEastAsia"/>
                <w:color w:val="auto"/>
              </w:rPr>
              <w:t>ГОСТ ISO 3517</w:t>
            </w:r>
          </w:p>
          <w:p w14:paraId="73C1F293" w14:textId="14D3E573" w:rsidR="00B93FA6" w:rsidRPr="006604FB" w:rsidRDefault="00B93FA6" w:rsidP="0060782F">
            <w:pPr>
              <w:ind w:left="-14" w:right="-57"/>
              <w:rPr>
                <w:rFonts w:eastAsiaTheme="minorEastAsia"/>
                <w:color w:val="auto"/>
              </w:rPr>
            </w:pPr>
            <w:r w:rsidRPr="006604FB">
              <w:rPr>
                <w:rFonts w:eastAsiaTheme="minorEastAsia"/>
                <w:color w:val="auto"/>
              </w:rPr>
              <w:t>ГОСТ ISO 3518</w:t>
            </w:r>
          </w:p>
          <w:p w14:paraId="7283DA73" w14:textId="0CF702BE" w:rsidR="00B93FA6" w:rsidRPr="006604FB" w:rsidRDefault="00B93FA6" w:rsidP="0060782F">
            <w:pPr>
              <w:ind w:left="-14" w:right="-57"/>
              <w:rPr>
                <w:rFonts w:eastAsiaTheme="minorEastAsia"/>
                <w:color w:val="auto"/>
              </w:rPr>
            </w:pPr>
            <w:r w:rsidRPr="006604FB">
              <w:rPr>
                <w:rFonts w:eastAsiaTheme="minorEastAsia"/>
                <w:color w:val="auto"/>
              </w:rPr>
              <w:t>ГОСТ ISO 3520</w:t>
            </w:r>
          </w:p>
          <w:p w14:paraId="47606118" w14:textId="214C088A" w:rsidR="00B93FA6" w:rsidRPr="006604FB" w:rsidRDefault="00B93FA6" w:rsidP="0060782F">
            <w:pPr>
              <w:ind w:left="-14" w:right="-57"/>
              <w:rPr>
                <w:rFonts w:eastAsiaTheme="minorEastAsia"/>
                <w:color w:val="auto"/>
              </w:rPr>
            </w:pPr>
            <w:r w:rsidRPr="006604FB">
              <w:rPr>
                <w:rFonts w:eastAsiaTheme="minorEastAsia"/>
                <w:color w:val="auto"/>
              </w:rPr>
              <w:t>ГОСТ ISO 3528</w:t>
            </w:r>
          </w:p>
          <w:p w14:paraId="57799E2C" w14:textId="2D77C6FA" w:rsidR="00B93FA6" w:rsidRPr="006604FB" w:rsidRDefault="00B93FA6" w:rsidP="0060782F">
            <w:pPr>
              <w:ind w:left="-14" w:right="-57"/>
              <w:rPr>
                <w:rFonts w:eastAsiaTheme="minorEastAsia"/>
                <w:color w:val="auto"/>
              </w:rPr>
            </w:pPr>
            <w:r w:rsidRPr="006604FB">
              <w:rPr>
                <w:rFonts w:eastAsiaTheme="minorEastAsia"/>
                <w:color w:val="auto"/>
              </w:rPr>
              <w:t>ГОСТ ISO 4716</w:t>
            </w:r>
          </w:p>
          <w:p w14:paraId="6FB5F09F" w14:textId="4D71B77B" w:rsidR="00B93FA6" w:rsidRPr="006604FB" w:rsidRDefault="00B93FA6" w:rsidP="0060782F">
            <w:pPr>
              <w:ind w:left="-14" w:right="-57"/>
              <w:rPr>
                <w:rFonts w:eastAsiaTheme="minorEastAsia"/>
                <w:color w:val="auto"/>
              </w:rPr>
            </w:pPr>
            <w:r w:rsidRPr="006604FB">
              <w:rPr>
                <w:rFonts w:eastAsiaTheme="minorEastAsia"/>
                <w:color w:val="auto"/>
              </w:rPr>
              <w:t>ГОСТ ISO 4724</w:t>
            </w:r>
          </w:p>
          <w:p w14:paraId="31DD0085" w14:textId="674C696F" w:rsidR="00B93FA6" w:rsidRPr="006604FB" w:rsidRDefault="00B93FA6" w:rsidP="0060782F">
            <w:pPr>
              <w:ind w:left="-14" w:right="-57"/>
              <w:rPr>
                <w:rFonts w:eastAsiaTheme="minorEastAsia"/>
                <w:color w:val="auto"/>
              </w:rPr>
            </w:pPr>
            <w:r w:rsidRPr="006604FB">
              <w:rPr>
                <w:rFonts w:eastAsiaTheme="minorEastAsia"/>
                <w:color w:val="auto"/>
              </w:rPr>
              <w:t>ГОСТ ISO 4730</w:t>
            </w:r>
          </w:p>
          <w:p w14:paraId="0669B26E" w14:textId="3343FC72" w:rsidR="00B93FA6" w:rsidRPr="006604FB" w:rsidRDefault="00B93FA6" w:rsidP="0060782F">
            <w:pPr>
              <w:ind w:left="-14" w:right="-57"/>
              <w:rPr>
                <w:rFonts w:eastAsiaTheme="minorEastAsia"/>
                <w:color w:val="auto"/>
              </w:rPr>
            </w:pPr>
            <w:r w:rsidRPr="006604FB">
              <w:rPr>
                <w:rFonts w:eastAsiaTheme="minorEastAsia"/>
                <w:color w:val="auto"/>
              </w:rPr>
              <w:t>ГОСТ ISO 4731</w:t>
            </w:r>
          </w:p>
          <w:p w14:paraId="1FEEDDB6" w14:textId="58FD5F64" w:rsidR="00B93FA6" w:rsidRPr="006604FB" w:rsidRDefault="00B93FA6" w:rsidP="0060782F">
            <w:pPr>
              <w:ind w:left="-14" w:right="-57"/>
              <w:rPr>
                <w:rFonts w:eastAsiaTheme="minorEastAsia"/>
                <w:color w:val="auto"/>
              </w:rPr>
            </w:pPr>
            <w:r w:rsidRPr="006604FB">
              <w:rPr>
                <w:rFonts w:eastAsiaTheme="minorEastAsia"/>
                <w:color w:val="auto"/>
              </w:rPr>
              <w:t>ГОСТ ISO 8897</w:t>
            </w:r>
          </w:p>
          <w:p w14:paraId="29BC47FD" w14:textId="67D537F6" w:rsidR="00B93FA6" w:rsidRPr="006604FB" w:rsidRDefault="00B93FA6" w:rsidP="0060782F">
            <w:pPr>
              <w:ind w:left="-14" w:right="-57"/>
              <w:rPr>
                <w:rFonts w:eastAsiaTheme="minorEastAsia"/>
                <w:color w:val="auto"/>
              </w:rPr>
            </w:pPr>
            <w:r w:rsidRPr="006604FB">
              <w:rPr>
                <w:rFonts w:eastAsiaTheme="minorEastAsia"/>
                <w:color w:val="auto"/>
              </w:rPr>
              <w:t>ГОСТ ISO 9776</w:t>
            </w:r>
          </w:p>
          <w:p w14:paraId="37228994" w14:textId="5714E421" w:rsidR="00B93FA6" w:rsidRPr="006604FB" w:rsidRDefault="00B93FA6" w:rsidP="0060782F">
            <w:pPr>
              <w:ind w:left="-14" w:right="-57"/>
              <w:rPr>
                <w:color w:val="auto"/>
                <w:lang w:eastAsia="zh-CN"/>
              </w:rPr>
            </w:pPr>
            <w:r w:rsidRPr="006604FB">
              <w:rPr>
                <w:rFonts w:eastAsiaTheme="minorEastAsia"/>
                <w:color w:val="auto"/>
              </w:rPr>
              <w:t>ГОСТ ISO 9842</w:t>
            </w:r>
          </w:p>
        </w:tc>
        <w:tc>
          <w:tcPr>
            <w:tcW w:w="1455" w:type="dxa"/>
          </w:tcPr>
          <w:p w14:paraId="1E7578BA" w14:textId="77777777" w:rsidR="00B93FA6" w:rsidRPr="006604FB" w:rsidRDefault="00B93FA6" w:rsidP="00923EC5">
            <w:pPr>
              <w:rPr>
                <w:color w:val="auto"/>
              </w:rPr>
            </w:pPr>
            <w:r w:rsidRPr="006604FB">
              <w:rPr>
                <w:color w:val="auto"/>
              </w:rPr>
              <w:t xml:space="preserve">ТР ТС 009/2011 </w:t>
            </w:r>
          </w:p>
          <w:p w14:paraId="4304D658" w14:textId="0F9F4F5B" w:rsidR="00B93FA6" w:rsidRPr="006604FB" w:rsidRDefault="00B93FA6" w:rsidP="00923EC5">
            <w:pPr>
              <w:rPr>
                <w:color w:val="auto"/>
                <w:lang w:eastAsia="zh-CN"/>
              </w:rPr>
            </w:pPr>
          </w:p>
        </w:tc>
      </w:tr>
      <w:tr w:rsidR="0004623D" w:rsidRPr="006604FB" w14:paraId="4F9A4278" w14:textId="77777777" w:rsidTr="00BA557D">
        <w:tc>
          <w:tcPr>
            <w:tcW w:w="668" w:type="dxa"/>
          </w:tcPr>
          <w:p w14:paraId="2E0E675C" w14:textId="5112B917"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9A00CFC" w14:textId="77777777" w:rsidR="00B93FA6" w:rsidRPr="006604FB" w:rsidRDefault="00B93FA6" w:rsidP="00923EC5">
            <w:pPr>
              <w:rPr>
                <w:color w:val="auto"/>
                <w:lang w:eastAsia="zh-CN"/>
              </w:rPr>
            </w:pPr>
            <w:r w:rsidRPr="006604FB">
              <w:rPr>
                <w:color w:val="auto"/>
              </w:rPr>
              <w:t>Духи, за исключением изготовленных с использованием наноматериалов или предназначенных для детей</w:t>
            </w:r>
          </w:p>
        </w:tc>
        <w:tc>
          <w:tcPr>
            <w:tcW w:w="2022" w:type="dxa"/>
            <w:gridSpan w:val="2"/>
          </w:tcPr>
          <w:p w14:paraId="0C1F1437" w14:textId="62A8D809" w:rsidR="00B93FA6" w:rsidRPr="006604FB" w:rsidRDefault="00B93FA6" w:rsidP="00923EC5">
            <w:pPr>
              <w:rPr>
                <w:color w:val="auto"/>
                <w:lang w:eastAsia="zh-CN"/>
              </w:rPr>
            </w:pPr>
            <w:r w:rsidRPr="006604FB">
              <w:rPr>
                <w:color w:val="auto"/>
              </w:rPr>
              <w:t>3303 00</w:t>
            </w:r>
            <w:r w:rsidR="00AC7559">
              <w:rPr>
                <w:color w:val="auto"/>
              </w:rPr>
              <w:t xml:space="preserve"> </w:t>
            </w:r>
            <w:r w:rsidRPr="006604FB">
              <w:rPr>
                <w:color w:val="auto"/>
              </w:rPr>
              <w:t>100 0</w:t>
            </w:r>
          </w:p>
        </w:tc>
        <w:tc>
          <w:tcPr>
            <w:tcW w:w="3535" w:type="dxa"/>
          </w:tcPr>
          <w:p w14:paraId="1F572E6A" w14:textId="77777777" w:rsidR="00B93FA6" w:rsidRPr="006604FB" w:rsidRDefault="00B93FA6" w:rsidP="0060782F">
            <w:pPr>
              <w:ind w:left="-14" w:right="-57"/>
              <w:rPr>
                <w:color w:val="auto"/>
                <w:lang w:eastAsia="zh-CN"/>
              </w:rPr>
            </w:pPr>
            <w:r w:rsidRPr="006604FB">
              <w:rPr>
                <w:color w:val="auto"/>
              </w:rPr>
              <w:t>ТР ТС 009/2011</w:t>
            </w:r>
          </w:p>
          <w:p w14:paraId="0C39427F" w14:textId="00742C2B" w:rsidR="00B93FA6" w:rsidRPr="006604FB" w:rsidRDefault="00B93FA6" w:rsidP="0060782F">
            <w:pPr>
              <w:ind w:left="-14" w:right="-57"/>
              <w:rPr>
                <w:color w:val="auto"/>
                <w:kern w:val="0"/>
                <w:lang w:eastAsia="zh-CN"/>
                <w14:cntxtAlts w14:val="0"/>
              </w:rPr>
            </w:pPr>
            <w:r w:rsidRPr="006604FB">
              <w:rPr>
                <w:color w:val="auto"/>
                <w:kern w:val="0"/>
                <w:lang w:eastAsia="zh-CN"/>
                <w14:cntxtAlts w14:val="0"/>
              </w:rPr>
              <w:t>ГОСТ 27429</w:t>
            </w:r>
          </w:p>
          <w:p w14:paraId="0BB8CA25" w14:textId="3D38421E" w:rsidR="00B93FA6" w:rsidRPr="006604FB" w:rsidRDefault="00B93FA6" w:rsidP="0060782F">
            <w:pPr>
              <w:ind w:left="-14" w:right="-57"/>
              <w:rPr>
                <w:color w:val="auto"/>
                <w:kern w:val="0"/>
                <w:lang w:eastAsia="zh-CN"/>
                <w14:cntxtAlts w14:val="0"/>
              </w:rPr>
            </w:pPr>
            <w:r w:rsidRPr="006604FB">
              <w:rPr>
                <w:color w:val="auto"/>
                <w:kern w:val="0"/>
                <w14:cntxtAlts w14:val="0"/>
              </w:rPr>
              <w:t>ГОСТ 28303</w:t>
            </w:r>
          </w:p>
          <w:p w14:paraId="4B2FB645" w14:textId="593CA984" w:rsidR="00B93FA6" w:rsidRPr="006604FB" w:rsidRDefault="00B93FA6" w:rsidP="0060782F">
            <w:pPr>
              <w:ind w:left="-14" w:right="-57"/>
              <w:rPr>
                <w:bCs/>
                <w:color w:val="auto"/>
                <w:kern w:val="0"/>
                <w14:cntxtAlts w14:val="0"/>
              </w:rPr>
            </w:pPr>
            <w:r w:rsidRPr="006604FB">
              <w:rPr>
                <w:color w:val="auto"/>
                <w:kern w:val="0"/>
                <w14:cntxtAlts w14:val="0"/>
              </w:rPr>
              <w:t>ГОСТ 31678</w:t>
            </w:r>
            <w:r w:rsidRPr="006604FB">
              <w:rPr>
                <w:bCs/>
                <w:color w:val="auto"/>
                <w:kern w:val="0"/>
                <w14:cntxtAlts w14:val="0"/>
              </w:rPr>
              <w:t xml:space="preserve"> </w:t>
            </w:r>
          </w:p>
          <w:p w14:paraId="00706430" w14:textId="40E0CDEF" w:rsidR="00B93FA6" w:rsidRPr="006604FB" w:rsidRDefault="00B93FA6" w:rsidP="0060782F">
            <w:pPr>
              <w:ind w:left="-14" w:right="-57"/>
              <w:rPr>
                <w:color w:val="auto"/>
                <w:kern w:val="0"/>
                <w14:cntxtAlts w14:val="0"/>
              </w:rPr>
            </w:pPr>
            <w:r w:rsidRPr="006604FB">
              <w:rPr>
                <w:color w:val="auto"/>
                <w:kern w:val="0"/>
                <w14:cntxtAlts w14:val="0"/>
              </w:rPr>
              <w:t>ГОСТ 32853</w:t>
            </w:r>
          </w:p>
          <w:p w14:paraId="72C04739" w14:textId="0D0463CD" w:rsidR="00B93FA6" w:rsidRPr="006604FB" w:rsidRDefault="00B93FA6" w:rsidP="0060782F">
            <w:pPr>
              <w:ind w:left="-14" w:right="-57"/>
              <w:rPr>
                <w:color w:val="auto"/>
                <w:kern w:val="0"/>
                <w14:cntxtAlts w14:val="0"/>
              </w:rPr>
            </w:pPr>
            <w:r w:rsidRPr="006604FB">
              <w:rPr>
                <w:color w:val="auto"/>
                <w:kern w:val="0"/>
                <w14:cntxtAlts w14:val="0"/>
              </w:rPr>
              <w:t>ГОСТ 33489</w:t>
            </w:r>
          </w:p>
          <w:p w14:paraId="6A0E3BE6" w14:textId="3CACE99B" w:rsidR="00B93FA6" w:rsidRPr="006604FB" w:rsidRDefault="00B93FA6" w:rsidP="0060782F">
            <w:pPr>
              <w:ind w:left="-14" w:right="-57"/>
              <w:rPr>
                <w:color w:val="auto"/>
                <w:kern w:val="0"/>
                <w14:cntxtAlts w14:val="0"/>
              </w:rPr>
            </w:pPr>
            <w:r w:rsidRPr="006604FB">
              <w:rPr>
                <w:color w:val="auto"/>
                <w:kern w:val="0"/>
                <w14:cntxtAlts w14:val="0"/>
              </w:rPr>
              <w:t>ГОСТ EN 71-13</w:t>
            </w:r>
          </w:p>
        </w:tc>
        <w:tc>
          <w:tcPr>
            <w:tcW w:w="1455" w:type="dxa"/>
          </w:tcPr>
          <w:p w14:paraId="3F1CD167"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2D0BA467" w14:textId="77777777" w:rsidTr="00BA557D">
        <w:tc>
          <w:tcPr>
            <w:tcW w:w="668" w:type="dxa"/>
          </w:tcPr>
          <w:p w14:paraId="6BF4DE91" w14:textId="56537C53"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C0B4CE0" w14:textId="77777777" w:rsidR="00B93FA6" w:rsidRPr="006604FB" w:rsidRDefault="00B93FA6" w:rsidP="00923EC5">
            <w:pPr>
              <w:rPr>
                <w:color w:val="auto"/>
                <w:lang w:eastAsia="zh-CN"/>
              </w:rPr>
            </w:pPr>
            <w:r w:rsidRPr="006604FB">
              <w:rPr>
                <w:color w:val="auto"/>
              </w:rPr>
              <w:t>Туалетная вода, одеколоны, душистые воды, парфюмерные воды, за исключением изготовленных с использованием наноматериалов или предназначенных для детей</w:t>
            </w:r>
          </w:p>
        </w:tc>
        <w:tc>
          <w:tcPr>
            <w:tcW w:w="2022" w:type="dxa"/>
            <w:gridSpan w:val="2"/>
          </w:tcPr>
          <w:p w14:paraId="4890EBF1" w14:textId="77777777" w:rsidR="00B93FA6" w:rsidRPr="006604FB" w:rsidRDefault="00B93FA6" w:rsidP="00923EC5">
            <w:pPr>
              <w:rPr>
                <w:color w:val="auto"/>
                <w:lang w:eastAsia="zh-CN"/>
              </w:rPr>
            </w:pPr>
            <w:r w:rsidRPr="006604FB">
              <w:rPr>
                <w:color w:val="auto"/>
              </w:rPr>
              <w:t>3301</w:t>
            </w:r>
          </w:p>
          <w:p w14:paraId="7AB849B9" w14:textId="77777777" w:rsidR="00B93FA6" w:rsidRPr="006604FB" w:rsidRDefault="00B93FA6" w:rsidP="00923EC5">
            <w:pPr>
              <w:rPr>
                <w:color w:val="auto"/>
                <w:lang w:eastAsia="zh-CN"/>
              </w:rPr>
            </w:pPr>
            <w:r w:rsidRPr="006604FB">
              <w:rPr>
                <w:color w:val="auto"/>
              </w:rPr>
              <w:t>3303 00</w:t>
            </w:r>
          </w:p>
        </w:tc>
        <w:tc>
          <w:tcPr>
            <w:tcW w:w="3535" w:type="dxa"/>
          </w:tcPr>
          <w:p w14:paraId="0AF141DC" w14:textId="77777777" w:rsidR="00B93FA6" w:rsidRPr="006604FB" w:rsidRDefault="00B93FA6" w:rsidP="0060782F">
            <w:pPr>
              <w:ind w:left="-14" w:right="-57"/>
              <w:rPr>
                <w:color w:val="auto"/>
                <w:lang w:eastAsia="zh-CN"/>
              </w:rPr>
            </w:pPr>
            <w:r w:rsidRPr="006604FB">
              <w:rPr>
                <w:color w:val="auto"/>
              </w:rPr>
              <w:t>ТР ТС 009/2011</w:t>
            </w:r>
          </w:p>
          <w:p w14:paraId="3219F5BF" w14:textId="76C52344" w:rsidR="00B93FA6" w:rsidRPr="006604FB" w:rsidRDefault="00B93FA6" w:rsidP="0060782F">
            <w:pPr>
              <w:ind w:left="-14" w:right="-57"/>
              <w:rPr>
                <w:color w:val="auto"/>
                <w:kern w:val="0"/>
                <w:lang w:eastAsia="zh-CN"/>
                <w14:cntxtAlts w14:val="0"/>
              </w:rPr>
            </w:pPr>
            <w:r w:rsidRPr="006604FB">
              <w:rPr>
                <w:color w:val="auto"/>
                <w:kern w:val="0"/>
                <w:lang w:eastAsia="zh-CN"/>
                <w14:cntxtAlts w14:val="0"/>
              </w:rPr>
              <w:t>ГОСТ 27429</w:t>
            </w:r>
          </w:p>
          <w:p w14:paraId="28F5653F" w14:textId="48BDEAAC" w:rsidR="00B93FA6" w:rsidRPr="006604FB" w:rsidRDefault="00B93FA6" w:rsidP="0060782F">
            <w:pPr>
              <w:ind w:left="-14" w:right="-57"/>
              <w:rPr>
                <w:color w:val="auto"/>
                <w:kern w:val="0"/>
                <w:lang w:eastAsia="zh-CN"/>
                <w14:cntxtAlts w14:val="0"/>
              </w:rPr>
            </w:pPr>
            <w:r w:rsidRPr="006604FB">
              <w:rPr>
                <w:color w:val="auto"/>
                <w:kern w:val="0"/>
                <w14:cntxtAlts w14:val="0"/>
              </w:rPr>
              <w:t>ГОСТ 28303</w:t>
            </w:r>
          </w:p>
          <w:p w14:paraId="6939F8F4" w14:textId="1B5E8BBC" w:rsidR="00B93FA6" w:rsidRPr="006604FB" w:rsidRDefault="00B93FA6" w:rsidP="0060782F">
            <w:pPr>
              <w:ind w:left="-14" w:right="-57"/>
              <w:rPr>
                <w:color w:val="auto"/>
                <w:kern w:val="0"/>
                <w14:cntxtAlts w14:val="0"/>
              </w:rPr>
            </w:pPr>
            <w:r w:rsidRPr="006604FB">
              <w:rPr>
                <w:color w:val="auto"/>
                <w:kern w:val="0"/>
                <w14:cntxtAlts w14:val="0"/>
              </w:rPr>
              <w:t>ГОСТ 31678</w:t>
            </w:r>
          </w:p>
          <w:p w14:paraId="70108506" w14:textId="0A1FB649" w:rsidR="00B93FA6" w:rsidRPr="006604FB" w:rsidRDefault="00B93FA6" w:rsidP="0060782F">
            <w:pPr>
              <w:ind w:left="-14" w:right="-57"/>
              <w:rPr>
                <w:color w:val="auto"/>
                <w:kern w:val="0"/>
                <w:lang w:eastAsia="zh-CN"/>
                <w14:cntxtAlts w14:val="0"/>
              </w:rPr>
            </w:pPr>
            <w:r w:rsidRPr="006604FB">
              <w:rPr>
                <w:color w:val="auto"/>
                <w:kern w:val="0"/>
                <w14:cntxtAlts w14:val="0"/>
              </w:rPr>
              <w:t>ГОСТ 33489</w:t>
            </w:r>
          </w:p>
          <w:p w14:paraId="2D3784AC" w14:textId="1ACF0A5B" w:rsidR="00B93FA6" w:rsidRPr="006604FB" w:rsidRDefault="00B93FA6" w:rsidP="0060782F">
            <w:pPr>
              <w:ind w:left="-14" w:right="-57"/>
              <w:rPr>
                <w:color w:val="auto"/>
                <w:lang w:eastAsia="zh-CN"/>
              </w:rPr>
            </w:pPr>
            <w:r w:rsidRPr="006604FB">
              <w:rPr>
                <w:color w:val="auto"/>
                <w:kern w:val="0"/>
                <w14:cntxtAlts w14:val="0"/>
              </w:rPr>
              <w:t>ГОСТ EN 71-13</w:t>
            </w:r>
          </w:p>
        </w:tc>
        <w:tc>
          <w:tcPr>
            <w:tcW w:w="1455" w:type="dxa"/>
          </w:tcPr>
          <w:p w14:paraId="45E99526"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17EA5F74" w14:textId="77777777" w:rsidTr="00BA557D">
        <w:tc>
          <w:tcPr>
            <w:tcW w:w="668" w:type="dxa"/>
          </w:tcPr>
          <w:p w14:paraId="32AED5D7" w14:textId="5BD5553E"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84E6B73" w14:textId="77777777" w:rsidR="00B93FA6" w:rsidRPr="006604FB" w:rsidRDefault="00B93FA6" w:rsidP="00923EC5">
            <w:pPr>
              <w:rPr>
                <w:color w:val="auto"/>
                <w:lang w:eastAsia="zh-CN"/>
              </w:rPr>
            </w:pPr>
            <w:r w:rsidRPr="006604FB">
              <w:rPr>
                <w:color w:val="auto"/>
              </w:rPr>
              <w:t>Средства косметические для макияжа губ, за исключением изделий, изготовленных с использованием наноматериалов или предназначенных для детей</w:t>
            </w:r>
          </w:p>
        </w:tc>
        <w:tc>
          <w:tcPr>
            <w:tcW w:w="2022" w:type="dxa"/>
            <w:gridSpan w:val="2"/>
          </w:tcPr>
          <w:p w14:paraId="737D0C84" w14:textId="526D507B" w:rsidR="00B93FA6" w:rsidRPr="006604FB" w:rsidRDefault="00B93FA6" w:rsidP="00923EC5">
            <w:pPr>
              <w:rPr>
                <w:color w:val="auto"/>
                <w:lang w:eastAsia="zh-CN"/>
              </w:rPr>
            </w:pPr>
            <w:r w:rsidRPr="006604FB">
              <w:rPr>
                <w:color w:val="auto"/>
              </w:rPr>
              <w:t>3304 10</w:t>
            </w:r>
            <w:r w:rsidR="00AC7559">
              <w:rPr>
                <w:color w:val="auto"/>
              </w:rPr>
              <w:t xml:space="preserve"> </w:t>
            </w:r>
            <w:r w:rsidRPr="006604FB">
              <w:rPr>
                <w:color w:val="auto"/>
              </w:rPr>
              <w:t>000 0</w:t>
            </w:r>
          </w:p>
        </w:tc>
        <w:tc>
          <w:tcPr>
            <w:tcW w:w="3535" w:type="dxa"/>
          </w:tcPr>
          <w:p w14:paraId="1F5619F8" w14:textId="77777777" w:rsidR="00B93FA6" w:rsidRPr="006604FB" w:rsidRDefault="00B93FA6" w:rsidP="0060782F">
            <w:pPr>
              <w:ind w:left="-14" w:right="-57"/>
              <w:rPr>
                <w:color w:val="auto"/>
                <w:lang w:eastAsia="zh-CN"/>
              </w:rPr>
            </w:pPr>
            <w:r w:rsidRPr="006604FB">
              <w:rPr>
                <w:color w:val="auto"/>
              </w:rPr>
              <w:t>ТР ТС 009/2011</w:t>
            </w:r>
          </w:p>
          <w:p w14:paraId="452EF5DE" w14:textId="3A6FE58B" w:rsidR="00B93FA6" w:rsidRPr="006604FB" w:rsidRDefault="00B93FA6" w:rsidP="0060782F">
            <w:pPr>
              <w:ind w:left="-14" w:right="-57"/>
              <w:rPr>
                <w:color w:val="auto"/>
                <w:lang w:eastAsia="zh-CN"/>
              </w:rPr>
            </w:pPr>
            <w:r w:rsidRPr="006604FB">
              <w:rPr>
                <w:color w:val="auto"/>
                <w:lang w:eastAsia="zh-CN"/>
              </w:rPr>
              <w:t>ГОСТ 28303</w:t>
            </w:r>
          </w:p>
          <w:p w14:paraId="359B1706" w14:textId="4FB0F0EE" w:rsidR="00B93FA6" w:rsidRPr="006604FB" w:rsidRDefault="00B93FA6" w:rsidP="0060782F">
            <w:pPr>
              <w:ind w:left="-14" w:right="-57"/>
              <w:rPr>
                <w:bCs/>
                <w:color w:val="auto"/>
              </w:rPr>
            </w:pPr>
            <w:r w:rsidRPr="006604FB">
              <w:rPr>
                <w:bCs/>
                <w:color w:val="auto"/>
              </w:rPr>
              <w:t xml:space="preserve">ГОСТ 31649 </w:t>
            </w:r>
          </w:p>
          <w:p w14:paraId="19CEFEB3" w14:textId="7380B33A" w:rsidR="00B93FA6" w:rsidRPr="006604FB" w:rsidRDefault="00B93FA6" w:rsidP="0060782F">
            <w:pPr>
              <w:ind w:left="-14" w:right="-57"/>
              <w:rPr>
                <w:bCs/>
                <w:color w:val="auto"/>
              </w:rPr>
            </w:pPr>
            <w:r w:rsidRPr="006604FB">
              <w:rPr>
                <w:bCs/>
                <w:color w:val="auto"/>
              </w:rPr>
              <w:t xml:space="preserve">ГОСТ 31697 </w:t>
            </w:r>
          </w:p>
          <w:p w14:paraId="6E261A20" w14:textId="2F46FB30" w:rsidR="00B93FA6" w:rsidRPr="006604FB" w:rsidRDefault="00B93FA6" w:rsidP="0060782F">
            <w:pPr>
              <w:ind w:left="-14" w:right="-57"/>
              <w:rPr>
                <w:color w:val="auto"/>
                <w:lang w:eastAsia="zh-CN"/>
              </w:rPr>
            </w:pPr>
          </w:p>
        </w:tc>
        <w:tc>
          <w:tcPr>
            <w:tcW w:w="1455" w:type="dxa"/>
          </w:tcPr>
          <w:p w14:paraId="46C53E0D"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0AB6D77A" w14:textId="77777777" w:rsidTr="00BA557D">
        <w:tc>
          <w:tcPr>
            <w:tcW w:w="668" w:type="dxa"/>
          </w:tcPr>
          <w:p w14:paraId="155C99BE" w14:textId="2234043E"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1C82D522" w14:textId="77777777" w:rsidR="00B93FA6" w:rsidRPr="006604FB" w:rsidRDefault="00B93FA6" w:rsidP="00923EC5">
            <w:pPr>
              <w:rPr>
                <w:color w:val="auto"/>
                <w:lang w:eastAsia="zh-CN"/>
              </w:rPr>
            </w:pPr>
            <w:r w:rsidRPr="006604FB">
              <w:rPr>
                <w:color w:val="auto"/>
              </w:rPr>
              <w:t>Средства косметические для макияжа глаз, за исключением изделий, изготовленных с использованием наноматериалов или предназначенных для детей</w:t>
            </w:r>
          </w:p>
        </w:tc>
        <w:tc>
          <w:tcPr>
            <w:tcW w:w="2022" w:type="dxa"/>
            <w:gridSpan w:val="2"/>
          </w:tcPr>
          <w:p w14:paraId="62373B49" w14:textId="348B06F2" w:rsidR="00B93FA6" w:rsidRPr="006604FB" w:rsidRDefault="00B93FA6" w:rsidP="00923EC5">
            <w:pPr>
              <w:rPr>
                <w:color w:val="auto"/>
                <w:lang w:eastAsia="zh-CN"/>
              </w:rPr>
            </w:pPr>
            <w:r w:rsidRPr="006604FB">
              <w:rPr>
                <w:color w:val="auto"/>
              </w:rPr>
              <w:t>3304 20</w:t>
            </w:r>
            <w:r w:rsidR="00AC7559">
              <w:rPr>
                <w:color w:val="auto"/>
              </w:rPr>
              <w:t xml:space="preserve"> </w:t>
            </w:r>
            <w:r w:rsidRPr="006604FB">
              <w:rPr>
                <w:color w:val="auto"/>
              </w:rPr>
              <w:t>000 0</w:t>
            </w:r>
          </w:p>
        </w:tc>
        <w:tc>
          <w:tcPr>
            <w:tcW w:w="3535" w:type="dxa"/>
          </w:tcPr>
          <w:p w14:paraId="7BEA59B9" w14:textId="77777777" w:rsidR="00B93FA6" w:rsidRPr="006604FB" w:rsidRDefault="00B93FA6" w:rsidP="0060782F">
            <w:pPr>
              <w:ind w:left="-14" w:right="-57"/>
              <w:rPr>
                <w:color w:val="auto"/>
                <w:lang w:eastAsia="zh-CN"/>
              </w:rPr>
            </w:pPr>
            <w:r w:rsidRPr="006604FB">
              <w:rPr>
                <w:color w:val="auto"/>
              </w:rPr>
              <w:t>ТР ТС 009/2011</w:t>
            </w:r>
          </w:p>
          <w:p w14:paraId="58045D22" w14:textId="6994FCA4" w:rsidR="00B93FA6" w:rsidRPr="006604FB" w:rsidRDefault="00B93FA6" w:rsidP="0060782F">
            <w:pPr>
              <w:ind w:left="-14" w:right="-57"/>
              <w:rPr>
                <w:color w:val="auto"/>
                <w:kern w:val="0"/>
                <w14:cntxtAlts w14:val="0"/>
              </w:rPr>
            </w:pPr>
            <w:r w:rsidRPr="006604FB">
              <w:rPr>
                <w:color w:val="auto"/>
                <w:kern w:val="0"/>
                <w14:cntxtAlts w14:val="0"/>
              </w:rPr>
              <w:t>ГОСТ 27429</w:t>
            </w:r>
          </w:p>
          <w:p w14:paraId="3A75B9D8" w14:textId="73ABED32" w:rsidR="00B93FA6" w:rsidRPr="006604FB" w:rsidRDefault="00B93FA6" w:rsidP="0060782F">
            <w:pPr>
              <w:ind w:left="-14" w:right="-57"/>
              <w:rPr>
                <w:color w:val="auto"/>
                <w:lang w:eastAsia="zh-CN"/>
              </w:rPr>
            </w:pPr>
            <w:r w:rsidRPr="006604FB">
              <w:rPr>
                <w:color w:val="auto"/>
                <w:lang w:eastAsia="zh-CN"/>
              </w:rPr>
              <w:t>ГОСТ 28303</w:t>
            </w:r>
          </w:p>
          <w:p w14:paraId="51675ACD" w14:textId="0E876ADD" w:rsidR="00B93FA6" w:rsidRPr="006604FB" w:rsidRDefault="00B93FA6" w:rsidP="0060782F">
            <w:pPr>
              <w:ind w:left="-14" w:right="-57"/>
              <w:rPr>
                <w:bCs/>
                <w:color w:val="auto"/>
              </w:rPr>
            </w:pPr>
            <w:r w:rsidRPr="006604FB">
              <w:rPr>
                <w:bCs/>
                <w:color w:val="auto"/>
              </w:rPr>
              <w:t xml:space="preserve">ГОСТ 31649 </w:t>
            </w:r>
          </w:p>
          <w:p w14:paraId="05134152" w14:textId="3EDC57D9" w:rsidR="00B93FA6" w:rsidRPr="006604FB" w:rsidRDefault="00B93FA6" w:rsidP="0060782F">
            <w:pPr>
              <w:ind w:left="-14" w:right="-57"/>
              <w:rPr>
                <w:bCs/>
                <w:color w:val="auto"/>
              </w:rPr>
            </w:pPr>
            <w:r w:rsidRPr="006604FB">
              <w:rPr>
                <w:bCs/>
                <w:color w:val="auto"/>
              </w:rPr>
              <w:t xml:space="preserve">ГОСТ 31697 </w:t>
            </w:r>
          </w:p>
          <w:p w14:paraId="4EBD87E8" w14:textId="2846BC58" w:rsidR="00B93FA6" w:rsidRPr="006604FB" w:rsidRDefault="00B93FA6" w:rsidP="0060782F">
            <w:pPr>
              <w:ind w:left="-14" w:right="-57"/>
              <w:rPr>
                <w:bCs/>
                <w:color w:val="auto"/>
              </w:rPr>
            </w:pPr>
            <w:r w:rsidRPr="006604FB">
              <w:rPr>
                <w:bCs/>
                <w:color w:val="auto"/>
              </w:rPr>
              <w:t xml:space="preserve">ГОСТ 31698 </w:t>
            </w:r>
          </w:p>
          <w:p w14:paraId="24A7C068" w14:textId="6D6F3651" w:rsidR="00B93FA6" w:rsidRPr="006604FB" w:rsidRDefault="00B93FA6" w:rsidP="0060782F">
            <w:pPr>
              <w:ind w:left="-14" w:right="-57"/>
              <w:rPr>
                <w:color w:val="auto"/>
                <w:lang w:eastAsia="zh-CN"/>
              </w:rPr>
            </w:pPr>
            <w:r w:rsidRPr="006604FB">
              <w:rPr>
                <w:color w:val="auto"/>
                <w:kern w:val="0"/>
                <w14:cntxtAlts w14:val="0"/>
              </w:rPr>
              <w:t>ГОСТ 33489</w:t>
            </w:r>
          </w:p>
        </w:tc>
        <w:tc>
          <w:tcPr>
            <w:tcW w:w="1455" w:type="dxa"/>
          </w:tcPr>
          <w:p w14:paraId="528D1DA3"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1592AD61" w14:textId="77777777" w:rsidTr="00BA557D">
        <w:tc>
          <w:tcPr>
            <w:tcW w:w="668" w:type="dxa"/>
          </w:tcPr>
          <w:p w14:paraId="23750DF5" w14:textId="40937466"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5CA5310A" w14:textId="77777777" w:rsidR="00B93FA6" w:rsidRPr="006604FB" w:rsidRDefault="00B93FA6" w:rsidP="00923EC5">
            <w:pPr>
              <w:rPr>
                <w:color w:val="auto"/>
                <w:lang w:eastAsia="zh-CN"/>
              </w:rPr>
            </w:pPr>
            <w:r w:rsidRPr="006604FB">
              <w:rPr>
                <w:color w:val="auto"/>
              </w:rPr>
              <w:t>Средства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2022" w:type="dxa"/>
            <w:gridSpan w:val="2"/>
          </w:tcPr>
          <w:p w14:paraId="48573FF3" w14:textId="21390714" w:rsidR="00B93FA6" w:rsidRPr="006604FB" w:rsidRDefault="00B93FA6" w:rsidP="00923EC5">
            <w:pPr>
              <w:rPr>
                <w:color w:val="auto"/>
                <w:lang w:eastAsia="zh-CN"/>
              </w:rPr>
            </w:pPr>
            <w:r w:rsidRPr="006604FB">
              <w:rPr>
                <w:color w:val="auto"/>
              </w:rPr>
              <w:t>3304 30</w:t>
            </w:r>
            <w:r w:rsidR="00AC7559">
              <w:rPr>
                <w:color w:val="auto"/>
              </w:rPr>
              <w:t xml:space="preserve"> </w:t>
            </w:r>
            <w:r w:rsidRPr="006604FB">
              <w:rPr>
                <w:color w:val="auto"/>
              </w:rPr>
              <w:t>000 0</w:t>
            </w:r>
          </w:p>
        </w:tc>
        <w:tc>
          <w:tcPr>
            <w:tcW w:w="3535" w:type="dxa"/>
          </w:tcPr>
          <w:p w14:paraId="563D15A8" w14:textId="77777777" w:rsidR="00B93FA6" w:rsidRPr="006604FB" w:rsidRDefault="00B93FA6" w:rsidP="0060782F">
            <w:pPr>
              <w:ind w:left="-14" w:right="-57"/>
              <w:rPr>
                <w:color w:val="auto"/>
                <w:lang w:eastAsia="zh-CN"/>
              </w:rPr>
            </w:pPr>
            <w:r w:rsidRPr="006604FB">
              <w:rPr>
                <w:color w:val="auto"/>
              </w:rPr>
              <w:t>ТР ТС 009/2011</w:t>
            </w:r>
          </w:p>
          <w:p w14:paraId="0074B9B5" w14:textId="7DED6326" w:rsidR="00B93FA6" w:rsidRPr="006604FB" w:rsidRDefault="00B93FA6" w:rsidP="0060782F">
            <w:pPr>
              <w:ind w:left="-14" w:right="-57"/>
              <w:rPr>
                <w:color w:val="auto"/>
                <w:lang w:eastAsia="zh-CN"/>
              </w:rPr>
            </w:pPr>
            <w:r w:rsidRPr="006604FB">
              <w:rPr>
                <w:color w:val="auto"/>
                <w:lang w:eastAsia="zh-CN"/>
              </w:rPr>
              <w:t>ГОСТ 28303</w:t>
            </w:r>
          </w:p>
          <w:p w14:paraId="190508E8" w14:textId="5D1C924E" w:rsidR="00B93FA6" w:rsidRPr="006604FB" w:rsidRDefault="00000000" w:rsidP="0060782F">
            <w:pPr>
              <w:ind w:left="-14" w:right="-57"/>
              <w:rPr>
                <w:color w:val="auto"/>
              </w:rPr>
            </w:pPr>
            <w:hyperlink r:id="rId16" w:history="1">
              <w:r w:rsidR="00B93FA6" w:rsidRPr="006604FB">
                <w:rPr>
                  <w:color w:val="auto"/>
                </w:rPr>
                <w:t>ГОСТ</w:t>
              </w:r>
            </w:hyperlink>
            <w:r w:rsidR="00B93FA6" w:rsidRPr="006604FB">
              <w:rPr>
                <w:color w:val="auto"/>
              </w:rPr>
              <w:t xml:space="preserve"> 31460 </w:t>
            </w:r>
          </w:p>
          <w:p w14:paraId="71336FF1" w14:textId="15130AD6" w:rsidR="00B93FA6" w:rsidRPr="006604FB" w:rsidRDefault="00B93FA6" w:rsidP="0060782F">
            <w:pPr>
              <w:ind w:left="-14" w:right="-57"/>
              <w:rPr>
                <w:color w:val="auto"/>
              </w:rPr>
            </w:pPr>
            <w:r w:rsidRPr="006604FB">
              <w:rPr>
                <w:color w:val="auto"/>
              </w:rPr>
              <w:t xml:space="preserve">ГОСТ 31693 </w:t>
            </w:r>
          </w:p>
          <w:p w14:paraId="5D5A56B7" w14:textId="30A9587B" w:rsidR="00B93FA6" w:rsidRPr="006604FB" w:rsidRDefault="00B93FA6" w:rsidP="0060782F">
            <w:pPr>
              <w:ind w:left="-14" w:right="-57"/>
              <w:rPr>
                <w:color w:val="auto"/>
              </w:rPr>
            </w:pPr>
            <w:r w:rsidRPr="006604FB">
              <w:rPr>
                <w:color w:val="auto"/>
              </w:rPr>
              <w:t>ГОСТ 32854</w:t>
            </w:r>
          </w:p>
          <w:p w14:paraId="6DBD8AC3" w14:textId="7C86AD13" w:rsidR="00B93FA6" w:rsidRPr="006604FB" w:rsidRDefault="00B93FA6" w:rsidP="0060782F">
            <w:pPr>
              <w:ind w:left="-14" w:right="-57"/>
              <w:rPr>
                <w:bCs/>
                <w:color w:val="auto"/>
              </w:rPr>
            </w:pPr>
            <w:r w:rsidRPr="006604FB">
              <w:rPr>
                <w:bCs/>
                <w:color w:val="auto"/>
              </w:rPr>
              <w:t>ГОСТ 33487</w:t>
            </w:r>
          </w:p>
          <w:p w14:paraId="49278DDA" w14:textId="6279E4C7" w:rsidR="00B93FA6" w:rsidRPr="006604FB" w:rsidRDefault="00B93FA6" w:rsidP="0060782F">
            <w:pPr>
              <w:ind w:left="-14" w:right="-57"/>
              <w:rPr>
                <w:color w:val="auto"/>
                <w:lang w:eastAsia="zh-CN"/>
              </w:rPr>
            </w:pPr>
          </w:p>
        </w:tc>
        <w:tc>
          <w:tcPr>
            <w:tcW w:w="1455" w:type="dxa"/>
          </w:tcPr>
          <w:p w14:paraId="0D79D2A5"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5287F031" w14:textId="77777777" w:rsidTr="00BA557D">
        <w:tc>
          <w:tcPr>
            <w:tcW w:w="668" w:type="dxa"/>
          </w:tcPr>
          <w:p w14:paraId="371226E0" w14:textId="51F22EC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E6A2189" w14:textId="77777777" w:rsidR="00B93FA6" w:rsidRPr="006604FB" w:rsidRDefault="00B93FA6" w:rsidP="00923EC5">
            <w:pPr>
              <w:rPr>
                <w:color w:val="auto"/>
                <w:lang w:eastAsia="zh-CN"/>
              </w:rPr>
            </w:pPr>
            <w:r w:rsidRPr="006604FB">
              <w:rPr>
                <w:color w:val="auto"/>
              </w:rPr>
              <w:t>Пудра, включая компактную, за исключением изготовленной с использованием наноматериалов или предназначенной для детей</w:t>
            </w:r>
          </w:p>
        </w:tc>
        <w:tc>
          <w:tcPr>
            <w:tcW w:w="2022" w:type="dxa"/>
            <w:gridSpan w:val="2"/>
          </w:tcPr>
          <w:p w14:paraId="28109FB0" w14:textId="2DE40C11" w:rsidR="00B93FA6" w:rsidRPr="006604FB" w:rsidRDefault="00B93FA6" w:rsidP="00923EC5">
            <w:pPr>
              <w:rPr>
                <w:color w:val="auto"/>
              </w:rPr>
            </w:pPr>
            <w:r w:rsidRPr="006604FB">
              <w:rPr>
                <w:color w:val="auto"/>
              </w:rPr>
              <w:t>3304 91</w:t>
            </w:r>
            <w:r w:rsidR="00AC7559">
              <w:rPr>
                <w:color w:val="auto"/>
              </w:rPr>
              <w:t xml:space="preserve"> </w:t>
            </w:r>
            <w:r w:rsidRPr="006604FB">
              <w:rPr>
                <w:color w:val="auto"/>
              </w:rPr>
              <w:t>000 0</w:t>
            </w:r>
          </w:p>
          <w:p w14:paraId="58956D85" w14:textId="0B4CAACC" w:rsidR="00B93FA6" w:rsidRPr="006604FB" w:rsidRDefault="00B93FA6" w:rsidP="00923EC5">
            <w:pPr>
              <w:rPr>
                <w:color w:val="auto"/>
                <w:lang w:eastAsia="zh-CN"/>
              </w:rPr>
            </w:pPr>
          </w:p>
        </w:tc>
        <w:tc>
          <w:tcPr>
            <w:tcW w:w="3535" w:type="dxa"/>
          </w:tcPr>
          <w:p w14:paraId="77975E9B" w14:textId="77777777" w:rsidR="00B93FA6" w:rsidRPr="006604FB" w:rsidRDefault="00B93FA6" w:rsidP="0060782F">
            <w:pPr>
              <w:ind w:left="-14" w:right="-57"/>
              <w:rPr>
                <w:color w:val="auto"/>
                <w:lang w:eastAsia="zh-CN"/>
              </w:rPr>
            </w:pPr>
            <w:r w:rsidRPr="006604FB">
              <w:rPr>
                <w:color w:val="auto"/>
              </w:rPr>
              <w:t>ТР ТС 009/2011</w:t>
            </w:r>
          </w:p>
          <w:p w14:paraId="2EF03582" w14:textId="0E12A37E" w:rsidR="00B93FA6" w:rsidRPr="006604FB" w:rsidRDefault="00B93FA6" w:rsidP="0060782F">
            <w:pPr>
              <w:ind w:left="-14" w:right="-57"/>
              <w:rPr>
                <w:color w:val="auto"/>
                <w:lang w:eastAsia="zh-CN"/>
              </w:rPr>
            </w:pPr>
            <w:r w:rsidRPr="006604FB">
              <w:rPr>
                <w:color w:val="auto"/>
                <w:lang w:eastAsia="zh-CN"/>
              </w:rPr>
              <w:t>ГОСТ 27429</w:t>
            </w:r>
          </w:p>
          <w:p w14:paraId="50418847" w14:textId="13CB8C39" w:rsidR="00B93FA6" w:rsidRPr="006604FB" w:rsidRDefault="00B93FA6" w:rsidP="0060782F">
            <w:pPr>
              <w:ind w:left="-14" w:right="-57"/>
              <w:rPr>
                <w:color w:val="auto"/>
                <w:lang w:eastAsia="zh-CN"/>
              </w:rPr>
            </w:pPr>
            <w:r w:rsidRPr="006604FB">
              <w:rPr>
                <w:color w:val="auto"/>
                <w:lang w:eastAsia="zh-CN"/>
              </w:rPr>
              <w:t>ГОСТ 28303</w:t>
            </w:r>
          </w:p>
          <w:p w14:paraId="7D15F3A4" w14:textId="60E3EF73" w:rsidR="00B93FA6" w:rsidRPr="006604FB" w:rsidRDefault="00B93FA6" w:rsidP="0060782F">
            <w:pPr>
              <w:ind w:left="-14" w:right="-57"/>
              <w:rPr>
                <w:bCs/>
                <w:color w:val="auto"/>
              </w:rPr>
            </w:pPr>
            <w:r w:rsidRPr="006604FB">
              <w:rPr>
                <w:bCs/>
                <w:color w:val="auto"/>
              </w:rPr>
              <w:t>ГОСТ 31649</w:t>
            </w:r>
          </w:p>
          <w:p w14:paraId="4E30D157" w14:textId="178E5E98" w:rsidR="00B93FA6" w:rsidRPr="006604FB" w:rsidRDefault="00B93FA6" w:rsidP="0060782F">
            <w:pPr>
              <w:ind w:left="-14" w:right="-57"/>
              <w:rPr>
                <w:color w:val="auto"/>
                <w:lang w:eastAsia="zh-CN"/>
              </w:rPr>
            </w:pPr>
            <w:r w:rsidRPr="006604FB">
              <w:rPr>
                <w:color w:val="auto"/>
                <w:lang w:eastAsia="zh-CN"/>
              </w:rPr>
              <w:t>ГОСТ 31697</w:t>
            </w:r>
          </w:p>
          <w:p w14:paraId="41DBCCB3" w14:textId="785FF24E" w:rsidR="00B93FA6" w:rsidRPr="006604FB" w:rsidRDefault="00B93FA6" w:rsidP="0060782F">
            <w:pPr>
              <w:ind w:left="-14" w:right="-57"/>
              <w:rPr>
                <w:bCs/>
                <w:color w:val="auto"/>
              </w:rPr>
            </w:pPr>
            <w:r w:rsidRPr="006604FB">
              <w:rPr>
                <w:bCs/>
                <w:color w:val="auto"/>
              </w:rPr>
              <w:t xml:space="preserve">ГОСТ 31698 </w:t>
            </w:r>
          </w:p>
          <w:p w14:paraId="5375644A" w14:textId="04359216" w:rsidR="00B93FA6" w:rsidRPr="006604FB" w:rsidRDefault="00B93FA6" w:rsidP="0060782F">
            <w:pPr>
              <w:ind w:left="-14" w:right="-57"/>
              <w:rPr>
                <w:color w:val="auto"/>
                <w:lang w:eastAsia="zh-CN"/>
              </w:rPr>
            </w:pPr>
            <w:r w:rsidRPr="006604FB">
              <w:rPr>
                <w:color w:val="auto"/>
                <w:lang w:eastAsia="zh-CN"/>
              </w:rPr>
              <w:t>ГОСТ 33489</w:t>
            </w:r>
          </w:p>
        </w:tc>
        <w:tc>
          <w:tcPr>
            <w:tcW w:w="1455" w:type="dxa"/>
          </w:tcPr>
          <w:p w14:paraId="4B890DEB" w14:textId="77777777" w:rsidR="00B93FA6" w:rsidRPr="006604FB" w:rsidRDefault="00B93FA6" w:rsidP="00923EC5">
            <w:pPr>
              <w:rPr>
                <w:color w:val="auto"/>
              </w:rPr>
            </w:pPr>
            <w:r w:rsidRPr="006604FB">
              <w:rPr>
                <w:color w:val="auto"/>
              </w:rPr>
              <w:t xml:space="preserve">ТР ТС 009/2011 </w:t>
            </w:r>
          </w:p>
          <w:p w14:paraId="59955FC5" w14:textId="1060AAC4" w:rsidR="00B93FA6" w:rsidRPr="006604FB" w:rsidRDefault="00B93FA6" w:rsidP="00923EC5">
            <w:pPr>
              <w:rPr>
                <w:color w:val="auto"/>
                <w:lang w:eastAsia="zh-CN"/>
              </w:rPr>
            </w:pPr>
          </w:p>
        </w:tc>
      </w:tr>
      <w:tr w:rsidR="0004623D" w:rsidRPr="006604FB" w14:paraId="33E17F9B" w14:textId="77777777" w:rsidTr="00BA557D">
        <w:tc>
          <w:tcPr>
            <w:tcW w:w="668" w:type="dxa"/>
          </w:tcPr>
          <w:p w14:paraId="441669A8" w14:textId="73E53788"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AE0346A" w14:textId="77777777" w:rsidR="00B93FA6" w:rsidRPr="006604FB" w:rsidRDefault="00B93FA6" w:rsidP="00923EC5">
            <w:pPr>
              <w:tabs>
                <w:tab w:val="left" w:pos="1728"/>
              </w:tabs>
              <w:rPr>
                <w:color w:val="auto"/>
                <w:lang w:eastAsia="zh-CN"/>
              </w:rPr>
            </w:pPr>
            <w:r w:rsidRPr="006604FB">
              <w:rPr>
                <w:color w:val="auto"/>
              </w:rPr>
              <w:t>Прочие косметические средства или средства для макияжа и средства ухода за кожей (кроме лекарственных), включая средства против загара или для загара, за исключением: изготовленных с использованием наноматериалов; интимной косметики, детской косметики; предназначенной для искусственного загара; предназначенной для отбеливания (осветления) кожи; предназначенной для индивидуальной защиты кожи от вредных производственных факторов; косметики для татуажа; пилингов</w:t>
            </w:r>
          </w:p>
        </w:tc>
        <w:tc>
          <w:tcPr>
            <w:tcW w:w="2022" w:type="dxa"/>
            <w:gridSpan w:val="2"/>
          </w:tcPr>
          <w:p w14:paraId="76478CF0" w14:textId="0FB05C47" w:rsidR="00B93FA6" w:rsidRPr="006604FB" w:rsidRDefault="00B93FA6" w:rsidP="00923EC5">
            <w:pPr>
              <w:rPr>
                <w:color w:val="auto"/>
                <w:lang w:eastAsia="zh-CN"/>
              </w:rPr>
            </w:pPr>
            <w:r w:rsidRPr="006604FB">
              <w:rPr>
                <w:color w:val="auto"/>
              </w:rPr>
              <w:t>3304 99</w:t>
            </w:r>
            <w:r w:rsidR="00AC7559">
              <w:rPr>
                <w:color w:val="auto"/>
              </w:rPr>
              <w:t xml:space="preserve"> </w:t>
            </w:r>
            <w:r w:rsidRPr="006604FB">
              <w:rPr>
                <w:color w:val="auto"/>
              </w:rPr>
              <w:t>000 0</w:t>
            </w:r>
          </w:p>
        </w:tc>
        <w:tc>
          <w:tcPr>
            <w:tcW w:w="3535" w:type="dxa"/>
          </w:tcPr>
          <w:p w14:paraId="31F6C980" w14:textId="77777777" w:rsidR="00B93FA6" w:rsidRPr="006604FB" w:rsidRDefault="00B93FA6" w:rsidP="0060782F">
            <w:pPr>
              <w:ind w:left="-14" w:right="-57"/>
              <w:rPr>
                <w:color w:val="auto"/>
                <w:lang w:eastAsia="zh-CN"/>
              </w:rPr>
            </w:pPr>
            <w:r w:rsidRPr="006604FB">
              <w:rPr>
                <w:color w:val="auto"/>
              </w:rPr>
              <w:t>ТР ТС 009/2011</w:t>
            </w:r>
          </w:p>
          <w:p w14:paraId="5B3339A7" w14:textId="1B4593E0" w:rsidR="00B93FA6" w:rsidRPr="006604FB" w:rsidRDefault="00B93FA6" w:rsidP="0060782F">
            <w:pPr>
              <w:ind w:left="-14" w:right="-57"/>
              <w:rPr>
                <w:color w:val="auto"/>
                <w:lang w:eastAsia="zh-CN"/>
              </w:rPr>
            </w:pPr>
            <w:r w:rsidRPr="006604FB">
              <w:rPr>
                <w:color w:val="auto"/>
                <w:lang w:eastAsia="zh-CN"/>
              </w:rPr>
              <w:t>ГОСТ 27429</w:t>
            </w:r>
          </w:p>
          <w:p w14:paraId="57379AD3" w14:textId="5182CA98" w:rsidR="00B93FA6" w:rsidRPr="006604FB" w:rsidRDefault="00B93FA6" w:rsidP="0060782F">
            <w:pPr>
              <w:ind w:left="-14" w:right="-57"/>
              <w:rPr>
                <w:color w:val="auto"/>
                <w:lang w:eastAsia="zh-CN"/>
              </w:rPr>
            </w:pPr>
            <w:r w:rsidRPr="006604FB">
              <w:rPr>
                <w:color w:val="auto"/>
                <w:lang w:eastAsia="zh-CN"/>
              </w:rPr>
              <w:t>ГОСТ 28303</w:t>
            </w:r>
          </w:p>
          <w:p w14:paraId="0B3B84B8" w14:textId="2C259081" w:rsidR="00B93FA6" w:rsidRPr="006604FB" w:rsidRDefault="00000000" w:rsidP="0060782F">
            <w:pPr>
              <w:ind w:left="-14" w:right="-57"/>
              <w:rPr>
                <w:color w:val="auto"/>
              </w:rPr>
            </w:pPr>
            <w:hyperlink r:id="rId17" w:history="1">
              <w:r w:rsidR="00B93FA6" w:rsidRPr="006604FB">
                <w:rPr>
                  <w:color w:val="auto"/>
                </w:rPr>
                <w:t>ГОСТ</w:t>
              </w:r>
            </w:hyperlink>
            <w:r w:rsidR="00B93FA6" w:rsidRPr="006604FB">
              <w:rPr>
                <w:color w:val="auto"/>
              </w:rPr>
              <w:t xml:space="preserve"> 31460 </w:t>
            </w:r>
          </w:p>
          <w:p w14:paraId="055F482F" w14:textId="785AB92D" w:rsidR="00B93FA6" w:rsidRPr="006604FB" w:rsidRDefault="00B93FA6" w:rsidP="0060782F">
            <w:pPr>
              <w:ind w:left="-14" w:right="-57"/>
              <w:rPr>
                <w:color w:val="auto"/>
              </w:rPr>
            </w:pPr>
            <w:r w:rsidRPr="006604FB">
              <w:rPr>
                <w:color w:val="auto"/>
              </w:rPr>
              <w:t>ГОСТ 31677</w:t>
            </w:r>
          </w:p>
          <w:p w14:paraId="3360F589" w14:textId="5F18E824" w:rsidR="00B93FA6" w:rsidRPr="006604FB" w:rsidRDefault="00B93FA6" w:rsidP="0060782F">
            <w:pPr>
              <w:ind w:left="-14" w:right="-57"/>
              <w:rPr>
                <w:color w:val="auto"/>
              </w:rPr>
            </w:pPr>
            <w:r w:rsidRPr="006604FB">
              <w:rPr>
                <w:color w:val="auto"/>
              </w:rPr>
              <w:t xml:space="preserve">ГОСТ 31679 </w:t>
            </w:r>
          </w:p>
          <w:p w14:paraId="29B86708" w14:textId="4C33D309" w:rsidR="00B93FA6" w:rsidRPr="006604FB" w:rsidRDefault="00B93FA6" w:rsidP="0060782F">
            <w:pPr>
              <w:ind w:left="-14" w:right="-57"/>
              <w:rPr>
                <w:color w:val="auto"/>
              </w:rPr>
            </w:pPr>
            <w:r w:rsidRPr="006604FB">
              <w:rPr>
                <w:color w:val="auto"/>
              </w:rPr>
              <w:t xml:space="preserve">ГОСТ 31695 </w:t>
            </w:r>
          </w:p>
          <w:p w14:paraId="225564B7" w14:textId="0D4C2C7B" w:rsidR="00B93FA6" w:rsidRPr="006604FB" w:rsidRDefault="00B93FA6" w:rsidP="0060782F">
            <w:pPr>
              <w:ind w:left="-14" w:right="-57"/>
              <w:rPr>
                <w:color w:val="auto"/>
              </w:rPr>
            </w:pPr>
            <w:r w:rsidRPr="006604FB">
              <w:rPr>
                <w:color w:val="auto"/>
              </w:rPr>
              <w:t xml:space="preserve">ГОСТ 31696 </w:t>
            </w:r>
          </w:p>
          <w:p w14:paraId="41058CE8" w14:textId="14826A89" w:rsidR="00B93FA6" w:rsidRPr="006604FB" w:rsidRDefault="00B93FA6" w:rsidP="0060782F">
            <w:pPr>
              <w:ind w:left="-14" w:right="-57"/>
              <w:rPr>
                <w:color w:val="auto"/>
              </w:rPr>
            </w:pPr>
            <w:r w:rsidRPr="006604FB">
              <w:rPr>
                <w:color w:val="auto"/>
              </w:rPr>
              <w:t xml:space="preserve">ГОСТ 32853 </w:t>
            </w:r>
          </w:p>
          <w:p w14:paraId="0CFB849D" w14:textId="60F60480" w:rsidR="00B93FA6" w:rsidRPr="006604FB" w:rsidRDefault="00B93FA6" w:rsidP="0060782F">
            <w:pPr>
              <w:ind w:left="-14" w:right="-57"/>
              <w:rPr>
                <w:bCs/>
                <w:color w:val="auto"/>
              </w:rPr>
            </w:pPr>
            <w:r w:rsidRPr="006604FB">
              <w:rPr>
                <w:bCs/>
                <w:color w:val="auto"/>
              </w:rPr>
              <w:t>ГОСТ 33487</w:t>
            </w:r>
          </w:p>
          <w:p w14:paraId="281B36D4" w14:textId="782EC310" w:rsidR="00B93FA6" w:rsidRPr="006604FB" w:rsidRDefault="00B93FA6" w:rsidP="0060782F">
            <w:pPr>
              <w:ind w:left="-14" w:right="-57"/>
              <w:rPr>
                <w:bCs/>
                <w:color w:val="auto"/>
              </w:rPr>
            </w:pPr>
            <w:r w:rsidRPr="006604FB">
              <w:rPr>
                <w:color w:val="auto"/>
              </w:rPr>
              <w:t>ГОСТ 33489</w:t>
            </w:r>
          </w:p>
          <w:p w14:paraId="37133AE8" w14:textId="17F35A27" w:rsidR="00B93FA6" w:rsidRPr="006604FB" w:rsidRDefault="00B93FA6" w:rsidP="0060782F">
            <w:pPr>
              <w:ind w:left="-14" w:right="-57"/>
              <w:rPr>
                <w:bCs/>
                <w:color w:val="auto"/>
              </w:rPr>
            </w:pPr>
            <w:r w:rsidRPr="006604FB">
              <w:rPr>
                <w:color w:val="auto"/>
              </w:rPr>
              <w:t>ГОСТ EN 71-13</w:t>
            </w:r>
          </w:p>
          <w:p w14:paraId="2F61BBC8" w14:textId="765EFBFB" w:rsidR="00B93FA6" w:rsidRPr="006604FB" w:rsidRDefault="00B93FA6" w:rsidP="0060782F">
            <w:pPr>
              <w:ind w:left="-14" w:right="-57"/>
              <w:rPr>
                <w:color w:val="auto"/>
                <w:lang w:eastAsia="zh-CN"/>
              </w:rPr>
            </w:pPr>
          </w:p>
        </w:tc>
        <w:tc>
          <w:tcPr>
            <w:tcW w:w="1455" w:type="dxa"/>
          </w:tcPr>
          <w:p w14:paraId="536DBC66"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57C19F82" w14:textId="77777777" w:rsidTr="00BA557D">
        <w:tc>
          <w:tcPr>
            <w:tcW w:w="668" w:type="dxa"/>
          </w:tcPr>
          <w:p w14:paraId="6CE91C05" w14:textId="3B904B60"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5E4ED4B" w14:textId="04E5F23C" w:rsidR="00B93FA6" w:rsidRPr="006604FB" w:rsidRDefault="00B93FA6" w:rsidP="00923EC5">
            <w:pPr>
              <w:rPr>
                <w:color w:val="auto"/>
                <w:spacing w:val="-6"/>
                <w:lang w:eastAsia="zh-CN"/>
              </w:rPr>
            </w:pPr>
            <w:r w:rsidRPr="006604FB">
              <w:rPr>
                <w:color w:val="auto"/>
                <w:spacing w:val="-6"/>
              </w:rPr>
              <w:t>Шампуни, за исключением изготовленных с использованием наноматериалов или предназначенных для детей</w:t>
            </w:r>
          </w:p>
        </w:tc>
        <w:tc>
          <w:tcPr>
            <w:tcW w:w="2022" w:type="dxa"/>
            <w:gridSpan w:val="2"/>
          </w:tcPr>
          <w:p w14:paraId="7A702B49" w14:textId="77777777" w:rsidR="00B93FA6" w:rsidRPr="006604FB" w:rsidRDefault="00B93FA6" w:rsidP="00923EC5">
            <w:pPr>
              <w:rPr>
                <w:color w:val="auto"/>
                <w:lang w:eastAsia="zh-CN"/>
              </w:rPr>
            </w:pPr>
            <w:r w:rsidRPr="006604FB">
              <w:rPr>
                <w:color w:val="auto"/>
              </w:rPr>
              <w:t>3305 10 000 0</w:t>
            </w:r>
          </w:p>
        </w:tc>
        <w:tc>
          <w:tcPr>
            <w:tcW w:w="3535" w:type="dxa"/>
          </w:tcPr>
          <w:p w14:paraId="3C3995F1" w14:textId="77777777" w:rsidR="00B93FA6" w:rsidRPr="006604FB" w:rsidRDefault="00B93FA6" w:rsidP="0060782F">
            <w:pPr>
              <w:ind w:left="-14" w:right="-57"/>
              <w:rPr>
                <w:color w:val="auto"/>
                <w:lang w:eastAsia="zh-CN"/>
              </w:rPr>
            </w:pPr>
            <w:r w:rsidRPr="006604FB">
              <w:rPr>
                <w:color w:val="auto"/>
              </w:rPr>
              <w:t>ТР ТС 009/2011</w:t>
            </w:r>
          </w:p>
          <w:p w14:paraId="52E3F06F" w14:textId="4FAB8D3E" w:rsidR="00B93FA6" w:rsidRPr="006604FB" w:rsidRDefault="00B93FA6" w:rsidP="0060782F">
            <w:pPr>
              <w:ind w:left="-14" w:right="-57"/>
              <w:rPr>
                <w:color w:val="auto"/>
              </w:rPr>
            </w:pPr>
            <w:r w:rsidRPr="006604FB">
              <w:rPr>
                <w:color w:val="auto"/>
              </w:rPr>
              <w:t xml:space="preserve">ГОСТ 27429 </w:t>
            </w:r>
          </w:p>
          <w:p w14:paraId="0D8BC15F" w14:textId="22851341" w:rsidR="00B93FA6" w:rsidRPr="006604FB" w:rsidRDefault="00B93FA6" w:rsidP="0060782F">
            <w:pPr>
              <w:ind w:left="-14" w:right="-57"/>
              <w:rPr>
                <w:color w:val="auto"/>
                <w:lang w:eastAsia="zh-CN"/>
              </w:rPr>
            </w:pPr>
            <w:r w:rsidRPr="006604FB">
              <w:rPr>
                <w:color w:val="auto"/>
                <w:lang w:eastAsia="zh-CN"/>
              </w:rPr>
              <w:t>ГОСТ 28303</w:t>
            </w:r>
          </w:p>
          <w:p w14:paraId="45861455" w14:textId="4F2F68A1" w:rsidR="00B93FA6" w:rsidRPr="006604FB" w:rsidRDefault="00B93FA6" w:rsidP="0060782F">
            <w:pPr>
              <w:ind w:left="-14" w:right="-57"/>
              <w:rPr>
                <w:color w:val="auto"/>
              </w:rPr>
            </w:pPr>
            <w:r w:rsidRPr="006604FB">
              <w:rPr>
                <w:color w:val="auto"/>
              </w:rPr>
              <w:t>ГОСТ 31677</w:t>
            </w:r>
          </w:p>
          <w:p w14:paraId="43C6CAE8" w14:textId="37ECEA77" w:rsidR="00B93FA6" w:rsidRPr="006604FB" w:rsidRDefault="00B93FA6" w:rsidP="0060782F">
            <w:pPr>
              <w:ind w:left="-14" w:right="-57"/>
              <w:rPr>
                <w:color w:val="auto"/>
              </w:rPr>
            </w:pPr>
            <w:r w:rsidRPr="006604FB">
              <w:rPr>
                <w:color w:val="auto"/>
              </w:rPr>
              <w:t>ГОСТ 31696</w:t>
            </w:r>
          </w:p>
          <w:p w14:paraId="13593F40" w14:textId="6A2B9A43" w:rsidR="00B93FA6" w:rsidRPr="006604FB" w:rsidRDefault="00B93FA6" w:rsidP="0060782F">
            <w:pPr>
              <w:ind w:left="-14" w:right="-57"/>
              <w:rPr>
                <w:color w:val="auto"/>
                <w:lang w:eastAsia="zh-CN"/>
              </w:rPr>
            </w:pPr>
            <w:r w:rsidRPr="006604FB">
              <w:rPr>
                <w:color w:val="auto"/>
              </w:rPr>
              <w:t>ГОСТ EN 71-13</w:t>
            </w:r>
          </w:p>
        </w:tc>
        <w:tc>
          <w:tcPr>
            <w:tcW w:w="1455" w:type="dxa"/>
          </w:tcPr>
          <w:p w14:paraId="61DC33F1"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241603EA" w14:textId="77777777" w:rsidTr="00BA557D">
        <w:tc>
          <w:tcPr>
            <w:tcW w:w="668" w:type="dxa"/>
          </w:tcPr>
          <w:p w14:paraId="3A111AD7" w14:textId="29A87C2A"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D3F7110" w14:textId="77777777" w:rsidR="00B93FA6" w:rsidRPr="006604FB" w:rsidRDefault="00B93FA6" w:rsidP="00923EC5">
            <w:pPr>
              <w:rPr>
                <w:color w:val="auto"/>
                <w:spacing w:val="-8"/>
                <w:lang w:eastAsia="zh-CN"/>
              </w:rPr>
            </w:pPr>
            <w:r w:rsidRPr="006604FB">
              <w:rPr>
                <w:color w:val="auto"/>
                <w:spacing w:val="-8"/>
              </w:rPr>
              <w:t>Лаки для волос, за исключением изготовленных с использованием наноматериалов или предназначенных для детей</w:t>
            </w:r>
          </w:p>
        </w:tc>
        <w:tc>
          <w:tcPr>
            <w:tcW w:w="2022" w:type="dxa"/>
            <w:gridSpan w:val="2"/>
          </w:tcPr>
          <w:p w14:paraId="45E14D2D" w14:textId="141F1163" w:rsidR="00B93FA6" w:rsidRPr="006604FB" w:rsidRDefault="00B93FA6" w:rsidP="00923EC5">
            <w:pPr>
              <w:rPr>
                <w:color w:val="auto"/>
                <w:lang w:eastAsia="zh-CN"/>
              </w:rPr>
            </w:pPr>
            <w:r w:rsidRPr="006604FB">
              <w:rPr>
                <w:color w:val="auto"/>
              </w:rPr>
              <w:t>3305 30</w:t>
            </w:r>
            <w:r w:rsidR="00AC7559">
              <w:rPr>
                <w:color w:val="auto"/>
              </w:rPr>
              <w:t xml:space="preserve"> </w:t>
            </w:r>
            <w:r w:rsidRPr="006604FB">
              <w:rPr>
                <w:color w:val="auto"/>
              </w:rPr>
              <w:t>000 0</w:t>
            </w:r>
          </w:p>
        </w:tc>
        <w:tc>
          <w:tcPr>
            <w:tcW w:w="3535" w:type="dxa"/>
          </w:tcPr>
          <w:p w14:paraId="6F5A936F" w14:textId="77777777" w:rsidR="00B93FA6" w:rsidRPr="006604FB" w:rsidRDefault="00B93FA6" w:rsidP="0060782F">
            <w:pPr>
              <w:ind w:left="-14" w:right="-57"/>
              <w:rPr>
                <w:color w:val="auto"/>
                <w:lang w:eastAsia="zh-CN"/>
              </w:rPr>
            </w:pPr>
            <w:r w:rsidRPr="006604FB">
              <w:rPr>
                <w:color w:val="auto"/>
              </w:rPr>
              <w:t>ТР ТС 009/2011</w:t>
            </w:r>
          </w:p>
          <w:p w14:paraId="00D6EC3C" w14:textId="4E15D2C2" w:rsidR="00B93FA6" w:rsidRPr="006604FB" w:rsidRDefault="00B93FA6" w:rsidP="0060782F">
            <w:pPr>
              <w:ind w:left="-14" w:right="-57"/>
              <w:rPr>
                <w:color w:val="auto"/>
                <w:lang w:eastAsia="zh-CN"/>
              </w:rPr>
            </w:pPr>
            <w:r w:rsidRPr="006604FB">
              <w:rPr>
                <w:color w:val="auto"/>
                <w:lang w:eastAsia="zh-CN"/>
              </w:rPr>
              <w:t>ГОСТ 27429</w:t>
            </w:r>
          </w:p>
          <w:p w14:paraId="50316448" w14:textId="4BDDCF38" w:rsidR="00B93FA6" w:rsidRPr="006604FB" w:rsidRDefault="00B93FA6" w:rsidP="0060782F">
            <w:pPr>
              <w:ind w:left="-14" w:right="-57"/>
              <w:rPr>
                <w:color w:val="auto"/>
                <w:lang w:eastAsia="zh-CN"/>
              </w:rPr>
            </w:pPr>
            <w:r w:rsidRPr="006604FB">
              <w:rPr>
                <w:color w:val="auto"/>
                <w:lang w:eastAsia="zh-CN"/>
              </w:rPr>
              <w:t>ГОСТ 28303</w:t>
            </w:r>
          </w:p>
          <w:p w14:paraId="317BEE53" w14:textId="5BA0F944" w:rsidR="00B93FA6" w:rsidRPr="006604FB" w:rsidRDefault="00B93FA6" w:rsidP="0060782F">
            <w:pPr>
              <w:ind w:left="-14" w:right="-57"/>
              <w:rPr>
                <w:color w:val="auto"/>
                <w:lang w:eastAsia="zh-CN"/>
              </w:rPr>
            </w:pPr>
            <w:r w:rsidRPr="006604FB">
              <w:rPr>
                <w:color w:val="auto"/>
              </w:rPr>
              <w:t>ГОСТ 31677</w:t>
            </w:r>
          </w:p>
          <w:p w14:paraId="6D216428" w14:textId="6D82912F" w:rsidR="00B93FA6" w:rsidRPr="006604FB" w:rsidRDefault="00B93FA6" w:rsidP="0060782F">
            <w:pPr>
              <w:ind w:left="-14" w:right="-57"/>
              <w:rPr>
                <w:color w:val="auto"/>
                <w:lang w:eastAsia="zh-CN"/>
              </w:rPr>
            </w:pPr>
            <w:r w:rsidRPr="006604FB">
              <w:rPr>
                <w:color w:val="auto"/>
              </w:rPr>
              <w:t>ГОСТ 31679</w:t>
            </w:r>
          </w:p>
          <w:p w14:paraId="7E886F6A" w14:textId="7277FAAF" w:rsidR="00B93FA6" w:rsidRPr="006604FB" w:rsidRDefault="00B93FA6" w:rsidP="0060782F">
            <w:pPr>
              <w:ind w:left="-14" w:right="-57"/>
              <w:rPr>
                <w:color w:val="auto"/>
                <w:lang w:eastAsia="zh-CN"/>
              </w:rPr>
            </w:pPr>
          </w:p>
        </w:tc>
        <w:tc>
          <w:tcPr>
            <w:tcW w:w="1455" w:type="dxa"/>
          </w:tcPr>
          <w:p w14:paraId="532741D9"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7884E26E" w14:textId="77777777" w:rsidTr="00BA557D">
        <w:tc>
          <w:tcPr>
            <w:tcW w:w="668" w:type="dxa"/>
          </w:tcPr>
          <w:p w14:paraId="7BA0F8ED" w14:textId="3FB02C60"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697AA2E4" w14:textId="77777777" w:rsidR="00B93FA6" w:rsidRPr="006604FB" w:rsidRDefault="00B93FA6" w:rsidP="00923EC5">
            <w:pPr>
              <w:rPr>
                <w:color w:val="auto"/>
                <w:lang w:eastAsia="zh-CN"/>
              </w:rPr>
            </w:pPr>
            <w:r w:rsidRPr="006604FB">
              <w:rPr>
                <w:color w:val="auto"/>
              </w:rPr>
              <w:t>Лосьоны для волос</w:t>
            </w:r>
          </w:p>
        </w:tc>
        <w:tc>
          <w:tcPr>
            <w:tcW w:w="2022" w:type="dxa"/>
            <w:gridSpan w:val="2"/>
          </w:tcPr>
          <w:p w14:paraId="20C7FC57" w14:textId="75C79A53" w:rsidR="00B93FA6" w:rsidRPr="006604FB" w:rsidRDefault="00B93FA6" w:rsidP="00923EC5">
            <w:pPr>
              <w:rPr>
                <w:color w:val="auto"/>
                <w:lang w:eastAsia="zh-CN"/>
              </w:rPr>
            </w:pPr>
            <w:r w:rsidRPr="006604FB">
              <w:rPr>
                <w:color w:val="auto"/>
              </w:rPr>
              <w:t>3305 90</w:t>
            </w:r>
            <w:r w:rsidR="00AC7559">
              <w:rPr>
                <w:color w:val="auto"/>
              </w:rPr>
              <w:t xml:space="preserve"> </w:t>
            </w:r>
            <w:r w:rsidRPr="006604FB">
              <w:rPr>
                <w:color w:val="auto"/>
              </w:rPr>
              <w:t>000 1</w:t>
            </w:r>
          </w:p>
          <w:p w14:paraId="33286495" w14:textId="7290BAC6" w:rsidR="00B93FA6" w:rsidRPr="006604FB" w:rsidRDefault="00B93FA6" w:rsidP="00923EC5">
            <w:pPr>
              <w:rPr>
                <w:color w:val="auto"/>
                <w:lang w:eastAsia="zh-CN"/>
              </w:rPr>
            </w:pPr>
            <w:r w:rsidRPr="006604FB">
              <w:rPr>
                <w:color w:val="auto"/>
              </w:rPr>
              <w:t>3305 90</w:t>
            </w:r>
            <w:r w:rsidR="00AC7559">
              <w:rPr>
                <w:color w:val="auto"/>
              </w:rPr>
              <w:t xml:space="preserve"> </w:t>
            </w:r>
            <w:r w:rsidRPr="006604FB">
              <w:rPr>
                <w:color w:val="auto"/>
              </w:rPr>
              <w:t>000 9</w:t>
            </w:r>
          </w:p>
        </w:tc>
        <w:tc>
          <w:tcPr>
            <w:tcW w:w="3535" w:type="dxa"/>
          </w:tcPr>
          <w:p w14:paraId="2FA76CD7" w14:textId="77777777" w:rsidR="00B93FA6" w:rsidRPr="006604FB" w:rsidRDefault="00B93FA6" w:rsidP="0060782F">
            <w:pPr>
              <w:ind w:left="-14" w:right="-57"/>
              <w:rPr>
                <w:color w:val="auto"/>
                <w:lang w:eastAsia="zh-CN"/>
              </w:rPr>
            </w:pPr>
            <w:r w:rsidRPr="006604FB">
              <w:rPr>
                <w:color w:val="auto"/>
              </w:rPr>
              <w:t>ТР ТС 009/2011</w:t>
            </w:r>
          </w:p>
          <w:p w14:paraId="45073D3C" w14:textId="788CE4D1" w:rsidR="00B93FA6" w:rsidRPr="006604FB" w:rsidRDefault="00B93FA6" w:rsidP="0060782F">
            <w:pPr>
              <w:ind w:left="-14" w:right="-57"/>
              <w:rPr>
                <w:color w:val="auto"/>
                <w:lang w:eastAsia="zh-CN"/>
              </w:rPr>
            </w:pPr>
            <w:r w:rsidRPr="006604FB">
              <w:rPr>
                <w:color w:val="auto"/>
                <w:lang w:eastAsia="zh-CN"/>
              </w:rPr>
              <w:t>ГОСТ 27429</w:t>
            </w:r>
          </w:p>
          <w:p w14:paraId="41C50B6D" w14:textId="52735287" w:rsidR="00B93FA6" w:rsidRPr="006604FB" w:rsidRDefault="00B93FA6" w:rsidP="0060782F">
            <w:pPr>
              <w:ind w:left="-14" w:right="-57"/>
              <w:rPr>
                <w:color w:val="auto"/>
                <w:lang w:eastAsia="zh-CN"/>
              </w:rPr>
            </w:pPr>
            <w:r w:rsidRPr="006604FB">
              <w:rPr>
                <w:color w:val="auto"/>
                <w:lang w:eastAsia="zh-CN"/>
              </w:rPr>
              <w:t>ГОСТ 28303</w:t>
            </w:r>
          </w:p>
          <w:p w14:paraId="0CCBB3FC" w14:textId="704B52B9" w:rsidR="00B93FA6" w:rsidRPr="006604FB" w:rsidRDefault="00B93FA6" w:rsidP="0060782F">
            <w:pPr>
              <w:ind w:left="-14" w:right="-57"/>
              <w:rPr>
                <w:color w:val="auto"/>
                <w:lang w:eastAsia="zh-CN"/>
              </w:rPr>
            </w:pPr>
            <w:r w:rsidRPr="006604FB">
              <w:rPr>
                <w:color w:val="auto"/>
              </w:rPr>
              <w:t>ГОСТ 31677</w:t>
            </w:r>
            <w:r w:rsidRPr="006604FB">
              <w:rPr>
                <w:bCs/>
                <w:color w:val="auto"/>
              </w:rPr>
              <w:t xml:space="preserve"> </w:t>
            </w:r>
          </w:p>
        </w:tc>
        <w:tc>
          <w:tcPr>
            <w:tcW w:w="1455" w:type="dxa"/>
          </w:tcPr>
          <w:p w14:paraId="7DC48DE7"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2141C0D4" w14:textId="77777777" w:rsidTr="00BA557D">
        <w:tc>
          <w:tcPr>
            <w:tcW w:w="668" w:type="dxa"/>
          </w:tcPr>
          <w:p w14:paraId="1CEF9E8F" w14:textId="64A345E6"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FA28C85" w14:textId="77777777" w:rsidR="00B93FA6" w:rsidRPr="006604FB" w:rsidRDefault="00B93FA6" w:rsidP="00923EC5">
            <w:pPr>
              <w:rPr>
                <w:color w:val="auto"/>
                <w:lang w:eastAsia="zh-CN"/>
              </w:rPr>
            </w:pPr>
            <w:r w:rsidRPr="006604FB">
              <w:rPr>
                <w:color w:val="auto"/>
              </w:rPr>
              <w:t>Средства косметические для волос, за исключением: изготовленных с использованием наноматериалов; предназначенных для окрашивания, осветления и мелирования волос или для детей</w:t>
            </w:r>
          </w:p>
        </w:tc>
        <w:tc>
          <w:tcPr>
            <w:tcW w:w="2022" w:type="dxa"/>
            <w:gridSpan w:val="2"/>
          </w:tcPr>
          <w:p w14:paraId="09F5A97B" w14:textId="604B247A" w:rsidR="00B93FA6" w:rsidRPr="006604FB" w:rsidRDefault="00B93FA6" w:rsidP="00923EC5">
            <w:pPr>
              <w:rPr>
                <w:color w:val="auto"/>
                <w:lang w:eastAsia="zh-CN"/>
              </w:rPr>
            </w:pPr>
            <w:r w:rsidRPr="006604FB">
              <w:rPr>
                <w:color w:val="auto"/>
              </w:rPr>
              <w:t>3305 90</w:t>
            </w:r>
            <w:r w:rsidR="00AC7559">
              <w:rPr>
                <w:color w:val="auto"/>
              </w:rPr>
              <w:t xml:space="preserve"> </w:t>
            </w:r>
            <w:r w:rsidRPr="006604FB">
              <w:rPr>
                <w:color w:val="auto"/>
              </w:rPr>
              <w:t>000 1</w:t>
            </w:r>
          </w:p>
          <w:p w14:paraId="30737B06" w14:textId="0640A637" w:rsidR="00B93FA6" w:rsidRPr="006604FB" w:rsidRDefault="00B93FA6" w:rsidP="00923EC5">
            <w:pPr>
              <w:rPr>
                <w:color w:val="auto"/>
                <w:lang w:eastAsia="zh-CN"/>
              </w:rPr>
            </w:pPr>
            <w:r w:rsidRPr="006604FB">
              <w:rPr>
                <w:color w:val="auto"/>
              </w:rPr>
              <w:t>3305 90</w:t>
            </w:r>
            <w:r w:rsidR="00AC7559">
              <w:rPr>
                <w:color w:val="auto"/>
              </w:rPr>
              <w:t xml:space="preserve"> </w:t>
            </w:r>
            <w:r w:rsidRPr="006604FB">
              <w:rPr>
                <w:color w:val="auto"/>
              </w:rPr>
              <w:t>000 9</w:t>
            </w:r>
          </w:p>
        </w:tc>
        <w:tc>
          <w:tcPr>
            <w:tcW w:w="3535" w:type="dxa"/>
          </w:tcPr>
          <w:p w14:paraId="59435684" w14:textId="77777777" w:rsidR="00B93FA6" w:rsidRPr="006604FB" w:rsidRDefault="00B93FA6" w:rsidP="0060782F">
            <w:pPr>
              <w:ind w:left="-14" w:right="-57"/>
              <w:rPr>
                <w:color w:val="auto"/>
                <w:lang w:eastAsia="zh-CN"/>
              </w:rPr>
            </w:pPr>
            <w:r w:rsidRPr="006604FB">
              <w:rPr>
                <w:color w:val="auto"/>
              </w:rPr>
              <w:t>ТР ТС 009/2011</w:t>
            </w:r>
          </w:p>
          <w:p w14:paraId="3081F5CD" w14:textId="78560CF6" w:rsidR="00B93FA6" w:rsidRPr="006604FB" w:rsidRDefault="00B93FA6" w:rsidP="0060782F">
            <w:pPr>
              <w:ind w:left="-14" w:right="-57"/>
              <w:rPr>
                <w:color w:val="auto"/>
                <w:lang w:eastAsia="zh-CN"/>
              </w:rPr>
            </w:pPr>
            <w:r w:rsidRPr="006604FB">
              <w:rPr>
                <w:color w:val="auto"/>
                <w:lang w:eastAsia="zh-CN"/>
              </w:rPr>
              <w:t>ГОСТ 27429</w:t>
            </w:r>
          </w:p>
          <w:p w14:paraId="04BF97A9" w14:textId="58121806" w:rsidR="00B93FA6" w:rsidRPr="006604FB" w:rsidRDefault="00B93FA6" w:rsidP="0060782F">
            <w:pPr>
              <w:ind w:left="-14" w:right="-57"/>
              <w:rPr>
                <w:color w:val="auto"/>
                <w:lang w:eastAsia="zh-CN"/>
              </w:rPr>
            </w:pPr>
            <w:r w:rsidRPr="006604FB">
              <w:rPr>
                <w:color w:val="auto"/>
                <w:lang w:eastAsia="zh-CN"/>
              </w:rPr>
              <w:t>ГОСТ 28303</w:t>
            </w:r>
          </w:p>
          <w:p w14:paraId="4529EE3C" w14:textId="38257A5B" w:rsidR="00B93FA6" w:rsidRPr="006604FB" w:rsidRDefault="00000000" w:rsidP="0060782F">
            <w:pPr>
              <w:ind w:left="-14" w:right="-57"/>
              <w:rPr>
                <w:color w:val="auto"/>
              </w:rPr>
            </w:pPr>
            <w:hyperlink r:id="rId18" w:history="1">
              <w:r w:rsidR="00B93FA6" w:rsidRPr="006604FB">
                <w:rPr>
                  <w:color w:val="auto"/>
                </w:rPr>
                <w:t>ГОСТ</w:t>
              </w:r>
            </w:hyperlink>
            <w:r w:rsidR="00B93FA6" w:rsidRPr="006604FB">
              <w:rPr>
                <w:color w:val="auto"/>
              </w:rPr>
              <w:t xml:space="preserve"> 31460 </w:t>
            </w:r>
          </w:p>
          <w:p w14:paraId="74A54458" w14:textId="6DF37C99" w:rsidR="00B93FA6" w:rsidRPr="006604FB" w:rsidRDefault="00B93FA6" w:rsidP="0060782F">
            <w:pPr>
              <w:ind w:left="-14" w:right="-57"/>
              <w:rPr>
                <w:color w:val="auto"/>
              </w:rPr>
            </w:pPr>
            <w:r w:rsidRPr="006604FB">
              <w:rPr>
                <w:color w:val="auto"/>
              </w:rPr>
              <w:t>ГОСТ 31677</w:t>
            </w:r>
          </w:p>
          <w:p w14:paraId="033BC7ED" w14:textId="67270574" w:rsidR="00B93FA6" w:rsidRPr="006604FB" w:rsidRDefault="00B93FA6" w:rsidP="0060782F">
            <w:pPr>
              <w:ind w:left="-14" w:right="-57"/>
              <w:rPr>
                <w:bCs/>
                <w:color w:val="auto"/>
              </w:rPr>
            </w:pPr>
            <w:r w:rsidRPr="006604FB">
              <w:rPr>
                <w:bCs/>
                <w:color w:val="auto"/>
              </w:rPr>
              <w:t xml:space="preserve">ГОСТ 31679 </w:t>
            </w:r>
          </w:p>
          <w:p w14:paraId="27718E90" w14:textId="796EE8EA" w:rsidR="00B93FA6" w:rsidRPr="006604FB" w:rsidRDefault="00B93FA6" w:rsidP="0060782F">
            <w:pPr>
              <w:ind w:left="-14" w:right="-57"/>
              <w:rPr>
                <w:color w:val="auto"/>
              </w:rPr>
            </w:pPr>
            <w:r w:rsidRPr="006604FB">
              <w:rPr>
                <w:color w:val="auto"/>
              </w:rPr>
              <w:t xml:space="preserve">ГОСТ 31695 </w:t>
            </w:r>
          </w:p>
          <w:p w14:paraId="4A76FE62" w14:textId="6BD8478B" w:rsidR="00B93FA6" w:rsidRPr="006604FB" w:rsidRDefault="00B93FA6" w:rsidP="0060782F">
            <w:pPr>
              <w:tabs>
                <w:tab w:val="left" w:pos="971"/>
              </w:tabs>
              <w:ind w:left="-14" w:right="-57"/>
              <w:rPr>
                <w:color w:val="auto"/>
                <w:kern w:val="0"/>
                <w14:cntxtAlts w14:val="0"/>
              </w:rPr>
            </w:pPr>
            <w:r w:rsidRPr="006604FB">
              <w:rPr>
                <w:color w:val="auto"/>
                <w:kern w:val="0"/>
                <w14:cntxtAlts w14:val="0"/>
              </w:rPr>
              <w:t>ГОСТ 31698</w:t>
            </w:r>
          </w:p>
          <w:p w14:paraId="5209DECD" w14:textId="49DD391F" w:rsidR="00B93FA6" w:rsidRPr="006604FB" w:rsidRDefault="00B93FA6" w:rsidP="0060782F">
            <w:pPr>
              <w:ind w:left="-14" w:right="-57"/>
              <w:rPr>
                <w:color w:val="auto"/>
              </w:rPr>
            </w:pPr>
            <w:r w:rsidRPr="006604FB">
              <w:rPr>
                <w:color w:val="auto"/>
              </w:rPr>
              <w:t xml:space="preserve">ГОСТ 32837 </w:t>
            </w:r>
          </w:p>
          <w:p w14:paraId="5FB53936" w14:textId="63A7A89F" w:rsidR="00B93FA6" w:rsidRPr="006604FB" w:rsidRDefault="00B93FA6" w:rsidP="0060782F">
            <w:pPr>
              <w:ind w:left="-14" w:right="-57"/>
              <w:rPr>
                <w:color w:val="auto"/>
              </w:rPr>
            </w:pPr>
            <w:r w:rsidRPr="006604FB">
              <w:rPr>
                <w:color w:val="auto"/>
              </w:rPr>
              <w:t>ГОСТ 32850</w:t>
            </w:r>
          </w:p>
          <w:p w14:paraId="4660A52F" w14:textId="4A6A5D1A" w:rsidR="00B93FA6" w:rsidRPr="006604FB" w:rsidRDefault="00B93FA6" w:rsidP="0060782F">
            <w:pPr>
              <w:ind w:left="-14" w:right="-57"/>
              <w:rPr>
                <w:color w:val="auto"/>
                <w:kern w:val="0"/>
                <w14:cntxtAlts w14:val="0"/>
              </w:rPr>
            </w:pPr>
            <w:r w:rsidRPr="006604FB">
              <w:rPr>
                <w:color w:val="auto"/>
                <w:kern w:val="0"/>
                <w14:cntxtAlts w14:val="0"/>
              </w:rPr>
              <w:t>ГОСТ 32852</w:t>
            </w:r>
          </w:p>
          <w:p w14:paraId="49925020" w14:textId="77777777" w:rsidR="00B93FA6" w:rsidRPr="006604FB" w:rsidRDefault="00B93FA6" w:rsidP="0060782F">
            <w:pPr>
              <w:ind w:left="-14" w:right="-57"/>
              <w:rPr>
                <w:bCs/>
                <w:color w:val="auto"/>
              </w:rPr>
            </w:pPr>
            <w:r w:rsidRPr="006604FB">
              <w:rPr>
                <w:bCs/>
                <w:color w:val="auto"/>
              </w:rPr>
              <w:t>ГОСТ 33487</w:t>
            </w:r>
          </w:p>
          <w:p w14:paraId="0D758686" w14:textId="0A326E2C" w:rsidR="00B93FA6" w:rsidRPr="006604FB" w:rsidRDefault="00B93FA6" w:rsidP="0060782F">
            <w:pPr>
              <w:ind w:left="-14" w:right="-57"/>
              <w:rPr>
                <w:color w:val="auto"/>
                <w:lang w:eastAsia="zh-CN"/>
              </w:rPr>
            </w:pPr>
            <w:r w:rsidRPr="006604FB">
              <w:rPr>
                <w:bCs/>
                <w:color w:val="auto"/>
                <w:kern w:val="0"/>
                <w14:cntxtAlts w14:val="0"/>
              </w:rPr>
              <w:t>ГОСТ 33489</w:t>
            </w:r>
          </w:p>
        </w:tc>
        <w:tc>
          <w:tcPr>
            <w:tcW w:w="1455" w:type="dxa"/>
          </w:tcPr>
          <w:p w14:paraId="70B66B5D"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456E1CA2" w14:textId="77777777" w:rsidTr="00BA557D">
        <w:tc>
          <w:tcPr>
            <w:tcW w:w="668" w:type="dxa"/>
          </w:tcPr>
          <w:p w14:paraId="728F4A2C" w14:textId="66BD7F64"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E1D6CEC" w14:textId="77777777" w:rsidR="00B93FA6" w:rsidRPr="006604FB" w:rsidRDefault="00B93FA6" w:rsidP="00923EC5">
            <w:pPr>
              <w:rPr>
                <w:color w:val="auto"/>
                <w:lang w:eastAsia="zh-CN"/>
              </w:rPr>
            </w:pPr>
            <w:r w:rsidRPr="006604FB">
              <w:rPr>
                <w:color w:val="auto"/>
              </w:rPr>
              <w:t>Средства косметические для чистки зубов, за исключением изделий:</w:t>
            </w:r>
          </w:p>
          <w:p w14:paraId="49E88C26" w14:textId="77777777" w:rsidR="00B93FA6" w:rsidRPr="006604FB" w:rsidRDefault="00B93FA6" w:rsidP="00923EC5">
            <w:pPr>
              <w:rPr>
                <w:color w:val="auto"/>
              </w:rPr>
            </w:pPr>
            <w:r w:rsidRPr="006604FB">
              <w:rPr>
                <w:color w:val="auto"/>
              </w:rPr>
              <w:t>- изготовленных с использованием наноматериалов;</w:t>
            </w:r>
          </w:p>
          <w:p w14:paraId="795575BA" w14:textId="77777777" w:rsidR="00B93FA6" w:rsidRPr="006604FB" w:rsidRDefault="00B93FA6" w:rsidP="00923EC5">
            <w:pPr>
              <w:rPr>
                <w:color w:val="auto"/>
              </w:rPr>
            </w:pPr>
            <w:r w:rsidRPr="006604FB">
              <w:rPr>
                <w:color w:val="auto"/>
              </w:rPr>
              <w:t>- содержащих фториды в количестве более 0,15%;</w:t>
            </w:r>
          </w:p>
          <w:p w14:paraId="5E925E4C" w14:textId="77777777" w:rsidR="00B93FA6" w:rsidRPr="006604FB" w:rsidRDefault="00B93FA6" w:rsidP="00923EC5">
            <w:pPr>
              <w:rPr>
                <w:color w:val="auto"/>
              </w:rPr>
            </w:pPr>
            <w:r w:rsidRPr="006604FB">
              <w:rPr>
                <w:color w:val="auto"/>
              </w:rPr>
              <w:t>- предназначенных для детей;</w:t>
            </w:r>
          </w:p>
          <w:p w14:paraId="30388205" w14:textId="77777777" w:rsidR="00B93FA6" w:rsidRPr="006604FB" w:rsidRDefault="00B93FA6" w:rsidP="00923EC5">
            <w:pPr>
              <w:rPr>
                <w:color w:val="auto"/>
                <w:lang w:eastAsia="zh-CN"/>
              </w:rPr>
            </w:pPr>
            <w:r w:rsidRPr="006604FB">
              <w:rPr>
                <w:color w:val="auto"/>
              </w:rPr>
              <w:t>- 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2022" w:type="dxa"/>
            <w:gridSpan w:val="2"/>
          </w:tcPr>
          <w:p w14:paraId="02E0CFB0" w14:textId="0B2F18E9" w:rsidR="00B93FA6" w:rsidRPr="006604FB" w:rsidRDefault="00B93FA6" w:rsidP="00923EC5">
            <w:pPr>
              <w:rPr>
                <w:color w:val="auto"/>
                <w:lang w:eastAsia="zh-CN"/>
              </w:rPr>
            </w:pPr>
            <w:r w:rsidRPr="006604FB">
              <w:rPr>
                <w:color w:val="auto"/>
              </w:rPr>
              <w:t>3306 10</w:t>
            </w:r>
            <w:r w:rsidR="00AC7559">
              <w:rPr>
                <w:color w:val="auto"/>
              </w:rPr>
              <w:t xml:space="preserve"> </w:t>
            </w:r>
            <w:r w:rsidRPr="006604FB">
              <w:rPr>
                <w:color w:val="auto"/>
              </w:rPr>
              <w:t>000 0</w:t>
            </w:r>
          </w:p>
          <w:p w14:paraId="058C4C90" w14:textId="04131774" w:rsidR="00B93FA6" w:rsidRPr="006604FB" w:rsidRDefault="00B93FA6" w:rsidP="00923EC5">
            <w:pPr>
              <w:rPr>
                <w:color w:val="auto"/>
                <w:lang w:eastAsia="zh-CN"/>
              </w:rPr>
            </w:pPr>
            <w:r w:rsidRPr="006604FB">
              <w:rPr>
                <w:color w:val="auto"/>
              </w:rPr>
              <w:t>3306 90</w:t>
            </w:r>
            <w:r w:rsidR="00AC7559">
              <w:rPr>
                <w:color w:val="auto"/>
              </w:rPr>
              <w:t xml:space="preserve"> </w:t>
            </w:r>
            <w:r w:rsidRPr="006604FB">
              <w:rPr>
                <w:color w:val="auto"/>
              </w:rPr>
              <w:t>000 0</w:t>
            </w:r>
          </w:p>
        </w:tc>
        <w:tc>
          <w:tcPr>
            <w:tcW w:w="3535" w:type="dxa"/>
          </w:tcPr>
          <w:p w14:paraId="7261D793" w14:textId="77777777" w:rsidR="00B93FA6" w:rsidRPr="006604FB" w:rsidRDefault="00B93FA6" w:rsidP="0060782F">
            <w:pPr>
              <w:ind w:left="-14" w:right="-57"/>
              <w:rPr>
                <w:color w:val="auto"/>
                <w:lang w:eastAsia="zh-CN"/>
              </w:rPr>
            </w:pPr>
            <w:r w:rsidRPr="006604FB">
              <w:rPr>
                <w:color w:val="auto"/>
              </w:rPr>
              <w:t>ТР ТС 009/2011</w:t>
            </w:r>
          </w:p>
          <w:p w14:paraId="3F74EEAC" w14:textId="74B9447A" w:rsidR="00B93FA6" w:rsidRPr="006604FB" w:rsidRDefault="00B93FA6" w:rsidP="0060782F">
            <w:pPr>
              <w:ind w:left="-14" w:right="-57"/>
              <w:rPr>
                <w:color w:val="auto"/>
                <w:lang w:eastAsia="zh-CN"/>
              </w:rPr>
            </w:pPr>
            <w:r w:rsidRPr="006604FB">
              <w:rPr>
                <w:color w:val="auto"/>
                <w:lang w:eastAsia="zh-CN"/>
              </w:rPr>
              <w:t>ГОСТ 27429</w:t>
            </w:r>
          </w:p>
          <w:p w14:paraId="03F515BA" w14:textId="442E831D" w:rsidR="00B93FA6" w:rsidRPr="006604FB" w:rsidRDefault="00B93FA6" w:rsidP="0060782F">
            <w:pPr>
              <w:ind w:left="-14" w:right="-57"/>
              <w:rPr>
                <w:color w:val="auto"/>
                <w:lang w:eastAsia="zh-CN"/>
              </w:rPr>
            </w:pPr>
            <w:r w:rsidRPr="006604FB">
              <w:rPr>
                <w:color w:val="auto"/>
                <w:lang w:eastAsia="zh-CN"/>
              </w:rPr>
              <w:t>ГОСТ 28303</w:t>
            </w:r>
          </w:p>
          <w:p w14:paraId="6C4F40DB" w14:textId="17870D22" w:rsidR="00B93FA6" w:rsidRPr="006604FB" w:rsidRDefault="00B93FA6" w:rsidP="0060782F">
            <w:pPr>
              <w:ind w:left="-14" w:right="-57"/>
              <w:rPr>
                <w:color w:val="auto"/>
                <w:lang w:eastAsia="zh-CN"/>
              </w:rPr>
            </w:pPr>
            <w:r w:rsidRPr="006604FB">
              <w:rPr>
                <w:color w:val="auto"/>
                <w:lang w:eastAsia="zh-CN"/>
              </w:rPr>
              <w:t>ГОСТ 33488</w:t>
            </w:r>
          </w:p>
          <w:p w14:paraId="37780BEB" w14:textId="783BEA18" w:rsidR="00B93FA6" w:rsidRPr="006604FB" w:rsidRDefault="00B93FA6" w:rsidP="0060782F">
            <w:pPr>
              <w:ind w:left="-14" w:right="-57"/>
              <w:rPr>
                <w:color w:val="auto"/>
                <w:lang w:eastAsia="zh-CN"/>
              </w:rPr>
            </w:pPr>
            <w:r w:rsidRPr="006604FB">
              <w:rPr>
                <w:color w:val="auto"/>
                <w:lang w:eastAsia="zh-CN"/>
              </w:rPr>
              <w:t>ГОСТ 34436</w:t>
            </w:r>
          </w:p>
          <w:p w14:paraId="136E01AD" w14:textId="1F1B66EA" w:rsidR="00B93FA6" w:rsidRPr="006604FB" w:rsidRDefault="00B93FA6" w:rsidP="0060782F">
            <w:pPr>
              <w:ind w:left="-14" w:right="-57"/>
              <w:rPr>
                <w:color w:val="auto"/>
                <w:lang w:eastAsia="zh-CN"/>
              </w:rPr>
            </w:pPr>
            <w:r w:rsidRPr="006604FB">
              <w:rPr>
                <w:color w:val="auto"/>
                <w:lang w:eastAsia="zh-CN"/>
              </w:rPr>
              <w:t>ГОСТ 5972</w:t>
            </w:r>
          </w:p>
          <w:p w14:paraId="7E431260" w14:textId="574DE395" w:rsidR="00B93FA6" w:rsidRPr="006604FB" w:rsidRDefault="00B93FA6" w:rsidP="0060782F">
            <w:pPr>
              <w:ind w:left="-14" w:right="-57"/>
              <w:rPr>
                <w:color w:val="auto"/>
                <w:lang w:eastAsia="zh-CN"/>
              </w:rPr>
            </w:pPr>
            <w:r w:rsidRPr="006604FB">
              <w:rPr>
                <w:color w:val="auto"/>
              </w:rPr>
              <w:t>ГОСТ 7983</w:t>
            </w:r>
          </w:p>
          <w:p w14:paraId="50DDC2F4" w14:textId="77777777" w:rsidR="00B93FA6" w:rsidRPr="006604FB" w:rsidRDefault="00B93FA6" w:rsidP="0060782F">
            <w:pPr>
              <w:ind w:left="-14" w:right="-57"/>
              <w:rPr>
                <w:color w:val="auto"/>
                <w:lang w:val="en-US" w:eastAsia="zh-CN"/>
              </w:rPr>
            </w:pPr>
          </w:p>
        </w:tc>
        <w:tc>
          <w:tcPr>
            <w:tcW w:w="1455" w:type="dxa"/>
          </w:tcPr>
          <w:p w14:paraId="668CDFAF"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6527764A" w14:textId="77777777" w:rsidTr="00BA557D">
        <w:tc>
          <w:tcPr>
            <w:tcW w:w="668" w:type="dxa"/>
          </w:tcPr>
          <w:p w14:paraId="2C4D4772" w14:textId="0ECCFC51"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2BBABD07" w14:textId="77777777" w:rsidR="00B93FA6" w:rsidRPr="006604FB" w:rsidRDefault="00B93FA6" w:rsidP="00923EC5">
            <w:pPr>
              <w:rPr>
                <w:color w:val="auto"/>
                <w:lang w:eastAsia="zh-CN"/>
              </w:rPr>
            </w:pPr>
            <w:r w:rsidRPr="006604FB">
              <w:rPr>
                <w:color w:val="auto"/>
              </w:rPr>
              <w:t>Средства для гигиены полости рта или зубов, за исключением:</w:t>
            </w:r>
          </w:p>
          <w:p w14:paraId="35F27C80" w14:textId="4EB4572C" w:rsidR="00B93FA6" w:rsidRPr="006604FB" w:rsidRDefault="00B93FA6" w:rsidP="00923EC5">
            <w:pPr>
              <w:pStyle w:val="ab"/>
              <w:numPr>
                <w:ilvl w:val="0"/>
                <w:numId w:val="14"/>
              </w:numPr>
              <w:tabs>
                <w:tab w:val="left" w:pos="202"/>
              </w:tabs>
              <w:ind w:left="0" w:firstLine="0"/>
              <w:contextualSpacing w:val="0"/>
              <w:rPr>
                <w:color w:val="auto"/>
                <w:sz w:val="22"/>
                <w:szCs w:val="22"/>
              </w:rPr>
            </w:pPr>
            <w:r w:rsidRPr="006604FB">
              <w:rPr>
                <w:color w:val="auto"/>
                <w:sz w:val="22"/>
                <w:szCs w:val="22"/>
              </w:rPr>
              <w:t>содержащих фториды в количестве более 0,05% (в пересчете на молярную массу фтора);</w:t>
            </w:r>
          </w:p>
          <w:p w14:paraId="329F14DD" w14:textId="2D2088F7" w:rsidR="00B93FA6" w:rsidRPr="006604FB" w:rsidRDefault="00B93FA6" w:rsidP="00923EC5">
            <w:pPr>
              <w:pStyle w:val="ab"/>
              <w:numPr>
                <w:ilvl w:val="0"/>
                <w:numId w:val="14"/>
              </w:numPr>
              <w:tabs>
                <w:tab w:val="left" w:pos="202"/>
              </w:tabs>
              <w:ind w:left="0" w:firstLine="0"/>
              <w:contextualSpacing w:val="0"/>
              <w:rPr>
                <w:color w:val="auto"/>
                <w:sz w:val="22"/>
                <w:szCs w:val="22"/>
              </w:rPr>
            </w:pPr>
            <w:r w:rsidRPr="006604FB">
              <w:rPr>
                <w:color w:val="auto"/>
                <w:sz w:val="22"/>
                <w:szCs w:val="22"/>
              </w:rPr>
              <w:t>предназначенных для детей;</w:t>
            </w:r>
          </w:p>
          <w:p w14:paraId="1BF03E60" w14:textId="543326B3" w:rsidR="00B93FA6" w:rsidRPr="006604FB" w:rsidRDefault="00B93FA6" w:rsidP="00923EC5">
            <w:pPr>
              <w:pStyle w:val="ab"/>
              <w:numPr>
                <w:ilvl w:val="0"/>
                <w:numId w:val="14"/>
              </w:numPr>
              <w:tabs>
                <w:tab w:val="left" w:pos="202"/>
              </w:tabs>
              <w:ind w:left="0" w:firstLine="0"/>
              <w:contextualSpacing w:val="0"/>
              <w:rPr>
                <w:color w:val="auto"/>
                <w:sz w:val="22"/>
                <w:szCs w:val="22"/>
              </w:rPr>
            </w:pPr>
            <w:r w:rsidRPr="006604FB">
              <w:rPr>
                <w:color w:val="auto"/>
                <w:sz w:val="22"/>
                <w:szCs w:val="22"/>
              </w:rPr>
              <w:t>изготовленных с использованием наноматериалов;</w:t>
            </w:r>
          </w:p>
          <w:p w14:paraId="6A95A56A" w14:textId="150E8B8E" w:rsidR="00B93FA6" w:rsidRPr="006604FB" w:rsidRDefault="00B93FA6" w:rsidP="00923EC5">
            <w:pPr>
              <w:pStyle w:val="ab"/>
              <w:numPr>
                <w:ilvl w:val="0"/>
                <w:numId w:val="14"/>
              </w:numPr>
              <w:tabs>
                <w:tab w:val="left" w:pos="202"/>
              </w:tabs>
              <w:ind w:left="0" w:firstLine="0"/>
              <w:contextualSpacing w:val="0"/>
              <w:rPr>
                <w:color w:val="auto"/>
                <w:sz w:val="22"/>
                <w:szCs w:val="22"/>
              </w:rPr>
            </w:pPr>
            <w:r w:rsidRPr="006604FB">
              <w:rPr>
                <w:color w:val="auto"/>
                <w:sz w:val="22"/>
                <w:szCs w:val="22"/>
              </w:rPr>
              <w:t>предназначенных для отбеливания зубов, содержащих перекись водорода или другие компоненты, выделяющие перекись водорода, включающие перекись карбамида или цинка, с концентрацией перекиси водорода (в качестве ингредиента или выделяемой) 0,1-6,0%</w:t>
            </w:r>
          </w:p>
        </w:tc>
        <w:tc>
          <w:tcPr>
            <w:tcW w:w="2022" w:type="dxa"/>
            <w:gridSpan w:val="2"/>
          </w:tcPr>
          <w:p w14:paraId="713136FB" w14:textId="5D42906F" w:rsidR="00B93FA6" w:rsidRPr="006604FB" w:rsidRDefault="00B93FA6" w:rsidP="00923EC5">
            <w:pPr>
              <w:rPr>
                <w:color w:val="auto"/>
              </w:rPr>
            </w:pPr>
            <w:r w:rsidRPr="006604FB">
              <w:rPr>
                <w:color w:val="auto"/>
              </w:rPr>
              <w:t>3306 10</w:t>
            </w:r>
            <w:r w:rsidR="00AC7559">
              <w:rPr>
                <w:color w:val="auto"/>
              </w:rPr>
              <w:t xml:space="preserve"> </w:t>
            </w:r>
            <w:r w:rsidRPr="006604FB">
              <w:rPr>
                <w:color w:val="auto"/>
              </w:rPr>
              <w:t>000 0</w:t>
            </w:r>
          </w:p>
          <w:p w14:paraId="09F7CAB9" w14:textId="26CF0A60" w:rsidR="00B93FA6" w:rsidRPr="006604FB" w:rsidRDefault="00B93FA6" w:rsidP="00923EC5">
            <w:pPr>
              <w:rPr>
                <w:color w:val="auto"/>
                <w:lang w:eastAsia="zh-CN"/>
              </w:rPr>
            </w:pPr>
            <w:r w:rsidRPr="006604FB">
              <w:rPr>
                <w:color w:val="auto"/>
              </w:rPr>
              <w:t>3306 90</w:t>
            </w:r>
            <w:r w:rsidR="00AC7559">
              <w:rPr>
                <w:color w:val="auto"/>
              </w:rPr>
              <w:t xml:space="preserve"> </w:t>
            </w:r>
            <w:r w:rsidRPr="006604FB">
              <w:rPr>
                <w:color w:val="auto"/>
              </w:rPr>
              <w:t>000 0</w:t>
            </w:r>
          </w:p>
        </w:tc>
        <w:tc>
          <w:tcPr>
            <w:tcW w:w="3535" w:type="dxa"/>
          </w:tcPr>
          <w:p w14:paraId="0228CE50" w14:textId="77777777" w:rsidR="00B93FA6" w:rsidRPr="006604FB" w:rsidRDefault="00B93FA6" w:rsidP="0060782F">
            <w:pPr>
              <w:ind w:left="-14" w:right="-57"/>
              <w:rPr>
                <w:color w:val="auto"/>
                <w:lang w:eastAsia="zh-CN"/>
              </w:rPr>
            </w:pPr>
            <w:r w:rsidRPr="006604FB">
              <w:rPr>
                <w:color w:val="auto"/>
              </w:rPr>
              <w:t>ТР ТС 009/2011</w:t>
            </w:r>
          </w:p>
          <w:p w14:paraId="3F688315" w14:textId="1C456EA9" w:rsidR="00B93FA6" w:rsidRPr="006604FB" w:rsidRDefault="00B93FA6" w:rsidP="0060782F">
            <w:pPr>
              <w:ind w:left="-14" w:right="-57"/>
              <w:rPr>
                <w:color w:val="auto"/>
                <w:lang w:eastAsia="zh-CN"/>
              </w:rPr>
            </w:pPr>
            <w:r w:rsidRPr="006604FB">
              <w:rPr>
                <w:color w:val="auto"/>
                <w:lang w:eastAsia="zh-CN"/>
              </w:rPr>
              <w:t>ГОСТ 27429</w:t>
            </w:r>
          </w:p>
          <w:p w14:paraId="277987A2" w14:textId="266A685B" w:rsidR="00B93FA6" w:rsidRPr="006604FB" w:rsidRDefault="00B93FA6" w:rsidP="0060782F">
            <w:pPr>
              <w:ind w:left="-14" w:right="-57"/>
              <w:rPr>
                <w:color w:val="auto"/>
                <w:lang w:eastAsia="zh-CN"/>
              </w:rPr>
            </w:pPr>
            <w:r w:rsidRPr="006604FB">
              <w:rPr>
                <w:color w:val="auto"/>
                <w:lang w:eastAsia="zh-CN"/>
              </w:rPr>
              <w:t>ГОСТ 28303</w:t>
            </w:r>
          </w:p>
          <w:p w14:paraId="7C5524DE" w14:textId="2D8DB6A6" w:rsidR="00B93FA6" w:rsidRPr="006604FB" w:rsidRDefault="00B93FA6" w:rsidP="0060782F">
            <w:pPr>
              <w:ind w:left="-14" w:right="-57"/>
              <w:rPr>
                <w:color w:val="auto"/>
              </w:rPr>
            </w:pPr>
            <w:r w:rsidRPr="006604FB">
              <w:rPr>
                <w:color w:val="auto"/>
              </w:rPr>
              <w:t>ГОСТ 34435</w:t>
            </w:r>
          </w:p>
          <w:p w14:paraId="697462BD" w14:textId="3D332A11" w:rsidR="00B93FA6" w:rsidRPr="006604FB" w:rsidRDefault="00B93FA6" w:rsidP="0060782F">
            <w:pPr>
              <w:ind w:left="-14" w:right="-57"/>
              <w:rPr>
                <w:color w:val="auto"/>
                <w:lang w:eastAsia="zh-CN"/>
              </w:rPr>
            </w:pPr>
            <w:r w:rsidRPr="006604FB">
              <w:rPr>
                <w:color w:val="auto"/>
              </w:rPr>
              <w:t>ГОСТ 34436</w:t>
            </w:r>
          </w:p>
          <w:p w14:paraId="30FCE3DF" w14:textId="5E769B79" w:rsidR="00B93FA6" w:rsidRPr="006604FB" w:rsidRDefault="00B93FA6" w:rsidP="0060782F">
            <w:pPr>
              <w:ind w:left="-14" w:right="-57"/>
              <w:rPr>
                <w:color w:val="auto"/>
                <w:lang w:eastAsia="zh-CN"/>
              </w:rPr>
            </w:pPr>
            <w:r w:rsidRPr="006604FB">
              <w:rPr>
                <w:color w:val="auto"/>
                <w:lang w:eastAsia="zh-CN"/>
              </w:rPr>
              <w:t>ГОСТ 5972</w:t>
            </w:r>
          </w:p>
          <w:p w14:paraId="70BEBB79" w14:textId="7228A427" w:rsidR="00B93FA6" w:rsidRPr="006604FB" w:rsidRDefault="00B93FA6" w:rsidP="0060782F">
            <w:pPr>
              <w:ind w:left="-14" w:right="-57"/>
              <w:rPr>
                <w:color w:val="auto"/>
                <w:lang w:eastAsia="zh-CN"/>
              </w:rPr>
            </w:pPr>
            <w:r w:rsidRPr="006604FB">
              <w:rPr>
                <w:color w:val="auto"/>
              </w:rPr>
              <w:t>ГОСТ 7983</w:t>
            </w:r>
          </w:p>
          <w:p w14:paraId="6F112503" w14:textId="2A9DD225" w:rsidR="00B93FA6" w:rsidRPr="006604FB" w:rsidRDefault="00B93FA6" w:rsidP="0060782F">
            <w:pPr>
              <w:ind w:left="-14" w:right="-57"/>
              <w:rPr>
                <w:color w:val="auto"/>
                <w:lang w:eastAsia="zh-CN"/>
              </w:rPr>
            </w:pPr>
          </w:p>
        </w:tc>
        <w:tc>
          <w:tcPr>
            <w:tcW w:w="1455" w:type="dxa"/>
          </w:tcPr>
          <w:p w14:paraId="7FC5DFCB"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15BC5735" w14:textId="77777777" w:rsidTr="00BA557D">
        <w:tc>
          <w:tcPr>
            <w:tcW w:w="668" w:type="dxa"/>
          </w:tcPr>
          <w:p w14:paraId="35F1E55A" w14:textId="68F872DC"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1BF879D3" w14:textId="77777777" w:rsidR="00B93FA6" w:rsidRPr="006604FB" w:rsidRDefault="00B93FA6" w:rsidP="00923EC5">
            <w:pPr>
              <w:rPr>
                <w:color w:val="auto"/>
                <w:lang w:eastAsia="zh-CN"/>
              </w:rPr>
            </w:pPr>
            <w:r w:rsidRPr="006604FB">
              <w:rPr>
                <w:color w:val="auto"/>
              </w:rPr>
              <w:t>Средства косметические, используемые до, во время или после бритья, за исключением изделий, изготовленных с использованием наноматериалов, квасцов в виде кубиков и кровоостанавливающих карандашей</w:t>
            </w:r>
          </w:p>
        </w:tc>
        <w:tc>
          <w:tcPr>
            <w:tcW w:w="2022" w:type="dxa"/>
            <w:gridSpan w:val="2"/>
          </w:tcPr>
          <w:p w14:paraId="5AB72CAF" w14:textId="43F7D16B" w:rsidR="00B93FA6" w:rsidRPr="006604FB" w:rsidRDefault="00B93FA6" w:rsidP="00923EC5">
            <w:pPr>
              <w:rPr>
                <w:color w:val="auto"/>
              </w:rPr>
            </w:pPr>
            <w:r w:rsidRPr="006604FB">
              <w:rPr>
                <w:color w:val="auto"/>
              </w:rPr>
              <w:t>3307 10</w:t>
            </w:r>
            <w:r w:rsidR="00AC7559">
              <w:rPr>
                <w:color w:val="auto"/>
              </w:rPr>
              <w:t xml:space="preserve"> </w:t>
            </w:r>
            <w:r w:rsidRPr="006604FB">
              <w:rPr>
                <w:color w:val="auto"/>
              </w:rPr>
              <w:t>000 0</w:t>
            </w:r>
          </w:p>
          <w:p w14:paraId="26665C1C" w14:textId="6A369666" w:rsidR="00B93FA6" w:rsidRPr="006604FB" w:rsidRDefault="00B93FA6" w:rsidP="00923EC5">
            <w:pPr>
              <w:rPr>
                <w:color w:val="auto"/>
                <w:lang w:eastAsia="zh-CN"/>
              </w:rPr>
            </w:pPr>
          </w:p>
        </w:tc>
        <w:tc>
          <w:tcPr>
            <w:tcW w:w="3535" w:type="dxa"/>
          </w:tcPr>
          <w:p w14:paraId="3FE86A73" w14:textId="77777777" w:rsidR="00B93FA6" w:rsidRPr="006604FB" w:rsidRDefault="00B93FA6" w:rsidP="0060782F">
            <w:pPr>
              <w:ind w:left="-14" w:right="-57"/>
              <w:rPr>
                <w:color w:val="auto"/>
                <w:lang w:eastAsia="zh-CN"/>
              </w:rPr>
            </w:pPr>
            <w:r w:rsidRPr="006604FB">
              <w:rPr>
                <w:color w:val="auto"/>
              </w:rPr>
              <w:t>ТР ТС 009/2011</w:t>
            </w:r>
          </w:p>
          <w:p w14:paraId="5248942B" w14:textId="3C568661" w:rsidR="00B93FA6" w:rsidRPr="006604FB" w:rsidRDefault="00B93FA6" w:rsidP="0060782F">
            <w:pPr>
              <w:ind w:left="-14" w:right="-57"/>
              <w:rPr>
                <w:color w:val="auto"/>
                <w:lang w:eastAsia="zh-CN"/>
              </w:rPr>
            </w:pPr>
            <w:r w:rsidRPr="006604FB">
              <w:rPr>
                <w:color w:val="auto"/>
                <w:lang w:eastAsia="zh-CN"/>
              </w:rPr>
              <w:t>ГОСТ 27429</w:t>
            </w:r>
          </w:p>
          <w:p w14:paraId="45692005" w14:textId="3F44616E" w:rsidR="00B93FA6" w:rsidRPr="006604FB" w:rsidRDefault="00B93FA6" w:rsidP="0060782F">
            <w:pPr>
              <w:ind w:left="-14" w:right="-57"/>
              <w:rPr>
                <w:color w:val="auto"/>
                <w:lang w:eastAsia="zh-CN"/>
              </w:rPr>
            </w:pPr>
            <w:r w:rsidRPr="006604FB">
              <w:rPr>
                <w:color w:val="auto"/>
                <w:lang w:eastAsia="zh-CN"/>
              </w:rPr>
              <w:t>ГОСТ 28303</w:t>
            </w:r>
          </w:p>
          <w:p w14:paraId="6CFE36F5" w14:textId="561ABB84" w:rsidR="00B93FA6" w:rsidRPr="006604FB" w:rsidRDefault="00B93FA6" w:rsidP="0060782F">
            <w:pPr>
              <w:ind w:left="-14" w:right="-57"/>
              <w:rPr>
                <w:color w:val="auto"/>
              </w:rPr>
            </w:pPr>
            <w:r w:rsidRPr="006604FB">
              <w:rPr>
                <w:color w:val="auto"/>
              </w:rPr>
              <w:t>ГОСТ 31677</w:t>
            </w:r>
          </w:p>
          <w:p w14:paraId="6F8F385B" w14:textId="2A9B660C" w:rsidR="00B93FA6" w:rsidRPr="006604FB" w:rsidRDefault="00B93FA6" w:rsidP="0060782F">
            <w:pPr>
              <w:ind w:left="-14" w:right="-57"/>
              <w:rPr>
                <w:color w:val="auto"/>
              </w:rPr>
            </w:pPr>
            <w:r w:rsidRPr="006604FB">
              <w:rPr>
                <w:color w:val="auto"/>
              </w:rPr>
              <w:t xml:space="preserve">ГОСТ 31692 </w:t>
            </w:r>
          </w:p>
          <w:p w14:paraId="02F21467" w14:textId="6783DA26" w:rsidR="00B93FA6" w:rsidRPr="006604FB" w:rsidRDefault="00B93FA6" w:rsidP="0060782F">
            <w:pPr>
              <w:ind w:left="-14" w:right="-57"/>
              <w:rPr>
                <w:color w:val="auto"/>
                <w:lang w:eastAsia="zh-CN"/>
              </w:rPr>
            </w:pPr>
          </w:p>
        </w:tc>
        <w:tc>
          <w:tcPr>
            <w:tcW w:w="1455" w:type="dxa"/>
          </w:tcPr>
          <w:p w14:paraId="63CC13D1" w14:textId="77777777" w:rsidR="00B93FA6" w:rsidRPr="006604FB" w:rsidRDefault="00B93FA6" w:rsidP="00923EC5">
            <w:pPr>
              <w:rPr>
                <w:color w:val="auto"/>
              </w:rPr>
            </w:pPr>
            <w:r w:rsidRPr="006604FB">
              <w:rPr>
                <w:color w:val="auto"/>
              </w:rPr>
              <w:t xml:space="preserve">ТР ТС 009/2011 </w:t>
            </w:r>
          </w:p>
          <w:p w14:paraId="1C05633A" w14:textId="4854BF71" w:rsidR="00B93FA6" w:rsidRPr="006604FB" w:rsidRDefault="00B93FA6" w:rsidP="00923EC5">
            <w:pPr>
              <w:rPr>
                <w:color w:val="auto"/>
                <w:lang w:eastAsia="zh-CN"/>
              </w:rPr>
            </w:pPr>
          </w:p>
        </w:tc>
      </w:tr>
      <w:tr w:rsidR="0004623D" w:rsidRPr="006604FB" w14:paraId="323FE149" w14:textId="77777777" w:rsidTr="00BA557D">
        <w:tc>
          <w:tcPr>
            <w:tcW w:w="668" w:type="dxa"/>
          </w:tcPr>
          <w:p w14:paraId="756A3A08" w14:textId="1E5B4E0C"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07414470" w14:textId="77777777" w:rsidR="00B93FA6" w:rsidRPr="006604FB" w:rsidRDefault="00B93FA6" w:rsidP="00923EC5">
            <w:pPr>
              <w:rPr>
                <w:color w:val="auto"/>
                <w:lang w:eastAsia="zh-CN"/>
              </w:rPr>
            </w:pPr>
            <w:r w:rsidRPr="006604FB">
              <w:rPr>
                <w:color w:val="auto"/>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 интимной косметики или предназначенных для детей</w:t>
            </w:r>
          </w:p>
        </w:tc>
        <w:tc>
          <w:tcPr>
            <w:tcW w:w="2022" w:type="dxa"/>
            <w:gridSpan w:val="2"/>
          </w:tcPr>
          <w:p w14:paraId="174CA834" w14:textId="7DB0E634" w:rsidR="00B93FA6" w:rsidRPr="006604FB" w:rsidRDefault="00B93FA6" w:rsidP="00923EC5">
            <w:pPr>
              <w:rPr>
                <w:color w:val="auto"/>
              </w:rPr>
            </w:pPr>
            <w:r w:rsidRPr="006604FB">
              <w:rPr>
                <w:color w:val="auto"/>
              </w:rPr>
              <w:t>3307 20</w:t>
            </w:r>
            <w:r w:rsidR="00AC7559">
              <w:rPr>
                <w:color w:val="auto"/>
              </w:rPr>
              <w:t xml:space="preserve"> </w:t>
            </w:r>
            <w:r w:rsidRPr="006604FB">
              <w:rPr>
                <w:color w:val="auto"/>
              </w:rPr>
              <w:t>000 0</w:t>
            </w:r>
          </w:p>
          <w:p w14:paraId="6DEB3628" w14:textId="6A140F3E" w:rsidR="00B93FA6" w:rsidRPr="006604FB" w:rsidRDefault="00B93FA6" w:rsidP="00923EC5">
            <w:pPr>
              <w:rPr>
                <w:color w:val="auto"/>
                <w:lang w:eastAsia="zh-CN"/>
              </w:rPr>
            </w:pPr>
            <w:r w:rsidRPr="006604FB">
              <w:rPr>
                <w:color w:val="auto"/>
              </w:rPr>
              <w:t>3307 49</w:t>
            </w:r>
            <w:r w:rsidR="00AC7559">
              <w:rPr>
                <w:color w:val="auto"/>
              </w:rPr>
              <w:t xml:space="preserve"> </w:t>
            </w:r>
            <w:r w:rsidRPr="006604FB">
              <w:rPr>
                <w:color w:val="auto"/>
              </w:rPr>
              <w:t>000 0</w:t>
            </w:r>
          </w:p>
        </w:tc>
        <w:tc>
          <w:tcPr>
            <w:tcW w:w="3535" w:type="dxa"/>
          </w:tcPr>
          <w:p w14:paraId="73898295" w14:textId="77777777" w:rsidR="00B93FA6" w:rsidRPr="006604FB" w:rsidRDefault="00B93FA6" w:rsidP="0060782F">
            <w:pPr>
              <w:ind w:left="-14" w:right="-57"/>
              <w:rPr>
                <w:color w:val="auto"/>
                <w:lang w:eastAsia="zh-CN"/>
              </w:rPr>
            </w:pPr>
            <w:r w:rsidRPr="006604FB">
              <w:rPr>
                <w:color w:val="auto"/>
              </w:rPr>
              <w:t>ТР ТС 009/2011</w:t>
            </w:r>
          </w:p>
          <w:p w14:paraId="6EE0FDFA" w14:textId="6395831F" w:rsidR="00B93FA6" w:rsidRPr="006604FB" w:rsidRDefault="00B93FA6" w:rsidP="0060782F">
            <w:pPr>
              <w:ind w:left="-14" w:right="-57"/>
              <w:rPr>
                <w:color w:val="auto"/>
                <w:lang w:eastAsia="zh-CN"/>
              </w:rPr>
            </w:pPr>
            <w:r w:rsidRPr="006604FB">
              <w:rPr>
                <w:color w:val="auto"/>
                <w:lang w:eastAsia="zh-CN"/>
              </w:rPr>
              <w:t>ГОСТ 27429</w:t>
            </w:r>
          </w:p>
          <w:p w14:paraId="487C589B" w14:textId="5AADFA9B" w:rsidR="00B93FA6" w:rsidRPr="006604FB" w:rsidRDefault="00B93FA6" w:rsidP="0060782F">
            <w:pPr>
              <w:ind w:left="-14" w:right="-57"/>
              <w:rPr>
                <w:color w:val="auto"/>
                <w:lang w:eastAsia="zh-CN"/>
              </w:rPr>
            </w:pPr>
            <w:r w:rsidRPr="006604FB">
              <w:rPr>
                <w:color w:val="auto"/>
                <w:lang w:eastAsia="zh-CN"/>
              </w:rPr>
              <w:t>ГОСТ 28303</w:t>
            </w:r>
          </w:p>
          <w:p w14:paraId="656004A7" w14:textId="7C23138B" w:rsidR="00B93FA6" w:rsidRPr="006604FB" w:rsidRDefault="00B93FA6" w:rsidP="0060782F">
            <w:pPr>
              <w:ind w:left="-14" w:right="-57"/>
              <w:rPr>
                <w:color w:val="auto"/>
              </w:rPr>
            </w:pPr>
            <w:r w:rsidRPr="006604FB">
              <w:rPr>
                <w:color w:val="auto"/>
              </w:rPr>
              <w:t>ГОСТ 31460</w:t>
            </w:r>
          </w:p>
          <w:p w14:paraId="2F9F6C69" w14:textId="03CB672D" w:rsidR="00B93FA6" w:rsidRPr="006604FB" w:rsidRDefault="00B93FA6" w:rsidP="0060782F">
            <w:pPr>
              <w:ind w:left="-14" w:right="-57"/>
              <w:rPr>
                <w:color w:val="auto"/>
              </w:rPr>
            </w:pPr>
            <w:r w:rsidRPr="006604FB">
              <w:rPr>
                <w:color w:val="auto"/>
              </w:rPr>
              <w:t>ГОСТ 31677</w:t>
            </w:r>
          </w:p>
          <w:p w14:paraId="120EC7A6" w14:textId="54622992" w:rsidR="00B93FA6" w:rsidRPr="006604FB" w:rsidRDefault="00B93FA6" w:rsidP="0060782F">
            <w:pPr>
              <w:ind w:left="-14" w:right="-57"/>
              <w:rPr>
                <w:bCs/>
                <w:color w:val="auto"/>
              </w:rPr>
            </w:pPr>
            <w:r w:rsidRPr="006604FB">
              <w:rPr>
                <w:bCs/>
                <w:color w:val="auto"/>
              </w:rPr>
              <w:t xml:space="preserve">ГОСТ 31679 </w:t>
            </w:r>
          </w:p>
          <w:p w14:paraId="5C0DD410" w14:textId="711DD11F" w:rsidR="00B93FA6" w:rsidRPr="006604FB" w:rsidRDefault="00B93FA6" w:rsidP="0060782F">
            <w:pPr>
              <w:ind w:left="-14" w:right="-57"/>
              <w:rPr>
                <w:color w:val="auto"/>
              </w:rPr>
            </w:pPr>
            <w:r w:rsidRPr="006604FB">
              <w:rPr>
                <w:color w:val="auto"/>
              </w:rPr>
              <w:t>ГОСТ 31695</w:t>
            </w:r>
          </w:p>
          <w:p w14:paraId="198D62D3" w14:textId="4DD63DC7" w:rsidR="00B93FA6" w:rsidRPr="006604FB" w:rsidRDefault="00B93FA6" w:rsidP="0060782F">
            <w:pPr>
              <w:ind w:left="-14" w:right="-57"/>
              <w:rPr>
                <w:color w:val="auto"/>
              </w:rPr>
            </w:pPr>
            <w:r w:rsidRPr="006604FB">
              <w:rPr>
                <w:color w:val="auto"/>
              </w:rPr>
              <w:t xml:space="preserve">ГОСТ 32853 </w:t>
            </w:r>
          </w:p>
          <w:p w14:paraId="6014F98A" w14:textId="1BDD5991" w:rsidR="00B93FA6" w:rsidRPr="006604FB" w:rsidRDefault="00B93FA6" w:rsidP="0060782F">
            <w:pPr>
              <w:ind w:left="-14" w:right="-57"/>
              <w:rPr>
                <w:color w:val="auto"/>
              </w:rPr>
            </w:pPr>
            <w:r w:rsidRPr="006604FB">
              <w:rPr>
                <w:color w:val="auto"/>
              </w:rPr>
              <w:t>ГОСТ 33489</w:t>
            </w:r>
          </w:p>
          <w:p w14:paraId="27FCA37E" w14:textId="318BDA55" w:rsidR="00B93FA6" w:rsidRPr="006604FB" w:rsidRDefault="00B93FA6" w:rsidP="0060782F">
            <w:pPr>
              <w:ind w:left="-14" w:right="-57"/>
              <w:rPr>
                <w:color w:val="auto"/>
                <w:lang w:eastAsia="zh-CN"/>
              </w:rPr>
            </w:pPr>
          </w:p>
        </w:tc>
        <w:tc>
          <w:tcPr>
            <w:tcW w:w="1455" w:type="dxa"/>
          </w:tcPr>
          <w:p w14:paraId="2218F370"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138C7B4E" w14:textId="77777777" w:rsidTr="00BA557D">
        <w:tc>
          <w:tcPr>
            <w:tcW w:w="668" w:type="dxa"/>
          </w:tcPr>
          <w:p w14:paraId="57B27FF1" w14:textId="2FCDD9F5"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5E312E5" w14:textId="77777777" w:rsidR="00B93FA6" w:rsidRPr="006604FB" w:rsidRDefault="00B93FA6" w:rsidP="00923EC5">
            <w:pPr>
              <w:rPr>
                <w:color w:val="auto"/>
                <w:lang w:eastAsia="zh-CN"/>
              </w:rPr>
            </w:pPr>
            <w:r w:rsidRPr="006604FB">
              <w:rPr>
                <w:color w:val="auto"/>
              </w:rPr>
              <w:t>Ароматизированные соли и прочие изделия для ванн, за исключением изделий, изготовленных с использованием наноматериалов или предназначенных для детей</w:t>
            </w:r>
          </w:p>
        </w:tc>
        <w:tc>
          <w:tcPr>
            <w:tcW w:w="2022" w:type="dxa"/>
            <w:gridSpan w:val="2"/>
          </w:tcPr>
          <w:p w14:paraId="2358CCEF" w14:textId="06E5EA3A" w:rsidR="00B93FA6" w:rsidRPr="006604FB" w:rsidRDefault="00B93FA6" w:rsidP="00923EC5">
            <w:pPr>
              <w:rPr>
                <w:color w:val="auto"/>
                <w:lang w:eastAsia="zh-CN"/>
              </w:rPr>
            </w:pPr>
            <w:r w:rsidRPr="006604FB">
              <w:rPr>
                <w:color w:val="auto"/>
              </w:rPr>
              <w:t>3307 30</w:t>
            </w:r>
            <w:r w:rsidR="00AC7559">
              <w:rPr>
                <w:color w:val="auto"/>
              </w:rPr>
              <w:t xml:space="preserve"> </w:t>
            </w:r>
            <w:r w:rsidRPr="006604FB">
              <w:rPr>
                <w:color w:val="auto"/>
              </w:rPr>
              <w:t>000 0</w:t>
            </w:r>
          </w:p>
        </w:tc>
        <w:tc>
          <w:tcPr>
            <w:tcW w:w="3535" w:type="dxa"/>
          </w:tcPr>
          <w:p w14:paraId="20BABC7A" w14:textId="77777777" w:rsidR="00B93FA6" w:rsidRPr="006604FB" w:rsidRDefault="00B93FA6" w:rsidP="0060782F">
            <w:pPr>
              <w:ind w:left="-14" w:right="-57"/>
              <w:rPr>
                <w:color w:val="auto"/>
              </w:rPr>
            </w:pPr>
            <w:r w:rsidRPr="006604FB">
              <w:rPr>
                <w:color w:val="auto"/>
              </w:rPr>
              <w:t>ТР ТС 009/2011</w:t>
            </w:r>
          </w:p>
          <w:p w14:paraId="2CFBB752" w14:textId="483440A3" w:rsidR="00B93FA6" w:rsidRPr="006604FB" w:rsidRDefault="00B93FA6" w:rsidP="0060782F">
            <w:pPr>
              <w:ind w:left="-14" w:right="-57"/>
              <w:rPr>
                <w:color w:val="auto"/>
                <w:kern w:val="0"/>
                <w14:cntxtAlts w14:val="0"/>
              </w:rPr>
            </w:pPr>
            <w:r w:rsidRPr="006604FB">
              <w:rPr>
                <w:color w:val="auto"/>
                <w:kern w:val="0"/>
                <w14:cntxtAlts w14:val="0"/>
              </w:rPr>
              <w:t>ГОСТ 27429</w:t>
            </w:r>
          </w:p>
          <w:p w14:paraId="4FB48168" w14:textId="05CB85DB" w:rsidR="00B93FA6" w:rsidRPr="006604FB" w:rsidRDefault="00B93FA6" w:rsidP="0060782F">
            <w:pPr>
              <w:ind w:left="-14" w:right="-57"/>
              <w:rPr>
                <w:color w:val="auto"/>
                <w:lang w:eastAsia="zh-CN"/>
              </w:rPr>
            </w:pPr>
            <w:r w:rsidRPr="006604FB">
              <w:rPr>
                <w:color w:val="auto"/>
                <w:lang w:eastAsia="zh-CN"/>
              </w:rPr>
              <w:t>ГОСТ 28303</w:t>
            </w:r>
          </w:p>
          <w:p w14:paraId="5AD54A99" w14:textId="440757D0" w:rsidR="00B93FA6" w:rsidRPr="006604FB" w:rsidRDefault="00B93FA6" w:rsidP="0060782F">
            <w:pPr>
              <w:ind w:left="-14" w:right="-57"/>
              <w:rPr>
                <w:color w:val="auto"/>
                <w:lang w:eastAsia="zh-CN"/>
              </w:rPr>
            </w:pPr>
            <w:r w:rsidRPr="006604FB">
              <w:rPr>
                <w:color w:val="auto"/>
                <w:lang w:eastAsia="zh-CN"/>
              </w:rPr>
              <w:t xml:space="preserve">ГОСТ 32851 </w:t>
            </w:r>
          </w:p>
          <w:p w14:paraId="439BA4ED" w14:textId="42D04A54" w:rsidR="00B93FA6" w:rsidRPr="006604FB" w:rsidRDefault="00B93FA6" w:rsidP="0060782F">
            <w:pPr>
              <w:ind w:left="-14" w:right="-57"/>
              <w:rPr>
                <w:color w:val="auto"/>
                <w:kern w:val="0"/>
                <w14:cntxtAlts w14:val="0"/>
              </w:rPr>
            </w:pPr>
            <w:r w:rsidRPr="006604FB">
              <w:rPr>
                <w:color w:val="auto"/>
                <w:kern w:val="0"/>
                <w14:cntxtAlts w14:val="0"/>
              </w:rPr>
              <w:t>ГОСТ 33489</w:t>
            </w:r>
          </w:p>
          <w:p w14:paraId="6293C938" w14:textId="2C9CF94D" w:rsidR="00B93FA6" w:rsidRPr="006604FB" w:rsidRDefault="00B93FA6" w:rsidP="0060782F">
            <w:pPr>
              <w:ind w:left="-14" w:right="-57"/>
              <w:rPr>
                <w:color w:val="auto"/>
                <w:kern w:val="0"/>
                <w14:cntxtAlts w14:val="0"/>
              </w:rPr>
            </w:pPr>
            <w:r w:rsidRPr="006604FB">
              <w:rPr>
                <w:color w:val="auto"/>
                <w:kern w:val="0"/>
                <w14:cntxtAlts w14:val="0"/>
              </w:rPr>
              <w:t>ГОСТ EN 71-13</w:t>
            </w:r>
          </w:p>
        </w:tc>
        <w:tc>
          <w:tcPr>
            <w:tcW w:w="1455" w:type="dxa"/>
          </w:tcPr>
          <w:p w14:paraId="5A9B5158"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088B3C3E" w14:textId="77777777" w:rsidTr="00BA557D">
        <w:tc>
          <w:tcPr>
            <w:tcW w:w="668" w:type="dxa"/>
          </w:tcPr>
          <w:p w14:paraId="0F632D1D" w14:textId="072F5D4E"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6AC679D7" w14:textId="77777777" w:rsidR="00B93FA6" w:rsidRPr="006604FB" w:rsidRDefault="00B93FA6" w:rsidP="00923EC5">
            <w:pPr>
              <w:rPr>
                <w:color w:val="auto"/>
                <w:lang w:eastAsia="zh-CN"/>
              </w:rPr>
            </w:pPr>
            <w:r w:rsidRPr="006604FB">
              <w:rPr>
                <w:color w:val="auto"/>
              </w:rPr>
              <w:t>Средства косметические гигиенические моющие, содержащие поверхностно-активные вещества и(или) мыло, за исключением: изделий, изготовленных с использованием наноматериалов; предназначенных для детей; предназначенных для индивидуальной защиты кожи от вредных производственных факторов; предназначенных для отбеливания (осветления) кожи; интимной косметики</w:t>
            </w:r>
          </w:p>
        </w:tc>
        <w:tc>
          <w:tcPr>
            <w:tcW w:w="2022" w:type="dxa"/>
            <w:gridSpan w:val="2"/>
          </w:tcPr>
          <w:p w14:paraId="5B3D11CF" w14:textId="5C1D0501" w:rsidR="00B93FA6" w:rsidRPr="006604FB" w:rsidRDefault="00B93FA6" w:rsidP="00923EC5">
            <w:pPr>
              <w:rPr>
                <w:color w:val="auto"/>
                <w:lang w:eastAsia="zh-CN"/>
              </w:rPr>
            </w:pPr>
            <w:r w:rsidRPr="006604FB">
              <w:rPr>
                <w:color w:val="auto"/>
              </w:rPr>
              <w:t>3401 30</w:t>
            </w:r>
            <w:r w:rsidR="00AC7559">
              <w:rPr>
                <w:color w:val="auto"/>
              </w:rPr>
              <w:t xml:space="preserve"> </w:t>
            </w:r>
            <w:r w:rsidRPr="006604FB">
              <w:rPr>
                <w:color w:val="auto"/>
              </w:rPr>
              <w:t>000 0</w:t>
            </w:r>
          </w:p>
        </w:tc>
        <w:tc>
          <w:tcPr>
            <w:tcW w:w="3535" w:type="dxa"/>
          </w:tcPr>
          <w:p w14:paraId="50E110D5" w14:textId="77777777" w:rsidR="00B93FA6" w:rsidRPr="006604FB" w:rsidRDefault="00B93FA6" w:rsidP="0060782F">
            <w:pPr>
              <w:ind w:left="-14" w:right="-57"/>
              <w:rPr>
                <w:color w:val="auto"/>
                <w:lang w:eastAsia="zh-CN"/>
              </w:rPr>
            </w:pPr>
            <w:r w:rsidRPr="006604FB">
              <w:rPr>
                <w:color w:val="auto"/>
              </w:rPr>
              <w:t>ТР ТС 009/2011</w:t>
            </w:r>
          </w:p>
          <w:p w14:paraId="654FA507" w14:textId="01480BF7" w:rsidR="00B93FA6" w:rsidRPr="006604FB" w:rsidRDefault="00B93FA6" w:rsidP="0060782F">
            <w:pPr>
              <w:ind w:left="-14" w:right="-57"/>
              <w:rPr>
                <w:color w:val="auto"/>
                <w:lang w:eastAsia="zh-CN"/>
              </w:rPr>
            </w:pPr>
            <w:r w:rsidRPr="006604FB">
              <w:rPr>
                <w:color w:val="auto"/>
                <w:lang w:eastAsia="zh-CN"/>
              </w:rPr>
              <w:t>ГОСТ 27429</w:t>
            </w:r>
          </w:p>
          <w:p w14:paraId="3B7ADBBA" w14:textId="44EC7631" w:rsidR="00B93FA6" w:rsidRPr="006604FB" w:rsidRDefault="00B93FA6" w:rsidP="0060782F">
            <w:pPr>
              <w:ind w:left="-14" w:right="-57"/>
              <w:rPr>
                <w:color w:val="auto"/>
                <w:lang w:eastAsia="zh-CN"/>
              </w:rPr>
            </w:pPr>
            <w:r w:rsidRPr="006604FB">
              <w:rPr>
                <w:color w:val="auto"/>
                <w:lang w:eastAsia="zh-CN"/>
              </w:rPr>
              <w:t>ГОСТ 28303</w:t>
            </w:r>
          </w:p>
          <w:p w14:paraId="734C54C5" w14:textId="2DA9FFAE" w:rsidR="00B93FA6" w:rsidRPr="006604FB" w:rsidRDefault="00B93FA6" w:rsidP="0060782F">
            <w:pPr>
              <w:ind w:left="-14" w:right="-57"/>
              <w:rPr>
                <w:bCs/>
                <w:color w:val="auto"/>
              </w:rPr>
            </w:pPr>
            <w:r w:rsidRPr="006604FB">
              <w:rPr>
                <w:bCs/>
                <w:color w:val="auto"/>
              </w:rPr>
              <w:t xml:space="preserve">ГОСТ 28546 </w:t>
            </w:r>
          </w:p>
          <w:p w14:paraId="525D007A" w14:textId="59B03054" w:rsidR="00B93FA6" w:rsidRPr="006604FB" w:rsidRDefault="00B93FA6" w:rsidP="0060782F">
            <w:pPr>
              <w:ind w:left="-14" w:right="-57"/>
              <w:rPr>
                <w:color w:val="auto"/>
              </w:rPr>
            </w:pPr>
            <w:r w:rsidRPr="006604FB">
              <w:rPr>
                <w:color w:val="auto"/>
              </w:rPr>
              <w:t>ГОСТ 31677</w:t>
            </w:r>
          </w:p>
          <w:p w14:paraId="54E82C59" w14:textId="09DD47CD" w:rsidR="00B93FA6" w:rsidRPr="006604FB" w:rsidRDefault="00B93FA6" w:rsidP="0060782F">
            <w:pPr>
              <w:ind w:left="-14" w:right="-57"/>
              <w:rPr>
                <w:bCs/>
                <w:color w:val="auto"/>
              </w:rPr>
            </w:pPr>
            <w:r w:rsidRPr="006604FB">
              <w:rPr>
                <w:bCs/>
                <w:color w:val="auto"/>
              </w:rPr>
              <w:t xml:space="preserve">ГОСТ 31696 </w:t>
            </w:r>
          </w:p>
          <w:p w14:paraId="69FA3EFA" w14:textId="026B09A9" w:rsidR="00B93FA6" w:rsidRPr="006604FB" w:rsidRDefault="00B93FA6" w:rsidP="0060782F">
            <w:pPr>
              <w:ind w:left="-14" w:right="-57"/>
              <w:rPr>
                <w:bCs/>
                <w:color w:val="auto"/>
              </w:rPr>
            </w:pPr>
            <w:r w:rsidRPr="006604FB">
              <w:rPr>
                <w:bCs/>
                <w:color w:val="auto"/>
              </w:rPr>
              <w:t xml:space="preserve">ГОСТ 32851 </w:t>
            </w:r>
          </w:p>
          <w:p w14:paraId="2DBB89FB" w14:textId="504A8484" w:rsidR="00B93FA6" w:rsidRPr="006604FB" w:rsidRDefault="00B93FA6" w:rsidP="0060782F">
            <w:pPr>
              <w:ind w:left="-14" w:right="-57"/>
              <w:rPr>
                <w:color w:val="auto"/>
                <w:lang w:val="en-US" w:eastAsia="zh-CN"/>
              </w:rPr>
            </w:pPr>
          </w:p>
        </w:tc>
        <w:tc>
          <w:tcPr>
            <w:tcW w:w="1455" w:type="dxa"/>
          </w:tcPr>
          <w:p w14:paraId="0EA91B5B" w14:textId="77777777" w:rsidR="00B93FA6" w:rsidRPr="006604FB" w:rsidRDefault="00B93FA6" w:rsidP="00923EC5">
            <w:pPr>
              <w:rPr>
                <w:color w:val="auto"/>
                <w:lang w:eastAsia="zh-CN"/>
              </w:rPr>
            </w:pPr>
            <w:r w:rsidRPr="006604FB">
              <w:rPr>
                <w:color w:val="auto"/>
              </w:rPr>
              <w:t xml:space="preserve">ТР ТС 009/2011 </w:t>
            </w:r>
          </w:p>
        </w:tc>
      </w:tr>
      <w:tr w:rsidR="0004623D" w:rsidRPr="006604FB" w14:paraId="5A8E7718" w14:textId="77777777" w:rsidTr="00BA557D">
        <w:tc>
          <w:tcPr>
            <w:tcW w:w="668" w:type="dxa"/>
          </w:tcPr>
          <w:p w14:paraId="6092C341" w14:textId="76413182"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9597F4F" w14:textId="5D6255A5" w:rsidR="00B93FA6" w:rsidRPr="006604FB" w:rsidRDefault="00B93FA6" w:rsidP="00923EC5">
            <w:pPr>
              <w:rPr>
                <w:color w:val="auto"/>
                <w:lang w:eastAsia="zh-CN"/>
              </w:rPr>
            </w:pPr>
            <w:r w:rsidRPr="006604FB">
              <w:rPr>
                <w:color w:val="auto"/>
              </w:rPr>
              <w:t>Мыло туалетное (включая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туалетные, за исключением изготовленных с использованием наноматериалов, интимной косметики или предназначенных для детей</w:t>
            </w:r>
          </w:p>
        </w:tc>
        <w:tc>
          <w:tcPr>
            <w:tcW w:w="2022" w:type="dxa"/>
            <w:gridSpan w:val="2"/>
          </w:tcPr>
          <w:p w14:paraId="7975ECB6" w14:textId="5B3E3BE9" w:rsidR="00B93FA6" w:rsidRPr="006604FB" w:rsidRDefault="00B93FA6" w:rsidP="00923EC5">
            <w:pPr>
              <w:rPr>
                <w:color w:val="auto"/>
                <w:lang w:eastAsia="zh-CN"/>
              </w:rPr>
            </w:pPr>
            <w:r w:rsidRPr="006604FB">
              <w:rPr>
                <w:color w:val="auto"/>
              </w:rPr>
              <w:t>3401 11</w:t>
            </w:r>
            <w:r w:rsidR="00AC7559">
              <w:rPr>
                <w:color w:val="auto"/>
              </w:rPr>
              <w:t xml:space="preserve"> </w:t>
            </w:r>
            <w:r w:rsidRPr="006604FB">
              <w:rPr>
                <w:color w:val="auto"/>
              </w:rPr>
              <w:t>000 1</w:t>
            </w:r>
          </w:p>
          <w:p w14:paraId="6E52885C" w14:textId="2D618932" w:rsidR="00B93FA6" w:rsidRPr="006604FB" w:rsidRDefault="00B93FA6" w:rsidP="00923EC5">
            <w:pPr>
              <w:rPr>
                <w:color w:val="auto"/>
              </w:rPr>
            </w:pPr>
            <w:r w:rsidRPr="006604FB">
              <w:rPr>
                <w:color w:val="auto"/>
              </w:rPr>
              <w:t>3401 11</w:t>
            </w:r>
            <w:r w:rsidR="00AC7559">
              <w:rPr>
                <w:color w:val="auto"/>
              </w:rPr>
              <w:t xml:space="preserve"> </w:t>
            </w:r>
            <w:r w:rsidRPr="006604FB">
              <w:rPr>
                <w:color w:val="auto"/>
              </w:rPr>
              <w:t>000 9</w:t>
            </w:r>
          </w:p>
          <w:p w14:paraId="71C84602" w14:textId="77777777" w:rsidR="00B93FA6" w:rsidRPr="006604FB" w:rsidRDefault="00B93FA6" w:rsidP="00923EC5">
            <w:pPr>
              <w:rPr>
                <w:color w:val="auto"/>
              </w:rPr>
            </w:pPr>
          </w:p>
          <w:p w14:paraId="4FA542F9" w14:textId="77777777" w:rsidR="00B93FA6" w:rsidRPr="006604FB" w:rsidRDefault="00B93FA6" w:rsidP="00923EC5">
            <w:pPr>
              <w:rPr>
                <w:color w:val="auto"/>
              </w:rPr>
            </w:pPr>
          </w:p>
          <w:p w14:paraId="37056969" w14:textId="77777777" w:rsidR="00B93FA6" w:rsidRPr="006604FB" w:rsidRDefault="00B93FA6" w:rsidP="00923EC5">
            <w:pPr>
              <w:rPr>
                <w:color w:val="auto"/>
              </w:rPr>
            </w:pPr>
          </w:p>
          <w:p w14:paraId="3C06FB6D" w14:textId="3EDA383B" w:rsidR="00B93FA6" w:rsidRPr="006604FB" w:rsidRDefault="00B93FA6" w:rsidP="00923EC5">
            <w:pPr>
              <w:rPr>
                <w:color w:val="auto"/>
                <w:lang w:eastAsia="zh-CN"/>
              </w:rPr>
            </w:pPr>
          </w:p>
        </w:tc>
        <w:tc>
          <w:tcPr>
            <w:tcW w:w="3535" w:type="dxa"/>
          </w:tcPr>
          <w:p w14:paraId="72E8616E" w14:textId="77777777" w:rsidR="00B93FA6" w:rsidRPr="006604FB" w:rsidRDefault="00B93FA6" w:rsidP="0060782F">
            <w:pPr>
              <w:ind w:left="-14" w:right="-57"/>
              <w:rPr>
                <w:color w:val="auto"/>
                <w:lang w:eastAsia="zh-CN"/>
              </w:rPr>
            </w:pPr>
            <w:r w:rsidRPr="006604FB">
              <w:rPr>
                <w:color w:val="auto"/>
              </w:rPr>
              <w:t>ТР ТС 009/2011</w:t>
            </w:r>
          </w:p>
          <w:p w14:paraId="723E7A06" w14:textId="3C6C9FE6" w:rsidR="00B93FA6" w:rsidRPr="006604FB" w:rsidRDefault="00B93FA6" w:rsidP="0060782F">
            <w:pPr>
              <w:ind w:left="-14" w:right="-57"/>
              <w:rPr>
                <w:color w:val="auto"/>
                <w:lang w:eastAsia="zh-CN"/>
              </w:rPr>
            </w:pPr>
            <w:r w:rsidRPr="006604FB">
              <w:rPr>
                <w:color w:val="auto"/>
                <w:lang w:eastAsia="zh-CN"/>
              </w:rPr>
              <w:t>ГОСТ 27429</w:t>
            </w:r>
          </w:p>
          <w:p w14:paraId="61DC3AC8" w14:textId="4312AE7A" w:rsidR="00B93FA6" w:rsidRPr="006604FB" w:rsidRDefault="00B93FA6" w:rsidP="0060782F">
            <w:pPr>
              <w:ind w:left="-14" w:right="-57"/>
              <w:rPr>
                <w:color w:val="auto"/>
                <w:lang w:eastAsia="zh-CN"/>
              </w:rPr>
            </w:pPr>
            <w:r w:rsidRPr="006604FB">
              <w:rPr>
                <w:color w:val="auto"/>
                <w:lang w:eastAsia="zh-CN"/>
              </w:rPr>
              <w:t>ГОСТ 28303</w:t>
            </w:r>
          </w:p>
          <w:p w14:paraId="58C7EC23" w14:textId="5C9CF6E6" w:rsidR="00B93FA6" w:rsidRPr="006604FB" w:rsidRDefault="00B93FA6" w:rsidP="0060782F">
            <w:pPr>
              <w:ind w:left="-14" w:right="-57"/>
              <w:rPr>
                <w:bCs/>
                <w:color w:val="auto"/>
              </w:rPr>
            </w:pPr>
            <w:r w:rsidRPr="006604FB">
              <w:rPr>
                <w:bCs/>
                <w:color w:val="auto"/>
              </w:rPr>
              <w:t xml:space="preserve">ГОСТ 28546 </w:t>
            </w:r>
          </w:p>
          <w:p w14:paraId="08BAE09F" w14:textId="26135182" w:rsidR="00B93FA6" w:rsidRPr="006604FB" w:rsidRDefault="00B93FA6" w:rsidP="0060782F">
            <w:pPr>
              <w:ind w:left="-14" w:right="-57"/>
              <w:rPr>
                <w:color w:val="auto"/>
              </w:rPr>
            </w:pPr>
            <w:r w:rsidRPr="006604FB">
              <w:rPr>
                <w:color w:val="auto"/>
              </w:rPr>
              <w:t>ГОСТ 33489</w:t>
            </w:r>
          </w:p>
          <w:p w14:paraId="7C8FEE96" w14:textId="586F82D7" w:rsidR="00B93FA6" w:rsidRPr="006604FB" w:rsidRDefault="00B93FA6" w:rsidP="0060782F">
            <w:pPr>
              <w:ind w:left="-14" w:right="-57"/>
              <w:rPr>
                <w:color w:val="auto"/>
                <w:lang w:eastAsia="zh-CN"/>
              </w:rPr>
            </w:pPr>
            <w:r w:rsidRPr="006604FB">
              <w:rPr>
                <w:color w:val="auto"/>
              </w:rPr>
              <w:t>ГОСТ EN 71-13</w:t>
            </w:r>
          </w:p>
        </w:tc>
        <w:tc>
          <w:tcPr>
            <w:tcW w:w="1455" w:type="dxa"/>
          </w:tcPr>
          <w:p w14:paraId="38C0DBA4" w14:textId="5AD1695A" w:rsidR="00B93FA6" w:rsidRPr="006604FB" w:rsidRDefault="00B93FA6" w:rsidP="00923EC5">
            <w:pPr>
              <w:rPr>
                <w:color w:val="auto"/>
              </w:rPr>
            </w:pPr>
            <w:r w:rsidRPr="006604FB">
              <w:rPr>
                <w:color w:val="auto"/>
              </w:rPr>
              <w:t>ТР ТС 009/2011</w:t>
            </w:r>
          </w:p>
          <w:p w14:paraId="2EC38919" w14:textId="1E6F5109" w:rsidR="00B93FA6" w:rsidRPr="006604FB" w:rsidRDefault="00B93FA6" w:rsidP="00923EC5">
            <w:pPr>
              <w:rPr>
                <w:color w:val="auto"/>
              </w:rPr>
            </w:pPr>
          </w:p>
          <w:p w14:paraId="2F848EA7" w14:textId="0B6161FB" w:rsidR="00B93FA6" w:rsidRPr="006604FB" w:rsidRDefault="00B93FA6" w:rsidP="00923EC5">
            <w:pPr>
              <w:rPr>
                <w:color w:val="auto"/>
              </w:rPr>
            </w:pPr>
          </w:p>
          <w:p w14:paraId="59B6F2D3" w14:textId="77777777" w:rsidR="00B93FA6" w:rsidRPr="006604FB" w:rsidRDefault="00B93FA6" w:rsidP="00923EC5">
            <w:pPr>
              <w:rPr>
                <w:color w:val="auto"/>
                <w:lang w:eastAsia="zh-CN"/>
              </w:rPr>
            </w:pPr>
          </w:p>
        </w:tc>
      </w:tr>
      <w:tr w:rsidR="0004623D" w:rsidRPr="006604FB" w14:paraId="09880FD5" w14:textId="77777777" w:rsidTr="00BA557D">
        <w:tc>
          <w:tcPr>
            <w:tcW w:w="668" w:type="dxa"/>
          </w:tcPr>
          <w:p w14:paraId="267BC9E2" w14:textId="3F1B2FE2"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5FCA7BC" w14:textId="659B2028" w:rsidR="00B93FA6" w:rsidRPr="006604FB" w:rsidRDefault="00B93FA6" w:rsidP="00923EC5">
            <w:pPr>
              <w:rPr>
                <w:color w:val="auto"/>
                <w:lang w:eastAsia="zh-CN"/>
              </w:rPr>
            </w:pPr>
            <w:r w:rsidRPr="006604FB">
              <w:rPr>
                <w:color w:val="auto"/>
              </w:rPr>
              <w:t>Мыло туалетное в прочих формах, за исключением изготовленных с использованием наноматериалов, интимной косметики или предназначенных для детей</w:t>
            </w:r>
          </w:p>
        </w:tc>
        <w:tc>
          <w:tcPr>
            <w:tcW w:w="2022" w:type="dxa"/>
            <w:gridSpan w:val="2"/>
          </w:tcPr>
          <w:p w14:paraId="78BBBFD2" w14:textId="77777777" w:rsidR="00B93FA6" w:rsidRPr="006604FB" w:rsidRDefault="00B93FA6" w:rsidP="00923EC5">
            <w:pPr>
              <w:rPr>
                <w:color w:val="auto"/>
                <w:lang w:eastAsia="zh-CN"/>
              </w:rPr>
            </w:pPr>
            <w:r w:rsidRPr="006604FB">
              <w:rPr>
                <w:color w:val="auto"/>
              </w:rPr>
              <w:t>3401 20</w:t>
            </w:r>
          </w:p>
          <w:p w14:paraId="55BAC41D" w14:textId="4CCDF3FD" w:rsidR="00B93FA6" w:rsidRPr="006604FB" w:rsidRDefault="00B93FA6" w:rsidP="00923EC5">
            <w:pPr>
              <w:rPr>
                <w:color w:val="auto"/>
              </w:rPr>
            </w:pPr>
            <w:r w:rsidRPr="006604FB">
              <w:rPr>
                <w:color w:val="auto"/>
              </w:rPr>
              <w:t>3401 20</w:t>
            </w:r>
            <w:r w:rsidR="00AC7559">
              <w:rPr>
                <w:color w:val="auto"/>
              </w:rPr>
              <w:t xml:space="preserve"> </w:t>
            </w:r>
            <w:r w:rsidRPr="006604FB">
              <w:rPr>
                <w:color w:val="auto"/>
              </w:rPr>
              <w:t>100 0</w:t>
            </w:r>
          </w:p>
          <w:p w14:paraId="79026ADE" w14:textId="2E7324BB" w:rsidR="00B93FA6" w:rsidRPr="006604FB" w:rsidRDefault="00B93FA6" w:rsidP="00923EC5">
            <w:pPr>
              <w:rPr>
                <w:color w:val="auto"/>
                <w:lang w:eastAsia="zh-CN"/>
              </w:rPr>
            </w:pPr>
            <w:r w:rsidRPr="006604FB">
              <w:rPr>
                <w:color w:val="auto"/>
              </w:rPr>
              <w:t>3401 20</w:t>
            </w:r>
            <w:r w:rsidR="00AC7559">
              <w:rPr>
                <w:color w:val="auto"/>
              </w:rPr>
              <w:t xml:space="preserve"> </w:t>
            </w:r>
            <w:r w:rsidRPr="006604FB">
              <w:rPr>
                <w:color w:val="auto"/>
              </w:rPr>
              <w:t>900 0</w:t>
            </w:r>
          </w:p>
        </w:tc>
        <w:tc>
          <w:tcPr>
            <w:tcW w:w="3535" w:type="dxa"/>
          </w:tcPr>
          <w:p w14:paraId="6CCABAC9" w14:textId="77777777" w:rsidR="00B93FA6" w:rsidRPr="006604FB" w:rsidRDefault="00B93FA6" w:rsidP="0060782F">
            <w:pPr>
              <w:ind w:left="-14" w:right="-57"/>
              <w:rPr>
                <w:color w:val="auto"/>
                <w:lang w:eastAsia="zh-CN"/>
              </w:rPr>
            </w:pPr>
            <w:r w:rsidRPr="006604FB">
              <w:rPr>
                <w:color w:val="auto"/>
              </w:rPr>
              <w:t>ТР ТС 009/2011</w:t>
            </w:r>
          </w:p>
          <w:p w14:paraId="386C9FD7" w14:textId="6C4CACB2" w:rsidR="00B93FA6" w:rsidRPr="006604FB" w:rsidRDefault="00B93FA6" w:rsidP="0060782F">
            <w:pPr>
              <w:ind w:left="-14" w:right="-57"/>
              <w:rPr>
                <w:color w:val="auto"/>
                <w:lang w:val="en-US" w:eastAsia="zh-CN"/>
              </w:rPr>
            </w:pPr>
            <w:r w:rsidRPr="006604FB">
              <w:rPr>
                <w:color w:val="auto"/>
                <w:lang w:val="en-US" w:eastAsia="zh-CN"/>
              </w:rPr>
              <w:t>ГОСТ 28303</w:t>
            </w:r>
          </w:p>
          <w:p w14:paraId="3A3CC775" w14:textId="500FE3D8" w:rsidR="00B93FA6" w:rsidRPr="006604FB" w:rsidRDefault="00B93FA6" w:rsidP="0060782F">
            <w:pPr>
              <w:ind w:left="-14" w:right="-57"/>
              <w:rPr>
                <w:color w:val="auto"/>
                <w:lang w:val="en-US" w:eastAsia="zh-CN"/>
              </w:rPr>
            </w:pPr>
            <w:r w:rsidRPr="006604FB">
              <w:rPr>
                <w:bCs/>
                <w:color w:val="auto"/>
              </w:rPr>
              <w:t xml:space="preserve">ГОСТ 28546 </w:t>
            </w:r>
          </w:p>
        </w:tc>
        <w:tc>
          <w:tcPr>
            <w:tcW w:w="1455" w:type="dxa"/>
          </w:tcPr>
          <w:p w14:paraId="48BCB0DD" w14:textId="77777777" w:rsidR="00B93FA6" w:rsidRPr="006604FB" w:rsidRDefault="00B93FA6" w:rsidP="00923EC5">
            <w:pPr>
              <w:rPr>
                <w:color w:val="auto"/>
                <w:lang w:eastAsia="zh-CN"/>
              </w:rPr>
            </w:pPr>
            <w:r w:rsidRPr="006604FB">
              <w:rPr>
                <w:color w:val="auto"/>
              </w:rPr>
              <w:t>ТР ТС 009/2011</w:t>
            </w:r>
          </w:p>
          <w:p w14:paraId="09D9F491" w14:textId="77777777" w:rsidR="00B93FA6" w:rsidRPr="006604FB" w:rsidRDefault="00B93FA6" w:rsidP="00923EC5">
            <w:pPr>
              <w:rPr>
                <w:color w:val="auto"/>
                <w:lang w:eastAsia="zh-CN"/>
              </w:rPr>
            </w:pPr>
          </w:p>
        </w:tc>
      </w:tr>
      <w:tr w:rsidR="0004623D" w:rsidRPr="006604FB" w14:paraId="62A54F26" w14:textId="77777777" w:rsidTr="00BA557D">
        <w:tc>
          <w:tcPr>
            <w:tcW w:w="668" w:type="dxa"/>
          </w:tcPr>
          <w:p w14:paraId="43D417D9" w14:textId="1108D3EF" w:rsidR="00B93FA6" w:rsidRPr="006604FB" w:rsidRDefault="00B93FA6"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AA3C5E3" w14:textId="77777777" w:rsidR="00B93FA6" w:rsidRPr="006604FB" w:rsidRDefault="00B93FA6" w:rsidP="00923EC5">
            <w:pPr>
              <w:rPr>
                <w:color w:val="auto"/>
                <w:lang w:eastAsia="zh-CN"/>
              </w:rPr>
            </w:pPr>
            <w:r w:rsidRPr="006604FB">
              <w:rPr>
                <w:color w:val="auto"/>
              </w:rPr>
              <w:t>Прочие парфюмерные, косметические средства, за исключением изготовленных с использованием наноматериалов, интимной косметики, косметики, предназначенной для детей</w:t>
            </w:r>
          </w:p>
        </w:tc>
        <w:tc>
          <w:tcPr>
            <w:tcW w:w="2022" w:type="dxa"/>
            <w:gridSpan w:val="2"/>
          </w:tcPr>
          <w:p w14:paraId="37EB5814" w14:textId="5EF391CB" w:rsidR="00B93FA6" w:rsidRPr="006604FB" w:rsidRDefault="00B93FA6" w:rsidP="00923EC5">
            <w:pPr>
              <w:rPr>
                <w:color w:val="auto"/>
                <w:lang w:eastAsia="zh-CN"/>
              </w:rPr>
            </w:pPr>
            <w:r w:rsidRPr="006604FB">
              <w:rPr>
                <w:color w:val="auto"/>
              </w:rPr>
              <w:t>3307 90</w:t>
            </w:r>
            <w:r w:rsidR="00AC7559">
              <w:rPr>
                <w:color w:val="auto"/>
              </w:rPr>
              <w:t xml:space="preserve"> </w:t>
            </w:r>
            <w:r w:rsidRPr="006604FB">
              <w:rPr>
                <w:color w:val="auto"/>
              </w:rPr>
              <w:t>000 8</w:t>
            </w:r>
          </w:p>
        </w:tc>
        <w:tc>
          <w:tcPr>
            <w:tcW w:w="3535" w:type="dxa"/>
          </w:tcPr>
          <w:p w14:paraId="5A9EBD19" w14:textId="77777777" w:rsidR="00B93FA6" w:rsidRPr="006604FB" w:rsidRDefault="00B93FA6" w:rsidP="0060782F">
            <w:pPr>
              <w:ind w:left="-14" w:right="-57"/>
              <w:rPr>
                <w:color w:val="auto"/>
              </w:rPr>
            </w:pPr>
            <w:r w:rsidRPr="006604FB">
              <w:rPr>
                <w:color w:val="auto"/>
              </w:rPr>
              <w:t>ТР ТС 009/2011</w:t>
            </w:r>
          </w:p>
          <w:p w14:paraId="7DE90AEF" w14:textId="272DC11F" w:rsidR="00B93FA6" w:rsidRPr="006604FB" w:rsidRDefault="00B93FA6" w:rsidP="0060782F">
            <w:pPr>
              <w:ind w:left="-14" w:right="-57"/>
              <w:rPr>
                <w:color w:val="auto"/>
                <w:lang w:eastAsia="zh-CN"/>
              </w:rPr>
            </w:pPr>
            <w:r w:rsidRPr="006604FB">
              <w:rPr>
                <w:color w:val="auto"/>
                <w:lang w:eastAsia="zh-CN"/>
              </w:rPr>
              <w:t>ГОСТ 27429</w:t>
            </w:r>
          </w:p>
          <w:p w14:paraId="70556BD5" w14:textId="0DFAF94F" w:rsidR="00B93FA6" w:rsidRPr="006604FB" w:rsidRDefault="00B93FA6" w:rsidP="0060782F">
            <w:pPr>
              <w:ind w:left="-14" w:right="-57"/>
              <w:rPr>
                <w:color w:val="auto"/>
                <w:lang w:eastAsia="zh-CN"/>
              </w:rPr>
            </w:pPr>
            <w:r w:rsidRPr="006604FB">
              <w:rPr>
                <w:color w:val="auto"/>
                <w:lang w:eastAsia="zh-CN"/>
              </w:rPr>
              <w:t>ГОСТ 28303</w:t>
            </w:r>
          </w:p>
          <w:p w14:paraId="1816B1B5" w14:textId="22595327" w:rsidR="00B93FA6" w:rsidRPr="006604FB" w:rsidRDefault="00B93FA6" w:rsidP="0060782F">
            <w:pPr>
              <w:ind w:left="-14" w:right="-57"/>
              <w:rPr>
                <w:color w:val="auto"/>
                <w:lang w:eastAsia="zh-CN"/>
              </w:rPr>
            </w:pPr>
            <w:r w:rsidRPr="006604FB">
              <w:rPr>
                <w:color w:val="auto"/>
              </w:rPr>
              <w:t>ГОСТ 32851</w:t>
            </w:r>
          </w:p>
          <w:p w14:paraId="39AC32D0" w14:textId="097CEF27" w:rsidR="00B93FA6" w:rsidRPr="006604FB" w:rsidRDefault="00B93FA6" w:rsidP="0060782F">
            <w:pPr>
              <w:ind w:left="-14" w:right="-57"/>
              <w:rPr>
                <w:color w:val="auto"/>
              </w:rPr>
            </w:pPr>
            <w:r w:rsidRPr="006604FB">
              <w:rPr>
                <w:color w:val="auto"/>
              </w:rPr>
              <w:t>ГОСТ 33489</w:t>
            </w:r>
          </w:p>
          <w:p w14:paraId="513E4338" w14:textId="2FDB4AF6" w:rsidR="00B93FA6" w:rsidRPr="006604FB" w:rsidRDefault="00B93FA6" w:rsidP="0060782F">
            <w:pPr>
              <w:ind w:left="-14" w:right="-57"/>
              <w:rPr>
                <w:color w:val="auto"/>
                <w:lang w:eastAsia="zh-CN"/>
              </w:rPr>
            </w:pPr>
            <w:r w:rsidRPr="006604FB">
              <w:rPr>
                <w:color w:val="auto"/>
                <w:lang w:eastAsia="zh-CN"/>
              </w:rPr>
              <w:t>ГОСТ EN 71-13</w:t>
            </w:r>
          </w:p>
        </w:tc>
        <w:tc>
          <w:tcPr>
            <w:tcW w:w="1455" w:type="dxa"/>
          </w:tcPr>
          <w:p w14:paraId="5CA596FB" w14:textId="77777777" w:rsidR="00B93FA6" w:rsidRPr="006604FB" w:rsidRDefault="00B93FA6" w:rsidP="00923EC5">
            <w:pPr>
              <w:rPr>
                <w:color w:val="auto"/>
                <w:lang w:eastAsia="zh-CN"/>
              </w:rPr>
            </w:pPr>
            <w:r w:rsidRPr="006604FB">
              <w:rPr>
                <w:color w:val="auto"/>
              </w:rPr>
              <w:t>ТР ТС 009/2011</w:t>
            </w:r>
          </w:p>
          <w:p w14:paraId="579DFAA4" w14:textId="77777777" w:rsidR="00B93FA6" w:rsidRPr="006604FB" w:rsidRDefault="00B93FA6" w:rsidP="00923EC5">
            <w:pPr>
              <w:rPr>
                <w:color w:val="auto"/>
                <w:lang w:eastAsia="zh-CN"/>
              </w:rPr>
            </w:pPr>
          </w:p>
        </w:tc>
      </w:tr>
      <w:tr w:rsidR="004B145D" w:rsidRPr="006604FB" w14:paraId="586AD33E" w14:textId="77777777" w:rsidTr="00BA557D">
        <w:tc>
          <w:tcPr>
            <w:tcW w:w="668" w:type="dxa"/>
          </w:tcPr>
          <w:p w14:paraId="3FE26C1B" w14:textId="77777777" w:rsidR="004B145D" w:rsidRPr="006604FB" w:rsidRDefault="004B145D" w:rsidP="00923EC5">
            <w:pPr>
              <w:rPr>
                <w:color w:val="auto"/>
              </w:rPr>
            </w:pPr>
          </w:p>
        </w:tc>
        <w:tc>
          <w:tcPr>
            <w:tcW w:w="9571" w:type="dxa"/>
            <w:gridSpan w:val="5"/>
          </w:tcPr>
          <w:p w14:paraId="6C5A1F2C" w14:textId="77777777" w:rsidR="004B145D" w:rsidRPr="006604FB" w:rsidRDefault="004B145D" w:rsidP="0060782F">
            <w:pPr>
              <w:ind w:left="-14" w:right="-57"/>
              <w:jc w:val="center"/>
              <w:rPr>
                <w:color w:val="auto"/>
              </w:rPr>
            </w:pPr>
            <w:r w:rsidRPr="006604FB">
              <w:rPr>
                <w:b/>
                <w:bCs/>
                <w:color w:val="auto"/>
              </w:rPr>
              <w:t>ТР ТС 010/2011 «О БЕЗОПАСНОСТИ МАШИН И ОБОРУДОВАНИЯ»</w:t>
            </w:r>
          </w:p>
        </w:tc>
      </w:tr>
      <w:tr w:rsidR="0004623D" w:rsidRPr="006604FB" w14:paraId="421FCB6D" w14:textId="77777777" w:rsidTr="00BA557D">
        <w:tc>
          <w:tcPr>
            <w:tcW w:w="668" w:type="dxa"/>
          </w:tcPr>
          <w:p w14:paraId="400ADD33"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BD4B215" w14:textId="2B1FD395" w:rsidR="0052542F" w:rsidRPr="006604FB" w:rsidRDefault="0052542F" w:rsidP="00923EC5">
            <w:pPr>
              <w:rPr>
                <w:color w:val="auto"/>
              </w:rPr>
            </w:pPr>
            <w:r w:rsidRPr="006604FB">
              <w:rPr>
                <w:color w:val="auto"/>
              </w:rPr>
              <w:t>Станки деревообрабатывающие бытовые</w:t>
            </w:r>
          </w:p>
        </w:tc>
        <w:tc>
          <w:tcPr>
            <w:tcW w:w="2022" w:type="dxa"/>
            <w:gridSpan w:val="2"/>
          </w:tcPr>
          <w:p w14:paraId="7F04D38A"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8465</w:t>
            </w:r>
          </w:p>
          <w:p w14:paraId="77346238"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8479 30</w:t>
            </w:r>
          </w:p>
          <w:p w14:paraId="29C0D78D" w14:textId="77777777" w:rsidR="0052542F" w:rsidRPr="006604FB" w:rsidRDefault="0052542F" w:rsidP="00923EC5">
            <w:pPr>
              <w:rPr>
                <w:color w:val="auto"/>
              </w:rPr>
            </w:pPr>
          </w:p>
        </w:tc>
        <w:tc>
          <w:tcPr>
            <w:tcW w:w="3535" w:type="dxa"/>
          </w:tcPr>
          <w:p w14:paraId="2FA8FFBF"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0168108B" w14:textId="3C8F4470"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ТНПА группы А</w:t>
            </w:r>
            <w:r w:rsidR="00545899" w:rsidRPr="006604FB">
              <w:rPr>
                <w:color w:val="auto"/>
                <w:vertAlign w:val="superscript"/>
                <w:lang w:eastAsia="zh-CN"/>
              </w:rPr>
              <w:t>3</w:t>
            </w:r>
          </w:p>
          <w:p w14:paraId="104F42EC" w14:textId="670088EE"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ТНПА группы B</w:t>
            </w:r>
            <w:r w:rsidR="00545899" w:rsidRPr="006604FB">
              <w:rPr>
                <w:color w:val="auto"/>
                <w:vertAlign w:val="superscript"/>
                <w:lang w:eastAsia="zh-CN"/>
              </w:rPr>
              <w:t>4</w:t>
            </w:r>
          </w:p>
          <w:p w14:paraId="4BC70178" w14:textId="77777777" w:rsidR="0052542F" w:rsidRPr="006604FB" w:rsidRDefault="0052542F" w:rsidP="0060782F">
            <w:pPr>
              <w:widowControl w:val="0"/>
              <w:autoSpaceDE w:val="0"/>
              <w:autoSpaceDN w:val="0"/>
              <w:adjustRightInd w:val="0"/>
              <w:ind w:left="-14" w:right="-57"/>
              <w:rPr>
                <w:color w:val="auto"/>
                <w:spacing w:val="5"/>
                <w:lang w:bidi="ru-RU"/>
              </w:rPr>
            </w:pPr>
            <w:r w:rsidRPr="006604FB">
              <w:rPr>
                <w:color w:val="auto"/>
                <w:spacing w:val="5"/>
                <w:lang w:bidi="ru-RU"/>
              </w:rPr>
              <w:t xml:space="preserve">ГОСТ 31206 </w:t>
            </w:r>
          </w:p>
          <w:p w14:paraId="661A02E1" w14:textId="2C90449B" w:rsidR="0052542F" w:rsidRPr="006604FB" w:rsidRDefault="0052542F" w:rsidP="0060782F">
            <w:pPr>
              <w:ind w:left="-14" w:right="-57"/>
              <w:rPr>
                <w:color w:val="auto"/>
              </w:rPr>
            </w:pPr>
            <w:r w:rsidRPr="006604FB">
              <w:rPr>
                <w:color w:val="auto"/>
                <w:spacing w:val="5"/>
                <w:lang w:bidi="ru-RU"/>
              </w:rPr>
              <w:t>ГОСТ IEC 61029-1</w:t>
            </w:r>
          </w:p>
        </w:tc>
        <w:tc>
          <w:tcPr>
            <w:tcW w:w="1455" w:type="dxa"/>
          </w:tcPr>
          <w:p w14:paraId="35A4AE99" w14:textId="77777777" w:rsidR="0052542F" w:rsidRPr="006604FB" w:rsidRDefault="0052542F" w:rsidP="00923EC5">
            <w:pPr>
              <w:autoSpaceDE w:val="0"/>
              <w:autoSpaceDN w:val="0"/>
              <w:adjustRightInd w:val="0"/>
              <w:rPr>
                <w:color w:val="auto"/>
              </w:rPr>
            </w:pPr>
            <w:r w:rsidRPr="006604FB">
              <w:rPr>
                <w:color w:val="auto"/>
              </w:rPr>
              <w:t>ТР ТС 010/2011</w:t>
            </w:r>
          </w:p>
          <w:p w14:paraId="0EED5698" w14:textId="77777777" w:rsidR="0052542F" w:rsidRPr="006604FB" w:rsidRDefault="0052542F" w:rsidP="00923EC5">
            <w:pPr>
              <w:rPr>
                <w:color w:val="auto"/>
              </w:rPr>
            </w:pPr>
          </w:p>
        </w:tc>
      </w:tr>
      <w:tr w:rsidR="0004623D" w:rsidRPr="006604FB" w14:paraId="755E8464" w14:textId="77777777" w:rsidTr="00BA557D">
        <w:tc>
          <w:tcPr>
            <w:tcW w:w="668" w:type="dxa"/>
          </w:tcPr>
          <w:p w14:paraId="65BA583E"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8D820C9" w14:textId="09CAF795" w:rsidR="0052542F" w:rsidRPr="006604FB" w:rsidRDefault="0052542F" w:rsidP="00923EC5">
            <w:pPr>
              <w:rPr>
                <w:color w:val="auto"/>
              </w:rPr>
            </w:pPr>
            <w:r w:rsidRPr="006604FB">
              <w:rPr>
                <w:color w:val="auto"/>
              </w:rPr>
              <w:t>Средства малой механизации садово-огородного и лесохозяйственного применения механизированные, в том числе электрические</w:t>
            </w:r>
          </w:p>
        </w:tc>
        <w:tc>
          <w:tcPr>
            <w:tcW w:w="2022" w:type="dxa"/>
            <w:gridSpan w:val="2"/>
          </w:tcPr>
          <w:p w14:paraId="4A88B3FE"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8432</w:t>
            </w:r>
          </w:p>
          <w:p w14:paraId="796DFF32"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8433</w:t>
            </w:r>
          </w:p>
          <w:p w14:paraId="0BE41EE6"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8435</w:t>
            </w:r>
          </w:p>
          <w:p w14:paraId="4982093D"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8436</w:t>
            </w:r>
          </w:p>
          <w:p w14:paraId="1CA93F08"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8437</w:t>
            </w:r>
          </w:p>
          <w:p w14:paraId="23E3CF87"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8467</w:t>
            </w:r>
          </w:p>
          <w:p w14:paraId="566E85D3" w14:textId="759D3BAA" w:rsidR="0052542F" w:rsidRPr="006604FB" w:rsidRDefault="0052542F" w:rsidP="00923EC5">
            <w:pPr>
              <w:rPr>
                <w:color w:val="auto"/>
              </w:rPr>
            </w:pPr>
            <w:r w:rsidRPr="006604FB">
              <w:rPr>
                <w:color w:val="auto"/>
                <w:lang w:eastAsia="zh-CN"/>
              </w:rPr>
              <w:t>8701</w:t>
            </w:r>
          </w:p>
        </w:tc>
        <w:tc>
          <w:tcPr>
            <w:tcW w:w="3535" w:type="dxa"/>
          </w:tcPr>
          <w:p w14:paraId="2C06EFDB"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6053197"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04C3F27"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0C534F3" w14:textId="77777777" w:rsidR="0052542F" w:rsidRPr="006604FB" w:rsidRDefault="0052542F" w:rsidP="0060782F">
            <w:pPr>
              <w:ind w:left="-14" w:right="-57"/>
              <w:rPr>
                <w:color w:val="auto"/>
              </w:rPr>
            </w:pPr>
            <w:r w:rsidRPr="006604FB">
              <w:rPr>
                <w:color w:val="auto"/>
              </w:rPr>
              <w:t>ГОСТ 12.2.010</w:t>
            </w:r>
          </w:p>
          <w:p w14:paraId="688D2FAF" w14:textId="77777777" w:rsidR="0052542F" w:rsidRPr="006604FB" w:rsidRDefault="0052542F" w:rsidP="0060782F">
            <w:pPr>
              <w:ind w:left="-14" w:right="-57"/>
              <w:rPr>
                <w:color w:val="auto"/>
              </w:rPr>
            </w:pPr>
            <w:r w:rsidRPr="006604FB">
              <w:rPr>
                <w:color w:val="auto"/>
              </w:rPr>
              <w:t>ГОСТ 12.2.030</w:t>
            </w:r>
          </w:p>
          <w:p w14:paraId="0B6B2B83" w14:textId="77777777" w:rsidR="0052542F" w:rsidRPr="006604FB" w:rsidRDefault="0052542F" w:rsidP="0060782F">
            <w:pPr>
              <w:ind w:left="-14" w:right="-57"/>
              <w:rPr>
                <w:color w:val="auto"/>
              </w:rPr>
            </w:pPr>
            <w:r w:rsidRPr="006604FB">
              <w:rPr>
                <w:rFonts w:eastAsia="Calibri"/>
                <w:color w:val="auto"/>
                <w:lang w:eastAsia="en-US"/>
              </w:rPr>
              <w:t>ГОСТ 12.2.104</w:t>
            </w:r>
          </w:p>
          <w:p w14:paraId="2970F96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12.2.140</w:t>
            </w:r>
          </w:p>
          <w:p w14:paraId="6E1C18AA"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28708</w:t>
            </w:r>
          </w:p>
          <w:p w14:paraId="46EB1975"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30505 (МЭК 745-2-15)</w:t>
            </w:r>
          </w:p>
          <w:p w14:paraId="443C8654" w14:textId="77777777" w:rsidR="0052542F" w:rsidRPr="006604FB" w:rsidRDefault="0052542F" w:rsidP="0060782F">
            <w:pPr>
              <w:widowControl w:val="0"/>
              <w:ind w:left="-14" w:right="-57"/>
              <w:rPr>
                <w:bCs/>
                <w:iCs/>
                <w:color w:val="auto"/>
                <w:lang w:eastAsia="zh-CN"/>
              </w:rPr>
            </w:pPr>
            <w:r w:rsidRPr="006604FB">
              <w:rPr>
                <w:bCs/>
                <w:iCs/>
                <w:color w:val="auto"/>
                <w:lang w:eastAsia="zh-CN"/>
              </w:rPr>
              <w:t>ГОСТ 33738</w:t>
            </w:r>
            <w:r w:rsidRPr="006604FB">
              <w:rPr>
                <w:bCs/>
                <w:iCs/>
                <w:color w:val="auto"/>
                <w:vertAlign w:val="superscript"/>
                <w:lang w:eastAsia="zh-CN"/>
              </w:rPr>
              <w:t>1</w:t>
            </w:r>
            <w:r w:rsidRPr="006604FB">
              <w:rPr>
                <w:bCs/>
                <w:iCs/>
                <w:color w:val="auto"/>
                <w:lang w:eastAsia="zh-CN"/>
              </w:rPr>
              <w:t xml:space="preserve"> </w:t>
            </w:r>
          </w:p>
          <w:p w14:paraId="60FA22C6" w14:textId="77777777" w:rsidR="0052542F" w:rsidRPr="006604FB" w:rsidRDefault="0052542F" w:rsidP="0060782F">
            <w:pPr>
              <w:widowControl w:val="0"/>
              <w:ind w:left="-14" w:right="-57"/>
              <w:rPr>
                <w:rFonts w:eastAsia="Calibri"/>
                <w:bCs/>
                <w:iCs/>
                <w:color w:val="auto"/>
                <w:lang w:eastAsia="en-US"/>
              </w:rPr>
            </w:pPr>
            <w:r w:rsidRPr="006604FB">
              <w:rPr>
                <w:bCs/>
                <w:iCs/>
                <w:color w:val="auto"/>
                <w:lang w:eastAsia="zh-CN"/>
              </w:rPr>
              <w:t>ГОСТ EN 13525</w:t>
            </w:r>
          </w:p>
          <w:p w14:paraId="7714F319"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EN 13683</w:t>
            </w:r>
          </w:p>
          <w:p w14:paraId="79BEF8DE"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EN 14930</w:t>
            </w:r>
          </w:p>
          <w:p w14:paraId="2E5E6758"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EN 709</w:t>
            </w:r>
          </w:p>
          <w:p w14:paraId="76AF56D5"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EN 786</w:t>
            </w:r>
          </w:p>
          <w:p w14:paraId="3FA32E9A"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IEC 60335-2-100</w:t>
            </w:r>
          </w:p>
          <w:p w14:paraId="723FA248"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IEC 60335-2-107</w:t>
            </w:r>
          </w:p>
          <w:p w14:paraId="0E41AA48"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IEC 60335-2-77</w:t>
            </w:r>
          </w:p>
          <w:p w14:paraId="082E4508"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IEC 60335-2-91</w:t>
            </w:r>
          </w:p>
          <w:p w14:paraId="721AF236" w14:textId="77777777" w:rsidR="0052542F" w:rsidRPr="006604FB" w:rsidRDefault="0052542F" w:rsidP="0060782F">
            <w:pPr>
              <w:ind w:left="-14" w:right="-57"/>
              <w:rPr>
                <w:rFonts w:eastAsia="Calibri"/>
                <w:bCs/>
                <w:iCs/>
                <w:color w:val="auto"/>
                <w:lang w:eastAsia="en-US"/>
              </w:rPr>
            </w:pPr>
            <w:r w:rsidRPr="006604FB">
              <w:rPr>
                <w:bCs/>
                <w:iCs/>
                <w:color w:val="auto"/>
                <w:lang w:eastAsia="zh-CN"/>
              </w:rPr>
              <w:t>ГОСТ IEC 62841-3-7</w:t>
            </w:r>
            <w:r w:rsidRPr="006604FB">
              <w:rPr>
                <w:bCs/>
                <w:iCs/>
                <w:color w:val="auto"/>
                <w:vertAlign w:val="superscript"/>
                <w:lang w:eastAsia="zh-CN"/>
              </w:rPr>
              <w:t>1</w:t>
            </w:r>
          </w:p>
          <w:p w14:paraId="0ECAE533" w14:textId="77777777" w:rsidR="0052542F" w:rsidRPr="006604FB" w:rsidRDefault="0052542F" w:rsidP="0060782F">
            <w:pPr>
              <w:ind w:left="-14" w:right="-57"/>
              <w:rPr>
                <w:rFonts w:eastAsia="Calibri"/>
                <w:bCs/>
                <w:iCs/>
                <w:color w:val="auto"/>
                <w:lang w:eastAsia="en-US"/>
              </w:rPr>
            </w:pPr>
            <w:r w:rsidRPr="006604FB">
              <w:rPr>
                <w:bCs/>
                <w:iCs/>
                <w:color w:val="auto"/>
                <w:lang w:eastAsia="zh-CN"/>
              </w:rPr>
              <w:t>ГОСТ IEC 62841-4-3</w:t>
            </w:r>
            <w:r w:rsidRPr="006604FB">
              <w:rPr>
                <w:bCs/>
                <w:iCs/>
                <w:color w:val="auto"/>
                <w:vertAlign w:val="superscript"/>
                <w:lang w:eastAsia="zh-CN"/>
              </w:rPr>
              <w:t>1</w:t>
            </w:r>
          </w:p>
          <w:p w14:paraId="18C79871" w14:textId="77777777" w:rsidR="0052542F" w:rsidRPr="006604FB" w:rsidRDefault="0052542F" w:rsidP="0060782F">
            <w:pPr>
              <w:ind w:left="-14" w:right="-57"/>
              <w:rPr>
                <w:rFonts w:eastAsia="Calibri"/>
                <w:bCs/>
                <w:iCs/>
                <w:color w:val="auto"/>
                <w:lang w:eastAsia="en-US"/>
              </w:rPr>
            </w:pPr>
            <w:r w:rsidRPr="006604FB">
              <w:rPr>
                <w:rFonts w:eastAsia="Calibri"/>
                <w:bCs/>
                <w:iCs/>
                <w:color w:val="auto"/>
                <w:lang w:eastAsia="en-US"/>
              </w:rPr>
              <w:t>ГОСТ ISO 5395-1</w:t>
            </w:r>
          </w:p>
          <w:p w14:paraId="3C2FE265"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5395-2</w:t>
            </w:r>
          </w:p>
          <w:p w14:paraId="140D112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5395-3</w:t>
            </w:r>
          </w:p>
          <w:p w14:paraId="54573A6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ИСО 11449</w:t>
            </w:r>
          </w:p>
          <w:p w14:paraId="3167DD87"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МЭК 60335-2-92</w:t>
            </w:r>
          </w:p>
          <w:p w14:paraId="6910E271" w14:textId="78AA5DA7" w:rsidR="0052542F" w:rsidRPr="006604FB" w:rsidRDefault="0052542F" w:rsidP="0060782F">
            <w:pPr>
              <w:ind w:left="-14" w:right="-57"/>
              <w:rPr>
                <w:color w:val="auto"/>
              </w:rPr>
            </w:pPr>
            <w:r w:rsidRPr="006604FB">
              <w:rPr>
                <w:rFonts w:eastAsia="Calibri"/>
                <w:color w:val="auto"/>
                <w:lang w:eastAsia="en-US"/>
              </w:rPr>
              <w:t>ГОСТ Р МЭК 60745-2-15</w:t>
            </w:r>
          </w:p>
        </w:tc>
        <w:tc>
          <w:tcPr>
            <w:tcW w:w="1455" w:type="dxa"/>
          </w:tcPr>
          <w:p w14:paraId="47CBED61" w14:textId="3AD7D929" w:rsidR="0052542F" w:rsidRPr="006604FB" w:rsidRDefault="0052542F" w:rsidP="00923EC5">
            <w:pPr>
              <w:rPr>
                <w:color w:val="auto"/>
              </w:rPr>
            </w:pPr>
            <w:r w:rsidRPr="006604FB">
              <w:rPr>
                <w:color w:val="auto"/>
              </w:rPr>
              <w:t>ТР ТС 010/2011</w:t>
            </w:r>
          </w:p>
        </w:tc>
      </w:tr>
      <w:tr w:rsidR="0004623D" w:rsidRPr="006604FB" w14:paraId="376CCCEF" w14:textId="77777777" w:rsidTr="00BA557D">
        <w:tc>
          <w:tcPr>
            <w:tcW w:w="668" w:type="dxa"/>
          </w:tcPr>
          <w:p w14:paraId="31E18EB7"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52CC46B" w14:textId="05B2DFBA" w:rsidR="0052542F" w:rsidRPr="006604FB" w:rsidRDefault="0052542F" w:rsidP="00923EC5">
            <w:pPr>
              <w:rPr>
                <w:color w:val="auto"/>
              </w:rPr>
            </w:pPr>
            <w:r w:rsidRPr="006604FB">
              <w:rPr>
                <w:color w:val="auto"/>
              </w:rPr>
              <w:t>Машины для животноводства, птицеводства и кормопроизводства</w:t>
            </w:r>
          </w:p>
        </w:tc>
        <w:tc>
          <w:tcPr>
            <w:tcW w:w="2022" w:type="dxa"/>
            <w:gridSpan w:val="2"/>
          </w:tcPr>
          <w:p w14:paraId="3A3D9047"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8413 70</w:t>
            </w:r>
          </w:p>
          <w:p w14:paraId="66D4C5FD"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8414 10</w:t>
            </w:r>
          </w:p>
          <w:p w14:paraId="0BBC5EB8" w14:textId="7412B9C8" w:rsidR="0052542F" w:rsidRPr="006604FB" w:rsidRDefault="0052542F" w:rsidP="00923EC5">
            <w:pPr>
              <w:widowControl w:val="0"/>
              <w:autoSpaceDE w:val="0"/>
              <w:autoSpaceDN w:val="0"/>
              <w:adjustRightInd w:val="0"/>
              <w:rPr>
                <w:color w:val="auto"/>
                <w:lang w:eastAsia="zh-CN"/>
              </w:rPr>
            </w:pPr>
            <w:r w:rsidRPr="006604FB">
              <w:rPr>
                <w:color w:val="auto"/>
                <w:lang w:eastAsia="zh-CN"/>
              </w:rPr>
              <w:t>8418 69</w:t>
            </w:r>
            <w:r w:rsidR="00AC7559">
              <w:rPr>
                <w:color w:val="auto"/>
                <w:lang w:eastAsia="zh-CN"/>
              </w:rPr>
              <w:t xml:space="preserve"> </w:t>
            </w:r>
            <w:r w:rsidRPr="006604FB">
              <w:rPr>
                <w:color w:val="auto"/>
                <w:lang w:eastAsia="zh-CN"/>
              </w:rPr>
              <w:t>000 0</w:t>
            </w:r>
          </w:p>
          <w:p w14:paraId="548A6A38" w14:textId="77777777" w:rsidR="0052542F" w:rsidRPr="006604FB" w:rsidRDefault="0052542F" w:rsidP="00923EC5">
            <w:pPr>
              <w:autoSpaceDE w:val="0"/>
              <w:snapToGrid w:val="0"/>
              <w:rPr>
                <w:color w:val="auto"/>
                <w:lang w:val="en-US"/>
              </w:rPr>
            </w:pPr>
            <w:r w:rsidRPr="006604FB">
              <w:rPr>
                <w:color w:val="auto"/>
                <w:lang w:val="en-US"/>
              </w:rPr>
              <w:t>8427</w:t>
            </w:r>
          </w:p>
          <w:p w14:paraId="5D19DB15" w14:textId="77777777" w:rsidR="0052542F" w:rsidRPr="006604FB" w:rsidRDefault="0052542F" w:rsidP="00923EC5">
            <w:pPr>
              <w:autoSpaceDE w:val="0"/>
              <w:snapToGrid w:val="0"/>
              <w:rPr>
                <w:color w:val="auto"/>
                <w:lang w:val="en-US"/>
              </w:rPr>
            </w:pPr>
            <w:r w:rsidRPr="006604FB">
              <w:rPr>
                <w:color w:val="auto"/>
                <w:lang w:val="en-US"/>
              </w:rPr>
              <w:t>8428</w:t>
            </w:r>
          </w:p>
          <w:p w14:paraId="43F68E51"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8433</w:t>
            </w:r>
          </w:p>
          <w:p w14:paraId="64BEA386" w14:textId="56DC62ED" w:rsidR="0052542F" w:rsidRPr="006604FB" w:rsidRDefault="0052542F" w:rsidP="00923EC5">
            <w:pPr>
              <w:widowControl w:val="0"/>
              <w:autoSpaceDE w:val="0"/>
              <w:autoSpaceDN w:val="0"/>
              <w:adjustRightInd w:val="0"/>
              <w:rPr>
                <w:color w:val="auto"/>
                <w:lang w:eastAsia="zh-CN"/>
              </w:rPr>
            </w:pPr>
            <w:r w:rsidRPr="006604FB">
              <w:rPr>
                <w:color w:val="auto"/>
                <w:lang w:eastAsia="zh-CN"/>
              </w:rPr>
              <w:t>8434 10</w:t>
            </w:r>
            <w:r w:rsidR="00AC7559">
              <w:rPr>
                <w:color w:val="auto"/>
                <w:lang w:eastAsia="zh-CN"/>
              </w:rPr>
              <w:t xml:space="preserve"> </w:t>
            </w:r>
            <w:r w:rsidRPr="006604FB">
              <w:rPr>
                <w:color w:val="auto"/>
                <w:lang w:eastAsia="zh-CN"/>
              </w:rPr>
              <w:t>000 0</w:t>
            </w:r>
          </w:p>
          <w:p w14:paraId="00942D51"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8436</w:t>
            </w:r>
          </w:p>
          <w:p w14:paraId="4F9B238A" w14:textId="3129CA62" w:rsidR="0052542F" w:rsidRPr="006604FB" w:rsidRDefault="0052542F" w:rsidP="00923EC5">
            <w:pPr>
              <w:widowControl w:val="0"/>
              <w:autoSpaceDE w:val="0"/>
              <w:autoSpaceDN w:val="0"/>
              <w:adjustRightInd w:val="0"/>
              <w:rPr>
                <w:color w:val="auto"/>
                <w:lang w:eastAsia="zh-CN"/>
              </w:rPr>
            </w:pPr>
            <w:r w:rsidRPr="006604FB">
              <w:rPr>
                <w:color w:val="auto"/>
                <w:lang w:eastAsia="zh-CN"/>
              </w:rPr>
              <w:t>8479 82</w:t>
            </w:r>
            <w:r w:rsidR="00AC7559">
              <w:rPr>
                <w:color w:val="auto"/>
                <w:lang w:eastAsia="zh-CN"/>
              </w:rPr>
              <w:t xml:space="preserve"> </w:t>
            </w:r>
            <w:r w:rsidRPr="006604FB">
              <w:rPr>
                <w:color w:val="auto"/>
                <w:lang w:eastAsia="zh-CN"/>
              </w:rPr>
              <w:t>000 0</w:t>
            </w:r>
          </w:p>
          <w:p w14:paraId="117810B8" w14:textId="77777777" w:rsidR="0052542F" w:rsidRPr="006604FB" w:rsidRDefault="0052542F" w:rsidP="00923EC5">
            <w:pPr>
              <w:rPr>
                <w:color w:val="auto"/>
              </w:rPr>
            </w:pPr>
          </w:p>
        </w:tc>
        <w:tc>
          <w:tcPr>
            <w:tcW w:w="3535" w:type="dxa"/>
          </w:tcPr>
          <w:p w14:paraId="0DAF37EF"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767FB09"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B166CE6"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916D4A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12.2.042</w:t>
            </w:r>
          </w:p>
          <w:p w14:paraId="0BE9C15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23708</w:t>
            </w:r>
          </w:p>
          <w:p w14:paraId="21AA43C7"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28098</w:t>
            </w:r>
          </w:p>
          <w:p w14:paraId="1BF6ECB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28545 (ИСО 5707)</w:t>
            </w:r>
          </w:p>
          <w:p w14:paraId="6AE487B1"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EN 13448</w:t>
            </w:r>
          </w:p>
          <w:p w14:paraId="5C366F42"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EN 703</w:t>
            </w:r>
          </w:p>
          <w:p w14:paraId="2F572ECA"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IEC 60335-2-70</w:t>
            </w:r>
          </w:p>
          <w:p w14:paraId="3EAABFDE"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IEC 60335-2-71</w:t>
            </w:r>
          </w:p>
          <w:p w14:paraId="378F823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4254-10</w:t>
            </w:r>
          </w:p>
          <w:p w14:paraId="178428C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4254-11</w:t>
            </w:r>
          </w:p>
          <w:p w14:paraId="441DA3E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4254-13</w:t>
            </w:r>
          </w:p>
          <w:p w14:paraId="40268D12" w14:textId="77777777" w:rsidR="0052542F" w:rsidRPr="006604FB" w:rsidRDefault="0052542F" w:rsidP="0060782F">
            <w:pPr>
              <w:widowControl w:val="0"/>
              <w:autoSpaceDE w:val="0"/>
              <w:ind w:left="-14" w:right="-57"/>
              <w:rPr>
                <w:color w:val="auto"/>
              </w:rPr>
            </w:pPr>
            <w:r w:rsidRPr="006604FB">
              <w:rPr>
                <w:color w:val="auto"/>
              </w:rPr>
              <w:t>ГОСТ ЕН 703</w:t>
            </w:r>
          </w:p>
          <w:p w14:paraId="44433EC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ЕН 745</w:t>
            </w:r>
          </w:p>
          <w:p w14:paraId="62CCBEFF"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ИСО 5710</w:t>
            </w:r>
          </w:p>
          <w:p w14:paraId="63C820E4"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Р 50803 (ИСО 5708:1983)</w:t>
            </w:r>
          </w:p>
          <w:p w14:paraId="0FA2A605" w14:textId="77777777" w:rsidR="0052542F" w:rsidRPr="006604FB" w:rsidRDefault="0052542F" w:rsidP="0060782F">
            <w:pPr>
              <w:widowControl w:val="0"/>
              <w:autoSpaceDE w:val="0"/>
              <w:spacing w:line="223" w:lineRule="auto"/>
              <w:ind w:left="-14" w:right="-57"/>
              <w:rPr>
                <w:color w:val="auto"/>
                <w:lang w:eastAsia="zh-CN"/>
              </w:rPr>
            </w:pPr>
            <w:r w:rsidRPr="006604FB">
              <w:rPr>
                <w:color w:val="000000"/>
                <w:kern w:val="0"/>
                <w14:cntxtAlts w14:val="0"/>
              </w:rPr>
              <w:t>ГОСТ Р 53489</w:t>
            </w:r>
          </w:p>
          <w:p w14:paraId="6DC7C376" w14:textId="77777777" w:rsidR="0052542F" w:rsidRPr="006604FB" w:rsidRDefault="0052542F" w:rsidP="0060782F">
            <w:pPr>
              <w:widowControl w:val="0"/>
              <w:ind w:left="-14" w:right="-57"/>
              <w:rPr>
                <w:color w:val="auto"/>
                <w:lang w:eastAsia="zh-CN"/>
              </w:rPr>
            </w:pPr>
            <w:r w:rsidRPr="006604FB">
              <w:rPr>
                <w:color w:val="auto"/>
                <w:lang w:eastAsia="zh-CN"/>
              </w:rPr>
              <w:t>СТБ EN 703</w:t>
            </w:r>
            <w:r w:rsidRPr="006604FB">
              <w:rPr>
                <w:color w:val="auto"/>
                <w:vertAlign w:val="superscript"/>
                <w:lang w:eastAsia="zh-CN"/>
              </w:rPr>
              <w:t>1</w:t>
            </w:r>
          </w:p>
          <w:p w14:paraId="46262023" w14:textId="23A2882B" w:rsidR="0052542F" w:rsidRPr="006604FB" w:rsidRDefault="0052542F" w:rsidP="0060782F">
            <w:pPr>
              <w:ind w:left="-14" w:right="-57"/>
              <w:rPr>
                <w:color w:val="auto"/>
              </w:rPr>
            </w:pPr>
            <w:r w:rsidRPr="006604FB">
              <w:rPr>
                <w:rFonts w:eastAsia="Calibri"/>
                <w:color w:val="auto"/>
                <w:lang w:eastAsia="en-US"/>
              </w:rPr>
              <w:t>СТБ ISO 5707</w:t>
            </w:r>
          </w:p>
        </w:tc>
        <w:tc>
          <w:tcPr>
            <w:tcW w:w="1455" w:type="dxa"/>
          </w:tcPr>
          <w:p w14:paraId="3FABA885" w14:textId="2D4EAEAB" w:rsidR="0052542F" w:rsidRPr="006604FB" w:rsidRDefault="0052542F" w:rsidP="00923EC5">
            <w:pPr>
              <w:rPr>
                <w:color w:val="auto"/>
              </w:rPr>
            </w:pPr>
            <w:r w:rsidRPr="006604FB">
              <w:rPr>
                <w:color w:val="auto"/>
              </w:rPr>
              <w:t>ТР ТС 010/2011</w:t>
            </w:r>
          </w:p>
        </w:tc>
      </w:tr>
      <w:tr w:rsidR="0004623D" w:rsidRPr="006604FB" w14:paraId="5B3DF87D" w14:textId="77777777" w:rsidTr="00BA557D">
        <w:tc>
          <w:tcPr>
            <w:tcW w:w="668" w:type="dxa"/>
          </w:tcPr>
          <w:p w14:paraId="56DF9582"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5A778CFE" w14:textId="3E8F8FD1" w:rsidR="0052542F" w:rsidRPr="006604FB" w:rsidRDefault="0052542F" w:rsidP="00923EC5">
            <w:pPr>
              <w:rPr>
                <w:color w:val="auto"/>
              </w:rPr>
            </w:pPr>
            <w:r w:rsidRPr="006604FB">
              <w:rPr>
                <w:color w:val="auto"/>
              </w:rPr>
              <w:t>Инструмент механизированный, в том числе электрический</w:t>
            </w:r>
          </w:p>
        </w:tc>
        <w:tc>
          <w:tcPr>
            <w:tcW w:w="2022" w:type="dxa"/>
            <w:gridSpan w:val="2"/>
          </w:tcPr>
          <w:p w14:paraId="248D1986" w14:textId="77777777" w:rsidR="0052542F" w:rsidRPr="006604FB" w:rsidRDefault="0052542F" w:rsidP="00923EC5">
            <w:pPr>
              <w:tabs>
                <w:tab w:val="center" w:pos="4677"/>
                <w:tab w:val="right" w:pos="9355"/>
              </w:tabs>
              <w:rPr>
                <w:color w:val="auto"/>
              </w:rPr>
            </w:pPr>
            <w:r w:rsidRPr="006604FB">
              <w:rPr>
                <w:color w:val="auto"/>
              </w:rPr>
              <w:t>8424</w:t>
            </w:r>
          </w:p>
          <w:p w14:paraId="5418DFED" w14:textId="77777777" w:rsidR="0052542F" w:rsidRPr="006604FB" w:rsidRDefault="0052542F" w:rsidP="00923EC5">
            <w:pPr>
              <w:widowControl w:val="0"/>
              <w:autoSpaceDE w:val="0"/>
              <w:autoSpaceDN w:val="0"/>
              <w:adjustRightInd w:val="0"/>
              <w:rPr>
                <w:color w:val="auto"/>
                <w:kern w:val="0"/>
                <w:lang w:eastAsia="zh-CN"/>
                <w14:cntxtAlts w14:val="0"/>
              </w:rPr>
            </w:pPr>
            <w:r w:rsidRPr="006604FB">
              <w:rPr>
                <w:color w:val="auto"/>
                <w:kern w:val="0"/>
                <w14:cntxtAlts w14:val="0"/>
              </w:rPr>
              <w:t>8465</w:t>
            </w:r>
          </w:p>
          <w:p w14:paraId="3768D446" w14:textId="5953746B" w:rsidR="0052542F" w:rsidRPr="006604FB" w:rsidRDefault="0052542F" w:rsidP="00923EC5">
            <w:pPr>
              <w:rPr>
                <w:color w:val="auto"/>
              </w:rPr>
            </w:pPr>
            <w:r w:rsidRPr="006604FB">
              <w:rPr>
                <w:color w:val="auto"/>
                <w:lang w:eastAsia="zh-CN"/>
              </w:rPr>
              <w:t>8467</w:t>
            </w:r>
          </w:p>
        </w:tc>
        <w:tc>
          <w:tcPr>
            <w:tcW w:w="3535" w:type="dxa"/>
          </w:tcPr>
          <w:p w14:paraId="71A6073B"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2442358"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1B0CD0B2"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6AC49E71" w14:textId="77777777" w:rsidR="0052542F" w:rsidRPr="006604FB" w:rsidRDefault="0052542F" w:rsidP="0060782F">
            <w:pPr>
              <w:ind w:left="-14" w:right="-57"/>
              <w:rPr>
                <w:color w:val="auto"/>
              </w:rPr>
            </w:pPr>
            <w:r w:rsidRPr="006604FB">
              <w:rPr>
                <w:color w:val="auto"/>
              </w:rPr>
              <w:t>ГОСТ 10084</w:t>
            </w:r>
          </w:p>
          <w:p w14:paraId="13FF50C3" w14:textId="77777777" w:rsidR="0052542F" w:rsidRPr="006604FB" w:rsidRDefault="0052542F" w:rsidP="0060782F">
            <w:pPr>
              <w:ind w:left="-14" w:right="-57"/>
              <w:rPr>
                <w:color w:val="auto"/>
              </w:rPr>
            </w:pPr>
            <w:r w:rsidRPr="006604FB">
              <w:rPr>
                <w:color w:val="auto"/>
              </w:rPr>
              <w:t>ГОСТ 12.2.010</w:t>
            </w:r>
          </w:p>
          <w:p w14:paraId="44C9F81F" w14:textId="77777777" w:rsidR="0052542F" w:rsidRPr="006604FB" w:rsidRDefault="0052542F" w:rsidP="0060782F">
            <w:pPr>
              <w:ind w:left="-14" w:right="-57"/>
              <w:rPr>
                <w:color w:val="auto"/>
              </w:rPr>
            </w:pPr>
            <w:r w:rsidRPr="006604FB">
              <w:rPr>
                <w:color w:val="auto"/>
              </w:rPr>
              <w:t>ГОСТ 12.2.013.3 (МЭК 60745-2-3)</w:t>
            </w:r>
          </w:p>
          <w:p w14:paraId="13408858" w14:textId="77777777" w:rsidR="0052542F" w:rsidRPr="006604FB" w:rsidRDefault="0052542F" w:rsidP="0060782F">
            <w:pPr>
              <w:ind w:left="-14" w:right="-57"/>
              <w:rPr>
                <w:color w:val="auto"/>
              </w:rPr>
            </w:pPr>
            <w:r w:rsidRPr="006604FB">
              <w:rPr>
                <w:color w:val="auto"/>
              </w:rPr>
              <w:t>ГОСТ 12.2.030</w:t>
            </w:r>
          </w:p>
          <w:p w14:paraId="2DBB4B99" w14:textId="77777777" w:rsidR="0052542F" w:rsidRPr="006604FB" w:rsidRDefault="0052542F" w:rsidP="0060782F">
            <w:pPr>
              <w:ind w:left="-14" w:right="-57"/>
              <w:rPr>
                <w:color w:val="auto"/>
              </w:rPr>
            </w:pPr>
            <w:r w:rsidRPr="006604FB">
              <w:rPr>
                <w:color w:val="auto"/>
              </w:rPr>
              <w:t>ГОСТ 12.2.104</w:t>
            </w:r>
          </w:p>
          <w:p w14:paraId="054FE5D5" w14:textId="77777777" w:rsidR="0052542F" w:rsidRPr="006604FB" w:rsidRDefault="0052542F" w:rsidP="0060782F">
            <w:pPr>
              <w:ind w:left="-14" w:right="-57"/>
              <w:rPr>
                <w:color w:val="auto"/>
              </w:rPr>
            </w:pPr>
            <w:r w:rsidRPr="006604FB">
              <w:rPr>
                <w:color w:val="auto"/>
              </w:rPr>
              <w:t>ГОСТ 12633</w:t>
            </w:r>
          </w:p>
          <w:p w14:paraId="6530C729" w14:textId="77777777" w:rsidR="0052542F" w:rsidRPr="006604FB" w:rsidRDefault="0052542F" w:rsidP="0060782F">
            <w:pPr>
              <w:ind w:left="-14" w:right="-57"/>
              <w:rPr>
                <w:color w:val="auto"/>
              </w:rPr>
            </w:pPr>
            <w:r w:rsidRPr="006604FB">
              <w:rPr>
                <w:color w:val="auto"/>
              </w:rPr>
              <w:t>ГОСТ 16519 (ИСО 20643)</w:t>
            </w:r>
          </w:p>
          <w:p w14:paraId="1B55653C" w14:textId="77777777" w:rsidR="0052542F" w:rsidRPr="006604FB" w:rsidRDefault="0052542F" w:rsidP="0060782F">
            <w:pPr>
              <w:ind w:left="-14" w:right="-57"/>
              <w:rPr>
                <w:color w:val="auto"/>
              </w:rPr>
            </w:pPr>
            <w:r w:rsidRPr="006604FB">
              <w:rPr>
                <w:color w:val="auto"/>
              </w:rPr>
              <w:t>ГОСТ 17770</w:t>
            </w:r>
          </w:p>
          <w:p w14:paraId="36197382" w14:textId="77777777" w:rsidR="0052542F" w:rsidRPr="006604FB" w:rsidRDefault="0052542F" w:rsidP="0060782F">
            <w:pPr>
              <w:widowControl w:val="0"/>
              <w:ind w:left="-14" w:right="-57"/>
              <w:rPr>
                <w:color w:val="auto"/>
                <w:lang w:eastAsia="zh-CN"/>
              </w:rPr>
            </w:pPr>
            <w:r w:rsidRPr="006604FB">
              <w:rPr>
                <w:color w:val="auto"/>
                <w:lang w:eastAsia="zh-CN"/>
              </w:rPr>
              <w:t>ГОСТ 30505 (МЭК 745-2-15)</w:t>
            </w:r>
          </w:p>
          <w:p w14:paraId="09710B5C" w14:textId="77777777" w:rsidR="0052542F" w:rsidRPr="006604FB" w:rsidRDefault="0052542F" w:rsidP="0060782F">
            <w:pPr>
              <w:widowControl w:val="0"/>
              <w:ind w:left="-14" w:right="-57"/>
              <w:rPr>
                <w:color w:val="auto"/>
                <w:lang w:eastAsia="zh-CN"/>
              </w:rPr>
            </w:pPr>
            <w:r w:rsidRPr="006604FB">
              <w:rPr>
                <w:color w:val="auto"/>
                <w:lang w:eastAsia="zh-CN"/>
              </w:rPr>
              <w:t>ГОСТ 30506 (МЭК 745-2-13)</w:t>
            </w:r>
          </w:p>
          <w:p w14:paraId="50CD86B0" w14:textId="77777777" w:rsidR="0052542F" w:rsidRPr="006604FB" w:rsidRDefault="0052542F" w:rsidP="0060782F">
            <w:pPr>
              <w:ind w:left="-14" w:right="-57"/>
              <w:rPr>
                <w:color w:val="auto"/>
              </w:rPr>
            </w:pPr>
            <w:r w:rsidRPr="006604FB">
              <w:rPr>
                <w:color w:val="auto"/>
              </w:rPr>
              <w:t>ГОСТ 30699 (МЭК 745-2-17)</w:t>
            </w:r>
          </w:p>
          <w:p w14:paraId="77B4E59A" w14:textId="77777777" w:rsidR="0052542F" w:rsidRPr="006604FB" w:rsidRDefault="0052542F" w:rsidP="0060782F">
            <w:pPr>
              <w:ind w:left="-14" w:right="-57"/>
              <w:rPr>
                <w:color w:val="auto"/>
              </w:rPr>
            </w:pPr>
            <w:r w:rsidRPr="006604FB">
              <w:rPr>
                <w:color w:val="auto"/>
              </w:rPr>
              <w:t>ГОСТ 30700 (МЭК 745-2-7)</w:t>
            </w:r>
          </w:p>
          <w:p w14:paraId="71D932B6" w14:textId="77777777" w:rsidR="0052542F" w:rsidRPr="006604FB" w:rsidRDefault="0052542F" w:rsidP="0060782F">
            <w:pPr>
              <w:ind w:left="-14" w:right="-57"/>
              <w:rPr>
                <w:color w:val="auto"/>
              </w:rPr>
            </w:pPr>
            <w:r w:rsidRPr="006604FB">
              <w:rPr>
                <w:color w:val="auto"/>
              </w:rPr>
              <w:t>ГОСТ 30701 (МЭК 745-2-16)</w:t>
            </w:r>
          </w:p>
          <w:p w14:paraId="347B745E" w14:textId="77777777" w:rsidR="0052542F" w:rsidRPr="006604FB" w:rsidRDefault="0052542F" w:rsidP="0060782F">
            <w:pPr>
              <w:ind w:left="-14" w:right="-57"/>
              <w:rPr>
                <w:color w:val="auto"/>
              </w:rPr>
            </w:pPr>
            <w:r w:rsidRPr="006604FB">
              <w:rPr>
                <w:color w:val="auto"/>
              </w:rPr>
              <w:t>ГОСТ 30873.10 (ИСО 8662-10)</w:t>
            </w:r>
          </w:p>
          <w:p w14:paraId="7F2C048C" w14:textId="77777777" w:rsidR="0052542F" w:rsidRPr="006604FB" w:rsidRDefault="0052542F" w:rsidP="0060782F">
            <w:pPr>
              <w:ind w:left="-14" w:right="-57"/>
              <w:rPr>
                <w:color w:val="auto"/>
              </w:rPr>
            </w:pPr>
            <w:r w:rsidRPr="006604FB">
              <w:rPr>
                <w:color w:val="auto"/>
              </w:rPr>
              <w:t>ГОСТ 30873.11 (ИСО 8662-11)</w:t>
            </w:r>
          </w:p>
          <w:p w14:paraId="56B77D39" w14:textId="77777777" w:rsidR="0052542F" w:rsidRPr="006604FB" w:rsidRDefault="0052542F" w:rsidP="0060782F">
            <w:pPr>
              <w:ind w:left="-14" w:right="-57"/>
              <w:rPr>
                <w:color w:val="auto"/>
              </w:rPr>
            </w:pPr>
            <w:r w:rsidRPr="006604FB">
              <w:rPr>
                <w:color w:val="auto"/>
              </w:rPr>
              <w:t>ГОСТ 30873.12 (ИСО 8662-12)</w:t>
            </w:r>
          </w:p>
          <w:p w14:paraId="584BD20A" w14:textId="77777777" w:rsidR="0052542F" w:rsidRPr="006604FB" w:rsidRDefault="0052542F" w:rsidP="0060782F">
            <w:pPr>
              <w:ind w:left="-14" w:right="-57"/>
              <w:rPr>
                <w:color w:val="auto"/>
              </w:rPr>
            </w:pPr>
            <w:r w:rsidRPr="006604FB">
              <w:rPr>
                <w:color w:val="auto"/>
              </w:rPr>
              <w:t>ГОСТ 30873.14 (ИСО 8662-14)</w:t>
            </w:r>
          </w:p>
          <w:p w14:paraId="6FC5BDC5" w14:textId="77777777" w:rsidR="0052542F" w:rsidRPr="006604FB" w:rsidRDefault="0052542F" w:rsidP="0060782F">
            <w:pPr>
              <w:ind w:left="-14" w:right="-57"/>
              <w:rPr>
                <w:color w:val="auto"/>
              </w:rPr>
            </w:pPr>
            <w:r w:rsidRPr="006604FB">
              <w:rPr>
                <w:color w:val="auto"/>
              </w:rPr>
              <w:t>ГОСТ 30873.2 (ИСО 8662-2)</w:t>
            </w:r>
          </w:p>
          <w:p w14:paraId="100E1D3D" w14:textId="77777777" w:rsidR="0052542F" w:rsidRPr="006604FB" w:rsidRDefault="0052542F" w:rsidP="0060782F">
            <w:pPr>
              <w:ind w:left="-14" w:right="-57"/>
              <w:rPr>
                <w:color w:val="auto"/>
              </w:rPr>
            </w:pPr>
            <w:r w:rsidRPr="006604FB">
              <w:rPr>
                <w:color w:val="auto"/>
              </w:rPr>
              <w:t>ГОСТ 30873.3 (ИСО 8662-3)</w:t>
            </w:r>
          </w:p>
          <w:p w14:paraId="08846B94" w14:textId="77777777" w:rsidR="0052542F" w:rsidRPr="006604FB" w:rsidRDefault="0052542F" w:rsidP="0060782F">
            <w:pPr>
              <w:ind w:left="-14" w:right="-57"/>
              <w:rPr>
                <w:color w:val="auto"/>
              </w:rPr>
            </w:pPr>
            <w:r w:rsidRPr="006604FB">
              <w:rPr>
                <w:color w:val="auto"/>
              </w:rPr>
              <w:t>ГОСТ 30873.4 (ИСО 8662-4)</w:t>
            </w:r>
          </w:p>
          <w:p w14:paraId="5B1FCC01" w14:textId="77777777" w:rsidR="0052542F" w:rsidRPr="006604FB" w:rsidRDefault="0052542F" w:rsidP="0060782F">
            <w:pPr>
              <w:ind w:left="-14" w:right="-57"/>
              <w:rPr>
                <w:color w:val="auto"/>
              </w:rPr>
            </w:pPr>
            <w:r w:rsidRPr="006604FB">
              <w:rPr>
                <w:color w:val="auto"/>
              </w:rPr>
              <w:t>ГОСТ 30873.5 (ИСО 8662-5)</w:t>
            </w:r>
          </w:p>
          <w:p w14:paraId="6DE227E3" w14:textId="77777777" w:rsidR="0052542F" w:rsidRPr="006604FB" w:rsidRDefault="0052542F" w:rsidP="0060782F">
            <w:pPr>
              <w:ind w:left="-14" w:right="-57"/>
              <w:rPr>
                <w:color w:val="auto"/>
              </w:rPr>
            </w:pPr>
            <w:r w:rsidRPr="006604FB">
              <w:rPr>
                <w:color w:val="auto"/>
              </w:rPr>
              <w:t>ГОСТ 30873.6 (ИСО 8662-6)</w:t>
            </w:r>
          </w:p>
          <w:p w14:paraId="18213464" w14:textId="77777777" w:rsidR="0052542F" w:rsidRPr="006604FB" w:rsidRDefault="0052542F" w:rsidP="0060782F">
            <w:pPr>
              <w:ind w:left="-14" w:right="-57"/>
              <w:rPr>
                <w:color w:val="auto"/>
              </w:rPr>
            </w:pPr>
            <w:r w:rsidRPr="006604FB">
              <w:rPr>
                <w:color w:val="auto"/>
              </w:rPr>
              <w:t>ГОСТ 30873.7 (ИСО 8662-7)</w:t>
            </w:r>
          </w:p>
          <w:p w14:paraId="4CE39CCB" w14:textId="77777777" w:rsidR="0052542F" w:rsidRPr="006604FB" w:rsidRDefault="0052542F" w:rsidP="0060782F">
            <w:pPr>
              <w:ind w:left="-14" w:right="-57"/>
              <w:rPr>
                <w:color w:val="auto"/>
              </w:rPr>
            </w:pPr>
            <w:r w:rsidRPr="006604FB">
              <w:rPr>
                <w:color w:val="auto"/>
              </w:rPr>
              <w:t>ГОСТ 30873.8 (ИСО 8662-8)</w:t>
            </w:r>
          </w:p>
          <w:p w14:paraId="530307FD" w14:textId="77777777" w:rsidR="0052542F" w:rsidRPr="006604FB" w:rsidRDefault="0052542F" w:rsidP="0060782F">
            <w:pPr>
              <w:ind w:left="-14" w:right="-57"/>
              <w:rPr>
                <w:color w:val="auto"/>
              </w:rPr>
            </w:pPr>
            <w:r w:rsidRPr="006604FB">
              <w:rPr>
                <w:color w:val="auto"/>
              </w:rPr>
              <w:t>ГОСТ 30873.9 (ИСО 8662-9)</w:t>
            </w:r>
          </w:p>
          <w:p w14:paraId="3656527F" w14:textId="77777777" w:rsidR="0052542F" w:rsidRPr="006604FB" w:rsidRDefault="0052542F" w:rsidP="0060782F">
            <w:pPr>
              <w:ind w:left="-14" w:right="-57"/>
              <w:rPr>
                <w:color w:val="auto"/>
              </w:rPr>
            </w:pPr>
            <w:r w:rsidRPr="006604FB">
              <w:rPr>
                <w:color w:val="auto"/>
              </w:rPr>
              <w:t>ГОСТ 31337 (ИСО 15744)</w:t>
            </w:r>
          </w:p>
          <w:p w14:paraId="28A7A6F5" w14:textId="77777777" w:rsidR="0052542F" w:rsidRPr="006604FB" w:rsidRDefault="0052542F" w:rsidP="0060782F">
            <w:pPr>
              <w:ind w:left="-14" w:right="-57"/>
              <w:rPr>
                <w:color w:val="auto"/>
              </w:rPr>
            </w:pPr>
            <w:r w:rsidRPr="006604FB">
              <w:rPr>
                <w:color w:val="auto"/>
              </w:rPr>
              <w:t>ГОСТ EN 792-12</w:t>
            </w:r>
          </w:p>
          <w:p w14:paraId="42BCD028" w14:textId="77777777" w:rsidR="0052542F" w:rsidRPr="006604FB" w:rsidRDefault="0052542F" w:rsidP="0060782F">
            <w:pPr>
              <w:ind w:left="-14" w:right="-57"/>
              <w:rPr>
                <w:color w:val="auto"/>
              </w:rPr>
            </w:pPr>
            <w:r w:rsidRPr="006604FB">
              <w:rPr>
                <w:color w:val="auto"/>
              </w:rPr>
              <w:t>ГОСТ EN 792-13</w:t>
            </w:r>
          </w:p>
          <w:p w14:paraId="608A6F7D" w14:textId="534067CF" w:rsidR="0052542F" w:rsidRPr="006604FB" w:rsidRDefault="0052542F" w:rsidP="0060782F">
            <w:pPr>
              <w:ind w:left="-14" w:right="-57"/>
              <w:rPr>
                <w:color w:val="auto"/>
                <w:lang w:eastAsia="zh-CN"/>
              </w:rPr>
            </w:pPr>
            <w:r w:rsidRPr="006604FB">
              <w:rPr>
                <w:b/>
                <w:i/>
                <w:color w:val="auto"/>
                <w:kern w:val="0"/>
                <w14:cntxtAlts w14:val="0"/>
              </w:rPr>
              <w:t>ГОСТ IEC 60335-2-29</w:t>
            </w:r>
            <w:r w:rsidRPr="006604FB">
              <w:rPr>
                <w:b/>
                <w:i/>
                <w:color w:val="auto"/>
                <w:kern w:val="0"/>
                <w:vertAlign w:val="superscript"/>
                <w14:cntxtAlts w14:val="0"/>
              </w:rPr>
              <w:t>1</w:t>
            </w:r>
          </w:p>
          <w:p w14:paraId="39E3E9E6" w14:textId="77777777" w:rsidR="0052542F" w:rsidRPr="006604FB" w:rsidRDefault="0052542F" w:rsidP="0060782F">
            <w:pPr>
              <w:widowControl w:val="0"/>
              <w:ind w:left="-14" w:right="-57"/>
              <w:rPr>
                <w:color w:val="auto"/>
                <w:lang w:eastAsia="zh-CN"/>
              </w:rPr>
            </w:pPr>
            <w:r w:rsidRPr="006604FB">
              <w:rPr>
                <w:color w:val="auto"/>
                <w:lang w:eastAsia="zh-CN"/>
              </w:rPr>
              <w:t>ГОСТ IEC 60745-1</w:t>
            </w:r>
          </w:p>
          <w:p w14:paraId="7790EE13" w14:textId="77777777" w:rsidR="0052542F" w:rsidRPr="006604FB" w:rsidRDefault="0052542F" w:rsidP="0060782F">
            <w:pPr>
              <w:ind w:left="-14" w:right="-57"/>
              <w:rPr>
                <w:color w:val="auto"/>
              </w:rPr>
            </w:pPr>
            <w:r w:rsidRPr="006604FB">
              <w:rPr>
                <w:color w:val="auto"/>
              </w:rPr>
              <w:t>ГОСТ IEC 60745-2-1</w:t>
            </w:r>
          </w:p>
          <w:p w14:paraId="0E0A40B9" w14:textId="77777777" w:rsidR="0052542F" w:rsidRPr="006604FB" w:rsidRDefault="0052542F" w:rsidP="0060782F">
            <w:pPr>
              <w:ind w:left="-14" w:right="-57"/>
              <w:rPr>
                <w:color w:val="auto"/>
              </w:rPr>
            </w:pPr>
            <w:r w:rsidRPr="006604FB">
              <w:rPr>
                <w:color w:val="auto"/>
              </w:rPr>
              <w:t xml:space="preserve">ГОСТ </w:t>
            </w:r>
            <w:r w:rsidRPr="006604FB">
              <w:rPr>
                <w:color w:val="auto"/>
                <w:lang w:val="en-US"/>
              </w:rPr>
              <w:t>IEC</w:t>
            </w:r>
            <w:r w:rsidRPr="006604FB">
              <w:rPr>
                <w:color w:val="auto"/>
              </w:rPr>
              <w:t xml:space="preserve"> 60745-2-11</w:t>
            </w:r>
          </w:p>
          <w:p w14:paraId="3A61A963" w14:textId="77777777" w:rsidR="0052542F" w:rsidRPr="006604FB" w:rsidRDefault="0052542F" w:rsidP="0060782F">
            <w:pPr>
              <w:ind w:left="-14" w:right="-57"/>
              <w:rPr>
                <w:color w:val="auto"/>
              </w:rPr>
            </w:pPr>
            <w:r w:rsidRPr="006604FB">
              <w:rPr>
                <w:color w:val="auto"/>
              </w:rPr>
              <w:t>ГОСТ IEC 60745-2-12</w:t>
            </w:r>
          </w:p>
          <w:p w14:paraId="4FAC0CF0" w14:textId="77777777" w:rsidR="0052542F" w:rsidRPr="006604FB" w:rsidRDefault="0052542F" w:rsidP="0060782F">
            <w:pPr>
              <w:ind w:left="-14" w:right="-57"/>
              <w:rPr>
                <w:color w:val="auto"/>
              </w:rPr>
            </w:pPr>
            <w:r w:rsidRPr="006604FB">
              <w:rPr>
                <w:color w:val="auto"/>
              </w:rPr>
              <w:t xml:space="preserve">ГОСТ </w:t>
            </w:r>
            <w:r w:rsidRPr="006604FB">
              <w:rPr>
                <w:color w:val="auto"/>
                <w:lang w:val="en-US"/>
              </w:rPr>
              <w:t>IEC</w:t>
            </w:r>
            <w:r w:rsidRPr="006604FB">
              <w:rPr>
                <w:color w:val="auto"/>
              </w:rPr>
              <w:t xml:space="preserve"> 60745-2-14</w:t>
            </w:r>
          </w:p>
          <w:p w14:paraId="16792217" w14:textId="77777777" w:rsidR="0052542F" w:rsidRPr="006604FB" w:rsidRDefault="0052542F" w:rsidP="0060782F">
            <w:pPr>
              <w:ind w:left="-14" w:right="-57"/>
              <w:rPr>
                <w:color w:val="auto"/>
              </w:rPr>
            </w:pPr>
            <w:r w:rsidRPr="006604FB">
              <w:rPr>
                <w:color w:val="auto"/>
              </w:rPr>
              <w:t>ГОСТ IEC 60745-2-17</w:t>
            </w:r>
          </w:p>
          <w:p w14:paraId="401D8A19" w14:textId="77777777" w:rsidR="0052542F" w:rsidRPr="006604FB" w:rsidRDefault="0052542F" w:rsidP="0060782F">
            <w:pPr>
              <w:widowControl w:val="0"/>
              <w:ind w:left="-14" w:right="-57"/>
              <w:rPr>
                <w:color w:val="auto"/>
                <w:lang w:eastAsia="zh-CN"/>
              </w:rPr>
            </w:pPr>
            <w:r w:rsidRPr="006604FB">
              <w:rPr>
                <w:color w:val="auto"/>
                <w:lang w:eastAsia="zh-CN"/>
              </w:rPr>
              <w:t>ГОСТ IEC 60745-2-18</w:t>
            </w:r>
            <w:r w:rsidRPr="006604FB">
              <w:rPr>
                <w:color w:val="auto"/>
                <w:vertAlign w:val="superscript"/>
                <w:lang w:eastAsia="zh-CN"/>
              </w:rPr>
              <w:t>1</w:t>
            </w:r>
          </w:p>
          <w:p w14:paraId="4847AE55" w14:textId="77777777" w:rsidR="0052542F" w:rsidRPr="006604FB" w:rsidRDefault="0052542F" w:rsidP="0060782F">
            <w:pPr>
              <w:ind w:left="-14" w:right="-57"/>
              <w:rPr>
                <w:color w:val="auto"/>
              </w:rPr>
            </w:pPr>
            <w:r w:rsidRPr="006604FB">
              <w:rPr>
                <w:color w:val="auto"/>
                <w:lang w:eastAsia="zh-CN"/>
              </w:rPr>
              <w:t>ГОСТ IEC 60745-2-19</w:t>
            </w:r>
            <w:r w:rsidRPr="006604FB">
              <w:rPr>
                <w:color w:val="auto"/>
                <w:vertAlign w:val="superscript"/>
                <w:lang w:eastAsia="zh-CN"/>
              </w:rPr>
              <w:t>1</w:t>
            </w:r>
          </w:p>
          <w:p w14:paraId="00F7D723" w14:textId="77777777" w:rsidR="0052542F" w:rsidRPr="006604FB" w:rsidRDefault="0052542F" w:rsidP="0060782F">
            <w:pPr>
              <w:ind w:left="-14" w:right="-57"/>
              <w:rPr>
                <w:color w:val="auto"/>
              </w:rPr>
            </w:pPr>
            <w:r w:rsidRPr="006604FB">
              <w:rPr>
                <w:color w:val="auto"/>
              </w:rPr>
              <w:t>ГОСТ IEC 60745-2-2</w:t>
            </w:r>
          </w:p>
          <w:p w14:paraId="400BA025" w14:textId="77777777" w:rsidR="0052542F" w:rsidRPr="006604FB" w:rsidRDefault="0052542F" w:rsidP="0060782F">
            <w:pPr>
              <w:ind w:left="-14" w:right="-57"/>
              <w:rPr>
                <w:color w:val="auto"/>
              </w:rPr>
            </w:pPr>
            <w:r w:rsidRPr="006604FB">
              <w:rPr>
                <w:color w:val="auto"/>
                <w:lang w:eastAsia="zh-CN"/>
              </w:rPr>
              <w:t>ГОСТ IEC 60745-2-22</w:t>
            </w:r>
            <w:r w:rsidRPr="006604FB">
              <w:rPr>
                <w:color w:val="auto"/>
                <w:vertAlign w:val="superscript"/>
                <w:lang w:eastAsia="zh-CN"/>
              </w:rPr>
              <w:t>1</w:t>
            </w:r>
          </w:p>
          <w:p w14:paraId="190B92D8" w14:textId="77777777" w:rsidR="0052542F" w:rsidRPr="006604FB" w:rsidRDefault="0052542F" w:rsidP="0060782F">
            <w:pPr>
              <w:widowControl w:val="0"/>
              <w:ind w:left="-14" w:right="-57"/>
              <w:rPr>
                <w:color w:val="auto"/>
                <w:lang w:eastAsia="zh-CN"/>
              </w:rPr>
            </w:pPr>
            <w:r w:rsidRPr="006604FB">
              <w:rPr>
                <w:color w:val="auto"/>
                <w:lang w:eastAsia="zh-CN"/>
              </w:rPr>
              <w:t>ГОСТ IEC 60745-2-23</w:t>
            </w:r>
            <w:r w:rsidRPr="006604FB">
              <w:rPr>
                <w:color w:val="auto"/>
                <w:vertAlign w:val="superscript"/>
                <w:lang w:eastAsia="zh-CN"/>
              </w:rPr>
              <w:t>1</w:t>
            </w:r>
          </w:p>
          <w:p w14:paraId="6C0D356B" w14:textId="77777777" w:rsidR="0052542F" w:rsidRPr="006604FB" w:rsidRDefault="0052542F" w:rsidP="0060782F">
            <w:pPr>
              <w:ind w:left="-14" w:right="-57"/>
              <w:rPr>
                <w:color w:val="auto"/>
              </w:rPr>
            </w:pPr>
            <w:r w:rsidRPr="006604FB">
              <w:rPr>
                <w:color w:val="auto"/>
              </w:rPr>
              <w:t>ГОСТ IEC 60745-2-4</w:t>
            </w:r>
          </w:p>
          <w:p w14:paraId="51C7389D" w14:textId="77777777" w:rsidR="0052542F" w:rsidRPr="006604FB" w:rsidRDefault="0052542F" w:rsidP="0060782F">
            <w:pPr>
              <w:ind w:left="-14" w:right="-57"/>
              <w:rPr>
                <w:color w:val="auto"/>
              </w:rPr>
            </w:pPr>
            <w:r w:rsidRPr="006604FB">
              <w:rPr>
                <w:color w:val="auto"/>
              </w:rPr>
              <w:t>ГОСТ IEC 60745-2-5</w:t>
            </w:r>
          </w:p>
          <w:p w14:paraId="62D3CADB" w14:textId="77777777" w:rsidR="0052542F" w:rsidRPr="006604FB" w:rsidRDefault="0052542F" w:rsidP="0060782F">
            <w:pPr>
              <w:ind w:left="-14" w:right="-57"/>
              <w:rPr>
                <w:color w:val="auto"/>
              </w:rPr>
            </w:pPr>
            <w:r w:rsidRPr="006604FB">
              <w:rPr>
                <w:color w:val="auto"/>
              </w:rPr>
              <w:t>ГОСТ IEC 60745-2-6</w:t>
            </w:r>
          </w:p>
          <w:p w14:paraId="721A1C02" w14:textId="77777777" w:rsidR="0052542F" w:rsidRPr="006604FB" w:rsidRDefault="0052542F" w:rsidP="0060782F">
            <w:pPr>
              <w:ind w:left="-14" w:right="-57"/>
              <w:rPr>
                <w:color w:val="auto"/>
              </w:rPr>
            </w:pPr>
            <w:r w:rsidRPr="006604FB">
              <w:rPr>
                <w:color w:val="auto"/>
              </w:rPr>
              <w:t xml:space="preserve">ГОСТ </w:t>
            </w:r>
            <w:r w:rsidRPr="006604FB">
              <w:rPr>
                <w:color w:val="auto"/>
                <w:lang w:val="en-US"/>
              </w:rPr>
              <w:t>IEC</w:t>
            </w:r>
            <w:r w:rsidRPr="006604FB">
              <w:rPr>
                <w:color w:val="auto"/>
              </w:rPr>
              <w:t xml:space="preserve"> 60745-2-8</w:t>
            </w:r>
          </w:p>
          <w:p w14:paraId="24EA08B7" w14:textId="77777777" w:rsidR="0052542F" w:rsidRPr="006604FB" w:rsidRDefault="0052542F" w:rsidP="0060782F">
            <w:pPr>
              <w:widowControl w:val="0"/>
              <w:ind w:left="-14" w:right="-57"/>
              <w:rPr>
                <w:color w:val="auto"/>
                <w:lang w:eastAsia="zh-CN"/>
              </w:rPr>
            </w:pPr>
            <w:r w:rsidRPr="006604FB">
              <w:rPr>
                <w:color w:val="auto"/>
                <w:lang w:eastAsia="zh-CN"/>
              </w:rPr>
              <w:t>ГОСТ IEC 61029-1</w:t>
            </w:r>
          </w:p>
          <w:p w14:paraId="415D2614" w14:textId="77777777" w:rsidR="0052542F" w:rsidRPr="006604FB" w:rsidRDefault="0052542F" w:rsidP="0060782F">
            <w:pPr>
              <w:ind w:left="-14" w:right="-57"/>
              <w:rPr>
                <w:color w:val="auto"/>
              </w:rPr>
            </w:pPr>
            <w:r w:rsidRPr="006604FB">
              <w:rPr>
                <w:color w:val="auto"/>
              </w:rPr>
              <w:t>ГОСТ IEC 61029-2-1</w:t>
            </w:r>
          </w:p>
          <w:p w14:paraId="2D8A9FB0" w14:textId="77777777" w:rsidR="0052542F" w:rsidRPr="006604FB" w:rsidRDefault="0052542F" w:rsidP="0060782F">
            <w:pPr>
              <w:ind w:left="-14" w:right="-57"/>
              <w:rPr>
                <w:color w:val="auto"/>
              </w:rPr>
            </w:pPr>
            <w:r w:rsidRPr="006604FB">
              <w:rPr>
                <w:color w:val="auto"/>
              </w:rPr>
              <w:t xml:space="preserve">ГОСТ </w:t>
            </w:r>
            <w:r w:rsidRPr="006604FB">
              <w:rPr>
                <w:color w:val="auto"/>
                <w:lang w:val="en-US"/>
              </w:rPr>
              <w:t>IEC</w:t>
            </w:r>
            <w:r w:rsidRPr="006604FB">
              <w:rPr>
                <w:color w:val="auto"/>
              </w:rPr>
              <w:t xml:space="preserve"> 61029-2-10</w:t>
            </w:r>
          </w:p>
          <w:p w14:paraId="3A1CF549" w14:textId="77777777" w:rsidR="0052542F" w:rsidRPr="006604FB" w:rsidRDefault="0052542F" w:rsidP="0060782F">
            <w:pPr>
              <w:widowControl w:val="0"/>
              <w:ind w:left="-14" w:right="-57"/>
              <w:rPr>
                <w:color w:val="auto"/>
                <w:lang w:eastAsia="zh-CN"/>
              </w:rPr>
            </w:pPr>
            <w:r w:rsidRPr="006604FB">
              <w:rPr>
                <w:color w:val="auto"/>
                <w:lang w:eastAsia="zh-CN"/>
              </w:rPr>
              <w:t>ГОСТ IEC 61029-2-12</w:t>
            </w:r>
            <w:r w:rsidRPr="006604FB">
              <w:rPr>
                <w:color w:val="auto"/>
                <w:vertAlign w:val="superscript"/>
                <w:lang w:eastAsia="zh-CN"/>
              </w:rPr>
              <w:t>1</w:t>
            </w:r>
          </w:p>
          <w:p w14:paraId="03FABCE7" w14:textId="77777777" w:rsidR="0052542F" w:rsidRPr="006604FB" w:rsidRDefault="0052542F" w:rsidP="0060782F">
            <w:pPr>
              <w:ind w:left="-14" w:right="-57"/>
              <w:rPr>
                <w:color w:val="auto"/>
              </w:rPr>
            </w:pPr>
            <w:r w:rsidRPr="006604FB">
              <w:rPr>
                <w:color w:val="auto"/>
              </w:rPr>
              <w:t>ГОСТ IEC 61029-2-2</w:t>
            </w:r>
          </w:p>
          <w:p w14:paraId="452D930E" w14:textId="77777777" w:rsidR="0052542F" w:rsidRPr="006604FB" w:rsidRDefault="0052542F" w:rsidP="0060782F">
            <w:pPr>
              <w:ind w:left="-14" w:right="-57"/>
              <w:rPr>
                <w:color w:val="auto"/>
              </w:rPr>
            </w:pPr>
            <w:r w:rsidRPr="006604FB">
              <w:rPr>
                <w:color w:val="auto"/>
              </w:rPr>
              <w:t>ГОСТ IEC 61029-2-3</w:t>
            </w:r>
          </w:p>
          <w:p w14:paraId="006F4F37" w14:textId="77777777" w:rsidR="0052542F" w:rsidRPr="006604FB" w:rsidRDefault="0052542F" w:rsidP="0060782F">
            <w:pPr>
              <w:ind w:left="-14" w:right="-57"/>
              <w:rPr>
                <w:color w:val="auto"/>
              </w:rPr>
            </w:pPr>
            <w:r w:rsidRPr="006604FB">
              <w:rPr>
                <w:color w:val="auto"/>
              </w:rPr>
              <w:t>ГОСТ IEC 61029-2-4</w:t>
            </w:r>
          </w:p>
          <w:p w14:paraId="493E9D43" w14:textId="77777777" w:rsidR="0052542F" w:rsidRPr="006604FB" w:rsidRDefault="0052542F" w:rsidP="0060782F">
            <w:pPr>
              <w:ind w:left="-14" w:right="-57"/>
              <w:rPr>
                <w:color w:val="auto"/>
              </w:rPr>
            </w:pPr>
            <w:r w:rsidRPr="006604FB">
              <w:rPr>
                <w:color w:val="auto"/>
              </w:rPr>
              <w:t>ГОСТ IEC 61029-2-5</w:t>
            </w:r>
          </w:p>
          <w:p w14:paraId="0223FA99" w14:textId="77777777" w:rsidR="0052542F" w:rsidRPr="006604FB" w:rsidRDefault="0052542F" w:rsidP="0060782F">
            <w:pPr>
              <w:ind w:left="-14" w:right="-57"/>
              <w:rPr>
                <w:color w:val="auto"/>
              </w:rPr>
            </w:pPr>
            <w:r w:rsidRPr="006604FB">
              <w:rPr>
                <w:color w:val="auto"/>
              </w:rPr>
              <w:t>ГОСТ IEC 61029-2-6</w:t>
            </w:r>
          </w:p>
          <w:p w14:paraId="395163B3" w14:textId="77777777" w:rsidR="0052542F" w:rsidRPr="006604FB" w:rsidRDefault="0052542F" w:rsidP="0060782F">
            <w:pPr>
              <w:ind w:left="-14" w:right="-57"/>
              <w:rPr>
                <w:color w:val="auto"/>
              </w:rPr>
            </w:pPr>
            <w:r w:rsidRPr="006604FB">
              <w:rPr>
                <w:color w:val="auto"/>
              </w:rPr>
              <w:t>ГОСТ IEC 61029-2-7</w:t>
            </w:r>
          </w:p>
          <w:p w14:paraId="026A92A4" w14:textId="77777777" w:rsidR="0052542F" w:rsidRPr="006604FB" w:rsidRDefault="0052542F" w:rsidP="0060782F">
            <w:pPr>
              <w:ind w:left="-14" w:right="-57"/>
              <w:rPr>
                <w:color w:val="auto"/>
              </w:rPr>
            </w:pPr>
            <w:r w:rsidRPr="006604FB">
              <w:rPr>
                <w:color w:val="auto"/>
              </w:rPr>
              <w:t>ГОСТ IEC 61029-2-8</w:t>
            </w:r>
          </w:p>
          <w:p w14:paraId="4D884211" w14:textId="77777777" w:rsidR="0052542F" w:rsidRPr="006604FB" w:rsidRDefault="0052542F" w:rsidP="0060782F">
            <w:pPr>
              <w:ind w:left="-14" w:right="-57"/>
              <w:rPr>
                <w:color w:val="auto"/>
              </w:rPr>
            </w:pPr>
            <w:r w:rsidRPr="006604FB">
              <w:rPr>
                <w:color w:val="auto"/>
              </w:rPr>
              <w:t>ГОСТ IEC 61029-2-9</w:t>
            </w:r>
          </w:p>
          <w:p w14:paraId="7F5B719F" w14:textId="77777777" w:rsidR="0052542F" w:rsidRPr="006604FB" w:rsidRDefault="0052542F" w:rsidP="0060782F">
            <w:pPr>
              <w:ind w:left="-14" w:right="-57"/>
              <w:rPr>
                <w:color w:val="auto"/>
                <w:vertAlign w:val="superscript"/>
              </w:rPr>
            </w:pPr>
            <w:r w:rsidRPr="006604FB">
              <w:rPr>
                <w:color w:val="auto"/>
              </w:rPr>
              <w:t>ГОСТ IEC 62841-1</w:t>
            </w:r>
            <w:r w:rsidRPr="006604FB">
              <w:rPr>
                <w:color w:val="auto"/>
                <w:vertAlign w:val="superscript"/>
              </w:rPr>
              <w:t>1</w:t>
            </w:r>
          </w:p>
          <w:p w14:paraId="7222E3BC" w14:textId="77777777" w:rsidR="0052542F" w:rsidRPr="006604FB" w:rsidRDefault="0052542F" w:rsidP="0060782F">
            <w:pPr>
              <w:ind w:left="-14" w:right="-57"/>
              <w:rPr>
                <w:color w:val="auto"/>
              </w:rPr>
            </w:pPr>
            <w:r w:rsidRPr="006604FB">
              <w:rPr>
                <w:color w:val="auto"/>
              </w:rPr>
              <w:t>ГОСТ IEC 62841-2-10</w:t>
            </w:r>
          </w:p>
          <w:p w14:paraId="3F87909E" w14:textId="77777777" w:rsidR="0052542F" w:rsidRPr="006604FB" w:rsidRDefault="0052542F" w:rsidP="0060782F">
            <w:pPr>
              <w:ind w:left="-14" w:right="-57"/>
              <w:rPr>
                <w:color w:val="auto"/>
              </w:rPr>
            </w:pPr>
            <w:r w:rsidRPr="006604FB">
              <w:rPr>
                <w:color w:val="auto"/>
              </w:rPr>
              <w:t>ГОСТ IEC 62841-2-11</w:t>
            </w:r>
          </w:p>
          <w:p w14:paraId="4EC3D7D6" w14:textId="77777777" w:rsidR="0052542F" w:rsidRPr="006604FB" w:rsidRDefault="0052542F" w:rsidP="0060782F">
            <w:pPr>
              <w:widowControl w:val="0"/>
              <w:ind w:left="-14" w:right="-57"/>
              <w:rPr>
                <w:color w:val="auto"/>
                <w:lang w:eastAsia="zh-CN"/>
              </w:rPr>
            </w:pPr>
            <w:r w:rsidRPr="006604FB">
              <w:rPr>
                <w:color w:val="auto"/>
              </w:rPr>
              <w:t xml:space="preserve">ГОСТ </w:t>
            </w:r>
            <w:r w:rsidRPr="006604FB">
              <w:rPr>
                <w:color w:val="auto"/>
                <w:lang w:val="en-US"/>
              </w:rPr>
              <w:t>IEC</w:t>
            </w:r>
            <w:r w:rsidRPr="006604FB">
              <w:rPr>
                <w:color w:val="auto"/>
              </w:rPr>
              <w:t xml:space="preserve"> 62841-2-1</w:t>
            </w:r>
            <w:r w:rsidRPr="006604FB">
              <w:rPr>
                <w:color w:val="auto"/>
                <w:vertAlign w:val="superscript"/>
              </w:rPr>
              <w:t>1</w:t>
            </w:r>
          </w:p>
          <w:p w14:paraId="4A3C0FCC" w14:textId="77777777" w:rsidR="0052542F" w:rsidRPr="006604FB" w:rsidRDefault="0052542F" w:rsidP="0060782F">
            <w:pPr>
              <w:ind w:left="-14" w:right="-57"/>
              <w:rPr>
                <w:color w:val="auto"/>
              </w:rPr>
            </w:pPr>
            <w:r w:rsidRPr="006604FB">
              <w:rPr>
                <w:color w:val="auto"/>
              </w:rPr>
              <w:t>ГОСТ IEC 62841-2-14</w:t>
            </w:r>
          </w:p>
          <w:p w14:paraId="7D36E3E4" w14:textId="77777777" w:rsidR="0052542F" w:rsidRPr="006604FB" w:rsidRDefault="0052542F" w:rsidP="0060782F">
            <w:pPr>
              <w:ind w:left="-14" w:right="-57"/>
              <w:rPr>
                <w:color w:val="auto"/>
              </w:rPr>
            </w:pPr>
            <w:r w:rsidRPr="006604FB">
              <w:rPr>
                <w:color w:val="auto"/>
              </w:rPr>
              <w:t>ГОСТ IEC 62841-2-17</w:t>
            </w:r>
          </w:p>
          <w:p w14:paraId="3DD1996A" w14:textId="77777777" w:rsidR="0052542F" w:rsidRPr="006604FB" w:rsidRDefault="0052542F" w:rsidP="0060782F">
            <w:pPr>
              <w:ind w:left="-14" w:right="-57"/>
              <w:rPr>
                <w:color w:val="auto"/>
              </w:rPr>
            </w:pPr>
            <w:r w:rsidRPr="006604FB">
              <w:rPr>
                <w:color w:val="auto"/>
              </w:rPr>
              <w:t>ГОСТ IEC 62841-2-2</w:t>
            </w:r>
          </w:p>
          <w:p w14:paraId="2CF74D74" w14:textId="77777777" w:rsidR="0052542F" w:rsidRPr="006604FB" w:rsidRDefault="0052542F" w:rsidP="0060782F">
            <w:pPr>
              <w:ind w:left="-14" w:right="-57"/>
              <w:rPr>
                <w:color w:val="auto"/>
              </w:rPr>
            </w:pPr>
            <w:r w:rsidRPr="006604FB">
              <w:rPr>
                <w:color w:val="auto"/>
              </w:rPr>
              <w:t>ГОСТ IEC 62841-2-21</w:t>
            </w:r>
          </w:p>
          <w:p w14:paraId="26631BBB" w14:textId="77777777" w:rsidR="0052542F" w:rsidRPr="006604FB" w:rsidRDefault="0052542F" w:rsidP="0060782F">
            <w:pPr>
              <w:autoSpaceDE w:val="0"/>
              <w:autoSpaceDN w:val="0"/>
              <w:adjustRightInd w:val="0"/>
              <w:ind w:left="-14" w:right="-57"/>
              <w:rPr>
                <w:color w:val="auto"/>
                <w:vertAlign w:val="superscript"/>
              </w:rPr>
            </w:pPr>
            <w:r w:rsidRPr="006604FB">
              <w:rPr>
                <w:color w:val="auto"/>
              </w:rPr>
              <w:t xml:space="preserve">ГОСТ </w:t>
            </w:r>
            <w:r w:rsidRPr="006604FB">
              <w:rPr>
                <w:color w:val="auto"/>
                <w:lang w:val="en-US"/>
              </w:rPr>
              <w:t>IEC</w:t>
            </w:r>
            <w:r w:rsidRPr="006604FB">
              <w:rPr>
                <w:color w:val="auto"/>
              </w:rPr>
              <w:t xml:space="preserve"> 62841-2-3</w:t>
            </w:r>
            <w:r w:rsidRPr="006604FB">
              <w:rPr>
                <w:color w:val="auto"/>
                <w:vertAlign w:val="superscript"/>
              </w:rPr>
              <w:t>1</w:t>
            </w:r>
          </w:p>
          <w:p w14:paraId="432B9E70" w14:textId="77777777" w:rsidR="0052542F" w:rsidRPr="006604FB" w:rsidRDefault="0052542F" w:rsidP="0060782F">
            <w:pPr>
              <w:ind w:left="-14" w:right="-57"/>
              <w:rPr>
                <w:color w:val="auto"/>
              </w:rPr>
            </w:pPr>
            <w:r w:rsidRPr="006604FB">
              <w:rPr>
                <w:color w:val="auto"/>
              </w:rPr>
              <w:t>ГОСТ IEC 62841-2-4</w:t>
            </w:r>
          </w:p>
          <w:p w14:paraId="7B6A0FCB" w14:textId="77777777" w:rsidR="0052542F" w:rsidRPr="006604FB" w:rsidRDefault="0052542F" w:rsidP="0060782F">
            <w:pPr>
              <w:ind w:left="-14" w:right="-57"/>
              <w:rPr>
                <w:color w:val="auto"/>
              </w:rPr>
            </w:pPr>
            <w:r w:rsidRPr="006604FB">
              <w:rPr>
                <w:color w:val="auto"/>
              </w:rPr>
              <w:t>ГОСТ IEC 62841-2-5</w:t>
            </w:r>
          </w:p>
          <w:p w14:paraId="2EECC82C" w14:textId="77777777" w:rsidR="0052542F" w:rsidRPr="006604FB" w:rsidRDefault="0052542F" w:rsidP="0060782F">
            <w:pPr>
              <w:widowControl w:val="0"/>
              <w:autoSpaceDE w:val="0"/>
              <w:spacing w:line="223" w:lineRule="auto"/>
              <w:ind w:left="-14" w:right="-57"/>
              <w:rPr>
                <w:b/>
                <w:i/>
                <w:color w:val="000000"/>
                <w:kern w:val="0"/>
                <w14:cntxtAlts w14:val="0"/>
              </w:rPr>
            </w:pPr>
            <w:r w:rsidRPr="006604FB">
              <w:rPr>
                <w:b/>
                <w:i/>
                <w:color w:val="000000"/>
                <w:kern w:val="0"/>
                <w14:cntxtAlts w14:val="0"/>
              </w:rPr>
              <w:t>ГОСТ IEC 62841-2-6</w:t>
            </w:r>
            <w:r w:rsidRPr="006604FB">
              <w:rPr>
                <w:b/>
                <w:i/>
                <w:color w:val="000000"/>
                <w:kern w:val="0"/>
                <w:vertAlign w:val="superscript"/>
                <w14:cntxtAlts w14:val="0"/>
              </w:rPr>
              <w:t>1</w:t>
            </w:r>
          </w:p>
          <w:p w14:paraId="4CC80957" w14:textId="77777777" w:rsidR="0052542F" w:rsidRPr="006604FB" w:rsidRDefault="0052542F" w:rsidP="0060782F">
            <w:pPr>
              <w:ind w:left="-14" w:right="-57"/>
              <w:rPr>
                <w:color w:val="auto"/>
              </w:rPr>
            </w:pPr>
            <w:r w:rsidRPr="006604FB">
              <w:rPr>
                <w:color w:val="auto"/>
              </w:rPr>
              <w:t>ГОСТ IEC 62841-2-8</w:t>
            </w:r>
          </w:p>
          <w:p w14:paraId="311B21C7" w14:textId="77777777" w:rsidR="0052542F" w:rsidRPr="006604FB" w:rsidRDefault="0052542F" w:rsidP="0060782F">
            <w:pPr>
              <w:ind w:left="-14" w:right="-57"/>
              <w:rPr>
                <w:color w:val="auto"/>
              </w:rPr>
            </w:pPr>
            <w:r w:rsidRPr="006604FB">
              <w:rPr>
                <w:color w:val="auto"/>
              </w:rPr>
              <w:t>ГОСТ IEC 62841-2-9</w:t>
            </w:r>
          </w:p>
          <w:p w14:paraId="78EB9A98" w14:textId="77777777" w:rsidR="0052542F" w:rsidRPr="006604FB" w:rsidRDefault="0052542F" w:rsidP="0060782F">
            <w:pPr>
              <w:ind w:left="-14" w:right="-57"/>
              <w:rPr>
                <w:color w:val="auto"/>
              </w:rPr>
            </w:pPr>
            <w:r w:rsidRPr="006604FB">
              <w:rPr>
                <w:color w:val="auto"/>
              </w:rPr>
              <w:t>ГОСТ IEC 62841-3-1</w:t>
            </w:r>
          </w:p>
          <w:p w14:paraId="0196A81E" w14:textId="77777777" w:rsidR="0052542F" w:rsidRPr="006604FB" w:rsidRDefault="0052542F" w:rsidP="0060782F">
            <w:pPr>
              <w:ind w:left="-14" w:right="-57"/>
              <w:rPr>
                <w:color w:val="auto"/>
              </w:rPr>
            </w:pPr>
            <w:r w:rsidRPr="006604FB">
              <w:rPr>
                <w:color w:val="auto"/>
              </w:rPr>
              <w:t>ГОСТ IEC 62841-3-10</w:t>
            </w:r>
          </w:p>
          <w:p w14:paraId="0BBC33C9" w14:textId="77777777" w:rsidR="0052542F" w:rsidRPr="006604FB" w:rsidRDefault="0052542F" w:rsidP="0060782F">
            <w:pPr>
              <w:ind w:left="-14" w:right="-57"/>
              <w:rPr>
                <w:color w:val="auto"/>
              </w:rPr>
            </w:pPr>
            <w:r w:rsidRPr="006604FB">
              <w:rPr>
                <w:color w:val="auto"/>
              </w:rPr>
              <w:t>ГОСТ IEC 62841-3-13</w:t>
            </w:r>
          </w:p>
          <w:p w14:paraId="4E1B51EE" w14:textId="77777777" w:rsidR="0052542F" w:rsidRPr="006604FB" w:rsidRDefault="0052542F" w:rsidP="0060782F">
            <w:pPr>
              <w:ind w:left="-14" w:right="-57"/>
              <w:rPr>
                <w:b/>
                <w:bCs/>
                <w:i/>
                <w:iCs/>
                <w:color w:val="000000"/>
                <w:kern w:val="0"/>
                <w14:cntxtAlts w14:val="0"/>
              </w:rPr>
            </w:pPr>
            <w:r w:rsidRPr="006604FB">
              <w:rPr>
                <w:b/>
                <w:bCs/>
                <w:i/>
                <w:iCs/>
                <w:color w:val="000000"/>
                <w:kern w:val="0"/>
                <w14:cntxtAlts w14:val="0"/>
              </w:rPr>
              <w:t>ГОСТ IEC 62841-3-14</w:t>
            </w:r>
            <w:r w:rsidRPr="006604FB">
              <w:rPr>
                <w:b/>
                <w:bCs/>
                <w:i/>
                <w:iCs/>
                <w:color w:val="000000"/>
                <w:kern w:val="0"/>
                <w:vertAlign w:val="superscript"/>
                <w14:cntxtAlts w14:val="0"/>
              </w:rPr>
              <w:t>1</w:t>
            </w:r>
          </w:p>
          <w:p w14:paraId="0922E760" w14:textId="77777777" w:rsidR="0052542F" w:rsidRPr="006604FB" w:rsidRDefault="0052542F" w:rsidP="0060782F">
            <w:pPr>
              <w:ind w:left="-14" w:right="-57"/>
              <w:rPr>
                <w:color w:val="auto"/>
              </w:rPr>
            </w:pPr>
            <w:r w:rsidRPr="006604FB">
              <w:rPr>
                <w:color w:val="auto"/>
              </w:rPr>
              <w:t>ГОСТ IEC 62841-3-4</w:t>
            </w:r>
          </w:p>
          <w:p w14:paraId="1B1309D2" w14:textId="77777777" w:rsidR="0052542F" w:rsidRPr="006604FB" w:rsidRDefault="0052542F" w:rsidP="0060782F">
            <w:pPr>
              <w:ind w:left="-14" w:right="-57"/>
              <w:rPr>
                <w:color w:val="auto"/>
              </w:rPr>
            </w:pPr>
            <w:r w:rsidRPr="006604FB">
              <w:rPr>
                <w:color w:val="auto"/>
              </w:rPr>
              <w:t>ГОСТ IEC 62841-3-6</w:t>
            </w:r>
          </w:p>
          <w:p w14:paraId="446C7CC1" w14:textId="77777777" w:rsidR="0052542F" w:rsidRPr="006604FB" w:rsidRDefault="0052542F" w:rsidP="0060782F">
            <w:pPr>
              <w:ind w:left="-14" w:right="-57"/>
              <w:rPr>
                <w:color w:val="auto"/>
                <w:vertAlign w:val="superscript"/>
              </w:rPr>
            </w:pPr>
            <w:r w:rsidRPr="006604FB">
              <w:rPr>
                <w:color w:val="auto"/>
              </w:rPr>
              <w:t>ГОСТ IEC 62841-3-9</w:t>
            </w:r>
            <w:r w:rsidRPr="006604FB">
              <w:rPr>
                <w:color w:val="auto"/>
                <w:vertAlign w:val="superscript"/>
              </w:rPr>
              <w:t>1</w:t>
            </w:r>
          </w:p>
          <w:p w14:paraId="10FACC30" w14:textId="77777777" w:rsidR="0052542F" w:rsidRPr="006604FB" w:rsidRDefault="0052542F" w:rsidP="0060782F">
            <w:pPr>
              <w:ind w:left="-14" w:right="-57"/>
              <w:rPr>
                <w:bCs/>
                <w:iCs/>
                <w:color w:val="000000"/>
                <w:kern w:val="0"/>
                <w14:cntxtAlts w14:val="0"/>
              </w:rPr>
            </w:pPr>
            <w:r w:rsidRPr="006604FB">
              <w:rPr>
                <w:b/>
                <w:i/>
                <w:color w:val="auto"/>
                <w:kern w:val="0"/>
                <w14:cntxtAlts w14:val="0"/>
              </w:rPr>
              <w:t>ГОСТ IEC 62841-4-3</w:t>
            </w:r>
            <w:r w:rsidRPr="006604FB">
              <w:rPr>
                <w:b/>
                <w:i/>
                <w:color w:val="auto"/>
                <w:kern w:val="0"/>
                <w:vertAlign w:val="superscript"/>
                <w14:cntxtAlts w14:val="0"/>
              </w:rPr>
              <w:t>1</w:t>
            </w:r>
          </w:p>
          <w:p w14:paraId="0077F946" w14:textId="77777777" w:rsidR="0052542F" w:rsidRPr="006604FB" w:rsidRDefault="0052542F" w:rsidP="0060782F">
            <w:pPr>
              <w:ind w:left="-14" w:right="-57"/>
              <w:rPr>
                <w:color w:val="auto"/>
              </w:rPr>
            </w:pPr>
            <w:r w:rsidRPr="006604FB">
              <w:rPr>
                <w:color w:val="auto"/>
              </w:rPr>
              <w:t>ГОСТ ISO 11148-1</w:t>
            </w:r>
          </w:p>
          <w:p w14:paraId="15A2AFE0" w14:textId="77777777" w:rsidR="0052542F" w:rsidRPr="006604FB" w:rsidRDefault="0052542F" w:rsidP="0060782F">
            <w:pPr>
              <w:ind w:left="-14" w:right="-57"/>
              <w:rPr>
                <w:color w:val="auto"/>
              </w:rPr>
            </w:pPr>
            <w:r w:rsidRPr="006604FB">
              <w:rPr>
                <w:color w:val="auto"/>
              </w:rPr>
              <w:t>ГОСТ ISO 11148-10</w:t>
            </w:r>
          </w:p>
          <w:p w14:paraId="1D41D5C2" w14:textId="77777777" w:rsidR="0052542F" w:rsidRPr="006604FB" w:rsidRDefault="0052542F" w:rsidP="0060782F">
            <w:pPr>
              <w:ind w:left="-14" w:right="-57"/>
              <w:rPr>
                <w:color w:val="auto"/>
              </w:rPr>
            </w:pPr>
            <w:r w:rsidRPr="006604FB">
              <w:rPr>
                <w:color w:val="auto"/>
              </w:rPr>
              <w:t>ГОСТ ISO 11148-11</w:t>
            </w:r>
          </w:p>
          <w:p w14:paraId="01B226FE" w14:textId="77777777" w:rsidR="0052542F" w:rsidRPr="006604FB" w:rsidRDefault="0052542F" w:rsidP="0060782F">
            <w:pPr>
              <w:ind w:left="-14" w:right="-57"/>
              <w:rPr>
                <w:color w:val="auto"/>
              </w:rPr>
            </w:pPr>
            <w:r w:rsidRPr="006604FB">
              <w:rPr>
                <w:color w:val="auto"/>
              </w:rPr>
              <w:t>ГОСТ ISO 11148-4</w:t>
            </w:r>
          </w:p>
          <w:p w14:paraId="2A8EA040" w14:textId="77777777" w:rsidR="0052542F" w:rsidRPr="006604FB" w:rsidRDefault="0052542F" w:rsidP="0060782F">
            <w:pPr>
              <w:ind w:left="-14" w:right="-57"/>
              <w:rPr>
                <w:color w:val="auto"/>
              </w:rPr>
            </w:pPr>
            <w:r w:rsidRPr="006604FB">
              <w:rPr>
                <w:color w:val="auto"/>
              </w:rPr>
              <w:t>ГОСТ ISO 11148-5</w:t>
            </w:r>
          </w:p>
          <w:p w14:paraId="3CA67B66" w14:textId="77777777" w:rsidR="0052542F" w:rsidRPr="006604FB" w:rsidRDefault="0052542F" w:rsidP="0060782F">
            <w:pPr>
              <w:ind w:left="-14" w:right="-57"/>
              <w:rPr>
                <w:color w:val="auto"/>
              </w:rPr>
            </w:pPr>
            <w:r w:rsidRPr="006604FB">
              <w:rPr>
                <w:color w:val="auto"/>
              </w:rPr>
              <w:t>ГОСТ ISO 11148-6</w:t>
            </w:r>
          </w:p>
          <w:p w14:paraId="59D8DD78" w14:textId="77777777" w:rsidR="0052542F" w:rsidRPr="006604FB" w:rsidRDefault="0052542F" w:rsidP="0060782F">
            <w:pPr>
              <w:ind w:left="-14" w:right="-57"/>
              <w:rPr>
                <w:color w:val="auto"/>
              </w:rPr>
            </w:pPr>
            <w:r w:rsidRPr="006604FB">
              <w:rPr>
                <w:color w:val="auto"/>
              </w:rPr>
              <w:t>ГОСТ ISO 11148-7</w:t>
            </w:r>
          </w:p>
          <w:p w14:paraId="6FB52BD8" w14:textId="77777777" w:rsidR="0052542F" w:rsidRPr="006604FB" w:rsidRDefault="0052542F" w:rsidP="0060782F">
            <w:pPr>
              <w:ind w:left="-14" w:right="-57"/>
              <w:rPr>
                <w:color w:val="auto"/>
              </w:rPr>
            </w:pPr>
            <w:r w:rsidRPr="006604FB">
              <w:rPr>
                <w:color w:val="auto"/>
              </w:rPr>
              <w:t>ГОСТ ISO 11148-8</w:t>
            </w:r>
          </w:p>
          <w:p w14:paraId="145FE2DA" w14:textId="77777777" w:rsidR="0052542F" w:rsidRPr="006604FB" w:rsidRDefault="0052542F" w:rsidP="0060782F">
            <w:pPr>
              <w:ind w:left="-14" w:right="-57"/>
              <w:rPr>
                <w:color w:val="auto"/>
              </w:rPr>
            </w:pPr>
            <w:r w:rsidRPr="006604FB">
              <w:rPr>
                <w:color w:val="auto"/>
              </w:rPr>
              <w:t>ГОСТ ISO 11148-9</w:t>
            </w:r>
          </w:p>
          <w:p w14:paraId="3D8E6F88" w14:textId="77777777" w:rsidR="0052542F" w:rsidRPr="006604FB" w:rsidRDefault="0052542F" w:rsidP="0060782F">
            <w:pPr>
              <w:ind w:left="-14" w:right="-57"/>
              <w:rPr>
                <w:color w:val="auto"/>
              </w:rPr>
            </w:pPr>
            <w:r w:rsidRPr="006604FB">
              <w:rPr>
                <w:color w:val="auto"/>
              </w:rPr>
              <w:t>ГОСТ ISO 28927-11</w:t>
            </w:r>
          </w:p>
          <w:p w14:paraId="1C597FF0" w14:textId="77777777" w:rsidR="0052542F" w:rsidRPr="006604FB" w:rsidRDefault="0052542F" w:rsidP="0060782F">
            <w:pPr>
              <w:ind w:left="-14" w:right="-57"/>
              <w:rPr>
                <w:color w:val="auto"/>
              </w:rPr>
            </w:pPr>
            <w:r w:rsidRPr="006604FB">
              <w:rPr>
                <w:color w:val="auto"/>
              </w:rPr>
              <w:t>ГОСТ ISO 28927-12</w:t>
            </w:r>
          </w:p>
          <w:p w14:paraId="308DD143" w14:textId="77777777" w:rsidR="0052542F" w:rsidRPr="006604FB" w:rsidRDefault="0052542F" w:rsidP="0060782F">
            <w:pPr>
              <w:ind w:left="-14" w:right="-57"/>
              <w:rPr>
                <w:color w:val="auto"/>
              </w:rPr>
            </w:pPr>
            <w:r w:rsidRPr="006604FB">
              <w:rPr>
                <w:color w:val="auto"/>
              </w:rPr>
              <w:t>ГОСТ ISO 28927-4</w:t>
            </w:r>
          </w:p>
          <w:p w14:paraId="2B0C19A8" w14:textId="77777777" w:rsidR="0052542F" w:rsidRPr="006604FB" w:rsidRDefault="0052542F" w:rsidP="0060782F">
            <w:pPr>
              <w:widowControl w:val="0"/>
              <w:ind w:left="-14" w:right="-57"/>
              <w:rPr>
                <w:color w:val="auto"/>
                <w:lang w:eastAsia="zh-CN"/>
              </w:rPr>
            </w:pPr>
            <w:r w:rsidRPr="006604FB">
              <w:rPr>
                <w:color w:val="auto"/>
                <w:lang w:eastAsia="zh-CN"/>
              </w:rPr>
              <w:t>ГОСТ МЭК 1029-2-4</w:t>
            </w:r>
            <w:r w:rsidRPr="006604FB">
              <w:rPr>
                <w:color w:val="auto"/>
                <w:vertAlign w:val="superscript"/>
                <w:lang w:eastAsia="zh-CN"/>
              </w:rPr>
              <w:t>1</w:t>
            </w:r>
          </w:p>
          <w:p w14:paraId="0A40FE34" w14:textId="77777777" w:rsidR="0052542F" w:rsidRPr="006604FB" w:rsidRDefault="0052542F" w:rsidP="0060782F">
            <w:pPr>
              <w:tabs>
                <w:tab w:val="left" w:pos="2952"/>
              </w:tabs>
              <w:ind w:left="-14" w:right="-57"/>
              <w:rPr>
                <w:color w:val="auto"/>
              </w:rPr>
            </w:pPr>
            <w:r w:rsidRPr="006604FB">
              <w:rPr>
                <w:color w:val="auto"/>
                <w:lang w:eastAsia="zh-CN"/>
              </w:rPr>
              <w:t>ГОСТ МЭК 1029-2-7</w:t>
            </w:r>
            <w:r w:rsidRPr="006604FB">
              <w:rPr>
                <w:color w:val="auto"/>
                <w:vertAlign w:val="superscript"/>
              </w:rPr>
              <w:t>1</w:t>
            </w:r>
          </w:p>
          <w:p w14:paraId="7A64BEE5" w14:textId="77777777" w:rsidR="0052542F" w:rsidRPr="006604FB" w:rsidRDefault="0052542F" w:rsidP="0060782F">
            <w:pPr>
              <w:tabs>
                <w:tab w:val="left" w:pos="2952"/>
              </w:tabs>
              <w:ind w:left="-14" w:right="-57"/>
              <w:rPr>
                <w:color w:val="auto"/>
              </w:rPr>
            </w:pPr>
            <w:r w:rsidRPr="006604FB">
              <w:rPr>
                <w:color w:val="auto"/>
                <w:lang w:eastAsia="zh-CN"/>
              </w:rPr>
              <w:t>ГОСТ МЭК 1029-2-9</w:t>
            </w:r>
            <w:r w:rsidRPr="006604FB">
              <w:rPr>
                <w:color w:val="auto"/>
                <w:vertAlign w:val="superscript"/>
              </w:rPr>
              <w:t>1</w:t>
            </w:r>
          </w:p>
          <w:p w14:paraId="05FC4544" w14:textId="77777777" w:rsidR="0052542F" w:rsidRPr="006604FB" w:rsidRDefault="0052542F" w:rsidP="0060782F">
            <w:pPr>
              <w:widowControl w:val="0"/>
              <w:ind w:left="-14" w:right="-57"/>
              <w:rPr>
                <w:color w:val="auto"/>
                <w:lang w:eastAsia="zh-CN"/>
              </w:rPr>
            </w:pPr>
            <w:r w:rsidRPr="006604FB">
              <w:rPr>
                <w:color w:val="auto"/>
                <w:lang w:eastAsia="zh-CN"/>
              </w:rPr>
              <w:t>ГОСТ МЭК 60204-1</w:t>
            </w:r>
          </w:p>
          <w:p w14:paraId="39F9EEBC" w14:textId="77777777" w:rsidR="0052542F" w:rsidRPr="006604FB" w:rsidRDefault="0052542F" w:rsidP="0060782F">
            <w:pPr>
              <w:ind w:left="-14" w:right="-57"/>
              <w:rPr>
                <w:color w:val="auto"/>
              </w:rPr>
            </w:pPr>
            <w:r w:rsidRPr="006604FB">
              <w:rPr>
                <w:color w:val="auto"/>
              </w:rPr>
              <w:t>ГОСТ Р 53569 (ЕН 12549)</w:t>
            </w:r>
          </w:p>
          <w:p w14:paraId="44488281" w14:textId="77777777" w:rsidR="0052542F" w:rsidRPr="006604FB" w:rsidRDefault="0052542F" w:rsidP="0060782F">
            <w:pPr>
              <w:ind w:left="-14" w:right="-57"/>
              <w:rPr>
                <w:color w:val="auto"/>
              </w:rPr>
            </w:pPr>
            <w:r w:rsidRPr="006604FB">
              <w:rPr>
                <w:color w:val="auto"/>
              </w:rPr>
              <w:t>ГОСТ Р ИСО 28927-1</w:t>
            </w:r>
          </w:p>
          <w:p w14:paraId="2CC37165" w14:textId="77777777" w:rsidR="0052542F" w:rsidRPr="006604FB" w:rsidRDefault="0052542F" w:rsidP="0060782F">
            <w:pPr>
              <w:ind w:left="-14" w:right="-57"/>
              <w:rPr>
                <w:color w:val="auto"/>
              </w:rPr>
            </w:pPr>
            <w:r w:rsidRPr="006604FB">
              <w:rPr>
                <w:color w:val="auto"/>
              </w:rPr>
              <w:t>ГОСТ Р ИСО 28927-10</w:t>
            </w:r>
          </w:p>
          <w:p w14:paraId="60E2040F" w14:textId="77777777" w:rsidR="0052542F" w:rsidRPr="006604FB" w:rsidRDefault="0052542F" w:rsidP="0060782F">
            <w:pPr>
              <w:ind w:left="-14" w:right="-57"/>
              <w:rPr>
                <w:color w:val="auto"/>
              </w:rPr>
            </w:pPr>
            <w:r w:rsidRPr="006604FB">
              <w:rPr>
                <w:color w:val="auto"/>
              </w:rPr>
              <w:t>ГОСТ Р ИСО 28927-2</w:t>
            </w:r>
          </w:p>
          <w:p w14:paraId="59C2A185" w14:textId="77777777" w:rsidR="0052542F" w:rsidRPr="006604FB" w:rsidRDefault="0052542F" w:rsidP="0060782F">
            <w:pPr>
              <w:ind w:left="-14" w:right="-57"/>
              <w:rPr>
                <w:color w:val="auto"/>
              </w:rPr>
            </w:pPr>
            <w:r w:rsidRPr="006604FB">
              <w:rPr>
                <w:color w:val="auto"/>
              </w:rPr>
              <w:t>ГОСТ Р ИСО 28927-3</w:t>
            </w:r>
          </w:p>
          <w:p w14:paraId="1ABB3EA4" w14:textId="77777777" w:rsidR="0052542F" w:rsidRPr="006604FB" w:rsidRDefault="0052542F" w:rsidP="0060782F">
            <w:pPr>
              <w:ind w:left="-14" w:right="-57"/>
              <w:rPr>
                <w:color w:val="auto"/>
              </w:rPr>
            </w:pPr>
            <w:r w:rsidRPr="006604FB">
              <w:rPr>
                <w:color w:val="auto"/>
              </w:rPr>
              <w:t>ГОСТ Р ИСО 28927-5</w:t>
            </w:r>
          </w:p>
          <w:p w14:paraId="1C5ECC75" w14:textId="77777777" w:rsidR="0052542F" w:rsidRPr="006604FB" w:rsidRDefault="0052542F" w:rsidP="0060782F">
            <w:pPr>
              <w:ind w:left="-14" w:right="-57"/>
              <w:rPr>
                <w:color w:val="auto"/>
              </w:rPr>
            </w:pPr>
            <w:r w:rsidRPr="006604FB">
              <w:rPr>
                <w:color w:val="auto"/>
              </w:rPr>
              <w:t>ГОСТ Р ИСО 28927-6</w:t>
            </w:r>
          </w:p>
          <w:p w14:paraId="7BD664CA" w14:textId="77777777" w:rsidR="0052542F" w:rsidRPr="006604FB" w:rsidRDefault="0052542F" w:rsidP="0060782F">
            <w:pPr>
              <w:ind w:left="-14" w:right="-57"/>
              <w:rPr>
                <w:color w:val="auto"/>
              </w:rPr>
            </w:pPr>
            <w:r w:rsidRPr="006604FB">
              <w:rPr>
                <w:color w:val="auto"/>
              </w:rPr>
              <w:t>ГОСТ Р ИСО 28927-7</w:t>
            </w:r>
          </w:p>
          <w:p w14:paraId="6AE593BD" w14:textId="77777777" w:rsidR="0052542F" w:rsidRPr="006604FB" w:rsidRDefault="0052542F" w:rsidP="0060782F">
            <w:pPr>
              <w:ind w:left="-14" w:right="-57"/>
              <w:rPr>
                <w:color w:val="auto"/>
              </w:rPr>
            </w:pPr>
            <w:r w:rsidRPr="006604FB">
              <w:rPr>
                <w:color w:val="auto"/>
              </w:rPr>
              <w:t>ГОСТ Р ИСО 28927-8</w:t>
            </w:r>
          </w:p>
          <w:p w14:paraId="0461AB55" w14:textId="77777777" w:rsidR="0052542F" w:rsidRPr="006604FB" w:rsidRDefault="0052542F" w:rsidP="0060782F">
            <w:pPr>
              <w:widowControl w:val="0"/>
              <w:ind w:left="-14" w:right="-57"/>
              <w:rPr>
                <w:color w:val="auto"/>
                <w:lang w:eastAsia="zh-CN"/>
              </w:rPr>
            </w:pPr>
            <w:r w:rsidRPr="006604FB">
              <w:rPr>
                <w:color w:val="auto"/>
                <w:lang w:eastAsia="zh-CN"/>
              </w:rPr>
              <w:t>ГОСТ Р МЭК 1029-2-9</w:t>
            </w:r>
            <w:r w:rsidRPr="006604FB">
              <w:rPr>
                <w:color w:val="auto"/>
                <w:vertAlign w:val="superscript"/>
                <w:lang w:eastAsia="zh-CN"/>
              </w:rPr>
              <w:t>1</w:t>
            </w:r>
          </w:p>
          <w:p w14:paraId="31F67E1F" w14:textId="77777777" w:rsidR="0052542F" w:rsidRPr="006604FB" w:rsidRDefault="0052542F" w:rsidP="0060782F">
            <w:pPr>
              <w:widowControl w:val="0"/>
              <w:ind w:left="-14" w:right="-57"/>
              <w:rPr>
                <w:color w:val="auto"/>
                <w:lang w:eastAsia="zh-CN"/>
              </w:rPr>
            </w:pPr>
            <w:r w:rsidRPr="006604FB">
              <w:rPr>
                <w:color w:val="auto"/>
                <w:lang w:eastAsia="zh-CN"/>
              </w:rPr>
              <w:t>ГОСТ Р МЭК 60204-1</w:t>
            </w:r>
          </w:p>
          <w:p w14:paraId="58514579" w14:textId="77777777" w:rsidR="0052542F" w:rsidRPr="006604FB" w:rsidRDefault="0052542F" w:rsidP="0060782F">
            <w:pPr>
              <w:ind w:left="-14" w:right="-57"/>
              <w:rPr>
                <w:color w:val="auto"/>
              </w:rPr>
            </w:pPr>
            <w:r w:rsidRPr="006604FB">
              <w:rPr>
                <w:color w:val="auto"/>
              </w:rPr>
              <w:t>ГОСТ Р МЭК 60745-1</w:t>
            </w:r>
          </w:p>
          <w:p w14:paraId="4AAB761F" w14:textId="77777777" w:rsidR="0052542F" w:rsidRPr="006604FB" w:rsidRDefault="0052542F" w:rsidP="0060782F">
            <w:pPr>
              <w:widowControl w:val="0"/>
              <w:ind w:left="-14" w:right="-57"/>
              <w:rPr>
                <w:color w:val="auto"/>
                <w:lang w:eastAsia="zh-CN"/>
              </w:rPr>
            </w:pPr>
            <w:r w:rsidRPr="006604FB">
              <w:rPr>
                <w:color w:val="auto"/>
                <w:lang w:eastAsia="zh-CN"/>
              </w:rPr>
              <w:t>ГОСТ Р МЭК 60745-2-13</w:t>
            </w:r>
          </w:p>
          <w:p w14:paraId="2EDF63C5" w14:textId="77777777" w:rsidR="0052542F" w:rsidRPr="006604FB" w:rsidRDefault="0052542F" w:rsidP="0060782F">
            <w:pPr>
              <w:ind w:left="-14" w:right="-57"/>
              <w:rPr>
                <w:color w:val="auto"/>
              </w:rPr>
            </w:pPr>
            <w:r w:rsidRPr="006604FB">
              <w:rPr>
                <w:color w:val="auto"/>
              </w:rPr>
              <w:t>ГОСТ Р МЭК 60745-2-15</w:t>
            </w:r>
          </w:p>
          <w:p w14:paraId="4B03549B" w14:textId="77777777" w:rsidR="0052542F" w:rsidRPr="006604FB" w:rsidRDefault="0052542F" w:rsidP="0060782F">
            <w:pPr>
              <w:ind w:left="-14" w:right="-57"/>
              <w:rPr>
                <w:color w:val="auto"/>
              </w:rPr>
            </w:pPr>
            <w:r w:rsidRPr="006604FB">
              <w:rPr>
                <w:color w:val="auto"/>
              </w:rPr>
              <w:t>ГОСТ Р МЭК 60745-2-16</w:t>
            </w:r>
          </w:p>
          <w:p w14:paraId="5B3C3F27" w14:textId="77777777" w:rsidR="0052542F" w:rsidRPr="006604FB" w:rsidRDefault="0052542F" w:rsidP="0060782F">
            <w:pPr>
              <w:ind w:left="-14" w:right="-57"/>
              <w:rPr>
                <w:color w:val="auto"/>
              </w:rPr>
            </w:pPr>
            <w:r w:rsidRPr="006604FB">
              <w:rPr>
                <w:color w:val="auto"/>
              </w:rPr>
              <w:t>ГОСТ Р МЭК 60745-2-20</w:t>
            </w:r>
          </w:p>
          <w:p w14:paraId="314FA6C4" w14:textId="77777777" w:rsidR="0052542F" w:rsidRPr="006604FB" w:rsidRDefault="0052542F" w:rsidP="0060782F">
            <w:pPr>
              <w:ind w:left="-14" w:right="-57"/>
              <w:rPr>
                <w:color w:val="auto"/>
              </w:rPr>
            </w:pPr>
            <w:r w:rsidRPr="006604FB">
              <w:rPr>
                <w:color w:val="auto"/>
              </w:rPr>
              <w:t>ГОСТ Р МЭК 60745-2-3</w:t>
            </w:r>
          </w:p>
          <w:p w14:paraId="57BD80BF" w14:textId="77777777" w:rsidR="0052542F" w:rsidRPr="006604FB" w:rsidRDefault="0052542F" w:rsidP="0060782F">
            <w:pPr>
              <w:ind w:left="-14" w:right="-57"/>
              <w:rPr>
                <w:color w:val="auto"/>
              </w:rPr>
            </w:pPr>
            <w:r w:rsidRPr="006604FB">
              <w:rPr>
                <w:color w:val="auto"/>
              </w:rPr>
              <w:t>ГОСТ Р МЭК 61029-2-11</w:t>
            </w:r>
          </w:p>
          <w:p w14:paraId="1C010D89" w14:textId="77777777" w:rsidR="0052542F" w:rsidRPr="006604FB" w:rsidRDefault="0052542F" w:rsidP="0060782F">
            <w:pPr>
              <w:widowControl w:val="0"/>
              <w:ind w:left="-14" w:right="-57"/>
              <w:rPr>
                <w:color w:val="auto"/>
                <w:lang w:eastAsia="zh-CN"/>
              </w:rPr>
            </w:pPr>
            <w:r w:rsidRPr="006604FB">
              <w:rPr>
                <w:color w:val="auto"/>
                <w:lang w:eastAsia="zh-CN"/>
              </w:rPr>
              <w:t>СТБ IEC 60745-1</w:t>
            </w:r>
            <w:r w:rsidRPr="006604FB">
              <w:rPr>
                <w:color w:val="auto"/>
                <w:vertAlign w:val="superscript"/>
                <w:lang w:eastAsia="zh-CN"/>
              </w:rPr>
              <w:t>1</w:t>
            </w:r>
          </w:p>
          <w:p w14:paraId="6F70F4B1" w14:textId="77777777" w:rsidR="0052542F" w:rsidRPr="006604FB" w:rsidRDefault="0052542F" w:rsidP="0060782F">
            <w:pPr>
              <w:ind w:left="-14" w:right="-57"/>
              <w:rPr>
                <w:color w:val="auto"/>
              </w:rPr>
            </w:pPr>
            <w:r w:rsidRPr="006604FB">
              <w:rPr>
                <w:color w:val="auto"/>
              </w:rPr>
              <w:t>СТБ ЕН 792-2</w:t>
            </w:r>
          </w:p>
          <w:p w14:paraId="4BA45FC4" w14:textId="6C8364BE" w:rsidR="0052542F" w:rsidRPr="006604FB" w:rsidRDefault="0052542F" w:rsidP="0060782F">
            <w:pPr>
              <w:widowControl w:val="0"/>
              <w:autoSpaceDE w:val="0"/>
              <w:autoSpaceDN w:val="0"/>
              <w:adjustRightInd w:val="0"/>
              <w:ind w:left="-14" w:right="-57"/>
              <w:rPr>
                <w:color w:val="auto"/>
              </w:rPr>
            </w:pPr>
            <w:r w:rsidRPr="006604FB">
              <w:rPr>
                <w:color w:val="auto"/>
              </w:rPr>
              <w:t>СТБ ЕН 792-3</w:t>
            </w:r>
          </w:p>
        </w:tc>
        <w:tc>
          <w:tcPr>
            <w:tcW w:w="1455" w:type="dxa"/>
          </w:tcPr>
          <w:p w14:paraId="44F61B58" w14:textId="77777777" w:rsidR="0052542F" w:rsidRPr="006604FB" w:rsidRDefault="0052542F" w:rsidP="00923EC5">
            <w:pPr>
              <w:autoSpaceDE w:val="0"/>
              <w:autoSpaceDN w:val="0"/>
              <w:adjustRightInd w:val="0"/>
              <w:rPr>
                <w:color w:val="auto"/>
              </w:rPr>
            </w:pPr>
            <w:r w:rsidRPr="006604FB">
              <w:rPr>
                <w:color w:val="auto"/>
              </w:rPr>
              <w:t>ТР ТС 010/2011</w:t>
            </w:r>
          </w:p>
          <w:p w14:paraId="7BFAAFFA" w14:textId="77777777" w:rsidR="0052542F" w:rsidRPr="006604FB" w:rsidRDefault="0052542F" w:rsidP="00923EC5">
            <w:pPr>
              <w:rPr>
                <w:color w:val="auto"/>
              </w:rPr>
            </w:pPr>
          </w:p>
        </w:tc>
      </w:tr>
      <w:tr w:rsidR="0004623D" w:rsidRPr="006604FB" w14:paraId="0A68DCFD" w14:textId="77777777" w:rsidTr="00BA557D">
        <w:tc>
          <w:tcPr>
            <w:tcW w:w="668" w:type="dxa"/>
          </w:tcPr>
          <w:p w14:paraId="41938198"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52DF8A0C" w14:textId="3083E8C5" w:rsidR="0052542F" w:rsidRPr="006604FB" w:rsidRDefault="0052542F" w:rsidP="00923EC5">
            <w:pPr>
              <w:rPr>
                <w:color w:val="auto"/>
              </w:rPr>
            </w:pPr>
            <w:r w:rsidRPr="006604FB">
              <w:rPr>
                <w:color w:val="auto"/>
              </w:rPr>
              <w:t>Дробилки</w:t>
            </w:r>
          </w:p>
        </w:tc>
        <w:tc>
          <w:tcPr>
            <w:tcW w:w="2022" w:type="dxa"/>
            <w:gridSpan w:val="2"/>
          </w:tcPr>
          <w:p w14:paraId="4F859353"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8474</w:t>
            </w:r>
          </w:p>
          <w:p w14:paraId="64BFC26D" w14:textId="33664B3C" w:rsidR="0052542F" w:rsidRPr="006604FB" w:rsidRDefault="0052542F" w:rsidP="00923EC5">
            <w:pPr>
              <w:rPr>
                <w:color w:val="auto"/>
              </w:rPr>
            </w:pPr>
            <w:r w:rsidRPr="006604FB">
              <w:rPr>
                <w:color w:val="auto"/>
                <w:lang w:eastAsia="zh-CN"/>
              </w:rPr>
              <w:t>8479 82</w:t>
            </w:r>
            <w:r w:rsidR="00AC7559">
              <w:rPr>
                <w:color w:val="auto"/>
                <w:lang w:eastAsia="zh-CN"/>
              </w:rPr>
              <w:t xml:space="preserve"> </w:t>
            </w:r>
            <w:r w:rsidRPr="006604FB">
              <w:rPr>
                <w:color w:val="auto"/>
                <w:lang w:eastAsia="zh-CN"/>
              </w:rPr>
              <w:t>000 0</w:t>
            </w:r>
          </w:p>
        </w:tc>
        <w:tc>
          <w:tcPr>
            <w:tcW w:w="3535" w:type="dxa"/>
          </w:tcPr>
          <w:p w14:paraId="6F3DEAD4"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DDE22A2"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DE35AEC"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08AA455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12.2.105</w:t>
            </w:r>
          </w:p>
          <w:p w14:paraId="0733B80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12375</w:t>
            </w:r>
          </w:p>
          <w:p w14:paraId="6626F98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12376</w:t>
            </w:r>
          </w:p>
          <w:p w14:paraId="00403B04"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27412</w:t>
            </w:r>
          </w:p>
          <w:p w14:paraId="3B24C30C"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6937</w:t>
            </w:r>
          </w:p>
          <w:p w14:paraId="0C5B7EDA"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7090</w:t>
            </w:r>
          </w:p>
          <w:p w14:paraId="2D1E2ABE"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21873-1</w:t>
            </w:r>
          </w:p>
          <w:p w14:paraId="795A81A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ISO 21873-2</w:t>
            </w:r>
          </w:p>
          <w:p w14:paraId="2B92C829" w14:textId="202DD511" w:rsidR="0052542F" w:rsidRPr="006604FB" w:rsidRDefault="0052542F" w:rsidP="0060782F">
            <w:pPr>
              <w:ind w:left="-14" w:right="-57"/>
              <w:rPr>
                <w:color w:val="auto"/>
              </w:rPr>
            </w:pPr>
            <w:r w:rsidRPr="006604FB">
              <w:rPr>
                <w:color w:val="auto"/>
                <w:lang w:eastAsia="zh-CN"/>
              </w:rPr>
              <w:t>ГОСТ Р ИСО 11448</w:t>
            </w:r>
          </w:p>
        </w:tc>
        <w:tc>
          <w:tcPr>
            <w:tcW w:w="1455" w:type="dxa"/>
          </w:tcPr>
          <w:p w14:paraId="39158A56" w14:textId="1953B389" w:rsidR="0052542F" w:rsidRPr="006604FB" w:rsidRDefault="0052542F" w:rsidP="00923EC5">
            <w:pPr>
              <w:rPr>
                <w:color w:val="auto"/>
              </w:rPr>
            </w:pPr>
            <w:r w:rsidRPr="006604FB">
              <w:rPr>
                <w:color w:val="auto"/>
              </w:rPr>
              <w:t>ТР ТС 010/2011</w:t>
            </w:r>
          </w:p>
        </w:tc>
      </w:tr>
      <w:tr w:rsidR="0004623D" w:rsidRPr="006604FB" w14:paraId="75026B93" w14:textId="77777777" w:rsidTr="00BA557D">
        <w:tc>
          <w:tcPr>
            <w:tcW w:w="668" w:type="dxa"/>
          </w:tcPr>
          <w:p w14:paraId="14422D41"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9CEC299" w14:textId="3B1B57C0" w:rsidR="0052542F" w:rsidRPr="006604FB" w:rsidRDefault="0052542F" w:rsidP="00923EC5">
            <w:pPr>
              <w:rPr>
                <w:color w:val="auto"/>
              </w:rPr>
            </w:pPr>
            <w:r w:rsidRPr="006604FB">
              <w:rPr>
                <w:color w:val="auto"/>
              </w:rPr>
              <w:t>Дизель-генераторы</w:t>
            </w:r>
          </w:p>
        </w:tc>
        <w:tc>
          <w:tcPr>
            <w:tcW w:w="2022" w:type="dxa"/>
            <w:gridSpan w:val="2"/>
          </w:tcPr>
          <w:p w14:paraId="23023772"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8501</w:t>
            </w:r>
          </w:p>
          <w:p w14:paraId="1C0C32F6" w14:textId="2715C9F6" w:rsidR="0052542F" w:rsidRPr="006604FB" w:rsidRDefault="0052542F" w:rsidP="00923EC5">
            <w:pPr>
              <w:rPr>
                <w:color w:val="auto"/>
              </w:rPr>
            </w:pPr>
            <w:r w:rsidRPr="006604FB">
              <w:rPr>
                <w:color w:val="auto"/>
                <w:lang w:eastAsia="zh-CN"/>
              </w:rPr>
              <w:t>8502</w:t>
            </w:r>
          </w:p>
        </w:tc>
        <w:tc>
          <w:tcPr>
            <w:tcW w:w="3535" w:type="dxa"/>
          </w:tcPr>
          <w:p w14:paraId="09F1A907"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8F71316"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79A3FBBF"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24E1CBA" w14:textId="77777777" w:rsidR="0052542F" w:rsidRPr="006604FB" w:rsidRDefault="0052542F" w:rsidP="0060782F">
            <w:pPr>
              <w:widowControl w:val="0"/>
              <w:autoSpaceDE w:val="0"/>
              <w:ind w:left="-14" w:right="-57"/>
              <w:rPr>
                <w:color w:val="auto"/>
              </w:rPr>
            </w:pPr>
            <w:r w:rsidRPr="006604FB">
              <w:rPr>
                <w:color w:val="auto"/>
              </w:rPr>
              <w:t>ГО</w:t>
            </w:r>
            <w:r w:rsidRPr="006604FB">
              <w:rPr>
                <w:color w:val="auto"/>
                <w:spacing w:val="1"/>
              </w:rPr>
              <w:t>С</w:t>
            </w:r>
            <w:r w:rsidRPr="006604FB">
              <w:rPr>
                <w:color w:val="auto"/>
              </w:rPr>
              <w:t>Т 10150</w:t>
            </w:r>
            <w:r w:rsidRPr="006604FB">
              <w:rPr>
                <w:color w:val="auto"/>
                <w:vertAlign w:val="superscript"/>
              </w:rPr>
              <w:t>1</w:t>
            </w:r>
          </w:p>
          <w:p w14:paraId="79B0EA80"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13822 </w:t>
            </w:r>
          </w:p>
          <w:p w14:paraId="13213606"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23162 </w:t>
            </w:r>
          </w:p>
          <w:p w14:paraId="7C225207"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23377 </w:t>
            </w:r>
          </w:p>
          <w:p w14:paraId="4BB1CC2E" w14:textId="77777777" w:rsidR="0052542F" w:rsidRPr="006604FB" w:rsidRDefault="0052542F" w:rsidP="0060782F">
            <w:pPr>
              <w:widowControl w:val="0"/>
              <w:ind w:left="-14" w:right="-57"/>
              <w:rPr>
                <w:color w:val="auto"/>
                <w:lang w:eastAsia="zh-CN"/>
              </w:rPr>
            </w:pPr>
            <w:r w:rsidRPr="006604FB">
              <w:rPr>
                <w:color w:val="auto"/>
                <w:lang w:eastAsia="zh-CN"/>
              </w:rPr>
              <w:t>ГОСТ 24028</w:t>
            </w:r>
            <w:r w:rsidRPr="006604FB">
              <w:rPr>
                <w:color w:val="auto"/>
                <w:vertAlign w:val="superscript"/>
                <w:lang w:eastAsia="zh-CN"/>
              </w:rPr>
              <w:t>1</w:t>
            </w:r>
          </w:p>
          <w:p w14:paraId="7EF2E171"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26363 </w:t>
            </w:r>
          </w:p>
          <w:p w14:paraId="46BF98FF" w14:textId="77777777" w:rsidR="0052542F" w:rsidRPr="006604FB" w:rsidRDefault="0052542F" w:rsidP="0060782F">
            <w:pPr>
              <w:widowControl w:val="0"/>
              <w:autoSpaceDE w:val="0"/>
              <w:ind w:left="-14" w:right="-57"/>
              <w:rPr>
                <w:color w:val="auto"/>
                <w:vertAlign w:val="superscript"/>
              </w:rPr>
            </w:pPr>
            <w:r w:rsidRPr="006604FB">
              <w:rPr>
                <w:color w:val="auto"/>
              </w:rPr>
              <w:t>ГО</w:t>
            </w:r>
            <w:r w:rsidRPr="006604FB">
              <w:rPr>
                <w:color w:val="auto"/>
                <w:spacing w:val="1"/>
              </w:rPr>
              <w:t>С</w:t>
            </w:r>
            <w:r w:rsidRPr="006604FB">
              <w:rPr>
                <w:color w:val="auto"/>
              </w:rPr>
              <w:t xml:space="preserve">Т 29076 </w:t>
            </w:r>
            <w:r w:rsidRPr="006604FB">
              <w:rPr>
                <w:color w:val="auto"/>
                <w:spacing w:val="-1"/>
              </w:rPr>
              <w:t>(</w:t>
            </w:r>
            <w:r w:rsidRPr="006604FB">
              <w:rPr>
                <w:color w:val="auto"/>
              </w:rPr>
              <w:t>И</w:t>
            </w:r>
            <w:r w:rsidRPr="006604FB">
              <w:rPr>
                <w:color w:val="auto"/>
                <w:spacing w:val="1"/>
              </w:rPr>
              <w:t>С</w:t>
            </w:r>
            <w:r w:rsidRPr="006604FB">
              <w:rPr>
                <w:color w:val="auto"/>
              </w:rPr>
              <w:t>О 6826)</w:t>
            </w:r>
            <w:r w:rsidRPr="006604FB">
              <w:rPr>
                <w:color w:val="auto"/>
                <w:vertAlign w:val="superscript"/>
              </w:rPr>
              <w:t xml:space="preserve">1 </w:t>
            </w:r>
          </w:p>
          <w:p w14:paraId="3F5D4CAC" w14:textId="77777777" w:rsidR="0052542F" w:rsidRPr="006604FB" w:rsidRDefault="0052542F" w:rsidP="0060782F">
            <w:pPr>
              <w:ind w:left="-14" w:right="-57"/>
              <w:rPr>
                <w:color w:val="auto"/>
              </w:rPr>
            </w:pPr>
            <w:r w:rsidRPr="006604FB">
              <w:rPr>
                <w:color w:val="auto"/>
              </w:rPr>
              <w:t>ГОСТ 31540</w:t>
            </w:r>
            <w:r w:rsidRPr="006604FB">
              <w:rPr>
                <w:color w:val="auto"/>
                <w:vertAlign w:val="superscript"/>
              </w:rPr>
              <w:t>1</w:t>
            </w:r>
          </w:p>
          <w:p w14:paraId="79533ABF"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33105 </w:t>
            </w:r>
          </w:p>
          <w:p w14:paraId="0901B08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33115</w:t>
            </w:r>
          </w:p>
          <w:p w14:paraId="20DE816A" w14:textId="77777777" w:rsidR="0052542F" w:rsidRPr="006604FB" w:rsidRDefault="0052542F" w:rsidP="0060782F">
            <w:pPr>
              <w:widowControl w:val="0"/>
              <w:autoSpaceDE w:val="0"/>
              <w:ind w:left="-14" w:right="-57"/>
              <w:rPr>
                <w:color w:val="auto"/>
              </w:rPr>
            </w:pPr>
            <w:r w:rsidRPr="006604FB">
              <w:rPr>
                <w:color w:val="auto"/>
              </w:rPr>
              <w:t>ГОСТ 33116</w:t>
            </w:r>
            <w:r w:rsidRPr="006604FB">
              <w:rPr>
                <w:color w:val="auto"/>
                <w:vertAlign w:val="superscript"/>
              </w:rPr>
              <w:t>1</w:t>
            </w:r>
          </w:p>
          <w:p w14:paraId="13178CD6"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EN 12601 </w:t>
            </w:r>
          </w:p>
          <w:p w14:paraId="0982B29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ISO 8528-12 </w:t>
            </w:r>
          </w:p>
          <w:p w14:paraId="760A9502"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ISO 8528-3 </w:t>
            </w:r>
          </w:p>
          <w:p w14:paraId="0F03707B"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ISO 8528-4 </w:t>
            </w:r>
          </w:p>
          <w:p w14:paraId="11FED0D0"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ISO 8528-5 </w:t>
            </w:r>
          </w:p>
          <w:p w14:paraId="779D82E4"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ISO 8528-6 </w:t>
            </w:r>
          </w:p>
          <w:p w14:paraId="1B0BD6DE" w14:textId="70B36208" w:rsidR="0052542F" w:rsidRPr="006604FB" w:rsidRDefault="0052542F" w:rsidP="0060782F">
            <w:pPr>
              <w:ind w:left="-14" w:right="-57"/>
              <w:rPr>
                <w:color w:val="auto"/>
              </w:rPr>
            </w:pPr>
            <w:r w:rsidRPr="006604FB">
              <w:rPr>
                <w:rFonts w:eastAsia="Calibri"/>
                <w:color w:val="auto"/>
                <w:lang w:eastAsia="en-US"/>
              </w:rPr>
              <w:t>ГОСТ ISO 8528-8</w:t>
            </w:r>
          </w:p>
        </w:tc>
        <w:tc>
          <w:tcPr>
            <w:tcW w:w="1455" w:type="dxa"/>
          </w:tcPr>
          <w:p w14:paraId="303ED1C6" w14:textId="2CC4BAD4" w:rsidR="0052542F" w:rsidRPr="006604FB" w:rsidRDefault="0052542F" w:rsidP="00923EC5">
            <w:pPr>
              <w:rPr>
                <w:color w:val="auto"/>
              </w:rPr>
            </w:pPr>
            <w:r w:rsidRPr="006604FB">
              <w:rPr>
                <w:color w:val="auto"/>
              </w:rPr>
              <w:t>ТР ТС 010/2011</w:t>
            </w:r>
          </w:p>
        </w:tc>
      </w:tr>
      <w:tr w:rsidR="0004623D" w:rsidRPr="006604FB" w14:paraId="482898FC" w14:textId="77777777" w:rsidTr="00BA557D">
        <w:tc>
          <w:tcPr>
            <w:tcW w:w="668" w:type="dxa"/>
          </w:tcPr>
          <w:p w14:paraId="1B6F3D99"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12401C7A" w14:textId="77777777" w:rsidR="0052542F" w:rsidRPr="006604FB" w:rsidRDefault="0052542F" w:rsidP="00923EC5">
            <w:pPr>
              <w:rPr>
                <w:color w:val="auto"/>
              </w:rPr>
            </w:pPr>
            <w:r w:rsidRPr="006604FB">
              <w:rPr>
                <w:color w:val="auto"/>
              </w:rPr>
              <w:t>Конвейеры</w:t>
            </w:r>
          </w:p>
          <w:p w14:paraId="159AE722" w14:textId="77777777" w:rsidR="0052542F" w:rsidRPr="006604FB" w:rsidRDefault="0052542F" w:rsidP="00923EC5">
            <w:pPr>
              <w:rPr>
                <w:color w:val="auto"/>
              </w:rPr>
            </w:pPr>
          </w:p>
        </w:tc>
        <w:tc>
          <w:tcPr>
            <w:tcW w:w="2022" w:type="dxa"/>
            <w:gridSpan w:val="2"/>
          </w:tcPr>
          <w:p w14:paraId="40913668" w14:textId="77777777" w:rsidR="0052542F" w:rsidRPr="006604FB" w:rsidRDefault="0052542F" w:rsidP="00923EC5">
            <w:pPr>
              <w:widowControl w:val="0"/>
              <w:autoSpaceDE w:val="0"/>
              <w:autoSpaceDN w:val="0"/>
              <w:adjustRightInd w:val="0"/>
              <w:rPr>
                <w:color w:val="auto"/>
                <w:lang w:eastAsia="zh-CN"/>
              </w:rPr>
            </w:pPr>
            <w:r w:rsidRPr="006604FB">
              <w:rPr>
                <w:color w:val="auto"/>
                <w:lang w:eastAsia="zh-CN"/>
              </w:rPr>
              <w:t>8428</w:t>
            </w:r>
          </w:p>
          <w:p w14:paraId="72A1C0F1" w14:textId="77777777" w:rsidR="0052542F" w:rsidRPr="006604FB" w:rsidRDefault="0052542F" w:rsidP="00923EC5">
            <w:pPr>
              <w:rPr>
                <w:color w:val="auto"/>
              </w:rPr>
            </w:pPr>
          </w:p>
        </w:tc>
        <w:tc>
          <w:tcPr>
            <w:tcW w:w="3535" w:type="dxa"/>
          </w:tcPr>
          <w:p w14:paraId="1DE11591"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00053546"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62D97F64"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9DCED3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12.2.022 </w:t>
            </w:r>
          </w:p>
          <w:p w14:paraId="3B84939F" w14:textId="77777777" w:rsidR="0052542F" w:rsidRPr="006604FB" w:rsidRDefault="0052542F" w:rsidP="0060782F">
            <w:pPr>
              <w:widowControl w:val="0"/>
              <w:ind w:left="-14" w:right="-57"/>
              <w:rPr>
                <w:color w:val="auto"/>
                <w:lang w:eastAsia="zh-CN"/>
              </w:rPr>
            </w:pPr>
            <w:r w:rsidRPr="006604FB">
              <w:rPr>
                <w:color w:val="auto"/>
                <w:lang w:eastAsia="zh-CN"/>
              </w:rPr>
              <w:t>ГОСТ 12.2.072</w:t>
            </w:r>
            <w:r w:rsidRPr="006604FB">
              <w:rPr>
                <w:color w:val="auto"/>
                <w:vertAlign w:val="superscript"/>
                <w:lang w:eastAsia="zh-CN"/>
              </w:rPr>
              <w:t>1</w:t>
            </w:r>
          </w:p>
          <w:p w14:paraId="68200949"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12.2.119 </w:t>
            </w:r>
          </w:p>
          <w:p w14:paraId="30111D26" w14:textId="77777777" w:rsidR="0052542F" w:rsidRPr="006604FB" w:rsidRDefault="0052542F" w:rsidP="0060782F">
            <w:pPr>
              <w:ind w:left="-14" w:right="-57"/>
              <w:rPr>
                <w:color w:val="auto"/>
              </w:rPr>
            </w:pPr>
            <w:r w:rsidRPr="006604FB">
              <w:rPr>
                <w:color w:val="auto"/>
              </w:rPr>
              <w:t xml:space="preserve">ГОСТ 18460 </w:t>
            </w:r>
          </w:p>
          <w:p w14:paraId="1B97F64D"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2103</w:t>
            </w:r>
          </w:p>
          <w:p w14:paraId="2FD0A3FE" w14:textId="77777777" w:rsidR="0052542F" w:rsidRPr="006604FB" w:rsidRDefault="0052542F" w:rsidP="0060782F">
            <w:pPr>
              <w:widowControl w:val="0"/>
              <w:ind w:left="-14" w:right="-57"/>
              <w:rPr>
                <w:color w:val="auto"/>
                <w:lang w:eastAsia="zh-CN"/>
              </w:rPr>
            </w:pPr>
            <w:r w:rsidRPr="006604FB">
              <w:rPr>
                <w:color w:val="auto"/>
                <w:lang w:eastAsia="zh-CN"/>
              </w:rPr>
              <w:t>ГОСТ 26050</w:t>
            </w:r>
            <w:r w:rsidRPr="006604FB">
              <w:rPr>
                <w:color w:val="auto"/>
                <w:vertAlign w:val="superscript"/>
                <w:lang w:eastAsia="zh-CN"/>
              </w:rPr>
              <w:t>1</w:t>
            </w:r>
          </w:p>
          <w:p w14:paraId="72300DB4" w14:textId="77777777" w:rsidR="0052542F" w:rsidRPr="006604FB" w:rsidRDefault="0052542F" w:rsidP="0060782F">
            <w:pPr>
              <w:widowControl w:val="0"/>
              <w:ind w:left="-14" w:right="-57"/>
              <w:rPr>
                <w:color w:val="auto"/>
                <w:lang w:eastAsia="zh-CN"/>
              </w:rPr>
            </w:pPr>
            <w:r w:rsidRPr="006604FB">
              <w:rPr>
                <w:color w:val="auto"/>
                <w:lang w:eastAsia="zh-CN"/>
              </w:rPr>
              <w:t>ГОСТ 26054</w:t>
            </w:r>
            <w:r w:rsidRPr="006604FB">
              <w:rPr>
                <w:color w:val="auto"/>
                <w:vertAlign w:val="superscript"/>
                <w:lang w:eastAsia="zh-CN"/>
              </w:rPr>
              <w:t>1</w:t>
            </w:r>
          </w:p>
          <w:p w14:paraId="388AA8B4" w14:textId="77777777" w:rsidR="0052542F" w:rsidRPr="006604FB" w:rsidRDefault="0052542F" w:rsidP="0060782F">
            <w:pPr>
              <w:widowControl w:val="0"/>
              <w:ind w:left="-14" w:right="-57"/>
              <w:rPr>
                <w:color w:val="auto"/>
                <w:lang w:eastAsia="zh-CN"/>
              </w:rPr>
            </w:pPr>
            <w:r w:rsidRPr="006604FB">
              <w:rPr>
                <w:color w:val="auto"/>
                <w:lang w:eastAsia="zh-CN"/>
              </w:rPr>
              <w:t>ГОСТ 26056</w:t>
            </w:r>
            <w:r w:rsidRPr="006604FB">
              <w:rPr>
                <w:color w:val="auto"/>
                <w:vertAlign w:val="superscript"/>
                <w:lang w:eastAsia="zh-CN"/>
              </w:rPr>
              <w:t>1</w:t>
            </w:r>
          </w:p>
          <w:p w14:paraId="3A76D40A" w14:textId="77777777" w:rsidR="0052542F" w:rsidRPr="006604FB" w:rsidRDefault="0052542F" w:rsidP="0060782F">
            <w:pPr>
              <w:widowControl w:val="0"/>
              <w:ind w:left="-14" w:right="-57"/>
              <w:rPr>
                <w:color w:val="auto"/>
                <w:lang w:eastAsia="zh-CN"/>
              </w:rPr>
            </w:pPr>
            <w:r w:rsidRPr="006604FB">
              <w:rPr>
                <w:color w:val="auto"/>
                <w:lang w:eastAsia="zh-CN"/>
              </w:rPr>
              <w:t>ГОСТ 26057</w:t>
            </w:r>
            <w:r w:rsidRPr="006604FB">
              <w:rPr>
                <w:color w:val="auto"/>
                <w:vertAlign w:val="superscript"/>
                <w:lang w:eastAsia="zh-CN"/>
              </w:rPr>
              <w:t>1</w:t>
            </w:r>
          </w:p>
          <w:p w14:paraId="7BB14484" w14:textId="77777777" w:rsidR="0052542F" w:rsidRPr="006604FB" w:rsidRDefault="0052542F" w:rsidP="0060782F">
            <w:pPr>
              <w:widowControl w:val="0"/>
              <w:ind w:left="-14" w:right="-57"/>
              <w:rPr>
                <w:color w:val="auto"/>
                <w:lang w:eastAsia="zh-CN"/>
              </w:rPr>
            </w:pPr>
            <w:r w:rsidRPr="006604FB">
              <w:rPr>
                <w:color w:val="auto"/>
                <w:lang w:eastAsia="zh-CN"/>
              </w:rPr>
              <w:t>ГОСТ 27338</w:t>
            </w:r>
          </w:p>
          <w:p w14:paraId="5A9E87B1" w14:textId="77777777" w:rsidR="0052542F" w:rsidRPr="006604FB" w:rsidRDefault="0052542F" w:rsidP="0060782F">
            <w:pPr>
              <w:widowControl w:val="0"/>
              <w:ind w:left="-14" w:right="-57"/>
              <w:rPr>
                <w:color w:val="auto"/>
                <w:lang w:eastAsia="zh-CN"/>
              </w:rPr>
            </w:pPr>
            <w:r w:rsidRPr="006604FB">
              <w:rPr>
                <w:color w:val="auto"/>
                <w:lang w:eastAsia="zh-CN"/>
              </w:rPr>
              <w:t>ГОСТ 27351</w:t>
            </w:r>
            <w:r w:rsidRPr="006604FB">
              <w:rPr>
                <w:color w:val="auto"/>
                <w:vertAlign w:val="superscript"/>
                <w:lang w:eastAsia="zh-CN"/>
              </w:rPr>
              <w:t>1</w:t>
            </w:r>
          </w:p>
          <w:p w14:paraId="0EC8885D" w14:textId="77777777" w:rsidR="0052542F" w:rsidRPr="006604FB" w:rsidRDefault="0052542F" w:rsidP="0060782F">
            <w:pPr>
              <w:widowControl w:val="0"/>
              <w:ind w:left="-14" w:right="-57"/>
              <w:rPr>
                <w:color w:val="auto"/>
                <w:lang w:eastAsia="zh-CN"/>
              </w:rPr>
            </w:pPr>
            <w:r w:rsidRPr="006604FB">
              <w:rPr>
                <w:color w:val="auto"/>
                <w:lang w:eastAsia="zh-CN"/>
              </w:rPr>
              <w:t>ГОСТ 27696</w:t>
            </w:r>
            <w:r w:rsidRPr="006604FB">
              <w:rPr>
                <w:color w:val="auto"/>
                <w:vertAlign w:val="superscript"/>
                <w:lang w:eastAsia="zh-CN"/>
              </w:rPr>
              <w:t>1</w:t>
            </w:r>
          </w:p>
          <w:p w14:paraId="3E242350" w14:textId="77777777" w:rsidR="0052542F" w:rsidRPr="006604FB" w:rsidRDefault="0052542F" w:rsidP="0060782F">
            <w:pPr>
              <w:widowControl w:val="0"/>
              <w:ind w:left="-14" w:right="-57"/>
              <w:rPr>
                <w:color w:val="auto"/>
                <w:lang w:eastAsia="zh-CN"/>
              </w:rPr>
            </w:pPr>
            <w:r w:rsidRPr="006604FB">
              <w:rPr>
                <w:color w:val="auto"/>
                <w:lang w:eastAsia="zh-CN"/>
              </w:rPr>
              <w:t>ГОСТ 27697</w:t>
            </w:r>
            <w:r w:rsidRPr="006604FB">
              <w:rPr>
                <w:color w:val="auto"/>
                <w:vertAlign w:val="superscript"/>
                <w:lang w:eastAsia="zh-CN"/>
              </w:rPr>
              <w:t>1</w:t>
            </w:r>
          </w:p>
          <w:p w14:paraId="0B6B9180" w14:textId="77777777" w:rsidR="0052542F" w:rsidRPr="006604FB" w:rsidRDefault="0052542F" w:rsidP="0060782F">
            <w:pPr>
              <w:widowControl w:val="0"/>
              <w:ind w:left="-14" w:right="-57"/>
              <w:rPr>
                <w:color w:val="auto"/>
                <w:lang w:eastAsia="zh-CN"/>
              </w:rPr>
            </w:pPr>
            <w:r w:rsidRPr="006604FB">
              <w:rPr>
                <w:color w:val="auto"/>
                <w:lang w:eastAsia="zh-CN"/>
              </w:rPr>
              <w:t>ГОСТ 27879</w:t>
            </w:r>
            <w:r w:rsidRPr="006604FB">
              <w:rPr>
                <w:color w:val="auto"/>
                <w:vertAlign w:val="superscript"/>
                <w:lang w:eastAsia="zh-CN"/>
              </w:rPr>
              <w:t>1</w:t>
            </w:r>
          </w:p>
          <w:p w14:paraId="38B9A262" w14:textId="77777777" w:rsidR="0052542F" w:rsidRPr="006604FB" w:rsidRDefault="0052542F" w:rsidP="0060782F">
            <w:pPr>
              <w:widowControl w:val="0"/>
              <w:ind w:left="-14" w:right="-57"/>
              <w:rPr>
                <w:color w:val="auto"/>
                <w:lang w:eastAsia="zh-CN"/>
              </w:rPr>
            </w:pPr>
            <w:r w:rsidRPr="006604FB">
              <w:rPr>
                <w:color w:val="auto"/>
                <w:lang w:eastAsia="zh-CN"/>
              </w:rPr>
              <w:t>ГОСТ 28705</w:t>
            </w:r>
          </w:p>
          <w:p w14:paraId="44975CFF"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30137 </w:t>
            </w:r>
          </w:p>
          <w:p w14:paraId="7DD782D7"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31549 </w:t>
            </w:r>
          </w:p>
          <w:p w14:paraId="4FC37B00" w14:textId="77777777" w:rsidR="0052542F" w:rsidRPr="006604FB" w:rsidRDefault="0052542F" w:rsidP="0060782F">
            <w:pPr>
              <w:widowControl w:val="0"/>
              <w:ind w:left="-14" w:right="-57"/>
              <w:rPr>
                <w:color w:val="auto"/>
                <w:lang w:eastAsia="zh-CN"/>
              </w:rPr>
            </w:pPr>
            <w:r w:rsidRPr="006604FB">
              <w:rPr>
                <w:color w:val="auto"/>
                <w:lang w:eastAsia="zh-CN"/>
              </w:rPr>
              <w:t>ГОСТ 31836</w:t>
            </w:r>
          </w:p>
          <w:p w14:paraId="19528372" w14:textId="77777777" w:rsidR="0052542F" w:rsidRPr="006604FB" w:rsidRDefault="0052542F" w:rsidP="0060782F">
            <w:pPr>
              <w:widowControl w:val="0"/>
              <w:autoSpaceDE w:val="0"/>
              <w:ind w:left="-14" w:right="-57"/>
              <w:rPr>
                <w:color w:val="auto"/>
              </w:rPr>
            </w:pPr>
            <w:r w:rsidRPr="006604FB">
              <w:rPr>
                <w:color w:val="auto"/>
              </w:rPr>
              <w:t>ГОСТ 33966.1 (EN 115-1+A1)</w:t>
            </w:r>
          </w:p>
          <w:p w14:paraId="0D897B18" w14:textId="77777777" w:rsidR="0052542F" w:rsidRPr="006604FB" w:rsidRDefault="0052542F" w:rsidP="0060782F">
            <w:pPr>
              <w:widowControl w:val="0"/>
              <w:autoSpaceDE w:val="0"/>
              <w:ind w:left="-14" w:right="-57"/>
              <w:rPr>
                <w:color w:val="auto"/>
              </w:rPr>
            </w:pPr>
            <w:r w:rsidRPr="006604FB">
              <w:rPr>
                <w:color w:val="auto"/>
              </w:rPr>
              <w:t>ГОСТ 33966.1 (EN 115-1)</w:t>
            </w:r>
            <w:r w:rsidRPr="006604FB">
              <w:rPr>
                <w:color w:val="auto"/>
                <w:vertAlign w:val="superscript"/>
              </w:rPr>
              <w:t>1</w:t>
            </w:r>
          </w:p>
          <w:p w14:paraId="6E43F08D" w14:textId="77777777" w:rsidR="0052542F" w:rsidRPr="006604FB" w:rsidRDefault="0052542F" w:rsidP="0060782F">
            <w:pPr>
              <w:widowControl w:val="0"/>
              <w:ind w:left="-14" w:right="-57"/>
              <w:rPr>
                <w:color w:val="auto"/>
                <w:lang w:eastAsia="zh-CN"/>
              </w:rPr>
            </w:pPr>
            <w:r w:rsidRPr="006604FB">
              <w:rPr>
                <w:color w:val="auto"/>
                <w:lang w:eastAsia="zh-CN"/>
              </w:rPr>
              <w:t>ГОСТ 7192</w:t>
            </w:r>
          </w:p>
          <w:p w14:paraId="3F705133"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EN 617 </w:t>
            </w:r>
          </w:p>
          <w:p w14:paraId="52E7F4A8"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EN 618 </w:t>
            </w:r>
          </w:p>
          <w:p w14:paraId="27A1B6C9"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EN 619 </w:t>
            </w:r>
          </w:p>
          <w:p w14:paraId="01EE0A20" w14:textId="77777777" w:rsidR="0052542F" w:rsidRPr="006604FB" w:rsidRDefault="0052542F" w:rsidP="0060782F">
            <w:pPr>
              <w:widowControl w:val="0"/>
              <w:autoSpaceDE w:val="0"/>
              <w:autoSpaceDN w:val="0"/>
              <w:adjustRightInd w:val="0"/>
              <w:ind w:left="-14" w:right="-57"/>
              <w:rPr>
                <w:rFonts w:eastAsia="Calibri"/>
                <w:color w:val="auto"/>
                <w:lang w:eastAsia="en-US"/>
              </w:rPr>
            </w:pPr>
            <w:r w:rsidRPr="006604FB">
              <w:rPr>
                <w:rFonts w:eastAsia="Calibri"/>
                <w:color w:val="auto"/>
                <w:lang w:eastAsia="en-US"/>
              </w:rPr>
              <w:t>ГОСТ EN 620</w:t>
            </w:r>
          </w:p>
          <w:p w14:paraId="24071D95" w14:textId="77777777" w:rsidR="0052542F" w:rsidRPr="006604FB" w:rsidRDefault="0052542F" w:rsidP="0060782F">
            <w:pPr>
              <w:ind w:left="-14" w:right="-57"/>
              <w:rPr>
                <w:color w:val="auto"/>
              </w:rPr>
            </w:pPr>
            <w:r w:rsidRPr="006604FB">
              <w:rPr>
                <w:color w:val="auto"/>
              </w:rPr>
              <w:t>ГОСТ Р 53037</w:t>
            </w:r>
          </w:p>
          <w:p w14:paraId="40069A33" w14:textId="77777777" w:rsidR="0052542F" w:rsidRPr="006604FB" w:rsidRDefault="0052542F" w:rsidP="0060782F">
            <w:pPr>
              <w:shd w:val="clear" w:color="auto" w:fill="FFFFFF"/>
              <w:ind w:left="-14" w:right="-57"/>
              <w:rPr>
                <w:color w:val="auto"/>
              </w:rPr>
            </w:pPr>
            <w:r w:rsidRPr="006604FB">
              <w:rPr>
                <w:color w:val="auto"/>
              </w:rPr>
              <w:t xml:space="preserve">ГОСТ Р 55555 (ИСО 9386-1) </w:t>
            </w:r>
          </w:p>
          <w:p w14:paraId="4273C33B" w14:textId="5856626E" w:rsidR="0052542F" w:rsidRPr="006604FB" w:rsidRDefault="0052542F" w:rsidP="0060782F">
            <w:pPr>
              <w:ind w:left="-14" w:right="-57"/>
              <w:rPr>
                <w:color w:val="auto"/>
              </w:rPr>
            </w:pPr>
            <w:r w:rsidRPr="006604FB">
              <w:rPr>
                <w:color w:val="auto"/>
              </w:rPr>
              <w:t xml:space="preserve">ГОСТ Р 55555 (ИСО 9386-1) </w:t>
            </w:r>
          </w:p>
        </w:tc>
        <w:tc>
          <w:tcPr>
            <w:tcW w:w="1455" w:type="dxa"/>
          </w:tcPr>
          <w:p w14:paraId="050AEFE1" w14:textId="77777777" w:rsidR="0052542F" w:rsidRPr="006604FB" w:rsidRDefault="0052542F" w:rsidP="00923EC5">
            <w:pPr>
              <w:autoSpaceDE w:val="0"/>
              <w:autoSpaceDN w:val="0"/>
              <w:adjustRightInd w:val="0"/>
              <w:rPr>
                <w:color w:val="auto"/>
              </w:rPr>
            </w:pPr>
            <w:r w:rsidRPr="006604FB">
              <w:rPr>
                <w:color w:val="auto"/>
              </w:rPr>
              <w:t>ТР ТС 010/2011</w:t>
            </w:r>
          </w:p>
          <w:p w14:paraId="6E1574A4" w14:textId="77777777" w:rsidR="0052542F" w:rsidRPr="006604FB" w:rsidRDefault="0052542F" w:rsidP="00923EC5">
            <w:pPr>
              <w:rPr>
                <w:color w:val="auto"/>
              </w:rPr>
            </w:pPr>
          </w:p>
        </w:tc>
      </w:tr>
      <w:tr w:rsidR="0004623D" w:rsidRPr="006604FB" w14:paraId="48DC6DDC" w14:textId="77777777" w:rsidTr="00BA557D">
        <w:tc>
          <w:tcPr>
            <w:tcW w:w="668" w:type="dxa"/>
          </w:tcPr>
          <w:p w14:paraId="0DB6FB4C"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FD3596B" w14:textId="0FA13D05" w:rsidR="0052542F" w:rsidRPr="006604FB" w:rsidRDefault="0052542F" w:rsidP="00923EC5">
            <w:pPr>
              <w:rPr>
                <w:color w:val="auto"/>
              </w:rPr>
            </w:pPr>
            <w:r w:rsidRPr="006604FB">
              <w:rPr>
                <w:color w:val="auto"/>
              </w:rPr>
              <w:t>Тали электрические канатные и цепные</w:t>
            </w:r>
          </w:p>
        </w:tc>
        <w:tc>
          <w:tcPr>
            <w:tcW w:w="2022" w:type="dxa"/>
            <w:gridSpan w:val="2"/>
          </w:tcPr>
          <w:p w14:paraId="2A1A2A4D" w14:textId="03163AC4" w:rsidR="0052542F" w:rsidRPr="006604FB" w:rsidRDefault="0052542F" w:rsidP="00923EC5">
            <w:pPr>
              <w:rPr>
                <w:color w:val="auto"/>
              </w:rPr>
            </w:pPr>
            <w:r w:rsidRPr="006604FB">
              <w:rPr>
                <w:color w:val="auto"/>
                <w:lang w:eastAsia="zh-CN"/>
              </w:rPr>
              <w:t>8425 11</w:t>
            </w:r>
            <w:r w:rsidR="00AC7559">
              <w:rPr>
                <w:color w:val="auto"/>
                <w:lang w:eastAsia="zh-CN"/>
              </w:rPr>
              <w:t xml:space="preserve"> </w:t>
            </w:r>
            <w:r w:rsidRPr="006604FB">
              <w:rPr>
                <w:color w:val="auto"/>
                <w:lang w:eastAsia="zh-CN"/>
              </w:rPr>
              <w:t>000 0</w:t>
            </w:r>
          </w:p>
        </w:tc>
        <w:tc>
          <w:tcPr>
            <w:tcW w:w="3535" w:type="dxa"/>
          </w:tcPr>
          <w:p w14:paraId="3FFF62CF"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B5DE1B4"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1BA8994C"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7950C36B" w14:textId="77777777" w:rsidR="0052542F" w:rsidRPr="006604FB" w:rsidRDefault="0052542F" w:rsidP="0060782F">
            <w:pPr>
              <w:ind w:left="-14" w:right="-57"/>
              <w:rPr>
                <w:color w:val="auto"/>
              </w:rPr>
            </w:pPr>
            <w:r w:rsidRPr="006604FB">
              <w:rPr>
                <w:color w:val="auto"/>
              </w:rPr>
              <w:t>ГОСТ 12996</w:t>
            </w:r>
            <w:r w:rsidRPr="006604FB">
              <w:rPr>
                <w:color w:val="auto"/>
                <w:vertAlign w:val="superscript"/>
              </w:rPr>
              <w:t>1</w:t>
            </w:r>
          </w:p>
          <w:p w14:paraId="2A65C926" w14:textId="77777777" w:rsidR="0052542F" w:rsidRPr="006604FB" w:rsidRDefault="0052542F" w:rsidP="0060782F">
            <w:pPr>
              <w:ind w:left="-14" w:right="-57"/>
              <w:rPr>
                <w:color w:val="auto"/>
              </w:rPr>
            </w:pPr>
            <w:r w:rsidRPr="006604FB">
              <w:rPr>
                <w:color w:val="auto"/>
              </w:rPr>
              <w:t>ГОСТ 13552</w:t>
            </w:r>
            <w:r w:rsidRPr="006604FB">
              <w:rPr>
                <w:color w:val="auto"/>
                <w:vertAlign w:val="superscript"/>
              </w:rPr>
              <w:t>1</w:t>
            </w:r>
          </w:p>
          <w:p w14:paraId="1DE2723A" w14:textId="77777777" w:rsidR="0052542F" w:rsidRPr="006604FB" w:rsidRDefault="0052542F" w:rsidP="0060782F">
            <w:pPr>
              <w:ind w:left="-14" w:right="-57"/>
              <w:rPr>
                <w:color w:val="auto"/>
              </w:rPr>
            </w:pPr>
            <w:r w:rsidRPr="006604FB">
              <w:rPr>
                <w:color w:val="auto"/>
              </w:rPr>
              <w:t>ГОСТ 13568</w:t>
            </w:r>
            <w:r w:rsidRPr="006604FB">
              <w:rPr>
                <w:color w:val="auto"/>
                <w:vertAlign w:val="superscript"/>
              </w:rPr>
              <w:t>1</w:t>
            </w:r>
          </w:p>
          <w:p w14:paraId="1344D01F" w14:textId="77777777" w:rsidR="0052542F" w:rsidRPr="006604FB" w:rsidRDefault="0052542F" w:rsidP="0060782F">
            <w:pPr>
              <w:ind w:left="-14" w:right="-57"/>
              <w:rPr>
                <w:color w:val="auto"/>
              </w:rPr>
            </w:pPr>
            <w:r w:rsidRPr="006604FB">
              <w:rPr>
                <w:color w:val="auto"/>
              </w:rPr>
              <w:t>ГОСТ 14110</w:t>
            </w:r>
          </w:p>
          <w:p w14:paraId="51F0FFD1" w14:textId="77777777" w:rsidR="0052542F" w:rsidRPr="006604FB" w:rsidRDefault="0052542F" w:rsidP="0060782F">
            <w:pPr>
              <w:ind w:left="-14" w:right="-57"/>
              <w:rPr>
                <w:color w:val="auto"/>
              </w:rPr>
            </w:pPr>
            <w:r w:rsidRPr="006604FB">
              <w:rPr>
                <w:color w:val="auto"/>
              </w:rPr>
              <w:t>ГОСТ 191</w:t>
            </w:r>
            <w:r w:rsidRPr="006604FB">
              <w:rPr>
                <w:color w:val="auto"/>
                <w:vertAlign w:val="superscript"/>
              </w:rPr>
              <w:t>1</w:t>
            </w:r>
          </w:p>
          <w:p w14:paraId="2592C480" w14:textId="77777777" w:rsidR="0052542F" w:rsidRPr="006604FB" w:rsidRDefault="0052542F" w:rsidP="0060782F">
            <w:pPr>
              <w:ind w:left="-14" w:right="-57"/>
              <w:rPr>
                <w:color w:val="auto"/>
              </w:rPr>
            </w:pPr>
            <w:r w:rsidRPr="006604FB">
              <w:rPr>
                <w:color w:val="auto"/>
              </w:rPr>
              <w:t>ГОСТ 19811</w:t>
            </w:r>
          </w:p>
          <w:p w14:paraId="0A893899" w14:textId="77777777" w:rsidR="0052542F" w:rsidRPr="006604FB" w:rsidRDefault="0052542F" w:rsidP="0060782F">
            <w:pPr>
              <w:ind w:left="-14" w:right="-57"/>
              <w:rPr>
                <w:color w:val="auto"/>
              </w:rPr>
            </w:pPr>
            <w:r w:rsidRPr="006604FB">
              <w:rPr>
                <w:color w:val="auto"/>
              </w:rPr>
              <w:t>ГОСТ 21345</w:t>
            </w:r>
          </w:p>
          <w:p w14:paraId="4D4CEDBE" w14:textId="77777777" w:rsidR="0052542F" w:rsidRPr="006604FB" w:rsidRDefault="0052542F" w:rsidP="0060782F">
            <w:pPr>
              <w:ind w:left="-14" w:right="-57"/>
              <w:rPr>
                <w:color w:val="auto"/>
              </w:rPr>
            </w:pPr>
            <w:r w:rsidRPr="006604FB">
              <w:rPr>
                <w:color w:val="auto"/>
              </w:rPr>
              <w:t>ГОСТ 21834</w:t>
            </w:r>
            <w:r w:rsidRPr="006604FB">
              <w:rPr>
                <w:color w:val="auto"/>
                <w:vertAlign w:val="superscript"/>
              </w:rPr>
              <w:t>1</w:t>
            </w:r>
          </w:p>
          <w:p w14:paraId="1B4979A7"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22584 </w:t>
            </w:r>
          </w:p>
          <w:p w14:paraId="6CCCB729" w14:textId="77777777" w:rsidR="0052542F" w:rsidRPr="006604FB" w:rsidRDefault="0052542F" w:rsidP="0060782F">
            <w:pPr>
              <w:ind w:left="-14" w:right="-57"/>
              <w:rPr>
                <w:color w:val="auto"/>
              </w:rPr>
            </w:pPr>
            <w:r w:rsidRPr="006604FB">
              <w:rPr>
                <w:color w:val="auto"/>
              </w:rPr>
              <w:t>ГОСТ 23540</w:t>
            </w:r>
            <w:r w:rsidRPr="006604FB">
              <w:rPr>
                <w:color w:val="auto"/>
                <w:vertAlign w:val="superscript"/>
              </w:rPr>
              <w:t>1</w:t>
            </w:r>
          </w:p>
          <w:p w14:paraId="049B8248" w14:textId="77777777" w:rsidR="0052542F" w:rsidRPr="006604FB" w:rsidRDefault="0052542F" w:rsidP="0060782F">
            <w:pPr>
              <w:ind w:left="-14" w:right="-57"/>
              <w:rPr>
                <w:color w:val="auto"/>
              </w:rPr>
            </w:pPr>
            <w:r w:rsidRPr="006604FB">
              <w:rPr>
                <w:color w:val="auto"/>
              </w:rPr>
              <w:t>ГОСТ 24390</w:t>
            </w:r>
            <w:r w:rsidRPr="006604FB">
              <w:rPr>
                <w:color w:val="auto"/>
                <w:vertAlign w:val="superscript"/>
              </w:rPr>
              <w:t>1</w:t>
            </w:r>
          </w:p>
          <w:p w14:paraId="5CE1A44D" w14:textId="77777777" w:rsidR="0052542F" w:rsidRPr="006604FB" w:rsidRDefault="0052542F" w:rsidP="0060782F">
            <w:pPr>
              <w:widowControl w:val="0"/>
              <w:ind w:left="-14" w:right="-57"/>
              <w:rPr>
                <w:color w:val="auto"/>
                <w:lang w:eastAsia="zh-CN"/>
              </w:rPr>
            </w:pPr>
            <w:r w:rsidRPr="006604FB">
              <w:rPr>
                <w:color w:val="auto"/>
                <w:lang w:eastAsia="zh-CN"/>
              </w:rPr>
              <w:t>ГОСТ 24599</w:t>
            </w:r>
          </w:p>
          <w:p w14:paraId="5768F4E3" w14:textId="77777777" w:rsidR="0052542F" w:rsidRPr="006604FB" w:rsidRDefault="0052542F" w:rsidP="0060782F">
            <w:pPr>
              <w:ind w:left="-14" w:right="-57"/>
              <w:rPr>
                <w:color w:val="auto"/>
              </w:rPr>
            </w:pPr>
            <w:r w:rsidRPr="006604FB">
              <w:rPr>
                <w:color w:val="auto"/>
              </w:rPr>
              <w:t>ГОСТ 25032</w:t>
            </w:r>
          </w:p>
          <w:p w14:paraId="70879D47" w14:textId="77777777" w:rsidR="0052542F" w:rsidRPr="006604FB" w:rsidRDefault="0052542F" w:rsidP="0060782F">
            <w:pPr>
              <w:ind w:left="-14" w:right="-57"/>
              <w:rPr>
                <w:color w:val="auto"/>
              </w:rPr>
            </w:pPr>
            <w:r w:rsidRPr="006604FB">
              <w:rPr>
                <w:color w:val="auto"/>
              </w:rPr>
              <w:t>ГОСТ 25573</w:t>
            </w:r>
          </w:p>
          <w:p w14:paraId="1DA98D74" w14:textId="77777777" w:rsidR="0052542F" w:rsidRPr="006604FB" w:rsidRDefault="0052542F" w:rsidP="0060782F">
            <w:pPr>
              <w:ind w:left="-14" w:right="-57"/>
              <w:rPr>
                <w:color w:val="auto"/>
                <w:lang w:eastAsia="zh-CN"/>
              </w:rPr>
            </w:pPr>
            <w:r w:rsidRPr="006604FB">
              <w:rPr>
                <w:color w:val="auto"/>
                <w:lang w:eastAsia="zh-CN"/>
              </w:rPr>
              <w:t>ГОСТ 28408</w:t>
            </w:r>
          </w:p>
          <w:p w14:paraId="0CA45AE8"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33172 </w:t>
            </w:r>
          </w:p>
          <w:p w14:paraId="18403FDD" w14:textId="77777777" w:rsidR="0052542F" w:rsidRPr="006604FB" w:rsidRDefault="0052542F" w:rsidP="0060782F">
            <w:pPr>
              <w:widowControl w:val="0"/>
              <w:autoSpaceDE w:val="0"/>
              <w:autoSpaceDN w:val="0"/>
              <w:adjustRightInd w:val="0"/>
              <w:ind w:left="-14" w:right="-57"/>
              <w:rPr>
                <w:rFonts w:eastAsia="Calibri"/>
                <w:color w:val="auto"/>
                <w:lang w:eastAsia="en-US"/>
              </w:rPr>
            </w:pPr>
            <w:r w:rsidRPr="006604FB">
              <w:rPr>
                <w:rFonts w:eastAsia="Calibri"/>
                <w:color w:val="auto"/>
                <w:lang w:eastAsia="en-US"/>
              </w:rPr>
              <w:t xml:space="preserve">ГОСТ 34022  </w:t>
            </w:r>
          </w:p>
          <w:p w14:paraId="73DEC2FF" w14:textId="77777777" w:rsidR="0052542F" w:rsidRPr="006604FB" w:rsidRDefault="0052542F" w:rsidP="0060782F">
            <w:pPr>
              <w:ind w:left="-14" w:right="-57"/>
              <w:rPr>
                <w:color w:val="auto"/>
              </w:rPr>
            </w:pPr>
            <w:r w:rsidRPr="006604FB">
              <w:rPr>
                <w:color w:val="auto"/>
              </w:rPr>
              <w:t>ГОСТ 588</w:t>
            </w:r>
            <w:r w:rsidRPr="006604FB">
              <w:rPr>
                <w:color w:val="auto"/>
                <w:vertAlign w:val="superscript"/>
              </w:rPr>
              <w:t>1</w:t>
            </w:r>
          </w:p>
          <w:p w14:paraId="43EB95F1" w14:textId="77777777" w:rsidR="0052542F" w:rsidRPr="006604FB" w:rsidRDefault="0052542F" w:rsidP="0060782F">
            <w:pPr>
              <w:ind w:left="-14" w:right="-57"/>
              <w:rPr>
                <w:color w:val="auto"/>
              </w:rPr>
            </w:pPr>
            <w:r w:rsidRPr="006604FB">
              <w:rPr>
                <w:color w:val="auto"/>
              </w:rPr>
              <w:t>ГОСТ 589</w:t>
            </w:r>
            <w:r w:rsidRPr="006604FB">
              <w:rPr>
                <w:color w:val="auto"/>
                <w:vertAlign w:val="superscript"/>
              </w:rPr>
              <w:t>1</w:t>
            </w:r>
            <w:r w:rsidRPr="006604FB">
              <w:rPr>
                <w:color w:val="auto"/>
              </w:rPr>
              <w:t xml:space="preserve"> </w:t>
            </w:r>
          </w:p>
          <w:p w14:paraId="3FE40835" w14:textId="77777777" w:rsidR="0052542F" w:rsidRPr="006604FB" w:rsidRDefault="0052542F" w:rsidP="0060782F">
            <w:pPr>
              <w:ind w:left="-14" w:right="-57"/>
              <w:rPr>
                <w:color w:val="auto"/>
              </w:rPr>
            </w:pPr>
            <w:r w:rsidRPr="006604FB">
              <w:rPr>
                <w:color w:val="auto"/>
                <w:lang w:eastAsia="zh-CN"/>
              </w:rPr>
              <w:t>ГОСТ ISO 1835-2013</w:t>
            </w:r>
            <w:r w:rsidRPr="006604FB">
              <w:rPr>
                <w:color w:val="auto"/>
                <w:vertAlign w:val="superscript"/>
                <w:lang w:eastAsia="zh-CN"/>
              </w:rPr>
              <w:t>1</w:t>
            </w:r>
          </w:p>
          <w:p w14:paraId="2A1BA1F0" w14:textId="77777777" w:rsidR="0052542F" w:rsidRPr="006604FB" w:rsidRDefault="0052542F" w:rsidP="0060782F">
            <w:pPr>
              <w:ind w:left="-14" w:right="-57"/>
              <w:rPr>
                <w:color w:val="auto"/>
              </w:rPr>
            </w:pPr>
            <w:r w:rsidRPr="006604FB">
              <w:rPr>
                <w:color w:val="auto"/>
              </w:rPr>
              <w:t>ГОСТ Р 54889</w:t>
            </w:r>
          </w:p>
          <w:p w14:paraId="48D589F0" w14:textId="01202F03" w:rsidR="0052542F" w:rsidRPr="006604FB" w:rsidRDefault="0052542F" w:rsidP="0060782F">
            <w:pPr>
              <w:ind w:left="-14" w:right="-57"/>
              <w:rPr>
                <w:color w:val="auto"/>
              </w:rPr>
            </w:pPr>
            <w:r w:rsidRPr="006604FB">
              <w:rPr>
                <w:color w:val="auto"/>
              </w:rPr>
              <w:t xml:space="preserve">СТ РК ISO 1835 </w:t>
            </w:r>
          </w:p>
        </w:tc>
        <w:tc>
          <w:tcPr>
            <w:tcW w:w="1455" w:type="dxa"/>
          </w:tcPr>
          <w:p w14:paraId="43199E58" w14:textId="4AB829C1" w:rsidR="0052542F" w:rsidRPr="006604FB" w:rsidRDefault="0052542F" w:rsidP="00923EC5">
            <w:pPr>
              <w:rPr>
                <w:color w:val="auto"/>
              </w:rPr>
            </w:pPr>
            <w:r w:rsidRPr="006604FB">
              <w:rPr>
                <w:color w:val="auto"/>
              </w:rPr>
              <w:t>ТР ТС 010/2011</w:t>
            </w:r>
          </w:p>
        </w:tc>
      </w:tr>
      <w:tr w:rsidR="0004623D" w:rsidRPr="006604FB" w14:paraId="6474B760" w14:textId="77777777" w:rsidTr="00BA557D">
        <w:tc>
          <w:tcPr>
            <w:tcW w:w="668" w:type="dxa"/>
          </w:tcPr>
          <w:p w14:paraId="6EA47F50" w14:textId="77777777" w:rsidR="0052542F" w:rsidRPr="006604FB" w:rsidRDefault="0052542F"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7B51447" w14:textId="1626BCA4" w:rsidR="0052542F" w:rsidRPr="006604FB" w:rsidRDefault="0052542F" w:rsidP="00923EC5">
            <w:pPr>
              <w:rPr>
                <w:color w:val="auto"/>
              </w:rPr>
            </w:pPr>
            <w:r w:rsidRPr="006604FB">
              <w:rPr>
                <w:color w:val="auto"/>
              </w:rPr>
              <w:t>Оборудование для переработки полимерных материалов</w:t>
            </w:r>
          </w:p>
        </w:tc>
        <w:tc>
          <w:tcPr>
            <w:tcW w:w="2022" w:type="dxa"/>
            <w:gridSpan w:val="2"/>
          </w:tcPr>
          <w:p w14:paraId="671F9141" w14:textId="524185D1"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8419 89</w:t>
            </w:r>
            <w:r w:rsidR="00AC7559">
              <w:rPr>
                <w:color w:val="auto"/>
                <w:lang w:eastAsia="zh-CN"/>
              </w:rPr>
              <w:t xml:space="preserve"> </w:t>
            </w:r>
            <w:r w:rsidRPr="006604FB">
              <w:rPr>
                <w:color w:val="auto"/>
                <w:lang w:eastAsia="zh-CN"/>
              </w:rPr>
              <w:t>989 0</w:t>
            </w:r>
          </w:p>
          <w:p w14:paraId="411454DD" w14:textId="3A1FAB02"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8420 10</w:t>
            </w:r>
            <w:r w:rsidR="00AC7559">
              <w:rPr>
                <w:color w:val="auto"/>
                <w:lang w:eastAsia="zh-CN"/>
              </w:rPr>
              <w:t xml:space="preserve"> </w:t>
            </w:r>
            <w:r w:rsidRPr="006604FB">
              <w:rPr>
                <w:color w:val="auto"/>
                <w:lang w:eastAsia="zh-CN"/>
              </w:rPr>
              <w:t>800 0</w:t>
            </w:r>
          </w:p>
          <w:p w14:paraId="44086B7D" w14:textId="77777777"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8455</w:t>
            </w:r>
          </w:p>
          <w:p w14:paraId="12108603" w14:textId="77777777"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8465</w:t>
            </w:r>
          </w:p>
          <w:p w14:paraId="1EF1CE46" w14:textId="77777777"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8477</w:t>
            </w:r>
          </w:p>
          <w:p w14:paraId="3D831B36" w14:textId="7A64CBF5" w:rsidR="0052542F" w:rsidRPr="006604FB" w:rsidRDefault="0052542F" w:rsidP="00923EC5">
            <w:pPr>
              <w:widowControl w:val="0"/>
              <w:autoSpaceDE w:val="0"/>
              <w:autoSpaceDN w:val="0"/>
              <w:adjustRightInd w:val="0"/>
              <w:ind w:right="-108"/>
              <w:rPr>
                <w:color w:val="auto"/>
                <w:lang w:eastAsia="zh-CN"/>
              </w:rPr>
            </w:pPr>
            <w:r w:rsidRPr="006604FB">
              <w:rPr>
                <w:color w:val="auto"/>
                <w:lang w:eastAsia="zh-CN"/>
              </w:rPr>
              <w:t>8480 71</w:t>
            </w:r>
            <w:r w:rsidR="00AC7559">
              <w:rPr>
                <w:color w:val="auto"/>
                <w:lang w:eastAsia="zh-CN"/>
              </w:rPr>
              <w:t xml:space="preserve"> </w:t>
            </w:r>
            <w:r w:rsidRPr="006604FB">
              <w:rPr>
                <w:color w:val="auto"/>
                <w:lang w:eastAsia="zh-CN"/>
              </w:rPr>
              <w:t>000 0</w:t>
            </w:r>
          </w:p>
          <w:p w14:paraId="38D7B725" w14:textId="69B7C0E7" w:rsidR="0052542F" w:rsidRPr="006604FB" w:rsidRDefault="0052542F" w:rsidP="00923EC5">
            <w:pPr>
              <w:rPr>
                <w:color w:val="auto"/>
              </w:rPr>
            </w:pPr>
            <w:r w:rsidRPr="006604FB">
              <w:rPr>
                <w:color w:val="auto"/>
                <w:lang w:eastAsia="zh-CN"/>
              </w:rPr>
              <w:t>8480 79 000 0</w:t>
            </w:r>
          </w:p>
        </w:tc>
        <w:tc>
          <w:tcPr>
            <w:tcW w:w="3535" w:type="dxa"/>
          </w:tcPr>
          <w:p w14:paraId="49705966" w14:textId="77777777" w:rsidR="0052542F" w:rsidRPr="006604FB" w:rsidRDefault="0052542F"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4D90D4A"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55DF9783" w14:textId="77777777" w:rsidR="00545899" w:rsidRPr="006604FB" w:rsidRDefault="00545899" w:rsidP="00545899">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6AC8D95"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11996 </w:t>
            </w:r>
          </w:p>
          <w:p w14:paraId="64C05E80"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12.2.045 </w:t>
            </w:r>
          </w:p>
          <w:p w14:paraId="42F63861"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14106 </w:t>
            </w:r>
          </w:p>
          <w:p w14:paraId="7ADDBFF2"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 xml:space="preserve">ГОСТ 14333 </w:t>
            </w:r>
          </w:p>
          <w:p w14:paraId="28199788" w14:textId="77777777" w:rsidR="0052542F" w:rsidRPr="006604FB" w:rsidRDefault="0052542F" w:rsidP="0060782F">
            <w:pPr>
              <w:ind w:left="-14" w:right="-57"/>
              <w:rPr>
                <w:rFonts w:eastAsia="Calibri"/>
                <w:color w:val="auto"/>
                <w:lang w:eastAsia="en-US"/>
              </w:rPr>
            </w:pPr>
            <w:r w:rsidRPr="006604FB">
              <w:rPr>
                <w:rFonts w:eastAsia="Calibri"/>
                <w:color w:val="auto"/>
                <w:lang w:eastAsia="en-US"/>
              </w:rPr>
              <w:t>ГОСТ 15940</w:t>
            </w:r>
          </w:p>
          <w:p w14:paraId="4699C7A1" w14:textId="78D7168B" w:rsidR="0052542F" w:rsidRPr="006604FB" w:rsidRDefault="0052542F" w:rsidP="0060782F">
            <w:pPr>
              <w:ind w:left="-14" w:right="-57"/>
              <w:rPr>
                <w:color w:val="auto"/>
              </w:rPr>
            </w:pPr>
            <w:r w:rsidRPr="006604FB">
              <w:rPr>
                <w:color w:val="auto"/>
                <w:lang w:eastAsia="zh-CN"/>
              </w:rPr>
              <w:t>ГОСТ 31828</w:t>
            </w:r>
          </w:p>
        </w:tc>
        <w:tc>
          <w:tcPr>
            <w:tcW w:w="1455" w:type="dxa"/>
          </w:tcPr>
          <w:p w14:paraId="148C4661" w14:textId="6E88C00A" w:rsidR="0052542F" w:rsidRPr="006604FB" w:rsidRDefault="0052542F" w:rsidP="00923EC5">
            <w:pPr>
              <w:rPr>
                <w:color w:val="auto"/>
              </w:rPr>
            </w:pPr>
            <w:r w:rsidRPr="006604FB">
              <w:rPr>
                <w:color w:val="auto"/>
              </w:rPr>
              <w:t>ТР ТС 010/2011</w:t>
            </w:r>
          </w:p>
        </w:tc>
      </w:tr>
      <w:tr w:rsidR="0004623D" w:rsidRPr="006604FB" w14:paraId="08577108" w14:textId="77777777" w:rsidTr="00BA557D">
        <w:tc>
          <w:tcPr>
            <w:tcW w:w="668" w:type="dxa"/>
          </w:tcPr>
          <w:p w14:paraId="395CD7B0" w14:textId="77777777"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39CB49FD" w14:textId="5FC7B31A" w:rsidR="003D657C" w:rsidRPr="006604FB" w:rsidRDefault="003D657C" w:rsidP="00923EC5">
            <w:pPr>
              <w:rPr>
                <w:color w:val="auto"/>
              </w:rPr>
            </w:pPr>
            <w:r w:rsidRPr="006604FB">
              <w:rPr>
                <w:color w:val="auto"/>
              </w:rPr>
              <w:t>Оборудование насосное (насосы, агрегаты и установки насосные)</w:t>
            </w:r>
          </w:p>
        </w:tc>
        <w:tc>
          <w:tcPr>
            <w:tcW w:w="2022" w:type="dxa"/>
            <w:gridSpan w:val="2"/>
          </w:tcPr>
          <w:p w14:paraId="0B2EE26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8413</w:t>
            </w:r>
          </w:p>
          <w:p w14:paraId="46E23A96" w14:textId="20AF9FB2"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8414</w:t>
            </w:r>
          </w:p>
        </w:tc>
        <w:tc>
          <w:tcPr>
            <w:tcW w:w="3535" w:type="dxa"/>
          </w:tcPr>
          <w:p w14:paraId="0C8E3E31"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64B9CEB3"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73B9885"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6DB12480" w14:textId="77777777" w:rsidR="003D657C" w:rsidRPr="006604FB" w:rsidRDefault="003D657C" w:rsidP="0060782F">
            <w:pPr>
              <w:widowControl w:val="0"/>
              <w:ind w:left="-14" w:right="-57"/>
              <w:rPr>
                <w:color w:val="auto"/>
                <w:lang w:eastAsia="zh-CN"/>
              </w:rPr>
            </w:pPr>
            <w:r w:rsidRPr="006604FB">
              <w:rPr>
                <w:color w:val="auto"/>
                <w:lang w:eastAsia="zh-CN"/>
              </w:rPr>
              <w:t>ГОСТ 13823</w:t>
            </w:r>
          </w:p>
          <w:p w14:paraId="3FD22F4C" w14:textId="77777777" w:rsidR="003D657C" w:rsidRPr="006604FB" w:rsidRDefault="003D657C" w:rsidP="0060782F">
            <w:pPr>
              <w:widowControl w:val="0"/>
              <w:ind w:left="-14" w:right="-57"/>
              <w:rPr>
                <w:color w:val="auto"/>
                <w:lang w:eastAsia="zh-CN"/>
              </w:rPr>
            </w:pPr>
            <w:r w:rsidRPr="006604FB">
              <w:rPr>
                <w:color w:val="auto"/>
                <w:lang w:eastAsia="zh-CN"/>
              </w:rPr>
              <w:t>ГОСТ 22247 (ИСО 2858)</w:t>
            </w:r>
          </w:p>
          <w:p w14:paraId="7D6D468E" w14:textId="77777777" w:rsidR="003D657C" w:rsidRPr="006604FB" w:rsidRDefault="003D657C" w:rsidP="0060782F">
            <w:pPr>
              <w:widowControl w:val="0"/>
              <w:ind w:left="-14" w:right="-57"/>
              <w:rPr>
                <w:color w:val="auto"/>
                <w:lang w:eastAsia="zh-CN"/>
              </w:rPr>
            </w:pPr>
            <w:r w:rsidRPr="006604FB">
              <w:rPr>
                <w:color w:val="auto"/>
                <w:lang w:eastAsia="zh-CN"/>
              </w:rPr>
              <w:t xml:space="preserve">ГОСТ 30576 </w:t>
            </w:r>
          </w:p>
          <w:p w14:paraId="6438AE85" w14:textId="77777777" w:rsidR="003D657C" w:rsidRPr="006604FB" w:rsidRDefault="003D657C" w:rsidP="0060782F">
            <w:pPr>
              <w:widowControl w:val="0"/>
              <w:ind w:left="-14" w:right="-57"/>
              <w:rPr>
                <w:color w:val="auto"/>
                <w:lang w:eastAsia="zh-CN"/>
              </w:rPr>
            </w:pPr>
            <w:r w:rsidRPr="006604FB">
              <w:rPr>
                <w:color w:val="auto"/>
                <w:lang w:eastAsia="zh-CN"/>
              </w:rPr>
              <w:t>ГОСТ 30645</w:t>
            </w:r>
          </w:p>
          <w:p w14:paraId="6D8C04BF"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31591</w:t>
            </w:r>
            <w:r w:rsidRPr="006604FB">
              <w:rPr>
                <w:bCs/>
                <w:iCs/>
                <w:color w:val="auto"/>
                <w:vertAlign w:val="superscript"/>
                <w:lang w:eastAsia="zh-CN"/>
              </w:rPr>
              <w:t>1</w:t>
            </w:r>
          </w:p>
          <w:p w14:paraId="2F9F0AD3"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31592</w:t>
            </w:r>
            <w:r w:rsidRPr="006604FB">
              <w:rPr>
                <w:bCs/>
                <w:iCs/>
                <w:color w:val="auto"/>
                <w:vertAlign w:val="superscript"/>
                <w:lang w:eastAsia="zh-CN"/>
              </w:rPr>
              <w:t>1</w:t>
            </w:r>
          </w:p>
          <w:p w14:paraId="036F08D0"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31835 </w:t>
            </w:r>
          </w:p>
          <w:p w14:paraId="55B1C3F7"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31839 </w:t>
            </w:r>
          </w:p>
          <w:p w14:paraId="1FB7C19C"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31840 </w:t>
            </w:r>
          </w:p>
          <w:p w14:paraId="678B4035"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32600 </w:t>
            </w:r>
          </w:p>
          <w:p w14:paraId="642B167B"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32601 </w:t>
            </w:r>
          </w:p>
          <w:p w14:paraId="640A55BB"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3347 </w:t>
            </w:r>
          </w:p>
          <w:p w14:paraId="7B87DA18"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33967 </w:t>
            </w:r>
          </w:p>
          <w:p w14:paraId="25C6D1E4"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34183 </w:t>
            </w:r>
          </w:p>
          <w:p w14:paraId="576EE561"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34252 (ISO 15783) </w:t>
            </w:r>
          </w:p>
          <w:p w14:paraId="54629400"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ГОСТ EN 13951</w:t>
            </w:r>
          </w:p>
          <w:p w14:paraId="64D4B511"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809 </w:t>
            </w:r>
          </w:p>
          <w:p w14:paraId="4F332AB0"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IEC 60335-2-41 </w:t>
            </w:r>
          </w:p>
          <w:p w14:paraId="78F96FC9"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ISO 16330 </w:t>
            </w:r>
          </w:p>
          <w:p w14:paraId="144267A9"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ISO 17769-2 </w:t>
            </w:r>
          </w:p>
          <w:p w14:paraId="528F78C3"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52615 (ЕН 1012-2)</w:t>
            </w:r>
          </w:p>
          <w:p w14:paraId="6518BDC9"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Р 53675 </w:t>
            </w:r>
          </w:p>
          <w:p w14:paraId="0135A5E9"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Р 54804 (ИСО 9908) </w:t>
            </w:r>
          </w:p>
          <w:p w14:paraId="022A7F9D"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Р 54805 (ИСО 5199) </w:t>
            </w:r>
          </w:p>
          <w:p w14:paraId="336E64B5" w14:textId="77777777" w:rsidR="003D657C" w:rsidRPr="006604FB" w:rsidRDefault="003D657C" w:rsidP="0060782F">
            <w:pPr>
              <w:ind w:left="-14" w:right="-57"/>
              <w:rPr>
                <w:rFonts w:eastAsia="Calibri"/>
                <w:color w:val="auto"/>
                <w:lang w:eastAsia="en-US"/>
              </w:rPr>
            </w:pPr>
            <w:r w:rsidRPr="006604FB">
              <w:rPr>
                <w:rFonts w:eastAsia="Calibri"/>
                <w:bCs/>
                <w:iCs/>
                <w:color w:val="auto"/>
                <w:lang w:eastAsia="en-US"/>
              </w:rPr>
              <w:t>ГОСТ Р 54806 (ИСО 9905</w:t>
            </w:r>
            <w:r w:rsidRPr="006604FB">
              <w:rPr>
                <w:rFonts w:eastAsia="Calibri"/>
                <w:color w:val="auto"/>
                <w:lang w:eastAsia="en-US"/>
              </w:rPr>
              <w:t>)</w:t>
            </w:r>
          </w:p>
          <w:p w14:paraId="6FEE77DD" w14:textId="2D1A3B59"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СТБ 1831</w:t>
            </w:r>
          </w:p>
        </w:tc>
        <w:tc>
          <w:tcPr>
            <w:tcW w:w="1455" w:type="dxa"/>
          </w:tcPr>
          <w:p w14:paraId="2A793E4A" w14:textId="62638A60" w:rsidR="003D657C" w:rsidRPr="006604FB" w:rsidRDefault="003D657C" w:rsidP="00923EC5">
            <w:pPr>
              <w:rPr>
                <w:color w:val="auto"/>
              </w:rPr>
            </w:pPr>
            <w:r w:rsidRPr="006604FB">
              <w:rPr>
                <w:color w:val="auto"/>
              </w:rPr>
              <w:t>ТР ТС 010/2011</w:t>
            </w:r>
          </w:p>
        </w:tc>
      </w:tr>
      <w:tr w:rsidR="0004623D" w:rsidRPr="006604FB" w14:paraId="4CB9B216" w14:textId="77777777" w:rsidTr="00BA557D">
        <w:tc>
          <w:tcPr>
            <w:tcW w:w="668" w:type="dxa"/>
          </w:tcPr>
          <w:p w14:paraId="0AF46276" w14:textId="523E309D"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5C720542" w14:textId="66F66AE2" w:rsidR="003D657C" w:rsidRPr="006604FB" w:rsidRDefault="003D657C" w:rsidP="00923EC5">
            <w:pPr>
              <w:rPr>
                <w:color w:val="auto"/>
              </w:rPr>
            </w:pPr>
            <w:r w:rsidRPr="006604FB">
              <w:rPr>
                <w:color w:val="auto"/>
              </w:rPr>
              <w:t>Оборудование криогенное, компрессорное, холодильное, автогенное, газоочистное</w:t>
            </w:r>
          </w:p>
        </w:tc>
        <w:tc>
          <w:tcPr>
            <w:tcW w:w="2022" w:type="dxa"/>
            <w:gridSpan w:val="2"/>
          </w:tcPr>
          <w:p w14:paraId="166F5392"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7311 00</w:t>
            </w:r>
          </w:p>
          <w:p w14:paraId="47E5B7FE"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7613 00 000 0</w:t>
            </w:r>
          </w:p>
          <w:p w14:paraId="52D06EB4"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8405</w:t>
            </w:r>
          </w:p>
          <w:p w14:paraId="2133CAA8"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 xml:space="preserve">8414 </w:t>
            </w:r>
          </w:p>
          <w:p w14:paraId="5AF24BA6"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8418</w:t>
            </w:r>
          </w:p>
          <w:p w14:paraId="1C4CF720"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8419</w:t>
            </w:r>
          </w:p>
          <w:p w14:paraId="4FB1359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8421</w:t>
            </w:r>
          </w:p>
          <w:p w14:paraId="5303DEF5" w14:textId="7FAA747B" w:rsidR="003D657C" w:rsidRPr="006604FB" w:rsidRDefault="003D657C" w:rsidP="00923EC5">
            <w:pPr>
              <w:widowControl w:val="0"/>
              <w:autoSpaceDE w:val="0"/>
              <w:autoSpaceDN w:val="0"/>
              <w:adjustRightInd w:val="0"/>
              <w:rPr>
                <w:color w:val="auto"/>
                <w:lang w:eastAsia="zh-CN"/>
              </w:rPr>
            </w:pPr>
          </w:p>
        </w:tc>
        <w:tc>
          <w:tcPr>
            <w:tcW w:w="3535" w:type="dxa"/>
          </w:tcPr>
          <w:p w14:paraId="42C58BD9"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6B4C489"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FE49994"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6ACE28B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12.2.016</w:t>
            </w:r>
          </w:p>
          <w:p w14:paraId="01FBCB8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12.2.016.1</w:t>
            </w:r>
          </w:p>
          <w:p w14:paraId="33BB703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12.2.016.5</w:t>
            </w:r>
          </w:p>
          <w:p w14:paraId="38CD42C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12.2.052</w:t>
            </w:r>
          </w:p>
          <w:p w14:paraId="3587B7B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12.2.110</w:t>
            </w:r>
          </w:p>
          <w:p w14:paraId="32A0B9A2"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12.2.133</w:t>
            </w:r>
          </w:p>
          <w:p w14:paraId="5AFE4BE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12.2.233 (ISO 5149)</w:t>
            </w:r>
          </w:p>
          <w:p w14:paraId="68B1A9EA" w14:textId="77777777" w:rsidR="003D657C" w:rsidRPr="006604FB" w:rsidRDefault="003D657C" w:rsidP="0060782F">
            <w:pPr>
              <w:ind w:left="-14" w:right="-57"/>
              <w:rPr>
                <w:color w:val="auto"/>
              </w:rPr>
            </w:pPr>
            <w:r w:rsidRPr="006604FB">
              <w:rPr>
                <w:color w:val="auto"/>
              </w:rPr>
              <w:t>ГОСТ 12893</w:t>
            </w:r>
          </w:p>
          <w:p w14:paraId="02D0522C" w14:textId="77777777" w:rsidR="003D657C" w:rsidRPr="006604FB" w:rsidRDefault="003D657C" w:rsidP="0060782F">
            <w:pPr>
              <w:ind w:left="-14" w:right="-57"/>
              <w:rPr>
                <w:color w:val="auto"/>
              </w:rPr>
            </w:pPr>
            <w:r w:rsidRPr="006604FB">
              <w:rPr>
                <w:color w:val="auto"/>
              </w:rPr>
              <w:t>ГОСТ 13846</w:t>
            </w:r>
          </w:p>
          <w:p w14:paraId="0CED258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18517</w:t>
            </w:r>
          </w:p>
          <w:p w14:paraId="00C445DF" w14:textId="77777777" w:rsidR="003D657C" w:rsidRPr="006604FB" w:rsidRDefault="003D657C" w:rsidP="0060782F">
            <w:pPr>
              <w:ind w:left="-14" w:right="-57"/>
              <w:rPr>
                <w:rFonts w:eastAsia="Calibri"/>
                <w:bCs/>
                <w:iCs/>
                <w:color w:val="auto"/>
                <w:lang w:eastAsia="en-US"/>
              </w:rPr>
            </w:pPr>
            <w:r w:rsidRPr="006604FB">
              <w:rPr>
                <w:bCs/>
                <w:iCs/>
                <w:color w:val="auto"/>
                <w:lang w:eastAsia="zh-CN"/>
              </w:rPr>
              <w:t>ГОСТ 22502</w:t>
            </w:r>
            <w:r w:rsidRPr="006604FB">
              <w:rPr>
                <w:bCs/>
                <w:iCs/>
                <w:color w:val="auto"/>
                <w:vertAlign w:val="superscript"/>
                <w:lang w:eastAsia="zh-CN"/>
              </w:rPr>
              <w:t>1</w:t>
            </w:r>
          </w:p>
          <w:p w14:paraId="04B9201F"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23833</w:t>
            </w:r>
            <w:r w:rsidRPr="006604FB">
              <w:rPr>
                <w:bCs/>
                <w:iCs/>
                <w:color w:val="auto"/>
                <w:vertAlign w:val="superscript"/>
                <w:lang w:eastAsia="zh-CN"/>
              </w:rPr>
              <w:t>1</w:t>
            </w:r>
          </w:p>
          <w:p w14:paraId="4D11FE9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27407</w:t>
            </w:r>
          </w:p>
          <w:p w14:paraId="466191B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30176</w:t>
            </w:r>
          </w:p>
          <w:p w14:paraId="281F1B9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30829</w:t>
            </w:r>
          </w:p>
          <w:p w14:paraId="4C72B6C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30938</w:t>
            </w:r>
          </w:p>
          <w:p w14:paraId="67DB470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31824</w:t>
            </w:r>
          </w:p>
          <w:p w14:paraId="6241146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31826</w:t>
            </w:r>
          </w:p>
          <w:p w14:paraId="75B9E34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31830</w:t>
            </w:r>
          </w:p>
          <w:p w14:paraId="7752004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31831</w:t>
            </w:r>
          </w:p>
          <w:p w14:paraId="1FE16EA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31834</w:t>
            </w:r>
          </w:p>
          <w:p w14:paraId="265E9B7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31837</w:t>
            </w:r>
          </w:p>
          <w:p w14:paraId="167EF0C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31843 (ISO 13707)</w:t>
            </w:r>
          </w:p>
          <w:p w14:paraId="1EE9011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32974.1 (ISO 21360-1)</w:t>
            </w:r>
          </w:p>
          <w:p w14:paraId="6BDC1C5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34070</w:t>
            </w:r>
          </w:p>
          <w:p w14:paraId="7638CE0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34294</w:t>
            </w:r>
          </w:p>
          <w:p w14:paraId="7C46112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13136</w:t>
            </w:r>
          </w:p>
          <w:p w14:paraId="270D012D" w14:textId="77777777" w:rsidR="003D657C" w:rsidRPr="006604FB" w:rsidRDefault="003D657C" w:rsidP="0060782F">
            <w:pPr>
              <w:ind w:left="-14" w:right="-57"/>
              <w:rPr>
                <w:color w:val="auto"/>
              </w:rPr>
            </w:pPr>
            <w:r w:rsidRPr="006604FB">
              <w:rPr>
                <w:color w:val="auto"/>
              </w:rPr>
              <w:t>ГОСТ IEC 60335-2-89</w:t>
            </w:r>
          </w:p>
          <w:p w14:paraId="38F2E68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ISO 11650</w:t>
            </w:r>
          </w:p>
          <w:p w14:paraId="59819D75" w14:textId="77777777" w:rsidR="003D657C" w:rsidRPr="006604FB" w:rsidRDefault="003D657C" w:rsidP="0060782F">
            <w:pPr>
              <w:ind w:left="-14" w:right="-57"/>
              <w:rPr>
                <w:color w:val="auto"/>
              </w:rPr>
            </w:pPr>
            <w:r w:rsidRPr="006604FB">
              <w:rPr>
                <w:color w:val="auto"/>
              </w:rPr>
              <w:t>ГОСТ Р 51126</w:t>
            </w:r>
          </w:p>
          <w:p w14:paraId="5C826CFD" w14:textId="77777777" w:rsidR="003D657C" w:rsidRPr="006604FB" w:rsidRDefault="003D657C" w:rsidP="0060782F">
            <w:pPr>
              <w:ind w:left="-14" w:right="-57"/>
              <w:rPr>
                <w:color w:val="auto"/>
              </w:rPr>
            </w:pPr>
            <w:r w:rsidRPr="006604FB">
              <w:rPr>
                <w:color w:val="auto"/>
              </w:rPr>
              <w:t>ГОСТ Р 51127</w:t>
            </w:r>
          </w:p>
          <w:p w14:paraId="129C1DC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51360 (ИСО 917)</w:t>
            </w:r>
          </w:p>
          <w:p w14:paraId="0A2FE69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52615 (ЕН 1012-2)</w:t>
            </w:r>
          </w:p>
          <w:p w14:paraId="6AACF8C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54107 (ИСО 1607-2)</w:t>
            </w:r>
          </w:p>
          <w:p w14:paraId="08D0DBA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54108 (ИСО 1608-2)</w:t>
            </w:r>
          </w:p>
          <w:p w14:paraId="449849FE" w14:textId="4F87B56A" w:rsidR="003D657C" w:rsidRPr="006604FB" w:rsidRDefault="003D657C" w:rsidP="0060782F">
            <w:pPr>
              <w:widowControl w:val="0"/>
              <w:autoSpaceDE w:val="0"/>
              <w:autoSpaceDN w:val="0"/>
              <w:adjustRightInd w:val="0"/>
              <w:ind w:left="-14" w:right="-57"/>
              <w:rPr>
                <w:color w:val="auto"/>
                <w:spacing w:val="5"/>
                <w:lang w:bidi="ru-RU"/>
              </w:rPr>
            </w:pPr>
            <w:r w:rsidRPr="006604FB">
              <w:rPr>
                <w:rFonts w:eastAsia="Calibri"/>
                <w:color w:val="auto"/>
                <w:lang w:eastAsia="en-US"/>
              </w:rPr>
              <w:t>ГОСТ Р 54802 (ИСО 13631)</w:t>
            </w:r>
          </w:p>
        </w:tc>
        <w:tc>
          <w:tcPr>
            <w:tcW w:w="1455" w:type="dxa"/>
          </w:tcPr>
          <w:p w14:paraId="2447873D" w14:textId="77777777" w:rsidR="003D657C" w:rsidRPr="006604FB" w:rsidRDefault="003D657C" w:rsidP="00923EC5">
            <w:pPr>
              <w:autoSpaceDE w:val="0"/>
              <w:autoSpaceDN w:val="0"/>
              <w:adjustRightInd w:val="0"/>
              <w:rPr>
                <w:color w:val="auto"/>
              </w:rPr>
            </w:pPr>
            <w:r w:rsidRPr="006604FB">
              <w:rPr>
                <w:color w:val="auto"/>
              </w:rPr>
              <w:t>ТР ТС 010/2011</w:t>
            </w:r>
          </w:p>
          <w:p w14:paraId="215B758F" w14:textId="4E245CC3" w:rsidR="003D657C" w:rsidRPr="006604FB" w:rsidRDefault="003D657C" w:rsidP="00923EC5">
            <w:pPr>
              <w:autoSpaceDE w:val="0"/>
              <w:autoSpaceDN w:val="0"/>
              <w:adjustRightInd w:val="0"/>
              <w:rPr>
                <w:color w:val="auto"/>
              </w:rPr>
            </w:pPr>
          </w:p>
        </w:tc>
      </w:tr>
      <w:tr w:rsidR="0004623D" w:rsidRPr="006604FB" w14:paraId="6F28055F" w14:textId="77777777" w:rsidTr="00BA557D">
        <w:tc>
          <w:tcPr>
            <w:tcW w:w="668" w:type="dxa"/>
          </w:tcPr>
          <w:p w14:paraId="0AF1C63E" w14:textId="41C8B658"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784F009A" w14:textId="38364652" w:rsidR="003D657C" w:rsidRPr="006604FB" w:rsidRDefault="003D657C" w:rsidP="00923EC5">
            <w:pPr>
              <w:rPr>
                <w:color w:val="auto"/>
              </w:rPr>
            </w:pPr>
            <w:r w:rsidRPr="006604FB">
              <w:rPr>
                <w:color w:val="auto"/>
              </w:rPr>
              <w:t>Оборудование газоочистное и пылеулавливающее</w:t>
            </w:r>
          </w:p>
        </w:tc>
        <w:tc>
          <w:tcPr>
            <w:tcW w:w="2022" w:type="dxa"/>
            <w:gridSpan w:val="2"/>
          </w:tcPr>
          <w:p w14:paraId="1CAF801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8414</w:t>
            </w:r>
          </w:p>
          <w:p w14:paraId="65335617" w14:textId="13D0DC0D" w:rsidR="003D657C" w:rsidRPr="006604FB" w:rsidRDefault="003D657C" w:rsidP="00923EC5">
            <w:pPr>
              <w:widowControl w:val="0"/>
              <w:autoSpaceDE w:val="0"/>
              <w:autoSpaceDN w:val="0"/>
              <w:adjustRightInd w:val="0"/>
              <w:rPr>
                <w:color w:val="auto"/>
                <w:lang w:eastAsia="zh-CN"/>
              </w:rPr>
            </w:pPr>
            <w:r w:rsidRPr="006604FB">
              <w:rPr>
                <w:color w:val="auto"/>
                <w:lang w:eastAsia="zh-CN"/>
              </w:rPr>
              <w:t>8421</w:t>
            </w:r>
          </w:p>
        </w:tc>
        <w:tc>
          <w:tcPr>
            <w:tcW w:w="3535" w:type="dxa"/>
          </w:tcPr>
          <w:p w14:paraId="0511168F"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8E6A265"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52F0CD9D"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5C43144D" w14:textId="77777777" w:rsidR="003D657C" w:rsidRPr="006604FB" w:rsidRDefault="003D657C" w:rsidP="0060782F">
            <w:pPr>
              <w:ind w:left="-14" w:right="-57"/>
              <w:rPr>
                <w:color w:val="auto"/>
                <w:lang w:eastAsia="zh-CN"/>
              </w:rPr>
            </w:pPr>
            <w:r w:rsidRPr="006604FB">
              <w:rPr>
                <w:rFonts w:eastAsia="Calibri"/>
                <w:color w:val="auto"/>
                <w:lang w:eastAsia="en-US"/>
              </w:rPr>
              <w:t xml:space="preserve">ГОСТ 31826 </w:t>
            </w:r>
          </w:p>
          <w:p w14:paraId="146EA9D6" w14:textId="77777777" w:rsidR="003D657C" w:rsidRPr="006604FB" w:rsidRDefault="003D657C" w:rsidP="0060782F">
            <w:pPr>
              <w:widowControl w:val="0"/>
              <w:ind w:left="-14" w:right="-57"/>
              <w:rPr>
                <w:color w:val="auto"/>
                <w:lang w:eastAsia="zh-CN"/>
              </w:rPr>
            </w:pPr>
            <w:r w:rsidRPr="006604FB">
              <w:rPr>
                <w:color w:val="auto"/>
                <w:lang w:eastAsia="zh-CN"/>
              </w:rPr>
              <w:t>ГОСТ 31830</w:t>
            </w:r>
          </w:p>
          <w:p w14:paraId="747644BD" w14:textId="77777777" w:rsidR="003D657C" w:rsidRPr="006604FB" w:rsidRDefault="003D657C" w:rsidP="0060782F">
            <w:pPr>
              <w:ind w:left="-14" w:right="-57"/>
              <w:rPr>
                <w:color w:val="auto"/>
                <w:lang w:eastAsia="zh-CN"/>
              </w:rPr>
            </w:pPr>
            <w:r w:rsidRPr="006604FB">
              <w:rPr>
                <w:rFonts w:eastAsia="Calibri"/>
                <w:color w:val="auto"/>
                <w:lang w:eastAsia="en-US"/>
              </w:rPr>
              <w:t>ГОСТ 31831</w:t>
            </w:r>
          </w:p>
          <w:p w14:paraId="78380A3B" w14:textId="77777777" w:rsidR="003D657C" w:rsidRPr="006604FB" w:rsidRDefault="003D657C" w:rsidP="0060782F">
            <w:pPr>
              <w:widowControl w:val="0"/>
              <w:ind w:left="-14" w:right="-57"/>
              <w:rPr>
                <w:color w:val="auto"/>
                <w:lang w:eastAsia="zh-CN"/>
              </w:rPr>
            </w:pPr>
            <w:r w:rsidRPr="006604FB">
              <w:rPr>
                <w:color w:val="auto"/>
                <w:lang w:eastAsia="zh-CN"/>
              </w:rPr>
              <w:t>ГОСТ 31834</w:t>
            </w:r>
          </w:p>
          <w:p w14:paraId="18ED7824" w14:textId="77777777" w:rsidR="003D657C" w:rsidRPr="006604FB" w:rsidRDefault="003D657C" w:rsidP="0060782F">
            <w:pPr>
              <w:widowControl w:val="0"/>
              <w:ind w:left="-14" w:right="-57"/>
              <w:rPr>
                <w:color w:val="auto"/>
                <w:lang w:eastAsia="zh-CN"/>
              </w:rPr>
            </w:pPr>
            <w:r w:rsidRPr="006604FB">
              <w:rPr>
                <w:color w:val="auto"/>
                <w:lang w:eastAsia="zh-CN"/>
              </w:rPr>
              <w:t>ГОСТ 31837</w:t>
            </w:r>
          </w:p>
          <w:p w14:paraId="5FB48183" w14:textId="6926B68C" w:rsidR="003D657C" w:rsidRPr="006604FB" w:rsidRDefault="003D657C" w:rsidP="0060782F">
            <w:pPr>
              <w:ind w:left="-14" w:right="-57"/>
              <w:rPr>
                <w:color w:val="auto"/>
                <w:lang w:eastAsia="zh-CN"/>
              </w:rPr>
            </w:pPr>
            <w:r w:rsidRPr="006604FB">
              <w:rPr>
                <w:rFonts w:eastAsia="Calibri"/>
                <w:color w:val="auto"/>
                <w:lang w:eastAsia="en-US"/>
              </w:rPr>
              <w:t>ГОСТ 33007</w:t>
            </w:r>
          </w:p>
        </w:tc>
        <w:tc>
          <w:tcPr>
            <w:tcW w:w="1455" w:type="dxa"/>
          </w:tcPr>
          <w:p w14:paraId="2AD95895" w14:textId="6B81199E"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631AAD38" w14:textId="77777777" w:rsidTr="00BA557D">
        <w:tc>
          <w:tcPr>
            <w:tcW w:w="668" w:type="dxa"/>
          </w:tcPr>
          <w:p w14:paraId="6D630505" w14:textId="4C081EBE"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AC4863C" w14:textId="44F6E226" w:rsidR="003D657C" w:rsidRPr="006604FB" w:rsidRDefault="003D657C" w:rsidP="00923EC5">
            <w:pPr>
              <w:rPr>
                <w:color w:val="auto"/>
              </w:rPr>
            </w:pPr>
            <w:r w:rsidRPr="006604FB">
              <w:rPr>
                <w:color w:val="auto"/>
              </w:rPr>
              <w:t>Оборудование целлюлозно-бумажное</w:t>
            </w:r>
          </w:p>
        </w:tc>
        <w:tc>
          <w:tcPr>
            <w:tcW w:w="2022" w:type="dxa"/>
            <w:gridSpan w:val="2"/>
          </w:tcPr>
          <w:p w14:paraId="4E4E98F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8420</w:t>
            </w:r>
          </w:p>
          <w:p w14:paraId="384FB278"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8439</w:t>
            </w:r>
          </w:p>
          <w:p w14:paraId="647E84E7"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8441</w:t>
            </w:r>
          </w:p>
          <w:p w14:paraId="7694190A" w14:textId="32B307CD" w:rsidR="003D657C" w:rsidRPr="006604FB" w:rsidRDefault="003D657C" w:rsidP="00923EC5">
            <w:pPr>
              <w:widowControl w:val="0"/>
              <w:autoSpaceDE w:val="0"/>
              <w:autoSpaceDN w:val="0"/>
              <w:adjustRightInd w:val="0"/>
              <w:rPr>
                <w:color w:val="auto"/>
                <w:lang w:eastAsia="zh-CN"/>
              </w:rPr>
            </w:pPr>
          </w:p>
        </w:tc>
        <w:tc>
          <w:tcPr>
            <w:tcW w:w="3535" w:type="dxa"/>
          </w:tcPr>
          <w:p w14:paraId="5220C00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61A6447"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7D85CE8E"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DA886F0" w14:textId="77777777" w:rsidR="003D657C" w:rsidRPr="006604FB" w:rsidRDefault="003D657C" w:rsidP="0060782F">
            <w:pPr>
              <w:widowControl w:val="0"/>
              <w:ind w:left="-14" w:right="-57"/>
              <w:rPr>
                <w:color w:val="auto"/>
                <w:lang w:eastAsia="zh-CN"/>
              </w:rPr>
            </w:pPr>
            <w:r w:rsidRPr="006604FB">
              <w:rPr>
                <w:color w:val="auto"/>
                <w:lang w:eastAsia="zh-CN"/>
              </w:rPr>
              <w:t>ГОСТ 12.2.231</w:t>
            </w:r>
            <w:r w:rsidRPr="006604FB">
              <w:rPr>
                <w:color w:val="auto"/>
                <w:vertAlign w:val="superscript"/>
                <w:lang w:eastAsia="zh-CN"/>
              </w:rPr>
              <w:t>1</w:t>
            </w:r>
          </w:p>
          <w:p w14:paraId="054D755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25166 </w:t>
            </w:r>
          </w:p>
          <w:p w14:paraId="079C48E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26563 </w:t>
            </w:r>
          </w:p>
          <w:p w14:paraId="11A590C6" w14:textId="77777777" w:rsidR="003D657C" w:rsidRPr="006604FB" w:rsidRDefault="003D657C" w:rsidP="0060782F">
            <w:pPr>
              <w:widowControl w:val="0"/>
              <w:ind w:left="-14" w:right="-57"/>
              <w:rPr>
                <w:color w:val="auto"/>
                <w:lang w:eastAsia="zh-CN"/>
              </w:rPr>
            </w:pPr>
            <w:r w:rsidRPr="006604FB">
              <w:rPr>
                <w:color w:val="auto"/>
                <w:lang w:eastAsia="zh-CN"/>
              </w:rPr>
              <w:t>ГОСТ 28705</w:t>
            </w:r>
          </w:p>
          <w:p w14:paraId="17AFC10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31827 </w:t>
            </w:r>
          </w:p>
          <w:p w14:paraId="4C8C7C10" w14:textId="77777777" w:rsidR="003D657C" w:rsidRPr="006604FB" w:rsidRDefault="003D657C" w:rsidP="0060782F">
            <w:pPr>
              <w:ind w:left="-14" w:right="-57"/>
              <w:rPr>
                <w:color w:val="auto"/>
                <w:lang w:eastAsia="zh-CN"/>
              </w:rPr>
            </w:pPr>
            <w:r w:rsidRPr="006604FB">
              <w:rPr>
                <w:rFonts w:eastAsia="Calibri"/>
                <w:color w:val="auto"/>
                <w:lang w:eastAsia="en-US"/>
              </w:rPr>
              <w:t xml:space="preserve">ГОСТ 31829 </w:t>
            </w:r>
          </w:p>
          <w:p w14:paraId="448041D6" w14:textId="77777777" w:rsidR="003D657C" w:rsidRPr="006604FB" w:rsidRDefault="003D657C" w:rsidP="0060782F">
            <w:pPr>
              <w:widowControl w:val="0"/>
              <w:ind w:left="-14" w:right="-57"/>
              <w:rPr>
                <w:color w:val="auto"/>
                <w:lang w:eastAsia="zh-CN"/>
              </w:rPr>
            </w:pPr>
            <w:r w:rsidRPr="006604FB">
              <w:rPr>
                <w:color w:val="auto"/>
                <w:lang w:eastAsia="zh-CN"/>
              </w:rPr>
              <w:t>ГОСТ 31836</w:t>
            </w:r>
            <w:r w:rsidRPr="006604FB">
              <w:rPr>
                <w:color w:val="auto"/>
                <w:vertAlign w:val="superscript"/>
                <w:lang w:eastAsia="zh-CN"/>
              </w:rPr>
              <w:t>1</w:t>
            </w:r>
          </w:p>
          <w:p w14:paraId="076A8849" w14:textId="77777777" w:rsidR="003D657C" w:rsidRPr="006604FB" w:rsidRDefault="003D657C" w:rsidP="0060782F">
            <w:pPr>
              <w:widowControl w:val="0"/>
              <w:ind w:left="-14" w:right="-57"/>
              <w:rPr>
                <w:color w:val="auto"/>
                <w:lang w:eastAsia="zh-CN"/>
              </w:rPr>
            </w:pPr>
            <w:r w:rsidRPr="006604FB">
              <w:rPr>
                <w:color w:val="auto"/>
                <w:lang w:eastAsia="zh-CN"/>
              </w:rPr>
              <w:t>ГОСТ EN 1010-1</w:t>
            </w:r>
          </w:p>
          <w:p w14:paraId="1CFB0E52" w14:textId="77777777" w:rsidR="003D657C" w:rsidRPr="006604FB" w:rsidRDefault="003D657C" w:rsidP="0060782F">
            <w:pPr>
              <w:widowControl w:val="0"/>
              <w:ind w:left="-14" w:right="-57"/>
              <w:rPr>
                <w:color w:val="auto"/>
                <w:lang w:eastAsia="zh-CN"/>
              </w:rPr>
            </w:pPr>
            <w:r w:rsidRPr="006604FB">
              <w:rPr>
                <w:color w:val="auto"/>
                <w:lang w:eastAsia="zh-CN"/>
              </w:rPr>
              <w:t>ГОСТ EN 1010-3</w:t>
            </w:r>
          </w:p>
          <w:p w14:paraId="6661234C" w14:textId="77777777" w:rsidR="003D657C" w:rsidRPr="006604FB" w:rsidRDefault="003D657C" w:rsidP="0060782F">
            <w:pPr>
              <w:widowControl w:val="0"/>
              <w:ind w:left="-14" w:right="-57"/>
              <w:rPr>
                <w:color w:val="auto"/>
                <w:lang w:eastAsia="zh-CN"/>
              </w:rPr>
            </w:pPr>
            <w:r w:rsidRPr="006604FB">
              <w:rPr>
                <w:color w:val="auto"/>
                <w:lang w:eastAsia="zh-CN"/>
              </w:rPr>
              <w:t>ГОСТ Р ЕН 1010-2</w:t>
            </w:r>
          </w:p>
          <w:p w14:paraId="37940DB3" w14:textId="77777777" w:rsidR="003D657C" w:rsidRPr="006604FB" w:rsidRDefault="003D657C" w:rsidP="0060782F">
            <w:pPr>
              <w:widowControl w:val="0"/>
              <w:ind w:left="-14" w:right="-57"/>
              <w:rPr>
                <w:color w:val="auto"/>
                <w:lang w:eastAsia="zh-CN"/>
              </w:rPr>
            </w:pPr>
            <w:r w:rsidRPr="006604FB">
              <w:rPr>
                <w:color w:val="auto"/>
                <w:lang w:eastAsia="zh-CN"/>
              </w:rPr>
              <w:t>ГОСТ Р ЕН 1010-4</w:t>
            </w:r>
          </w:p>
          <w:p w14:paraId="45DE65D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ЕН 1010-5</w:t>
            </w:r>
          </w:p>
          <w:p w14:paraId="1B014862" w14:textId="7FF6C751"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СТБ 1568</w:t>
            </w:r>
          </w:p>
        </w:tc>
        <w:tc>
          <w:tcPr>
            <w:tcW w:w="1455" w:type="dxa"/>
          </w:tcPr>
          <w:p w14:paraId="1B428CA7" w14:textId="5114A903"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425DBD3" w14:textId="77777777" w:rsidTr="00BA557D">
        <w:tc>
          <w:tcPr>
            <w:tcW w:w="668" w:type="dxa"/>
          </w:tcPr>
          <w:p w14:paraId="11743349" w14:textId="12176268"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31E02740" w14:textId="6839B56B" w:rsidR="003D657C" w:rsidRPr="006604FB" w:rsidRDefault="003D657C" w:rsidP="00923EC5">
            <w:pPr>
              <w:rPr>
                <w:color w:val="auto"/>
              </w:rPr>
            </w:pPr>
            <w:r w:rsidRPr="006604FB">
              <w:rPr>
                <w:color w:val="auto"/>
              </w:rPr>
              <w:t>Оборудование бумагоделательное</w:t>
            </w:r>
          </w:p>
        </w:tc>
        <w:tc>
          <w:tcPr>
            <w:tcW w:w="2022" w:type="dxa"/>
            <w:gridSpan w:val="2"/>
          </w:tcPr>
          <w:p w14:paraId="3A3EE1FD" w14:textId="77777777" w:rsidR="003D657C" w:rsidRPr="006604FB" w:rsidRDefault="003D657C" w:rsidP="00923EC5">
            <w:pPr>
              <w:rPr>
                <w:color w:val="auto"/>
              </w:rPr>
            </w:pPr>
            <w:r w:rsidRPr="006604FB">
              <w:rPr>
                <w:color w:val="auto"/>
              </w:rPr>
              <w:t>8419</w:t>
            </w:r>
          </w:p>
          <w:p w14:paraId="197067F3" w14:textId="77777777" w:rsidR="003D657C" w:rsidRPr="006604FB" w:rsidRDefault="003D657C" w:rsidP="00923EC5">
            <w:pPr>
              <w:rPr>
                <w:color w:val="auto"/>
              </w:rPr>
            </w:pPr>
            <w:r w:rsidRPr="006604FB">
              <w:rPr>
                <w:color w:val="auto"/>
              </w:rPr>
              <w:t>8420</w:t>
            </w:r>
          </w:p>
          <w:p w14:paraId="0850A23C" w14:textId="77777777" w:rsidR="003D657C" w:rsidRPr="006604FB" w:rsidRDefault="003D657C" w:rsidP="00923EC5">
            <w:pPr>
              <w:rPr>
                <w:color w:val="auto"/>
              </w:rPr>
            </w:pPr>
            <w:r w:rsidRPr="006604FB">
              <w:rPr>
                <w:color w:val="auto"/>
              </w:rPr>
              <w:t>8439</w:t>
            </w:r>
          </w:p>
          <w:p w14:paraId="7F4E90C5" w14:textId="186C79D1" w:rsidR="003D657C" w:rsidRPr="006604FB" w:rsidRDefault="003D657C" w:rsidP="00923EC5">
            <w:pPr>
              <w:widowControl w:val="0"/>
              <w:autoSpaceDE w:val="0"/>
              <w:autoSpaceDN w:val="0"/>
              <w:adjustRightInd w:val="0"/>
              <w:rPr>
                <w:color w:val="auto"/>
                <w:lang w:eastAsia="zh-CN"/>
              </w:rPr>
            </w:pPr>
            <w:r w:rsidRPr="006604FB">
              <w:rPr>
                <w:color w:val="auto"/>
              </w:rPr>
              <w:t>8441</w:t>
            </w:r>
          </w:p>
        </w:tc>
        <w:tc>
          <w:tcPr>
            <w:tcW w:w="3535" w:type="dxa"/>
          </w:tcPr>
          <w:p w14:paraId="0F043450" w14:textId="77777777" w:rsidR="003D657C" w:rsidRPr="006604FB" w:rsidRDefault="003D657C" w:rsidP="0060782F">
            <w:pPr>
              <w:ind w:left="-14" w:right="-57"/>
              <w:rPr>
                <w:color w:val="auto"/>
                <w:lang w:eastAsia="zh-CN"/>
              </w:rPr>
            </w:pPr>
            <w:r w:rsidRPr="006604FB">
              <w:rPr>
                <w:color w:val="auto"/>
                <w:lang w:eastAsia="zh-CN"/>
              </w:rPr>
              <w:t>ТР ТС 010/2011</w:t>
            </w:r>
          </w:p>
          <w:p w14:paraId="05B08DB9"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61399905"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59804C37" w14:textId="2EE0EB53" w:rsidR="003D657C" w:rsidRPr="006604FB" w:rsidRDefault="003D657C" w:rsidP="0060782F">
            <w:pPr>
              <w:widowControl w:val="0"/>
              <w:autoSpaceDE w:val="0"/>
              <w:autoSpaceDN w:val="0"/>
              <w:adjustRightInd w:val="0"/>
              <w:ind w:left="-14" w:right="-57"/>
              <w:rPr>
                <w:color w:val="auto"/>
                <w:lang w:eastAsia="zh-CN"/>
              </w:rPr>
            </w:pPr>
          </w:p>
        </w:tc>
        <w:tc>
          <w:tcPr>
            <w:tcW w:w="1455" w:type="dxa"/>
          </w:tcPr>
          <w:p w14:paraId="29F8AD87" w14:textId="3AA1679C"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2F5763EB" w14:textId="77777777" w:rsidTr="00BA557D">
        <w:tc>
          <w:tcPr>
            <w:tcW w:w="668" w:type="dxa"/>
          </w:tcPr>
          <w:p w14:paraId="7B6F07F0" w14:textId="6E903184"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6D907DAB" w14:textId="618DD110" w:rsidR="003D657C" w:rsidRPr="006604FB" w:rsidRDefault="003D657C" w:rsidP="00923EC5">
            <w:pPr>
              <w:rPr>
                <w:color w:val="auto"/>
              </w:rPr>
            </w:pPr>
            <w:r w:rsidRPr="006604FB">
              <w:rPr>
                <w:color w:val="auto"/>
              </w:rPr>
              <w:t>Оборудование полиграфическое</w:t>
            </w:r>
          </w:p>
        </w:tc>
        <w:tc>
          <w:tcPr>
            <w:tcW w:w="2022" w:type="dxa"/>
            <w:gridSpan w:val="2"/>
          </w:tcPr>
          <w:p w14:paraId="7144CB15"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8440</w:t>
            </w:r>
          </w:p>
          <w:p w14:paraId="772FDA1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8441</w:t>
            </w:r>
          </w:p>
          <w:p w14:paraId="01CF838C"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8442</w:t>
            </w:r>
          </w:p>
          <w:p w14:paraId="25D6B25B" w14:textId="10F652D3" w:rsidR="003D657C" w:rsidRPr="006604FB" w:rsidRDefault="003D657C" w:rsidP="00923EC5">
            <w:pPr>
              <w:widowControl w:val="0"/>
              <w:autoSpaceDE w:val="0"/>
              <w:autoSpaceDN w:val="0"/>
              <w:adjustRightInd w:val="0"/>
              <w:rPr>
                <w:color w:val="auto"/>
                <w:lang w:eastAsia="zh-CN"/>
              </w:rPr>
            </w:pPr>
            <w:r w:rsidRPr="006604FB">
              <w:rPr>
                <w:color w:val="auto"/>
                <w:lang w:eastAsia="zh-CN"/>
              </w:rPr>
              <w:t>8443</w:t>
            </w:r>
          </w:p>
        </w:tc>
        <w:tc>
          <w:tcPr>
            <w:tcW w:w="3535" w:type="dxa"/>
          </w:tcPr>
          <w:p w14:paraId="6B0E06B8"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B9A3DC0"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73FCE49"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F2766E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12.2.231</w:t>
            </w:r>
          </w:p>
          <w:p w14:paraId="65A3799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1010-1</w:t>
            </w:r>
          </w:p>
          <w:p w14:paraId="4B7D8A1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1010-3</w:t>
            </w:r>
          </w:p>
          <w:p w14:paraId="2A27C9E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1539</w:t>
            </w:r>
          </w:p>
          <w:p w14:paraId="5379A78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ISO 12643-4</w:t>
            </w:r>
          </w:p>
          <w:p w14:paraId="7D1D464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ISO 12643-5</w:t>
            </w:r>
          </w:p>
          <w:p w14:paraId="671EEAC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ISO/TR 15847</w:t>
            </w:r>
          </w:p>
          <w:p w14:paraId="28211F2C"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12.2.133</w:t>
            </w:r>
            <w:r w:rsidRPr="006604FB">
              <w:rPr>
                <w:bCs/>
                <w:iCs/>
                <w:color w:val="auto"/>
                <w:vertAlign w:val="superscript"/>
                <w:lang w:eastAsia="zh-CN"/>
              </w:rPr>
              <w:t>1</w:t>
            </w:r>
          </w:p>
          <w:p w14:paraId="19B596C8" w14:textId="77777777" w:rsidR="003D657C" w:rsidRPr="006604FB" w:rsidRDefault="003D657C" w:rsidP="0060782F">
            <w:pPr>
              <w:widowControl w:val="0"/>
              <w:ind w:left="-14" w:right="-57"/>
              <w:rPr>
                <w:color w:val="auto"/>
                <w:lang w:eastAsia="zh-CN"/>
              </w:rPr>
            </w:pPr>
            <w:r w:rsidRPr="006604FB">
              <w:rPr>
                <w:color w:val="auto"/>
                <w:lang w:eastAsia="zh-CN"/>
              </w:rPr>
              <w:t>ГОСТ Р ЕН 1010-2</w:t>
            </w:r>
          </w:p>
          <w:p w14:paraId="6666282F" w14:textId="77777777" w:rsidR="003D657C" w:rsidRPr="006604FB" w:rsidRDefault="003D657C" w:rsidP="0060782F">
            <w:pPr>
              <w:widowControl w:val="0"/>
              <w:ind w:left="-14" w:right="-57"/>
              <w:rPr>
                <w:color w:val="auto"/>
                <w:lang w:eastAsia="zh-CN"/>
              </w:rPr>
            </w:pPr>
            <w:r w:rsidRPr="006604FB">
              <w:rPr>
                <w:color w:val="auto"/>
                <w:lang w:eastAsia="zh-CN"/>
              </w:rPr>
              <w:t>ГОСТ Р ЕН 1010-4</w:t>
            </w:r>
          </w:p>
          <w:p w14:paraId="78206F62" w14:textId="77777777" w:rsidR="003D657C" w:rsidRPr="006604FB" w:rsidRDefault="003D657C" w:rsidP="0060782F">
            <w:pPr>
              <w:widowControl w:val="0"/>
              <w:ind w:left="-14" w:right="-57"/>
              <w:rPr>
                <w:color w:val="auto"/>
                <w:lang w:eastAsia="zh-CN"/>
              </w:rPr>
            </w:pPr>
            <w:r w:rsidRPr="006604FB">
              <w:rPr>
                <w:color w:val="auto"/>
                <w:lang w:eastAsia="zh-CN"/>
              </w:rPr>
              <w:t>ГОСТ Р ЕН 1010-5</w:t>
            </w:r>
          </w:p>
          <w:p w14:paraId="30ED585B" w14:textId="0F5DFA6A"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СТБ 1568</w:t>
            </w:r>
          </w:p>
        </w:tc>
        <w:tc>
          <w:tcPr>
            <w:tcW w:w="1455" w:type="dxa"/>
          </w:tcPr>
          <w:p w14:paraId="1C637A4C" w14:textId="2D9D62BC"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6BD81BAC" w14:textId="77777777" w:rsidTr="00BA557D">
        <w:tc>
          <w:tcPr>
            <w:tcW w:w="668" w:type="dxa"/>
          </w:tcPr>
          <w:p w14:paraId="46A0EB96" w14:textId="2CC894A2"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267AC2B2" w14:textId="2CE391C1" w:rsidR="003D657C" w:rsidRPr="006604FB" w:rsidRDefault="003D657C" w:rsidP="00923EC5">
            <w:pPr>
              <w:rPr>
                <w:color w:val="auto"/>
              </w:rPr>
            </w:pPr>
            <w:r w:rsidRPr="006604FB">
              <w:rPr>
                <w:color w:val="auto"/>
              </w:rPr>
              <w:t>Оборудование технологическое и аппаратура для нанесения лакокрасочных покрытий на изделия машиностроения</w:t>
            </w:r>
          </w:p>
        </w:tc>
        <w:tc>
          <w:tcPr>
            <w:tcW w:w="2022" w:type="dxa"/>
            <w:gridSpan w:val="2"/>
          </w:tcPr>
          <w:p w14:paraId="1AA0DFF9"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8419</w:t>
            </w:r>
          </w:p>
          <w:p w14:paraId="28BD1313"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8424</w:t>
            </w:r>
          </w:p>
          <w:p w14:paraId="665EE732" w14:textId="78917B8B" w:rsidR="003D657C" w:rsidRPr="006604FB" w:rsidRDefault="003D657C" w:rsidP="00923EC5">
            <w:pPr>
              <w:widowControl w:val="0"/>
              <w:autoSpaceDE w:val="0"/>
              <w:autoSpaceDN w:val="0"/>
              <w:adjustRightInd w:val="0"/>
              <w:rPr>
                <w:color w:val="auto"/>
                <w:lang w:eastAsia="zh-CN"/>
              </w:rPr>
            </w:pPr>
            <w:r w:rsidRPr="006604FB">
              <w:rPr>
                <w:color w:val="auto"/>
                <w:lang w:eastAsia="zh-CN"/>
              </w:rPr>
              <w:t>8514</w:t>
            </w:r>
          </w:p>
        </w:tc>
        <w:tc>
          <w:tcPr>
            <w:tcW w:w="3535" w:type="dxa"/>
          </w:tcPr>
          <w:p w14:paraId="5090D731"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723EEE08"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733EA2E3"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2ABB5F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12.3.008</w:t>
            </w:r>
          </w:p>
          <w:p w14:paraId="2AEC1AA4" w14:textId="00712FEF"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ГОСТ EN 12981</w:t>
            </w:r>
            <w:r w:rsidRPr="006604FB">
              <w:rPr>
                <w:color w:val="auto"/>
              </w:rPr>
              <w:t xml:space="preserve"> </w:t>
            </w:r>
          </w:p>
        </w:tc>
        <w:tc>
          <w:tcPr>
            <w:tcW w:w="1455" w:type="dxa"/>
          </w:tcPr>
          <w:p w14:paraId="3EC6CDF6" w14:textId="29DB4B65"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5C0DA1A4" w14:textId="77777777" w:rsidTr="00BA557D">
        <w:tc>
          <w:tcPr>
            <w:tcW w:w="668" w:type="dxa"/>
          </w:tcPr>
          <w:p w14:paraId="5CAA965C" w14:textId="26A2CC30"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17573173" w14:textId="5CE83952" w:rsidR="003D657C" w:rsidRPr="006604FB" w:rsidRDefault="003D657C" w:rsidP="00923EC5">
            <w:pPr>
              <w:rPr>
                <w:color w:val="auto"/>
              </w:rPr>
            </w:pPr>
            <w:r w:rsidRPr="006604FB">
              <w:rPr>
                <w:color w:val="auto"/>
              </w:rPr>
              <w:t>Оборудование для подготовки и очистки питьевой воды</w:t>
            </w:r>
          </w:p>
        </w:tc>
        <w:tc>
          <w:tcPr>
            <w:tcW w:w="2022" w:type="dxa"/>
            <w:gridSpan w:val="2"/>
          </w:tcPr>
          <w:p w14:paraId="0710BD15" w14:textId="53EBD5E4" w:rsidR="003D657C" w:rsidRPr="006604FB" w:rsidRDefault="003D657C" w:rsidP="00923EC5">
            <w:pPr>
              <w:widowControl w:val="0"/>
              <w:autoSpaceDE w:val="0"/>
              <w:autoSpaceDN w:val="0"/>
              <w:adjustRightInd w:val="0"/>
              <w:rPr>
                <w:color w:val="auto"/>
                <w:lang w:eastAsia="zh-CN"/>
              </w:rPr>
            </w:pPr>
            <w:r w:rsidRPr="006604FB">
              <w:rPr>
                <w:color w:val="auto"/>
                <w:lang w:eastAsia="zh-CN"/>
              </w:rPr>
              <w:t>8421</w:t>
            </w:r>
          </w:p>
        </w:tc>
        <w:tc>
          <w:tcPr>
            <w:tcW w:w="3535" w:type="dxa"/>
          </w:tcPr>
          <w:p w14:paraId="6506D735"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ADD4831"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062738D3"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10F39FA8" w14:textId="77777777" w:rsidR="003D657C" w:rsidRPr="006604FB" w:rsidRDefault="003D657C" w:rsidP="0060782F">
            <w:pPr>
              <w:widowControl w:val="0"/>
              <w:ind w:left="-14" w:right="-57"/>
              <w:rPr>
                <w:color w:val="auto"/>
                <w:lang w:eastAsia="zh-CN"/>
              </w:rPr>
            </w:pPr>
            <w:r w:rsidRPr="006604FB">
              <w:rPr>
                <w:color w:val="auto"/>
                <w:lang w:eastAsia="zh-CN"/>
              </w:rPr>
              <w:t>ГОСТ 26646</w:t>
            </w:r>
          </w:p>
          <w:p w14:paraId="5B941BE4" w14:textId="6D40BBC8"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31952</w:t>
            </w:r>
          </w:p>
        </w:tc>
        <w:tc>
          <w:tcPr>
            <w:tcW w:w="1455" w:type="dxa"/>
          </w:tcPr>
          <w:p w14:paraId="5BFEE114" w14:textId="6770D9FF"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D9598C7" w14:textId="77777777" w:rsidTr="00BA557D">
        <w:tc>
          <w:tcPr>
            <w:tcW w:w="668" w:type="dxa"/>
          </w:tcPr>
          <w:p w14:paraId="11FF0791" w14:textId="25FAD21C"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7FD20A3B" w14:textId="00EF3E95" w:rsidR="003D657C" w:rsidRPr="006604FB" w:rsidRDefault="003D657C" w:rsidP="00923EC5">
            <w:pPr>
              <w:rPr>
                <w:color w:val="auto"/>
              </w:rPr>
            </w:pPr>
            <w:r w:rsidRPr="006604FB">
              <w:rPr>
                <w:color w:val="auto"/>
              </w:rPr>
              <w:t>Станки металлообраба</w:t>
            </w:r>
            <w:r w:rsidRPr="006604FB">
              <w:rPr>
                <w:color w:val="auto"/>
              </w:rPr>
              <w:softHyphen/>
              <w:t>тывающие</w:t>
            </w:r>
          </w:p>
        </w:tc>
        <w:tc>
          <w:tcPr>
            <w:tcW w:w="2022" w:type="dxa"/>
            <w:gridSpan w:val="2"/>
          </w:tcPr>
          <w:p w14:paraId="46ADDA31"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8456</w:t>
            </w:r>
          </w:p>
          <w:p w14:paraId="1698600C"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8457</w:t>
            </w:r>
          </w:p>
          <w:p w14:paraId="6EA96275"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8458</w:t>
            </w:r>
          </w:p>
          <w:p w14:paraId="733301E3"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8459</w:t>
            </w:r>
          </w:p>
          <w:p w14:paraId="06DC4426"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8460</w:t>
            </w:r>
          </w:p>
          <w:p w14:paraId="4B2F21D2"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8461</w:t>
            </w:r>
          </w:p>
          <w:p w14:paraId="6A316215"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8462</w:t>
            </w:r>
          </w:p>
          <w:p w14:paraId="37DF815B" w14:textId="038CB5F2" w:rsidR="003D657C" w:rsidRPr="006604FB" w:rsidRDefault="003D657C" w:rsidP="00923EC5">
            <w:pPr>
              <w:widowControl w:val="0"/>
              <w:autoSpaceDE w:val="0"/>
              <w:autoSpaceDN w:val="0"/>
              <w:adjustRightInd w:val="0"/>
              <w:rPr>
                <w:color w:val="auto"/>
                <w:lang w:eastAsia="zh-CN"/>
              </w:rPr>
            </w:pPr>
            <w:r w:rsidRPr="006604FB">
              <w:rPr>
                <w:color w:val="auto"/>
                <w:lang w:eastAsia="zh-CN"/>
              </w:rPr>
              <w:t>8463</w:t>
            </w:r>
          </w:p>
        </w:tc>
        <w:tc>
          <w:tcPr>
            <w:tcW w:w="3535" w:type="dxa"/>
          </w:tcPr>
          <w:p w14:paraId="7593D28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094E2FE"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0AD4FDF9"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2695798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12.2.009 </w:t>
            </w:r>
          </w:p>
          <w:p w14:paraId="4F64BFA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12.2.048 </w:t>
            </w:r>
          </w:p>
          <w:p w14:paraId="67197B0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12.2.107 </w:t>
            </w:r>
          </w:p>
          <w:p w14:paraId="5791A41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30685 </w:t>
            </w:r>
          </w:p>
          <w:p w14:paraId="095008E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7599 </w:t>
            </w:r>
          </w:p>
          <w:p w14:paraId="5E73436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12348</w:t>
            </w:r>
          </w:p>
          <w:p w14:paraId="06ED1E4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12717 </w:t>
            </w:r>
          </w:p>
          <w:p w14:paraId="51AE960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12840 </w:t>
            </w:r>
          </w:p>
          <w:p w14:paraId="31BE726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12957 (применяется до 01.07.2021)</w:t>
            </w:r>
          </w:p>
          <w:p w14:paraId="72375D1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13128 </w:t>
            </w:r>
          </w:p>
          <w:p w14:paraId="50FB115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13218 </w:t>
            </w:r>
          </w:p>
          <w:p w14:paraId="4AD6576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13898 </w:t>
            </w:r>
          </w:p>
          <w:p w14:paraId="1BE502B6" w14:textId="77777777" w:rsidR="003D657C" w:rsidRPr="006604FB" w:rsidRDefault="003D657C" w:rsidP="0060782F">
            <w:pPr>
              <w:ind w:left="-14" w:right="-57"/>
              <w:rPr>
                <w:b/>
                <w:i/>
                <w:color w:val="auto"/>
                <w:lang w:eastAsia="zh-CN"/>
              </w:rPr>
            </w:pPr>
            <w:r w:rsidRPr="006604FB">
              <w:rPr>
                <w:rFonts w:eastAsia="Calibri"/>
                <w:color w:val="auto"/>
                <w:lang w:eastAsia="en-US"/>
              </w:rPr>
              <w:t xml:space="preserve">ГОСТ ISO 28881 </w:t>
            </w:r>
          </w:p>
          <w:p w14:paraId="3BA5BB3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ЕН 12415</w:t>
            </w:r>
          </w:p>
          <w:p w14:paraId="600CD2B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ЕН 12417 </w:t>
            </w:r>
          </w:p>
          <w:p w14:paraId="66FBF81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ЕН 12478 </w:t>
            </w:r>
          </w:p>
          <w:p w14:paraId="6B68724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ЕН 12626 </w:t>
            </w:r>
          </w:p>
          <w:p w14:paraId="20F3E56E"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ЕН 1550</w:t>
            </w:r>
            <w:r w:rsidRPr="006604FB">
              <w:rPr>
                <w:bCs/>
                <w:iCs/>
                <w:color w:val="auto"/>
                <w:vertAlign w:val="superscript"/>
                <w:lang w:eastAsia="zh-CN"/>
              </w:rPr>
              <w:t>1</w:t>
            </w:r>
          </w:p>
          <w:p w14:paraId="47B58141"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Р 50786 </w:t>
            </w:r>
          </w:p>
          <w:p w14:paraId="192C81B8" w14:textId="77777777" w:rsidR="003D657C" w:rsidRPr="006604FB" w:rsidRDefault="003D657C" w:rsidP="0060782F">
            <w:pPr>
              <w:widowControl w:val="0"/>
              <w:autoSpaceDE w:val="0"/>
              <w:autoSpaceDN w:val="0"/>
              <w:adjustRightInd w:val="0"/>
              <w:ind w:left="-14" w:right="-57"/>
              <w:rPr>
                <w:bCs/>
                <w:iCs/>
                <w:color w:val="auto"/>
                <w:kern w:val="0"/>
                <w:lang w:eastAsia="zh-CN"/>
                <w14:cntxtAlts w14:val="0"/>
              </w:rPr>
            </w:pPr>
            <w:r w:rsidRPr="006604FB">
              <w:rPr>
                <w:bCs/>
                <w:iCs/>
                <w:color w:val="auto"/>
              </w:rPr>
              <w:t>ГОСТ Р 51140</w:t>
            </w:r>
          </w:p>
          <w:p w14:paraId="5B7920EC" w14:textId="77777777" w:rsidR="003D657C" w:rsidRPr="006604FB" w:rsidRDefault="003D657C" w:rsidP="0060782F">
            <w:pPr>
              <w:widowControl w:val="0"/>
              <w:autoSpaceDE w:val="0"/>
              <w:autoSpaceDN w:val="0"/>
              <w:adjustRightInd w:val="0"/>
              <w:ind w:left="-14" w:right="-57"/>
              <w:rPr>
                <w:bCs/>
                <w:iCs/>
                <w:color w:val="auto"/>
                <w:kern w:val="0"/>
                <w:lang w:eastAsia="zh-CN"/>
                <w14:cntxtAlts w14:val="0"/>
              </w:rPr>
            </w:pPr>
            <w:r w:rsidRPr="006604FB">
              <w:rPr>
                <w:rFonts w:eastAsia="Calibri"/>
                <w:bCs/>
                <w:iCs/>
                <w:color w:val="auto"/>
                <w:lang w:eastAsia="en-US"/>
              </w:rPr>
              <w:t xml:space="preserve">ГОСТ Р ЕН 13788 </w:t>
            </w:r>
          </w:p>
          <w:p w14:paraId="50F0D699"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Р ИСО 16156 </w:t>
            </w:r>
          </w:p>
          <w:p w14:paraId="426595C1"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12348</w:t>
            </w:r>
            <w:r w:rsidRPr="006604FB">
              <w:rPr>
                <w:bCs/>
                <w:iCs/>
                <w:color w:val="auto"/>
                <w:vertAlign w:val="superscript"/>
                <w:lang w:eastAsia="zh-CN"/>
              </w:rPr>
              <w:t>1</w:t>
            </w:r>
          </w:p>
          <w:p w14:paraId="26E67943" w14:textId="281FE8D0" w:rsidR="003D657C" w:rsidRPr="006604FB" w:rsidRDefault="003D657C" w:rsidP="004B01DA">
            <w:pPr>
              <w:widowControl w:val="0"/>
              <w:autoSpaceDE w:val="0"/>
              <w:autoSpaceDN w:val="0"/>
              <w:adjustRightInd w:val="0"/>
              <w:ind w:left="-14" w:right="-57"/>
              <w:rPr>
                <w:color w:val="auto"/>
              </w:rPr>
            </w:pPr>
            <w:r w:rsidRPr="006604FB">
              <w:rPr>
                <w:rFonts w:eastAsia="Calibri"/>
                <w:bCs/>
                <w:iCs/>
                <w:color w:val="auto"/>
                <w:lang w:eastAsia="en-US"/>
              </w:rPr>
              <w:t>СТБ ЕН 12717</w:t>
            </w:r>
            <w:r w:rsidRPr="006604FB">
              <w:rPr>
                <w:rFonts w:eastAsia="Calibri"/>
                <w:bCs/>
                <w:iCs/>
                <w:color w:val="auto"/>
                <w:vertAlign w:val="superscript"/>
                <w:lang w:eastAsia="en-US"/>
              </w:rPr>
              <w:t>1</w:t>
            </w:r>
          </w:p>
        </w:tc>
        <w:tc>
          <w:tcPr>
            <w:tcW w:w="1455" w:type="dxa"/>
          </w:tcPr>
          <w:p w14:paraId="72C6BEE0" w14:textId="496582EA"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2E4684AC" w14:textId="77777777" w:rsidTr="00BA557D">
        <w:tc>
          <w:tcPr>
            <w:tcW w:w="668" w:type="dxa"/>
          </w:tcPr>
          <w:p w14:paraId="7F12D871" w14:textId="225B4C0C"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11065234" w14:textId="25D68356" w:rsidR="003D657C" w:rsidRPr="006604FB" w:rsidRDefault="003D657C" w:rsidP="00923EC5">
            <w:pPr>
              <w:rPr>
                <w:color w:val="auto"/>
              </w:rPr>
            </w:pPr>
            <w:r w:rsidRPr="006604FB">
              <w:rPr>
                <w:color w:val="auto"/>
              </w:rPr>
              <w:t>Оборудование деревообрабатывающее (кроме станков деревообрабатывающих бытовых)</w:t>
            </w:r>
          </w:p>
        </w:tc>
        <w:tc>
          <w:tcPr>
            <w:tcW w:w="2022" w:type="dxa"/>
            <w:gridSpan w:val="2"/>
          </w:tcPr>
          <w:p w14:paraId="146254E9"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8414</w:t>
            </w:r>
          </w:p>
          <w:p w14:paraId="1B602C0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8465</w:t>
            </w:r>
          </w:p>
          <w:p w14:paraId="53853FD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8479</w:t>
            </w:r>
          </w:p>
          <w:p w14:paraId="71228813" w14:textId="3179453F" w:rsidR="003D657C" w:rsidRPr="006604FB" w:rsidRDefault="003D657C" w:rsidP="00923EC5">
            <w:pPr>
              <w:widowControl w:val="0"/>
              <w:autoSpaceDE w:val="0"/>
              <w:autoSpaceDN w:val="0"/>
              <w:adjustRightInd w:val="0"/>
              <w:ind w:right="-108"/>
              <w:rPr>
                <w:color w:val="auto"/>
                <w:lang w:eastAsia="zh-CN"/>
              </w:rPr>
            </w:pPr>
          </w:p>
        </w:tc>
        <w:tc>
          <w:tcPr>
            <w:tcW w:w="3535" w:type="dxa"/>
          </w:tcPr>
          <w:p w14:paraId="409C78F9"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77F5944"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B906144"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58BDA1A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12.2.026.0 </w:t>
            </w:r>
          </w:p>
          <w:p w14:paraId="7DEFB4C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12.2.048</w:t>
            </w:r>
          </w:p>
          <w:p w14:paraId="6FF7DF3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25223 </w:t>
            </w:r>
          </w:p>
          <w:p w14:paraId="133BD4A5" w14:textId="77777777" w:rsidR="003D657C" w:rsidRPr="006604FB" w:rsidRDefault="003D657C" w:rsidP="0060782F">
            <w:pPr>
              <w:ind w:left="-14" w:right="-57"/>
              <w:rPr>
                <w:color w:val="auto"/>
              </w:rPr>
            </w:pPr>
            <w:r w:rsidRPr="006604FB">
              <w:rPr>
                <w:color w:val="auto"/>
              </w:rPr>
              <w:t>ГОСТ 31206</w:t>
            </w:r>
          </w:p>
          <w:p w14:paraId="79597B4E" w14:textId="77777777" w:rsidR="003D657C" w:rsidRPr="006604FB" w:rsidRDefault="003D657C" w:rsidP="0060782F">
            <w:pPr>
              <w:ind w:left="-14" w:right="-57"/>
              <w:rPr>
                <w:rFonts w:eastAsia="Calibri"/>
                <w:bCs/>
                <w:iCs/>
                <w:color w:val="auto"/>
                <w:lang w:eastAsia="en-US"/>
              </w:rPr>
            </w:pPr>
            <w:r w:rsidRPr="006604FB">
              <w:rPr>
                <w:bCs/>
                <w:iCs/>
                <w:color w:val="auto"/>
                <w:lang w:eastAsia="zh-CN"/>
              </w:rPr>
              <w:t>ГОСТ EN 1807-1</w:t>
            </w:r>
            <w:r w:rsidRPr="006604FB">
              <w:rPr>
                <w:bCs/>
                <w:iCs/>
                <w:color w:val="auto"/>
                <w:vertAlign w:val="superscript"/>
                <w:lang w:eastAsia="zh-CN"/>
              </w:rPr>
              <w:t>1</w:t>
            </w:r>
          </w:p>
          <w:p w14:paraId="78DC5678"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1870-10 </w:t>
            </w:r>
          </w:p>
          <w:p w14:paraId="37EE329B"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1870-11 </w:t>
            </w:r>
          </w:p>
          <w:p w14:paraId="48182545"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1870-12 </w:t>
            </w:r>
          </w:p>
          <w:p w14:paraId="615AB469" w14:textId="77777777" w:rsidR="003D657C" w:rsidRPr="006604FB" w:rsidRDefault="003D657C" w:rsidP="0060782F">
            <w:pPr>
              <w:widowControl w:val="0"/>
              <w:ind w:left="-14" w:right="-57"/>
              <w:rPr>
                <w:bCs/>
                <w:iCs/>
                <w:color w:val="auto"/>
                <w:lang w:eastAsia="zh-CN"/>
              </w:rPr>
            </w:pPr>
            <w:r w:rsidRPr="006604FB">
              <w:rPr>
                <w:bCs/>
                <w:iCs/>
                <w:color w:val="auto"/>
                <w:lang w:eastAsia="zh-CN"/>
              </w:rPr>
              <w:t xml:space="preserve">ГОСТ </w:t>
            </w:r>
            <w:r w:rsidRPr="006604FB">
              <w:rPr>
                <w:bCs/>
                <w:iCs/>
                <w:color w:val="auto"/>
                <w:lang w:val="en-US" w:eastAsia="zh-CN"/>
              </w:rPr>
              <w:t>EN</w:t>
            </w:r>
            <w:r w:rsidRPr="006604FB">
              <w:rPr>
                <w:bCs/>
                <w:iCs/>
                <w:color w:val="auto"/>
                <w:lang w:eastAsia="zh-CN"/>
              </w:rPr>
              <w:t xml:space="preserve"> 1870-13</w:t>
            </w:r>
            <w:r w:rsidRPr="006604FB">
              <w:rPr>
                <w:bCs/>
                <w:iCs/>
                <w:color w:val="auto"/>
                <w:vertAlign w:val="superscript"/>
                <w:lang w:eastAsia="zh-CN"/>
              </w:rPr>
              <w:t>1</w:t>
            </w:r>
          </w:p>
          <w:p w14:paraId="6FC81302" w14:textId="77777777" w:rsidR="003D657C" w:rsidRPr="006604FB" w:rsidRDefault="003D657C" w:rsidP="0060782F">
            <w:pPr>
              <w:widowControl w:val="0"/>
              <w:ind w:left="-14" w:right="-57"/>
              <w:rPr>
                <w:bCs/>
                <w:iCs/>
                <w:color w:val="auto"/>
                <w:lang w:eastAsia="zh-CN"/>
              </w:rPr>
            </w:pPr>
            <w:r w:rsidRPr="006604FB">
              <w:rPr>
                <w:bCs/>
                <w:iCs/>
                <w:color w:val="auto"/>
                <w:lang w:eastAsia="zh-CN"/>
              </w:rPr>
              <w:t xml:space="preserve">ГОСТ </w:t>
            </w:r>
            <w:r w:rsidRPr="006604FB">
              <w:rPr>
                <w:bCs/>
                <w:iCs/>
                <w:color w:val="auto"/>
                <w:lang w:val="en-US" w:eastAsia="zh-CN"/>
              </w:rPr>
              <w:t>EN</w:t>
            </w:r>
            <w:r w:rsidRPr="006604FB">
              <w:rPr>
                <w:bCs/>
                <w:iCs/>
                <w:color w:val="auto"/>
                <w:lang w:eastAsia="zh-CN"/>
              </w:rPr>
              <w:t xml:space="preserve"> 1870-14</w:t>
            </w:r>
            <w:r w:rsidRPr="006604FB">
              <w:rPr>
                <w:bCs/>
                <w:iCs/>
                <w:color w:val="auto"/>
                <w:vertAlign w:val="superscript"/>
                <w:lang w:eastAsia="zh-CN"/>
              </w:rPr>
              <w:t>1</w:t>
            </w:r>
          </w:p>
          <w:p w14:paraId="698E1F06"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1870-15 </w:t>
            </w:r>
          </w:p>
          <w:p w14:paraId="0C490738"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EN 1870-16 </w:t>
            </w:r>
          </w:p>
          <w:p w14:paraId="68A6A13E" w14:textId="77777777" w:rsidR="003D657C" w:rsidRPr="006604FB" w:rsidRDefault="003D657C" w:rsidP="0060782F">
            <w:pPr>
              <w:widowControl w:val="0"/>
              <w:ind w:left="-14" w:right="-57"/>
              <w:rPr>
                <w:bCs/>
                <w:iCs/>
                <w:color w:val="auto"/>
                <w:lang w:eastAsia="zh-CN"/>
              </w:rPr>
            </w:pPr>
            <w:r w:rsidRPr="006604FB">
              <w:rPr>
                <w:bCs/>
                <w:iCs/>
                <w:color w:val="auto"/>
                <w:lang w:eastAsia="zh-CN"/>
              </w:rPr>
              <w:t xml:space="preserve">ГОСТ </w:t>
            </w:r>
            <w:r w:rsidRPr="006604FB">
              <w:rPr>
                <w:bCs/>
                <w:iCs/>
                <w:color w:val="auto"/>
                <w:lang w:val="en-US" w:eastAsia="zh-CN"/>
              </w:rPr>
              <w:t>EN</w:t>
            </w:r>
            <w:r w:rsidRPr="006604FB">
              <w:rPr>
                <w:bCs/>
                <w:iCs/>
                <w:color w:val="auto"/>
                <w:lang w:eastAsia="zh-CN"/>
              </w:rPr>
              <w:t xml:space="preserve"> 1870-17</w:t>
            </w:r>
            <w:r w:rsidRPr="006604FB">
              <w:rPr>
                <w:bCs/>
                <w:iCs/>
                <w:color w:val="auto"/>
                <w:vertAlign w:val="superscript"/>
                <w:lang w:eastAsia="zh-CN"/>
              </w:rPr>
              <w:t>1</w:t>
            </w:r>
          </w:p>
          <w:p w14:paraId="5B84C6A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1870-18 </w:t>
            </w:r>
          </w:p>
          <w:p w14:paraId="0FC6BE0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1870-19 </w:t>
            </w:r>
          </w:p>
          <w:p w14:paraId="5675E57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1870-3 </w:t>
            </w:r>
          </w:p>
          <w:p w14:paraId="03F00F6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1870-5 </w:t>
            </w:r>
          </w:p>
          <w:p w14:paraId="2B8B6C6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1870-6 </w:t>
            </w:r>
          </w:p>
          <w:p w14:paraId="1EC9CB8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1870-7 </w:t>
            </w:r>
          </w:p>
          <w:p w14:paraId="3E91273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1870-8 </w:t>
            </w:r>
          </w:p>
          <w:p w14:paraId="619B80B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1870-9 </w:t>
            </w:r>
          </w:p>
          <w:p w14:paraId="25A6BF3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848-2 </w:t>
            </w:r>
          </w:p>
          <w:p w14:paraId="09031BD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859 </w:t>
            </w:r>
          </w:p>
          <w:p w14:paraId="574FE60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860 </w:t>
            </w:r>
          </w:p>
          <w:p w14:paraId="2F38ECC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861 </w:t>
            </w:r>
          </w:p>
          <w:p w14:paraId="35E0F57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940 </w:t>
            </w:r>
          </w:p>
          <w:p w14:paraId="1234FE1E" w14:textId="77777777" w:rsidR="003D657C" w:rsidRPr="006604FB" w:rsidRDefault="003D657C" w:rsidP="0060782F">
            <w:pPr>
              <w:ind w:left="-14" w:right="-57"/>
              <w:rPr>
                <w:bCs/>
                <w:iCs/>
                <w:color w:val="auto"/>
              </w:rPr>
            </w:pPr>
            <w:r w:rsidRPr="006604FB">
              <w:rPr>
                <w:bCs/>
                <w:iCs/>
                <w:color w:val="auto"/>
              </w:rPr>
              <w:t xml:space="preserve">ГОСТ </w:t>
            </w:r>
            <w:r w:rsidRPr="006604FB">
              <w:rPr>
                <w:bCs/>
                <w:iCs/>
                <w:color w:val="auto"/>
                <w:lang w:val="en-US"/>
              </w:rPr>
              <w:t>IEC</w:t>
            </w:r>
            <w:r w:rsidRPr="006604FB">
              <w:rPr>
                <w:bCs/>
                <w:iCs/>
                <w:color w:val="auto"/>
              </w:rPr>
              <w:t xml:space="preserve"> 61029-1</w:t>
            </w:r>
          </w:p>
          <w:p w14:paraId="1605875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ЕН 12750 </w:t>
            </w:r>
          </w:p>
          <w:p w14:paraId="6D26B2AE"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ЕН 1870-1</w:t>
            </w:r>
            <w:r w:rsidRPr="006604FB">
              <w:rPr>
                <w:bCs/>
                <w:iCs/>
                <w:color w:val="auto"/>
                <w:vertAlign w:val="superscript"/>
                <w:lang w:eastAsia="zh-CN"/>
              </w:rPr>
              <w:t>1</w:t>
            </w:r>
          </w:p>
          <w:p w14:paraId="00A1AA63"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ГОСТ Р ЕН 848-1</w:t>
            </w:r>
          </w:p>
          <w:p w14:paraId="55123E1A"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ЕН 859</w:t>
            </w:r>
            <w:r w:rsidRPr="006604FB">
              <w:rPr>
                <w:bCs/>
                <w:iCs/>
                <w:color w:val="auto"/>
                <w:vertAlign w:val="superscript"/>
                <w:lang w:eastAsia="zh-CN"/>
              </w:rPr>
              <w:t>1</w:t>
            </w:r>
          </w:p>
          <w:p w14:paraId="37E556BF"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ЕН 860</w:t>
            </w:r>
            <w:r w:rsidRPr="006604FB">
              <w:rPr>
                <w:bCs/>
                <w:iCs/>
                <w:color w:val="auto"/>
                <w:vertAlign w:val="superscript"/>
                <w:lang w:eastAsia="zh-CN"/>
              </w:rPr>
              <w:t>1</w:t>
            </w:r>
          </w:p>
          <w:p w14:paraId="743DA085"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ЕН 861</w:t>
            </w:r>
            <w:r w:rsidRPr="006604FB">
              <w:rPr>
                <w:bCs/>
                <w:iCs/>
                <w:color w:val="auto"/>
                <w:vertAlign w:val="superscript"/>
                <w:lang w:eastAsia="zh-CN"/>
              </w:rPr>
              <w:t>1</w:t>
            </w:r>
          </w:p>
          <w:p w14:paraId="7B4404ED" w14:textId="77777777" w:rsidR="003D657C" w:rsidRPr="006604FB" w:rsidRDefault="003D657C" w:rsidP="0060782F">
            <w:pPr>
              <w:widowControl w:val="0"/>
              <w:ind w:left="-14" w:right="-57"/>
              <w:rPr>
                <w:bCs/>
                <w:iCs/>
                <w:color w:val="auto"/>
                <w:lang w:eastAsia="zh-CN"/>
              </w:rPr>
            </w:pPr>
            <w:r w:rsidRPr="006604FB">
              <w:rPr>
                <w:bCs/>
                <w:iCs/>
                <w:color w:val="auto"/>
                <w:lang w:eastAsia="zh-CN"/>
              </w:rPr>
              <w:t>ГОСТ Р ЕН 940</w:t>
            </w:r>
            <w:r w:rsidRPr="006604FB">
              <w:rPr>
                <w:bCs/>
                <w:iCs/>
                <w:color w:val="auto"/>
                <w:vertAlign w:val="superscript"/>
                <w:lang w:eastAsia="zh-CN"/>
              </w:rPr>
              <w:t>1</w:t>
            </w:r>
          </w:p>
          <w:p w14:paraId="7B7DE69D" w14:textId="77777777" w:rsidR="003D657C" w:rsidRPr="006604FB" w:rsidRDefault="003D657C" w:rsidP="0060782F">
            <w:pPr>
              <w:widowControl w:val="0"/>
              <w:ind w:left="-14" w:right="-57"/>
              <w:rPr>
                <w:bCs/>
                <w:iCs/>
                <w:color w:val="auto"/>
                <w:vertAlign w:val="superscript"/>
                <w:lang w:eastAsia="zh-CN"/>
              </w:rPr>
            </w:pPr>
            <w:r w:rsidRPr="006604FB">
              <w:rPr>
                <w:bCs/>
                <w:iCs/>
                <w:color w:val="auto"/>
                <w:lang w:eastAsia="zh-CN"/>
              </w:rPr>
              <w:t>СТБ EN 1870-10</w:t>
            </w:r>
            <w:r w:rsidRPr="006604FB">
              <w:rPr>
                <w:bCs/>
                <w:iCs/>
                <w:color w:val="auto"/>
                <w:vertAlign w:val="superscript"/>
                <w:lang w:eastAsia="zh-CN"/>
              </w:rPr>
              <w:t>1</w:t>
            </w:r>
          </w:p>
          <w:p w14:paraId="2805123E" w14:textId="77777777" w:rsidR="003D657C" w:rsidRPr="006604FB" w:rsidRDefault="003D657C" w:rsidP="0060782F">
            <w:pPr>
              <w:ind w:left="-14" w:right="-57"/>
              <w:rPr>
                <w:bCs/>
                <w:iCs/>
                <w:color w:val="auto"/>
                <w:vertAlign w:val="superscript"/>
              </w:rPr>
            </w:pPr>
            <w:r w:rsidRPr="006604FB">
              <w:rPr>
                <w:bCs/>
                <w:iCs/>
                <w:color w:val="auto"/>
                <w:lang w:eastAsia="zh-CN"/>
              </w:rPr>
              <w:t>СТБ EN 1870-11</w:t>
            </w:r>
            <w:r w:rsidRPr="006604FB">
              <w:rPr>
                <w:bCs/>
                <w:iCs/>
                <w:color w:val="auto"/>
                <w:vertAlign w:val="superscript"/>
                <w:lang w:eastAsia="zh-CN"/>
              </w:rPr>
              <w:t>1</w:t>
            </w:r>
          </w:p>
          <w:p w14:paraId="65999C14" w14:textId="77777777" w:rsidR="003D657C" w:rsidRPr="006604FB" w:rsidRDefault="003D657C" w:rsidP="0060782F">
            <w:pPr>
              <w:snapToGrid w:val="0"/>
              <w:ind w:left="-14" w:right="-57"/>
              <w:rPr>
                <w:bCs/>
                <w:iCs/>
                <w:color w:val="auto"/>
                <w:vertAlign w:val="superscript"/>
              </w:rPr>
            </w:pPr>
            <w:r w:rsidRPr="006604FB">
              <w:rPr>
                <w:bCs/>
                <w:iCs/>
                <w:color w:val="auto"/>
                <w:lang w:eastAsia="zh-CN"/>
              </w:rPr>
              <w:t>СТБ EN 1870-12</w:t>
            </w:r>
            <w:r w:rsidRPr="006604FB">
              <w:rPr>
                <w:bCs/>
                <w:iCs/>
                <w:color w:val="auto"/>
                <w:vertAlign w:val="superscript"/>
                <w:lang w:eastAsia="zh-CN"/>
              </w:rPr>
              <w:t>1</w:t>
            </w:r>
          </w:p>
          <w:p w14:paraId="51059703" w14:textId="77777777" w:rsidR="003D657C" w:rsidRPr="006604FB" w:rsidRDefault="003D657C" w:rsidP="0060782F">
            <w:pPr>
              <w:widowControl w:val="0"/>
              <w:ind w:left="-14" w:right="-57"/>
              <w:rPr>
                <w:bCs/>
                <w:iCs/>
                <w:color w:val="auto"/>
                <w:vertAlign w:val="superscript"/>
                <w:lang w:eastAsia="zh-CN"/>
              </w:rPr>
            </w:pPr>
            <w:r w:rsidRPr="006604FB">
              <w:rPr>
                <w:bCs/>
                <w:iCs/>
                <w:color w:val="auto"/>
                <w:lang w:eastAsia="zh-CN"/>
              </w:rPr>
              <w:t>СТБ EN 1870-15</w:t>
            </w:r>
            <w:r w:rsidRPr="006604FB">
              <w:rPr>
                <w:bCs/>
                <w:iCs/>
                <w:color w:val="auto"/>
                <w:vertAlign w:val="superscript"/>
                <w:lang w:eastAsia="zh-CN"/>
              </w:rPr>
              <w:t>1</w:t>
            </w:r>
          </w:p>
          <w:p w14:paraId="5E7F2F92" w14:textId="77777777" w:rsidR="003D657C" w:rsidRPr="006604FB" w:rsidRDefault="003D657C" w:rsidP="0060782F">
            <w:pPr>
              <w:widowControl w:val="0"/>
              <w:ind w:left="-14" w:right="-57"/>
              <w:rPr>
                <w:bCs/>
                <w:iCs/>
                <w:color w:val="auto"/>
                <w:vertAlign w:val="superscript"/>
                <w:lang w:eastAsia="zh-CN"/>
              </w:rPr>
            </w:pPr>
            <w:r w:rsidRPr="006604FB">
              <w:rPr>
                <w:bCs/>
                <w:iCs/>
                <w:color w:val="auto"/>
                <w:lang w:eastAsia="zh-CN"/>
              </w:rPr>
              <w:t>СТБ EN 1870-16</w:t>
            </w:r>
            <w:r w:rsidRPr="006604FB">
              <w:rPr>
                <w:bCs/>
                <w:iCs/>
                <w:color w:val="auto"/>
                <w:vertAlign w:val="superscript"/>
                <w:lang w:eastAsia="zh-CN"/>
              </w:rPr>
              <w:t>1</w:t>
            </w:r>
          </w:p>
          <w:p w14:paraId="5050D9F1"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12750</w:t>
            </w:r>
            <w:r w:rsidRPr="006604FB">
              <w:rPr>
                <w:bCs/>
                <w:iCs/>
                <w:color w:val="auto"/>
                <w:vertAlign w:val="superscript"/>
                <w:lang w:eastAsia="zh-CN"/>
              </w:rPr>
              <w:t>1</w:t>
            </w:r>
          </w:p>
          <w:p w14:paraId="48C5CD97"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1870-2</w:t>
            </w:r>
          </w:p>
          <w:p w14:paraId="676CE7EE"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1870-3</w:t>
            </w:r>
            <w:r w:rsidRPr="006604FB">
              <w:rPr>
                <w:bCs/>
                <w:iCs/>
                <w:color w:val="auto"/>
                <w:vertAlign w:val="superscript"/>
                <w:lang w:eastAsia="zh-CN"/>
              </w:rPr>
              <w:t>1</w:t>
            </w:r>
          </w:p>
          <w:p w14:paraId="580A79A4"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СТБ ЕН 1870-4 </w:t>
            </w:r>
          </w:p>
          <w:p w14:paraId="24E95CCD"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1870-5</w:t>
            </w:r>
            <w:r w:rsidRPr="006604FB">
              <w:rPr>
                <w:bCs/>
                <w:iCs/>
                <w:color w:val="auto"/>
                <w:vertAlign w:val="superscript"/>
                <w:lang w:eastAsia="zh-CN"/>
              </w:rPr>
              <w:t>1</w:t>
            </w:r>
          </w:p>
          <w:p w14:paraId="2799DE3F"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1870-7</w:t>
            </w:r>
            <w:r w:rsidRPr="006604FB">
              <w:rPr>
                <w:bCs/>
                <w:iCs/>
                <w:color w:val="auto"/>
                <w:vertAlign w:val="superscript"/>
                <w:lang w:eastAsia="zh-CN"/>
              </w:rPr>
              <w:t>1</w:t>
            </w:r>
          </w:p>
          <w:p w14:paraId="54EFCC16"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1870-8</w:t>
            </w:r>
            <w:r w:rsidRPr="006604FB">
              <w:rPr>
                <w:bCs/>
                <w:iCs/>
                <w:color w:val="auto"/>
                <w:vertAlign w:val="superscript"/>
                <w:lang w:eastAsia="zh-CN"/>
              </w:rPr>
              <w:t>1</w:t>
            </w:r>
          </w:p>
          <w:p w14:paraId="0E75407C" w14:textId="77777777" w:rsidR="003D657C" w:rsidRPr="006604FB" w:rsidRDefault="003D657C" w:rsidP="0060782F">
            <w:pPr>
              <w:widowControl w:val="0"/>
              <w:ind w:left="-14" w:right="-57"/>
              <w:rPr>
                <w:bCs/>
                <w:iCs/>
                <w:color w:val="auto"/>
                <w:lang w:eastAsia="zh-CN"/>
              </w:rPr>
            </w:pPr>
            <w:r w:rsidRPr="006604FB">
              <w:rPr>
                <w:bCs/>
                <w:iCs/>
                <w:color w:val="auto"/>
                <w:lang w:eastAsia="zh-CN"/>
              </w:rPr>
              <w:t>СТБ ЕН 1870-9</w:t>
            </w:r>
            <w:r w:rsidRPr="006604FB">
              <w:rPr>
                <w:bCs/>
                <w:iCs/>
                <w:color w:val="auto"/>
                <w:vertAlign w:val="superscript"/>
                <w:lang w:eastAsia="zh-CN"/>
              </w:rPr>
              <w:t>1</w:t>
            </w:r>
          </w:p>
          <w:p w14:paraId="43379C61" w14:textId="77777777" w:rsidR="003D657C" w:rsidRPr="006604FB" w:rsidRDefault="003D657C" w:rsidP="0060782F">
            <w:pPr>
              <w:ind w:left="-14" w:right="-57"/>
              <w:rPr>
                <w:rFonts w:eastAsia="Calibri"/>
                <w:bCs/>
                <w:iCs/>
                <w:color w:val="auto"/>
                <w:lang w:eastAsia="en-US"/>
              </w:rPr>
            </w:pPr>
            <w:r w:rsidRPr="006604FB">
              <w:rPr>
                <w:bCs/>
                <w:iCs/>
                <w:color w:val="auto"/>
                <w:lang w:eastAsia="zh-CN"/>
              </w:rPr>
              <w:t>СТБ ЕН 848-1</w:t>
            </w:r>
            <w:r w:rsidRPr="006604FB">
              <w:rPr>
                <w:bCs/>
                <w:iCs/>
                <w:color w:val="auto"/>
                <w:vertAlign w:val="superscript"/>
                <w:lang w:eastAsia="zh-CN"/>
              </w:rPr>
              <w:t>1</w:t>
            </w:r>
          </w:p>
          <w:p w14:paraId="79870916" w14:textId="47770C14"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СТБ ЕН 848-3</w:t>
            </w:r>
          </w:p>
        </w:tc>
        <w:tc>
          <w:tcPr>
            <w:tcW w:w="1455" w:type="dxa"/>
          </w:tcPr>
          <w:p w14:paraId="4C748CB3" w14:textId="415C9BF3"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24BCD5D9" w14:textId="77777777" w:rsidTr="00BA557D">
        <w:tc>
          <w:tcPr>
            <w:tcW w:w="668" w:type="dxa"/>
          </w:tcPr>
          <w:p w14:paraId="625C8590" w14:textId="238133F7"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127CBF4E" w14:textId="22F70345" w:rsidR="003D657C" w:rsidRPr="006604FB" w:rsidRDefault="003D657C" w:rsidP="00923EC5">
            <w:pPr>
              <w:rPr>
                <w:color w:val="auto"/>
              </w:rPr>
            </w:pPr>
            <w:r w:rsidRPr="006604FB">
              <w:rPr>
                <w:color w:val="auto"/>
              </w:rPr>
              <w:t>Оборудование технологическое для литейного производства</w:t>
            </w:r>
          </w:p>
        </w:tc>
        <w:tc>
          <w:tcPr>
            <w:tcW w:w="2022" w:type="dxa"/>
            <w:gridSpan w:val="2"/>
          </w:tcPr>
          <w:p w14:paraId="6CD9BB05"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8454</w:t>
            </w:r>
          </w:p>
          <w:p w14:paraId="308C4147" w14:textId="77E89132" w:rsidR="003D657C" w:rsidRPr="006604FB" w:rsidRDefault="003D657C" w:rsidP="00923EC5">
            <w:pPr>
              <w:widowControl w:val="0"/>
              <w:autoSpaceDE w:val="0"/>
              <w:autoSpaceDN w:val="0"/>
              <w:adjustRightInd w:val="0"/>
              <w:rPr>
                <w:color w:val="auto"/>
                <w:lang w:eastAsia="zh-CN"/>
              </w:rPr>
            </w:pPr>
            <w:r w:rsidRPr="006604FB">
              <w:rPr>
                <w:color w:val="auto"/>
                <w:lang w:eastAsia="zh-CN"/>
              </w:rPr>
              <w:t>8480</w:t>
            </w:r>
          </w:p>
        </w:tc>
        <w:tc>
          <w:tcPr>
            <w:tcW w:w="3535" w:type="dxa"/>
          </w:tcPr>
          <w:p w14:paraId="0101E844"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A0FE5FB"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EF695AA"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75A4D6E7" w14:textId="77777777" w:rsidR="003D657C" w:rsidRPr="006604FB" w:rsidRDefault="003D657C" w:rsidP="0060782F">
            <w:pPr>
              <w:widowControl w:val="0"/>
              <w:ind w:left="-14" w:right="-57"/>
              <w:rPr>
                <w:color w:val="auto"/>
                <w:lang w:eastAsia="zh-CN"/>
              </w:rPr>
            </w:pPr>
            <w:r w:rsidRPr="006604FB">
              <w:rPr>
                <w:color w:val="auto"/>
                <w:lang w:eastAsia="zh-CN"/>
              </w:rPr>
              <w:t>ГОСТ 10580</w:t>
            </w:r>
          </w:p>
          <w:p w14:paraId="4FD558BF" w14:textId="77777777" w:rsidR="003D657C" w:rsidRPr="006604FB" w:rsidRDefault="003D657C" w:rsidP="0060782F">
            <w:pPr>
              <w:widowControl w:val="0"/>
              <w:ind w:left="-14" w:right="-57"/>
              <w:rPr>
                <w:color w:val="auto"/>
                <w:lang w:eastAsia="zh-CN"/>
              </w:rPr>
            </w:pPr>
            <w:r w:rsidRPr="006604FB">
              <w:rPr>
                <w:color w:val="auto"/>
                <w:lang w:eastAsia="zh-CN"/>
              </w:rPr>
              <w:t>ГОСТ 12.2.046.0</w:t>
            </w:r>
          </w:p>
          <w:p w14:paraId="46BA88E7" w14:textId="77777777" w:rsidR="003D657C" w:rsidRPr="006604FB" w:rsidRDefault="003D657C" w:rsidP="0060782F">
            <w:pPr>
              <w:widowControl w:val="0"/>
              <w:ind w:left="-14" w:right="-57"/>
              <w:rPr>
                <w:color w:val="auto"/>
                <w:lang w:eastAsia="zh-CN"/>
              </w:rPr>
            </w:pPr>
            <w:r w:rsidRPr="006604FB">
              <w:rPr>
                <w:color w:val="auto"/>
                <w:lang w:eastAsia="zh-CN"/>
              </w:rPr>
              <w:t>ГОСТ 15595</w:t>
            </w:r>
          </w:p>
          <w:p w14:paraId="7D22E6DF" w14:textId="77777777" w:rsidR="003D657C" w:rsidRPr="006604FB" w:rsidRDefault="003D657C" w:rsidP="0060782F">
            <w:pPr>
              <w:widowControl w:val="0"/>
              <w:ind w:left="-14" w:right="-57"/>
              <w:rPr>
                <w:color w:val="auto"/>
                <w:lang w:eastAsia="zh-CN"/>
              </w:rPr>
            </w:pPr>
            <w:r w:rsidRPr="006604FB">
              <w:rPr>
                <w:color w:val="auto"/>
                <w:lang w:eastAsia="zh-CN"/>
              </w:rPr>
              <w:t>ГОСТ 19497</w:t>
            </w:r>
          </w:p>
          <w:p w14:paraId="3EFFFADD" w14:textId="77777777" w:rsidR="003D657C" w:rsidRPr="006604FB" w:rsidRDefault="003D657C" w:rsidP="0060782F">
            <w:pPr>
              <w:widowControl w:val="0"/>
              <w:ind w:left="-14" w:right="-57"/>
              <w:rPr>
                <w:color w:val="auto"/>
                <w:lang w:eastAsia="zh-CN"/>
              </w:rPr>
            </w:pPr>
            <w:r w:rsidRPr="006604FB">
              <w:rPr>
                <w:color w:val="auto"/>
                <w:lang w:eastAsia="zh-CN"/>
              </w:rPr>
              <w:t>ГОСТ 19498</w:t>
            </w:r>
          </w:p>
          <w:p w14:paraId="7D47C1E1" w14:textId="77777777" w:rsidR="003D657C" w:rsidRPr="006604FB" w:rsidRDefault="003D657C" w:rsidP="0060782F">
            <w:pPr>
              <w:widowControl w:val="0"/>
              <w:ind w:left="-14" w:right="-57"/>
              <w:rPr>
                <w:color w:val="auto"/>
                <w:lang w:eastAsia="zh-CN"/>
              </w:rPr>
            </w:pPr>
            <w:r w:rsidRPr="006604FB">
              <w:rPr>
                <w:color w:val="auto"/>
                <w:lang w:eastAsia="zh-CN"/>
              </w:rPr>
              <w:t>ГОСТ 23484</w:t>
            </w:r>
          </w:p>
          <w:p w14:paraId="44E5CD86" w14:textId="77777777" w:rsidR="003D657C" w:rsidRPr="006604FB" w:rsidRDefault="003D657C" w:rsidP="0060782F">
            <w:pPr>
              <w:widowControl w:val="0"/>
              <w:ind w:left="-14" w:right="-57"/>
              <w:rPr>
                <w:color w:val="auto"/>
                <w:lang w:eastAsia="zh-CN"/>
              </w:rPr>
            </w:pPr>
            <w:r w:rsidRPr="006604FB">
              <w:rPr>
                <w:color w:val="auto"/>
                <w:lang w:eastAsia="zh-CN"/>
              </w:rPr>
              <w:t>ГОСТ 30573</w:t>
            </w:r>
          </w:p>
          <w:p w14:paraId="3F0A6007" w14:textId="77777777" w:rsidR="003D657C" w:rsidRPr="006604FB" w:rsidRDefault="003D657C" w:rsidP="0060782F">
            <w:pPr>
              <w:widowControl w:val="0"/>
              <w:ind w:left="-14" w:right="-57"/>
              <w:rPr>
                <w:color w:val="auto"/>
                <w:lang w:eastAsia="zh-CN"/>
              </w:rPr>
            </w:pPr>
            <w:r w:rsidRPr="006604FB">
              <w:rPr>
                <w:color w:val="auto"/>
                <w:lang w:eastAsia="zh-CN"/>
              </w:rPr>
              <w:t>ГОСТ 30647</w:t>
            </w:r>
          </w:p>
          <w:p w14:paraId="0C12B7ED" w14:textId="77777777" w:rsidR="003D657C" w:rsidRPr="006604FB" w:rsidRDefault="003D657C" w:rsidP="0060782F">
            <w:pPr>
              <w:widowControl w:val="0"/>
              <w:ind w:left="-14" w:right="-57"/>
              <w:rPr>
                <w:color w:val="auto"/>
                <w:lang w:eastAsia="zh-CN"/>
              </w:rPr>
            </w:pPr>
            <w:r w:rsidRPr="006604FB">
              <w:rPr>
                <w:color w:val="auto"/>
                <w:lang w:eastAsia="zh-CN"/>
              </w:rPr>
              <w:t>ГОСТ 31335</w:t>
            </w:r>
          </w:p>
          <w:p w14:paraId="4526A83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31545 </w:t>
            </w:r>
          </w:p>
          <w:p w14:paraId="7710D4E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8907 </w:t>
            </w:r>
          </w:p>
          <w:p w14:paraId="3777549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1265 </w:t>
            </w:r>
          </w:p>
          <w:p w14:paraId="77F404A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14677 </w:t>
            </w:r>
          </w:p>
          <w:p w14:paraId="676393E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EN 710 </w:t>
            </w:r>
          </w:p>
          <w:p w14:paraId="722DA39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СТБ 1857 </w:t>
            </w:r>
          </w:p>
          <w:p w14:paraId="72F7F34A" w14:textId="5BE8B051" w:rsidR="003D657C" w:rsidRPr="006604FB" w:rsidRDefault="003D657C" w:rsidP="0060782F">
            <w:pPr>
              <w:widowControl w:val="0"/>
              <w:autoSpaceDE w:val="0"/>
              <w:autoSpaceDN w:val="0"/>
              <w:adjustRightInd w:val="0"/>
              <w:ind w:left="-14" w:right="-57"/>
              <w:rPr>
                <w:rFonts w:eastAsia="Calibri"/>
                <w:color w:val="auto"/>
                <w:lang w:eastAsia="en-US"/>
              </w:rPr>
            </w:pPr>
            <w:r w:rsidRPr="006604FB">
              <w:rPr>
                <w:rFonts w:eastAsia="Calibri"/>
                <w:color w:val="auto"/>
                <w:lang w:eastAsia="en-US"/>
              </w:rPr>
              <w:t>СТБ EN 1247</w:t>
            </w:r>
          </w:p>
        </w:tc>
        <w:tc>
          <w:tcPr>
            <w:tcW w:w="1455" w:type="dxa"/>
          </w:tcPr>
          <w:p w14:paraId="2D3D5399" w14:textId="6B80A534"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B17D911" w14:textId="77777777" w:rsidTr="00BA557D">
        <w:tc>
          <w:tcPr>
            <w:tcW w:w="668" w:type="dxa"/>
          </w:tcPr>
          <w:p w14:paraId="7B64A152" w14:textId="53DC7C5A"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2D039CD" w14:textId="7FB32E97" w:rsidR="003D657C" w:rsidRPr="006604FB" w:rsidRDefault="003D657C" w:rsidP="00923EC5">
            <w:pPr>
              <w:ind w:left="-27"/>
              <w:rPr>
                <w:color w:val="auto"/>
              </w:rPr>
            </w:pPr>
            <w:r w:rsidRPr="006604FB">
              <w:rPr>
                <w:color w:val="auto"/>
              </w:rPr>
              <w:t>Оборудование для сварки и газотермического напыления</w:t>
            </w:r>
          </w:p>
        </w:tc>
        <w:tc>
          <w:tcPr>
            <w:tcW w:w="2022" w:type="dxa"/>
            <w:gridSpan w:val="2"/>
          </w:tcPr>
          <w:p w14:paraId="180F4F0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8468</w:t>
            </w:r>
          </w:p>
          <w:p w14:paraId="6308F4D6" w14:textId="1E5819F6" w:rsidR="003D657C" w:rsidRPr="006604FB" w:rsidRDefault="003D657C" w:rsidP="00923EC5">
            <w:pPr>
              <w:widowControl w:val="0"/>
              <w:autoSpaceDE w:val="0"/>
              <w:autoSpaceDN w:val="0"/>
              <w:adjustRightInd w:val="0"/>
              <w:rPr>
                <w:color w:val="auto"/>
                <w:lang w:eastAsia="zh-CN"/>
              </w:rPr>
            </w:pPr>
            <w:r w:rsidRPr="006604FB">
              <w:rPr>
                <w:color w:val="auto"/>
                <w:lang w:eastAsia="zh-CN"/>
              </w:rPr>
              <w:t>8515</w:t>
            </w:r>
          </w:p>
        </w:tc>
        <w:tc>
          <w:tcPr>
            <w:tcW w:w="3535" w:type="dxa"/>
          </w:tcPr>
          <w:p w14:paraId="5EF52132"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612C720A"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011FC832"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92D6842"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12.1.035 </w:t>
            </w:r>
          </w:p>
          <w:p w14:paraId="1E058BB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12.2.008 </w:t>
            </w:r>
          </w:p>
          <w:p w14:paraId="55CE8A6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21694 </w:t>
            </w:r>
          </w:p>
          <w:p w14:paraId="6F9F9855" w14:textId="77777777" w:rsidR="003D657C" w:rsidRPr="006604FB" w:rsidRDefault="003D657C" w:rsidP="0060782F">
            <w:pPr>
              <w:widowControl w:val="0"/>
              <w:ind w:left="-14" w:right="-57"/>
              <w:rPr>
                <w:bCs/>
                <w:iCs/>
                <w:color w:val="auto"/>
                <w:lang w:eastAsia="zh-CN"/>
              </w:rPr>
            </w:pPr>
            <w:r w:rsidRPr="006604FB">
              <w:rPr>
                <w:bCs/>
                <w:iCs/>
                <w:color w:val="auto"/>
              </w:rPr>
              <w:t>ГОСТ 26054</w:t>
            </w:r>
            <w:r w:rsidRPr="006604FB">
              <w:rPr>
                <w:bCs/>
                <w:iCs/>
                <w:color w:val="auto"/>
                <w:vertAlign w:val="superscript"/>
              </w:rPr>
              <w:t>1</w:t>
            </w:r>
          </w:p>
          <w:p w14:paraId="58A3E0B3" w14:textId="77777777" w:rsidR="003D657C" w:rsidRPr="006604FB" w:rsidRDefault="003D657C" w:rsidP="0060782F">
            <w:pPr>
              <w:autoSpaceDE w:val="0"/>
              <w:autoSpaceDN w:val="0"/>
              <w:adjustRightInd w:val="0"/>
              <w:ind w:left="-14" w:right="-57"/>
              <w:rPr>
                <w:bCs/>
                <w:iCs/>
                <w:color w:val="auto"/>
              </w:rPr>
            </w:pPr>
            <w:r w:rsidRPr="006604FB">
              <w:rPr>
                <w:bCs/>
                <w:iCs/>
                <w:color w:val="auto"/>
              </w:rPr>
              <w:t>ГОСТ 26056</w:t>
            </w:r>
            <w:r w:rsidRPr="006604FB">
              <w:rPr>
                <w:bCs/>
                <w:iCs/>
                <w:color w:val="auto"/>
                <w:vertAlign w:val="superscript"/>
              </w:rPr>
              <w:t>1</w:t>
            </w:r>
          </w:p>
          <w:p w14:paraId="21F01B8E"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ГОСТ 30275</w:t>
            </w:r>
          </w:p>
          <w:p w14:paraId="135DD8FA"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IEC 60974-10 </w:t>
            </w:r>
          </w:p>
          <w:p w14:paraId="12599FC0" w14:textId="77777777" w:rsidR="003D657C" w:rsidRPr="006604FB" w:rsidRDefault="003D657C" w:rsidP="0060782F">
            <w:pPr>
              <w:ind w:left="-14" w:right="-57"/>
              <w:rPr>
                <w:rFonts w:eastAsia="Calibri"/>
                <w:bCs/>
                <w:iCs/>
                <w:color w:val="auto"/>
                <w:lang w:eastAsia="en-US"/>
              </w:rPr>
            </w:pPr>
            <w:r w:rsidRPr="006604FB">
              <w:rPr>
                <w:rFonts w:eastAsia="Calibri"/>
                <w:bCs/>
                <w:iCs/>
                <w:color w:val="auto"/>
                <w:lang w:eastAsia="en-US"/>
              </w:rPr>
              <w:t xml:space="preserve">ГОСТ IEC 60974-11 </w:t>
            </w:r>
          </w:p>
          <w:p w14:paraId="135253AE" w14:textId="77777777" w:rsidR="003D657C" w:rsidRPr="006604FB" w:rsidRDefault="003D657C" w:rsidP="0060782F">
            <w:pPr>
              <w:widowControl w:val="0"/>
              <w:ind w:left="-14" w:right="-57"/>
              <w:rPr>
                <w:rFonts w:eastAsia="Calibri"/>
                <w:bCs/>
                <w:iCs/>
                <w:color w:val="auto"/>
                <w:lang w:eastAsia="en-US"/>
              </w:rPr>
            </w:pPr>
            <w:r w:rsidRPr="006604FB">
              <w:rPr>
                <w:bCs/>
                <w:iCs/>
                <w:color w:val="auto"/>
                <w:lang w:eastAsia="zh-CN"/>
              </w:rPr>
              <w:t xml:space="preserve">ГОСТ </w:t>
            </w:r>
            <w:r w:rsidRPr="006604FB">
              <w:rPr>
                <w:bCs/>
                <w:iCs/>
                <w:color w:val="auto"/>
                <w:lang w:val="en-US" w:eastAsia="zh-CN"/>
              </w:rPr>
              <w:t>IEC</w:t>
            </w:r>
            <w:r w:rsidRPr="006604FB">
              <w:rPr>
                <w:bCs/>
                <w:iCs/>
                <w:color w:val="auto"/>
                <w:lang w:eastAsia="zh-CN"/>
              </w:rPr>
              <w:t xml:space="preserve"> 60974-1</w:t>
            </w:r>
            <w:r w:rsidRPr="006604FB">
              <w:rPr>
                <w:bCs/>
                <w:iCs/>
                <w:color w:val="auto"/>
                <w:vertAlign w:val="superscript"/>
                <w:lang w:eastAsia="zh-CN"/>
              </w:rPr>
              <w:t>1</w:t>
            </w:r>
          </w:p>
          <w:p w14:paraId="5861064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60974-12 </w:t>
            </w:r>
          </w:p>
          <w:p w14:paraId="1D3A203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60974-13 </w:t>
            </w:r>
          </w:p>
          <w:p w14:paraId="59F1C83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60974-2 </w:t>
            </w:r>
          </w:p>
          <w:p w14:paraId="2B9A228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60974-3 </w:t>
            </w:r>
          </w:p>
          <w:p w14:paraId="532C1C6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60974-5 </w:t>
            </w:r>
          </w:p>
          <w:p w14:paraId="5E4AFA4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60974-6 </w:t>
            </w:r>
          </w:p>
          <w:p w14:paraId="7D6F711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60974-7 </w:t>
            </w:r>
          </w:p>
          <w:p w14:paraId="37528B9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60974-8 </w:t>
            </w:r>
          </w:p>
          <w:p w14:paraId="1B93E9D5" w14:textId="74C32DCC"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ГОСТ IEC 62135-1</w:t>
            </w:r>
          </w:p>
        </w:tc>
        <w:tc>
          <w:tcPr>
            <w:tcW w:w="1455" w:type="dxa"/>
          </w:tcPr>
          <w:p w14:paraId="147E4488" w14:textId="7EC0DF8B"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DB90458" w14:textId="77777777" w:rsidTr="00BA557D">
        <w:tc>
          <w:tcPr>
            <w:tcW w:w="668" w:type="dxa"/>
          </w:tcPr>
          <w:p w14:paraId="6CEF3BD6" w14:textId="2EB348C6"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30D778B4" w14:textId="488E2DAB" w:rsidR="003D657C" w:rsidRPr="006604FB" w:rsidRDefault="003D657C" w:rsidP="00923EC5">
            <w:pPr>
              <w:rPr>
                <w:color w:val="auto"/>
              </w:rPr>
            </w:pPr>
            <w:r w:rsidRPr="006604FB">
              <w:rPr>
                <w:color w:val="auto"/>
              </w:rPr>
              <w:t>Велосипеды (кроме детских)</w:t>
            </w:r>
          </w:p>
        </w:tc>
        <w:tc>
          <w:tcPr>
            <w:tcW w:w="2022" w:type="dxa"/>
            <w:gridSpan w:val="2"/>
          </w:tcPr>
          <w:p w14:paraId="30BC9060" w14:textId="1E3F7830" w:rsidR="003D657C" w:rsidRPr="006604FB" w:rsidRDefault="003D657C" w:rsidP="00923EC5">
            <w:pPr>
              <w:widowControl w:val="0"/>
              <w:autoSpaceDE w:val="0"/>
              <w:autoSpaceDN w:val="0"/>
              <w:adjustRightInd w:val="0"/>
              <w:rPr>
                <w:color w:val="auto"/>
                <w:lang w:eastAsia="zh-CN"/>
              </w:rPr>
            </w:pPr>
            <w:r w:rsidRPr="006604FB">
              <w:rPr>
                <w:color w:val="auto"/>
                <w:lang w:eastAsia="zh-CN"/>
              </w:rPr>
              <w:t>8711</w:t>
            </w:r>
            <w:r w:rsidR="005E0BB7" w:rsidRPr="006604FB">
              <w:rPr>
                <w:color w:val="auto"/>
                <w:vertAlign w:val="superscript"/>
                <w:lang w:eastAsia="zh-CN"/>
              </w:rPr>
              <w:t>2</w:t>
            </w:r>
          </w:p>
          <w:p w14:paraId="553E63E3" w14:textId="4CFB84B2" w:rsidR="003D657C" w:rsidRPr="006604FB" w:rsidRDefault="003D657C" w:rsidP="00923EC5">
            <w:pPr>
              <w:widowControl w:val="0"/>
              <w:autoSpaceDE w:val="0"/>
              <w:autoSpaceDN w:val="0"/>
              <w:adjustRightInd w:val="0"/>
              <w:rPr>
                <w:color w:val="auto"/>
                <w:lang w:eastAsia="zh-CN"/>
              </w:rPr>
            </w:pPr>
            <w:r w:rsidRPr="006604FB">
              <w:rPr>
                <w:color w:val="auto"/>
                <w:lang w:eastAsia="zh-CN"/>
              </w:rPr>
              <w:t>8712 00</w:t>
            </w:r>
          </w:p>
        </w:tc>
        <w:tc>
          <w:tcPr>
            <w:tcW w:w="3535" w:type="dxa"/>
          </w:tcPr>
          <w:p w14:paraId="7653E141"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B4FE27B"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02B06AFF"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63A874E" w14:textId="77777777" w:rsidR="003D657C" w:rsidRPr="006604FB" w:rsidRDefault="003D657C" w:rsidP="0060782F">
            <w:pPr>
              <w:widowControl w:val="0"/>
              <w:autoSpaceDE w:val="0"/>
              <w:autoSpaceDN w:val="0"/>
              <w:adjustRightInd w:val="0"/>
              <w:ind w:left="-14" w:right="-57"/>
              <w:rPr>
                <w:bCs/>
                <w:iCs/>
                <w:color w:val="auto"/>
                <w:lang w:eastAsia="zh-CN"/>
              </w:rPr>
            </w:pPr>
            <w:r w:rsidRPr="006604FB">
              <w:rPr>
                <w:bCs/>
                <w:iCs/>
                <w:color w:val="auto"/>
                <w:lang w:eastAsia="zh-CN"/>
              </w:rPr>
              <w:t>ГОСТ 29096 (ИСО 4210)</w:t>
            </w:r>
            <w:r w:rsidRPr="006604FB">
              <w:rPr>
                <w:bCs/>
                <w:iCs/>
                <w:color w:val="auto"/>
                <w:vertAlign w:val="superscript"/>
                <w:lang w:eastAsia="zh-CN"/>
              </w:rPr>
              <w:t>1</w:t>
            </w:r>
          </w:p>
          <w:p w14:paraId="51C0E1DF" w14:textId="7E658F7A"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31741</w:t>
            </w:r>
          </w:p>
        </w:tc>
        <w:tc>
          <w:tcPr>
            <w:tcW w:w="1455" w:type="dxa"/>
          </w:tcPr>
          <w:p w14:paraId="6FA5FBC7" w14:textId="036476AB"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30DA8789" w14:textId="77777777" w:rsidTr="00BA557D">
        <w:tc>
          <w:tcPr>
            <w:tcW w:w="668" w:type="dxa"/>
          </w:tcPr>
          <w:p w14:paraId="4DE871F8" w14:textId="2EFB96B1"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6969144D" w14:textId="0935172D" w:rsidR="003D657C" w:rsidRPr="006604FB" w:rsidRDefault="003D657C" w:rsidP="00923EC5">
            <w:pPr>
              <w:rPr>
                <w:color w:val="auto"/>
              </w:rPr>
            </w:pPr>
            <w:r w:rsidRPr="006604FB">
              <w:rPr>
                <w:color w:val="auto"/>
              </w:rPr>
              <w:t>Оборудование для промышленности строительных материалов</w:t>
            </w:r>
          </w:p>
        </w:tc>
        <w:tc>
          <w:tcPr>
            <w:tcW w:w="2022" w:type="dxa"/>
            <w:gridSpan w:val="2"/>
          </w:tcPr>
          <w:p w14:paraId="54C6DF2E"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8464</w:t>
            </w:r>
          </w:p>
          <w:p w14:paraId="6C6CCCA3"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8467</w:t>
            </w:r>
          </w:p>
          <w:p w14:paraId="24F37CC2"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8474</w:t>
            </w:r>
          </w:p>
          <w:p w14:paraId="1C96E62B" w14:textId="2C05D58D" w:rsidR="003D657C" w:rsidRPr="006604FB" w:rsidRDefault="003D657C" w:rsidP="00923EC5">
            <w:pPr>
              <w:widowControl w:val="0"/>
              <w:autoSpaceDE w:val="0"/>
              <w:autoSpaceDN w:val="0"/>
              <w:adjustRightInd w:val="0"/>
              <w:rPr>
                <w:color w:val="auto"/>
                <w:lang w:eastAsia="zh-CN"/>
              </w:rPr>
            </w:pPr>
            <w:r w:rsidRPr="006604FB">
              <w:rPr>
                <w:color w:val="auto"/>
                <w:lang w:eastAsia="zh-CN"/>
              </w:rPr>
              <w:t>8479</w:t>
            </w:r>
          </w:p>
        </w:tc>
        <w:tc>
          <w:tcPr>
            <w:tcW w:w="3535" w:type="dxa"/>
          </w:tcPr>
          <w:p w14:paraId="48A76434"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5055D34"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79D55FF1"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0E39794C" w14:textId="77777777" w:rsidR="003D657C" w:rsidRPr="006604FB" w:rsidRDefault="003D657C" w:rsidP="0060782F">
            <w:pPr>
              <w:widowControl w:val="0"/>
              <w:ind w:left="-14" w:right="-57"/>
              <w:rPr>
                <w:color w:val="auto"/>
                <w:lang w:eastAsia="zh-CN"/>
              </w:rPr>
            </w:pPr>
            <w:r w:rsidRPr="006604FB">
              <w:rPr>
                <w:color w:val="auto"/>
                <w:lang w:eastAsia="zh-CN"/>
              </w:rPr>
              <w:t>ГОСТ 10037</w:t>
            </w:r>
          </w:p>
          <w:p w14:paraId="4DEF20B1" w14:textId="77777777" w:rsidR="003D657C" w:rsidRPr="006604FB" w:rsidRDefault="003D657C" w:rsidP="0060782F">
            <w:pPr>
              <w:widowControl w:val="0"/>
              <w:ind w:left="-14" w:right="-57"/>
              <w:rPr>
                <w:color w:val="auto"/>
                <w:lang w:eastAsia="zh-CN"/>
              </w:rPr>
            </w:pPr>
            <w:r w:rsidRPr="006604FB">
              <w:rPr>
                <w:color w:val="auto"/>
                <w:lang w:eastAsia="zh-CN"/>
              </w:rPr>
              <w:t>ГОСТ 10141</w:t>
            </w:r>
          </w:p>
          <w:p w14:paraId="69C5F619" w14:textId="77777777" w:rsidR="003D657C" w:rsidRPr="006604FB" w:rsidRDefault="003D657C" w:rsidP="0060782F">
            <w:pPr>
              <w:widowControl w:val="0"/>
              <w:ind w:left="-14" w:right="-57"/>
              <w:rPr>
                <w:color w:val="auto"/>
                <w:lang w:eastAsia="zh-CN"/>
              </w:rPr>
            </w:pPr>
            <w:r w:rsidRPr="006604FB">
              <w:rPr>
                <w:color w:val="auto"/>
                <w:lang w:eastAsia="zh-CN"/>
              </w:rPr>
              <w:t>ГОСТ 12.2.100</w:t>
            </w:r>
          </w:p>
          <w:p w14:paraId="6A7F0814" w14:textId="77777777" w:rsidR="003D657C" w:rsidRPr="006604FB" w:rsidRDefault="003D657C" w:rsidP="0060782F">
            <w:pPr>
              <w:widowControl w:val="0"/>
              <w:ind w:left="-14" w:right="-57"/>
              <w:rPr>
                <w:color w:val="auto"/>
                <w:lang w:eastAsia="zh-CN"/>
              </w:rPr>
            </w:pPr>
            <w:r w:rsidRPr="006604FB">
              <w:rPr>
                <w:color w:val="auto"/>
                <w:lang w:eastAsia="zh-CN"/>
              </w:rPr>
              <w:t>ГОСТ 12367</w:t>
            </w:r>
          </w:p>
          <w:p w14:paraId="2665CFCB" w14:textId="77777777" w:rsidR="003D657C" w:rsidRPr="006604FB" w:rsidRDefault="003D657C" w:rsidP="0060782F">
            <w:pPr>
              <w:widowControl w:val="0"/>
              <w:autoSpaceDE w:val="0"/>
              <w:ind w:left="-14" w:right="-57"/>
              <w:rPr>
                <w:color w:val="auto"/>
              </w:rPr>
            </w:pPr>
            <w:r w:rsidRPr="006604FB">
              <w:rPr>
                <w:color w:val="auto"/>
              </w:rPr>
              <w:t>ГО</w:t>
            </w:r>
            <w:r w:rsidRPr="006604FB">
              <w:rPr>
                <w:color w:val="auto"/>
                <w:spacing w:val="1"/>
              </w:rPr>
              <w:t>С</w:t>
            </w:r>
            <w:r w:rsidRPr="006604FB">
              <w:rPr>
                <w:color w:val="auto"/>
              </w:rPr>
              <w:t>Т 12375</w:t>
            </w:r>
          </w:p>
          <w:p w14:paraId="2AE16122" w14:textId="77777777" w:rsidR="003D657C" w:rsidRPr="006604FB" w:rsidRDefault="003D657C" w:rsidP="0060782F">
            <w:pPr>
              <w:widowControl w:val="0"/>
              <w:autoSpaceDE w:val="0"/>
              <w:ind w:left="-14" w:right="-57"/>
              <w:rPr>
                <w:color w:val="auto"/>
              </w:rPr>
            </w:pPr>
            <w:r w:rsidRPr="006604FB">
              <w:rPr>
                <w:color w:val="auto"/>
              </w:rPr>
              <w:t>ГО</w:t>
            </w:r>
            <w:r w:rsidRPr="006604FB">
              <w:rPr>
                <w:color w:val="auto"/>
                <w:spacing w:val="1"/>
              </w:rPr>
              <w:t>С</w:t>
            </w:r>
            <w:r w:rsidRPr="006604FB">
              <w:rPr>
                <w:color w:val="auto"/>
              </w:rPr>
              <w:t>Т 12376</w:t>
            </w:r>
          </w:p>
          <w:p w14:paraId="23582CA5" w14:textId="77777777" w:rsidR="003D657C" w:rsidRPr="006604FB" w:rsidRDefault="003D657C" w:rsidP="0060782F">
            <w:pPr>
              <w:widowControl w:val="0"/>
              <w:ind w:left="-14" w:right="-57"/>
              <w:rPr>
                <w:color w:val="auto"/>
                <w:lang w:eastAsia="zh-CN"/>
              </w:rPr>
            </w:pPr>
            <w:r w:rsidRPr="006604FB">
              <w:rPr>
                <w:color w:val="auto"/>
                <w:lang w:eastAsia="zh-CN"/>
              </w:rPr>
              <w:t>ГОСТ 26055</w:t>
            </w:r>
            <w:r w:rsidRPr="006604FB">
              <w:rPr>
                <w:color w:val="auto"/>
                <w:vertAlign w:val="superscript"/>
                <w:lang w:eastAsia="zh-CN"/>
              </w:rPr>
              <w:t>1</w:t>
            </w:r>
          </w:p>
          <w:p w14:paraId="08B580E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27636</w:t>
            </w:r>
          </w:p>
          <w:p w14:paraId="361DB711" w14:textId="77777777" w:rsidR="003D657C" w:rsidRPr="006604FB" w:rsidRDefault="003D657C" w:rsidP="0060782F">
            <w:pPr>
              <w:widowControl w:val="0"/>
              <w:ind w:left="-14" w:right="-57"/>
              <w:rPr>
                <w:color w:val="auto"/>
                <w:lang w:eastAsia="zh-CN"/>
              </w:rPr>
            </w:pPr>
            <w:r w:rsidRPr="006604FB">
              <w:rPr>
                <w:color w:val="auto"/>
                <w:lang w:eastAsia="zh-CN"/>
              </w:rPr>
              <w:t>ГОСТ 27945</w:t>
            </w:r>
            <w:r w:rsidRPr="006604FB">
              <w:rPr>
                <w:color w:val="auto"/>
                <w:vertAlign w:val="superscript"/>
                <w:lang w:eastAsia="zh-CN"/>
              </w:rPr>
              <w:t>1</w:t>
            </w:r>
          </w:p>
          <w:p w14:paraId="2D04C8AA" w14:textId="77777777" w:rsidR="003D657C" w:rsidRPr="006604FB" w:rsidRDefault="003D657C" w:rsidP="0060782F">
            <w:pPr>
              <w:widowControl w:val="0"/>
              <w:ind w:left="-14" w:right="-57"/>
              <w:rPr>
                <w:color w:val="auto"/>
                <w:lang w:eastAsia="zh-CN"/>
              </w:rPr>
            </w:pPr>
            <w:r w:rsidRPr="006604FB">
              <w:rPr>
                <w:color w:val="auto"/>
                <w:lang w:eastAsia="zh-CN"/>
              </w:rPr>
              <w:t>ГОСТ 27945</w:t>
            </w:r>
            <w:r w:rsidRPr="006604FB">
              <w:rPr>
                <w:color w:val="auto"/>
                <w:vertAlign w:val="superscript"/>
                <w:lang w:eastAsia="zh-CN"/>
              </w:rPr>
              <w:t>1</w:t>
            </w:r>
          </w:p>
          <w:p w14:paraId="2B92F22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28122 </w:t>
            </w:r>
          </w:p>
          <w:p w14:paraId="3F60BE8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28541 </w:t>
            </w:r>
          </w:p>
          <w:p w14:paraId="7D7AEEC7" w14:textId="77777777" w:rsidR="003D657C" w:rsidRPr="006604FB" w:rsidRDefault="003D657C" w:rsidP="0060782F">
            <w:pPr>
              <w:widowControl w:val="0"/>
              <w:ind w:left="-14" w:right="-57"/>
              <w:rPr>
                <w:color w:val="auto"/>
                <w:lang w:eastAsia="zh-CN"/>
              </w:rPr>
            </w:pPr>
            <w:r w:rsidRPr="006604FB">
              <w:rPr>
                <w:color w:val="auto"/>
                <w:lang w:eastAsia="zh-CN"/>
              </w:rPr>
              <w:t>ГОСТ 30369</w:t>
            </w:r>
          </w:p>
          <w:p w14:paraId="7027340A" w14:textId="77777777" w:rsidR="003D657C" w:rsidRPr="006604FB" w:rsidRDefault="003D657C" w:rsidP="0060782F">
            <w:pPr>
              <w:widowControl w:val="0"/>
              <w:ind w:left="-14" w:right="-57"/>
              <w:rPr>
                <w:color w:val="auto"/>
                <w:lang w:eastAsia="zh-CN"/>
              </w:rPr>
            </w:pPr>
            <w:r w:rsidRPr="006604FB">
              <w:rPr>
                <w:color w:val="auto"/>
                <w:lang w:eastAsia="zh-CN"/>
              </w:rPr>
              <w:t>ГОСТ 30540</w:t>
            </w:r>
          </w:p>
          <w:p w14:paraId="20AD81AC" w14:textId="2B044544" w:rsidR="003D657C" w:rsidRPr="006604FB" w:rsidRDefault="003D657C" w:rsidP="0060782F">
            <w:pPr>
              <w:widowControl w:val="0"/>
              <w:autoSpaceDE w:val="0"/>
              <w:autoSpaceDN w:val="0"/>
              <w:adjustRightInd w:val="0"/>
              <w:ind w:left="-14" w:right="-57"/>
              <w:rPr>
                <w:color w:val="auto"/>
                <w:u w:val="single"/>
                <w:lang w:eastAsia="zh-CN"/>
              </w:rPr>
            </w:pPr>
            <w:r w:rsidRPr="006604FB">
              <w:rPr>
                <w:color w:val="auto"/>
                <w:lang w:eastAsia="zh-CN"/>
              </w:rPr>
              <w:t>ГОСТ 9231</w:t>
            </w:r>
          </w:p>
        </w:tc>
        <w:tc>
          <w:tcPr>
            <w:tcW w:w="1455" w:type="dxa"/>
          </w:tcPr>
          <w:p w14:paraId="3B546CB1" w14:textId="44700A61"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5ECB64E" w14:textId="77777777" w:rsidTr="00BA557D">
        <w:tc>
          <w:tcPr>
            <w:tcW w:w="668" w:type="dxa"/>
          </w:tcPr>
          <w:p w14:paraId="4A8E6650" w14:textId="04D0D813"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53F7F935" w14:textId="6BC9FC0F" w:rsidR="003D657C" w:rsidRPr="006604FB" w:rsidRDefault="003D657C" w:rsidP="00923EC5">
            <w:pPr>
              <w:rPr>
                <w:color w:val="auto"/>
              </w:rPr>
            </w:pPr>
            <w:r w:rsidRPr="006604FB">
              <w:rPr>
                <w:color w:val="auto"/>
              </w:rPr>
              <w:t>Оборудование прачечное промышленное</w:t>
            </w:r>
          </w:p>
        </w:tc>
        <w:tc>
          <w:tcPr>
            <w:tcW w:w="2022" w:type="dxa"/>
            <w:gridSpan w:val="2"/>
          </w:tcPr>
          <w:p w14:paraId="75E0AC1B" w14:textId="77777777" w:rsidR="003D657C" w:rsidRPr="006604FB" w:rsidRDefault="003D657C" w:rsidP="00923EC5">
            <w:pPr>
              <w:widowControl w:val="0"/>
              <w:autoSpaceDE w:val="0"/>
              <w:autoSpaceDN w:val="0"/>
              <w:adjustRightInd w:val="0"/>
              <w:rPr>
                <w:color w:val="auto"/>
                <w:lang w:val="en-US" w:eastAsia="zh-CN"/>
              </w:rPr>
            </w:pPr>
            <w:r w:rsidRPr="006604FB">
              <w:rPr>
                <w:color w:val="auto"/>
                <w:lang w:eastAsia="zh-CN"/>
              </w:rPr>
              <w:t>8421</w:t>
            </w:r>
          </w:p>
          <w:p w14:paraId="47376F5C"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8450</w:t>
            </w:r>
          </w:p>
          <w:p w14:paraId="27731D4A" w14:textId="34B7F776" w:rsidR="003D657C" w:rsidRPr="006604FB" w:rsidRDefault="003D657C" w:rsidP="00923EC5">
            <w:pPr>
              <w:rPr>
                <w:color w:val="auto"/>
              </w:rPr>
            </w:pPr>
            <w:r w:rsidRPr="006604FB">
              <w:rPr>
                <w:color w:val="auto"/>
                <w:lang w:eastAsia="zh-CN"/>
              </w:rPr>
              <w:t>8451</w:t>
            </w:r>
          </w:p>
        </w:tc>
        <w:tc>
          <w:tcPr>
            <w:tcW w:w="3535" w:type="dxa"/>
          </w:tcPr>
          <w:p w14:paraId="7A77FCBA"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61505ED3"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6352A6BB"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2F72538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12.2.084 (ИСО 6178) </w:t>
            </w:r>
          </w:p>
          <w:p w14:paraId="4FFB8742"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24824 </w:t>
            </w:r>
          </w:p>
          <w:p w14:paraId="7F80DCA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27457</w:t>
            </w:r>
          </w:p>
          <w:p w14:paraId="0D9E895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IEC 60335-2-4 </w:t>
            </w:r>
          </w:p>
          <w:p w14:paraId="25014B85" w14:textId="16072313" w:rsidR="003D657C" w:rsidRPr="006604FB" w:rsidRDefault="003D657C" w:rsidP="0060782F">
            <w:pPr>
              <w:widowControl w:val="0"/>
              <w:autoSpaceDE w:val="0"/>
              <w:ind w:left="-14" w:right="-57"/>
              <w:rPr>
                <w:color w:val="auto"/>
              </w:rPr>
            </w:pPr>
            <w:r w:rsidRPr="006604FB">
              <w:rPr>
                <w:rFonts w:eastAsia="Calibri"/>
                <w:color w:val="auto"/>
                <w:lang w:eastAsia="en-US"/>
              </w:rPr>
              <w:t>ГОСТ IEC 60335-2-7</w:t>
            </w:r>
          </w:p>
        </w:tc>
        <w:tc>
          <w:tcPr>
            <w:tcW w:w="1455" w:type="dxa"/>
          </w:tcPr>
          <w:p w14:paraId="3DBAE4EA" w14:textId="6EA9B300" w:rsidR="003D657C" w:rsidRPr="006604FB" w:rsidRDefault="003D657C" w:rsidP="00923EC5">
            <w:pPr>
              <w:rPr>
                <w:color w:val="auto"/>
              </w:rPr>
            </w:pPr>
            <w:r w:rsidRPr="006604FB">
              <w:rPr>
                <w:color w:val="auto"/>
              </w:rPr>
              <w:t>ТР ТС 010/2011</w:t>
            </w:r>
          </w:p>
        </w:tc>
      </w:tr>
      <w:tr w:rsidR="0004623D" w:rsidRPr="006604FB" w14:paraId="6BE517FC" w14:textId="77777777" w:rsidTr="00BA557D">
        <w:tc>
          <w:tcPr>
            <w:tcW w:w="668" w:type="dxa"/>
          </w:tcPr>
          <w:p w14:paraId="251AAB40" w14:textId="5AFE0739"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B2872B8" w14:textId="124134F5" w:rsidR="003D657C" w:rsidRPr="006604FB" w:rsidRDefault="003D657C" w:rsidP="00923EC5">
            <w:pPr>
              <w:rPr>
                <w:color w:val="auto"/>
              </w:rPr>
            </w:pPr>
            <w:r w:rsidRPr="006604FB">
              <w:rPr>
                <w:color w:val="auto"/>
              </w:rPr>
              <w:t>Оборудование для химической чистки и крашения одежды и бытовых изделий</w:t>
            </w:r>
          </w:p>
        </w:tc>
        <w:tc>
          <w:tcPr>
            <w:tcW w:w="2022" w:type="dxa"/>
            <w:gridSpan w:val="2"/>
          </w:tcPr>
          <w:p w14:paraId="1A63E851"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8421</w:t>
            </w:r>
          </w:p>
          <w:p w14:paraId="05D43B87"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8450</w:t>
            </w:r>
          </w:p>
          <w:p w14:paraId="1E8169D5" w14:textId="39FC6430"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8451</w:t>
            </w:r>
          </w:p>
        </w:tc>
        <w:tc>
          <w:tcPr>
            <w:tcW w:w="3535" w:type="dxa"/>
          </w:tcPr>
          <w:p w14:paraId="63BAFB91"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74D34B37"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68F983C6"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619F77CE" w14:textId="77777777" w:rsidR="003D657C" w:rsidRPr="006604FB" w:rsidRDefault="003D657C" w:rsidP="0060782F">
            <w:pPr>
              <w:widowControl w:val="0"/>
              <w:ind w:left="-14" w:right="-57"/>
              <w:rPr>
                <w:color w:val="auto"/>
                <w:lang w:eastAsia="zh-CN"/>
              </w:rPr>
            </w:pPr>
            <w:r w:rsidRPr="006604FB">
              <w:rPr>
                <w:color w:val="auto"/>
                <w:lang w:eastAsia="zh-CN"/>
              </w:rPr>
              <w:t>ГОСТ 12.2.084 (ИСО 6178)</w:t>
            </w:r>
          </w:p>
          <w:p w14:paraId="6D59EE4E" w14:textId="3DC407FB"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Р 51362 (ИСО 7000)</w:t>
            </w:r>
          </w:p>
        </w:tc>
        <w:tc>
          <w:tcPr>
            <w:tcW w:w="1455" w:type="dxa"/>
          </w:tcPr>
          <w:p w14:paraId="2E180E30" w14:textId="6B32B113"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040A4DF5" w14:textId="77777777" w:rsidTr="00BA557D">
        <w:tc>
          <w:tcPr>
            <w:tcW w:w="668" w:type="dxa"/>
          </w:tcPr>
          <w:p w14:paraId="4ED60280" w14:textId="5E6809FF"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32ACE55" w14:textId="6CBCD702" w:rsidR="003D657C" w:rsidRPr="006604FB" w:rsidRDefault="003D657C" w:rsidP="00923EC5">
            <w:pPr>
              <w:rPr>
                <w:color w:val="auto"/>
              </w:rPr>
            </w:pPr>
            <w:r w:rsidRPr="006604FB">
              <w:rPr>
                <w:color w:val="auto"/>
              </w:rPr>
              <w:t>Вентиляторы промышленные</w:t>
            </w:r>
          </w:p>
        </w:tc>
        <w:tc>
          <w:tcPr>
            <w:tcW w:w="2022" w:type="dxa"/>
            <w:gridSpan w:val="2"/>
          </w:tcPr>
          <w:p w14:paraId="1811380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8414</w:t>
            </w:r>
          </w:p>
          <w:p w14:paraId="1F3E36BF" w14:textId="23914BAF" w:rsidR="003D657C" w:rsidRPr="006604FB" w:rsidRDefault="003D657C" w:rsidP="00923EC5">
            <w:pPr>
              <w:widowControl w:val="0"/>
              <w:autoSpaceDE w:val="0"/>
              <w:autoSpaceDN w:val="0"/>
              <w:adjustRightInd w:val="0"/>
              <w:ind w:right="-108"/>
              <w:rPr>
                <w:color w:val="auto"/>
                <w:lang w:eastAsia="zh-CN"/>
              </w:rPr>
            </w:pPr>
          </w:p>
        </w:tc>
        <w:tc>
          <w:tcPr>
            <w:tcW w:w="3535" w:type="dxa"/>
          </w:tcPr>
          <w:p w14:paraId="738AEA96"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F186141"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2557C3BF"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F5B1A12" w14:textId="77777777" w:rsidR="003D657C" w:rsidRPr="006604FB" w:rsidRDefault="003D657C" w:rsidP="0060782F">
            <w:pPr>
              <w:ind w:left="-14" w:right="-57"/>
              <w:rPr>
                <w:rFonts w:eastAsia="Calibri"/>
                <w:color w:val="auto"/>
                <w:lang w:eastAsia="en-US"/>
              </w:rPr>
            </w:pPr>
            <w:r w:rsidRPr="006604FB">
              <w:rPr>
                <w:color w:val="auto"/>
                <w:lang w:eastAsia="zh-CN"/>
              </w:rPr>
              <w:t>ГОСТ 11004</w:t>
            </w:r>
            <w:r w:rsidRPr="006604FB">
              <w:rPr>
                <w:color w:val="auto"/>
                <w:vertAlign w:val="superscript"/>
                <w:lang w:eastAsia="zh-CN"/>
              </w:rPr>
              <w:t>1</w:t>
            </w:r>
          </w:p>
          <w:p w14:paraId="2503FE3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11442</w:t>
            </w:r>
            <w:r w:rsidRPr="006604FB">
              <w:rPr>
                <w:rFonts w:eastAsia="Calibri"/>
                <w:color w:val="auto"/>
                <w:vertAlign w:val="superscript"/>
                <w:lang w:eastAsia="en-US"/>
              </w:rPr>
              <w:t>1</w:t>
            </w:r>
            <w:r w:rsidRPr="006604FB">
              <w:rPr>
                <w:rFonts w:eastAsia="Calibri"/>
                <w:color w:val="auto"/>
                <w:lang w:eastAsia="en-US"/>
              </w:rPr>
              <w:t xml:space="preserve"> </w:t>
            </w:r>
          </w:p>
          <w:p w14:paraId="253CE12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11442 </w:t>
            </w:r>
          </w:p>
          <w:p w14:paraId="2B97104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24814 </w:t>
            </w:r>
          </w:p>
          <w:p w14:paraId="5D575B1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24857 </w:t>
            </w:r>
          </w:p>
          <w:p w14:paraId="7B4E542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31350 (ИСО 14694) </w:t>
            </w:r>
          </w:p>
          <w:p w14:paraId="06FF2AF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34343 (ISO 12499) </w:t>
            </w:r>
          </w:p>
          <w:p w14:paraId="06212F6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5976 </w:t>
            </w:r>
          </w:p>
          <w:p w14:paraId="4224A084" w14:textId="77777777" w:rsidR="003D657C" w:rsidRPr="006604FB" w:rsidRDefault="003D657C" w:rsidP="0060782F">
            <w:pPr>
              <w:widowControl w:val="0"/>
              <w:ind w:left="-14" w:right="-57"/>
              <w:rPr>
                <w:rFonts w:eastAsia="Calibri"/>
                <w:color w:val="auto"/>
                <w:lang w:eastAsia="en-US"/>
              </w:rPr>
            </w:pPr>
            <w:r w:rsidRPr="006604FB">
              <w:rPr>
                <w:color w:val="auto"/>
                <w:lang w:eastAsia="zh-CN"/>
              </w:rPr>
              <w:t>ГОСТ 6625</w:t>
            </w:r>
          </w:p>
          <w:p w14:paraId="5F26A803" w14:textId="122ECBD6"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ГОСТ 9725</w:t>
            </w:r>
          </w:p>
        </w:tc>
        <w:tc>
          <w:tcPr>
            <w:tcW w:w="1455" w:type="dxa"/>
          </w:tcPr>
          <w:p w14:paraId="69087200" w14:textId="67EE019B"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52CEF0D6" w14:textId="77777777" w:rsidTr="00BA557D">
        <w:tc>
          <w:tcPr>
            <w:tcW w:w="668" w:type="dxa"/>
          </w:tcPr>
          <w:p w14:paraId="1A5D6F52" w14:textId="585451E1"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D8462ED" w14:textId="6789EDDF" w:rsidR="003D657C" w:rsidRPr="006604FB" w:rsidRDefault="003D657C" w:rsidP="00923EC5">
            <w:pPr>
              <w:rPr>
                <w:color w:val="auto"/>
              </w:rPr>
            </w:pPr>
            <w:r w:rsidRPr="006604FB">
              <w:rPr>
                <w:color w:val="auto"/>
              </w:rPr>
              <w:t>Кондиционеры промышленные</w:t>
            </w:r>
          </w:p>
        </w:tc>
        <w:tc>
          <w:tcPr>
            <w:tcW w:w="2022" w:type="dxa"/>
            <w:gridSpan w:val="2"/>
          </w:tcPr>
          <w:p w14:paraId="2AD3D22D" w14:textId="4F2C79C4" w:rsidR="003D657C" w:rsidRPr="006604FB" w:rsidRDefault="003D657C" w:rsidP="00923EC5">
            <w:pPr>
              <w:widowControl w:val="0"/>
              <w:autoSpaceDE w:val="0"/>
              <w:autoSpaceDN w:val="0"/>
              <w:adjustRightInd w:val="0"/>
              <w:rPr>
                <w:color w:val="auto"/>
                <w:lang w:eastAsia="zh-CN"/>
              </w:rPr>
            </w:pPr>
            <w:r w:rsidRPr="006604FB">
              <w:rPr>
                <w:color w:val="auto"/>
                <w:lang w:eastAsia="zh-CN"/>
              </w:rPr>
              <w:t>8415</w:t>
            </w:r>
          </w:p>
        </w:tc>
        <w:tc>
          <w:tcPr>
            <w:tcW w:w="3535" w:type="dxa"/>
          </w:tcPr>
          <w:p w14:paraId="06293601"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B0124A6"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55E7D21D"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57E8B118" w14:textId="77777777" w:rsidR="003D657C" w:rsidRPr="006604FB" w:rsidRDefault="003D657C" w:rsidP="0060782F">
            <w:pPr>
              <w:widowControl w:val="0"/>
              <w:ind w:left="-14" w:right="-57"/>
              <w:rPr>
                <w:color w:val="auto"/>
                <w:lang w:eastAsia="zh-CN"/>
              </w:rPr>
            </w:pPr>
            <w:r w:rsidRPr="006604FB">
              <w:rPr>
                <w:color w:val="auto"/>
                <w:lang w:eastAsia="zh-CN"/>
              </w:rPr>
              <w:t>ГОСТ 30646</w:t>
            </w:r>
          </w:p>
          <w:p w14:paraId="14DECD46" w14:textId="77777777" w:rsidR="003D657C" w:rsidRPr="006604FB" w:rsidRDefault="003D657C" w:rsidP="0060782F">
            <w:pPr>
              <w:widowControl w:val="0"/>
              <w:ind w:left="-14" w:right="-57"/>
              <w:rPr>
                <w:color w:val="auto"/>
                <w:lang w:eastAsia="zh-CN"/>
              </w:rPr>
            </w:pPr>
            <w:r w:rsidRPr="006604FB">
              <w:rPr>
                <w:color w:val="auto"/>
                <w:lang w:eastAsia="zh-CN"/>
              </w:rPr>
              <w:t>ГОСТ IEC 60335-2-40</w:t>
            </w:r>
          </w:p>
          <w:p w14:paraId="497B47A9" w14:textId="4275AAF4" w:rsidR="003D657C" w:rsidRPr="006604FB" w:rsidRDefault="003D657C" w:rsidP="0060782F">
            <w:pPr>
              <w:widowControl w:val="0"/>
              <w:ind w:left="-14" w:right="-57"/>
              <w:rPr>
                <w:color w:val="auto"/>
                <w:kern w:val="0"/>
                <w:lang w:eastAsia="zh-CN"/>
                <w14:cntxtAlts w14:val="0"/>
              </w:rPr>
            </w:pPr>
            <w:r w:rsidRPr="006604FB">
              <w:rPr>
                <w:rFonts w:eastAsia="Calibri"/>
                <w:color w:val="auto"/>
                <w:lang w:eastAsia="en-US"/>
              </w:rPr>
              <w:t>СТБ EN 14511-4</w:t>
            </w:r>
          </w:p>
        </w:tc>
        <w:tc>
          <w:tcPr>
            <w:tcW w:w="1455" w:type="dxa"/>
          </w:tcPr>
          <w:p w14:paraId="19790559" w14:textId="36990680"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59CE4E31" w14:textId="77777777" w:rsidTr="00BA557D">
        <w:tc>
          <w:tcPr>
            <w:tcW w:w="668" w:type="dxa"/>
          </w:tcPr>
          <w:p w14:paraId="67FA22D9" w14:textId="35D60133"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217C843" w14:textId="078C2446" w:rsidR="003D657C" w:rsidRPr="006604FB" w:rsidRDefault="003D657C" w:rsidP="00923EC5">
            <w:pPr>
              <w:rPr>
                <w:color w:val="auto"/>
              </w:rPr>
            </w:pPr>
            <w:r w:rsidRPr="006604FB">
              <w:rPr>
                <w:color w:val="auto"/>
              </w:rPr>
              <w:t>Воздухонагреватели и воздухоохладители</w:t>
            </w:r>
          </w:p>
        </w:tc>
        <w:tc>
          <w:tcPr>
            <w:tcW w:w="2022" w:type="dxa"/>
            <w:gridSpan w:val="2"/>
          </w:tcPr>
          <w:p w14:paraId="2407A21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7322</w:t>
            </w:r>
          </w:p>
          <w:p w14:paraId="53E12A5C"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8415</w:t>
            </w:r>
          </w:p>
          <w:p w14:paraId="0022F08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8418</w:t>
            </w:r>
          </w:p>
          <w:p w14:paraId="5771399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8419</w:t>
            </w:r>
          </w:p>
          <w:p w14:paraId="2DBC1115"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8479</w:t>
            </w:r>
          </w:p>
          <w:p w14:paraId="68AFFAD2" w14:textId="22E81AB6"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8516</w:t>
            </w:r>
          </w:p>
        </w:tc>
        <w:tc>
          <w:tcPr>
            <w:tcW w:w="3535" w:type="dxa"/>
          </w:tcPr>
          <w:p w14:paraId="154C0702"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700CC511"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4F11476"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59D94F45" w14:textId="77777777" w:rsidR="003D657C" w:rsidRPr="006604FB" w:rsidRDefault="003D657C" w:rsidP="0060782F">
            <w:pPr>
              <w:widowControl w:val="0"/>
              <w:ind w:left="-14" w:right="-57"/>
              <w:rPr>
                <w:color w:val="auto"/>
                <w:lang w:eastAsia="zh-CN"/>
              </w:rPr>
            </w:pPr>
            <w:r w:rsidRPr="006604FB">
              <w:rPr>
                <w:color w:val="auto"/>
                <w:lang w:eastAsia="zh-CN"/>
              </w:rPr>
              <w:t>ГОСТ 31284</w:t>
            </w:r>
          </w:p>
          <w:p w14:paraId="00C2FB70" w14:textId="77777777" w:rsidR="003D657C" w:rsidRPr="006604FB" w:rsidRDefault="003D657C" w:rsidP="0060782F">
            <w:pPr>
              <w:widowControl w:val="0"/>
              <w:ind w:left="-14" w:right="-57"/>
              <w:rPr>
                <w:color w:val="auto"/>
                <w:lang w:eastAsia="zh-CN"/>
              </w:rPr>
            </w:pPr>
            <w:r w:rsidRPr="006604FB">
              <w:rPr>
                <w:color w:val="auto"/>
                <w:lang w:eastAsia="zh-CN"/>
              </w:rPr>
              <w:t>ГОСТ 31848</w:t>
            </w:r>
            <w:r w:rsidRPr="006604FB">
              <w:rPr>
                <w:color w:val="auto"/>
                <w:vertAlign w:val="superscript"/>
                <w:lang w:eastAsia="zh-CN"/>
              </w:rPr>
              <w:t>1</w:t>
            </w:r>
          </w:p>
          <w:p w14:paraId="5334A458" w14:textId="77777777" w:rsidR="003D657C" w:rsidRPr="006604FB" w:rsidRDefault="003D657C" w:rsidP="0060782F">
            <w:pPr>
              <w:widowControl w:val="0"/>
              <w:ind w:left="-14" w:right="-57"/>
              <w:rPr>
                <w:color w:val="auto"/>
                <w:lang w:eastAsia="zh-CN"/>
              </w:rPr>
            </w:pPr>
            <w:r w:rsidRPr="006604FB">
              <w:rPr>
                <w:color w:val="auto"/>
                <w:lang w:eastAsia="zh-CN"/>
              </w:rPr>
              <w:t>ГОСТ 31849</w:t>
            </w:r>
            <w:r w:rsidRPr="006604FB">
              <w:rPr>
                <w:color w:val="auto"/>
                <w:vertAlign w:val="superscript"/>
                <w:lang w:eastAsia="zh-CN"/>
              </w:rPr>
              <w:t>1</w:t>
            </w:r>
          </w:p>
          <w:p w14:paraId="23ED63E7" w14:textId="2591A7B4" w:rsidR="003D657C" w:rsidRPr="006604FB" w:rsidRDefault="003D657C" w:rsidP="0060782F">
            <w:pPr>
              <w:widowControl w:val="0"/>
              <w:autoSpaceDE w:val="0"/>
              <w:autoSpaceDN w:val="0"/>
              <w:adjustRightInd w:val="0"/>
              <w:ind w:left="-14" w:right="-57"/>
              <w:rPr>
                <w:b/>
                <w:i/>
                <w:color w:val="auto"/>
                <w:lang w:eastAsia="zh-CN"/>
              </w:rPr>
            </w:pPr>
            <w:r w:rsidRPr="006604FB">
              <w:rPr>
                <w:color w:val="auto"/>
                <w:lang w:eastAsia="zh-CN"/>
              </w:rPr>
              <w:t>СТБ EN 14511-4</w:t>
            </w:r>
            <w:r w:rsidRPr="006604FB">
              <w:rPr>
                <w:color w:val="auto"/>
                <w:vertAlign w:val="superscript"/>
                <w:lang w:eastAsia="zh-CN"/>
              </w:rPr>
              <w:t>1</w:t>
            </w:r>
          </w:p>
        </w:tc>
        <w:tc>
          <w:tcPr>
            <w:tcW w:w="1455" w:type="dxa"/>
          </w:tcPr>
          <w:p w14:paraId="651E6324" w14:textId="7D22AD2E"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0B3949AD" w14:textId="77777777" w:rsidTr="00BA557D">
        <w:tc>
          <w:tcPr>
            <w:tcW w:w="668" w:type="dxa"/>
          </w:tcPr>
          <w:p w14:paraId="5A9AA024" w14:textId="6DF8E0E9"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4F9F6980" w14:textId="77777777" w:rsidR="003D657C" w:rsidRPr="006604FB" w:rsidRDefault="003D657C" w:rsidP="00923EC5">
            <w:pPr>
              <w:rPr>
                <w:color w:val="auto"/>
              </w:rPr>
            </w:pPr>
            <w:r w:rsidRPr="006604FB">
              <w:rPr>
                <w:color w:val="auto"/>
              </w:rPr>
              <w:t>Оборудование технологическое для легкой промышленности</w:t>
            </w:r>
          </w:p>
          <w:p w14:paraId="78FE65F5" w14:textId="365AACAE" w:rsidR="003D657C" w:rsidRPr="006604FB" w:rsidRDefault="003D657C" w:rsidP="00923EC5">
            <w:pPr>
              <w:rPr>
                <w:color w:val="auto"/>
              </w:rPr>
            </w:pPr>
          </w:p>
        </w:tc>
        <w:tc>
          <w:tcPr>
            <w:tcW w:w="2022" w:type="dxa"/>
            <w:gridSpan w:val="2"/>
          </w:tcPr>
          <w:p w14:paraId="319F289F"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8445</w:t>
            </w:r>
          </w:p>
          <w:p w14:paraId="41E61C6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8446</w:t>
            </w:r>
          </w:p>
          <w:p w14:paraId="33DD5212"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8447</w:t>
            </w:r>
          </w:p>
          <w:p w14:paraId="4CA25986" w14:textId="560E5877" w:rsidR="003D657C" w:rsidRPr="006604FB" w:rsidRDefault="003D657C" w:rsidP="00923EC5">
            <w:pPr>
              <w:widowControl w:val="0"/>
              <w:autoSpaceDE w:val="0"/>
              <w:autoSpaceDN w:val="0"/>
              <w:adjustRightInd w:val="0"/>
              <w:rPr>
                <w:color w:val="auto"/>
                <w:lang w:eastAsia="zh-CN"/>
              </w:rPr>
            </w:pPr>
            <w:r w:rsidRPr="006604FB">
              <w:rPr>
                <w:color w:val="auto"/>
                <w:lang w:eastAsia="zh-CN"/>
              </w:rPr>
              <w:t>8449 00</w:t>
            </w:r>
            <w:r w:rsidR="00AC7559">
              <w:rPr>
                <w:color w:val="auto"/>
                <w:lang w:eastAsia="zh-CN"/>
              </w:rPr>
              <w:t xml:space="preserve"> </w:t>
            </w:r>
            <w:r w:rsidRPr="006604FB">
              <w:rPr>
                <w:color w:val="auto"/>
                <w:lang w:eastAsia="zh-CN"/>
              </w:rPr>
              <w:t>000 0</w:t>
            </w:r>
          </w:p>
          <w:p w14:paraId="0B51537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8451</w:t>
            </w:r>
          </w:p>
          <w:p w14:paraId="49FC5B7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8452</w:t>
            </w:r>
          </w:p>
          <w:p w14:paraId="07D0741D" w14:textId="714CDC02" w:rsidR="003D657C" w:rsidRPr="006604FB" w:rsidRDefault="003D657C" w:rsidP="00923EC5">
            <w:pPr>
              <w:widowControl w:val="0"/>
              <w:autoSpaceDE w:val="0"/>
              <w:autoSpaceDN w:val="0"/>
              <w:adjustRightInd w:val="0"/>
              <w:rPr>
                <w:color w:val="auto"/>
                <w:lang w:eastAsia="zh-CN"/>
              </w:rPr>
            </w:pPr>
            <w:r w:rsidRPr="006604FB">
              <w:rPr>
                <w:color w:val="auto"/>
                <w:lang w:eastAsia="zh-CN"/>
              </w:rPr>
              <w:t>8453</w:t>
            </w:r>
          </w:p>
        </w:tc>
        <w:tc>
          <w:tcPr>
            <w:tcW w:w="3535" w:type="dxa"/>
          </w:tcPr>
          <w:p w14:paraId="3ECA22F4"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78504E5D"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BDB350E"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6247F33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12.2.123 </w:t>
            </w:r>
          </w:p>
          <w:p w14:paraId="7D4A5D3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12.2.138 </w:t>
            </w:r>
          </w:p>
          <w:p w14:paraId="28E812A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12167 </w:t>
            </w:r>
          </w:p>
          <w:p w14:paraId="6A215A2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19716 </w:t>
            </w:r>
          </w:p>
          <w:p w14:paraId="1C8B715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24824 </w:t>
            </w:r>
          </w:p>
          <w:p w14:paraId="2C86F54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27126 </w:t>
            </w:r>
          </w:p>
          <w:p w14:paraId="507CC89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27274 </w:t>
            </w:r>
          </w:p>
          <w:p w14:paraId="5E27FEE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27288 </w:t>
            </w:r>
          </w:p>
          <w:p w14:paraId="3F69D62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27295 </w:t>
            </w:r>
          </w:p>
          <w:p w14:paraId="5A497CE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27443 </w:t>
            </w:r>
          </w:p>
          <w:p w14:paraId="5049382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6737 </w:t>
            </w:r>
          </w:p>
          <w:p w14:paraId="23FC1DA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9193 </w:t>
            </w:r>
          </w:p>
          <w:p w14:paraId="1A09DE85" w14:textId="77777777" w:rsidR="003D657C" w:rsidRPr="006604FB" w:rsidRDefault="003D657C" w:rsidP="0060782F">
            <w:pPr>
              <w:widowControl w:val="0"/>
              <w:ind w:left="-14" w:right="-57"/>
              <w:rPr>
                <w:color w:val="auto"/>
                <w:lang w:eastAsia="zh-CN"/>
              </w:rPr>
            </w:pPr>
            <w:r w:rsidRPr="006604FB">
              <w:rPr>
                <w:color w:val="auto"/>
                <w:lang w:eastAsia="zh-CN"/>
              </w:rPr>
              <w:t xml:space="preserve">ГОСТ </w:t>
            </w:r>
            <w:r w:rsidRPr="006604FB">
              <w:rPr>
                <w:color w:val="auto"/>
                <w:lang w:val="en-US" w:eastAsia="zh-CN"/>
              </w:rPr>
              <w:t>IEC</w:t>
            </w:r>
            <w:r w:rsidRPr="006604FB">
              <w:rPr>
                <w:color w:val="auto"/>
                <w:lang w:eastAsia="zh-CN"/>
              </w:rPr>
              <w:t xml:space="preserve"> 60204-31</w:t>
            </w:r>
          </w:p>
          <w:p w14:paraId="07AA41CD" w14:textId="77777777" w:rsidR="003D657C" w:rsidRPr="006604FB" w:rsidRDefault="003D657C" w:rsidP="0060782F">
            <w:pPr>
              <w:widowControl w:val="0"/>
              <w:ind w:left="-14" w:right="-57"/>
              <w:rPr>
                <w:rFonts w:eastAsia="Calibri"/>
                <w:color w:val="auto"/>
                <w:lang w:eastAsia="en-US"/>
              </w:rPr>
            </w:pPr>
            <w:r w:rsidRPr="006604FB">
              <w:rPr>
                <w:color w:val="auto"/>
                <w:lang w:eastAsia="zh-CN"/>
              </w:rPr>
              <w:t xml:space="preserve">ГОСТ </w:t>
            </w:r>
            <w:r w:rsidRPr="006604FB">
              <w:rPr>
                <w:color w:val="auto"/>
                <w:lang w:val="en-US" w:eastAsia="zh-CN"/>
              </w:rPr>
              <w:t>IEC</w:t>
            </w:r>
            <w:r w:rsidRPr="006604FB">
              <w:rPr>
                <w:color w:val="auto"/>
                <w:lang w:eastAsia="zh-CN"/>
              </w:rPr>
              <w:t xml:space="preserve"> 60335-2-28</w:t>
            </w:r>
          </w:p>
          <w:p w14:paraId="62C45EB4" w14:textId="29AB12C4" w:rsidR="003D657C" w:rsidRPr="006604FB" w:rsidRDefault="003D657C" w:rsidP="0060782F">
            <w:pPr>
              <w:widowControl w:val="0"/>
              <w:autoSpaceDE w:val="0"/>
              <w:autoSpaceDN w:val="0"/>
              <w:adjustRightInd w:val="0"/>
              <w:ind w:left="-14" w:right="-57"/>
              <w:rPr>
                <w:b/>
                <w:i/>
                <w:color w:val="auto"/>
                <w:lang w:eastAsia="zh-CN"/>
              </w:rPr>
            </w:pPr>
            <w:r w:rsidRPr="006604FB">
              <w:rPr>
                <w:rFonts w:eastAsia="Calibri"/>
                <w:color w:val="auto"/>
                <w:lang w:eastAsia="en-US"/>
              </w:rPr>
              <w:t>СТБ 1357</w:t>
            </w:r>
          </w:p>
        </w:tc>
        <w:tc>
          <w:tcPr>
            <w:tcW w:w="1455" w:type="dxa"/>
          </w:tcPr>
          <w:p w14:paraId="2D0F2A58" w14:textId="77777777" w:rsidR="003D657C" w:rsidRPr="006604FB" w:rsidRDefault="003D657C" w:rsidP="00923EC5">
            <w:pPr>
              <w:autoSpaceDE w:val="0"/>
              <w:autoSpaceDN w:val="0"/>
              <w:adjustRightInd w:val="0"/>
              <w:rPr>
                <w:color w:val="auto"/>
              </w:rPr>
            </w:pPr>
            <w:r w:rsidRPr="006604FB">
              <w:rPr>
                <w:color w:val="auto"/>
              </w:rPr>
              <w:t>ТР ТС 010/2011</w:t>
            </w:r>
          </w:p>
          <w:p w14:paraId="22720512" w14:textId="22FBB302" w:rsidR="003D657C" w:rsidRPr="006604FB" w:rsidRDefault="003D657C" w:rsidP="00923EC5">
            <w:pPr>
              <w:autoSpaceDE w:val="0"/>
              <w:autoSpaceDN w:val="0"/>
              <w:adjustRightInd w:val="0"/>
              <w:rPr>
                <w:color w:val="auto"/>
              </w:rPr>
            </w:pPr>
          </w:p>
        </w:tc>
      </w:tr>
      <w:tr w:rsidR="0004623D" w:rsidRPr="006604FB" w14:paraId="109AA35C" w14:textId="77777777" w:rsidTr="00BA557D">
        <w:tc>
          <w:tcPr>
            <w:tcW w:w="668" w:type="dxa"/>
          </w:tcPr>
          <w:p w14:paraId="2FCC25ED" w14:textId="02EED202"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45D7B1CA" w14:textId="39BE976C" w:rsidR="003D657C" w:rsidRPr="006604FB" w:rsidRDefault="003D657C" w:rsidP="00923EC5">
            <w:pPr>
              <w:rPr>
                <w:color w:val="auto"/>
              </w:rPr>
            </w:pPr>
            <w:r w:rsidRPr="006604FB">
              <w:rPr>
                <w:color w:val="auto"/>
              </w:rPr>
              <w:t>Оборудование технологическое для текстильной промышленности</w:t>
            </w:r>
          </w:p>
        </w:tc>
        <w:tc>
          <w:tcPr>
            <w:tcW w:w="2022" w:type="dxa"/>
            <w:gridSpan w:val="2"/>
          </w:tcPr>
          <w:p w14:paraId="7AA9AC35"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 xml:space="preserve">8420 </w:t>
            </w:r>
          </w:p>
          <w:p w14:paraId="5A406344"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8444 00</w:t>
            </w:r>
          </w:p>
          <w:p w14:paraId="732D04D6"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8445</w:t>
            </w:r>
          </w:p>
          <w:p w14:paraId="211F7D7B"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8446</w:t>
            </w:r>
          </w:p>
          <w:p w14:paraId="501D9559"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8447</w:t>
            </w:r>
          </w:p>
          <w:p w14:paraId="19F763FB" w14:textId="53E009E8"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8449 00</w:t>
            </w:r>
            <w:r w:rsidR="00AC7559">
              <w:rPr>
                <w:color w:val="auto"/>
                <w:lang w:eastAsia="zh-CN"/>
              </w:rPr>
              <w:t xml:space="preserve"> </w:t>
            </w:r>
            <w:r w:rsidRPr="006604FB">
              <w:rPr>
                <w:color w:val="auto"/>
                <w:lang w:eastAsia="zh-CN"/>
              </w:rPr>
              <w:t>000 0</w:t>
            </w:r>
          </w:p>
          <w:p w14:paraId="42C35632"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8451</w:t>
            </w:r>
          </w:p>
          <w:p w14:paraId="041E4FD9" w14:textId="5FC3EEB6" w:rsidR="003D657C" w:rsidRPr="006604FB" w:rsidRDefault="003D657C" w:rsidP="00923EC5">
            <w:pPr>
              <w:widowControl w:val="0"/>
              <w:autoSpaceDE w:val="0"/>
              <w:autoSpaceDN w:val="0"/>
              <w:adjustRightInd w:val="0"/>
              <w:ind w:right="-108"/>
              <w:rPr>
                <w:color w:val="auto"/>
                <w:lang w:eastAsia="zh-CN"/>
              </w:rPr>
            </w:pPr>
          </w:p>
        </w:tc>
        <w:tc>
          <w:tcPr>
            <w:tcW w:w="3535" w:type="dxa"/>
          </w:tcPr>
          <w:p w14:paraId="4282D45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6091DD9B"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56EF6C0F"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10221C5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12.2.123 </w:t>
            </w:r>
          </w:p>
          <w:p w14:paraId="07A4F5B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12.2.138 </w:t>
            </w:r>
          </w:p>
          <w:p w14:paraId="5E73405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12167 </w:t>
            </w:r>
          </w:p>
          <w:p w14:paraId="0678927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19716 </w:t>
            </w:r>
          </w:p>
          <w:p w14:paraId="5A989E6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27269 </w:t>
            </w:r>
          </w:p>
          <w:p w14:paraId="2C028D5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28646 </w:t>
            </w:r>
          </w:p>
          <w:p w14:paraId="78F5495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6737 </w:t>
            </w:r>
          </w:p>
          <w:p w14:paraId="3FE565D8" w14:textId="750AE59E" w:rsidR="003D657C" w:rsidRPr="006604FB" w:rsidRDefault="003D657C" w:rsidP="0060782F">
            <w:pPr>
              <w:widowControl w:val="0"/>
              <w:ind w:left="-14" w:right="-57"/>
              <w:rPr>
                <w:color w:val="auto"/>
                <w:kern w:val="0"/>
                <w:lang w:eastAsia="zh-CN"/>
                <w14:cntxtAlts w14:val="0"/>
              </w:rPr>
            </w:pPr>
            <w:r w:rsidRPr="006604FB">
              <w:rPr>
                <w:rFonts w:eastAsia="Calibri"/>
                <w:color w:val="auto"/>
                <w:lang w:eastAsia="en-US"/>
              </w:rPr>
              <w:t>ГОСТ 9193</w:t>
            </w:r>
          </w:p>
        </w:tc>
        <w:tc>
          <w:tcPr>
            <w:tcW w:w="1455" w:type="dxa"/>
          </w:tcPr>
          <w:p w14:paraId="5E80DC92" w14:textId="32B8633B"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32A3F8D6" w14:textId="77777777" w:rsidTr="00BA557D">
        <w:tc>
          <w:tcPr>
            <w:tcW w:w="668" w:type="dxa"/>
          </w:tcPr>
          <w:p w14:paraId="1779BD7E" w14:textId="49A9CB96"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34673FAD" w14:textId="79804998" w:rsidR="003D657C" w:rsidRPr="006604FB" w:rsidRDefault="003D657C" w:rsidP="00923EC5">
            <w:pPr>
              <w:rPr>
                <w:color w:val="auto"/>
              </w:rPr>
            </w:pPr>
            <w:r w:rsidRPr="006604FB">
              <w:rPr>
                <w:color w:val="auto"/>
              </w:rPr>
              <w:t>Оборудование технологическое для выработки химических волокон, стекловолокна и асбестовых нитей</w:t>
            </w:r>
          </w:p>
        </w:tc>
        <w:tc>
          <w:tcPr>
            <w:tcW w:w="2022" w:type="dxa"/>
            <w:gridSpan w:val="2"/>
          </w:tcPr>
          <w:p w14:paraId="5587681F"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8444 00</w:t>
            </w:r>
          </w:p>
          <w:p w14:paraId="14D3890D" w14:textId="46B24BD2" w:rsidR="003D657C" w:rsidRPr="006604FB" w:rsidRDefault="003D657C" w:rsidP="00923EC5">
            <w:pPr>
              <w:widowControl w:val="0"/>
              <w:autoSpaceDE w:val="0"/>
              <w:autoSpaceDN w:val="0"/>
              <w:adjustRightInd w:val="0"/>
              <w:rPr>
                <w:color w:val="auto"/>
                <w:lang w:eastAsia="zh-CN"/>
              </w:rPr>
            </w:pPr>
            <w:r w:rsidRPr="006604FB">
              <w:rPr>
                <w:color w:val="auto"/>
                <w:lang w:eastAsia="zh-CN"/>
              </w:rPr>
              <w:t>8445</w:t>
            </w:r>
          </w:p>
        </w:tc>
        <w:tc>
          <w:tcPr>
            <w:tcW w:w="3535" w:type="dxa"/>
          </w:tcPr>
          <w:p w14:paraId="2806A167"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284415B2"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57010F26"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26465F6F" w14:textId="7B75572D" w:rsidR="003D657C" w:rsidRPr="006604FB" w:rsidRDefault="003D657C" w:rsidP="0060782F">
            <w:pPr>
              <w:widowControl w:val="0"/>
              <w:autoSpaceDE w:val="0"/>
              <w:autoSpaceDN w:val="0"/>
              <w:adjustRightInd w:val="0"/>
              <w:ind w:left="-14" w:right="-57"/>
              <w:rPr>
                <w:bCs/>
                <w:i/>
                <w:color w:val="auto"/>
                <w:lang w:eastAsia="zh-CN"/>
              </w:rPr>
            </w:pPr>
            <w:r w:rsidRPr="006604FB">
              <w:rPr>
                <w:color w:val="auto"/>
                <w:lang w:eastAsia="zh-CN"/>
              </w:rPr>
              <w:t>ГОСТ 6737</w:t>
            </w:r>
          </w:p>
        </w:tc>
        <w:tc>
          <w:tcPr>
            <w:tcW w:w="1455" w:type="dxa"/>
          </w:tcPr>
          <w:p w14:paraId="74C7DE31" w14:textId="5A5C96B1"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1E8D9C5F" w14:textId="77777777" w:rsidTr="00BA557D">
        <w:tc>
          <w:tcPr>
            <w:tcW w:w="668" w:type="dxa"/>
          </w:tcPr>
          <w:p w14:paraId="578DE71B" w14:textId="11F42385"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C17CE53" w14:textId="77777777" w:rsidR="003D657C" w:rsidRPr="006604FB" w:rsidRDefault="003D657C" w:rsidP="00923EC5">
            <w:pPr>
              <w:rPr>
                <w:color w:val="auto"/>
              </w:rPr>
            </w:pPr>
            <w:r w:rsidRPr="006604FB">
              <w:rPr>
                <w:color w:val="auto"/>
              </w:rPr>
              <w:t>Оборудование технологическое для пищевой, мясомолочной и рыбной промышленности</w:t>
            </w:r>
          </w:p>
          <w:p w14:paraId="79E7EDF1" w14:textId="2D0DF90A" w:rsidR="003D657C" w:rsidRPr="006604FB" w:rsidRDefault="003D657C" w:rsidP="00923EC5">
            <w:pPr>
              <w:rPr>
                <w:color w:val="auto"/>
              </w:rPr>
            </w:pPr>
          </w:p>
        </w:tc>
        <w:tc>
          <w:tcPr>
            <w:tcW w:w="2022" w:type="dxa"/>
            <w:gridSpan w:val="2"/>
          </w:tcPr>
          <w:p w14:paraId="74AF2B1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7309 00</w:t>
            </w:r>
          </w:p>
          <w:p w14:paraId="7F152B8E"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7310</w:t>
            </w:r>
          </w:p>
          <w:p w14:paraId="6A34DFE5"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7419</w:t>
            </w:r>
          </w:p>
          <w:p w14:paraId="097E310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7611 00 000 0</w:t>
            </w:r>
          </w:p>
          <w:p w14:paraId="492BB56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7612</w:t>
            </w:r>
          </w:p>
          <w:p w14:paraId="2CDB24C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8417</w:t>
            </w:r>
          </w:p>
          <w:p w14:paraId="6E1EE9DD"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val="en-US" w:eastAsia="zh-CN"/>
              </w:rPr>
              <w:t>8418</w:t>
            </w:r>
          </w:p>
          <w:p w14:paraId="32FEC1FD"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8419</w:t>
            </w:r>
          </w:p>
          <w:p w14:paraId="7264E6BE"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8420</w:t>
            </w:r>
          </w:p>
          <w:p w14:paraId="23F4ED14"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8421</w:t>
            </w:r>
          </w:p>
          <w:p w14:paraId="0637DB0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8422</w:t>
            </w:r>
          </w:p>
          <w:p w14:paraId="27DA6F51"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8424</w:t>
            </w:r>
          </w:p>
          <w:p w14:paraId="01ED2CC1"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 xml:space="preserve">8434 </w:t>
            </w:r>
          </w:p>
          <w:p w14:paraId="02DA8FAE"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8435</w:t>
            </w:r>
          </w:p>
          <w:p w14:paraId="15C6B618"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8438</w:t>
            </w:r>
          </w:p>
          <w:p w14:paraId="034483D2" w14:textId="77777777" w:rsidR="003D657C" w:rsidRPr="006604FB" w:rsidRDefault="003D657C" w:rsidP="00923EC5">
            <w:pPr>
              <w:widowControl w:val="0"/>
              <w:autoSpaceDE w:val="0"/>
              <w:autoSpaceDN w:val="0"/>
              <w:adjustRightInd w:val="0"/>
              <w:ind w:right="-108"/>
              <w:rPr>
                <w:color w:val="auto"/>
                <w:lang w:val="en-US" w:eastAsia="zh-CN"/>
              </w:rPr>
            </w:pPr>
            <w:r w:rsidRPr="006604FB">
              <w:rPr>
                <w:color w:val="auto"/>
                <w:lang w:eastAsia="zh-CN"/>
              </w:rPr>
              <w:t xml:space="preserve">8479 </w:t>
            </w:r>
          </w:p>
          <w:p w14:paraId="51A02F69" w14:textId="7681B79E" w:rsidR="003D657C" w:rsidRPr="006604FB" w:rsidRDefault="003D657C" w:rsidP="00923EC5">
            <w:pPr>
              <w:widowControl w:val="0"/>
              <w:autoSpaceDE w:val="0"/>
              <w:autoSpaceDN w:val="0"/>
              <w:adjustRightInd w:val="0"/>
              <w:rPr>
                <w:color w:val="auto"/>
                <w:lang w:eastAsia="zh-CN"/>
              </w:rPr>
            </w:pPr>
            <w:r w:rsidRPr="006604FB">
              <w:rPr>
                <w:color w:val="auto"/>
                <w:lang w:eastAsia="zh-CN"/>
              </w:rPr>
              <w:t>8514</w:t>
            </w:r>
          </w:p>
        </w:tc>
        <w:tc>
          <w:tcPr>
            <w:tcW w:w="3535" w:type="dxa"/>
          </w:tcPr>
          <w:p w14:paraId="3F533CAA"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5B80F738"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7D990B2A"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0C9B8EC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12.2.124</w:t>
            </w:r>
          </w:p>
          <w:p w14:paraId="46C2457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12.2.135</w:t>
            </w:r>
          </w:p>
          <w:p w14:paraId="25EF846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12027</w:t>
            </w:r>
          </w:p>
          <w:p w14:paraId="70B82B2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18518</w:t>
            </w:r>
          </w:p>
          <w:p w14:paraId="645C640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20258</w:t>
            </w:r>
          </w:p>
          <w:p w14:paraId="4776AAA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21253</w:t>
            </w:r>
          </w:p>
          <w:p w14:paraId="2E7C918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24885</w:t>
            </w:r>
          </w:p>
          <w:p w14:paraId="7BE85E0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26582</w:t>
            </w:r>
          </w:p>
          <w:p w14:paraId="1C6C3F43" w14:textId="77777777" w:rsidR="003D657C" w:rsidRPr="006604FB" w:rsidRDefault="003D657C" w:rsidP="0060782F">
            <w:pPr>
              <w:widowControl w:val="0"/>
              <w:ind w:left="-14" w:right="-57"/>
              <w:rPr>
                <w:color w:val="auto"/>
                <w:lang w:eastAsia="zh-CN"/>
              </w:rPr>
            </w:pPr>
            <w:r w:rsidRPr="006604FB">
              <w:rPr>
                <w:color w:val="auto"/>
                <w:lang w:eastAsia="zh-CN"/>
              </w:rPr>
              <w:t>ГОСТ 28107</w:t>
            </w:r>
          </w:p>
          <w:p w14:paraId="7FC3A59C" w14:textId="77777777" w:rsidR="003D657C" w:rsidRPr="006604FB" w:rsidRDefault="003D657C" w:rsidP="0060782F">
            <w:pPr>
              <w:widowControl w:val="0"/>
              <w:ind w:left="-14" w:right="-57"/>
              <w:rPr>
                <w:color w:val="auto"/>
                <w:lang w:eastAsia="zh-CN"/>
              </w:rPr>
            </w:pPr>
            <w:r w:rsidRPr="006604FB">
              <w:rPr>
                <w:color w:val="auto"/>
                <w:lang w:eastAsia="zh-CN"/>
              </w:rPr>
              <w:t>ГОСТ 28110</w:t>
            </w:r>
          </w:p>
          <w:p w14:paraId="0FB53B53" w14:textId="77777777" w:rsidR="003D657C" w:rsidRPr="006604FB" w:rsidRDefault="003D657C" w:rsidP="0060782F">
            <w:pPr>
              <w:widowControl w:val="0"/>
              <w:ind w:left="-14" w:right="-57"/>
              <w:rPr>
                <w:color w:val="auto"/>
                <w:lang w:eastAsia="zh-CN"/>
              </w:rPr>
            </w:pPr>
            <w:r w:rsidRPr="006604FB">
              <w:rPr>
                <w:color w:val="auto"/>
                <w:lang w:eastAsia="zh-CN"/>
              </w:rPr>
              <w:t>ГОСТ 28112</w:t>
            </w:r>
          </w:p>
          <w:p w14:paraId="36B19720" w14:textId="77777777" w:rsidR="003D657C" w:rsidRPr="006604FB" w:rsidRDefault="003D657C" w:rsidP="0060782F">
            <w:pPr>
              <w:widowControl w:val="0"/>
              <w:ind w:left="-14" w:right="-57"/>
              <w:rPr>
                <w:color w:val="auto"/>
                <w:lang w:eastAsia="zh-CN"/>
              </w:rPr>
            </w:pPr>
            <w:r w:rsidRPr="006604FB">
              <w:rPr>
                <w:color w:val="auto"/>
                <w:lang w:eastAsia="zh-CN"/>
              </w:rPr>
              <w:t>ГОСТ 28531</w:t>
            </w:r>
          </w:p>
          <w:p w14:paraId="55FF746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28532</w:t>
            </w:r>
          </w:p>
          <w:p w14:paraId="44215BB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28535</w:t>
            </w:r>
          </w:p>
          <w:p w14:paraId="4EC8ACE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28693</w:t>
            </w:r>
          </w:p>
          <w:p w14:paraId="039E454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29065</w:t>
            </w:r>
          </w:p>
          <w:p w14:paraId="69D49E7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30146</w:t>
            </w:r>
          </w:p>
          <w:p w14:paraId="1CCF333D"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30150</w:t>
            </w:r>
          </w:p>
          <w:p w14:paraId="53ED6B0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30316</w:t>
            </w:r>
          </w:p>
          <w:p w14:paraId="562EAF8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31521 (EN 13871)</w:t>
            </w:r>
          </w:p>
          <w:p w14:paraId="581171D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31522 (EN 1674)</w:t>
            </w:r>
          </w:p>
          <w:p w14:paraId="30481E3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31523 (EN 453)</w:t>
            </w:r>
          </w:p>
          <w:p w14:paraId="59BCF6A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31524 (EN 12041)</w:t>
            </w:r>
          </w:p>
          <w:p w14:paraId="414F657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31525 (EN 12268)</w:t>
            </w:r>
          </w:p>
          <w:p w14:paraId="1DF48FA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31526 (EN 12267)</w:t>
            </w:r>
          </w:p>
          <w:p w14:paraId="4A37B21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31527 (EN 12043)</w:t>
            </w:r>
          </w:p>
          <w:p w14:paraId="55B7ED9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31528</w:t>
            </w:r>
          </w:p>
          <w:p w14:paraId="0C221CB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31529</w:t>
            </w:r>
          </w:p>
          <w:p w14:paraId="13B432B5" w14:textId="77777777" w:rsidR="003D657C" w:rsidRPr="006604FB" w:rsidRDefault="003D657C" w:rsidP="0060782F">
            <w:pPr>
              <w:widowControl w:val="0"/>
              <w:ind w:left="-14" w:right="-57"/>
              <w:rPr>
                <w:color w:val="auto"/>
                <w:lang w:eastAsia="zh-CN"/>
              </w:rPr>
            </w:pPr>
            <w:r w:rsidRPr="006604FB">
              <w:rPr>
                <w:color w:val="auto"/>
                <w:lang w:eastAsia="zh-CN"/>
              </w:rPr>
              <w:t>ГОСТ 31827</w:t>
            </w:r>
          </w:p>
          <w:p w14:paraId="030A134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3347</w:t>
            </w:r>
          </w:p>
          <w:p w14:paraId="3491AC1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12042</w:t>
            </w:r>
          </w:p>
          <w:p w14:paraId="53838B0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12851</w:t>
            </w:r>
          </w:p>
          <w:p w14:paraId="787A785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12984</w:t>
            </w:r>
          </w:p>
          <w:p w14:paraId="0D6897A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13288</w:t>
            </w:r>
          </w:p>
          <w:p w14:paraId="008E8B8F"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13289</w:t>
            </w:r>
          </w:p>
          <w:p w14:paraId="778C8EA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13534</w:t>
            </w:r>
          </w:p>
          <w:p w14:paraId="664A05EB"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13570</w:t>
            </w:r>
          </w:p>
          <w:p w14:paraId="40D1FEF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13591</w:t>
            </w:r>
          </w:p>
          <w:p w14:paraId="532FD1A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13621</w:t>
            </w:r>
          </w:p>
          <w:p w14:paraId="6C89DD4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13732</w:t>
            </w:r>
          </w:p>
          <w:p w14:paraId="7FFB248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13870</w:t>
            </w:r>
          </w:p>
          <w:p w14:paraId="60B4C47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13885</w:t>
            </w:r>
          </w:p>
          <w:p w14:paraId="11E2652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13886</w:t>
            </w:r>
          </w:p>
          <w:p w14:paraId="354F1AB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13951</w:t>
            </w:r>
          </w:p>
          <w:p w14:paraId="36C0323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13954</w:t>
            </w:r>
          </w:p>
          <w:p w14:paraId="06529AF5"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14958</w:t>
            </w:r>
          </w:p>
          <w:p w14:paraId="2A0F66F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15166</w:t>
            </w:r>
          </w:p>
          <w:p w14:paraId="2BEE1A4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15774</w:t>
            </w:r>
          </w:p>
          <w:p w14:paraId="6871E124"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15861</w:t>
            </w:r>
          </w:p>
          <w:p w14:paraId="73D6FE6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1672-1</w:t>
            </w:r>
          </w:p>
          <w:p w14:paraId="19EA13C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1672-2</w:t>
            </w:r>
          </w:p>
          <w:p w14:paraId="44057DD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1678</w:t>
            </w:r>
          </w:p>
          <w:p w14:paraId="21B9F5C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1974</w:t>
            </w:r>
          </w:p>
          <w:p w14:paraId="7615B39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EN 454</w:t>
            </w:r>
          </w:p>
          <w:p w14:paraId="3998B1A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53895 (ЕН 12331)</w:t>
            </w:r>
          </w:p>
          <w:p w14:paraId="31E52EA9" w14:textId="77777777" w:rsidR="003D657C" w:rsidRPr="006604FB" w:rsidRDefault="003D657C" w:rsidP="0060782F">
            <w:pPr>
              <w:widowControl w:val="0"/>
              <w:ind w:left="-14" w:right="-57"/>
              <w:rPr>
                <w:color w:val="auto"/>
                <w:lang w:eastAsia="zh-CN"/>
              </w:rPr>
            </w:pPr>
            <w:r w:rsidRPr="006604FB">
              <w:rPr>
                <w:color w:val="auto"/>
                <w:lang w:eastAsia="zh-CN"/>
              </w:rPr>
              <w:t>ГОСТ Р 53896 (ЕН 13289)</w:t>
            </w:r>
            <w:r w:rsidRPr="006604FB">
              <w:rPr>
                <w:color w:val="auto"/>
                <w:vertAlign w:val="superscript"/>
                <w:lang w:eastAsia="zh-CN"/>
              </w:rPr>
              <w:t>1</w:t>
            </w:r>
          </w:p>
          <w:p w14:paraId="403BEA0D" w14:textId="77777777" w:rsidR="003D657C" w:rsidRPr="006604FB" w:rsidRDefault="003D657C" w:rsidP="0060782F">
            <w:pPr>
              <w:widowControl w:val="0"/>
              <w:ind w:left="-14" w:right="-57"/>
              <w:rPr>
                <w:color w:val="auto"/>
                <w:lang w:eastAsia="zh-CN"/>
              </w:rPr>
            </w:pPr>
            <w:r w:rsidRPr="006604FB">
              <w:rPr>
                <w:color w:val="auto"/>
                <w:lang w:eastAsia="zh-CN"/>
              </w:rPr>
              <w:t>ГОСТ Р 53942 (ЕН 13885)</w:t>
            </w:r>
            <w:r w:rsidRPr="006604FB">
              <w:rPr>
                <w:color w:val="auto"/>
                <w:vertAlign w:val="superscript"/>
                <w:lang w:eastAsia="zh-CN"/>
              </w:rPr>
              <w:t>1</w:t>
            </w:r>
          </w:p>
          <w:p w14:paraId="558EDAB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54320 (ЕН 1673)</w:t>
            </w:r>
          </w:p>
          <w:p w14:paraId="6468E708"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54321 (ЕН 12505)</w:t>
            </w:r>
          </w:p>
          <w:p w14:paraId="27740E3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54387 (ЕН 12355)</w:t>
            </w:r>
          </w:p>
          <w:p w14:paraId="2A52854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54388 (ЕН 13390)</w:t>
            </w:r>
          </w:p>
          <w:p w14:paraId="3ACF2C0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54423 (ЕН 12852)</w:t>
            </w:r>
          </w:p>
          <w:p w14:paraId="38D9472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54424 (ЕН 13208)</w:t>
            </w:r>
          </w:p>
          <w:p w14:paraId="028BCD56"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54425 (ЕН 12854)</w:t>
            </w:r>
          </w:p>
          <w:p w14:paraId="4850FCC3"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54967 (ЕН 12855)</w:t>
            </w:r>
          </w:p>
          <w:p w14:paraId="65FD983C" w14:textId="77777777" w:rsidR="003D657C" w:rsidRPr="006604FB" w:rsidRDefault="003D657C" w:rsidP="0060782F">
            <w:pPr>
              <w:widowControl w:val="0"/>
              <w:ind w:left="-14" w:right="-57"/>
              <w:rPr>
                <w:color w:val="auto"/>
                <w:lang w:eastAsia="zh-CN"/>
              </w:rPr>
            </w:pPr>
            <w:r w:rsidRPr="006604FB">
              <w:rPr>
                <w:color w:val="auto"/>
                <w:lang w:eastAsia="zh-CN"/>
              </w:rPr>
              <w:t>ГОСТ Р 54970 (ЕН 13621)</w:t>
            </w:r>
            <w:r w:rsidRPr="006604FB">
              <w:rPr>
                <w:color w:val="auto"/>
                <w:vertAlign w:val="superscript"/>
                <w:lang w:eastAsia="zh-CN"/>
              </w:rPr>
              <w:t>1</w:t>
            </w:r>
          </w:p>
          <w:p w14:paraId="4CC62D02"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54972 (ЕН 12463)</w:t>
            </w:r>
          </w:p>
          <w:p w14:paraId="69B97F3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Р ЕН 12853</w:t>
            </w:r>
          </w:p>
          <w:p w14:paraId="0C514FFF" w14:textId="77777777" w:rsidR="003D657C" w:rsidRPr="006604FB" w:rsidRDefault="003D657C" w:rsidP="0060782F">
            <w:pPr>
              <w:widowControl w:val="0"/>
              <w:ind w:left="-14" w:right="-57"/>
              <w:rPr>
                <w:color w:val="auto"/>
                <w:spacing w:val="1"/>
              </w:rPr>
            </w:pPr>
            <w:r w:rsidRPr="006604FB">
              <w:rPr>
                <w:color w:val="auto"/>
                <w:spacing w:val="1"/>
              </w:rPr>
              <w:t>СТБ EN 12463</w:t>
            </w:r>
            <w:r w:rsidRPr="006604FB">
              <w:rPr>
                <w:color w:val="auto"/>
                <w:spacing w:val="1"/>
                <w:vertAlign w:val="superscript"/>
              </w:rPr>
              <w:t>1</w:t>
            </w:r>
          </w:p>
          <w:p w14:paraId="2676B145" w14:textId="77777777" w:rsidR="003D657C" w:rsidRPr="006604FB" w:rsidRDefault="003D657C" w:rsidP="0060782F">
            <w:pPr>
              <w:widowControl w:val="0"/>
              <w:ind w:left="-14" w:right="-57"/>
              <w:rPr>
                <w:color w:val="auto"/>
                <w:lang w:eastAsia="zh-CN"/>
              </w:rPr>
            </w:pPr>
            <w:r w:rsidRPr="006604FB">
              <w:rPr>
                <w:color w:val="auto"/>
                <w:lang w:eastAsia="zh-CN"/>
              </w:rPr>
              <w:t>СТБ EN 12852</w:t>
            </w:r>
          </w:p>
          <w:p w14:paraId="327B706B" w14:textId="77777777" w:rsidR="003D657C" w:rsidRPr="006604FB" w:rsidRDefault="003D657C" w:rsidP="0060782F">
            <w:pPr>
              <w:widowControl w:val="0"/>
              <w:ind w:left="-14" w:right="-57"/>
              <w:rPr>
                <w:color w:val="auto"/>
                <w:lang w:eastAsia="zh-CN"/>
              </w:rPr>
            </w:pPr>
            <w:r w:rsidRPr="006604FB">
              <w:rPr>
                <w:color w:val="auto"/>
                <w:lang w:eastAsia="zh-CN"/>
              </w:rPr>
              <w:t>СТБ EN 12855</w:t>
            </w:r>
          </w:p>
          <w:p w14:paraId="4494963B" w14:textId="77777777" w:rsidR="003D657C" w:rsidRPr="006604FB" w:rsidRDefault="003D657C" w:rsidP="0060782F">
            <w:pPr>
              <w:widowControl w:val="0"/>
              <w:ind w:left="-14" w:right="-57"/>
              <w:rPr>
                <w:rFonts w:eastAsia="Calibri"/>
                <w:color w:val="auto"/>
                <w:lang w:eastAsia="en-US"/>
              </w:rPr>
            </w:pPr>
            <w:r w:rsidRPr="006604FB">
              <w:rPr>
                <w:color w:val="auto"/>
                <w:lang w:eastAsia="zh-CN"/>
              </w:rPr>
              <w:t xml:space="preserve">СТБ </w:t>
            </w:r>
            <w:r w:rsidRPr="006604FB">
              <w:rPr>
                <w:color w:val="auto"/>
                <w:lang w:val="en-US" w:eastAsia="zh-CN"/>
              </w:rPr>
              <w:t>EN</w:t>
            </w:r>
            <w:r w:rsidRPr="006604FB">
              <w:rPr>
                <w:color w:val="auto"/>
                <w:lang w:eastAsia="zh-CN"/>
              </w:rPr>
              <w:t xml:space="preserve"> 1678</w:t>
            </w:r>
          </w:p>
          <w:p w14:paraId="13543BB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СТБ ЕН 12853</w:t>
            </w:r>
          </w:p>
          <w:p w14:paraId="21838CA3" w14:textId="77777777" w:rsidR="003D657C" w:rsidRPr="006604FB" w:rsidRDefault="003D657C" w:rsidP="0060782F">
            <w:pPr>
              <w:widowControl w:val="0"/>
              <w:autoSpaceDE w:val="0"/>
              <w:autoSpaceDN w:val="0"/>
              <w:adjustRightInd w:val="0"/>
              <w:ind w:left="-14" w:right="-57"/>
              <w:rPr>
                <w:rFonts w:eastAsia="Calibri"/>
                <w:color w:val="auto"/>
                <w:lang w:eastAsia="en-US"/>
              </w:rPr>
            </w:pPr>
            <w:r w:rsidRPr="006604FB">
              <w:rPr>
                <w:rFonts w:eastAsia="Calibri"/>
                <w:color w:val="auto"/>
                <w:lang w:eastAsia="en-US"/>
              </w:rPr>
              <w:t>СТБ ЕН 12854</w:t>
            </w:r>
          </w:p>
          <w:p w14:paraId="7137CB63" w14:textId="4EB702AF" w:rsidR="003D657C" w:rsidRPr="006604FB" w:rsidRDefault="003D657C" w:rsidP="0060782F">
            <w:pPr>
              <w:widowControl w:val="0"/>
              <w:autoSpaceDE w:val="0"/>
              <w:autoSpaceDN w:val="0"/>
              <w:adjustRightInd w:val="0"/>
              <w:ind w:left="-14" w:right="-57"/>
              <w:rPr>
                <w:color w:val="auto"/>
                <w:lang w:eastAsia="zh-CN"/>
              </w:rPr>
            </w:pPr>
            <w:r w:rsidRPr="006604FB">
              <w:rPr>
                <w:color w:val="auto"/>
                <w:spacing w:val="1"/>
              </w:rPr>
              <w:t>СТБ ЕН 453</w:t>
            </w:r>
            <w:r w:rsidRPr="006604FB">
              <w:rPr>
                <w:color w:val="auto"/>
                <w:spacing w:val="1"/>
                <w:vertAlign w:val="superscript"/>
              </w:rPr>
              <w:t>1</w:t>
            </w:r>
          </w:p>
        </w:tc>
        <w:tc>
          <w:tcPr>
            <w:tcW w:w="1455" w:type="dxa"/>
          </w:tcPr>
          <w:p w14:paraId="2F1FB81A" w14:textId="77777777" w:rsidR="003D657C" w:rsidRPr="006604FB" w:rsidRDefault="003D657C" w:rsidP="00923EC5">
            <w:pPr>
              <w:autoSpaceDE w:val="0"/>
              <w:autoSpaceDN w:val="0"/>
              <w:adjustRightInd w:val="0"/>
              <w:rPr>
                <w:color w:val="auto"/>
              </w:rPr>
            </w:pPr>
            <w:r w:rsidRPr="006604FB">
              <w:rPr>
                <w:color w:val="auto"/>
              </w:rPr>
              <w:t>ТР ТС 010/2011</w:t>
            </w:r>
          </w:p>
          <w:p w14:paraId="0482874F" w14:textId="5DEED9A0" w:rsidR="003D657C" w:rsidRPr="006604FB" w:rsidRDefault="003D657C" w:rsidP="00923EC5">
            <w:pPr>
              <w:autoSpaceDE w:val="0"/>
              <w:autoSpaceDN w:val="0"/>
              <w:adjustRightInd w:val="0"/>
              <w:rPr>
                <w:color w:val="auto"/>
              </w:rPr>
            </w:pPr>
          </w:p>
        </w:tc>
      </w:tr>
      <w:tr w:rsidR="0004623D" w:rsidRPr="006604FB" w14:paraId="5CD585D7" w14:textId="77777777" w:rsidTr="00BA557D">
        <w:tc>
          <w:tcPr>
            <w:tcW w:w="668" w:type="dxa"/>
          </w:tcPr>
          <w:p w14:paraId="39B4A49B" w14:textId="5E03599D"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621B9BB5" w14:textId="1C471FB9" w:rsidR="003D657C" w:rsidRPr="006604FB" w:rsidRDefault="003D657C" w:rsidP="00923EC5">
            <w:pPr>
              <w:rPr>
                <w:color w:val="auto"/>
              </w:rPr>
            </w:pPr>
            <w:r w:rsidRPr="006604FB">
              <w:rPr>
                <w:color w:val="auto"/>
              </w:rPr>
              <w:t>Оборудование технологическое для мукомольно-крупяной, комбикормовой и элеваторной промышленности</w:t>
            </w:r>
          </w:p>
        </w:tc>
        <w:tc>
          <w:tcPr>
            <w:tcW w:w="2022" w:type="dxa"/>
            <w:gridSpan w:val="2"/>
          </w:tcPr>
          <w:p w14:paraId="537571C2"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7309 00</w:t>
            </w:r>
          </w:p>
          <w:p w14:paraId="5B99FAD0"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7310</w:t>
            </w:r>
          </w:p>
          <w:p w14:paraId="3D37E783"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8414</w:t>
            </w:r>
          </w:p>
          <w:p w14:paraId="24B96049" w14:textId="77777777" w:rsidR="003D657C" w:rsidRPr="006604FB" w:rsidRDefault="003D657C" w:rsidP="00923EC5">
            <w:pPr>
              <w:widowControl w:val="0"/>
              <w:autoSpaceDE w:val="0"/>
              <w:autoSpaceDN w:val="0"/>
              <w:adjustRightInd w:val="0"/>
              <w:ind w:right="-108"/>
              <w:rPr>
                <w:color w:val="auto"/>
                <w:lang w:val="en-US" w:eastAsia="zh-CN"/>
              </w:rPr>
            </w:pPr>
            <w:r w:rsidRPr="006604FB">
              <w:rPr>
                <w:color w:val="auto"/>
                <w:lang w:eastAsia="zh-CN"/>
              </w:rPr>
              <w:t xml:space="preserve">8428 </w:t>
            </w:r>
          </w:p>
          <w:p w14:paraId="76AFA63C"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8437</w:t>
            </w:r>
          </w:p>
          <w:p w14:paraId="583160F2" w14:textId="4B894435"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8438</w:t>
            </w:r>
          </w:p>
        </w:tc>
        <w:tc>
          <w:tcPr>
            <w:tcW w:w="3535" w:type="dxa"/>
          </w:tcPr>
          <w:p w14:paraId="6925141D"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734E32B4"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19FC2BB0"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0E9CDE3" w14:textId="77777777" w:rsidR="003D657C" w:rsidRPr="006604FB" w:rsidRDefault="003D657C" w:rsidP="0060782F">
            <w:pPr>
              <w:ind w:left="-14" w:right="-57"/>
              <w:rPr>
                <w:color w:val="auto"/>
              </w:rPr>
            </w:pPr>
            <w:r w:rsidRPr="006604FB">
              <w:rPr>
                <w:color w:val="auto"/>
              </w:rPr>
              <w:t>ГОСТ 12.2.124</w:t>
            </w:r>
          </w:p>
          <w:p w14:paraId="648C477E" w14:textId="77777777" w:rsidR="003D657C" w:rsidRPr="006604FB" w:rsidRDefault="003D657C" w:rsidP="0060782F">
            <w:pPr>
              <w:ind w:left="-14" w:right="-57"/>
              <w:rPr>
                <w:color w:val="auto"/>
              </w:rPr>
            </w:pPr>
            <w:r w:rsidRPr="006604FB">
              <w:rPr>
                <w:color w:val="auto"/>
              </w:rPr>
              <w:t>ГОСТ 18518</w:t>
            </w:r>
          </w:p>
          <w:p w14:paraId="749F984B" w14:textId="77777777" w:rsidR="003D657C" w:rsidRPr="006604FB" w:rsidRDefault="003D657C" w:rsidP="0060782F">
            <w:pPr>
              <w:ind w:left="-14" w:right="-57"/>
              <w:rPr>
                <w:color w:val="auto"/>
              </w:rPr>
            </w:pPr>
            <w:r w:rsidRPr="006604FB">
              <w:rPr>
                <w:color w:val="auto"/>
              </w:rPr>
              <w:t>ГОСТ 26582</w:t>
            </w:r>
          </w:p>
          <w:p w14:paraId="3A8DA3EF" w14:textId="29A26830" w:rsidR="003D657C" w:rsidRPr="006604FB" w:rsidRDefault="003D657C" w:rsidP="0060782F">
            <w:pPr>
              <w:widowControl w:val="0"/>
              <w:autoSpaceDE w:val="0"/>
              <w:autoSpaceDN w:val="0"/>
              <w:adjustRightInd w:val="0"/>
              <w:ind w:left="-14" w:right="-57"/>
              <w:rPr>
                <w:color w:val="auto"/>
                <w:lang w:eastAsia="zh-CN"/>
              </w:rPr>
            </w:pPr>
            <w:r w:rsidRPr="006604FB">
              <w:rPr>
                <w:color w:val="auto"/>
              </w:rPr>
              <w:t xml:space="preserve">ГОСТ 27962 </w:t>
            </w:r>
          </w:p>
        </w:tc>
        <w:tc>
          <w:tcPr>
            <w:tcW w:w="1455" w:type="dxa"/>
          </w:tcPr>
          <w:p w14:paraId="66D6E329" w14:textId="183C3443"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1C6896C" w14:textId="77777777" w:rsidTr="00BA557D">
        <w:tc>
          <w:tcPr>
            <w:tcW w:w="668" w:type="dxa"/>
          </w:tcPr>
          <w:p w14:paraId="067C832B" w14:textId="4191D3FF"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71C0B7F9" w14:textId="1C7B2EAE" w:rsidR="003D657C" w:rsidRPr="006604FB" w:rsidRDefault="003D657C" w:rsidP="00923EC5">
            <w:pPr>
              <w:rPr>
                <w:color w:val="auto"/>
              </w:rPr>
            </w:pPr>
            <w:r w:rsidRPr="006604FB">
              <w:rPr>
                <w:color w:val="auto"/>
              </w:rPr>
              <w:t>Оборудование технологическое для предприятий торговли, общественного питания и пищеблоков</w:t>
            </w:r>
          </w:p>
        </w:tc>
        <w:tc>
          <w:tcPr>
            <w:tcW w:w="2022" w:type="dxa"/>
            <w:gridSpan w:val="2"/>
          </w:tcPr>
          <w:p w14:paraId="5C509AF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7309 00</w:t>
            </w:r>
          </w:p>
          <w:p w14:paraId="1B553DC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7310</w:t>
            </w:r>
          </w:p>
          <w:p w14:paraId="302F216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7611 00 000 0</w:t>
            </w:r>
          </w:p>
          <w:p w14:paraId="1B206147"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 xml:space="preserve">7612 </w:t>
            </w:r>
          </w:p>
          <w:p w14:paraId="4440AEDE"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8210 00 000 0</w:t>
            </w:r>
          </w:p>
          <w:p w14:paraId="00815ED5"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8414</w:t>
            </w:r>
          </w:p>
          <w:p w14:paraId="7E1FBF3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8417</w:t>
            </w:r>
          </w:p>
          <w:p w14:paraId="22F840EF"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8418</w:t>
            </w:r>
          </w:p>
          <w:p w14:paraId="28DFD1A4"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8419</w:t>
            </w:r>
          </w:p>
          <w:p w14:paraId="2D7A38A0"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8422</w:t>
            </w:r>
          </w:p>
          <w:p w14:paraId="44DB26DE"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8423</w:t>
            </w:r>
          </w:p>
          <w:p w14:paraId="266EFD3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8428</w:t>
            </w:r>
          </w:p>
          <w:p w14:paraId="0AF44C3F"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8438</w:t>
            </w:r>
          </w:p>
          <w:p w14:paraId="591DC1A3"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8470</w:t>
            </w:r>
          </w:p>
          <w:p w14:paraId="659A5F42"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8476</w:t>
            </w:r>
          </w:p>
          <w:p w14:paraId="6E454708"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8478</w:t>
            </w:r>
          </w:p>
          <w:p w14:paraId="72C2F8DC"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8514</w:t>
            </w:r>
          </w:p>
          <w:p w14:paraId="3CD212F9"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8516</w:t>
            </w:r>
          </w:p>
          <w:p w14:paraId="622EA875"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9027</w:t>
            </w:r>
          </w:p>
          <w:p w14:paraId="211D14CF" w14:textId="3CBA90C5" w:rsidR="003D657C" w:rsidRPr="006604FB" w:rsidRDefault="003D657C" w:rsidP="00923EC5">
            <w:pPr>
              <w:widowControl w:val="0"/>
              <w:autoSpaceDE w:val="0"/>
              <w:autoSpaceDN w:val="0"/>
              <w:adjustRightInd w:val="0"/>
              <w:rPr>
                <w:color w:val="auto"/>
                <w:lang w:eastAsia="zh-CN"/>
              </w:rPr>
            </w:pPr>
          </w:p>
        </w:tc>
        <w:tc>
          <w:tcPr>
            <w:tcW w:w="3535" w:type="dxa"/>
          </w:tcPr>
          <w:p w14:paraId="58DADDD2"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1CA8ED83"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17AC71AA" w14:textId="77777777" w:rsidR="004B01DA" w:rsidRPr="006604FB" w:rsidRDefault="004B01DA" w:rsidP="004B01DA">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378B6426" w14:textId="77777777" w:rsidR="003D657C" w:rsidRPr="006604FB" w:rsidRDefault="003D657C" w:rsidP="0060782F">
            <w:pPr>
              <w:widowControl w:val="0"/>
              <w:ind w:left="-14" w:right="-57"/>
              <w:rPr>
                <w:color w:val="auto"/>
              </w:rPr>
            </w:pPr>
            <w:r w:rsidRPr="006604FB">
              <w:rPr>
                <w:color w:val="auto"/>
              </w:rPr>
              <w:t>ГОСТ 12.1.003</w:t>
            </w:r>
            <w:r w:rsidRPr="006604FB">
              <w:rPr>
                <w:color w:val="auto"/>
                <w:vertAlign w:val="superscript"/>
              </w:rPr>
              <w:t>1</w:t>
            </w:r>
          </w:p>
          <w:p w14:paraId="798DCB43" w14:textId="77777777" w:rsidR="003D657C" w:rsidRPr="006604FB" w:rsidRDefault="003D657C" w:rsidP="0060782F">
            <w:pPr>
              <w:ind w:left="-14" w:right="-57"/>
              <w:rPr>
                <w:rFonts w:eastAsia="Calibri"/>
                <w:color w:val="auto"/>
                <w:lang w:eastAsia="en-US"/>
              </w:rPr>
            </w:pPr>
            <w:r w:rsidRPr="006604FB">
              <w:rPr>
                <w:color w:val="auto"/>
              </w:rPr>
              <w:t>ГОСТ 12.2.092</w:t>
            </w:r>
          </w:p>
          <w:p w14:paraId="4FBBB1CA"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ГОСТ 12.2.124</w:t>
            </w:r>
          </w:p>
          <w:p w14:paraId="6EA07450" w14:textId="77777777" w:rsidR="003D657C" w:rsidRPr="006604FB" w:rsidRDefault="003D657C" w:rsidP="0060782F">
            <w:pPr>
              <w:widowControl w:val="0"/>
              <w:ind w:left="-14" w:right="-57"/>
              <w:rPr>
                <w:color w:val="auto"/>
                <w:lang w:eastAsia="zh-CN"/>
              </w:rPr>
            </w:pPr>
            <w:r w:rsidRPr="006604FB">
              <w:rPr>
                <w:color w:val="auto"/>
                <w:lang w:eastAsia="zh-CN"/>
              </w:rPr>
              <w:t>ГОСТ 12.2.233 (ISO 5149)</w:t>
            </w:r>
          </w:p>
          <w:p w14:paraId="1C9B0A6A" w14:textId="77777777" w:rsidR="003D657C" w:rsidRPr="006604FB" w:rsidRDefault="003D657C" w:rsidP="0060782F">
            <w:pPr>
              <w:widowControl w:val="0"/>
              <w:ind w:left="-14" w:right="-57"/>
              <w:rPr>
                <w:color w:val="auto"/>
                <w:lang w:eastAsia="zh-CN"/>
              </w:rPr>
            </w:pPr>
            <w:r w:rsidRPr="006604FB">
              <w:rPr>
                <w:color w:val="auto"/>
                <w:lang w:eastAsia="zh-CN"/>
              </w:rPr>
              <w:t>ГОСТ 14227</w:t>
            </w:r>
          </w:p>
          <w:p w14:paraId="02EB46F9" w14:textId="77777777" w:rsidR="003D657C" w:rsidRPr="006604FB" w:rsidRDefault="003D657C" w:rsidP="0060782F">
            <w:pPr>
              <w:widowControl w:val="0"/>
              <w:ind w:left="-14" w:right="-57"/>
              <w:rPr>
                <w:color w:val="auto"/>
                <w:lang w:eastAsia="zh-CN"/>
              </w:rPr>
            </w:pPr>
            <w:r w:rsidRPr="006604FB">
              <w:rPr>
                <w:color w:val="auto"/>
                <w:lang w:eastAsia="zh-CN"/>
              </w:rPr>
              <w:t>ГОСТ 22502</w:t>
            </w:r>
          </w:p>
          <w:p w14:paraId="170E765B" w14:textId="77777777" w:rsidR="003D657C" w:rsidRPr="006604FB" w:rsidRDefault="003D657C" w:rsidP="0060782F">
            <w:pPr>
              <w:widowControl w:val="0"/>
              <w:ind w:left="-14" w:right="-57"/>
              <w:rPr>
                <w:color w:val="auto"/>
                <w:lang w:eastAsia="zh-CN"/>
              </w:rPr>
            </w:pPr>
            <w:r w:rsidRPr="006604FB">
              <w:rPr>
                <w:color w:val="auto"/>
                <w:lang w:eastAsia="zh-CN"/>
              </w:rPr>
              <w:t>ГОСТ 23833</w:t>
            </w:r>
          </w:p>
          <w:p w14:paraId="20DF47DF" w14:textId="77777777" w:rsidR="003D657C" w:rsidRPr="006604FB" w:rsidRDefault="003D657C" w:rsidP="0060782F">
            <w:pPr>
              <w:widowControl w:val="0"/>
              <w:ind w:left="-14" w:right="-57"/>
              <w:rPr>
                <w:color w:val="auto"/>
                <w:lang w:eastAsia="zh-CN"/>
              </w:rPr>
            </w:pPr>
            <w:r w:rsidRPr="006604FB">
              <w:rPr>
                <w:color w:val="auto"/>
                <w:lang w:eastAsia="zh-CN"/>
              </w:rPr>
              <w:t>ГОСТ 27440</w:t>
            </w:r>
          </w:p>
          <w:p w14:paraId="30D4F314" w14:textId="77777777" w:rsidR="003D657C" w:rsidRPr="006604FB" w:rsidRDefault="003D657C" w:rsidP="0060782F">
            <w:pPr>
              <w:widowControl w:val="0"/>
              <w:ind w:left="-14" w:right="-57"/>
              <w:rPr>
                <w:color w:val="auto"/>
                <w:lang w:eastAsia="zh-CN"/>
              </w:rPr>
            </w:pPr>
            <w:r w:rsidRPr="006604FB">
              <w:rPr>
                <w:color w:val="auto"/>
                <w:lang w:eastAsia="zh-CN"/>
              </w:rPr>
              <w:t>ГОСТ 27570.0 (МЭК 335-1)</w:t>
            </w:r>
          </w:p>
          <w:p w14:paraId="747E2187" w14:textId="77777777" w:rsidR="003D657C" w:rsidRPr="006604FB" w:rsidRDefault="003D657C" w:rsidP="0060782F">
            <w:pPr>
              <w:widowControl w:val="0"/>
              <w:ind w:left="-14" w:right="-57"/>
              <w:rPr>
                <w:color w:val="auto"/>
                <w:lang w:eastAsia="zh-CN"/>
              </w:rPr>
            </w:pPr>
            <w:r w:rsidRPr="006604FB">
              <w:rPr>
                <w:color w:val="auto"/>
                <w:lang w:eastAsia="zh-CN"/>
              </w:rPr>
              <w:t>ГОСТ 27570.34 (МЭК 335-2-36)</w:t>
            </w:r>
          </w:p>
          <w:p w14:paraId="25D91B06" w14:textId="77777777" w:rsidR="003D657C" w:rsidRPr="006604FB" w:rsidRDefault="003D657C" w:rsidP="0060782F">
            <w:pPr>
              <w:widowControl w:val="0"/>
              <w:tabs>
                <w:tab w:val="right" w:pos="3005"/>
              </w:tabs>
              <w:ind w:left="-14" w:right="-57"/>
              <w:rPr>
                <w:color w:val="auto"/>
                <w:lang w:eastAsia="zh-CN"/>
              </w:rPr>
            </w:pPr>
            <w:r w:rsidRPr="006604FB">
              <w:rPr>
                <w:color w:val="auto"/>
                <w:lang w:eastAsia="zh-CN"/>
              </w:rPr>
              <w:t>ГОСТ 27570.36 (МЭК 335-2-38)</w:t>
            </w:r>
          </w:p>
          <w:p w14:paraId="14EE8D13" w14:textId="77777777" w:rsidR="003D657C" w:rsidRPr="006604FB" w:rsidRDefault="003D657C" w:rsidP="0060782F">
            <w:pPr>
              <w:ind w:left="-14" w:right="-57"/>
              <w:rPr>
                <w:color w:val="auto"/>
              </w:rPr>
            </w:pPr>
            <w:r w:rsidRPr="006604FB">
              <w:rPr>
                <w:color w:val="auto"/>
              </w:rPr>
              <w:t>ГОСТ 27570.41 (МЭК 335-2-48)</w:t>
            </w:r>
          </w:p>
          <w:p w14:paraId="1EA6C7DA" w14:textId="77777777" w:rsidR="003D657C" w:rsidRPr="006604FB" w:rsidRDefault="003D657C" w:rsidP="0060782F">
            <w:pPr>
              <w:ind w:left="-14" w:right="-57"/>
              <w:rPr>
                <w:color w:val="auto"/>
              </w:rPr>
            </w:pPr>
            <w:r w:rsidRPr="006604FB">
              <w:rPr>
                <w:color w:val="auto"/>
              </w:rPr>
              <w:t>ГОСТ 27570.42 (МЭК 335-2-49)</w:t>
            </w:r>
          </w:p>
          <w:p w14:paraId="7F4DC7A4" w14:textId="77777777" w:rsidR="003D657C" w:rsidRPr="006604FB" w:rsidRDefault="003D657C" w:rsidP="0060782F">
            <w:pPr>
              <w:ind w:left="-14" w:right="-57"/>
              <w:rPr>
                <w:color w:val="auto"/>
              </w:rPr>
            </w:pPr>
            <w:r w:rsidRPr="006604FB">
              <w:rPr>
                <w:color w:val="auto"/>
              </w:rPr>
              <w:t>ГОСТ 27570.51 (МЭК 335-2-62)</w:t>
            </w:r>
          </w:p>
          <w:p w14:paraId="65F0C96D" w14:textId="77777777" w:rsidR="003D657C" w:rsidRPr="006604FB" w:rsidRDefault="003D657C" w:rsidP="0060782F">
            <w:pPr>
              <w:ind w:left="-14" w:right="-57"/>
              <w:rPr>
                <w:color w:val="auto"/>
              </w:rPr>
            </w:pPr>
            <w:r w:rsidRPr="006604FB">
              <w:rPr>
                <w:color w:val="auto"/>
              </w:rPr>
              <w:t>ГОСТ 27570.52 (МЭК 335-2-63)</w:t>
            </w:r>
          </w:p>
          <w:p w14:paraId="616C3556" w14:textId="77777777" w:rsidR="003D657C" w:rsidRPr="006604FB" w:rsidRDefault="003D657C" w:rsidP="0060782F">
            <w:pPr>
              <w:ind w:left="-14" w:right="-57"/>
              <w:rPr>
                <w:color w:val="auto"/>
              </w:rPr>
            </w:pPr>
            <w:r w:rsidRPr="006604FB">
              <w:rPr>
                <w:color w:val="auto"/>
              </w:rPr>
              <w:t>ГОСТ 27570.53 (МЭК 335-2-64)</w:t>
            </w:r>
          </w:p>
          <w:p w14:paraId="0F46FCD0" w14:textId="77777777" w:rsidR="003D657C" w:rsidRPr="006604FB" w:rsidRDefault="003D657C" w:rsidP="0060782F">
            <w:pPr>
              <w:ind w:left="-14" w:right="-57"/>
              <w:rPr>
                <w:color w:val="auto"/>
              </w:rPr>
            </w:pPr>
            <w:r w:rsidRPr="006604FB">
              <w:rPr>
                <w:color w:val="auto"/>
              </w:rPr>
              <w:t>ГОСТ 27684</w:t>
            </w:r>
          </w:p>
          <w:p w14:paraId="315D5F80" w14:textId="77777777" w:rsidR="003D657C" w:rsidRPr="006604FB" w:rsidRDefault="003D657C" w:rsidP="0060782F">
            <w:pPr>
              <w:ind w:left="-14" w:right="-57"/>
              <w:rPr>
                <w:color w:val="auto"/>
              </w:rPr>
            </w:pPr>
            <w:r w:rsidRPr="006604FB">
              <w:rPr>
                <w:color w:val="auto"/>
              </w:rPr>
              <w:t>ГОСТ EN 12042</w:t>
            </w:r>
          </w:p>
          <w:p w14:paraId="66258438" w14:textId="77777777" w:rsidR="003D657C" w:rsidRPr="006604FB" w:rsidRDefault="003D657C" w:rsidP="0060782F">
            <w:pPr>
              <w:ind w:left="-14" w:right="-57"/>
              <w:rPr>
                <w:color w:val="auto"/>
              </w:rPr>
            </w:pPr>
            <w:r w:rsidRPr="006604FB">
              <w:rPr>
                <w:color w:val="auto"/>
              </w:rPr>
              <w:t>ГОСТ EN 12851</w:t>
            </w:r>
          </w:p>
          <w:p w14:paraId="484E4690" w14:textId="77777777" w:rsidR="003D657C" w:rsidRPr="006604FB" w:rsidRDefault="003D657C" w:rsidP="0060782F">
            <w:pPr>
              <w:ind w:left="-14" w:right="-57"/>
              <w:rPr>
                <w:color w:val="auto"/>
              </w:rPr>
            </w:pPr>
            <w:r w:rsidRPr="006604FB">
              <w:rPr>
                <w:color w:val="auto"/>
              </w:rPr>
              <w:t>ГОСТ EN 12984</w:t>
            </w:r>
          </w:p>
          <w:p w14:paraId="7DF5E391" w14:textId="77777777" w:rsidR="003D657C" w:rsidRPr="006604FB" w:rsidRDefault="003D657C" w:rsidP="0060782F">
            <w:pPr>
              <w:ind w:left="-14" w:right="-57"/>
              <w:rPr>
                <w:color w:val="auto"/>
              </w:rPr>
            </w:pPr>
            <w:r w:rsidRPr="006604FB">
              <w:rPr>
                <w:color w:val="auto"/>
              </w:rPr>
              <w:t>ГОСТ EN 13288</w:t>
            </w:r>
          </w:p>
          <w:p w14:paraId="5D282909" w14:textId="77777777" w:rsidR="003D657C" w:rsidRPr="006604FB" w:rsidRDefault="003D657C" w:rsidP="0060782F">
            <w:pPr>
              <w:ind w:left="-14" w:right="-57"/>
              <w:rPr>
                <w:color w:val="auto"/>
              </w:rPr>
            </w:pPr>
            <w:r w:rsidRPr="006604FB">
              <w:rPr>
                <w:color w:val="auto"/>
              </w:rPr>
              <w:t>ГОСТ EN 13389</w:t>
            </w:r>
          </w:p>
          <w:p w14:paraId="68BB25BE" w14:textId="77777777" w:rsidR="003D657C" w:rsidRPr="006604FB" w:rsidRDefault="003D657C" w:rsidP="0060782F">
            <w:pPr>
              <w:ind w:left="-14" w:right="-57"/>
              <w:rPr>
                <w:color w:val="auto"/>
              </w:rPr>
            </w:pPr>
            <w:r w:rsidRPr="006604FB">
              <w:rPr>
                <w:color w:val="auto"/>
              </w:rPr>
              <w:t>ГОСТ EN 13534</w:t>
            </w:r>
          </w:p>
          <w:p w14:paraId="6EA3E44E" w14:textId="77777777" w:rsidR="003D657C" w:rsidRPr="006604FB" w:rsidRDefault="003D657C" w:rsidP="0060782F">
            <w:pPr>
              <w:ind w:left="-14" w:right="-57"/>
              <w:rPr>
                <w:color w:val="auto"/>
              </w:rPr>
            </w:pPr>
            <w:r w:rsidRPr="006604FB">
              <w:rPr>
                <w:color w:val="auto"/>
              </w:rPr>
              <w:t>ГОСТ EN 13591</w:t>
            </w:r>
          </w:p>
          <w:p w14:paraId="207A6EF6" w14:textId="77777777" w:rsidR="003D657C" w:rsidRPr="006604FB" w:rsidRDefault="003D657C" w:rsidP="0060782F">
            <w:pPr>
              <w:ind w:left="-14" w:right="-57"/>
              <w:rPr>
                <w:color w:val="auto"/>
              </w:rPr>
            </w:pPr>
            <w:r w:rsidRPr="006604FB">
              <w:rPr>
                <w:color w:val="auto"/>
              </w:rPr>
              <w:t>ГОСТ EN 13732</w:t>
            </w:r>
          </w:p>
          <w:p w14:paraId="13FF9921" w14:textId="77777777" w:rsidR="003D657C" w:rsidRPr="006604FB" w:rsidRDefault="003D657C" w:rsidP="0060782F">
            <w:pPr>
              <w:ind w:left="-14" w:right="-57"/>
              <w:rPr>
                <w:color w:val="auto"/>
              </w:rPr>
            </w:pPr>
            <w:r w:rsidRPr="006604FB">
              <w:rPr>
                <w:color w:val="auto"/>
              </w:rPr>
              <w:t>ГОСТ EN 13870</w:t>
            </w:r>
          </w:p>
          <w:p w14:paraId="4FA23E96" w14:textId="77777777" w:rsidR="003D657C" w:rsidRPr="006604FB" w:rsidRDefault="003D657C" w:rsidP="0060782F">
            <w:pPr>
              <w:ind w:left="-14" w:right="-57"/>
              <w:rPr>
                <w:color w:val="auto"/>
              </w:rPr>
            </w:pPr>
            <w:r w:rsidRPr="006604FB">
              <w:rPr>
                <w:color w:val="auto"/>
              </w:rPr>
              <w:t>ГОСТ EN 13886</w:t>
            </w:r>
          </w:p>
          <w:p w14:paraId="1E47D1CB" w14:textId="77777777" w:rsidR="003D657C" w:rsidRPr="006604FB" w:rsidRDefault="003D657C" w:rsidP="0060782F">
            <w:pPr>
              <w:ind w:left="-14" w:right="-57"/>
              <w:rPr>
                <w:color w:val="auto"/>
              </w:rPr>
            </w:pPr>
            <w:r w:rsidRPr="006604FB">
              <w:rPr>
                <w:color w:val="auto"/>
              </w:rPr>
              <w:t>ГОСТ EN 13954</w:t>
            </w:r>
          </w:p>
          <w:p w14:paraId="44480F4B" w14:textId="77777777" w:rsidR="003D657C" w:rsidRPr="006604FB" w:rsidRDefault="003D657C" w:rsidP="0060782F">
            <w:pPr>
              <w:ind w:left="-14" w:right="-57"/>
              <w:rPr>
                <w:color w:val="auto"/>
              </w:rPr>
            </w:pPr>
            <w:r w:rsidRPr="006604FB">
              <w:rPr>
                <w:color w:val="auto"/>
              </w:rPr>
              <w:t>ГОСТ EN 14958</w:t>
            </w:r>
          </w:p>
          <w:p w14:paraId="1B7F9314" w14:textId="77777777" w:rsidR="003D657C" w:rsidRPr="006604FB" w:rsidRDefault="003D657C" w:rsidP="0060782F">
            <w:pPr>
              <w:ind w:left="-14" w:right="-57"/>
              <w:rPr>
                <w:color w:val="auto"/>
              </w:rPr>
            </w:pPr>
            <w:r w:rsidRPr="006604FB">
              <w:rPr>
                <w:color w:val="auto"/>
              </w:rPr>
              <w:t>ГОСТ EN 15166</w:t>
            </w:r>
          </w:p>
          <w:p w14:paraId="083A3026" w14:textId="77777777" w:rsidR="003D657C" w:rsidRPr="006604FB" w:rsidRDefault="003D657C" w:rsidP="0060782F">
            <w:pPr>
              <w:ind w:left="-14" w:right="-57"/>
              <w:rPr>
                <w:color w:val="auto"/>
              </w:rPr>
            </w:pPr>
            <w:r w:rsidRPr="006604FB">
              <w:rPr>
                <w:color w:val="auto"/>
              </w:rPr>
              <w:t>ГОСТ EN 15774</w:t>
            </w:r>
          </w:p>
          <w:p w14:paraId="3B55D907" w14:textId="77777777" w:rsidR="003D657C" w:rsidRPr="006604FB" w:rsidRDefault="003D657C" w:rsidP="0060782F">
            <w:pPr>
              <w:ind w:left="-14" w:right="-57"/>
              <w:rPr>
                <w:color w:val="auto"/>
              </w:rPr>
            </w:pPr>
            <w:r w:rsidRPr="006604FB">
              <w:rPr>
                <w:color w:val="auto"/>
              </w:rPr>
              <w:t>ГОСТ EN 1672-2</w:t>
            </w:r>
          </w:p>
          <w:p w14:paraId="6773B65C" w14:textId="77777777" w:rsidR="003D657C" w:rsidRPr="006604FB" w:rsidRDefault="003D657C" w:rsidP="0060782F">
            <w:pPr>
              <w:ind w:left="-14" w:right="-57"/>
              <w:rPr>
                <w:color w:val="auto"/>
              </w:rPr>
            </w:pPr>
            <w:r w:rsidRPr="006604FB">
              <w:rPr>
                <w:color w:val="auto"/>
              </w:rPr>
              <w:t>ГОСТ EN 1974</w:t>
            </w:r>
          </w:p>
          <w:p w14:paraId="5D27D8F0" w14:textId="77777777" w:rsidR="003D657C" w:rsidRPr="006604FB" w:rsidRDefault="003D657C" w:rsidP="0060782F">
            <w:pPr>
              <w:ind w:left="-14" w:right="-57"/>
              <w:rPr>
                <w:color w:val="auto"/>
              </w:rPr>
            </w:pPr>
            <w:r w:rsidRPr="006604FB">
              <w:rPr>
                <w:color w:val="auto"/>
              </w:rPr>
              <w:t>ГОСТ EN 454</w:t>
            </w:r>
          </w:p>
          <w:p w14:paraId="5CBA5025" w14:textId="77777777" w:rsidR="003D657C" w:rsidRPr="006604FB" w:rsidRDefault="003D657C" w:rsidP="0060782F">
            <w:pPr>
              <w:ind w:left="-14" w:right="-57"/>
              <w:rPr>
                <w:color w:val="auto"/>
              </w:rPr>
            </w:pPr>
            <w:r w:rsidRPr="006604FB">
              <w:rPr>
                <w:color w:val="auto"/>
              </w:rPr>
              <w:t>ГОСТ IEC 60335-2-14</w:t>
            </w:r>
          </w:p>
          <w:p w14:paraId="72A176ED" w14:textId="77777777" w:rsidR="003D657C" w:rsidRPr="006604FB" w:rsidRDefault="003D657C" w:rsidP="0060782F">
            <w:pPr>
              <w:ind w:left="-14" w:right="-57"/>
              <w:rPr>
                <w:color w:val="auto"/>
              </w:rPr>
            </w:pPr>
            <w:r w:rsidRPr="006604FB">
              <w:rPr>
                <w:color w:val="auto"/>
              </w:rPr>
              <w:t>ГОСТ IEC 60335-2-24</w:t>
            </w:r>
          </w:p>
          <w:p w14:paraId="375C59FC" w14:textId="77777777" w:rsidR="003D657C" w:rsidRPr="006604FB" w:rsidRDefault="003D657C" w:rsidP="0060782F">
            <w:pPr>
              <w:widowControl w:val="0"/>
              <w:ind w:left="-14" w:right="-57"/>
              <w:rPr>
                <w:color w:val="auto"/>
              </w:rPr>
            </w:pPr>
            <w:r w:rsidRPr="006604FB">
              <w:rPr>
                <w:color w:val="auto"/>
                <w:lang w:eastAsia="zh-CN"/>
              </w:rPr>
              <w:t>ГОСТ IEC 60335-2-34</w:t>
            </w:r>
            <w:r w:rsidRPr="006604FB">
              <w:rPr>
                <w:color w:val="auto"/>
                <w:vertAlign w:val="superscript"/>
                <w:lang w:eastAsia="zh-CN"/>
              </w:rPr>
              <w:t>1</w:t>
            </w:r>
          </w:p>
          <w:p w14:paraId="6CF4E3FF" w14:textId="77777777" w:rsidR="003D657C" w:rsidRPr="006604FB" w:rsidRDefault="003D657C" w:rsidP="0060782F">
            <w:pPr>
              <w:ind w:left="-14" w:right="-57"/>
              <w:rPr>
                <w:color w:val="auto"/>
              </w:rPr>
            </w:pPr>
            <w:r w:rsidRPr="006604FB">
              <w:rPr>
                <w:color w:val="auto"/>
              </w:rPr>
              <w:t>ГОСТ IEC 60335-2-36</w:t>
            </w:r>
          </w:p>
          <w:p w14:paraId="09DBAA79" w14:textId="77777777" w:rsidR="003D657C" w:rsidRPr="006604FB" w:rsidRDefault="003D657C" w:rsidP="0060782F">
            <w:pPr>
              <w:ind w:left="-14" w:right="-57"/>
              <w:rPr>
                <w:color w:val="auto"/>
              </w:rPr>
            </w:pPr>
            <w:r w:rsidRPr="006604FB">
              <w:rPr>
                <w:color w:val="auto"/>
              </w:rPr>
              <w:t>ГОСТ IEC 60335-2-37</w:t>
            </w:r>
          </w:p>
          <w:p w14:paraId="4B2788BF" w14:textId="77777777" w:rsidR="003D657C" w:rsidRPr="006604FB" w:rsidRDefault="003D657C" w:rsidP="0060782F">
            <w:pPr>
              <w:ind w:left="-14" w:right="-57"/>
              <w:rPr>
                <w:color w:val="auto"/>
              </w:rPr>
            </w:pPr>
            <w:r w:rsidRPr="006604FB">
              <w:rPr>
                <w:color w:val="auto"/>
              </w:rPr>
              <w:t>ГОСТ IEC 60335-2-38</w:t>
            </w:r>
          </w:p>
          <w:p w14:paraId="46B5E858" w14:textId="77777777" w:rsidR="003D657C" w:rsidRPr="006604FB" w:rsidRDefault="003D657C" w:rsidP="0060782F">
            <w:pPr>
              <w:ind w:left="-14" w:right="-57"/>
              <w:rPr>
                <w:color w:val="auto"/>
              </w:rPr>
            </w:pPr>
            <w:r w:rsidRPr="006604FB">
              <w:rPr>
                <w:color w:val="auto"/>
              </w:rPr>
              <w:t>ГОСТ IEC 60335-2-39</w:t>
            </w:r>
          </w:p>
          <w:p w14:paraId="4B9F5375" w14:textId="77777777" w:rsidR="003D657C" w:rsidRPr="006604FB" w:rsidRDefault="003D657C" w:rsidP="0060782F">
            <w:pPr>
              <w:ind w:left="-14" w:right="-57"/>
              <w:rPr>
                <w:color w:val="auto"/>
              </w:rPr>
            </w:pPr>
            <w:r w:rsidRPr="006604FB">
              <w:rPr>
                <w:color w:val="auto"/>
              </w:rPr>
              <w:t>ГОСТ IEC 60335-2-42</w:t>
            </w:r>
          </w:p>
          <w:p w14:paraId="3A518107" w14:textId="77777777" w:rsidR="003D657C" w:rsidRPr="006604FB" w:rsidRDefault="003D657C" w:rsidP="0060782F">
            <w:pPr>
              <w:ind w:left="-14" w:right="-57"/>
              <w:rPr>
                <w:color w:val="auto"/>
              </w:rPr>
            </w:pPr>
            <w:r w:rsidRPr="006604FB">
              <w:rPr>
                <w:color w:val="auto"/>
              </w:rPr>
              <w:t>ГОСТ IEC 60335-2-47</w:t>
            </w:r>
          </w:p>
          <w:p w14:paraId="63CFB4FE" w14:textId="77777777" w:rsidR="003D657C" w:rsidRPr="006604FB" w:rsidRDefault="003D657C" w:rsidP="0060782F">
            <w:pPr>
              <w:ind w:left="-14" w:right="-57"/>
              <w:rPr>
                <w:color w:val="auto"/>
              </w:rPr>
            </w:pPr>
            <w:r w:rsidRPr="006604FB">
              <w:rPr>
                <w:color w:val="auto"/>
              </w:rPr>
              <w:t>ГОСТ IEC 60335-2-48</w:t>
            </w:r>
          </w:p>
          <w:p w14:paraId="325F711B" w14:textId="77777777" w:rsidR="003D657C" w:rsidRPr="006604FB" w:rsidRDefault="003D657C" w:rsidP="0060782F">
            <w:pPr>
              <w:ind w:left="-14" w:right="-57"/>
              <w:rPr>
                <w:color w:val="auto"/>
              </w:rPr>
            </w:pPr>
            <w:r w:rsidRPr="006604FB">
              <w:rPr>
                <w:color w:val="auto"/>
              </w:rPr>
              <w:t>ГОСТ IEC 60335-2-49</w:t>
            </w:r>
          </w:p>
          <w:p w14:paraId="1282E3D1" w14:textId="77777777" w:rsidR="003D657C" w:rsidRPr="006604FB" w:rsidRDefault="003D657C" w:rsidP="0060782F">
            <w:pPr>
              <w:ind w:left="-14" w:right="-57"/>
              <w:rPr>
                <w:color w:val="auto"/>
              </w:rPr>
            </w:pPr>
            <w:r w:rsidRPr="006604FB">
              <w:rPr>
                <w:color w:val="auto"/>
              </w:rPr>
              <w:t>ГОСТ IEC 60335-2-50</w:t>
            </w:r>
          </w:p>
          <w:p w14:paraId="426A7595" w14:textId="77777777" w:rsidR="003D657C" w:rsidRPr="006604FB" w:rsidRDefault="003D657C" w:rsidP="0060782F">
            <w:pPr>
              <w:ind w:left="-14" w:right="-57"/>
              <w:rPr>
                <w:color w:val="auto"/>
                <w:vertAlign w:val="superscript"/>
              </w:rPr>
            </w:pPr>
            <w:r w:rsidRPr="006604FB">
              <w:rPr>
                <w:bCs/>
                <w:iCs/>
                <w:color w:val="auto"/>
                <w:kern w:val="0"/>
                <w:lang w:eastAsia="zh-CN"/>
                <w14:cntxtAlts w14:val="0"/>
              </w:rPr>
              <w:t>ГОСТ IEC 60335-2-58</w:t>
            </w:r>
            <w:r w:rsidRPr="006604FB">
              <w:rPr>
                <w:bCs/>
                <w:iCs/>
                <w:color w:val="auto"/>
                <w:kern w:val="0"/>
                <w:vertAlign w:val="superscript"/>
                <w:lang w:eastAsia="zh-CN"/>
                <w14:cntxtAlts w14:val="0"/>
              </w:rPr>
              <w:t>1</w:t>
            </w:r>
          </w:p>
          <w:p w14:paraId="092DB8DD" w14:textId="77777777" w:rsidR="003D657C" w:rsidRPr="006604FB" w:rsidRDefault="003D657C" w:rsidP="0060782F">
            <w:pPr>
              <w:ind w:left="-14" w:right="-57"/>
              <w:rPr>
                <w:color w:val="auto"/>
              </w:rPr>
            </w:pPr>
            <w:r w:rsidRPr="006604FB">
              <w:rPr>
                <w:color w:val="auto"/>
              </w:rPr>
              <w:t>ГОСТ IEC 60335-2-62</w:t>
            </w:r>
          </w:p>
          <w:p w14:paraId="3A19A0B2" w14:textId="77777777" w:rsidR="003D657C" w:rsidRPr="006604FB" w:rsidRDefault="003D657C" w:rsidP="0060782F">
            <w:pPr>
              <w:ind w:left="-14" w:right="-57"/>
              <w:rPr>
                <w:color w:val="auto"/>
              </w:rPr>
            </w:pPr>
            <w:r w:rsidRPr="006604FB">
              <w:rPr>
                <w:color w:val="auto"/>
              </w:rPr>
              <w:t>ГОСТ IEC 60335-2-64</w:t>
            </w:r>
          </w:p>
          <w:p w14:paraId="04369F2A" w14:textId="77777777" w:rsidR="003D657C" w:rsidRPr="006604FB" w:rsidRDefault="003D657C" w:rsidP="0060782F">
            <w:pPr>
              <w:ind w:left="-14" w:right="-57"/>
              <w:rPr>
                <w:color w:val="auto"/>
              </w:rPr>
            </w:pPr>
            <w:r w:rsidRPr="006604FB">
              <w:rPr>
                <w:color w:val="auto"/>
              </w:rPr>
              <w:t>ГОСТ IEC 60335-2-75</w:t>
            </w:r>
          </w:p>
          <w:p w14:paraId="3E84C136" w14:textId="77777777" w:rsidR="003D657C" w:rsidRPr="006604FB" w:rsidRDefault="003D657C" w:rsidP="0060782F">
            <w:pPr>
              <w:ind w:left="-14" w:right="-57"/>
              <w:rPr>
                <w:color w:val="auto"/>
              </w:rPr>
            </w:pPr>
            <w:r w:rsidRPr="006604FB">
              <w:rPr>
                <w:color w:val="auto"/>
              </w:rPr>
              <w:t>ГОСТ IEC 60335-2-89</w:t>
            </w:r>
          </w:p>
          <w:p w14:paraId="05F4FBE1" w14:textId="77777777" w:rsidR="003D657C" w:rsidRPr="006604FB" w:rsidRDefault="003D657C" w:rsidP="0060782F">
            <w:pPr>
              <w:ind w:left="-14" w:right="-57"/>
              <w:rPr>
                <w:color w:val="auto"/>
              </w:rPr>
            </w:pPr>
            <w:r w:rsidRPr="006604FB">
              <w:rPr>
                <w:color w:val="auto"/>
              </w:rPr>
              <w:t>ГОСТ IEC 60335-2-90</w:t>
            </w:r>
          </w:p>
          <w:p w14:paraId="226F9040" w14:textId="77777777" w:rsidR="003D657C" w:rsidRPr="006604FB" w:rsidRDefault="003D657C" w:rsidP="0060782F">
            <w:pPr>
              <w:ind w:left="-14" w:right="-57"/>
              <w:rPr>
                <w:color w:val="auto"/>
              </w:rPr>
            </w:pPr>
            <w:r w:rsidRPr="006604FB">
              <w:rPr>
                <w:color w:val="auto"/>
              </w:rPr>
              <w:t>ГОСТ МЭК 60335-2-58</w:t>
            </w:r>
          </w:p>
          <w:p w14:paraId="2CFDB2DB" w14:textId="77777777" w:rsidR="003D657C" w:rsidRPr="006604FB" w:rsidRDefault="003D657C" w:rsidP="0060782F">
            <w:pPr>
              <w:widowControl w:val="0"/>
              <w:ind w:left="-14" w:right="-57"/>
              <w:rPr>
                <w:color w:val="auto"/>
              </w:rPr>
            </w:pPr>
            <w:r w:rsidRPr="006604FB">
              <w:rPr>
                <w:color w:val="auto"/>
              </w:rPr>
              <w:t>ГОСТ Р 51360 (ИСО 917)</w:t>
            </w:r>
          </w:p>
          <w:p w14:paraId="1BC3399A" w14:textId="77777777" w:rsidR="003D657C" w:rsidRPr="006604FB" w:rsidRDefault="003D657C" w:rsidP="0060782F">
            <w:pPr>
              <w:widowControl w:val="0"/>
              <w:ind w:left="-14" w:right="-57"/>
              <w:rPr>
                <w:color w:val="auto"/>
                <w:lang w:eastAsia="zh-CN"/>
              </w:rPr>
            </w:pPr>
            <w:r w:rsidRPr="006604FB">
              <w:rPr>
                <w:color w:val="auto"/>
                <w:lang w:eastAsia="zh-CN"/>
              </w:rPr>
              <w:t>ГОСТ Р 51366 (МЭК 60335-2-39)</w:t>
            </w:r>
            <w:r w:rsidRPr="006604FB">
              <w:rPr>
                <w:color w:val="auto"/>
                <w:vertAlign w:val="superscript"/>
                <w:lang w:eastAsia="zh-CN"/>
              </w:rPr>
              <w:t>1</w:t>
            </w:r>
          </w:p>
          <w:p w14:paraId="2B858BB5" w14:textId="77777777" w:rsidR="003D657C" w:rsidRPr="006604FB" w:rsidRDefault="003D657C" w:rsidP="0060782F">
            <w:pPr>
              <w:widowControl w:val="0"/>
              <w:ind w:left="-14" w:right="-57"/>
              <w:rPr>
                <w:color w:val="auto"/>
                <w:lang w:eastAsia="zh-CN"/>
              </w:rPr>
            </w:pPr>
            <w:r w:rsidRPr="006604FB">
              <w:rPr>
                <w:color w:val="auto"/>
                <w:lang w:eastAsia="zh-CN"/>
              </w:rPr>
              <w:t>ГОСТ Р 51374 (МЭК 60335-2-58)</w:t>
            </w:r>
            <w:r w:rsidRPr="006604FB">
              <w:rPr>
                <w:color w:val="auto"/>
                <w:vertAlign w:val="superscript"/>
                <w:lang w:eastAsia="zh-CN"/>
              </w:rPr>
              <w:t>1</w:t>
            </w:r>
          </w:p>
          <w:p w14:paraId="3D4D7286" w14:textId="77777777" w:rsidR="003D657C" w:rsidRPr="006604FB" w:rsidRDefault="003D657C" w:rsidP="0060782F">
            <w:pPr>
              <w:widowControl w:val="0"/>
              <w:ind w:left="-14" w:right="-57"/>
              <w:rPr>
                <w:color w:val="auto"/>
                <w:lang w:eastAsia="zh-CN"/>
              </w:rPr>
            </w:pPr>
            <w:r w:rsidRPr="006604FB">
              <w:rPr>
                <w:color w:val="auto"/>
                <w:lang w:eastAsia="zh-CN"/>
              </w:rPr>
              <w:t>ГОСТ Р 52161.2.36 (МЭК 60335-2-36)</w:t>
            </w:r>
            <w:r w:rsidRPr="006604FB">
              <w:rPr>
                <w:color w:val="auto"/>
                <w:vertAlign w:val="superscript"/>
                <w:lang w:eastAsia="zh-CN"/>
              </w:rPr>
              <w:t>1</w:t>
            </w:r>
          </w:p>
          <w:p w14:paraId="5F2F5B5D" w14:textId="77777777" w:rsidR="003D657C" w:rsidRPr="006604FB" w:rsidRDefault="003D657C" w:rsidP="0060782F">
            <w:pPr>
              <w:widowControl w:val="0"/>
              <w:ind w:left="-14" w:right="-57"/>
              <w:rPr>
                <w:color w:val="auto"/>
                <w:lang w:eastAsia="zh-CN"/>
              </w:rPr>
            </w:pPr>
            <w:r w:rsidRPr="006604FB">
              <w:rPr>
                <w:color w:val="auto"/>
                <w:lang w:eastAsia="zh-CN"/>
              </w:rPr>
              <w:t>ГОСТ Р 52161.2.64 (МЭК 60335-2-64)</w:t>
            </w:r>
            <w:r w:rsidRPr="006604FB">
              <w:rPr>
                <w:color w:val="auto"/>
                <w:vertAlign w:val="superscript"/>
                <w:lang w:eastAsia="zh-CN"/>
              </w:rPr>
              <w:t>1</w:t>
            </w:r>
          </w:p>
          <w:p w14:paraId="36D0F313" w14:textId="77777777" w:rsidR="003D657C" w:rsidRPr="006604FB" w:rsidRDefault="003D657C" w:rsidP="0060782F">
            <w:pPr>
              <w:widowControl w:val="0"/>
              <w:ind w:left="-14" w:right="-57"/>
              <w:rPr>
                <w:color w:val="auto"/>
                <w:lang w:eastAsia="zh-CN"/>
              </w:rPr>
            </w:pPr>
            <w:r w:rsidRPr="006604FB">
              <w:rPr>
                <w:color w:val="auto"/>
                <w:lang w:eastAsia="zh-CN"/>
              </w:rPr>
              <w:t>ГОСТ Р 53896 (ЕН 12289)</w:t>
            </w:r>
            <w:r w:rsidRPr="006604FB">
              <w:rPr>
                <w:color w:val="auto"/>
                <w:vertAlign w:val="superscript"/>
                <w:lang w:eastAsia="zh-CN"/>
              </w:rPr>
              <w:t>1</w:t>
            </w:r>
          </w:p>
          <w:p w14:paraId="0909F626" w14:textId="77777777" w:rsidR="003D657C" w:rsidRPr="006604FB" w:rsidRDefault="003D657C" w:rsidP="0060782F">
            <w:pPr>
              <w:widowControl w:val="0"/>
              <w:ind w:left="-14" w:right="-57"/>
              <w:rPr>
                <w:color w:val="auto"/>
                <w:lang w:eastAsia="zh-CN"/>
              </w:rPr>
            </w:pPr>
            <w:r w:rsidRPr="006604FB">
              <w:rPr>
                <w:color w:val="auto"/>
                <w:lang w:eastAsia="zh-CN"/>
              </w:rPr>
              <w:t>ГОСТ Р 53942 ЕН 13885)</w:t>
            </w:r>
            <w:r w:rsidRPr="006604FB">
              <w:rPr>
                <w:color w:val="auto"/>
                <w:vertAlign w:val="superscript"/>
                <w:lang w:eastAsia="zh-CN"/>
              </w:rPr>
              <w:t>1</w:t>
            </w:r>
          </w:p>
          <w:p w14:paraId="5E34C5E7" w14:textId="77777777" w:rsidR="003D657C" w:rsidRPr="006604FB" w:rsidRDefault="003D657C" w:rsidP="0060782F">
            <w:pPr>
              <w:widowControl w:val="0"/>
              <w:ind w:left="-14" w:right="-57"/>
              <w:rPr>
                <w:color w:val="auto"/>
                <w:lang w:eastAsia="zh-CN"/>
              </w:rPr>
            </w:pPr>
            <w:r w:rsidRPr="006604FB">
              <w:rPr>
                <w:color w:val="auto"/>
                <w:lang w:eastAsia="zh-CN"/>
              </w:rPr>
              <w:t>ГОСТ Р 54967 (ЕН 12855)</w:t>
            </w:r>
          </w:p>
          <w:p w14:paraId="29990E4E" w14:textId="77777777" w:rsidR="003D657C" w:rsidRPr="006604FB" w:rsidRDefault="003D657C" w:rsidP="0060782F">
            <w:pPr>
              <w:widowControl w:val="0"/>
              <w:ind w:left="-14" w:right="-57"/>
              <w:rPr>
                <w:color w:val="auto"/>
                <w:lang w:eastAsia="zh-CN"/>
              </w:rPr>
            </w:pPr>
            <w:r w:rsidRPr="006604FB">
              <w:rPr>
                <w:color w:val="auto"/>
                <w:lang w:eastAsia="zh-CN"/>
              </w:rPr>
              <w:t>ГОСТ Р 54970 (ЕН 13621)</w:t>
            </w:r>
            <w:r w:rsidRPr="006604FB">
              <w:rPr>
                <w:color w:val="auto"/>
                <w:vertAlign w:val="superscript"/>
                <w:lang w:eastAsia="zh-CN"/>
              </w:rPr>
              <w:t>1</w:t>
            </w:r>
          </w:p>
          <w:p w14:paraId="6FC68293" w14:textId="77777777" w:rsidR="003D657C" w:rsidRPr="006604FB" w:rsidRDefault="003D657C" w:rsidP="0060782F">
            <w:pPr>
              <w:widowControl w:val="0"/>
              <w:ind w:left="-14" w:right="-57"/>
              <w:rPr>
                <w:color w:val="auto"/>
                <w:lang w:eastAsia="zh-CN"/>
              </w:rPr>
            </w:pPr>
            <w:r w:rsidRPr="006604FB">
              <w:rPr>
                <w:color w:val="auto"/>
                <w:lang w:eastAsia="zh-CN"/>
              </w:rPr>
              <w:t xml:space="preserve">СТБ </w:t>
            </w:r>
            <w:r w:rsidRPr="006604FB">
              <w:rPr>
                <w:color w:val="auto"/>
                <w:lang w:val="en-US" w:eastAsia="zh-CN"/>
              </w:rPr>
              <w:t>EN</w:t>
            </w:r>
            <w:r w:rsidRPr="006604FB">
              <w:rPr>
                <w:color w:val="auto"/>
                <w:lang w:eastAsia="zh-CN"/>
              </w:rPr>
              <w:t xml:space="preserve"> 12463</w:t>
            </w:r>
            <w:r w:rsidRPr="006604FB">
              <w:rPr>
                <w:color w:val="auto"/>
                <w:vertAlign w:val="superscript"/>
                <w:lang w:eastAsia="zh-CN"/>
              </w:rPr>
              <w:t>1</w:t>
            </w:r>
          </w:p>
          <w:p w14:paraId="2D8C431B" w14:textId="77777777" w:rsidR="003D657C" w:rsidRPr="006604FB" w:rsidRDefault="003D657C" w:rsidP="0060782F">
            <w:pPr>
              <w:ind w:left="-14" w:right="-57"/>
              <w:rPr>
                <w:color w:val="auto"/>
              </w:rPr>
            </w:pPr>
            <w:r w:rsidRPr="006604FB">
              <w:rPr>
                <w:color w:val="auto"/>
              </w:rPr>
              <w:t xml:space="preserve">СТБ </w:t>
            </w:r>
            <w:r w:rsidRPr="006604FB">
              <w:rPr>
                <w:color w:val="auto"/>
                <w:lang w:val="en-US"/>
              </w:rPr>
              <w:t>IEC</w:t>
            </w:r>
            <w:r w:rsidRPr="006604FB">
              <w:rPr>
                <w:color w:val="auto"/>
              </w:rPr>
              <w:t xml:space="preserve"> 60335-1</w:t>
            </w:r>
          </w:p>
          <w:p w14:paraId="78F72677" w14:textId="77777777" w:rsidR="003D657C" w:rsidRPr="006604FB" w:rsidRDefault="003D657C" w:rsidP="0060782F">
            <w:pPr>
              <w:widowControl w:val="0"/>
              <w:ind w:left="-14" w:right="-57"/>
              <w:rPr>
                <w:color w:val="auto"/>
                <w:lang w:eastAsia="zh-CN"/>
              </w:rPr>
            </w:pPr>
            <w:r w:rsidRPr="006604FB">
              <w:rPr>
                <w:color w:val="auto"/>
                <w:lang w:eastAsia="zh-CN"/>
              </w:rPr>
              <w:t xml:space="preserve">СТБ </w:t>
            </w:r>
            <w:r w:rsidRPr="006604FB">
              <w:rPr>
                <w:color w:val="auto"/>
                <w:lang w:val="en-US" w:eastAsia="zh-CN"/>
              </w:rPr>
              <w:t>IEC</w:t>
            </w:r>
            <w:r w:rsidRPr="006604FB">
              <w:rPr>
                <w:color w:val="auto"/>
                <w:lang w:eastAsia="zh-CN"/>
              </w:rPr>
              <w:t xml:space="preserve"> 60335-2-24</w:t>
            </w:r>
            <w:r w:rsidRPr="006604FB">
              <w:rPr>
                <w:color w:val="auto"/>
                <w:vertAlign w:val="superscript"/>
                <w:lang w:eastAsia="zh-CN"/>
              </w:rPr>
              <w:t>1</w:t>
            </w:r>
            <w:r w:rsidRPr="006604FB">
              <w:rPr>
                <w:color w:val="auto"/>
                <w:lang w:eastAsia="zh-CN"/>
              </w:rPr>
              <w:t xml:space="preserve"> </w:t>
            </w:r>
          </w:p>
          <w:p w14:paraId="3C8BA442" w14:textId="77777777" w:rsidR="003D657C" w:rsidRPr="006604FB" w:rsidRDefault="003D657C" w:rsidP="0060782F">
            <w:pPr>
              <w:widowControl w:val="0"/>
              <w:ind w:left="-14" w:right="-57"/>
              <w:rPr>
                <w:color w:val="auto"/>
                <w:lang w:eastAsia="zh-CN"/>
              </w:rPr>
            </w:pPr>
            <w:r w:rsidRPr="006604FB">
              <w:rPr>
                <w:color w:val="auto"/>
                <w:lang w:eastAsia="zh-CN"/>
              </w:rPr>
              <w:t xml:space="preserve">СТБ </w:t>
            </w:r>
            <w:r w:rsidRPr="006604FB">
              <w:rPr>
                <w:color w:val="auto"/>
                <w:lang w:val="en-US" w:eastAsia="zh-CN"/>
              </w:rPr>
              <w:t>IEC</w:t>
            </w:r>
            <w:r w:rsidRPr="006604FB">
              <w:rPr>
                <w:color w:val="auto"/>
                <w:lang w:eastAsia="zh-CN"/>
              </w:rPr>
              <w:t xml:space="preserve"> 60335-2-34</w:t>
            </w:r>
            <w:r w:rsidRPr="006604FB">
              <w:rPr>
                <w:color w:val="auto"/>
                <w:vertAlign w:val="superscript"/>
                <w:lang w:eastAsia="zh-CN"/>
              </w:rPr>
              <w:t>1</w:t>
            </w:r>
          </w:p>
          <w:p w14:paraId="542949B9" w14:textId="77777777" w:rsidR="003D657C" w:rsidRPr="006604FB" w:rsidRDefault="003D657C" w:rsidP="0060782F">
            <w:pPr>
              <w:widowControl w:val="0"/>
              <w:ind w:left="-14" w:right="-57"/>
              <w:rPr>
                <w:color w:val="auto"/>
                <w:lang w:eastAsia="zh-CN"/>
              </w:rPr>
            </w:pPr>
            <w:r w:rsidRPr="006604FB">
              <w:rPr>
                <w:color w:val="auto"/>
                <w:lang w:eastAsia="zh-CN"/>
              </w:rPr>
              <w:t xml:space="preserve">СТБ </w:t>
            </w:r>
            <w:r w:rsidRPr="006604FB">
              <w:rPr>
                <w:color w:val="auto"/>
                <w:lang w:val="en-US" w:eastAsia="zh-CN"/>
              </w:rPr>
              <w:t>IEC</w:t>
            </w:r>
            <w:r w:rsidRPr="006604FB">
              <w:rPr>
                <w:color w:val="auto"/>
                <w:lang w:eastAsia="zh-CN"/>
              </w:rPr>
              <w:t xml:space="preserve"> 60335-2-47</w:t>
            </w:r>
            <w:r w:rsidRPr="006604FB">
              <w:rPr>
                <w:color w:val="auto"/>
                <w:vertAlign w:val="superscript"/>
                <w:lang w:eastAsia="zh-CN"/>
              </w:rPr>
              <w:t>1</w:t>
            </w:r>
          </w:p>
          <w:p w14:paraId="4EFE1E90" w14:textId="77777777" w:rsidR="003D657C" w:rsidRPr="006604FB" w:rsidRDefault="003D657C" w:rsidP="0060782F">
            <w:pPr>
              <w:widowControl w:val="0"/>
              <w:ind w:left="-14" w:right="-57"/>
              <w:rPr>
                <w:color w:val="auto"/>
                <w:u w:val="single"/>
                <w:lang w:eastAsia="zh-CN"/>
              </w:rPr>
            </w:pPr>
            <w:r w:rsidRPr="006604FB">
              <w:rPr>
                <w:color w:val="auto"/>
                <w:lang w:eastAsia="zh-CN"/>
              </w:rPr>
              <w:t xml:space="preserve">СТБ </w:t>
            </w:r>
            <w:r w:rsidRPr="006604FB">
              <w:rPr>
                <w:color w:val="auto"/>
                <w:lang w:val="en-US" w:eastAsia="zh-CN"/>
              </w:rPr>
              <w:t>IEC</w:t>
            </w:r>
            <w:r w:rsidRPr="006604FB">
              <w:rPr>
                <w:color w:val="auto"/>
                <w:lang w:eastAsia="zh-CN"/>
              </w:rPr>
              <w:t xml:space="preserve"> 60335-2-49</w:t>
            </w:r>
            <w:r w:rsidRPr="006604FB">
              <w:rPr>
                <w:color w:val="auto"/>
                <w:vertAlign w:val="superscript"/>
                <w:lang w:eastAsia="zh-CN"/>
              </w:rPr>
              <w:t>1</w:t>
            </w:r>
          </w:p>
          <w:p w14:paraId="05E76AC9"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СТБ ЕН 453</w:t>
            </w:r>
            <w:r w:rsidRPr="006604FB">
              <w:rPr>
                <w:rFonts w:eastAsia="Calibri"/>
                <w:color w:val="auto"/>
                <w:vertAlign w:val="superscript"/>
                <w:lang w:eastAsia="en-US"/>
              </w:rPr>
              <w:t>1</w:t>
            </w:r>
          </w:p>
          <w:p w14:paraId="1AA24590" w14:textId="19F846C9" w:rsidR="003D657C" w:rsidRPr="006604FB" w:rsidRDefault="003D657C" w:rsidP="0060782F">
            <w:pPr>
              <w:widowControl w:val="0"/>
              <w:autoSpaceDE w:val="0"/>
              <w:autoSpaceDN w:val="0"/>
              <w:adjustRightInd w:val="0"/>
              <w:ind w:left="-14" w:right="-57"/>
              <w:rPr>
                <w:color w:val="auto"/>
                <w:lang w:eastAsia="zh-CN"/>
              </w:rPr>
            </w:pPr>
            <w:r w:rsidRPr="006604FB">
              <w:rPr>
                <w:rFonts w:eastAsia="Calibri"/>
                <w:color w:val="auto"/>
                <w:lang w:eastAsia="en-US"/>
              </w:rPr>
              <w:t>СТБ МЭК 60335-2-36</w:t>
            </w:r>
            <w:r w:rsidRPr="006604FB">
              <w:rPr>
                <w:rFonts w:eastAsia="Calibri"/>
                <w:color w:val="auto"/>
                <w:vertAlign w:val="superscript"/>
                <w:lang w:eastAsia="en-US"/>
              </w:rPr>
              <w:t>1</w:t>
            </w:r>
          </w:p>
        </w:tc>
        <w:tc>
          <w:tcPr>
            <w:tcW w:w="1455" w:type="dxa"/>
          </w:tcPr>
          <w:p w14:paraId="419BF599" w14:textId="77777777" w:rsidR="003D657C" w:rsidRPr="006604FB" w:rsidRDefault="003D657C" w:rsidP="00923EC5">
            <w:pPr>
              <w:autoSpaceDE w:val="0"/>
              <w:autoSpaceDN w:val="0"/>
              <w:adjustRightInd w:val="0"/>
              <w:rPr>
                <w:color w:val="auto"/>
              </w:rPr>
            </w:pPr>
            <w:r w:rsidRPr="006604FB">
              <w:rPr>
                <w:color w:val="auto"/>
              </w:rPr>
              <w:t>ТР ТС 010/2011</w:t>
            </w:r>
          </w:p>
          <w:p w14:paraId="5E536E97" w14:textId="64C05579" w:rsidR="003D657C" w:rsidRPr="006604FB" w:rsidRDefault="003D657C" w:rsidP="00923EC5">
            <w:pPr>
              <w:autoSpaceDE w:val="0"/>
              <w:autoSpaceDN w:val="0"/>
              <w:adjustRightInd w:val="0"/>
              <w:rPr>
                <w:color w:val="auto"/>
              </w:rPr>
            </w:pPr>
          </w:p>
        </w:tc>
      </w:tr>
      <w:tr w:rsidR="0004623D" w:rsidRPr="006604FB" w14:paraId="1FD41A01" w14:textId="77777777" w:rsidTr="00BA557D">
        <w:tc>
          <w:tcPr>
            <w:tcW w:w="668" w:type="dxa"/>
          </w:tcPr>
          <w:p w14:paraId="7892C3A8" w14:textId="127EB010"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3168F28D" w14:textId="38766EDB" w:rsidR="003D657C" w:rsidRPr="006604FB" w:rsidRDefault="003D657C" w:rsidP="00923EC5">
            <w:pPr>
              <w:rPr>
                <w:color w:val="auto"/>
              </w:rPr>
            </w:pPr>
            <w:r w:rsidRPr="006604FB">
              <w:rPr>
                <w:color w:val="auto"/>
              </w:rPr>
              <w:t>Оборудование технологическое для стекольной, фарфоровой, фаянсовой и кабельной промышленности</w:t>
            </w:r>
          </w:p>
        </w:tc>
        <w:tc>
          <w:tcPr>
            <w:tcW w:w="2022" w:type="dxa"/>
            <w:gridSpan w:val="2"/>
          </w:tcPr>
          <w:p w14:paraId="17E01C63"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8444 00</w:t>
            </w:r>
          </w:p>
          <w:p w14:paraId="0BADAFE6"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8464</w:t>
            </w:r>
          </w:p>
          <w:p w14:paraId="2141CB4C"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8474</w:t>
            </w:r>
          </w:p>
          <w:p w14:paraId="7420D3AF" w14:textId="08BC4724"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8475 21</w:t>
            </w:r>
            <w:r w:rsidR="00AC7559">
              <w:rPr>
                <w:color w:val="auto"/>
                <w:lang w:eastAsia="zh-CN"/>
              </w:rPr>
              <w:t xml:space="preserve"> </w:t>
            </w:r>
            <w:r w:rsidRPr="006604FB">
              <w:rPr>
                <w:color w:val="auto"/>
                <w:lang w:eastAsia="zh-CN"/>
              </w:rPr>
              <w:t>000 0</w:t>
            </w:r>
          </w:p>
          <w:p w14:paraId="2A65DFCE"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847529 000 0</w:t>
            </w:r>
          </w:p>
          <w:p w14:paraId="2147A5CC" w14:textId="7777777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8477</w:t>
            </w:r>
          </w:p>
          <w:p w14:paraId="222DE211" w14:textId="54B05348"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8479</w:t>
            </w:r>
          </w:p>
        </w:tc>
        <w:tc>
          <w:tcPr>
            <w:tcW w:w="3535" w:type="dxa"/>
          </w:tcPr>
          <w:p w14:paraId="0FBE92C6"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8DAB3ED" w14:textId="77777777" w:rsidR="008C63CF" w:rsidRPr="006604FB" w:rsidRDefault="008C63CF" w:rsidP="008C63CF">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9355760" w14:textId="77777777" w:rsidR="008C63CF" w:rsidRPr="006604FB" w:rsidRDefault="008C63CF" w:rsidP="008C63CF">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09E9AAD0" w14:textId="2D86BF0A"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12.2.015</w:t>
            </w:r>
          </w:p>
        </w:tc>
        <w:tc>
          <w:tcPr>
            <w:tcW w:w="1455" w:type="dxa"/>
          </w:tcPr>
          <w:p w14:paraId="644AACCD" w14:textId="4AB0A742"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38F1A2AF" w14:textId="77777777" w:rsidTr="00BA557D">
        <w:tc>
          <w:tcPr>
            <w:tcW w:w="668" w:type="dxa"/>
          </w:tcPr>
          <w:p w14:paraId="26F65090" w14:textId="213501CC"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527D60A1" w14:textId="7D5AF5FF" w:rsidR="003D657C" w:rsidRPr="006604FB" w:rsidRDefault="003D657C" w:rsidP="00923EC5">
            <w:pPr>
              <w:rPr>
                <w:color w:val="auto"/>
              </w:rPr>
            </w:pPr>
            <w:r w:rsidRPr="006604FB">
              <w:rPr>
                <w:color w:val="auto"/>
              </w:rPr>
              <w:t>Аппараты водонагревательные и отопительные, работающие на жидком и твердом топливе</w:t>
            </w:r>
          </w:p>
        </w:tc>
        <w:tc>
          <w:tcPr>
            <w:tcW w:w="2022" w:type="dxa"/>
            <w:gridSpan w:val="2"/>
          </w:tcPr>
          <w:p w14:paraId="259C39CA"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7321</w:t>
            </w:r>
          </w:p>
          <w:p w14:paraId="7561C17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7322</w:t>
            </w:r>
          </w:p>
          <w:p w14:paraId="4248C0B6"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8403</w:t>
            </w:r>
          </w:p>
          <w:p w14:paraId="7C15D9F5"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8419</w:t>
            </w:r>
          </w:p>
          <w:p w14:paraId="6A396B92" w14:textId="6D579605" w:rsidR="003D657C" w:rsidRPr="006604FB" w:rsidRDefault="003D657C" w:rsidP="00923EC5">
            <w:pPr>
              <w:widowControl w:val="0"/>
              <w:autoSpaceDE w:val="0"/>
              <w:autoSpaceDN w:val="0"/>
              <w:adjustRightInd w:val="0"/>
              <w:rPr>
                <w:color w:val="auto"/>
                <w:lang w:eastAsia="zh-CN"/>
              </w:rPr>
            </w:pPr>
            <w:r w:rsidRPr="006604FB">
              <w:rPr>
                <w:color w:val="auto"/>
                <w:lang w:eastAsia="zh-CN"/>
              </w:rPr>
              <w:t>8516</w:t>
            </w:r>
          </w:p>
        </w:tc>
        <w:tc>
          <w:tcPr>
            <w:tcW w:w="3535" w:type="dxa"/>
          </w:tcPr>
          <w:p w14:paraId="64ADB2FA"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7EEFF96" w14:textId="77777777" w:rsidR="008C63CF" w:rsidRPr="006604FB" w:rsidRDefault="008C63CF" w:rsidP="008C63CF">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36D000D9" w14:textId="77777777" w:rsidR="008C63CF" w:rsidRPr="006604FB" w:rsidRDefault="008C63CF" w:rsidP="008C63CF">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4047E9D5" w14:textId="77777777" w:rsidR="003D657C" w:rsidRPr="006604FB" w:rsidRDefault="003D657C" w:rsidP="0060782F">
            <w:pPr>
              <w:ind w:left="-14" w:right="-57"/>
              <w:rPr>
                <w:rFonts w:eastAsia="Calibri"/>
                <w:color w:val="auto"/>
                <w:lang w:eastAsia="en-US"/>
              </w:rPr>
            </w:pPr>
            <w:r w:rsidRPr="006604FB">
              <w:rPr>
                <w:color w:val="auto"/>
              </w:rPr>
              <w:t>ГОСТ 22992</w:t>
            </w:r>
          </w:p>
          <w:p w14:paraId="21E25AB6" w14:textId="77777777" w:rsidR="003D657C" w:rsidRPr="006604FB" w:rsidRDefault="003D657C" w:rsidP="0060782F">
            <w:pPr>
              <w:ind w:left="-14" w:right="-57"/>
              <w:rPr>
                <w:bCs/>
                <w:iCs/>
                <w:color w:val="auto"/>
              </w:rPr>
            </w:pPr>
            <w:r w:rsidRPr="006604FB">
              <w:rPr>
                <w:bCs/>
                <w:iCs/>
                <w:color w:val="auto"/>
              </w:rPr>
              <w:t>ГОСТ 28679</w:t>
            </w:r>
            <w:r w:rsidRPr="006604FB">
              <w:rPr>
                <w:bCs/>
                <w:iCs/>
                <w:color w:val="auto"/>
                <w:vertAlign w:val="superscript"/>
              </w:rPr>
              <w:t>1</w:t>
            </w:r>
          </w:p>
          <w:p w14:paraId="03BEB2CA" w14:textId="77777777" w:rsidR="003D657C" w:rsidRPr="006604FB" w:rsidRDefault="003D657C" w:rsidP="0060782F">
            <w:pPr>
              <w:ind w:left="-14" w:right="-57"/>
              <w:rPr>
                <w:bCs/>
                <w:iCs/>
                <w:color w:val="auto"/>
              </w:rPr>
            </w:pPr>
            <w:r w:rsidRPr="006604FB">
              <w:rPr>
                <w:bCs/>
                <w:iCs/>
                <w:color w:val="auto"/>
              </w:rPr>
              <w:t>ГОСТ 28757</w:t>
            </w:r>
          </w:p>
          <w:p w14:paraId="45DDAB7A" w14:textId="77777777" w:rsidR="003D657C" w:rsidRPr="006604FB" w:rsidRDefault="003D657C" w:rsidP="0060782F">
            <w:pPr>
              <w:ind w:left="-14" w:right="-57"/>
              <w:rPr>
                <w:color w:val="auto"/>
              </w:rPr>
            </w:pPr>
            <w:r w:rsidRPr="006604FB">
              <w:rPr>
                <w:color w:val="auto"/>
              </w:rPr>
              <w:t>ГОСТ 33013 (EN 13240)</w:t>
            </w:r>
          </w:p>
          <w:p w14:paraId="640834B8" w14:textId="77777777" w:rsidR="003D657C" w:rsidRPr="006604FB" w:rsidRDefault="003D657C" w:rsidP="0060782F">
            <w:pPr>
              <w:ind w:left="-14" w:right="-57"/>
              <w:rPr>
                <w:color w:val="auto"/>
              </w:rPr>
            </w:pPr>
            <w:r w:rsidRPr="006604FB">
              <w:rPr>
                <w:color w:val="auto"/>
              </w:rPr>
              <w:t>ГОСТ 9817</w:t>
            </w:r>
          </w:p>
          <w:p w14:paraId="3834DD0F" w14:textId="29DB6909" w:rsidR="003D657C" w:rsidRPr="006604FB" w:rsidRDefault="003D657C" w:rsidP="0060782F">
            <w:pPr>
              <w:widowControl w:val="0"/>
              <w:autoSpaceDE w:val="0"/>
              <w:autoSpaceDN w:val="0"/>
              <w:adjustRightInd w:val="0"/>
              <w:ind w:left="-14" w:right="-57"/>
              <w:rPr>
                <w:color w:val="auto"/>
                <w:lang w:eastAsia="zh-CN"/>
              </w:rPr>
            </w:pPr>
            <w:r w:rsidRPr="006604FB">
              <w:rPr>
                <w:color w:val="auto"/>
              </w:rPr>
              <w:t>ГОСТ Р 53321</w:t>
            </w:r>
          </w:p>
        </w:tc>
        <w:tc>
          <w:tcPr>
            <w:tcW w:w="1455" w:type="dxa"/>
          </w:tcPr>
          <w:p w14:paraId="5F116236" w14:textId="3A8D87BE"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67BE3499" w14:textId="77777777" w:rsidTr="00BA557D">
        <w:tc>
          <w:tcPr>
            <w:tcW w:w="668" w:type="dxa"/>
          </w:tcPr>
          <w:p w14:paraId="28FAF116" w14:textId="0992BA7E"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4969017E" w14:textId="77777777" w:rsidR="003D657C" w:rsidRPr="006604FB" w:rsidRDefault="003D657C" w:rsidP="00923EC5">
            <w:pPr>
              <w:rPr>
                <w:color w:val="auto"/>
              </w:rPr>
            </w:pPr>
            <w:r w:rsidRPr="006604FB">
              <w:rPr>
                <w:color w:val="auto"/>
              </w:rPr>
              <w:t>Фрезы:</w:t>
            </w:r>
          </w:p>
          <w:p w14:paraId="5C6B1B9C" w14:textId="77777777" w:rsidR="003D657C" w:rsidRPr="006604FB" w:rsidRDefault="003D657C" w:rsidP="00923EC5">
            <w:pPr>
              <w:pStyle w:val="ab"/>
              <w:numPr>
                <w:ilvl w:val="0"/>
                <w:numId w:val="9"/>
              </w:numPr>
              <w:tabs>
                <w:tab w:val="left" w:pos="229"/>
              </w:tabs>
              <w:ind w:left="-27" w:firstLine="0"/>
              <w:contextualSpacing w:val="0"/>
              <w:rPr>
                <w:color w:val="auto"/>
                <w:sz w:val="22"/>
                <w:szCs w:val="22"/>
                <w:lang w:eastAsia="ru-RU"/>
              </w:rPr>
            </w:pPr>
            <w:r w:rsidRPr="006604FB">
              <w:rPr>
                <w:color w:val="auto"/>
                <w:sz w:val="22"/>
                <w:szCs w:val="22"/>
                <w:lang w:eastAsia="ru-RU"/>
              </w:rPr>
              <w:t>фрезы с многогранными твердосплавными пластинами;</w:t>
            </w:r>
          </w:p>
          <w:p w14:paraId="140F0B89" w14:textId="77777777" w:rsidR="003D657C" w:rsidRPr="006604FB" w:rsidRDefault="003D657C" w:rsidP="00923EC5">
            <w:pPr>
              <w:pStyle w:val="ab"/>
              <w:numPr>
                <w:ilvl w:val="0"/>
                <w:numId w:val="9"/>
              </w:numPr>
              <w:tabs>
                <w:tab w:val="left" w:pos="229"/>
              </w:tabs>
              <w:ind w:left="-27" w:firstLine="0"/>
              <w:contextualSpacing w:val="0"/>
              <w:rPr>
                <w:color w:val="auto"/>
                <w:sz w:val="22"/>
                <w:szCs w:val="22"/>
                <w:lang w:eastAsia="ru-RU"/>
              </w:rPr>
            </w:pPr>
            <w:r w:rsidRPr="006604FB">
              <w:rPr>
                <w:color w:val="auto"/>
                <w:sz w:val="22"/>
                <w:szCs w:val="22"/>
                <w:lang w:eastAsia="ru-RU"/>
              </w:rPr>
              <w:t>отрезные и прорезные фрезы из быстрорежущей стали;</w:t>
            </w:r>
          </w:p>
          <w:p w14:paraId="3DFFA6D8" w14:textId="203A54C6" w:rsidR="003D657C" w:rsidRPr="006604FB" w:rsidRDefault="003D657C" w:rsidP="00923EC5">
            <w:pPr>
              <w:rPr>
                <w:color w:val="auto"/>
              </w:rPr>
            </w:pPr>
            <w:r w:rsidRPr="006604FB">
              <w:rPr>
                <w:color w:val="auto"/>
              </w:rPr>
              <w:t>фрезы твердосплавные</w:t>
            </w:r>
          </w:p>
        </w:tc>
        <w:tc>
          <w:tcPr>
            <w:tcW w:w="2022" w:type="dxa"/>
            <w:gridSpan w:val="2"/>
          </w:tcPr>
          <w:p w14:paraId="13B07BBF" w14:textId="4DEC38A2" w:rsidR="003D657C" w:rsidRPr="006604FB" w:rsidRDefault="003D657C" w:rsidP="00923EC5">
            <w:pPr>
              <w:widowControl w:val="0"/>
              <w:autoSpaceDE w:val="0"/>
              <w:autoSpaceDN w:val="0"/>
              <w:adjustRightInd w:val="0"/>
              <w:rPr>
                <w:color w:val="auto"/>
                <w:lang w:eastAsia="zh-CN"/>
              </w:rPr>
            </w:pPr>
            <w:r w:rsidRPr="006604FB">
              <w:rPr>
                <w:color w:val="auto"/>
                <w:lang w:eastAsia="zh-CN"/>
              </w:rPr>
              <w:t xml:space="preserve">8207 </w:t>
            </w:r>
          </w:p>
        </w:tc>
        <w:tc>
          <w:tcPr>
            <w:tcW w:w="3535" w:type="dxa"/>
          </w:tcPr>
          <w:p w14:paraId="5719E5A0"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178B1441" w14:textId="77777777" w:rsidR="003D657C" w:rsidRPr="006604FB" w:rsidRDefault="003D657C" w:rsidP="0060782F">
            <w:pPr>
              <w:ind w:left="-14" w:right="-57"/>
              <w:rPr>
                <w:color w:val="auto"/>
              </w:rPr>
            </w:pPr>
            <w:r w:rsidRPr="006604FB">
              <w:rPr>
                <w:color w:val="auto"/>
              </w:rPr>
              <w:t>ГОСТ 24360</w:t>
            </w:r>
          </w:p>
          <w:p w14:paraId="4D94AF05" w14:textId="77777777" w:rsidR="003D657C" w:rsidRPr="006604FB" w:rsidRDefault="003D657C" w:rsidP="0060782F">
            <w:pPr>
              <w:ind w:left="-14" w:right="-57"/>
              <w:rPr>
                <w:color w:val="auto"/>
              </w:rPr>
            </w:pPr>
            <w:r w:rsidRPr="006604FB">
              <w:rPr>
                <w:color w:val="auto"/>
              </w:rPr>
              <w:t xml:space="preserve">ГОСТ 26596 </w:t>
            </w:r>
          </w:p>
          <w:p w14:paraId="5C0B2F8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2679 (ISO 2296) </w:t>
            </w:r>
          </w:p>
          <w:p w14:paraId="342A35CA" w14:textId="77777777" w:rsidR="003D657C" w:rsidRPr="006604FB" w:rsidRDefault="003D657C" w:rsidP="0060782F">
            <w:pPr>
              <w:snapToGrid w:val="0"/>
              <w:ind w:left="-14" w:right="-57"/>
              <w:rPr>
                <w:color w:val="auto"/>
              </w:rPr>
            </w:pPr>
            <w:r w:rsidRPr="006604FB">
              <w:rPr>
                <w:color w:val="auto"/>
              </w:rPr>
              <w:t>ГОСТ Р 51140</w:t>
            </w:r>
          </w:p>
          <w:p w14:paraId="525E5CA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52419 </w:t>
            </w:r>
          </w:p>
          <w:p w14:paraId="09144297"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52589 </w:t>
            </w:r>
          </w:p>
          <w:p w14:paraId="694B53E0"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52590 </w:t>
            </w:r>
          </w:p>
          <w:p w14:paraId="09DD9AFC"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53926 (ЕН 847-2) </w:t>
            </w:r>
          </w:p>
          <w:p w14:paraId="32C97656" w14:textId="3FD8CE6C" w:rsidR="003D657C" w:rsidRPr="006604FB" w:rsidRDefault="003D657C" w:rsidP="0060782F">
            <w:pPr>
              <w:ind w:left="-14" w:right="-57"/>
              <w:rPr>
                <w:color w:val="auto"/>
                <w:lang w:eastAsia="zh-CN"/>
              </w:rPr>
            </w:pPr>
            <w:r w:rsidRPr="006604FB">
              <w:rPr>
                <w:rFonts w:eastAsia="Calibri"/>
                <w:color w:val="auto"/>
                <w:lang w:eastAsia="en-US"/>
              </w:rPr>
              <w:t>ГОСТ Р 53927 (ЕН 847-1)</w:t>
            </w:r>
            <w:r w:rsidRPr="006604FB">
              <w:rPr>
                <w:color w:val="auto"/>
              </w:rPr>
              <w:t xml:space="preserve"> </w:t>
            </w:r>
          </w:p>
        </w:tc>
        <w:tc>
          <w:tcPr>
            <w:tcW w:w="1455" w:type="dxa"/>
          </w:tcPr>
          <w:p w14:paraId="75CD8041" w14:textId="25FB49FA"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554D913C" w14:textId="77777777" w:rsidTr="00BA557D">
        <w:tc>
          <w:tcPr>
            <w:tcW w:w="668" w:type="dxa"/>
          </w:tcPr>
          <w:p w14:paraId="06F4BC82" w14:textId="5D091CE8"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41E62CEC" w14:textId="77777777" w:rsidR="003D657C" w:rsidRPr="006604FB" w:rsidRDefault="003D657C" w:rsidP="00923EC5">
            <w:pPr>
              <w:rPr>
                <w:color w:val="auto"/>
              </w:rPr>
            </w:pPr>
            <w:r w:rsidRPr="006604FB">
              <w:rPr>
                <w:color w:val="auto"/>
              </w:rPr>
              <w:t>Резцы:</w:t>
            </w:r>
          </w:p>
          <w:p w14:paraId="3656275C" w14:textId="77777777" w:rsidR="003D657C" w:rsidRPr="006604FB" w:rsidRDefault="003D657C" w:rsidP="00923EC5">
            <w:pPr>
              <w:pStyle w:val="ab"/>
              <w:numPr>
                <w:ilvl w:val="0"/>
                <w:numId w:val="10"/>
              </w:numPr>
              <w:tabs>
                <w:tab w:val="left" w:pos="215"/>
              </w:tabs>
              <w:ind w:left="-27" w:firstLine="0"/>
              <w:contextualSpacing w:val="0"/>
              <w:rPr>
                <w:color w:val="auto"/>
                <w:sz w:val="22"/>
                <w:szCs w:val="22"/>
                <w:lang w:eastAsia="ru-RU"/>
              </w:rPr>
            </w:pPr>
            <w:r w:rsidRPr="006604FB">
              <w:rPr>
                <w:color w:val="auto"/>
                <w:sz w:val="22"/>
                <w:szCs w:val="22"/>
                <w:lang w:eastAsia="ru-RU"/>
              </w:rPr>
              <w:t>резцы токарные с напайными твердосплавными пластинами;</w:t>
            </w:r>
          </w:p>
          <w:p w14:paraId="75F0826B" w14:textId="2230D528" w:rsidR="003D657C" w:rsidRPr="006604FB" w:rsidRDefault="003D657C" w:rsidP="00923EC5">
            <w:pPr>
              <w:rPr>
                <w:color w:val="auto"/>
              </w:rPr>
            </w:pPr>
            <w:r w:rsidRPr="006604FB">
              <w:rPr>
                <w:color w:val="auto"/>
              </w:rPr>
              <w:t>резцы токарные с многогранными твердосплавными пластинами</w:t>
            </w:r>
          </w:p>
        </w:tc>
        <w:tc>
          <w:tcPr>
            <w:tcW w:w="2022" w:type="dxa"/>
            <w:gridSpan w:val="2"/>
          </w:tcPr>
          <w:p w14:paraId="65E2F936" w14:textId="0AB9046D" w:rsidR="003D657C" w:rsidRPr="006604FB" w:rsidRDefault="003D657C" w:rsidP="00923EC5">
            <w:pPr>
              <w:widowControl w:val="0"/>
              <w:autoSpaceDE w:val="0"/>
              <w:autoSpaceDN w:val="0"/>
              <w:adjustRightInd w:val="0"/>
              <w:rPr>
                <w:color w:val="auto"/>
                <w:lang w:eastAsia="zh-CN"/>
              </w:rPr>
            </w:pPr>
            <w:r w:rsidRPr="006604FB">
              <w:rPr>
                <w:color w:val="auto"/>
                <w:lang w:eastAsia="zh-CN"/>
              </w:rPr>
              <w:t xml:space="preserve">8207 </w:t>
            </w:r>
          </w:p>
        </w:tc>
        <w:tc>
          <w:tcPr>
            <w:tcW w:w="3535" w:type="dxa"/>
          </w:tcPr>
          <w:p w14:paraId="40D70E58"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154E2881"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26613 </w:t>
            </w:r>
          </w:p>
          <w:p w14:paraId="72748ADE" w14:textId="77777777" w:rsidR="003D657C" w:rsidRPr="006604FB" w:rsidRDefault="003D657C" w:rsidP="0060782F">
            <w:pPr>
              <w:ind w:left="-14" w:right="-57"/>
              <w:rPr>
                <w:rFonts w:eastAsia="Calibri"/>
                <w:color w:val="auto"/>
                <w:lang w:eastAsia="en-US"/>
              </w:rPr>
            </w:pPr>
            <w:r w:rsidRPr="006604FB">
              <w:rPr>
                <w:rFonts w:eastAsia="Calibri"/>
                <w:color w:val="auto"/>
                <w:lang w:eastAsia="en-US"/>
              </w:rPr>
              <w:t xml:space="preserve">ГОСТ Р 51140 </w:t>
            </w:r>
          </w:p>
          <w:p w14:paraId="66D5EF85" w14:textId="7C0054B7" w:rsidR="003D657C" w:rsidRPr="006604FB" w:rsidRDefault="003D657C" w:rsidP="0060782F">
            <w:pPr>
              <w:widowControl w:val="0"/>
              <w:autoSpaceDE w:val="0"/>
              <w:autoSpaceDN w:val="0"/>
              <w:adjustRightInd w:val="0"/>
              <w:ind w:left="-14" w:right="-57"/>
              <w:rPr>
                <w:color w:val="auto"/>
                <w:lang w:eastAsia="zh-CN"/>
              </w:rPr>
            </w:pPr>
            <w:r w:rsidRPr="006604FB">
              <w:rPr>
                <w:color w:val="auto"/>
              </w:rPr>
              <w:t>ГОСТ 5688</w:t>
            </w:r>
            <w:r w:rsidRPr="006604FB">
              <w:rPr>
                <w:color w:val="auto"/>
                <w:vertAlign w:val="superscript"/>
              </w:rPr>
              <w:t>1</w:t>
            </w:r>
          </w:p>
        </w:tc>
        <w:tc>
          <w:tcPr>
            <w:tcW w:w="1455" w:type="dxa"/>
          </w:tcPr>
          <w:p w14:paraId="3852A340" w14:textId="3E2D0672"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2B87DFB8" w14:textId="77777777" w:rsidTr="00BA557D">
        <w:tc>
          <w:tcPr>
            <w:tcW w:w="668" w:type="dxa"/>
          </w:tcPr>
          <w:p w14:paraId="1BC99379" w14:textId="6931935F"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1F2B5948" w14:textId="605D068C" w:rsidR="003D657C" w:rsidRPr="006604FB" w:rsidRDefault="003D657C" w:rsidP="00923EC5">
            <w:pPr>
              <w:rPr>
                <w:color w:val="auto"/>
              </w:rPr>
            </w:pPr>
            <w:r w:rsidRPr="006604FB">
              <w:rPr>
                <w:color w:val="auto"/>
              </w:rPr>
              <w:t>Пилы дисковые с твердосплавными пластинами для обработки древесных материалов</w:t>
            </w:r>
          </w:p>
        </w:tc>
        <w:tc>
          <w:tcPr>
            <w:tcW w:w="2022" w:type="dxa"/>
            <w:gridSpan w:val="2"/>
          </w:tcPr>
          <w:p w14:paraId="1D010AC0" w14:textId="50B12D0A" w:rsidR="003D657C" w:rsidRPr="006604FB" w:rsidRDefault="003D657C" w:rsidP="00923EC5">
            <w:pPr>
              <w:widowControl w:val="0"/>
              <w:autoSpaceDE w:val="0"/>
              <w:autoSpaceDN w:val="0"/>
              <w:adjustRightInd w:val="0"/>
              <w:rPr>
                <w:color w:val="auto"/>
                <w:lang w:eastAsia="zh-CN"/>
              </w:rPr>
            </w:pPr>
            <w:r w:rsidRPr="006604FB">
              <w:rPr>
                <w:color w:val="auto"/>
                <w:lang w:eastAsia="zh-CN"/>
              </w:rPr>
              <w:t>8202</w:t>
            </w:r>
          </w:p>
        </w:tc>
        <w:tc>
          <w:tcPr>
            <w:tcW w:w="3535" w:type="dxa"/>
          </w:tcPr>
          <w:p w14:paraId="4B652EB3"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03BD6950" w14:textId="77777777" w:rsidR="003D657C" w:rsidRPr="006604FB" w:rsidRDefault="003D657C" w:rsidP="0060782F">
            <w:pPr>
              <w:widowControl w:val="0"/>
              <w:autoSpaceDE w:val="0"/>
              <w:autoSpaceDN w:val="0"/>
              <w:adjustRightInd w:val="0"/>
              <w:ind w:left="-14" w:right="-57"/>
              <w:rPr>
                <w:color w:val="auto"/>
              </w:rPr>
            </w:pPr>
            <w:r w:rsidRPr="006604FB">
              <w:rPr>
                <w:color w:val="auto"/>
              </w:rPr>
              <w:t>ГОСТ 9769</w:t>
            </w:r>
          </w:p>
          <w:p w14:paraId="147DE534" w14:textId="77777777" w:rsidR="003D657C" w:rsidRPr="006604FB" w:rsidRDefault="003D657C" w:rsidP="0060782F">
            <w:pPr>
              <w:ind w:left="-14" w:right="-57"/>
              <w:contextualSpacing/>
              <w:rPr>
                <w:color w:val="auto"/>
                <w:lang w:eastAsia="zh-CN"/>
              </w:rPr>
            </w:pPr>
            <w:r w:rsidRPr="006604FB">
              <w:rPr>
                <w:color w:val="auto"/>
                <w:lang w:eastAsia="zh-CN"/>
              </w:rPr>
              <w:t xml:space="preserve">ГОСТ Р 54489 (ЕН 847-1) </w:t>
            </w:r>
          </w:p>
          <w:p w14:paraId="3C4A3ADB" w14:textId="3CCEA5C7" w:rsidR="003D657C" w:rsidRPr="006604FB" w:rsidRDefault="003D657C" w:rsidP="0060782F">
            <w:pPr>
              <w:ind w:left="-14" w:right="-57"/>
              <w:rPr>
                <w:rFonts w:eastAsia="Calibri"/>
                <w:color w:val="auto"/>
                <w:kern w:val="0"/>
                <w:lang w:eastAsia="en-US"/>
                <w14:cntxtAlts w14:val="0"/>
              </w:rPr>
            </w:pPr>
            <w:r w:rsidRPr="006604FB">
              <w:rPr>
                <w:color w:val="auto"/>
                <w:lang w:eastAsia="zh-CN"/>
              </w:rPr>
              <w:t>ГОСТ Р 54490 (ЕН 847-1)</w:t>
            </w:r>
          </w:p>
        </w:tc>
        <w:tc>
          <w:tcPr>
            <w:tcW w:w="1455" w:type="dxa"/>
          </w:tcPr>
          <w:p w14:paraId="06C0BFB9" w14:textId="5EBA8B5F"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43958F05" w14:textId="77777777" w:rsidTr="00BA557D">
        <w:tc>
          <w:tcPr>
            <w:tcW w:w="668" w:type="dxa"/>
          </w:tcPr>
          <w:p w14:paraId="169E6293" w14:textId="41A6E5C5"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553854E1" w14:textId="4B89FE7B" w:rsidR="003D657C" w:rsidRPr="006604FB" w:rsidRDefault="003D657C" w:rsidP="00923EC5">
            <w:pPr>
              <w:rPr>
                <w:color w:val="auto"/>
              </w:rPr>
            </w:pPr>
            <w:r w:rsidRPr="006604FB">
              <w:rPr>
                <w:color w:val="auto"/>
              </w:rPr>
              <w:t>Инструмент слесарно-монтажный с изолирующими рукоятками для работы в электроустановках напряжением до 1000 В</w:t>
            </w:r>
          </w:p>
        </w:tc>
        <w:tc>
          <w:tcPr>
            <w:tcW w:w="2022" w:type="dxa"/>
            <w:gridSpan w:val="2"/>
          </w:tcPr>
          <w:p w14:paraId="07F49D36"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8203</w:t>
            </w:r>
          </w:p>
          <w:p w14:paraId="4E3FE301"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8204</w:t>
            </w:r>
          </w:p>
          <w:p w14:paraId="03F474A9"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8205</w:t>
            </w:r>
          </w:p>
          <w:p w14:paraId="39E1813C" w14:textId="542C1BF5"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8211</w:t>
            </w:r>
          </w:p>
        </w:tc>
        <w:tc>
          <w:tcPr>
            <w:tcW w:w="3535" w:type="dxa"/>
          </w:tcPr>
          <w:p w14:paraId="26CD88B9"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3602F19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11516 (МЭК 900)</w:t>
            </w:r>
          </w:p>
          <w:p w14:paraId="2B04256F" w14:textId="29FB9D54" w:rsidR="003D657C" w:rsidRPr="006604FB" w:rsidRDefault="003D657C" w:rsidP="0060782F">
            <w:pPr>
              <w:widowControl w:val="0"/>
              <w:autoSpaceDE w:val="0"/>
              <w:autoSpaceDN w:val="0"/>
              <w:adjustRightInd w:val="0"/>
              <w:ind w:left="-14" w:right="-57"/>
              <w:rPr>
                <w:color w:val="auto"/>
                <w:lang w:eastAsia="zh-CN"/>
              </w:rPr>
            </w:pPr>
            <w:r w:rsidRPr="006604FB">
              <w:rPr>
                <w:color w:val="auto"/>
              </w:rPr>
              <w:t>ГОСТ IEC 60900</w:t>
            </w:r>
            <w:r w:rsidRPr="006604FB">
              <w:rPr>
                <w:color w:val="auto"/>
                <w:vertAlign w:val="superscript"/>
              </w:rPr>
              <w:t>1</w:t>
            </w:r>
            <w:r w:rsidRPr="006604FB">
              <w:rPr>
                <w:color w:val="auto"/>
              </w:rPr>
              <w:t xml:space="preserve"> </w:t>
            </w:r>
          </w:p>
        </w:tc>
        <w:tc>
          <w:tcPr>
            <w:tcW w:w="1455" w:type="dxa"/>
          </w:tcPr>
          <w:p w14:paraId="591CDEA0" w14:textId="13B2094A"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1BCC1DF5" w14:textId="77777777" w:rsidTr="00BA557D">
        <w:tc>
          <w:tcPr>
            <w:tcW w:w="668" w:type="dxa"/>
          </w:tcPr>
          <w:p w14:paraId="5B9C860F" w14:textId="3AC98937"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1A4E40E8" w14:textId="77777777" w:rsidR="003D657C" w:rsidRPr="006604FB" w:rsidRDefault="003D657C" w:rsidP="00923EC5">
            <w:pPr>
              <w:ind w:left="-27"/>
              <w:rPr>
                <w:color w:val="auto"/>
              </w:rPr>
            </w:pPr>
            <w:r w:rsidRPr="006604FB">
              <w:rPr>
                <w:color w:val="auto"/>
              </w:rPr>
              <w:t>Фрезы насадные:</w:t>
            </w:r>
          </w:p>
          <w:p w14:paraId="471CB8F5" w14:textId="77777777" w:rsidR="003D657C" w:rsidRPr="006604FB" w:rsidRDefault="003D657C" w:rsidP="00923EC5">
            <w:pPr>
              <w:pStyle w:val="ab"/>
              <w:numPr>
                <w:ilvl w:val="0"/>
                <w:numId w:val="11"/>
              </w:numPr>
              <w:tabs>
                <w:tab w:val="left" w:pos="202"/>
              </w:tabs>
              <w:ind w:left="-27" w:firstLine="0"/>
              <w:contextualSpacing w:val="0"/>
              <w:rPr>
                <w:color w:val="auto"/>
                <w:sz w:val="22"/>
                <w:szCs w:val="22"/>
                <w:lang w:eastAsia="ru-RU"/>
              </w:rPr>
            </w:pPr>
            <w:r w:rsidRPr="006604FB">
              <w:rPr>
                <w:color w:val="auto"/>
                <w:sz w:val="22"/>
                <w:szCs w:val="22"/>
                <w:lang w:eastAsia="ru-RU"/>
              </w:rPr>
              <w:t>фрезы дереворежущие насадные с затылованными зубьями;</w:t>
            </w:r>
          </w:p>
          <w:p w14:paraId="33F05D15" w14:textId="77777777" w:rsidR="003D657C" w:rsidRPr="006604FB" w:rsidRDefault="003D657C" w:rsidP="00923EC5">
            <w:pPr>
              <w:pStyle w:val="ab"/>
              <w:numPr>
                <w:ilvl w:val="0"/>
                <w:numId w:val="11"/>
              </w:numPr>
              <w:tabs>
                <w:tab w:val="left" w:pos="202"/>
              </w:tabs>
              <w:ind w:left="-27" w:firstLine="0"/>
              <w:contextualSpacing w:val="0"/>
              <w:rPr>
                <w:color w:val="auto"/>
                <w:sz w:val="22"/>
                <w:szCs w:val="22"/>
                <w:lang w:eastAsia="ru-RU"/>
              </w:rPr>
            </w:pPr>
            <w:r w:rsidRPr="006604FB">
              <w:rPr>
                <w:color w:val="auto"/>
                <w:sz w:val="22"/>
                <w:szCs w:val="22"/>
                <w:lang w:eastAsia="ru-RU"/>
              </w:rPr>
              <w:t>фрезы дереворежущие насадные с ножами из стали или твердого сплава;</w:t>
            </w:r>
          </w:p>
          <w:p w14:paraId="1ECFE616" w14:textId="272FAC72" w:rsidR="003D657C" w:rsidRPr="006604FB" w:rsidRDefault="003D657C" w:rsidP="00923EC5">
            <w:pPr>
              <w:rPr>
                <w:color w:val="auto"/>
              </w:rPr>
            </w:pPr>
            <w:r w:rsidRPr="006604FB">
              <w:rPr>
                <w:color w:val="auto"/>
              </w:rPr>
              <w:t>фрезы насадные цилиндрические сборные</w:t>
            </w:r>
          </w:p>
        </w:tc>
        <w:tc>
          <w:tcPr>
            <w:tcW w:w="2022" w:type="dxa"/>
            <w:gridSpan w:val="2"/>
          </w:tcPr>
          <w:p w14:paraId="1A5BA90A" w14:textId="3002D7FC"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8207</w:t>
            </w:r>
          </w:p>
        </w:tc>
        <w:tc>
          <w:tcPr>
            <w:tcW w:w="3535" w:type="dxa"/>
          </w:tcPr>
          <w:p w14:paraId="34077C89"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1E415722" w14:textId="77777777" w:rsidR="003D657C" w:rsidRPr="006604FB" w:rsidRDefault="003D657C" w:rsidP="0060782F">
            <w:pPr>
              <w:ind w:left="-14" w:right="-57"/>
              <w:contextualSpacing/>
              <w:rPr>
                <w:color w:val="auto"/>
                <w:lang w:eastAsia="zh-CN"/>
              </w:rPr>
            </w:pPr>
            <w:r w:rsidRPr="006604FB">
              <w:rPr>
                <w:color w:val="auto"/>
                <w:lang w:eastAsia="zh-CN"/>
              </w:rPr>
              <w:t>ГОСТ 13932</w:t>
            </w:r>
          </w:p>
          <w:p w14:paraId="4BB87224" w14:textId="77777777" w:rsidR="003D657C" w:rsidRPr="006604FB" w:rsidRDefault="003D657C" w:rsidP="0060782F">
            <w:pPr>
              <w:ind w:left="-14" w:right="-57"/>
              <w:contextualSpacing/>
              <w:rPr>
                <w:color w:val="auto"/>
                <w:lang w:eastAsia="zh-CN"/>
              </w:rPr>
            </w:pPr>
            <w:r w:rsidRPr="006604FB">
              <w:rPr>
                <w:color w:val="auto"/>
                <w:lang w:eastAsia="zh-CN"/>
              </w:rPr>
              <w:t>ГОСТ 22749</w:t>
            </w:r>
          </w:p>
          <w:p w14:paraId="7DFFB128" w14:textId="77777777" w:rsidR="003D657C" w:rsidRPr="006604FB" w:rsidRDefault="003D657C" w:rsidP="0060782F">
            <w:pPr>
              <w:ind w:left="-14" w:right="-57"/>
              <w:rPr>
                <w:color w:val="auto"/>
              </w:rPr>
            </w:pPr>
            <w:r w:rsidRPr="006604FB">
              <w:rPr>
                <w:color w:val="auto"/>
              </w:rPr>
              <w:t xml:space="preserve">ГОСТ 24360 </w:t>
            </w:r>
          </w:p>
          <w:p w14:paraId="553C42D1" w14:textId="77777777" w:rsidR="003D657C" w:rsidRPr="006604FB" w:rsidRDefault="003D657C" w:rsidP="0060782F">
            <w:pPr>
              <w:ind w:left="-14" w:right="-57"/>
              <w:contextualSpacing/>
              <w:rPr>
                <w:color w:val="auto"/>
                <w:lang w:eastAsia="zh-CN"/>
              </w:rPr>
            </w:pPr>
            <w:r w:rsidRPr="006604FB">
              <w:rPr>
                <w:color w:val="auto"/>
                <w:lang w:eastAsia="zh-CN"/>
              </w:rPr>
              <w:t>ГОСТ Р 52419</w:t>
            </w:r>
          </w:p>
          <w:p w14:paraId="039E8CC6" w14:textId="03DC2C5D" w:rsidR="003D657C" w:rsidRPr="006604FB" w:rsidRDefault="003D657C" w:rsidP="0060782F">
            <w:pPr>
              <w:widowControl w:val="0"/>
              <w:autoSpaceDE w:val="0"/>
              <w:autoSpaceDN w:val="0"/>
              <w:adjustRightInd w:val="0"/>
              <w:ind w:left="-14" w:right="-57"/>
              <w:rPr>
                <w:color w:val="auto"/>
                <w:lang w:eastAsia="zh-CN"/>
              </w:rPr>
            </w:pPr>
            <w:r w:rsidRPr="006604FB">
              <w:rPr>
                <w:color w:val="auto"/>
              </w:rPr>
              <w:t xml:space="preserve">ГОСТ Р 53927 (ЕН 847-1) </w:t>
            </w:r>
          </w:p>
        </w:tc>
        <w:tc>
          <w:tcPr>
            <w:tcW w:w="1455" w:type="dxa"/>
          </w:tcPr>
          <w:p w14:paraId="748B370F" w14:textId="4F004E24"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7446C7B6" w14:textId="77777777" w:rsidTr="00BA557D">
        <w:tc>
          <w:tcPr>
            <w:tcW w:w="668" w:type="dxa"/>
          </w:tcPr>
          <w:p w14:paraId="00A5FBE0" w14:textId="4773B91F"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59C2AA45" w14:textId="77777777" w:rsidR="003D657C" w:rsidRPr="006604FB" w:rsidRDefault="003D657C" w:rsidP="00923EC5">
            <w:pPr>
              <w:rPr>
                <w:color w:val="auto"/>
              </w:rPr>
            </w:pPr>
            <w:r w:rsidRPr="006604FB">
              <w:rPr>
                <w:color w:val="auto"/>
              </w:rPr>
              <w:t>Инструмент из природных и синтетических алмазов:</w:t>
            </w:r>
          </w:p>
          <w:p w14:paraId="1C0B0830" w14:textId="77777777" w:rsidR="003D657C" w:rsidRPr="006604FB" w:rsidRDefault="003D657C" w:rsidP="00923EC5">
            <w:pPr>
              <w:pStyle w:val="ab"/>
              <w:numPr>
                <w:ilvl w:val="0"/>
                <w:numId w:val="12"/>
              </w:numPr>
              <w:tabs>
                <w:tab w:val="left" w:pos="215"/>
              </w:tabs>
              <w:ind w:left="-27" w:firstLine="0"/>
              <w:contextualSpacing w:val="0"/>
              <w:rPr>
                <w:color w:val="auto"/>
                <w:sz w:val="22"/>
                <w:szCs w:val="22"/>
                <w:lang w:eastAsia="ru-RU"/>
              </w:rPr>
            </w:pPr>
            <w:r w:rsidRPr="006604FB">
              <w:rPr>
                <w:color w:val="auto"/>
                <w:sz w:val="22"/>
                <w:szCs w:val="22"/>
                <w:lang w:eastAsia="ru-RU"/>
              </w:rPr>
              <w:t>круги алмазные шлифовальные;</w:t>
            </w:r>
          </w:p>
          <w:p w14:paraId="7ABC78DE" w14:textId="6E45DB39" w:rsidR="003D657C" w:rsidRPr="006604FB" w:rsidRDefault="003D657C" w:rsidP="00923EC5">
            <w:pPr>
              <w:rPr>
                <w:color w:val="auto"/>
              </w:rPr>
            </w:pPr>
            <w:r w:rsidRPr="006604FB">
              <w:rPr>
                <w:color w:val="auto"/>
              </w:rPr>
              <w:t>круги алмазные отрезные</w:t>
            </w:r>
          </w:p>
        </w:tc>
        <w:tc>
          <w:tcPr>
            <w:tcW w:w="2022" w:type="dxa"/>
            <w:gridSpan w:val="2"/>
          </w:tcPr>
          <w:p w14:paraId="2E0A33CB"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6804</w:t>
            </w:r>
          </w:p>
          <w:p w14:paraId="2C14F6F2" w14:textId="5871C2C5"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8207</w:t>
            </w:r>
          </w:p>
        </w:tc>
        <w:tc>
          <w:tcPr>
            <w:tcW w:w="3535" w:type="dxa"/>
          </w:tcPr>
          <w:p w14:paraId="6F1ABCF8"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6FD05FF7" w14:textId="77777777" w:rsidR="003D657C" w:rsidRPr="006604FB" w:rsidRDefault="003D657C" w:rsidP="0060782F">
            <w:pPr>
              <w:ind w:left="-14" w:right="-57"/>
              <w:rPr>
                <w:color w:val="auto"/>
              </w:rPr>
            </w:pPr>
            <w:r w:rsidRPr="006604FB">
              <w:rPr>
                <w:color w:val="auto"/>
              </w:rPr>
              <w:t>ГОСТ 26004</w:t>
            </w:r>
          </w:p>
          <w:p w14:paraId="27FE79E6" w14:textId="77777777" w:rsidR="003D657C" w:rsidRPr="006604FB" w:rsidRDefault="003D657C" w:rsidP="0060782F">
            <w:pPr>
              <w:ind w:left="-14" w:right="-57"/>
              <w:rPr>
                <w:color w:val="auto"/>
              </w:rPr>
            </w:pPr>
            <w:r w:rsidRPr="006604FB">
              <w:rPr>
                <w:color w:val="auto"/>
              </w:rPr>
              <w:t>ГОСТ 32406</w:t>
            </w:r>
          </w:p>
          <w:p w14:paraId="68972712" w14:textId="77777777" w:rsidR="003D657C" w:rsidRPr="006604FB" w:rsidRDefault="003D657C" w:rsidP="0060782F">
            <w:pPr>
              <w:ind w:left="-14" w:right="-57"/>
              <w:rPr>
                <w:color w:val="auto"/>
              </w:rPr>
            </w:pPr>
            <w:r w:rsidRPr="006604FB">
              <w:rPr>
                <w:color w:val="auto"/>
              </w:rPr>
              <w:t>ГОСТ 32833</w:t>
            </w:r>
          </w:p>
          <w:p w14:paraId="1158AA36" w14:textId="09C2D86D" w:rsidR="003D657C" w:rsidRPr="006604FB" w:rsidRDefault="003D657C" w:rsidP="0060782F">
            <w:pPr>
              <w:widowControl w:val="0"/>
              <w:autoSpaceDE w:val="0"/>
              <w:autoSpaceDN w:val="0"/>
              <w:adjustRightInd w:val="0"/>
              <w:ind w:left="-14" w:right="-57"/>
              <w:rPr>
                <w:color w:val="auto"/>
                <w:lang w:eastAsia="zh-CN"/>
              </w:rPr>
            </w:pPr>
            <w:r w:rsidRPr="006604FB">
              <w:rPr>
                <w:color w:val="auto"/>
              </w:rPr>
              <w:t>ГОСТ Р 51140</w:t>
            </w:r>
          </w:p>
        </w:tc>
        <w:tc>
          <w:tcPr>
            <w:tcW w:w="1455" w:type="dxa"/>
          </w:tcPr>
          <w:p w14:paraId="11869D21" w14:textId="12F57CE1"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773C8292" w14:textId="77777777" w:rsidTr="00BA557D">
        <w:tc>
          <w:tcPr>
            <w:tcW w:w="668" w:type="dxa"/>
          </w:tcPr>
          <w:p w14:paraId="5A689151" w14:textId="60A1C3DE"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05A7C1EB" w14:textId="77777777" w:rsidR="003D657C" w:rsidRPr="006604FB" w:rsidRDefault="003D657C" w:rsidP="00923EC5">
            <w:pPr>
              <w:rPr>
                <w:color w:val="auto"/>
              </w:rPr>
            </w:pPr>
            <w:r w:rsidRPr="006604FB">
              <w:rPr>
                <w:color w:val="auto"/>
              </w:rPr>
              <w:t>Инструмент из синтетических сверхтвердых материалов на основе нитрида бора (инструмент из эльбора):</w:t>
            </w:r>
          </w:p>
          <w:p w14:paraId="789BC888" w14:textId="0FC70DB2" w:rsidR="003D657C" w:rsidRPr="006604FB" w:rsidRDefault="003D657C" w:rsidP="00923EC5">
            <w:pPr>
              <w:rPr>
                <w:color w:val="auto"/>
              </w:rPr>
            </w:pPr>
            <w:r w:rsidRPr="006604FB">
              <w:rPr>
                <w:color w:val="auto"/>
              </w:rPr>
              <w:t>круги шлифовальные</w:t>
            </w:r>
          </w:p>
        </w:tc>
        <w:tc>
          <w:tcPr>
            <w:tcW w:w="2022" w:type="dxa"/>
            <w:gridSpan w:val="2"/>
          </w:tcPr>
          <w:p w14:paraId="5B402EB9"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6804 22</w:t>
            </w:r>
          </w:p>
          <w:p w14:paraId="76025FD2" w14:textId="484D5AA7" w:rsidR="003D657C" w:rsidRPr="006604FB" w:rsidRDefault="003D657C" w:rsidP="00923EC5">
            <w:pPr>
              <w:widowControl w:val="0"/>
              <w:autoSpaceDE w:val="0"/>
              <w:autoSpaceDN w:val="0"/>
              <w:adjustRightInd w:val="0"/>
              <w:ind w:right="-108"/>
              <w:rPr>
                <w:color w:val="auto"/>
                <w:lang w:eastAsia="zh-CN"/>
              </w:rPr>
            </w:pPr>
            <w:r w:rsidRPr="006604FB">
              <w:rPr>
                <w:color w:val="auto"/>
                <w:lang w:eastAsia="zh-CN"/>
              </w:rPr>
              <w:t>8207</w:t>
            </w:r>
          </w:p>
        </w:tc>
        <w:tc>
          <w:tcPr>
            <w:tcW w:w="3535" w:type="dxa"/>
          </w:tcPr>
          <w:p w14:paraId="2007F79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0152C301" w14:textId="6CB2A87B"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ГОСТ 32406</w:t>
            </w:r>
          </w:p>
        </w:tc>
        <w:tc>
          <w:tcPr>
            <w:tcW w:w="1455" w:type="dxa"/>
          </w:tcPr>
          <w:p w14:paraId="5F0FABBE" w14:textId="3694D047"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55B6D2A3" w14:textId="77777777" w:rsidTr="00BA557D">
        <w:tc>
          <w:tcPr>
            <w:tcW w:w="668" w:type="dxa"/>
          </w:tcPr>
          <w:p w14:paraId="676A0B94" w14:textId="38E40107"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47E18D37" w14:textId="57C2701A" w:rsidR="003D657C" w:rsidRPr="006604FB" w:rsidRDefault="003D657C" w:rsidP="00923EC5">
            <w:pPr>
              <w:rPr>
                <w:color w:val="auto"/>
              </w:rPr>
            </w:pPr>
            <w:r w:rsidRPr="006604FB">
              <w:rPr>
                <w:color w:val="auto"/>
              </w:rPr>
              <w:t>Арматура промышленная трубопроводная</w:t>
            </w:r>
          </w:p>
        </w:tc>
        <w:tc>
          <w:tcPr>
            <w:tcW w:w="2022" w:type="dxa"/>
            <w:gridSpan w:val="2"/>
          </w:tcPr>
          <w:p w14:paraId="595367DD"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7412</w:t>
            </w:r>
          </w:p>
          <w:p w14:paraId="6FC481FE"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8481</w:t>
            </w:r>
          </w:p>
          <w:p w14:paraId="104EBFE4" w14:textId="77777777" w:rsidR="003D657C" w:rsidRPr="006604FB" w:rsidRDefault="003D657C" w:rsidP="00923EC5">
            <w:pPr>
              <w:widowControl w:val="0"/>
              <w:autoSpaceDE w:val="0"/>
              <w:autoSpaceDN w:val="0"/>
              <w:adjustRightInd w:val="0"/>
              <w:rPr>
                <w:color w:val="auto"/>
                <w:lang w:eastAsia="zh-CN"/>
              </w:rPr>
            </w:pPr>
          </w:p>
        </w:tc>
        <w:tc>
          <w:tcPr>
            <w:tcW w:w="3535" w:type="dxa"/>
          </w:tcPr>
          <w:p w14:paraId="22676C1B"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43F6018F" w14:textId="77777777" w:rsidR="0006498B" w:rsidRPr="006604FB" w:rsidRDefault="0006498B" w:rsidP="0006498B">
            <w:pPr>
              <w:widowControl w:val="0"/>
              <w:autoSpaceDE w:val="0"/>
              <w:autoSpaceDN w:val="0"/>
              <w:adjustRightInd w:val="0"/>
              <w:ind w:left="-14" w:right="-57"/>
              <w:rPr>
                <w:color w:val="auto"/>
                <w:lang w:eastAsia="zh-CN"/>
              </w:rPr>
            </w:pPr>
            <w:r w:rsidRPr="006604FB">
              <w:rPr>
                <w:color w:val="auto"/>
                <w:lang w:eastAsia="zh-CN"/>
              </w:rPr>
              <w:t>ТНПА группы А</w:t>
            </w:r>
            <w:r w:rsidRPr="006604FB">
              <w:rPr>
                <w:color w:val="auto"/>
                <w:vertAlign w:val="superscript"/>
                <w:lang w:eastAsia="zh-CN"/>
              </w:rPr>
              <w:t>3</w:t>
            </w:r>
          </w:p>
          <w:p w14:paraId="4FA6937B" w14:textId="77777777" w:rsidR="0006498B" w:rsidRPr="006604FB" w:rsidRDefault="0006498B" w:rsidP="0006498B">
            <w:pPr>
              <w:widowControl w:val="0"/>
              <w:autoSpaceDE w:val="0"/>
              <w:autoSpaceDN w:val="0"/>
              <w:adjustRightInd w:val="0"/>
              <w:ind w:left="-14" w:right="-57"/>
              <w:rPr>
                <w:color w:val="auto"/>
                <w:lang w:eastAsia="zh-CN"/>
              </w:rPr>
            </w:pPr>
            <w:r w:rsidRPr="006604FB">
              <w:rPr>
                <w:color w:val="auto"/>
                <w:lang w:eastAsia="zh-CN"/>
              </w:rPr>
              <w:t>ТНПА группы B</w:t>
            </w:r>
            <w:r w:rsidRPr="006604FB">
              <w:rPr>
                <w:color w:val="auto"/>
                <w:vertAlign w:val="superscript"/>
                <w:lang w:eastAsia="zh-CN"/>
              </w:rPr>
              <w:t>4</w:t>
            </w:r>
          </w:p>
          <w:p w14:paraId="19E38791" w14:textId="77777777" w:rsidR="003D657C" w:rsidRPr="006604FB" w:rsidRDefault="003D657C" w:rsidP="0060782F">
            <w:pPr>
              <w:ind w:left="-14" w:right="-57"/>
              <w:rPr>
                <w:color w:val="auto"/>
              </w:rPr>
            </w:pPr>
            <w:r w:rsidRPr="006604FB">
              <w:rPr>
                <w:color w:val="auto"/>
              </w:rPr>
              <w:t>ГОСТ 12.2.063</w:t>
            </w:r>
          </w:p>
          <w:p w14:paraId="48D4849E" w14:textId="77777777" w:rsidR="003D657C" w:rsidRPr="006604FB" w:rsidRDefault="003D657C" w:rsidP="0060782F">
            <w:pPr>
              <w:ind w:left="-14" w:right="-57"/>
              <w:rPr>
                <w:color w:val="auto"/>
              </w:rPr>
            </w:pPr>
            <w:r w:rsidRPr="006604FB">
              <w:rPr>
                <w:color w:val="auto"/>
              </w:rPr>
              <w:t>ГОСТ 12.2.085</w:t>
            </w:r>
          </w:p>
          <w:p w14:paraId="1BF06B0E" w14:textId="77777777" w:rsidR="003D657C" w:rsidRPr="006604FB" w:rsidRDefault="003D657C" w:rsidP="0060782F">
            <w:pPr>
              <w:ind w:left="-14" w:right="-57"/>
              <w:rPr>
                <w:color w:val="auto"/>
              </w:rPr>
            </w:pPr>
            <w:r w:rsidRPr="006604FB">
              <w:rPr>
                <w:color w:val="auto"/>
              </w:rPr>
              <w:t>ГОСТ 12521</w:t>
            </w:r>
          </w:p>
          <w:p w14:paraId="7147C0C4" w14:textId="77777777" w:rsidR="003D657C" w:rsidRPr="006604FB" w:rsidRDefault="003D657C" w:rsidP="0060782F">
            <w:pPr>
              <w:ind w:left="-14" w:right="-57"/>
              <w:rPr>
                <w:color w:val="auto"/>
              </w:rPr>
            </w:pPr>
            <w:r w:rsidRPr="006604FB">
              <w:rPr>
                <w:color w:val="auto"/>
              </w:rPr>
              <w:t>ГОСТ 12893</w:t>
            </w:r>
          </w:p>
          <w:p w14:paraId="68BB0062" w14:textId="77777777" w:rsidR="003D657C" w:rsidRPr="006604FB" w:rsidRDefault="003D657C" w:rsidP="0060782F">
            <w:pPr>
              <w:ind w:left="-14" w:right="-57"/>
              <w:rPr>
                <w:color w:val="auto"/>
              </w:rPr>
            </w:pPr>
            <w:r w:rsidRPr="006604FB">
              <w:rPr>
                <w:color w:val="auto"/>
              </w:rPr>
              <w:t>ГОСТ 13547</w:t>
            </w:r>
          </w:p>
          <w:p w14:paraId="690AA011" w14:textId="77777777" w:rsidR="003D657C" w:rsidRPr="006604FB" w:rsidRDefault="003D657C" w:rsidP="0060782F">
            <w:pPr>
              <w:ind w:left="-14" w:right="-57"/>
              <w:rPr>
                <w:color w:val="auto"/>
              </w:rPr>
            </w:pPr>
            <w:r w:rsidRPr="006604FB">
              <w:rPr>
                <w:color w:val="auto"/>
              </w:rPr>
              <w:t>ГОСТ 14187</w:t>
            </w:r>
          </w:p>
          <w:p w14:paraId="57AB9EAA" w14:textId="77777777" w:rsidR="003D657C" w:rsidRPr="006604FB" w:rsidRDefault="003D657C" w:rsidP="0060782F">
            <w:pPr>
              <w:ind w:left="-14" w:right="-57"/>
              <w:rPr>
                <w:color w:val="auto"/>
              </w:rPr>
            </w:pPr>
            <w:r w:rsidRPr="006604FB">
              <w:rPr>
                <w:color w:val="auto"/>
              </w:rPr>
              <w:t>ГОСТ 16587</w:t>
            </w:r>
          </w:p>
          <w:p w14:paraId="6DF2CE93" w14:textId="77777777" w:rsidR="003D657C" w:rsidRPr="006604FB" w:rsidRDefault="003D657C" w:rsidP="0060782F">
            <w:pPr>
              <w:ind w:left="-14" w:right="-57"/>
              <w:rPr>
                <w:color w:val="auto"/>
              </w:rPr>
            </w:pPr>
            <w:r w:rsidRPr="006604FB">
              <w:rPr>
                <w:color w:val="auto"/>
              </w:rPr>
              <w:t>ГОСТ 18460</w:t>
            </w:r>
          </w:p>
          <w:p w14:paraId="16EBD00C" w14:textId="77777777" w:rsidR="003D657C" w:rsidRPr="006604FB" w:rsidRDefault="003D657C" w:rsidP="0060782F">
            <w:pPr>
              <w:ind w:left="-14" w:right="-57"/>
              <w:rPr>
                <w:color w:val="auto"/>
              </w:rPr>
            </w:pPr>
            <w:r w:rsidRPr="006604FB">
              <w:rPr>
                <w:color w:val="auto"/>
              </w:rPr>
              <w:t>ГОСТ 21345</w:t>
            </w:r>
          </w:p>
          <w:p w14:paraId="6F990C89" w14:textId="77777777" w:rsidR="003D657C" w:rsidRPr="006604FB" w:rsidRDefault="003D657C" w:rsidP="0060782F">
            <w:pPr>
              <w:ind w:left="-14" w:right="-57"/>
              <w:rPr>
                <w:color w:val="auto"/>
              </w:rPr>
            </w:pPr>
            <w:r w:rsidRPr="006604FB">
              <w:rPr>
                <w:color w:val="auto"/>
              </w:rPr>
              <w:t>ГОСТ 22445</w:t>
            </w:r>
          </w:p>
          <w:p w14:paraId="5D82DC1A" w14:textId="77777777" w:rsidR="003D657C" w:rsidRPr="006604FB" w:rsidRDefault="003D657C" w:rsidP="0060782F">
            <w:pPr>
              <w:ind w:left="-14" w:right="-57"/>
              <w:rPr>
                <w:color w:val="auto"/>
              </w:rPr>
            </w:pPr>
            <w:r w:rsidRPr="006604FB">
              <w:rPr>
                <w:color w:val="auto"/>
              </w:rPr>
              <w:t>ГОСТ 22642</w:t>
            </w:r>
          </w:p>
          <w:p w14:paraId="0042C6DD" w14:textId="77777777" w:rsidR="003D657C" w:rsidRPr="006604FB" w:rsidRDefault="003D657C" w:rsidP="0060782F">
            <w:pPr>
              <w:ind w:left="-14" w:right="-57"/>
              <w:rPr>
                <w:color w:val="auto"/>
              </w:rPr>
            </w:pPr>
            <w:r w:rsidRPr="006604FB">
              <w:rPr>
                <w:color w:val="auto"/>
              </w:rPr>
              <w:t>ГОСТ 22643</w:t>
            </w:r>
          </w:p>
          <w:p w14:paraId="1CD3B19A" w14:textId="77777777" w:rsidR="003D657C" w:rsidRPr="006604FB" w:rsidRDefault="003D657C" w:rsidP="0060782F">
            <w:pPr>
              <w:ind w:left="-14" w:right="-57"/>
              <w:rPr>
                <w:color w:val="auto"/>
              </w:rPr>
            </w:pPr>
            <w:r w:rsidRPr="006604FB">
              <w:rPr>
                <w:color w:val="auto"/>
              </w:rPr>
              <w:t>ГОСТ 24856</w:t>
            </w:r>
          </w:p>
          <w:p w14:paraId="005125F6" w14:textId="77777777" w:rsidR="003D657C" w:rsidRPr="006604FB" w:rsidRDefault="003D657C" w:rsidP="0060782F">
            <w:pPr>
              <w:ind w:left="-14" w:right="-57"/>
              <w:rPr>
                <w:color w:val="auto"/>
              </w:rPr>
            </w:pPr>
            <w:r w:rsidRPr="006604FB">
              <w:rPr>
                <w:color w:val="auto"/>
              </w:rPr>
              <w:t>ГОСТ 25923</w:t>
            </w:r>
          </w:p>
          <w:p w14:paraId="4429F508" w14:textId="77777777" w:rsidR="003D657C" w:rsidRPr="006604FB" w:rsidRDefault="003D657C" w:rsidP="0060782F">
            <w:pPr>
              <w:ind w:left="-14" w:right="-57"/>
              <w:rPr>
                <w:color w:val="auto"/>
              </w:rPr>
            </w:pPr>
            <w:r w:rsidRPr="006604FB">
              <w:rPr>
                <w:color w:val="auto"/>
              </w:rPr>
              <w:t>ГОСТ 27477</w:t>
            </w:r>
          </w:p>
          <w:p w14:paraId="18AA0342" w14:textId="77777777" w:rsidR="003D657C" w:rsidRPr="006604FB" w:rsidRDefault="003D657C" w:rsidP="0060782F">
            <w:pPr>
              <w:ind w:left="-14" w:right="-57"/>
              <w:rPr>
                <w:color w:val="auto"/>
              </w:rPr>
            </w:pPr>
            <w:r w:rsidRPr="006604FB">
              <w:rPr>
                <w:color w:val="auto"/>
              </w:rPr>
              <w:t>ГОСТ 28338 (ИСО 6708)</w:t>
            </w:r>
          </w:p>
          <w:p w14:paraId="4D4BCA8D" w14:textId="77777777" w:rsidR="003D657C" w:rsidRPr="006604FB" w:rsidRDefault="003D657C" w:rsidP="0060782F">
            <w:pPr>
              <w:ind w:left="-14" w:right="-57"/>
              <w:rPr>
                <w:color w:val="auto"/>
              </w:rPr>
            </w:pPr>
            <w:r w:rsidRPr="006604FB">
              <w:rPr>
                <w:color w:val="auto"/>
              </w:rPr>
              <w:t>ГОСТ 28343 (ИСО 7121)</w:t>
            </w:r>
          </w:p>
          <w:p w14:paraId="6FA65950" w14:textId="77777777" w:rsidR="003D657C" w:rsidRPr="006604FB" w:rsidRDefault="003D657C" w:rsidP="0060782F">
            <w:pPr>
              <w:ind w:left="-14" w:right="-57"/>
              <w:rPr>
                <w:color w:val="auto"/>
              </w:rPr>
            </w:pPr>
            <w:r w:rsidRPr="006604FB">
              <w:rPr>
                <w:color w:val="auto"/>
              </w:rPr>
              <w:t>ГОСТ 28908</w:t>
            </w:r>
          </w:p>
          <w:p w14:paraId="5BBD46F3" w14:textId="77777777" w:rsidR="003D657C" w:rsidRPr="006604FB" w:rsidRDefault="003D657C" w:rsidP="0060782F">
            <w:pPr>
              <w:ind w:left="-14" w:right="-57"/>
              <w:rPr>
                <w:color w:val="auto"/>
              </w:rPr>
            </w:pPr>
            <w:r w:rsidRPr="006604FB">
              <w:rPr>
                <w:color w:val="auto"/>
              </w:rPr>
              <w:t>ГОСТ 32569</w:t>
            </w:r>
          </w:p>
          <w:p w14:paraId="0757BFE8" w14:textId="77777777" w:rsidR="003D657C" w:rsidRPr="006604FB" w:rsidRDefault="003D657C" w:rsidP="0060782F">
            <w:pPr>
              <w:ind w:left="-14" w:right="-57"/>
              <w:rPr>
                <w:color w:val="auto"/>
              </w:rPr>
            </w:pPr>
            <w:r w:rsidRPr="006604FB">
              <w:rPr>
                <w:color w:val="auto"/>
              </w:rPr>
              <w:t>ГОСТ 33257</w:t>
            </w:r>
            <w:r w:rsidRPr="006604FB">
              <w:rPr>
                <w:color w:val="auto"/>
                <w:vertAlign w:val="superscript"/>
              </w:rPr>
              <w:t>1</w:t>
            </w:r>
          </w:p>
          <w:p w14:paraId="4C69E2C6" w14:textId="77777777" w:rsidR="003D657C" w:rsidRPr="006604FB" w:rsidRDefault="003D657C" w:rsidP="0060782F">
            <w:pPr>
              <w:ind w:left="-14" w:right="-57"/>
              <w:rPr>
                <w:color w:val="auto"/>
              </w:rPr>
            </w:pPr>
            <w:r w:rsidRPr="006604FB">
              <w:rPr>
                <w:color w:val="auto"/>
              </w:rPr>
              <w:t>ГОСТ 3326</w:t>
            </w:r>
          </w:p>
          <w:p w14:paraId="152DA850" w14:textId="77777777" w:rsidR="003D657C" w:rsidRPr="006604FB" w:rsidRDefault="003D657C" w:rsidP="0060782F">
            <w:pPr>
              <w:ind w:left="-14" w:right="-57"/>
              <w:rPr>
                <w:color w:val="auto"/>
              </w:rPr>
            </w:pPr>
            <w:r w:rsidRPr="006604FB">
              <w:rPr>
                <w:color w:val="auto"/>
              </w:rPr>
              <w:t>ГОСТ 33423</w:t>
            </w:r>
          </w:p>
          <w:p w14:paraId="139ECB80" w14:textId="77777777" w:rsidR="003D657C" w:rsidRPr="006604FB" w:rsidRDefault="003D657C" w:rsidP="0060782F">
            <w:pPr>
              <w:ind w:left="-14" w:right="-57"/>
              <w:rPr>
                <w:color w:val="auto"/>
              </w:rPr>
            </w:pPr>
            <w:r w:rsidRPr="006604FB">
              <w:rPr>
                <w:color w:val="auto"/>
              </w:rPr>
              <w:t>ГОСТ 33852</w:t>
            </w:r>
          </w:p>
          <w:p w14:paraId="4DF19716" w14:textId="77777777" w:rsidR="003D657C" w:rsidRPr="006604FB" w:rsidRDefault="003D657C" w:rsidP="0060782F">
            <w:pPr>
              <w:ind w:left="-14" w:right="-57"/>
              <w:rPr>
                <w:color w:val="auto"/>
              </w:rPr>
            </w:pPr>
            <w:r w:rsidRPr="006604FB">
              <w:rPr>
                <w:color w:val="auto"/>
              </w:rPr>
              <w:t>ГОСТ 33857</w:t>
            </w:r>
          </w:p>
          <w:p w14:paraId="483DF990" w14:textId="77777777" w:rsidR="003D657C" w:rsidRPr="006604FB" w:rsidRDefault="003D657C" w:rsidP="0060782F">
            <w:pPr>
              <w:ind w:left="-14" w:right="-57"/>
              <w:rPr>
                <w:color w:val="auto"/>
              </w:rPr>
            </w:pPr>
            <w:r w:rsidRPr="006604FB">
              <w:rPr>
                <w:color w:val="auto"/>
              </w:rPr>
              <w:t>ГОСТ 34029</w:t>
            </w:r>
          </w:p>
          <w:p w14:paraId="0C9BE999" w14:textId="77777777" w:rsidR="003D657C" w:rsidRPr="006604FB" w:rsidRDefault="003D657C" w:rsidP="0060782F">
            <w:pPr>
              <w:ind w:left="-14" w:right="-57"/>
              <w:rPr>
                <w:color w:val="auto"/>
              </w:rPr>
            </w:pPr>
            <w:r w:rsidRPr="006604FB">
              <w:rPr>
                <w:color w:val="auto"/>
              </w:rPr>
              <w:t>ГОСТ 34287</w:t>
            </w:r>
          </w:p>
          <w:p w14:paraId="545D55B8" w14:textId="77777777" w:rsidR="003D657C" w:rsidRPr="006604FB" w:rsidRDefault="003D657C" w:rsidP="0060782F">
            <w:pPr>
              <w:ind w:left="-14" w:right="-57"/>
              <w:rPr>
                <w:color w:val="auto"/>
              </w:rPr>
            </w:pPr>
            <w:r w:rsidRPr="006604FB">
              <w:rPr>
                <w:color w:val="auto"/>
              </w:rPr>
              <w:t>ГОСТ 34288</w:t>
            </w:r>
          </w:p>
          <w:p w14:paraId="1BAE4418" w14:textId="77777777" w:rsidR="003D657C" w:rsidRPr="006604FB" w:rsidRDefault="003D657C" w:rsidP="0060782F">
            <w:pPr>
              <w:ind w:left="-14" w:right="-57"/>
              <w:rPr>
                <w:color w:val="auto"/>
              </w:rPr>
            </w:pPr>
            <w:r w:rsidRPr="006604FB">
              <w:rPr>
                <w:color w:val="auto"/>
              </w:rPr>
              <w:t>ГОСТ 34289</w:t>
            </w:r>
          </w:p>
          <w:p w14:paraId="077714CE" w14:textId="77777777" w:rsidR="003D657C" w:rsidRPr="006604FB" w:rsidRDefault="003D657C" w:rsidP="0060782F">
            <w:pPr>
              <w:ind w:left="-14" w:right="-57"/>
              <w:rPr>
                <w:color w:val="auto"/>
              </w:rPr>
            </w:pPr>
            <w:r w:rsidRPr="006604FB">
              <w:rPr>
                <w:color w:val="auto"/>
              </w:rPr>
              <w:t>ГОСТ 34290</w:t>
            </w:r>
          </w:p>
          <w:p w14:paraId="7E65CC45" w14:textId="77777777" w:rsidR="003D657C" w:rsidRPr="006604FB" w:rsidRDefault="003D657C" w:rsidP="0060782F">
            <w:pPr>
              <w:ind w:left="-14" w:right="-57"/>
              <w:rPr>
                <w:color w:val="auto"/>
              </w:rPr>
            </w:pPr>
            <w:r w:rsidRPr="006604FB">
              <w:rPr>
                <w:color w:val="auto"/>
              </w:rPr>
              <w:t>ГОСТ 34291</w:t>
            </w:r>
          </w:p>
          <w:p w14:paraId="225A5E11" w14:textId="77777777" w:rsidR="003D657C" w:rsidRPr="006604FB" w:rsidRDefault="003D657C" w:rsidP="0060782F">
            <w:pPr>
              <w:ind w:left="-14" w:right="-57"/>
              <w:rPr>
                <w:color w:val="auto"/>
              </w:rPr>
            </w:pPr>
            <w:r w:rsidRPr="006604FB">
              <w:rPr>
                <w:color w:val="auto"/>
              </w:rPr>
              <w:t>ГОСТ 34292</w:t>
            </w:r>
          </w:p>
          <w:p w14:paraId="7FD77455" w14:textId="77777777" w:rsidR="003D657C" w:rsidRPr="006604FB" w:rsidRDefault="003D657C" w:rsidP="0060782F">
            <w:pPr>
              <w:ind w:left="-14" w:right="-57"/>
              <w:rPr>
                <w:color w:val="auto"/>
              </w:rPr>
            </w:pPr>
            <w:r w:rsidRPr="006604FB">
              <w:rPr>
                <w:color w:val="auto"/>
              </w:rPr>
              <w:t>ГОСТ 34293</w:t>
            </w:r>
          </w:p>
          <w:p w14:paraId="0796EFFF" w14:textId="77777777" w:rsidR="003D657C" w:rsidRPr="006604FB" w:rsidRDefault="003D657C" w:rsidP="0060782F">
            <w:pPr>
              <w:ind w:left="-14" w:right="-57"/>
              <w:rPr>
                <w:color w:val="auto"/>
              </w:rPr>
            </w:pPr>
            <w:r w:rsidRPr="006604FB">
              <w:rPr>
                <w:color w:val="auto"/>
              </w:rPr>
              <w:t>ГОСТ 34294</w:t>
            </w:r>
          </w:p>
          <w:p w14:paraId="4481BAB7" w14:textId="77777777" w:rsidR="003D657C" w:rsidRPr="006604FB" w:rsidRDefault="003D657C" w:rsidP="0060782F">
            <w:pPr>
              <w:ind w:left="-14" w:right="-57"/>
              <w:contextualSpacing/>
              <w:rPr>
                <w:color w:val="auto"/>
                <w:lang w:eastAsia="zh-CN"/>
              </w:rPr>
            </w:pPr>
            <w:r w:rsidRPr="006604FB">
              <w:rPr>
                <w:color w:val="auto"/>
                <w:lang w:eastAsia="zh-CN"/>
              </w:rPr>
              <w:t>ГОСТ 34610</w:t>
            </w:r>
            <w:r w:rsidRPr="006604FB">
              <w:rPr>
                <w:color w:val="auto"/>
                <w:vertAlign w:val="superscript"/>
                <w:lang w:eastAsia="zh-CN"/>
              </w:rPr>
              <w:t>1</w:t>
            </w:r>
          </w:p>
          <w:p w14:paraId="3FE4D759" w14:textId="77777777" w:rsidR="003D657C" w:rsidRPr="006604FB" w:rsidRDefault="003D657C" w:rsidP="0060782F">
            <w:pPr>
              <w:ind w:left="-14" w:right="-57"/>
              <w:rPr>
                <w:color w:val="auto"/>
              </w:rPr>
            </w:pPr>
            <w:r w:rsidRPr="006604FB">
              <w:rPr>
                <w:color w:val="auto"/>
              </w:rPr>
              <w:t>ГОСТ 356</w:t>
            </w:r>
          </w:p>
          <w:p w14:paraId="49263524" w14:textId="77777777" w:rsidR="003D657C" w:rsidRPr="006604FB" w:rsidRDefault="003D657C" w:rsidP="0060782F">
            <w:pPr>
              <w:ind w:left="-14" w:right="-57"/>
              <w:rPr>
                <w:color w:val="auto"/>
              </w:rPr>
            </w:pPr>
            <w:r w:rsidRPr="006604FB">
              <w:rPr>
                <w:color w:val="auto"/>
              </w:rPr>
              <w:t>ГОСТ 3706</w:t>
            </w:r>
          </w:p>
          <w:p w14:paraId="59D18EAD" w14:textId="77777777" w:rsidR="003D657C" w:rsidRPr="006604FB" w:rsidRDefault="003D657C" w:rsidP="0060782F">
            <w:pPr>
              <w:ind w:left="-14" w:right="-57"/>
              <w:rPr>
                <w:color w:val="auto"/>
              </w:rPr>
            </w:pPr>
            <w:r w:rsidRPr="006604FB">
              <w:rPr>
                <w:color w:val="auto"/>
              </w:rPr>
              <w:t>ГОСТ 4666</w:t>
            </w:r>
          </w:p>
          <w:p w14:paraId="575B7291" w14:textId="77777777" w:rsidR="003D657C" w:rsidRPr="006604FB" w:rsidRDefault="003D657C" w:rsidP="0060782F">
            <w:pPr>
              <w:ind w:left="-14" w:right="-57"/>
              <w:rPr>
                <w:color w:val="auto"/>
              </w:rPr>
            </w:pPr>
            <w:r w:rsidRPr="006604FB">
              <w:rPr>
                <w:color w:val="auto"/>
              </w:rPr>
              <w:t>ГОСТ 5260</w:t>
            </w:r>
          </w:p>
          <w:p w14:paraId="6A46F7D8" w14:textId="77777777" w:rsidR="003D657C" w:rsidRPr="006604FB" w:rsidRDefault="003D657C" w:rsidP="0060782F">
            <w:pPr>
              <w:ind w:left="-14" w:right="-57"/>
              <w:rPr>
                <w:color w:val="auto"/>
              </w:rPr>
            </w:pPr>
            <w:r w:rsidRPr="006604FB">
              <w:rPr>
                <w:color w:val="auto"/>
              </w:rPr>
              <w:t>ГОСТ 5761</w:t>
            </w:r>
          </w:p>
          <w:p w14:paraId="3F9F0B23" w14:textId="77777777" w:rsidR="003D657C" w:rsidRPr="006604FB" w:rsidRDefault="003D657C" w:rsidP="0060782F">
            <w:pPr>
              <w:ind w:left="-14" w:right="-57"/>
              <w:rPr>
                <w:color w:val="auto"/>
              </w:rPr>
            </w:pPr>
            <w:r w:rsidRPr="006604FB">
              <w:rPr>
                <w:color w:val="auto"/>
              </w:rPr>
              <w:t>ГОСТ 5762</w:t>
            </w:r>
          </w:p>
          <w:p w14:paraId="537B063F" w14:textId="77777777" w:rsidR="003D657C" w:rsidRPr="006604FB" w:rsidRDefault="003D657C" w:rsidP="0060782F">
            <w:pPr>
              <w:ind w:left="-14" w:right="-57"/>
              <w:rPr>
                <w:color w:val="auto"/>
              </w:rPr>
            </w:pPr>
            <w:r w:rsidRPr="006604FB">
              <w:rPr>
                <w:color w:val="auto"/>
              </w:rPr>
              <w:t>ГОСТ 7192</w:t>
            </w:r>
          </w:p>
          <w:p w14:paraId="31AB7222" w14:textId="77777777" w:rsidR="003D657C" w:rsidRPr="006604FB" w:rsidRDefault="003D657C" w:rsidP="0060782F">
            <w:pPr>
              <w:ind w:left="-14" w:right="-57"/>
              <w:rPr>
                <w:color w:val="auto"/>
              </w:rPr>
            </w:pPr>
            <w:r w:rsidRPr="006604FB">
              <w:rPr>
                <w:color w:val="auto"/>
              </w:rPr>
              <w:t>ГОСТ 9544</w:t>
            </w:r>
          </w:p>
          <w:p w14:paraId="194654A0" w14:textId="77777777" w:rsidR="003D657C" w:rsidRPr="006604FB" w:rsidRDefault="003D657C" w:rsidP="0060782F">
            <w:pPr>
              <w:ind w:left="-14" w:right="-57"/>
              <w:rPr>
                <w:color w:val="auto"/>
              </w:rPr>
            </w:pPr>
            <w:r w:rsidRPr="006604FB">
              <w:rPr>
                <w:color w:val="auto"/>
              </w:rPr>
              <w:t>ГОСТ 9697</w:t>
            </w:r>
          </w:p>
          <w:p w14:paraId="3A294289" w14:textId="77777777" w:rsidR="003D657C" w:rsidRPr="006604FB" w:rsidRDefault="003D657C" w:rsidP="0060782F">
            <w:pPr>
              <w:ind w:left="-14" w:right="-57"/>
              <w:rPr>
                <w:color w:val="auto"/>
              </w:rPr>
            </w:pPr>
            <w:r w:rsidRPr="006604FB">
              <w:rPr>
                <w:color w:val="auto"/>
              </w:rPr>
              <w:t>ГОСТ 9698</w:t>
            </w:r>
          </w:p>
          <w:p w14:paraId="5BEA5563" w14:textId="77777777" w:rsidR="003D657C" w:rsidRPr="006604FB" w:rsidRDefault="003D657C" w:rsidP="0060782F">
            <w:pPr>
              <w:ind w:left="-14" w:right="-57"/>
              <w:rPr>
                <w:color w:val="auto"/>
              </w:rPr>
            </w:pPr>
            <w:r w:rsidRPr="006604FB">
              <w:rPr>
                <w:color w:val="auto"/>
              </w:rPr>
              <w:t>ГОСТ 9702</w:t>
            </w:r>
          </w:p>
          <w:p w14:paraId="47DAAC14" w14:textId="77777777" w:rsidR="003D657C" w:rsidRPr="006604FB" w:rsidRDefault="003D657C" w:rsidP="0060782F">
            <w:pPr>
              <w:ind w:left="-14" w:right="-57"/>
              <w:rPr>
                <w:color w:val="auto"/>
              </w:rPr>
            </w:pPr>
            <w:r w:rsidRPr="006604FB">
              <w:rPr>
                <w:color w:val="auto"/>
              </w:rPr>
              <w:t>ГОСТ 9887</w:t>
            </w:r>
          </w:p>
          <w:p w14:paraId="2B08516F" w14:textId="77777777" w:rsidR="003D657C" w:rsidRPr="006604FB" w:rsidRDefault="003D657C" w:rsidP="0060782F">
            <w:pPr>
              <w:ind w:left="-14" w:right="-57"/>
              <w:rPr>
                <w:color w:val="auto"/>
              </w:rPr>
            </w:pPr>
            <w:r w:rsidRPr="006604FB">
              <w:rPr>
                <w:color w:val="auto"/>
              </w:rPr>
              <w:t>ГОСТ Р 55018</w:t>
            </w:r>
          </w:p>
          <w:p w14:paraId="7928E4D0" w14:textId="77777777" w:rsidR="003D657C" w:rsidRPr="006604FB" w:rsidRDefault="003D657C" w:rsidP="0060782F">
            <w:pPr>
              <w:ind w:left="-14" w:right="-57"/>
              <w:rPr>
                <w:color w:val="auto"/>
              </w:rPr>
            </w:pPr>
            <w:r w:rsidRPr="006604FB">
              <w:rPr>
                <w:color w:val="auto"/>
              </w:rPr>
              <w:t>ГОСТ Р 55019</w:t>
            </w:r>
          </w:p>
          <w:p w14:paraId="30DF096F" w14:textId="77777777" w:rsidR="003D657C" w:rsidRPr="006604FB" w:rsidRDefault="003D657C" w:rsidP="0060782F">
            <w:pPr>
              <w:ind w:left="-14" w:right="-57"/>
              <w:rPr>
                <w:color w:val="auto"/>
              </w:rPr>
            </w:pPr>
            <w:r w:rsidRPr="006604FB">
              <w:rPr>
                <w:color w:val="auto"/>
              </w:rPr>
              <w:t>ГОСТ Р 55023</w:t>
            </w:r>
            <w:r w:rsidRPr="006604FB">
              <w:rPr>
                <w:color w:val="auto"/>
                <w:vertAlign w:val="superscript"/>
              </w:rPr>
              <w:t>1</w:t>
            </w:r>
            <w:r w:rsidRPr="006604FB">
              <w:rPr>
                <w:color w:val="auto"/>
              </w:rPr>
              <w:t xml:space="preserve"> </w:t>
            </w:r>
          </w:p>
          <w:p w14:paraId="7779A330" w14:textId="77777777" w:rsidR="003D657C" w:rsidRPr="006604FB" w:rsidRDefault="003D657C" w:rsidP="0060782F">
            <w:pPr>
              <w:ind w:left="-14" w:right="-57"/>
              <w:rPr>
                <w:color w:val="auto"/>
              </w:rPr>
            </w:pPr>
            <w:r w:rsidRPr="006604FB">
              <w:rPr>
                <w:color w:val="auto"/>
              </w:rPr>
              <w:t>ГОСТ Р 55510</w:t>
            </w:r>
          </w:p>
          <w:p w14:paraId="10766DAA" w14:textId="77777777" w:rsidR="003D657C" w:rsidRPr="006604FB" w:rsidRDefault="003D657C" w:rsidP="0060782F">
            <w:pPr>
              <w:ind w:left="-14" w:right="-57"/>
              <w:rPr>
                <w:color w:val="auto"/>
              </w:rPr>
            </w:pPr>
            <w:r w:rsidRPr="006604FB">
              <w:rPr>
                <w:color w:val="auto"/>
              </w:rPr>
              <w:t>ГОСТ Р 55511</w:t>
            </w:r>
          </w:p>
          <w:p w14:paraId="281FB74F" w14:textId="2A59C4BD" w:rsidR="003D657C" w:rsidRPr="006604FB" w:rsidRDefault="003D657C" w:rsidP="0060782F">
            <w:pPr>
              <w:widowControl w:val="0"/>
              <w:autoSpaceDE w:val="0"/>
              <w:autoSpaceDN w:val="0"/>
              <w:adjustRightInd w:val="0"/>
              <w:ind w:left="-14" w:right="-57"/>
              <w:rPr>
                <w:color w:val="auto"/>
                <w:lang w:eastAsia="zh-CN"/>
              </w:rPr>
            </w:pPr>
            <w:r w:rsidRPr="006604FB">
              <w:rPr>
                <w:color w:val="auto"/>
              </w:rPr>
              <w:t>ГОСТ Р 56001</w:t>
            </w:r>
          </w:p>
        </w:tc>
        <w:tc>
          <w:tcPr>
            <w:tcW w:w="1455" w:type="dxa"/>
          </w:tcPr>
          <w:p w14:paraId="0EEDD952" w14:textId="50DD400E" w:rsidR="003D657C" w:rsidRPr="006604FB" w:rsidRDefault="003D657C" w:rsidP="00923EC5">
            <w:pPr>
              <w:autoSpaceDE w:val="0"/>
              <w:autoSpaceDN w:val="0"/>
              <w:adjustRightInd w:val="0"/>
              <w:rPr>
                <w:color w:val="auto"/>
              </w:rPr>
            </w:pPr>
            <w:r w:rsidRPr="006604FB">
              <w:rPr>
                <w:color w:val="auto"/>
              </w:rPr>
              <w:t>ТР ТС 010/2011</w:t>
            </w:r>
          </w:p>
        </w:tc>
      </w:tr>
      <w:tr w:rsidR="0004623D" w:rsidRPr="006604FB" w14:paraId="7E83CEFD" w14:textId="77777777" w:rsidTr="00BA557D">
        <w:tc>
          <w:tcPr>
            <w:tcW w:w="668" w:type="dxa"/>
          </w:tcPr>
          <w:p w14:paraId="61BBABBA" w14:textId="1E083A2B" w:rsidR="003D657C" w:rsidRPr="006604FB" w:rsidRDefault="003D657C" w:rsidP="00923EC5">
            <w:pPr>
              <w:pStyle w:val="ab"/>
              <w:numPr>
                <w:ilvl w:val="0"/>
                <w:numId w:val="18"/>
              </w:numPr>
              <w:tabs>
                <w:tab w:val="left" w:pos="2"/>
              </w:tabs>
              <w:ind w:right="-108"/>
              <w:contextualSpacing w:val="0"/>
              <w:rPr>
                <w:color w:val="auto"/>
                <w:sz w:val="22"/>
                <w:szCs w:val="22"/>
                <w:lang w:eastAsia="ru-RU"/>
              </w:rPr>
            </w:pPr>
          </w:p>
        </w:tc>
        <w:tc>
          <w:tcPr>
            <w:tcW w:w="2559" w:type="dxa"/>
          </w:tcPr>
          <w:p w14:paraId="3E4AB6B8" w14:textId="77777777" w:rsidR="003D657C" w:rsidRPr="006604FB" w:rsidRDefault="003D657C" w:rsidP="00923EC5">
            <w:pPr>
              <w:rPr>
                <w:color w:val="auto"/>
              </w:rPr>
            </w:pPr>
            <w:r w:rsidRPr="006604FB">
              <w:rPr>
                <w:color w:val="auto"/>
              </w:rPr>
              <w:t>Инструмент абразивный, материалы абразивные:</w:t>
            </w:r>
          </w:p>
          <w:p w14:paraId="5350764D" w14:textId="77777777" w:rsidR="003D657C" w:rsidRPr="006604FB" w:rsidRDefault="003D657C" w:rsidP="00923EC5">
            <w:pPr>
              <w:pStyle w:val="ab"/>
              <w:numPr>
                <w:ilvl w:val="0"/>
                <w:numId w:val="13"/>
              </w:numPr>
              <w:tabs>
                <w:tab w:val="left" w:pos="188"/>
              </w:tabs>
              <w:ind w:left="-27" w:firstLine="0"/>
              <w:contextualSpacing w:val="0"/>
              <w:rPr>
                <w:color w:val="auto"/>
                <w:sz w:val="22"/>
                <w:szCs w:val="22"/>
                <w:lang w:eastAsia="ru-RU"/>
              </w:rPr>
            </w:pPr>
            <w:r w:rsidRPr="006604FB">
              <w:rPr>
                <w:color w:val="auto"/>
                <w:sz w:val="22"/>
                <w:szCs w:val="22"/>
                <w:lang w:eastAsia="ru-RU"/>
              </w:rPr>
              <w:t>круги шлифовальные, в том числе для ручных машин;</w:t>
            </w:r>
          </w:p>
          <w:p w14:paraId="50D7506C" w14:textId="77777777" w:rsidR="003D657C" w:rsidRPr="006604FB" w:rsidRDefault="003D657C" w:rsidP="00923EC5">
            <w:pPr>
              <w:pStyle w:val="ab"/>
              <w:numPr>
                <w:ilvl w:val="0"/>
                <w:numId w:val="13"/>
              </w:numPr>
              <w:tabs>
                <w:tab w:val="left" w:pos="188"/>
              </w:tabs>
              <w:ind w:left="-27" w:firstLine="0"/>
              <w:contextualSpacing w:val="0"/>
              <w:rPr>
                <w:color w:val="auto"/>
                <w:sz w:val="22"/>
                <w:szCs w:val="22"/>
                <w:lang w:eastAsia="ru-RU"/>
              </w:rPr>
            </w:pPr>
            <w:r w:rsidRPr="006604FB">
              <w:rPr>
                <w:color w:val="auto"/>
                <w:sz w:val="22"/>
                <w:szCs w:val="22"/>
                <w:lang w:eastAsia="ru-RU"/>
              </w:rPr>
              <w:t>круги отрезные;</w:t>
            </w:r>
          </w:p>
          <w:p w14:paraId="6F352103" w14:textId="77777777" w:rsidR="003D657C" w:rsidRPr="006604FB" w:rsidRDefault="003D657C" w:rsidP="00923EC5">
            <w:pPr>
              <w:pStyle w:val="ab"/>
              <w:numPr>
                <w:ilvl w:val="0"/>
                <w:numId w:val="13"/>
              </w:numPr>
              <w:tabs>
                <w:tab w:val="left" w:pos="188"/>
              </w:tabs>
              <w:ind w:left="-27" w:firstLine="0"/>
              <w:contextualSpacing w:val="0"/>
              <w:rPr>
                <w:color w:val="auto"/>
                <w:sz w:val="22"/>
                <w:szCs w:val="22"/>
                <w:lang w:eastAsia="ru-RU"/>
              </w:rPr>
            </w:pPr>
            <w:r w:rsidRPr="006604FB">
              <w:rPr>
                <w:color w:val="auto"/>
                <w:sz w:val="22"/>
                <w:szCs w:val="22"/>
                <w:lang w:eastAsia="ru-RU"/>
              </w:rPr>
              <w:t>круги полировальные;</w:t>
            </w:r>
          </w:p>
          <w:p w14:paraId="644071DD" w14:textId="77777777" w:rsidR="003D657C" w:rsidRPr="006604FB" w:rsidRDefault="003D657C" w:rsidP="00923EC5">
            <w:pPr>
              <w:pStyle w:val="ab"/>
              <w:numPr>
                <w:ilvl w:val="0"/>
                <w:numId w:val="13"/>
              </w:numPr>
              <w:tabs>
                <w:tab w:val="left" w:pos="188"/>
              </w:tabs>
              <w:ind w:left="-27" w:firstLine="0"/>
              <w:contextualSpacing w:val="0"/>
              <w:rPr>
                <w:color w:val="auto"/>
                <w:sz w:val="22"/>
                <w:szCs w:val="22"/>
                <w:lang w:eastAsia="ru-RU"/>
              </w:rPr>
            </w:pPr>
            <w:r w:rsidRPr="006604FB">
              <w:rPr>
                <w:color w:val="auto"/>
                <w:sz w:val="22"/>
                <w:szCs w:val="22"/>
                <w:lang w:eastAsia="ru-RU"/>
              </w:rPr>
              <w:t>круги шлифовальные лепестковые;</w:t>
            </w:r>
          </w:p>
          <w:p w14:paraId="175D1C34" w14:textId="77777777" w:rsidR="003D657C" w:rsidRPr="006604FB" w:rsidRDefault="003D657C" w:rsidP="00923EC5">
            <w:pPr>
              <w:pStyle w:val="ab"/>
              <w:numPr>
                <w:ilvl w:val="0"/>
                <w:numId w:val="13"/>
              </w:numPr>
              <w:tabs>
                <w:tab w:val="left" w:pos="188"/>
              </w:tabs>
              <w:ind w:left="-27" w:firstLine="0"/>
              <w:contextualSpacing w:val="0"/>
              <w:rPr>
                <w:color w:val="auto"/>
                <w:sz w:val="22"/>
                <w:szCs w:val="22"/>
                <w:lang w:eastAsia="ru-RU"/>
              </w:rPr>
            </w:pPr>
            <w:r w:rsidRPr="006604FB">
              <w:rPr>
                <w:color w:val="auto"/>
                <w:sz w:val="22"/>
                <w:szCs w:val="22"/>
                <w:lang w:eastAsia="ru-RU"/>
              </w:rPr>
              <w:t>ленты шлифовальные бесконечные;</w:t>
            </w:r>
          </w:p>
          <w:p w14:paraId="77B7E9B7" w14:textId="6A0FC676" w:rsidR="003D657C" w:rsidRPr="006604FB" w:rsidRDefault="003D657C" w:rsidP="00923EC5">
            <w:pPr>
              <w:rPr>
                <w:color w:val="auto"/>
              </w:rPr>
            </w:pPr>
            <w:r w:rsidRPr="006604FB">
              <w:rPr>
                <w:color w:val="auto"/>
              </w:rPr>
              <w:t>диски шлифовальные фибровые</w:t>
            </w:r>
          </w:p>
        </w:tc>
        <w:tc>
          <w:tcPr>
            <w:tcW w:w="2022" w:type="dxa"/>
            <w:gridSpan w:val="2"/>
          </w:tcPr>
          <w:p w14:paraId="282FD3AE"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6804</w:t>
            </w:r>
          </w:p>
          <w:p w14:paraId="4DD87B79" w14:textId="77777777" w:rsidR="003D657C" w:rsidRPr="006604FB" w:rsidRDefault="003D657C" w:rsidP="00923EC5">
            <w:pPr>
              <w:widowControl w:val="0"/>
              <w:autoSpaceDE w:val="0"/>
              <w:autoSpaceDN w:val="0"/>
              <w:adjustRightInd w:val="0"/>
              <w:rPr>
                <w:color w:val="auto"/>
                <w:lang w:eastAsia="zh-CN"/>
              </w:rPr>
            </w:pPr>
            <w:r w:rsidRPr="006604FB">
              <w:rPr>
                <w:color w:val="auto"/>
                <w:lang w:eastAsia="zh-CN"/>
              </w:rPr>
              <w:t>6805</w:t>
            </w:r>
          </w:p>
          <w:p w14:paraId="0505B2D1" w14:textId="77777777" w:rsidR="003D657C" w:rsidRPr="006604FB" w:rsidRDefault="003D657C" w:rsidP="00923EC5">
            <w:pPr>
              <w:widowControl w:val="0"/>
              <w:autoSpaceDE w:val="0"/>
              <w:autoSpaceDN w:val="0"/>
              <w:adjustRightInd w:val="0"/>
              <w:rPr>
                <w:color w:val="auto"/>
                <w:lang w:eastAsia="zh-CN"/>
              </w:rPr>
            </w:pPr>
            <w:r w:rsidRPr="006604FB">
              <w:rPr>
                <w:color w:val="auto"/>
                <w:lang w:val="en-US"/>
              </w:rPr>
              <w:t>8702</w:t>
            </w:r>
          </w:p>
          <w:p w14:paraId="6D83B58C" w14:textId="7A3D9952" w:rsidR="003D657C" w:rsidRPr="006604FB" w:rsidRDefault="003D657C" w:rsidP="00923EC5">
            <w:pPr>
              <w:widowControl w:val="0"/>
              <w:autoSpaceDE w:val="0"/>
              <w:autoSpaceDN w:val="0"/>
              <w:adjustRightInd w:val="0"/>
              <w:ind w:right="-108"/>
              <w:rPr>
                <w:color w:val="auto"/>
                <w:lang w:eastAsia="zh-CN"/>
              </w:rPr>
            </w:pPr>
          </w:p>
        </w:tc>
        <w:tc>
          <w:tcPr>
            <w:tcW w:w="3535" w:type="dxa"/>
          </w:tcPr>
          <w:p w14:paraId="78028558" w14:textId="77777777" w:rsidR="003D657C" w:rsidRPr="006604FB" w:rsidRDefault="003D657C" w:rsidP="0060782F">
            <w:pPr>
              <w:widowControl w:val="0"/>
              <w:autoSpaceDE w:val="0"/>
              <w:autoSpaceDN w:val="0"/>
              <w:adjustRightInd w:val="0"/>
              <w:ind w:left="-14" w:right="-57"/>
              <w:rPr>
                <w:color w:val="auto"/>
                <w:lang w:eastAsia="zh-CN"/>
              </w:rPr>
            </w:pPr>
            <w:r w:rsidRPr="006604FB">
              <w:rPr>
                <w:color w:val="auto"/>
                <w:lang w:eastAsia="zh-CN"/>
              </w:rPr>
              <w:t>ТР ТС 010/2011</w:t>
            </w:r>
          </w:p>
          <w:p w14:paraId="13C27749" w14:textId="77777777" w:rsidR="003D657C" w:rsidRPr="006604FB" w:rsidRDefault="003D657C" w:rsidP="0060782F">
            <w:pPr>
              <w:ind w:left="-14" w:right="-57"/>
              <w:rPr>
                <w:color w:val="auto"/>
              </w:rPr>
            </w:pPr>
            <w:r w:rsidRPr="006604FB">
              <w:rPr>
                <w:color w:val="auto"/>
              </w:rPr>
              <w:t>ГОСТ 22776</w:t>
            </w:r>
            <w:r w:rsidRPr="006604FB">
              <w:rPr>
                <w:color w:val="auto"/>
                <w:vertAlign w:val="superscript"/>
              </w:rPr>
              <w:t>1</w:t>
            </w:r>
          </w:p>
          <w:p w14:paraId="2666D7CE" w14:textId="77777777" w:rsidR="003D657C" w:rsidRPr="006604FB" w:rsidRDefault="003D657C" w:rsidP="0060782F">
            <w:pPr>
              <w:ind w:left="-14" w:right="-57"/>
              <w:rPr>
                <w:color w:val="auto"/>
              </w:rPr>
            </w:pPr>
            <w:r w:rsidRPr="006604FB">
              <w:rPr>
                <w:color w:val="auto"/>
              </w:rPr>
              <w:t>ГОСТ 32406</w:t>
            </w:r>
          </w:p>
          <w:p w14:paraId="5271BAB9" w14:textId="77777777" w:rsidR="003D657C" w:rsidRPr="006604FB" w:rsidRDefault="003D657C" w:rsidP="0060782F">
            <w:pPr>
              <w:ind w:left="-14" w:right="-57"/>
              <w:rPr>
                <w:color w:val="auto"/>
              </w:rPr>
            </w:pPr>
            <w:r w:rsidRPr="006604FB">
              <w:rPr>
                <w:color w:val="auto"/>
              </w:rPr>
              <w:t xml:space="preserve">ГОСТ 9769 </w:t>
            </w:r>
          </w:p>
          <w:p w14:paraId="41AB91EA" w14:textId="70153095" w:rsidR="003D657C" w:rsidRPr="006604FB" w:rsidRDefault="003D657C" w:rsidP="0060782F">
            <w:pPr>
              <w:widowControl w:val="0"/>
              <w:autoSpaceDE w:val="0"/>
              <w:autoSpaceDN w:val="0"/>
              <w:adjustRightInd w:val="0"/>
              <w:ind w:left="-14" w:right="-57"/>
              <w:rPr>
                <w:color w:val="auto"/>
                <w:lang w:eastAsia="zh-CN"/>
              </w:rPr>
            </w:pPr>
            <w:r w:rsidRPr="006604FB">
              <w:rPr>
                <w:color w:val="auto"/>
              </w:rPr>
              <w:t xml:space="preserve">ГОСТ Р 52588 </w:t>
            </w:r>
          </w:p>
        </w:tc>
        <w:tc>
          <w:tcPr>
            <w:tcW w:w="1455" w:type="dxa"/>
          </w:tcPr>
          <w:p w14:paraId="6E0986C3" w14:textId="29183276" w:rsidR="003D657C" w:rsidRPr="006604FB" w:rsidRDefault="003D657C" w:rsidP="00923EC5">
            <w:pPr>
              <w:autoSpaceDE w:val="0"/>
              <w:autoSpaceDN w:val="0"/>
              <w:adjustRightInd w:val="0"/>
              <w:rPr>
                <w:color w:val="auto"/>
              </w:rPr>
            </w:pPr>
            <w:r w:rsidRPr="006604FB">
              <w:rPr>
                <w:color w:val="auto"/>
              </w:rPr>
              <w:t>ТР ТС 010/2011</w:t>
            </w:r>
          </w:p>
        </w:tc>
      </w:tr>
      <w:tr w:rsidR="003D657C" w:rsidRPr="006604FB" w14:paraId="33C469F2" w14:textId="77777777" w:rsidTr="00BA557D">
        <w:tc>
          <w:tcPr>
            <w:tcW w:w="668" w:type="dxa"/>
          </w:tcPr>
          <w:p w14:paraId="15723F78" w14:textId="77777777" w:rsidR="003D657C" w:rsidRPr="006604FB" w:rsidRDefault="003D657C" w:rsidP="00923EC5">
            <w:pPr>
              <w:pStyle w:val="ab"/>
              <w:widowControl w:val="0"/>
              <w:tabs>
                <w:tab w:val="left" w:pos="2"/>
                <w:tab w:val="left" w:pos="9781"/>
              </w:tabs>
              <w:autoSpaceDE w:val="0"/>
              <w:autoSpaceDN w:val="0"/>
              <w:adjustRightInd w:val="0"/>
              <w:ind w:left="-108" w:right="-108"/>
              <w:contextualSpacing w:val="0"/>
              <w:jc w:val="center"/>
              <w:rPr>
                <w:color w:val="auto"/>
                <w:sz w:val="22"/>
                <w:szCs w:val="22"/>
              </w:rPr>
            </w:pPr>
          </w:p>
        </w:tc>
        <w:tc>
          <w:tcPr>
            <w:tcW w:w="9571" w:type="dxa"/>
            <w:gridSpan w:val="5"/>
          </w:tcPr>
          <w:p w14:paraId="5AF9948A" w14:textId="77777777" w:rsidR="003D657C" w:rsidRPr="006604FB" w:rsidRDefault="003D657C" w:rsidP="0060782F">
            <w:pPr>
              <w:widowControl w:val="0"/>
              <w:tabs>
                <w:tab w:val="left" w:pos="9781"/>
              </w:tabs>
              <w:autoSpaceDE w:val="0"/>
              <w:autoSpaceDN w:val="0"/>
              <w:adjustRightInd w:val="0"/>
              <w:ind w:left="-14" w:right="-57"/>
              <w:jc w:val="center"/>
              <w:rPr>
                <w:color w:val="auto"/>
                <w:lang w:eastAsia="zh-CN"/>
              </w:rPr>
            </w:pPr>
            <w:r w:rsidRPr="006604FB">
              <w:rPr>
                <w:b/>
                <w:bCs/>
                <w:color w:val="auto"/>
                <w:lang w:eastAsia="zh-CN"/>
              </w:rPr>
              <w:t>ТР ЕАЭС 011/2011 « БЕЗОПАСНОСТЬ ЛИФТОВ»</w:t>
            </w:r>
          </w:p>
        </w:tc>
      </w:tr>
      <w:tr w:rsidR="0004623D" w:rsidRPr="006604FB" w14:paraId="001C90E1" w14:textId="77777777" w:rsidTr="00BA557D">
        <w:tc>
          <w:tcPr>
            <w:tcW w:w="668" w:type="dxa"/>
          </w:tcPr>
          <w:p w14:paraId="11212D67" w14:textId="05B595B1"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0D77CA5" w14:textId="77777777" w:rsidR="003D657C" w:rsidRPr="006604FB" w:rsidRDefault="003D657C" w:rsidP="00923EC5">
            <w:pPr>
              <w:rPr>
                <w:color w:val="auto"/>
              </w:rPr>
            </w:pPr>
            <w:r w:rsidRPr="006604FB">
              <w:rPr>
                <w:color w:val="auto"/>
              </w:rPr>
              <w:t>Лифты, смонтированные на объекте перед вводом в эксплуатацию, в том числе после модернизации или замены</w:t>
            </w:r>
          </w:p>
        </w:tc>
        <w:tc>
          <w:tcPr>
            <w:tcW w:w="2022" w:type="dxa"/>
            <w:gridSpan w:val="2"/>
          </w:tcPr>
          <w:p w14:paraId="2D70F9CF" w14:textId="77777777" w:rsidR="003D657C" w:rsidRPr="006604FB" w:rsidRDefault="003D657C" w:rsidP="00923EC5">
            <w:pPr>
              <w:autoSpaceDE w:val="0"/>
              <w:autoSpaceDN w:val="0"/>
              <w:adjustRightInd w:val="0"/>
              <w:jc w:val="center"/>
              <w:rPr>
                <w:color w:val="auto"/>
              </w:rPr>
            </w:pPr>
            <w:r w:rsidRPr="006604FB">
              <w:rPr>
                <w:color w:val="auto"/>
              </w:rPr>
              <w:t>8428 10</w:t>
            </w:r>
          </w:p>
          <w:p w14:paraId="25D59092" w14:textId="0ADE1AC4" w:rsidR="003D657C" w:rsidRPr="006604FB" w:rsidRDefault="003D657C" w:rsidP="00923EC5">
            <w:pPr>
              <w:autoSpaceDE w:val="0"/>
              <w:autoSpaceDN w:val="0"/>
              <w:adjustRightInd w:val="0"/>
              <w:jc w:val="center"/>
              <w:rPr>
                <w:color w:val="auto"/>
              </w:rPr>
            </w:pPr>
          </w:p>
        </w:tc>
        <w:tc>
          <w:tcPr>
            <w:tcW w:w="3535" w:type="dxa"/>
          </w:tcPr>
          <w:p w14:paraId="0D180796" w14:textId="77777777" w:rsidR="003D657C" w:rsidRPr="006604FB" w:rsidRDefault="003D657C" w:rsidP="0060782F">
            <w:pPr>
              <w:ind w:left="-14" w:right="-57"/>
              <w:rPr>
                <w:color w:val="auto"/>
              </w:rPr>
            </w:pPr>
            <w:r w:rsidRPr="006604FB">
              <w:rPr>
                <w:color w:val="auto"/>
              </w:rPr>
              <w:t>ТР ТС 011/2011</w:t>
            </w:r>
          </w:p>
          <w:p w14:paraId="6DE7B119" w14:textId="2EA5E850" w:rsidR="003D657C" w:rsidRPr="006604FB" w:rsidRDefault="003D657C" w:rsidP="0060782F">
            <w:pPr>
              <w:ind w:left="-14" w:right="-57"/>
              <w:rPr>
                <w:color w:val="auto"/>
              </w:rPr>
            </w:pPr>
            <w:r w:rsidRPr="006604FB">
              <w:rPr>
                <w:color w:val="auto"/>
              </w:rPr>
              <w:t>ГОСТ 33652 (</w:t>
            </w:r>
            <w:r w:rsidRPr="006604FB">
              <w:rPr>
                <w:color w:val="auto"/>
                <w:lang w:val="en-US"/>
              </w:rPr>
              <w:t>EN</w:t>
            </w:r>
            <w:r w:rsidRPr="006604FB">
              <w:rPr>
                <w:color w:val="auto"/>
              </w:rPr>
              <w:t xml:space="preserve"> 81-70)</w:t>
            </w:r>
          </w:p>
          <w:p w14:paraId="527A7126" w14:textId="0E7CDE4D" w:rsidR="003D657C" w:rsidRPr="006604FB" w:rsidRDefault="003D657C" w:rsidP="0060782F">
            <w:pPr>
              <w:ind w:left="-14" w:right="-57"/>
              <w:rPr>
                <w:color w:val="auto"/>
                <w:spacing w:val="-4"/>
              </w:rPr>
            </w:pPr>
            <w:r w:rsidRPr="006604FB">
              <w:rPr>
                <w:color w:val="auto"/>
                <w:spacing w:val="-4"/>
              </w:rPr>
              <w:t xml:space="preserve">ГОСТ 33653 (EN 81-71) </w:t>
            </w:r>
          </w:p>
          <w:p w14:paraId="273F0D2F" w14:textId="4F13811E" w:rsidR="003D657C" w:rsidRPr="006604FB" w:rsidRDefault="003D657C" w:rsidP="0060782F">
            <w:pPr>
              <w:ind w:left="-14" w:right="-57"/>
              <w:rPr>
                <w:iCs/>
                <w:color w:val="auto"/>
              </w:rPr>
            </w:pPr>
            <w:r w:rsidRPr="006604FB">
              <w:rPr>
                <w:iCs/>
                <w:color w:val="auto"/>
              </w:rPr>
              <w:t>ГОСТ 33984.1 (</w:t>
            </w:r>
            <w:r w:rsidRPr="006604FB">
              <w:rPr>
                <w:iCs/>
                <w:color w:val="auto"/>
                <w:lang w:val="en-US"/>
              </w:rPr>
              <w:t>EN</w:t>
            </w:r>
            <w:r w:rsidRPr="006604FB">
              <w:rPr>
                <w:iCs/>
                <w:color w:val="auto"/>
              </w:rPr>
              <w:t xml:space="preserve"> 81-20)</w:t>
            </w:r>
          </w:p>
          <w:p w14:paraId="38E99B84" w14:textId="5E17689A" w:rsidR="003D657C" w:rsidRPr="006604FB" w:rsidRDefault="003D657C" w:rsidP="0060782F">
            <w:pPr>
              <w:ind w:left="-14" w:right="-57"/>
              <w:rPr>
                <w:bCs/>
                <w:iCs/>
                <w:color w:val="auto"/>
              </w:rPr>
            </w:pPr>
            <w:r w:rsidRPr="006604FB">
              <w:rPr>
                <w:bCs/>
                <w:iCs/>
                <w:color w:val="auto"/>
              </w:rPr>
              <w:t>ГОСТ 34305 (EN 81-72)</w:t>
            </w:r>
            <w:r w:rsidRPr="006604FB">
              <w:rPr>
                <w:bCs/>
                <w:iCs/>
                <w:color w:val="auto"/>
                <w:vertAlign w:val="superscript"/>
              </w:rPr>
              <w:t>1</w:t>
            </w:r>
          </w:p>
          <w:p w14:paraId="74FFEFD1" w14:textId="0E633C9D" w:rsidR="003D657C" w:rsidRPr="006604FB" w:rsidRDefault="003D657C" w:rsidP="0060782F">
            <w:pPr>
              <w:ind w:left="-14" w:right="-57"/>
              <w:rPr>
                <w:bCs/>
                <w:iCs/>
                <w:color w:val="auto"/>
              </w:rPr>
            </w:pPr>
            <w:r w:rsidRPr="006604FB">
              <w:rPr>
                <w:bCs/>
                <w:iCs/>
                <w:color w:val="auto"/>
              </w:rPr>
              <w:t>ГОСТ 34580</w:t>
            </w:r>
            <w:r w:rsidRPr="006604FB">
              <w:rPr>
                <w:bCs/>
                <w:iCs/>
                <w:color w:val="auto"/>
                <w:vertAlign w:val="superscript"/>
              </w:rPr>
              <w:t>1</w:t>
            </w:r>
          </w:p>
          <w:p w14:paraId="19A00F1A" w14:textId="2DDBE194" w:rsidR="003D657C" w:rsidRPr="006604FB" w:rsidRDefault="003D657C" w:rsidP="0060782F">
            <w:pPr>
              <w:ind w:left="-14" w:right="-57"/>
              <w:rPr>
                <w:bCs/>
                <w:iCs/>
                <w:color w:val="auto"/>
                <w:spacing w:val="-16"/>
              </w:rPr>
            </w:pPr>
            <w:r w:rsidRPr="006604FB">
              <w:rPr>
                <w:bCs/>
                <w:iCs/>
                <w:color w:val="auto"/>
                <w:spacing w:val="-16"/>
              </w:rPr>
              <w:t>ГОСТ 34581 (EN 81-21)</w:t>
            </w:r>
            <w:r w:rsidRPr="006604FB">
              <w:rPr>
                <w:bCs/>
                <w:iCs/>
                <w:color w:val="auto"/>
                <w:spacing w:val="-16"/>
                <w:vertAlign w:val="superscript"/>
              </w:rPr>
              <w:t>1</w:t>
            </w:r>
          </w:p>
          <w:p w14:paraId="2C701AC2" w14:textId="266BFA77" w:rsidR="003D657C" w:rsidRPr="006604FB" w:rsidRDefault="003D657C" w:rsidP="0060782F">
            <w:pPr>
              <w:ind w:left="-14" w:right="-57"/>
              <w:rPr>
                <w:color w:val="auto"/>
                <w:spacing w:val="-16"/>
              </w:rPr>
            </w:pPr>
            <w:r w:rsidRPr="006604FB">
              <w:rPr>
                <w:color w:val="auto"/>
                <w:spacing w:val="-16"/>
              </w:rPr>
              <w:t>ГОСТ Р 52382 (ЕН 81-72)</w:t>
            </w:r>
          </w:p>
          <w:p w14:paraId="63BF54CC" w14:textId="628C0E97" w:rsidR="003D657C" w:rsidRPr="006604FB" w:rsidRDefault="003D657C" w:rsidP="0060782F">
            <w:pPr>
              <w:ind w:left="-14" w:right="-57"/>
              <w:rPr>
                <w:iCs/>
                <w:color w:val="auto"/>
              </w:rPr>
            </w:pPr>
            <w:r w:rsidRPr="006604FB">
              <w:rPr>
                <w:color w:val="auto"/>
              </w:rPr>
              <w:t xml:space="preserve">ГОСТ Р 53780 </w:t>
            </w:r>
            <w:r w:rsidRPr="006604FB">
              <w:rPr>
                <w:color w:val="auto"/>
                <w:spacing w:val="-4"/>
              </w:rPr>
              <w:t>(ЕН 81-1; ЕН 81-2)</w:t>
            </w:r>
          </w:p>
          <w:p w14:paraId="3E250B86" w14:textId="31E4CD26" w:rsidR="003D657C" w:rsidRPr="006604FB" w:rsidRDefault="003D657C" w:rsidP="0060782F">
            <w:pPr>
              <w:ind w:left="-14" w:right="-57"/>
              <w:rPr>
                <w:iCs/>
                <w:color w:val="auto"/>
              </w:rPr>
            </w:pPr>
            <w:r w:rsidRPr="006604FB">
              <w:rPr>
                <w:iCs/>
                <w:color w:val="auto"/>
              </w:rPr>
              <w:t xml:space="preserve">ГОСТ Р 56943 </w:t>
            </w:r>
          </w:p>
          <w:p w14:paraId="2E37DF5C" w14:textId="3A62B80E" w:rsidR="003D657C" w:rsidRPr="006604FB" w:rsidRDefault="003D657C" w:rsidP="0060782F">
            <w:pPr>
              <w:ind w:left="-14" w:right="-57"/>
              <w:rPr>
                <w:color w:val="auto"/>
              </w:rPr>
            </w:pPr>
            <w:r w:rsidRPr="006604FB">
              <w:rPr>
                <w:color w:val="auto"/>
              </w:rPr>
              <w:t xml:space="preserve">СТБ </w:t>
            </w:r>
            <w:r w:rsidRPr="006604FB">
              <w:rPr>
                <w:color w:val="auto"/>
                <w:lang w:val="en-US"/>
              </w:rPr>
              <w:t>EN</w:t>
            </w:r>
            <w:r w:rsidRPr="006604FB">
              <w:rPr>
                <w:color w:val="auto"/>
              </w:rPr>
              <w:t xml:space="preserve"> 81-70</w:t>
            </w:r>
          </w:p>
          <w:p w14:paraId="3080916F" w14:textId="2A910480" w:rsidR="003D657C" w:rsidRPr="006604FB" w:rsidRDefault="003D657C" w:rsidP="0060782F">
            <w:pPr>
              <w:ind w:left="-14" w:right="-57"/>
              <w:rPr>
                <w:color w:val="auto"/>
              </w:rPr>
            </w:pPr>
            <w:r w:rsidRPr="006604FB">
              <w:rPr>
                <w:color w:val="auto"/>
              </w:rPr>
              <w:t>СТБ ЕН 81-1</w:t>
            </w:r>
          </w:p>
        </w:tc>
        <w:tc>
          <w:tcPr>
            <w:tcW w:w="1455" w:type="dxa"/>
          </w:tcPr>
          <w:p w14:paraId="26F6DB92" w14:textId="77777777" w:rsidR="003D657C" w:rsidRPr="006604FB" w:rsidRDefault="003D657C" w:rsidP="00923EC5">
            <w:pPr>
              <w:pStyle w:val="11"/>
              <w:ind w:right="-77"/>
              <w:rPr>
                <w:rFonts w:ascii="Times New Roman" w:hAnsi="Times New Roman" w:cs="Times New Roman"/>
                <w:color w:val="auto"/>
              </w:rPr>
            </w:pPr>
            <w:r w:rsidRPr="006604FB">
              <w:rPr>
                <w:rFonts w:ascii="Times New Roman" w:hAnsi="Times New Roman" w:cs="Times New Roman"/>
                <w:color w:val="auto"/>
              </w:rPr>
              <w:t>ТР ТС 011/2011</w:t>
            </w:r>
          </w:p>
          <w:p w14:paraId="4F580DF7" w14:textId="67524A40" w:rsidR="003D657C" w:rsidRPr="006604FB" w:rsidRDefault="003D657C" w:rsidP="00923EC5">
            <w:pPr>
              <w:pStyle w:val="11"/>
              <w:ind w:left="-139" w:right="-77"/>
              <w:jc w:val="center"/>
              <w:rPr>
                <w:rFonts w:ascii="Times New Roman" w:hAnsi="Times New Roman" w:cs="Times New Roman"/>
                <w:color w:val="auto"/>
              </w:rPr>
            </w:pPr>
          </w:p>
        </w:tc>
      </w:tr>
      <w:tr w:rsidR="003D657C" w:rsidRPr="006604FB" w14:paraId="5043C9CD" w14:textId="77777777" w:rsidTr="00BA557D">
        <w:tc>
          <w:tcPr>
            <w:tcW w:w="668" w:type="dxa"/>
          </w:tcPr>
          <w:p w14:paraId="6B505463" w14:textId="77777777" w:rsidR="003D657C" w:rsidRPr="006604FB" w:rsidRDefault="003D657C" w:rsidP="00923EC5">
            <w:pPr>
              <w:widowControl w:val="0"/>
              <w:tabs>
                <w:tab w:val="left" w:pos="2"/>
                <w:tab w:val="left" w:pos="9781"/>
              </w:tabs>
              <w:autoSpaceDE w:val="0"/>
              <w:autoSpaceDN w:val="0"/>
              <w:adjustRightInd w:val="0"/>
              <w:ind w:left="2" w:right="-108"/>
              <w:jc w:val="center"/>
              <w:rPr>
                <w:color w:val="auto"/>
              </w:rPr>
            </w:pPr>
          </w:p>
        </w:tc>
        <w:tc>
          <w:tcPr>
            <w:tcW w:w="9571" w:type="dxa"/>
            <w:gridSpan w:val="5"/>
          </w:tcPr>
          <w:p w14:paraId="03C24E55" w14:textId="0A7D4F44" w:rsidR="003D657C" w:rsidRPr="006604FB" w:rsidRDefault="003D657C" w:rsidP="0060782F">
            <w:pPr>
              <w:widowControl w:val="0"/>
              <w:tabs>
                <w:tab w:val="left" w:pos="9781"/>
              </w:tabs>
              <w:autoSpaceDE w:val="0"/>
              <w:autoSpaceDN w:val="0"/>
              <w:adjustRightInd w:val="0"/>
              <w:ind w:left="-14" w:right="-57"/>
              <w:jc w:val="center"/>
              <w:rPr>
                <w:color w:val="auto"/>
                <w:lang w:eastAsia="zh-CN"/>
              </w:rPr>
            </w:pPr>
            <w:r w:rsidRPr="006604FB">
              <w:rPr>
                <w:b/>
                <w:bCs/>
                <w:color w:val="auto"/>
                <w:lang w:eastAsia="zh-CN"/>
              </w:rPr>
              <w:t>ТР ТС 015/2011 «О БЕЗОПАСНОСТИ ЗЕРНА»</w:t>
            </w:r>
          </w:p>
        </w:tc>
      </w:tr>
      <w:tr w:rsidR="0004623D" w:rsidRPr="006604FB" w14:paraId="535341B4" w14:textId="77777777" w:rsidTr="00BA557D">
        <w:tc>
          <w:tcPr>
            <w:tcW w:w="668" w:type="dxa"/>
          </w:tcPr>
          <w:p w14:paraId="53A19CC8" w14:textId="2AA2CF79"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7A08804A" w14:textId="77777777" w:rsidR="003D657C" w:rsidRPr="006604FB" w:rsidRDefault="003D657C" w:rsidP="00923EC5">
            <w:pPr>
              <w:pStyle w:val="a4"/>
              <w:rPr>
                <w:color w:val="auto"/>
              </w:rPr>
            </w:pPr>
            <w:r w:rsidRPr="006604FB">
              <w:rPr>
                <w:color w:val="auto"/>
              </w:rPr>
              <w:t>Злаковые культуры (пшеница твердая, пшеница мягкая, рожь, ячмень, овес, тритикале, просо, гречиха, рис, кукуруза, сорго, чумиза)</w:t>
            </w:r>
          </w:p>
        </w:tc>
        <w:tc>
          <w:tcPr>
            <w:tcW w:w="1965" w:type="dxa"/>
          </w:tcPr>
          <w:p w14:paraId="332E9CB5" w14:textId="77777777" w:rsidR="003D657C" w:rsidRPr="006604FB" w:rsidRDefault="003D657C" w:rsidP="00923EC5">
            <w:pPr>
              <w:autoSpaceDE w:val="0"/>
              <w:autoSpaceDN w:val="0"/>
              <w:adjustRightInd w:val="0"/>
              <w:rPr>
                <w:color w:val="auto"/>
              </w:rPr>
            </w:pPr>
            <w:r w:rsidRPr="006604FB">
              <w:rPr>
                <w:color w:val="auto"/>
              </w:rPr>
              <w:t>1001 19 000 0</w:t>
            </w:r>
          </w:p>
          <w:p w14:paraId="1E3E8F1E" w14:textId="77777777" w:rsidR="003D657C" w:rsidRPr="006604FB" w:rsidRDefault="003D657C" w:rsidP="00923EC5">
            <w:pPr>
              <w:autoSpaceDE w:val="0"/>
              <w:autoSpaceDN w:val="0"/>
              <w:adjustRightInd w:val="0"/>
              <w:rPr>
                <w:color w:val="auto"/>
              </w:rPr>
            </w:pPr>
            <w:r w:rsidRPr="006604FB">
              <w:rPr>
                <w:color w:val="auto"/>
              </w:rPr>
              <w:t>1001 99 000 0</w:t>
            </w:r>
          </w:p>
          <w:p w14:paraId="610530B0" w14:textId="77777777" w:rsidR="003D657C" w:rsidRPr="006604FB" w:rsidRDefault="003D657C" w:rsidP="00923EC5">
            <w:pPr>
              <w:autoSpaceDE w:val="0"/>
              <w:autoSpaceDN w:val="0"/>
              <w:adjustRightInd w:val="0"/>
              <w:rPr>
                <w:color w:val="auto"/>
              </w:rPr>
            </w:pPr>
            <w:r w:rsidRPr="006604FB">
              <w:rPr>
                <w:color w:val="auto"/>
              </w:rPr>
              <w:t>1002 90 000 0</w:t>
            </w:r>
          </w:p>
          <w:p w14:paraId="1F29B205" w14:textId="77777777" w:rsidR="003D657C" w:rsidRPr="006604FB" w:rsidRDefault="003D657C" w:rsidP="00923EC5">
            <w:pPr>
              <w:autoSpaceDE w:val="0"/>
              <w:autoSpaceDN w:val="0"/>
              <w:adjustRightInd w:val="0"/>
              <w:rPr>
                <w:color w:val="auto"/>
              </w:rPr>
            </w:pPr>
            <w:r w:rsidRPr="006604FB">
              <w:rPr>
                <w:color w:val="auto"/>
              </w:rPr>
              <w:t>1003 90 000 0</w:t>
            </w:r>
          </w:p>
          <w:p w14:paraId="1D9F3ABE" w14:textId="77777777" w:rsidR="003D657C" w:rsidRPr="006604FB" w:rsidRDefault="003D657C" w:rsidP="00923EC5">
            <w:pPr>
              <w:autoSpaceDE w:val="0"/>
              <w:autoSpaceDN w:val="0"/>
              <w:adjustRightInd w:val="0"/>
              <w:rPr>
                <w:color w:val="auto"/>
              </w:rPr>
            </w:pPr>
            <w:r w:rsidRPr="006604FB">
              <w:rPr>
                <w:color w:val="auto"/>
              </w:rPr>
              <w:t>1004 90 000 0</w:t>
            </w:r>
          </w:p>
          <w:p w14:paraId="009D4519" w14:textId="77777777" w:rsidR="003D657C" w:rsidRPr="006604FB" w:rsidRDefault="003D657C" w:rsidP="00923EC5">
            <w:pPr>
              <w:autoSpaceDE w:val="0"/>
              <w:autoSpaceDN w:val="0"/>
              <w:adjustRightInd w:val="0"/>
              <w:rPr>
                <w:color w:val="auto"/>
              </w:rPr>
            </w:pPr>
            <w:r w:rsidRPr="006604FB">
              <w:rPr>
                <w:color w:val="auto"/>
              </w:rPr>
              <w:t>1005 90 000 0</w:t>
            </w:r>
          </w:p>
          <w:p w14:paraId="2C707ACB" w14:textId="77777777" w:rsidR="003D657C" w:rsidRPr="006604FB" w:rsidRDefault="003D657C" w:rsidP="00923EC5">
            <w:pPr>
              <w:autoSpaceDE w:val="0"/>
              <w:autoSpaceDN w:val="0"/>
              <w:adjustRightInd w:val="0"/>
              <w:rPr>
                <w:color w:val="auto"/>
              </w:rPr>
            </w:pPr>
            <w:r w:rsidRPr="006604FB">
              <w:rPr>
                <w:color w:val="auto"/>
              </w:rPr>
              <w:t>1006 10 210 0</w:t>
            </w:r>
          </w:p>
          <w:p w14:paraId="722385C0" w14:textId="77777777" w:rsidR="003D657C" w:rsidRPr="006604FB" w:rsidRDefault="003D657C" w:rsidP="00923EC5">
            <w:pPr>
              <w:autoSpaceDE w:val="0"/>
              <w:autoSpaceDN w:val="0"/>
              <w:adjustRightInd w:val="0"/>
              <w:rPr>
                <w:color w:val="auto"/>
              </w:rPr>
            </w:pPr>
            <w:r w:rsidRPr="006604FB">
              <w:rPr>
                <w:color w:val="auto"/>
              </w:rPr>
              <w:t>1006 10 230 0</w:t>
            </w:r>
          </w:p>
          <w:p w14:paraId="57CF1172" w14:textId="77777777" w:rsidR="003D657C" w:rsidRPr="006604FB" w:rsidRDefault="003D657C" w:rsidP="00923EC5">
            <w:pPr>
              <w:autoSpaceDE w:val="0"/>
              <w:autoSpaceDN w:val="0"/>
              <w:adjustRightInd w:val="0"/>
              <w:rPr>
                <w:color w:val="auto"/>
              </w:rPr>
            </w:pPr>
            <w:r w:rsidRPr="006604FB">
              <w:rPr>
                <w:color w:val="auto"/>
              </w:rPr>
              <w:t>1006 10 250 0</w:t>
            </w:r>
          </w:p>
          <w:p w14:paraId="3DDD19DB" w14:textId="77777777" w:rsidR="003D657C" w:rsidRPr="006604FB" w:rsidRDefault="003D657C" w:rsidP="00923EC5">
            <w:pPr>
              <w:autoSpaceDE w:val="0"/>
              <w:autoSpaceDN w:val="0"/>
              <w:adjustRightInd w:val="0"/>
              <w:rPr>
                <w:color w:val="auto"/>
              </w:rPr>
            </w:pPr>
            <w:r w:rsidRPr="006604FB">
              <w:rPr>
                <w:color w:val="auto"/>
              </w:rPr>
              <w:t>1006 10 270 0</w:t>
            </w:r>
          </w:p>
          <w:p w14:paraId="6635BF6C" w14:textId="77777777" w:rsidR="003D657C" w:rsidRPr="006604FB" w:rsidRDefault="003D657C" w:rsidP="00923EC5">
            <w:pPr>
              <w:autoSpaceDE w:val="0"/>
              <w:autoSpaceDN w:val="0"/>
              <w:adjustRightInd w:val="0"/>
              <w:rPr>
                <w:color w:val="auto"/>
              </w:rPr>
            </w:pPr>
            <w:r w:rsidRPr="006604FB">
              <w:rPr>
                <w:color w:val="auto"/>
              </w:rPr>
              <w:t>1006 10 920 0</w:t>
            </w:r>
          </w:p>
          <w:p w14:paraId="36FD7C69" w14:textId="77777777" w:rsidR="003D657C" w:rsidRPr="006604FB" w:rsidRDefault="003D657C" w:rsidP="00923EC5">
            <w:pPr>
              <w:autoSpaceDE w:val="0"/>
              <w:autoSpaceDN w:val="0"/>
              <w:adjustRightInd w:val="0"/>
              <w:rPr>
                <w:color w:val="auto"/>
              </w:rPr>
            </w:pPr>
            <w:r w:rsidRPr="006604FB">
              <w:rPr>
                <w:color w:val="auto"/>
              </w:rPr>
              <w:t>1006 10 940 0</w:t>
            </w:r>
          </w:p>
          <w:p w14:paraId="359A8A62" w14:textId="77777777" w:rsidR="003D657C" w:rsidRPr="006604FB" w:rsidRDefault="003D657C" w:rsidP="00923EC5">
            <w:pPr>
              <w:autoSpaceDE w:val="0"/>
              <w:autoSpaceDN w:val="0"/>
              <w:adjustRightInd w:val="0"/>
              <w:rPr>
                <w:color w:val="auto"/>
              </w:rPr>
            </w:pPr>
            <w:r w:rsidRPr="006604FB">
              <w:rPr>
                <w:color w:val="auto"/>
              </w:rPr>
              <w:t>1006 10 960 0</w:t>
            </w:r>
          </w:p>
          <w:p w14:paraId="04BB9AF6" w14:textId="77777777" w:rsidR="003D657C" w:rsidRPr="006604FB" w:rsidRDefault="003D657C" w:rsidP="00923EC5">
            <w:pPr>
              <w:autoSpaceDE w:val="0"/>
              <w:autoSpaceDN w:val="0"/>
              <w:adjustRightInd w:val="0"/>
              <w:rPr>
                <w:color w:val="auto"/>
              </w:rPr>
            </w:pPr>
            <w:r w:rsidRPr="006604FB">
              <w:rPr>
                <w:color w:val="auto"/>
              </w:rPr>
              <w:t>1006 10 980 0</w:t>
            </w:r>
          </w:p>
          <w:p w14:paraId="2C347C2D" w14:textId="77777777" w:rsidR="003D657C" w:rsidRPr="006604FB" w:rsidRDefault="003D657C" w:rsidP="00923EC5">
            <w:pPr>
              <w:autoSpaceDE w:val="0"/>
              <w:autoSpaceDN w:val="0"/>
              <w:adjustRightInd w:val="0"/>
              <w:rPr>
                <w:color w:val="auto"/>
              </w:rPr>
            </w:pPr>
            <w:r w:rsidRPr="006604FB">
              <w:rPr>
                <w:color w:val="auto"/>
              </w:rPr>
              <w:t>1007 90 000 0</w:t>
            </w:r>
          </w:p>
          <w:p w14:paraId="748C95A6" w14:textId="77777777" w:rsidR="003D657C" w:rsidRPr="006604FB" w:rsidRDefault="003D657C" w:rsidP="00923EC5">
            <w:pPr>
              <w:autoSpaceDE w:val="0"/>
              <w:autoSpaceDN w:val="0"/>
              <w:adjustRightInd w:val="0"/>
              <w:rPr>
                <w:color w:val="auto"/>
              </w:rPr>
            </w:pPr>
            <w:r w:rsidRPr="006604FB">
              <w:rPr>
                <w:color w:val="auto"/>
              </w:rPr>
              <w:t>1008 10 000 9</w:t>
            </w:r>
          </w:p>
          <w:p w14:paraId="5055F033" w14:textId="77777777" w:rsidR="003D657C" w:rsidRPr="006604FB" w:rsidRDefault="003D657C" w:rsidP="00923EC5">
            <w:pPr>
              <w:autoSpaceDE w:val="0"/>
              <w:autoSpaceDN w:val="0"/>
              <w:adjustRightInd w:val="0"/>
              <w:rPr>
                <w:color w:val="auto"/>
              </w:rPr>
            </w:pPr>
            <w:r w:rsidRPr="006604FB">
              <w:rPr>
                <w:color w:val="auto"/>
              </w:rPr>
              <w:t>1008 29 000 0</w:t>
            </w:r>
          </w:p>
          <w:p w14:paraId="0BECA7C7" w14:textId="77777777" w:rsidR="003D657C" w:rsidRPr="006604FB" w:rsidRDefault="003D657C" w:rsidP="00923EC5">
            <w:pPr>
              <w:autoSpaceDE w:val="0"/>
              <w:autoSpaceDN w:val="0"/>
              <w:adjustRightInd w:val="0"/>
              <w:rPr>
                <w:color w:val="auto"/>
              </w:rPr>
            </w:pPr>
            <w:r w:rsidRPr="006604FB">
              <w:rPr>
                <w:color w:val="auto"/>
              </w:rPr>
              <w:t>1008 60 000 0</w:t>
            </w:r>
          </w:p>
          <w:p w14:paraId="10ED2934" w14:textId="77777777" w:rsidR="003D657C" w:rsidRPr="006604FB" w:rsidRDefault="003D657C" w:rsidP="00923EC5">
            <w:pPr>
              <w:autoSpaceDE w:val="0"/>
              <w:autoSpaceDN w:val="0"/>
              <w:adjustRightInd w:val="0"/>
              <w:rPr>
                <w:color w:val="auto"/>
              </w:rPr>
            </w:pPr>
            <w:r w:rsidRPr="006604FB">
              <w:rPr>
                <w:color w:val="auto"/>
              </w:rPr>
              <w:t>1008 90 000 0</w:t>
            </w:r>
          </w:p>
        </w:tc>
        <w:tc>
          <w:tcPr>
            <w:tcW w:w="3592" w:type="dxa"/>
            <w:gridSpan w:val="2"/>
          </w:tcPr>
          <w:p w14:paraId="7552744C" w14:textId="77777777" w:rsidR="003D657C" w:rsidRPr="006604FB" w:rsidRDefault="003D657C" w:rsidP="0060782F">
            <w:pPr>
              <w:autoSpaceDE w:val="0"/>
              <w:autoSpaceDN w:val="0"/>
              <w:adjustRightInd w:val="0"/>
              <w:ind w:left="-14" w:right="-57"/>
              <w:rPr>
                <w:color w:val="auto"/>
              </w:rPr>
            </w:pPr>
            <w:r w:rsidRPr="006604FB">
              <w:rPr>
                <w:color w:val="auto"/>
              </w:rPr>
              <w:t>ТР ТС 015/2011</w:t>
            </w:r>
          </w:p>
          <w:p w14:paraId="77448197" w14:textId="77777777" w:rsidR="003D657C" w:rsidRPr="006604FB" w:rsidRDefault="003D657C" w:rsidP="0060782F">
            <w:pPr>
              <w:autoSpaceDE w:val="0"/>
              <w:autoSpaceDN w:val="0"/>
              <w:adjustRightInd w:val="0"/>
              <w:ind w:left="-14" w:right="-57"/>
              <w:rPr>
                <w:color w:val="auto"/>
              </w:rPr>
            </w:pPr>
            <w:r w:rsidRPr="006604FB">
              <w:rPr>
                <w:color w:val="auto"/>
              </w:rPr>
              <w:t>ТР ТС 021/2011</w:t>
            </w:r>
          </w:p>
          <w:p w14:paraId="1A2C72F9" w14:textId="77777777" w:rsidR="003D657C" w:rsidRPr="006604FB" w:rsidRDefault="003D657C" w:rsidP="0060782F">
            <w:pPr>
              <w:autoSpaceDE w:val="0"/>
              <w:autoSpaceDN w:val="0"/>
              <w:adjustRightInd w:val="0"/>
              <w:ind w:left="-14" w:right="-57"/>
              <w:rPr>
                <w:color w:val="auto"/>
              </w:rPr>
            </w:pPr>
          </w:p>
        </w:tc>
        <w:tc>
          <w:tcPr>
            <w:tcW w:w="1455" w:type="dxa"/>
          </w:tcPr>
          <w:p w14:paraId="36436A56" w14:textId="77777777" w:rsidR="003D657C" w:rsidRPr="006604FB" w:rsidRDefault="003D657C" w:rsidP="00923EC5">
            <w:pPr>
              <w:autoSpaceDE w:val="0"/>
              <w:autoSpaceDN w:val="0"/>
              <w:adjustRightInd w:val="0"/>
              <w:rPr>
                <w:color w:val="auto"/>
              </w:rPr>
            </w:pPr>
            <w:r w:rsidRPr="006604FB">
              <w:rPr>
                <w:color w:val="auto"/>
              </w:rPr>
              <w:t>ТР ТС 015/2011</w:t>
            </w:r>
          </w:p>
        </w:tc>
      </w:tr>
      <w:tr w:rsidR="0004623D" w:rsidRPr="006604FB" w14:paraId="0DC0E249" w14:textId="77777777" w:rsidTr="00BA557D">
        <w:tc>
          <w:tcPr>
            <w:tcW w:w="668" w:type="dxa"/>
          </w:tcPr>
          <w:p w14:paraId="3C0C75C6" w14:textId="42FE0D4E"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50F0F89" w14:textId="77777777" w:rsidR="003D657C" w:rsidRPr="006604FB" w:rsidRDefault="003D657C" w:rsidP="00923EC5">
            <w:pPr>
              <w:pStyle w:val="a4"/>
              <w:rPr>
                <w:color w:val="auto"/>
              </w:rPr>
            </w:pPr>
            <w:r w:rsidRPr="006604FB">
              <w:rPr>
                <w:color w:val="auto"/>
              </w:rPr>
              <w:t>Зернобобовые культуры (горох, фасоль, нут, чечевица, кормовые бобы, маш, чина, люпин, вика)</w:t>
            </w:r>
          </w:p>
        </w:tc>
        <w:tc>
          <w:tcPr>
            <w:tcW w:w="1965" w:type="dxa"/>
          </w:tcPr>
          <w:p w14:paraId="6DD3D61B" w14:textId="10D3D891" w:rsidR="003D657C" w:rsidRPr="006604FB" w:rsidRDefault="00000000" w:rsidP="00923EC5">
            <w:pPr>
              <w:rPr>
                <w:color w:val="auto"/>
              </w:rPr>
            </w:pPr>
            <w:hyperlink r:id="rId19" w:history="1">
              <w:r w:rsidR="003D657C" w:rsidRPr="006604FB">
                <w:rPr>
                  <w:color w:val="auto"/>
                </w:rPr>
                <w:t>0713 10 900 1</w:t>
              </w:r>
            </w:hyperlink>
          </w:p>
          <w:p w14:paraId="72C9B3C1" w14:textId="2A27EE8C" w:rsidR="003D657C" w:rsidRPr="006604FB" w:rsidRDefault="00000000" w:rsidP="00923EC5">
            <w:pPr>
              <w:rPr>
                <w:color w:val="auto"/>
              </w:rPr>
            </w:pPr>
            <w:hyperlink r:id="rId20" w:history="1">
              <w:r w:rsidR="003D657C" w:rsidRPr="006604FB">
                <w:rPr>
                  <w:color w:val="auto"/>
                </w:rPr>
                <w:t>0713 10 900 9</w:t>
              </w:r>
            </w:hyperlink>
          </w:p>
          <w:p w14:paraId="3F01ED52" w14:textId="58F7295B" w:rsidR="003D657C" w:rsidRPr="006604FB" w:rsidRDefault="00000000" w:rsidP="00923EC5">
            <w:pPr>
              <w:rPr>
                <w:color w:val="auto"/>
              </w:rPr>
            </w:pPr>
            <w:hyperlink r:id="rId21" w:history="1">
              <w:r w:rsidR="003D657C" w:rsidRPr="006604FB">
                <w:rPr>
                  <w:color w:val="auto"/>
                </w:rPr>
                <w:t>0713 20 000 0</w:t>
              </w:r>
            </w:hyperlink>
          </w:p>
          <w:p w14:paraId="47FA4685" w14:textId="1CFA6040" w:rsidR="003D657C" w:rsidRPr="006604FB" w:rsidRDefault="00000000" w:rsidP="00923EC5">
            <w:pPr>
              <w:rPr>
                <w:color w:val="auto"/>
              </w:rPr>
            </w:pPr>
            <w:hyperlink r:id="rId22" w:history="1">
              <w:r w:rsidR="003D657C" w:rsidRPr="006604FB">
                <w:rPr>
                  <w:color w:val="auto"/>
                </w:rPr>
                <w:t>0713 31 000 0</w:t>
              </w:r>
            </w:hyperlink>
          </w:p>
          <w:p w14:paraId="67702D16" w14:textId="4C4B4912" w:rsidR="003D657C" w:rsidRPr="006604FB" w:rsidRDefault="00000000" w:rsidP="00923EC5">
            <w:pPr>
              <w:rPr>
                <w:color w:val="auto"/>
              </w:rPr>
            </w:pPr>
            <w:hyperlink r:id="rId23" w:history="1">
              <w:r w:rsidR="003D657C" w:rsidRPr="006604FB">
                <w:rPr>
                  <w:color w:val="auto"/>
                </w:rPr>
                <w:t>0713 31 000 0</w:t>
              </w:r>
            </w:hyperlink>
          </w:p>
          <w:p w14:paraId="557E9DDA" w14:textId="7F3F1EDD" w:rsidR="003D657C" w:rsidRPr="006604FB" w:rsidRDefault="00000000" w:rsidP="00923EC5">
            <w:pPr>
              <w:rPr>
                <w:color w:val="auto"/>
              </w:rPr>
            </w:pPr>
            <w:hyperlink r:id="rId24" w:history="1">
              <w:r w:rsidR="003D657C" w:rsidRPr="006604FB">
                <w:rPr>
                  <w:color w:val="auto"/>
                </w:rPr>
                <w:t>0713 32 000 0</w:t>
              </w:r>
            </w:hyperlink>
          </w:p>
          <w:p w14:paraId="757A8D82" w14:textId="338FF0A2" w:rsidR="003D657C" w:rsidRPr="006604FB" w:rsidRDefault="00000000" w:rsidP="00923EC5">
            <w:pPr>
              <w:rPr>
                <w:color w:val="auto"/>
              </w:rPr>
            </w:pPr>
            <w:hyperlink r:id="rId25" w:history="1">
              <w:r w:rsidR="003D657C" w:rsidRPr="006604FB">
                <w:rPr>
                  <w:color w:val="auto"/>
                </w:rPr>
                <w:t>0713 33 900 0</w:t>
              </w:r>
            </w:hyperlink>
          </w:p>
          <w:p w14:paraId="7993A1D8" w14:textId="340F4381" w:rsidR="003D657C" w:rsidRPr="006604FB" w:rsidRDefault="00000000" w:rsidP="00923EC5">
            <w:pPr>
              <w:rPr>
                <w:color w:val="auto"/>
              </w:rPr>
            </w:pPr>
            <w:hyperlink r:id="rId26" w:history="1">
              <w:r w:rsidR="003D657C" w:rsidRPr="006604FB">
                <w:rPr>
                  <w:color w:val="auto"/>
                </w:rPr>
                <w:t>0713 34 000 9</w:t>
              </w:r>
            </w:hyperlink>
          </w:p>
          <w:p w14:paraId="2FB4D1C8" w14:textId="489D7EBC" w:rsidR="003D657C" w:rsidRPr="006604FB" w:rsidRDefault="00000000" w:rsidP="00923EC5">
            <w:pPr>
              <w:rPr>
                <w:color w:val="auto"/>
              </w:rPr>
            </w:pPr>
            <w:hyperlink r:id="rId27" w:history="1">
              <w:r w:rsidR="003D657C" w:rsidRPr="006604FB">
                <w:rPr>
                  <w:color w:val="auto"/>
                </w:rPr>
                <w:t>0713 35 000 9</w:t>
              </w:r>
            </w:hyperlink>
          </w:p>
          <w:p w14:paraId="46E0B84D" w14:textId="5D13C817" w:rsidR="003D657C" w:rsidRPr="006604FB" w:rsidRDefault="00000000" w:rsidP="00923EC5">
            <w:pPr>
              <w:rPr>
                <w:color w:val="auto"/>
              </w:rPr>
            </w:pPr>
            <w:hyperlink r:id="rId28" w:history="1">
              <w:r w:rsidR="003D657C" w:rsidRPr="006604FB">
                <w:rPr>
                  <w:color w:val="auto"/>
                </w:rPr>
                <w:t>0713 39 000 9</w:t>
              </w:r>
            </w:hyperlink>
          </w:p>
          <w:p w14:paraId="360B493A" w14:textId="5AEFF35E" w:rsidR="003D657C" w:rsidRPr="006604FB" w:rsidRDefault="00000000" w:rsidP="00923EC5">
            <w:pPr>
              <w:rPr>
                <w:color w:val="auto"/>
              </w:rPr>
            </w:pPr>
            <w:hyperlink r:id="rId29" w:history="1">
              <w:r w:rsidR="003D657C" w:rsidRPr="006604FB">
                <w:rPr>
                  <w:color w:val="auto"/>
                </w:rPr>
                <w:t>0713 40 000 0</w:t>
              </w:r>
            </w:hyperlink>
          </w:p>
          <w:p w14:paraId="6A04F515" w14:textId="42585542" w:rsidR="003D657C" w:rsidRPr="006604FB" w:rsidRDefault="00000000" w:rsidP="00923EC5">
            <w:pPr>
              <w:rPr>
                <w:color w:val="auto"/>
              </w:rPr>
            </w:pPr>
            <w:hyperlink r:id="rId30" w:history="1">
              <w:r w:rsidR="003D657C" w:rsidRPr="006604FB">
                <w:rPr>
                  <w:color w:val="auto"/>
                </w:rPr>
                <w:t>0713 50 000 0</w:t>
              </w:r>
            </w:hyperlink>
          </w:p>
          <w:p w14:paraId="5B3B1D9D" w14:textId="51CBA555" w:rsidR="003D657C" w:rsidRPr="006604FB" w:rsidRDefault="00000000" w:rsidP="00923EC5">
            <w:pPr>
              <w:rPr>
                <w:color w:val="auto"/>
              </w:rPr>
            </w:pPr>
            <w:hyperlink r:id="rId31" w:history="1">
              <w:r w:rsidR="003D657C" w:rsidRPr="006604FB">
                <w:rPr>
                  <w:color w:val="auto"/>
                </w:rPr>
                <w:t>0713 90 000 9</w:t>
              </w:r>
            </w:hyperlink>
          </w:p>
          <w:p w14:paraId="05EBFAF6" w14:textId="0C929E5A" w:rsidR="003D657C" w:rsidRPr="006604FB" w:rsidRDefault="00000000" w:rsidP="00923EC5">
            <w:pPr>
              <w:rPr>
                <w:color w:val="auto"/>
              </w:rPr>
            </w:pPr>
            <w:hyperlink r:id="rId32" w:history="1">
              <w:r w:rsidR="003D657C" w:rsidRPr="006604FB">
                <w:rPr>
                  <w:color w:val="auto"/>
                </w:rPr>
                <w:t>1214 90 900 0</w:t>
              </w:r>
            </w:hyperlink>
          </w:p>
          <w:p w14:paraId="49076A8F" w14:textId="6FD18875" w:rsidR="003D657C" w:rsidRPr="006604FB" w:rsidRDefault="00000000" w:rsidP="00923EC5">
            <w:pPr>
              <w:rPr>
                <w:color w:val="auto"/>
              </w:rPr>
            </w:pPr>
            <w:hyperlink r:id="rId33" w:history="1">
              <w:r w:rsidR="003D657C" w:rsidRPr="006604FB">
                <w:rPr>
                  <w:color w:val="auto"/>
                </w:rPr>
                <w:t>1214 90 900 0</w:t>
              </w:r>
            </w:hyperlink>
          </w:p>
        </w:tc>
        <w:tc>
          <w:tcPr>
            <w:tcW w:w="3592" w:type="dxa"/>
            <w:gridSpan w:val="2"/>
          </w:tcPr>
          <w:p w14:paraId="3C8FDCD2" w14:textId="77777777" w:rsidR="003D657C" w:rsidRPr="006604FB" w:rsidRDefault="003D657C" w:rsidP="0060782F">
            <w:pPr>
              <w:autoSpaceDE w:val="0"/>
              <w:autoSpaceDN w:val="0"/>
              <w:adjustRightInd w:val="0"/>
              <w:ind w:left="-14" w:right="-57"/>
              <w:rPr>
                <w:color w:val="auto"/>
              </w:rPr>
            </w:pPr>
            <w:r w:rsidRPr="006604FB">
              <w:rPr>
                <w:color w:val="auto"/>
              </w:rPr>
              <w:t>ТР ТС 015/2011</w:t>
            </w:r>
          </w:p>
          <w:p w14:paraId="76173B34" w14:textId="77777777" w:rsidR="003D657C" w:rsidRPr="006604FB" w:rsidRDefault="003D657C" w:rsidP="0060782F">
            <w:pPr>
              <w:autoSpaceDE w:val="0"/>
              <w:autoSpaceDN w:val="0"/>
              <w:adjustRightInd w:val="0"/>
              <w:ind w:left="-14" w:right="-57"/>
              <w:rPr>
                <w:color w:val="auto"/>
              </w:rPr>
            </w:pPr>
            <w:r w:rsidRPr="006604FB">
              <w:rPr>
                <w:color w:val="auto"/>
              </w:rPr>
              <w:t>ТР ТС 021/2011</w:t>
            </w:r>
          </w:p>
          <w:p w14:paraId="74472EB3" w14:textId="77777777" w:rsidR="003D657C" w:rsidRPr="006604FB" w:rsidRDefault="003D657C" w:rsidP="0060782F">
            <w:pPr>
              <w:autoSpaceDE w:val="0"/>
              <w:autoSpaceDN w:val="0"/>
              <w:adjustRightInd w:val="0"/>
              <w:ind w:left="-14" w:right="-57"/>
              <w:rPr>
                <w:color w:val="auto"/>
              </w:rPr>
            </w:pPr>
          </w:p>
        </w:tc>
        <w:tc>
          <w:tcPr>
            <w:tcW w:w="1455" w:type="dxa"/>
          </w:tcPr>
          <w:p w14:paraId="69D7901F" w14:textId="77777777" w:rsidR="003D657C" w:rsidRPr="006604FB" w:rsidRDefault="003D657C" w:rsidP="00923EC5">
            <w:pPr>
              <w:autoSpaceDE w:val="0"/>
              <w:autoSpaceDN w:val="0"/>
              <w:adjustRightInd w:val="0"/>
              <w:rPr>
                <w:color w:val="auto"/>
              </w:rPr>
            </w:pPr>
            <w:r w:rsidRPr="006604FB">
              <w:rPr>
                <w:color w:val="auto"/>
              </w:rPr>
              <w:t>ТР ТС 015/2011</w:t>
            </w:r>
          </w:p>
        </w:tc>
      </w:tr>
      <w:tr w:rsidR="0004623D" w:rsidRPr="006604FB" w14:paraId="6D684BFD" w14:textId="77777777" w:rsidTr="00BA557D">
        <w:tc>
          <w:tcPr>
            <w:tcW w:w="668" w:type="dxa"/>
          </w:tcPr>
          <w:p w14:paraId="3BB5C903" w14:textId="27513397"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47ED3E4C" w14:textId="77777777" w:rsidR="003D657C" w:rsidRPr="006604FB" w:rsidRDefault="003D657C" w:rsidP="00923EC5">
            <w:pPr>
              <w:pStyle w:val="a4"/>
              <w:rPr>
                <w:color w:val="auto"/>
              </w:rPr>
            </w:pPr>
            <w:r w:rsidRPr="006604FB">
              <w:rPr>
                <w:color w:val="auto"/>
              </w:rPr>
              <w:t>Масличные культуры (подсолнечник, соя, хлопчатник, лен, рапс, горчица, кунжут, арахис, сафлор)</w:t>
            </w:r>
          </w:p>
        </w:tc>
        <w:tc>
          <w:tcPr>
            <w:tcW w:w="1965" w:type="dxa"/>
          </w:tcPr>
          <w:p w14:paraId="737BCB03" w14:textId="546CDF52" w:rsidR="003D657C" w:rsidRPr="006604FB" w:rsidRDefault="00000000" w:rsidP="00923EC5">
            <w:pPr>
              <w:rPr>
                <w:color w:val="auto"/>
              </w:rPr>
            </w:pPr>
            <w:hyperlink r:id="rId34" w:history="1">
              <w:r w:rsidR="003D657C" w:rsidRPr="006604FB">
                <w:rPr>
                  <w:color w:val="auto"/>
                </w:rPr>
                <w:t>1201 90 000 0</w:t>
              </w:r>
            </w:hyperlink>
          </w:p>
          <w:p w14:paraId="6F283762" w14:textId="6FC03F80" w:rsidR="003D657C" w:rsidRPr="006604FB" w:rsidRDefault="00000000" w:rsidP="00923EC5">
            <w:pPr>
              <w:rPr>
                <w:color w:val="auto"/>
              </w:rPr>
            </w:pPr>
            <w:hyperlink r:id="rId35" w:history="1">
              <w:r w:rsidR="003D657C" w:rsidRPr="006604FB">
                <w:rPr>
                  <w:color w:val="auto"/>
                </w:rPr>
                <w:t>1202 41 000 0</w:t>
              </w:r>
            </w:hyperlink>
          </w:p>
          <w:p w14:paraId="74E1B032" w14:textId="3D511539" w:rsidR="003D657C" w:rsidRPr="006604FB" w:rsidRDefault="00000000" w:rsidP="00923EC5">
            <w:pPr>
              <w:rPr>
                <w:color w:val="auto"/>
              </w:rPr>
            </w:pPr>
            <w:hyperlink r:id="rId36" w:history="1">
              <w:r w:rsidR="003D657C" w:rsidRPr="006604FB">
                <w:rPr>
                  <w:color w:val="auto"/>
                </w:rPr>
                <w:t>1202 42 000 0</w:t>
              </w:r>
            </w:hyperlink>
          </w:p>
          <w:p w14:paraId="11316946" w14:textId="6AA81222" w:rsidR="003D657C" w:rsidRPr="006604FB" w:rsidRDefault="00000000" w:rsidP="00923EC5">
            <w:pPr>
              <w:rPr>
                <w:color w:val="auto"/>
              </w:rPr>
            </w:pPr>
            <w:hyperlink r:id="rId37" w:history="1">
              <w:r w:rsidR="003D657C" w:rsidRPr="006604FB">
                <w:rPr>
                  <w:color w:val="auto"/>
                </w:rPr>
                <w:t>1204 00 900 0</w:t>
              </w:r>
            </w:hyperlink>
          </w:p>
          <w:p w14:paraId="2FA066B1" w14:textId="4CCC87CE" w:rsidR="003D657C" w:rsidRPr="006604FB" w:rsidRDefault="00000000" w:rsidP="00923EC5">
            <w:pPr>
              <w:rPr>
                <w:color w:val="auto"/>
              </w:rPr>
            </w:pPr>
            <w:hyperlink r:id="rId38" w:history="1">
              <w:r w:rsidR="003D657C" w:rsidRPr="006604FB">
                <w:rPr>
                  <w:color w:val="auto"/>
                </w:rPr>
                <w:t>1205 10 900 0</w:t>
              </w:r>
            </w:hyperlink>
          </w:p>
          <w:p w14:paraId="379059FC" w14:textId="5D82C16D" w:rsidR="003D657C" w:rsidRPr="006604FB" w:rsidRDefault="00000000" w:rsidP="00923EC5">
            <w:pPr>
              <w:rPr>
                <w:color w:val="auto"/>
              </w:rPr>
            </w:pPr>
            <w:hyperlink r:id="rId39" w:history="1">
              <w:r w:rsidR="003D657C" w:rsidRPr="006604FB">
                <w:rPr>
                  <w:color w:val="auto"/>
                </w:rPr>
                <w:t>1205 90 000 9</w:t>
              </w:r>
            </w:hyperlink>
          </w:p>
          <w:p w14:paraId="37D8EF8A" w14:textId="7C435965" w:rsidR="003D657C" w:rsidRPr="006604FB" w:rsidRDefault="00000000" w:rsidP="00923EC5">
            <w:pPr>
              <w:rPr>
                <w:color w:val="auto"/>
              </w:rPr>
            </w:pPr>
            <w:hyperlink r:id="rId40" w:history="1">
              <w:r w:rsidR="003D657C" w:rsidRPr="006604FB">
                <w:rPr>
                  <w:color w:val="auto"/>
                </w:rPr>
                <w:t>1206 00 910 0</w:t>
              </w:r>
            </w:hyperlink>
          </w:p>
          <w:p w14:paraId="186A568E" w14:textId="3EC97FFD" w:rsidR="003D657C" w:rsidRPr="006604FB" w:rsidRDefault="00000000" w:rsidP="00923EC5">
            <w:pPr>
              <w:rPr>
                <w:color w:val="auto"/>
              </w:rPr>
            </w:pPr>
            <w:hyperlink r:id="rId41" w:history="1">
              <w:r w:rsidR="003D657C" w:rsidRPr="006604FB">
                <w:rPr>
                  <w:color w:val="auto"/>
                </w:rPr>
                <w:t>1206 00 990 0</w:t>
              </w:r>
            </w:hyperlink>
          </w:p>
          <w:p w14:paraId="42873BC2" w14:textId="533FCFF8" w:rsidR="003D657C" w:rsidRPr="006604FB" w:rsidRDefault="00000000" w:rsidP="00923EC5">
            <w:pPr>
              <w:rPr>
                <w:color w:val="auto"/>
              </w:rPr>
            </w:pPr>
            <w:hyperlink r:id="rId42" w:history="1">
              <w:r w:rsidR="003D657C" w:rsidRPr="006604FB">
                <w:rPr>
                  <w:color w:val="auto"/>
                </w:rPr>
                <w:t>1207 29 000 0</w:t>
              </w:r>
            </w:hyperlink>
          </w:p>
          <w:p w14:paraId="590C67D4" w14:textId="521A4CBC" w:rsidR="003D657C" w:rsidRPr="006604FB" w:rsidRDefault="00000000" w:rsidP="00923EC5">
            <w:pPr>
              <w:rPr>
                <w:color w:val="auto"/>
              </w:rPr>
            </w:pPr>
            <w:hyperlink r:id="rId43" w:history="1">
              <w:r w:rsidR="003D657C" w:rsidRPr="006604FB">
                <w:rPr>
                  <w:color w:val="auto"/>
                </w:rPr>
                <w:t>1207 40 900 0</w:t>
              </w:r>
            </w:hyperlink>
          </w:p>
          <w:p w14:paraId="4BF80E80" w14:textId="55FEBADC" w:rsidR="003D657C" w:rsidRPr="006604FB" w:rsidRDefault="00000000" w:rsidP="00923EC5">
            <w:pPr>
              <w:rPr>
                <w:color w:val="auto"/>
              </w:rPr>
            </w:pPr>
            <w:hyperlink r:id="rId44" w:history="1">
              <w:r w:rsidR="003D657C" w:rsidRPr="006604FB">
                <w:rPr>
                  <w:color w:val="auto"/>
                </w:rPr>
                <w:t>1207 50 900 0</w:t>
              </w:r>
            </w:hyperlink>
          </w:p>
          <w:p w14:paraId="06512037" w14:textId="28537FB6" w:rsidR="003D657C" w:rsidRPr="006604FB" w:rsidRDefault="00000000" w:rsidP="00923EC5">
            <w:pPr>
              <w:rPr>
                <w:color w:val="auto"/>
              </w:rPr>
            </w:pPr>
            <w:hyperlink r:id="rId45" w:history="1">
              <w:r w:rsidR="003D657C" w:rsidRPr="006604FB">
                <w:rPr>
                  <w:color w:val="auto"/>
                </w:rPr>
                <w:t>1207 60 000 0</w:t>
              </w:r>
            </w:hyperlink>
          </w:p>
        </w:tc>
        <w:tc>
          <w:tcPr>
            <w:tcW w:w="3592" w:type="dxa"/>
            <w:gridSpan w:val="2"/>
          </w:tcPr>
          <w:p w14:paraId="714D9E0B" w14:textId="77777777" w:rsidR="003D657C" w:rsidRPr="006604FB" w:rsidRDefault="003D657C" w:rsidP="0060782F">
            <w:pPr>
              <w:autoSpaceDE w:val="0"/>
              <w:autoSpaceDN w:val="0"/>
              <w:adjustRightInd w:val="0"/>
              <w:ind w:left="-14" w:right="-57"/>
              <w:rPr>
                <w:color w:val="auto"/>
              </w:rPr>
            </w:pPr>
            <w:r w:rsidRPr="006604FB">
              <w:rPr>
                <w:color w:val="auto"/>
              </w:rPr>
              <w:t>ТР ТС 015/2011</w:t>
            </w:r>
          </w:p>
          <w:p w14:paraId="49B4F173" w14:textId="77777777" w:rsidR="003D657C" w:rsidRPr="006604FB" w:rsidRDefault="003D657C" w:rsidP="0060782F">
            <w:pPr>
              <w:autoSpaceDE w:val="0"/>
              <w:autoSpaceDN w:val="0"/>
              <w:adjustRightInd w:val="0"/>
              <w:ind w:left="-14" w:right="-57"/>
              <w:rPr>
                <w:color w:val="auto"/>
              </w:rPr>
            </w:pPr>
            <w:r w:rsidRPr="006604FB">
              <w:rPr>
                <w:color w:val="auto"/>
              </w:rPr>
              <w:t>ТР ТС 021/2011</w:t>
            </w:r>
          </w:p>
          <w:p w14:paraId="3D9FA085" w14:textId="77777777" w:rsidR="003D657C" w:rsidRPr="006604FB" w:rsidRDefault="003D657C" w:rsidP="0060782F">
            <w:pPr>
              <w:autoSpaceDE w:val="0"/>
              <w:autoSpaceDN w:val="0"/>
              <w:adjustRightInd w:val="0"/>
              <w:ind w:left="-14" w:right="-57"/>
              <w:rPr>
                <w:color w:val="auto"/>
              </w:rPr>
            </w:pPr>
          </w:p>
        </w:tc>
        <w:tc>
          <w:tcPr>
            <w:tcW w:w="1455" w:type="dxa"/>
          </w:tcPr>
          <w:p w14:paraId="2FDDDCB1" w14:textId="77777777" w:rsidR="003D657C" w:rsidRPr="006604FB" w:rsidRDefault="003D657C" w:rsidP="00923EC5">
            <w:pPr>
              <w:autoSpaceDE w:val="0"/>
              <w:autoSpaceDN w:val="0"/>
              <w:adjustRightInd w:val="0"/>
              <w:rPr>
                <w:color w:val="auto"/>
              </w:rPr>
            </w:pPr>
            <w:r w:rsidRPr="006604FB">
              <w:rPr>
                <w:color w:val="auto"/>
              </w:rPr>
              <w:t>ТР ТС 015/2011</w:t>
            </w:r>
          </w:p>
        </w:tc>
      </w:tr>
      <w:tr w:rsidR="003D657C" w:rsidRPr="006604FB" w14:paraId="5FC637E5" w14:textId="77777777" w:rsidTr="00BA557D">
        <w:tc>
          <w:tcPr>
            <w:tcW w:w="668" w:type="dxa"/>
          </w:tcPr>
          <w:p w14:paraId="55381302" w14:textId="77777777" w:rsidR="003D657C" w:rsidRPr="006604FB" w:rsidRDefault="003D657C" w:rsidP="00923EC5">
            <w:pPr>
              <w:tabs>
                <w:tab w:val="left" w:pos="2"/>
              </w:tabs>
              <w:autoSpaceDE w:val="0"/>
              <w:autoSpaceDN w:val="0"/>
              <w:adjustRightInd w:val="0"/>
              <w:ind w:left="-108" w:right="-108"/>
              <w:jc w:val="center"/>
              <w:rPr>
                <w:color w:val="auto"/>
              </w:rPr>
            </w:pPr>
          </w:p>
        </w:tc>
        <w:tc>
          <w:tcPr>
            <w:tcW w:w="9571" w:type="dxa"/>
            <w:gridSpan w:val="5"/>
          </w:tcPr>
          <w:p w14:paraId="633E155B" w14:textId="04569EFA" w:rsidR="003D657C" w:rsidRPr="006604FB" w:rsidRDefault="003D657C" w:rsidP="0060782F">
            <w:pPr>
              <w:autoSpaceDE w:val="0"/>
              <w:autoSpaceDN w:val="0"/>
              <w:adjustRightInd w:val="0"/>
              <w:ind w:left="-14" w:right="-57"/>
              <w:jc w:val="center"/>
              <w:rPr>
                <w:b/>
                <w:color w:val="auto"/>
              </w:rPr>
            </w:pPr>
            <w:r w:rsidRPr="006604FB">
              <w:rPr>
                <w:b/>
                <w:color w:val="auto"/>
              </w:rPr>
              <w:t>ТР ТС 017/2011 «О БЕЗОПАСНОСТИ ПРОДУКЦИИ ЛЕГКОЙ ПРОМЫШЛЕННОСТИ»</w:t>
            </w:r>
          </w:p>
        </w:tc>
      </w:tr>
      <w:tr w:rsidR="0004623D" w:rsidRPr="006604FB" w14:paraId="3BC44172" w14:textId="77777777" w:rsidTr="00BA557D">
        <w:tc>
          <w:tcPr>
            <w:tcW w:w="668" w:type="dxa"/>
          </w:tcPr>
          <w:p w14:paraId="525B455A" w14:textId="0BBDD338"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4F68BA4D" w14:textId="77777777" w:rsidR="003D657C" w:rsidRPr="006604FB" w:rsidRDefault="003D657C" w:rsidP="00923EC5">
            <w:pPr>
              <w:rPr>
                <w:color w:val="auto"/>
              </w:rPr>
            </w:pPr>
            <w:r w:rsidRPr="006604FB">
              <w:rPr>
                <w:color w:val="auto"/>
              </w:rPr>
              <w:t>Материалы текстильные (бельевые, полотенечные, одежные, обувные, декоративные, мебельные, мех искусственный и ткани ворсовые)</w:t>
            </w:r>
          </w:p>
          <w:p w14:paraId="02A7B9D7" w14:textId="77777777" w:rsidR="003D657C" w:rsidRPr="006604FB" w:rsidRDefault="003D657C" w:rsidP="00923EC5">
            <w:pPr>
              <w:rPr>
                <w:color w:val="auto"/>
              </w:rPr>
            </w:pPr>
          </w:p>
          <w:p w14:paraId="12805C86" w14:textId="2E51CBC3" w:rsidR="003D657C" w:rsidRPr="006604FB" w:rsidRDefault="003D657C" w:rsidP="00923EC5">
            <w:pPr>
              <w:rPr>
                <w:color w:val="auto"/>
                <w:lang w:eastAsia="zh-CN"/>
              </w:rPr>
            </w:pPr>
          </w:p>
        </w:tc>
        <w:tc>
          <w:tcPr>
            <w:tcW w:w="2022" w:type="dxa"/>
            <w:gridSpan w:val="2"/>
          </w:tcPr>
          <w:p w14:paraId="616A3773" w14:textId="26573146" w:rsidR="003D657C" w:rsidRPr="006604FB" w:rsidRDefault="00000000" w:rsidP="00923EC5">
            <w:pPr>
              <w:rPr>
                <w:color w:val="auto"/>
                <w:lang w:eastAsia="zh-CN"/>
              </w:rPr>
            </w:pPr>
            <w:hyperlink r:id="rId46" w:history="1">
              <w:r w:rsidR="003D657C" w:rsidRPr="006604FB">
                <w:rPr>
                  <w:rStyle w:val="ac"/>
                  <w:color w:val="auto"/>
                  <w:u w:val="none"/>
                </w:rPr>
                <w:t xml:space="preserve">4304 </w:t>
              </w:r>
            </w:hyperlink>
          </w:p>
          <w:p w14:paraId="42DE2E83" w14:textId="7A0A2132" w:rsidR="003D657C" w:rsidRPr="006604FB" w:rsidRDefault="00000000" w:rsidP="00923EC5">
            <w:pPr>
              <w:rPr>
                <w:color w:val="auto"/>
              </w:rPr>
            </w:pPr>
            <w:hyperlink r:id="rId47" w:history="1">
              <w:r w:rsidR="003D657C" w:rsidRPr="006604FB">
                <w:rPr>
                  <w:rStyle w:val="ac"/>
                  <w:color w:val="auto"/>
                  <w:u w:val="none"/>
                </w:rPr>
                <w:t>5007</w:t>
              </w:r>
            </w:hyperlink>
          </w:p>
          <w:p w14:paraId="60AB3B78" w14:textId="71A8620A" w:rsidR="003D657C" w:rsidRPr="006604FB" w:rsidRDefault="00000000" w:rsidP="00923EC5">
            <w:pPr>
              <w:rPr>
                <w:color w:val="auto"/>
              </w:rPr>
            </w:pPr>
            <w:hyperlink r:id="rId48" w:history="1">
              <w:r w:rsidR="003D657C" w:rsidRPr="006604FB">
                <w:rPr>
                  <w:rStyle w:val="ac"/>
                  <w:color w:val="auto"/>
                  <w:u w:val="none"/>
                </w:rPr>
                <w:t>5111</w:t>
              </w:r>
            </w:hyperlink>
          </w:p>
          <w:p w14:paraId="2415494E" w14:textId="63C6029B" w:rsidR="003D657C" w:rsidRPr="006604FB" w:rsidRDefault="00000000" w:rsidP="00923EC5">
            <w:pPr>
              <w:rPr>
                <w:color w:val="auto"/>
              </w:rPr>
            </w:pPr>
            <w:hyperlink r:id="rId49" w:history="1">
              <w:r w:rsidR="003D657C" w:rsidRPr="006604FB">
                <w:rPr>
                  <w:rStyle w:val="ac"/>
                  <w:color w:val="auto"/>
                  <w:u w:val="none"/>
                </w:rPr>
                <w:t>5112</w:t>
              </w:r>
            </w:hyperlink>
          </w:p>
          <w:p w14:paraId="5FA9FF97" w14:textId="3E5EE095" w:rsidR="003D657C" w:rsidRPr="006604FB" w:rsidRDefault="00000000" w:rsidP="00923EC5">
            <w:pPr>
              <w:rPr>
                <w:color w:val="auto"/>
              </w:rPr>
            </w:pPr>
            <w:hyperlink r:id="rId50" w:history="1">
              <w:r w:rsidR="003D657C" w:rsidRPr="006604FB">
                <w:rPr>
                  <w:rStyle w:val="ac"/>
                  <w:color w:val="auto"/>
                  <w:u w:val="none"/>
                </w:rPr>
                <w:t xml:space="preserve">5113 </w:t>
              </w:r>
            </w:hyperlink>
          </w:p>
          <w:p w14:paraId="17BF1DEC" w14:textId="58DA79A9" w:rsidR="003D657C" w:rsidRPr="006604FB" w:rsidRDefault="00000000" w:rsidP="00923EC5">
            <w:pPr>
              <w:rPr>
                <w:color w:val="auto"/>
              </w:rPr>
            </w:pPr>
            <w:hyperlink r:id="rId51" w:history="1">
              <w:r w:rsidR="003D657C" w:rsidRPr="006604FB">
                <w:rPr>
                  <w:rStyle w:val="ac"/>
                  <w:color w:val="auto"/>
                  <w:u w:val="none"/>
                </w:rPr>
                <w:t>5208</w:t>
              </w:r>
            </w:hyperlink>
          </w:p>
          <w:p w14:paraId="19EBA6F3" w14:textId="507A37D0" w:rsidR="003D657C" w:rsidRPr="006604FB" w:rsidRDefault="00000000" w:rsidP="00923EC5">
            <w:pPr>
              <w:rPr>
                <w:color w:val="auto"/>
              </w:rPr>
            </w:pPr>
            <w:hyperlink r:id="rId52" w:history="1">
              <w:r w:rsidR="003D657C" w:rsidRPr="006604FB">
                <w:rPr>
                  <w:rStyle w:val="ac"/>
                  <w:color w:val="auto"/>
                  <w:u w:val="none"/>
                </w:rPr>
                <w:t>5209</w:t>
              </w:r>
            </w:hyperlink>
          </w:p>
          <w:p w14:paraId="0070854F" w14:textId="7BBC0438" w:rsidR="003D657C" w:rsidRPr="006604FB" w:rsidRDefault="00000000" w:rsidP="00923EC5">
            <w:pPr>
              <w:rPr>
                <w:color w:val="auto"/>
              </w:rPr>
            </w:pPr>
            <w:hyperlink r:id="rId53" w:history="1">
              <w:r w:rsidR="003D657C" w:rsidRPr="006604FB">
                <w:rPr>
                  <w:rStyle w:val="ac"/>
                  <w:color w:val="auto"/>
                  <w:u w:val="none"/>
                </w:rPr>
                <w:t>5210</w:t>
              </w:r>
            </w:hyperlink>
          </w:p>
          <w:p w14:paraId="77B6D0AF" w14:textId="76FADA7E" w:rsidR="003D657C" w:rsidRPr="006604FB" w:rsidRDefault="00000000" w:rsidP="00923EC5">
            <w:pPr>
              <w:rPr>
                <w:color w:val="auto"/>
              </w:rPr>
            </w:pPr>
            <w:hyperlink r:id="rId54" w:history="1">
              <w:r w:rsidR="003D657C" w:rsidRPr="006604FB">
                <w:rPr>
                  <w:rStyle w:val="ac"/>
                  <w:color w:val="auto"/>
                  <w:u w:val="none"/>
                </w:rPr>
                <w:t>5211</w:t>
              </w:r>
            </w:hyperlink>
          </w:p>
          <w:p w14:paraId="3B70B120" w14:textId="109D013F" w:rsidR="003D657C" w:rsidRPr="006604FB" w:rsidRDefault="00000000" w:rsidP="00923EC5">
            <w:pPr>
              <w:rPr>
                <w:color w:val="auto"/>
              </w:rPr>
            </w:pPr>
            <w:hyperlink r:id="rId55" w:history="1">
              <w:r w:rsidR="003D657C" w:rsidRPr="006604FB">
                <w:rPr>
                  <w:rStyle w:val="ac"/>
                  <w:color w:val="auto"/>
                  <w:u w:val="none"/>
                </w:rPr>
                <w:t>5212</w:t>
              </w:r>
            </w:hyperlink>
          </w:p>
          <w:p w14:paraId="6D47FF0D" w14:textId="72458FE5" w:rsidR="003D657C" w:rsidRPr="006604FB" w:rsidRDefault="00000000" w:rsidP="00923EC5">
            <w:pPr>
              <w:rPr>
                <w:color w:val="auto"/>
              </w:rPr>
            </w:pPr>
            <w:hyperlink r:id="rId56" w:history="1">
              <w:r w:rsidR="003D657C" w:rsidRPr="006604FB">
                <w:rPr>
                  <w:rStyle w:val="ac"/>
                  <w:color w:val="auto"/>
                  <w:u w:val="none"/>
                </w:rPr>
                <w:t>5309</w:t>
              </w:r>
            </w:hyperlink>
          </w:p>
          <w:p w14:paraId="7E107B2C" w14:textId="71AE455D" w:rsidR="003D657C" w:rsidRPr="006604FB" w:rsidRDefault="00000000" w:rsidP="00923EC5">
            <w:pPr>
              <w:rPr>
                <w:color w:val="auto"/>
              </w:rPr>
            </w:pPr>
            <w:hyperlink r:id="rId57" w:history="1">
              <w:r w:rsidR="003D657C" w:rsidRPr="006604FB">
                <w:rPr>
                  <w:rStyle w:val="ac"/>
                  <w:color w:val="auto"/>
                  <w:u w:val="none"/>
                </w:rPr>
                <w:t>5310</w:t>
              </w:r>
            </w:hyperlink>
          </w:p>
          <w:p w14:paraId="59524516" w14:textId="45A806AF" w:rsidR="003D657C" w:rsidRPr="006604FB" w:rsidRDefault="00000000" w:rsidP="00923EC5">
            <w:pPr>
              <w:rPr>
                <w:color w:val="auto"/>
              </w:rPr>
            </w:pPr>
            <w:hyperlink r:id="rId58" w:history="1">
              <w:r w:rsidR="003D657C" w:rsidRPr="006604FB">
                <w:rPr>
                  <w:rStyle w:val="ac"/>
                  <w:color w:val="auto"/>
                  <w:u w:val="none"/>
                </w:rPr>
                <w:t>5311</w:t>
              </w:r>
            </w:hyperlink>
          </w:p>
          <w:p w14:paraId="443151CE" w14:textId="5A1531D4" w:rsidR="003D657C" w:rsidRPr="006604FB" w:rsidRDefault="00000000" w:rsidP="00923EC5">
            <w:pPr>
              <w:rPr>
                <w:color w:val="auto"/>
              </w:rPr>
            </w:pPr>
            <w:hyperlink r:id="rId59" w:history="1">
              <w:r w:rsidR="003D657C" w:rsidRPr="006604FB">
                <w:rPr>
                  <w:rStyle w:val="ac"/>
                  <w:color w:val="auto"/>
                  <w:u w:val="none"/>
                </w:rPr>
                <w:t>5407</w:t>
              </w:r>
            </w:hyperlink>
          </w:p>
          <w:p w14:paraId="331C2C7F" w14:textId="7A256C14" w:rsidR="003D657C" w:rsidRPr="006604FB" w:rsidRDefault="00000000" w:rsidP="00923EC5">
            <w:pPr>
              <w:rPr>
                <w:color w:val="auto"/>
              </w:rPr>
            </w:pPr>
            <w:hyperlink r:id="rId60" w:history="1">
              <w:r w:rsidR="003D657C" w:rsidRPr="006604FB">
                <w:rPr>
                  <w:rStyle w:val="ac"/>
                  <w:color w:val="auto"/>
                  <w:u w:val="none"/>
                </w:rPr>
                <w:t>5408</w:t>
              </w:r>
            </w:hyperlink>
          </w:p>
          <w:p w14:paraId="5AE3C3C0" w14:textId="08B021D9" w:rsidR="003D657C" w:rsidRPr="006604FB" w:rsidRDefault="00000000" w:rsidP="00923EC5">
            <w:pPr>
              <w:rPr>
                <w:color w:val="auto"/>
              </w:rPr>
            </w:pPr>
            <w:hyperlink r:id="rId61" w:history="1">
              <w:r w:rsidR="003D657C" w:rsidRPr="006604FB">
                <w:rPr>
                  <w:rStyle w:val="ac"/>
                  <w:color w:val="auto"/>
                  <w:u w:val="none"/>
                </w:rPr>
                <w:t>5512</w:t>
              </w:r>
            </w:hyperlink>
          </w:p>
          <w:p w14:paraId="6ED97EC1" w14:textId="680F2891" w:rsidR="003D657C" w:rsidRPr="006604FB" w:rsidRDefault="00000000" w:rsidP="00923EC5">
            <w:pPr>
              <w:rPr>
                <w:color w:val="auto"/>
              </w:rPr>
            </w:pPr>
            <w:hyperlink r:id="rId62" w:history="1">
              <w:r w:rsidR="003D657C" w:rsidRPr="006604FB">
                <w:rPr>
                  <w:rStyle w:val="ac"/>
                  <w:color w:val="auto"/>
                  <w:u w:val="none"/>
                </w:rPr>
                <w:t>5513</w:t>
              </w:r>
            </w:hyperlink>
          </w:p>
          <w:p w14:paraId="28E0A26F" w14:textId="28943F5C" w:rsidR="003D657C" w:rsidRPr="006604FB" w:rsidRDefault="00000000" w:rsidP="00923EC5">
            <w:pPr>
              <w:rPr>
                <w:color w:val="auto"/>
              </w:rPr>
            </w:pPr>
            <w:hyperlink r:id="rId63" w:history="1">
              <w:r w:rsidR="003D657C" w:rsidRPr="006604FB">
                <w:rPr>
                  <w:rStyle w:val="ac"/>
                  <w:color w:val="auto"/>
                  <w:u w:val="none"/>
                </w:rPr>
                <w:t>5514</w:t>
              </w:r>
            </w:hyperlink>
          </w:p>
          <w:p w14:paraId="4CC43A97" w14:textId="5A4F697D" w:rsidR="003D657C" w:rsidRPr="006604FB" w:rsidRDefault="00000000" w:rsidP="00923EC5">
            <w:pPr>
              <w:rPr>
                <w:color w:val="auto"/>
              </w:rPr>
            </w:pPr>
            <w:hyperlink r:id="rId64" w:history="1">
              <w:r w:rsidR="003D657C" w:rsidRPr="006604FB">
                <w:rPr>
                  <w:rStyle w:val="ac"/>
                  <w:color w:val="auto"/>
                  <w:u w:val="none"/>
                </w:rPr>
                <w:t>5515</w:t>
              </w:r>
            </w:hyperlink>
          </w:p>
          <w:p w14:paraId="4FD30FFA" w14:textId="338EBBAD" w:rsidR="003D657C" w:rsidRPr="006604FB" w:rsidRDefault="00000000" w:rsidP="00923EC5">
            <w:pPr>
              <w:rPr>
                <w:rStyle w:val="ac"/>
                <w:color w:val="auto"/>
                <w:u w:val="none"/>
                <w:lang w:val="en-US"/>
              </w:rPr>
            </w:pPr>
            <w:hyperlink r:id="rId65" w:history="1">
              <w:r w:rsidR="003D657C" w:rsidRPr="006604FB">
                <w:rPr>
                  <w:rStyle w:val="ac"/>
                  <w:color w:val="auto"/>
                  <w:u w:val="none"/>
                </w:rPr>
                <w:t>5516</w:t>
              </w:r>
            </w:hyperlink>
          </w:p>
          <w:p w14:paraId="5851FFF8" w14:textId="6F18BA41" w:rsidR="003D657C" w:rsidRPr="006604FB" w:rsidRDefault="003D657C" w:rsidP="00923EC5">
            <w:pPr>
              <w:rPr>
                <w:color w:val="auto"/>
              </w:rPr>
            </w:pPr>
            <w:r w:rsidRPr="006604FB">
              <w:rPr>
                <w:rStyle w:val="ac"/>
                <w:color w:val="auto"/>
                <w:u w:val="none"/>
              </w:rPr>
              <w:t>5602</w:t>
            </w:r>
          </w:p>
          <w:p w14:paraId="25B6FE17" w14:textId="05C29878" w:rsidR="003D657C" w:rsidRPr="006604FB" w:rsidRDefault="00000000" w:rsidP="00923EC5">
            <w:pPr>
              <w:rPr>
                <w:color w:val="auto"/>
              </w:rPr>
            </w:pPr>
            <w:hyperlink r:id="rId66" w:history="1">
              <w:r w:rsidR="003D657C" w:rsidRPr="006604FB">
                <w:rPr>
                  <w:rStyle w:val="ac"/>
                  <w:color w:val="auto"/>
                  <w:u w:val="none"/>
                </w:rPr>
                <w:t>5801</w:t>
              </w:r>
            </w:hyperlink>
          </w:p>
          <w:p w14:paraId="783E6FCD" w14:textId="155FE50D" w:rsidR="003D657C" w:rsidRPr="006604FB" w:rsidRDefault="00000000" w:rsidP="00923EC5">
            <w:pPr>
              <w:rPr>
                <w:color w:val="auto"/>
              </w:rPr>
            </w:pPr>
            <w:hyperlink r:id="rId67" w:history="1">
              <w:r w:rsidR="003D657C" w:rsidRPr="006604FB">
                <w:rPr>
                  <w:rStyle w:val="ac"/>
                  <w:color w:val="auto"/>
                  <w:u w:val="none"/>
                </w:rPr>
                <w:t>5802</w:t>
              </w:r>
            </w:hyperlink>
          </w:p>
          <w:p w14:paraId="0E53F533" w14:textId="1AE2D2B5" w:rsidR="003D657C" w:rsidRPr="006604FB" w:rsidRDefault="00000000" w:rsidP="00923EC5">
            <w:pPr>
              <w:rPr>
                <w:color w:val="auto"/>
              </w:rPr>
            </w:pPr>
            <w:hyperlink r:id="rId68" w:history="1">
              <w:r w:rsidR="003D657C" w:rsidRPr="006604FB">
                <w:rPr>
                  <w:rStyle w:val="ac"/>
                  <w:color w:val="auto"/>
                  <w:u w:val="none"/>
                </w:rPr>
                <w:t xml:space="preserve">5803 </w:t>
              </w:r>
            </w:hyperlink>
          </w:p>
          <w:p w14:paraId="45F26464" w14:textId="0ABA18F6" w:rsidR="003D657C" w:rsidRPr="006604FB" w:rsidRDefault="00000000" w:rsidP="00923EC5">
            <w:pPr>
              <w:rPr>
                <w:color w:val="auto"/>
              </w:rPr>
            </w:pPr>
            <w:hyperlink r:id="rId69" w:history="1">
              <w:r w:rsidR="003D657C" w:rsidRPr="006604FB">
                <w:rPr>
                  <w:rStyle w:val="ac"/>
                  <w:color w:val="auto"/>
                  <w:u w:val="none"/>
                </w:rPr>
                <w:t>5804</w:t>
              </w:r>
            </w:hyperlink>
          </w:p>
          <w:p w14:paraId="649433F6" w14:textId="205C597B" w:rsidR="003D657C" w:rsidRPr="006604FB" w:rsidRDefault="00000000" w:rsidP="00923EC5">
            <w:pPr>
              <w:rPr>
                <w:rStyle w:val="ac"/>
                <w:color w:val="auto"/>
                <w:u w:val="none"/>
                <w:lang w:val="en-US"/>
              </w:rPr>
            </w:pPr>
            <w:hyperlink r:id="rId70" w:history="1">
              <w:r w:rsidR="003D657C" w:rsidRPr="006604FB">
                <w:rPr>
                  <w:rStyle w:val="ac"/>
                  <w:color w:val="auto"/>
                  <w:u w:val="none"/>
                </w:rPr>
                <w:t>5806</w:t>
              </w:r>
            </w:hyperlink>
          </w:p>
          <w:p w14:paraId="2AAA5BE5" w14:textId="249A410E" w:rsidR="003D657C" w:rsidRPr="006604FB" w:rsidRDefault="003D657C" w:rsidP="00923EC5">
            <w:pPr>
              <w:rPr>
                <w:color w:val="auto"/>
              </w:rPr>
            </w:pPr>
            <w:r w:rsidRPr="006604FB">
              <w:rPr>
                <w:rStyle w:val="ac"/>
                <w:color w:val="auto"/>
                <w:u w:val="none"/>
              </w:rPr>
              <w:t>5808</w:t>
            </w:r>
          </w:p>
          <w:p w14:paraId="13600B0B" w14:textId="11E17B6F" w:rsidR="003D657C" w:rsidRPr="006604FB" w:rsidRDefault="00000000" w:rsidP="00923EC5">
            <w:pPr>
              <w:rPr>
                <w:color w:val="auto"/>
              </w:rPr>
            </w:pPr>
            <w:hyperlink r:id="rId71" w:history="1">
              <w:r w:rsidR="003D657C" w:rsidRPr="006604FB">
                <w:rPr>
                  <w:rStyle w:val="ac"/>
                  <w:color w:val="auto"/>
                  <w:u w:val="none"/>
                </w:rPr>
                <w:t xml:space="preserve">5809 </w:t>
              </w:r>
            </w:hyperlink>
          </w:p>
          <w:p w14:paraId="66945F83" w14:textId="12490A33" w:rsidR="003D657C" w:rsidRPr="006604FB" w:rsidRDefault="00000000" w:rsidP="00923EC5">
            <w:pPr>
              <w:rPr>
                <w:color w:val="auto"/>
              </w:rPr>
            </w:pPr>
            <w:hyperlink r:id="rId72" w:history="1">
              <w:r w:rsidR="003D657C" w:rsidRPr="006604FB">
                <w:rPr>
                  <w:rStyle w:val="ac"/>
                  <w:color w:val="auto"/>
                  <w:u w:val="none"/>
                </w:rPr>
                <w:t>5810</w:t>
              </w:r>
            </w:hyperlink>
          </w:p>
          <w:p w14:paraId="65211F78" w14:textId="1718F4D6" w:rsidR="003D657C" w:rsidRPr="006604FB" w:rsidRDefault="00000000" w:rsidP="00923EC5">
            <w:pPr>
              <w:rPr>
                <w:color w:val="auto"/>
              </w:rPr>
            </w:pPr>
            <w:hyperlink r:id="rId73" w:history="1">
              <w:r w:rsidR="003D657C" w:rsidRPr="006604FB">
                <w:rPr>
                  <w:rStyle w:val="ac"/>
                  <w:color w:val="auto"/>
                  <w:u w:val="none"/>
                </w:rPr>
                <w:t>5811</w:t>
              </w:r>
            </w:hyperlink>
          </w:p>
          <w:p w14:paraId="42C13A9A" w14:textId="337572F6" w:rsidR="003D657C" w:rsidRPr="006604FB" w:rsidRDefault="00000000" w:rsidP="00923EC5">
            <w:pPr>
              <w:rPr>
                <w:color w:val="auto"/>
              </w:rPr>
            </w:pPr>
            <w:hyperlink r:id="rId74" w:history="1">
              <w:r w:rsidR="003D657C" w:rsidRPr="006604FB">
                <w:rPr>
                  <w:rStyle w:val="ac"/>
                  <w:color w:val="auto"/>
                  <w:u w:val="none"/>
                </w:rPr>
                <w:t>5903</w:t>
              </w:r>
            </w:hyperlink>
          </w:p>
          <w:p w14:paraId="09F1F107" w14:textId="3BC80A34" w:rsidR="003D657C" w:rsidRPr="006604FB" w:rsidRDefault="00000000" w:rsidP="00923EC5">
            <w:pPr>
              <w:rPr>
                <w:color w:val="auto"/>
              </w:rPr>
            </w:pPr>
            <w:hyperlink r:id="rId75" w:history="1">
              <w:r w:rsidR="003D657C" w:rsidRPr="006604FB">
                <w:rPr>
                  <w:rStyle w:val="ac"/>
                  <w:color w:val="auto"/>
                  <w:u w:val="none"/>
                </w:rPr>
                <w:t>5906</w:t>
              </w:r>
            </w:hyperlink>
          </w:p>
          <w:p w14:paraId="21B84D2C" w14:textId="043C47A2" w:rsidR="003D657C" w:rsidRPr="006604FB" w:rsidRDefault="00000000" w:rsidP="00923EC5">
            <w:pPr>
              <w:rPr>
                <w:color w:val="auto"/>
              </w:rPr>
            </w:pPr>
            <w:hyperlink r:id="rId76" w:history="1">
              <w:r w:rsidR="003D657C" w:rsidRPr="006604FB">
                <w:rPr>
                  <w:rStyle w:val="ac"/>
                  <w:color w:val="auto"/>
                  <w:u w:val="none"/>
                </w:rPr>
                <w:t>6001</w:t>
              </w:r>
            </w:hyperlink>
          </w:p>
          <w:p w14:paraId="36754A3B" w14:textId="1794C40E" w:rsidR="003D657C" w:rsidRPr="006604FB" w:rsidRDefault="00000000" w:rsidP="00923EC5">
            <w:pPr>
              <w:rPr>
                <w:color w:val="auto"/>
              </w:rPr>
            </w:pPr>
            <w:hyperlink r:id="rId77" w:history="1">
              <w:r w:rsidR="003D657C" w:rsidRPr="006604FB">
                <w:rPr>
                  <w:rStyle w:val="ac"/>
                  <w:color w:val="auto"/>
                  <w:u w:val="none"/>
                </w:rPr>
                <w:t>6002</w:t>
              </w:r>
            </w:hyperlink>
          </w:p>
          <w:p w14:paraId="4CAD8A95" w14:textId="41321B63" w:rsidR="003D657C" w:rsidRPr="006604FB" w:rsidRDefault="00000000" w:rsidP="00923EC5">
            <w:pPr>
              <w:rPr>
                <w:color w:val="auto"/>
              </w:rPr>
            </w:pPr>
            <w:hyperlink r:id="rId78" w:history="1">
              <w:r w:rsidR="003D657C" w:rsidRPr="006604FB">
                <w:rPr>
                  <w:rStyle w:val="ac"/>
                  <w:color w:val="auto"/>
                  <w:u w:val="none"/>
                </w:rPr>
                <w:t>6003</w:t>
              </w:r>
            </w:hyperlink>
          </w:p>
          <w:p w14:paraId="38AA451B" w14:textId="3A5177B0" w:rsidR="003D657C" w:rsidRPr="006604FB" w:rsidRDefault="00000000" w:rsidP="00923EC5">
            <w:pPr>
              <w:rPr>
                <w:color w:val="auto"/>
              </w:rPr>
            </w:pPr>
            <w:hyperlink r:id="rId79" w:history="1">
              <w:r w:rsidR="003D657C" w:rsidRPr="006604FB">
                <w:rPr>
                  <w:rStyle w:val="ac"/>
                  <w:color w:val="auto"/>
                  <w:u w:val="none"/>
                </w:rPr>
                <w:t>6004</w:t>
              </w:r>
            </w:hyperlink>
          </w:p>
          <w:p w14:paraId="7729E184" w14:textId="626962CB" w:rsidR="003D657C" w:rsidRPr="006604FB" w:rsidRDefault="00000000" w:rsidP="00923EC5">
            <w:pPr>
              <w:rPr>
                <w:color w:val="auto"/>
              </w:rPr>
            </w:pPr>
            <w:hyperlink r:id="rId80" w:history="1">
              <w:r w:rsidR="003D657C" w:rsidRPr="006604FB">
                <w:rPr>
                  <w:rStyle w:val="ac"/>
                  <w:color w:val="auto"/>
                  <w:u w:val="none"/>
                </w:rPr>
                <w:t>6005</w:t>
              </w:r>
            </w:hyperlink>
          </w:p>
          <w:p w14:paraId="2B291E0B" w14:textId="7FFFE700" w:rsidR="003D657C" w:rsidRPr="006604FB" w:rsidRDefault="00000000" w:rsidP="00923EC5">
            <w:pPr>
              <w:rPr>
                <w:color w:val="auto"/>
                <w:lang w:eastAsia="zh-CN"/>
              </w:rPr>
            </w:pPr>
            <w:hyperlink r:id="rId81" w:history="1">
              <w:r w:rsidR="003D657C" w:rsidRPr="006604FB">
                <w:rPr>
                  <w:rStyle w:val="ac"/>
                  <w:color w:val="auto"/>
                  <w:u w:val="none"/>
                </w:rPr>
                <w:t>6006</w:t>
              </w:r>
            </w:hyperlink>
          </w:p>
        </w:tc>
        <w:tc>
          <w:tcPr>
            <w:tcW w:w="3535" w:type="dxa"/>
            <w:hideMark/>
          </w:tcPr>
          <w:p w14:paraId="637263A9" w14:textId="77777777" w:rsidR="003D657C" w:rsidRPr="006604FB" w:rsidRDefault="003D657C" w:rsidP="0060782F">
            <w:pPr>
              <w:ind w:left="-14" w:right="-57"/>
              <w:rPr>
                <w:color w:val="auto"/>
                <w:lang w:eastAsia="zh-CN"/>
              </w:rPr>
            </w:pPr>
            <w:r w:rsidRPr="006604FB">
              <w:rPr>
                <w:color w:val="auto"/>
              </w:rPr>
              <w:t>ТР ТС 017/2011</w:t>
            </w:r>
          </w:p>
          <w:p w14:paraId="5EC235A8" w14:textId="55A10B58" w:rsidR="003D657C" w:rsidRPr="006604FB" w:rsidRDefault="003D657C" w:rsidP="0060782F">
            <w:pPr>
              <w:ind w:left="-14" w:right="-57"/>
              <w:rPr>
                <w:color w:val="auto"/>
              </w:rPr>
            </w:pPr>
            <w:r w:rsidRPr="006604FB">
              <w:rPr>
                <w:color w:val="auto"/>
              </w:rPr>
              <w:t>ГОСТ 10138</w:t>
            </w:r>
          </w:p>
          <w:p w14:paraId="5B914E50" w14:textId="2936BFF7" w:rsidR="003D657C" w:rsidRPr="006604FB" w:rsidRDefault="003D657C" w:rsidP="0060782F">
            <w:pPr>
              <w:shd w:val="clear" w:color="auto" w:fill="FFFFFF"/>
              <w:ind w:left="-14" w:right="-57"/>
              <w:rPr>
                <w:color w:val="auto"/>
              </w:rPr>
            </w:pPr>
            <w:r w:rsidRPr="006604FB">
              <w:rPr>
                <w:color w:val="auto"/>
              </w:rPr>
              <w:t>ГОСТ 10232</w:t>
            </w:r>
          </w:p>
          <w:p w14:paraId="70763C8F" w14:textId="271C001B" w:rsidR="003D657C" w:rsidRPr="006604FB" w:rsidRDefault="003D657C" w:rsidP="0060782F">
            <w:pPr>
              <w:shd w:val="clear" w:color="auto" w:fill="FFFFFF"/>
              <w:ind w:left="-14" w:right="-57"/>
              <w:rPr>
                <w:color w:val="auto"/>
              </w:rPr>
            </w:pPr>
            <w:r w:rsidRPr="006604FB">
              <w:rPr>
                <w:color w:val="auto"/>
              </w:rPr>
              <w:t>ГОСТ 10524</w:t>
            </w:r>
          </w:p>
          <w:p w14:paraId="02FE3091" w14:textId="517F9748" w:rsidR="003D657C" w:rsidRPr="006604FB" w:rsidRDefault="003D657C" w:rsidP="0060782F">
            <w:pPr>
              <w:ind w:left="-14" w:right="-57"/>
              <w:rPr>
                <w:color w:val="auto"/>
              </w:rPr>
            </w:pPr>
            <w:r w:rsidRPr="006604FB">
              <w:rPr>
                <w:color w:val="auto"/>
              </w:rPr>
              <w:t>ГОСТ 10524</w:t>
            </w:r>
          </w:p>
          <w:p w14:paraId="6C99CC77" w14:textId="4CCF17E1" w:rsidR="003D657C" w:rsidRPr="006604FB" w:rsidRDefault="003D657C" w:rsidP="0060782F">
            <w:pPr>
              <w:ind w:left="-14" w:right="-57"/>
              <w:rPr>
                <w:color w:val="auto"/>
              </w:rPr>
            </w:pPr>
            <w:r w:rsidRPr="006604FB">
              <w:rPr>
                <w:color w:val="auto"/>
              </w:rPr>
              <w:t>ГОСТ 11027</w:t>
            </w:r>
          </w:p>
          <w:p w14:paraId="6345EE5C" w14:textId="3FCBBF94" w:rsidR="003D657C" w:rsidRPr="006604FB" w:rsidRDefault="003D657C" w:rsidP="0060782F">
            <w:pPr>
              <w:ind w:left="-14" w:right="-57"/>
              <w:rPr>
                <w:color w:val="auto"/>
              </w:rPr>
            </w:pPr>
            <w:r w:rsidRPr="006604FB">
              <w:rPr>
                <w:color w:val="auto"/>
              </w:rPr>
              <w:t>ГОСТ 11039</w:t>
            </w:r>
          </w:p>
          <w:p w14:paraId="0CD63D61" w14:textId="2A967401" w:rsidR="003D657C" w:rsidRPr="006604FB" w:rsidRDefault="003D657C" w:rsidP="0060782F">
            <w:pPr>
              <w:ind w:left="-14" w:right="-57"/>
              <w:rPr>
                <w:color w:val="auto"/>
              </w:rPr>
            </w:pPr>
            <w:r w:rsidRPr="006604FB">
              <w:rPr>
                <w:color w:val="auto"/>
              </w:rPr>
              <w:t>ГОСТ 11039</w:t>
            </w:r>
          </w:p>
          <w:p w14:paraId="11FD72AE" w14:textId="6A1A4D03" w:rsidR="003D657C" w:rsidRPr="006604FB" w:rsidRDefault="003D657C" w:rsidP="0060782F">
            <w:pPr>
              <w:ind w:left="-14" w:right="-57"/>
              <w:rPr>
                <w:color w:val="auto"/>
              </w:rPr>
            </w:pPr>
            <w:r w:rsidRPr="006604FB">
              <w:rPr>
                <w:color w:val="auto"/>
              </w:rPr>
              <w:t>ГОСТ 11109</w:t>
            </w:r>
          </w:p>
          <w:p w14:paraId="432538C7" w14:textId="185EA403" w:rsidR="003D657C" w:rsidRPr="006604FB" w:rsidRDefault="003D657C" w:rsidP="0060782F">
            <w:pPr>
              <w:ind w:left="-14" w:right="-57"/>
              <w:rPr>
                <w:color w:val="auto"/>
              </w:rPr>
            </w:pPr>
            <w:r w:rsidRPr="006604FB">
              <w:rPr>
                <w:color w:val="auto"/>
              </w:rPr>
              <w:t>ГОСТ 11518</w:t>
            </w:r>
          </w:p>
          <w:p w14:paraId="060013A5" w14:textId="3EF329BB" w:rsidR="003D657C" w:rsidRPr="006604FB" w:rsidRDefault="003D657C" w:rsidP="0060782F">
            <w:pPr>
              <w:ind w:left="-14" w:right="-57"/>
              <w:rPr>
                <w:color w:val="auto"/>
              </w:rPr>
            </w:pPr>
            <w:r w:rsidRPr="006604FB">
              <w:rPr>
                <w:color w:val="auto"/>
              </w:rPr>
              <w:t>ГОСТ 1443</w:t>
            </w:r>
          </w:p>
          <w:p w14:paraId="4D33C779" w14:textId="1017AD98" w:rsidR="003D657C" w:rsidRPr="006604FB" w:rsidRDefault="003D657C" w:rsidP="0060782F">
            <w:pPr>
              <w:ind w:left="-14" w:right="-57"/>
              <w:rPr>
                <w:color w:val="auto"/>
              </w:rPr>
            </w:pPr>
            <w:r w:rsidRPr="006604FB">
              <w:rPr>
                <w:color w:val="auto"/>
              </w:rPr>
              <w:t>ГОСТ 15968</w:t>
            </w:r>
          </w:p>
          <w:p w14:paraId="181EE7B7" w14:textId="6E3125E8" w:rsidR="003D657C" w:rsidRPr="006604FB" w:rsidRDefault="003D657C" w:rsidP="0060782F">
            <w:pPr>
              <w:ind w:left="-14" w:right="-57"/>
              <w:rPr>
                <w:color w:val="auto"/>
              </w:rPr>
            </w:pPr>
            <w:r w:rsidRPr="006604FB">
              <w:rPr>
                <w:color w:val="auto"/>
              </w:rPr>
              <w:t>ГОСТ 15968 (до 01.07.2021)</w:t>
            </w:r>
          </w:p>
          <w:p w14:paraId="793284EF" w14:textId="79D1EF4B" w:rsidR="003D657C" w:rsidRPr="006604FB" w:rsidRDefault="003D657C" w:rsidP="0060782F">
            <w:pPr>
              <w:ind w:left="-14" w:right="-57"/>
              <w:rPr>
                <w:color w:val="auto"/>
              </w:rPr>
            </w:pPr>
            <w:r w:rsidRPr="006604FB">
              <w:rPr>
                <w:color w:val="auto"/>
              </w:rPr>
              <w:t>ГОСТ 17504</w:t>
            </w:r>
          </w:p>
          <w:p w14:paraId="2222BA3D" w14:textId="7CD24518" w:rsidR="003D657C" w:rsidRPr="006604FB" w:rsidRDefault="003D657C" w:rsidP="0060782F">
            <w:pPr>
              <w:ind w:left="-14" w:right="-57"/>
              <w:rPr>
                <w:color w:val="auto"/>
              </w:rPr>
            </w:pPr>
            <w:r w:rsidRPr="006604FB">
              <w:rPr>
                <w:color w:val="auto"/>
              </w:rPr>
              <w:t>ГОСТ 17923</w:t>
            </w:r>
          </w:p>
          <w:p w14:paraId="294F81EA" w14:textId="200CF1B1" w:rsidR="003D657C" w:rsidRPr="006604FB" w:rsidRDefault="003D657C" w:rsidP="0060782F">
            <w:pPr>
              <w:ind w:left="-14" w:right="-57"/>
              <w:rPr>
                <w:color w:val="auto"/>
              </w:rPr>
            </w:pPr>
            <w:r w:rsidRPr="006604FB">
              <w:rPr>
                <w:color w:val="auto"/>
              </w:rPr>
              <w:t>ГОСТ 18273</w:t>
            </w:r>
          </w:p>
          <w:p w14:paraId="6A37B9FC" w14:textId="562C8177" w:rsidR="003D657C" w:rsidRPr="006604FB" w:rsidRDefault="003D657C" w:rsidP="0060782F">
            <w:pPr>
              <w:ind w:left="-14" w:right="-57"/>
              <w:rPr>
                <w:color w:val="auto"/>
              </w:rPr>
            </w:pPr>
            <w:r w:rsidRPr="006604FB">
              <w:rPr>
                <w:color w:val="auto"/>
              </w:rPr>
              <w:t>ГОСТ 19008</w:t>
            </w:r>
          </w:p>
          <w:p w14:paraId="76603EE7" w14:textId="4A6B1186" w:rsidR="003D657C" w:rsidRPr="006604FB" w:rsidRDefault="003D657C" w:rsidP="0060782F">
            <w:pPr>
              <w:ind w:left="-14" w:right="-57"/>
              <w:rPr>
                <w:color w:val="auto"/>
              </w:rPr>
            </w:pPr>
            <w:r w:rsidRPr="006604FB">
              <w:rPr>
                <w:color w:val="auto"/>
              </w:rPr>
              <w:t xml:space="preserve">ГОСТ 19196 </w:t>
            </w:r>
          </w:p>
          <w:p w14:paraId="76E6D96D" w14:textId="381CD9A8" w:rsidR="003D657C" w:rsidRPr="006604FB" w:rsidRDefault="003D657C" w:rsidP="0060782F">
            <w:pPr>
              <w:ind w:left="-14" w:right="-57"/>
              <w:rPr>
                <w:color w:val="auto"/>
              </w:rPr>
            </w:pPr>
            <w:r w:rsidRPr="006604FB">
              <w:rPr>
                <w:color w:val="auto"/>
              </w:rPr>
              <w:t>ГОСТ 20272</w:t>
            </w:r>
          </w:p>
          <w:p w14:paraId="7F1AB553" w14:textId="16961593" w:rsidR="003D657C" w:rsidRPr="006604FB" w:rsidRDefault="003D657C" w:rsidP="0060782F">
            <w:pPr>
              <w:ind w:left="-14" w:right="-57"/>
              <w:rPr>
                <w:color w:val="auto"/>
                <w:lang w:eastAsia="zh-CN"/>
              </w:rPr>
            </w:pPr>
            <w:r w:rsidRPr="006604FB">
              <w:rPr>
                <w:color w:val="auto"/>
              </w:rPr>
              <w:t>ГОСТ 20723</w:t>
            </w:r>
          </w:p>
          <w:p w14:paraId="3EAB2298" w14:textId="56434FEE" w:rsidR="003D657C" w:rsidRPr="006604FB" w:rsidRDefault="003D657C" w:rsidP="0060782F">
            <w:pPr>
              <w:ind w:left="-14" w:right="-57"/>
              <w:rPr>
                <w:color w:val="auto"/>
              </w:rPr>
            </w:pPr>
            <w:r w:rsidRPr="006604FB">
              <w:rPr>
                <w:color w:val="auto"/>
              </w:rPr>
              <w:t>ГОСТ 21746</w:t>
            </w:r>
          </w:p>
          <w:p w14:paraId="465AFB5C" w14:textId="0E95DE77" w:rsidR="003D657C" w:rsidRPr="006604FB" w:rsidRDefault="003D657C" w:rsidP="0060782F">
            <w:pPr>
              <w:ind w:left="-14" w:right="-57"/>
              <w:rPr>
                <w:color w:val="auto"/>
              </w:rPr>
            </w:pPr>
            <w:r w:rsidRPr="006604FB">
              <w:rPr>
                <w:color w:val="auto"/>
              </w:rPr>
              <w:t>ГОСТ 21790</w:t>
            </w:r>
          </w:p>
          <w:p w14:paraId="2B69BF9B" w14:textId="3770EDE5" w:rsidR="003D657C" w:rsidRPr="006604FB" w:rsidRDefault="003D657C" w:rsidP="0060782F">
            <w:pPr>
              <w:ind w:left="-14" w:right="-57"/>
              <w:rPr>
                <w:color w:val="auto"/>
              </w:rPr>
            </w:pPr>
            <w:r w:rsidRPr="006604FB">
              <w:rPr>
                <w:color w:val="auto"/>
              </w:rPr>
              <w:t>ГОСТ 22017</w:t>
            </w:r>
          </w:p>
          <w:p w14:paraId="12E86638" w14:textId="3186E300" w:rsidR="003D657C" w:rsidRPr="006604FB" w:rsidRDefault="003D657C" w:rsidP="0060782F">
            <w:pPr>
              <w:ind w:left="-14" w:right="-57"/>
              <w:rPr>
                <w:color w:val="auto"/>
              </w:rPr>
            </w:pPr>
            <w:r w:rsidRPr="006604FB">
              <w:rPr>
                <w:color w:val="auto"/>
              </w:rPr>
              <w:t>ГОСТ 23432</w:t>
            </w:r>
          </w:p>
          <w:p w14:paraId="78A61BB3" w14:textId="28152441" w:rsidR="003D657C" w:rsidRPr="006604FB" w:rsidRDefault="003D657C" w:rsidP="0060782F">
            <w:pPr>
              <w:ind w:left="-14" w:right="-57"/>
              <w:rPr>
                <w:color w:val="auto"/>
              </w:rPr>
            </w:pPr>
            <w:r w:rsidRPr="006604FB">
              <w:rPr>
                <w:color w:val="auto"/>
              </w:rPr>
              <w:t>ГОСТ 24220</w:t>
            </w:r>
          </w:p>
          <w:p w14:paraId="1781AC6C" w14:textId="3A131388" w:rsidR="003D657C" w:rsidRPr="006604FB" w:rsidRDefault="003D657C" w:rsidP="0060782F">
            <w:pPr>
              <w:ind w:left="-14" w:right="-57"/>
              <w:rPr>
                <w:color w:val="auto"/>
              </w:rPr>
            </w:pPr>
            <w:r w:rsidRPr="006604FB">
              <w:rPr>
                <w:color w:val="auto"/>
              </w:rPr>
              <w:t>ГОСТ 28000</w:t>
            </w:r>
          </w:p>
          <w:p w14:paraId="64C07197" w14:textId="40DFF191" w:rsidR="003D657C" w:rsidRPr="006604FB" w:rsidRDefault="003D657C" w:rsidP="0060782F">
            <w:pPr>
              <w:ind w:left="-14" w:right="-57"/>
              <w:rPr>
                <w:color w:val="auto"/>
              </w:rPr>
            </w:pPr>
            <w:r w:rsidRPr="006604FB">
              <w:rPr>
                <w:color w:val="auto"/>
              </w:rPr>
              <w:t>ГОСТ 28253</w:t>
            </w:r>
          </w:p>
          <w:p w14:paraId="45D29D33" w14:textId="2B97C011" w:rsidR="003D657C" w:rsidRPr="006604FB" w:rsidRDefault="003D657C" w:rsidP="0060782F">
            <w:pPr>
              <w:ind w:left="-14" w:right="-57"/>
              <w:rPr>
                <w:color w:val="auto"/>
              </w:rPr>
            </w:pPr>
            <w:r w:rsidRPr="006604FB">
              <w:rPr>
                <w:color w:val="auto"/>
              </w:rPr>
              <w:t>ГОСТ 28367</w:t>
            </w:r>
          </w:p>
          <w:p w14:paraId="3BE58438" w14:textId="3AB52461" w:rsidR="003D657C" w:rsidRPr="006604FB" w:rsidRDefault="003D657C" w:rsidP="0060782F">
            <w:pPr>
              <w:ind w:left="-14" w:right="-57"/>
              <w:rPr>
                <w:color w:val="auto"/>
              </w:rPr>
            </w:pPr>
            <w:r w:rsidRPr="006604FB">
              <w:rPr>
                <w:color w:val="auto"/>
              </w:rPr>
              <w:t>ГОСТ 28486</w:t>
            </w:r>
          </w:p>
          <w:p w14:paraId="6F0E3840" w14:textId="30B0B7E9" w:rsidR="003D657C" w:rsidRPr="006604FB" w:rsidRDefault="003D657C" w:rsidP="0060782F">
            <w:pPr>
              <w:ind w:left="-14" w:right="-57"/>
              <w:rPr>
                <w:color w:val="auto"/>
              </w:rPr>
            </w:pPr>
            <w:r w:rsidRPr="006604FB">
              <w:rPr>
                <w:color w:val="auto"/>
              </w:rPr>
              <w:t>ГОСТ 28554</w:t>
            </w:r>
          </w:p>
          <w:p w14:paraId="0F90DC46" w14:textId="4A9DAA0D" w:rsidR="003D657C" w:rsidRPr="006604FB" w:rsidRDefault="003D657C" w:rsidP="0060782F">
            <w:pPr>
              <w:ind w:left="-14" w:right="-57"/>
              <w:rPr>
                <w:color w:val="auto"/>
              </w:rPr>
            </w:pPr>
            <w:r w:rsidRPr="006604FB">
              <w:rPr>
                <w:color w:val="auto"/>
              </w:rPr>
              <w:t>ГОСТ 28755</w:t>
            </w:r>
          </w:p>
          <w:p w14:paraId="435F27FF" w14:textId="73310654" w:rsidR="003D657C" w:rsidRPr="006604FB" w:rsidRDefault="003D657C" w:rsidP="0060782F">
            <w:pPr>
              <w:ind w:left="-14" w:right="-57"/>
              <w:rPr>
                <w:color w:val="auto"/>
              </w:rPr>
            </w:pPr>
            <w:r w:rsidRPr="006604FB">
              <w:rPr>
                <w:color w:val="auto"/>
              </w:rPr>
              <w:t>ГОСТ 29013</w:t>
            </w:r>
          </w:p>
          <w:p w14:paraId="348E2ED0" w14:textId="5A3C7444" w:rsidR="003D657C" w:rsidRPr="006604FB" w:rsidRDefault="003D657C" w:rsidP="0060782F">
            <w:pPr>
              <w:ind w:left="-14" w:right="-57"/>
              <w:rPr>
                <w:color w:val="auto"/>
              </w:rPr>
            </w:pPr>
            <w:r w:rsidRPr="006604FB">
              <w:rPr>
                <w:color w:val="auto"/>
              </w:rPr>
              <w:t>ГОСТ 29098</w:t>
            </w:r>
          </w:p>
          <w:p w14:paraId="4DA6BED9" w14:textId="660031B1" w:rsidR="003D657C" w:rsidRPr="006604FB" w:rsidRDefault="003D657C" w:rsidP="0060782F">
            <w:pPr>
              <w:ind w:left="-14" w:right="-57"/>
              <w:rPr>
                <w:color w:val="auto"/>
              </w:rPr>
            </w:pPr>
            <w:r w:rsidRPr="006604FB">
              <w:rPr>
                <w:color w:val="auto"/>
              </w:rPr>
              <w:t>ГОСТ 29222</w:t>
            </w:r>
          </w:p>
          <w:p w14:paraId="10F46A25" w14:textId="1B9A1CBE" w:rsidR="003D657C" w:rsidRPr="006604FB" w:rsidRDefault="003D657C" w:rsidP="0060782F">
            <w:pPr>
              <w:ind w:left="-14" w:right="-57"/>
              <w:rPr>
                <w:color w:val="auto"/>
              </w:rPr>
            </w:pPr>
            <w:r w:rsidRPr="006604FB">
              <w:rPr>
                <w:color w:val="auto"/>
              </w:rPr>
              <w:t>ГОСТ 29223</w:t>
            </w:r>
          </w:p>
          <w:p w14:paraId="0B98C2B8" w14:textId="6D6B4B1C" w:rsidR="003D657C" w:rsidRPr="006604FB" w:rsidRDefault="003D657C" w:rsidP="0060782F">
            <w:pPr>
              <w:ind w:left="-14" w:right="-57"/>
              <w:rPr>
                <w:color w:val="auto"/>
              </w:rPr>
            </w:pPr>
            <w:r w:rsidRPr="006604FB">
              <w:rPr>
                <w:color w:val="auto"/>
              </w:rPr>
              <w:t>ГОСТ 29298</w:t>
            </w:r>
          </w:p>
          <w:p w14:paraId="353885D7" w14:textId="0D6FB1A9" w:rsidR="003D657C" w:rsidRPr="006604FB" w:rsidRDefault="003D657C" w:rsidP="0060782F">
            <w:pPr>
              <w:ind w:left="-14" w:right="-57"/>
              <w:rPr>
                <w:color w:val="auto"/>
              </w:rPr>
            </w:pPr>
            <w:r w:rsidRPr="006604FB">
              <w:rPr>
                <w:color w:val="auto"/>
              </w:rPr>
              <w:t>ГОСТ 33201</w:t>
            </w:r>
          </w:p>
          <w:p w14:paraId="7E72C5F0" w14:textId="3004AF61" w:rsidR="003D657C" w:rsidRPr="006604FB" w:rsidRDefault="003D657C" w:rsidP="0060782F">
            <w:pPr>
              <w:ind w:left="-14" w:right="-57"/>
              <w:rPr>
                <w:color w:val="auto"/>
              </w:rPr>
            </w:pPr>
            <w:r w:rsidRPr="006604FB">
              <w:rPr>
                <w:color w:val="auto"/>
              </w:rPr>
              <w:t>ГОСТ 5617</w:t>
            </w:r>
          </w:p>
          <w:p w14:paraId="142071C4" w14:textId="3F4A46CA" w:rsidR="003D657C" w:rsidRPr="006604FB" w:rsidRDefault="003D657C" w:rsidP="0060782F">
            <w:pPr>
              <w:ind w:left="-14" w:right="-57"/>
              <w:rPr>
                <w:color w:val="auto"/>
              </w:rPr>
            </w:pPr>
            <w:r w:rsidRPr="006604FB">
              <w:rPr>
                <w:color w:val="auto"/>
              </w:rPr>
              <w:t>ГОСТ 5665</w:t>
            </w:r>
          </w:p>
          <w:p w14:paraId="3BB91D22" w14:textId="229D66C4" w:rsidR="003D657C" w:rsidRPr="006604FB" w:rsidRDefault="003D657C" w:rsidP="0060782F">
            <w:pPr>
              <w:ind w:left="-14" w:right="-57"/>
              <w:rPr>
                <w:color w:val="auto"/>
              </w:rPr>
            </w:pPr>
            <w:r w:rsidRPr="006604FB">
              <w:rPr>
                <w:color w:val="auto"/>
              </w:rPr>
              <w:t>ГОСТ 5665</w:t>
            </w:r>
          </w:p>
          <w:p w14:paraId="479F6C48" w14:textId="38E0ECA0" w:rsidR="003D657C" w:rsidRPr="006604FB" w:rsidRDefault="003D657C" w:rsidP="0060782F">
            <w:pPr>
              <w:ind w:left="-14" w:right="-57"/>
              <w:rPr>
                <w:color w:val="auto"/>
              </w:rPr>
            </w:pPr>
            <w:r w:rsidRPr="006604FB">
              <w:rPr>
                <w:color w:val="auto"/>
              </w:rPr>
              <w:t>ГОСТ 7081</w:t>
            </w:r>
          </w:p>
          <w:p w14:paraId="4A09D235" w14:textId="3B381734" w:rsidR="003D657C" w:rsidRPr="006604FB" w:rsidRDefault="003D657C" w:rsidP="0060782F">
            <w:pPr>
              <w:ind w:left="-14" w:right="-57"/>
              <w:rPr>
                <w:color w:val="auto"/>
              </w:rPr>
            </w:pPr>
            <w:r w:rsidRPr="006604FB">
              <w:rPr>
                <w:color w:val="auto"/>
              </w:rPr>
              <w:t>ГОСТ 7297</w:t>
            </w:r>
          </w:p>
          <w:p w14:paraId="75D2231A" w14:textId="16E45CA5" w:rsidR="003D657C" w:rsidRPr="006604FB" w:rsidRDefault="003D657C" w:rsidP="0060782F">
            <w:pPr>
              <w:ind w:left="-14" w:right="-57"/>
              <w:rPr>
                <w:color w:val="auto"/>
              </w:rPr>
            </w:pPr>
            <w:r w:rsidRPr="006604FB">
              <w:rPr>
                <w:color w:val="auto"/>
              </w:rPr>
              <w:t>ГОСТ 7701</w:t>
            </w:r>
          </w:p>
          <w:p w14:paraId="19999336" w14:textId="3EADC66B" w:rsidR="003D657C" w:rsidRPr="006604FB" w:rsidRDefault="003D657C" w:rsidP="0060782F">
            <w:pPr>
              <w:ind w:left="-14" w:right="-57"/>
              <w:rPr>
                <w:color w:val="auto"/>
              </w:rPr>
            </w:pPr>
            <w:r w:rsidRPr="006604FB">
              <w:rPr>
                <w:color w:val="auto"/>
              </w:rPr>
              <w:t>ГОСТ 9009</w:t>
            </w:r>
          </w:p>
          <w:p w14:paraId="33B12E59" w14:textId="78D3B32B" w:rsidR="003D657C" w:rsidRPr="006604FB" w:rsidRDefault="003D657C" w:rsidP="0060782F">
            <w:pPr>
              <w:ind w:left="-14" w:right="-57"/>
              <w:rPr>
                <w:color w:val="auto"/>
              </w:rPr>
            </w:pPr>
            <w:r w:rsidRPr="006604FB">
              <w:rPr>
                <w:color w:val="auto"/>
              </w:rPr>
              <w:t>ГОСТ 9845</w:t>
            </w:r>
          </w:p>
          <w:p w14:paraId="2F4BDADC" w14:textId="072AED64" w:rsidR="003D657C" w:rsidRPr="006604FB" w:rsidRDefault="003D657C" w:rsidP="0060782F">
            <w:pPr>
              <w:shd w:val="clear" w:color="auto" w:fill="FFFFFF"/>
              <w:ind w:left="-14" w:right="-57"/>
              <w:rPr>
                <w:color w:val="auto"/>
              </w:rPr>
            </w:pPr>
            <w:r w:rsidRPr="006604FB">
              <w:rPr>
                <w:color w:val="auto"/>
              </w:rPr>
              <w:t>СТБ 1017</w:t>
            </w:r>
          </w:p>
          <w:p w14:paraId="0C17EB30" w14:textId="064C1246" w:rsidR="003D657C" w:rsidRPr="006604FB" w:rsidRDefault="003D657C" w:rsidP="0060782F">
            <w:pPr>
              <w:ind w:left="-14" w:right="-57"/>
              <w:rPr>
                <w:color w:val="auto"/>
              </w:rPr>
            </w:pPr>
            <w:r w:rsidRPr="006604FB">
              <w:rPr>
                <w:color w:val="auto"/>
              </w:rPr>
              <w:t>СТБ 1139</w:t>
            </w:r>
          </w:p>
          <w:p w14:paraId="0CA64BEF" w14:textId="6C58AC9B" w:rsidR="003D657C" w:rsidRPr="006604FB" w:rsidRDefault="003D657C" w:rsidP="0060782F">
            <w:pPr>
              <w:ind w:left="-14" w:right="-57"/>
              <w:rPr>
                <w:color w:val="auto"/>
              </w:rPr>
            </w:pPr>
            <w:r w:rsidRPr="006604FB">
              <w:rPr>
                <w:color w:val="auto"/>
              </w:rPr>
              <w:t>СТБ 1145</w:t>
            </w:r>
          </w:p>
          <w:p w14:paraId="62BBCBD7" w14:textId="33ABDAE8" w:rsidR="003D657C" w:rsidRPr="006604FB" w:rsidRDefault="003D657C" w:rsidP="0060782F">
            <w:pPr>
              <w:ind w:left="-14" w:right="-57"/>
              <w:rPr>
                <w:color w:val="auto"/>
              </w:rPr>
            </w:pPr>
            <w:r w:rsidRPr="006604FB">
              <w:rPr>
                <w:color w:val="auto"/>
              </w:rPr>
              <w:t>СТБ 1508</w:t>
            </w:r>
          </w:p>
          <w:p w14:paraId="5987E3E6" w14:textId="25615F0C" w:rsidR="003D657C" w:rsidRPr="006604FB" w:rsidRDefault="003D657C" w:rsidP="0060782F">
            <w:pPr>
              <w:ind w:left="-14" w:right="-57"/>
              <w:rPr>
                <w:color w:val="auto"/>
              </w:rPr>
            </w:pPr>
            <w:r w:rsidRPr="006604FB">
              <w:rPr>
                <w:color w:val="auto"/>
              </w:rPr>
              <w:t>СТБ 1678</w:t>
            </w:r>
          </w:p>
          <w:p w14:paraId="4D3EE4DE" w14:textId="3662A093" w:rsidR="003D657C" w:rsidRPr="006604FB" w:rsidRDefault="003D657C" w:rsidP="0060782F">
            <w:pPr>
              <w:ind w:left="-14" w:right="-57"/>
              <w:rPr>
                <w:color w:val="auto"/>
              </w:rPr>
            </w:pPr>
            <w:r w:rsidRPr="006604FB">
              <w:rPr>
                <w:color w:val="auto"/>
              </w:rPr>
              <w:t>СТБ 1819</w:t>
            </w:r>
          </w:p>
          <w:p w14:paraId="00DEEB39" w14:textId="07E85700" w:rsidR="003D657C" w:rsidRPr="006604FB" w:rsidRDefault="003D657C" w:rsidP="0060782F">
            <w:pPr>
              <w:ind w:left="-14" w:right="-57"/>
              <w:rPr>
                <w:color w:val="auto"/>
              </w:rPr>
            </w:pPr>
            <w:r w:rsidRPr="006604FB">
              <w:rPr>
                <w:color w:val="auto"/>
              </w:rPr>
              <w:t>СТБ 2207</w:t>
            </w:r>
          </w:p>
          <w:p w14:paraId="238CE1DD" w14:textId="78E410C2" w:rsidR="003D657C" w:rsidRPr="006604FB" w:rsidRDefault="003D657C" w:rsidP="0060782F">
            <w:pPr>
              <w:ind w:left="-14" w:right="-57"/>
              <w:rPr>
                <w:color w:val="auto"/>
                <w:lang w:eastAsia="zh-CN"/>
              </w:rPr>
            </w:pPr>
            <w:r w:rsidRPr="006604FB">
              <w:rPr>
                <w:color w:val="auto"/>
              </w:rPr>
              <w:t>СТБ 969</w:t>
            </w:r>
          </w:p>
        </w:tc>
        <w:tc>
          <w:tcPr>
            <w:tcW w:w="1455" w:type="dxa"/>
            <w:hideMark/>
          </w:tcPr>
          <w:p w14:paraId="6EC1913B" w14:textId="6DB9374D" w:rsidR="003D657C" w:rsidRPr="006604FB" w:rsidRDefault="003D657C" w:rsidP="00923EC5">
            <w:pPr>
              <w:rPr>
                <w:color w:val="auto"/>
              </w:rPr>
            </w:pPr>
            <w:r w:rsidRPr="006604FB">
              <w:rPr>
                <w:color w:val="auto"/>
              </w:rPr>
              <w:t xml:space="preserve">ТР ТС 017/2011 </w:t>
            </w:r>
          </w:p>
          <w:p w14:paraId="12ED7C3F" w14:textId="77777777" w:rsidR="003D657C" w:rsidRPr="006604FB" w:rsidRDefault="003D657C" w:rsidP="00923EC5">
            <w:pPr>
              <w:rPr>
                <w:color w:val="auto"/>
                <w:lang w:eastAsia="zh-CN"/>
              </w:rPr>
            </w:pPr>
          </w:p>
        </w:tc>
      </w:tr>
      <w:tr w:rsidR="0004623D" w:rsidRPr="006604FB" w14:paraId="7292408D" w14:textId="77777777" w:rsidTr="00BA557D">
        <w:tc>
          <w:tcPr>
            <w:tcW w:w="668" w:type="dxa"/>
          </w:tcPr>
          <w:p w14:paraId="730F93F8" w14:textId="7EC647C6"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2DD0AECD" w14:textId="77777777" w:rsidR="003D657C" w:rsidRPr="006604FB" w:rsidRDefault="003D657C" w:rsidP="00923EC5">
            <w:pPr>
              <w:rPr>
                <w:color w:val="auto"/>
              </w:rPr>
            </w:pPr>
            <w:r w:rsidRPr="006604FB">
              <w:rPr>
                <w:color w:val="auto"/>
              </w:rPr>
              <w:t>Одежда и изделия швейные и трикотажные (изделия верхние, изделия чулочно-носочные, изделия перчаточные, изделия платочно-шарфовые, одежда верхняя, сорочки верхние, изделия костюмные, изделия плательные, одежда домашняя, изделия бельевые, изделия корсетные, постельные принадлежности, головные уборы)</w:t>
            </w:r>
          </w:p>
          <w:p w14:paraId="37AC7DF7" w14:textId="009014AD" w:rsidR="003D657C" w:rsidRPr="006604FB" w:rsidRDefault="003D657C" w:rsidP="00923EC5">
            <w:pPr>
              <w:rPr>
                <w:color w:val="auto"/>
                <w:lang w:eastAsia="zh-CN"/>
              </w:rPr>
            </w:pPr>
          </w:p>
        </w:tc>
        <w:tc>
          <w:tcPr>
            <w:tcW w:w="2022" w:type="dxa"/>
            <w:gridSpan w:val="2"/>
            <w:hideMark/>
          </w:tcPr>
          <w:p w14:paraId="70E66685" w14:textId="77777777" w:rsidR="003D657C" w:rsidRPr="006604FB" w:rsidRDefault="003D657C" w:rsidP="00923EC5">
            <w:pPr>
              <w:rPr>
                <w:rFonts w:eastAsia="Calibri"/>
                <w:color w:val="auto"/>
                <w:lang w:eastAsia="en-US"/>
              </w:rPr>
            </w:pPr>
            <w:r w:rsidRPr="006604FB">
              <w:rPr>
                <w:rFonts w:eastAsia="Calibri"/>
                <w:color w:val="auto"/>
                <w:lang w:eastAsia="en-US"/>
              </w:rPr>
              <w:t>3926</w:t>
            </w:r>
          </w:p>
          <w:p w14:paraId="51F7FCE5" w14:textId="77777777" w:rsidR="003D657C" w:rsidRPr="006604FB" w:rsidRDefault="003D657C" w:rsidP="00923EC5">
            <w:pPr>
              <w:rPr>
                <w:rFonts w:eastAsia="Calibri"/>
                <w:color w:val="auto"/>
                <w:lang w:val="en-US" w:eastAsia="en-US"/>
              </w:rPr>
            </w:pPr>
            <w:r w:rsidRPr="006604FB">
              <w:rPr>
                <w:rFonts w:eastAsia="Calibri"/>
                <w:color w:val="auto"/>
                <w:lang w:eastAsia="en-US"/>
              </w:rPr>
              <w:t>4304</w:t>
            </w:r>
          </w:p>
          <w:p w14:paraId="31ADC26C" w14:textId="174DE25D" w:rsidR="003D657C" w:rsidRPr="006604FB" w:rsidRDefault="00000000" w:rsidP="00923EC5">
            <w:pPr>
              <w:rPr>
                <w:rFonts w:eastAsia="Calibri"/>
                <w:color w:val="auto"/>
                <w:lang w:eastAsia="en-US"/>
              </w:rPr>
            </w:pPr>
            <w:hyperlink r:id="rId82" w:history="1">
              <w:r w:rsidR="003D657C" w:rsidRPr="006604FB">
                <w:rPr>
                  <w:rStyle w:val="ac"/>
                  <w:rFonts w:eastAsia="Calibri"/>
                  <w:color w:val="auto"/>
                  <w:u w:val="none"/>
                  <w:lang w:eastAsia="en-US"/>
                </w:rPr>
                <w:t>6101</w:t>
              </w:r>
            </w:hyperlink>
          </w:p>
          <w:p w14:paraId="72086BEB" w14:textId="21F1CAE6" w:rsidR="003D657C" w:rsidRPr="006604FB" w:rsidRDefault="00000000" w:rsidP="00923EC5">
            <w:pPr>
              <w:rPr>
                <w:rFonts w:eastAsia="Calibri"/>
                <w:color w:val="auto"/>
                <w:lang w:eastAsia="en-US"/>
              </w:rPr>
            </w:pPr>
            <w:hyperlink r:id="rId83" w:history="1">
              <w:r w:rsidR="003D657C" w:rsidRPr="006604FB">
                <w:rPr>
                  <w:rStyle w:val="ac"/>
                  <w:rFonts w:eastAsia="Calibri"/>
                  <w:color w:val="auto"/>
                  <w:u w:val="none"/>
                  <w:lang w:eastAsia="en-US"/>
                </w:rPr>
                <w:t>6102</w:t>
              </w:r>
            </w:hyperlink>
          </w:p>
          <w:p w14:paraId="48210989" w14:textId="5401AD79" w:rsidR="003D657C" w:rsidRPr="006604FB" w:rsidRDefault="00000000" w:rsidP="00923EC5">
            <w:pPr>
              <w:rPr>
                <w:rFonts w:eastAsia="Calibri"/>
                <w:color w:val="auto"/>
                <w:lang w:eastAsia="en-US"/>
              </w:rPr>
            </w:pPr>
            <w:hyperlink r:id="rId84" w:history="1">
              <w:r w:rsidR="003D657C" w:rsidRPr="006604FB">
                <w:rPr>
                  <w:rStyle w:val="ac"/>
                  <w:rFonts w:eastAsia="Calibri"/>
                  <w:color w:val="auto"/>
                  <w:u w:val="none"/>
                  <w:lang w:eastAsia="en-US"/>
                </w:rPr>
                <w:t>6103</w:t>
              </w:r>
            </w:hyperlink>
          </w:p>
          <w:p w14:paraId="3677ADA7" w14:textId="5F68E594" w:rsidR="003D657C" w:rsidRPr="006604FB" w:rsidRDefault="00000000" w:rsidP="00923EC5">
            <w:pPr>
              <w:rPr>
                <w:rFonts w:eastAsia="Calibri"/>
                <w:color w:val="auto"/>
                <w:lang w:eastAsia="en-US"/>
              </w:rPr>
            </w:pPr>
            <w:hyperlink r:id="rId85" w:history="1">
              <w:r w:rsidR="003D657C" w:rsidRPr="006604FB">
                <w:rPr>
                  <w:rStyle w:val="ac"/>
                  <w:rFonts w:eastAsia="Calibri"/>
                  <w:color w:val="auto"/>
                  <w:u w:val="none"/>
                  <w:lang w:eastAsia="en-US"/>
                </w:rPr>
                <w:t>6104</w:t>
              </w:r>
            </w:hyperlink>
          </w:p>
          <w:p w14:paraId="284DB430" w14:textId="563C4AD0" w:rsidR="003D657C" w:rsidRPr="006604FB" w:rsidRDefault="00000000" w:rsidP="00923EC5">
            <w:pPr>
              <w:rPr>
                <w:rFonts w:eastAsia="Calibri"/>
                <w:color w:val="auto"/>
                <w:lang w:eastAsia="en-US"/>
              </w:rPr>
            </w:pPr>
            <w:hyperlink r:id="rId86" w:history="1">
              <w:r w:rsidR="003D657C" w:rsidRPr="006604FB">
                <w:rPr>
                  <w:rStyle w:val="ac"/>
                  <w:rFonts w:eastAsia="Calibri"/>
                  <w:color w:val="auto"/>
                  <w:u w:val="none"/>
                  <w:lang w:eastAsia="en-US"/>
                </w:rPr>
                <w:t>6105</w:t>
              </w:r>
            </w:hyperlink>
          </w:p>
          <w:p w14:paraId="48066B15" w14:textId="620EE48D" w:rsidR="003D657C" w:rsidRPr="006604FB" w:rsidRDefault="00000000" w:rsidP="00923EC5">
            <w:pPr>
              <w:rPr>
                <w:rFonts w:eastAsia="Calibri"/>
                <w:color w:val="auto"/>
                <w:lang w:eastAsia="en-US"/>
              </w:rPr>
            </w:pPr>
            <w:hyperlink r:id="rId87" w:history="1">
              <w:r w:rsidR="003D657C" w:rsidRPr="006604FB">
                <w:rPr>
                  <w:rStyle w:val="ac"/>
                  <w:rFonts w:eastAsia="Calibri"/>
                  <w:color w:val="auto"/>
                  <w:u w:val="none"/>
                  <w:lang w:eastAsia="en-US"/>
                </w:rPr>
                <w:t>6106</w:t>
              </w:r>
            </w:hyperlink>
          </w:p>
          <w:p w14:paraId="3946CFB5" w14:textId="7062F100" w:rsidR="003D657C" w:rsidRPr="006604FB" w:rsidRDefault="00000000" w:rsidP="00923EC5">
            <w:pPr>
              <w:rPr>
                <w:rFonts w:eastAsia="Calibri"/>
                <w:color w:val="auto"/>
                <w:lang w:eastAsia="en-US"/>
              </w:rPr>
            </w:pPr>
            <w:hyperlink r:id="rId88" w:history="1">
              <w:r w:rsidR="003D657C" w:rsidRPr="006604FB">
                <w:rPr>
                  <w:rStyle w:val="ac"/>
                  <w:rFonts w:eastAsia="Calibri"/>
                  <w:color w:val="auto"/>
                  <w:u w:val="none"/>
                  <w:lang w:eastAsia="en-US"/>
                </w:rPr>
                <w:t>6107</w:t>
              </w:r>
            </w:hyperlink>
          </w:p>
          <w:p w14:paraId="6C9B2CBE" w14:textId="1EC48FE7" w:rsidR="003D657C" w:rsidRPr="006604FB" w:rsidRDefault="00000000" w:rsidP="00923EC5">
            <w:pPr>
              <w:rPr>
                <w:rFonts w:eastAsia="Calibri"/>
                <w:color w:val="auto"/>
                <w:lang w:eastAsia="en-US"/>
              </w:rPr>
            </w:pPr>
            <w:hyperlink r:id="rId89" w:history="1">
              <w:r w:rsidR="003D657C" w:rsidRPr="006604FB">
                <w:rPr>
                  <w:rStyle w:val="ac"/>
                  <w:rFonts w:eastAsia="Calibri"/>
                  <w:color w:val="auto"/>
                  <w:u w:val="none"/>
                  <w:lang w:eastAsia="en-US"/>
                </w:rPr>
                <w:t>6108</w:t>
              </w:r>
            </w:hyperlink>
          </w:p>
          <w:p w14:paraId="181054A2" w14:textId="75D150FB" w:rsidR="003D657C" w:rsidRPr="006604FB" w:rsidRDefault="00000000" w:rsidP="00923EC5">
            <w:pPr>
              <w:rPr>
                <w:rFonts w:eastAsia="Calibri"/>
                <w:color w:val="auto"/>
                <w:lang w:eastAsia="en-US"/>
              </w:rPr>
            </w:pPr>
            <w:hyperlink r:id="rId90" w:history="1">
              <w:r w:rsidR="003D657C" w:rsidRPr="006604FB">
                <w:rPr>
                  <w:rStyle w:val="ac"/>
                  <w:rFonts w:eastAsia="Calibri"/>
                  <w:color w:val="auto"/>
                  <w:u w:val="none"/>
                  <w:lang w:eastAsia="en-US"/>
                </w:rPr>
                <w:t>6109</w:t>
              </w:r>
            </w:hyperlink>
          </w:p>
          <w:p w14:paraId="458B9C00" w14:textId="7A1C92A2" w:rsidR="003D657C" w:rsidRPr="006604FB" w:rsidRDefault="00000000" w:rsidP="00923EC5">
            <w:pPr>
              <w:rPr>
                <w:rFonts w:eastAsia="Calibri"/>
                <w:color w:val="auto"/>
                <w:lang w:eastAsia="en-US"/>
              </w:rPr>
            </w:pPr>
            <w:hyperlink r:id="rId91" w:history="1">
              <w:r w:rsidR="003D657C" w:rsidRPr="006604FB">
                <w:rPr>
                  <w:rStyle w:val="ac"/>
                  <w:rFonts w:eastAsia="Calibri"/>
                  <w:color w:val="auto"/>
                  <w:u w:val="none"/>
                  <w:lang w:eastAsia="en-US"/>
                </w:rPr>
                <w:t>6110</w:t>
              </w:r>
            </w:hyperlink>
          </w:p>
          <w:p w14:paraId="17EC7AFA" w14:textId="35324EF5" w:rsidR="003D657C" w:rsidRPr="006604FB" w:rsidRDefault="00000000" w:rsidP="00923EC5">
            <w:pPr>
              <w:rPr>
                <w:rFonts w:eastAsia="Calibri"/>
                <w:color w:val="auto"/>
                <w:lang w:eastAsia="en-US"/>
              </w:rPr>
            </w:pPr>
            <w:hyperlink r:id="rId92" w:history="1">
              <w:r w:rsidR="003D657C" w:rsidRPr="006604FB">
                <w:rPr>
                  <w:rStyle w:val="ac"/>
                  <w:rFonts w:eastAsia="Calibri"/>
                  <w:color w:val="auto"/>
                  <w:u w:val="none"/>
                  <w:lang w:eastAsia="en-US"/>
                </w:rPr>
                <w:t>6112</w:t>
              </w:r>
            </w:hyperlink>
          </w:p>
          <w:p w14:paraId="66368D87" w14:textId="660BDB74" w:rsidR="003D657C" w:rsidRPr="006604FB" w:rsidRDefault="00000000" w:rsidP="00923EC5">
            <w:pPr>
              <w:rPr>
                <w:rStyle w:val="ac"/>
                <w:rFonts w:eastAsia="Calibri"/>
                <w:color w:val="auto"/>
                <w:u w:val="none"/>
                <w:lang w:val="en-US" w:eastAsia="en-US"/>
              </w:rPr>
            </w:pPr>
            <w:hyperlink r:id="rId93" w:history="1">
              <w:r w:rsidR="003D657C" w:rsidRPr="006604FB">
                <w:rPr>
                  <w:rStyle w:val="ac"/>
                  <w:rFonts w:eastAsia="Calibri"/>
                  <w:color w:val="auto"/>
                  <w:u w:val="none"/>
                  <w:lang w:eastAsia="en-US"/>
                </w:rPr>
                <w:t xml:space="preserve">6113 </w:t>
              </w:r>
            </w:hyperlink>
          </w:p>
          <w:p w14:paraId="55E06389" w14:textId="77777777" w:rsidR="003D657C" w:rsidRPr="006604FB" w:rsidRDefault="003D657C" w:rsidP="00923EC5">
            <w:pPr>
              <w:rPr>
                <w:rFonts w:eastAsia="Calibri"/>
                <w:color w:val="auto"/>
                <w:lang w:val="en-US" w:eastAsia="en-US"/>
              </w:rPr>
            </w:pPr>
            <w:r w:rsidRPr="006604FB">
              <w:rPr>
                <w:rStyle w:val="ac"/>
                <w:rFonts w:eastAsia="Calibri"/>
                <w:color w:val="auto"/>
                <w:u w:val="none"/>
                <w:lang w:eastAsia="en-US"/>
              </w:rPr>
              <w:t>6114</w:t>
            </w:r>
          </w:p>
          <w:p w14:paraId="1C576367" w14:textId="6FEED1CC" w:rsidR="003D657C" w:rsidRPr="006604FB" w:rsidRDefault="00000000" w:rsidP="00923EC5">
            <w:pPr>
              <w:rPr>
                <w:rFonts w:eastAsia="Calibri"/>
                <w:color w:val="auto"/>
                <w:lang w:eastAsia="en-US"/>
              </w:rPr>
            </w:pPr>
            <w:hyperlink r:id="rId94" w:history="1">
              <w:r w:rsidR="003D657C" w:rsidRPr="006604FB">
                <w:rPr>
                  <w:rStyle w:val="ac"/>
                  <w:rFonts w:eastAsia="Calibri"/>
                  <w:color w:val="auto"/>
                  <w:u w:val="none"/>
                  <w:lang w:eastAsia="en-US"/>
                </w:rPr>
                <w:t>6115</w:t>
              </w:r>
            </w:hyperlink>
          </w:p>
          <w:p w14:paraId="5F8D17B8" w14:textId="37F36516" w:rsidR="003D657C" w:rsidRPr="006604FB" w:rsidRDefault="00000000" w:rsidP="00923EC5">
            <w:pPr>
              <w:rPr>
                <w:rFonts w:eastAsia="Calibri"/>
                <w:color w:val="auto"/>
                <w:lang w:eastAsia="en-US"/>
              </w:rPr>
            </w:pPr>
            <w:hyperlink r:id="rId95" w:history="1">
              <w:r w:rsidR="003D657C" w:rsidRPr="006604FB">
                <w:rPr>
                  <w:rStyle w:val="ac"/>
                  <w:rFonts w:eastAsia="Calibri"/>
                  <w:color w:val="auto"/>
                  <w:u w:val="none"/>
                  <w:lang w:eastAsia="en-US"/>
                </w:rPr>
                <w:t>6116</w:t>
              </w:r>
            </w:hyperlink>
          </w:p>
          <w:p w14:paraId="42D3DB9D" w14:textId="0F79DF14" w:rsidR="003D657C" w:rsidRPr="006604FB" w:rsidRDefault="00000000" w:rsidP="00923EC5">
            <w:pPr>
              <w:rPr>
                <w:rFonts w:eastAsia="Calibri"/>
                <w:color w:val="auto"/>
                <w:lang w:eastAsia="en-US"/>
              </w:rPr>
            </w:pPr>
            <w:hyperlink r:id="rId96" w:history="1">
              <w:r w:rsidR="003D657C" w:rsidRPr="006604FB">
                <w:rPr>
                  <w:rStyle w:val="ac"/>
                  <w:rFonts w:eastAsia="Calibri"/>
                  <w:color w:val="auto"/>
                  <w:u w:val="none"/>
                  <w:lang w:eastAsia="en-US"/>
                </w:rPr>
                <w:t>6117</w:t>
              </w:r>
            </w:hyperlink>
          </w:p>
          <w:p w14:paraId="549CF3D8" w14:textId="516FACD3" w:rsidR="003D657C" w:rsidRPr="006604FB" w:rsidRDefault="00000000" w:rsidP="00923EC5">
            <w:pPr>
              <w:rPr>
                <w:rFonts w:eastAsia="Calibri"/>
                <w:color w:val="auto"/>
                <w:lang w:eastAsia="en-US"/>
              </w:rPr>
            </w:pPr>
            <w:hyperlink r:id="rId97" w:history="1">
              <w:r w:rsidR="003D657C" w:rsidRPr="006604FB">
                <w:rPr>
                  <w:rStyle w:val="ac"/>
                  <w:rFonts w:eastAsia="Calibri"/>
                  <w:color w:val="auto"/>
                  <w:u w:val="none"/>
                  <w:lang w:eastAsia="en-US"/>
                </w:rPr>
                <w:t>6201</w:t>
              </w:r>
            </w:hyperlink>
          </w:p>
          <w:p w14:paraId="24438F32" w14:textId="4445FB16" w:rsidR="003D657C" w:rsidRPr="006604FB" w:rsidRDefault="00000000" w:rsidP="00923EC5">
            <w:pPr>
              <w:rPr>
                <w:rFonts w:eastAsia="Calibri"/>
                <w:color w:val="auto"/>
                <w:lang w:eastAsia="en-US"/>
              </w:rPr>
            </w:pPr>
            <w:hyperlink r:id="rId98" w:history="1">
              <w:r w:rsidR="003D657C" w:rsidRPr="006604FB">
                <w:rPr>
                  <w:rStyle w:val="ac"/>
                  <w:rFonts w:eastAsia="Calibri"/>
                  <w:color w:val="auto"/>
                  <w:u w:val="none"/>
                  <w:lang w:eastAsia="en-US"/>
                </w:rPr>
                <w:t>6202</w:t>
              </w:r>
            </w:hyperlink>
          </w:p>
          <w:p w14:paraId="4ED92FF4" w14:textId="4BBE4C10" w:rsidR="003D657C" w:rsidRPr="006604FB" w:rsidRDefault="00000000" w:rsidP="00923EC5">
            <w:pPr>
              <w:rPr>
                <w:rFonts w:eastAsia="Calibri"/>
                <w:color w:val="auto"/>
                <w:lang w:eastAsia="en-US"/>
              </w:rPr>
            </w:pPr>
            <w:hyperlink r:id="rId99" w:history="1">
              <w:r w:rsidR="003D657C" w:rsidRPr="006604FB">
                <w:rPr>
                  <w:rStyle w:val="ac"/>
                  <w:rFonts w:eastAsia="Calibri"/>
                  <w:color w:val="auto"/>
                  <w:u w:val="none"/>
                  <w:lang w:eastAsia="en-US"/>
                </w:rPr>
                <w:t>6203</w:t>
              </w:r>
            </w:hyperlink>
          </w:p>
          <w:p w14:paraId="7D1185B8" w14:textId="5E78F02E" w:rsidR="003D657C" w:rsidRPr="006604FB" w:rsidRDefault="00000000" w:rsidP="00923EC5">
            <w:pPr>
              <w:rPr>
                <w:rFonts w:eastAsia="Calibri"/>
                <w:color w:val="auto"/>
                <w:lang w:eastAsia="en-US"/>
              </w:rPr>
            </w:pPr>
            <w:hyperlink r:id="rId100" w:history="1">
              <w:r w:rsidR="003D657C" w:rsidRPr="006604FB">
                <w:rPr>
                  <w:rStyle w:val="ac"/>
                  <w:rFonts w:eastAsia="Calibri"/>
                  <w:color w:val="auto"/>
                  <w:u w:val="none"/>
                  <w:lang w:eastAsia="en-US"/>
                </w:rPr>
                <w:t>6204</w:t>
              </w:r>
            </w:hyperlink>
          </w:p>
          <w:p w14:paraId="2443DB22" w14:textId="60A303E7" w:rsidR="003D657C" w:rsidRPr="006604FB" w:rsidRDefault="00000000" w:rsidP="00923EC5">
            <w:pPr>
              <w:rPr>
                <w:rFonts w:eastAsia="Calibri"/>
                <w:color w:val="auto"/>
                <w:lang w:eastAsia="en-US"/>
              </w:rPr>
            </w:pPr>
            <w:hyperlink r:id="rId101" w:history="1">
              <w:r w:rsidR="003D657C" w:rsidRPr="006604FB">
                <w:rPr>
                  <w:rStyle w:val="ac"/>
                  <w:rFonts w:eastAsia="Calibri"/>
                  <w:color w:val="auto"/>
                  <w:u w:val="none"/>
                  <w:lang w:eastAsia="en-US"/>
                </w:rPr>
                <w:t>6205</w:t>
              </w:r>
            </w:hyperlink>
          </w:p>
          <w:p w14:paraId="5A3A616B" w14:textId="68D9A409" w:rsidR="003D657C" w:rsidRPr="006604FB" w:rsidRDefault="00000000" w:rsidP="00923EC5">
            <w:pPr>
              <w:rPr>
                <w:rFonts w:eastAsia="Calibri"/>
                <w:color w:val="auto"/>
                <w:lang w:eastAsia="en-US"/>
              </w:rPr>
            </w:pPr>
            <w:hyperlink r:id="rId102" w:history="1">
              <w:r w:rsidR="003D657C" w:rsidRPr="006604FB">
                <w:rPr>
                  <w:rStyle w:val="ac"/>
                  <w:rFonts w:eastAsia="Calibri"/>
                  <w:color w:val="auto"/>
                  <w:u w:val="none"/>
                  <w:lang w:eastAsia="en-US"/>
                </w:rPr>
                <w:t>6206</w:t>
              </w:r>
            </w:hyperlink>
          </w:p>
          <w:p w14:paraId="0CB83D4F" w14:textId="0076D56D" w:rsidR="003D657C" w:rsidRPr="006604FB" w:rsidRDefault="00000000" w:rsidP="00923EC5">
            <w:pPr>
              <w:rPr>
                <w:rFonts w:eastAsia="Calibri"/>
                <w:color w:val="auto"/>
                <w:lang w:eastAsia="en-US"/>
              </w:rPr>
            </w:pPr>
            <w:hyperlink r:id="rId103" w:history="1">
              <w:r w:rsidR="003D657C" w:rsidRPr="006604FB">
                <w:rPr>
                  <w:rStyle w:val="ac"/>
                  <w:rFonts w:eastAsia="Calibri"/>
                  <w:color w:val="auto"/>
                  <w:u w:val="none"/>
                  <w:lang w:eastAsia="en-US"/>
                </w:rPr>
                <w:t>6207</w:t>
              </w:r>
            </w:hyperlink>
          </w:p>
          <w:p w14:paraId="1314C7B5" w14:textId="69E65624" w:rsidR="003D657C" w:rsidRPr="006604FB" w:rsidRDefault="00000000" w:rsidP="00923EC5">
            <w:pPr>
              <w:rPr>
                <w:rFonts w:eastAsia="Calibri"/>
                <w:color w:val="auto"/>
                <w:lang w:eastAsia="en-US"/>
              </w:rPr>
            </w:pPr>
            <w:hyperlink r:id="rId104" w:history="1">
              <w:r w:rsidR="003D657C" w:rsidRPr="006604FB">
                <w:rPr>
                  <w:rStyle w:val="ac"/>
                  <w:rFonts w:eastAsia="Calibri"/>
                  <w:color w:val="auto"/>
                  <w:u w:val="none"/>
                  <w:lang w:eastAsia="en-US"/>
                </w:rPr>
                <w:t>6208</w:t>
              </w:r>
            </w:hyperlink>
          </w:p>
          <w:p w14:paraId="1F3E3396" w14:textId="44838EFA" w:rsidR="003D657C" w:rsidRPr="006604FB" w:rsidRDefault="00000000" w:rsidP="00923EC5">
            <w:pPr>
              <w:rPr>
                <w:rFonts w:eastAsia="Calibri"/>
                <w:color w:val="auto"/>
                <w:lang w:eastAsia="en-US"/>
              </w:rPr>
            </w:pPr>
            <w:hyperlink r:id="rId105" w:history="1">
              <w:r w:rsidR="003D657C" w:rsidRPr="006604FB">
                <w:rPr>
                  <w:rStyle w:val="ac"/>
                  <w:rFonts w:eastAsia="Calibri"/>
                  <w:color w:val="auto"/>
                  <w:u w:val="none"/>
                  <w:lang w:eastAsia="en-US"/>
                </w:rPr>
                <w:t>6210</w:t>
              </w:r>
            </w:hyperlink>
          </w:p>
          <w:p w14:paraId="304DCA40" w14:textId="0610E158" w:rsidR="003D657C" w:rsidRPr="006604FB" w:rsidRDefault="00000000" w:rsidP="00923EC5">
            <w:pPr>
              <w:rPr>
                <w:rFonts w:eastAsia="Calibri"/>
                <w:color w:val="auto"/>
                <w:lang w:eastAsia="en-US"/>
              </w:rPr>
            </w:pPr>
            <w:hyperlink r:id="rId106" w:history="1">
              <w:r w:rsidR="003D657C" w:rsidRPr="006604FB">
                <w:rPr>
                  <w:rStyle w:val="ac"/>
                  <w:rFonts w:eastAsia="Calibri"/>
                  <w:color w:val="auto"/>
                  <w:u w:val="none"/>
                  <w:lang w:eastAsia="en-US"/>
                </w:rPr>
                <w:t>6211</w:t>
              </w:r>
            </w:hyperlink>
          </w:p>
          <w:p w14:paraId="3354BB0A" w14:textId="50A19C3F" w:rsidR="003D657C" w:rsidRPr="006604FB" w:rsidRDefault="00000000" w:rsidP="00923EC5">
            <w:pPr>
              <w:rPr>
                <w:rFonts w:eastAsia="Calibri"/>
                <w:color w:val="auto"/>
                <w:lang w:eastAsia="en-US"/>
              </w:rPr>
            </w:pPr>
            <w:hyperlink r:id="rId107" w:history="1">
              <w:r w:rsidR="003D657C" w:rsidRPr="006604FB">
                <w:rPr>
                  <w:rStyle w:val="ac"/>
                  <w:rFonts w:eastAsia="Calibri"/>
                  <w:color w:val="auto"/>
                  <w:u w:val="none"/>
                  <w:lang w:eastAsia="en-US"/>
                </w:rPr>
                <w:t>6212</w:t>
              </w:r>
            </w:hyperlink>
          </w:p>
          <w:p w14:paraId="5498348A" w14:textId="62F40E54" w:rsidR="003D657C" w:rsidRPr="006604FB" w:rsidRDefault="00000000" w:rsidP="00923EC5">
            <w:pPr>
              <w:rPr>
                <w:rFonts w:eastAsia="Calibri"/>
                <w:color w:val="auto"/>
                <w:lang w:eastAsia="en-US"/>
              </w:rPr>
            </w:pPr>
            <w:hyperlink r:id="rId108" w:history="1">
              <w:r w:rsidR="003D657C" w:rsidRPr="006604FB">
                <w:rPr>
                  <w:rStyle w:val="ac"/>
                  <w:rFonts w:eastAsia="Calibri"/>
                  <w:color w:val="auto"/>
                  <w:u w:val="none"/>
                  <w:lang w:eastAsia="en-US"/>
                </w:rPr>
                <w:t>6213</w:t>
              </w:r>
            </w:hyperlink>
          </w:p>
          <w:p w14:paraId="6E247E07" w14:textId="47D68681" w:rsidR="003D657C" w:rsidRPr="006604FB" w:rsidRDefault="00000000" w:rsidP="00923EC5">
            <w:pPr>
              <w:rPr>
                <w:rFonts w:eastAsia="Calibri"/>
                <w:color w:val="auto"/>
                <w:lang w:eastAsia="en-US"/>
              </w:rPr>
            </w:pPr>
            <w:hyperlink r:id="rId109" w:history="1">
              <w:r w:rsidR="003D657C" w:rsidRPr="006604FB">
                <w:rPr>
                  <w:rStyle w:val="ac"/>
                  <w:rFonts w:eastAsia="Calibri"/>
                  <w:color w:val="auto"/>
                  <w:u w:val="none"/>
                  <w:lang w:eastAsia="en-US"/>
                </w:rPr>
                <w:t>6214</w:t>
              </w:r>
            </w:hyperlink>
          </w:p>
          <w:p w14:paraId="0903C1F7" w14:textId="0BF2E27A" w:rsidR="003D657C" w:rsidRPr="006604FB" w:rsidRDefault="00000000" w:rsidP="00923EC5">
            <w:pPr>
              <w:rPr>
                <w:rFonts w:eastAsia="Calibri"/>
                <w:color w:val="auto"/>
                <w:lang w:eastAsia="en-US"/>
              </w:rPr>
            </w:pPr>
            <w:hyperlink r:id="rId110" w:history="1">
              <w:r w:rsidR="003D657C" w:rsidRPr="006604FB">
                <w:rPr>
                  <w:rStyle w:val="ac"/>
                  <w:rFonts w:eastAsia="Calibri"/>
                  <w:color w:val="auto"/>
                  <w:u w:val="none"/>
                  <w:lang w:eastAsia="en-US"/>
                </w:rPr>
                <w:t>6215</w:t>
              </w:r>
            </w:hyperlink>
          </w:p>
          <w:p w14:paraId="7034D81A" w14:textId="7FE70D1A" w:rsidR="003D657C" w:rsidRPr="006604FB" w:rsidRDefault="00000000" w:rsidP="00923EC5">
            <w:pPr>
              <w:rPr>
                <w:rFonts w:eastAsia="Calibri"/>
                <w:color w:val="auto"/>
                <w:lang w:eastAsia="en-US"/>
              </w:rPr>
            </w:pPr>
            <w:hyperlink r:id="rId111" w:history="1">
              <w:r w:rsidR="003D657C" w:rsidRPr="006604FB">
                <w:rPr>
                  <w:rStyle w:val="ac"/>
                  <w:rFonts w:eastAsia="Calibri"/>
                  <w:color w:val="auto"/>
                  <w:u w:val="none"/>
                  <w:lang w:eastAsia="en-US"/>
                </w:rPr>
                <w:t>6216 00 000 0</w:t>
              </w:r>
            </w:hyperlink>
          </w:p>
          <w:p w14:paraId="36534034" w14:textId="5DEE93C8" w:rsidR="003D657C" w:rsidRPr="006604FB" w:rsidRDefault="00000000" w:rsidP="00923EC5">
            <w:pPr>
              <w:rPr>
                <w:rStyle w:val="ac"/>
                <w:rFonts w:eastAsia="Calibri"/>
                <w:color w:val="auto"/>
                <w:u w:val="none"/>
                <w:lang w:val="en-US" w:eastAsia="en-US"/>
              </w:rPr>
            </w:pPr>
            <w:hyperlink r:id="rId112" w:history="1">
              <w:r w:rsidR="003D657C" w:rsidRPr="006604FB">
                <w:rPr>
                  <w:rStyle w:val="ac"/>
                  <w:rFonts w:eastAsia="Calibri"/>
                  <w:color w:val="auto"/>
                  <w:u w:val="none"/>
                  <w:lang w:eastAsia="en-US"/>
                </w:rPr>
                <w:t xml:space="preserve">6217 </w:t>
              </w:r>
            </w:hyperlink>
          </w:p>
          <w:p w14:paraId="32D2CDF4" w14:textId="24A84AE1" w:rsidR="003D657C" w:rsidRPr="006604FB" w:rsidRDefault="00000000" w:rsidP="00923EC5">
            <w:pPr>
              <w:rPr>
                <w:rFonts w:eastAsia="Calibri"/>
                <w:color w:val="auto"/>
                <w:lang w:eastAsia="en-US"/>
              </w:rPr>
            </w:pPr>
            <w:hyperlink r:id="rId113" w:history="1">
              <w:r w:rsidR="003D657C" w:rsidRPr="006604FB">
                <w:rPr>
                  <w:rStyle w:val="ac"/>
                  <w:rFonts w:eastAsia="Calibri"/>
                  <w:color w:val="auto"/>
                  <w:u w:val="none"/>
                  <w:lang w:eastAsia="en-US"/>
                </w:rPr>
                <w:t>6301</w:t>
              </w:r>
            </w:hyperlink>
          </w:p>
          <w:p w14:paraId="5C33D2EB" w14:textId="77777777" w:rsidR="003D657C" w:rsidRPr="006604FB" w:rsidRDefault="003D657C" w:rsidP="00923EC5">
            <w:pPr>
              <w:rPr>
                <w:rFonts w:eastAsia="Calibri"/>
                <w:color w:val="auto"/>
                <w:lang w:eastAsia="en-US"/>
              </w:rPr>
            </w:pPr>
            <w:r w:rsidRPr="006604FB">
              <w:rPr>
                <w:rStyle w:val="ac"/>
                <w:rFonts w:eastAsia="Calibri"/>
                <w:color w:val="auto"/>
                <w:u w:val="none"/>
                <w:lang w:eastAsia="en-US"/>
              </w:rPr>
              <w:t>6302</w:t>
            </w:r>
          </w:p>
          <w:p w14:paraId="4B2F73F0" w14:textId="674D70CE" w:rsidR="003D657C" w:rsidRPr="006604FB" w:rsidRDefault="00000000" w:rsidP="00923EC5">
            <w:pPr>
              <w:rPr>
                <w:rFonts w:eastAsia="Calibri"/>
                <w:color w:val="auto"/>
                <w:lang w:eastAsia="en-US"/>
              </w:rPr>
            </w:pPr>
            <w:hyperlink r:id="rId114" w:history="1">
              <w:r w:rsidR="003D657C" w:rsidRPr="006604FB">
                <w:rPr>
                  <w:rStyle w:val="ac"/>
                  <w:rFonts w:eastAsia="Calibri"/>
                  <w:color w:val="auto"/>
                  <w:u w:val="none"/>
                  <w:lang w:eastAsia="en-US"/>
                </w:rPr>
                <w:t>6504 00 000 0</w:t>
              </w:r>
            </w:hyperlink>
          </w:p>
          <w:p w14:paraId="767F8D9C" w14:textId="20ED6B3A" w:rsidR="003D657C" w:rsidRPr="006604FB" w:rsidRDefault="00000000" w:rsidP="00923EC5">
            <w:pPr>
              <w:rPr>
                <w:rFonts w:eastAsia="Calibri"/>
                <w:color w:val="auto"/>
                <w:lang w:eastAsia="en-US"/>
              </w:rPr>
            </w:pPr>
            <w:hyperlink r:id="rId115" w:history="1">
              <w:r w:rsidR="003D657C" w:rsidRPr="006604FB">
                <w:rPr>
                  <w:rStyle w:val="ac"/>
                  <w:rFonts w:eastAsia="Calibri"/>
                  <w:color w:val="auto"/>
                  <w:u w:val="none"/>
                  <w:lang w:eastAsia="en-US"/>
                </w:rPr>
                <w:t>6505 00</w:t>
              </w:r>
            </w:hyperlink>
          </w:p>
          <w:p w14:paraId="16688832" w14:textId="4F37421F" w:rsidR="003D657C" w:rsidRPr="006604FB" w:rsidRDefault="00000000" w:rsidP="00923EC5">
            <w:pPr>
              <w:rPr>
                <w:rFonts w:eastAsia="Calibri"/>
                <w:color w:val="auto"/>
                <w:lang w:eastAsia="en-US"/>
              </w:rPr>
            </w:pPr>
            <w:hyperlink r:id="rId116" w:history="1">
              <w:r w:rsidR="003D657C" w:rsidRPr="006604FB">
                <w:rPr>
                  <w:rStyle w:val="ac"/>
                  <w:rFonts w:eastAsia="Calibri"/>
                  <w:color w:val="auto"/>
                  <w:u w:val="none"/>
                  <w:lang w:eastAsia="en-US"/>
                </w:rPr>
                <w:t>6506</w:t>
              </w:r>
            </w:hyperlink>
          </w:p>
          <w:p w14:paraId="5E3397CB" w14:textId="15F085FE" w:rsidR="003D657C" w:rsidRPr="006604FB" w:rsidRDefault="00000000" w:rsidP="00923EC5">
            <w:pPr>
              <w:rPr>
                <w:color w:val="auto"/>
                <w:lang w:eastAsia="zh-CN"/>
              </w:rPr>
            </w:pPr>
            <w:hyperlink r:id="rId117" w:history="1">
              <w:r w:rsidR="003D657C" w:rsidRPr="006604FB">
                <w:rPr>
                  <w:rStyle w:val="ac"/>
                  <w:rFonts w:eastAsia="Calibri"/>
                  <w:color w:val="auto"/>
                  <w:u w:val="none"/>
                  <w:lang w:eastAsia="en-US"/>
                </w:rPr>
                <w:t>9404</w:t>
              </w:r>
            </w:hyperlink>
          </w:p>
        </w:tc>
        <w:tc>
          <w:tcPr>
            <w:tcW w:w="3535" w:type="dxa"/>
            <w:hideMark/>
          </w:tcPr>
          <w:p w14:paraId="7C531D5C" w14:textId="77777777" w:rsidR="003D657C" w:rsidRPr="006604FB" w:rsidRDefault="003D657C" w:rsidP="0060782F">
            <w:pPr>
              <w:ind w:left="-14" w:right="-57"/>
              <w:rPr>
                <w:color w:val="auto"/>
                <w:lang w:eastAsia="zh-CN"/>
              </w:rPr>
            </w:pPr>
            <w:r w:rsidRPr="006604FB">
              <w:rPr>
                <w:color w:val="auto"/>
              </w:rPr>
              <w:t>ТР ТС 017/2011</w:t>
            </w:r>
          </w:p>
          <w:p w14:paraId="096906F2" w14:textId="6FDCE2E8" w:rsidR="003D657C" w:rsidRPr="006604FB" w:rsidRDefault="003D657C" w:rsidP="0060782F">
            <w:pPr>
              <w:ind w:left="-14" w:right="-57"/>
              <w:rPr>
                <w:color w:val="auto"/>
              </w:rPr>
            </w:pPr>
            <w:r w:rsidRPr="006604FB">
              <w:rPr>
                <w:color w:val="auto"/>
              </w:rPr>
              <w:t>ГОСТ 11027</w:t>
            </w:r>
          </w:p>
          <w:p w14:paraId="1B9A51BA" w14:textId="1809EA86" w:rsidR="003D657C" w:rsidRPr="006604FB" w:rsidRDefault="003D657C" w:rsidP="0060782F">
            <w:pPr>
              <w:ind w:left="-14" w:right="-57"/>
              <w:rPr>
                <w:color w:val="auto"/>
              </w:rPr>
            </w:pPr>
            <w:r w:rsidRPr="006604FB">
              <w:rPr>
                <w:color w:val="auto"/>
              </w:rPr>
              <w:t>ГОСТ 11372</w:t>
            </w:r>
          </w:p>
          <w:p w14:paraId="0A3E176D" w14:textId="1C24C779" w:rsidR="003D657C" w:rsidRPr="006604FB" w:rsidRDefault="003D657C" w:rsidP="0060782F">
            <w:pPr>
              <w:shd w:val="clear" w:color="auto" w:fill="FFFFFF"/>
              <w:ind w:left="-14" w:right="-57"/>
              <w:rPr>
                <w:color w:val="auto"/>
              </w:rPr>
            </w:pPr>
            <w:r w:rsidRPr="006604FB">
              <w:rPr>
                <w:color w:val="auto"/>
              </w:rPr>
              <w:t>ГОСТ 16825</w:t>
            </w:r>
          </w:p>
          <w:p w14:paraId="0B1575AF" w14:textId="59262B4E" w:rsidR="003D657C" w:rsidRPr="006604FB" w:rsidRDefault="003D657C" w:rsidP="0060782F">
            <w:pPr>
              <w:shd w:val="clear" w:color="auto" w:fill="FFFFFF"/>
              <w:ind w:left="-14" w:right="-57"/>
              <w:rPr>
                <w:color w:val="auto"/>
              </w:rPr>
            </w:pPr>
            <w:r w:rsidRPr="006604FB">
              <w:rPr>
                <w:color w:val="auto"/>
              </w:rPr>
              <w:t>ГОСТ 25294</w:t>
            </w:r>
          </w:p>
          <w:p w14:paraId="5150802F" w14:textId="592215AA" w:rsidR="003D657C" w:rsidRPr="006604FB" w:rsidRDefault="003D657C" w:rsidP="0060782F">
            <w:pPr>
              <w:shd w:val="clear" w:color="auto" w:fill="FFFFFF"/>
              <w:ind w:left="-14" w:right="-57"/>
              <w:rPr>
                <w:color w:val="auto"/>
              </w:rPr>
            </w:pPr>
            <w:r w:rsidRPr="006604FB">
              <w:rPr>
                <w:color w:val="auto"/>
              </w:rPr>
              <w:t>ГОСТ 25295</w:t>
            </w:r>
          </w:p>
          <w:p w14:paraId="18525B1A" w14:textId="7BAAA076" w:rsidR="003D657C" w:rsidRPr="006604FB" w:rsidRDefault="003D657C" w:rsidP="0060782F">
            <w:pPr>
              <w:shd w:val="clear" w:color="auto" w:fill="FFFFFF"/>
              <w:ind w:left="-14" w:right="-57"/>
              <w:rPr>
                <w:color w:val="auto"/>
              </w:rPr>
            </w:pPr>
            <w:r w:rsidRPr="006604FB">
              <w:rPr>
                <w:color w:val="auto"/>
              </w:rPr>
              <w:t>ГОСТ 25296</w:t>
            </w:r>
          </w:p>
          <w:p w14:paraId="2A7DA79F" w14:textId="74CDD148" w:rsidR="003D657C" w:rsidRPr="006604FB" w:rsidRDefault="003D657C" w:rsidP="0060782F">
            <w:pPr>
              <w:ind w:left="-14" w:right="-57"/>
              <w:rPr>
                <w:color w:val="auto"/>
              </w:rPr>
            </w:pPr>
            <w:r w:rsidRPr="006604FB">
              <w:rPr>
                <w:color w:val="auto"/>
              </w:rPr>
              <w:t>ГОСТ 27832</w:t>
            </w:r>
          </w:p>
          <w:p w14:paraId="7AF741C8" w14:textId="024B459E" w:rsidR="003D657C" w:rsidRPr="006604FB" w:rsidRDefault="003D657C" w:rsidP="0060782F">
            <w:pPr>
              <w:ind w:left="-14" w:right="-57"/>
              <w:rPr>
                <w:b/>
                <w:i/>
                <w:color w:val="auto"/>
              </w:rPr>
            </w:pPr>
            <w:r w:rsidRPr="006604FB">
              <w:rPr>
                <w:color w:val="auto"/>
              </w:rPr>
              <w:t>ГОСТ 29097</w:t>
            </w:r>
            <w:r w:rsidRPr="006604FB">
              <w:rPr>
                <w:b/>
                <w:i/>
                <w:color w:val="auto"/>
              </w:rPr>
              <w:t xml:space="preserve"> </w:t>
            </w:r>
          </w:p>
          <w:p w14:paraId="2370F99C" w14:textId="7889EF90" w:rsidR="003D657C" w:rsidRPr="006604FB" w:rsidRDefault="003D657C" w:rsidP="0060782F">
            <w:pPr>
              <w:ind w:left="-14" w:right="-57"/>
              <w:rPr>
                <w:color w:val="auto"/>
              </w:rPr>
            </w:pPr>
            <w:r w:rsidRPr="006604FB">
              <w:rPr>
                <w:color w:val="auto"/>
              </w:rPr>
              <w:t>ГОСТ 30327</w:t>
            </w:r>
          </w:p>
          <w:p w14:paraId="4024A266" w14:textId="604BC899" w:rsidR="003D657C" w:rsidRPr="006604FB" w:rsidRDefault="003D657C" w:rsidP="0060782F">
            <w:pPr>
              <w:ind w:left="-14" w:right="-57"/>
              <w:rPr>
                <w:color w:val="auto"/>
              </w:rPr>
            </w:pPr>
            <w:r w:rsidRPr="006604FB">
              <w:rPr>
                <w:color w:val="auto"/>
              </w:rPr>
              <w:t>ГОСТ 30332</w:t>
            </w:r>
          </w:p>
          <w:p w14:paraId="30C164B5" w14:textId="106C03DD" w:rsidR="003D657C" w:rsidRPr="006604FB" w:rsidRDefault="003D657C" w:rsidP="0060782F">
            <w:pPr>
              <w:ind w:left="-14" w:right="-57"/>
              <w:rPr>
                <w:color w:val="auto"/>
              </w:rPr>
            </w:pPr>
            <w:r w:rsidRPr="006604FB">
              <w:rPr>
                <w:color w:val="auto"/>
              </w:rPr>
              <w:t>ГОСТ 30332/ГОСТ Р 50576 (до 01.07.2021)</w:t>
            </w:r>
          </w:p>
          <w:p w14:paraId="67D0AEDC" w14:textId="2B35CBD8" w:rsidR="003D657C" w:rsidRPr="006604FB" w:rsidRDefault="003D657C" w:rsidP="0060782F">
            <w:pPr>
              <w:shd w:val="clear" w:color="auto" w:fill="FFFFFF"/>
              <w:ind w:left="-14" w:right="-57"/>
              <w:rPr>
                <w:color w:val="auto"/>
              </w:rPr>
            </w:pPr>
            <w:r w:rsidRPr="006604FB">
              <w:rPr>
                <w:color w:val="auto"/>
              </w:rPr>
              <w:t xml:space="preserve">ГОСТ 31307 </w:t>
            </w:r>
          </w:p>
          <w:p w14:paraId="4BD12DAD" w14:textId="4930CC09" w:rsidR="003D657C" w:rsidRPr="006604FB" w:rsidRDefault="003D657C" w:rsidP="0060782F">
            <w:pPr>
              <w:shd w:val="clear" w:color="auto" w:fill="FFFFFF"/>
              <w:ind w:left="-14" w:right="-57"/>
              <w:rPr>
                <w:color w:val="auto"/>
              </w:rPr>
            </w:pPr>
            <w:r w:rsidRPr="006604FB">
              <w:rPr>
                <w:color w:val="auto"/>
              </w:rPr>
              <w:t xml:space="preserve">ГОСТ 31405 </w:t>
            </w:r>
          </w:p>
          <w:p w14:paraId="32D21413" w14:textId="3DC8CA8F" w:rsidR="003D657C" w:rsidRPr="006604FB" w:rsidRDefault="003D657C" w:rsidP="0060782F">
            <w:pPr>
              <w:shd w:val="clear" w:color="auto" w:fill="FFFFFF"/>
              <w:ind w:left="-14" w:right="-57"/>
              <w:rPr>
                <w:color w:val="auto"/>
              </w:rPr>
            </w:pPr>
            <w:r w:rsidRPr="006604FB">
              <w:rPr>
                <w:color w:val="auto"/>
              </w:rPr>
              <w:t>ГОСТ 31406</w:t>
            </w:r>
          </w:p>
          <w:p w14:paraId="4058E8A8" w14:textId="01B54A49" w:rsidR="003D657C" w:rsidRPr="006604FB" w:rsidRDefault="003D657C" w:rsidP="0060782F">
            <w:pPr>
              <w:shd w:val="clear" w:color="auto" w:fill="FFFFFF"/>
              <w:ind w:left="-14" w:right="-57"/>
              <w:rPr>
                <w:color w:val="auto"/>
              </w:rPr>
            </w:pPr>
            <w:r w:rsidRPr="006604FB">
              <w:rPr>
                <w:color w:val="auto"/>
              </w:rPr>
              <w:t>ГОСТ 31408</w:t>
            </w:r>
          </w:p>
          <w:p w14:paraId="2DE24103" w14:textId="58D4E63E" w:rsidR="003D657C" w:rsidRPr="006604FB" w:rsidRDefault="003D657C" w:rsidP="0060782F">
            <w:pPr>
              <w:shd w:val="clear" w:color="auto" w:fill="FFFFFF"/>
              <w:ind w:left="-14" w:right="-57"/>
              <w:rPr>
                <w:color w:val="auto"/>
              </w:rPr>
            </w:pPr>
            <w:r w:rsidRPr="006604FB">
              <w:rPr>
                <w:color w:val="auto"/>
              </w:rPr>
              <w:t>ГОСТ 31409</w:t>
            </w:r>
          </w:p>
          <w:p w14:paraId="5BE4CA9C" w14:textId="445A359A" w:rsidR="003D657C" w:rsidRPr="006604FB" w:rsidRDefault="003D657C" w:rsidP="0060782F">
            <w:pPr>
              <w:shd w:val="clear" w:color="auto" w:fill="FFFFFF"/>
              <w:ind w:left="-14" w:right="-57"/>
              <w:rPr>
                <w:color w:val="auto"/>
              </w:rPr>
            </w:pPr>
            <w:r w:rsidRPr="006604FB">
              <w:rPr>
                <w:color w:val="auto"/>
              </w:rPr>
              <w:t>ГОСТ 31410</w:t>
            </w:r>
          </w:p>
          <w:p w14:paraId="733D9730" w14:textId="472DED05" w:rsidR="003D657C" w:rsidRPr="006604FB" w:rsidRDefault="003D657C" w:rsidP="0060782F">
            <w:pPr>
              <w:tabs>
                <w:tab w:val="right" w:pos="2979"/>
              </w:tabs>
              <w:ind w:left="-14" w:right="-57"/>
              <w:rPr>
                <w:color w:val="auto"/>
              </w:rPr>
            </w:pPr>
            <w:r w:rsidRPr="006604FB">
              <w:rPr>
                <w:color w:val="auto"/>
              </w:rPr>
              <w:t>ГОСТ 32083</w:t>
            </w:r>
          </w:p>
          <w:p w14:paraId="2425BB2C" w14:textId="1358B73F" w:rsidR="003D657C" w:rsidRPr="006604FB" w:rsidRDefault="003D657C" w:rsidP="0060782F">
            <w:pPr>
              <w:tabs>
                <w:tab w:val="right" w:pos="2979"/>
              </w:tabs>
              <w:ind w:left="-14" w:right="-57"/>
              <w:rPr>
                <w:color w:val="auto"/>
              </w:rPr>
            </w:pPr>
            <w:r w:rsidRPr="006604FB">
              <w:rPr>
                <w:color w:val="auto"/>
              </w:rPr>
              <w:t>ГОСТ 33378</w:t>
            </w:r>
          </w:p>
          <w:p w14:paraId="1CDE0872" w14:textId="5B23B196" w:rsidR="003D657C" w:rsidRPr="006604FB" w:rsidRDefault="003D657C" w:rsidP="0060782F">
            <w:pPr>
              <w:shd w:val="clear" w:color="auto" w:fill="FFFFFF"/>
              <w:ind w:left="-14" w:right="-57"/>
              <w:rPr>
                <w:color w:val="auto"/>
              </w:rPr>
            </w:pPr>
            <w:r w:rsidRPr="006604FB">
              <w:rPr>
                <w:color w:val="auto"/>
              </w:rPr>
              <w:t>ГОСТ 5007</w:t>
            </w:r>
          </w:p>
          <w:p w14:paraId="727943A1" w14:textId="3F9C0FFA" w:rsidR="003D657C" w:rsidRPr="006604FB" w:rsidRDefault="003D657C" w:rsidP="0060782F">
            <w:pPr>
              <w:ind w:left="-14" w:right="-57"/>
              <w:rPr>
                <w:color w:val="auto"/>
              </w:rPr>
            </w:pPr>
            <w:r w:rsidRPr="006604FB">
              <w:rPr>
                <w:color w:val="auto"/>
              </w:rPr>
              <w:t>ГОСТ 5274</w:t>
            </w:r>
          </w:p>
          <w:p w14:paraId="31247957" w14:textId="4B641909" w:rsidR="003D657C" w:rsidRPr="006604FB" w:rsidRDefault="003D657C" w:rsidP="0060782F">
            <w:pPr>
              <w:ind w:left="-14" w:right="-57"/>
              <w:rPr>
                <w:color w:val="auto"/>
              </w:rPr>
            </w:pPr>
            <w:r w:rsidRPr="006604FB">
              <w:rPr>
                <w:color w:val="auto"/>
              </w:rPr>
              <w:t>ГОСТ 6752</w:t>
            </w:r>
          </w:p>
          <w:p w14:paraId="5F4FD033" w14:textId="4A22E87B" w:rsidR="003D657C" w:rsidRPr="006604FB" w:rsidRDefault="003D657C" w:rsidP="0060782F">
            <w:pPr>
              <w:shd w:val="clear" w:color="auto" w:fill="FFFFFF"/>
              <w:ind w:left="-14" w:right="-57"/>
              <w:rPr>
                <w:color w:val="auto"/>
              </w:rPr>
            </w:pPr>
            <w:r w:rsidRPr="006604FB">
              <w:rPr>
                <w:color w:val="auto"/>
              </w:rPr>
              <w:t>ГОСТ 8541</w:t>
            </w:r>
          </w:p>
          <w:p w14:paraId="731E2868" w14:textId="2DFDA96C" w:rsidR="003D657C" w:rsidRPr="006604FB" w:rsidRDefault="003D657C" w:rsidP="0060782F">
            <w:pPr>
              <w:ind w:left="-14" w:right="-57"/>
              <w:rPr>
                <w:color w:val="auto"/>
              </w:rPr>
            </w:pPr>
            <w:r w:rsidRPr="006604FB">
              <w:rPr>
                <w:color w:val="auto"/>
              </w:rPr>
              <w:t>ГОСТ 9441</w:t>
            </w:r>
          </w:p>
          <w:p w14:paraId="71A778A9" w14:textId="2D834BB4" w:rsidR="003D657C" w:rsidRPr="006604FB" w:rsidRDefault="003D657C" w:rsidP="0060782F">
            <w:pPr>
              <w:ind w:left="-14" w:right="-57"/>
              <w:rPr>
                <w:color w:val="auto"/>
              </w:rPr>
            </w:pPr>
            <w:r w:rsidRPr="006604FB">
              <w:rPr>
                <w:color w:val="auto"/>
              </w:rPr>
              <w:t>ГОСТ Р 55857</w:t>
            </w:r>
          </w:p>
          <w:p w14:paraId="30CC0E94" w14:textId="01B5EEB6" w:rsidR="003D657C" w:rsidRPr="006604FB" w:rsidRDefault="003D657C" w:rsidP="0060782F">
            <w:pPr>
              <w:ind w:left="-14" w:right="-57"/>
              <w:rPr>
                <w:color w:val="auto"/>
              </w:rPr>
            </w:pPr>
            <w:r w:rsidRPr="006604FB">
              <w:rPr>
                <w:color w:val="auto"/>
              </w:rPr>
              <w:t>СТ РК 1017</w:t>
            </w:r>
          </w:p>
          <w:p w14:paraId="1F580E2C" w14:textId="241B55A7" w:rsidR="003D657C" w:rsidRPr="006604FB" w:rsidRDefault="003D657C" w:rsidP="0060782F">
            <w:pPr>
              <w:ind w:left="-14" w:right="-57"/>
              <w:rPr>
                <w:color w:val="auto"/>
              </w:rPr>
            </w:pPr>
            <w:r w:rsidRPr="006604FB">
              <w:rPr>
                <w:color w:val="auto"/>
              </w:rPr>
              <w:t>СТ РК 1964</w:t>
            </w:r>
          </w:p>
          <w:p w14:paraId="10246FA0" w14:textId="043D84BF" w:rsidR="003D657C" w:rsidRPr="006604FB" w:rsidRDefault="003D657C" w:rsidP="0060782F">
            <w:pPr>
              <w:shd w:val="clear" w:color="auto" w:fill="FFFFFF"/>
              <w:ind w:left="-14" w:right="-57"/>
              <w:rPr>
                <w:color w:val="auto"/>
              </w:rPr>
            </w:pPr>
            <w:r w:rsidRPr="006604FB">
              <w:rPr>
                <w:color w:val="auto"/>
              </w:rPr>
              <w:t>СТБ 1301</w:t>
            </w:r>
          </w:p>
          <w:p w14:paraId="60DB0518" w14:textId="555706E1" w:rsidR="003D657C" w:rsidRPr="006604FB" w:rsidRDefault="003D657C" w:rsidP="0060782F">
            <w:pPr>
              <w:shd w:val="clear" w:color="auto" w:fill="FFFFFF"/>
              <w:ind w:left="-14" w:right="-57"/>
              <w:rPr>
                <w:color w:val="auto"/>
              </w:rPr>
            </w:pPr>
            <w:r w:rsidRPr="006604FB">
              <w:rPr>
                <w:color w:val="auto"/>
              </w:rPr>
              <w:t>СТБ 1432</w:t>
            </w:r>
          </w:p>
          <w:p w14:paraId="4D5F5DDB" w14:textId="21A2A7EE" w:rsidR="003D657C" w:rsidRPr="006604FB" w:rsidRDefault="003D657C" w:rsidP="0060782F">
            <w:pPr>
              <w:ind w:left="-14" w:right="-57"/>
              <w:rPr>
                <w:color w:val="auto"/>
                <w:lang w:eastAsia="zh-CN"/>
              </w:rPr>
            </w:pPr>
            <w:r w:rsidRPr="006604FB">
              <w:rPr>
                <w:color w:val="auto"/>
              </w:rPr>
              <w:t>СТБ 753</w:t>
            </w:r>
          </w:p>
          <w:p w14:paraId="5EA0893A" w14:textId="405FD30F" w:rsidR="003D657C" w:rsidRPr="006604FB" w:rsidRDefault="003D657C" w:rsidP="0060782F">
            <w:pPr>
              <w:shd w:val="clear" w:color="auto" w:fill="FFFFFF"/>
              <w:ind w:left="-14" w:right="-57"/>
              <w:rPr>
                <w:color w:val="auto"/>
              </w:rPr>
            </w:pPr>
            <w:r w:rsidRPr="006604FB">
              <w:rPr>
                <w:color w:val="auto"/>
              </w:rPr>
              <w:t>СТБ 921 (до 01.07.2021)</w:t>
            </w:r>
          </w:p>
          <w:p w14:paraId="7D2EC793" w14:textId="633F74B6" w:rsidR="003D657C" w:rsidRPr="006604FB" w:rsidRDefault="003D657C" w:rsidP="0060782F">
            <w:pPr>
              <w:shd w:val="clear" w:color="auto" w:fill="FFFFFF"/>
              <w:ind w:left="-14" w:right="-57"/>
              <w:rPr>
                <w:color w:val="auto"/>
              </w:rPr>
            </w:pPr>
            <w:r w:rsidRPr="006604FB">
              <w:rPr>
                <w:color w:val="auto"/>
              </w:rPr>
              <w:t>СТБ 782</w:t>
            </w:r>
          </w:p>
          <w:p w14:paraId="4FBD5AC6" w14:textId="3F5359FC" w:rsidR="003D657C" w:rsidRPr="006604FB" w:rsidRDefault="003D657C" w:rsidP="0060782F">
            <w:pPr>
              <w:shd w:val="clear" w:color="auto" w:fill="FFFFFF"/>
              <w:ind w:left="-14" w:right="-57"/>
              <w:rPr>
                <w:color w:val="auto"/>
                <w:lang w:eastAsia="zh-CN"/>
              </w:rPr>
            </w:pPr>
            <w:r w:rsidRPr="006604FB">
              <w:rPr>
                <w:color w:val="auto"/>
              </w:rPr>
              <w:t>СТБ 936</w:t>
            </w:r>
          </w:p>
        </w:tc>
        <w:tc>
          <w:tcPr>
            <w:tcW w:w="1455" w:type="dxa"/>
            <w:hideMark/>
          </w:tcPr>
          <w:p w14:paraId="2E503C91" w14:textId="2C35981D" w:rsidR="003D657C" w:rsidRPr="006604FB" w:rsidRDefault="003D657C" w:rsidP="00923EC5">
            <w:pPr>
              <w:rPr>
                <w:color w:val="auto"/>
              </w:rPr>
            </w:pPr>
            <w:r w:rsidRPr="006604FB">
              <w:rPr>
                <w:color w:val="auto"/>
              </w:rPr>
              <w:t>ТР ТС 017/2011</w:t>
            </w:r>
          </w:p>
          <w:p w14:paraId="573049F6" w14:textId="77777777" w:rsidR="003D657C" w:rsidRPr="006604FB" w:rsidRDefault="003D657C" w:rsidP="00923EC5">
            <w:pPr>
              <w:rPr>
                <w:color w:val="auto"/>
                <w:lang w:eastAsia="zh-CN"/>
              </w:rPr>
            </w:pPr>
            <w:r w:rsidRPr="006604FB">
              <w:rPr>
                <w:color w:val="auto"/>
              </w:rPr>
              <w:t xml:space="preserve"> </w:t>
            </w:r>
          </w:p>
        </w:tc>
      </w:tr>
      <w:tr w:rsidR="0004623D" w:rsidRPr="006604FB" w14:paraId="54FDB14E" w14:textId="77777777" w:rsidTr="00BA557D">
        <w:tc>
          <w:tcPr>
            <w:tcW w:w="668" w:type="dxa"/>
          </w:tcPr>
          <w:p w14:paraId="6FC3476C" w14:textId="0BE18CB3"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3197F126" w14:textId="77777777" w:rsidR="003D657C" w:rsidRPr="006604FB" w:rsidRDefault="003D657C" w:rsidP="00923EC5">
            <w:pPr>
              <w:rPr>
                <w:color w:val="auto"/>
                <w:lang w:eastAsia="zh-CN"/>
              </w:rPr>
            </w:pPr>
            <w:r w:rsidRPr="006604FB">
              <w:rPr>
                <w:color w:val="auto"/>
              </w:rPr>
              <w:t>Покрытия и изделия ковровые машинного способа производства</w:t>
            </w:r>
          </w:p>
        </w:tc>
        <w:tc>
          <w:tcPr>
            <w:tcW w:w="2022" w:type="dxa"/>
            <w:gridSpan w:val="2"/>
            <w:hideMark/>
          </w:tcPr>
          <w:p w14:paraId="2D0AFC79" w14:textId="3840F081" w:rsidR="003D657C" w:rsidRPr="006604FB" w:rsidRDefault="003D657C" w:rsidP="00923EC5">
            <w:pPr>
              <w:rPr>
                <w:color w:val="auto"/>
                <w:lang w:eastAsia="zh-CN"/>
              </w:rPr>
            </w:pPr>
            <w:r w:rsidRPr="006604FB">
              <w:rPr>
                <w:color w:val="auto"/>
              </w:rPr>
              <w:t>5701</w:t>
            </w:r>
          </w:p>
          <w:p w14:paraId="1984743E" w14:textId="2E5761A0" w:rsidR="003D657C" w:rsidRPr="006604FB" w:rsidRDefault="003D657C" w:rsidP="00923EC5">
            <w:pPr>
              <w:rPr>
                <w:color w:val="auto"/>
              </w:rPr>
            </w:pPr>
            <w:r w:rsidRPr="006604FB">
              <w:rPr>
                <w:color w:val="auto"/>
              </w:rPr>
              <w:t>5702</w:t>
            </w:r>
          </w:p>
          <w:p w14:paraId="096C308A" w14:textId="325EEDF0" w:rsidR="003D657C" w:rsidRPr="006604FB" w:rsidRDefault="003D657C" w:rsidP="00923EC5">
            <w:pPr>
              <w:rPr>
                <w:color w:val="auto"/>
              </w:rPr>
            </w:pPr>
            <w:r w:rsidRPr="006604FB">
              <w:rPr>
                <w:color w:val="auto"/>
              </w:rPr>
              <w:t>5703</w:t>
            </w:r>
          </w:p>
          <w:p w14:paraId="168ED296" w14:textId="7EDAED05" w:rsidR="003D657C" w:rsidRPr="006604FB" w:rsidRDefault="003D657C" w:rsidP="00923EC5">
            <w:pPr>
              <w:rPr>
                <w:color w:val="auto"/>
              </w:rPr>
            </w:pPr>
            <w:r w:rsidRPr="006604FB">
              <w:rPr>
                <w:color w:val="auto"/>
              </w:rPr>
              <w:t>5704</w:t>
            </w:r>
          </w:p>
          <w:p w14:paraId="00317DAB" w14:textId="2FC3DB0B" w:rsidR="003D657C" w:rsidRPr="006604FB" w:rsidRDefault="003D657C" w:rsidP="00923EC5">
            <w:pPr>
              <w:rPr>
                <w:color w:val="auto"/>
                <w:lang w:eastAsia="zh-CN"/>
              </w:rPr>
            </w:pPr>
            <w:r w:rsidRPr="006604FB">
              <w:rPr>
                <w:color w:val="auto"/>
              </w:rPr>
              <w:t>5705</w:t>
            </w:r>
          </w:p>
        </w:tc>
        <w:tc>
          <w:tcPr>
            <w:tcW w:w="3535" w:type="dxa"/>
          </w:tcPr>
          <w:p w14:paraId="05AEACF1" w14:textId="77777777" w:rsidR="003D657C" w:rsidRPr="006604FB" w:rsidRDefault="003D657C" w:rsidP="0060782F">
            <w:pPr>
              <w:ind w:left="-14" w:right="-57"/>
              <w:rPr>
                <w:color w:val="auto"/>
                <w:lang w:eastAsia="zh-CN"/>
              </w:rPr>
            </w:pPr>
            <w:r w:rsidRPr="006604FB">
              <w:rPr>
                <w:color w:val="auto"/>
              </w:rPr>
              <w:t>ТР ТС 017/2011</w:t>
            </w:r>
          </w:p>
          <w:p w14:paraId="192D464A" w14:textId="2973C04F" w:rsidR="003D657C" w:rsidRPr="006604FB" w:rsidRDefault="003D657C" w:rsidP="0060782F">
            <w:pPr>
              <w:ind w:left="-14" w:right="-57"/>
              <w:rPr>
                <w:color w:val="auto"/>
              </w:rPr>
            </w:pPr>
            <w:r w:rsidRPr="006604FB">
              <w:rPr>
                <w:color w:val="auto"/>
              </w:rPr>
              <w:t>ГОСТ 16221</w:t>
            </w:r>
          </w:p>
          <w:p w14:paraId="78EE3139" w14:textId="5B854AB4" w:rsidR="003D657C" w:rsidRPr="006604FB" w:rsidRDefault="003D657C" w:rsidP="0060782F">
            <w:pPr>
              <w:shd w:val="clear" w:color="auto" w:fill="FFFFFF"/>
              <w:ind w:left="-14" w:right="-57"/>
              <w:rPr>
                <w:color w:val="auto"/>
              </w:rPr>
            </w:pPr>
            <w:r w:rsidRPr="006604FB">
              <w:rPr>
                <w:color w:val="auto"/>
              </w:rPr>
              <w:t>ГОСТ 28415</w:t>
            </w:r>
          </w:p>
          <w:p w14:paraId="64E35566" w14:textId="5D11141E" w:rsidR="003D657C" w:rsidRPr="006604FB" w:rsidRDefault="003D657C" w:rsidP="0060782F">
            <w:pPr>
              <w:ind w:left="-14" w:right="-57"/>
              <w:rPr>
                <w:color w:val="auto"/>
              </w:rPr>
            </w:pPr>
            <w:r w:rsidRPr="006604FB">
              <w:rPr>
                <w:color w:val="auto"/>
              </w:rPr>
              <w:t>ГОСТ 28867</w:t>
            </w:r>
          </w:p>
          <w:p w14:paraId="00500BB1" w14:textId="77777777" w:rsidR="003D657C" w:rsidRPr="006604FB" w:rsidRDefault="003D657C" w:rsidP="0060782F">
            <w:pPr>
              <w:ind w:left="-14" w:right="-57"/>
              <w:rPr>
                <w:color w:val="auto"/>
                <w:lang w:eastAsia="zh-CN"/>
              </w:rPr>
            </w:pPr>
          </w:p>
        </w:tc>
        <w:tc>
          <w:tcPr>
            <w:tcW w:w="1455" w:type="dxa"/>
            <w:hideMark/>
          </w:tcPr>
          <w:p w14:paraId="19DD2C6A" w14:textId="77777777" w:rsidR="003D657C" w:rsidRPr="006604FB" w:rsidRDefault="003D657C" w:rsidP="00923EC5">
            <w:pPr>
              <w:rPr>
                <w:color w:val="auto"/>
                <w:lang w:eastAsia="zh-CN"/>
              </w:rPr>
            </w:pPr>
            <w:r w:rsidRPr="006604FB">
              <w:rPr>
                <w:color w:val="auto"/>
              </w:rPr>
              <w:t xml:space="preserve">ТР ТС 017/2011 </w:t>
            </w:r>
          </w:p>
        </w:tc>
      </w:tr>
      <w:tr w:rsidR="0004623D" w:rsidRPr="006604FB" w14:paraId="20B57B94" w14:textId="77777777" w:rsidTr="00BA557D">
        <w:tc>
          <w:tcPr>
            <w:tcW w:w="668" w:type="dxa"/>
          </w:tcPr>
          <w:p w14:paraId="2387DA88" w14:textId="66DF73A9" w:rsidR="003D657C" w:rsidRPr="006604FB" w:rsidRDefault="003D657C" w:rsidP="00923EC5">
            <w:pPr>
              <w:pStyle w:val="ab"/>
              <w:numPr>
                <w:ilvl w:val="0"/>
                <w:numId w:val="18"/>
              </w:numPr>
              <w:tabs>
                <w:tab w:val="left" w:pos="2"/>
              </w:tabs>
              <w:autoSpaceDE w:val="0"/>
              <w:autoSpaceDN w:val="0"/>
              <w:adjustRightInd w:val="0"/>
              <w:ind w:right="-108"/>
              <w:contextualSpacing w:val="0"/>
              <w:jc w:val="both"/>
              <w:rPr>
                <w:color w:val="auto"/>
                <w:sz w:val="22"/>
                <w:szCs w:val="22"/>
              </w:rPr>
            </w:pPr>
          </w:p>
        </w:tc>
        <w:tc>
          <w:tcPr>
            <w:tcW w:w="2559" w:type="dxa"/>
            <w:hideMark/>
          </w:tcPr>
          <w:p w14:paraId="2DD74D41" w14:textId="77777777" w:rsidR="003D657C" w:rsidRPr="006604FB" w:rsidRDefault="003D657C" w:rsidP="00923EC5">
            <w:pPr>
              <w:rPr>
                <w:color w:val="auto"/>
                <w:lang w:eastAsia="zh-CN"/>
              </w:rPr>
            </w:pPr>
            <w:r w:rsidRPr="006604FB">
              <w:rPr>
                <w:color w:val="auto"/>
              </w:rPr>
              <w:t>Изделия текстильные галантерейные</w:t>
            </w:r>
          </w:p>
        </w:tc>
        <w:tc>
          <w:tcPr>
            <w:tcW w:w="2022" w:type="dxa"/>
            <w:gridSpan w:val="2"/>
            <w:hideMark/>
          </w:tcPr>
          <w:p w14:paraId="270A9CF4" w14:textId="77777777" w:rsidR="003D657C" w:rsidRPr="006604FB" w:rsidRDefault="003D657C" w:rsidP="00923EC5">
            <w:pPr>
              <w:rPr>
                <w:color w:val="auto"/>
                <w:lang w:val="en-US"/>
              </w:rPr>
            </w:pPr>
            <w:r w:rsidRPr="006604FB">
              <w:rPr>
                <w:color w:val="auto"/>
              </w:rPr>
              <w:t>3926</w:t>
            </w:r>
          </w:p>
          <w:p w14:paraId="37BB72C8" w14:textId="475115DF" w:rsidR="003D657C" w:rsidRPr="006604FB" w:rsidRDefault="00000000" w:rsidP="00923EC5">
            <w:pPr>
              <w:rPr>
                <w:color w:val="auto"/>
                <w:lang w:eastAsia="zh-CN"/>
              </w:rPr>
            </w:pPr>
            <w:hyperlink r:id="rId118" w:history="1">
              <w:r w:rsidR="003D657C" w:rsidRPr="006604FB">
                <w:rPr>
                  <w:rStyle w:val="ac"/>
                  <w:color w:val="auto"/>
                  <w:u w:val="none"/>
                </w:rPr>
                <w:t>6117</w:t>
              </w:r>
            </w:hyperlink>
          </w:p>
          <w:p w14:paraId="2D2F3707" w14:textId="0CC0F97C" w:rsidR="003D657C" w:rsidRPr="006604FB" w:rsidRDefault="00000000" w:rsidP="00923EC5">
            <w:pPr>
              <w:rPr>
                <w:color w:val="auto"/>
              </w:rPr>
            </w:pPr>
            <w:hyperlink r:id="rId119" w:history="1">
              <w:r w:rsidR="003D657C" w:rsidRPr="006604FB">
                <w:rPr>
                  <w:rStyle w:val="ac"/>
                  <w:color w:val="auto"/>
                  <w:u w:val="none"/>
                </w:rPr>
                <w:t>6215</w:t>
              </w:r>
            </w:hyperlink>
          </w:p>
          <w:p w14:paraId="075ECF41" w14:textId="622FCBFB" w:rsidR="003D657C" w:rsidRPr="006604FB" w:rsidRDefault="00000000" w:rsidP="00923EC5">
            <w:pPr>
              <w:rPr>
                <w:color w:val="auto"/>
              </w:rPr>
            </w:pPr>
            <w:hyperlink r:id="rId120" w:history="1">
              <w:r w:rsidR="003D657C" w:rsidRPr="006604FB">
                <w:rPr>
                  <w:rStyle w:val="ac"/>
                  <w:color w:val="auto"/>
                  <w:u w:val="none"/>
                </w:rPr>
                <w:t>6303</w:t>
              </w:r>
            </w:hyperlink>
          </w:p>
          <w:p w14:paraId="0FA7724C" w14:textId="5EB15664" w:rsidR="003D657C" w:rsidRPr="006604FB" w:rsidRDefault="00000000" w:rsidP="00923EC5">
            <w:pPr>
              <w:rPr>
                <w:rStyle w:val="ac"/>
                <w:color w:val="auto"/>
                <w:u w:val="none"/>
              </w:rPr>
            </w:pPr>
            <w:hyperlink r:id="rId121" w:history="1">
              <w:r w:rsidR="003D657C" w:rsidRPr="006604FB">
                <w:rPr>
                  <w:rStyle w:val="ac"/>
                  <w:color w:val="auto"/>
                  <w:u w:val="none"/>
                </w:rPr>
                <w:t>6304</w:t>
              </w:r>
            </w:hyperlink>
          </w:p>
          <w:p w14:paraId="57AD392B" w14:textId="4269FF92" w:rsidR="003D657C" w:rsidRPr="006604FB" w:rsidRDefault="003D657C" w:rsidP="00923EC5">
            <w:pPr>
              <w:rPr>
                <w:rStyle w:val="ac"/>
                <w:color w:val="auto"/>
                <w:u w:val="none"/>
              </w:rPr>
            </w:pPr>
            <w:r w:rsidRPr="006604FB">
              <w:rPr>
                <w:rStyle w:val="ac"/>
                <w:color w:val="auto"/>
                <w:u w:val="none"/>
              </w:rPr>
              <w:t>6307</w:t>
            </w:r>
          </w:p>
          <w:p w14:paraId="777E5B7A" w14:textId="3FFFAD04" w:rsidR="003D657C" w:rsidRPr="006604FB" w:rsidRDefault="003D657C" w:rsidP="00923EC5">
            <w:pPr>
              <w:rPr>
                <w:rStyle w:val="ac"/>
                <w:color w:val="auto"/>
                <w:u w:val="none"/>
              </w:rPr>
            </w:pPr>
            <w:r w:rsidRPr="006604FB">
              <w:rPr>
                <w:rStyle w:val="ac"/>
                <w:color w:val="auto"/>
                <w:u w:val="none"/>
              </w:rPr>
              <w:t>9404</w:t>
            </w:r>
          </w:p>
          <w:p w14:paraId="5B419D92" w14:textId="2B770914" w:rsidR="003D657C" w:rsidRPr="006604FB" w:rsidRDefault="003D657C" w:rsidP="00923EC5">
            <w:pPr>
              <w:rPr>
                <w:color w:val="auto"/>
                <w:lang w:eastAsia="zh-CN"/>
              </w:rPr>
            </w:pPr>
            <w:r w:rsidRPr="006604FB">
              <w:rPr>
                <w:rStyle w:val="ac"/>
                <w:color w:val="auto"/>
                <w:u w:val="none"/>
              </w:rPr>
              <w:t>9615</w:t>
            </w:r>
          </w:p>
        </w:tc>
        <w:tc>
          <w:tcPr>
            <w:tcW w:w="3535" w:type="dxa"/>
            <w:hideMark/>
          </w:tcPr>
          <w:p w14:paraId="7F46C346" w14:textId="77777777" w:rsidR="003D657C" w:rsidRPr="006604FB" w:rsidRDefault="003D657C" w:rsidP="0060782F">
            <w:pPr>
              <w:ind w:left="-14" w:right="-57"/>
              <w:rPr>
                <w:color w:val="auto"/>
                <w:lang w:eastAsia="zh-CN"/>
              </w:rPr>
            </w:pPr>
            <w:r w:rsidRPr="006604FB">
              <w:rPr>
                <w:color w:val="auto"/>
              </w:rPr>
              <w:t>ТР ТС 017/2011</w:t>
            </w:r>
          </w:p>
          <w:p w14:paraId="58BE6172" w14:textId="21E0203A" w:rsidR="003D657C" w:rsidRPr="006604FB" w:rsidRDefault="003D657C" w:rsidP="0060782F">
            <w:pPr>
              <w:ind w:left="-14" w:right="-57"/>
              <w:rPr>
                <w:color w:val="auto"/>
              </w:rPr>
            </w:pPr>
            <w:r w:rsidRPr="006604FB">
              <w:rPr>
                <w:color w:val="auto"/>
              </w:rPr>
              <w:t>ГОСТ 10530</w:t>
            </w:r>
          </w:p>
          <w:p w14:paraId="1AAD2690" w14:textId="1870291F" w:rsidR="003D657C" w:rsidRPr="006604FB" w:rsidRDefault="003D657C" w:rsidP="0060782F">
            <w:pPr>
              <w:ind w:left="-14" w:right="-57"/>
              <w:rPr>
                <w:color w:val="auto"/>
              </w:rPr>
            </w:pPr>
            <w:r w:rsidRPr="006604FB">
              <w:rPr>
                <w:color w:val="auto"/>
              </w:rPr>
              <w:t>ГОСТ 11381</w:t>
            </w:r>
          </w:p>
          <w:p w14:paraId="7FAD151C" w14:textId="18AD4F67" w:rsidR="003D657C" w:rsidRPr="006604FB" w:rsidRDefault="003D657C" w:rsidP="0060782F">
            <w:pPr>
              <w:ind w:left="-14" w:right="-57"/>
              <w:rPr>
                <w:color w:val="auto"/>
              </w:rPr>
            </w:pPr>
            <w:r w:rsidRPr="006604FB">
              <w:rPr>
                <w:color w:val="auto"/>
              </w:rPr>
              <w:t>ГОСТ 19864</w:t>
            </w:r>
          </w:p>
          <w:p w14:paraId="2E0FD938" w14:textId="69EA150C" w:rsidR="003D657C" w:rsidRPr="006604FB" w:rsidRDefault="003D657C" w:rsidP="0060782F">
            <w:pPr>
              <w:ind w:left="-14" w:right="-57"/>
              <w:rPr>
                <w:color w:val="auto"/>
              </w:rPr>
            </w:pPr>
            <w:r w:rsidRPr="006604FB">
              <w:rPr>
                <w:color w:val="auto"/>
              </w:rPr>
              <w:t>ГОСТ 21220</w:t>
            </w:r>
          </w:p>
          <w:p w14:paraId="310D1189" w14:textId="41EBBA79" w:rsidR="003D657C" w:rsidRPr="006604FB" w:rsidRDefault="003D657C" w:rsidP="0060782F">
            <w:pPr>
              <w:ind w:left="-14" w:right="-57"/>
              <w:rPr>
                <w:color w:val="auto"/>
                <w:lang w:eastAsia="zh-CN"/>
              </w:rPr>
            </w:pPr>
            <w:r w:rsidRPr="006604FB">
              <w:rPr>
                <w:color w:val="auto"/>
              </w:rPr>
              <w:t>СТБ 1508</w:t>
            </w:r>
          </w:p>
          <w:p w14:paraId="5D668697" w14:textId="2165C224" w:rsidR="003D657C" w:rsidRPr="006604FB" w:rsidRDefault="003D657C" w:rsidP="0060782F">
            <w:pPr>
              <w:ind w:left="-14" w:right="-57"/>
              <w:rPr>
                <w:color w:val="auto"/>
              </w:rPr>
            </w:pPr>
            <w:r w:rsidRPr="006604FB">
              <w:rPr>
                <w:color w:val="auto"/>
              </w:rPr>
              <w:t>СТБ 638</w:t>
            </w:r>
          </w:p>
          <w:p w14:paraId="4146362F" w14:textId="3C54EA5B" w:rsidR="003D657C" w:rsidRPr="006604FB" w:rsidRDefault="003D657C" w:rsidP="0060782F">
            <w:pPr>
              <w:ind w:left="-14" w:right="-57"/>
              <w:rPr>
                <w:color w:val="auto"/>
                <w:lang w:eastAsia="zh-CN"/>
              </w:rPr>
            </w:pPr>
            <w:r w:rsidRPr="006604FB">
              <w:rPr>
                <w:color w:val="auto"/>
              </w:rPr>
              <w:t>СТБ 872</w:t>
            </w:r>
          </w:p>
        </w:tc>
        <w:tc>
          <w:tcPr>
            <w:tcW w:w="1455" w:type="dxa"/>
          </w:tcPr>
          <w:p w14:paraId="3D996F0F" w14:textId="77777777" w:rsidR="003D657C" w:rsidRPr="006604FB" w:rsidRDefault="003D657C" w:rsidP="00923EC5">
            <w:pPr>
              <w:rPr>
                <w:color w:val="auto"/>
                <w:lang w:eastAsia="zh-CN"/>
              </w:rPr>
            </w:pPr>
            <w:r w:rsidRPr="006604FB">
              <w:rPr>
                <w:color w:val="auto"/>
              </w:rPr>
              <w:t>ТР ТС 017/2011</w:t>
            </w:r>
          </w:p>
          <w:p w14:paraId="42465EF4" w14:textId="77777777" w:rsidR="003D657C" w:rsidRPr="006604FB" w:rsidRDefault="003D657C" w:rsidP="00923EC5">
            <w:pPr>
              <w:rPr>
                <w:color w:val="auto"/>
                <w:lang w:eastAsia="zh-CN"/>
              </w:rPr>
            </w:pPr>
          </w:p>
        </w:tc>
      </w:tr>
      <w:tr w:rsidR="0004623D" w:rsidRPr="006604FB" w14:paraId="223FD5E4" w14:textId="77777777" w:rsidTr="00BA557D">
        <w:tc>
          <w:tcPr>
            <w:tcW w:w="668" w:type="dxa"/>
          </w:tcPr>
          <w:p w14:paraId="6D52946F" w14:textId="256502EC"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141564F5" w14:textId="77777777" w:rsidR="003D657C" w:rsidRPr="006604FB" w:rsidRDefault="003D657C" w:rsidP="00923EC5">
            <w:pPr>
              <w:rPr>
                <w:color w:val="auto"/>
                <w:lang w:eastAsia="zh-CN"/>
              </w:rPr>
            </w:pPr>
            <w:r w:rsidRPr="006604FB">
              <w:rPr>
                <w:color w:val="auto"/>
              </w:rPr>
              <w:t>Изделия кожгалантерейные</w:t>
            </w:r>
          </w:p>
        </w:tc>
        <w:tc>
          <w:tcPr>
            <w:tcW w:w="2022" w:type="dxa"/>
            <w:gridSpan w:val="2"/>
            <w:hideMark/>
          </w:tcPr>
          <w:p w14:paraId="083ADC81" w14:textId="544C1DFB" w:rsidR="003D657C" w:rsidRPr="006604FB" w:rsidRDefault="00000000" w:rsidP="00923EC5">
            <w:pPr>
              <w:shd w:val="clear" w:color="auto" w:fill="FFFFFF"/>
              <w:rPr>
                <w:color w:val="auto"/>
                <w:kern w:val="0"/>
                <w14:cntxtAlts w14:val="0"/>
              </w:rPr>
            </w:pPr>
            <w:hyperlink r:id="rId122" w:history="1">
              <w:r w:rsidR="003D657C" w:rsidRPr="006604FB">
                <w:rPr>
                  <w:color w:val="auto"/>
                  <w:kern w:val="0"/>
                  <w14:cntxtAlts w14:val="0"/>
                </w:rPr>
                <w:t>3926</w:t>
              </w:r>
            </w:hyperlink>
          </w:p>
          <w:p w14:paraId="552A07D2" w14:textId="0727165B" w:rsidR="003D657C" w:rsidRPr="006604FB" w:rsidRDefault="00000000" w:rsidP="00923EC5">
            <w:pPr>
              <w:shd w:val="clear" w:color="auto" w:fill="FFFFFF"/>
              <w:rPr>
                <w:color w:val="auto"/>
                <w:kern w:val="0"/>
                <w:lang w:eastAsia="zh-CN"/>
                <w14:cntxtAlts w14:val="0"/>
              </w:rPr>
            </w:pPr>
            <w:hyperlink r:id="rId123" w:history="1">
              <w:r w:rsidR="003D657C" w:rsidRPr="006604FB">
                <w:rPr>
                  <w:color w:val="auto"/>
                  <w:kern w:val="0"/>
                  <w14:cntxtAlts w14:val="0"/>
                </w:rPr>
                <w:t>4202</w:t>
              </w:r>
            </w:hyperlink>
          </w:p>
          <w:p w14:paraId="487ADDA7" w14:textId="01915151" w:rsidR="003D657C" w:rsidRPr="006604FB" w:rsidRDefault="00000000" w:rsidP="00923EC5">
            <w:pPr>
              <w:shd w:val="clear" w:color="auto" w:fill="FFFFFF"/>
              <w:rPr>
                <w:color w:val="auto"/>
                <w:kern w:val="0"/>
                <w14:cntxtAlts w14:val="0"/>
              </w:rPr>
            </w:pPr>
            <w:hyperlink r:id="rId124" w:history="1">
              <w:r w:rsidR="003D657C" w:rsidRPr="006604FB">
                <w:rPr>
                  <w:color w:val="auto"/>
                  <w:kern w:val="0"/>
                  <w14:cntxtAlts w14:val="0"/>
                </w:rPr>
                <w:t>4203</w:t>
              </w:r>
            </w:hyperlink>
          </w:p>
          <w:p w14:paraId="2C962BC2" w14:textId="3EE94301" w:rsidR="003D657C" w:rsidRPr="006604FB" w:rsidRDefault="00000000" w:rsidP="00923EC5">
            <w:pPr>
              <w:shd w:val="clear" w:color="auto" w:fill="FFFFFF"/>
              <w:rPr>
                <w:color w:val="auto"/>
                <w:kern w:val="0"/>
                <w14:cntxtAlts w14:val="0"/>
              </w:rPr>
            </w:pPr>
            <w:hyperlink r:id="rId125" w:history="1">
              <w:r w:rsidR="003D657C" w:rsidRPr="006604FB">
                <w:rPr>
                  <w:color w:val="auto"/>
                  <w:kern w:val="0"/>
                  <w14:cntxtAlts w14:val="0"/>
                </w:rPr>
                <w:t>4203</w:t>
              </w:r>
            </w:hyperlink>
          </w:p>
          <w:p w14:paraId="18196E05" w14:textId="7424E008" w:rsidR="003D657C" w:rsidRPr="006604FB" w:rsidRDefault="003D657C" w:rsidP="00923EC5">
            <w:pPr>
              <w:shd w:val="clear" w:color="auto" w:fill="FFFFFF"/>
              <w:rPr>
                <w:color w:val="auto"/>
                <w:kern w:val="0"/>
                <w14:cntxtAlts w14:val="0"/>
              </w:rPr>
            </w:pPr>
            <w:r w:rsidRPr="006604FB">
              <w:rPr>
                <w:color w:val="auto"/>
                <w:kern w:val="0"/>
                <w14:cntxtAlts w14:val="0"/>
              </w:rPr>
              <w:t>6216 00</w:t>
            </w:r>
            <w:r w:rsidR="00AC7559">
              <w:rPr>
                <w:color w:val="auto"/>
                <w:kern w:val="0"/>
                <w14:cntxtAlts w14:val="0"/>
              </w:rPr>
              <w:t xml:space="preserve"> </w:t>
            </w:r>
            <w:r w:rsidRPr="006604FB">
              <w:rPr>
                <w:color w:val="auto"/>
                <w:kern w:val="0"/>
                <w14:cntxtAlts w14:val="0"/>
              </w:rPr>
              <w:t>000 0</w:t>
            </w:r>
          </w:p>
          <w:p w14:paraId="229E86AB" w14:textId="222FCA23" w:rsidR="003D657C" w:rsidRPr="006604FB" w:rsidRDefault="003D657C" w:rsidP="00923EC5">
            <w:pPr>
              <w:shd w:val="clear" w:color="auto" w:fill="FFFFFF"/>
              <w:rPr>
                <w:color w:val="auto"/>
                <w:kern w:val="0"/>
                <w14:cntxtAlts w14:val="0"/>
              </w:rPr>
            </w:pPr>
            <w:r w:rsidRPr="006604FB">
              <w:rPr>
                <w:color w:val="auto"/>
                <w:kern w:val="0"/>
                <w14:cntxtAlts w14:val="0"/>
              </w:rPr>
              <w:t>6217</w:t>
            </w:r>
          </w:p>
          <w:p w14:paraId="36A10139" w14:textId="77777777" w:rsidR="003D657C" w:rsidRPr="006604FB" w:rsidRDefault="003D657C" w:rsidP="00923EC5">
            <w:pPr>
              <w:shd w:val="clear" w:color="auto" w:fill="FFFFFF"/>
              <w:rPr>
                <w:color w:val="auto"/>
                <w:kern w:val="0"/>
                <w14:cntxtAlts w14:val="0"/>
              </w:rPr>
            </w:pPr>
            <w:r w:rsidRPr="006604FB">
              <w:rPr>
                <w:color w:val="auto"/>
                <w:kern w:val="0"/>
                <w14:cntxtAlts w14:val="0"/>
              </w:rPr>
              <w:t>6307</w:t>
            </w:r>
          </w:p>
          <w:p w14:paraId="43B9E7E4" w14:textId="15BC4825" w:rsidR="003D657C" w:rsidRPr="006604FB" w:rsidRDefault="00000000" w:rsidP="00923EC5">
            <w:pPr>
              <w:shd w:val="clear" w:color="auto" w:fill="FFFFFF"/>
              <w:rPr>
                <w:color w:val="auto"/>
                <w:lang w:eastAsia="zh-CN"/>
              </w:rPr>
            </w:pPr>
            <w:hyperlink r:id="rId126" w:history="1">
              <w:r w:rsidR="003D657C" w:rsidRPr="006604FB">
                <w:rPr>
                  <w:color w:val="auto"/>
                  <w:kern w:val="0"/>
                  <w14:cntxtAlts w14:val="0"/>
                </w:rPr>
                <w:t>9113</w:t>
              </w:r>
            </w:hyperlink>
          </w:p>
        </w:tc>
        <w:tc>
          <w:tcPr>
            <w:tcW w:w="3535" w:type="dxa"/>
            <w:hideMark/>
          </w:tcPr>
          <w:p w14:paraId="4E01E09B" w14:textId="77777777" w:rsidR="003D657C" w:rsidRPr="006604FB" w:rsidRDefault="003D657C" w:rsidP="0060782F">
            <w:pPr>
              <w:ind w:left="-14" w:right="-57"/>
              <w:rPr>
                <w:color w:val="auto"/>
                <w:lang w:eastAsia="zh-CN"/>
              </w:rPr>
            </w:pPr>
            <w:r w:rsidRPr="006604FB">
              <w:rPr>
                <w:color w:val="auto"/>
              </w:rPr>
              <w:t>ТР ТС 017/2011</w:t>
            </w:r>
          </w:p>
          <w:p w14:paraId="39127ECA" w14:textId="1FFBE94D" w:rsidR="003D657C" w:rsidRPr="006604FB" w:rsidRDefault="003D657C" w:rsidP="0060782F">
            <w:pPr>
              <w:shd w:val="clear" w:color="auto" w:fill="FFFFFF"/>
              <w:ind w:left="-14" w:right="-57"/>
              <w:rPr>
                <w:color w:val="auto"/>
              </w:rPr>
            </w:pPr>
            <w:r w:rsidRPr="006604FB">
              <w:rPr>
                <w:color w:val="auto"/>
              </w:rPr>
              <w:t>ГОСТ 28631</w:t>
            </w:r>
          </w:p>
          <w:p w14:paraId="567A892F" w14:textId="56CCA544" w:rsidR="003D657C" w:rsidRPr="006604FB" w:rsidRDefault="003D657C" w:rsidP="0060782F">
            <w:pPr>
              <w:ind w:left="-14" w:right="-57"/>
              <w:rPr>
                <w:color w:val="auto"/>
              </w:rPr>
            </w:pPr>
            <w:r w:rsidRPr="006604FB">
              <w:rPr>
                <w:color w:val="auto"/>
              </w:rPr>
              <w:t>ГОСТ 28754</w:t>
            </w:r>
          </w:p>
          <w:p w14:paraId="35EDAD23" w14:textId="37E4D95D" w:rsidR="003D657C" w:rsidRPr="006604FB" w:rsidRDefault="003D657C" w:rsidP="0060782F">
            <w:pPr>
              <w:ind w:left="-14" w:right="-57"/>
              <w:rPr>
                <w:color w:val="auto"/>
                <w:lang w:eastAsia="zh-CN"/>
              </w:rPr>
            </w:pPr>
            <w:r w:rsidRPr="006604FB">
              <w:rPr>
                <w:color w:val="auto"/>
              </w:rPr>
              <w:t>ГОСТ 28846</w:t>
            </w:r>
          </w:p>
        </w:tc>
        <w:tc>
          <w:tcPr>
            <w:tcW w:w="1455" w:type="dxa"/>
          </w:tcPr>
          <w:p w14:paraId="7A17E21E" w14:textId="77777777" w:rsidR="003D657C" w:rsidRPr="006604FB" w:rsidRDefault="003D657C" w:rsidP="00923EC5">
            <w:pPr>
              <w:rPr>
                <w:color w:val="auto"/>
                <w:lang w:eastAsia="zh-CN"/>
              </w:rPr>
            </w:pPr>
            <w:r w:rsidRPr="006604FB">
              <w:rPr>
                <w:color w:val="auto"/>
              </w:rPr>
              <w:t>ТР ТС 017/2011</w:t>
            </w:r>
          </w:p>
          <w:p w14:paraId="014A80E7" w14:textId="77777777" w:rsidR="003D657C" w:rsidRPr="006604FB" w:rsidRDefault="003D657C" w:rsidP="00923EC5">
            <w:pPr>
              <w:rPr>
                <w:color w:val="auto"/>
                <w:lang w:eastAsia="zh-CN"/>
              </w:rPr>
            </w:pPr>
          </w:p>
        </w:tc>
      </w:tr>
      <w:tr w:rsidR="0004623D" w:rsidRPr="006604FB" w14:paraId="27139980" w14:textId="77777777" w:rsidTr="00BA557D">
        <w:tc>
          <w:tcPr>
            <w:tcW w:w="668" w:type="dxa"/>
          </w:tcPr>
          <w:p w14:paraId="05FD599C" w14:textId="2F2DDA1F"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6363631D" w14:textId="77777777" w:rsidR="003D657C" w:rsidRPr="006604FB" w:rsidRDefault="003D657C" w:rsidP="00923EC5">
            <w:pPr>
              <w:rPr>
                <w:color w:val="auto"/>
                <w:lang w:eastAsia="zh-CN"/>
              </w:rPr>
            </w:pPr>
            <w:r w:rsidRPr="006604FB">
              <w:rPr>
                <w:color w:val="auto"/>
              </w:rPr>
              <w:t>Войлок, фетр и нетканые материалы</w:t>
            </w:r>
          </w:p>
        </w:tc>
        <w:tc>
          <w:tcPr>
            <w:tcW w:w="2022" w:type="dxa"/>
            <w:gridSpan w:val="2"/>
            <w:hideMark/>
          </w:tcPr>
          <w:p w14:paraId="76DE42E2" w14:textId="73287D05" w:rsidR="003D657C" w:rsidRPr="006604FB" w:rsidRDefault="00000000" w:rsidP="00923EC5">
            <w:pPr>
              <w:rPr>
                <w:color w:val="auto"/>
                <w:lang w:eastAsia="zh-CN"/>
              </w:rPr>
            </w:pPr>
            <w:hyperlink r:id="rId127" w:history="1">
              <w:r w:rsidR="003D657C" w:rsidRPr="006604FB">
                <w:rPr>
                  <w:rStyle w:val="ac"/>
                  <w:color w:val="auto"/>
                  <w:u w:val="none"/>
                </w:rPr>
                <w:t>5602</w:t>
              </w:r>
            </w:hyperlink>
          </w:p>
          <w:p w14:paraId="47B8DD79" w14:textId="735110E4" w:rsidR="003D657C" w:rsidRPr="006604FB" w:rsidRDefault="00000000" w:rsidP="00923EC5">
            <w:pPr>
              <w:rPr>
                <w:color w:val="auto"/>
                <w:lang w:eastAsia="zh-CN"/>
              </w:rPr>
            </w:pPr>
            <w:hyperlink r:id="rId128" w:history="1">
              <w:r w:rsidR="003D657C" w:rsidRPr="006604FB">
                <w:rPr>
                  <w:rStyle w:val="ac"/>
                  <w:color w:val="auto"/>
                  <w:u w:val="none"/>
                </w:rPr>
                <w:t>5603</w:t>
              </w:r>
            </w:hyperlink>
          </w:p>
        </w:tc>
        <w:tc>
          <w:tcPr>
            <w:tcW w:w="3535" w:type="dxa"/>
            <w:hideMark/>
          </w:tcPr>
          <w:p w14:paraId="1A155116" w14:textId="77777777" w:rsidR="003D657C" w:rsidRPr="006604FB" w:rsidRDefault="003D657C" w:rsidP="0060782F">
            <w:pPr>
              <w:ind w:left="-14" w:right="-57"/>
              <w:rPr>
                <w:color w:val="auto"/>
                <w:lang w:eastAsia="zh-CN"/>
              </w:rPr>
            </w:pPr>
            <w:r w:rsidRPr="006604FB">
              <w:rPr>
                <w:color w:val="auto"/>
              </w:rPr>
              <w:t>ТР ТС 017/2011</w:t>
            </w:r>
          </w:p>
          <w:p w14:paraId="3ED48292" w14:textId="2AFB18E9" w:rsidR="003D657C" w:rsidRPr="006604FB" w:rsidRDefault="003D657C" w:rsidP="0060782F">
            <w:pPr>
              <w:ind w:left="-14" w:right="-57"/>
              <w:rPr>
                <w:color w:val="auto"/>
                <w:lang w:eastAsia="zh-CN"/>
              </w:rPr>
            </w:pPr>
            <w:r w:rsidRPr="006604FB">
              <w:rPr>
                <w:color w:val="auto"/>
              </w:rPr>
              <w:t>ГОСТ 28748</w:t>
            </w:r>
          </w:p>
          <w:p w14:paraId="79A2031C" w14:textId="19D71993" w:rsidR="003D657C" w:rsidRPr="006604FB" w:rsidRDefault="003D657C" w:rsidP="0060782F">
            <w:pPr>
              <w:ind w:left="-14" w:right="-57"/>
              <w:rPr>
                <w:color w:val="auto"/>
              </w:rPr>
            </w:pPr>
            <w:r w:rsidRPr="006604FB">
              <w:rPr>
                <w:color w:val="auto"/>
              </w:rPr>
              <w:t>СТБ 2204</w:t>
            </w:r>
          </w:p>
          <w:p w14:paraId="575E54D6" w14:textId="60ADCF25" w:rsidR="003D657C" w:rsidRPr="006604FB" w:rsidRDefault="003D657C" w:rsidP="0060782F">
            <w:pPr>
              <w:ind w:left="-14" w:right="-57"/>
              <w:rPr>
                <w:color w:val="auto"/>
                <w:lang w:eastAsia="zh-CN"/>
              </w:rPr>
            </w:pPr>
            <w:r w:rsidRPr="006604FB">
              <w:rPr>
                <w:color w:val="auto"/>
              </w:rPr>
              <w:t>СТБ 872</w:t>
            </w:r>
          </w:p>
        </w:tc>
        <w:tc>
          <w:tcPr>
            <w:tcW w:w="1455" w:type="dxa"/>
          </w:tcPr>
          <w:p w14:paraId="58E985C2" w14:textId="77777777" w:rsidR="003D657C" w:rsidRPr="006604FB" w:rsidRDefault="003D657C" w:rsidP="00923EC5">
            <w:pPr>
              <w:rPr>
                <w:color w:val="auto"/>
                <w:lang w:eastAsia="zh-CN"/>
              </w:rPr>
            </w:pPr>
            <w:r w:rsidRPr="006604FB">
              <w:rPr>
                <w:color w:val="auto"/>
              </w:rPr>
              <w:t>ТР ТС 017/2011</w:t>
            </w:r>
          </w:p>
          <w:p w14:paraId="11BD5286" w14:textId="77777777" w:rsidR="003D657C" w:rsidRPr="006604FB" w:rsidRDefault="003D657C" w:rsidP="00923EC5">
            <w:pPr>
              <w:rPr>
                <w:color w:val="auto"/>
                <w:lang w:eastAsia="zh-CN"/>
              </w:rPr>
            </w:pPr>
          </w:p>
        </w:tc>
      </w:tr>
      <w:tr w:rsidR="0004623D" w:rsidRPr="006604FB" w14:paraId="0C912F5A" w14:textId="77777777" w:rsidTr="00BA557D">
        <w:tc>
          <w:tcPr>
            <w:tcW w:w="668" w:type="dxa"/>
          </w:tcPr>
          <w:p w14:paraId="35F48D88" w14:textId="2D48EB8C"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1EFDEEB4" w14:textId="77777777" w:rsidR="003D657C" w:rsidRPr="006604FB" w:rsidRDefault="003D657C" w:rsidP="00923EC5">
            <w:pPr>
              <w:rPr>
                <w:color w:val="auto"/>
              </w:rPr>
            </w:pPr>
            <w:r w:rsidRPr="006604FB">
              <w:rPr>
                <w:color w:val="auto"/>
              </w:rPr>
              <w:t>Обувь</w:t>
            </w:r>
          </w:p>
          <w:p w14:paraId="3D88A10F" w14:textId="77777777" w:rsidR="003D657C" w:rsidRPr="006604FB" w:rsidRDefault="003D657C" w:rsidP="00923EC5">
            <w:pPr>
              <w:rPr>
                <w:color w:val="auto"/>
              </w:rPr>
            </w:pPr>
          </w:p>
          <w:p w14:paraId="01E65F92" w14:textId="57CE62B1" w:rsidR="003D657C" w:rsidRPr="006604FB" w:rsidRDefault="003D657C" w:rsidP="00923EC5">
            <w:pPr>
              <w:rPr>
                <w:color w:val="auto"/>
                <w:lang w:eastAsia="zh-CN"/>
              </w:rPr>
            </w:pPr>
          </w:p>
        </w:tc>
        <w:tc>
          <w:tcPr>
            <w:tcW w:w="2022" w:type="dxa"/>
            <w:gridSpan w:val="2"/>
            <w:hideMark/>
          </w:tcPr>
          <w:p w14:paraId="7DED0A40" w14:textId="0801E036" w:rsidR="003D657C" w:rsidRPr="006604FB" w:rsidRDefault="00000000" w:rsidP="00923EC5">
            <w:pPr>
              <w:shd w:val="clear" w:color="auto" w:fill="FFFFFF"/>
              <w:rPr>
                <w:color w:val="auto"/>
                <w:lang w:eastAsia="zh-CN"/>
              </w:rPr>
            </w:pPr>
            <w:hyperlink r:id="rId129" w:history="1">
              <w:r w:rsidR="003D657C" w:rsidRPr="006604FB">
                <w:rPr>
                  <w:rStyle w:val="ac"/>
                  <w:color w:val="auto"/>
                  <w:u w:val="none"/>
                </w:rPr>
                <w:t>6401</w:t>
              </w:r>
            </w:hyperlink>
          </w:p>
          <w:p w14:paraId="09AF2B86" w14:textId="4B0321F4" w:rsidR="003D657C" w:rsidRPr="006604FB" w:rsidRDefault="00000000" w:rsidP="00923EC5">
            <w:pPr>
              <w:shd w:val="clear" w:color="auto" w:fill="FFFFFF"/>
              <w:rPr>
                <w:color w:val="auto"/>
              </w:rPr>
            </w:pPr>
            <w:hyperlink r:id="rId130" w:history="1">
              <w:r w:rsidR="003D657C" w:rsidRPr="006604FB">
                <w:rPr>
                  <w:rStyle w:val="ac"/>
                  <w:color w:val="auto"/>
                  <w:u w:val="none"/>
                </w:rPr>
                <w:t>6402</w:t>
              </w:r>
            </w:hyperlink>
          </w:p>
          <w:p w14:paraId="202557DF" w14:textId="523A592B" w:rsidR="003D657C" w:rsidRPr="006604FB" w:rsidRDefault="00000000" w:rsidP="00923EC5">
            <w:pPr>
              <w:shd w:val="clear" w:color="auto" w:fill="FFFFFF"/>
              <w:rPr>
                <w:color w:val="auto"/>
              </w:rPr>
            </w:pPr>
            <w:hyperlink r:id="rId131" w:history="1">
              <w:r w:rsidR="003D657C" w:rsidRPr="006604FB">
                <w:rPr>
                  <w:rStyle w:val="ac"/>
                  <w:color w:val="auto"/>
                  <w:u w:val="none"/>
                </w:rPr>
                <w:t>6403</w:t>
              </w:r>
            </w:hyperlink>
          </w:p>
          <w:p w14:paraId="53A8D596" w14:textId="237BA40F" w:rsidR="003D657C" w:rsidRPr="006604FB" w:rsidRDefault="00000000" w:rsidP="00923EC5">
            <w:pPr>
              <w:shd w:val="clear" w:color="auto" w:fill="FFFFFF"/>
              <w:rPr>
                <w:color w:val="auto"/>
              </w:rPr>
            </w:pPr>
            <w:hyperlink r:id="rId132" w:history="1">
              <w:r w:rsidR="003D657C" w:rsidRPr="006604FB">
                <w:rPr>
                  <w:rStyle w:val="ac"/>
                  <w:color w:val="auto"/>
                  <w:u w:val="none"/>
                </w:rPr>
                <w:t>6404</w:t>
              </w:r>
            </w:hyperlink>
          </w:p>
          <w:p w14:paraId="09C7EC3A" w14:textId="59519A55" w:rsidR="003D657C" w:rsidRPr="006604FB" w:rsidRDefault="00000000" w:rsidP="00923EC5">
            <w:pPr>
              <w:shd w:val="clear" w:color="auto" w:fill="FFFFFF"/>
              <w:rPr>
                <w:rStyle w:val="ac"/>
                <w:color w:val="auto"/>
                <w:u w:val="none"/>
              </w:rPr>
            </w:pPr>
            <w:hyperlink r:id="rId133" w:history="1">
              <w:r w:rsidR="003D657C" w:rsidRPr="006604FB">
                <w:rPr>
                  <w:rStyle w:val="ac"/>
                  <w:color w:val="auto"/>
                  <w:u w:val="none"/>
                </w:rPr>
                <w:t>6405</w:t>
              </w:r>
            </w:hyperlink>
          </w:p>
          <w:p w14:paraId="0F16B197" w14:textId="54F785F8" w:rsidR="003D657C" w:rsidRPr="006604FB" w:rsidRDefault="003D657C" w:rsidP="00923EC5">
            <w:pPr>
              <w:shd w:val="clear" w:color="auto" w:fill="FFFFFF"/>
              <w:rPr>
                <w:color w:val="auto"/>
                <w:lang w:eastAsia="zh-CN"/>
              </w:rPr>
            </w:pPr>
          </w:p>
        </w:tc>
        <w:tc>
          <w:tcPr>
            <w:tcW w:w="3535" w:type="dxa"/>
            <w:hideMark/>
          </w:tcPr>
          <w:p w14:paraId="74A79604" w14:textId="77777777" w:rsidR="003D657C" w:rsidRPr="006604FB" w:rsidRDefault="003D657C" w:rsidP="0060782F">
            <w:pPr>
              <w:ind w:left="-14" w:right="-57"/>
              <w:rPr>
                <w:color w:val="auto"/>
                <w:lang w:eastAsia="zh-CN"/>
              </w:rPr>
            </w:pPr>
            <w:r w:rsidRPr="006604FB">
              <w:rPr>
                <w:color w:val="auto"/>
              </w:rPr>
              <w:t>ТР ТС 017/2011</w:t>
            </w:r>
          </w:p>
          <w:p w14:paraId="459B7150" w14:textId="594DB9F6" w:rsidR="003D657C" w:rsidRPr="006604FB" w:rsidRDefault="003D657C" w:rsidP="0060782F">
            <w:pPr>
              <w:shd w:val="clear" w:color="auto" w:fill="FFFFFF"/>
              <w:ind w:left="-14" w:right="-57"/>
              <w:rPr>
                <w:color w:val="auto"/>
              </w:rPr>
            </w:pPr>
            <w:r w:rsidRPr="006604FB">
              <w:rPr>
                <w:color w:val="auto"/>
              </w:rPr>
              <w:t>ГОСТ 1135</w:t>
            </w:r>
          </w:p>
          <w:p w14:paraId="7756E399" w14:textId="66CF1D8F" w:rsidR="003D657C" w:rsidRPr="006604FB" w:rsidRDefault="003D657C" w:rsidP="0060782F">
            <w:pPr>
              <w:shd w:val="clear" w:color="auto" w:fill="FFFFFF"/>
              <w:ind w:left="-14" w:right="-57"/>
              <w:rPr>
                <w:color w:val="auto"/>
              </w:rPr>
            </w:pPr>
            <w:r w:rsidRPr="006604FB">
              <w:rPr>
                <w:color w:val="auto"/>
              </w:rPr>
              <w:t xml:space="preserve">ГОСТ 126 </w:t>
            </w:r>
          </w:p>
          <w:p w14:paraId="5B66671B" w14:textId="38D32EFD" w:rsidR="003D657C" w:rsidRPr="006604FB" w:rsidRDefault="003D657C" w:rsidP="0060782F">
            <w:pPr>
              <w:shd w:val="clear" w:color="auto" w:fill="FFFFFF"/>
              <w:ind w:left="-14" w:right="-57"/>
              <w:rPr>
                <w:color w:val="auto"/>
              </w:rPr>
            </w:pPr>
            <w:r w:rsidRPr="006604FB">
              <w:rPr>
                <w:color w:val="auto"/>
              </w:rPr>
              <w:t>ГОСТ 13745</w:t>
            </w:r>
          </w:p>
          <w:p w14:paraId="028E60D6" w14:textId="5F7C7EF8" w:rsidR="003D657C" w:rsidRPr="006604FB" w:rsidRDefault="003D657C" w:rsidP="0060782F">
            <w:pPr>
              <w:shd w:val="clear" w:color="auto" w:fill="FFFFFF"/>
              <w:ind w:left="-14" w:right="-57"/>
              <w:rPr>
                <w:color w:val="auto"/>
              </w:rPr>
            </w:pPr>
            <w:r w:rsidRPr="006604FB">
              <w:rPr>
                <w:color w:val="auto"/>
              </w:rPr>
              <w:t>ГОСТ 13796</w:t>
            </w:r>
          </w:p>
          <w:p w14:paraId="2B25A60B" w14:textId="51443170" w:rsidR="003D657C" w:rsidRPr="006604FB" w:rsidRDefault="003D657C" w:rsidP="0060782F">
            <w:pPr>
              <w:shd w:val="clear" w:color="auto" w:fill="FFFFFF"/>
              <w:ind w:left="-14" w:right="-57"/>
              <w:rPr>
                <w:color w:val="auto"/>
              </w:rPr>
            </w:pPr>
            <w:r w:rsidRPr="006604FB">
              <w:rPr>
                <w:color w:val="auto"/>
              </w:rPr>
              <w:t xml:space="preserve">ГОСТ 14037 </w:t>
            </w:r>
          </w:p>
          <w:p w14:paraId="5E5FC598" w14:textId="1126DA07" w:rsidR="003D657C" w:rsidRPr="006604FB" w:rsidRDefault="003D657C" w:rsidP="0060782F">
            <w:pPr>
              <w:shd w:val="clear" w:color="auto" w:fill="FFFFFF"/>
              <w:ind w:left="-14" w:right="-57"/>
              <w:rPr>
                <w:color w:val="auto"/>
              </w:rPr>
            </w:pPr>
            <w:r w:rsidRPr="006604FB">
              <w:rPr>
                <w:color w:val="auto"/>
              </w:rPr>
              <w:t xml:space="preserve">ГОСТ 18724 </w:t>
            </w:r>
          </w:p>
          <w:p w14:paraId="1B2C41A5" w14:textId="4780AA29" w:rsidR="003D657C" w:rsidRPr="006604FB" w:rsidRDefault="003D657C" w:rsidP="0060782F">
            <w:pPr>
              <w:shd w:val="clear" w:color="auto" w:fill="FFFFFF"/>
              <w:ind w:left="-14" w:right="-57"/>
              <w:rPr>
                <w:color w:val="auto"/>
              </w:rPr>
            </w:pPr>
            <w:r w:rsidRPr="006604FB">
              <w:rPr>
                <w:color w:val="auto"/>
              </w:rPr>
              <w:t>ГОСТ 19116</w:t>
            </w:r>
          </w:p>
          <w:p w14:paraId="0BDF203A" w14:textId="37F4D8DF" w:rsidR="003D657C" w:rsidRPr="006604FB" w:rsidRDefault="003D657C" w:rsidP="0060782F">
            <w:pPr>
              <w:shd w:val="clear" w:color="auto" w:fill="FFFFFF"/>
              <w:ind w:left="-14" w:right="-57"/>
              <w:rPr>
                <w:color w:val="auto"/>
              </w:rPr>
            </w:pPr>
            <w:r w:rsidRPr="006604FB">
              <w:rPr>
                <w:color w:val="auto"/>
              </w:rPr>
              <w:t>ГОСТ 26166</w:t>
            </w:r>
          </w:p>
          <w:p w14:paraId="09E3F6EA" w14:textId="2FF2B519" w:rsidR="003D657C" w:rsidRPr="006604FB" w:rsidRDefault="003D657C" w:rsidP="0060782F">
            <w:pPr>
              <w:shd w:val="clear" w:color="auto" w:fill="FFFFFF"/>
              <w:ind w:left="-14" w:right="-57"/>
              <w:rPr>
                <w:color w:val="auto"/>
              </w:rPr>
            </w:pPr>
            <w:r w:rsidRPr="006604FB">
              <w:rPr>
                <w:color w:val="auto"/>
              </w:rPr>
              <w:t>ГОСТ 26167</w:t>
            </w:r>
          </w:p>
          <w:p w14:paraId="09841812" w14:textId="45661683" w:rsidR="003D657C" w:rsidRPr="006604FB" w:rsidRDefault="003D657C" w:rsidP="0060782F">
            <w:pPr>
              <w:ind w:left="-14" w:right="-57"/>
              <w:rPr>
                <w:color w:val="auto"/>
              </w:rPr>
            </w:pPr>
            <w:r w:rsidRPr="006604FB">
              <w:rPr>
                <w:color w:val="auto"/>
              </w:rPr>
              <w:t>ГОСТ 32087</w:t>
            </w:r>
          </w:p>
          <w:p w14:paraId="2B9C32B2" w14:textId="0DB980D3" w:rsidR="003D657C" w:rsidRPr="006604FB" w:rsidRDefault="003D657C" w:rsidP="0060782F">
            <w:pPr>
              <w:shd w:val="clear" w:color="auto" w:fill="FFFFFF"/>
              <w:ind w:left="-14" w:right="-57"/>
              <w:rPr>
                <w:color w:val="auto"/>
              </w:rPr>
            </w:pPr>
            <w:r w:rsidRPr="006604FB">
              <w:rPr>
                <w:color w:val="auto"/>
              </w:rPr>
              <w:t>ГОСТ 5375</w:t>
            </w:r>
          </w:p>
          <w:p w14:paraId="2251AD6F" w14:textId="4B45ED96" w:rsidR="003D657C" w:rsidRPr="006604FB" w:rsidRDefault="003D657C" w:rsidP="0060782F">
            <w:pPr>
              <w:shd w:val="clear" w:color="auto" w:fill="FFFFFF"/>
              <w:ind w:left="-14" w:right="-57"/>
              <w:rPr>
                <w:color w:val="auto"/>
              </w:rPr>
            </w:pPr>
            <w:r w:rsidRPr="006604FB">
              <w:rPr>
                <w:color w:val="auto"/>
              </w:rPr>
              <w:t>ГОСТ 5394</w:t>
            </w:r>
          </w:p>
          <w:p w14:paraId="32773BD7" w14:textId="4446D088" w:rsidR="003D657C" w:rsidRPr="006604FB" w:rsidRDefault="003D657C" w:rsidP="0060782F">
            <w:pPr>
              <w:shd w:val="clear" w:color="auto" w:fill="FFFFFF"/>
              <w:ind w:left="-14" w:right="-57"/>
              <w:rPr>
                <w:color w:val="auto"/>
              </w:rPr>
            </w:pPr>
            <w:r w:rsidRPr="006604FB">
              <w:rPr>
                <w:color w:val="auto"/>
              </w:rPr>
              <w:t>ГОСТ 6410</w:t>
            </w:r>
          </w:p>
          <w:p w14:paraId="233F69A5" w14:textId="77508A5A" w:rsidR="003D657C" w:rsidRPr="006604FB" w:rsidRDefault="003D657C" w:rsidP="0060782F">
            <w:pPr>
              <w:shd w:val="clear" w:color="auto" w:fill="FFFFFF"/>
              <w:ind w:left="-14" w:right="-57"/>
              <w:rPr>
                <w:color w:val="auto"/>
              </w:rPr>
            </w:pPr>
            <w:r w:rsidRPr="006604FB">
              <w:rPr>
                <w:color w:val="auto"/>
              </w:rPr>
              <w:t>ГОСТ 7458</w:t>
            </w:r>
          </w:p>
          <w:p w14:paraId="52C49DCE" w14:textId="7849DDDB" w:rsidR="003D657C" w:rsidRPr="006604FB" w:rsidRDefault="003D657C" w:rsidP="0060782F">
            <w:pPr>
              <w:shd w:val="clear" w:color="auto" w:fill="FFFFFF"/>
              <w:ind w:left="-14" w:right="-57"/>
              <w:rPr>
                <w:color w:val="auto"/>
              </w:rPr>
            </w:pPr>
            <w:r w:rsidRPr="006604FB">
              <w:rPr>
                <w:color w:val="auto"/>
              </w:rPr>
              <w:t>ГОСТ 7472</w:t>
            </w:r>
          </w:p>
          <w:p w14:paraId="5BE6D0E2" w14:textId="2413A724" w:rsidR="003D657C" w:rsidRPr="006604FB" w:rsidRDefault="003D657C" w:rsidP="0060782F">
            <w:pPr>
              <w:shd w:val="clear" w:color="auto" w:fill="FFFFFF"/>
              <w:ind w:left="-14" w:right="-57"/>
              <w:rPr>
                <w:color w:val="auto"/>
              </w:rPr>
            </w:pPr>
            <w:r w:rsidRPr="006604FB">
              <w:rPr>
                <w:color w:val="auto"/>
              </w:rPr>
              <w:t>ГОСТ 9155</w:t>
            </w:r>
          </w:p>
          <w:p w14:paraId="40E86144" w14:textId="0F4B8CC5" w:rsidR="003D657C" w:rsidRPr="006604FB" w:rsidRDefault="003D657C" w:rsidP="0060782F">
            <w:pPr>
              <w:ind w:left="-14" w:right="-57"/>
              <w:rPr>
                <w:color w:val="auto"/>
                <w:lang w:eastAsia="zh-CN"/>
              </w:rPr>
            </w:pPr>
            <w:r w:rsidRPr="006604FB">
              <w:rPr>
                <w:color w:val="auto"/>
              </w:rPr>
              <w:t>СТ РК 1059</w:t>
            </w:r>
          </w:p>
          <w:p w14:paraId="2DE84E83" w14:textId="7B0972D8" w:rsidR="003D657C" w:rsidRPr="006604FB" w:rsidRDefault="003D657C" w:rsidP="0060782F">
            <w:pPr>
              <w:shd w:val="clear" w:color="auto" w:fill="FFFFFF"/>
              <w:ind w:left="-14" w:right="-57"/>
              <w:rPr>
                <w:color w:val="auto"/>
              </w:rPr>
            </w:pPr>
            <w:r w:rsidRPr="006604FB">
              <w:rPr>
                <w:color w:val="auto"/>
              </w:rPr>
              <w:t>СТБ 1042</w:t>
            </w:r>
          </w:p>
          <w:p w14:paraId="4418C524" w14:textId="590D5617" w:rsidR="003D657C" w:rsidRPr="006604FB" w:rsidRDefault="003D657C" w:rsidP="0060782F">
            <w:pPr>
              <w:ind w:left="-14" w:right="-57"/>
              <w:rPr>
                <w:color w:val="auto"/>
              </w:rPr>
            </w:pPr>
            <w:r w:rsidRPr="006604FB">
              <w:rPr>
                <w:color w:val="auto"/>
              </w:rPr>
              <w:t>СТБ 287</w:t>
            </w:r>
          </w:p>
          <w:p w14:paraId="08C4D978" w14:textId="48781AC2" w:rsidR="003D657C" w:rsidRPr="006604FB" w:rsidRDefault="003D657C" w:rsidP="0060782F">
            <w:pPr>
              <w:ind w:left="-14" w:right="-57"/>
              <w:rPr>
                <w:color w:val="auto"/>
                <w:lang w:eastAsia="zh-CN"/>
              </w:rPr>
            </w:pPr>
            <w:r w:rsidRPr="006604FB">
              <w:rPr>
                <w:color w:val="auto"/>
              </w:rPr>
              <w:t>СТБ 931</w:t>
            </w:r>
          </w:p>
        </w:tc>
        <w:tc>
          <w:tcPr>
            <w:tcW w:w="1455" w:type="dxa"/>
            <w:hideMark/>
          </w:tcPr>
          <w:p w14:paraId="02D79708" w14:textId="6ACC70E1" w:rsidR="003D657C" w:rsidRPr="006604FB" w:rsidRDefault="003D657C" w:rsidP="00923EC5">
            <w:pPr>
              <w:rPr>
                <w:color w:val="auto"/>
              </w:rPr>
            </w:pPr>
            <w:r w:rsidRPr="006604FB">
              <w:rPr>
                <w:color w:val="auto"/>
              </w:rPr>
              <w:t xml:space="preserve">ТР ТС 017/2011 </w:t>
            </w:r>
          </w:p>
          <w:p w14:paraId="23C9B77E" w14:textId="77777777" w:rsidR="003D657C" w:rsidRPr="006604FB" w:rsidRDefault="003D657C" w:rsidP="00923EC5">
            <w:pPr>
              <w:rPr>
                <w:color w:val="auto"/>
                <w:lang w:eastAsia="zh-CN"/>
              </w:rPr>
            </w:pPr>
          </w:p>
        </w:tc>
      </w:tr>
      <w:tr w:rsidR="0004623D" w:rsidRPr="006604FB" w14:paraId="6EFE2B6B" w14:textId="77777777" w:rsidTr="00BA557D">
        <w:tc>
          <w:tcPr>
            <w:tcW w:w="668" w:type="dxa"/>
          </w:tcPr>
          <w:p w14:paraId="38D23A41" w14:textId="0D15AE8E"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7411B00B" w14:textId="77777777" w:rsidR="003D657C" w:rsidRPr="006604FB" w:rsidRDefault="003D657C" w:rsidP="00923EC5">
            <w:pPr>
              <w:rPr>
                <w:color w:val="auto"/>
                <w:lang w:eastAsia="zh-CN"/>
              </w:rPr>
            </w:pPr>
            <w:r w:rsidRPr="006604FB">
              <w:rPr>
                <w:color w:val="auto"/>
              </w:rPr>
              <w:t>Кожа искусственная</w:t>
            </w:r>
          </w:p>
        </w:tc>
        <w:tc>
          <w:tcPr>
            <w:tcW w:w="2022" w:type="dxa"/>
            <w:gridSpan w:val="2"/>
            <w:hideMark/>
          </w:tcPr>
          <w:p w14:paraId="659B8D6E" w14:textId="45873F30" w:rsidR="003D657C" w:rsidRPr="006604FB" w:rsidRDefault="003D657C" w:rsidP="00923EC5">
            <w:pPr>
              <w:rPr>
                <w:color w:val="auto"/>
                <w:lang w:eastAsia="zh-CN"/>
              </w:rPr>
            </w:pPr>
            <w:r w:rsidRPr="006604FB">
              <w:rPr>
                <w:color w:val="auto"/>
              </w:rPr>
              <w:t>3921</w:t>
            </w:r>
          </w:p>
          <w:p w14:paraId="1B8DA37C" w14:textId="5CE00986" w:rsidR="003D657C" w:rsidRPr="006604FB" w:rsidRDefault="003D657C" w:rsidP="00923EC5">
            <w:pPr>
              <w:rPr>
                <w:color w:val="auto"/>
                <w:lang w:eastAsia="zh-CN"/>
              </w:rPr>
            </w:pPr>
            <w:r w:rsidRPr="006604FB">
              <w:rPr>
                <w:color w:val="auto"/>
              </w:rPr>
              <w:t>5903</w:t>
            </w:r>
          </w:p>
        </w:tc>
        <w:tc>
          <w:tcPr>
            <w:tcW w:w="3535" w:type="dxa"/>
            <w:hideMark/>
          </w:tcPr>
          <w:p w14:paraId="23C57C74" w14:textId="77777777" w:rsidR="003D657C" w:rsidRPr="006604FB" w:rsidRDefault="003D657C" w:rsidP="0060782F">
            <w:pPr>
              <w:ind w:left="-14" w:right="-57"/>
              <w:rPr>
                <w:color w:val="auto"/>
                <w:lang w:eastAsia="zh-CN"/>
              </w:rPr>
            </w:pPr>
            <w:r w:rsidRPr="006604FB">
              <w:rPr>
                <w:color w:val="auto"/>
              </w:rPr>
              <w:t>ТР ТС 017/2011</w:t>
            </w:r>
          </w:p>
          <w:p w14:paraId="6A442EA7" w14:textId="2C2A4075" w:rsidR="003D657C" w:rsidRPr="006604FB" w:rsidRDefault="003D657C" w:rsidP="0060782F">
            <w:pPr>
              <w:ind w:left="-14" w:right="-57"/>
              <w:rPr>
                <w:color w:val="auto"/>
              </w:rPr>
            </w:pPr>
            <w:r w:rsidRPr="006604FB">
              <w:rPr>
                <w:color w:val="auto"/>
              </w:rPr>
              <w:t>ГОСТ 10438</w:t>
            </w:r>
          </w:p>
          <w:p w14:paraId="54BEA591" w14:textId="154CE4F4" w:rsidR="003D657C" w:rsidRPr="006604FB" w:rsidRDefault="003D657C" w:rsidP="0060782F">
            <w:pPr>
              <w:ind w:left="-14" w:right="-57"/>
              <w:rPr>
                <w:color w:val="auto"/>
              </w:rPr>
            </w:pPr>
            <w:r w:rsidRPr="006604FB">
              <w:rPr>
                <w:color w:val="auto"/>
              </w:rPr>
              <w:t>ГОСТ 11107</w:t>
            </w:r>
          </w:p>
          <w:p w14:paraId="30E290E8" w14:textId="69EF5875" w:rsidR="003D657C" w:rsidRPr="006604FB" w:rsidRDefault="003D657C" w:rsidP="0060782F">
            <w:pPr>
              <w:ind w:left="-14" w:right="-57"/>
              <w:rPr>
                <w:color w:val="auto"/>
              </w:rPr>
            </w:pPr>
            <w:r w:rsidRPr="006604FB">
              <w:rPr>
                <w:color w:val="auto"/>
              </w:rPr>
              <w:t>ГОСТ 28144</w:t>
            </w:r>
          </w:p>
          <w:p w14:paraId="7EDDD6F7" w14:textId="067BAF9E" w:rsidR="003D657C" w:rsidRPr="006604FB" w:rsidRDefault="003D657C" w:rsidP="0060782F">
            <w:pPr>
              <w:ind w:left="-14" w:right="-57"/>
              <w:rPr>
                <w:color w:val="auto"/>
                <w:lang w:eastAsia="zh-CN"/>
              </w:rPr>
            </w:pPr>
            <w:r w:rsidRPr="006604FB">
              <w:rPr>
                <w:color w:val="auto"/>
              </w:rPr>
              <w:t>ГОСТ 28461</w:t>
            </w:r>
          </w:p>
          <w:p w14:paraId="1F8CB4E6" w14:textId="58BD89F9" w:rsidR="003D657C" w:rsidRPr="006604FB" w:rsidRDefault="003D657C" w:rsidP="0060782F">
            <w:pPr>
              <w:ind w:left="-14" w:right="-57"/>
              <w:rPr>
                <w:color w:val="auto"/>
                <w:lang w:eastAsia="zh-CN"/>
              </w:rPr>
            </w:pPr>
            <w:r w:rsidRPr="006604FB">
              <w:rPr>
                <w:color w:val="auto"/>
              </w:rPr>
              <w:t>ГОСТ 7065</w:t>
            </w:r>
          </w:p>
        </w:tc>
        <w:tc>
          <w:tcPr>
            <w:tcW w:w="1455" w:type="dxa"/>
            <w:hideMark/>
          </w:tcPr>
          <w:p w14:paraId="74049612" w14:textId="77777777" w:rsidR="003D657C" w:rsidRPr="006604FB" w:rsidRDefault="003D657C" w:rsidP="00923EC5">
            <w:pPr>
              <w:rPr>
                <w:color w:val="auto"/>
                <w:lang w:eastAsia="zh-CN"/>
              </w:rPr>
            </w:pPr>
            <w:r w:rsidRPr="006604FB">
              <w:rPr>
                <w:color w:val="auto"/>
              </w:rPr>
              <w:t xml:space="preserve">ТР ТС 017/2011 </w:t>
            </w:r>
          </w:p>
        </w:tc>
      </w:tr>
      <w:tr w:rsidR="0004623D" w:rsidRPr="006604FB" w14:paraId="5392A126" w14:textId="77777777" w:rsidTr="00BA557D">
        <w:tc>
          <w:tcPr>
            <w:tcW w:w="668" w:type="dxa"/>
          </w:tcPr>
          <w:p w14:paraId="27D4A3E1" w14:textId="13D64884"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hideMark/>
          </w:tcPr>
          <w:p w14:paraId="239FB9E5" w14:textId="77777777" w:rsidR="003D657C" w:rsidRPr="006604FB" w:rsidRDefault="003D657C" w:rsidP="00923EC5">
            <w:pPr>
              <w:rPr>
                <w:color w:val="auto"/>
                <w:lang w:eastAsia="zh-CN"/>
              </w:rPr>
            </w:pPr>
            <w:r w:rsidRPr="006604FB">
              <w:rPr>
                <w:color w:val="auto"/>
              </w:rPr>
              <w:t>Кожа и кожаные изделия</w:t>
            </w:r>
          </w:p>
        </w:tc>
        <w:tc>
          <w:tcPr>
            <w:tcW w:w="2022" w:type="dxa"/>
            <w:gridSpan w:val="2"/>
            <w:hideMark/>
          </w:tcPr>
          <w:p w14:paraId="41AB40C9" w14:textId="2A9A8247" w:rsidR="003D657C" w:rsidRPr="006604FB" w:rsidRDefault="00000000" w:rsidP="00923EC5">
            <w:pPr>
              <w:shd w:val="clear" w:color="auto" w:fill="FFFFFF"/>
              <w:rPr>
                <w:color w:val="auto"/>
                <w:lang w:eastAsia="zh-CN"/>
              </w:rPr>
            </w:pPr>
            <w:hyperlink r:id="rId134" w:history="1">
              <w:r w:rsidR="003D657C" w:rsidRPr="006604FB">
                <w:rPr>
                  <w:rStyle w:val="ac"/>
                  <w:color w:val="auto"/>
                  <w:u w:val="none"/>
                </w:rPr>
                <w:t>4107</w:t>
              </w:r>
            </w:hyperlink>
          </w:p>
          <w:p w14:paraId="61E13A81" w14:textId="048497A4" w:rsidR="003D657C" w:rsidRPr="006604FB" w:rsidRDefault="00000000" w:rsidP="00923EC5">
            <w:pPr>
              <w:shd w:val="clear" w:color="auto" w:fill="FFFFFF"/>
              <w:rPr>
                <w:color w:val="auto"/>
              </w:rPr>
            </w:pPr>
            <w:hyperlink r:id="rId135" w:history="1">
              <w:r w:rsidR="003D657C" w:rsidRPr="006604FB">
                <w:rPr>
                  <w:rStyle w:val="ac"/>
                  <w:color w:val="auto"/>
                  <w:u w:val="none"/>
                </w:rPr>
                <w:t xml:space="preserve">4112 </w:t>
              </w:r>
            </w:hyperlink>
          </w:p>
          <w:p w14:paraId="188E5EC0" w14:textId="6DBA2ABE" w:rsidR="003D657C" w:rsidRPr="006604FB" w:rsidRDefault="00000000" w:rsidP="00923EC5">
            <w:pPr>
              <w:shd w:val="clear" w:color="auto" w:fill="FFFFFF"/>
              <w:rPr>
                <w:color w:val="auto"/>
              </w:rPr>
            </w:pPr>
            <w:hyperlink r:id="rId136" w:history="1">
              <w:r w:rsidR="003D657C" w:rsidRPr="006604FB">
                <w:rPr>
                  <w:rStyle w:val="ac"/>
                  <w:color w:val="auto"/>
                  <w:u w:val="none"/>
                </w:rPr>
                <w:t>4113</w:t>
              </w:r>
            </w:hyperlink>
          </w:p>
          <w:p w14:paraId="28D5B734" w14:textId="1A06B5C2" w:rsidR="003D657C" w:rsidRPr="006604FB" w:rsidRDefault="00000000" w:rsidP="00923EC5">
            <w:pPr>
              <w:shd w:val="clear" w:color="auto" w:fill="FFFFFF"/>
              <w:rPr>
                <w:color w:val="auto"/>
              </w:rPr>
            </w:pPr>
            <w:hyperlink r:id="rId137" w:history="1">
              <w:r w:rsidR="003D657C" w:rsidRPr="006604FB">
                <w:rPr>
                  <w:rStyle w:val="ac"/>
                  <w:color w:val="auto"/>
                  <w:u w:val="none"/>
                </w:rPr>
                <w:t>4114</w:t>
              </w:r>
            </w:hyperlink>
          </w:p>
          <w:p w14:paraId="29E21C5C" w14:textId="0E779B56" w:rsidR="003D657C" w:rsidRPr="006604FB" w:rsidRDefault="00000000" w:rsidP="00923EC5">
            <w:pPr>
              <w:shd w:val="clear" w:color="auto" w:fill="FFFFFF"/>
              <w:rPr>
                <w:color w:val="auto"/>
              </w:rPr>
            </w:pPr>
            <w:hyperlink r:id="rId138" w:history="1">
              <w:r w:rsidR="003D657C" w:rsidRPr="006604FB">
                <w:rPr>
                  <w:rStyle w:val="ac"/>
                  <w:color w:val="auto"/>
                  <w:u w:val="none"/>
                </w:rPr>
                <w:t>4203</w:t>
              </w:r>
            </w:hyperlink>
          </w:p>
          <w:p w14:paraId="6266C06C" w14:textId="1D8EED23" w:rsidR="003D657C" w:rsidRPr="006604FB" w:rsidRDefault="00000000" w:rsidP="00923EC5">
            <w:pPr>
              <w:shd w:val="clear" w:color="auto" w:fill="FFFFFF"/>
              <w:rPr>
                <w:color w:val="auto"/>
                <w:lang w:val="en-US" w:eastAsia="zh-CN"/>
              </w:rPr>
            </w:pPr>
            <w:hyperlink r:id="rId139" w:history="1">
              <w:r w:rsidR="003D657C" w:rsidRPr="006604FB">
                <w:rPr>
                  <w:rStyle w:val="ac"/>
                  <w:color w:val="auto"/>
                  <w:u w:val="none"/>
                </w:rPr>
                <w:t xml:space="preserve">6506 </w:t>
              </w:r>
            </w:hyperlink>
          </w:p>
        </w:tc>
        <w:tc>
          <w:tcPr>
            <w:tcW w:w="3535" w:type="dxa"/>
            <w:hideMark/>
          </w:tcPr>
          <w:p w14:paraId="1AF0E89F" w14:textId="77777777" w:rsidR="003D657C" w:rsidRPr="006604FB" w:rsidRDefault="003D657C" w:rsidP="0060782F">
            <w:pPr>
              <w:shd w:val="clear" w:color="auto" w:fill="FFFFFF"/>
              <w:ind w:left="-14" w:right="-57"/>
              <w:rPr>
                <w:color w:val="auto"/>
                <w:lang w:eastAsia="zh-CN"/>
              </w:rPr>
            </w:pPr>
            <w:r w:rsidRPr="006604FB">
              <w:rPr>
                <w:color w:val="auto"/>
              </w:rPr>
              <w:t>ТР ТС 017/2011</w:t>
            </w:r>
          </w:p>
          <w:p w14:paraId="04DBCEA1" w14:textId="4282B143" w:rsidR="003D657C" w:rsidRPr="006604FB" w:rsidRDefault="003D657C" w:rsidP="0060782F">
            <w:pPr>
              <w:ind w:left="-14" w:right="-57"/>
              <w:rPr>
                <w:color w:val="auto"/>
              </w:rPr>
            </w:pPr>
            <w:r w:rsidRPr="006604FB">
              <w:rPr>
                <w:color w:val="auto"/>
              </w:rPr>
              <w:t>ГОСТ 15091</w:t>
            </w:r>
          </w:p>
          <w:p w14:paraId="7F92B486" w14:textId="1BC30C2E" w:rsidR="003D657C" w:rsidRPr="006604FB" w:rsidRDefault="003D657C" w:rsidP="0060782F">
            <w:pPr>
              <w:ind w:left="-14" w:right="-57"/>
              <w:rPr>
                <w:color w:val="auto"/>
              </w:rPr>
            </w:pPr>
            <w:r w:rsidRPr="006604FB">
              <w:rPr>
                <w:color w:val="auto"/>
              </w:rPr>
              <w:t>ГОСТ 15092</w:t>
            </w:r>
          </w:p>
          <w:p w14:paraId="3A24882B" w14:textId="1B71D3B7" w:rsidR="003D657C" w:rsidRPr="006604FB" w:rsidRDefault="003D657C" w:rsidP="0060782F">
            <w:pPr>
              <w:ind w:left="-14" w:right="-57"/>
              <w:rPr>
                <w:color w:val="auto"/>
              </w:rPr>
            </w:pPr>
            <w:r w:rsidRPr="006604FB">
              <w:rPr>
                <w:color w:val="auto"/>
              </w:rPr>
              <w:t>ГОСТ 1838</w:t>
            </w:r>
          </w:p>
          <w:p w14:paraId="2688AD78" w14:textId="6ECC7EF3" w:rsidR="003D657C" w:rsidRPr="006604FB" w:rsidRDefault="003D657C" w:rsidP="0060782F">
            <w:pPr>
              <w:ind w:left="-14" w:right="-57"/>
              <w:rPr>
                <w:color w:val="auto"/>
              </w:rPr>
            </w:pPr>
            <w:r w:rsidRPr="006604FB">
              <w:rPr>
                <w:color w:val="auto"/>
              </w:rPr>
              <w:t>ГОСТ 1875</w:t>
            </w:r>
          </w:p>
          <w:p w14:paraId="647391E2" w14:textId="4AA03939" w:rsidR="003D657C" w:rsidRPr="006604FB" w:rsidRDefault="003D657C" w:rsidP="0060782F">
            <w:pPr>
              <w:shd w:val="clear" w:color="auto" w:fill="FFFFFF"/>
              <w:ind w:left="-14" w:right="-57"/>
              <w:rPr>
                <w:color w:val="auto"/>
              </w:rPr>
            </w:pPr>
            <w:r w:rsidRPr="006604FB">
              <w:rPr>
                <w:color w:val="auto"/>
              </w:rPr>
              <w:t>ГОСТ 1903</w:t>
            </w:r>
          </w:p>
          <w:p w14:paraId="40B07B45" w14:textId="0A5B621C" w:rsidR="003D657C" w:rsidRPr="006604FB" w:rsidRDefault="003D657C" w:rsidP="0060782F">
            <w:pPr>
              <w:ind w:left="-14" w:right="-57"/>
              <w:rPr>
                <w:color w:val="auto"/>
              </w:rPr>
            </w:pPr>
            <w:r w:rsidRPr="006604FB">
              <w:rPr>
                <w:color w:val="auto"/>
              </w:rPr>
              <w:t>ГОСТ 29277</w:t>
            </w:r>
          </w:p>
          <w:p w14:paraId="4D75DCAF" w14:textId="28BA1C7B" w:rsidR="003D657C" w:rsidRPr="006604FB" w:rsidRDefault="003D657C" w:rsidP="0060782F">
            <w:pPr>
              <w:shd w:val="clear" w:color="auto" w:fill="FFFFFF"/>
              <w:ind w:left="-14" w:right="-57"/>
              <w:rPr>
                <w:color w:val="auto"/>
              </w:rPr>
            </w:pPr>
            <w:r w:rsidRPr="006604FB">
              <w:rPr>
                <w:color w:val="auto"/>
              </w:rPr>
              <w:t>ГОСТ 31293</w:t>
            </w:r>
          </w:p>
          <w:p w14:paraId="3D9FFE84" w14:textId="5DC275D6" w:rsidR="003D657C" w:rsidRPr="006604FB" w:rsidRDefault="003D657C" w:rsidP="0060782F">
            <w:pPr>
              <w:ind w:left="-14" w:right="-57"/>
              <w:rPr>
                <w:bCs/>
                <w:iCs/>
                <w:color w:val="auto"/>
              </w:rPr>
            </w:pPr>
            <w:r w:rsidRPr="006604FB">
              <w:rPr>
                <w:bCs/>
                <w:iCs/>
                <w:color w:val="auto"/>
              </w:rPr>
              <w:t>ГОСТ 32994</w:t>
            </w:r>
            <w:r w:rsidRPr="006604FB">
              <w:rPr>
                <w:bCs/>
                <w:iCs/>
                <w:color w:val="auto"/>
                <w:vertAlign w:val="superscript"/>
              </w:rPr>
              <w:t>1</w:t>
            </w:r>
          </w:p>
          <w:p w14:paraId="3DF3D8BB" w14:textId="56DBE11C" w:rsidR="003D657C" w:rsidRPr="006604FB" w:rsidRDefault="003D657C" w:rsidP="0060782F">
            <w:pPr>
              <w:ind w:left="-14" w:right="-57"/>
              <w:rPr>
                <w:color w:val="auto"/>
              </w:rPr>
            </w:pPr>
            <w:r w:rsidRPr="006604FB">
              <w:rPr>
                <w:color w:val="auto"/>
              </w:rPr>
              <w:t>ГОСТ 3673</w:t>
            </w:r>
          </w:p>
          <w:p w14:paraId="4ECE6269" w14:textId="60CCB27B" w:rsidR="003D657C" w:rsidRPr="006604FB" w:rsidRDefault="003D657C" w:rsidP="0060782F">
            <w:pPr>
              <w:ind w:left="-14" w:right="-57"/>
              <w:rPr>
                <w:color w:val="auto"/>
              </w:rPr>
            </w:pPr>
            <w:r w:rsidRPr="006604FB">
              <w:rPr>
                <w:color w:val="auto"/>
              </w:rPr>
              <w:t>ГОСТ 3717</w:t>
            </w:r>
          </w:p>
          <w:p w14:paraId="5EA2463C" w14:textId="0C0FE529" w:rsidR="003D657C" w:rsidRPr="006604FB" w:rsidRDefault="003D657C" w:rsidP="0060782F">
            <w:pPr>
              <w:ind w:left="-14" w:right="-57"/>
              <w:rPr>
                <w:color w:val="auto"/>
              </w:rPr>
            </w:pPr>
            <w:r w:rsidRPr="006604FB">
              <w:rPr>
                <w:color w:val="auto"/>
              </w:rPr>
              <w:t>ГОСТ 485</w:t>
            </w:r>
          </w:p>
          <w:p w14:paraId="126D61D0" w14:textId="4D304BF1" w:rsidR="003D657C" w:rsidRPr="006604FB" w:rsidRDefault="003D657C" w:rsidP="0060782F">
            <w:pPr>
              <w:ind w:left="-14" w:right="-57"/>
              <w:rPr>
                <w:color w:val="auto"/>
              </w:rPr>
            </w:pPr>
            <w:r w:rsidRPr="006604FB">
              <w:rPr>
                <w:color w:val="auto"/>
              </w:rPr>
              <w:t>ГОСТ 9333</w:t>
            </w:r>
          </w:p>
          <w:p w14:paraId="094E1F44" w14:textId="64E34278" w:rsidR="003D657C" w:rsidRPr="006604FB" w:rsidRDefault="003D657C" w:rsidP="0060782F">
            <w:pPr>
              <w:ind w:left="-14" w:right="-57"/>
              <w:rPr>
                <w:color w:val="auto"/>
              </w:rPr>
            </w:pPr>
            <w:r w:rsidRPr="006604FB">
              <w:rPr>
                <w:color w:val="auto"/>
              </w:rPr>
              <w:t>ГОСТ 939</w:t>
            </w:r>
          </w:p>
          <w:p w14:paraId="7225BC05" w14:textId="12980E60" w:rsidR="003D657C" w:rsidRPr="006604FB" w:rsidRDefault="003D657C" w:rsidP="0060782F">
            <w:pPr>
              <w:ind w:left="-14" w:right="-57"/>
              <w:rPr>
                <w:color w:val="auto"/>
              </w:rPr>
            </w:pPr>
            <w:r w:rsidRPr="006604FB">
              <w:rPr>
                <w:color w:val="auto"/>
              </w:rPr>
              <w:t>ГОСТ 940</w:t>
            </w:r>
          </w:p>
          <w:p w14:paraId="2CAB1084" w14:textId="47E57F3F" w:rsidR="003D657C" w:rsidRPr="006604FB" w:rsidRDefault="003D657C" w:rsidP="0060782F">
            <w:pPr>
              <w:ind w:left="-14" w:right="-57"/>
              <w:rPr>
                <w:color w:val="auto"/>
              </w:rPr>
            </w:pPr>
            <w:r w:rsidRPr="006604FB">
              <w:rPr>
                <w:color w:val="auto"/>
              </w:rPr>
              <w:t>ГОСТ 9705</w:t>
            </w:r>
          </w:p>
          <w:p w14:paraId="4AA2D49C" w14:textId="62C15ACB" w:rsidR="003D657C" w:rsidRPr="006604FB" w:rsidRDefault="003D657C" w:rsidP="0060782F">
            <w:pPr>
              <w:ind w:left="-14" w:right="-57"/>
              <w:rPr>
                <w:color w:val="auto"/>
              </w:rPr>
            </w:pPr>
            <w:r w:rsidRPr="006604FB">
              <w:rPr>
                <w:color w:val="auto"/>
              </w:rPr>
              <w:t>ГОСТ Р 53243</w:t>
            </w:r>
          </w:p>
        </w:tc>
        <w:tc>
          <w:tcPr>
            <w:tcW w:w="1455" w:type="dxa"/>
            <w:hideMark/>
          </w:tcPr>
          <w:p w14:paraId="63C339F0" w14:textId="77777777" w:rsidR="003D657C" w:rsidRPr="006604FB" w:rsidRDefault="003D657C" w:rsidP="00923EC5">
            <w:pPr>
              <w:rPr>
                <w:color w:val="auto"/>
                <w:lang w:eastAsia="zh-CN"/>
              </w:rPr>
            </w:pPr>
            <w:r w:rsidRPr="006604FB">
              <w:rPr>
                <w:color w:val="auto"/>
              </w:rPr>
              <w:t xml:space="preserve">ТР ТС 017/2011 </w:t>
            </w:r>
          </w:p>
        </w:tc>
      </w:tr>
      <w:tr w:rsidR="0004623D" w:rsidRPr="006604FB" w14:paraId="1B86348E" w14:textId="77777777" w:rsidTr="00BA557D">
        <w:tc>
          <w:tcPr>
            <w:tcW w:w="668" w:type="dxa"/>
          </w:tcPr>
          <w:p w14:paraId="1673E9D9" w14:textId="4CDD44E4"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2559" w:type="dxa"/>
          </w:tcPr>
          <w:p w14:paraId="14CAB349" w14:textId="77777777" w:rsidR="003D657C" w:rsidRPr="006604FB" w:rsidRDefault="003D657C" w:rsidP="00923EC5">
            <w:pPr>
              <w:rPr>
                <w:color w:val="auto"/>
              </w:rPr>
            </w:pPr>
            <w:r w:rsidRPr="006604FB">
              <w:rPr>
                <w:color w:val="auto"/>
              </w:rPr>
              <w:t>Меха и меховые изделия</w:t>
            </w:r>
          </w:p>
          <w:p w14:paraId="77DEF834" w14:textId="77D97BD3" w:rsidR="003D657C" w:rsidRPr="006604FB" w:rsidRDefault="003D657C" w:rsidP="00923EC5">
            <w:pPr>
              <w:rPr>
                <w:color w:val="auto"/>
              </w:rPr>
            </w:pPr>
          </w:p>
        </w:tc>
        <w:tc>
          <w:tcPr>
            <w:tcW w:w="2022" w:type="dxa"/>
            <w:gridSpan w:val="2"/>
          </w:tcPr>
          <w:p w14:paraId="149A5F41" w14:textId="0F2C28B7" w:rsidR="003D657C" w:rsidRPr="006604FB" w:rsidRDefault="00000000" w:rsidP="00923EC5">
            <w:pPr>
              <w:shd w:val="clear" w:color="auto" w:fill="FFFFFF"/>
              <w:rPr>
                <w:color w:val="auto"/>
                <w:kern w:val="0"/>
                <w:lang w:eastAsia="zh-CN"/>
                <w14:cntxtAlts w14:val="0"/>
              </w:rPr>
            </w:pPr>
            <w:hyperlink r:id="rId140" w:history="1">
              <w:r w:rsidR="003D657C" w:rsidRPr="006604FB">
                <w:rPr>
                  <w:color w:val="auto"/>
                  <w:kern w:val="0"/>
                  <w14:cntxtAlts w14:val="0"/>
                </w:rPr>
                <w:t>4203</w:t>
              </w:r>
            </w:hyperlink>
          </w:p>
          <w:p w14:paraId="0144F451" w14:textId="77777777" w:rsidR="003D657C" w:rsidRPr="006604FB" w:rsidRDefault="003D657C" w:rsidP="00923EC5">
            <w:pPr>
              <w:shd w:val="clear" w:color="auto" w:fill="FFFFFF"/>
              <w:rPr>
                <w:color w:val="auto"/>
                <w:kern w:val="0"/>
                <w14:cntxtAlts w14:val="0"/>
              </w:rPr>
            </w:pPr>
            <w:r w:rsidRPr="006604FB">
              <w:rPr>
                <w:color w:val="auto"/>
                <w:kern w:val="0"/>
                <w14:cntxtAlts w14:val="0"/>
              </w:rPr>
              <w:t>4301</w:t>
            </w:r>
          </w:p>
          <w:p w14:paraId="4D5D87A4" w14:textId="2C22B585" w:rsidR="003D657C" w:rsidRPr="006604FB" w:rsidRDefault="003D657C" w:rsidP="00923EC5">
            <w:pPr>
              <w:shd w:val="clear" w:color="auto" w:fill="FFFFFF"/>
              <w:rPr>
                <w:color w:val="auto"/>
                <w:kern w:val="0"/>
                <w14:cntxtAlts w14:val="0"/>
              </w:rPr>
            </w:pPr>
            <w:r w:rsidRPr="006604FB">
              <w:rPr>
                <w:color w:val="auto"/>
                <w:kern w:val="0"/>
                <w14:cntxtAlts w14:val="0"/>
              </w:rPr>
              <w:t xml:space="preserve"> </w:t>
            </w:r>
            <w:hyperlink r:id="rId141" w:history="1">
              <w:r w:rsidRPr="006604FB">
                <w:rPr>
                  <w:color w:val="auto"/>
                  <w:kern w:val="0"/>
                  <w14:cntxtAlts w14:val="0"/>
                </w:rPr>
                <w:t>4302</w:t>
              </w:r>
            </w:hyperlink>
          </w:p>
          <w:p w14:paraId="18296B9C" w14:textId="4A9A7C44" w:rsidR="003D657C" w:rsidRPr="006604FB" w:rsidRDefault="003D657C" w:rsidP="00923EC5">
            <w:pPr>
              <w:shd w:val="clear" w:color="auto" w:fill="FFFFFF"/>
              <w:rPr>
                <w:color w:val="auto"/>
                <w:kern w:val="0"/>
                <w14:cntxtAlts w14:val="0"/>
              </w:rPr>
            </w:pPr>
            <w:r w:rsidRPr="006604FB">
              <w:rPr>
                <w:color w:val="auto"/>
                <w:kern w:val="0"/>
                <w14:cntxtAlts w14:val="0"/>
              </w:rPr>
              <w:t xml:space="preserve"> </w:t>
            </w:r>
            <w:hyperlink r:id="rId142" w:history="1">
              <w:r w:rsidRPr="006604FB">
                <w:rPr>
                  <w:color w:val="auto"/>
                  <w:kern w:val="0"/>
                  <w14:cntxtAlts w14:val="0"/>
                </w:rPr>
                <w:t>4303</w:t>
              </w:r>
            </w:hyperlink>
          </w:p>
          <w:p w14:paraId="4A8D21AC" w14:textId="15A964B7" w:rsidR="003D657C" w:rsidRPr="006604FB" w:rsidRDefault="003D657C" w:rsidP="00923EC5">
            <w:pPr>
              <w:shd w:val="clear" w:color="auto" w:fill="FFFFFF"/>
              <w:rPr>
                <w:color w:val="auto"/>
                <w:kern w:val="0"/>
                <w14:cntxtAlts w14:val="0"/>
              </w:rPr>
            </w:pPr>
            <w:r w:rsidRPr="006604FB">
              <w:rPr>
                <w:color w:val="auto"/>
                <w:kern w:val="0"/>
                <w14:cntxtAlts w14:val="0"/>
              </w:rPr>
              <w:t>4304 00</w:t>
            </w:r>
            <w:r w:rsidR="00AC7559">
              <w:rPr>
                <w:color w:val="auto"/>
                <w:kern w:val="0"/>
                <w14:cntxtAlts w14:val="0"/>
              </w:rPr>
              <w:t xml:space="preserve"> </w:t>
            </w:r>
            <w:r w:rsidRPr="006604FB">
              <w:rPr>
                <w:color w:val="auto"/>
                <w:kern w:val="0"/>
                <w14:cntxtAlts w14:val="0"/>
              </w:rPr>
              <w:t>000 0</w:t>
            </w:r>
          </w:p>
          <w:p w14:paraId="3FE4E2F2" w14:textId="239E2B73" w:rsidR="003D657C" w:rsidRPr="006604FB" w:rsidRDefault="00000000" w:rsidP="00923EC5">
            <w:pPr>
              <w:shd w:val="clear" w:color="auto" w:fill="FFFFFF"/>
              <w:rPr>
                <w:color w:val="auto"/>
              </w:rPr>
            </w:pPr>
            <w:hyperlink r:id="rId143" w:history="1">
              <w:r w:rsidR="003D657C" w:rsidRPr="006604FB">
                <w:rPr>
                  <w:color w:val="auto"/>
                  <w:kern w:val="0"/>
                  <w14:cntxtAlts w14:val="0"/>
                </w:rPr>
                <w:t>6506</w:t>
              </w:r>
            </w:hyperlink>
          </w:p>
        </w:tc>
        <w:tc>
          <w:tcPr>
            <w:tcW w:w="3535" w:type="dxa"/>
          </w:tcPr>
          <w:p w14:paraId="2C162509" w14:textId="77777777" w:rsidR="003D657C" w:rsidRPr="006604FB" w:rsidRDefault="003D657C" w:rsidP="0060782F">
            <w:pPr>
              <w:shd w:val="clear" w:color="auto" w:fill="FFFFFF"/>
              <w:ind w:left="-14" w:right="-57"/>
              <w:rPr>
                <w:color w:val="auto"/>
                <w:lang w:eastAsia="zh-CN"/>
              </w:rPr>
            </w:pPr>
            <w:r w:rsidRPr="006604FB">
              <w:rPr>
                <w:color w:val="auto"/>
              </w:rPr>
              <w:t>ТР ТС 017/2011</w:t>
            </w:r>
          </w:p>
          <w:p w14:paraId="12E92AC1" w14:textId="253DBC0D" w:rsidR="003D657C" w:rsidRPr="006604FB" w:rsidRDefault="003D657C" w:rsidP="0060782F">
            <w:pPr>
              <w:shd w:val="clear" w:color="auto" w:fill="FFFFFF"/>
              <w:ind w:left="-14" w:right="-57"/>
              <w:rPr>
                <w:color w:val="auto"/>
              </w:rPr>
            </w:pPr>
            <w:r w:rsidRPr="006604FB">
              <w:rPr>
                <w:color w:val="auto"/>
              </w:rPr>
              <w:t xml:space="preserve">ГОСТ 10151 </w:t>
            </w:r>
          </w:p>
          <w:p w14:paraId="1619DA19" w14:textId="3496BA70" w:rsidR="003D657C" w:rsidRPr="006604FB" w:rsidRDefault="003D657C" w:rsidP="0060782F">
            <w:pPr>
              <w:ind w:left="-14" w:right="-57"/>
              <w:rPr>
                <w:color w:val="auto"/>
              </w:rPr>
            </w:pPr>
            <w:r w:rsidRPr="006604FB">
              <w:rPr>
                <w:color w:val="auto"/>
              </w:rPr>
              <w:t>ГОСТ 10231</w:t>
            </w:r>
          </w:p>
          <w:p w14:paraId="78D0BC75" w14:textId="306D49CE" w:rsidR="003D657C" w:rsidRPr="006604FB" w:rsidRDefault="003D657C" w:rsidP="0060782F">
            <w:pPr>
              <w:ind w:left="-14" w:right="-57"/>
              <w:rPr>
                <w:color w:val="auto"/>
              </w:rPr>
            </w:pPr>
            <w:r w:rsidRPr="006604FB">
              <w:rPr>
                <w:color w:val="auto"/>
              </w:rPr>
              <w:t>ГОСТ 10322</w:t>
            </w:r>
          </w:p>
          <w:p w14:paraId="7ADACA5D" w14:textId="220EF2E7" w:rsidR="003D657C" w:rsidRPr="006604FB" w:rsidRDefault="003D657C" w:rsidP="0060782F">
            <w:pPr>
              <w:ind w:left="-14" w:right="-57"/>
              <w:rPr>
                <w:color w:val="auto"/>
              </w:rPr>
            </w:pPr>
            <w:r w:rsidRPr="006604FB">
              <w:rPr>
                <w:color w:val="auto"/>
              </w:rPr>
              <w:t xml:space="preserve">ГОСТ 10325 </w:t>
            </w:r>
          </w:p>
          <w:p w14:paraId="36924759" w14:textId="5847C5E0" w:rsidR="003D657C" w:rsidRPr="006604FB" w:rsidRDefault="003D657C" w:rsidP="0060782F">
            <w:pPr>
              <w:ind w:left="-14" w:right="-57"/>
              <w:rPr>
                <w:color w:val="auto"/>
              </w:rPr>
            </w:pPr>
            <w:r w:rsidRPr="006604FB">
              <w:rPr>
                <w:color w:val="auto"/>
              </w:rPr>
              <w:t>ГОСТ 10522</w:t>
            </w:r>
          </w:p>
          <w:p w14:paraId="24C7FB06" w14:textId="2978BACE" w:rsidR="003D657C" w:rsidRPr="006604FB" w:rsidRDefault="003D657C" w:rsidP="0060782F">
            <w:pPr>
              <w:ind w:left="-14" w:right="-57"/>
              <w:rPr>
                <w:color w:val="auto"/>
              </w:rPr>
            </w:pPr>
            <w:r w:rsidRPr="006604FB">
              <w:rPr>
                <w:color w:val="auto"/>
              </w:rPr>
              <w:t>ГОСТ 10596</w:t>
            </w:r>
          </w:p>
          <w:p w14:paraId="26F5D8EB" w14:textId="6CBFB42D" w:rsidR="003D657C" w:rsidRPr="006604FB" w:rsidRDefault="003D657C" w:rsidP="0060782F">
            <w:pPr>
              <w:ind w:left="-14" w:right="-57"/>
              <w:rPr>
                <w:color w:val="auto"/>
              </w:rPr>
            </w:pPr>
            <w:r w:rsidRPr="006604FB">
              <w:rPr>
                <w:color w:val="auto"/>
              </w:rPr>
              <w:t>ГОСТ 10623</w:t>
            </w:r>
          </w:p>
          <w:p w14:paraId="408F6AA4" w14:textId="11FC3A3D" w:rsidR="003D657C" w:rsidRPr="006604FB" w:rsidRDefault="003D657C" w:rsidP="0060782F">
            <w:pPr>
              <w:ind w:left="-14" w:right="-57"/>
              <w:rPr>
                <w:color w:val="auto"/>
              </w:rPr>
            </w:pPr>
            <w:r w:rsidRPr="006604FB">
              <w:rPr>
                <w:color w:val="auto"/>
              </w:rPr>
              <w:t>ГОСТ 10714</w:t>
            </w:r>
          </w:p>
          <w:p w14:paraId="58FAE30E" w14:textId="4A83D347" w:rsidR="003D657C" w:rsidRPr="006604FB" w:rsidRDefault="003D657C" w:rsidP="0060782F">
            <w:pPr>
              <w:ind w:left="-14" w:right="-57"/>
              <w:rPr>
                <w:color w:val="auto"/>
              </w:rPr>
            </w:pPr>
            <w:r w:rsidRPr="006604FB">
              <w:rPr>
                <w:color w:val="auto"/>
              </w:rPr>
              <w:t>ГОСТ 11106</w:t>
            </w:r>
          </w:p>
          <w:p w14:paraId="2BE562E2" w14:textId="2F32DBA8" w:rsidR="003D657C" w:rsidRPr="006604FB" w:rsidRDefault="003D657C" w:rsidP="0060782F">
            <w:pPr>
              <w:ind w:left="-14" w:right="-57"/>
              <w:rPr>
                <w:color w:val="auto"/>
              </w:rPr>
            </w:pPr>
            <w:r w:rsidRPr="006604FB">
              <w:rPr>
                <w:color w:val="auto"/>
              </w:rPr>
              <w:t>ГОСТ 11111</w:t>
            </w:r>
          </w:p>
          <w:p w14:paraId="1A0F46EE" w14:textId="19F2DB0B" w:rsidR="003D657C" w:rsidRPr="006604FB" w:rsidRDefault="003D657C" w:rsidP="0060782F">
            <w:pPr>
              <w:ind w:left="-14" w:right="-57"/>
              <w:rPr>
                <w:color w:val="auto"/>
              </w:rPr>
            </w:pPr>
            <w:r w:rsidRPr="006604FB">
              <w:rPr>
                <w:color w:val="auto"/>
              </w:rPr>
              <w:t>ГОСТ 11210</w:t>
            </w:r>
          </w:p>
          <w:p w14:paraId="5720CF3C" w14:textId="230D42EE" w:rsidR="003D657C" w:rsidRPr="006604FB" w:rsidRDefault="003D657C" w:rsidP="0060782F">
            <w:pPr>
              <w:ind w:left="-14" w:right="-57"/>
              <w:rPr>
                <w:color w:val="auto"/>
              </w:rPr>
            </w:pPr>
            <w:r w:rsidRPr="006604FB">
              <w:rPr>
                <w:color w:val="auto"/>
              </w:rPr>
              <w:t>ГОСТ 11237</w:t>
            </w:r>
          </w:p>
          <w:p w14:paraId="20BB022C" w14:textId="396824B1" w:rsidR="003D657C" w:rsidRPr="006604FB" w:rsidRDefault="003D657C" w:rsidP="0060782F">
            <w:pPr>
              <w:ind w:left="-14" w:right="-57"/>
              <w:rPr>
                <w:color w:val="auto"/>
              </w:rPr>
            </w:pPr>
            <w:r w:rsidRPr="006604FB">
              <w:rPr>
                <w:color w:val="auto"/>
              </w:rPr>
              <w:t>ГОСТ 11287</w:t>
            </w:r>
          </w:p>
          <w:p w14:paraId="414F0F80" w14:textId="228AF428" w:rsidR="003D657C" w:rsidRPr="006604FB" w:rsidRDefault="003D657C" w:rsidP="0060782F">
            <w:pPr>
              <w:ind w:left="-14" w:right="-57"/>
              <w:rPr>
                <w:color w:val="auto"/>
              </w:rPr>
            </w:pPr>
            <w:r w:rsidRPr="006604FB">
              <w:rPr>
                <w:color w:val="auto"/>
              </w:rPr>
              <w:t>ГОСТ 11355</w:t>
            </w:r>
          </w:p>
          <w:p w14:paraId="11128036" w14:textId="7B727A83" w:rsidR="003D657C" w:rsidRPr="006604FB" w:rsidRDefault="003D657C" w:rsidP="0060782F">
            <w:pPr>
              <w:ind w:left="-14" w:right="-57"/>
              <w:rPr>
                <w:color w:val="auto"/>
              </w:rPr>
            </w:pPr>
            <w:r w:rsidRPr="006604FB">
              <w:rPr>
                <w:color w:val="auto"/>
              </w:rPr>
              <w:t>ГОСТ 11597</w:t>
            </w:r>
          </w:p>
          <w:p w14:paraId="0DCD61E0" w14:textId="43F98ED7" w:rsidR="003D657C" w:rsidRPr="006604FB" w:rsidRDefault="003D657C" w:rsidP="0060782F">
            <w:pPr>
              <w:ind w:left="-14" w:right="-57"/>
              <w:rPr>
                <w:color w:val="auto"/>
              </w:rPr>
            </w:pPr>
            <w:r w:rsidRPr="006604FB">
              <w:rPr>
                <w:color w:val="auto"/>
              </w:rPr>
              <w:t>ГОСТ 11615</w:t>
            </w:r>
          </w:p>
          <w:p w14:paraId="1B308214" w14:textId="3883D01B" w:rsidR="003D657C" w:rsidRPr="006604FB" w:rsidRDefault="003D657C" w:rsidP="0060782F">
            <w:pPr>
              <w:ind w:left="-14" w:right="-57"/>
              <w:rPr>
                <w:color w:val="auto"/>
              </w:rPr>
            </w:pPr>
            <w:r w:rsidRPr="006604FB">
              <w:rPr>
                <w:color w:val="auto"/>
              </w:rPr>
              <w:t>ГОСТ 11616</w:t>
            </w:r>
          </w:p>
          <w:p w14:paraId="2EFAF97B" w14:textId="51A2FAFE" w:rsidR="003D657C" w:rsidRPr="006604FB" w:rsidRDefault="003D657C" w:rsidP="0060782F">
            <w:pPr>
              <w:ind w:left="-14" w:right="-57"/>
              <w:rPr>
                <w:color w:val="auto"/>
              </w:rPr>
            </w:pPr>
            <w:r w:rsidRPr="006604FB">
              <w:rPr>
                <w:color w:val="auto"/>
              </w:rPr>
              <w:t>ГОСТ 11806</w:t>
            </w:r>
          </w:p>
          <w:p w14:paraId="6D41B0B5" w14:textId="008ECB46" w:rsidR="003D657C" w:rsidRPr="006604FB" w:rsidRDefault="003D657C" w:rsidP="0060782F">
            <w:pPr>
              <w:ind w:left="-14" w:right="-57"/>
              <w:rPr>
                <w:color w:val="auto"/>
              </w:rPr>
            </w:pPr>
            <w:r w:rsidRPr="006604FB">
              <w:rPr>
                <w:color w:val="auto"/>
              </w:rPr>
              <w:t>ГОСТ 11809</w:t>
            </w:r>
          </w:p>
          <w:p w14:paraId="0C250578" w14:textId="369B533A" w:rsidR="003D657C" w:rsidRPr="006604FB" w:rsidRDefault="003D657C" w:rsidP="0060782F">
            <w:pPr>
              <w:ind w:left="-14" w:right="-57"/>
              <w:rPr>
                <w:color w:val="auto"/>
              </w:rPr>
            </w:pPr>
            <w:r w:rsidRPr="006604FB">
              <w:rPr>
                <w:color w:val="auto"/>
              </w:rPr>
              <w:t>ГОСТ 12056</w:t>
            </w:r>
          </w:p>
          <w:p w14:paraId="034F8DDC" w14:textId="7E598242" w:rsidR="003D657C" w:rsidRPr="006604FB" w:rsidRDefault="003D657C" w:rsidP="0060782F">
            <w:pPr>
              <w:ind w:left="-14" w:right="-57"/>
              <w:rPr>
                <w:color w:val="auto"/>
              </w:rPr>
            </w:pPr>
            <w:r w:rsidRPr="006604FB">
              <w:rPr>
                <w:color w:val="auto"/>
              </w:rPr>
              <w:t>ГОСТ 12133</w:t>
            </w:r>
          </w:p>
          <w:p w14:paraId="1E01EC6B" w14:textId="20E7CC2A" w:rsidR="003D657C" w:rsidRPr="006604FB" w:rsidRDefault="003D657C" w:rsidP="0060782F">
            <w:pPr>
              <w:ind w:left="-14" w:right="-57"/>
              <w:rPr>
                <w:color w:val="auto"/>
              </w:rPr>
            </w:pPr>
            <w:r w:rsidRPr="006604FB">
              <w:rPr>
                <w:color w:val="auto"/>
              </w:rPr>
              <w:t>ГОСТ 12299</w:t>
            </w:r>
          </w:p>
          <w:p w14:paraId="4AD780E4" w14:textId="7204A5EF" w:rsidR="003D657C" w:rsidRPr="006604FB" w:rsidRDefault="003D657C" w:rsidP="0060782F">
            <w:pPr>
              <w:ind w:left="-14" w:right="-57"/>
              <w:rPr>
                <w:color w:val="auto"/>
              </w:rPr>
            </w:pPr>
            <w:r w:rsidRPr="006604FB">
              <w:rPr>
                <w:color w:val="auto"/>
              </w:rPr>
              <w:t>ГОСТ 12438</w:t>
            </w:r>
          </w:p>
          <w:p w14:paraId="48788843" w14:textId="49B9531E" w:rsidR="003D657C" w:rsidRPr="006604FB" w:rsidRDefault="003D657C" w:rsidP="0060782F">
            <w:pPr>
              <w:ind w:left="-14" w:right="-57"/>
              <w:rPr>
                <w:color w:val="auto"/>
              </w:rPr>
            </w:pPr>
            <w:r w:rsidRPr="006604FB">
              <w:rPr>
                <w:color w:val="auto"/>
              </w:rPr>
              <w:t>ГОСТ 12581</w:t>
            </w:r>
          </w:p>
          <w:p w14:paraId="53105F96" w14:textId="24946FBD" w:rsidR="003D657C" w:rsidRPr="006604FB" w:rsidRDefault="003D657C" w:rsidP="0060782F">
            <w:pPr>
              <w:ind w:left="-14" w:right="-57"/>
              <w:rPr>
                <w:color w:val="auto"/>
              </w:rPr>
            </w:pPr>
            <w:r w:rsidRPr="006604FB">
              <w:rPr>
                <w:color w:val="auto"/>
              </w:rPr>
              <w:t>ГОСТ 12780</w:t>
            </w:r>
          </w:p>
          <w:p w14:paraId="362FD0E3" w14:textId="34F0051D" w:rsidR="003D657C" w:rsidRPr="006604FB" w:rsidRDefault="003D657C" w:rsidP="0060782F">
            <w:pPr>
              <w:ind w:left="-14" w:right="-57"/>
              <w:rPr>
                <w:color w:val="auto"/>
              </w:rPr>
            </w:pPr>
            <w:r w:rsidRPr="006604FB">
              <w:rPr>
                <w:color w:val="auto"/>
              </w:rPr>
              <w:t>ГОСТ 12804</w:t>
            </w:r>
          </w:p>
          <w:p w14:paraId="636D74AC" w14:textId="7AA0E5ED" w:rsidR="003D657C" w:rsidRPr="006604FB" w:rsidRDefault="003D657C" w:rsidP="0060782F">
            <w:pPr>
              <w:ind w:left="-14" w:right="-57"/>
              <w:rPr>
                <w:color w:val="auto"/>
              </w:rPr>
            </w:pPr>
            <w:r w:rsidRPr="006604FB">
              <w:rPr>
                <w:color w:val="auto"/>
              </w:rPr>
              <w:t>ГОСТ 13220</w:t>
            </w:r>
          </w:p>
          <w:p w14:paraId="7921CD03" w14:textId="1B2B22EE" w:rsidR="003D657C" w:rsidRPr="006604FB" w:rsidRDefault="003D657C" w:rsidP="0060782F">
            <w:pPr>
              <w:ind w:left="-14" w:right="-57"/>
              <w:rPr>
                <w:color w:val="auto"/>
              </w:rPr>
            </w:pPr>
            <w:r w:rsidRPr="006604FB">
              <w:rPr>
                <w:color w:val="auto"/>
              </w:rPr>
              <w:t>ГОСТ 13304</w:t>
            </w:r>
          </w:p>
          <w:p w14:paraId="20C2E6D3" w14:textId="36684E43" w:rsidR="003D657C" w:rsidRPr="006604FB" w:rsidRDefault="003D657C" w:rsidP="0060782F">
            <w:pPr>
              <w:ind w:left="-14" w:right="-57"/>
              <w:rPr>
                <w:color w:val="auto"/>
              </w:rPr>
            </w:pPr>
            <w:r w:rsidRPr="006604FB">
              <w:rPr>
                <w:color w:val="auto"/>
              </w:rPr>
              <w:t>ГОСТ 13315</w:t>
            </w:r>
          </w:p>
          <w:p w14:paraId="701DF482" w14:textId="43FFA526" w:rsidR="003D657C" w:rsidRPr="006604FB" w:rsidRDefault="003D657C" w:rsidP="0060782F">
            <w:pPr>
              <w:ind w:left="-14" w:right="-57"/>
              <w:rPr>
                <w:color w:val="auto"/>
              </w:rPr>
            </w:pPr>
            <w:r w:rsidRPr="006604FB">
              <w:rPr>
                <w:color w:val="auto"/>
              </w:rPr>
              <w:t>ГОСТ 13692</w:t>
            </w:r>
          </w:p>
          <w:p w14:paraId="483A007C" w14:textId="6ECB2391" w:rsidR="003D657C" w:rsidRPr="006604FB" w:rsidRDefault="003D657C" w:rsidP="0060782F">
            <w:pPr>
              <w:ind w:left="-14" w:right="-57"/>
              <w:rPr>
                <w:color w:val="auto"/>
              </w:rPr>
            </w:pPr>
            <w:r w:rsidRPr="006604FB">
              <w:rPr>
                <w:color w:val="auto"/>
              </w:rPr>
              <w:t>ГОСТ 13713</w:t>
            </w:r>
          </w:p>
          <w:p w14:paraId="74316631" w14:textId="2DEF2241" w:rsidR="003D657C" w:rsidRPr="006604FB" w:rsidRDefault="003D657C" w:rsidP="0060782F">
            <w:pPr>
              <w:ind w:left="-14" w:right="-57"/>
              <w:rPr>
                <w:color w:val="auto"/>
              </w:rPr>
            </w:pPr>
            <w:r w:rsidRPr="006604FB">
              <w:rPr>
                <w:color w:val="auto"/>
              </w:rPr>
              <w:t>ГОСТ 14781</w:t>
            </w:r>
          </w:p>
          <w:p w14:paraId="262A5B24" w14:textId="442C1F43" w:rsidR="003D657C" w:rsidRPr="006604FB" w:rsidRDefault="003D657C" w:rsidP="0060782F">
            <w:pPr>
              <w:ind w:left="-14" w:right="-57"/>
              <w:rPr>
                <w:color w:val="auto"/>
              </w:rPr>
            </w:pPr>
            <w:r w:rsidRPr="006604FB">
              <w:rPr>
                <w:color w:val="auto"/>
              </w:rPr>
              <w:t>ГОСТ 17714</w:t>
            </w:r>
          </w:p>
          <w:p w14:paraId="41F738F0" w14:textId="0FFB0175" w:rsidR="003D657C" w:rsidRPr="006604FB" w:rsidRDefault="003D657C" w:rsidP="0060782F">
            <w:pPr>
              <w:ind w:left="-14" w:right="-57"/>
              <w:rPr>
                <w:color w:val="auto"/>
              </w:rPr>
            </w:pPr>
            <w:r w:rsidRPr="006604FB">
              <w:rPr>
                <w:color w:val="auto"/>
              </w:rPr>
              <w:t>ГОСТ 1821</w:t>
            </w:r>
          </w:p>
          <w:p w14:paraId="44502641" w14:textId="1063FCF5" w:rsidR="003D657C" w:rsidRPr="006604FB" w:rsidRDefault="003D657C" w:rsidP="0060782F">
            <w:pPr>
              <w:shd w:val="clear" w:color="auto" w:fill="FFFFFF"/>
              <w:ind w:left="-14" w:right="-57"/>
              <w:rPr>
                <w:color w:val="auto"/>
              </w:rPr>
            </w:pPr>
            <w:r w:rsidRPr="006604FB">
              <w:rPr>
                <w:color w:val="auto"/>
              </w:rPr>
              <w:t>ГОСТ 20176</w:t>
            </w:r>
          </w:p>
          <w:p w14:paraId="51D86800" w14:textId="0669D234" w:rsidR="003D657C" w:rsidRPr="006604FB" w:rsidRDefault="003D657C" w:rsidP="0060782F">
            <w:pPr>
              <w:ind w:left="-14" w:right="-57"/>
              <w:rPr>
                <w:color w:val="auto"/>
              </w:rPr>
            </w:pPr>
            <w:r w:rsidRPr="006604FB">
              <w:rPr>
                <w:color w:val="auto"/>
              </w:rPr>
              <w:t>ГОСТ 21184</w:t>
            </w:r>
          </w:p>
          <w:p w14:paraId="761AA06A" w14:textId="52BF9710" w:rsidR="003D657C" w:rsidRPr="006604FB" w:rsidRDefault="003D657C" w:rsidP="0060782F">
            <w:pPr>
              <w:ind w:left="-14" w:right="-57"/>
              <w:rPr>
                <w:color w:val="auto"/>
              </w:rPr>
            </w:pPr>
            <w:r w:rsidRPr="006604FB">
              <w:rPr>
                <w:color w:val="auto"/>
              </w:rPr>
              <w:t>ГОСТ 21481</w:t>
            </w:r>
          </w:p>
          <w:p w14:paraId="7688E93B" w14:textId="46F80A15" w:rsidR="003D657C" w:rsidRPr="006604FB" w:rsidRDefault="003D657C" w:rsidP="0060782F">
            <w:pPr>
              <w:ind w:left="-14" w:right="-57"/>
              <w:rPr>
                <w:color w:val="auto"/>
              </w:rPr>
            </w:pPr>
            <w:r w:rsidRPr="006604FB">
              <w:rPr>
                <w:color w:val="auto"/>
              </w:rPr>
              <w:t>ГОСТ 2765</w:t>
            </w:r>
          </w:p>
          <w:p w14:paraId="7D687DD5" w14:textId="1C9CD945" w:rsidR="003D657C" w:rsidRPr="006604FB" w:rsidRDefault="003D657C" w:rsidP="0060782F">
            <w:pPr>
              <w:ind w:left="-14" w:right="-57"/>
              <w:rPr>
                <w:color w:val="auto"/>
              </w:rPr>
            </w:pPr>
            <w:r w:rsidRPr="006604FB">
              <w:rPr>
                <w:color w:val="auto"/>
              </w:rPr>
              <w:t>ГОСТ 28505</w:t>
            </w:r>
          </w:p>
          <w:p w14:paraId="2CB048E5" w14:textId="0AECCB6D" w:rsidR="003D657C" w:rsidRPr="006604FB" w:rsidRDefault="003D657C" w:rsidP="0060782F">
            <w:pPr>
              <w:ind w:left="-14" w:right="-57"/>
              <w:rPr>
                <w:color w:val="auto"/>
              </w:rPr>
            </w:pPr>
            <w:r w:rsidRPr="006604FB">
              <w:rPr>
                <w:color w:val="auto"/>
              </w:rPr>
              <w:t>ГОСТ 2974</w:t>
            </w:r>
          </w:p>
          <w:p w14:paraId="01E93E0E" w14:textId="205A3FF4" w:rsidR="003D657C" w:rsidRPr="006604FB" w:rsidRDefault="003D657C" w:rsidP="0060782F">
            <w:pPr>
              <w:ind w:left="-14" w:right="-57"/>
              <w:rPr>
                <w:color w:val="auto"/>
              </w:rPr>
            </w:pPr>
            <w:r w:rsidRPr="006604FB">
              <w:rPr>
                <w:color w:val="auto"/>
              </w:rPr>
              <w:t>ГОСТ 3157</w:t>
            </w:r>
          </w:p>
          <w:p w14:paraId="6BFE4FC9" w14:textId="13A3B8F8" w:rsidR="003D657C" w:rsidRPr="006604FB" w:rsidRDefault="003D657C" w:rsidP="0060782F">
            <w:pPr>
              <w:ind w:left="-14" w:right="-57"/>
              <w:rPr>
                <w:color w:val="auto"/>
                <w:lang w:eastAsia="zh-CN"/>
              </w:rPr>
            </w:pPr>
            <w:r w:rsidRPr="006604FB">
              <w:rPr>
                <w:bCs/>
                <w:color w:val="auto"/>
              </w:rPr>
              <w:t>ГОСТ 32083</w:t>
            </w:r>
          </w:p>
          <w:p w14:paraId="1647D4C6" w14:textId="777C9C2C" w:rsidR="003D657C" w:rsidRPr="006604FB" w:rsidRDefault="003D657C" w:rsidP="0060782F">
            <w:pPr>
              <w:shd w:val="clear" w:color="auto" w:fill="FFFFFF"/>
              <w:ind w:left="-14" w:right="-57"/>
              <w:rPr>
                <w:color w:val="auto"/>
              </w:rPr>
            </w:pPr>
            <w:r w:rsidRPr="006604FB">
              <w:rPr>
                <w:color w:val="auto"/>
              </w:rPr>
              <w:t>ГОСТ 32084</w:t>
            </w:r>
          </w:p>
          <w:p w14:paraId="5CBA78FC" w14:textId="2D0B0301" w:rsidR="003D657C" w:rsidRPr="006604FB" w:rsidRDefault="003D657C" w:rsidP="0060782F">
            <w:pPr>
              <w:ind w:left="-14" w:right="-57"/>
              <w:rPr>
                <w:color w:val="auto"/>
                <w:lang w:eastAsia="zh-CN"/>
              </w:rPr>
            </w:pPr>
            <w:r w:rsidRPr="006604FB">
              <w:rPr>
                <w:color w:val="auto"/>
                <w:lang w:eastAsia="zh-CN"/>
              </w:rPr>
              <w:t>ГОСТ 32118</w:t>
            </w:r>
          </w:p>
          <w:p w14:paraId="78C03934" w14:textId="15CA18AC" w:rsidR="003D657C" w:rsidRPr="006604FB" w:rsidRDefault="003D657C" w:rsidP="0060782F">
            <w:pPr>
              <w:ind w:left="-14" w:right="-57"/>
              <w:rPr>
                <w:color w:val="auto"/>
                <w:lang w:eastAsia="zh-CN"/>
              </w:rPr>
            </w:pPr>
            <w:r w:rsidRPr="006604FB">
              <w:rPr>
                <w:color w:val="auto"/>
              </w:rPr>
              <w:t>ГОСТ 32121</w:t>
            </w:r>
          </w:p>
          <w:p w14:paraId="015F820C" w14:textId="68551BB5" w:rsidR="003D657C" w:rsidRPr="006604FB" w:rsidRDefault="003D657C" w:rsidP="0060782F">
            <w:pPr>
              <w:ind w:left="-14" w:right="-57"/>
              <w:rPr>
                <w:color w:val="auto"/>
              </w:rPr>
            </w:pPr>
            <w:r w:rsidRPr="006604FB">
              <w:rPr>
                <w:color w:val="auto"/>
              </w:rPr>
              <w:t>ГОСТ 3595</w:t>
            </w:r>
          </w:p>
          <w:p w14:paraId="480CA71A" w14:textId="4D23B819" w:rsidR="003D657C" w:rsidRPr="006604FB" w:rsidRDefault="003D657C" w:rsidP="0060782F">
            <w:pPr>
              <w:ind w:left="-14" w:right="-57"/>
              <w:rPr>
                <w:color w:val="auto"/>
              </w:rPr>
            </w:pPr>
            <w:r w:rsidRPr="006604FB">
              <w:rPr>
                <w:color w:val="auto"/>
              </w:rPr>
              <w:t>ГОСТ 4661</w:t>
            </w:r>
          </w:p>
          <w:p w14:paraId="287378C0" w14:textId="1CD9345C" w:rsidR="003D657C" w:rsidRPr="006604FB" w:rsidRDefault="003D657C" w:rsidP="0060782F">
            <w:pPr>
              <w:ind w:left="-14" w:right="-57"/>
              <w:rPr>
                <w:color w:val="auto"/>
              </w:rPr>
            </w:pPr>
            <w:r w:rsidRPr="006604FB">
              <w:rPr>
                <w:color w:val="auto"/>
              </w:rPr>
              <w:t>ГОСТ 5710</w:t>
            </w:r>
          </w:p>
          <w:p w14:paraId="70EC16B1" w14:textId="32630F5D" w:rsidR="003D657C" w:rsidRPr="006604FB" w:rsidRDefault="003D657C" w:rsidP="0060782F">
            <w:pPr>
              <w:ind w:left="-14" w:right="-57"/>
              <w:rPr>
                <w:color w:val="auto"/>
              </w:rPr>
            </w:pPr>
            <w:r w:rsidRPr="006604FB">
              <w:rPr>
                <w:color w:val="auto"/>
              </w:rPr>
              <w:t>ГОСТ 6803</w:t>
            </w:r>
          </w:p>
          <w:p w14:paraId="2C2F864E" w14:textId="4DB578A5" w:rsidR="003D657C" w:rsidRPr="006604FB" w:rsidRDefault="003D657C" w:rsidP="0060782F">
            <w:pPr>
              <w:ind w:left="-14" w:right="-57"/>
              <w:rPr>
                <w:color w:val="auto"/>
              </w:rPr>
            </w:pPr>
            <w:r w:rsidRPr="006604FB">
              <w:rPr>
                <w:color w:val="auto"/>
              </w:rPr>
              <w:t>ГОСТ 7069</w:t>
            </w:r>
          </w:p>
          <w:p w14:paraId="36401782" w14:textId="1248D73A" w:rsidR="003D657C" w:rsidRPr="006604FB" w:rsidRDefault="003D657C" w:rsidP="0060782F">
            <w:pPr>
              <w:ind w:left="-14" w:right="-57"/>
              <w:rPr>
                <w:color w:val="auto"/>
              </w:rPr>
            </w:pPr>
            <w:r w:rsidRPr="006604FB">
              <w:rPr>
                <w:color w:val="auto"/>
              </w:rPr>
              <w:t>ГОСТ 7179</w:t>
            </w:r>
          </w:p>
          <w:p w14:paraId="53D2A068" w14:textId="296032E5" w:rsidR="003D657C" w:rsidRPr="006604FB" w:rsidRDefault="003D657C" w:rsidP="0060782F">
            <w:pPr>
              <w:ind w:left="-14" w:right="-57"/>
              <w:rPr>
                <w:color w:val="auto"/>
              </w:rPr>
            </w:pPr>
            <w:r w:rsidRPr="006604FB">
              <w:rPr>
                <w:color w:val="auto"/>
              </w:rPr>
              <w:t>ГОСТ 7416</w:t>
            </w:r>
          </w:p>
          <w:p w14:paraId="526088E0" w14:textId="49C1F410" w:rsidR="003D657C" w:rsidRPr="006604FB" w:rsidRDefault="003D657C" w:rsidP="0060782F">
            <w:pPr>
              <w:ind w:left="-14" w:right="-57"/>
              <w:rPr>
                <w:color w:val="auto"/>
              </w:rPr>
            </w:pPr>
            <w:r w:rsidRPr="006604FB">
              <w:rPr>
                <w:color w:val="auto"/>
              </w:rPr>
              <w:t>ГОСТ 8765</w:t>
            </w:r>
          </w:p>
          <w:p w14:paraId="5C6FE412" w14:textId="59930E0C" w:rsidR="003D657C" w:rsidRPr="006604FB" w:rsidRDefault="003D657C" w:rsidP="0060782F">
            <w:pPr>
              <w:ind w:left="-14" w:right="-57"/>
              <w:rPr>
                <w:color w:val="auto"/>
              </w:rPr>
            </w:pPr>
            <w:r w:rsidRPr="006604FB">
              <w:rPr>
                <w:color w:val="auto"/>
              </w:rPr>
              <w:t>ГОСТ 9296</w:t>
            </w:r>
          </w:p>
          <w:p w14:paraId="470B785B" w14:textId="735847E3" w:rsidR="003D657C" w:rsidRPr="006604FB" w:rsidRDefault="003D657C" w:rsidP="0060782F">
            <w:pPr>
              <w:shd w:val="clear" w:color="auto" w:fill="FFFFFF"/>
              <w:ind w:left="-14" w:right="-57"/>
              <w:rPr>
                <w:bCs/>
                <w:color w:val="auto"/>
              </w:rPr>
            </w:pPr>
            <w:r w:rsidRPr="006604FB">
              <w:rPr>
                <w:bCs/>
                <w:color w:val="auto"/>
              </w:rPr>
              <w:t>ГОСТ Р 52586</w:t>
            </w:r>
          </w:p>
          <w:p w14:paraId="4AE321B9" w14:textId="29EFB77E" w:rsidR="003D657C" w:rsidRPr="006604FB" w:rsidRDefault="003D657C" w:rsidP="0060782F">
            <w:pPr>
              <w:shd w:val="clear" w:color="auto" w:fill="FFFFFF"/>
              <w:ind w:left="-14" w:right="-57"/>
              <w:rPr>
                <w:color w:val="auto"/>
              </w:rPr>
            </w:pPr>
            <w:r w:rsidRPr="006604FB">
              <w:rPr>
                <w:bCs/>
                <w:color w:val="auto"/>
              </w:rPr>
              <w:t>СТБ 2498</w:t>
            </w:r>
          </w:p>
        </w:tc>
        <w:tc>
          <w:tcPr>
            <w:tcW w:w="1455" w:type="dxa"/>
          </w:tcPr>
          <w:p w14:paraId="7238E9A1" w14:textId="77777777" w:rsidR="003D657C" w:rsidRPr="006604FB" w:rsidRDefault="003D657C" w:rsidP="00923EC5">
            <w:pPr>
              <w:rPr>
                <w:color w:val="auto"/>
              </w:rPr>
            </w:pPr>
            <w:r w:rsidRPr="006604FB">
              <w:rPr>
                <w:color w:val="auto"/>
              </w:rPr>
              <w:t>ТР ТС 017/2011</w:t>
            </w:r>
          </w:p>
          <w:p w14:paraId="06919ED0" w14:textId="1F42F0FA" w:rsidR="003D657C" w:rsidRPr="006604FB" w:rsidRDefault="003D657C" w:rsidP="00923EC5">
            <w:pPr>
              <w:rPr>
                <w:color w:val="auto"/>
              </w:rPr>
            </w:pPr>
          </w:p>
        </w:tc>
      </w:tr>
      <w:tr w:rsidR="003D657C" w:rsidRPr="006604FB" w14:paraId="2E0C2DE1" w14:textId="77777777" w:rsidTr="00BA557D">
        <w:tc>
          <w:tcPr>
            <w:tcW w:w="668" w:type="dxa"/>
          </w:tcPr>
          <w:p w14:paraId="7143C1EF" w14:textId="77777777" w:rsidR="003D657C" w:rsidRPr="006604FB" w:rsidRDefault="003D657C" w:rsidP="00923EC5">
            <w:pPr>
              <w:pStyle w:val="ab"/>
              <w:tabs>
                <w:tab w:val="left" w:pos="2"/>
              </w:tabs>
              <w:ind w:left="362" w:right="-108"/>
              <w:contextualSpacing w:val="0"/>
              <w:rPr>
                <w:color w:val="auto"/>
                <w:sz w:val="22"/>
                <w:szCs w:val="22"/>
              </w:rPr>
            </w:pPr>
          </w:p>
        </w:tc>
        <w:tc>
          <w:tcPr>
            <w:tcW w:w="9571" w:type="dxa"/>
            <w:gridSpan w:val="5"/>
          </w:tcPr>
          <w:p w14:paraId="4F73F1B3" w14:textId="46B27523" w:rsidR="003D657C" w:rsidRPr="006604FB" w:rsidRDefault="003D657C" w:rsidP="0060782F">
            <w:pPr>
              <w:ind w:left="-14" w:right="-57"/>
              <w:jc w:val="center"/>
              <w:rPr>
                <w:color w:val="auto"/>
              </w:rPr>
            </w:pPr>
            <w:r w:rsidRPr="006604FB">
              <w:rPr>
                <w:b/>
                <w:color w:val="auto"/>
              </w:rPr>
              <w:t>ТР ТС 019/2011 «О БЕЗОПАСНОСТИ СРЕДСТВ ИНДИВИДУАЛЬНОЙ ЗАЩИТЫ»</w:t>
            </w:r>
          </w:p>
        </w:tc>
      </w:tr>
      <w:tr w:rsidR="003D657C" w:rsidRPr="006604FB" w14:paraId="73E7F4F3" w14:textId="77777777" w:rsidTr="00BA557D">
        <w:tc>
          <w:tcPr>
            <w:tcW w:w="668" w:type="dxa"/>
          </w:tcPr>
          <w:p w14:paraId="635FAF96" w14:textId="1EA8BC02"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9571" w:type="dxa"/>
            <w:gridSpan w:val="5"/>
          </w:tcPr>
          <w:p w14:paraId="68DFFC89" w14:textId="77777777" w:rsidR="003D657C" w:rsidRPr="006604FB" w:rsidRDefault="003D657C" w:rsidP="0060782F">
            <w:pPr>
              <w:ind w:left="-14" w:right="-57"/>
              <w:jc w:val="center"/>
              <w:outlineLvl w:val="0"/>
              <w:rPr>
                <w:b/>
                <w:color w:val="auto"/>
              </w:rPr>
            </w:pPr>
            <w:r w:rsidRPr="006604FB">
              <w:rPr>
                <w:b/>
                <w:color w:val="auto"/>
              </w:rPr>
              <w:t>Средства индивидуальной защиты от механических факторов</w:t>
            </w:r>
          </w:p>
        </w:tc>
      </w:tr>
      <w:tr w:rsidR="003D657C" w:rsidRPr="006604FB" w14:paraId="36217385" w14:textId="77777777" w:rsidTr="00BA557D">
        <w:tc>
          <w:tcPr>
            <w:tcW w:w="668" w:type="dxa"/>
          </w:tcPr>
          <w:p w14:paraId="24ACFEAC" w14:textId="77777777" w:rsidR="003D657C" w:rsidRPr="006604FB" w:rsidRDefault="003D657C" w:rsidP="00923EC5">
            <w:pPr>
              <w:shd w:val="clear" w:color="auto" w:fill="FFFFFF"/>
              <w:tabs>
                <w:tab w:val="left" w:pos="2"/>
              </w:tabs>
              <w:ind w:left="-108" w:right="-108"/>
              <w:jc w:val="center"/>
              <w:rPr>
                <w:color w:val="auto"/>
              </w:rPr>
            </w:pPr>
          </w:p>
        </w:tc>
        <w:tc>
          <w:tcPr>
            <w:tcW w:w="9571" w:type="dxa"/>
            <w:gridSpan w:val="5"/>
          </w:tcPr>
          <w:p w14:paraId="1BB2D1A5" w14:textId="77777777" w:rsidR="003D657C" w:rsidRPr="006604FB" w:rsidRDefault="003D657C" w:rsidP="0060782F">
            <w:pPr>
              <w:ind w:left="-14" w:right="-57"/>
              <w:jc w:val="center"/>
              <w:outlineLvl w:val="0"/>
              <w:rPr>
                <w:color w:val="auto"/>
              </w:rPr>
            </w:pPr>
            <w:r w:rsidRPr="006604FB">
              <w:rPr>
                <w:color w:val="auto"/>
              </w:rPr>
              <w:t>Одежда специальная защитная от механических факторов, в том числе от возможного захвата движущимися частями механизмов</w:t>
            </w:r>
          </w:p>
        </w:tc>
      </w:tr>
      <w:tr w:rsidR="0004623D" w:rsidRPr="006604FB" w14:paraId="47DF033E" w14:textId="77777777" w:rsidTr="00BA557D">
        <w:tc>
          <w:tcPr>
            <w:tcW w:w="668" w:type="dxa"/>
          </w:tcPr>
          <w:p w14:paraId="3C598138"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50BF1B42" w14:textId="32A6C928" w:rsidR="003D657C" w:rsidRPr="006604FB" w:rsidRDefault="003D657C" w:rsidP="00923EC5">
            <w:pPr>
              <w:ind w:left="-8"/>
              <w:outlineLvl w:val="0"/>
              <w:rPr>
                <w:color w:val="auto"/>
              </w:rPr>
            </w:pPr>
            <w:r w:rsidRPr="006604FB">
              <w:rPr>
                <w:color w:val="auto"/>
              </w:rPr>
              <w:t>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tc>
        <w:tc>
          <w:tcPr>
            <w:tcW w:w="2022" w:type="dxa"/>
            <w:gridSpan w:val="2"/>
          </w:tcPr>
          <w:p w14:paraId="4E858B9E" w14:textId="1A466EC6" w:rsidR="003D657C" w:rsidRPr="006604FB" w:rsidRDefault="003D657C" w:rsidP="00923EC5">
            <w:pPr>
              <w:ind w:left="-58" w:right="-57"/>
              <w:outlineLvl w:val="0"/>
              <w:rPr>
                <w:color w:val="auto"/>
              </w:rPr>
            </w:pPr>
            <w:r w:rsidRPr="006604FB">
              <w:rPr>
                <w:color w:val="auto"/>
              </w:rPr>
              <w:t>3926 20</w:t>
            </w:r>
            <w:r w:rsidR="00AC7559">
              <w:rPr>
                <w:color w:val="auto"/>
              </w:rPr>
              <w:t xml:space="preserve"> </w:t>
            </w:r>
            <w:r w:rsidRPr="006604FB">
              <w:rPr>
                <w:color w:val="auto"/>
              </w:rPr>
              <w:t>000 0</w:t>
            </w:r>
          </w:p>
          <w:p w14:paraId="744A01AA" w14:textId="77777777" w:rsidR="003D657C" w:rsidRPr="006604FB" w:rsidRDefault="003D657C" w:rsidP="00923EC5">
            <w:pPr>
              <w:ind w:left="-58" w:right="-57"/>
              <w:outlineLvl w:val="0"/>
              <w:rPr>
                <w:color w:val="auto"/>
              </w:rPr>
            </w:pPr>
            <w:r w:rsidRPr="006604FB">
              <w:rPr>
                <w:color w:val="auto"/>
              </w:rPr>
              <w:t>4015</w:t>
            </w:r>
          </w:p>
          <w:p w14:paraId="562ECBB8" w14:textId="77777777" w:rsidR="003D657C" w:rsidRPr="006604FB" w:rsidRDefault="003D657C" w:rsidP="00923EC5">
            <w:pPr>
              <w:ind w:left="-58" w:right="-57"/>
              <w:outlineLvl w:val="0"/>
              <w:rPr>
                <w:color w:val="auto"/>
              </w:rPr>
            </w:pPr>
            <w:r w:rsidRPr="006604FB">
              <w:rPr>
                <w:color w:val="auto"/>
              </w:rPr>
              <w:t>61</w:t>
            </w:r>
          </w:p>
          <w:p w14:paraId="5C4A4083" w14:textId="77777777" w:rsidR="003D657C" w:rsidRPr="006604FB" w:rsidRDefault="003D657C" w:rsidP="00923EC5">
            <w:pPr>
              <w:ind w:left="-58" w:right="-57"/>
              <w:outlineLvl w:val="0"/>
              <w:rPr>
                <w:color w:val="auto"/>
              </w:rPr>
            </w:pPr>
            <w:r w:rsidRPr="006604FB">
              <w:rPr>
                <w:color w:val="auto"/>
              </w:rPr>
              <w:t>62</w:t>
            </w:r>
          </w:p>
        </w:tc>
        <w:tc>
          <w:tcPr>
            <w:tcW w:w="3535" w:type="dxa"/>
            <w:vMerge w:val="restart"/>
          </w:tcPr>
          <w:p w14:paraId="2799C64C" w14:textId="77777777" w:rsidR="003D657C" w:rsidRPr="006604FB" w:rsidRDefault="003D657C" w:rsidP="0060782F">
            <w:pPr>
              <w:ind w:left="-14" w:right="-57"/>
              <w:outlineLvl w:val="0"/>
              <w:rPr>
                <w:color w:val="auto"/>
              </w:rPr>
            </w:pPr>
            <w:r w:rsidRPr="006604FB">
              <w:rPr>
                <w:color w:val="auto"/>
              </w:rPr>
              <w:t>ТР ТС 019/2011</w:t>
            </w:r>
          </w:p>
          <w:p w14:paraId="5FDCE663" w14:textId="1C543009" w:rsidR="003D657C" w:rsidRPr="006604FB" w:rsidRDefault="003D657C" w:rsidP="0060782F">
            <w:pPr>
              <w:ind w:left="-14" w:right="-57"/>
              <w:outlineLvl w:val="0"/>
              <w:rPr>
                <w:color w:val="auto"/>
              </w:rPr>
            </w:pPr>
            <w:r w:rsidRPr="006604FB">
              <w:rPr>
                <w:color w:val="auto"/>
              </w:rPr>
              <w:t>ГОСТ 12.4.011</w:t>
            </w:r>
          </w:p>
          <w:p w14:paraId="2F43F3FD" w14:textId="1F37385D" w:rsidR="003D657C" w:rsidRPr="006604FB" w:rsidRDefault="003D657C" w:rsidP="0060782F">
            <w:pPr>
              <w:ind w:left="-14" w:right="-57"/>
              <w:rPr>
                <w:bCs/>
                <w:iCs/>
                <w:color w:val="auto"/>
              </w:rPr>
            </w:pPr>
            <w:r w:rsidRPr="006604FB">
              <w:rPr>
                <w:bCs/>
                <w:iCs/>
                <w:color w:val="auto"/>
              </w:rPr>
              <w:t>ГОСТ 12.4.110</w:t>
            </w:r>
            <w:r w:rsidRPr="006604FB">
              <w:rPr>
                <w:bCs/>
                <w:iCs/>
                <w:color w:val="auto"/>
                <w:vertAlign w:val="superscript"/>
              </w:rPr>
              <w:t>1</w:t>
            </w:r>
          </w:p>
          <w:p w14:paraId="267058B0" w14:textId="5DA83AED" w:rsidR="003D657C" w:rsidRPr="006604FB" w:rsidRDefault="003D657C" w:rsidP="0060782F">
            <w:pPr>
              <w:ind w:left="-14" w:right="-57"/>
              <w:rPr>
                <w:b/>
                <w:i/>
                <w:color w:val="auto"/>
              </w:rPr>
            </w:pPr>
            <w:r w:rsidRPr="006604FB">
              <w:rPr>
                <w:color w:val="auto"/>
              </w:rPr>
              <w:t xml:space="preserve"> ГОСТ 12.4.280 </w:t>
            </w:r>
          </w:p>
          <w:p w14:paraId="7F165013" w14:textId="2B559D6A" w:rsidR="003D657C" w:rsidRPr="006604FB" w:rsidRDefault="003D657C" w:rsidP="0060782F">
            <w:pPr>
              <w:ind w:left="-14" w:right="-57"/>
              <w:outlineLvl w:val="0"/>
              <w:rPr>
                <w:color w:val="auto"/>
              </w:rPr>
            </w:pPr>
            <w:r w:rsidRPr="006604FB">
              <w:rPr>
                <w:color w:val="auto"/>
              </w:rPr>
              <w:t>ГОСТ 33743</w:t>
            </w:r>
          </w:p>
          <w:p w14:paraId="160AE18A" w14:textId="126C28DC" w:rsidR="003D657C" w:rsidRPr="006604FB" w:rsidRDefault="003D657C" w:rsidP="0060782F">
            <w:pPr>
              <w:ind w:left="-14" w:right="-57"/>
              <w:outlineLvl w:val="0"/>
              <w:rPr>
                <w:color w:val="auto"/>
              </w:rPr>
            </w:pPr>
            <w:r w:rsidRPr="006604FB">
              <w:rPr>
                <w:color w:val="auto"/>
              </w:rPr>
              <w:t>ГОСТ 33744</w:t>
            </w:r>
          </w:p>
          <w:p w14:paraId="3A7B2FB1" w14:textId="6901B350" w:rsidR="003D657C" w:rsidRPr="006604FB" w:rsidRDefault="003D657C" w:rsidP="0060782F">
            <w:pPr>
              <w:ind w:left="-14" w:right="-57"/>
              <w:outlineLvl w:val="0"/>
              <w:rPr>
                <w:color w:val="auto"/>
              </w:rPr>
            </w:pPr>
            <w:r w:rsidRPr="006604FB">
              <w:rPr>
                <w:color w:val="auto"/>
              </w:rPr>
              <w:t>ГОСТ 33745</w:t>
            </w:r>
          </w:p>
          <w:p w14:paraId="3F33106E" w14:textId="66E55104" w:rsidR="003D657C" w:rsidRPr="006604FB" w:rsidRDefault="003D657C" w:rsidP="0060782F">
            <w:pPr>
              <w:ind w:left="-14" w:right="-57"/>
              <w:outlineLvl w:val="0"/>
              <w:rPr>
                <w:color w:val="auto"/>
              </w:rPr>
            </w:pPr>
            <w:r w:rsidRPr="006604FB">
              <w:rPr>
                <w:color w:val="auto"/>
              </w:rPr>
              <w:t>ГОСТ ISO 13688</w:t>
            </w:r>
          </w:p>
          <w:p w14:paraId="250A22E1" w14:textId="7492F29F" w:rsidR="003D657C" w:rsidRPr="006604FB" w:rsidRDefault="003D657C" w:rsidP="0060782F">
            <w:pPr>
              <w:ind w:left="-14" w:right="-57"/>
              <w:outlineLvl w:val="0"/>
              <w:rPr>
                <w:color w:val="auto"/>
              </w:rPr>
            </w:pPr>
            <w:r w:rsidRPr="006604FB">
              <w:rPr>
                <w:color w:val="auto"/>
              </w:rPr>
              <w:t>ГОСТ ISO 13998</w:t>
            </w:r>
          </w:p>
          <w:p w14:paraId="10E8E031" w14:textId="7D1A4AA6" w:rsidR="003D657C" w:rsidRPr="006604FB" w:rsidRDefault="003D657C" w:rsidP="0060782F">
            <w:pPr>
              <w:ind w:left="-14" w:right="-57"/>
              <w:rPr>
                <w:color w:val="auto"/>
              </w:rPr>
            </w:pPr>
            <w:r w:rsidRPr="006604FB">
              <w:rPr>
                <w:color w:val="auto"/>
              </w:rPr>
              <w:t>ГОСТ Р 12.4.288</w:t>
            </w:r>
          </w:p>
          <w:p w14:paraId="50ED7218" w14:textId="6F4EE836" w:rsidR="003D657C" w:rsidRPr="006604FB" w:rsidRDefault="003D657C" w:rsidP="0060782F">
            <w:pPr>
              <w:ind w:left="-14" w:right="-57"/>
              <w:outlineLvl w:val="0"/>
              <w:rPr>
                <w:color w:val="auto"/>
              </w:rPr>
            </w:pPr>
            <w:r w:rsidRPr="006604FB">
              <w:rPr>
                <w:color w:val="auto"/>
              </w:rPr>
              <w:t>ГОСТ Р 12.4.289</w:t>
            </w:r>
          </w:p>
          <w:p w14:paraId="5D277B5A" w14:textId="4D937A0A" w:rsidR="003D657C" w:rsidRPr="006604FB" w:rsidRDefault="003D657C" w:rsidP="0060782F">
            <w:pPr>
              <w:ind w:left="-14" w:right="-57"/>
              <w:outlineLvl w:val="0"/>
              <w:rPr>
                <w:color w:val="auto"/>
              </w:rPr>
            </w:pPr>
            <w:r w:rsidRPr="006604FB">
              <w:rPr>
                <w:color w:val="auto"/>
              </w:rPr>
              <w:t>СТБ 1387</w:t>
            </w:r>
          </w:p>
          <w:p w14:paraId="4871D6AC" w14:textId="63428DD4" w:rsidR="003D657C" w:rsidRPr="006604FB" w:rsidRDefault="003D657C" w:rsidP="0060782F">
            <w:pPr>
              <w:ind w:left="-14" w:right="-57"/>
              <w:outlineLvl w:val="0"/>
              <w:rPr>
                <w:color w:val="auto"/>
              </w:rPr>
            </w:pPr>
          </w:p>
        </w:tc>
        <w:tc>
          <w:tcPr>
            <w:tcW w:w="1455" w:type="dxa"/>
            <w:vMerge w:val="restart"/>
          </w:tcPr>
          <w:p w14:paraId="1316D157" w14:textId="77777777" w:rsidR="003D657C" w:rsidRPr="006604FB" w:rsidRDefault="003D657C" w:rsidP="00923EC5">
            <w:pPr>
              <w:outlineLvl w:val="0"/>
              <w:rPr>
                <w:color w:val="auto"/>
              </w:rPr>
            </w:pPr>
            <w:r w:rsidRPr="006604FB">
              <w:rPr>
                <w:color w:val="auto"/>
              </w:rPr>
              <w:t>ТР ТС 019/2011</w:t>
            </w:r>
          </w:p>
          <w:p w14:paraId="0BAE6249" w14:textId="77777777" w:rsidR="003D657C" w:rsidRPr="006604FB" w:rsidRDefault="003D657C" w:rsidP="00923EC5">
            <w:pPr>
              <w:jc w:val="center"/>
              <w:outlineLvl w:val="0"/>
              <w:rPr>
                <w:color w:val="auto"/>
              </w:rPr>
            </w:pPr>
          </w:p>
          <w:p w14:paraId="52454E70" w14:textId="38224A9F" w:rsidR="003D657C" w:rsidRPr="006604FB" w:rsidRDefault="003D657C" w:rsidP="00923EC5">
            <w:pPr>
              <w:jc w:val="center"/>
              <w:outlineLvl w:val="0"/>
              <w:rPr>
                <w:color w:val="auto"/>
              </w:rPr>
            </w:pPr>
          </w:p>
        </w:tc>
      </w:tr>
      <w:tr w:rsidR="0004623D" w:rsidRPr="006604FB" w14:paraId="60A3BD50" w14:textId="77777777" w:rsidTr="00BA557D">
        <w:tc>
          <w:tcPr>
            <w:tcW w:w="668" w:type="dxa"/>
          </w:tcPr>
          <w:p w14:paraId="518C3238"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0A6F803D" w14:textId="1703E93C" w:rsidR="003D657C" w:rsidRPr="006604FB" w:rsidRDefault="003D657C" w:rsidP="00923EC5">
            <w:pPr>
              <w:ind w:left="-8"/>
              <w:outlineLvl w:val="0"/>
              <w:rPr>
                <w:color w:val="auto"/>
              </w:rPr>
            </w:pPr>
            <w:r w:rsidRPr="006604FB">
              <w:rPr>
                <w:color w:val="auto"/>
              </w:rPr>
              <w:t>Костюмы мужские и женские для защиты от нетоксичной пыли</w:t>
            </w:r>
          </w:p>
        </w:tc>
        <w:tc>
          <w:tcPr>
            <w:tcW w:w="2022" w:type="dxa"/>
            <w:gridSpan w:val="2"/>
          </w:tcPr>
          <w:p w14:paraId="72975B3B" w14:textId="777918CD"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3393D3AE"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4015</w:t>
            </w:r>
          </w:p>
          <w:p w14:paraId="492C8DC1"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w:t>
            </w:r>
          </w:p>
          <w:p w14:paraId="4D471342" w14:textId="2B6C6D94"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w:t>
            </w:r>
          </w:p>
        </w:tc>
        <w:tc>
          <w:tcPr>
            <w:tcW w:w="3535" w:type="dxa"/>
            <w:vMerge/>
          </w:tcPr>
          <w:p w14:paraId="3ABAA544" w14:textId="77777777" w:rsidR="003D657C" w:rsidRPr="006604FB" w:rsidRDefault="003D657C" w:rsidP="0060782F">
            <w:pPr>
              <w:ind w:left="-14" w:right="-57"/>
              <w:outlineLvl w:val="0"/>
              <w:rPr>
                <w:color w:val="auto"/>
              </w:rPr>
            </w:pPr>
          </w:p>
        </w:tc>
        <w:tc>
          <w:tcPr>
            <w:tcW w:w="1455" w:type="dxa"/>
            <w:vMerge/>
          </w:tcPr>
          <w:p w14:paraId="2562F6D3" w14:textId="77777777" w:rsidR="003D657C" w:rsidRPr="006604FB" w:rsidRDefault="003D657C" w:rsidP="00923EC5">
            <w:pPr>
              <w:jc w:val="center"/>
              <w:outlineLvl w:val="0"/>
              <w:rPr>
                <w:color w:val="auto"/>
              </w:rPr>
            </w:pPr>
          </w:p>
        </w:tc>
      </w:tr>
      <w:tr w:rsidR="0004623D" w:rsidRPr="006604FB" w14:paraId="577992F5" w14:textId="77777777" w:rsidTr="00BA557D">
        <w:tc>
          <w:tcPr>
            <w:tcW w:w="668" w:type="dxa"/>
          </w:tcPr>
          <w:p w14:paraId="04A29CE7"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6D6A008A"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Пальто, полупальто, плащи мужские и женские для защиты от воды</w:t>
            </w:r>
          </w:p>
        </w:tc>
        <w:tc>
          <w:tcPr>
            <w:tcW w:w="2022" w:type="dxa"/>
            <w:gridSpan w:val="2"/>
          </w:tcPr>
          <w:p w14:paraId="16A397EF" w14:textId="14160F52"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1D087196"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6101</w:t>
            </w:r>
          </w:p>
          <w:p w14:paraId="67FA3F16"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6102</w:t>
            </w:r>
          </w:p>
          <w:p w14:paraId="065326A8"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6201</w:t>
            </w:r>
          </w:p>
          <w:p w14:paraId="3EFEB194"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6202</w:t>
            </w:r>
          </w:p>
          <w:p w14:paraId="4BEF5D98"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4015</w:t>
            </w:r>
          </w:p>
        </w:tc>
        <w:tc>
          <w:tcPr>
            <w:tcW w:w="3535" w:type="dxa"/>
            <w:vMerge/>
          </w:tcPr>
          <w:p w14:paraId="38E68076" w14:textId="77777777" w:rsidR="003D657C" w:rsidRPr="006604FB" w:rsidRDefault="003D657C" w:rsidP="0060782F">
            <w:pPr>
              <w:ind w:left="-14" w:right="-57"/>
              <w:outlineLvl w:val="0"/>
              <w:rPr>
                <w:color w:val="auto"/>
              </w:rPr>
            </w:pPr>
          </w:p>
        </w:tc>
        <w:tc>
          <w:tcPr>
            <w:tcW w:w="1455" w:type="dxa"/>
            <w:vMerge/>
          </w:tcPr>
          <w:p w14:paraId="7DDB0C73" w14:textId="77777777" w:rsidR="003D657C" w:rsidRPr="006604FB" w:rsidRDefault="003D657C" w:rsidP="00923EC5">
            <w:pPr>
              <w:jc w:val="center"/>
              <w:rPr>
                <w:color w:val="auto"/>
              </w:rPr>
            </w:pPr>
          </w:p>
        </w:tc>
      </w:tr>
      <w:tr w:rsidR="0004623D" w:rsidRPr="006604FB" w14:paraId="11668EB2" w14:textId="77777777" w:rsidTr="00BA557D">
        <w:tc>
          <w:tcPr>
            <w:tcW w:w="668" w:type="dxa"/>
          </w:tcPr>
          <w:p w14:paraId="6E07B285"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38587946"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Костюмы мужские и женские для защиты от воды</w:t>
            </w:r>
          </w:p>
        </w:tc>
        <w:tc>
          <w:tcPr>
            <w:tcW w:w="2022" w:type="dxa"/>
            <w:gridSpan w:val="2"/>
          </w:tcPr>
          <w:p w14:paraId="35314E11" w14:textId="677CB99D"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3F8CC1A3"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4015</w:t>
            </w:r>
          </w:p>
          <w:p w14:paraId="15ED4D6E"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w:t>
            </w:r>
          </w:p>
          <w:p w14:paraId="4BC025D0"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w:t>
            </w:r>
          </w:p>
        </w:tc>
        <w:tc>
          <w:tcPr>
            <w:tcW w:w="3535" w:type="dxa"/>
            <w:vMerge/>
          </w:tcPr>
          <w:p w14:paraId="257786E3" w14:textId="77777777" w:rsidR="003D657C" w:rsidRPr="006604FB" w:rsidRDefault="003D657C" w:rsidP="0060782F">
            <w:pPr>
              <w:ind w:left="-14" w:right="-57"/>
              <w:outlineLvl w:val="0"/>
              <w:rPr>
                <w:color w:val="auto"/>
              </w:rPr>
            </w:pPr>
          </w:p>
        </w:tc>
        <w:tc>
          <w:tcPr>
            <w:tcW w:w="1455" w:type="dxa"/>
            <w:vMerge/>
          </w:tcPr>
          <w:p w14:paraId="757E82A3" w14:textId="77777777" w:rsidR="003D657C" w:rsidRPr="006604FB" w:rsidRDefault="003D657C" w:rsidP="00923EC5">
            <w:pPr>
              <w:jc w:val="center"/>
              <w:outlineLvl w:val="0"/>
              <w:rPr>
                <w:color w:val="auto"/>
              </w:rPr>
            </w:pPr>
          </w:p>
        </w:tc>
      </w:tr>
      <w:tr w:rsidR="0004623D" w:rsidRPr="006604FB" w14:paraId="0665C5B8" w14:textId="77777777" w:rsidTr="00BA557D">
        <w:tc>
          <w:tcPr>
            <w:tcW w:w="668" w:type="dxa"/>
          </w:tcPr>
          <w:p w14:paraId="267CF04C"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221B5ED7"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Костюмы мужские шахтерские для защиты от механических воздействий и общих производственных загрязнений</w:t>
            </w:r>
          </w:p>
        </w:tc>
        <w:tc>
          <w:tcPr>
            <w:tcW w:w="2022" w:type="dxa"/>
            <w:gridSpan w:val="2"/>
          </w:tcPr>
          <w:p w14:paraId="0F121FAC"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w:t>
            </w:r>
          </w:p>
          <w:p w14:paraId="4555BA7D"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w:t>
            </w:r>
          </w:p>
        </w:tc>
        <w:tc>
          <w:tcPr>
            <w:tcW w:w="3535" w:type="dxa"/>
            <w:vMerge/>
          </w:tcPr>
          <w:p w14:paraId="04E01F50" w14:textId="77777777" w:rsidR="003D657C" w:rsidRPr="006604FB" w:rsidRDefault="003D657C" w:rsidP="0060782F">
            <w:pPr>
              <w:ind w:left="-14" w:right="-57"/>
              <w:outlineLvl w:val="0"/>
              <w:rPr>
                <w:color w:val="auto"/>
              </w:rPr>
            </w:pPr>
          </w:p>
        </w:tc>
        <w:tc>
          <w:tcPr>
            <w:tcW w:w="1455" w:type="dxa"/>
            <w:vMerge/>
          </w:tcPr>
          <w:p w14:paraId="251DE1A2" w14:textId="77777777" w:rsidR="003D657C" w:rsidRPr="006604FB" w:rsidRDefault="003D657C" w:rsidP="00923EC5">
            <w:pPr>
              <w:jc w:val="center"/>
              <w:outlineLvl w:val="0"/>
              <w:rPr>
                <w:color w:val="auto"/>
              </w:rPr>
            </w:pPr>
          </w:p>
        </w:tc>
      </w:tr>
      <w:tr w:rsidR="0004623D" w:rsidRPr="006604FB" w14:paraId="31BBCB36" w14:textId="77777777" w:rsidTr="00BA557D">
        <w:tc>
          <w:tcPr>
            <w:tcW w:w="668" w:type="dxa"/>
          </w:tcPr>
          <w:p w14:paraId="095ECA5C"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1485ECD6" w14:textId="77777777" w:rsidR="003D657C" w:rsidRPr="006604FB" w:rsidRDefault="003D657C" w:rsidP="00923EC5">
            <w:pPr>
              <w:ind w:left="-8"/>
              <w:outlineLvl w:val="0"/>
              <w:rPr>
                <w:color w:val="auto"/>
              </w:rPr>
            </w:pPr>
            <w:r w:rsidRPr="006604FB">
              <w:rPr>
                <w:color w:val="auto"/>
              </w:rPr>
              <w:t>Комбинезоны мужские и женские для защиты от нетоксичной пыли, механических воздействий и общих производственных загрязнений</w:t>
            </w:r>
          </w:p>
        </w:tc>
        <w:tc>
          <w:tcPr>
            <w:tcW w:w="2022" w:type="dxa"/>
            <w:gridSpan w:val="2"/>
          </w:tcPr>
          <w:p w14:paraId="70DB972B" w14:textId="3FED0193"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33434D20"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4015</w:t>
            </w:r>
          </w:p>
          <w:p w14:paraId="37F28BE2"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w:t>
            </w:r>
          </w:p>
          <w:p w14:paraId="6EED2CF9"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w:t>
            </w:r>
          </w:p>
        </w:tc>
        <w:tc>
          <w:tcPr>
            <w:tcW w:w="3535" w:type="dxa"/>
            <w:vMerge/>
          </w:tcPr>
          <w:p w14:paraId="1BE33E6D" w14:textId="77777777" w:rsidR="003D657C" w:rsidRPr="006604FB" w:rsidRDefault="003D657C" w:rsidP="0060782F">
            <w:pPr>
              <w:ind w:left="-14" w:right="-57"/>
              <w:outlineLvl w:val="0"/>
              <w:rPr>
                <w:color w:val="auto"/>
              </w:rPr>
            </w:pPr>
          </w:p>
        </w:tc>
        <w:tc>
          <w:tcPr>
            <w:tcW w:w="1455" w:type="dxa"/>
            <w:vMerge/>
          </w:tcPr>
          <w:p w14:paraId="77DE99B6" w14:textId="77777777" w:rsidR="003D657C" w:rsidRPr="006604FB" w:rsidRDefault="003D657C" w:rsidP="00923EC5">
            <w:pPr>
              <w:jc w:val="center"/>
              <w:outlineLvl w:val="0"/>
              <w:rPr>
                <w:color w:val="auto"/>
              </w:rPr>
            </w:pPr>
          </w:p>
        </w:tc>
      </w:tr>
      <w:tr w:rsidR="0004623D" w:rsidRPr="006604FB" w14:paraId="3C35C7D4" w14:textId="77777777" w:rsidTr="00BA557D">
        <w:tc>
          <w:tcPr>
            <w:tcW w:w="668" w:type="dxa"/>
          </w:tcPr>
          <w:p w14:paraId="0C6FA645"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324A5BC4"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Фартуки специальные</w:t>
            </w:r>
          </w:p>
        </w:tc>
        <w:tc>
          <w:tcPr>
            <w:tcW w:w="2022" w:type="dxa"/>
            <w:gridSpan w:val="2"/>
          </w:tcPr>
          <w:p w14:paraId="69AF389B" w14:textId="0CAD3133"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021B7A50"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4015</w:t>
            </w:r>
          </w:p>
          <w:p w14:paraId="73300708"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w:t>
            </w:r>
          </w:p>
          <w:p w14:paraId="148AB20D"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w:t>
            </w:r>
          </w:p>
        </w:tc>
        <w:tc>
          <w:tcPr>
            <w:tcW w:w="3535" w:type="dxa"/>
            <w:vMerge/>
          </w:tcPr>
          <w:p w14:paraId="27DD55BF" w14:textId="77777777" w:rsidR="003D657C" w:rsidRPr="006604FB" w:rsidRDefault="003D657C" w:rsidP="0060782F">
            <w:pPr>
              <w:ind w:left="-14" w:right="-57"/>
              <w:outlineLvl w:val="0"/>
              <w:rPr>
                <w:color w:val="auto"/>
              </w:rPr>
            </w:pPr>
          </w:p>
        </w:tc>
        <w:tc>
          <w:tcPr>
            <w:tcW w:w="1455" w:type="dxa"/>
            <w:vMerge/>
          </w:tcPr>
          <w:p w14:paraId="712F3CA0" w14:textId="77777777" w:rsidR="003D657C" w:rsidRPr="006604FB" w:rsidRDefault="003D657C" w:rsidP="00923EC5">
            <w:pPr>
              <w:jc w:val="center"/>
              <w:outlineLvl w:val="0"/>
              <w:rPr>
                <w:color w:val="auto"/>
              </w:rPr>
            </w:pPr>
          </w:p>
        </w:tc>
      </w:tr>
      <w:tr w:rsidR="0004623D" w:rsidRPr="006604FB" w14:paraId="56706B4E" w14:textId="77777777" w:rsidTr="00BA557D">
        <w:tc>
          <w:tcPr>
            <w:tcW w:w="668" w:type="dxa"/>
          </w:tcPr>
          <w:p w14:paraId="763FD3AC"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09A86E84"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Халаты мужские и женские рабочие и специального назначения</w:t>
            </w:r>
          </w:p>
        </w:tc>
        <w:tc>
          <w:tcPr>
            <w:tcW w:w="2022" w:type="dxa"/>
            <w:gridSpan w:val="2"/>
          </w:tcPr>
          <w:p w14:paraId="1DA46957"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6113 00</w:t>
            </w:r>
          </w:p>
          <w:p w14:paraId="4769E89A"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6114</w:t>
            </w:r>
          </w:p>
          <w:p w14:paraId="450D260D" w14:textId="77777777" w:rsidR="003D657C" w:rsidRPr="006604FB" w:rsidRDefault="003D657C" w:rsidP="00923EC5">
            <w:pPr>
              <w:pStyle w:val="22"/>
              <w:shd w:val="clear" w:color="auto" w:fill="auto"/>
              <w:spacing w:before="0" w:after="0" w:line="240" w:lineRule="auto"/>
              <w:ind w:left="-58" w:right="-57"/>
              <w:jc w:val="left"/>
              <w:rPr>
                <w:rStyle w:val="ae"/>
                <w:color w:val="auto"/>
                <w:sz w:val="22"/>
                <w:szCs w:val="22"/>
              </w:rPr>
            </w:pPr>
            <w:r w:rsidRPr="006604FB">
              <w:rPr>
                <w:rStyle w:val="ae"/>
                <w:color w:val="auto"/>
                <w:sz w:val="22"/>
                <w:szCs w:val="22"/>
              </w:rPr>
              <w:t>6210</w:t>
            </w:r>
          </w:p>
          <w:p w14:paraId="24798CDA" w14:textId="77777777" w:rsidR="003D657C" w:rsidRPr="006604FB" w:rsidRDefault="003D657C" w:rsidP="00923EC5">
            <w:pPr>
              <w:pStyle w:val="22"/>
              <w:shd w:val="clear" w:color="auto" w:fill="auto"/>
              <w:spacing w:before="0" w:after="0" w:line="240" w:lineRule="auto"/>
              <w:ind w:left="-58" w:right="-57"/>
              <w:jc w:val="left"/>
              <w:rPr>
                <w:b w:val="0"/>
                <w:color w:val="auto"/>
                <w:sz w:val="22"/>
                <w:szCs w:val="22"/>
              </w:rPr>
            </w:pPr>
            <w:r w:rsidRPr="006604FB">
              <w:rPr>
                <w:rStyle w:val="ae"/>
                <w:color w:val="auto"/>
                <w:sz w:val="22"/>
                <w:szCs w:val="22"/>
              </w:rPr>
              <w:t>6211</w:t>
            </w:r>
          </w:p>
        </w:tc>
        <w:tc>
          <w:tcPr>
            <w:tcW w:w="3535" w:type="dxa"/>
            <w:vMerge/>
          </w:tcPr>
          <w:p w14:paraId="661D4FA6" w14:textId="77777777" w:rsidR="003D657C" w:rsidRPr="006604FB" w:rsidRDefault="003D657C" w:rsidP="0060782F">
            <w:pPr>
              <w:ind w:left="-14" w:right="-57"/>
              <w:outlineLvl w:val="0"/>
              <w:rPr>
                <w:color w:val="auto"/>
              </w:rPr>
            </w:pPr>
          </w:p>
        </w:tc>
        <w:tc>
          <w:tcPr>
            <w:tcW w:w="1455" w:type="dxa"/>
            <w:vMerge/>
          </w:tcPr>
          <w:p w14:paraId="0D8585F3" w14:textId="77777777" w:rsidR="003D657C" w:rsidRPr="006604FB" w:rsidRDefault="003D657C" w:rsidP="00923EC5">
            <w:pPr>
              <w:jc w:val="center"/>
              <w:outlineLvl w:val="0"/>
              <w:rPr>
                <w:color w:val="auto"/>
              </w:rPr>
            </w:pPr>
          </w:p>
        </w:tc>
      </w:tr>
      <w:tr w:rsidR="003D657C" w:rsidRPr="006604FB" w14:paraId="1A42C40C" w14:textId="77777777" w:rsidTr="00BA557D">
        <w:tc>
          <w:tcPr>
            <w:tcW w:w="668" w:type="dxa"/>
          </w:tcPr>
          <w:p w14:paraId="31D179BC" w14:textId="77777777" w:rsidR="003D657C" w:rsidRPr="006604FB" w:rsidRDefault="003D657C" w:rsidP="00923EC5">
            <w:pPr>
              <w:shd w:val="clear" w:color="auto" w:fill="FFFFFF"/>
              <w:tabs>
                <w:tab w:val="left" w:pos="2"/>
                <w:tab w:val="left" w:pos="315"/>
              </w:tabs>
              <w:ind w:left="-108" w:right="-108"/>
              <w:jc w:val="center"/>
              <w:rPr>
                <w:color w:val="auto"/>
              </w:rPr>
            </w:pPr>
          </w:p>
        </w:tc>
        <w:tc>
          <w:tcPr>
            <w:tcW w:w="9571" w:type="dxa"/>
            <w:gridSpan w:val="5"/>
          </w:tcPr>
          <w:p w14:paraId="4C37F870" w14:textId="77777777" w:rsidR="003D657C" w:rsidRPr="006604FB" w:rsidRDefault="003D657C" w:rsidP="0060782F">
            <w:pPr>
              <w:ind w:left="-14" w:right="-57"/>
              <w:jc w:val="center"/>
              <w:rPr>
                <w:color w:val="auto"/>
              </w:rPr>
            </w:pPr>
            <w:r w:rsidRPr="006604FB">
              <w:rPr>
                <w:color w:val="auto"/>
              </w:rPr>
              <w:t>Средства индивидуальной защиты рук от механических факторов</w:t>
            </w:r>
          </w:p>
        </w:tc>
      </w:tr>
      <w:tr w:rsidR="0004623D" w:rsidRPr="006604FB" w14:paraId="655805D4" w14:textId="77777777" w:rsidTr="00BA557D">
        <w:tc>
          <w:tcPr>
            <w:tcW w:w="668" w:type="dxa"/>
          </w:tcPr>
          <w:p w14:paraId="0E67AE4B"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3A9633FC"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Рукавицы и перчатки защитные, кроме предназначенных для пожарных</w:t>
            </w:r>
          </w:p>
        </w:tc>
        <w:tc>
          <w:tcPr>
            <w:tcW w:w="2022" w:type="dxa"/>
            <w:gridSpan w:val="2"/>
          </w:tcPr>
          <w:p w14:paraId="2F5521FD" w14:textId="593EA248" w:rsidR="003D657C" w:rsidRPr="006604FB" w:rsidRDefault="003D657C" w:rsidP="00923EC5">
            <w:pPr>
              <w:pStyle w:val="22"/>
              <w:shd w:val="clear" w:color="auto" w:fill="auto"/>
              <w:spacing w:before="0" w:after="0" w:line="240" w:lineRule="auto"/>
              <w:ind w:left="-44" w:right="-2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7005BFC6" w14:textId="77777777" w:rsidR="003D657C" w:rsidRPr="006604FB" w:rsidRDefault="003D657C" w:rsidP="00923EC5">
            <w:pPr>
              <w:pStyle w:val="22"/>
              <w:shd w:val="clear" w:color="auto" w:fill="auto"/>
              <w:spacing w:before="0" w:after="0" w:line="240" w:lineRule="auto"/>
              <w:ind w:left="-44" w:right="-27"/>
              <w:jc w:val="left"/>
              <w:rPr>
                <w:rStyle w:val="ae"/>
                <w:color w:val="auto"/>
                <w:sz w:val="22"/>
                <w:szCs w:val="22"/>
              </w:rPr>
            </w:pPr>
            <w:r w:rsidRPr="006604FB">
              <w:rPr>
                <w:rStyle w:val="ae"/>
                <w:color w:val="auto"/>
                <w:sz w:val="22"/>
                <w:szCs w:val="22"/>
              </w:rPr>
              <w:t>4015</w:t>
            </w:r>
          </w:p>
          <w:p w14:paraId="279AF91B" w14:textId="267CC660" w:rsidR="003D657C" w:rsidRPr="006604FB" w:rsidRDefault="003D657C" w:rsidP="00923EC5">
            <w:pPr>
              <w:pStyle w:val="22"/>
              <w:shd w:val="clear" w:color="auto" w:fill="auto"/>
              <w:spacing w:before="0" w:after="0" w:line="240" w:lineRule="auto"/>
              <w:ind w:left="-44" w:right="-27"/>
              <w:jc w:val="left"/>
              <w:rPr>
                <w:rStyle w:val="ae"/>
                <w:color w:val="auto"/>
                <w:sz w:val="22"/>
                <w:szCs w:val="22"/>
              </w:rPr>
            </w:pPr>
            <w:r w:rsidRPr="006604FB">
              <w:rPr>
                <w:rStyle w:val="ae"/>
                <w:color w:val="auto"/>
                <w:sz w:val="22"/>
                <w:szCs w:val="22"/>
              </w:rPr>
              <w:t>4203 29</w:t>
            </w:r>
            <w:r w:rsidR="00AC7559">
              <w:rPr>
                <w:rStyle w:val="ae"/>
                <w:color w:val="auto"/>
                <w:sz w:val="22"/>
                <w:szCs w:val="22"/>
              </w:rPr>
              <w:t xml:space="preserve"> </w:t>
            </w:r>
            <w:r w:rsidRPr="006604FB">
              <w:rPr>
                <w:rStyle w:val="ae"/>
                <w:color w:val="auto"/>
                <w:sz w:val="22"/>
                <w:szCs w:val="22"/>
              </w:rPr>
              <w:t>100 0</w:t>
            </w:r>
          </w:p>
          <w:p w14:paraId="7F53431E" w14:textId="77777777" w:rsidR="003D657C" w:rsidRPr="006604FB" w:rsidRDefault="003D657C" w:rsidP="00923EC5">
            <w:pPr>
              <w:pStyle w:val="22"/>
              <w:shd w:val="clear" w:color="auto" w:fill="auto"/>
              <w:spacing w:before="0" w:after="0" w:line="240" w:lineRule="auto"/>
              <w:ind w:left="-44" w:right="-27"/>
              <w:jc w:val="left"/>
              <w:rPr>
                <w:rStyle w:val="ae"/>
                <w:color w:val="auto"/>
                <w:sz w:val="22"/>
                <w:szCs w:val="22"/>
              </w:rPr>
            </w:pPr>
            <w:r w:rsidRPr="006604FB">
              <w:rPr>
                <w:rStyle w:val="ae"/>
                <w:color w:val="auto"/>
                <w:sz w:val="22"/>
                <w:szCs w:val="22"/>
              </w:rPr>
              <w:t>6116</w:t>
            </w:r>
          </w:p>
          <w:p w14:paraId="3842CC96" w14:textId="0B37ECE7" w:rsidR="003D657C" w:rsidRPr="006604FB" w:rsidRDefault="003D657C" w:rsidP="00923EC5">
            <w:pPr>
              <w:pStyle w:val="22"/>
              <w:shd w:val="clear" w:color="auto" w:fill="auto"/>
              <w:spacing w:before="0" w:after="0" w:line="240" w:lineRule="auto"/>
              <w:ind w:left="-44" w:right="-27"/>
              <w:jc w:val="left"/>
              <w:rPr>
                <w:b w:val="0"/>
                <w:color w:val="auto"/>
                <w:sz w:val="22"/>
                <w:szCs w:val="22"/>
              </w:rPr>
            </w:pPr>
            <w:r w:rsidRPr="006604FB">
              <w:rPr>
                <w:rStyle w:val="ae"/>
                <w:color w:val="auto"/>
                <w:sz w:val="22"/>
                <w:szCs w:val="22"/>
              </w:rPr>
              <w:t>6216 00</w:t>
            </w:r>
            <w:r w:rsidR="00AC7559">
              <w:rPr>
                <w:rStyle w:val="ae"/>
                <w:color w:val="auto"/>
                <w:sz w:val="22"/>
                <w:szCs w:val="22"/>
              </w:rPr>
              <w:t xml:space="preserve"> </w:t>
            </w:r>
            <w:r w:rsidRPr="006604FB">
              <w:rPr>
                <w:rStyle w:val="ae"/>
                <w:color w:val="auto"/>
                <w:sz w:val="22"/>
                <w:szCs w:val="22"/>
              </w:rPr>
              <w:t>000 0</w:t>
            </w:r>
          </w:p>
        </w:tc>
        <w:tc>
          <w:tcPr>
            <w:tcW w:w="3535" w:type="dxa"/>
            <w:vMerge w:val="restart"/>
          </w:tcPr>
          <w:p w14:paraId="75AF658A" w14:textId="77777777" w:rsidR="003D657C" w:rsidRPr="006604FB" w:rsidRDefault="003D657C" w:rsidP="0060782F">
            <w:pPr>
              <w:ind w:left="-14" w:right="-57"/>
              <w:outlineLvl w:val="0"/>
              <w:rPr>
                <w:color w:val="auto"/>
              </w:rPr>
            </w:pPr>
            <w:r w:rsidRPr="006604FB">
              <w:rPr>
                <w:color w:val="auto"/>
              </w:rPr>
              <w:t>ТР ТС 019/2011</w:t>
            </w:r>
          </w:p>
          <w:p w14:paraId="698477CD" w14:textId="63958E07" w:rsidR="003D657C" w:rsidRPr="006604FB" w:rsidRDefault="003D657C" w:rsidP="0060782F">
            <w:pPr>
              <w:ind w:left="-14" w:right="-57"/>
              <w:rPr>
                <w:color w:val="auto"/>
              </w:rPr>
            </w:pPr>
            <w:r w:rsidRPr="006604FB">
              <w:rPr>
                <w:color w:val="auto"/>
              </w:rPr>
              <w:t>ГОСТ 12.4.183</w:t>
            </w:r>
          </w:p>
          <w:p w14:paraId="19F4E5BE" w14:textId="0EEFC65A" w:rsidR="003D657C" w:rsidRPr="006604FB" w:rsidRDefault="003D657C" w:rsidP="0060782F">
            <w:pPr>
              <w:ind w:left="-14" w:right="-57"/>
              <w:rPr>
                <w:color w:val="auto"/>
              </w:rPr>
            </w:pPr>
            <w:r w:rsidRPr="006604FB">
              <w:rPr>
                <w:color w:val="auto"/>
              </w:rPr>
              <w:t>ГОСТ 12.4.252</w:t>
            </w:r>
          </w:p>
          <w:p w14:paraId="4288C769" w14:textId="1FB53FF7" w:rsidR="003D657C" w:rsidRPr="006604FB" w:rsidRDefault="003D657C" w:rsidP="0060782F">
            <w:pPr>
              <w:ind w:left="-14" w:right="-57"/>
              <w:outlineLvl w:val="0"/>
              <w:rPr>
                <w:color w:val="auto"/>
              </w:rPr>
            </w:pPr>
          </w:p>
        </w:tc>
        <w:tc>
          <w:tcPr>
            <w:tcW w:w="1455" w:type="dxa"/>
            <w:vMerge w:val="restart"/>
          </w:tcPr>
          <w:p w14:paraId="1456E9E7" w14:textId="77777777" w:rsidR="003D657C" w:rsidRPr="006604FB" w:rsidRDefault="003D657C" w:rsidP="00923EC5">
            <w:pPr>
              <w:outlineLvl w:val="0"/>
              <w:rPr>
                <w:color w:val="auto"/>
              </w:rPr>
            </w:pPr>
            <w:r w:rsidRPr="006604FB">
              <w:rPr>
                <w:color w:val="auto"/>
              </w:rPr>
              <w:t>ТР ТС 019/2011</w:t>
            </w:r>
          </w:p>
        </w:tc>
      </w:tr>
      <w:tr w:rsidR="0004623D" w:rsidRPr="006604FB" w14:paraId="16142F23" w14:textId="77777777" w:rsidTr="00A34FCC">
        <w:trPr>
          <w:trHeight w:val="558"/>
        </w:trPr>
        <w:tc>
          <w:tcPr>
            <w:tcW w:w="668" w:type="dxa"/>
          </w:tcPr>
          <w:p w14:paraId="7CE477B8"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63D1C8A6"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Изделия трикотажные перчаточные</w:t>
            </w:r>
          </w:p>
        </w:tc>
        <w:tc>
          <w:tcPr>
            <w:tcW w:w="2022" w:type="dxa"/>
            <w:gridSpan w:val="2"/>
          </w:tcPr>
          <w:p w14:paraId="020B7D6C" w14:textId="77777777" w:rsidR="003D657C" w:rsidRPr="006604FB" w:rsidRDefault="003D657C" w:rsidP="00923EC5">
            <w:pPr>
              <w:pStyle w:val="22"/>
              <w:shd w:val="clear" w:color="auto" w:fill="auto"/>
              <w:spacing w:before="0" w:after="0" w:line="240" w:lineRule="auto"/>
              <w:ind w:left="-44"/>
              <w:jc w:val="left"/>
              <w:rPr>
                <w:b w:val="0"/>
                <w:color w:val="auto"/>
                <w:sz w:val="22"/>
                <w:szCs w:val="22"/>
              </w:rPr>
            </w:pPr>
            <w:r w:rsidRPr="006604FB">
              <w:rPr>
                <w:rStyle w:val="ae"/>
                <w:color w:val="auto"/>
                <w:sz w:val="22"/>
                <w:szCs w:val="22"/>
              </w:rPr>
              <w:t>61</w:t>
            </w:r>
          </w:p>
        </w:tc>
        <w:tc>
          <w:tcPr>
            <w:tcW w:w="3535" w:type="dxa"/>
            <w:vMerge/>
          </w:tcPr>
          <w:p w14:paraId="0DD7480B" w14:textId="77777777" w:rsidR="003D657C" w:rsidRPr="006604FB" w:rsidRDefault="003D657C" w:rsidP="0060782F">
            <w:pPr>
              <w:ind w:left="-14" w:right="-57"/>
              <w:outlineLvl w:val="0"/>
              <w:rPr>
                <w:color w:val="auto"/>
              </w:rPr>
            </w:pPr>
          </w:p>
        </w:tc>
        <w:tc>
          <w:tcPr>
            <w:tcW w:w="1455" w:type="dxa"/>
            <w:vMerge/>
          </w:tcPr>
          <w:p w14:paraId="16F37D22" w14:textId="77777777" w:rsidR="003D657C" w:rsidRPr="006604FB" w:rsidRDefault="003D657C" w:rsidP="00923EC5">
            <w:pPr>
              <w:jc w:val="center"/>
              <w:outlineLvl w:val="0"/>
              <w:rPr>
                <w:color w:val="auto"/>
              </w:rPr>
            </w:pPr>
          </w:p>
        </w:tc>
      </w:tr>
      <w:tr w:rsidR="0004623D" w:rsidRPr="006604FB" w14:paraId="2B72A51E" w14:textId="77777777" w:rsidTr="00BA557D">
        <w:tc>
          <w:tcPr>
            <w:tcW w:w="668" w:type="dxa"/>
          </w:tcPr>
          <w:p w14:paraId="1F610485"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67F71BA2"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 xml:space="preserve">Рукавицы и перчатки для защиты от воды и растворов нетоксичных веществ </w:t>
            </w:r>
          </w:p>
        </w:tc>
        <w:tc>
          <w:tcPr>
            <w:tcW w:w="2022" w:type="dxa"/>
            <w:gridSpan w:val="2"/>
          </w:tcPr>
          <w:p w14:paraId="0DEC1455" w14:textId="2E5CA305" w:rsidR="003D657C" w:rsidRPr="006604FB" w:rsidRDefault="003D657C" w:rsidP="00923EC5">
            <w:pPr>
              <w:pStyle w:val="22"/>
              <w:shd w:val="clear" w:color="auto" w:fill="auto"/>
              <w:spacing w:before="0" w:after="0" w:line="240" w:lineRule="auto"/>
              <w:ind w:left="-44"/>
              <w:jc w:val="left"/>
              <w:rPr>
                <w:rStyle w:val="ae"/>
                <w:color w:val="auto"/>
                <w:sz w:val="22"/>
                <w:szCs w:val="22"/>
              </w:rPr>
            </w:pPr>
            <w:r w:rsidRPr="006604FB">
              <w:rPr>
                <w:rStyle w:val="ae"/>
                <w:color w:val="auto"/>
                <w:sz w:val="22"/>
                <w:szCs w:val="22"/>
              </w:rPr>
              <w:t>392</w:t>
            </w:r>
            <w:r w:rsidR="00C061C9" w:rsidRPr="006604FB">
              <w:rPr>
                <w:rStyle w:val="ae"/>
                <w:color w:val="auto"/>
                <w:sz w:val="22"/>
                <w:szCs w:val="22"/>
              </w:rPr>
              <w:t>6</w:t>
            </w:r>
            <w:r w:rsidRPr="006604FB">
              <w:rPr>
                <w:rStyle w:val="ae"/>
                <w:color w:val="auto"/>
                <w:sz w:val="22"/>
                <w:szCs w:val="22"/>
              </w:rPr>
              <w:t xml:space="preserve"> 20</w:t>
            </w:r>
            <w:r w:rsidR="00AC7559">
              <w:rPr>
                <w:rStyle w:val="ae"/>
                <w:color w:val="auto"/>
                <w:sz w:val="22"/>
                <w:szCs w:val="22"/>
              </w:rPr>
              <w:t xml:space="preserve"> </w:t>
            </w:r>
            <w:r w:rsidRPr="006604FB">
              <w:rPr>
                <w:rStyle w:val="ae"/>
                <w:color w:val="auto"/>
                <w:sz w:val="22"/>
                <w:szCs w:val="22"/>
              </w:rPr>
              <w:t>000 0</w:t>
            </w:r>
          </w:p>
          <w:p w14:paraId="34D4CBBC" w14:textId="77777777" w:rsidR="003D657C" w:rsidRPr="006604FB" w:rsidRDefault="003D657C" w:rsidP="00923EC5">
            <w:pPr>
              <w:pStyle w:val="22"/>
              <w:shd w:val="clear" w:color="auto" w:fill="auto"/>
              <w:spacing w:before="0" w:after="0" w:line="240" w:lineRule="auto"/>
              <w:ind w:left="-44"/>
              <w:jc w:val="left"/>
              <w:rPr>
                <w:rStyle w:val="ae"/>
                <w:color w:val="auto"/>
                <w:sz w:val="22"/>
                <w:szCs w:val="22"/>
              </w:rPr>
            </w:pPr>
            <w:r w:rsidRPr="006604FB">
              <w:rPr>
                <w:rStyle w:val="ae"/>
                <w:color w:val="auto"/>
                <w:sz w:val="22"/>
                <w:szCs w:val="22"/>
              </w:rPr>
              <w:t>4015</w:t>
            </w:r>
          </w:p>
          <w:p w14:paraId="6298B061" w14:textId="586A3689" w:rsidR="003D657C" w:rsidRPr="006604FB" w:rsidRDefault="003D657C" w:rsidP="00923EC5">
            <w:pPr>
              <w:pStyle w:val="22"/>
              <w:shd w:val="clear" w:color="auto" w:fill="auto"/>
              <w:spacing w:before="0" w:after="0" w:line="240" w:lineRule="auto"/>
              <w:ind w:left="-44"/>
              <w:jc w:val="left"/>
              <w:rPr>
                <w:rStyle w:val="ae"/>
                <w:color w:val="auto"/>
                <w:sz w:val="22"/>
                <w:szCs w:val="22"/>
              </w:rPr>
            </w:pPr>
            <w:r w:rsidRPr="006604FB">
              <w:rPr>
                <w:rStyle w:val="ae"/>
                <w:color w:val="auto"/>
                <w:sz w:val="22"/>
                <w:szCs w:val="22"/>
              </w:rPr>
              <w:t>6216 00</w:t>
            </w:r>
            <w:r w:rsidR="00AC7559">
              <w:rPr>
                <w:rStyle w:val="ae"/>
                <w:color w:val="auto"/>
                <w:sz w:val="22"/>
                <w:szCs w:val="22"/>
              </w:rPr>
              <w:t xml:space="preserve"> </w:t>
            </w:r>
            <w:r w:rsidRPr="006604FB">
              <w:rPr>
                <w:rStyle w:val="ae"/>
                <w:color w:val="auto"/>
                <w:sz w:val="22"/>
                <w:szCs w:val="22"/>
              </w:rPr>
              <w:t>000 0</w:t>
            </w:r>
          </w:p>
        </w:tc>
        <w:tc>
          <w:tcPr>
            <w:tcW w:w="3535" w:type="dxa"/>
            <w:vMerge/>
          </w:tcPr>
          <w:p w14:paraId="16B36536" w14:textId="77777777" w:rsidR="003D657C" w:rsidRPr="006604FB" w:rsidRDefault="003D657C" w:rsidP="0060782F">
            <w:pPr>
              <w:ind w:left="-14" w:right="-57"/>
              <w:outlineLvl w:val="0"/>
              <w:rPr>
                <w:color w:val="auto"/>
              </w:rPr>
            </w:pPr>
          </w:p>
        </w:tc>
        <w:tc>
          <w:tcPr>
            <w:tcW w:w="1455" w:type="dxa"/>
            <w:vMerge/>
          </w:tcPr>
          <w:p w14:paraId="7B3E98A3" w14:textId="77777777" w:rsidR="003D657C" w:rsidRPr="006604FB" w:rsidRDefault="003D657C" w:rsidP="00923EC5">
            <w:pPr>
              <w:jc w:val="center"/>
              <w:outlineLvl w:val="0"/>
              <w:rPr>
                <w:color w:val="auto"/>
              </w:rPr>
            </w:pPr>
          </w:p>
        </w:tc>
      </w:tr>
      <w:tr w:rsidR="003D657C" w:rsidRPr="006604FB" w14:paraId="7CEC37C4" w14:textId="77777777" w:rsidTr="00BA557D">
        <w:tc>
          <w:tcPr>
            <w:tcW w:w="668" w:type="dxa"/>
          </w:tcPr>
          <w:p w14:paraId="68354C22" w14:textId="77777777" w:rsidR="003D657C" w:rsidRPr="006604FB" w:rsidRDefault="003D657C" w:rsidP="00923EC5">
            <w:pPr>
              <w:shd w:val="clear" w:color="auto" w:fill="FFFFFF"/>
              <w:tabs>
                <w:tab w:val="left" w:pos="2"/>
                <w:tab w:val="left" w:pos="315"/>
              </w:tabs>
              <w:ind w:left="-108" w:right="-108"/>
              <w:jc w:val="center"/>
              <w:rPr>
                <w:color w:val="auto"/>
              </w:rPr>
            </w:pPr>
          </w:p>
        </w:tc>
        <w:tc>
          <w:tcPr>
            <w:tcW w:w="9571" w:type="dxa"/>
            <w:gridSpan w:val="5"/>
          </w:tcPr>
          <w:p w14:paraId="5FB6A531" w14:textId="77777777" w:rsidR="003D657C" w:rsidRPr="006604FB" w:rsidRDefault="003D657C" w:rsidP="0060782F">
            <w:pPr>
              <w:ind w:left="-14" w:right="-57"/>
              <w:jc w:val="center"/>
              <w:outlineLvl w:val="0"/>
              <w:rPr>
                <w:color w:val="auto"/>
              </w:rPr>
            </w:pPr>
            <w:r w:rsidRPr="006604FB">
              <w:rPr>
                <w:color w:val="auto"/>
              </w:rPr>
              <w:t>Средства индивидуальной защиты рук от вибраций</w:t>
            </w:r>
          </w:p>
        </w:tc>
      </w:tr>
      <w:tr w:rsidR="0004623D" w:rsidRPr="006604FB" w14:paraId="6049D2B0" w14:textId="77777777" w:rsidTr="00BA557D">
        <w:tc>
          <w:tcPr>
            <w:tcW w:w="668" w:type="dxa"/>
          </w:tcPr>
          <w:p w14:paraId="0D245AC9"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46BB78CE" w14:textId="600762B8"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Средства индивдуальной защиты рук от вибраций</w:t>
            </w:r>
          </w:p>
        </w:tc>
        <w:tc>
          <w:tcPr>
            <w:tcW w:w="2022" w:type="dxa"/>
            <w:gridSpan w:val="2"/>
          </w:tcPr>
          <w:p w14:paraId="211661FC" w14:textId="0A5A106F" w:rsidR="003D657C" w:rsidRPr="006604FB" w:rsidRDefault="003D657C" w:rsidP="00923EC5">
            <w:pPr>
              <w:pStyle w:val="22"/>
              <w:shd w:val="clear" w:color="auto" w:fill="auto"/>
              <w:spacing w:before="0" w:after="0" w:line="240" w:lineRule="auto"/>
              <w:ind w:left="-30" w:right="-27"/>
              <w:jc w:val="left"/>
              <w:rPr>
                <w:rStyle w:val="ae"/>
                <w:color w:val="auto"/>
                <w:sz w:val="22"/>
                <w:szCs w:val="22"/>
              </w:rPr>
            </w:pPr>
            <w:r w:rsidRPr="006604FB">
              <w:rPr>
                <w:rStyle w:val="ae"/>
                <w:color w:val="auto"/>
                <w:sz w:val="22"/>
                <w:szCs w:val="22"/>
              </w:rPr>
              <w:t>3926 20</w:t>
            </w:r>
            <w:r w:rsidR="00AC7559">
              <w:rPr>
                <w:rStyle w:val="ae"/>
                <w:color w:val="auto"/>
                <w:sz w:val="22"/>
                <w:szCs w:val="22"/>
              </w:rPr>
              <w:t xml:space="preserve"> </w:t>
            </w:r>
            <w:r w:rsidRPr="006604FB">
              <w:rPr>
                <w:rStyle w:val="ae"/>
                <w:color w:val="auto"/>
                <w:sz w:val="22"/>
                <w:szCs w:val="22"/>
              </w:rPr>
              <w:t>000 0</w:t>
            </w:r>
          </w:p>
          <w:p w14:paraId="72B9D0A4" w14:textId="77777777" w:rsidR="003D657C" w:rsidRPr="006604FB" w:rsidRDefault="003D657C" w:rsidP="00923EC5">
            <w:pPr>
              <w:pStyle w:val="22"/>
              <w:shd w:val="clear" w:color="auto" w:fill="auto"/>
              <w:spacing w:before="0" w:after="0" w:line="240" w:lineRule="auto"/>
              <w:ind w:left="-30" w:right="-27"/>
              <w:jc w:val="left"/>
              <w:rPr>
                <w:rStyle w:val="ae"/>
                <w:color w:val="auto"/>
                <w:sz w:val="22"/>
                <w:szCs w:val="22"/>
              </w:rPr>
            </w:pPr>
            <w:r w:rsidRPr="006604FB">
              <w:rPr>
                <w:rStyle w:val="ae"/>
                <w:color w:val="auto"/>
                <w:sz w:val="22"/>
                <w:szCs w:val="22"/>
              </w:rPr>
              <w:t>4015</w:t>
            </w:r>
          </w:p>
          <w:p w14:paraId="5D862A73" w14:textId="5D6E015A" w:rsidR="003D657C" w:rsidRPr="006604FB" w:rsidRDefault="003D657C" w:rsidP="00923EC5">
            <w:pPr>
              <w:pStyle w:val="22"/>
              <w:shd w:val="clear" w:color="auto" w:fill="auto"/>
              <w:spacing w:before="0" w:after="0" w:line="240" w:lineRule="auto"/>
              <w:ind w:left="-30" w:right="-27"/>
              <w:jc w:val="left"/>
              <w:rPr>
                <w:rStyle w:val="ae"/>
                <w:color w:val="auto"/>
                <w:sz w:val="22"/>
                <w:szCs w:val="22"/>
              </w:rPr>
            </w:pPr>
            <w:r w:rsidRPr="006604FB">
              <w:rPr>
                <w:rStyle w:val="ae"/>
                <w:color w:val="auto"/>
                <w:sz w:val="22"/>
                <w:szCs w:val="22"/>
              </w:rPr>
              <w:t>4203 29</w:t>
            </w:r>
            <w:r w:rsidR="00AC7559">
              <w:rPr>
                <w:rStyle w:val="ae"/>
                <w:color w:val="auto"/>
                <w:sz w:val="22"/>
                <w:szCs w:val="22"/>
              </w:rPr>
              <w:t xml:space="preserve"> </w:t>
            </w:r>
            <w:r w:rsidRPr="006604FB">
              <w:rPr>
                <w:rStyle w:val="ae"/>
                <w:color w:val="auto"/>
                <w:sz w:val="22"/>
                <w:szCs w:val="22"/>
              </w:rPr>
              <w:t>100 0</w:t>
            </w:r>
          </w:p>
          <w:p w14:paraId="7F1755D1" w14:textId="77777777" w:rsidR="003D657C" w:rsidRPr="006604FB" w:rsidRDefault="003D657C" w:rsidP="00923EC5">
            <w:pPr>
              <w:pStyle w:val="22"/>
              <w:shd w:val="clear" w:color="auto" w:fill="auto"/>
              <w:spacing w:before="0" w:after="0" w:line="240" w:lineRule="auto"/>
              <w:ind w:left="-30" w:right="-27"/>
              <w:jc w:val="left"/>
              <w:rPr>
                <w:rStyle w:val="ae"/>
                <w:color w:val="auto"/>
                <w:sz w:val="22"/>
                <w:szCs w:val="22"/>
              </w:rPr>
            </w:pPr>
            <w:r w:rsidRPr="006604FB">
              <w:rPr>
                <w:rStyle w:val="ae"/>
                <w:color w:val="auto"/>
                <w:sz w:val="22"/>
                <w:szCs w:val="22"/>
              </w:rPr>
              <w:t>6116</w:t>
            </w:r>
          </w:p>
          <w:p w14:paraId="3D441D2D" w14:textId="2E6716DF" w:rsidR="003D657C" w:rsidRPr="006604FB" w:rsidRDefault="003D657C" w:rsidP="00923EC5">
            <w:pPr>
              <w:pStyle w:val="22"/>
              <w:shd w:val="clear" w:color="auto" w:fill="auto"/>
              <w:spacing w:before="0" w:after="0" w:line="240" w:lineRule="auto"/>
              <w:ind w:left="-30" w:right="-27"/>
              <w:jc w:val="left"/>
              <w:rPr>
                <w:b w:val="0"/>
                <w:color w:val="auto"/>
                <w:sz w:val="22"/>
                <w:szCs w:val="22"/>
              </w:rPr>
            </w:pPr>
            <w:r w:rsidRPr="006604FB">
              <w:rPr>
                <w:rStyle w:val="ae"/>
                <w:color w:val="auto"/>
                <w:sz w:val="22"/>
                <w:szCs w:val="22"/>
              </w:rPr>
              <w:t>6216 00</w:t>
            </w:r>
            <w:r w:rsidR="00AC7559">
              <w:rPr>
                <w:rStyle w:val="ae"/>
                <w:color w:val="auto"/>
                <w:sz w:val="22"/>
                <w:szCs w:val="22"/>
              </w:rPr>
              <w:t xml:space="preserve"> </w:t>
            </w:r>
            <w:r w:rsidRPr="006604FB">
              <w:rPr>
                <w:rStyle w:val="ae"/>
                <w:color w:val="auto"/>
                <w:sz w:val="22"/>
                <w:szCs w:val="22"/>
              </w:rPr>
              <w:t>000 0</w:t>
            </w:r>
          </w:p>
        </w:tc>
        <w:tc>
          <w:tcPr>
            <w:tcW w:w="3535" w:type="dxa"/>
          </w:tcPr>
          <w:p w14:paraId="792010B3" w14:textId="77777777" w:rsidR="003D657C" w:rsidRPr="006604FB" w:rsidRDefault="003D657C" w:rsidP="0060782F">
            <w:pPr>
              <w:ind w:left="-14" w:right="-57"/>
              <w:outlineLvl w:val="0"/>
              <w:rPr>
                <w:color w:val="auto"/>
              </w:rPr>
            </w:pPr>
            <w:r w:rsidRPr="006604FB">
              <w:rPr>
                <w:color w:val="auto"/>
              </w:rPr>
              <w:t>ТР ТС 019/2011</w:t>
            </w:r>
          </w:p>
          <w:p w14:paraId="5E2D9C8F" w14:textId="4E2D666B" w:rsidR="003D657C" w:rsidRPr="006604FB" w:rsidRDefault="003D657C" w:rsidP="0060782F">
            <w:pPr>
              <w:ind w:left="-14" w:right="-57"/>
              <w:outlineLvl w:val="0"/>
              <w:rPr>
                <w:color w:val="auto"/>
              </w:rPr>
            </w:pPr>
            <w:r w:rsidRPr="006604FB">
              <w:rPr>
                <w:color w:val="auto"/>
              </w:rPr>
              <w:t>ГОСТ 12.4.002</w:t>
            </w:r>
          </w:p>
          <w:p w14:paraId="593D757D" w14:textId="3D8A0EC6" w:rsidR="003D657C" w:rsidRPr="006604FB" w:rsidRDefault="003D657C" w:rsidP="0060782F">
            <w:pPr>
              <w:pStyle w:val="Default"/>
              <w:ind w:left="-14" w:right="-57"/>
              <w:rPr>
                <w:color w:val="auto"/>
                <w:sz w:val="22"/>
                <w:szCs w:val="22"/>
              </w:rPr>
            </w:pPr>
            <w:r w:rsidRPr="006604FB">
              <w:rPr>
                <w:color w:val="auto"/>
                <w:sz w:val="22"/>
                <w:szCs w:val="22"/>
              </w:rPr>
              <w:t>ГОСТ 12.4.252</w:t>
            </w:r>
          </w:p>
        </w:tc>
        <w:tc>
          <w:tcPr>
            <w:tcW w:w="1455" w:type="dxa"/>
          </w:tcPr>
          <w:p w14:paraId="25D10F6F" w14:textId="77777777" w:rsidR="003D657C" w:rsidRPr="006604FB" w:rsidRDefault="003D657C" w:rsidP="00923EC5">
            <w:pPr>
              <w:outlineLvl w:val="0"/>
              <w:rPr>
                <w:color w:val="auto"/>
              </w:rPr>
            </w:pPr>
            <w:r w:rsidRPr="006604FB">
              <w:rPr>
                <w:color w:val="auto"/>
              </w:rPr>
              <w:t>ТР ТС 019/2011</w:t>
            </w:r>
          </w:p>
        </w:tc>
      </w:tr>
      <w:tr w:rsidR="003D657C" w:rsidRPr="006604FB" w14:paraId="2CCEAA5F" w14:textId="77777777" w:rsidTr="00BA557D">
        <w:tc>
          <w:tcPr>
            <w:tcW w:w="668" w:type="dxa"/>
          </w:tcPr>
          <w:p w14:paraId="0B24A114" w14:textId="77777777" w:rsidR="003D657C" w:rsidRPr="006604FB" w:rsidRDefault="003D657C" w:rsidP="00923EC5">
            <w:pPr>
              <w:shd w:val="clear" w:color="auto" w:fill="FFFFFF"/>
              <w:tabs>
                <w:tab w:val="left" w:pos="2"/>
                <w:tab w:val="left" w:pos="315"/>
              </w:tabs>
              <w:ind w:left="-108" w:right="-108"/>
              <w:jc w:val="center"/>
              <w:rPr>
                <w:color w:val="auto"/>
              </w:rPr>
            </w:pPr>
          </w:p>
        </w:tc>
        <w:tc>
          <w:tcPr>
            <w:tcW w:w="9571" w:type="dxa"/>
            <w:gridSpan w:val="5"/>
          </w:tcPr>
          <w:p w14:paraId="17442867" w14:textId="77777777" w:rsidR="003D657C" w:rsidRPr="006604FB" w:rsidRDefault="003D657C" w:rsidP="0060782F">
            <w:pPr>
              <w:ind w:left="-14" w:right="-57"/>
              <w:jc w:val="center"/>
              <w:outlineLvl w:val="0"/>
              <w:rPr>
                <w:b/>
                <w:color w:val="auto"/>
              </w:rPr>
            </w:pPr>
            <w:r w:rsidRPr="006604FB">
              <w:rPr>
                <w:rStyle w:val="ae"/>
                <w:b w:val="0"/>
                <w:color w:val="auto"/>
                <w:sz w:val="22"/>
                <w:szCs w:val="22"/>
              </w:rPr>
              <w:t>Средства индивидуальной защиты ног от вибраций</w:t>
            </w:r>
          </w:p>
        </w:tc>
      </w:tr>
      <w:tr w:rsidR="0004623D" w:rsidRPr="006604FB" w14:paraId="3B8C5681" w14:textId="77777777" w:rsidTr="00BA557D">
        <w:tc>
          <w:tcPr>
            <w:tcW w:w="668" w:type="dxa"/>
          </w:tcPr>
          <w:p w14:paraId="0F6AC5C6"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0E31E671" w14:textId="77777777"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Обувь специальная виброзащитная</w:t>
            </w:r>
          </w:p>
        </w:tc>
        <w:tc>
          <w:tcPr>
            <w:tcW w:w="2022" w:type="dxa"/>
            <w:gridSpan w:val="2"/>
          </w:tcPr>
          <w:p w14:paraId="2B6248A8" w14:textId="77777777"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64</w:t>
            </w:r>
          </w:p>
        </w:tc>
        <w:tc>
          <w:tcPr>
            <w:tcW w:w="3535" w:type="dxa"/>
          </w:tcPr>
          <w:p w14:paraId="748A1312" w14:textId="77777777" w:rsidR="003D657C" w:rsidRPr="006604FB" w:rsidRDefault="003D657C" w:rsidP="0060782F">
            <w:pPr>
              <w:ind w:left="-14" w:right="-57"/>
              <w:outlineLvl w:val="0"/>
              <w:rPr>
                <w:color w:val="auto"/>
              </w:rPr>
            </w:pPr>
            <w:r w:rsidRPr="006604FB">
              <w:rPr>
                <w:color w:val="auto"/>
              </w:rPr>
              <w:t>ТР ТС 019/2011</w:t>
            </w:r>
          </w:p>
          <w:p w14:paraId="700A82A9" w14:textId="77DF3434" w:rsidR="003D657C" w:rsidRPr="006604FB" w:rsidRDefault="003D657C" w:rsidP="0060782F">
            <w:pPr>
              <w:ind w:left="-14" w:right="-57"/>
              <w:outlineLvl w:val="0"/>
              <w:rPr>
                <w:color w:val="auto"/>
              </w:rPr>
            </w:pPr>
            <w:r w:rsidRPr="006604FB">
              <w:rPr>
                <w:color w:val="auto"/>
              </w:rPr>
              <w:t>ГОСТ 12.4.024</w:t>
            </w:r>
          </w:p>
          <w:p w14:paraId="3BA6E142" w14:textId="390E185E" w:rsidR="003D657C" w:rsidRPr="006604FB" w:rsidRDefault="003D657C" w:rsidP="0060782F">
            <w:pPr>
              <w:ind w:left="-14" w:right="-57"/>
              <w:outlineLvl w:val="0"/>
              <w:rPr>
                <w:color w:val="auto"/>
              </w:rPr>
            </w:pPr>
            <w:r w:rsidRPr="006604FB">
              <w:rPr>
                <w:color w:val="auto"/>
              </w:rPr>
              <w:t>ГОСТ 12.4.222</w:t>
            </w:r>
          </w:p>
        </w:tc>
        <w:tc>
          <w:tcPr>
            <w:tcW w:w="1455" w:type="dxa"/>
          </w:tcPr>
          <w:p w14:paraId="0C1C7A4B" w14:textId="77777777" w:rsidR="003D657C" w:rsidRPr="006604FB" w:rsidRDefault="003D657C" w:rsidP="00923EC5">
            <w:pPr>
              <w:outlineLvl w:val="0"/>
              <w:rPr>
                <w:color w:val="auto"/>
              </w:rPr>
            </w:pPr>
            <w:r w:rsidRPr="006604FB">
              <w:rPr>
                <w:color w:val="auto"/>
              </w:rPr>
              <w:t>ТР ТС 019/2011</w:t>
            </w:r>
          </w:p>
        </w:tc>
      </w:tr>
      <w:tr w:rsidR="003D657C" w:rsidRPr="006604FB" w14:paraId="2538C6BF" w14:textId="77777777" w:rsidTr="00BA557D">
        <w:tc>
          <w:tcPr>
            <w:tcW w:w="668" w:type="dxa"/>
          </w:tcPr>
          <w:p w14:paraId="11DF62BD" w14:textId="77777777" w:rsidR="003D657C" w:rsidRPr="006604FB" w:rsidRDefault="003D657C" w:rsidP="00923EC5">
            <w:pPr>
              <w:shd w:val="clear" w:color="auto" w:fill="FFFFFF"/>
              <w:tabs>
                <w:tab w:val="left" w:pos="2"/>
                <w:tab w:val="left" w:pos="315"/>
              </w:tabs>
              <w:ind w:left="-108" w:right="-108"/>
              <w:jc w:val="center"/>
              <w:rPr>
                <w:color w:val="auto"/>
              </w:rPr>
            </w:pPr>
          </w:p>
        </w:tc>
        <w:tc>
          <w:tcPr>
            <w:tcW w:w="9571" w:type="dxa"/>
            <w:gridSpan w:val="5"/>
          </w:tcPr>
          <w:p w14:paraId="41DBB843" w14:textId="77777777" w:rsidR="003D657C" w:rsidRPr="006604FB" w:rsidRDefault="003D657C" w:rsidP="0060782F">
            <w:pPr>
              <w:ind w:left="-14" w:right="-57"/>
              <w:jc w:val="center"/>
              <w:outlineLvl w:val="0"/>
              <w:rPr>
                <w:b/>
                <w:color w:val="auto"/>
              </w:rPr>
            </w:pPr>
            <w:r w:rsidRPr="006604FB">
              <w:rPr>
                <w:rStyle w:val="ae"/>
                <w:b w:val="0"/>
                <w:color w:val="auto"/>
                <w:sz w:val="22"/>
                <w:szCs w:val="22"/>
              </w:rPr>
              <w:t>Средства индивидуальной защиты ног от ударов, проколов, порезов</w:t>
            </w:r>
          </w:p>
        </w:tc>
      </w:tr>
      <w:tr w:rsidR="0004623D" w:rsidRPr="006604FB" w14:paraId="17EF078F" w14:textId="77777777" w:rsidTr="00BA557D">
        <w:tc>
          <w:tcPr>
            <w:tcW w:w="668" w:type="dxa"/>
          </w:tcPr>
          <w:p w14:paraId="0E2D5027"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7B689592" w14:textId="77777777" w:rsidR="003D657C" w:rsidRPr="006604FB" w:rsidRDefault="003D657C" w:rsidP="00923EC5">
            <w:pPr>
              <w:pStyle w:val="22"/>
              <w:shd w:val="clear" w:color="auto" w:fill="auto"/>
              <w:spacing w:before="0" w:after="0" w:line="240" w:lineRule="auto"/>
              <w:ind w:left="-8"/>
              <w:jc w:val="left"/>
              <w:rPr>
                <w:b w:val="0"/>
                <w:bCs w:val="0"/>
                <w:color w:val="auto"/>
                <w:sz w:val="22"/>
                <w:szCs w:val="22"/>
              </w:rPr>
            </w:pPr>
            <w:r w:rsidRPr="006604FB">
              <w:rPr>
                <w:rStyle w:val="ae"/>
                <w:color w:val="auto"/>
                <w:sz w:val="22"/>
                <w:szCs w:val="22"/>
              </w:rPr>
              <w:t>Обувь специальная кожаная и из других материалов для защиты от механических воздействий (проколов, порезов)</w:t>
            </w:r>
          </w:p>
        </w:tc>
        <w:tc>
          <w:tcPr>
            <w:tcW w:w="2022" w:type="dxa"/>
            <w:gridSpan w:val="2"/>
          </w:tcPr>
          <w:p w14:paraId="763F0516" w14:textId="77777777"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64</w:t>
            </w:r>
          </w:p>
        </w:tc>
        <w:tc>
          <w:tcPr>
            <w:tcW w:w="3535" w:type="dxa"/>
            <w:vMerge w:val="restart"/>
          </w:tcPr>
          <w:p w14:paraId="6AB3115B" w14:textId="77777777" w:rsidR="003D657C" w:rsidRPr="006604FB" w:rsidRDefault="003D657C" w:rsidP="0060782F">
            <w:pPr>
              <w:ind w:left="-14" w:right="-57"/>
              <w:outlineLvl w:val="0"/>
              <w:rPr>
                <w:color w:val="auto"/>
              </w:rPr>
            </w:pPr>
            <w:r w:rsidRPr="006604FB">
              <w:rPr>
                <w:color w:val="auto"/>
              </w:rPr>
              <w:t>ТР ТС 019/2011</w:t>
            </w:r>
          </w:p>
          <w:p w14:paraId="72ADAD57" w14:textId="0C72A6CA" w:rsidR="003D657C" w:rsidRPr="006604FB" w:rsidRDefault="003D657C" w:rsidP="0060782F">
            <w:pPr>
              <w:ind w:left="-14" w:right="-57"/>
              <w:rPr>
                <w:color w:val="auto"/>
              </w:rPr>
            </w:pPr>
            <w:r w:rsidRPr="006604FB">
              <w:rPr>
                <w:color w:val="auto"/>
              </w:rPr>
              <w:t>ГОСТ 12.4.072</w:t>
            </w:r>
          </w:p>
          <w:p w14:paraId="0BDFE848" w14:textId="1DAB08ED" w:rsidR="003D657C" w:rsidRPr="006604FB" w:rsidRDefault="003D657C" w:rsidP="0060782F">
            <w:pPr>
              <w:ind w:left="-14" w:right="-57"/>
              <w:outlineLvl w:val="0"/>
              <w:rPr>
                <w:color w:val="auto"/>
              </w:rPr>
            </w:pPr>
            <w:r w:rsidRPr="006604FB">
              <w:rPr>
                <w:color w:val="auto"/>
              </w:rPr>
              <w:t>ГОСТ 12.4.137</w:t>
            </w:r>
          </w:p>
          <w:p w14:paraId="27DEC76F" w14:textId="2E3582BA" w:rsidR="003D657C" w:rsidRPr="006604FB" w:rsidRDefault="003D657C" w:rsidP="0060782F">
            <w:pPr>
              <w:ind w:left="-14" w:right="-57"/>
              <w:rPr>
                <w:color w:val="auto"/>
              </w:rPr>
            </w:pPr>
            <w:r w:rsidRPr="006604FB">
              <w:rPr>
                <w:color w:val="auto"/>
              </w:rPr>
              <w:t>ГОСТ 12.4.162</w:t>
            </w:r>
          </w:p>
          <w:p w14:paraId="2895A66C" w14:textId="4AF91937" w:rsidR="003D657C" w:rsidRPr="006604FB" w:rsidRDefault="003D657C" w:rsidP="0060782F">
            <w:pPr>
              <w:ind w:left="-14" w:right="-57"/>
              <w:rPr>
                <w:color w:val="auto"/>
              </w:rPr>
            </w:pPr>
            <w:r w:rsidRPr="006604FB">
              <w:rPr>
                <w:color w:val="auto"/>
              </w:rPr>
              <w:t>ГОСТ 12.4.177</w:t>
            </w:r>
          </w:p>
          <w:p w14:paraId="101E4073" w14:textId="7D385DC1" w:rsidR="003D657C" w:rsidRPr="006604FB" w:rsidRDefault="003D657C" w:rsidP="0060782F">
            <w:pPr>
              <w:ind w:left="-14" w:right="-57"/>
              <w:rPr>
                <w:color w:val="auto"/>
              </w:rPr>
            </w:pPr>
            <w:r w:rsidRPr="006604FB">
              <w:rPr>
                <w:color w:val="auto"/>
              </w:rPr>
              <w:t>ГОСТ 28507</w:t>
            </w:r>
          </w:p>
          <w:p w14:paraId="18F201BE" w14:textId="01DB8679" w:rsidR="003D657C" w:rsidRPr="006604FB" w:rsidRDefault="003D657C" w:rsidP="0060782F">
            <w:pPr>
              <w:ind w:left="-14" w:right="-57"/>
              <w:outlineLvl w:val="0"/>
              <w:rPr>
                <w:color w:val="auto"/>
              </w:rPr>
            </w:pPr>
            <w:r w:rsidRPr="006604FB">
              <w:rPr>
                <w:color w:val="auto"/>
              </w:rPr>
              <w:t>ГОСТ EN 12568</w:t>
            </w:r>
          </w:p>
        </w:tc>
        <w:tc>
          <w:tcPr>
            <w:tcW w:w="1455" w:type="dxa"/>
            <w:vMerge w:val="restart"/>
          </w:tcPr>
          <w:p w14:paraId="17399AA9" w14:textId="77777777" w:rsidR="003D657C" w:rsidRPr="006604FB" w:rsidRDefault="003D657C" w:rsidP="00923EC5">
            <w:pPr>
              <w:outlineLvl w:val="0"/>
              <w:rPr>
                <w:color w:val="auto"/>
              </w:rPr>
            </w:pPr>
            <w:r w:rsidRPr="006604FB">
              <w:rPr>
                <w:color w:val="auto"/>
              </w:rPr>
              <w:t>ТР ТС 019/2011</w:t>
            </w:r>
          </w:p>
        </w:tc>
      </w:tr>
      <w:tr w:rsidR="0004623D" w:rsidRPr="006604FB" w14:paraId="2DD7CDA1" w14:textId="77777777" w:rsidTr="00BA557D">
        <w:tc>
          <w:tcPr>
            <w:tcW w:w="668" w:type="dxa"/>
          </w:tcPr>
          <w:p w14:paraId="4801BB56"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057CA98A"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Обувь специальная кожаная для защиты от общих производственных загрязнений и механических воздействий</w:t>
            </w:r>
          </w:p>
        </w:tc>
        <w:tc>
          <w:tcPr>
            <w:tcW w:w="2022" w:type="dxa"/>
            <w:gridSpan w:val="2"/>
          </w:tcPr>
          <w:p w14:paraId="1A80B7B3" w14:textId="77777777" w:rsidR="003D657C" w:rsidRPr="006604FB" w:rsidRDefault="003D657C" w:rsidP="00923EC5">
            <w:pPr>
              <w:pStyle w:val="22"/>
              <w:shd w:val="clear" w:color="auto" w:fill="auto"/>
              <w:spacing w:before="0" w:after="0" w:line="240" w:lineRule="auto"/>
              <w:jc w:val="left"/>
              <w:rPr>
                <w:rStyle w:val="ae"/>
                <w:color w:val="auto"/>
                <w:sz w:val="22"/>
                <w:szCs w:val="22"/>
              </w:rPr>
            </w:pPr>
            <w:r w:rsidRPr="006604FB">
              <w:rPr>
                <w:rStyle w:val="ae"/>
                <w:color w:val="auto"/>
                <w:sz w:val="22"/>
                <w:szCs w:val="22"/>
              </w:rPr>
              <w:t>6403</w:t>
            </w:r>
          </w:p>
          <w:p w14:paraId="57141A14" w14:textId="4D7BF448" w:rsidR="003D657C" w:rsidRPr="006604FB" w:rsidRDefault="003D657C" w:rsidP="00923EC5">
            <w:pPr>
              <w:pStyle w:val="22"/>
              <w:shd w:val="clear" w:color="auto" w:fill="auto"/>
              <w:spacing w:before="0" w:after="0" w:line="240" w:lineRule="auto"/>
              <w:ind w:right="-29"/>
              <w:jc w:val="left"/>
              <w:rPr>
                <w:b w:val="0"/>
                <w:color w:val="auto"/>
                <w:sz w:val="22"/>
                <w:szCs w:val="22"/>
              </w:rPr>
            </w:pPr>
            <w:r w:rsidRPr="006604FB">
              <w:rPr>
                <w:rStyle w:val="ae"/>
                <w:color w:val="auto"/>
                <w:sz w:val="22"/>
                <w:szCs w:val="22"/>
              </w:rPr>
              <w:t>6405 10</w:t>
            </w:r>
            <w:r w:rsidR="00AC7559">
              <w:rPr>
                <w:rStyle w:val="ae"/>
                <w:color w:val="auto"/>
                <w:sz w:val="22"/>
                <w:szCs w:val="22"/>
              </w:rPr>
              <w:t xml:space="preserve"> </w:t>
            </w:r>
            <w:r w:rsidRPr="006604FB">
              <w:rPr>
                <w:rStyle w:val="ae"/>
                <w:color w:val="auto"/>
                <w:sz w:val="22"/>
                <w:szCs w:val="22"/>
              </w:rPr>
              <w:t>000 0</w:t>
            </w:r>
          </w:p>
        </w:tc>
        <w:tc>
          <w:tcPr>
            <w:tcW w:w="3535" w:type="dxa"/>
            <w:vMerge/>
          </w:tcPr>
          <w:p w14:paraId="3939591E" w14:textId="77777777" w:rsidR="003D657C" w:rsidRPr="006604FB" w:rsidRDefault="003D657C" w:rsidP="0060782F">
            <w:pPr>
              <w:ind w:left="-14" w:right="-57"/>
              <w:outlineLvl w:val="0"/>
              <w:rPr>
                <w:color w:val="auto"/>
              </w:rPr>
            </w:pPr>
          </w:p>
        </w:tc>
        <w:tc>
          <w:tcPr>
            <w:tcW w:w="1455" w:type="dxa"/>
            <w:vMerge/>
          </w:tcPr>
          <w:p w14:paraId="681CA44B" w14:textId="77777777" w:rsidR="003D657C" w:rsidRPr="006604FB" w:rsidRDefault="003D657C" w:rsidP="00923EC5">
            <w:pPr>
              <w:jc w:val="center"/>
              <w:outlineLvl w:val="0"/>
              <w:rPr>
                <w:color w:val="auto"/>
              </w:rPr>
            </w:pPr>
          </w:p>
        </w:tc>
      </w:tr>
      <w:tr w:rsidR="003D657C" w:rsidRPr="006604FB" w14:paraId="349B3082" w14:textId="77777777" w:rsidTr="00BA557D">
        <w:tc>
          <w:tcPr>
            <w:tcW w:w="668" w:type="dxa"/>
          </w:tcPr>
          <w:p w14:paraId="4AF8610B" w14:textId="77777777" w:rsidR="003D657C" w:rsidRPr="006604FB" w:rsidRDefault="003D657C" w:rsidP="00923EC5">
            <w:pPr>
              <w:shd w:val="clear" w:color="auto" w:fill="FFFFFF"/>
              <w:tabs>
                <w:tab w:val="left" w:pos="2"/>
                <w:tab w:val="left" w:pos="315"/>
              </w:tabs>
              <w:ind w:left="-108" w:right="-108"/>
              <w:jc w:val="center"/>
              <w:rPr>
                <w:color w:val="auto"/>
              </w:rPr>
            </w:pPr>
          </w:p>
        </w:tc>
        <w:tc>
          <w:tcPr>
            <w:tcW w:w="9571" w:type="dxa"/>
            <w:gridSpan w:val="5"/>
          </w:tcPr>
          <w:p w14:paraId="35AFCEBE" w14:textId="77777777" w:rsidR="003D657C" w:rsidRPr="006604FB" w:rsidRDefault="003D657C" w:rsidP="0060782F">
            <w:pPr>
              <w:ind w:left="-14" w:right="-57"/>
              <w:jc w:val="center"/>
              <w:outlineLvl w:val="0"/>
              <w:rPr>
                <w:color w:val="auto"/>
              </w:rPr>
            </w:pPr>
            <w:r w:rsidRPr="006604FB">
              <w:rPr>
                <w:color w:val="auto"/>
              </w:rPr>
              <w:t>Средства индивидуальной защиты ног от скольжения</w:t>
            </w:r>
          </w:p>
        </w:tc>
      </w:tr>
      <w:tr w:rsidR="0004623D" w:rsidRPr="006604FB" w14:paraId="748852CD" w14:textId="77777777" w:rsidTr="00BA557D">
        <w:tc>
          <w:tcPr>
            <w:tcW w:w="668" w:type="dxa"/>
          </w:tcPr>
          <w:p w14:paraId="40A0AAC4"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6EC3FC3D" w14:textId="77777777"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Обувь специальная для защиты от скольжения, в том числе по зажиренным поверхностям</w:t>
            </w:r>
          </w:p>
        </w:tc>
        <w:tc>
          <w:tcPr>
            <w:tcW w:w="2022" w:type="dxa"/>
            <w:gridSpan w:val="2"/>
          </w:tcPr>
          <w:p w14:paraId="6FB0A499" w14:textId="77777777" w:rsidR="003D657C" w:rsidRPr="006604FB" w:rsidRDefault="003D657C" w:rsidP="00923EC5">
            <w:pPr>
              <w:pStyle w:val="22"/>
              <w:shd w:val="clear" w:color="auto" w:fill="auto"/>
              <w:spacing w:before="0" w:after="0" w:line="240" w:lineRule="auto"/>
              <w:jc w:val="left"/>
              <w:rPr>
                <w:b w:val="0"/>
                <w:color w:val="auto"/>
                <w:sz w:val="22"/>
                <w:szCs w:val="22"/>
              </w:rPr>
            </w:pPr>
            <w:r w:rsidRPr="006604FB">
              <w:rPr>
                <w:rStyle w:val="ae"/>
                <w:color w:val="auto"/>
                <w:sz w:val="22"/>
                <w:szCs w:val="22"/>
              </w:rPr>
              <w:t>64</w:t>
            </w:r>
          </w:p>
        </w:tc>
        <w:tc>
          <w:tcPr>
            <w:tcW w:w="3535" w:type="dxa"/>
            <w:vMerge w:val="restart"/>
          </w:tcPr>
          <w:p w14:paraId="66A765E9" w14:textId="77777777" w:rsidR="003D657C" w:rsidRPr="006604FB" w:rsidRDefault="003D657C" w:rsidP="0060782F">
            <w:pPr>
              <w:ind w:left="-14" w:right="-57"/>
              <w:outlineLvl w:val="0"/>
              <w:rPr>
                <w:color w:val="auto"/>
              </w:rPr>
            </w:pPr>
            <w:r w:rsidRPr="006604FB">
              <w:rPr>
                <w:color w:val="auto"/>
              </w:rPr>
              <w:t>ТР ТС 019/2011</w:t>
            </w:r>
          </w:p>
          <w:p w14:paraId="3EFD7DE0" w14:textId="0889DE67" w:rsidR="003D657C" w:rsidRPr="006604FB" w:rsidRDefault="003D657C" w:rsidP="0060782F">
            <w:pPr>
              <w:ind w:left="-14" w:right="-57"/>
              <w:rPr>
                <w:color w:val="auto"/>
              </w:rPr>
            </w:pPr>
            <w:r w:rsidRPr="006604FB">
              <w:rPr>
                <w:color w:val="auto"/>
              </w:rPr>
              <w:t>ГОСТ 12.4.033</w:t>
            </w:r>
          </w:p>
          <w:p w14:paraId="7B645642" w14:textId="3EE0FEA7" w:rsidR="003D657C" w:rsidRPr="006604FB" w:rsidRDefault="003D657C" w:rsidP="0060782F">
            <w:pPr>
              <w:ind w:left="-14" w:right="-57"/>
              <w:outlineLvl w:val="0"/>
              <w:rPr>
                <w:color w:val="auto"/>
              </w:rPr>
            </w:pPr>
            <w:r w:rsidRPr="006604FB">
              <w:rPr>
                <w:color w:val="auto"/>
              </w:rPr>
              <w:t>ГОСТ 5375</w:t>
            </w:r>
          </w:p>
        </w:tc>
        <w:tc>
          <w:tcPr>
            <w:tcW w:w="1455" w:type="dxa"/>
            <w:vMerge w:val="restart"/>
          </w:tcPr>
          <w:p w14:paraId="534E0E52" w14:textId="77777777" w:rsidR="003D657C" w:rsidRPr="006604FB" w:rsidRDefault="003D657C" w:rsidP="00923EC5">
            <w:pPr>
              <w:outlineLvl w:val="0"/>
              <w:rPr>
                <w:color w:val="auto"/>
              </w:rPr>
            </w:pPr>
            <w:r w:rsidRPr="006604FB">
              <w:rPr>
                <w:color w:val="auto"/>
              </w:rPr>
              <w:t>ТР ТС 019/2011</w:t>
            </w:r>
          </w:p>
        </w:tc>
      </w:tr>
      <w:tr w:rsidR="0004623D" w:rsidRPr="006604FB" w14:paraId="11165B9B" w14:textId="77777777" w:rsidTr="00BA557D">
        <w:tc>
          <w:tcPr>
            <w:tcW w:w="668" w:type="dxa"/>
          </w:tcPr>
          <w:p w14:paraId="2CDD7BB5" w14:textId="77777777" w:rsidR="003D657C" w:rsidRPr="006604FB" w:rsidRDefault="003D657C" w:rsidP="00923EC5">
            <w:pPr>
              <w:numPr>
                <w:ilvl w:val="0"/>
                <w:numId w:val="4"/>
              </w:numPr>
              <w:shd w:val="clear" w:color="auto" w:fill="FFFFFF"/>
              <w:tabs>
                <w:tab w:val="left" w:pos="2"/>
                <w:tab w:val="left" w:pos="315"/>
              </w:tabs>
              <w:ind w:left="-108" w:right="-108" w:firstLine="0"/>
              <w:jc w:val="center"/>
              <w:rPr>
                <w:color w:val="auto"/>
              </w:rPr>
            </w:pPr>
          </w:p>
        </w:tc>
        <w:tc>
          <w:tcPr>
            <w:tcW w:w="2559" w:type="dxa"/>
          </w:tcPr>
          <w:p w14:paraId="47DFA4B2" w14:textId="77777777" w:rsidR="003D657C" w:rsidRPr="006604FB" w:rsidRDefault="003D657C" w:rsidP="00923EC5">
            <w:pPr>
              <w:pStyle w:val="22"/>
              <w:shd w:val="clear" w:color="auto" w:fill="auto"/>
              <w:spacing w:before="0" w:after="0" w:line="240" w:lineRule="auto"/>
              <w:jc w:val="left"/>
              <w:rPr>
                <w:rStyle w:val="ae"/>
                <w:color w:val="auto"/>
                <w:sz w:val="22"/>
                <w:szCs w:val="22"/>
              </w:rPr>
            </w:pPr>
            <w:r w:rsidRPr="006604FB">
              <w:rPr>
                <w:rStyle w:val="ae"/>
                <w:color w:val="auto"/>
                <w:sz w:val="22"/>
                <w:szCs w:val="22"/>
              </w:rPr>
              <w:t>Сапоги специальные резиновые формовые или литьевые из полимерных материалов для защиты от воды и растворов нетоксичных веществ</w:t>
            </w:r>
          </w:p>
        </w:tc>
        <w:tc>
          <w:tcPr>
            <w:tcW w:w="2022" w:type="dxa"/>
            <w:gridSpan w:val="2"/>
          </w:tcPr>
          <w:p w14:paraId="69BE279D" w14:textId="77777777" w:rsidR="003D657C" w:rsidRPr="006604FB" w:rsidRDefault="003D657C" w:rsidP="00923EC5">
            <w:pPr>
              <w:pStyle w:val="22"/>
              <w:shd w:val="clear" w:color="auto" w:fill="auto"/>
              <w:spacing w:before="0" w:after="0" w:line="240" w:lineRule="auto"/>
              <w:jc w:val="left"/>
              <w:rPr>
                <w:rStyle w:val="ae"/>
                <w:color w:val="auto"/>
                <w:sz w:val="22"/>
                <w:szCs w:val="22"/>
              </w:rPr>
            </w:pPr>
            <w:r w:rsidRPr="006604FB">
              <w:rPr>
                <w:rStyle w:val="ae"/>
                <w:color w:val="auto"/>
                <w:sz w:val="22"/>
                <w:szCs w:val="22"/>
              </w:rPr>
              <w:t>6401</w:t>
            </w:r>
          </w:p>
        </w:tc>
        <w:tc>
          <w:tcPr>
            <w:tcW w:w="3535" w:type="dxa"/>
            <w:vMerge/>
          </w:tcPr>
          <w:p w14:paraId="3F02A1E7" w14:textId="77777777" w:rsidR="003D657C" w:rsidRPr="006604FB" w:rsidRDefault="003D657C" w:rsidP="0060782F">
            <w:pPr>
              <w:ind w:left="-14" w:right="-57"/>
              <w:outlineLvl w:val="0"/>
              <w:rPr>
                <w:color w:val="auto"/>
              </w:rPr>
            </w:pPr>
          </w:p>
        </w:tc>
        <w:tc>
          <w:tcPr>
            <w:tcW w:w="1455" w:type="dxa"/>
            <w:vMerge/>
          </w:tcPr>
          <w:p w14:paraId="6309FC06" w14:textId="77777777" w:rsidR="003D657C" w:rsidRPr="006604FB" w:rsidRDefault="003D657C" w:rsidP="00923EC5">
            <w:pPr>
              <w:outlineLvl w:val="0"/>
              <w:rPr>
                <w:color w:val="auto"/>
              </w:rPr>
            </w:pPr>
          </w:p>
        </w:tc>
      </w:tr>
      <w:tr w:rsidR="003D657C" w:rsidRPr="006604FB" w14:paraId="2920C9E0" w14:textId="77777777" w:rsidTr="00BA557D">
        <w:tc>
          <w:tcPr>
            <w:tcW w:w="668" w:type="dxa"/>
          </w:tcPr>
          <w:p w14:paraId="21C51297" w14:textId="54F6D6C4"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9571" w:type="dxa"/>
            <w:gridSpan w:val="5"/>
          </w:tcPr>
          <w:p w14:paraId="2066F70F" w14:textId="77777777" w:rsidR="003D657C" w:rsidRPr="006604FB" w:rsidRDefault="003D657C" w:rsidP="0060782F">
            <w:pPr>
              <w:ind w:left="-14" w:right="-57"/>
              <w:jc w:val="center"/>
              <w:outlineLvl w:val="0"/>
              <w:rPr>
                <w:b/>
                <w:color w:val="auto"/>
              </w:rPr>
            </w:pPr>
            <w:r w:rsidRPr="006604FB">
              <w:rPr>
                <w:b/>
                <w:color w:val="auto"/>
              </w:rPr>
              <w:t>Средства индивидуальной защиты от пониженных температур</w:t>
            </w:r>
          </w:p>
        </w:tc>
      </w:tr>
      <w:tr w:rsidR="003D657C" w:rsidRPr="006604FB" w14:paraId="7039A4DC" w14:textId="77777777" w:rsidTr="00BA557D">
        <w:tc>
          <w:tcPr>
            <w:tcW w:w="668" w:type="dxa"/>
          </w:tcPr>
          <w:p w14:paraId="69ED5E87" w14:textId="77777777" w:rsidR="003D657C" w:rsidRPr="006604FB" w:rsidRDefault="003D657C" w:rsidP="00923EC5">
            <w:pPr>
              <w:shd w:val="clear" w:color="auto" w:fill="FFFFFF"/>
              <w:tabs>
                <w:tab w:val="left" w:pos="2"/>
              </w:tabs>
              <w:ind w:left="-108" w:right="-108"/>
              <w:jc w:val="center"/>
              <w:rPr>
                <w:color w:val="auto"/>
              </w:rPr>
            </w:pPr>
          </w:p>
        </w:tc>
        <w:tc>
          <w:tcPr>
            <w:tcW w:w="9571" w:type="dxa"/>
            <w:gridSpan w:val="5"/>
          </w:tcPr>
          <w:p w14:paraId="52505E2C" w14:textId="77777777" w:rsidR="003D657C" w:rsidRPr="006604FB" w:rsidRDefault="003D657C" w:rsidP="0060782F">
            <w:pPr>
              <w:ind w:left="-14" w:right="-57"/>
              <w:jc w:val="center"/>
              <w:outlineLvl w:val="0"/>
              <w:rPr>
                <w:b/>
                <w:color w:val="auto"/>
              </w:rPr>
            </w:pPr>
            <w:r w:rsidRPr="006604FB">
              <w:rPr>
                <w:rStyle w:val="ae"/>
                <w:b w:val="0"/>
                <w:color w:val="auto"/>
                <w:sz w:val="22"/>
                <w:szCs w:val="22"/>
              </w:rPr>
              <w:t>Одежда специальная защитная и средства индивидуальной защиты рук от воздействия пониженной температуры</w:t>
            </w:r>
          </w:p>
        </w:tc>
      </w:tr>
      <w:tr w:rsidR="0004623D" w:rsidRPr="006604FB" w14:paraId="599ABE4D" w14:textId="77777777" w:rsidTr="00BA557D">
        <w:tc>
          <w:tcPr>
            <w:tcW w:w="668" w:type="dxa"/>
          </w:tcPr>
          <w:p w14:paraId="6E7674D2"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516C8184"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Костюмы мужские для защиты от пониженных температур (в том числе отдельными предметами: куртка, брюки, полукомбинезон)</w:t>
            </w:r>
          </w:p>
        </w:tc>
        <w:tc>
          <w:tcPr>
            <w:tcW w:w="2022" w:type="dxa"/>
            <w:gridSpan w:val="2"/>
          </w:tcPr>
          <w:p w14:paraId="4AB18E14"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4303</w:t>
            </w:r>
          </w:p>
          <w:p w14:paraId="18A4690A" w14:textId="59861DE9"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4304 00</w:t>
            </w:r>
            <w:r w:rsidR="00AC7559">
              <w:rPr>
                <w:rStyle w:val="ae"/>
                <w:color w:val="auto"/>
                <w:sz w:val="22"/>
                <w:szCs w:val="22"/>
              </w:rPr>
              <w:t xml:space="preserve"> </w:t>
            </w:r>
            <w:r w:rsidRPr="006604FB">
              <w:rPr>
                <w:rStyle w:val="ae"/>
                <w:color w:val="auto"/>
                <w:sz w:val="22"/>
                <w:szCs w:val="22"/>
              </w:rPr>
              <w:t>000 0</w:t>
            </w:r>
          </w:p>
          <w:p w14:paraId="765E5AF4"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61</w:t>
            </w:r>
          </w:p>
          <w:p w14:paraId="1CD436EF"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62</w:t>
            </w:r>
          </w:p>
        </w:tc>
        <w:tc>
          <w:tcPr>
            <w:tcW w:w="3535" w:type="dxa"/>
          </w:tcPr>
          <w:p w14:paraId="144C1EB5" w14:textId="77777777" w:rsidR="003D657C" w:rsidRPr="006604FB" w:rsidRDefault="003D657C" w:rsidP="0060782F">
            <w:pPr>
              <w:ind w:left="-14" w:right="-57"/>
              <w:outlineLvl w:val="0"/>
              <w:rPr>
                <w:color w:val="auto"/>
              </w:rPr>
            </w:pPr>
            <w:r w:rsidRPr="006604FB">
              <w:rPr>
                <w:color w:val="auto"/>
              </w:rPr>
              <w:t>ТР ТС 019/2011</w:t>
            </w:r>
          </w:p>
          <w:p w14:paraId="4742BBDA" w14:textId="1000210E" w:rsidR="003D657C" w:rsidRPr="006604FB" w:rsidRDefault="003D657C" w:rsidP="0060782F">
            <w:pPr>
              <w:ind w:left="-14" w:right="-57"/>
              <w:outlineLvl w:val="0"/>
              <w:rPr>
                <w:color w:val="auto"/>
              </w:rPr>
            </w:pPr>
            <w:r w:rsidRPr="006604FB">
              <w:rPr>
                <w:color w:val="auto"/>
              </w:rPr>
              <w:t xml:space="preserve">ГОСТ 12.4.303 </w:t>
            </w:r>
          </w:p>
          <w:p w14:paraId="662D7994" w14:textId="67672052" w:rsidR="003D657C" w:rsidRPr="006604FB" w:rsidRDefault="003D657C" w:rsidP="0060782F">
            <w:pPr>
              <w:ind w:left="-14" w:right="-57"/>
              <w:outlineLvl w:val="0"/>
              <w:rPr>
                <w:color w:val="auto"/>
              </w:rPr>
            </w:pPr>
            <w:r w:rsidRPr="006604FB">
              <w:rPr>
                <w:color w:val="auto"/>
              </w:rPr>
              <w:t>ГОСТ 29335</w:t>
            </w:r>
          </w:p>
          <w:p w14:paraId="5B31B6DB" w14:textId="652CD9D3" w:rsidR="003D657C" w:rsidRPr="006604FB" w:rsidRDefault="003D657C" w:rsidP="0060782F">
            <w:pPr>
              <w:ind w:left="-14" w:right="-57"/>
              <w:outlineLvl w:val="0"/>
              <w:rPr>
                <w:color w:val="auto"/>
              </w:rPr>
            </w:pPr>
            <w:r w:rsidRPr="006604FB">
              <w:rPr>
                <w:color w:val="auto"/>
              </w:rPr>
              <w:t>СТБ 1387</w:t>
            </w:r>
          </w:p>
        </w:tc>
        <w:tc>
          <w:tcPr>
            <w:tcW w:w="1455" w:type="dxa"/>
          </w:tcPr>
          <w:p w14:paraId="1D40CA39" w14:textId="77777777" w:rsidR="003D657C" w:rsidRPr="006604FB" w:rsidRDefault="003D657C" w:rsidP="00923EC5">
            <w:pPr>
              <w:outlineLvl w:val="0"/>
              <w:rPr>
                <w:color w:val="auto"/>
              </w:rPr>
            </w:pPr>
            <w:r w:rsidRPr="006604FB">
              <w:rPr>
                <w:color w:val="auto"/>
              </w:rPr>
              <w:t xml:space="preserve">ТР ТС 019/2011 </w:t>
            </w:r>
          </w:p>
        </w:tc>
      </w:tr>
      <w:tr w:rsidR="0004623D" w:rsidRPr="006604FB" w14:paraId="44AAFC7F" w14:textId="77777777" w:rsidTr="00BA557D">
        <w:tc>
          <w:tcPr>
            <w:tcW w:w="668" w:type="dxa"/>
          </w:tcPr>
          <w:p w14:paraId="208388C2"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71224CD2"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Комбинезоны мужские для защиты от пониженных температур</w:t>
            </w:r>
          </w:p>
        </w:tc>
        <w:tc>
          <w:tcPr>
            <w:tcW w:w="2022" w:type="dxa"/>
            <w:gridSpan w:val="2"/>
          </w:tcPr>
          <w:p w14:paraId="4BEA0608"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4303</w:t>
            </w:r>
          </w:p>
          <w:p w14:paraId="6BF6308D" w14:textId="07DC2AF5"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4304 00</w:t>
            </w:r>
            <w:r w:rsidR="00AC7559">
              <w:rPr>
                <w:rStyle w:val="ae"/>
                <w:color w:val="auto"/>
                <w:sz w:val="22"/>
                <w:szCs w:val="22"/>
              </w:rPr>
              <w:t xml:space="preserve"> </w:t>
            </w:r>
            <w:r w:rsidRPr="006604FB">
              <w:rPr>
                <w:rStyle w:val="ae"/>
                <w:color w:val="auto"/>
                <w:sz w:val="22"/>
                <w:szCs w:val="22"/>
              </w:rPr>
              <w:t>000 0</w:t>
            </w:r>
          </w:p>
          <w:p w14:paraId="5EB194A5"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61</w:t>
            </w:r>
          </w:p>
          <w:p w14:paraId="5DA06EDB"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62</w:t>
            </w:r>
          </w:p>
        </w:tc>
        <w:tc>
          <w:tcPr>
            <w:tcW w:w="3535" w:type="dxa"/>
          </w:tcPr>
          <w:p w14:paraId="6EC9BD7E" w14:textId="77777777" w:rsidR="003D657C" w:rsidRPr="006604FB" w:rsidRDefault="003D657C" w:rsidP="0060782F">
            <w:pPr>
              <w:ind w:left="-14" w:right="-57"/>
              <w:outlineLvl w:val="0"/>
              <w:rPr>
                <w:color w:val="auto"/>
              </w:rPr>
            </w:pPr>
            <w:r w:rsidRPr="006604FB">
              <w:rPr>
                <w:color w:val="auto"/>
              </w:rPr>
              <w:t>ТР ТС 019/2011</w:t>
            </w:r>
          </w:p>
          <w:p w14:paraId="4C77873B" w14:textId="0B5F7FF6" w:rsidR="003D657C" w:rsidRPr="006604FB" w:rsidRDefault="003D657C" w:rsidP="0060782F">
            <w:pPr>
              <w:ind w:left="-14" w:right="-57"/>
              <w:outlineLvl w:val="0"/>
              <w:rPr>
                <w:color w:val="auto"/>
              </w:rPr>
            </w:pPr>
            <w:r w:rsidRPr="006604FB">
              <w:rPr>
                <w:color w:val="auto"/>
              </w:rPr>
              <w:t xml:space="preserve">ГОСТ 12.4.303 </w:t>
            </w:r>
          </w:p>
          <w:p w14:paraId="4683023C" w14:textId="077FF4D1" w:rsidR="003D657C" w:rsidRPr="006604FB" w:rsidRDefault="003D657C" w:rsidP="0060782F">
            <w:pPr>
              <w:ind w:left="-14" w:right="-57"/>
              <w:outlineLvl w:val="0"/>
              <w:rPr>
                <w:color w:val="auto"/>
              </w:rPr>
            </w:pPr>
            <w:r w:rsidRPr="006604FB">
              <w:rPr>
                <w:color w:val="auto"/>
              </w:rPr>
              <w:t>СТБ 1387</w:t>
            </w:r>
          </w:p>
        </w:tc>
        <w:tc>
          <w:tcPr>
            <w:tcW w:w="1455" w:type="dxa"/>
          </w:tcPr>
          <w:p w14:paraId="2AF99A8E" w14:textId="77777777" w:rsidR="003D657C" w:rsidRPr="006604FB" w:rsidRDefault="003D657C" w:rsidP="00923EC5">
            <w:pPr>
              <w:outlineLvl w:val="0"/>
              <w:rPr>
                <w:color w:val="auto"/>
              </w:rPr>
            </w:pPr>
            <w:r w:rsidRPr="006604FB">
              <w:rPr>
                <w:color w:val="auto"/>
              </w:rPr>
              <w:t>ТР ТС 019/2011</w:t>
            </w:r>
          </w:p>
        </w:tc>
      </w:tr>
      <w:tr w:rsidR="0004623D" w:rsidRPr="006604FB" w14:paraId="375C6253" w14:textId="77777777" w:rsidTr="00BA557D">
        <w:tc>
          <w:tcPr>
            <w:tcW w:w="668" w:type="dxa"/>
          </w:tcPr>
          <w:p w14:paraId="6EA575D7"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5CA6B3E9" w14:textId="14C0A503"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Костюмы женские для защиты от пониженных температур (в том числе отдельными предметами: куртка, брюки, полукомбинезон)</w:t>
            </w:r>
          </w:p>
        </w:tc>
        <w:tc>
          <w:tcPr>
            <w:tcW w:w="2022" w:type="dxa"/>
            <w:gridSpan w:val="2"/>
          </w:tcPr>
          <w:p w14:paraId="0250E6C3"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4303</w:t>
            </w:r>
          </w:p>
          <w:p w14:paraId="74B176A4" w14:textId="5F9971C0"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4304 00</w:t>
            </w:r>
            <w:r w:rsidR="00AC7559">
              <w:rPr>
                <w:rStyle w:val="ae"/>
                <w:color w:val="auto"/>
                <w:sz w:val="22"/>
                <w:szCs w:val="22"/>
              </w:rPr>
              <w:t xml:space="preserve"> </w:t>
            </w:r>
            <w:r w:rsidRPr="006604FB">
              <w:rPr>
                <w:rStyle w:val="ae"/>
                <w:color w:val="auto"/>
                <w:sz w:val="22"/>
                <w:szCs w:val="22"/>
              </w:rPr>
              <w:t>000 0</w:t>
            </w:r>
          </w:p>
          <w:p w14:paraId="57216D70"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61</w:t>
            </w:r>
          </w:p>
          <w:p w14:paraId="387035D5"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62</w:t>
            </w:r>
          </w:p>
        </w:tc>
        <w:tc>
          <w:tcPr>
            <w:tcW w:w="3535" w:type="dxa"/>
          </w:tcPr>
          <w:p w14:paraId="43CE058B" w14:textId="77777777" w:rsidR="003D657C" w:rsidRPr="006604FB" w:rsidRDefault="003D657C" w:rsidP="0060782F">
            <w:pPr>
              <w:ind w:left="-14" w:right="-57"/>
              <w:outlineLvl w:val="0"/>
              <w:rPr>
                <w:color w:val="auto"/>
              </w:rPr>
            </w:pPr>
            <w:r w:rsidRPr="006604FB">
              <w:rPr>
                <w:color w:val="auto"/>
              </w:rPr>
              <w:t xml:space="preserve">ТР ТС 019/2011 </w:t>
            </w:r>
          </w:p>
          <w:p w14:paraId="51B7852E" w14:textId="69C32277" w:rsidR="003D657C" w:rsidRPr="006604FB" w:rsidRDefault="003D657C" w:rsidP="0060782F">
            <w:pPr>
              <w:ind w:left="-14" w:right="-57"/>
              <w:outlineLvl w:val="0"/>
              <w:rPr>
                <w:color w:val="auto"/>
              </w:rPr>
            </w:pPr>
            <w:r w:rsidRPr="006604FB">
              <w:rPr>
                <w:color w:val="auto"/>
              </w:rPr>
              <w:t>ГОСТ 12.4.303</w:t>
            </w:r>
          </w:p>
          <w:p w14:paraId="47605818" w14:textId="0121C84B" w:rsidR="003D657C" w:rsidRPr="006604FB" w:rsidRDefault="003D657C" w:rsidP="0060782F">
            <w:pPr>
              <w:ind w:left="-14" w:right="-57"/>
              <w:outlineLvl w:val="0"/>
              <w:rPr>
                <w:color w:val="auto"/>
              </w:rPr>
            </w:pPr>
            <w:r w:rsidRPr="006604FB">
              <w:rPr>
                <w:color w:val="auto"/>
              </w:rPr>
              <w:t>ГОСТ 29338</w:t>
            </w:r>
          </w:p>
        </w:tc>
        <w:tc>
          <w:tcPr>
            <w:tcW w:w="1455" w:type="dxa"/>
          </w:tcPr>
          <w:p w14:paraId="56207CB0" w14:textId="77777777" w:rsidR="003D657C" w:rsidRPr="006604FB" w:rsidRDefault="003D657C" w:rsidP="00923EC5">
            <w:pPr>
              <w:outlineLvl w:val="0"/>
              <w:rPr>
                <w:color w:val="auto"/>
              </w:rPr>
            </w:pPr>
            <w:r w:rsidRPr="006604FB">
              <w:rPr>
                <w:color w:val="auto"/>
              </w:rPr>
              <w:t>ТР ТС 019/2011</w:t>
            </w:r>
          </w:p>
        </w:tc>
      </w:tr>
      <w:tr w:rsidR="0004623D" w:rsidRPr="006604FB" w14:paraId="027E2F09" w14:textId="77777777" w:rsidTr="00BA557D">
        <w:tc>
          <w:tcPr>
            <w:tcW w:w="668" w:type="dxa"/>
          </w:tcPr>
          <w:p w14:paraId="6E34E3B0"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7E0FD976"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Комбинезоны женские для защиты от пониженных температур</w:t>
            </w:r>
          </w:p>
        </w:tc>
        <w:tc>
          <w:tcPr>
            <w:tcW w:w="2022" w:type="dxa"/>
            <w:gridSpan w:val="2"/>
          </w:tcPr>
          <w:p w14:paraId="41166DE4"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4303</w:t>
            </w:r>
          </w:p>
          <w:p w14:paraId="14829E92" w14:textId="4ECB62A1"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4304 00</w:t>
            </w:r>
            <w:r w:rsidR="00AC7559">
              <w:rPr>
                <w:rStyle w:val="ae"/>
                <w:color w:val="auto"/>
                <w:sz w:val="22"/>
                <w:szCs w:val="22"/>
              </w:rPr>
              <w:t xml:space="preserve"> </w:t>
            </w:r>
            <w:r w:rsidRPr="006604FB">
              <w:rPr>
                <w:rStyle w:val="ae"/>
                <w:color w:val="auto"/>
                <w:sz w:val="22"/>
                <w:szCs w:val="22"/>
              </w:rPr>
              <w:t>000 0</w:t>
            </w:r>
          </w:p>
          <w:p w14:paraId="7209F93D" w14:textId="77777777"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61</w:t>
            </w:r>
          </w:p>
          <w:p w14:paraId="03AB8DD4"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62</w:t>
            </w:r>
          </w:p>
        </w:tc>
        <w:tc>
          <w:tcPr>
            <w:tcW w:w="3535" w:type="dxa"/>
          </w:tcPr>
          <w:p w14:paraId="676CAA72" w14:textId="77777777" w:rsidR="003D657C" w:rsidRPr="006604FB" w:rsidRDefault="003D657C" w:rsidP="0060782F">
            <w:pPr>
              <w:ind w:left="-14" w:right="-57"/>
              <w:outlineLvl w:val="0"/>
              <w:rPr>
                <w:color w:val="auto"/>
              </w:rPr>
            </w:pPr>
            <w:r w:rsidRPr="006604FB">
              <w:rPr>
                <w:color w:val="auto"/>
              </w:rPr>
              <w:t>ТР ТС 019/2011</w:t>
            </w:r>
          </w:p>
          <w:p w14:paraId="42CBB000" w14:textId="0D04BEBF" w:rsidR="003D657C" w:rsidRPr="006604FB" w:rsidRDefault="003D657C" w:rsidP="0060782F">
            <w:pPr>
              <w:ind w:left="-14" w:right="-57"/>
              <w:rPr>
                <w:color w:val="auto"/>
              </w:rPr>
            </w:pPr>
            <w:r w:rsidRPr="006604FB">
              <w:rPr>
                <w:color w:val="auto"/>
              </w:rPr>
              <w:t>ГОСТ 12.4.303</w:t>
            </w:r>
          </w:p>
          <w:p w14:paraId="1B2BD3E2" w14:textId="158001DA" w:rsidR="003D657C" w:rsidRPr="006604FB" w:rsidRDefault="003D657C" w:rsidP="0060782F">
            <w:pPr>
              <w:ind w:left="-14" w:right="-57"/>
              <w:outlineLvl w:val="0"/>
              <w:rPr>
                <w:color w:val="auto"/>
              </w:rPr>
            </w:pPr>
            <w:r w:rsidRPr="006604FB">
              <w:rPr>
                <w:color w:val="auto"/>
              </w:rPr>
              <w:t>СТБ 1387</w:t>
            </w:r>
          </w:p>
        </w:tc>
        <w:tc>
          <w:tcPr>
            <w:tcW w:w="1455" w:type="dxa"/>
          </w:tcPr>
          <w:p w14:paraId="7B6C3D72" w14:textId="77777777" w:rsidR="003D657C" w:rsidRPr="006604FB" w:rsidRDefault="003D657C" w:rsidP="00923EC5">
            <w:pPr>
              <w:outlineLvl w:val="0"/>
              <w:rPr>
                <w:color w:val="auto"/>
              </w:rPr>
            </w:pPr>
            <w:r w:rsidRPr="006604FB">
              <w:rPr>
                <w:color w:val="auto"/>
              </w:rPr>
              <w:t>ТР ТС 019/2011</w:t>
            </w:r>
          </w:p>
        </w:tc>
      </w:tr>
      <w:tr w:rsidR="0004623D" w:rsidRPr="006604FB" w14:paraId="0E7AECA6" w14:textId="77777777" w:rsidTr="00BA557D">
        <w:tc>
          <w:tcPr>
            <w:tcW w:w="668" w:type="dxa"/>
          </w:tcPr>
          <w:p w14:paraId="3DDF200C"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33DD338B"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Перчатки и рукавицы для защиты от пониженных температур из различных материалов</w:t>
            </w:r>
          </w:p>
        </w:tc>
        <w:tc>
          <w:tcPr>
            <w:tcW w:w="2022" w:type="dxa"/>
            <w:gridSpan w:val="2"/>
          </w:tcPr>
          <w:p w14:paraId="480F3B67" w14:textId="18496535" w:rsidR="003D657C" w:rsidRPr="006604FB" w:rsidRDefault="003D657C" w:rsidP="00923EC5">
            <w:pPr>
              <w:pStyle w:val="22"/>
              <w:shd w:val="clear" w:color="auto" w:fill="auto"/>
              <w:spacing w:before="0" w:after="0" w:line="240" w:lineRule="auto"/>
              <w:ind w:left="-8"/>
              <w:jc w:val="left"/>
              <w:rPr>
                <w:rStyle w:val="ae"/>
                <w:color w:val="auto"/>
                <w:sz w:val="22"/>
                <w:szCs w:val="22"/>
              </w:rPr>
            </w:pPr>
            <w:r w:rsidRPr="006604FB">
              <w:rPr>
                <w:rStyle w:val="ae"/>
                <w:color w:val="auto"/>
                <w:sz w:val="22"/>
                <w:szCs w:val="22"/>
              </w:rPr>
              <w:t>4203 29</w:t>
            </w:r>
            <w:r w:rsidR="00AC7559">
              <w:rPr>
                <w:rStyle w:val="ae"/>
                <w:color w:val="auto"/>
                <w:sz w:val="22"/>
                <w:szCs w:val="22"/>
              </w:rPr>
              <w:t xml:space="preserve"> </w:t>
            </w:r>
            <w:r w:rsidRPr="006604FB">
              <w:rPr>
                <w:rStyle w:val="ae"/>
                <w:color w:val="auto"/>
                <w:sz w:val="22"/>
                <w:szCs w:val="22"/>
              </w:rPr>
              <w:t>100 0</w:t>
            </w:r>
          </w:p>
          <w:p w14:paraId="0B66CB71"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6116</w:t>
            </w:r>
          </w:p>
        </w:tc>
        <w:tc>
          <w:tcPr>
            <w:tcW w:w="3535" w:type="dxa"/>
          </w:tcPr>
          <w:p w14:paraId="01976C8C" w14:textId="77777777" w:rsidR="003D657C" w:rsidRPr="006604FB" w:rsidRDefault="003D657C" w:rsidP="0060782F">
            <w:pPr>
              <w:ind w:left="-14" w:right="-57"/>
              <w:outlineLvl w:val="0"/>
              <w:rPr>
                <w:color w:val="auto"/>
              </w:rPr>
            </w:pPr>
            <w:r w:rsidRPr="006604FB">
              <w:rPr>
                <w:color w:val="auto"/>
              </w:rPr>
              <w:t>ТР ТС 019/2011</w:t>
            </w:r>
          </w:p>
          <w:p w14:paraId="3D6AB48C" w14:textId="5BE2A867" w:rsidR="003D657C" w:rsidRPr="006604FB" w:rsidRDefault="003D657C" w:rsidP="0060782F">
            <w:pPr>
              <w:ind w:left="-14" w:right="-57"/>
              <w:outlineLvl w:val="0"/>
              <w:rPr>
                <w:color w:val="auto"/>
              </w:rPr>
            </w:pPr>
            <w:r w:rsidRPr="006604FB">
              <w:rPr>
                <w:color w:val="auto"/>
              </w:rPr>
              <w:t>ГОСТ 12.4.252</w:t>
            </w:r>
          </w:p>
          <w:p w14:paraId="419D264E" w14:textId="7DF6F731" w:rsidR="003D657C" w:rsidRPr="006604FB" w:rsidRDefault="003D657C" w:rsidP="0060782F">
            <w:pPr>
              <w:ind w:left="-14" w:right="-57"/>
              <w:rPr>
                <w:color w:val="auto"/>
              </w:rPr>
            </w:pPr>
            <w:r w:rsidRPr="006604FB">
              <w:rPr>
                <w:color w:val="auto"/>
              </w:rPr>
              <w:t>ГОСТ EN 511</w:t>
            </w:r>
          </w:p>
          <w:p w14:paraId="79273C52" w14:textId="7A28A617" w:rsidR="003D657C" w:rsidRPr="006604FB" w:rsidRDefault="003D657C" w:rsidP="0060782F">
            <w:pPr>
              <w:ind w:left="-14" w:right="-57"/>
              <w:outlineLvl w:val="0"/>
              <w:rPr>
                <w:color w:val="auto"/>
              </w:rPr>
            </w:pPr>
            <w:r w:rsidRPr="006604FB">
              <w:rPr>
                <w:color w:val="auto"/>
              </w:rPr>
              <w:t>СТБ 1387</w:t>
            </w:r>
          </w:p>
        </w:tc>
        <w:tc>
          <w:tcPr>
            <w:tcW w:w="1455" w:type="dxa"/>
          </w:tcPr>
          <w:p w14:paraId="7142105E" w14:textId="77777777" w:rsidR="003D657C" w:rsidRPr="006604FB" w:rsidRDefault="003D657C" w:rsidP="00923EC5">
            <w:pPr>
              <w:outlineLvl w:val="0"/>
              <w:rPr>
                <w:color w:val="auto"/>
              </w:rPr>
            </w:pPr>
            <w:r w:rsidRPr="006604FB">
              <w:rPr>
                <w:color w:val="auto"/>
              </w:rPr>
              <w:t>ТР ТС 019/2011</w:t>
            </w:r>
          </w:p>
        </w:tc>
      </w:tr>
      <w:tr w:rsidR="003D657C" w:rsidRPr="006604FB" w14:paraId="3A08C648" w14:textId="77777777" w:rsidTr="00BA557D">
        <w:tc>
          <w:tcPr>
            <w:tcW w:w="668" w:type="dxa"/>
          </w:tcPr>
          <w:p w14:paraId="1CD55195" w14:textId="77777777" w:rsidR="003D657C" w:rsidRPr="006604FB" w:rsidRDefault="003D657C" w:rsidP="00923EC5">
            <w:pPr>
              <w:shd w:val="clear" w:color="auto" w:fill="FFFFFF"/>
              <w:tabs>
                <w:tab w:val="left" w:pos="2"/>
                <w:tab w:val="left" w:pos="300"/>
              </w:tabs>
              <w:ind w:left="-108" w:right="-108"/>
              <w:jc w:val="center"/>
              <w:rPr>
                <w:color w:val="auto"/>
              </w:rPr>
            </w:pPr>
          </w:p>
        </w:tc>
        <w:tc>
          <w:tcPr>
            <w:tcW w:w="9571" w:type="dxa"/>
            <w:gridSpan w:val="5"/>
          </w:tcPr>
          <w:p w14:paraId="3EA77A3A" w14:textId="77777777" w:rsidR="003D657C" w:rsidRPr="006604FB" w:rsidRDefault="003D657C" w:rsidP="0060782F">
            <w:pPr>
              <w:ind w:left="-14" w:right="-57"/>
              <w:jc w:val="center"/>
              <w:outlineLvl w:val="0"/>
              <w:rPr>
                <w:color w:val="auto"/>
              </w:rPr>
            </w:pPr>
            <w:r w:rsidRPr="006604FB">
              <w:rPr>
                <w:rStyle w:val="ae"/>
                <w:color w:val="auto"/>
                <w:sz w:val="22"/>
                <w:szCs w:val="22"/>
              </w:rPr>
              <w:t>Средства индивидуальной защиты ног (обувь) низких температур</w:t>
            </w:r>
          </w:p>
        </w:tc>
      </w:tr>
      <w:tr w:rsidR="0004623D" w:rsidRPr="006604FB" w14:paraId="160C6514" w14:textId="77777777" w:rsidTr="00BA557D">
        <w:tc>
          <w:tcPr>
            <w:tcW w:w="668" w:type="dxa"/>
          </w:tcPr>
          <w:p w14:paraId="7DAB8F5F" w14:textId="77777777" w:rsidR="003D657C" w:rsidRPr="006604FB" w:rsidRDefault="003D657C" w:rsidP="00923EC5">
            <w:pPr>
              <w:numPr>
                <w:ilvl w:val="0"/>
                <w:numId w:val="5"/>
              </w:numPr>
              <w:shd w:val="clear" w:color="auto" w:fill="FFFFFF"/>
              <w:tabs>
                <w:tab w:val="left" w:pos="2"/>
                <w:tab w:val="left" w:pos="300"/>
              </w:tabs>
              <w:ind w:left="-108" w:right="-108" w:firstLine="0"/>
              <w:jc w:val="center"/>
              <w:rPr>
                <w:color w:val="auto"/>
              </w:rPr>
            </w:pPr>
          </w:p>
        </w:tc>
        <w:tc>
          <w:tcPr>
            <w:tcW w:w="2559" w:type="dxa"/>
          </w:tcPr>
          <w:p w14:paraId="39A819D6"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Обувь специальная кожаная</w:t>
            </w:r>
            <w:r w:rsidRPr="006604FB">
              <w:rPr>
                <w:rStyle w:val="a8"/>
                <w:b w:val="0"/>
                <w:color w:val="auto"/>
                <w:sz w:val="22"/>
                <w:szCs w:val="22"/>
              </w:rPr>
              <w:t xml:space="preserve"> </w:t>
            </w:r>
            <w:r w:rsidRPr="006604FB">
              <w:rPr>
                <w:rStyle w:val="ae"/>
                <w:color w:val="auto"/>
                <w:sz w:val="22"/>
                <w:szCs w:val="22"/>
              </w:rPr>
              <w:t>и из других материалов для защиты от пониженных температур</w:t>
            </w:r>
          </w:p>
        </w:tc>
        <w:tc>
          <w:tcPr>
            <w:tcW w:w="2022" w:type="dxa"/>
            <w:gridSpan w:val="2"/>
          </w:tcPr>
          <w:p w14:paraId="00F3F6FF" w14:textId="77777777" w:rsidR="003D657C" w:rsidRPr="006604FB" w:rsidRDefault="003D657C" w:rsidP="00923EC5">
            <w:pPr>
              <w:pStyle w:val="22"/>
              <w:shd w:val="clear" w:color="auto" w:fill="auto"/>
              <w:spacing w:before="0" w:after="0" w:line="240" w:lineRule="auto"/>
              <w:ind w:left="-8"/>
              <w:jc w:val="left"/>
              <w:rPr>
                <w:b w:val="0"/>
                <w:color w:val="auto"/>
                <w:sz w:val="22"/>
                <w:szCs w:val="22"/>
              </w:rPr>
            </w:pPr>
            <w:r w:rsidRPr="006604FB">
              <w:rPr>
                <w:rStyle w:val="ae"/>
                <w:color w:val="auto"/>
                <w:sz w:val="22"/>
                <w:szCs w:val="22"/>
              </w:rPr>
              <w:t>64</w:t>
            </w:r>
          </w:p>
        </w:tc>
        <w:tc>
          <w:tcPr>
            <w:tcW w:w="3535" w:type="dxa"/>
          </w:tcPr>
          <w:p w14:paraId="2A57365B" w14:textId="77777777" w:rsidR="003D657C" w:rsidRPr="006604FB" w:rsidRDefault="003D657C" w:rsidP="0060782F">
            <w:pPr>
              <w:ind w:left="-14" w:right="-57"/>
              <w:outlineLvl w:val="0"/>
              <w:rPr>
                <w:color w:val="auto"/>
              </w:rPr>
            </w:pPr>
            <w:r w:rsidRPr="006604FB">
              <w:rPr>
                <w:color w:val="auto"/>
              </w:rPr>
              <w:t>ТР ТС 019/2011</w:t>
            </w:r>
          </w:p>
          <w:p w14:paraId="4C0C980F" w14:textId="07DB44B5" w:rsidR="003D657C" w:rsidRPr="006604FB" w:rsidRDefault="003D657C" w:rsidP="0060782F">
            <w:pPr>
              <w:ind w:left="-14" w:right="-57"/>
              <w:outlineLvl w:val="0"/>
              <w:rPr>
                <w:color w:val="auto"/>
              </w:rPr>
            </w:pPr>
          </w:p>
        </w:tc>
        <w:tc>
          <w:tcPr>
            <w:tcW w:w="1455" w:type="dxa"/>
          </w:tcPr>
          <w:p w14:paraId="1A32484D" w14:textId="77777777" w:rsidR="003D657C" w:rsidRPr="006604FB" w:rsidRDefault="003D657C" w:rsidP="00923EC5">
            <w:pPr>
              <w:outlineLvl w:val="0"/>
              <w:rPr>
                <w:color w:val="auto"/>
              </w:rPr>
            </w:pPr>
            <w:r w:rsidRPr="006604FB">
              <w:rPr>
                <w:color w:val="auto"/>
              </w:rPr>
              <w:t>ТР ТС 019/2011</w:t>
            </w:r>
          </w:p>
        </w:tc>
      </w:tr>
      <w:tr w:rsidR="003D657C" w:rsidRPr="006604FB" w14:paraId="6B188B36" w14:textId="77777777" w:rsidTr="00BA557D">
        <w:tc>
          <w:tcPr>
            <w:tcW w:w="668" w:type="dxa"/>
          </w:tcPr>
          <w:p w14:paraId="760E876C" w14:textId="77777777" w:rsidR="003D657C" w:rsidRPr="006604FB" w:rsidRDefault="003D657C" w:rsidP="00923EC5">
            <w:pPr>
              <w:shd w:val="clear" w:color="auto" w:fill="FFFFFF"/>
              <w:tabs>
                <w:tab w:val="left" w:pos="2"/>
              </w:tabs>
              <w:ind w:left="-108" w:right="-108"/>
              <w:jc w:val="center"/>
              <w:rPr>
                <w:color w:val="auto"/>
              </w:rPr>
            </w:pPr>
          </w:p>
        </w:tc>
        <w:tc>
          <w:tcPr>
            <w:tcW w:w="9571" w:type="dxa"/>
            <w:gridSpan w:val="5"/>
          </w:tcPr>
          <w:p w14:paraId="266E289B" w14:textId="295B3A9F" w:rsidR="003D657C" w:rsidRPr="006604FB" w:rsidRDefault="003D657C" w:rsidP="0060782F">
            <w:pPr>
              <w:ind w:left="-14" w:right="-57"/>
              <w:jc w:val="center"/>
              <w:outlineLvl w:val="0"/>
              <w:rPr>
                <w:color w:val="auto"/>
              </w:rPr>
            </w:pPr>
            <w:r w:rsidRPr="006604FB">
              <w:rPr>
                <w:b/>
                <w:bCs/>
                <w:color w:val="auto"/>
              </w:rPr>
              <w:t>ТР ТС 020/2011 «ЭЛЕКТРОМАГНИТНАЯ СОВМЕСТИМОСТЬ ТЕХНИЧЕСКИХ СРЕДСТВ»</w:t>
            </w:r>
          </w:p>
        </w:tc>
      </w:tr>
      <w:tr w:rsidR="003D657C" w:rsidRPr="006604FB" w14:paraId="39992A85" w14:textId="77777777" w:rsidTr="00BA557D">
        <w:tc>
          <w:tcPr>
            <w:tcW w:w="668" w:type="dxa"/>
          </w:tcPr>
          <w:p w14:paraId="27A18CB5" w14:textId="4EF6AA7B" w:rsidR="003D657C" w:rsidRPr="006604FB" w:rsidRDefault="003D657C"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9571" w:type="dxa"/>
            <w:gridSpan w:val="5"/>
          </w:tcPr>
          <w:p w14:paraId="7B9FB96B" w14:textId="77777777" w:rsidR="003D657C" w:rsidRPr="006604FB" w:rsidRDefault="003D657C" w:rsidP="0060782F">
            <w:pPr>
              <w:autoSpaceDE w:val="0"/>
              <w:autoSpaceDN w:val="0"/>
              <w:adjustRightInd w:val="0"/>
              <w:ind w:left="-14" w:right="-57"/>
              <w:rPr>
                <w:color w:val="auto"/>
              </w:rPr>
            </w:pPr>
            <w:r w:rsidRPr="006604FB">
              <w:rPr>
                <w:color w:val="auto"/>
              </w:rPr>
              <w:t>Электрическое оборудование, машины, аппараты, приборы бытового и промышленного назначения и комплектующие изделия к ним</w:t>
            </w:r>
          </w:p>
        </w:tc>
      </w:tr>
      <w:tr w:rsidR="0004623D" w:rsidRPr="006604FB" w14:paraId="4BA6FD0C" w14:textId="77777777" w:rsidTr="00BA557D">
        <w:tc>
          <w:tcPr>
            <w:tcW w:w="668" w:type="dxa"/>
          </w:tcPr>
          <w:p w14:paraId="3F38896B"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jc w:val="center"/>
              <w:rPr>
                <w:color w:val="auto"/>
                <w:sz w:val="22"/>
                <w:szCs w:val="22"/>
              </w:rPr>
            </w:pPr>
          </w:p>
        </w:tc>
        <w:tc>
          <w:tcPr>
            <w:tcW w:w="2559" w:type="dxa"/>
          </w:tcPr>
          <w:p w14:paraId="76FCA6A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приготовления, хранения</w:t>
            </w:r>
          </w:p>
          <w:p w14:paraId="5592849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пищи и механизации кухонных работ</w:t>
            </w:r>
          </w:p>
          <w:p w14:paraId="70F5CE4D"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20F84F5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8414</w:t>
            </w:r>
          </w:p>
          <w:p w14:paraId="7107AD4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8417</w:t>
            </w:r>
          </w:p>
          <w:p w14:paraId="4E8EF78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8418</w:t>
            </w:r>
          </w:p>
          <w:p w14:paraId="5DBB9AC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8419</w:t>
            </w:r>
          </w:p>
          <w:p w14:paraId="012E049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8422</w:t>
            </w:r>
          </w:p>
          <w:p w14:paraId="5D71BF3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8423</w:t>
            </w:r>
          </w:p>
          <w:p w14:paraId="6FC2401B" w14:textId="77777777" w:rsidR="00AA3CD2" w:rsidRPr="006604FB" w:rsidRDefault="00AA3CD2" w:rsidP="00923EC5">
            <w:pPr>
              <w:rPr>
                <w:color w:val="auto"/>
              </w:rPr>
            </w:pPr>
            <w:r w:rsidRPr="006604FB">
              <w:rPr>
                <w:color w:val="auto"/>
              </w:rPr>
              <w:t>8435</w:t>
            </w:r>
          </w:p>
          <w:p w14:paraId="0A2232EA" w14:textId="77777777" w:rsidR="00AA3CD2" w:rsidRPr="006604FB" w:rsidRDefault="00AA3CD2" w:rsidP="00923EC5">
            <w:pPr>
              <w:rPr>
                <w:color w:val="auto"/>
              </w:rPr>
            </w:pPr>
            <w:r w:rsidRPr="006604FB">
              <w:rPr>
                <w:color w:val="auto"/>
              </w:rPr>
              <w:t>8438</w:t>
            </w:r>
          </w:p>
          <w:p w14:paraId="5D07EC1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8509</w:t>
            </w:r>
          </w:p>
          <w:p w14:paraId="13F8E0D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8514</w:t>
            </w:r>
          </w:p>
          <w:p w14:paraId="4DD71BB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 xml:space="preserve">8516 </w:t>
            </w:r>
          </w:p>
        </w:tc>
        <w:tc>
          <w:tcPr>
            <w:tcW w:w="3535" w:type="dxa"/>
          </w:tcPr>
          <w:p w14:paraId="504FBD88" w14:textId="77777777" w:rsidR="00AA3CD2" w:rsidRPr="006604FB" w:rsidRDefault="00AA3CD2" w:rsidP="0060782F">
            <w:pPr>
              <w:tabs>
                <w:tab w:val="left" w:pos="1319"/>
              </w:tabs>
              <w:ind w:left="-14" w:right="-57"/>
              <w:rPr>
                <w:color w:val="auto"/>
              </w:rPr>
            </w:pPr>
            <w:r w:rsidRPr="006604FB">
              <w:rPr>
                <w:color w:val="auto"/>
              </w:rPr>
              <w:t>ТР ТС 020/2011</w:t>
            </w:r>
          </w:p>
          <w:p w14:paraId="1E26FA20" w14:textId="77777777" w:rsidR="00AA3CD2" w:rsidRPr="006604FB" w:rsidRDefault="00AA3CD2" w:rsidP="0060782F">
            <w:pPr>
              <w:tabs>
                <w:tab w:val="left" w:pos="1319"/>
              </w:tabs>
              <w:ind w:left="-14" w:right="-57"/>
              <w:rPr>
                <w:color w:val="auto"/>
              </w:rPr>
            </w:pPr>
            <w:r w:rsidRPr="006604FB">
              <w:rPr>
                <w:color w:val="auto"/>
              </w:rPr>
              <w:t>ГОСТ 29180</w:t>
            </w:r>
          </w:p>
          <w:p w14:paraId="585670C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07320D6B"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2639640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30804.3.11 (IEC 61000-3-11)</w:t>
            </w:r>
          </w:p>
          <w:p w14:paraId="02BFA6E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30804.3.12 (IEC 61000-3-12) (применяется до 01.07.2022)</w:t>
            </w:r>
          </w:p>
          <w:p w14:paraId="0D71D80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6378AF8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27F1AC2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7D650D4E"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28BC66B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EBC69CB"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7D33743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39FF9D7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1E49569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32134.1 (EN 301 489-1) (применяется до 01.07.2023)</w:t>
            </w:r>
          </w:p>
          <w:p w14:paraId="7E8CCA8E" w14:textId="571F6CBD" w:rsidR="00AA3CD2" w:rsidRPr="006604FB" w:rsidRDefault="00AA3CD2" w:rsidP="0060782F">
            <w:pPr>
              <w:widowControl w:val="0"/>
              <w:tabs>
                <w:tab w:val="left" w:pos="1319"/>
              </w:tabs>
              <w:ind w:left="-14" w:right="-57"/>
              <w:rPr>
                <w:iCs/>
                <w:color w:val="auto"/>
              </w:rPr>
            </w:pPr>
            <w:r w:rsidRPr="006604FB">
              <w:rPr>
                <w:iCs/>
                <w:color w:val="auto"/>
              </w:rPr>
              <w:t>ГОСТ CISPR 11</w:t>
            </w:r>
          </w:p>
          <w:p w14:paraId="7A439DA6" w14:textId="77777777" w:rsidR="00AA3CD2" w:rsidRPr="006604FB" w:rsidRDefault="00AA3CD2" w:rsidP="0060782F">
            <w:pPr>
              <w:widowControl w:val="0"/>
              <w:tabs>
                <w:tab w:val="left" w:pos="1319"/>
              </w:tabs>
              <w:ind w:left="-14" w:right="-57"/>
              <w:rPr>
                <w:iCs/>
                <w:color w:val="auto"/>
              </w:rPr>
            </w:pPr>
            <w:r w:rsidRPr="006604FB">
              <w:rPr>
                <w:iCs/>
                <w:color w:val="auto"/>
              </w:rPr>
              <w:t>ГОСТ CISPR 14-1</w:t>
            </w:r>
          </w:p>
          <w:p w14:paraId="0F03D115" w14:textId="77777777" w:rsidR="00AA3CD2" w:rsidRPr="006604FB" w:rsidRDefault="00AA3CD2" w:rsidP="0060782F">
            <w:pPr>
              <w:tabs>
                <w:tab w:val="left" w:pos="1319"/>
              </w:tabs>
              <w:ind w:left="-14" w:right="-57"/>
              <w:rPr>
                <w:color w:val="auto"/>
              </w:rPr>
            </w:pPr>
            <w:r w:rsidRPr="006604FB">
              <w:rPr>
                <w:color w:val="auto"/>
              </w:rPr>
              <w:t>ГОСТ CISPR 14-2 (CISPR 14-2)</w:t>
            </w:r>
          </w:p>
          <w:p w14:paraId="2078DC2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301 489-1 </w:t>
            </w:r>
            <w:r w:rsidRPr="006604FB">
              <w:rPr>
                <w:color w:val="auto"/>
                <w:lang w:val="en-US" w:eastAsia="zh-CN"/>
              </w:rPr>
              <w:t>V</w:t>
            </w:r>
            <w:r w:rsidRPr="006604FB">
              <w:rPr>
                <w:color w:val="auto"/>
                <w:lang w:eastAsia="zh-CN"/>
              </w:rPr>
              <w:t>1.9.2</w:t>
            </w:r>
          </w:p>
          <w:p w14:paraId="57A1E575" w14:textId="77777777" w:rsidR="00AA3CD2" w:rsidRPr="006604FB" w:rsidRDefault="00AA3CD2" w:rsidP="0060782F">
            <w:pPr>
              <w:widowControl w:val="0"/>
              <w:tabs>
                <w:tab w:val="left" w:pos="1319"/>
              </w:tabs>
              <w:ind w:left="-14" w:right="-57"/>
              <w:rPr>
                <w:color w:val="auto"/>
                <w:vertAlign w:val="superscript"/>
                <w:lang w:eastAsia="zh-CN"/>
              </w:rPr>
            </w:pPr>
            <w:r w:rsidRPr="006604FB">
              <w:rPr>
                <w:color w:val="auto"/>
                <w:lang w:eastAsia="zh-CN"/>
              </w:rPr>
              <w:t>ГОСТ EN 301 489-34 V1.3.1</w:t>
            </w:r>
            <w:r w:rsidRPr="006604FB">
              <w:rPr>
                <w:color w:val="auto"/>
                <w:vertAlign w:val="superscript"/>
                <w:lang w:eastAsia="zh-CN"/>
              </w:rPr>
              <w:t>1</w:t>
            </w:r>
          </w:p>
          <w:p w14:paraId="78ECA2ED"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29334DB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IEC</w:t>
            </w:r>
            <w:r w:rsidRPr="006604FB">
              <w:rPr>
                <w:color w:val="auto"/>
                <w:lang w:eastAsia="zh-CN"/>
              </w:rPr>
              <w:t xml:space="preserve"> 61000-2-4</w:t>
            </w:r>
          </w:p>
          <w:p w14:paraId="303A3E60"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577C63C" w14:textId="77777777" w:rsidR="00AA3CD2" w:rsidRPr="006604FB" w:rsidRDefault="00AA3CD2" w:rsidP="0060782F">
            <w:pPr>
              <w:tabs>
                <w:tab w:val="left" w:pos="1319"/>
              </w:tabs>
              <w:ind w:left="-14" w:right="-57"/>
              <w:rPr>
                <w:color w:val="auto"/>
              </w:rPr>
            </w:pPr>
            <w:r w:rsidRPr="006604FB">
              <w:rPr>
                <w:color w:val="auto"/>
              </w:rPr>
              <w:t>ГОСТ IEC 61000-3-12</w:t>
            </w:r>
          </w:p>
          <w:p w14:paraId="1EFCD21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6413FA6B"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IEC 61000-3-3</w:t>
            </w:r>
          </w:p>
          <w:p w14:paraId="6D7ABAB4"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18597172"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3A61E52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58A1C31E" w14:textId="77777777" w:rsidR="00AA3CD2" w:rsidRPr="006604FB" w:rsidRDefault="00AA3CD2" w:rsidP="0060782F">
            <w:pPr>
              <w:tabs>
                <w:tab w:val="left" w:pos="1319"/>
              </w:tabs>
              <w:ind w:left="-14" w:right="-57"/>
              <w:rPr>
                <w:bCs/>
                <w:color w:val="auto"/>
              </w:rPr>
            </w:pPr>
            <w:r w:rsidRPr="006604FB">
              <w:rPr>
                <w:bCs/>
                <w:color w:val="auto"/>
              </w:rPr>
              <w:t>ГОСТ Р 51317.3.4 (МЭК 61000-3-4)</w:t>
            </w:r>
          </w:p>
          <w:p w14:paraId="50C7329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04EC726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7DEE491C" w14:textId="46FD782F"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52459.7 (</w:t>
            </w:r>
            <w:r w:rsidR="009D253C" w:rsidRPr="006604FB">
              <w:rPr>
                <w:bCs/>
                <w:color w:val="auto"/>
                <w:sz w:val="22"/>
                <w:szCs w:val="22"/>
              </w:rPr>
              <w:t>ЕН</w:t>
            </w:r>
            <w:r w:rsidRPr="006604FB">
              <w:rPr>
                <w:bCs/>
                <w:color w:val="auto"/>
                <w:sz w:val="22"/>
                <w:szCs w:val="22"/>
              </w:rPr>
              <w:t xml:space="preserve"> 301 489-7-V.1.3.1)</w:t>
            </w:r>
          </w:p>
          <w:p w14:paraId="3977B9F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2317 (ETSI EN 301 489-1) (применяется до 01.07.2023)</w:t>
            </w:r>
          </w:p>
          <w:p w14:paraId="41274B2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1B7BA12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w:t>
            </w:r>
            <w:r w:rsidRPr="006604FB">
              <w:rPr>
                <w:color w:val="auto"/>
              </w:rPr>
              <w:t xml:space="preserve"> </w:t>
            </w:r>
            <w:r w:rsidRPr="006604FB">
              <w:rPr>
                <w:color w:val="auto"/>
                <w:lang w:val="en-US" w:eastAsia="zh-CN"/>
              </w:rPr>
              <w:t>ETSI</w:t>
            </w:r>
            <w:r w:rsidRPr="006604FB">
              <w:rPr>
                <w:color w:val="auto"/>
                <w:lang w:eastAsia="zh-CN"/>
              </w:rPr>
              <w:t xml:space="preserve"> </w:t>
            </w:r>
            <w:r w:rsidRPr="006604FB">
              <w:rPr>
                <w:color w:val="auto"/>
                <w:lang w:val="en-US" w:eastAsia="zh-CN"/>
              </w:rPr>
              <w:t>E</w:t>
            </w:r>
            <w:r w:rsidRPr="006604FB">
              <w:rPr>
                <w:color w:val="auto"/>
                <w:lang w:eastAsia="zh-CN"/>
              </w:rPr>
              <w:t>N 301 489-17</w:t>
            </w:r>
          </w:p>
          <w:p w14:paraId="70E29B5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406EB665"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IEC 61000-6-4 </w:t>
            </w:r>
          </w:p>
          <w:p w14:paraId="72580D5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МЭК 61000-2-4 (применяется до 01.07.2022)</w:t>
            </w:r>
          </w:p>
        </w:tc>
        <w:tc>
          <w:tcPr>
            <w:tcW w:w="1455" w:type="dxa"/>
          </w:tcPr>
          <w:p w14:paraId="3704BBD7"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69D989B6" w14:textId="77777777" w:rsidTr="00BA557D">
        <w:tc>
          <w:tcPr>
            <w:tcW w:w="668" w:type="dxa"/>
          </w:tcPr>
          <w:p w14:paraId="60469C4F"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0FE7729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обработки (стирки, глажки, сушки, чистки) белья, одежды и обуви</w:t>
            </w:r>
          </w:p>
          <w:p w14:paraId="3D2305C9" w14:textId="77777777" w:rsidR="00AA3CD2" w:rsidRPr="006604FB" w:rsidRDefault="00AA3CD2" w:rsidP="00923EC5">
            <w:pPr>
              <w:widowControl w:val="0"/>
              <w:autoSpaceDE w:val="0"/>
              <w:autoSpaceDN w:val="0"/>
              <w:adjustRightInd w:val="0"/>
              <w:rPr>
                <w:color w:val="auto"/>
                <w:lang w:eastAsia="zh-CN"/>
              </w:rPr>
            </w:pPr>
          </w:p>
          <w:p w14:paraId="03A1B316"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6D5FF5E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8420</w:t>
            </w:r>
          </w:p>
          <w:p w14:paraId="1569B7D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8421</w:t>
            </w:r>
          </w:p>
          <w:p w14:paraId="13BECF5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8424</w:t>
            </w:r>
          </w:p>
          <w:p w14:paraId="1A24BF0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8450</w:t>
            </w:r>
          </w:p>
          <w:p w14:paraId="0EC05C0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8451</w:t>
            </w:r>
          </w:p>
          <w:p w14:paraId="04969FF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8479</w:t>
            </w:r>
          </w:p>
          <w:p w14:paraId="21841F33" w14:textId="77777777" w:rsidR="00AA3CD2" w:rsidRPr="006604FB" w:rsidRDefault="00AA3CD2" w:rsidP="00923EC5">
            <w:pPr>
              <w:autoSpaceDE w:val="0"/>
              <w:autoSpaceDN w:val="0"/>
              <w:adjustRightInd w:val="0"/>
              <w:rPr>
                <w:color w:val="auto"/>
              </w:rPr>
            </w:pPr>
            <w:r w:rsidRPr="006604FB">
              <w:rPr>
                <w:color w:val="auto"/>
                <w:lang w:eastAsia="zh-CN"/>
              </w:rPr>
              <w:t>8516</w:t>
            </w:r>
          </w:p>
        </w:tc>
        <w:tc>
          <w:tcPr>
            <w:tcW w:w="3535" w:type="dxa"/>
          </w:tcPr>
          <w:p w14:paraId="64ADB826" w14:textId="77777777" w:rsidR="00AA3CD2" w:rsidRPr="006604FB" w:rsidRDefault="00AA3CD2" w:rsidP="0060782F">
            <w:pPr>
              <w:tabs>
                <w:tab w:val="left" w:pos="1319"/>
              </w:tabs>
              <w:ind w:left="-14" w:right="-57"/>
              <w:rPr>
                <w:color w:val="auto"/>
              </w:rPr>
            </w:pPr>
            <w:r w:rsidRPr="006604FB">
              <w:rPr>
                <w:color w:val="auto"/>
              </w:rPr>
              <w:t>ТР ТС 020/2011</w:t>
            </w:r>
          </w:p>
          <w:p w14:paraId="777E74B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4950E520" w14:textId="77777777" w:rsidR="00AA3CD2" w:rsidRPr="006604FB" w:rsidRDefault="00AA3CD2" w:rsidP="0060782F">
            <w:pPr>
              <w:tabs>
                <w:tab w:val="left" w:pos="1319"/>
              </w:tabs>
              <w:ind w:left="-14" w:right="-57"/>
              <w:rPr>
                <w:color w:val="auto"/>
              </w:rPr>
            </w:pPr>
            <w:r w:rsidRPr="006604FB">
              <w:rPr>
                <w:color w:val="auto"/>
              </w:rPr>
              <w:t>ГОСТ 30377</w:t>
            </w:r>
          </w:p>
          <w:p w14:paraId="3F72E9A5"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367A43CC"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0B87AF52"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30804.3.12 (IEC 61000-3-12) (применяется до 01.07.2022)</w:t>
            </w:r>
          </w:p>
          <w:p w14:paraId="6F5D97D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7496A54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5250CD4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0E0B15C"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4700B43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10F939B"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4D9E618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50101EB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1576E09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0C91FA36" w14:textId="6B9B6D71" w:rsidR="00AA3CD2" w:rsidRPr="006604FB" w:rsidRDefault="00AA3CD2" w:rsidP="0060782F">
            <w:pPr>
              <w:widowControl w:val="0"/>
              <w:tabs>
                <w:tab w:val="left" w:pos="1319"/>
              </w:tabs>
              <w:ind w:left="-14" w:right="-57"/>
              <w:rPr>
                <w:iCs/>
                <w:color w:val="auto"/>
              </w:rPr>
            </w:pPr>
            <w:r w:rsidRPr="006604FB">
              <w:rPr>
                <w:iCs/>
                <w:color w:val="auto"/>
              </w:rPr>
              <w:t>ГОСТ CISPR 11</w:t>
            </w:r>
          </w:p>
          <w:p w14:paraId="5738B3CC" w14:textId="77777777" w:rsidR="00AA3CD2" w:rsidRPr="006604FB" w:rsidRDefault="00AA3CD2" w:rsidP="0060782F">
            <w:pPr>
              <w:tabs>
                <w:tab w:val="left" w:pos="1319"/>
              </w:tabs>
              <w:ind w:left="-14" w:right="-57"/>
              <w:rPr>
                <w:iCs/>
                <w:color w:val="auto"/>
              </w:rPr>
            </w:pPr>
            <w:r w:rsidRPr="006604FB">
              <w:rPr>
                <w:iCs/>
                <w:color w:val="auto"/>
              </w:rPr>
              <w:t>ГОСТ CISPR 14-1</w:t>
            </w:r>
          </w:p>
          <w:p w14:paraId="35566C35"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4F81F196" w14:textId="77777777" w:rsidR="00AA3CD2" w:rsidRPr="006604FB" w:rsidRDefault="00AA3CD2" w:rsidP="0060782F">
            <w:pPr>
              <w:widowControl w:val="0"/>
              <w:tabs>
                <w:tab w:val="left" w:pos="1319"/>
              </w:tabs>
              <w:autoSpaceDE w:val="0"/>
              <w:autoSpaceDN w:val="0"/>
              <w:adjustRightInd w:val="0"/>
              <w:ind w:left="-14" w:right="-57"/>
              <w:rPr>
                <w:bCs/>
                <w:color w:val="auto"/>
                <w:kern w:val="0"/>
                <w14:cntxtAlts w14:val="0"/>
              </w:rPr>
            </w:pPr>
            <w:r w:rsidRPr="006604FB">
              <w:rPr>
                <w:bCs/>
                <w:color w:val="auto"/>
                <w:kern w:val="0"/>
                <w14:cntxtAlts w14:val="0"/>
              </w:rPr>
              <w:t>ГОСТ CISPR 32</w:t>
            </w:r>
          </w:p>
          <w:p w14:paraId="471DFA8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420201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3F7C34E0" w14:textId="77777777" w:rsidR="00AA3CD2" w:rsidRPr="006604FB" w:rsidRDefault="00AA3CD2" w:rsidP="0060782F">
            <w:pPr>
              <w:tabs>
                <w:tab w:val="left" w:pos="1319"/>
              </w:tabs>
              <w:ind w:left="-14" w:right="-57"/>
              <w:rPr>
                <w:rFonts w:eastAsia="Calibri"/>
                <w:bCs/>
                <w:iCs/>
                <w:color w:val="auto"/>
                <w:kern w:val="0"/>
                <w:vertAlign w:val="superscript"/>
                <w:lang w:eastAsia="en-US"/>
                <w14:cntxtAlts w14:val="0"/>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B054E64" w14:textId="77777777" w:rsidR="00AA3CD2" w:rsidRPr="006604FB" w:rsidRDefault="00AA3CD2" w:rsidP="0060782F">
            <w:pPr>
              <w:tabs>
                <w:tab w:val="left" w:pos="1319"/>
              </w:tabs>
              <w:ind w:left="-14" w:right="-57"/>
              <w:rPr>
                <w:color w:val="auto"/>
              </w:rPr>
            </w:pPr>
            <w:r w:rsidRPr="006604FB">
              <w:rPr>
                <w:color w:val="auto"/>
              </w:rPr>
              <w:t>ГОСТ IEC 61000-3-12</w:t>
            </w:r>
          </w:p>
          <w:p w14:paraId="359D2413"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687DCD42"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3D384D72" w14:textId="77777777" w:rsidR="00AA3CD2" w:rsidRPr="006604FB" w:rsidRDefault="00AA3CD2" w:rsidP="0060782F">
            <w:pPr>
              <w:tabs>
                <w:tab w:val="left" w:pos="1319"/>
              </w:tabs>
              <w:ind w:left="-14" w:right="-57"/>
              <w:rPr>
                <w:color w:val="auto"/>
              </w:rPr>
            </w:pPr>
            <w:r w:rsidRPr="006604FB">
              <w:rPr>
                <w:color w:val="auto"/>
              </w:rPr>
              <w:t>ГОСТ IEC 61000-6-3</w:t>
            </w:r>
          </w:p>
          <w:p w14:paraId="33FFDA8B"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796FCEF3"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516332EB"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65A537E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E5EDDF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4B02F4D" w14:textId="77777777" w:rsidR="009D253C" w:rsidRPr="006604FB" w:rsidRDefault="009D253C" w:rsidP="009D253C">
            <w:pPr>
              <w:pStyle w:val="Default"/>
              <w:tabs>
                <w:tab w:val="left" w:pos="1319"/>
              </w:tabs>
              <w:ind w:left="-14" w:right="-57"/>
              <w:rPr>
                <w:bCs/>
                <w:color w:val="auto"/>
                <w:sz w:val="22"/>
                <w:szCs w:val="22"/>
              </w:rPr>
            </w:pPr>
            <w:r w:rsidRPr="006604FB">
              <w:rPr>
                <w:bCs/>
                <w:color w:val="auto"/>
                <w:sz w:val="22"/>
                <w:szCs w:val="22"/>
              </w:rPr>
              <w:t>ГОСТ Р 52459.7 (ЕН 301 489-7-V.1.3.1)</w:t>
            </w:r>
          </w:p>
          <w:p w14:paraId="2D0DCAB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05275B8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51EFEE1D"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ETSI EN 301 489-17</w:t>
            </w:r>
          </w:p>
          <w:p w14:paraId="7C8EA9B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811FA39" w14:textId="77777777" w:rsidR="00AA3CD2" w:rsidRPr="006604FB" w:rsidRDefault="00AA3CD2" w:rsidP="0060782F">
            <w:pPr>
              <w:tabs>
                <w:tab w:val="left" w:pos="1319"/>
              </w:tabs>
              <w:ind w:left="-14" w:right="-57"/>
              <w:rPr>
                <w:color w:val="auto"/>
                <w:kern w:val="0"/>
                <w14:cntxtAlts w14:val="0"/>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34B91248" w14:textId="77777777" w:rsidR="00AA3CD2" w:rsidRPr="006604FB" w:rsidRDefault="00AA3CD2" w:rsidP="00923EC5">
            <w:pPr>
              <w:autoSpaceDE w:val="0"/>
              <w:autoSpaceDN w:val="0"/>
              <w:adjustRightInd w:val="0"/>
              <w:rPr>
                <w:color w:val="auto"/>
              </w:rPr>
            </w:pPr>
            <w:r w:rsidRPr="006604FB">
              <w:rPr>
                <w:color w:val="auto"/>
              </w:rPr>
              <w:t>ТР ТС 020/2011</w:t>
            </w:r>
          </w:p>
          <w:p w14:paraId="3AFF2920" w14:textId="77777777" w:rsidR="00AA3CD2" w:rsidRPr="006604FB" w:rsidRDefault="00AA3CD2" w:rsidP="00923EC5">
            <w:pPr>
              <w:autoSpaceDE w:val="0"/>
              <w:autoSpaceDN w:val="0"/>
              <w:adjustRightInd w:val="0"/>
              <w:jc w:val="center"/>
              <w:rPr>
                <w:color w:val="auto"/>
              </w:rPr>
            </w:pPr>
          </w:p>
        </w:tc>
      </w:tr>
      <w:tr w:rsidR="0004623D" w:rsidRPr="006604FB" w14:paraId="5BA1B2E8" w14:textId="77777777" w:rsidTr="00BA557D">
        <w:tc>
          <w:tcPr>
            <w:tcW w:w="668" w:type="dxa"/>
          </w:tcPr>
          <w:p w14:paraId="59850A32"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5FE4FC6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чистки и уборки помещений</w:t>
            </w:r>
          </w:p>
        </w:tc>
        <w:tc>
          <w:tcPr>
            <w:tcW w:w="2022" w:type="dxa"/>
            <w:gridSpan w:val="2"/>
          </w:tcPr>
          <w:p w14:paraId="6EB3C5E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8424</w:t>
            </w:r>
          </w:p>
          <w:p w14:paraId="01BBD12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8508</w:t>
            </w:r>
          </w:p>
          <w:p w14:paraId="1D53EC30" w14:textId="77777777" w:rsidR="00AA3CD2" w:rsidRPr="006604FB" w:rsidRDefault="00AA3CD2" w:rsidP="00923EC5">
            <w:pPr>
              <w:autoSpaceDE w:val="0"/>
              <w:autoSpaceDN w:val="0"/>
              <w:adjustRightInd w:val="0"/>
              <w:rPr>
                <w:color w:val="auto"/>
              </w:rPr>
            </w:pPr>
            <w:r w:rsidRPr="006604FB">
              <w:rPr>
                <w:color w:val="auto"/>
              </w:rPr>
              <w:t>8509</w:t>
            </w:r>
          </w:p>
          <w:p w14:paraId="37989C32" w14:textId="77777777" w:rsidR="00AA3CD2" w:rsidRPr="006604FB" w:rsidRDefault="00AA3CD2" w:rsidP="00923EC5">
            <w:pPr>
              <w:autoSpaceDE w:val="0"/>
              <w:autoSpaceDN w:val="0"/>
              <w:adjustRightInd w:val="0"/>
              <w:rPr>
                <w:color w:val="auto"/>
                <w:lang w:eastAsia="zh-CN"/>
              </w:rPr>
            </w:pPr>
            <w:r w:rsidRPr="006604FB">
              <w:rPr>
                <w:color w:val="auto"/>
              </w:rPr>
              <w:t>8516</w:t>
            </w:r>
          </w:p>
        </w:tc>
        <w:tc>
          <w:tcPr>
            <w:tcW w:w="3535" w:type="dxa"/>
          </w:tcPr>
          <w:p w14:paraId="74AD01D4" w14:textId="77777777" w:rsidR="00AA3CD2" w:rsidRPr="006604FB" w:rsidRDefault="00AA3CD2" w:rsidP="0060782F">
            <w:pPr>
              <w:tabs>
                <w:tab w:val="left" w:pos="1319"/>
              </w:tabs>
              <w:ind w:left="-14" w:right="-57"/>
              <w:rPr>
                <w:color w:val="auto"/>
              </w:rPr>
            </w:pPr>
            <w:r w:rsidRPr="006604FB">
              <w:rPr>
                <w:color w:val="auto"/>
              </w:rPr>
              <w:t>ТР ТС 020/2011</w:t>
            </w:r>
          </w:p>
          <w:p w14:paraId="2C2C0FC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31666FE8" w14:textId="77777777" w:rsidR="00AA3CD2" w:rsidRPr="006604FB" w:rsidRDefault="00AA3CD2" w:rsidP="0060782F">
            <w:pPr>
              <w:tabs>
                <w:tab w:val="left" w:pos="1319"/>
              </w:tabs>
              <w:ind w:left="-14" w:right="-57"/>
              <w:rPr>
                <w:color w:val="auto"/>
              </w:rPr>
            </w:pPr>
            <w:r w:rsidRPr="006604FB">
              <w:rPr>
                <w:color w:val="auto"/>
              </w:rPr>
              <w:t>ГОСТ 30377</w:t>
            </w:r>
          </w:p>
          <w:p w14:paraId="41DFE19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44DEFEB4"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39DE21D9"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9C54F3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417D7CA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0622D91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1EE644E"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318AB2D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0FCC0C6"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6B7C396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7B31D9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4D8285A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34EAEDD" w14:textId="77777777" w:rsidR="00AA3CD2" w:rsidRPr="006604FB" w:rsidRDefault="00AA3CD2" w:rsidP="0060782F">
            <w:pPr>
              <w:widowControl w:val="0"/>
              <w:tabs>
                <w:tab w:val="left" w:pos="1319"/>
              </w:tabs>
              <w:ind w:left="-14" w:right="-57"/>
              <w:rPr>
                <w:rFonts w:eastAsia="Calibri"/>
                <w:color w:val="auto"/>
                <w:lang w:eastAsia="zh-CN"/>
              </w:rPr>
            </w:pPr>
            <w:r w:rsidRPr="006604FB">
              <w:rPr>
                <w:iCs/>
                <w:color w:val="auto"/>
              </w:rPr>
              <w:t>ГОСТ CISPR 14-1</w:t>
            </w:r>
          </w:p>
          <w:p w14:paraId="1C97218A"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6CEE690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113FE65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5B75803C"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5C560B4" w14:textId="77777777" w:rsidR="00AA3CD2" w:rsidRPr="006604FB" w:rsidRDefault="00AA3CD2" w:rsidP="0060782F">
            <w:pPr>
              <w:tabs>
                <w:tab w:val="left" w:pos="1319"/>
              </w:tabs>
              <w:ind w:left="-14" w:right="-57"/>
              <w:rPr>
                <w:color w:val="auto"/>
              </w:rPr>
            </w:pPr>
            <w:r w:rsidRPr="006604FB">
              <w:rPr>
                <w:color w:val="auto"/>
              </w:rPr>
              <w:t>ГОСТ IEC 61000-3-12</w:t>
            </w:r>
          </w:p>
          <w:p w14:paraId="401BAA3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005EBFA1"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4DEA3251" w14:textId="77777777" w:rsidR="00AA3CD2" w:rsidRPr="006604FB" w:rsidRDefault="00AA3CD2" w:rsidP="0060782F">
            <w:pPr>
              <w:tabs>
                <w:tab w:val="left" w:pos="1319"/>
              </w:tabs>
              <w:ind w:left="-14" w:right="-57"/>
              <w:rPr>
                <w:color w:val="auto"/>
              </w:rPr>
            </w:pPr>
            <w:r w:rsidRPr="006604FB">
              <w:rPr>
                <w:color w:val="auto"/>
              </w:rPr>
              <w:t>ГОСТ IEC 61000-6-3</w:t>
            </w:r>
          </w:p>
          <w:p w14:paraId="2C993B6C"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0D8978FA"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6DF2C105"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14E3D17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2E82E7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FBF14D3" w14:textId="77777777" w:rsidR="009D253C" w:rsidRPr="006604FB" w:rsidRDefault="009D253C" w:rsidP="009D253C">
            <w:pPr>
              <w:pStyle w:val="Default"/>
              <w:tabs>
                <w:tab w:val="left" w:pos="1319"/>
              </w:tabs>
              <w:ind w:left="-14" w:right="-57"/>
              <w:rPr>
                <w:bCs/>
                <w:color w:val="auto"/>
                <w:sz w:val="22"/>
                <w:szCs w:val="22"/>
              </w:rPr>
            </w:pPr>
            <w:r w:rsidRPr="006604FB">
              <w:rPr>
                <w:bCs/>
                <w:color w:val="auto"/>
                <w:sz w:val="22"/>
                <w:szCs w:val="22"/>
              </w:rPr>
              <w:t>ГОСТ Р 52459.7 (ЕН 301 489-7-V.1.3.1)</w:t>
            </w:r>
          </w:p>
          <w:p w14:paraId="1CC99F5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DF39B28" w14:textId="77777777" w:rsidR="00AA3CD2" w:rsidRPr="006604FB" w:rsidRDefault="00AA3CD2" w:rsidP="0060782F">
            <w:pPr>
              <w:tabs>
                <w:tab w:val="left" w:pos="1319"/>
              </w:tabs>
              <w:ind w:left="-14" w:right="-57"/>
              <w:rPr>
                <w:color w:val="auto"/>
                <w:lang w:eastAsia="zh-CN"/>
              </w:rPr>
            </w:pPr>
            <w:r w:rsidRPr="006604FB">
              <w:rPr>
                <w:color w:val="auto"/>
                <w:kern w:val="0"/>
                <w14:cntxtAlts w14:val="0"/>
              </w:rPr>
              <w:t>СТБ ETSI EN 301 489-17</w:t>
            </w:r>
          </w:p>
          <w:p w14:paraId="05944EB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259C554A" w14:textId="77777777" w:rsidR="00AA3CD2" w:rsidRPr="006604FB" w:rsidRDefault="00AA3CD2" w:rsidP="0060782F">
            <w:pPr>
              <w:tabs>
                <w:tab w:val="left" w:pos="1319"/>
              </w:tabs>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7980C20F"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6967704" w14:textId="77777777" w:rsidTr="00BA557D">
        <w:tc>
          <w:tcPr>
            <w:tcW w:w="668" w:type="dxa"/>
          </w:tcPr>
          <w:p w14:paraId="6559590D"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2FBA41B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поддержания и регулировки микроклимата в помещениях</w:t>
            </w:r>
          </w:p>
        </w:tc>
        <w:tc>
          <w:tcPr>
            <w:tcW w:w="2022" w:type="dxa"/>
            <w:gridSpan w:val="2"/>
          </w:tcPr>
          <w:p w14:paraId="17778B82"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8405 10 000 9</w:t>
            </w:r>
          </w:p>
          <w:p w14:paraId="602FAA07"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8414</w:t>
            </w:r>
          </w:p>
          <w:p w14:paraId="1F9ACA67"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8415</w:t>
            </w:r>
          </w:p>
          <w:p w14:paraId="10538E90"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 xml:space="preserve">8418 </w:t>
            </w:r>
          </w:p>
          <w:p w14:paraId="7090E62D"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8421</w:t>
            </w:r>
          </w:p>
          <w:p w14:paraId="01DB5193"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8436</w:t>
            </w:r>
          </w:p>
          <w:p w14:paraId="55D52661"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8479</w:t>
            </w:r>
          </w:p>
          <w:p w14:paraId="6D2E36FF" w14:textId="77777777" w:rsidR="00AA3CD2" w:rsidRPr="006604FB" w:rsidRDefault="00AA3CD2" w:rsidP="00923EC5">
            <w:pPr>
              <w:widowControl w:val="0"/>
              <w:autoSpaceDE w:val="0"/>
              <w:autoSpaceDN w:val="0"/>
              <w:adjustRightInd w:val="0"/>
              <w:contextualSpacing/>
              <w:rPr>
                <w:color w:val="auto"/>
                <w:lang w:eastAsia="zh-CN"/>
              </w:rPr>
            </w:pPr>
            <w:r w:rsidRPr="006604FB">
              <w:rPr>
                <w:color w:val="auto"/>
                <w:lang w:eastAsia="zh-CN"/>
              </w:rPr>
              <w:t>8509</w:t>
            </w:r>
          </w:p>
          <w:p w14:paraId="2100CAB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8516</w:t>
            </w:r>
          </w:p>
        </w:tc>
        <w:tc>
          <w:tcPr>
            <w:tcW w:w="3535" w:type="dxa"/>
          </w:tcPr>
          <w:p w14:paraId="366DFF3D" w14:textId="77777777" w:rsidR="00AA3CD2" w:rsidRPr="006604FB" w:rsidRDefault="00AA3CD2" w:rsidP="0060782F">
            <w:pPr>
              <w:tabs>
                <w:tab w:val="left" w:pos="1319"/>
              </w:tabs>
              <w:ind w:left="-14" w:right="-57"/>
              <w:rPr>
                <w:color w:val="auto"/>
              </w:rPr>
            </w:pPr>
            <w:r w:rsidRPr="006604FB">
              <w:rPr>
                <w:color w:val="auto"/>
              </w:rPr>
              <w:t>ТР ТС 020/2011</w:t>
            </w:r>
          </w:p>
          <w:p w14:paraId="34E58D7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6570106D"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1733006A"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1AA39BAE"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1982C6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15EBCB6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11E7D8E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67A157B"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1496BC3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30804.6.3 (IEC 61000-6-3) (применяется до 01.07.2022) </w:t>
            </w:r>
          </w:p>
          <w:p w14:paraId="75BE7997"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274B953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9A8F08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0120E4DC" w14:textId="77777777" w:rsidR="00AA3CD2" w:rsidRPr="006604FB" w:rsidRDefault="00AA3CD2" w:rsidP="0060782F">
            <w:pPr>
              <w:widowControl w:val="0"/>
              <w:tabs>
                <w:tab w:val="left" w:pos="1319"/>
              </w:tabs>
              <w:ind w:left="-14" w:right="-57"/>
              <w:rPr>
                <w:b/>
                <w:i/>
                <w:color w:val="auto"/>
                <w:lang w:eastAsia="zh-CN"/>
              </w:rPr>
            </w:pPr>
            <w:r w:rsidRPr="006604FB">
              <w:rPr>
                <w:color w:val="auto"/>
                <w:lang w:eastAsia="zh-CN"/>
              </w:rPr>
              <w:t>ГОСТ 32134.1 (EN 301 489-1) (применяется до 01.07.2023)</w:t>
            </w:r>
          </w:p>
          <w:p w14:paraId="65F86FA9" w14:textId="77777777" w:rsidR="00AA3CD2" w:rsidRPr="006604FB" w:rsidRDefault="00AA3CD2" w:rsidP="0060782F">
            <w:pPr>
              <w:tabs>
                <w:tab w:val="left" w:pos="1319"/>
              </w:tabs>
              <w:ind w:left="-14" w:right="-57"/>
              <w:rPr>
                <w:iCs/>
                <w:color w:val="auto"/>
              </w:rPr>
            </w:pPr>
            <w:r w:rsidRPr="006604FB">
              <w:rPr>
                <w:iCs/>
                <w:color w:val="auto"/>
              </w:rPr>
              <w:t>ГОСТ CISPR 14-1</w:t>
            </w:r>
          </w:p>
          <w:p w14:paraId="06E098E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7156106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EN 301 489-1 V1.9.2</w:t>
            </w:r>
          </w:p>
          <w:p w14:paraId="0DBF6A3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035AF8D5"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5408BAFA" w14:textId="77777777" w:rsidR="00AA3CD2" w:rsidRPr="006604FB" w:rsidRDefault="00AA3CD2" w:rsidP="0060782F">
            <w:pPr>
              <w:tabs>
                <w:tab w:val="left" w:pos="1319"/>
              </w:tabs>
              <w:ind w:left="-14" w:right="-57"/>
              <w:rPr>
                <w:color w:val="auto"/>
              </w:rPr>
            </w:pPr>
            <w:r w:rsidRPr="006604FB">
              <w:rPr>
                <w:color w:val="auto"/>
              </w:rPr>
              <w:t>ГОСТ IEC 61000-3-12</w:t>
            </w:r>
          </w:p>
          <w:p w14:paraId="6DF9DA1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25318DD0" w14:textId="77777777" w:rsidR="00AA3CD2" w:rsidRPr="006604FB" w:rsidRDefault="00AA3CD2" w:rsidP="0060782F">
            <w:pPr>
              <w:tabs>
                <w:tab w:val="left" w:pos="1319"/>
              </w:tabs>
              <w:ind w:left="-14" w:right="-57"/>
              <w:rPr>
                <w:iCs/>
                <w:color w:val="auto"/>
              </w:rPr>
            </w:pPr>
            <w:r w:rsidRPr="006604FB">
              <w:rPr>
                <w:iCs/>
                <w:color w:val="auto"/>
              </w:rPr>
              <w:t>ГОСТ IEC 61000-3-3</w:t>
            </w:r>
          </w:p>
          <w:p w14:paraId="791A2107" w14:textId="77777777" w:rsidR="00AA3CD2" w:rsidRPr="006604FB" w:rsidRDefault="00AA3CD2" w:rsidP="0060782F">
            <w:pPr>
              <w:tabs>
                <w:tab w:val="left" w:pos="1319"/>
              </w:tabs>
              <w:ind w:left="-14" w:right="-57"/>
              <w:rPr>
                <w:color w:val="auto"/>
              </w:rPr>
            </w:pPr>
            <w:r w:rsidRPr="006604FB">
              <w:rPr>
                <w:color w:val="auto"/>
              </w:rPr>
              <w:t>ГОСТ IEC 61000-6-3</w:t>
            </w:r>
          </w:p>
          <w:p w14:paraId="7A71F9C8"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018871C2"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6A80DBF1"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6C829CC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69C600C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6C195F0F" w14:textId="29A6E627"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2460B13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2C7A90A0" w14:textId="77777777" w:rsidR="00AA3CD2" w:rsidRPr="006604FB" w:rsidRDefault="00AA3CD2" w:rsidP="0060782F">
            <w:pPr>
              <w:tabs>
                <w:tab w:val="left" w:pos="2"/>
                <w:tab w:val="left" w:pos="285"/>
                <w:tab w:val="left" w:pos="1319"/>
              </w:tabs>
              <w:ind w:left="-14" w:right="-57"/>
              <w:contextualSpacing/>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750B0C3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43E05566" w14:textId="77777777" w:rsidR="00AA3CD2" w:rsidRPr="006604FB" w:rsidRDefault="00AA3CD2" w:rsidP="0060782F">
            <w:pPr>
              <w:widowControl w:val="0"/>
              <w:tabs>
                <w:tab w:val="left" w:pos="1319"/>
              </w:tabs>
              <w:autoSpaceDE w:val="0"/>
              <w:autoSpaceDN w:val="0"/>
              <w:adjustRightInd w:val="0"/>
              <w:ind w:left="-14" w:right="-57"/>
              <w:rPr>
                <w:rFonts w:eastAsiaTheme="minorHAnsi"/>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1039058C"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47926510" w14:textId="77777777" w:rsidTr="00BA557D">
        <w:tc>
          <w:tcPr>
            <w:tcW w:w="668" w:type="dxa"/>
          </w:tcPr>
          <w:p w14:paraId="0560C646"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6CA31B9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вентиляторы промышленные, в том числе вентиляторы шахтные</w:t>
            </w:r>
          </w:p>
          <w:p w14:paraId="486701A5"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32B6E5F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8414</w:t>
            </w:r>
          </w:p>
        </w:tc>
        <w:tc>
          <w:tcPr>
            <w:tcW w:w="3535" w:type="dxa"/>
          </w:tcPr>
          <w:p w14:paraId="2DA20CF4"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3CD7B1A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39C7124F"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251634D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5FF61BA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7F8EF58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2A6E60E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6787AF5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5B5DA1D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217D3F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72C3A92" w14:textId="77777777" w:rsidR="00AA3CD2" w:rsidRPr="006604FB" w:rsidRDefault="00AA3CD2" w:rsidP="0060782F">
            <w:pPr>
              <w:tabs>
                <w:tab w:val="left" w:pos="1319"/>
              </w:tabs>
              <w:ind w:left="-14" w:right="-57"/>
              <w:rPr>
                <w:iCs/>
                <w:color w:val="auto"/>
              </w:rPr>
            </w:pPr>
            <w:r w:rsidRPr="006604FB">
              <w:rPr>
                <w:iCs/>
                <w:color w:val="auto"/>
              </w:rPr>
              <w:t>ГОСТ CISPR 14-1</w:t>
            </w:r>
          </w:p>
          <w:p w14:paraId="56CFCC9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7CE825E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103DEF8"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3C8DC34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25889BD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04D01B72"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3EB993B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063DEB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264F90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6B1C7C6"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5D49CF0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7398CA36"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879B82F" w14:textId="77777777" w:rsidTr="00BA557D">
        <w:tc>
          <w:tcPr>
            <w:tcW w:w="668" w:type="dxa"/>
          </w:tcPr>
          <w:p w14:paraId="563C02EF"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574968C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приборы санитарно-гигиенические</w:t>
            </w:r>
          </w:p>
        </w:tc>
        <w:tc>
          <w:tcPr>
            <w:tcW w:w="2022" w:type="dxa"/>
            <w:gridSpan w:val="2"/>
          </w:tcPr>
          <w:p w14:paraId="3645B85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3922</w:t>
            </w:r>
          </w:p>
          <w:p w14:paraId="2BBCD85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7321</w:t>
            </w:r>
          </w:p>
          <w:p w14:paraId="06C43E1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7324</w:t>
            </w:r>
          </w:p>
          <w:p w14:paraId="318E28C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8415</w:t>
            </w:r>
          </w:p>
          <w:p w14:paraId="35BF5E3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8418</w:t>
            </w:r>
          </w:p>
          <w:p w14:paraId="098F455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8419</w:t>
            </w:r>
          </w:p>
          <w:p w14:paraId="58640C1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8423</w:t>
            </w:r>
          </w:p>
          <w:p w14:paraId="1131E23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8509</w:t>
            </w:r>
          </w:p>
          <w:p w14:paraId="41C059D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8516</w:t>
            </w:r>
          </w:p>
          <w:p w14:paraId="0B4311E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8543</w:t>
            </w:r>
          </w:p>
          <w:p w14:paraId="2712965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9019</w:t>
            </w:r>
          </w:p>
          <w:p w14:paraId="0F1F90F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9603</w:t>
            </w:r>
          </w:p>
        </w:tc>
        <w:tc>
          <w:tcPr>
            <w:tcW w:w="3535" w:type="dxa"/>
          </w:tcPr>
          <w:p w14:paraId="4909B830" w14:textId="77777777" w:rsidR="00AA3CD2" w:rsidRPr="006604FB" w:rsidRDefault="00AA3CD2" w:rsidP="0060782F">
            <w:pPr>
              <w:tabs>
                <w:tab w:val="left" w:pos="1319"/>
              </w:tabs>
              <w:ind w:left="-14" w:right="-57"/>
              <w:rPr>
                <w:color w:val="auto"/>
              </w:rPr>
            </w:pPr>
            <w:r w:rsidRPr="006604FB">
              <w:rPr>
                <w:color w:val="auto"/>
              </w:rPr>
              <w:t>ТР ТС 020/2011</w:t>
            </w:r>
          </w:p>
          <w:p w14:paraId="14EBDC7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3775583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2BC6C692"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03BCA18A"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768DDE1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w:t>
            </w:r>
            <w:r w:rsidRPr="006604FB">
              <w:rPr>
                <w:rFonts w:eastAsia="Calibri"/>
                <w:color w:val="auto"/>
                <w:lang w:val="en-US" w:eastAsia="zh-CN"/>
              </w:rPr>
              <w:t>IEC</w:t>
            </w:r>
            <w:r w:rsidRPr="006604FB">
              <w:rPr>
                <w:rFonts w:eastAsia="Calibri"/>
                <w:color w:val="auto"/>
                <w:lang w:eastAsia="zh-CN"/>
              </w:rPr>
              <w:t xml:space="preserve"> 61000-3-2) </w:t>
            </w:r>
            <w:r w:rsidRPr="006604FB">
              <w:rPr>
                <w:color w:val="auto"/>
                <w:lang w:eastAsia="zh-CN"/>
              </w:rPr>
              <w:t>(применяется до 01.07.2022)</w:t>
            </w:r>
          </w:p>
          <w:p w14:paraId="3B8DB94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47089C3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w:t>
            </w:r>
            <w:r w:rsidRPr="006604FB">
              <w:rPr>
                <w:color w:val="auto"/>
                <w:lang w:val="en-US" w:eastAsia="zh-CN"/>
              </w:rPr>
              <w:t>IEC</w:t>
            </w:r>
            <w:r w:rsidRPr="006604FB">
              <w:rPr>
                <w:color w:val="auto"/>
                <w:lang w:eastAsia="zh-CN"/>
              </w:rPr>
              <w:t xml:space="preserve"> 61000-6-1)</w:t>
            </w:r>
          </w:p>
          <w:p w14:paraId="305D2319"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0018565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40B61749"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24A81BC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603E2A4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4BE9049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561048B" w14:textId="77777777" w:rsidR="00AA3CD2" w:rsidRPr="006604FB" w:rsidRDefault="00AA3CD2" w:rsidP="0060782F">
            <w:pPr>
              <w:widowControl w:val="0"/>
              <w:tabs>
                <w:tab w:val="left" w:pos="1319"/>
              </w:tabs>
              <w:ind w:left="-14" w:right="-57"/>
              <w:rPr>
                <w:rFonts w:eastAsia="Calibri"/>
                <w:color w:val="auto"/>
                <w:lang w:eastAsia="zh-CN"/>
              </w:rPr>
            </w:pPr>
            <w:r w:rsidRPr="006604FB">
              <w:rPr>
                <w:iCs/>
                <w:color w:val="auto"/>
              </w:rPr>
              <w:t xml:space="preserve">ГОСТ </w:t>
            </w:r>
            <w:r w:rsidRPr="006604FB">
              <w:rPr>
                <w:iCs/>
                <w:color w:val="auto"/>
                <w:lang w:val="en-US"/>
              </w:rPr>
              <w:t>CISPR</w:t>
            </w:r>
            <w:r w:rsidRPr="006604FB">
              <w:rPr>
                <w:iCs/>
                <w:color w:val="auto"/>
              </w:rPr>
              <w:t xml:space="preserve"> 14-1</w:t>
            </w:r>
          </w:p>
          <w:p w14:paraId="35F8287B" w14:textId="77777777" w:rsidR="00AA3CD2" w:rsidRPr="006604FB" w:rsidRDefault="00AA3CD2" w:rsidP="0060782F">
            <w:pPr>
              <w:widowControl w:val="0"/>
              <w:tabs>
                <w:tab w:val="left" w:pos="1319"/>
              </w:tabs>
              <w:ind w:left="-14" w:right="-57"/>
              <w:rPr>
                <w:color w:val="auto"/>
                <w:lang w:eastAsia="zh-CN"/>
              </w:rPr>
            </w:pPr>
            <w:r w:rsidRPr="006604FB">
              <w:rPr>
                <w:color w:val="auto"/>
              </w:rPr>
              <w:t xml:space="preserve">ГОСТ </w:t>
            </w:r>
            <w:r w:rsidRPr="006604FB">
              <w:rPr>
                <w:color w:val="auto"/>
                <w:lang w:val="en-US"/>
              </w:rPr>
              <w:t>CISPR</w:t>
            </w:r>
            <w:r w:rsidRPr="006604FB">
              <w:rPr>
                <w:color w:val="auto"/>
              </w:rPr>
              <w:t xml:space="preserve"> 14-2 (</w:t>
            </w:r>
            <w:r w:rsidRPr="006604FB">
              <w:rPr>
                <w:color w:val="auto"/>
                <w:lang w:val="en-US"/>
              </w:rPr>
              <w:t>CISPR</w:t>
            </w:r>
            <w:r w:rsidRPr="006604FB">
              <w:rPr>
                <w:color w:val="auto"/>
              </w:rPr>
              <w:t xml:space="preserve"> 14-2)</w:t>
            </w:r>
          </w:p>
          <w:p w14:paraId="0C35C45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05B8EB6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222CC7E9"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AFDED2B"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61000-3-12</w:t>
            </w:r>
          </w:p>
          <w:p w14:paraId="6A8054F3"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5847CF4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55E8EC27"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61000-6-3</w:t>
            </w:r>
          </w:p>
          <w:p w14:paraId="63B887EE"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61000-6-4</w:t>
            </w:r>
          </w:p>
          <w:p w14:paraId="3943A7A7"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7383849C" w14:textId="1F45AC31"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178357C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24CC022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17B723A" w14:textId="3C89C4FF"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37D9EFA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ECC295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395BE878" w14:textId="77777777" w:rsidR="00AA3CD2" w:rsidRPr="006604FB" w:rsidRDefault="00AA3CD2" w:rsidP="0060782F">
            <w:pPr>
              <w:widowControl w:val="0"/>
              <w:tabs>
                <w:tab w:val="left" w:pos="1319"/>
              </w:tabs>
              <w:ind w:left="-14" w:right="-57"/>
              <w:rPr>
                <w:color w:val="auto"/>
                <w:kern w:val="0"/>
                <w:lang w:eastAsia="zh-CN"/>
                <w14:cntxtAlts w14:val="0"/>
              </w:rPr>
            </w:pPr>
            <w:r w:rsidRPr="006604FB">
              <w:rPr>
                <w:color w:val="auto"/>
                <w:lang w:eastAsia="zh-CN"/>
              </w:rPr>
              <w:t>СТБ IEC 61000-6-3 (применяется до 01.07.2022)</w:t>
            </w:r>
          </w:p>
          <w:p w14:paraId="04741C18" w14:textId="6AA72D29" w:rsidR="00AA3CD2" w:rsidRPr="006604FB" w:rsidRDefault="00AA3CD2" w:rsidP="0060782F">
            <w:pPr>
              <w:widowControl w:val="0"/>
              <w:tabs>
                <w:tab w:val="left" w:pos="1319"/>
                <w:tab w:val="left" w:pos="2311"/>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75668142"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E1FADD1" w14:textId="77777777" w:rsidTr="00BA557D">
        <w:tc>
          <w:tcPr>
            <w:tcW w:w="668" w:type="dxa"/>
          </w:tcPr>
          <w:p w14:paraId="709BE2F9"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275F6D0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ухода за волосами, ногтями и кожей</w:t>
            </w:r>
          </w:p>
        </w:tc>
        <w:tc>
          <w:tcPr>
            <w:tcW w:w="2022" w:type="dxa"/>
            <w:gridSpan w:val="2"/>
          </w:tcPr>
          <w:p w14:paraId="12E7A30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8510</w:t>
            </w:r>
          </w:p>
          <w:p w14:paraId="5B652CF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8516</w:t>
            </w:r>
          </w:p>
          <w:p w14:paraId="5379C94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9018</w:t>
            </w:r>
          </w:p>
          <w:p w14:paraId="022B9DA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9019</w:t>
            </w:r>
          </w:p>
        </w:tc>
        <w:tc>
          <w:tcPr>
            <w:tcW w:w="3535" w:type="dxa"/>
          </w:tcPr>
          <w:p w14:paraId="5E4D03D6" w14:textId="77777777" w:rsidR="00AA3CD2" w:rsidRPr="006604FB" w:rsidRDefault="00AA3CD2" w:rsidP="0060782F">
            <w:pPr>
              <w:tabs>
                <w:tab w:val="left" w:pos="1319"/>
              </w:tabs>
              <w:ind w:left="-14" w:right="-57"/>
              <w:rPr>
                <w:color w:val="auto"/>
              </w:rPr>
            </w:pPr>
            <w:r w:rsidRPr="006604FB">
              <w:rPr>
                <w:color w:val="auto"/>
              </w:rPr>
              <w:t>ТР ТС 020/2011</w:t>
            </w:r>
          </w:p>
          <w:p w14:paraId="4B990A9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493888F7"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18EB4F76" w14:textId="77777777" w:rsidR="00AA3CD2" w:rsidRPr="006604FB" w:rsidRDefault="00AA3CD2" w:rsidP="0060782F">
            <w:pPr>
              <w:widowControl w:val="0"/>
              <w:tabs>
                <w:tab w:val="left" w:pos="1319"/>
              </w:tabs>
              <w:ind w:left="-14" w:right="-57"/>
              <w:rPr>
                <w:color w:val="auto"/>
                <w:lang w:eastAsia="zh-CN"/>
              </w:rPr>
            </w:pPr>
            <w:r w:rsidRPr="006604FB">
              <w:rPr>
                <w:bCs/>
                <w:color w:val="000000"/>
                <w:kern w:val="0"/>
                <w14:cntxtAlts w14:val="0"/>
              </w:rPr>
              <w:t>ГОСТ 30804.3.11 (IEC 61000-3-11)</w:t>
            </w:r>
          </w:p>
          <w:p w14:paraId="165432A5"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3727901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03CF023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794E59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663914D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30804.6.3 (IEC 61000-6-3) (применяется до 01.07.2022) </w:t>
            </w:r>
          </w:p>
          <w:p w14:paraId="36E087E5"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5ECA1A3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A5D329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4696BB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B564E88"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CISPR</w:t>
            </w:r>
            <w:r w:rsidRPr="006604FB">
              <w:rPr>
                <w:iCs/>
                <w:color w:val="auto"/>
              </w:rPr>
              <w:t xml:space="preserve"> 14-1</w:t>
            </w:r>
          </w:p>
          <w:p w14:paraId="490F8555"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737AE41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4C8E55B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0B7B79BE"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AFA3834" w14:textId="77777777" w:rsidR="00AA3CD2" w:rsidRPr="006604FB" w:rsidRDefault="00AA3CD2" w:rsidP="0060782F">
            <w:pPr>
              <w:tabs>
                <w:tab w:val="left" w:pos="1319"/>
              </w:tabs>
              <w:ind w:left="-14" w:right="-57"/>
              <w:rPr>
                <w:color w:val="auto"/>
              </w:rPr>
            </w:pPr>
            <w:r w:rsidRPr="006604FB">
              <w:rPr>
                <w:color w:val="auto"/>
              </w:rPr>
              <w:t>ГОСТ IEC 61000-3-12</w:t>
            </w:r>
          </w:p>
          <w:p w14:paraId="0C4AF5F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32CBAF3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4B0ED08A" w14:textId="77777777" w:rsidR="00AA3CD2" w:rsidRPr="006604FB" w:rsidRDefault="00AA3CD2" w:rsidP="0060782F">
            <w:pPr>
              <w:tabs>
                <w:tab w:val="left" w:pos="1319"/>
              </w:tabs>
              <w:ind w:left="-14" w:right="-57"/>
              <w:rPr>
                <w:color w:val="auto"/>
              </w:rPr>
            </w:pPr>
            <w:r w:rsidRPr="006604FB">
              <w:rPr>
                <w:color w:val="auto"/>
              </w:rPr>
              <w:t>ГОСТ IEC 61000-6-3</w:t>
            </w:r>
          </w:p>
          <w:p w14:paraId="12631102"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7D902927"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1E87BC8C" w14:textId="409413B8"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5859189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6D11D2A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5FCBB439" w14:textId="07DA284E"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24CDE14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094809DB"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2BAEDEB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6EA2E93F"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7ADAFCC3"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509BCFD" w14:textId="77777777" w:rsidTr="00BA557D">
        <w:tc>
          <w:tcPr>
            <w:tcW w:w="668" w:type="dxa"/>
          </w:tcPr>
          <w:p w14:paraId="605BF0D5"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4233074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обогрева тела</w:t>
            </w:r>
          </w:p>
          <w:p w14:paraId="3AAAF7D9"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4BF31D7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6301</w:t>
            </w:r>
          </w:p>
          <w:p w14:paraId="48BF468F" w14:textId="5049BA46" w:rsidR="00AA3CD2" w:rsidRPr="006604FB" w:rsidRDefault="00AA3CD2" w:rsidP="00923EC5">
            <w:pPr>
              <w:widowControl w:val="0"/>
              <w:autoSpaceDE w:val="0"/>
              <w:autoSpaceDN w:val="0"/>
              <w:adjustRightInd w:val="0"/>
              <w:rPr>
                <w:color w:val="auto"/>
                <w:lang w:eastAsia="zh-CN"/>
              </w:rPr>
            </w:pPr>
            <w:r w:rsidRPr="006604FB">
              <w:rPr>
                <w:color w:val="auto"/>
                <w:lang w:eastAsia="zh-CN"/>
              </w:rPr>
              <w:t>6303</w:t>
            </w:r>
            <w:r w:rsidR="00D423A7" w:rsidRPr="006604FB">
              <w:rPr>
                <w:bCs/>
                <w:color w:val="auto"/>
                <w:vertAlign w:val="superscript"/>
                <w:lang w:val="en-US" w:eastAsia="zh-CN"/>
              </w:rPr>
              <w:t>2</w:t>
            </w:r>
          </w:p>
          <w:p w14:paraId="6D02C958" w14:textId="77777777" w:rsidR="00AA3CD2" w:rsidRPr="006604FB" w:rsidRDefault="00AA3CD2" w:rsidP="00923EC5">
            <w:pPr>
              <w:widowControl w:val="0"/>
              <w:autoSpaceDE w:val="0"/>
              <w:autoSpaceDN w:val="0"/>
              <w:adjustRightInd w:val="0"/>
              <w:rPr>
                <w:color w:val="auto"/>
                <w:lang w:eastAsia="zh-CN"/>
              </w:rPr>
            </w:pPr>
            <w:r w:rsidRPr="006604FB">
              <w:rPr>
                <w:color w:val="auto"/>
                <w:lang w:val="en-US" w:eastAsia="zh-CN"/>
              </w:rPr>
              <w:t>6306</w:t>
            </w:r>
          </w:p>
          <w:p w14:paraId="1EF3164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6307</w:t>
            </w:r>
          </w:p>
          <w:p w14:paraId="6EAB600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8516</w:t>
            </w:r>
          </w:p>
          <w:p w14:paraId="3F8F3D5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9404</w:t>
            </w:r>
          </w:p>
          <w:p w14:paraId="7530FBF5"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733EDF89" w14:textId="77777777" w:rsidR="00AA3CD2" w:rsidRPr="006604FB" w:rsidRDefault="00AA3CD2" w:rsidP="0060782F">
            <w:pPr>
              <w:tabs>
                <w:tab w:val="left" w:pos="1319"/>
              </w:tabs>
              <w:ind w:left="-14" w:right="-57"/>
              <w:rPr>
                <w:color w:val="auto"/>
              </w:rPr>
            </w:pPr>
            <w:r w:rsidRPr="006604FB">
              <w:rPr>
                <w:color w:val="auto"/>
              </w:rPr>
              <w:t>ТР ТС 020/2011</w:t>
            </w:r>
          </w:p>
          <w:p w14:paraId="4E127C9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36425D09"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2AF7F43E"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0561BD6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11ACBC5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2AC222D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74C00FC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72B79C1"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29EA96D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27A972A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2AA01B2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B3E80A2" w14:textId="77777777" w:rsidR="00AA3CD2" w:rsidRPr="006604FB" w:rsidRDefault="00AA3CD2" w:rsidP="0060782F">
            <w:pPr>
              <w:tabs>
                <w:tab w:val="left" w:pos="1319"/>
              </w:tabs>
              <w:ind w:left="-14" w:right="-57"/>
              <w:rPr>
                <w:color w:val="auto"/>
              </w:rPr>
            </w:pPr>
            <w:r w:rsidRPr="006604FB">
              <w:rPr>
                <w:color w:val="auto"/>
              </w:rPr>
              <w:t>ГОСТ CISPR 14-1</w:t>
            </w:r>
          </w:p>
          <w:p w14:paraId="07D99C0C"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r w:rsidRPr="006604FB">
              <w:rPr>
                <w:color w:val="auto"/>
                <w:lang w:eastAsia="zh-CN"/>
              </w:rPr>
              <w:t xml:space="preserve"> </w:t>
            </w:r>
          </w:p>
          <w:p w14:paraId="42443FF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4F57BFA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745F3A7C"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4538D54" w14:textId="77777777" w:rsidR="00AA3CD2" w:rsidRPr="006604FB" w:rsidRDefault="00AA3CD2" w:rsidP="0060782F">
            <w:pPr>
              <w:tabs>
                <w:tab w:val="left" w:pos="1319"/>
              </w:tabs>
              <w:ind w:left="-14" w:right="-57"/>
              <w:rPr>
                <w:color w:val="auto"/>
              </w:rPr>
            </w:pPr>
            <w:r w:rsidRPr="006604FB">
              <w:rPr>
                <w:color w:val="auto"/>
              </w:rPr>
              <w:t>ГОСТ IEC 61000-3-12</w:t>
            </w:r>
          </w:p>
          <w:p w14:paraId="146180B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7B94DFD2" w14:textId="77777777" w:rsidR="00AA3CD2" w:rsidRPr="006604FB" w:rsidRDefault="00AA3CD2" w:rsidP="0060782F">
            <w:pPr>
              <w:widowControl w:val="0"/>
              <w:tabs>
                <w:tab w:val="left" w:pos="1319"/>
              </w:tabs>
              <w:ind w:left="-14" w:right="-57"/>
              <w:rPr>
                <w:iCs/>
                <w:color w:val="auto"/>
              </w:rPr>
            </w:pPr>
            <w:r w:rsidRPr="006604FB">
              <w:rPr>
                <w:rFonts w:eastAsia="Calibri"/>
                <w:color w:val="auto"/>
                <w:lang w:eastAsia="zh-CN"/>
              </w:rPr>
              <w:t>ГОСТ IEC 61000-3-3</w:t>
            </w:r>
          </w:p>
          <w:p w14:paraId="195B8396" w14:textId="77777777" w:rsidR="00AA3CD2" w:rsidRPr="006604FB" w:rsidRDefault="00AA3CD2" w:rsidP="0060782F">
            <w:pPr>
              <w:tabs>
                <w:tab w:val="left" w:pos="1319"/>
              </w:tabs>
              <w:ind w:left="-14" w:right="-57"/>
              <w:rPr>
                <w:color w:val="auto"/>
              </w:rPr>
            </w:pPr>
            <w:r w:rsidRPr="006604FB">
              <w:rPr>
                <w:color w:val="auto"/>
              </w:rPr>
              <w:t>ГОСТ IEC 61000-6-3</w:t>
            </w:r>
          </w:p>
          <w:p w14:paraId="66D3D48D" w14:textId="77777777" w:rsidR="00AA3CD2" w:rsidRPr="006604FB" w:rsidRDefault="00AA3CD2" w:rsidP="0060782F">
            <w:pPr>
              <w:tabs>
                <w:tab w:val="left" w:pos="1319"/>
              </w:tabs>
              <w:ind w:left="-14" w:right="-57"/>
              <w:rPr>
                <w:color w:val="auto"/>
              </w:rPr>
            </w:pPr>
            <w:r w:rsidRPr="006604FB">
              <w:rPr>
                <w:color w:val="auto"/>
              </w:rPr>
              <w:t>ГОСТ IEC 61000-6-4</w:t>
            </w:r>
          </w:p>
          <w:p w14:paraId="678E14DD"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50C354DA" w14:textId="2B1FBE25"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709AFE9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526E1E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FB5CB37" w14:textId="23FE5710"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3C41C47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421AC7A5"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1869EA8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3257BC06"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6AD510BD" w14:textId="77777777" w:rsidR="00AA3CD2" w:rsidRPr="006604FB" w:rsidRDefault="00AA3CD2" w:rsidP="00923EC5">
            <w:pPr>
              <w:autoSpaceDE w:val="0"/>
              <w:autoSpaceDN w:val="0"/>
              <w:adjustRightInd w:val="0"/>
              <w:rPr>
                <w:color w:val="auto"/>
              </w:rPr>
            </w:pPr>
            <w:r w:rsidRPr="006604FB">
              <w:rPr>
                <w:color w:val="auto"/>
              </w:rPr>
              <w:t>ТР ТС 020/2011</w:t>
            </w:r>
          </w:p>
          <w:p w14:paraId="0AF00558" w14:textId="77777777" w:rsidR="00AA3CD2" w:rsidRPr="006604FB" w:rsidRDefault="00AA3CD2" w:rsidP="00923EC5">
            <w:pPr>
              <w:autoSpaceDE w:val="0"/>
              <w:autoSpaceDN w:val="0"/>
              <w:adjustRightInd w:val="0"/>
              <w:jc w:val="center"/>
              <w:rPr>
                <w:color w:val="auto"/>
              </w:rPr>
            </w:pPr>
          </w:p>
        </w:tc>
      </w:tr>
      <w:tr w:rsidR="0004623D" w:rsidRPr="006604FB" w14:paraId="5BE0E733" w14:textId="77777777" w:rsidTr="00BA557D">
        <w:tc>
          <w:tcPr>
            <w:tcW w:w="668" w:type="dxa"/>
          </w:tcPr>
          <w:p w14:paraId="51A3FC58"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1B148BE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вибромассажные</w:t>
            </w:r>
          </w:p>
        </w:tc>
        <w:tc>
          <w:tcPr>
            <w:tcW w:w="2022" w:type="dxa"/>
            <w:gridSpan w:val="2"/>
          </w:tcPr>
          <w:p w14:paraId="7E4888F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9019</w:t>
            </w:r>
          </w:p>
        </w:tc>
        <w:tc>
          <w:tcPr>
            <w:tcW w:w="3535" w:type="dxa"/>
          </w:tcPr>
          <w:p w14:paraId="3FBA65D6" w14:textId="77777777" w:rsidR="00AA3CD2" w:rsidRPr="006604FB" w:rsidRDefault="00AA3CD2" w:rsidP="0060782F">
            <w:pPr>
              <w:tabs>
                <w:tab w:val="left" w:pos="1319"/>
              </w:tabs>
              <w:ind w:left="-14" w:right="-57"/>
              <w:rPr>
                <w:color w:val="auto"/>
              </w:rPr>
            </w:pPr>
            <w:r w:rsidRPr="006604FB">
              <w:rPr>
                <w:color w:val="auto"/>
              </w:rPr>
              <w:t>ТР ТС 020/2011</w:t>
            </w:r>
          </w:p>
          <w:p w14:paraId="6CE185F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22DCB8D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08AC93E3" w14:textId="77777777" w:rsidR="00AA3CD2" w:rsidRPr="006604FB" w:rsidRDefault="00AA3CD2" w:rsidP="0060782F">
            <w:pPr>
              <w:widowControl w:val="0"/>
              <w:tabs>
                <w:tab w:val="left" w:pos="1319"/>
              </w:tabs>
              <w:ind w:left="-14" w:right="-57"/>
              <w:rPr>
                <w:bCs/>
                <w:color w:val="000000"/>
                <w:kern w:val="0"/>
                <w14:cntxtAlts w14:val="0"/>
              </w:rPr>
            </w:pPr>
            <w:r w:rsidRPr="006604FB">
              <w:rPr>
                <w:bCs/>
                <w:color w:val="000000"/>
                <w:kern w:val="0"/>
                <w14:cntxtAlts w14:val="0"/>
              </w:rPr>
              <w:t>ГОСТ 30804.3.11 (IEC 61000-3-11)</w:t>
            </w:r>
          </w:p>
          <w:p w14:paraId="5FB21546"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4DE705E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32DA693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0002B42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2C601DB" w14:textId="77777777" w:rsidR="00AA3CD2" w:rsidRPr="006604FB" w:rsidRDefault="00AA3CD2" w:rsidP="0060782F">
            <w:pPr>
              <w:pStyle w:val="Default"/>
              <w:tabs>
                <w:tab w:val="left" w:pos="1319"/>
              </w:tabs>
              <w:ind w:left="-14" w:right="-57"/>
              <w:rPr>
                <w:bCs/>
                <w:sz w:val="22"/>
                <w:szCs w:val="22"/>
              </w:rPr>
            </w:pPr>
            <w:r w:rsidRPr="006604FB">
              <w:rPr>
                <w:bCs/>
                <w:sz w:val="22"/>
                <w:szCs w:val="22"/>
              </w:rPr>
              <w:t>ГОСТ 30804.6.2 (IEC 61000-6-2)</w:t>
            </w:r>
          </w:p>
          <w:p w14:paraId="0141DF3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71C17B1"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6BC5BE3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C1F22E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718B4A3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07AC0132" w14:textId="77777777" w:rsidR="00AA3CD2" w:rsidRPr="006604FB" w:rsidRDefault="00AA3CD2" w:rsidP="0060782F">
            <w:pPr>
              <w:tabs>
                <w:tab w:val="left" w:pos="1319"/>
              </w:tabs>
              <w:ind w:left="-14" w:right="-57"/>
              <w:rPr>
                <w:color w:val="auto"/>
              </w:rPr>
            </w:pPr>
            <w:r w:rsidRPr="006604FB">
              <w:rPr>
                <w:iCs/>
                <w:color w:val="auto"/>
              </w:rPr>
              <w:t xml:space="preserve">ГОСТ </w:t>
            </w:r>
            <w:r w:rsidRPr="006604FB">
              <w:rPr>
                <w:iCs/>
                <w:color w:val="auto"/>
                <w:lang w:val="en-US"/>
              </w:rPr>
              <w:t>CISPR</w:t>
            </w:r>
            <w:r w:rsidRPr="006604FB">
              <w:rPr>
                <w:iCs/>
                <w:color w:val="auto"/>
              </w:rPr>
              <w:t xml:space="preserve"> 14-1</w:t>
            </w:r>
          </w:p>
          <w:p w14:paraId="6CB69887"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34066A2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524395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09B93F50"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2BE9F3B" w14:textId="77777777" w:rsidR="00AA3CD2" w:rsidRPr="006604FB" w:rsidRDefault="00AA3CD2" w:rsidP="0060782F">
            <w:pPr>
              <w:tabs>
                <w:tab w:val="left" w:pos="1319"/>
              </w:tabs>
              <w:ind w:left="-14" w:right="-57"/>
              <w:rPr>
                <w:color w:val="auto"/>
              </w:rPr>
            </w:pPr>
            <w:r w:rsidRPr="006604FB">
              <w:rPr>
                <w:color w:val="auto"/>
              </w:rPr>
              <w:t>ГОСТ IEC 61000-3-12</w:t>
            </w:r>
          </w:p>
          <w:p w14:paraId="05EF52A2"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4941CD2B"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7C68CCEC" w14:textId="77777777" w:rsidR="00AA3CD2" w:rsidRPr="006604FB" w:rsidRDefault="00AA3CD2" w:rsidP="0060782F">
            <w:pPr>
              <w:tabs>
                <w:tab w:val="left" w:pos="1319"/>
              </w:tabs>
              <w:ind w:left="-14" w:right="-57"/>
              <w:rPr>
                <w:color w:val="auto"/>
              </w:rPr>
            </w:pPr>
            <w:r w:rsidRPr="006604FB">
              <w:rPr>
                <w:color w:val="auto"/>
              </w:rPr>
              <w:t>ГОСТ IEC 61000-6-3</w:t>
            </w:r>
          </w:p>
          <w:p w14:paraId="5B8A85ED"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6C40A93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07A988B1" w14:textId="3838C35D"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0DEDA7C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14A169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2529460" w14:textId="2330DEC6"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7512ECC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212A08D"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4FA630A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35A4E150"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11649CD2"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075DB3E7" w14:textId="77777777" w:rsidTr="00BA557D">
        <w:tc>
          <w:tcPr>
            <w:tcW w:w="668" w:type="dxa"/>
          </w:tcPr>
          <w:p w14:paraId="5E12713B" w14:textId="77777777" w:rsidR="00AA3CD2" w:rsidRPr="006604FB" w:rsidRDefault="00AA3CD2" w:rsidP="00923EC5">
            <w:pPr>
              <w:pStyle w:val="ab"/>
              <w:numPr>
                <w:ilvl w:val="0"/>
                <w:numId w:val="20"/>
              </w:numPr>
              <w:tabs>
                <w:tab w:val="left" w:pos="-108"/>
                <w:tab w:val="left" w:pos="285"/>
              </w:tabs>
              <w:autoSpaceDE w:val="0"/>
              <w:autoSpaceDN w:val="0"/>
              <w:adjustRightInd w:val="0"/>
              <w:ind w:right="-108" w:hanging="444"/>
              <w:contextualSpacing w:val="0"/>
              <w:rPr>
                <w:color w:val="auto"/>
                <w:sz w:val="22"/>
                <w:szCs w:val="22"/>
              </w:rPr>
            </w:pPr>
          </w:p>
        </w:tc>
        <w:tc>
          <w:tcPr>
            <w:tcW w:w="2559" w:type="dxa"/>
          </w:tcPr>
          <w:p w14:paraId="048EDF3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игровое, спортивное и тренажерное оборудование</w:t>
            </w:r>
          </w:p>
        </w:tc>
        <w:tc>
          <w:tcPr>
            <w:tcW w:w="2022" w:type="dxa"/>
            <w:gridSpan w:val="2"/>
          </w:tcPr>
          <w:p w14:paraId="78171C3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8711</w:t>
            </w:r>
          </w:p>
          <w:p w14:paraId="29A19FB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8802</w:t>
            </w:r>
          </w:p>
          <w:p w14:paraId="38797C43" w14:textId="77777777" w:rsidR="00AA3CD2" w:rsidRPr="006604FB" w:rsidRDefault="00AA3CD2" w:rsidP="00923EC5">
            <w:pPr>
              <w:widowControl w:val="0"/>
              <w:autoSpaceDE w:val="0"/>
              <w:autoSpaceDN w:val="0"/>
              <w:adjustRightInd w:val="0"/>
              <w:rPr>
                <w:color w:val="auto"/>
                <w:lang w:val="en-US" w:eastAsia="zh-CN"/>
              </w:rPr>
            </w:pPr>
            <w:r w:rsidRPr="006604FB">
              <w:rPr>
                <w:color w:val="auto"/>
                <w:lang w:eastAsia="zh-CN"/>
              </w:rPr>
              <w:t>9503 00</w:t>
            </w:r>
          </w:p>
          <w:p w14:paraId="27A0DA1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9504</w:t>
            </w:r>
          </w:p>
          <w:p w14:paraId="60DAEC8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9506</w:t>
            </w:r>
          </w:p>
          <w:p w14:paraId="49B1113F" w14:textId="5524F1C5" w:rsidR="00AA3CD2" w:rsidRPr="006604FB" w:rsidRDefault="00AA3CD2" w:rsidP="00923EC5">
            <w:pPr>
              <w:widowControl w:val="0"/>
              <w:autoSpaceDE w:val="0"/>
              <w:autoSpaceDN w:val="0"/>
              <w:adjustRightInd w:val="0"/>
              <w:rPr>
                <w:color w:val="auto"/>
                <w:lang w:eastAsia="zh-CN"/>
              </w:rPr>
            </w:pPr>
            <w:r w:rsidRPr="006604FB">
              <w:rPr>
                <w:bCs/>
                <w:color w:val="000000"/>
              </w:rPr>
              <w:t>9508</w:t>
            </w:r>
            <w:r w:rsidR="00D423A7" w:rsidRPr="006604FB">
              <w:rPr>
                <w:bCs/>
                <w:color w:val="000000"/>
                <w:vertAlign w:val="superscript"/>
                <w:lang w:val="en-US"/>
              </w:rPr>
              <w:t>2</w:t>
            </w:r>
          </w:p>
        </w:tc>
        <w:tc>
          <w:tcPr>
            <w:tcW w:w="3535" w:type="dxa"/>
          </w:tcPr>
          <w:p w14:paraId="28EF70AF" w14:textId="77777777" w:rsidR="00AA3CD2" w:rsidRPr="006604FB" w:rsidRDefault="00AA3CD2" w:rsidP="0060782F">
            <w:pPr>
              <w:tabs>
                <w:tab w:val="left" w:pos="1319"/>
              </w:tabs>
              <w:ind w:left="-14" w:right="-57"/>
              <w:rPr>
                <w:color w:val="auto"/>
              </w:rPr>
            </w:pPr>
            <w:r w:rsidRPr="006604FB">
              <w:rPr>
                <w:color w:val="auto"/>
              </w:rPr>
              <w:t>ТР ТС 020/2011</w:t>
            </w:r>
          </w:p>
          <w:p w14:paraId="04C2B86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3D28FE31"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68AC6F2C" w14:textId="77777777" w:rsidR="00AA3CD2" w:rsidRPr="006604FB" w:rsidRDefault="00AA3CD2" w:rsidP="0060782F">
            <w:pPr>
              <w:tabs>
                <w:tab w:val="left" w:pos="1319"/>
              </w:tabs>
              <w:autoSpaceDE w:val="0"/>
              <w:autoSpaceDN w:val="0"/>
              <w:adjustRightInd w:val="0"/>
              <w:ind w:left="-14" w:right="-57"/>
              <w:rPr>
                <w:bCs/>
                <w:color w:val="000000"/>
                <w:kern w:val="0"/>
                <w14:cntxtAlts w14:val="0"/>
              </w:rPr>
            </w:pPr>
            <w:r w:rsidRPr="006604FB">
              <w:rPr>
                <w:bCs/>
                <w:color w:val="000000"/>
                <w:kern w:val="0"/>
                <w14:cntxtAlts w14:val="0"/>
              </w:rPr>
              <w:t>ГОСТ 30804.3.11 (IEC 61000-3-11)</w:t>
            </w:r>
          </w:p>
          <w:p w14:paraId="3A31CEDD"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23D9D2F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76804AE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2C5E6E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6D379F8D" w14:textId="77777777" w:rsidR="00AA3CD2" w:rsidRPr="006604FB" w:rsidRDefault="00AA3CD2" w:rsidP="0060782F">
            <w:pPr>
              <w:pStyle w:val="Default"/>
              <w:tabs>
                <w:tab w:val="left" w:pos="1319"/>
              </w:tabs>
              <w:ind w:left="-14" w:right="-57"/>
              <w:rPr>
                <w:bCs/>
                <w:sz w:val="22"/>
                <w:szCs w:val="22"/>
              </w:rPr>
            </w:pPr>
            <w:r w:rsidRPr="006604FB">
              <w:rPr>
                <w:bCs/>
                <w:sz w:val="22"/>
                <w:szCs w:val="22"/>
              </w:rPr>
              <w:t>ГОСТ 30804.6.2 (IEC 61000-6-2)</w:t>
            </w:r>
          </w:p>
          <w:p w14:paraId="09F0E58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79A3197A"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01155390" w14:textId="77777777" w:rsidR="00AA3CD2" w:rsidRPr="006604FB" w:rsidRDefault="00AA3CD2" w:rsidP="0060782F">
            <w:pPr>
              <w:widowControl w:val="0"/>
              <w:tabs>
                <w:tab w:val="left" w:pos="1319"/>
              </w:tabs>
              <w:ind w:left="-14" w:right="-57"/>
              <w:rPr>
                <w:iCs/>
                <w:color w:val="auto"/>
              </w:rPr>
            </w:pPr>
            <w:r w:rsidRPr="006604FB">
              <w:rPr>
                <w:iCs/>
                <w:color w:val="auto"/>
              </w:rPr>
              <w:t>ГОСТ 30805.13 (CISPR 13) (применяется до 01.07.2023</w:t>
            </w:r>
          </w:p>
          <w:p w14:paraId="2A3360B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011A55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1001F38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35E88B93"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30805.24 (СИСПР 24) (применяется до 01.07.2022)</w:t>
            </w:r>
          </w:p>
          <w:p w14:paraId="353F5C7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ACAD2C3" w14:textId="4392753C"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32047003" w14:textId="77777777" w:rsidR="00AA3CD2" w:rsidRPr="006604FB" w:rsidRDefault="00AA3CD2" w:rsidP="0060782F">
            <w:pPr>
              <w:tabs>
                <w:tab w:val="left" w:pos="1319"/>
              </w:tabs>
              <w:ind w:left="-14" w:right="-57"/>
              <w:rPr>
                <w:iCs/>
                <w:color w:val="auto"/>
              </w:rPr>
            </w:pPr>
            <w:r w:rsidRPr="006604FB">
              <w:rPr>
                <w:iCs/>
                <w:color w:val="auto"/>
              </w:rPr>
              <w:t>ГОСТ CISPR 14-1</w:t>
            </w:r>
          </w:p>
          <w:p w14:paraId="6F49EF8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02767F4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16FDCF64"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32</w:t>
            </w:r>
          </w:p>
          <w:p w14:paraId="2209E7D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10F78D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799BE596"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6CC393B7"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2606C6CC"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6D054890"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7EBDAEF3" w14:textId="77777777" w:rsidR="00AA3CD2" w:rsidRPr="006604FB" w:rsidRDefault="00AA3CD2" w:rsidP="0060782F">
            <w:pPr>
              <w:tabs>
                <w:tab w:val="left" w:pos="1319"/>
              </w:tabs>
              <w:ind w:left="-14" w:right="-57"/>
              <w:rPr>
                <w:color w:val="auto"/>
              </w:rPr>
            </w:pPr>
            <w:r w:rsidRPr="006604FB">
              <w:rPr>
                <w:color w:val="auto"/>
              </w:rPr>
              <w:t>ГОСТ IEC 61000-6-3</w:t>
            </w:r>
          </w:p>
          <w:p w14:paraId="4DED9D2F"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2FB3E61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23900922" w14:textId="77B0E69F"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67BB16F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F6D1C1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7DB325C" w14:textId="206578D4"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5F27E05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7D75409"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3ABFA79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658D799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7F7F5E7D"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5458D52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6EF6EB3F"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11ABD02B"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CB34C65" w14:textId="77777777" w:rsidTr="00BA557D">
        <w:tc>
          <w:tcPr>
            <w:tcW w:w="668" w:type="dxa"/>
          </w:tcPr>
          <w:p w14:paraId="30CB53D3"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035B9442" w14:textId="77777777" w:rsidR="00AA3CD2" w:rsidRPr="006604FB" w:rsidRDefault="00AA3CD2" w:rsidP="00923EC5">
            <w:pPr>
              <w:widowControl w:val="0"/>
              <w:autoSpaceDE w:val="0"/>
              <w:autoSpaceDN w:val="0"/>
              <w:adjustRightInd w:val="0"/>
              <w:ind w:firstLine="19"/>
              <w:rPr>
                <w:color w:val="auto"/>
                <w:lang w:eastAsia="zh-CN"/>
              </w:rPr>
            </w:pPr>
            <w:r w:rsidRPr="006604FB">
              <w:rPr>
                <w:color w:val="auto"/>
                <w:lang w:eastAsia="zh-CN"/>
              </w:rPr>
              <w:t>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2022" w:type="dxa"/>
            <w:gridSpan w:val="2"/>
          </w:tcPr>
          <w:p w14:paraId="6B5349D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8517</w:t>
            </w:r>
          </w:p>
          <w:p w14:paraId="7544C13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8518</w:t>
            </w:r>
          </w:p>
          <w:p w14:paraId="69B4CAB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8519</w:t>
            </w:r>
          </w:p>
          <w:p w14:paraId="57D1E52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8521</w:t>
            </w:r>
          </w:p>
          <w:p w14:paraId="2A513A7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8525</w:t>
            </w:r>
          </w:p>
          <w:p w14:paraId="093C1E7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8526</w:t>
            </w:r>
          </w:p>
          <w:p w14:paraId="6269F9D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8527</w:t>
            </w:r>
          </w:p>
          <w:p w14:paraId="16A2D74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8528</w:t>
            </w:r>
          </w:p>
          <w:p w14:paraId="002938F4" w14:textId="77777777" w:rsidR="00AA3CD2" w:rsidRPr="006604FB" w:rsidRDefault="00AA3CD2" w:rsidP="00923EC5">
            <w:pPr>
              <w:tabs>
                <w:tab w:val="center" w:pos="4677"/>
                <w:tab w:val="right" w:pos="9355"/>
              </w:tabs>
              <w:rPr>
                <w:color w:val="auto"/>
              </w:rPr>
            </w:pPr>
            <w:r w:rsidRPr="006604FB">
              <w:rPr>
                <w:color w:val="auto"/>
              </w:rPr>
              <w:t>8532</w:t>
            </w:r>
          </w:p>
          <w:p w14:paraId="487A95AC" w14:textId="77777777" w:rsidR="00AA3CD2" w:rsidRPr="006604FB" w:rsidRDefault="00AA3CD2" w:rsidP="00923EC5">
            <w:pPr>
              <w:widowControl w:val="0"/>
              <w:autoSpaceDE w:val="0"/>
              <w:autoSpaceDN w:val="0"/>
              <w:adjustRightInd w:val="0"/>
              <w:rPr>
                <w:color w:val="auto"/>
                <w:lang w:eastAsia="zh-CN"/>
              </w:rPr>
            </w:pPr>
            <w:r w:rsidRPr="006604FB">
              <w:rPr>
                <w:color w:val="auto"/>
              </w:rPr>
              <w:t>8543</w:t>
            </w:r>
          </w:p>
        </w:tc>
        <w:tc>
          <w:tcPr>
            <w:tcW w:w="3535" w:type="dxa"/>
          </w:tcPr>
          <w:p w14:paraId="21CCC7B2" w14:textId="77777777" w:rsidR="00AA3CD2" w:rsidRPr="006604FB" w:rsidRDefault="00AA3CD2" w:rsidP="0060782F">
            <w:pPr>
              <w:tabs>
                <w:tab w:val="left" w:pos="1319"/>
              </w:tabs>
              <w:ind w:left="-14" w:right="-57"/>
              <w:rPr>
                <w:color w:val="auto"/>
              </w:rPr>
            </w:pPr>
            <w:r w:rsidRPr="006604FB">
              <w:rPr>
                <w:color w:val="auto"/>
              </w:rPr>
              <w:t>ТР ТС 020/2011</w:t>
            </w:r>
          </w:p>
          <w:p w14:paraId="4815C23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05C8ADE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7EC4E676"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62CA31C1"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01E3A0B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149A548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7FA92E5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186376AE"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3ACCB82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AC223FC"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64EB56A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30805.13 (</w:t>
            </w:r>
            <w:r w:rsidRPr="006604FB">
              <w:rPr>
                <w:rFonts w:eastAsia="Calibri"/>
                <w:color w:val="auto"/>
                <w:lang w:val="en-US" w:eastAsia="zh-CN"/>
              </w:rPr>
              <w:t>CISPR</w:t>
            </w:r>
            <w:r w:rsidRPr="006604FB">
              <w:rPr>
                <w:rFonts w:eastAsia="Calibri"/>
                <w:color w:val="auto"/>
                <w:lang w:eastAsia="zh-CN"/>
              </w:rPr>
              <w:t xml:space="preserve"> 13) (применяется до 01.07.2023)</w:t>
            </w:r>
          </w:p>
          <w:p w14:paraId="336767C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21044E5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D3D9F9E"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30805.22 (CISPR 22) (применяется до 01.07.2023)</w:t>
            </w:r>
          </w:p>
          <w:p w14:paraId="00214599"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30805.24 (СИСПР 24) (применяется до 01.07.2022)</w:t>
            </w:r>
          </w:p>
          <w:p w14:paraId="17779FDA" w14:textId="77777777" w:rsidR="00AA3CD2" w:rsidRPr="006604FB" w:rsidRDefault="00AA3CD2" w:rsidP="0060782F">
            <w:pPr>
              <w:tabs>
                <w:tab w:val="left" w:pos="1319"/>
                <w:tab w:val="center" w:pos="4677"/>
                <w:tab w:val="right" w:pos="9355"/>
              </w:tabs>
              <w:ind w:left="-14" w:right="-57"/>
              <w:rPr>
                <w:bCs/>
                <w:iCs/>
                <w:color w:val="auto"/>
              </w:rPr>
            </w:pPr>
            <w:r w:rsidRPr="006604FB">
              <w:rPr>
                <w:bCs/>
                <w:iCs/>
                <w:color w:val="auto"/>
              </w:rPr>
              <w:t>ГОСТ 30881</w:t>
            </w:r>
            <w:r w:rsidRPr="006604FB">
              <w:rPr>
                <w:bCs/>
                <w:iCs/>
                <w:color w:val="auto"/>
                <w:vertAlign w:val="superscript"/>
              </w:rPr>
              <w:t>1</w:t>
            </w:r>
          </w:p>
          <w:p w14:paraId="633C3A8C" w14:textId="77777777" w:rsidR="00AA3CD2" w:rsidRPr="006604FB" w:rsidRDefault="00AA3CD2" w:rsidP="0060782F">
            <w:pPr>
              <w:tabs>
                <w:tab w:val="left" w:pos="1319"/>
                <w:tab w:val="center" w:pos="4677"/>
                <w:tab w:val="right" w:pos="9355"/>
              </w:tabs>
              <w:ind w:left="-14" w:right="-57"/>
              <w:rPr>
                <w:color w:val="auto"/>
                <w:vertAlign w:val="superscript"/>
              </w:rPr>
            </w:pPr>
            <w:r w:rsidRPr="006604FB">
              <w:rPr>
                <w:color w:val="auto"/>
              </w:rPr>
              <w:t>ГОСТ 30886 (EN 55103-1)</w:t>
            </w:r>
            <w:r w:rsidRPr="006604FB">
              <w:rPr>
                <w:color w:val="auto"/>
                <w:vertAlign w:val="superscript"/>
              </w:rPr>
              <w:t>1</w:t>
            </w:r>
          </w:p>
          <w:p w14:paraId="189EF897" w14:textId="77777777" w:rsidR="00AA3CD2" w:rsidRPr="006604FB" w:rsidRDefault="00000000" w:rsidP="0060782F">
            <w:pPr>
              <w:tabs>
                <w:tab w:val="left" w:pos="1319"/>
              </w:tabs>
              <w:ind w:left="-14" w:right="-57"/>
              <w:rPr>
                <w:rFonts w:eastAsia="Calibri"/>
                <w:color w:val="auto"/>
                <w:lang w:eastAsia="en-US"/>
              </w:rPr>
            </w:pPr>
            <w:hyperlink r:id="rId144" w:tgtFrame="_blank" w:history="1">
              <w:r w:rsidR="00AA3CD2" w:rsidRPr="006604FB">
                <w:rPr>
                  <w:rFonts w:eastAsia="Calibri"/>
                  <w:color w:val="auto"/>
                  <w:lang w:eastAsia="en-US"/>
                </w:rPr>
                <w:t>ГОСТ 32134.1 (EN 301 489-1) (применяется до 01.07.2023)</w:t>
              </w:r>
            </w:hyperlink>
          </w:p>
          <w:p w14:paraId="25B37BD8" w14:textId="77777777" w:rsidR="00AA3CD2" w:rsidRPr="006604FB" w:rsidRDefault="00AA3CD2" w:rsidP="0060782F">
            <w:pPr>
              <w:tabs>
                <w:tab w:val="left" w:pos="1319"/>
              </w:tabs>
              <w:autoSpaceDE w:val="0"/>
              <w:autoSpaceDN w:val="0"/>
              <w:adjustRightInd w:val="0"/>
              <w:ind w:left="-14" w:right="-57"/>
              <w:rPr>
                <w:bCs/>
                <w:iCs/>
                <w:color w:val="auto"/>
              </w:rPr>
            </w:pPr>
            <w:r w:rsidRPr="006604FB">
              <w:rPr>
                <w:bCs/>
                <w:iCs/>
                <w:color w:val="auto"/>
              </w:rPr>
              <w:t>ГОСТ 32135</w:t>
            </w:r>
            <w:r w:rsidRPr="006604FB">
              <w:rPr>
                <w:bCs/>
                <w:iCs/>
                <w:color w:val="auto"/>
                <w:vertAlign w:val="superscript"/>
              </w:rPr>
              <w:t>1</w:t>
            </w:r>
          </w:p>
          <w:p w14:paraId="71A2CFC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32136 </w:t>
            </w:r>
            <w:r w:rsidRPr="006604FB">
              <w:rPr>
                <w:color w:val="auto"/>
              </w:rPr>
              <w:t>(применяется до 01.07.2023)</w:t>
            </w:r>
          </w:p>
          <w:p w14:paraId="0E09FBFC" w14:textId="77777777" w:rsidR="00AA3CD2" w:rsidRPr="006604FB" w:rsidRDefault="00AA3CD2" w:rsidP="0060782F">
            <w:pPr>
              <w:tabs>
                <w:tab w:val="left" w:pos="1319"/>
              </w:tabs>
              <w:ind w:left="-14" w:right="-57"/>
              <w:rPr>
                <w:color w:val="auto"/>
              </w:rPr>
            </w:pPr>
            <w:r w:rsidRPr="006604FB">
              <w:rPr>
                <w:color w:val="auto"/>
              </w:rPr>
              <w:t>ГОСТ 32174</w:t>
            </w:r>
          </w:p>
          <w:p w14:paraId="30149B3C" w14:textId="64A86A51"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2194187A" w14:textId="77777777" w:rsidR="00AA3CD2" w:rsidRPr="006604FB" w:rsidRDefault="00AA3CD2" w:rsidP="0060782F">
            <w:pPr>
              <w:tabs>
                <w:tab w:val="left" w:pos="1319"/>
              </w:tabs>
              <w:ind w:left="-14" w:right="-57"/>
              <w:rPr>
                <w:iCs/>
                <w:color w:val="auto"/>
              </w:rPr>
            </w:pPr>
            <w:r w:rsidRPr="006604FB">
              <w:rPr>
                <w:iCs/>
                <w:color w:val="auto"/>
              </w:rPr>
              <w:t>ГОСТ CISPR 14-1</w:t>
            </w:r>
          </w:p>
          <w:p w14:paraId="497BC55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2C4E0C85" w14:textId="77777777" w:rsidR="00AA3CD2" w:rsidRPr="006604FB" w:rsidRDefault="00AA3CD2" w:rsidP="0060782F">
            <w:pPr>
              <w:tabs>
                <w:tab w:val="left" w:pos="1319"/>
                <w:tab w:val="center" w:pos="4677"/>
                <w:tab w:val="right" w:pos="9355"/>
              </w:tabs>
              <w:ind w:left="-14" w:right="-57"/>
              <w:rPr>
                <w:color w:val="auto"/>
              </w:rPr>
            </w:pPr>
            <w:r w:rsidRPr="006604FB">
              <w:rPr>
                <w:color w:val="auto"/>
              </w:rPr>
              <w:t xml:space="preserve">ГОСТ </w:t>
            </w:r>
            <w:r w:rsidRPr="006604FB">
              <w:rPr>
                <w:color w:val="auto"/>
                <w:lang w:val="en-US"/>
              </w:rPr>
              <w:t>CISPR</w:t>
            </w:r>
            <w:r w:rsidRPr="006604FB">
              <w:rPr>
                <w:color w:val="auto"/>
              </w:rPr>
              <w:t xml:space="preserve"> 24</w:t>
            </w:r>
          </w:p>
          <w:p w14:paraId="49431E76" w14:textId="77777777" w:rsidR="00AA3CD2" w:rsidRPr="006604FB" w:rsidRDefault="00AA3CD2" w:rsidP="0060782F">
            <w:pPr>
              <w:tabs>
                <w:tab w:val="left" w:pos="1319"/>
                <w:tab w:val="center" w:pos="4677"/>
                <w:tab w:val="right" w:pos="9355"/>
              </w:tabs>
              <w:ind w:left="-14" w:right="-57"/>
              <w:rPr>
                <w:color w:val="auto"/>
                <w:vertAlign w:val="superscript"/>
              </w:rPr>
            </w:pPr>
            <w:r w:rsidRPr="006604FB">
              <w:rPr>
                <w:iCs/>
                <w:color w:val="auto"/>
              </w:rPr>
              <w:t>ГОСТ CISPR 32</w:t>
            </w:r>
          </w:p>
          <w:p w14:paraId="2EF46E09" w14:textId="77777777" w:rsidR="00AA3CD2" w:rsidRPr="006604FB" w:rsidRDefault="00AA3CD2" w:rsidP="0060782F">
            <w:pPr>
              <w:widowControl w:val="0"/>
              <w:tabs>
                <w:tab w:val="left" w:pos="1319"/>
              </w:tabs>
              <w:ind w:left="-14" w:right="-57"/>
              <w:rPr>
                <w:b/>
                <w:i/>
                <w:color w:val="auto"/>
              </w:rPr>
            </w:pPr>
            <w:r w:rsidRPr="006604FB">
              <w:rPr>
                <w:color w:val="auto"/>
                <w:lang w:eastAsia="zh-CN"/>
              </w:rPr>
              <w:t>ГОСТ EN 301 489-1 V1.9.2</w:t>
            </w:r>
          </w:p>
          <w:p w14:paraId="722E0896" w14:textId="77777777" w:rsidR="00AA3CD2" w:rsidRPr="006604FB" w:rsidRDefault="00AA3CD2" w:rsidP="0060782F">
            <w:pPr>
              <w:widowControl w:val="0"/>
              <w:tabs>
                <w:tab w:val="left" w:pos="1319"/>
              </w:tabs>
              <w:ind w:left="-14" w:right="-57"/>
              <w:rPr>
                <w:color w:val="auto"/>
                <w:lang w:eastAsia="zh-CN"/>
              </w:rPr>
            </w:pPr>
            <w:r w:rsidRPr="006604FB">
              <w:rPr>
                <w:color w:val="auto"/>
              </w:rPr>
              <w:t>ГОСТ EN 50083-2</w:t>
            </w:r>
          </w:p>
          <w:p w14:paraId="6B0C60F8"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w:t>
            </w:r>
            <w:r w:rsidRPr="006604FB">
              <w:rPr>
                <w:color w:val="auto"/>
                <w:sz w:val="22"/>
                <w:szCs w:val="22"/>
                <w:lang w:val="en-US"/>
              </w:rPr>
              <w:t>EN</w:t>
            </w:r>
            <w:r w:rsidRPr="006604FB">
              <w:rPr>
                <w:color w:val="auto"/>
                <w:sz w:val="22"/>
                <w:szCs w:val="22"/>
              </w:rPr>
              <w:t xml:space="preserve"> 50293</w:t>
            </w:r>
          </w:p>
          <w:p w14:paraId="54F0FB4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3BE5F13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55020</w:t>
            </w:r>
          </w:p>
          <w:p w14:paraId="7F63E44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55103-1</w:t>
            </w:r>
          </w:p>
          <w:p w14:paraId="3639906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w:t>
            </w:r>
            <w:r w:rsidRPr="006604FB">
              <w:rPr>
                <w:color w:val="auto"/>
              </w:rPr>
              <w:t xml:space="preserve"> </w:t>
            </w:r>
            <w:r w:rsidRPr="006604FB">
              <w:rPr>
                <w:color w:val="auto"/>
                <w:lang w:eastAsia="zh-CN"/>
              </w:rPr>
              <w:t>EN 55103-2</w:t>
            </w:r>
          </w:p>
          <w:p w14:paraId="59665939" w14:textId="77777777" w:rsidR="00AA3CD2" w:rsidRPr="006604FB" w:rsidRDefault="00AA3CD2" w:rsidP="0060782F">
            <w:pPr>
              <w:tabs>
                <w:tab w:val="left" w:pos="1319"/>
              </w:tabs>
              <w:ind w:left="-14" w:right="-57"/>
              <w:rPr>
                <w:color w:val="auto"/>
              </w:rPr>
            </w:pPr>
            <w:r w:rsidRPr="006604FB">
              <w:rPr>
                <w:color w:val="auto"/>
              </w:rPr>
              <w:t>ГОСТ IEC 60870-2-1</w:t>
            </w:r>
          </w:p>
          <w:p w14:paraId="4679BF5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7AD5793"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60057160"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4BDB5AF2" w14:textId="77777777" w:rsidR="00AA3CD2" w:rsidRPr="006604FB" w:rsidRDefault="00AA3CD2" w:rsidP="0060782F">
            <w:pPr>
              <w:tabs>
                <w:tab w:val="left" w:pos="1319"/>
              </w:tabs>
              <w:ind w:left="-14" w:right="-57"/>
              <w:rPr>
                <w:iCs/>
                <w:color w:val="auto"/>
              </w:rPr>
            </w:pPr>
            <w:r w:rsidRPr="006604FB">
              <w:rPr>
                <w:iCs/>
                <w:color w:val="auto"/>
              </w:rPr>
              <w:t>ГОСТ IEC 61000-3-3</w:t>
            </w:r>
          </w:p>
          <w:p w14:paraId="393CE568" w14:textId="77777777" w:rsidR="00AA3CD2" w:rsidRPr="006604FB" w:rsidRDefault="00AA3CD2" w:rsidP="0060782F">
            <w:pPr>
              <w:tabs>
                <w:tab w:val="left" w:pos="1319"/>
              </w:tabs>
              <w:ind w:left="-14" w:right="-57"/>
              <w:rPr>
                <w:bCs/>
                <w:iCs/>
                <w:color w:val="auto"/>
              </w:rPr>
            </w:pPr>
            <w:r w:rsidRPr="006604FB">
              <w:rPr>
                <w:bCs/>
                <w:iCs/>
                <w:color w:val="auto"/>
                <w:lang w:eastAsia="zh-CN"/>
              </w:rPr>
              <w:t>ГОСТ IEC 61000-4-10</w:t>
            </w:r>
          </w:p>
          <w:p w14:paraId="7039AB68"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6F71B2CF"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77E59D1E"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ГОСТ IEC 61000-6-5</w:t>
            </w:r>
          </w:p>
          <w:p w14:paraId="3EC973B8" w14:textId="77777777" w:rsidR="00AA3CD2" w:rsidRPr="006604FB" w:rsidRDefault="00AA3CD2" w:rsidP="0060782F">
            <w:pPr>
              <w:tabs>
                <w:tab w:val="left" w:pos="1319"/>
              </w:tabs>
              <w:ind w:left="-14" w:right="-57"/>
              <w:rPr>
                <w:iCs/>
                <w:color w:val="auto"/>
              </w:rPr>
            </w:pPr>
            <w:r w:rsidRPr="006604FB">
              <w:rPr>
                <w:iCs/>
                <w:color w:val="auto"/>
              </w:rPr>
              <w:t>ГОСТ IEC/TS 61000-3-5</w:t>
            </w:r>
          </w:p>
          <w:p w14:paraId="5169425E" w14:textId="77777777" w:rsidR="00AA3CD2" w:rsidRPr="006604FB" w:rsidRDefault="00AA3CD2" w:rsidP="0060782F">
            <w:pPr>
              <w:pStyle w:val="Default"/>
              <w:tabs>
                <w:tab w:val="left" w:pos="1319"/>
              </w:tabs>
              <w:ind w:left="-14" w:right="-57"/>
              <w:rPr>
                <w:rFonts w:eastAsia="Calibri"/>
                <w:color w:val="auto"/>
                <w:sz w:val="22"/>
                <w:szCs w:val="22"/>
                <w:lang w:eastAsia="zh-CN"/>
              </w:rPr>
            </w:pPr>
            <w:r w:rsidRPr="006604FB">
              <w:rPr>
                <w:color w:val="auto"/>
                <w:sz w:val="22"/>
                <w:szCs w:val="22"/>
              </w:rPr>
              <w:t xml:space="preserve">ГОСТ Р 50652 (МЭК 1000-4-10) </w:t>
            </w:r>
            <w:r w:rsidRPr="006604FB">
              <w:rPr>
                <w:rFonts w:eastAsia="Calibri"/>
                <w:color w:val="auto"/>
                <w:sz w:val="22"/>
                <w:szCs w:val="22"/>
                <w:lang w:eastAsia="zh-CN"/>
              </w:rPr>
              <w:t>(применяется до 01.07.2022)</w:t>
            </w:r>
          </w:p>
          <w:p w14:paraId="4E23F8E6" w14:textId="77777777" w:rsidR="00AA3CD2" w:rsidRPr="006604FB" w:rsidRDefault="00AA3CD2" w:rsidP="0060782F">
            <w:pPr>
              <w:tabs>
                <w:tab w:val="left" w:pos="1122"/>
                <w:tab w:val="left" w:pos="1319"/>
              </w:tabs>
              <w:ind w:left="-14" w:right="-57"/>
              <w:rPr>
                <w:color w:val="auto"/>
              </w:rPr>
            </w:pPr>
            <w:r w:rsidRPr="006604FB">
              <w:rPr>
                <w:color w:val="auto"/>
              </w:rPr>
              <w:t>ГОСТ Р 51179 (МЭК 870-2-1) (применяется до 01.07.2022)</w:t>
            </w:r>
          </w:p>
          <w:p w14:paraId="551066D8" w14:textId="1AD6A6A8"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71465DC2"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Р 51317.6.5 (МЭК 61000-6-5) (применяется до 01.07.2022)</w:t>
            </w:r>
          </w:p>
          <w:p w14:paraId="3387CDE5"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Р 51318.20 </w:t>
            </w:r>
            <w:r w:rsidRPr="006604FB">
              <w:rPr>
                <w:color w:val="auto"/>
                <w:lang w:eastAsia="zh-CN"/>
              </w:rPr>
              <w:t>(СИСПР 20)</w:t>
            </w:r>
            <w:r w:rsidRPr="006604FB">
              <w:rPr>
                <w:color w:val="auto"/>
              </w:rPr>
              <w:t xml:space="preserve"> (применяется до 01.07.2023)</w:t>
            </w:r>
          </w:p>
          <w:p w14:paraId="7BF28BC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22E8427B" w14:textId="7A96A90F"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52459.2 (</w:t>
            </w:r>
            <w:r w:rsidR="00D423A7" w:rsidRPr="006604FB">
              <w:rPr>
                <w:bCs/>
                <w:color w:val="auto"/>
                <w:sz w:val="22"/>
                <w:szCs w:val="22"/>
              </w:rPr>
              <w:t>ЕН</w:t>
            </w:r>
            <w:r w:rsidRPr="006604FB">
              <w:rPr>
                <w:bCs/>
                <w:color w:val="auto"/>
                <w:sz w:val="22"/>
                <w:szCs w:val="22"/>
              </w:rPr>
              <w:t xml:space="preserve"> 301 489-2-V.1.3.1) </w:t>
            </w:r>
          </w:p>
          <w:p w14:paraId="434B3ABB" w14:textId="77777777" w:rsidR="00AA3CD2" w:rsidRPr="006604FB" w:rsidRDefault="00AA3CD2" w:rsidP="0060782F">
            <w:pPr>
              <w:pStyle w:val="Style6"/>
              <w:widowControl/>
              <w:tabs>
                <w:tab w:val="left" w:pos="1319"/>
              </w:tabs>
              <w:spacing w:line="240" w:lineRule="auto"/>
              <w:ind w:left="-14" w:right="-57"/>
              <w:jc w:val="left"/>
              <w:rPr>
                <w:color w:val="auto"/>
                <w:sz w:val="22"/>
              </w:rPr>
            </w:pPr>
            <w:r w:rsidRPr="006604FB">
              <w:rPr>
                <w:color w:val="auto"/>
                <w:sz w:val="22"/>
              </w:rPr>
              <w:t>ГОСТ Р 52459.28 (ЕН 301 489-28)</w:t>
            </w:r>
          </w:p>
          <w:p w14:paraId="3818EDCD" w14:textId="77777777" w:rsidR="00AA3CD2" w:rsidRPr="006604FB" w:rsidRDefault="00AA3CD2" w:rsidP="0060782F">
            <w:pPr>
              <w:tabs>
                <w:tab w:val="left" w:pos="1319"/>
              </w:tabs>
              <w:ind w:left="-14" w:right="-57"/>
              <w:rPr>
                <w:color w:val="auto"/>
              </w:rPr>
            </w:pPr>
            <w:r w:rsidRPr="006604FB">
              <w:rPr>
                <w:color w:val="auto"/>
              </w:rPr>
              <w:t>ГОСТ Р 52459.3 (ЕН 301 489-3)</w:t>
            </w:r>
          </w:p>
          <w:p w14:paraId="2F67B175" w14:textId="53793C43" w:rsidR="00AA3CD2" w:rsidRPr="006604FB" w:rsidRDefault="00AA3CD2" w:rsidP="0060782F">
            <w:pPr>
              <w:pStyle w:val="Default"/>
              <w:tabs>
                <w:tab w:val="left" w:pos="1319"/>
              </w:tabs>
              <w:ind w:left="-14" w:right="-57"/>
              <w:rPr>
                <w:bCs/>
                <w:color w:val="FF0000"/>
                <w:sz w:val="22"/>
                <w:szCs w:val="22"/>
              </w:rPr>
            </w:pPr>
            <w:r w:rsidRPr="006604FB">
              <w:rPr>
                <w:bCs/>
                <w:color w:val="auto"/>
                <w:sz w:val="22"/>
                <w:szCs w:val="22"/>
              </w:rPr>
              <w:t>ГОСТ Р 52459.4 (</w:t>
            </w:r>
            <w:r w:rsidR="00D423A7" w:rsidRPr="006604FB">
              <w:rPr>
                <w:bCs/>
                <w:color w:val="auto"/>
                <w:sz w:val="22"/>
                <w:szCs w:val="22"/>
              </w:rPr>
              <w:t>ЕН</w:t>
            </w:r>
            <w:r w:rsidRPr="006604FB">
              <w:rPr>
                <w:bCs/>
                <w:color w:val="auto"/>
                <w:sz w:val="22"/>
                <w:szCs w:val="22"/>
              </w:rPr>
              <w:t xml:space="preserve"> 301 489-4-V.1.3.1)</w:t>
            </w:r>
          </w:p>
          <w:p w14:paraId="380FA321" w14:textId="7623BA64"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4AF209B8"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Р 52459.9 (EН 301 489-9)</w:t>
            </w:r>
          </w:p>
          <w:p w14:paraId="426BC4CA" w14:textId="77777777" w:rsidR="00AA3CD2" w:rsidRPr="006604FB" w:rsidRDefault="00AA3CD2" w:rsidP="0060782F">
            <w:pPr>
              <w:tabs>
                <w:tab w:val="left" w:pos="1319"/>
              </w:tabs>
              <w:ind w:left="-14" w:right="-57"/>
              <w:rPr>
                <w:color w:val="auto"/>
              </w:rPr>
            </w:pPr>
            <w:r w:rsidRPr="006604FB">
              <w:rPr>
                <w:color w:val="auto"/>
              </w:rPr>
              <w:t>ГОСТ Р МЭК 60945 (применяется до 01.07.2022)</w:t>
            </w:r>
          </w:p>
          <w:p w14:paraId="3B695745" w14:textId="77777777" w:rsidR="00AA3CD2" w:rsidRPr="006604FB" w:rsidRDefault="00AA3CD2" w:rsidP="0060782F">
            <w:pPr>
              <w:tabs>
                <w:tab w:val="left" w:pos="1122"/>
                <w:tab w:val="left" w:pos="1319"/>
              </w:tabs>
              <w:ind w:left="-14" w:right="-57"/>
              <w:rPr>
                <w:rFonts w:eastAsia="Calibri"/>
                <w:color w:val="auto"/>
                <w:lang w:eastAsia="zh-CN"/>
              </w:rPr>
            </w:pPr>
            <w:r w:rsidRPr="006604FB">
              <w:rPr>
                <w:rFonts w:eastAsia="Calibri"/>
                <w:color w:val="auto"/>
                <w:lang w:eastAsia="zh-CN"/>
              </w:rPr>
              <w:t>СТ РК 2.123-2007 (применяется до 01.07.2022)</w:t>
            </w:r>
          </w:p>
          <w:p w14:paraId="5345BC65" w14:textId="77777777" w:rsidR="00AA3CD2" w:rsidRPr="006604FB" w:rsidRDefault="00AA3CD2" w:rsidP="0060782F">
            <w:pPr>
              <w:tabs>
                <w:tab w:val="left" w:pos="1319"/>
              </w:tabs>
              <w:ind w:left="-14" w:right="-57"/>
              <w:rPr>
                <w:color w:val="auto"/>
              </w:rPr>
            </w:pPr>
            <w:r w:rsidRPr="006604FB">
              <w:rPr>
                <w:color w:val="auto"/>
              </w:rPr>
              <w:t>СТ РК ГОСТ Р 51317.6.5 (применяется до 01.07.2022)</w:t>
            </w:r>
          </w:p>
          <w:p w14:paraId="35594FB9" w14:textId="77777777" w:rsidR="00AA3CD2" w:rsidRPr="006604FB" w:rsidRDefault="00000000" w:rsidP="0060782F">
            <w:pPr>
              <w:tabs>
                <w:tab w:val="left" w:pos="1319"/>
              </w:tabs>
              <w:ind w:left="-14" w:right="-57"/>
              <w:rPr>
                <w:rFonts w:eastAsia="Calibri"/>
                <w:color w:val="auto"/>
                <w:lang w:eastAsia="zh-CN"/>
              </w:rPr>
            </w:pPr>
            <w:hyperlink r:id="rId145" w:tgtFrame="_blank" w:history="1">
              <w:r w:rsidR="00AA3CD2" w:rsidRPr="006604FB">
                <w:rPr>
                  <w:rFonts w:eastAsia="Calibri"/>
                  <w:color w:val="auto"/>
                  <w:lang w:eastAsia="zh-CN"/>
                </w:rPr>
                <w:t>СТБ 1692</w:t>
              </w:r>
            </w:hyperlink>
            <w:r w:rsidR="00AA3CD2" w:rsidRPr="006604FB">
              <w:rPr>
                <w:rFonts w:eastAsia="Calibri"/>
                <w:color w:val="auto"/>
                <w:vertAlign w:val="superscript"/>
                <w:lang w:eastAsia="zh-CN"/>
              </w:rPr>
              <w:t>1</w:t>
            </w:r>
          </w:p>
          <w:p w14:paraId="3E544EAA" w14:textId="77777777" w:rsidR="00AA3CD2" w:rsidRPr="006604FB" w:rsidRDefault="00000000" w:rsidP="0060782F">
            <w:pPr>
              <w:widowControl w:val="0"/>
              <w:tabs>
                <w:tab w:val="left" w:pos="1319"/>
              </w:tabs>
              <w:ind w:left="-14" w:right="-57"/>
              <w:rPr>
                <w:color w:val="auto"/>
                <w:lang w:eastAsia="zh-CN"/>
              </w:rPr>
            </w:pPr>
            <w:hyperlink r:id="rId146" w:tgtFrame="_blank" w:history="1">
              <w:r w:rsidR="00AA3CD2" w:rsidRPr="006604FB">
                <w:rPr>
                  <w:rFonts w:eastAsia="Calibri"/>
                  <w:color w:val="auto"/>
                  <w:lang w:eastAsia="zh-CN"/>
                </w:rPr>
                <w:t>СТБ 1788</w:t>
              </w:r>
            </w:hyperlink>
            <w:r w:rsidR="00AA3CD2" w:rsidRPr="006604FB">
              <w:rPr>
                <w:rFonts w:eastAsia="Calibri"/>
                <w:color w:val="auto"/>
                <w:vertAlign w:val="superscript"/>
                <w:lang w:eastAsia="zh-CN"/>
              </w:rPr>
              <w:t>1</w:t>
            </w:r>
          </w:p>
          <w:p w14:paraId="435A9D29" w14:textId="77777777" w:rsidR="00AA3CD2" w:rsidRPr="006604FB" w:rsidRDefault="00AA3CD2" w:rsidP="0060782F">
            <w:pPr>
              <w:tabs>
                <w:tab w:val="left" w:pos="1319"/>
              </w:tabs>
              <w:ind w:left="-14" w:right="-57"/>
              <w:rPr>
                <w:color w:val="auto"/>
              </w:rPr>
            </w:pPr>
            <w:r w:rsidRPr="006604FB">
              <w:rPr>
                <w:color w:val="auto"/>
              </w:rPr>
              <w:t>СТБ 2317 (ETSI EN 301 489-1) (применяется до 01.07.2023)</w:t>
            </w:r>
          </w:p>
          <w:p w14:paraId="064BF9BA"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2BB80127"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50083-2 (применяется до 01.07.2022)</w:t>
            </w:r>
          </w:p>
          <w:p w14:paraId="4D1111E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22E9AC5B" w14:textId="77777777" w:rsidR="00AA3CD2" w:rsidRPr="006604FB" w:rsidRDefault="00AA3CD2" w:rsidP="0060782F">
            <w:pPr>
              <w:widowControl w:val="0"/>
              <w:tabs>
                <w:tab w:val="left" w:pos="1319"/>
              </w:tabs>
              <w:ind w:left="-14" w:right="-57"/>
              <w:rPr>
                <w:color w:val="auto"/>
              </w:rPr>
            </w:pPr>
            <w:r w:rsidRPr="006604FB">
              <w:rPr>
                <w:color w:val="auto"/>
              </w:rPr>
              <w:t>СТБ EN 55022 (применяется до 01.07.2023)</w:t>
            </w:r>
          </w:p>
          <w:p w14:paraId="7985F12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22824E8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C0C2CCB" w14:textId="77777777" w:rsidR="00AA3CD2" w:rsidRPr="006604FB" w:rsidRDefault="00AA3CD2" w:rsidP="0060782F">
            <w:pPr>
              <w:tabs>
                <w:tab w:val="left" w:pos="1319"/>
                <w:tab w:val="center" w:pos="4677"/>
                <w:tab w:val="right" w:pos="9355"/>
              </w:tabs>
              <w:ind w:left="-14" w:right="-57"/>
              <w:rPr>
                <w:color w:val="auto"/>
              </w:rPr>
            </w:pPr>
            <w:r w:rsidRPr="006604FB">
              <w:rPr>
                <w:color w:val="auto"/>
              </w:rPr>
              <w:t xml:space="preserve">СТБ </w:t>
            </w:r>
            <w:r w:rsidRPr="006604FB">
              <w:rPr>
                <w:color w:val="auto"/>
                <w:lang w:val="en-US"/>
              </w:rPr>
              <w:t>IEC</w:t>
            </w:r>
            <w:r w:rsidRPr="006604FB">
              <w:rPr>
                <w:color w:val="auto"/>
              </w:rPr>
              <w:t xml:space="preserve"> 61000-6-4</w:t>
            </w:r>
          </w:p>
          <w:p w14:paraId="7A1F6313" w14:textId="77777777" w:rsidR="00AA3CD2" w:rsidRPr="006604FB" w:rsidRDefault="00AA3CD2" w:rsidP="0060782F">
            <w:pPr>
              <w:tabs>
                <w:tab w:val="left" w:pos="1319"/>
                <w:tab w:val="center" w:pos="4677"/>
                <w:tab w:val="right" w:pos="9355"/>
              </w:tabs>
              <w:ind w:left="-14" w:right="-57"/>
              <w:rPr>
                <w:bCs/>
                <w:iCs/>
                <w:color w:val="auto"/>
                <w:lang w:eastAsia="zh-CN"/>
              </w:rPr>
            </w:pPr>
            <w:r w:rsidRPr="006604FB">
              <w:rPr>
                <w:bCs/>
                <w:iCs/>
                <w:color w:val="auto"/>
              </w:rPr>
              <w:t>СТБ ЕН 55020</w:t>
            </w:r>
            <w:r w:rsidRPr="006604FB">
              <w:rPr>
                <w:bCs/>
                <w:iCs/>
                <w:color w:val="auto"/>
                <w:vertAlign w:val="superscript"/>
              </w:rPr>
              <w:t>1</w:t>
            </w:r>
          </w:p>
          <w:p w14:paraId="2128CF82" w14:textId="77777777" w:rsidR="00AA3CD2" w:rsidRPr="006604FB" w:rsidRDefault="00AA3CD2" w:rsidP="0060782F">
            <w:pPr>
              <w:tabs>
                <w:tab w:val="left" w:pos="1319"/>
              </w:tabs>
              <w:ind w:left="-14" w:right="-57"/>
              <w:rPr>
                <w:color w:val="auto"/>
              </w:rPr>
            </w:pPr>
            <w:r w:rsidRPr="006604FB">
              <w:rPr>
                <w:color w:val="auto"/>
              </w:rPr>
              <w:t>СТБ МЭК 60870-2-1 (применяется до 01.07.2022)</w:t>
            </w:r>
          </w:p>
        </w:tc>
        <w:tc>
          <w:tcPr>
            <w:tcW w:w="1455" w:type="dxa"/>
          </w:tcPr>
          <w:p w14:paraId="35AD6E97" w14:textId="77777777" w:rsidR="00AA3CD2" w:rsidRPr="006604FB" w:rsidRDefault="00AA3CD2" w:rsidP="00923EC5">
            <w:pPr>
              <w:autoSpaceDE w:val="0"/>
              <w:autoSpaceDN w:val="0"/>
              <w:adjustRightInd w:val="0"/>
              <w:rPr>
                <w:color w:val="auto"/>
              </w:rPr>
            </w:pPr>
            <w:r w:rsidRPr="006604FB">
              <w:rPr>
                <w:color w:val="auto"/>
              </w:rPr>
              <w:t>ТР ТС 020/2011</w:t>
            </w:r>
          </w:p>
          <w:p w14:paraId="597871D1" w14:textId="77777777" w:rsidR="00AA3CD2" w:rsidRPr="006604FB" w:rsidRDefault="00AA3CD2" w:rsidP="00923EC5">
            <w:pPr>
              <w:autoSpaceDE w:val="0"/>
              <w:autoSpaceDN w:val="0"/>
              <w:adjustRightInd w:val="0"/>
              <w:rPr>
                <w:color w:val="auto"/>
              </w:rPr>
            </w:pPr>
          </w:p>
        </w:tc>
      </w:tr>
      <w:tr w:rsidR="0004623D" w:rsidRPr="006604FB" w14:paraId="72F9A815" w14:textId="77777777" w:rsidTr="00BA557D">
        <w:tc>
          <w:tcPr>
            <w:tcW w:w="668" w:type="dxa"/>
          </w:tcPr>
          <w:p w14:paraId="0586A6FF"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19C1321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швейные и вязальные</w:t>
            </w:r>
          </w:p>
        </w:tc>
        <w:tc>
          <w:tcPr>
            <w:tcW w:w="2022" w:type="dxa"/>
            <w:gridSpan w:val="2"/>
          </w:tcPr>
          <w:p w14:paraId="23AC8C8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8447</w:t>
            </w:r>
          </w:p>
          <w:p w14:paraId="2D98ED6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8452</w:t>
            </w:r>
          </w:p>
          <w:p w14:paraId="5ED7EBF2"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1C837BDB" w14:textId="77777777" w:rsidR="00AA3CD2" w:rsidRPr="006604FB" w:rsidRDefault="00AA3CD2" w:rsidP="0060782F">
            <w:pPr>
              <w:tabs>
                <w:tab w:val="left" w:pos="1319"/>
              </w:tabs>
              <w:ind w:left="-14" w:right="-57"/>
              <w:rPr>
                <w:color w:val="auto"/>
              </w:rPr>
            </w:pPr>
            <w:r w:rsidRPr="006604FB">
              <w:rPr>
                <w:color w:val="auto"/>
              </w:rPr>
              <w:t>ТР ТС 020/2011</w:t>
            </w:r>
          </w:p>
          <w:p w14:paraId="7B334B5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79DE06B8" w14:textId="77777777" w:rsidR="00AA3CD2" w:rsidRPr="006604FB" w:rsidRDefault="00AA3CD2" w:rsidP="0060782F">
            <w:pPr>
              <w:tabs>
                <w:tab w:val="left" w:pos="1319"/>
              </w:tabs>
              <w:ind w:left="-14" w:right="-57"/>
              <w:rPr>
                <w:color w:val="auto"/>
              </w:rPr>
            </w:pPr>
            <w:r w:rsidRPr="006604FB">
              <w:rPr>
                <w:color w:val="auto"/>
              </w:rPr>
              <w:t>ГОСТ 30377</w:t>
            </w:r>
          </w:p>
          <w:p w14:paraId="55B4B103"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0FF796C9"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28605691"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2E5BF5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12EA04B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6C4668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279D4446"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5750EA0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62DE128"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3923AF9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291441E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0931BD3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434056C" w14:textId="77777777" w:rsidR="00AA3CD2" w:rsidRPr="006604FB" w:rsidRDefault="00AA3CD2" w:rsidP="0060782F">
            <w:pPr>
              <w:widowControl w:val="0"/>
              <w:tabs>
                <w:tab w:val="left" w:pos="1319"/>
              </w:tabs>
              <w:ind w:left="-14" w:right="-57"/>
              <w:rPr>
                <w:iCs/>
                <w:color w:val="auto"/>
              </w:rPr>
            </w:pPr>
            <w:r w:rsidRPr="006604FB">
              <w:rPr>
                <w:iCs/>
                <w:color w:val="auto"/>
              </w:rPr>
              <w:t>ГОСТ CISPR 11</w:t>
            </w:r>
          </w:p>
          <w:p w14:paraId="6AC0ED67" w14:textId="77777777" w:rsidR="00AA3CD2" w:rsidRPr="006604FB" w:rsidRDefault="00AA3CD2" w:rsidP="0060782F">
            <w:pPr>
              <w:tabs>
                <w:tab w:val="left" w:pos="1319"/>
              </w:tabs>
              <w:ind w:left="-14" w:right="-57"/>
              <w:rPr>
                <w:color w:val="auto"/>
              </w:rPr>
            </w:pPr>
            <w:r w:rsidRPr="006604FB">
              <w:rPr>
                <w:color w:val="auto"/>
              </w:rPr>
              <w:t>ГОСТ CISPR 14-1</w:t>
            </w:r>
          </w:p>
          <w:p w14:paraId="06607B36"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r w:rsidRPr="006604FB">
              <w:rPr>
                <w:color w:val="auto"/>
                <w:lang w:eastAsia="zh-CN"/>
              </w:rPr>
              <w:t xml:space="preserve"> </w:t>
            </w:r>
          </w:p>
          <w:p w14:paraId="3E638495"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CISPR 24</w:t>
            </w:r>
          </w:p>
          <w:p w14:paraId="0AE22A4A" w14:textId="77777777" w:rsidR="00AA3CD2" w:rsidRPr="006604FB" w:rsidRDefault="00AA3CD2" w:rsidP="0060782F">
            <w:pPr>
              <w:widowControl w:val="0"/>
              <w:tabs>
                <w:tab w:val="left" w:pos="1319"/>
              </w:tabs>
              <w:autoSpaceDE w:val="0"/>
              <w:autoSpaceDN w:val="0"/>
              <w:adjustRightInd w:val="0"/>
              <w:ind w:left="-14" w:right="-57"/>
              <w:rPr>
                <w:bCs/>
                <w:color w:val="auto"/>
                <w:kern w:val="0"/>
                <w14:cntxtAlts w14:val="0"/>
              </w:rPr>
            </w:pPr>
            <w:r w:rsidRPr="006604FB">
              <w:rPr>
                <w:bCs/>
                <w:color w:val="auto"/>
                <w:kern w:val="0"/>
                <w14:cntxtAlts w14:val="0"/>
              </w:rPr>
              <w:t>ГОСТ CISPR 32</w:t>
            </w:r>
          </w:p>
          <w:p w14:paraId="217D0A6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55053A75" w14:textId="77777777" w:rsidR="00AA3CD2" w:rsidRPr="006604FB" w:rsidRDefault="00AA3CD2" w:rsidP="0060782F">
            <w:pPr>
              <w:widowControl w:val="0"/>
              <w:tabs>
                <w:tab w:val="left" w:pos="1319"/>
              </w:tabs>
              <w:autoSpaceDE w:val="0"/>
              <w:autoSpaceDN w:val="0"/>
              <w:adjustRightInd w:val="0"/>
              <w:ind w:left="-14" w:right="-57"/>
              <w:rPr>
                <w:rStyle w:val="FontStyle13"/>
                <w:color w:val="auto"/>
              </w:rPr>
            </w:pPr>
            <w:r w:rsidRPr="006604FB">
              <w:rPr>
                <w:rStyle w:val="FontStyle13"/>
                <w:color w:val="auto"/>
              </w:rPr>
              <w:t xml:space="preserve">ГОСТ </w:t>
            </w:r>
            <w:r w:rsidRPr="006604FB">
              <w:rPr>
                <w:rStyle w:val="FontStyle13"/>
                <w:color w:val="auto"/>
                <w:lang w:val="en-US"/>
              </w:rPr>
              <w:t>EN</w:t>
            </w:r>
            <w:r w:rsidRPr="006604FB">
              <w:rPr>
                <w:rStyle w:val="FontStyle13"/>
                <w:color w:val="auto"/>
              </w:rPr>
              <w:t xml:space="preserve"> 50498</w:t>
            </w:r>
          </w:p>
          <w:p w14:paraId="44A06BF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60204-31</w:t>
            </w:r>
          </w:p>
          <w:p w14:paraId="595A3420"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48E8A36"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1B592A9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46C47937"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61000-3-3</w:t>
            </w:r>
          </w:p>
          <w:p w14:paraId="7A6B04F3" w14:textId="77777777" w:rsidR="00AA3CD2" w:rsidRPr="006604FB" w:rsidRDefault="00AA3CD2" w:rsidP="0060782F">
            <w:pPr>
              <w:tabs>
                <w:tab w:val="left" w:pos="1319"/>
              </w:tabs>
              <w:ind w:left="-14" w:right="-57"/>
              <w:rPr>
                <w:color w:val="auto"/>
              </w:rPr>
            </w:pPr>
            <w:r w:rsidRPr="006604FB">
              <w:rPr>
                <w:color w:val="auto"/>
              </w:rPr>
              <w:t>ГОСТ IEC 61000-6-3</w:t>
            </w:r>
          </w:p>
          <w:p w14:paraId="76A9D38A" w14:textId="77777777" w:rsidR="00AA3CD2" w:rsidRPr="006604FB" w:rsidRDefault="00AA3CD2" w:rsidP="0060782F">
            <w:pPr>
              <w:tabs>
                <w:tab w:val="left" w:pos="1319"/>
              </w:tabs>
              <w:ind w:left="-14" w:right="-57"/>
              <w:rPr>
                <w:color w:val="auto"/>
              </w:rPr>
            </w:pPr>
            <w:r w:rsidRPr="006604FB">
              <w:rPr>
                <w:color w:val="auto"/>
              </w:rPr>
              <w:t>ГОСТ IEC 61000-6-4</w:t>
            </w:r>
          </w:p>
          <w:p w14:paraId="6C25394F"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6B14865B" w14:textId="7BCEA7AE"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0D73383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1841344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87F89DF" w14:textId="0104EC55"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6FD8F01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07EEE5A"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508AF0CD"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7D44B6E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502A5C64"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04274E76"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8AF3DD1" w14:textId="77777777" w:rsidTr="00BA557D">
        <w:tc>
          <w:tcPr>
            <w:tcW w:w="668" w:type="dxa"/>
          </w:tcPr>
          <w:p w14:paraId="6EB215B4"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40F77FC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блоки питания, зарядные устройства, стабилизаторы и преобразователи напряжения</w:t>
            </w:r>
          </w:p>
          <w:p w14:paraId="71ED7943"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3E51F13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8504</w:t>
            </w:r>
          </w:p>
          <w:p w14:paraId="68A041D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8507</w:t>
            </w:r>
          </w:p>
          <w:p w14:paraId="670BCEE4" w14:textId="77777777" w:rsidR="00AA3CD2" w:rsidRPr="006604FB" w:rsidRDefault="00AA3CD2" w:rsidP="00923EC5">
            <w:pPr>
              <w:widowControl w:val="0"/>
              <w:autoSpaceDE w:val="0"/>
              <w:autoSpaceDN w:val="0"/>
              <w:adjustRightInd w:val="0"/>
              <w:rPr>
                <w:color w:val="auto"/>
                <w:lang w:eastAsia="zh-CN"/>
              </w:rPr>
            </w:pPr>
          </w:p>
          <w:p w14:paraId="4B0CFA96"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4BF62CB3"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3E1DB18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14318F5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30585</w:t>
            </w:r>
            <w:r w:rsidRPr="006604FB">
              <w:rPr>
                <w:color w:val="auto"/>
                <w:vertAlign w:val="superscript"/>
                <w:lang w:eastAsia="zh-CN"/>
              </w:rPr>
              <w:t>1</w:t>
            </w:r>
          </w:p>
          <w:p w14:paraId="4C54047F"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4E3D4F75"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211E14B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1A0EA3A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3EA9F7D8" w14:textId="77777777" w:rsidR="00AA3CD2" w:rsidRPr="006604FB" w:rsidRDefault="00AA3CD2" w:rsidP="0060782F">
            <w:pPr>
              <w:widowControl w:val="0"/>
              <w:tabs>
                <w:tab w:val="left" w:pos="1319"/>
              </w:tabs>
              <w:ind w:left="-14" w:right="-57"/>
              <w:rPr>
                <w:color w:val="auto"/>
              </w:rPr>
            </w:pPr>
            <w:r w:rsidRPr="006604FB">
              <w:rPr>
                <w:color w:val="auto"/>
              </w:rPr>
              <w:t>ГОСТ 30804.6.2 (IEC 61000-6-2)</w:t>
            </w:r>
          </w:p>
          <w:p w14:paraId="1995E4B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26736897"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30804.6.4 (IEC 61000-6-4) (применяется до 01.07.2022)</w:t>
            </w:r>
          </w:p>
          <w:p w14:paraId="34804039"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30805.13 (CISPR 13) (применяется до 01.07.2023</w:t>
            </w:r>
          </w:p>
          <w:p w14:paraId="372C9C9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4580AE3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74A9426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1C649CD8"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30805.24 (СИСПР 24) (применяется до 01.07.2022)</w:t>
            </w:r>
          </w:p>
          <w:p w14:paraId="5AE1CC08"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32132.3 (IEC 61204-3)</w:t>
            </w:r>
          </w:p>
          <w:p w14:paraId="235D2646"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32133.2 (</w:t>
            </w:r>
            <w:r w:rsidRPr="006604FB">
              <w:rPr>
                <w:bCs/>
                <w:lang w:val="en-US"/>
              </w:rPr>
              <w:t>IEC</w:t>
            </w:r>
            <w:r w:rsidRPr="006604FB">
              <w:rPr>
                <w:bCs/>
              </w:rPr>
              <w:t xml:space="preserve"> 62040-2)</w:t>
            </w:r>
          </w:p>
          <w:p w14:paraId="47921D5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32134.1 (EN 301 489-1) (применяется до 01.07.2023) </w:t>
            </w:r>
          </w:p>
          <w:p w14:paraId="4B7BE772"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32135</w:t>
            </w:r>
            <w:r w:rsidRPr="006604FB">
              <w:rPr>
                <w:color w:val="auto"/>
                <w:vertAlign w:val="superscript"/>
              </w:rPr>
              <w:t>1</w:t>
            </w:r>
          </w:p>
          <w:p w14:paraId="6B6AE8A3" w14:textId="2C03985E"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7F6BA873"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CISPR 14-1</w:t>
            </w:r>
          </w:p>
          <w:p w14:paraId="602A5211"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529B2D9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2631DF44"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CISPR 32</w:t>
            </w:r>
          </w:p>
          <w:p w14:paraId="624EF783" w14:textId="77777777" w:rsidR="00AA3CD2" w:rsidRPr="006604FB" w:rsidRDefault="00AA3CD2" w:rsidP="0060782F">
            <w:pPr>
              <w:tabs>
                <w:tab w:val="left" w:pos="1319"/>
                <w:tab w:val="center" w:pos="4677"/>
                <w:tab w:val="right" w:pos="9355"/>
              </w:tabs>
              <w:ind w:left="-14" w:right="-57"/>
              <w:rPr>
                <w:color w:val="auto"/>
                <w:lang w:eastAsia="zh-CN"/>
              </w:rPr>
            </w:pPr>
            <w:r w:rsidRPr="006604FB">
              <w:rPr>
                <w:color w:val="auto"/>
                <w:lang w:eastAsia="zh-CN"/>
              </w:rPr>
              <w:t>ГОСТ EN 301 489-1 V1.9.2</w:t>
            </w:r>
          </w:p>
          <w:p w14:paraId="0A7A4531" w14:textId="77777777" w:rsidR="00AA3CD2" w:rsidRPr="006604FB" w:rsidRDefault="00AA3CD2" w:rsidP="0060782F">
            <w:pPr>
              <w:tabs>
                <w:tab w:val="left" w:pos="2"/>
                <w:tab w:val="left" w:pos="164"/>
                <w:tab w:val="left" w:pos="1319"/>
              </w:tabs>
              <w:ind w:left="-14" w:right="-57"/>
              <w:rPr>
                <w:color w:val="auto"/>
              </w:rPr>
            </w:pPr>
            <w:r w:rsidRPr="006604FB">
              <w:rPr>
                <w:color w:val="auto"/>
              </w:rPr>
              <w:t>ГОСТ EN 301 489-34 V1.3.1</w:t>
            </w:r>
            <w:r w:rsidRPr="006604FB">
              <w:rPr>
                <w:color w:val="auto"/>
                <w:vertAlign w:val="superscript"/>
              </w:rPr>
              <w:t>1</w:t>
            </w:r>
          </w:p>
          <w:p w14:paraId="0FBD3229"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EN 50498</w:t>
            </w:r>
          </w:p>
          <w:p w14:paraId="6839FBB3"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EN</w:t>
            </w:r>
            <w:r w:rsidRPr="006604FB">
              <w:rPr>
                <w:color w:val="auto"/>
              </w:rPr>
              <w:t xml:space="preserve"> 55020</w:t>
            </w:r>
          </w:p>
          <w:p w14:paraId="1379F3B2"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55103-1</w:t>
            </w:r>
          </w:p>
          <w:p w14:paraId="4886BC32"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 xml:space="preserve">ГОСТ </w:t>
            </w:r>
            <w:r w:rsidRPr="006604FB">
              <w:rPr>
                <w:color w:val="auto"/>
                <w:lang w:val="en-US"/>
              </w:rPr>
              <w:t>ETSI</w:t>
            </w:r>
            <w:r w:rsidRPr="006604FB">
              <w:rPr>
                <w:color w:val="auto"/>
              </w:rPr>
              <w:t xml:space="preserve"> </w:t>
            </w:r>
            <w:r w:rsidRPr="006604FB">
              <w:rPr>
                <w:color w:val="auto"/>
                <w:lang w:val="en-US"/>
              </w:rPr>
              <w:t>EN</w:t>
            </w:r>
            <w:r w:rsidRPr="006604FB">
              <w:rPr>
                <w:color w:val="auto"/>
              </w:rPr>
              <w:t xml:space="preserve"> 301 489-34</w:t>
            </w:r>
          </w:p>
          <w:p w14:paraId="73EE9D68" w14:textId="77777777" w:rsidR="00AA3CD2" w:rsidRPr="006604FB" w:rsidRDefault="00AA3CD2" w:rsidP="0060782F">
            <w:pPr>
              <w:tabs>
                <w:tab w:val="left" w:pos="1319"/>
              </w:tabs>
              <w:ind w:left="-14" w:right="-57"/>
              <w:rPr>
                <w:color w:val="auto"/>
              </w:rPr>
            </w:pPr>
            <w:r w:rsidRPr="006604FB">
              <w:rPr>
                <w:color w:val="auto"/>
              </w:rPr>
              <w:t>ГОСТ IEC 60870-2-1</w:t>
            </w:r>
          </w:p>
          <w:p w14:paraId="2419976B"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4D2A86F" w14:textId="77777777" w:rsidR="00AA3CD2" w:rsidRPr="006604FB" w:rsidRDefault="00AA3CD2" w:rsidP="0060782F">
            <w:pPr>
              <w:tabs>
                <w:tab w:val="left" w:pos="1319"/>
              </w:tabs>
              <w:ind w:left="-14" w:right="-57"/>
              <w:rPr>
                <w:color w:val="auto"/>
              </w:rPr>
            </w:pPr>
            <w:r w:rsidRPr="006604FB">
              <w:rPr>
                <w:color w:val="auto"/>
              </w:rPr>
              <w:t>ГОСТ IEC 61000-3-12</w:t>
            </w:r>
          </w:p>
          <w:p w14:paraId="20946585" w14:textId="77777777" w:rsidR="00AA3CD2" w:rsidRPr="006604FB" w:rsidRDefault="00AA3CD2" w:rsidP="0060782F">
            <w:pPr>
              <w:tabs>
                <w:tab w:val="left" w:pos="1319"/>
              </w:tabs>
              <w:ind w:left="-14" w:right="-57"/>
              <w:rPr>
                <w:color w:val="auto"/>
              </w:rPr>
            </w:pPr>
            <w:r w:rsidRPr="006604FB">
              <w:rPr>
                <w:color w:val="auto"/>
              </w:rPr>
              <w:t>ГОСТ IEC 61000-3-2</w:t>
            </w:r>
          </w:p>
          <w:p w14:paraId="780765D2" w14:textId="77777777" w:rsidR="00AA3CD2" w:rsidRPr="006604FB" w:rsidRDefault="00AA3CD2" w:rsidP="0060782F">
            <w:pPr>
              <w:tabs>
                <w:tab w:val="left" w:pos="1319"/>
              </w:tabs>
              <w:ind w:left="-14" w:right="-57"/>
              <w:rPr>
                <w:color w:val="auto"/>
              </w:rPr>
            </w:pPr>
            <w:r w:rsidRPr="006604FB">
              <w:rPr>
                <w:color w:val="auto"/>
              </w:rPr>
              <w:t>ГОСТ IEC 61000-3-3</w:t>
            </w:r>
          </w:p>
          <w:p w14:paraId="4EDA2692" w14:textId="77777777" w:rsidR="00AA3CD2" w:rsidRPr="006604FB" w:rsidRDefault="00AA3CD2" w:rsidP="0060782F">
            <w:pPr>
              <w:tabs>
                <w:tab w:val="left" w:pos="1319"/>
              </w:tabs>
              <w:ind w:left="-14" w:right="-57"/>
              <w:rPr>
                <w:color w:val="auto"/>
              </w:rPr>
            </w:pPr>
            <w:r w:rsidRPr="006604FB">
              <w:rPr>
                <w:color w:val="auto"/>
              </w:rPr>
              <w:t>ГОСТ IEC 61000-6-3</w:t>
            </w:r>
          </w:p>
          <w:p w14:paraId="22067D7E" w14:textId="77777777" w:rsidR="00AA3CD2" w:rsidRPr="006604FB" w:rsidRDefault="00AA3CD2" w:rsidP="0060782F">
            <w:pPr>
              <w:tabs>
                <w:tab w:val="left" w:pos="1319"/>
              </w:tabs>
              <w:ind w:left="-14" w:right="-57"/>
              <w:rPr>
                <w:color w:val="auto"/>
              </w:rPr>
            </w:pPr>
            <w:r w:rsidRPr="006604FB">
              <w:rPr>
                <w:color w:val="auto"/>
              </w:rPr>
              <w:t>ГОСТ IEC 61000-6-4</w:t>
            </w:r>
          </w:p>
          <w:p w14:paraId="6E090511" w14:textId="77777777" w:rsidR="00AA3CD2" w:rsidRPr="006604FB" w:rsidRDefault="00AA3CD2" w:rsidP="0060782F">
            <w:pPr>
              <w:tabs>
                <w:tab w:val="left" w:pos="1319"/>
              </w:tabs>
              <w:ind w:left="-14" w:right="-57"/>
              <w:rPr>
                <w:color w:val="auto"/>
              </w:rPr>
            </w:pPr>
            <w:r w:rsidRPr="006604FB">
              <w:rPr>
                <w:color w:val="auto"/>
              </w:rPr>
              <w:t>ГОСТ IEC 61851-1</w:t>
            </w:r>
          </w:p>
          <w:p w14:paraId="6B144327" w14:textId="77777777" w:rsidR="00AA3CD2" w:rsidRPr="006604FB" w:rsidRDefault="00AA3CD2" w:rsidP="0060782F">
            <w:pPr>
              <w:tabs>
                <w:tab w:val="left" w:pos="1319"/>
              </w:tabs>
              <w:ind w:left="-14" w:right="-57"/>
              <w:rPr>
                <w:color w:val="auto"/>
              </w:rPr>
            </w:pPr>
            <w:r w:rsidRPr="006604FB">
              <w:rPr>
                <w:color w:val="auto"/>
              </w:rPr>
              <w:t>ГОСТ IEC 61851-21</w:t>
            </w:r>
          </w:p>
          <w:p w14:paraId="03611141" w14:textId="77777777" w:rsidR="00AA3CD2" w:rsidRPr="006604FB" w:rsidRDefault="00AA3CD2" w:rsidP="0060782F">
            <w:pPr>
              <w:tabs>
                <w:tab w:val="left" w:pos="1319"/>
              </w:tabs>
              <w:ind w:left="-14" w:right="-57"/>
              <w:rPr>
                <w:color w:val="auto"/>
              </w:rPr>
            </w:pPr>
            <w:r w:rsidRPr="006604FB">
              <w:rPr>
                <w:color w:val="auto"/>
              </w:rPr>
              <w:t>ГОСТ IEC 61851-22</w:t>
            </w:r>
          </w:p>
          <w:p w14:paraId="3DDF953F" w14:textId="77777777" w:rsidR="00AA3CD2" w:rsidRPr="006604FB" w:rsidRDefault="00AA3CD2" w:rsidP="0060782F">
            <w:pPr>
              <w:tabs>
                <w:tab w:val="left" w:pos="1319"/>
              </w:tabs>
              <w:ind w:left="-14" w:right="-57"/>
              <w:rPr>
                <w:color w:val="auto"/>
              </w:rPr>
            </w:pPr>
            <w:r w:rsidRPr="006604FB">
              <w:rPr>
                <w:color w:val="auto"/>
              </w:rPr>
              <w:t>ГОСТ IEC 62020</w:t>
            </w:r>
          </w:p>
          <w:p w14:paraId="456D794A"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 xml:space="preserve">ГОСТ </w:t>
            </w:r>
            <w:r w:rsidRPr="006604FB">
              <w:rPr>
                <w:color w:val="auto"/>
                <w:lang w:val="en-US"/>
              </w:rPr>
              <w:t>IEC</w:t>
            </w:r>
            <w:r w:rsidRPr="006604FB">
              <w:rPr>
                <w:color w:val="auto"/>
              </w:rPr>
              <w:t xml:space="preserve"> 62041</w:t>
            </w:r>
          </w:p>
          <w:p w14:paraId="13D2D8D6" w14:textId="77777777" w:rsidR="00AA3CD2" w:rsidRPr="006604FB" w:rsidRDefault="00AA3CD2" w:rsidP="0060782F">
            <w:pPr>
              <w:tabs>
                <w:tab w:val="left" w:pos="1319"/>
              </w:tabs>
              <w:ind w:left="-14" w:right="-57"/>
              <w:rPr>
                <w:color w:val="auto"/>
              </w:rPr>
            </w:pPr>
            <w:r w:rsidRPr="006604FB">
              <w:rPr>
                <w:color w:val="auto"/>
              </w:rPr>
              <w:t>ГОСТ IEC/TS 61000-3-5</w:t>
            </w:r>
          </w:p>
          <w:p w14:paraId="1AD55220"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Р 51179 (МЭК 870-2-1) (применяется до 01.07.2022)</w:t>
            </w:r>
          </w:p>
          <w:p w14:paraId="04BC5AF0"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Р 51317.3.4 (МЭК 61000-3-4)</w:t>
            </w:r>
          </w:p>
          <w:p w14:paraId="48F95D56" w14:textId="77777777" w:rsidR="00AA3CD2" w:rsidRPr="006604FB" w:rsidRDefault="00AA3CD2" w:rsidP="0060782F">
            <w:pPr>
              <w:widowControl w:val="0"/>
              <w:tabs>
                <w:tab w:val="left" w:pos="1319"/>
              </w:tabs>
              <w:ind w:left="-14" w:right="-57"/>
              <w:rPr>
                <w:color w:val="auto"/>
              </w:rPr>
            </w:pPr>
            <w:r w:rsidRPr="006604FB">
              <w:rPr>
                <w:color w:val="auto"/>
              </w:rPr>
              <w:t>ГОСТ Р 51318.20 (СИСПР 20) (применяется до 01.07.2023)</w:t>
            </w:r>
          </w:p>
          <w:p w14:paraId="217E964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1057895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52459.24</w:t>
            </w:r>
            <w:r w:rsidRPr="006604FB">
              <w:rPr>
                <w:color w:val="auto"/>
              </w:rPr>
              <w:t xml:space="preserve"> (</w:t>
            </w:r>
            <w:r w:rsidRPr="006604FB">
              <w:rPr>
                <w:color w:val="auto"/>
                <w:lang w:eastAsia="zh-CN"/>
              </w:rPr>
              <w:t>ЕН 301 489-24)</w:t>
            </w:r>
          </w:p>
          <w:p w14:paraId="093DACC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1E18EDCF" w14:textId="3F4D76FF"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3D67F08C" w14:textId="77777777" w:rsidR="00AA3CD2" w:rsidRPr="006604FB" w:rsidRDefault="00AA3CD2" w:rsidP="0060782F">
            <w:pPr>
              <w:tabs>
                <w:tab w:val="left" w:pos="1319"/>
              </w:tabs>
              <w:ind w:left="-14" w:right="-57"/>
              <w:rPr>
                <w:color w:val="auto"/>
              </w:rPr>
            </w:pPr>
            <w:r w:rsidRPr="006604FB">
              <w:rPr>
                <w:color w:val="auto"/>
              </w:rPr>
              <w:t>ГОСТ Р МЭК 61851-1</w:t>
            </w:r>
          </w:p>
          <w:p w14:paraId="5783F63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2317 (ETSI EN 301 489-1) (применяется до 01.07.2023)</w:t>
            </w:r>
          </w:p>
          <w:p w14:paraId="7C8A51A8"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616B8F8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766DB3F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699DCB9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659951E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301 489-24</w:t>
            </w:r>
          </w:p>
          <w:p w14:paraId="45E8CFA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F7342B7"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 xml:space="preserve">СТБ </w:t>
            </w:r>
            <w:r w:rsidRPr="006604FB">
              <w:rPr>
                <w:color w:val="auto"/>
                <w:lang w:val="en-US"/>
              </w:rPr>
              <w:t>IEC</w:t>
            </w:r>
            <w:r w:rsidRPr="006604FB">
              <w:rPr>
                <w:color w:val="auto"/>
              </w:rPr>
              <w:t xml:space="preserve"> 61000-6-4</w:t>
            </w:r>
          </w:p>
          <w:p w14:paraId="53D3226C"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 xml:space="preserve">СТБ </w:t>
            </w:r>
            <w:r w:rsidRPr="006604FB">
              <w:rPr>
                <w:color w:val="auto"/>
                <w:lang w:val="en-US"/>
              </w:rPr>
              <w:t>IEC</w:t>
            </w:r>
            <w:r w:rsidRPr="006604FB">
              <w:rPr>
                <w:color w:val="auto"/>
              </w:rPr>
              <w:t xml:space="preserve"> 61204-3</w:t>
            </w:r>
            <w:r w:rsidRPr="006604FB">
              <w:rPr>
                <w:color w:val="auto"/>
                <w:vertAlign w:val="superscript"/>
              </w:rPr>
              <w:t>1</w:t>
            </w:r>
          </w:p>
          <w:p w14:paraId="65DC6F0F" w14:textId="77777777" w:rsidR="00AA3CD2" w:rsidRPr="006604FB" w:rsidRDefault="00AA3CD2" w:rsidP="0060782F">
            <w:pPr>
              <w:tabs>
                <w:tab w:val="left" w:pos="1319"/>
              </w:tabs>
              <w:ind w:left="-14" w:right="-57"/>
              <w:rPr>
                <w:color w:val="auto"/>
              </w:rPr>
            </w:pPr>
            <w:r w:rsidRPr="006604FB">
              <w:rPr>
                <w:color w:val="auto"/>
              </w:rPr>
              <w:t xml:space="preserve">СТБ </w:t>
            </w:r>
            <w:r w:rsidRPr="006604FB">
              <w:rPr>
                <w:color w:val="auto"/>
                <w:lang w:val="en-US"/>
              </w:rPr>
              <w:t>IEC</w:t>
            </w:r>
            <w:r w:rsidRPr="006604FB">
              <w:rPr>
                <w:color w:val="auto"/>
              </w:rPr>
              <w:t xml:space="preserve"> 61851-21</w:t>
            </w:r>
          </w:p>
          <w:p w14:paraId="549D8CE2"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 xml:space="preserve">СТБ </w:t>
            </w:r>
            <w:r w:rsidRPr="006604FB">
              <w:rPr>
                <w:color w:val="auto"/>
                <w:lang w:val="en-US"/>
              </w:rPr>
              <w:t>IEC</w:t>
            </w:r>
            <w:r w:rsidRPr="006604FB">
              <w:rPr>
                <w:color w:val="auto"/>
              </w:rPr>
              <w:t xml:space="preserve"> 62040-2</w:t>
            </w:r>
            <w:r w:rsidRPr="006604FB">
              <w:rPr>
                <w:color w:val="auto"/>
                <w:vertAlign w:val="superscript"/>
              </w:rPr>
              <w:t>1</w:t>
            </w:r>
          </w:p>
          <w:p w14:paraId="3B328C4C" w14:textId="77777777" w:rsidR="00AA3CD2" w:rsidRPr="006604FB" w:rsidRDefault="00AA3CD2" w:rsidP="0060782F">
            <w:pPr>
              <w:tabs>
                <w:tab w:val="left" w:pos="1319"/>
              </w:tabs>
              <w:ind w:left="-14" w:right="-57"/>
              <w:rPr>
                <w:color w:val="auto"/>
              </w:rPr>
            </w:pPr>
            <w:r w:rsidRPr="006604FB">
              <w:rPr>
                <w:color w:val="auto"/>
              </w:rPr>
              <w:t>СТБ ЕН 55020</w:t>
            </w:r>
            <w:r w:rsidRPr="006604FB">
              <w:rPr>
                <w:color w:val="auto"/>
                <w:vertAlign w:val="superscript"/>
              </w:rPr>
              <w:t>1</w:t>
            </w:r>
          </w:p>
          <w:p w14:paraId="1D3D236B" w14:textId="77777777" w:rsidR="00AA3CD2" w:rsidRPr="006604FB" w:rsidRDefault="00AA3CD2" w:rsidP="0060782F">
            <w:pPr>
              <w:tabs>
                <w:tab w:val="left" w:pos="1319"/>
              </w:tabs>
              <w:ind w:left="-14" w:right="-57"/>
              <w:rPr>
                <w:rFonts w:eastAsiaTheme="minorHAnsi"/>
                <w:color w:val="auto"/>
                <w:lang w:eastAsia="zh-CN"/>
              </w:rPr>
            </w:pPr>
            <w:r w:rsidRPr="006604FB">
              <w:rPr>
                <w:color w:val="auto"/>
              </w:rPr>
              <w:t>СТБ МЭК 60870-2-1 (применяется до 01.07.2022)</w:t>
            </w:r>
          </w:p>
        </w:tc>
        <w:tc>
          <w:tcPr>
            <w:tcW w:w="1455" w:type="dxa"/>
          </w:tcPr>
          <w:p w14:paraId="4D847140" w14:textId="77777777" w:rsidR="00AA3CD2" w:rsidRPr="006604FB" w:rsidRDefault="00AA3CD2" w:rsidP="00923EC5">
            <w:pPr>
              <w:autoSpaceDE w:val="0"/>
              <w:autoSpaceDN w:val="0"/>
              <w:adjustRightInd w:val="0"/>
              <w:rPr>
                <w:color w:val="auto"/>
              </w:rPr>
            </w:pPr>
            <w:r w:rsidRPr="006604FB">
              <w:rPr>
                <w:color w:val="auto"/>
              </w:rPr>
              <w:t>ТР ТС 020/2011</w:t>
            </w:r>
          </w:p>
          <w:p w14:paraId="6CF9729F" w14:textId="77777777" w:rsidR="00AA3CD2" w:rsidRPr="006604FB" w:rsidRDefault="00AA3CD2" w:rsidP="00923EC5">
            <w:pPr>
              <w:autoSpaceDE w:val="0"/>
              <w:autoSpaceDN w:val="0"/>
              <w:adjustRightInd w:val="0"/>
              <w:rPr>
                <w:color w:val="auto"/>
              </w:rPr>
            </w:pPr>
          </w:p>
        </w:tc>
      </w:tr>
      <w:tr w:rsidR="0004623D" w:rsidRPr="006604FB" w14:paraId="174264C5" w14:textId="77777777" w:rsidTr="00BA557D">
        <w:tc>
          <w:tcPr>
            <w:tcW w:w="668" w:type="dxa"/>
          </w:tcPr>
          <w:p w14:paraId="35E33EBD" w14:textId="77777777" w:rsidR="00AA3CD2" w:rsidRPr="006604FB" w:rsidRDefault="00AA3CD2" w:rsidP="00923EC5">
            <w:pPr>
              <w:pStyle w:val="ab"/>
              <w:numPr>
                <w:ilvl w:val="0"/>
                <w:numId w:val="20"/>
              </w:numPr>
              <w:tabs>
                <w:tab w:val="left" w:pos="2"/>
                <w:tab w:val="left" w:pos="164"/>
              </w:tabs>
              <w:autoSpaceDE w:val="0"/>
              <w:autoSpaceDN w:val="0"/>
              <w:adjustRightInd w:val="0"/>
              <w:ind w:right="-108" w:hanging="444"/>
              <w:contextualSpacing w:val="0"/>
              <w:rPr>
                <w:color w:val="auto"/>
                <w:sz w:val="22"/>
                <w:szCs w:val="22"/>
              </w:rPr>
            </w:pPr>
          </w:p>
        </w:tc>
        <w:tc>
          <w:tcPr>
            <w:tcW w:w="2559" w:type="dxa"/>
          </w:tcPr>
          <w:p w14:paraId="69EA9AE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садово-огородного хозяйства, лесного хозяйства, птицеводства, пчеловодства, животноводства, кормопроизводства</w:t>
            </w:r>
          </w:p>
          <w:p w14:paraId="684532E8"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41BEE7D1" w14:textId="77777777" w:rsidR="00AA3CD2" w:rsidRPr="006604FB" w:rsidRDefault="00AA3CD2" w:rsidP="00923EC5">
            <w:pPr>
              <w:tabs>
                <w:tab w:val="center" w:pos="4677"/>
                <w:tab w:val="right" w:pos="9355"/>
              </w:tabs>
              <w:ind w:left="-58"/>
              <w:rPr>
                <w:bCs/>
                <w:color w:val="auto"/>
              </w:rPr>
            </w:pPr>
            <w:r w:rsidRPr="006604FB">
              <w:rPr>
                <w:bCs/>
                <w:color w:val="auto"/>
              </w:rPr>
              <w:t>8414</w:t>
            </w:r>
          </w:p>
          <w:p w14:paraId="53D0083A" w14:textId="77777777" w:rsidR="00AA3CD2" w:rsidRPr="006604FB" w:rsidRDefault="00AA3CD2" w:rsidP="00923EC5">
            <w:pPr>
              <w:tabs>
                <w:tab w:val="center" w:pos="4677"/>
                <w:tab w:val="right" w:pos="9355"/>
              </w:tabs>
              <w:ind w:left="-58"/>
              <w:rPr>
                <w:bCs/>
                <w:color w:val="auto"/>
                <w:vertAlign w:val="superscript"/>
                <w:lang w:val="en-US"/>
              </w:rPr>
            </w:pPr>
            <w:r w:rsidRPr="006604FB">
              <w:rPr>
                <w:bCs/>
                <w:color w:val="000000"/>
              </w:rPr>
              <w:t>8424</w:t>
            </w:r>
          </w:p>
          <w:p w14:paraId="6ED887F6" w14:textId="413DBB94" w:rsidR="00AA3CD2" w:rsidRPr="006604FB" w:rsidRDefault="00AA3CD2" w:rsidP="00923EC5">
            <w:pPr>
              <w:widowControl w:val="0"/>
              <w:autoSpaceDE w:val="0"/>
              <w:autoSpaceDN w:val="0"/>
              <w:adjustRightInd w:val="0"/>
              <w:ind w:left="-58"/>
              <w:rPr>
                <w:bCs/>
              </w:rPr>
            </w:pPr>
            <w:r w:rsidRPr="006604FB">
              <w:rPr>
                <w:bCs/>
              </w:rPr>
              <w:t>8432</w:t>
            </w:r>
            <w:r w:rsidR="00C3284B" w:rsidRPr="006604FB">
              <w:rPr>
                <w:bCs/>
                <w:color w:val="000000"/>
                <w:vertAlign w:val="superscript"/>
                <w:lang w:val="en-US"/>
              </w:rPr>
              <w:t>2</w:t>
            </w:r>
          </w:p>
          <w:p w14:paraId="03E4E1FB" w14:textId="77777777" w:rsidR="00AA3CD2" w:rsidRPr="006604FB" w:rsidRDefault="00AA3CD2" w:rsidP="00923EC5">
            <w:pPr>
              <w:widowControl w:val="0"/>
              <w:autoSpaceDE w:val="0"/>
              <w:autoSpaceDN w:val="0"/>
              <w:adjustRightInd w:val="0"/>
              <w:ind w:left="-58"/>
              <w:rPr>
                <w:bCs/>
              </w:rPr>
            </w:pPr>
            <w:r w:rsidRPr="006604FB">
              <w:rPr>
                <w:color w:val="auto"/>
                <w:lang w:eastAsia="zh-CN"/>
              </w:rPr>
              <w:t>8433</w:t>
            </w:r>
          </w:p>
          <w:p w14:paraId="7EBE062A"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8434</w:t>
            </w:r>
          </w:p>
          <w:p w14:paraId="5AFF6AFF"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8435</w:t>
            </w:r>
          </w:p>
          <w:p w14:paraId="13B8AEA7"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8436</w:t>
            </w:r>
          </w:p>
          <w:p w14:paraId="2F10F35E"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8437</w:t>
            </w:r>
          </w:p>
          <w:p w14:paraId="3855278E"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8438</w:t>
            </w:r>
          </w:p>
          <w:p w14:paraId="35DB3439"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8467</w:t>
            </w:r>
          </w:p>
          <w:p w14:paraId="356F4D0B"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8479</w:t>
            </w:r>
          </w:p>
          <w:p w14:paraId="09EB6CC6"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8501</w:t>
            </w:r>
          </w:p>
          <w:p w14:paraId="27B8B03D"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8508</w:t>
            </w:r>
          </w:p>
          <w:p w14:paraId="734DD27F"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8516</w:t>
            </w:r>
          </w:p>
          <w:p w14:paraId="0B915723"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8537 10</w:t>
            </w:r>
          </w:p>
          <w:p w14:paraId="61C89D13" w14:textId="77777777" w:rsidR="00AA3CD2" w:rsidRPr="006604FB" w:rsidRDefault="00AA3CD2" w:rsidP="00923EC5">
            <w:pPr>
              <w:widowControl w:val="0"/>
              <w:autoSpaceDE w:val="0"/>
              <w:autoSpaceDN w:val="0"/>
              <w:adjustRightInd w:val="0"/>
              <w:ind w:left="-58"/>
              <w:rPr>
                <w:color w:val="auto"/>
                <w:lang w:eastAsia="zh-CN"/>
              </w:rPr>
            </w:pPr>
            <w:r w:rsidRPr="006604FB">
              <w:rPr>
                <w:color w:val="auto"/>
                <w:lang w:eastAsia="zh-CN"/>
              </w:rPr>
              <w:t>8538 90</w:t>
            </w:r>
          </w:p>
          <w:p w14:paraId="683EC70E" w14:textId="40BA94A8" w:rsidR="00AA3CD2" w:rsidRPr="006604FB" w:rsidRDefault="00AA3CD2" w:rsidP="00923EC5">
            <w:pPr>
              <w:widowControl w:val="0"/>
              <w:autoSpaceDE w:val="0"/>
              <w:autoSpaceDN w:val="0"/>
              <w:adjustRightInd w:val="0"/>
              <w:ind w:left="-58"/>
              <w:rPr>
                <w:color w:val="auto"/>
                <w:lang w:eastAsia="zh-CN"/>
              </w:rPr>
            </w:pPr>
            <w:r w:rsidRPr="006604FB">
              <w:rPr>
                <w:bCs/>
              </w:rPr>
              <w:t>8701</w:t>
            </w:r>
            <w:r w:rsidR="00C3284B" w:rsidRPr="006604FB">
              <w:rPr>
                <w:bCs/>
                <w:color w:val="000000"/>
                <w:vertAlign w:val="superscript"/>
                <w:lang w:val="en-US"/>
              </w:rPr>
              <w:t>2</w:t>
            </w:r>
          </w:p>
          <w:p w14:paraId="4B67462B" w14:textId="77777777" w:rsidR="00AA3CD2" w:rsidRPr="006604FB" w:rsidRDefault="00AA3CD2" w:rsidP="00923EC5">
            <w:pPr>
              <w:widowControl w:val="0"/>
              <w:autoSpaceDE w:val="0"/>
              <w:autoSpaceDN w:val="0"/>
              <w:adjustRightInd w:val="0"/>
              <w:ind w:left="-58"/>
              <w:rPr>
                <w:color w:val="auto"/>
                <w:lang w:eastAsia="zh-CN"/>
              </w:rPr>
            </w:pPr>
          </w:p>
        </w:tc>
        <w:tc>
          <w:tcPr>
            <w:tcW w:w="3535" w:type="dxa"/>
          </w:tcPr>
          <w:p w14:paraId="53FBB08B" w14:textId="77777777" w:rsidR="00AA3CD2" w:rsidRPr="006604FB" w:rsidRDefault="00AA3CD2" w:rsidP="0060782F">
            <w:pPr>
              <w:tabs>
                <w:tab w:val="left" w:pos="1319"/>
              </w:tabs>
              <w:ind w:left="-14" w:right="-57"/>
              <w:rPr>
                <w:color w:val="auto"/>
              </w:rPr>
            </w:pPr>
            <w:r w:rsidRPr="006604FB">
              <w:rPr>
                <w:color w:val="auto"/>
              </w:rPr>
              <w:t>ТР ТС 020/2011</w:t>
            </w:r>
          </w:p>
          <w:p w14:paraId="79B0A4E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30336 (МЭК 1000-4-9)</w:t>
            </w:r>
          </w:p>
          <w:p w14:paraId="08B40F89" w14:textId="77777777" w:rsidR="00AA3CD2" w:rsidRPr="006604FB" w:rsidRDefault="00AA3CD2" w:rsidP="0060782F">
            <w:pPr>
              <w:tabs>
                <w:tab w:val="left" w:pos="1319"/>
              </w:tabs>
              <w:ind w:left="-14" w:right="-57"/>
              <w:rPr>
                <w:color w:val="auto"/>
              </w:rPr>
            </w:pPr>
            <w:r w:rsidRPr="006604FB">
              <w:rPr>
                <w:color w:val="auto"/>
              </w:rPr>
              <w:t>ГОСТ 30377</w:t>
            </w:r>
          </w:p>
          <w:p w14:paraId="7EC4C2E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30585</w:t>
            </w:r>
            <w:r w:rsidRPr="006604FB">
              <w:rPr>
                <w:color w:val="auto"/>
                <w:vertAlign w:val="superscript"/>
                <w:lang w:eastAsia="zh-CN"/>
              </w:rPr>
              <w:t>1</w:t>
            </w:r>
          </w:p>
          <w:p w14:paraId="5D76D4DD"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32D10950"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85F128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1256EEC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2C124BE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54F715C4"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260ADE2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9F9C28F"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30804.6.4 (IEC 61000-6-4) (применяется до 01.07.2022)</w:t>
            </w:r>
          </w:p>
          <w:p w14:paraId="4DA99E7F"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30805.12 (СИСПР 12)</w:t>
            </w:r>
          </w:p>
          <w:p w14:paraId="7F3250F7" w14:textId="77777777" w:rsidR="00AA3CD2" w:rsidRPr="006604FB" w:rsidRDefault="00AA3CD2" w:rsidP="0060782F">
            <w:pPr>
              <w:widowControl w:val="0"/>
              <w:tabs>
                <w:tab w:val="left" w:pos="1319"/>
              </w:tabs>
              <w:ind w:left="-14" w:right="-57"/>
              <w:rPr>
                <w:color w:val="auto"/>
              </w:rPr>
            </w:pPr>
            <w:r w:rsidRPr="006604FB">
              <w:rPr>
                <w:color w:val="auto"/>
              </w:rPr>
              <w:t>ГОСТ 30805.13 (CISPR 13) (применяется до 01.07.2023</w:t>
            </w:r>
          </w:p>
          <w:p w14:paraId="485903F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9FA453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13D4B8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30805.22 (CISPR 22) </w:t>
            </w:r>
            <w:r w:rsidRPr="006604FB">
              <w:rPr>
                <w:color w:val="auto"/>
                <w:kern w:val="0"/>
                <w:shd w:val="clear" w:color="auto" w:fill="FBFBFB"/>
                <w14:cntxtAlts w14:val="0"/>
              </w:rPr>
              <w:t>(применяется до 01.07.2023)</w:t>
            </w:r>
          </w:p>
          <w:p w14:paraId="17886FD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68382CA0"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32134.11 (EN 301 489-11- V.1.3.1)</w:t>
            </w:r>
          </w:p>
          <w:p w14:paraId="4E14F0EF"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32134.14 (EN 301 489-14- V.1.2.1)</w:t>
            </w:r>
          </w:p>
          <w:p w14:paraId="146BCF8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32141 (ISO 14982)</w:t>
            </w:r>
          </w:p>
          <w:p w14:paraId="070430B4"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33991</w:t>
            </w:r>
          </w:p>
          <w:p w14:paraId="46CD1CA4" w14:textId="20F91A0E"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45D0A2B5" w14:textId="77777777" w:rsidR="00AA3CD2" w:rsidRPr="006604FB" w:rsidRDefault="00AA3CD2" w:rsidP="0060782F">
            <w:pPr>
              <w:tabs>
                <w:tab w:val="left" w:pos="1319"/>
              </w:tabs>
              <w:ind w:left="-14" w:right="-57"/>
              <w:rPr>
                <w:color w:val="auto"/>
              </w:rPr>
            </w:pPr>
            <w:r w:rsidRPr="006604FB">
              <w:rPr>
                <w:color w:val="auto"/>
              </w:rPr>
              <w:t>ГОСТ CISPR 14-1</w:t>
            </w:r>
          </w:p>
          <w:p w14:paraId="6FFEDF81"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1FD14B54"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color w:val="auto"/>
              </w:rPr>
              <w:t>ГОСТ CISPR 32</w:t>
            </w:r>
          </w:p>
          <w:p w14:paraId="3B43ABE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E26CDAE"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1AD635B" w14:textId="77777777" w:rsidR="00AA3CD2" w:rsidRPr="006604FB" w:rsidRDefault="00AA3CD2" w:rsidP="0060782F">
            <w:pPr>
              <w:tabs>
                <w:tab w:val="left" w:pos="1319"/>
              </w:tabs>
              <w:ind w:left="-14" w:right="-57"/>
              <w:rPr>
                <w:color w:val="auto"/>
              </w:rPr>
            </w:pPr>
            <w:r w:rsidRPr="006604FB">
              <w:rPr>
                <w:color w:val="auto"/>
              </w:rPr>
              <w:t>ГОСТ IEC 61000-3-12</w:t>
            </w:r>
          </w:p>
          <w:p w14:paraId="13C9570E"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61000-3-2</w:t>
            </w:r>
          </w:p>
          <w:p w14:paraId="2E1D6205"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61000-3-3</w:t>
            </w:r>
          </w:p>
          <w:p w14:paraId="38461A8E" w14:textId="77777777" w:rsidR="00AA3CD2" w:rsidRPr="006604FB" w:rsidRDefault="00AA3CD2" w:rsidP="0060782F">
            <w:pPr>
              <w:tabs>
                <w:tab w:val="left" w:pos="1319"/>
              </w:tabs>
              <w:ind w:left="-14" w:right="-57"/>
              <w:rPr>
                <w:color w:val="auto"/>
              </w:rPr>
            </w:pPr>
            <w:r w:rsidRPr="006604FB">
              <w:rPr>
                <w:color w:val="auto"/>
              </w:rPr>
              <w:t>ГОСТ IEC 61000-6-3</w:t>
            </w:r>
          </w:p>
          <w:p w14:paraId="74759106" w14:textId="77777777" w:rsidR="00AA3CD2" w:rsidRPr="006604FB" w:rsidRDefault="00AA3CD2" w:rsidP="0060782F">
            <w:pPr>
              <w:tabs>
                <w:tab w:val="left" w:pos="1319"/>
              </w:tabs>
              <w:ind w:left="-14" w:right="-57"/>
              <w:rPr>
                <w:color w:val="auto"/>
              </w:rPr>
            </w:pPr>
            <w:r w:rsidRPr="006604FB">
              <w:rPr>
                <w:color w:val="auto"/>
              </w:rPr>
              <w:t>ГОСТ IEC 61000-6-4</w:t>
            </w:r>
          </w:p>
          <w:p w14:paraId="5D499268"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6A828A1A"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ISO 13766</w:t>
            </w:r>
          </w:p>
          <w:p w14:paraId="2CF8FDFC" w14:textId="24761CA4"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67346DA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52459.17-2009 (ЕН 301 489-17)</w:t>
            </w:r>
          </w:p>
          <w:p w14:paraId="615FC05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52459.3-2009 (ЕН 301 489-3)</w:t>
            </w:r>
          </w:p>
          <w:p w14:paraId="3161A7B0" w14:textId="7E78C5D6"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0A6AD0A0" w14:textId="77777777" w:rsidR="00AA3CD2" w:rsidRPr="006604FB" w:rsidRDefault="00AA3CD2" w:rsidP="0060782F">
            <w:pPr>
              <w:widowControl w:val="0"/>
              <w:tabs>
                <w:tab w:val="left" w:pos="770"/>
                <w:tab w:val="left" w:pos="1319"/>
              </w:tabs>
              <w:autoSpaceDE w:val="0"/>
              <w:autoSpaceDN w:val="0"/>
              <w:adjustRightInd w:val="0"/>
              <w:ind w:left="-14" w:right="-57"/>
              <w:rPr>
                <w:color w:val="auto"/>
                <w:lang w:eastAsia="zh-CN"/>
              </w:rPr>
            </w:pPr>
            <w:r w:rsidRPr="006604FB">
              <w:rPr>
                <w:bCs/>
                <w:color w:val="auto"/>
              </w:rPr>
              <w:t>ГОСТ Р 52459.9 (EН 301 489-9)</w:t>
            </w:r>
          </w:p>
          <w:p w14:paraId="3ED23AC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2224D389"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79D3E4F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5102D7E7"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EN 55022 </w:t>
            </w:r>
            <w:r w:rsidRPr="006604FB">
              <w:rPr>
                <w:color w:val="auto"/>
                <w:kern w:val="0"/>
                <w:shd w:val="clear" w:color="auto" w:fill="FBFBFB"/>
                <w14:cntxtAlts w14:val="0"/>
              </w:rPr>
              <w:t>(применяется до 01.07.2023)</w:t>
            </w:r>
          </w:p>
          <w:p w14:paraId="7521978D"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24BFE5E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0E27A58" w14:textId="77777777" w:rsidR="00AA3CD2" w:rsidRPr="006604FB" w:rsidRDefault="00AA3CD2" w:rsidP="0060782F">
            <w:pPr>
              <w:widowControl w:val="0"/>
              <w:tabs>
                <w:tab w:val="left" w:pos="1319"/>
              </w:tabs>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p w14:paraId="3B7C761C" w14:textId="77777777" w:rsidR="00AA3CD2" w:rsidRPr="006604FB" w:rsidRDefault="00AA3CD2" w:rsidP="0060782F">
            <w:pPr>
              <w:widowControl w:val="0"/>
              <w:tabs>
                <w:tab w:val="left" w:pos="770"/>
                <w:tab w:val="left" w:pos="1319"/>
              </w:tabs>
              <w:autoSpaceDE w:val="0"/>
              <w:autoSpaceDN w:val="0"/>
              <w:adjustRightInd w:val="0"/>
              <w:ind w:left="-14" w:right="-57"/>
              <w:rPr>
                <w:color w:val="auto"/>
                <w:lang w:eastAsia="zh-CN"/>
              </w:rPr>
            </w:pPr>
            <w:r w:rsidRPr="006604FB">
              <w:rPr>
                <w:color w:val="auto"/>
              </w:rPr>
              <w:t>СТБ ИСО 14982 (ISO 14982)</w:t>
            </w:r>
            <w:r w:rsidRPr="006604FB">
              <w:rPr>
                <w:color w:val="auto"/>
                <w:vertAlign w:val="superscript"/>
              </w:rPr>
              <w:t>1</w:t>
            </w:r>
          </w:p>
        </w:tc>
        <w:tc>
          <w:tcPr>
            <w:tcW w:w="1455" w:type="dxa"/>
          </w:tcPr>
          <w:p w14:paraId="30CBD8A1"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DAD5994" w14:textId="77777777" w:rsidTr="00BA557D">
        <w:tc>
          <w:tcPr>
            <w:tcW w:w="668" w:type="dxa"/>
          </w:tcPr>
          <w:p w14:paraId="69208998"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204B769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для аквариумов и садовых водоемов</w:t>
            </w:r>
          </w:p>
          <w:p w14:paraId="0A12628B" w14:textId="77777777" w:rsidR="00AA3CD2" w:rsidRPr="006604FB" w:rsidRDefault="00AA3CD2" w:rsidP="00923EC5">
            <w:pPr>
              <w:widowControl w:val="0"/>
              <w:autoSpaceDE w:val="0"/>
              <w:autoSpaceDN w:val="0"/>
              <w:adjustRightInd w:val="0"/>
              <w:rPr>
                <w:color w:val="auto"/>
                <w:lang w:eastAsia="zh-CN"/>
              </w:rPr>
            </w:pPr>
          </w:p>
          <w:p w14:paraId="7E5B2B7C"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0AA02EB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8413</w:t>
            </w:r>
          </w:p>
          <w:p w14:paraId="3E2C969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8414</w:t>
            </w:r>
          </w:p>
          <w:p w14:paraId="4F99171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8421</w:t>
            </w:r>
          </w:p>
          <w:p w14:paraId="3F177BB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8509</w:t>
            </w:r>
          </w:p>
          <w:p w14:paraId="02F2C5D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8516</w:t>
            </w:r>
          </w:p>
          <w:p w14:paraId="369CD48C" w14:textId="37B6CFD2" w:rsidR="00AA3CD2" w:rsidRPr="006604FB" w:rsidRDefault="00AA3CD2" w:rsidP="00923EC5">
            <w:pPr>
              <w:autoSpaceDE w:val="0"/>
              <w:autoSpaceDN w:val="0"/>
              <w:adjustRightInd w:val="0"/>
              <w:ind w:right="-59"/>
              <w:rPr>
                <w:color w:val="auto"/>
              </w:rPr>
            </w:pPr>
            <w:r w:rsidRPr="006604FB">
              <w:rPr>
                <w:color w:val="auto"/>
              </w:rPr>
              <w:t xml:space="preserve">9107 </w:t>
            </w:r>
            <w:r w:rsidRPr="006604FB">
              <w:rPr>
                <w:color w:val="auto"/>
                <w:lang w:eastAsia="zh-CN"/>
              </w:rPr>
              <w:t>00</w:t>
            </w:r>
            <w:r w:rsidR="00AC7559">
              <w:rPr>
                <w:color w:val="auto"/>
                <w:lang w:eastAsia="zh-CN"/>
              </w:rPr>
              <w:t xml:space="preserve"> </w:t>
            </w:r>
            <w:r w:rsidRPr="006604FB">
              <w:rPr>
                <w:color w:val="auto"/>
                <w:lang w:eastAsia="zh-CN"/>
              </w:rPr>
              <w:t>000 0</w:t>
            </w:r>
          </w:p>
          <w:p w14:paraId="3992D9F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9405</w:t>
            </w:r>
          </w:p>
          <w:p w14:paraId="51C11181"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76C958DA"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25629EF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5379B95B"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7FC8BE68" w14:textId="77777777" w:rsidR="00AA3CD2" w:rsidRPr="006604FB" w:rsidRDefault="00AA3CD2" w:rsidP="0060782F">
            <w:pPr>
              <w:tabs>
                <w:tab w:val="left" w:pos="1319"/>
                <w:tab w:val="center" w:pos="4677"/>
                <w:tab w:val="right" w:pos="9355"/>
              </w:tabs>
              <w:ind w:left="-14" w:right="-57"/>
              <w:rPr>
                <w:bCs/>
              </w:rPr>
            </w:pPr>
            <w:r w:rsidRPr="006604FB">
              <w:rPr>
                <w:bCs/>
              </w:rPr>
              <w:t>ГОСТ 30804.3.11 (IEC 61000-3-11)</w:t>
            </w:r>
          </w:p>
          <w:p w14:paraId="533DA0A1"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7E481C4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2F7196D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3B3FDF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1B238484" w14:textId="77777777" w:rsidR="00AA3CD2" w:rsidRPr="006604FB" w:rsidRDefault="00AA3CD2" w:rsidP="0060782F">
            <w:pPr>
              <w:tabs>
                <w:tab w:val="left" w:pos="1319"/>
                <w:tab w:val="center" w:pos="4677"/>
                <w:tab w:val="right" w:pos="9355"/>
              </w:tabs>
              <w:ind w:left="-14" w:right="-57"/>
              <w:rPr>
                <w:bCs/>
              </w:rPr>
            </w:pPr>
            <w:r w:rsidRPr="006604FB">
              <w:rPr>
                <w:bCs/>
              </w:rPr>
              <w:t>ГОСТ 30804.6.2 (IEC 61000-6-2)</w:t>
            </w:r>
          </w:p>
          <w:p w14:paraId="3C9F78D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4CECD056" w14:textId="77777777" w:rsidR="00AA3CD2" w:rsidRPr="006604FB" w:rsidRDefault="00AA3CD2" w:rsidP="0060782F">
            <w:pPr>
              <w:widowControl w:val="0"/>
              <w:tabs>
                <w:tab w:val="left" w:pos="1319"/>
              </w:tabs>
              <w:ind w:left="-14" w:right="-57"/>
              <w:rPr>
                <w:bCs/>
              </w:rPr>
            </w:pPr>
            <w:r w:rsidRPr="006604FB">
              <w:rPr>
                <w:color w:val="auto"/>
              </w:rPr>
              <w:t>ГОСТ 30804.6.4 (IEC 61000-6-4) (применяется до 01.07.2022)</w:t>
            </w:r>
          </w:p>
          <w:p w14:paraId="34015E7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3391D24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7C3D89F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FE3D40D" w14:textId="77777777" w:rsidR="00AA3CD2" w:rsidRPr="006604FB" w:rsidRDefault="00AA3CD2" w:rsidP="0060782F">
            <w:pPr>
              <w:tabs>
                <w:tab w:val="left" w:pos="1319"/>
              </w:tabs>
              <w:ind w:left="-14" w:right="-57"/>
              <w:rPr>
                <w:iCs/>
                <w:color w:val="auto"/>
              </w:rPr>
            </w:pPr>
            <w:r w:rsidRPr="006604FB">
              <w:rPr>
                <w:iCs/>
                <w:color w:val="auto"/>
              </w:rPr>
              <w:t>ГОСТ CISPR 14-1</w:t>
            </w:r>
          </w:p>
          <w:p w14:paraId="424ADD73"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4D1E5FB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14BC322"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289B14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276337BB"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IEC 61000-3-3</w:t>
            </w:r>
          </w:p>
          <w:p w14:paraId="245DBE4D" w14:textId="77777777" w:rsidR="00AA3CD2" w:rsidRPr="006604FB" w:rsidRDefault="00AA3CD2" w:rsidP="0060782F">
            <w:pPr>
              <w:tabs>
                <w:tab w:val="left" w:pos="1319"/>
              </w:tabs>
              <w:ind w:left="-14" w:right="-57"/>
              <w:rPr>
                <w:color w:val="auto"/>
              </w:rPr>
            </w:pPr>
            <w:r w:rsidRPr="006604FB">
              <w:rPr>
                <w:color w:val="auto"/>
              </w:rPr>
              <w:t>ГОСТ IEC 61000-6-3</w:t>
            </w:r>
          </w:p>
          <w:p w14:paraId="3B5A60BF" w14:textId="77777777" w:rsidR="00AA3CD2" w:rsidRPr="006604FB" w:rsidRDefault="00AA3CD2" w:rsidP="0060782F">
            <w:pPr>
              <w:tabs>
                <w:tab w:val="left" w:pos="1319"/>
              </w:tabs>
              <w:ind w:left="-14" w:right="-57"/>
              <w:rPr>
                <w:bCs/>
              </w:rPr>
            </w:pPr>
            <w:r w:rsidRPr="006604FB">
              <w:rPr>
                <w:bCs/>
              </w:rPr>
              <w:t xml:space="preserve">ГОСТ </w:t>
            </w:r>
            <w:r w:rsidRPr="006604FB">
              <w:rPr>
                <w:bCs/>
                <w:lang w:val="en-US"/>
              </w:rPr>
              <w:t>IEC</w:t>
            </w:r>
            <w:r w:rsidRPr="006604FB">
              <w:rPr>
                <w:bCs/>
              </w:rPr>
              <w:t>/</w:t>
            </w:r>
            <w:r w:rsidRPr="006604FB">
              <w:rPr>
                <w:bCs/>
                <w:lang w:val="en-US"/>
              </w:rPr>
              <w:t>TS</w:t>
            </w:r>
            <w:r w:rsidRPr="006604FB">
              <w:rPr>
                <w:bCs/>
              </w:rPr>
              <w:t xml:space="preserve"> 61000-3-5</w:t>
            </w:r>
          </w:p>
          <w:p w14:paraId="153E51E3"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12D8246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8F9E42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5B195DC"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Р 52459.9 (EН 301 489-9)</w:t>
            </w:r>
          </w:p>
          <w:p w14:paraId="38CF0AE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9E18AF1"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5C9C2FA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6EDC9C96" w14:textId="77777777" w:rsidR="00AA3CD2" w:rsidRPr="006604FB" w:rsidRDefault="00AA3CD2" w:rsidP="00923EC5">
            <w:pPr>
              <w:autoSpaceDE w:val="0"/>
              <w:autoSpaceDN w:val="0"/>
              <w:adjustRightInd w:val="0"/>
              <w:rPr>
                <w:color w:val="auto"/>
              </w:rPr>
            </w:pPr>
            <w:r w:rsidRPr="006604FB">
              <w:rPr>
                <w:color w:val="auto"/>
              </w:rPr>
              <w:t>ТР ТС 020/2011</w:t>
            </w:r>
          </w:p>
          <w:p w14:paraId="207029EB" w14:textId="77777777" w:rsidR="00AA3CD2" w:rsidRPr="006604FB" w:rsidRDefault="00AA3CD2" w:rsidP="00923EC5">
            <w:pPr>
              <w:autoSpaceDE w:val="0"/>
              <w:autoSpaceDN w:val="0"/>
              <w:adjustRightInd w:val="0"/>
              <w:rPr>
                <w:color w:val="auto"/>
              </w:rPr>
            </w:pPr>
          </w:p>
          <w:p w14:paraId="0A04E6EE" w14:textId="77777777" w:rsidR="00AA3CD2" w:rsidRPr="006604FB" w:rsidRDefault="00AA3CD2" w:rsidP="00923EC5">
            <w:pPr>
              <w:autoSpaceDE w:val="0"/>
              <w:autoSpaceDN w:val="0"/>
              <w:adjustRightInd w:val="0"/>
              <w:rPr>
                <w:color w:val="auto"/>
              </w:rPr>
            </w:pPr>
          </w:p>
          <w:p w14:paraId="791BE1AB" w14:textId="77777777" w:rsidR="00AA3CD2" w:rsidRPr="006604FB" w:rsidRDefault="00AA3CD2" w:rsidP="00923EC5">
            <w:pPr>
              <w:autoSpaceDE w:val="0"/>
              <w:autoSpaceDN w:val="0"/>
              <w:adjustRightInd w:val="0"/>
              <w:rPr>
                <w:color w:val="auto"/>
              </w:rPr>
            </w:pPr>
          </w:p>
        </w:tc>
      </w:tr>
      <w:tr w:rsidR="0004623D" w:rsidRPr="006604FB" w14:paraId="12ACD1D7" w14:textId="77777777" w:rsidTr="00BA557D">
        <w:tc>
          <w:tcPr>
            <w:tcW w:w="668" w:type="dxa"/>
          </w:tcPr>
          <w:p w14:paraId="3E52515E"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77084B6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электронасосы; насосные станции</w:t>
            </w:r>
          </w:p>
        </w:tc>
        <w:tc>
          <w:tcPr>
            <w:tcW w:w="2022" w:type="dxa"/>
            <w:gridSpan w:val="2"/>
          </w:tcPr>
          <w:p w14:paraId="1440A5F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8413</w:t>
            </w:r>
          </w:p>
          <w:p w14:paraId="0F2C244A" w14:textId="77777777" w:rsidR="00AA3CD2" w:rsidRPr="006604FB" w:rsidRDefault="00AA3CD2" w:rsidP="00923EC5">
            <w:pPr>
              <w:autoSpaceDE w:val="0"/>
              <w:autoSpaceDN w:val="0"/>
              <w:adjustRightInd w:val="0"/>
              <w:rPr>
                <w:color w:val="auto"/>
                <w:lang w:eastAsia="zh-CN"/>
              </w:rPr>
            </w:pPr>
            <w:r w:rsidRPr="006604FB">
              <w:rPr>
                <w:color w:val="auto"/>
                <w:lang w:eastAsia="zh-CN"/>
              </w:rPr>
              <w:t>8414</w:t>
            </w:r>
          </w:p>
          <w:p w14:paraId="2B78F4C4"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5A52BA6D" w14:textId="77777777" w:rsidR="00AA3CD2" w:rsidRPr="006604FB" w:rsidRDefault="00AA3CD2" w:rsidP="0060782F">
            <w:pPr>
              <w:tabs>
                <w:tab w:val="left" w:pos="1319"/>
              </w:tabs>
              <w:ind w:left="-14" w:right="-57"/>
              <w:rPr>
                <w:color w:val="auto"/>
              </w:rPr>
            </w:pPr>
            <w:r w:rsidRPr="006604FB">
              <w:rPr>
                <w:color w:val="auto"/>
              </w:rPr>
              <w:t>ТР ТС 020/2011</w:t>
            </w:r>
          </w:p>
          <w:p w14:paraId="32C6BC6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0D372007" w14:textId="77777777" w:rsidR="00AA3CD2" w:rsidRPr="006604FB" w:rsidRDefault="00AA3CD2" w:rsidP="0060782F">
            <w:pPr>
              <w:tabs>
                <w:tab w:val="left" w:pos="1319"/>
              </w:tabs>
              <w:ind w:left="-14" w:right="-57"/>
              <w:rPr>
                <w:color w:val="auto"/>
              </w:rPr>
            </w:pPr>
            <w:r w:rsidRPr="006604FB">
              <w:rPr>
                <w:color w:val="auto"/>
              </w:rPr>
              <w:t>ГОСТ 30377</w:t>
            </w:r>
          </w:p>
          <w:p w14:paraId="16D46724" w14:textId="77777777" w:rsidR="00AA3CD2" w:rsidRPr="006604FB" w:rsidRDefault="00AA3CD2" w:rsidP="0060782F">
            <w:pPr>
              <w:widowControl w:val="0"/>
              <w:tabs>
                <w:tab w:val="left" w:pos="1319"/>
              </w:tabs>
              <w:ind w:left="-14" w:right="-57"/>
              <w:rPr>
                <w:bCs/>
                <w:iCs/>
                <w:color w:val="auto"/>
                <w:lang w:eastAsia="zh-CN"/>
              </w:rPr>
            </w:pPr>
            <w:r w:rsidRPr="006604FB">
              <w:rPr>
                <w:b/>
                <w:i/>
                <w:color w:val="auto"/>
                <w:lang w:eastAsia="zh-CN"/>
              </w:rPr>
              <w:t xml:space="preserve"> </w:t>
            </w:r>
            <w:r w:rsidRPr="006604FB">
              <w:rPr>
                <w:bCs/>
                <w:iCs/>
                <w:color w:val="auto"/>
                <w:lang w:eastAsia="zh-CN"/>
              </w:rPr>
              <w:t>ГОСТ 30585</w:t>
            </w:r>
            <w:r w:rsidRPr="006604FB">
              <w:rPr>
                <w:bCs/>
                <w:iCs/>
                <w:color w:val="auto"/>
                <w:vertAlign w:val="superscript"/>
                <w:lang w:eastAsia="zh-CN"/>
              </w:rPr>
              <w:t>1</w:t>
            </w:r>
          </w:p>
          <w:p w14:paraId="6D858533"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3653ED6A"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4CC7C6F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2728A1D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5CD559B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7FE0C767"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6D4EC48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1D5A671"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7C5EF039" w14:textId="77777777" w:rsidR="00AA3CD2" w:rsidRPr="006604FB" w:rsidRDefault="00AA3CD2" w:rsidP="0060782F">
            <w:pPr>
              <w:widowControl w:val="0"/>
              <w:tabs>
                <w:tab w:val="left" w:pos="1319"/>
              </w:tabs>
              <w:ind w:left="-14" w:right="-57"/>
              <w:rPr>
                <w:iCs/>
                <w:color w:val="auto"/>
              </w:rPr>
            </w:pPr>
            <w:r w:rsidRPr="006604FB">
              <w:rPr>
                <w:iCs/>
                <w:color w:val="auto"/>
              </w:rPr>
              <w:t>ГОСТ 30805.13 (CISPR 13) (применяется до 01.07.2023</w:t>
            </w:r>
          </w:p>
          <w:p w14:paraId="6132BD3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7292816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797A7D97"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30805.22 (CISPR 22) </w:t>
            </w:r>
            <w:r w:rsidRPr="006604FB">
              <w:rPr>
                <w:color w:val="auto"/>
                <w:kern w:val="0"/>
                <w:shd w:val="clear" w:color="auto" w:fill="FBFBFB"/>
                <w14:cntxtAlts w14:val="0"/>
              </w:rPr>
              <w:t>(применяется до 01.07.2023)</w:t>
            </w:r>
            <w:r w:rsidRPr="006604FB">
              <w:rPr>
                <w:color w:val="auto"/>
                <w:kern w:val="0"/>
                <w14:cntxtAlts w14:val="0"/>
              </w:rPr>
              <w:t xml:space="preserve"> </w:t>
            </w:r>
          </w:p>
          <w:p w14:paraId="6B3106C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32134.1 (EN 301 489-1) (применяется до 01.07.2023) </w:t>
            </w:r>
          </w:p>
          <w:p w14:paraId="52DD38E3" w14:textId="0F693EA4"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0BDC3269" w14:textId="77777777" w:rsidR="00AA3CD2" w:rsidRPr="006604FB" w:rsidRDefault="00AA3CD2" w:rsidP="0060782F">
            <w:pPr>
              <w:tabs>
                <w:tab w:val="left" w:pos="1319"/>
              </w:tabs>
              <w:ind w:left="-14" w:right="-57"/>
              <w:rPr>
                <w:iCs/>
                <w:color w:val="auto"/>
              </w:rPr>
            </w:pPr>
            <w:r w:rsidRPr="006604FB">
              <w:rPr>
                <w:iCs/>
                <w:color w:val="auto"/>
              </w:rPr>
              <w:t>ГОСТ CISPR 14-1</w:t>
            </w:r>
          </w:p>
          <w:p w14:paraId="1986A6BC"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5DB743CD"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iCs/>
                <w:color w:val="auto"/>
              </w:rPr>
              <w:t>ГОСТ CISPR 32</w:t>
            </w:r>
          </w:p>
          <w:p w14:paraId="5AB0F09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EN 301 489-1 V1.9.2</w:t>
            </w:r>
          </w:p>
          <w:p w14:paraId="510A4730"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259EC15" w14:textId="77777777" w:rsidR="00AA3CD2" w:rsidRPr="006604FB" w:rsidRDefault="00AA3CD2" w:rsidP="0060782F">
            <w:pPr>
              <w:tabs>
                <w:tab w:val="left" w:pos="1319"/>
              </w:tabs>
              <w:ind w:left="-14" w:right="-57"/>
              <w:rPr>
                <w:color w:val="auto"/>
              </w:rPr>
            </w:pPr>
            <w:r w:rsidRPr="006604FB">
              <w:rPr>
                <w:color w:val="auto"/>
              </w:rPr>
              <w:t>ГОСТ IEC 61000-3-12</w:t>
            </w:r>
          </w:p>
          <w:p w14:paraId="1EC2ADD5"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2D9393CE"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119A0DFF" w14:textId="77777777" w:rsidR="00AA3CD2" w:rsidRPr="006604FB" w:rsidRDefault="00AA3CD2" w:rsidP="0060782F">
            <w:pPr>
              <w:tabs>
                <w:tab w:val="left" w:pos="1319"/>
              </w:tabs>
              <w:ind w:left="-14" w:right="-57"/>
              <w:rPr>
                <w:color w:val="auto"/>
              </w:rPr>
            </w:pPr>
            <w:r w:rsidRPr="006604FB">
              <w:rPr>
                <w:color w:val="auto"/>
              </w:rPr>
              <w:t>ГОСТ IEC 61000-6-3</w:t>
            </w:r>
          </w:p>
          <w:p w14:paraId="5E17A00A"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4B638682"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442C1220" w14:textId="311E1DEB"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69C03AD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0E9EA64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775C8BA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467BFBF" w14:textId="1B1DBDE4"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0B33CFF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5DBD03F3"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w:t>
            </w:r>
            <w:bookmarkStart w:id="0" w:name="_Hlk112747886"/>
            <w:r w:rsidRPr="006604FB">
              <w:rPr>
                <w:color w:val="auto"/>
              </w:rPr>
              <w:t>(применяется до 01.07.2023)</w:t>
            </w:r>
            <w:bookmarkEnd w:id="0"/>
          </w:p>
          <w:p w14:paraId="374D725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3128777B"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EN 55022 </w:t>
            </w:r>
            <w:r w:rsidRPr="006604FB">
              <w:rPr>
                <w:color w:val="auto"/>
                <w:kern w:val="0"/>
                <w:shd w:val="clear" w:color="auto" w:fill="FBFBFB"/>
                <w14:cntxtAlts w14:val="0"/>
              </w:rPr>
              <w:t>(применяется до 01.07.2023)</w:t>
            </w:r>
          </w:p>
          <w:p w14:paraId="787C7788" w14:textId="77777777" w:rsidR="00AA3CD2" w:rsidRPr="006604FB" w:rsidRDefault="00AA3CD2" w:rsidP="0060782F">
            <w:pPr>
              <w:tabs>
                <w:tab w:val="left" w:pos="2"/>
                <w:tab w:val="left" w:pos="285"/>
                <w:tab w:val="left" w:pos="1319"/>
              </w:tabs>
              <w:ind w:left="-14" w:right="-57"/>
              <w:contextualSpacing/>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5A02920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2FA990BB"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17221C85"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4FEF082" w14:textId="77777777" w:rsidTr="00BA557D">
        <w:tc>
          <w:tcPr>
            <w:tcW w:w="668" w:type="dxa"/>
          </w:tcPr>
          <w:p w14:paraId="0AFAEF70" w14:textId="77777777" w:rsidR="00AA3CD2" w:rsidRPr="006604FB" w:rsidRDefault="00AA3CD2" w:rsidP="00923EC5">
            <w:pPr>
              <w:pStyle w:val="ab"/>
              <w:numPr>
                <w:ilvl w:val="0"/>
                <w:numId w:val="20"/>
              </w:numPr>
              <w:tabs>
                <w:tab w:val="left" w:pos="2"/>
                <w:tab w:val="left" w:pos="285"/>
              </w:tabs>
              <w:autoSpaceDE w:val="0"/>
              <w:autoSpaceDN w:val="0"/>
              <w:adjustRightInd w:val="0"/>
              <w:ind w:right="-108" w:hanging="444"/>
              <w:contextualSpacing w:val="0"/>
              <w:rPr>
                <w:color w:val="auto"/>
                <w:sz w:val="22"/>
                <w:szCs w:val="22"/>
              </w:rPr>
            </w:pPr>
          </w:p>
        </w:tc>
        <w:tc>
          <w:tcPr>
            <w:tcW w:w="2559" w:type="dxa"/>
          </w:tcPr>
          <w:p w14:paraId="57C0565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световое и источники света</w:t>
            </w:r>
          </w:p>
          <w:p w14:paraId="08BDC385" w14:textId="77777777" w:rsidR="00AA3CD2" w:rsidRPr="006604FB" w:rsidRDefault="00AA3CD2" w:rsidP="00923EC5">
            <w:pPr>
              <w:widowControl w:val="0"/>
              <w:autoSpaceDE w:val="0"/>
              <w:autoSpaceDN w:val="0"/>
              <w:adjustRightInd w:val="0"/>
              <w:rPr>
                <w:color w:val="auto"/>
                <w:lang w:eastAsia="zh-CN"/>
              </w:rPr>
            </w:pPr>
          </w:p>
          <w:p w14:paraId="73026C5A" w14:textId="77777777" w:rsidR="00AA3CD2" w:rsidRPr="006604FB" w:rsidRDefault="00AA3CD2" w:rsidP="00923EC5">
            <w:pPr>
              <w:widowControl w:val="0"/>
              <w:autoSpaceDE w:val="0"/>
              <w:autoSpaceDN w:val="0"/>
              <w:adjustRightInd w:val="0"/>
              <w:rPr>
                <w:color w:val="auto"/>
                <w:lang w:eastAsia="zh-CN"/>
              </w:rPr>
            </w:pPr>
          </w:p>
          <w:p w14:paraId="3F03AAE3"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0ABF996A" w14:textId="5F737ABC" w:rsidR="00AA3CD2" w:rsidRPr="006604FB" w:rsidRDefault="00AA3CD2" w:rsidP="00923EC5">
            <w:pPr>
              <w:tabs>
                <w:tab w:val="center" w:pos="4677"/>
                <w:tab w:val="right" w:pos="9355"/>
              </w:tabs>
              <w:rPr>
                <w:bCs/>
                <w:color w:val="auto"/>
              </w:rPr>
            </w:pPr>
            <w:r w:rsidRPr="006604FB">
              <w:rPr>
                <w:bCs/>
                <w:color w:val="auto"/>
              </w:rPr>
              <w:t>7009</w:t>
            </w:r>
            <w:r w:rsidR="00400922" w:rsidRPr="006604FB">
              <w:rPr>
                <w:bCs/>
                <w:color w:val="auto"/>
                <w:vertAlign w:val="superscript"/>
                <w:lang w:val="en-US"/>
              </w:rPr>
              <w:t>2</w:t>
            </w:r>
          </w:p>
          <w:p w14:paraId="736D2DE7" w14:textId="77777777" w:rsidR="00AA3CD2" w:rsidRPr="006604FB" w:rsidRDefault="00AA3CD2" w:rsidP="00923EC5">
            <w:pPr>
              <w:widowControl w:val="0"/>
              <w:autoSpaceDE w:val="0"/>
              <w:autoSpaceDN w:val="0"/>
              <w:adjustRightInd w:val="0"/>
              <w:rPr>
                <w:color w:val="auto"/>
              </w:rPr>
            </w:pPr>
            <w:r w:rsidRPr="006604FB">
              <w:rPr>
                <w:color w:val="auto"/>
                <w:lang w:eastAsia="zh-CN"/>
              </w:rPr>
              <w:t>8512</w:t>
            </w:r>
            <w:r w:rsidRPr="006604FB">
              <w:rPr>
                <w:color w:val="auto"/>
              </w:rPr>
              <w:t xml:space="preserve"> </w:t>
            </w:r>
          </w:p>
          <w:p w14:paraId="3E86F22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8513</w:t>
            </w:r>
          </w:p>
          <w:p w14:paraId="5A057A8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8531</w:t>
            </w:r>
          </w:p>
          <w:p w14:paraId="1F3B0A4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8539</w:t>
            </w:r>
          </w:p>
          <w:p w14:paraId="370703B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8541</w:t>
            </w:r>
          </w:p>
          <w:p w14:paraId="232651D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9401</w:t>
            </w:r>
          </w:p>
          <w:p w14:paraId="101F184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9403</w:t>
            </w:r>
          </w:p>
          <w:p w14:paraId="13F212F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9405</w:t>
            </w:r>
          </w:p>
          <w:p w14:paraId="48CF2F2E"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4F51C530" w14:textId="77777777" w:rsidR="00AA3CD2" w:rsidRPr="006604FB" w:rsidRDefault="00AA3CD2" w:rsidP="0060782F">
            <w:pPr>
              <w:tabs>
                <w:tab w:val="left" w:pos="1319"/>
              </w:tabs>
              <w:ind w:left="-14" w:right="-57"/>
              <w:rPr>
                <w:color w:val="auto"/>
              </w:rPr>
            </w:pPr>
            <w:r w:rsidRPr="006604FB">
              <w:rPr>
                <w:color w:val="auto"/>
              </w:rPr>
              <w:t>ТР ТС 020/2011</w:t>
            </w:r>
          </w:p>
          <w:p w14:paraId="0F06953D" w14:textId="77777777" w:rsidR="00AA3CD2" w:rsidRPr="006604FB" w:rsidRDefault="00AA3CD2" w:rsidP="0060782F">
            <w:pPr>
              <w:pStyle w:val="Default"/>
              <w:tabs>
                <w:tab w:val="left" w:pos="1319"/>
              </w:tabs>
              <w:ind w:left="-14" w:right="-57"/>
              <w:rPr>
                <w:rStyle w:val="FontStyle13"/>
                <w:bCs/>
                <w:iCs/>
                <w:color w:val="auto"/>
              </w:rPr>
            </w:pPr>
            <w:r w:rsidRPr="006604FB">
              <w:rPr>
                <w:rStyle w:val="FontStyle13"/>
                <w:bCs/>
                <w:iCs/>
                <w:color w:val="auto"/>
              </w:rPr>
              <w:t>ГОСТ 30585-98</w:t>
            </w:r>
            <w:r w:rsidRPr="006604FB">
              <w:rPr>
                <w:rStyle w:val="FontStyle13"/>
                <w:bCs/>
                <w:iCs/>
                <w:color w:val="auto"/>
                <w:vertAlign w:val="superscript"/>
              </w:rPr>
              <w:t>1</w:t>
            </w:r>
          </w:p>
          <w:p w14:paraId="0A97EDA0"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30804.3.11 (IEC 61000-3-11)</w:t>
            </w:r>
          </w:p>
          <w:p w14:paraId="0183C9E7"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37E54DE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72EB60F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4AF440F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176E38F3"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7A8B929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783ECFE"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30804.6.4 (IEC 61000-6-4) (применяется до 01.07.2022)</w:t>
            </w:r>
          </w:p>
          <w:p w14:paraId="7B27BE63" w14:textId="77777777" w:rsidR="00AA3CD2" w:rsidRPr="006604FB" w:rsidRDefault="00AA3CD2" w:rsidP="0060782F">
            <w:pPr>
              <w:tabs>
                <w:tab w:val="left" w:pos="1319"/>
                <w:tab w:val="center" w:pos="4677"/>
                <w:tab w:val="right" w:pos="9355"/>
              </w:tabs>
              <w:ind w:left="-14" w:right="-57"/>
              <w:rPr>
                <w:bCs/>
                <w:iCs/>
                <w:color w:val="auto"/>
              </w:rPr>
            </w:pPr>
            <w:r w:rsidRPr="006604FB">
              <w:rPr>
                <w:bCs/>
                <w:iCs/>
                <w:color w:val="auto"/>
              </w:rPr>
              <w:t>ГОСТ 30881</w:t>
            </w:r>
            <w:r w:rsidRPr="006604FB">
              <w:rPr>
                <w:bCs/>
                <w:iCs/>
                <w:color w:val="auto"/>
                <w:vertAlign w:val="superscript"/>
              </w:rPr>
              <w:t>1</w:t>
            </w:r>
          </w:p>
          <w:p w14:paraId="3EBFCE4E"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30886 (EN 55103-1)</w:t>
            </w:r>
            <w:r w:rsidRPr="006604FB">
              <w:rPr>
                <w:color w:val="auto"/>
                <w:vertAlign w:val="superscript"/>
              </w:rPr>
              <w:t>1</w:t>
            </w:r>
          </w:p>
          <w:p w14:paraId="5F5A675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32134.1 (EN 301 489-1) (применяется до 01.07.2023)</w:t>
            </w:r>
          </w:p>
          <w:p w14:paraId="2A3C639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32136 </w:t>
            </w:r>
            <w:r w:rsidRPr="006604FB">
              <w:rPr>
                <w:color w:val="auto"/>
              </w:rPr>
              <w:t>(применяется до 01.07.2023)</w:t>
            </w:r>
          </w:p>
          <w:p w14:paraId="69C5FEB5" w14:textId="77777777" w:rsidR="00AA3CD2" w:rsidRPr="006604FB" w:rsidRDefault="00AA3CD2" w:rsidP="0060782F">
            <w:pPr>
              <w:widowControl w:val="0"/>
              <w:tabs>
                <w:tab w:val="left" w:pos="1319"/>
              </w:tabs>
              <w:ind w:left="-14" w:right="-57"/>
              <w:rPr>
                <w:b/>
                <w:i/>
                <w:color w:val="auto"/>
                <w:lang w:eastAsia="zh-CN"/>
              </w:rPr>
            </w:pPr>
            <w:r w:rsidRPr="006604FB">
              <w:rPr>
                <w:color w:val="auto"/>
                <w:lang w:eastAsia="zh-CN"/>
              </w:rPr>
              <w:t xml:space="preserve">ГОСТ </w:t>
            </w:r>
            <w:r w:rsidRPr="006604FB">
              <w:rPr>
                <w:color w:val="auto"/>
                <w:lang w:val="en-US" w:eastAsia="zh-CN"/>
              </w:rPr>
              <w:t>CISPR</w:t>
            </w:r>
            <w:r w:rsidRPr="006604FB">
              <w:rPr>
                <w:color w:val="auto"/>
                <w:lang w:eastAsia="zh-CN"/>
              </w:rPr>
              <w:t xml:space="preserve"> 15</w:t>
            </w:r>
          </w:p>
          <w:p w14:paraId="6BC957F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EN 301 489-1 V1.9.2</w:t>
            </w:r>
          </w:p>
          <w:p w14:paraId="263FB1DD" w14:textId="77777777" w:rsidR="00AA3CD2" w:rsidRPr="006604FB" w:rsidRDefault="00AA3CD2" w:rsidP="0060782F">
            <w:pPr>
              <w:tabs>
                <w:tab w:val="left" w:pos="1319"/>
                <w:tab w:val="center" w:pos="4677"/>
                <w:tab w:val="right" w:pos="9355"/>
              </w:tabs>
              <w:ind w:left="-14" w:right="-57"/>
              <w:rPr>
                <w:bCs/>
                <w:lang w:eastAsia="zh-CN"/>
              </w:rPr>
            </w:pPr>
            <w:r w:rsidRPr="006604FB">
              <w:rPr>
                <w:bCs/>
                <w:lang w:eastAsia="zh-CN"/>
              </w:rPr>
              <w:t>ГОСТ EN 50490</w:t>
            </w:r>
          </w:p>
          <w:p w14:paraId="749721C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64F6EB56" w14:textId="77777777" w:rsidR="00AA3CD2" w:rsidRPr="006604FB" w:rsidRDefault="00AA3CD2" w:rsidP="0060782F">
            <w:pPr>
              <w:tabs>
                <w:tab w:val="left" w:pos="1319"/>
                <w:tab w:val="center" w:pos="4677"/>
                <w:tab w:val="right" w:pos="9355"/>
              </w:tabs>
              <w:ind w:left="-14" w:right="-57"/>
              <w:rPr>
                <w:bCs/>
                <w:lang w:eastAsia="zh-CN"/>
              </w:rPr>
            </w:pPr>
            <w:r w:rsidRPr="006604FB">
              <w:rPr>
                <w:bCs/>
                <w:lang w:eastAsia="zh-CN"/>
              </w:rPr>
              <w:t>ГОСТ EN 50512</w:t>
            </w:r>
          </w:p>
          <w:p w14:paraId="6FAF36C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55103-1</w:t>
            </w:r>
          </w:p>
          <w:p w14:paraId="2FD4754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55103-2</w:t>
            </w:r>
          </w:p>
          <w:p w14:paraId="04A35B98"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9FD77F1"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5BEF01FC"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7B2C0B8B"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63C3BC05"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6710F4A4"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108615D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IEC</w:t>
            </w:r>
            <w:r w:rsidRPr="006604FB">
              <w:rPr>
                <w:rFonts w:eastAsia="Calibri"/>
                <w:color w:val="auto"/>
                <w:lang w:eastAsia="zh-CN"/>
              </w:rPr>
              <w:t xml:space="preserve"> 61547</w:t>
            </w:r>
          </w:p>
          <w:p w14:paraId="03009FEB"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4A03A06F" w14:textId="08DA8C70"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082EA6A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00BC4DD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53028CD7" w14:textId="77777777" w:rsidR="00AA3CD2" w:rsidRPr="006604FB" w:rsidRDefault="00AA3CD2" w:rsidP="0060782F">
            <w:pPr>
              <w:widowControl w:val="0"/>
              <w:tabs>
                <w:tab w:val="left" w:pos="1319"/>
              </w:tabs>
              <w:ind w:left="-14" w:right="-57"/>
              <w:rPr>
                <w:color w:val="auto"/>
              </w:rPr>
            </w:pPr>
            <w:r w:rsidRPr="006604FB">
              <w:rPr>
                <w:color w:val="auto"/>
              </w:rPr>
              <w:t>ГОСТ Р 54485 (ЕН 50065-2-1)</w:t>
            </w:r>
          </w:p>
          <w:p w14:paraId="23E1F13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2DF0B45C" w14:textId="77777777" w:rsidR="00AA3CD2" w:rsidRPr="006604FB" w:rsidRDefault="00AA3CD2" w:rsidP="0060782F">
            <w:pPr>
              <w:tabs>
                <w:tab w:val="left" w:pos="2"/>
                <w:tab w:val="left" w:pos="285"/>
                <w:tab w:val="left" w:pos="1319"/>
              </w:tabs>
              <w:ind w:left="-14" w:right="-57"/>
              <w:rPr>
                <w:color w:val="auto"/>
              </w:rPr>
            </w:pPr>
            <w:r w:rsidRPr="006604FB">
              <w:rPr>
                <w:color w:val="auto"/>
              </w:rPr>
              <w:t xml:space="preserve">СТБ </w:t>
            </w:r>
            <w:r w:rsidRPr="006604FB">
              <w:rPr>
                <w:color w:val="auto"/>
                <w:lang w:val="en-US"/>
              </w:rPr>
              <w:t>ETSI</w:t>
            </w:r>
            <w:r w:rsidRPr="006604FB">
              <w:rPr>
                <w:color w:val="auto"/>
              </w:rPr>
              <w:t xml:space="preserve"> </w:t>
            </w:r>
            <w:r w:rsidRPr="006604FB">
              <w:rPr>
                <w:color w:val="auto"/>
                <w:lang w:val="en-US"/>
              </w:rPr>
              <w:t>EN</w:t>
            </w:r>
            <w:r w:rsidRPr="006604FB">
              <w:rPr>
                <w:color w:val="auto"/>
              </w:rPr>
              <w:t xml:space="preserve"> 301 489-17</w:t>
            </w:r>
          </w:p>
          <w:p w14:paraId="0644094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B250384" w14:textId="77777777" w:rsidR="00AA3CD2" w:rsidRPr="006604FB" w:rsidRDefault="00AA3CD2" w:rsidP="0060782F">
            <w:pPr>
              <w:pStyle w:val="Style6"/>
              <w:widowControl/>
              <w:tabs>
                <w:tab w:val="left" w:pos="1319"/>
              </w:tabs>
              <w:spacing w:line="240" w:lineRule="auto"/>
              <w:ind w:left="-14" w:right="-57"/>
              <w:rPr>
                <w:color w:val="auto"/>
                <w:sz w:val="22"/>
              </w:rPr>
            </w:pPr>
            <w:r w:rsidRPr="006604FB">
              <w:rPr>
                <w:color w:val="auto"/>
                <w:sz w:val="22"/>
              </w:rPr>
              <w:t xml:space="preserve">СТБ </w:t>
            </w:r>
            <w:r w:rsidRPr="006604FB">
              <w:rPr>
                <w:color w:val="auto"/>
                <w:sz w:val="22"/>
                <w:lang w:val="en-US"/>
              </w:rPr>
              <w:t>IEC</w:t>
            </w:r>
            <w:r w:rsidRPr="006604FB">
              <w:rPr>
                <w:color w:val="auto"/>
                <w:sz w:val="22"/>
              </w:rPr>
              <w:t xml:space="preserve"> 61000-6-4</w:t>
            </w:r>
          </w:p>
          <w:p w14:paraId="5604E287"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СТБ ЕН 55015 (применяется до 01.07.2022)</w:t>
            </w:r>
          </w:p>
        </w:tc>
        <w:tc>
          <w:tcPr>
            <w:tcW w:w="1455" w:type="dxa"/>
          </w:tcPr>
          <w:p w14:paraId="14732D63" w14:textId="77777777" w:rsidR="00AA3CD2" w:rsidRPr="006604FB" w:rsidRDefault="00AA3CD2" w:rsidP="00923EC5">
            <w:pPr>
              <w:autoSpaceDE w:val="0"/>
              <w:autoSpaceDN w:val="0"/>
              <w:adjustRightInd w:val="0"/>
              <w:rPr>
                <w:color w:val="auto"/>
              </w:rPr>
            </w:pPr>
            <w:r w:rsidRPr="006604FB">
              <w:rPr>
                <w:color w:val="auto"/>
              </w:rPr>
              <w:t>ТР ТС 020/2011</w:t>
            </w:r>
          </w:p>
          <w:p w14:paraId="21A0E85D" w14:textId="77777777" w:rsidR="00AA3CD2" w:rsidRPr="006604FB" w:rsidRDefault="00AA3CD2" w:rsidP="00923EC5">
            <w:pPr>
              <w:autoSpaceDE w:val="0"/>
              <w:autoSpaceDN w:val="0"/>
              <w:adjustRightInd w:val="0"/>
              <w:rPr>
                <w:color w:val="auto"/>
              </w:rPr>
            </w:pPr>
          </w:p>
        </w:tc>
      </w:tr>
      <w:tr w:rsidR="00AA3CD2" w:rsidRPr="006604FB" w14:paraId="7A0B1A19" w14:textId="77777777" w:rsidTr="00BA557D">
        <w:tc>
          <w:tcPr>
            <w:tcW w:w="668" w:type="dxa"/>
          </w:tcPr>
          <w:p w14:paraId="335D71F6" w14:textId="77777777" w:rsidR="00AA3CD2" w:rsidRPr="006604FB" w:rsidRDefault="00AA3CD2" w:rsidP="00923EC5">
            <w:pPr>
              <w:pStyle w:val="ab"/>
              <w:numPr>
                <w:ilvl w:val="0"/>
                <w:numId w:val="18"/>
              </w:numPr>
              <w:tabs>
                <w:tab w:val="left" w:pos="2"/>
              </w:tabs>
              <w:autoSpaceDE w:val="0"/>
              <w:autoSpaceDN w:val="0"/>
              <w:adjustRightInd w:val="0"/>
              <w:ind w:right="-108"/>
              <w:contextualSpacing w:val="0"/>
              <w:rPr>
                <w:color w:val="auto"/>
                <w:sz w:val="22"/>
                <w:szCs w:val="22"/>
              </w:rPr>
            </w:pPr>
          </w:p>
        </w:tc>
        <w:tc>
          <w:tcPr>
            <w:tcW w:w="9571" w:type="dxa"/>
            <w:gridSpan w:val="5"/>
          </w:tcPr>
          <w:p w14:paraId="22E9AFD4"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Оборудование информационных технологий и комплектующие изделия к нему</w:t>
            </w:r>
          </w:p>
        </w:tc>
      </w:tr>
      <w:tr w:rsidR="0004623D" w:rsidRPr="006604FB" w14:paraId="435E0F3A" w14:textId="77777777" w:rsidTr="00BA557D">
        <w:tc>
          <w:tcPr>
            <w:tcW w:w="668" w:type="dxa"/>
          </w:tcPr>
          <w:p w14:paraId="16F5393B" w14:textId="77777777" w:rsidR="00AA3CD2" w:rsidRPr="006604FB" w:rsidRDefault="00AA3CD2" w:rsidP="00923EC5">
            <w:pPr>
              <w:pStyle w:val="ab"/>
              <w:numPr>
                <w:ilvl w:val="0"/>
                <w:numId w:val="21"/>
              </w:numPr>
              <w:tabs>
                <w:tab w:val="left" w:pos="2"/>
                <w:tab w:val="left" w:pos="220"/>
              </w:tabs>
              <w:autoSpaceDE w:val="0"/>
              <w:autoSpaceDN w:val="0"/>
              <w:adjustRightInd w:val="0"/>
              <w:ind w:right="-108"/>
              <w:contextualSpacing w:val="0"/>
              <w:rPr>
                <w:color w:val="auto"/>
                <w:sz w:val="22"/>
                <w:szCs w:val="22"/>
              </w:rPr>
            </w:pPr>
          </w:p>
        </w:tc>
        <w:tc>
          <w:tcPr>
            <w:tcW w:w="2559" w:type="dxa"/>
          </w:tcPr>
          <w:p w14:paraId="58A1418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персональные электронные вычислительные машины</w:t>
            </w:r>
          </w:p>
          <w:p w14:paraId="3D5CDC7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(персональные компьютеры, планшеты, телефоны)</w:t>
            </w:r>
          </w:p>
        </w:tc>
        <w:tc>
          <w:tcPr>
            <w:tcW w:w="2022" w:type="dxa"/>
            <w:gridSpan w:val="2"/>
          </w:tcPr>
          <w:p w14:paraId="2E82D96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8470</w:t>
            </w:r>
          </w:p>
          <w:p w14:paraId="6CDB679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8471</w:t>
            </w:r>
          </w:p>
          <w:p w14:paraId="3822BD0A" w14:textId="77777777" w:rsidR="00AA3CD2" w:rsidRPr="006604FB" w:rsidRDefault="00AA3CD2" w:rsidP="00923EC5">
            <w:pPr>
              <w:widowControl w:val="0"/>
              <w:autoSpaceDE w:val="0"/>
              <w:autoSpaceDN w:val="0"/>
              <w:adjustRightInd w:val="0"/>
              <w:rPr>
                <w:color w:val="auto"/>
                <w:lang w:eastAsia="zh-CN"/>
              </w:rPr>
            </w:pPr>
            <w:r w:rsidRPr="006604FB">
              <w:rPr>
                <w:rFonts w:eastAsia="Calibri"/>
                <w:color w:val="auto"/>
                <w:kern w:val="0"/>
                <w:lang w:eastAsia="en-US"/>
                <w14:cntxtAlts w14:val="0"/>
              </w:rPr>
              <w:t>8543</w:t>
            </w:r>
          </w:p>
        </w:tc>
        <w:tc>
          <w:tcPr>
            <w:tcW w:w="3535" w:type="dxa"/>
          </w:tcPr>
          <w:p w14:paraId="27BAFBBB" w14:textId="77777777" w:rsidR="00AA3CD2" w:rsidRPr="006604FB" w:rsidRDefault="00AA3CD2" w:rsidP="0060782F">
            <w:pPr>
              <w:tabs>
                <w:tab w:val="left" w:pos="1319"/>
              </w:tabs>
              <w:ind w:left="-14" w:right="-57"/>
              <w:rPr>
                <w:color w:val="auto"/>
              </w:rPr>
            </w:pPr>
            <w:r w:rsidRPr="006604FB">
              <w:rPr>
                <w:color w:val="auto"/>
              </w:rPr>
              <w:t>ТР ТС 020/2011</w:t>
            </w:r>
          </w:p>
          <w:p w14:paraId="4A9C117F"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30336 (МЭК 1000-4-9)</w:t>
            </w:r>
          </w:p>
          <w:p w14:paraId="6058151E" w14:textId="77777777" w:rsidR="00C01F19" w:rsidRPr="006604FB" w:rsidRDefault="00C01F19" w:rsidP="0060782F">
            <w:pPr>
              <w:widowControl w:val="0"/>
              <w:tabs>
                <w:tab w:val="left" w:pos="1319"/>
              </w:tabs>
              <w:ind w:left="-14" w:right="-57"/>
              <w:rPr>
                <w:color w:val="auto"/>
                <w:lang w:eastAsia="zh-CN"/>
              </w:rPr>
            </w:pPr>
            <w:r w:rsidRPr="006604FB">
              <w:rPr>
                <w:bCs/>
                <w:iCs/>
                <w:color w:val="auto"/>
                <w:lang w:eastAsia="zh-CN"/>
              </w:rPr>
              <w:t>ГОСТ 30585</w:t>
            </w:r>
            <w:r w:rsidRPr="006604FB">
              <w:rPr>
                <w:bCs/>
                <w:iCs/>
                <w:color w:val="auto"/>
                <w:vertAlign w:val="superscript"/>
                <w:lang w:eastAsia="zh-CN"/>
              </w:rPr>
              <w:t>1</w:t>
            </w:r>
          </w:p>
          <w:p w14:paraId="2E2F13E4" w14:textId="77777777" w:rsidR="00C01F19" w:rsidRPr="006604FB" w:rsidRDefault="00C01F19" w:rsidP="0060782F">
            <w:pPr>
              <w:tabs>
                <w:tab w:val="left" w:pos="1319"/>
              </w:tabs>
              <w:ind w:left="-14" w:right="-57"/>
              <w:rPr>
                <w:bCs/>
                <w:color w:val="000000"/>
              </w:rPr>
            </w:pPr>
            <w:r w:rsidRPr="006604FB">
              <w:rPr>
                <w:bCs/>
                <w:color w:val="000000"/>
              </w:rPr>
              <w:t>ГОСТ 30804.3.11 (IEC 61000-3-11)</w:t>
            </w:r>
          </w:p>
          <w:p w14:paraId="5F1ACC32" w14:textId="77777777" w:rsidR="00C01F19" w:rsidRPr="006604FB" w:rsidRDefault="00C01F19" w:rsidP="0060782F">
            <w:pPr>
              <w:widowControl w:val="0"/>
              <w:tabs>
                <w:tab w:val="left" w:pos="1319"/>
              </w:tabs>
              <w:ind w:left="-14" w:right="-57"/>
              <w:rPr>
                <w:color w:val="auto"/>
              </w:rPr>
            </w:pPr>
            <w:r w:rsidRPr="006604FB">
              <w:rPr>
                <w:color w:val="auto"/>
              </w:rPr>
              <w:t>ГОСТ 30804.3.12 (IEC 61000-3-12) (применяется до 01.07.2022)</w:t>
            </w:r>
          </w:p>
          <w:p w14:paraId="2218871D" w14:textId="77777777" w:rsidR="00C01F19" w:rsidRPr="006604FB" w:rsidRDefault="00C01F19" w:rsidP="0060782F">
            <w:pPr>
              <w:widowControl w:val="0"/>
              <w:tabs>
                <w:tab w:val="left" w:pos="1319"/>
              </w:tabs>
              <w:ind w:left="-14" w:right="-57"/>
              <w:rPr>
                <w:color w:val="auto"/>
                <w:lang w:eastAsia="zh-CN"/>
              </w:rPr>
            </w:pPr>
            <w:r w:rsidRPr="006604FB">
              <w:rPr>
                <w:rFonts w:eastAsia="Calibri"/>
                <w:color w:val="auto"/>
                <w:lang w:eastAsia="zh-CN"/>
              </w:rPr>
              <w:t>ГОСТ 30804.3.2 (</w:t>
            </w:r>
            <w:r w:rsidRPr="006604FB">
              <w:rPr>
                <w:rFonts w:eastAsia="Calibri"/>
                <w:color w:val="auto"/>
                <w:lang w:val="en-US" w:eastAsia="zh-CN"/>
              </w:rPr>
              <w:t>IEC</w:t>
            </w:r>
            <w:r w:rsidRPr="006604FB">
              <w:rPr>
                <w:rFonts w:eastAsia="Calibri"/>
                <w:color w:val="auto"/>
                <w:lang w:eastAsia="zh-CN"/>
              </w:rPr>
              <w:t xml:space="preserve"> 61000-3-2) </w:t>
            </w:r>
            <w:r w:rsidRPr="006604FB">
              <w:rPr>
                <w:color w:val="auto"/>
                <w:lang w:eastAsia="zh-CN"/>
              </w:rPr>
              <w:t>(применяется до 01.07.2022)</w:t>
            </w:r>
          </w:p>
          <w:p w14:paraId="22041B0F"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128ED8C8"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30804.6.1 (</w:t>
            </w:r>
            <w:r w:rsidRPr="006604FB">
              <w:rPr>
                <w:color w:val="auto"/>
                <w:lang w:val="en-US" w:eastAsia="zh-CN"/>
              </w:rPr>
              <w:t>IEC</w:t>
            </w:r>
            <w:r w:rsidRPr="006604FB">
              <w:rPr>
                <w:color w:val="auto"/>
                <w:lang w:eastAsia="zh-CN"/>
              </w:rPr>
              <w:t xml:space="preserve"> 61000-6-1)</w:t>
            </w:r>
          </w:p>
          <w:p w14:paraId="0D1F2B54"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7FCDF19B" w14:textId="77777777" w:rsidR="00C01F19" w:rsidRPr="006604FB" w:rsidRDefault="00C01F19"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1ABABB13" w14:textId="77777777" w:rsidR="00C01F19" w:rsidRPr="006604FB" w:rsidRDefault="00C01F19" w:rsidP="0060782F">
            <w:pPr>
              <w:widowControl w:val="0"/>
              <w:tabs>
                <w:tab w:val="left" w:pos="1319"/>
              </w:tabs>
              <w:ind w:left="-14" w:right="-57"/>
              <w:rPr>
                <w:iCs/>
                <w:color w:val="auto"/>
              </w:rPr>
            </w:pPr>
            <w:r w:rsidRPr="006604FB">
              <w:rPr>
                <w:iCs/>
                <w:color w:val="auto"/>
              </w:rPr>
              <w:t>ГОСТ 30805.13 (CISPR 13) (применяется до 01.07.2023</w:t>
            </w:r>
          </w:p>
          <w:p w14:paraId="08A793CF"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FDE1FC1"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2774E164"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49F78E99" w14:textId="77777777" w:rsidR="00C01F19" w:rsidRPr="006604FB" w:rsidRDefault="00C01F19" w:rsidP="0060782F">
            <w:pPr>
              <w:widowControl w:val="0"/>
              <w:tabs>
                <w:tab w:val="left" w:pos="1319"/>
              </w:tabs>
              <w:ind w:left="-14" w:right="-57"/>
              <w:rPr>
                <w:color w:val="auto"/>
              </w:rPr>
            </w:pPr>
            <w:r w:rsidRPr="006604FB">
              <w:rPr>
                <w:color w:val="auto"/>
              </w:rPr>
              <w:t>ГОСТ 30805.24 (СИСПР 24) (применяется до 01.07.2022)</w:t>
            </w:r>
          </w:p>
          <w:p w14:paraId="3926522F"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32134.1 (EN 301 489-1) (применяется до 01.07.2023)</w:t>
            </w:r>
          </w:p>
          <w:p w14:paraId="0E2B9D4F" w14:textId="77777777" w:rsidR="00C01F19" w:rsidRPr="006604FB" w:rsidRDefault="00C01F19" w:rsidP="0060782F">
            <w:pPr>
              <w:widowControl w:val="0"/>
              <w:tabs>
                <w:tab w:val="left" w:pos="1319"/>
              </w:tabs>
              <w:autoSpaceDE w:val="0"/>
              <w:autoSpaceDN w:val="0"/>
              <w:adjustRightInd w:val="0"/>
              <w:ind w:left="-14" w:right="-57"/>
              <w:rPr>
                <w:bCs/>
                <w:color w:val="000000"/>
              </w:rPr>
            </w:pPr>
            <w:r w:rsidRPr="006604FB">
              <w:rPr>
                <w:bCs/>
                <w:color w:val="000000"/>
              </w:rPr>
              <w:t>ГОСТ 32134.11 (EN 301 489-11- V.1.3.1)</w:t>
            </w:r>
          </w:p>
          <w:p w14:paraId="3A3E9712" w14:textId="77777777" w:rsidR="00C01F19" w:rsidRPr="006604FB" w:rsidRDefault="00C01F19" w:rsidP="0060782F">
            <w:pPr>
              <w:widowControl w:val="0"/>
              <w:tabs>
                <w:tab w:val="left" w:pos="1319"/>
              </w:tabs>
              <w:autoSpaceDE w:val="0"/>
              <w:autoSpaceDN w:val="0"/>
              <w:adjustRightInd w:val="0"/>
              <w:ind w:left="-14" w:right="-57"/>
              <w:rPr>
                <w:bCs/>
                <w:color w:val="000000"/>
              </w:rPr>
            </w:pPr>
            <w:r w:rsidRPr="006604FB">
              <w:rPr>
                <w:bCs/>
                <w:color w:val="000000"/>
              </w:rPr>
              <w:t>ГОСТ 32134.14 (EN 301 489-14- V.1.2.1)</w:t>
            </w:r>
          </w:p>
          <w:p w14:paraId="0E36704C"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32136 </w:t>
            </w:r>
            <w:r w:rsidRPr="006604FB">
              <w:rPr>
                <w:color w:val="auto"/>
              </w:rPr>
              <w:t>(применяется до 01.07.2023)</w:t>
            </w:r>
          </w:p>
          <w:p w14:paraId="597ED685" w14:textId="5394CBDB" w:rsidR="00C01F19" w:rsidRPr="006604FB" w:rsidRDefault="00C01F19" w:rsidP="0060782F">
            <w:pPr>
              <w:widowControl w:val="0"/>
              <w:tabs>
                <w:tab w:val="left" w:pos="1319"/>
              </w:tabs>
              <w:ind w:left="-14" w:right="-57"/>
              <w:rPr>
                <w:iCs/>
                <w:color w:val="auto"/>
              </w:rPr>
            </w:pPr>
            <w:r w:rsidRPr="006604FB">
              <w:rPr>
                <w:iCs/>
                <w:color w:val="auto"/>
              </w:rPr>
              <w:t xml:space="preserve">ГОСТ CISPR 11 </w:t>
            </w:r>
          </w:p>
          <w:p w14:paraId="71F88E05" w14:textId="77777777" w:rsidR="00C01F19" w:rsidRPr="006604FB" w:rsidRDefault="00C01F19" w:rsidP="0060782F">
            <w:pPr>
              <w:tabs>
                <w:tab w:val="left" w:pos="1319"/>
              </w:tabs>
              <w:ind w:left="-14" w:right="-57"/>
              <w:rPr>
                <w:iCs/>
                <w:color w:val="auto"/>
              </w:rPr>
            </w:pPr>
            <w:r w:rsidRPr="006604FB">
              <w:rPr>
                <w:iCs/>
                <w:color w:val="auto"/>
              </w:rPr>
              <w:t>ГОСТ CISPR 14-1</w:t>
            </w:r>
          </w:p>
          <w:p w14:paraId="676D509F" w14:textId="77777777" w:rsidR="00C01F19" w:rsidRPr="006604FB" w:rsidRDefault="00C01F19" w:rsidP="0060782F">
            <w:pPr>
              <w:widowControl w:val="0"/>
              <w:tabs>
                <w:tab w:val="left" w:pos="1319"/>
              </w:tabs>
              <w:ind w:left="-14" w:right="-57"/>
              <w:rPr>
                <w:color w:val="auto"/>
                <w:lang w:eastAsia="zh-CN"/>
              </w:rPr>
            </w:pPr>
            <w:r w:rsidRPr="006604FB">
              <w:rPr>
                <w:color w:val="auto"/>
              </w:rPr>
              <w:t>ГОСТ CISPR 14-2 (CISPR 14-2)</w:t>
            </w:r>
          </w:p>
          <w:p w14:paraId="67BAD8DF" w14:textId="77777777" w:rsidR="00C01F19" w:rsidRPr="006604FB" w:rsidRDefault="00C01F19"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061EDF8C" w14:textId="77777777" w:rsidR="00C01F19" w:rsidRPr="006604FB" w:rsidRDefault="00C01F19" w:rsidP="0060782F">
            <w:pPr>
              <w:tabs>
                <w:tab w:val="left" w:pos="2"/>
                <w:tab w:val="left" w:pos="220"/>
                <w:tab w:val="left" w:pos="1319"/>
              </w:tabs>
              <w:ind w:left="-14" w:right="-57"/>
              <w:rPr>
                <w:color w:val="auto"/>
              </w:rPr>
            </w:pPr>
            <w:r w:rsidRPr="006604FB">
              <w:rPr>
                <w:color w:val="auto"/>
                <w:lang w:eastAsia="zh-CN"/>
              </w:rPr>
              <w:t xml:space="preserve">ГОСТ </w:t>
            </w:r>
            <w:r w:rsidRPr="006604FB">
              <w:rPr>
                <w:color w:val="auto"/>
                <w:lang w:val="en-US" w:eastAsia="zh-CN"/>
              </w:rPr>
              <w:t>CISPR</w:t>
            </w:r>
            <w:r w:rsidRPr="006604FB">
              <w:rPr>
                <w:color w:val="auto"/>
                <w:lang w:eastAsia="zh-CN"/>
              </w:rPr>
              <w:t xml:space="preserve"> 32</w:t>
            </w:r>
          </w:p>
          <w:p w14:paraId="6972ACFD"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301 489-1 </w:t>
            </w:r>
            <w:r w:rsidRPr="006604FB">
              <w:rPr>
                <w:color w:val="auto"/>
                <w:lang w:val="en-US" w:eastAsia="zh-CN"/>
              </w:rPr>
              <w:t>V</w:t>
            </w:r>
            <w:r w:rsidRPr="006604FB">
              <w:rPr>
                <w:color w:val="auto"/>
                <w:lang w:eastAsia="zh-CN"/>
              </w:rPr>
              <w:t>1.9.2</w:t>
            </w:r>
          </w:p>
          <w:p w14:paraId="6F63496A"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4F0449BD" w14:textId="77777777" w:rsidR="00C01F19" w:rsidRPr="006604FB" w:rsidRDefault="00C01F19" w:rsidP="0060782F">
            <w:pPr>
              <w:pStyle w:val="Style8"/>
              <w:widowControl/>
              <w:tabs>
                <w:tab w:val="left" w:pos="1319"/>
              </w:tabs>
              <w:spacing w:line="240" w:lineRule="auto"/>
              <w:ind w:left="-14" w:right="-57" w:firstLine="0"/>
              <w:rPr>
                <w:bCs/>
                <w:color w:val="000000"/>
                <w:sz w:val="22"/>
                <w:szCs w:val="22"/>
              </w:rPr>
            </w:pPr>
            <w:r w:rsidRPr="006604FB">
              <w:rPr>
                <w:bCs/>
                <w:color w:val="000000"/>
                <w:sz w:val="22"/>
                <w:szCs w:val="22"/>
              </w:rPr>
              <w:t xml:space="preserve">ГОСТ </w:t>
            </w:r>
            <w:r w:rsidRPr="006604FB">
              <w:rPr>
                <w:bCs/>
                <w:color w:val="000000"/>
                <w:sz w:val="22"/>
                <w:szCs w:val="22"/>
                <w:lang w:val="en-US"/>
              </w:rPr>
              <w:t>ETSI</w:t>
            </w:r>
            <w:r w:rsidRPr="006604FB">
              <w:rPr>
                <w:bCs/>
                <w:color w:val="000000"/>
                <w:sz w:val="22"/>
                <w:szCs w:val="22"/>
              </w:rPr>
              <w:t xml:space="preserve"> </w:t>
            </w:r>
            <w:r w:rsidRPr="006604FB">
              <w:rPr>
                <w:bCs/>
                <w:color w:val="000000"/>
                <w:sz w:val="22"/>
                <w:szCs w:val="22"/>
                <w:lang w:val="en-US"/>
              </w:rPr>
              <w:t>EN</w:t>
            </w:r>
            <w:r w:rsidRPr="006604FB">
              <w:rPr>
                <w:bCs/>
                <w:color w:val="000000"/>
                <w:sz w:val="22"/>
                <w:szCs w:val="22"/>
              </w:rPr>
              <w:t xml:space="preserve"> 301 489-24</w:t>
            </w:r>
            <w:r w:rsidRPr="006604FB">
              <w:rPr>
                <w:bCs/>
                <w:color w:val="000000"/>
                <w:sz w:val="22"/>
                <w:szCs w:val="22"/>
                <w:vertAlign w:val="superscript"/>
              </w:rPr>
              <w:t>1</w:t>
            </w:r>
          </w:p>
          <w:p w14:paraId="728DB697"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301 489-34</w:t>
            </w:r>
          </w:p>
          <w:p w14:paraId="41A2C461" w14:textId="77777777" w:rsidR="00C01F19" w:rsidRPr="006604FB" w:rsidRDefault="00C01F19"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C548B17" w14:textId="77777777" w:rsidR="00C01F19" w:rsidRPr="006604FB" w:rsidRDefault="00C01F19" w:rsidP="0060782F">
            <w:pPr>
              <w:tabs>
                <w:tab w:val="left" w:pos="1319"/>
              </w:tabs>
              <w:ind w:left="-14" w:right="-57"/>
              <w:rPr>
                <w:iCs/>
                <w:color w:val="auto"/>
              </w:rPr>
            </w:pPr>
            <w:r w:rsidRPr="006604FB">
              <w:rPr>
                <w:iCs/>
                <w:color w:val="auto"/>
              </w:rPr>
              <w:t>ГОСТ IEC 61000-3-12</w:t>
            </w:r>
          </w:p>
          <w:p w14:paraId="7268C0A0" w14:textId="77777777" w:rsidR="00C01F19" w:rsidRPr="006604FB" w:rsidRDefault="00C01F19"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37B2C112" w14:textId="77777777" w:rsidR="00C01F19" w:rsidRPr="006604FB" w:rsidRDefault="00C01F19" w:rsidP="0060782F">
            <w:pPr>
              <w:tabs>
                <w:tab w:val="left" w:pos="1319"/>
              </w:tabs>
              <w:ind w:left="-14" w:right="-57"/>
              <w:rPr>
                <w:iCs/>
                <w:color w:val="auto"/>
              </w:rPr>
            </w:pPr>
            <w:r w:rsidRPr="006604FB">
              <w:rPr>
                <w:iCs/>
                <w:color w:val="auto"/>
              </w:rPr>
              <w:t>ГОСТ IEC 61000-3-3</w:t>
            </w:r>
          </w:p>
          <w:p w14:paraId="5FA5AE9F" w14:textId="77777777" w:rsidR="00C01F19" w:rsidRPr="006604FB" w:rsidRDefault="00C01F19" w:rsidP="0060782F">
            <w:pPr>
              <w:tabs>
                <w:tab w:val="left" w:pos="1319"/>
              </w:tabs>
              <w:ind w:left="-14" w:right="-57"/>
              <w:rPr>
                <w:iCs/>
                <w:color w:val="auto"/>
              </w:rPr>
            </w:pPr>
            <w:r w:rsidRPr="006604FB">
              <w:rPr>
                <w:iCs/>
                <w:color w:val="auto"/>
              </w:rPr>
              <w:t>ГОСТ IEC 61000-6-3</w:t>
            </w:r>
          </w:p>
          <w:p w14:paraId="7228F6DB" w14:textId="77777777" w:rsidR="00C01F19" w:rsidRPr="006604FB" w:rsidRDefault="00C01F19" w:rsidP="0060782F">
            <w:pPr>
              <w:tabs>
                <w:tab w:val="left" w:pos="1319"/>
              </w:tabs>
              <w:ind w:left="-14" w:right="-57"/>
              <w:rPr>
                <w:iCs/>
                <w:color w:val="auto"/>
              </w:rPr>
            </w:pPr>
            <w:r w:rsidRPr="006604FB">
              <w:rPr>
                <w:iCs/>
                <w:color w:val="auto"/>
              </w:rPr>
              <w:t>ГОСТ IEC 61000-6-4</w:t>
            </w:r>
          </w:p>
          <w:p w14:paraId="28931B62" w14:textId="77777777" w:rsidR="00C01F19" w:rsidRPr="006604FB" w:rsidRDefault="00C01F19" w:rsidP="0060782F">
            <w:pPr>
              <w:tabs>
                <w:tab w:val="left" w:pos="1319"/>
              </w:tabs>
              <w:ind w:left="-14" w:right="-57"/>
              <w:rPr>
                <w:iCs/>
                <w:color w:val="auto"/>
              </w:rPr>
            </w:pPr>
            <w:r w:rsidRPr="006604FB">
              <w:rPr>
                <w:iCs/>
                <w:color w:val="auto"/>
              </w:rPr>
              <w:t>ГОСТ IEC/TS 61000-3-5</w:t>
            </w:r>
          </w:p>
          <w:p w14:paraId="2E8E40C4" w14:textId="77777777" w:rsidR="00C01F19" w:rsidRPr="006604FB" w:rsidRDefault="00C01F19"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22576197"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Р 52459.17 (ЕН 301 489-17)</w:t>
            </w:r>
          </w:p>
          <w:p w14:paraId="0D47B526"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Р 52459.24 (ЕН 301 489-24)</w:t>
            </w:r>
          </w:p>
          <w:p w14:paraId="12FD3DBC"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ГОСТ Р 52459.3 (ЕН 301 489-3)</w:t>
            </w:r>
          </w:p>
          <w:p w14:paraId="1836215A" w14:textId="31E44DC9" w:rsidR="00C01F19"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6FAA3B2E" w14:textId="77777777" w:rsidR="00C01F19" w:rsidRPr="006604FB" w:rsidRDefault="00C01F19" w:rsidP="0060782F">
            <w:pPr>
              <w:pStyle w:val="Default"/>
              <w:tabs>
                <w:tab w:val="left" w:pos="1319"/>
              </w:tabs>
              <w:ind w:left="-14" w:right="-57"/>
              <w:rPr>
                <w:color w:val="auto"/>
                <w:sz w:val="22"/>
                <w:szCs w:val="22"/>
              </w:rPr>
            </w:pPr>
            <w:r w:rsidRPr="006604FB">
              <w:rPr>
                <w:color w:val="auto"/>
                <w:sz w:val="22"/>
                <w:szCs w:val="22"/>
              </w:rPr>
              <w:t>ГОСТ Р 52459.9 (EН 301 489-9)</w:t>
            </w:r>
          </w:p>
          <w:p w14:paraId="70AD4A78"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430EDA0D" w14:textId="77777777" w:rsidR="00C01F19" w:rsidRPr="006604FB" w:rsidRDefault="00C01F19"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2BCFF353"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63B67F62" w14:textId="77777777" w:rsidR="00C01F19" w:rsidRPr="006604FB" w:rsidRDefault="00C01F19"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6B41B056"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5216B5FF"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301 489-24</w:t>
            </w:r>
          </w:p>
          <w:p w14:paraId="4C50E10F" w14:textId="77777777" w:rsidR="00C01F19" w:rsidRPr="006604FB" w:rsidRDefault="00C01F19"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396932F0" w14:textId="55D6EC17" w:rsidR="00AA3CD2" w:rsidRPr="006604FB" w:rsidRDefault="00C01F19" w:rsidP="0060782F">
            <w:pPr>
              <w:widowControl w:val="0"/>
              <w:tabs>
                <w:tab w:val="left" w:pos="1319"/>
              </w:tabs>
              <w:ind w:left="-14" w:right="-57"/>
              <w:rPr>
                <w:color w:val="auto"/>
                <w:lang w:eastAsia="zh-CN"/>
              </w:rPr>
            </w:pPr>
            <w:r w:rsidRPr="006604FB">
              <w:rPr>
                <w:color w:val="auto"/>
                <w:kern w:val="0"/>
                <w14:cntxtAlts w14:val="0"/>
              </w:rPr>
              <w:t>СТБ IEC 61000-6-4</w:t>
            </w:r>
          </w:p>
        </w:tc>
        <w:tc>
          <w:tcPr>
            <w:tcW w:w="1455" w:type="dxa"/>
          </w:tcPr>
          <w:p w14:paraId="13D3E753"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65E965D9" w14:textId="77777777" w:rsidTr="00BA557D">
        <w:tc>
          <w:tcPr>
            <w:tcW w:w="668" w:type="dxa"/>
          </w:tcPr>
          <w:p w14:paraId="0A7B0721" w14:textId="77777777" w:rsidR="00AA3CD2" w:rsidRPr="006604FB" w:rsidRDefault="00AA3CD2" w:rsidP="00923EC5">
            <w:pPr>
              <w:pStyle w:val="ab"/>
              <w:numPr>
                <w:ilvl w:val="0"/>
                <w:numId w:val="21"/>
              </w:numPr>
              <w:tabs>
                <w:tab w:val="left" w:pos="2"/>
                <w:tab w:val="left" w:pos="220"/>
              </w:tabs>
              <w:autoSpaceDE w:val="0"/>
              <w:autoSpaceDN w:val="0"/>
              <w:adjustRightInd w:val="0"/>
              <w:ind w:right="-108"/>
              <w:contextualSpacing w:val="0"/>
              <w:rPr>
                <w:color w:val="auto"/>
                <w:sz w:val="22"/>
                <w:szCs w:val="22"/>
              </w:rPr>
            </w:pPr>
          </w:p>
        </w:tc>
        <w:tc>
          <w:tcPr>
            <w:tcW w:w="2559" w:type="dxa"/>
          </w:tcPr>
          <w:p w14:paraId="2CCD356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технические средства, подключаемые к персональным электронным вычислительным машинам</w:t>
            </w:r>
          </w:p>
          <w:p w14:paraId="5786CE5E"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69A7C217"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8414</w:t>
            </w:r>
          </w:p>
          <w:p w14:paraId="63CDD34E"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8443</w:t>
            </w:r>
          </w:p>
          <w:p w14:paraId="6A304734"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8471</w:t>
            </w:r>
          </w:p>
          <w:p w14:paraId="592876FF"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8504</w:t>
            </w:r>
          </w:p>
          <w:p w14:paraId="0069FE11"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8518</w:t>
            </w:r>
          </w:p>
          <w:p w14:paraId="7D447517"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8519</w:t>
            </w:r>
          </w:p>
          <w:p w14:paraId="464CE5EC"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8521</w:t>
            </w:r>
          </w:p>
          <w:p w14:paraId="2E44A17C" w14:textId="77777777" w:rsidR="00400922" w:rsidRPr="006604FB" w:rsidRDefault="00AA3CD2" w:rsidP="00923EC5">
            <w:pPr>
              <w:widowControl w:val="0"/>
              <w:autoSpaceDE w:val="0"/>
              <w:autoSpaceDN w:val="0"/>
              <w:adjustRightInd w:val="0"/>
              <w:ind w:right="34"/>
              <w:rPr>
                <w:bCs/>
                <w:color w:val="auto"/>
                <w:vertAlign w:val="superscript"/>
                <w:lang w:val="en-US" w:eastAsia="zh-CN"/>
              </w:rPr>
            </w:pPr>
            <w:r w:rsidRPr="006604FB">
              <w:rPr>
                <w:color w:val="auto"/>
                <w:lang w:eastAsia="zh-CN"/>
              </w:rPr>
              <w:t>8523</w:t>
            </w:r>
            <w:r w:rsidR="00400922" w:rsidRPr="006604FB">
              <w:rPr>
                <w:bCs/>
                <w:color w:val="auto"/>
                <w:vertAlign w:val="superscript"/>
                <w:lang w:val="en-US" w:eastAsia="zh-CN"/>
              </w:rPr>
              <w:t>2</w:t>
            </w:r>
          </w:p>
          <w:p w14:paraId="76DCDA16" w14:textId="51D9DEC9"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8527</w:t>
            </w:r>
          </w:p>
          <w:p w14:paraId="11A78564"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8528</w:t>
            </w:r>
          </w:p>
          <w:p w14:paraId="62B5097E" w14:textId="77777777"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8543</w:t>
            </w:r>
          </w:p>
          <w:p w14:paraId="563A2181" w14:textId="53C1F639" w:rsidR="00AA3CD2" w:rsidRPr="006604FB" w:rsidRDefault="00AA3CD2" w:rsidP="00923EC5">
            <w:pPr>
              <w:widowControl w:val="0"/>
              <w:autoSpaceDE w:val="0"/>
              <w:autoSpaceDN w:val="0"/>
              <w:adjustRightInd w:val="0"/>
              <w:ind w:right="34"/>
              <w:rPr>
                <w:color w:val="auto"/>
                <w:lang w:eastAsia="zh-CN"/>
              </w:rPr>
            </w:pPr>
            <w:r w:rsidRPr="006604FB">
              <w:rPr>
                <w:color w:val="auto"/>
                <w:lang w:eastAsia="zh-CN"/>
              </w:rPr>
              <w:t>9023 00</w:t>
            </w:r>
            <w:r w:rsidR="00400922" w:rsidRPr="006604FB">
              <w:rPr>
                <w:bCs/>
                <w:color w:val="auto"/>
                <w:vertAlign w:val="superscript"/>
                <w:lang w:val="en-US" w:eastAsia="zh-CN"/>
              </w:rPr>
              <w:t>2</w:t>
            </w:r>
          </w:p>
        </w:tc>
        <w:tc>
          <w:tcPr>
            <w:tcW w:w="3535" w:type="dxa"/>
          </w:tcPr>
          <w:p w14:paraId="0F243FF0" w14:textId="77777777" w:rsidR="00AA3CD2" w:rsidRPr="006604FB" w:rsidRDefault="00AA3CD2" w:rsidP="0060782F">
            <w:pPr>
              <w:tabs>
                <w:tab w:val="left" w:pos="1319"/>
              </w:tabs>
              <w:ind w:left="-14" w:right="-57"/>
              <w:rPr>
                <w:color w:val="auto"/>
              </w:rPr>
            </w:pPr>
            <w:r w:rsidRPr="006604FB">
              <w:rPr>
                <w:color w:val="auto"/>
              </w:rPr>
              <w:t>ТР ТС 020/2011</w:t>
            </w:r>
          </w:p>
          <w:p w14:paraId="7CB5872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1000-4-9-93) </w:t>
            </w:r>
          </w:p>
          <w:p w14:paraId="5B0E6FAE"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30585</w:t>
            </w:r>
            <w:r w:rsidRPr="006604FB">
              <w:rPr>
                <w:color w:val="auto"/>
                <w:vertAlign w:val="superscript"/>
                <w:lang w:eastAsia="zh-CN"/>
              </w:rPr>
              <w:t>1</w:t>
            </w:r>
          </w:p>
          <w:p w14:paraId="53DF4CF0" w14:textId="77777777" w:rsidR="00AA3CD2" w:rsidRPr="006604FB" w:rsidRDefault="00AA3CD2" w:rsidP="0060782F">
            <w:pPr>
              <w:pStyle w:val="Default"/>
              <w:tabs>
                <w:tab w:val="left" w:pos="1319"/>
              </w:tabs>
              <w:ind w:left="-14" w:right="-57"/>
              <w:rPr>
                <w:bCs/>
                <w:sz w:val="22"/>
                <w:szCs w:val="22"/>
              </w:rPr>
            </w:pPr>
            <w:r w:rsidRPr="006604FB">
              <w:rPr>
                <w:bCs/>
                <w:sz w:val="22"/>
                <w:szCs w:val="22"/>
              </w:rPr>
              <w:t>ГОСТ 30804.3.11 (IEC 61000-3-11)</w:t>
            </w:r>
          </w:p>
          <w:p w14:paraId="38976E27" w14:textId="77777777" w:rsidR="00AA3CD2" w:rsidRPr="006604FB" w:rsidRDefault="00AA3CD2" w:rsidP="0060782F">
            <w:pPr>
              <w:widowControl w:val="0"/>
              <w:tabs>
                <w:tab w:val="left" w:pos="1319"/>
              </w:tabs>
              <w:ind w:left="-14" w:right="-57"/>
              <w:rPr>
                <w:bCs/>
              </w:rPr>
            </w:pPr>
            <w:r w:rsidRPr="006604FB">
              <w:rPr>
                <w:color w:val="auto"/>
              </w:rPr>
              <w:t>ГОСТ 30804.3.12 (IEC 61000-3-12) (применяется до 01.07.2022)</w:t>
            </w:r>
          </w:p>
          <w:p w14:paraId="2469954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019086B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208D87C8" w14:textId="77777777" w:rsidR="00AA3CD2" w:rsidRPr="006604FB" w:rsidRDefault="00AA3CD2" w:rsidP="0060782F">
            <w:pPr>
              <w:pStyle w:val="Style5"/>
              <w:tabs>
                <w:tab w:val="left" w:pos="1319"/>
              </w:tabs>
              <w:spacing w:line="240" w:lineRule="auto"/>
              <w:ind w:left="-14" w:right="-57"/>
              <w:jc w:val="left"/>
              <w:rPr>
                <w:sz w:val="22"/>
                <w:szCs w:val="22"/>
              </w:rPr>
            </w:pPr>
            <w:r w:rsidRPr="006604FB">
              <w:rPr>
                <w:sz w:val="22"/>
                <w:szCs w:val="22"/>
              </w:rPr>
              <w:t>ГОСТ 30804.3.8 (МЭК 61000-3-8)</w:t>
            </w:r>
          </w:p>
          <w:p w14:paraId="709EC0F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155CFF96"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2BC5DC8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60A937D9"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56D06AC1" w14:textId="77777777" w:rsidR="00AA3CD2" w:rsidRPr="006604FB" w:rsidRDefault="00AA3CD2" w:rsidP="0060782F">
            <w:pPr>
              <w:widowControl w:val="0"/>
              <w:tabs>
                <w:tab w:val="left" w:pos="1319"/>
              </w:tabs>
              <w:ind w:left="-14" w:right="-57"/>
              <w:rPr>
                <w:color w:val="auto"/>
              </w:rPr>
            </w:pPr>
            <w:r w:rsidRPr="006604FB">
              <w:rPr>
                <w:color w:val="auto"/>
              </w:rPr>
              <w:t>ГОСТ 30805.13 (CISPR 13) (применяется до 01.07.2023)</w:t>
            </w:r>
          </w:p>
          <w:p w14:paraId="149C4FA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4BA93FF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708CA3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67418840" w14:textId="77777777" w:rsidR="00AA3CD2" w:rsidRPr="006604FB" w:rsidRDefault="00AA3CD2" w:rsidP="0060782F">
            <w:pPr>
              <w:widowControl w:val="0"/>
              <w:tabs>
                <w:tab w:val="left" w:pos="1319"/>
              </w:tabs>
              <w:ind w:left="-14" w:right="-57"/>
              <w:rPr>
                <w:color w:val="auto"/>
              </w:rPr>
            </w:pPr>
            <w:r w:rsidRPr="006604FB">
              <w:rPr>
                <w:color w:val="auto"/>
              </w:rPr>
              <w:t>ГОСТ 30805.24 (СИСПР 24) (применяется до 01.07.2022)</w:t>
            </w:r>
          </w:p>
          <w:p w14:paraId="5814DFE8" w14:textId="77777777" w:rsidR="00AA3CD2" w:rsidRPr="006604FB" w:rsidRDefault="00AA3CD2" w:rsidP="0060782F">
            <w:pPr>
              <w:widowControl w:val="0"/>
              <w:tabs>
                <w:tab w:val="left" w:pos="1319"/>
              </w:tabs>
              <w:ind w:left="-14" w:right="-57"/>
              <w:rPr>
                <w:color w:val="auto"/>
              </w:rPr>
            </w:pPr>
            <w:r w:rsidRPr="006604FB">
              <w:rPr>
                <w:color w:val="auto"/>
              </w:rPr>
              <w:t>ГОСТ 32133.2 (</w:t>
            </w:r>
            <w:r w:rsidRPr="006604FB">
              <w:rPr>
                <w:color w:val="auto"/>
                <w:lang w:val="en-US"/>
              </w:rPr>
              <w:t>IEC</w:t>
            </w:r>
            <w:r w:rsidRPr="006604FB">
              <w:rPr>
                <w:color w:val="auto"/>
              </w:rPr>
              <w:t xml:space="preserve"> 62040-2)</w:t>
            </w:r>
          </w:p>
          <w:p w14:paraId="33DEAD4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32134.1 (EN 301 489-1) (применяется до 01.07.2023)</w:t>
            </w:r>
          </w:p>
          <w:p w14:paraId="00A99EFD"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32134.11 (EN 301 489-11- V.1.3.1)</w:t>
            </w:r>
          </w:p>
          <w:p w14:paraId="0644F381"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32134.14 (EN 301 489-14- V.1.2.1)</w:t>
            </w:r>
          </w:p>
          <w:p w14:paraId="1E3E5A0F"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32136 (применяется до 01.07.2023)</w:t>
            </w:r>
          </w:p>
          <w:p w14:paraId="5911A748" w14:textId="0E5D65D5" w:rsidR="00AA3CD2" w:rsidRPr="006604FB" w:rsidRDefault="00AA3CD2" w:rsidP="0060782F">
            <w:pPr>
              <w:widowControl w:val="0"/>
              <w:tabs>
                <w:tab w:val="left" w:pos="1319"/>
              </w:tabs>
              <w:ind w:left="-14" w:right="-57"/>
              <w:rPr>
                <w:iCs/>
                <w:color w:val="auto"/>
              </w:rPr>
            </w:pPr>
            <w:r w:rsidRPr="006604FB">
              <w:rPr>
                <w:iCs/>
                <w:color w:val="auto"/>
              </w:rPr>
              <w:t>ГОСТ CISPR 11</w:t>
            </w:r>
            <w:r w:rsidRPr="006604FB">
              <w:rPr>
                <w:iCs/>
                <w:color w:val="FF0000"/>
              </w:rPr>
              <w:t xml:space="preserve"> </w:t>
            </w:r>
          </w:p>
          <w:p w14:paraId="154B47B1" w14:textId="77777777" w:rsidR="00AA3CD2" w:rsidRPr="006604FB" w:rsidRDefault="00AA3CD2" w:rsidP="0060782F">
            <w:pPr>
              <w:tabs>
                <w:tab w:val="left" w:pos="1319"/>
              </w:tabs>
              <w:ind w:left="-14" w:right="-57"/>
              <w:rPr>
                <w:color w:val="auto"/>
              </w:rPr>
            </w:pPr>
            <w:r w:rsidRPr="006604FB">
              <w:rPr>
                <w:color w:val="auto"/>
              </w:rPr>
              <w:t>ГОСТ CISPR 14-1</w:t>
            </w:r>
          </w:p>
          <w:p w14:paraId="040A1AE2"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12B611D1"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6DD63DD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CISPR 32</w:t>
            </w:r>
          </w:p>
          <w:p w14:paraId="4F10374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EN 301 489-1 V1.9.2</w:t>
            </w:r>
          </w:p>
          <w:p w14:paraId="3C26741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2A407E82" w14:textId="77777777" w:rsidR="00AA3CD2" w:rsidRPr="006604FB" w:rsidRDefault="00AA3CD2" w:rsidP="0060782F">
            <w:pPr>
              <w:tabs>
                <w:tab w:val="left" w:pos="1319"/>
              </w:tabs>
              <w:ind w:left="-14" w:right="-57"/>
              <w:rPr>
                <w:bCs/>
                <w:color w:val="000000"/>
              </w:rPr>
            </w:pPr>
            <w:r w:rsidRPr="006604FB">
              <w:rPr>
                <w:bCs/>
                <w:color w:val="000000"/>
              </w:rPr>
              <w:t>ГОСТ EN 55103-2</w:t>
            </w:r>
          </w:p>
          <w:p w14:paraId="07420723"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B188F40" w14:textId="77777777" w:rsidR="00AA3CD2" w:rsidRPr="006604FB" w:rsidRDefault="00AA3CD2" w:rsidP="0060782F">
            <w:pPr>
              <w:tabs>
                <w:tab w:val="left" w:pos="1319"/>
              </w:tabs>
              <w:ind w:left="-14" w:right="-57"/>
              <w:rPr>
                <w:bCs/>
                <w:color w:val="000000"/>
              </w:rPr>
            </w:pPr>
            <w:r w:rsidRPr="006604FB">
              <w:rPr>
                <w:bCs/>
                <w:color w:val="000000"/>
              </w:rPr>
              <w:t>ГОСТ IEC 61000-3-12</w:t>
            </w:r>
          </w:p>
          <w:p w14:paraId="483C534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4D54B4F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45B0766D"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1DBBFAA2" w14:textId="77777777" w:rsidR="00AA3CD2" w:rsidRPr="006604FB" w:rsidRDefault="00AA3CD2" w:rsidP="0060782F">
            <w:pPr>
              <w:tabs>
                <w:tab w:val="left" w:pos="1319"/>
              </w:tabs>
              <w:ind w:left="-14" w:right="-57"/>
              <w:rPr>
                <w:color w:val="auto"/>
              </w:rPr>
            </w:pPr>
            <w:r w:rsidRPr="006604FB">
              <w:rPr>
                <w:iCs/>
                <w:color w:val="auto"/>
              </w:rPr>
              <w:t>ГОСТ IEC 61000-6-4</w:t>
            </w:r>
          </w:p>
          <w:p w14:paraId="4F8AD3D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50628</w:t>
            </w:r>
            <w:r w:rsidRPr="006604FB">
              <w:rPr>
                <w:color w:val="auto"/>
                <w:vertAlign w:val="superscript"/>
                <w:lang w:eastAsia="zh-CN"/>
              </w:rPr>
              <w:t>1</w:t>
            </w:r>
          </w:p>
          <w:p w14:paraId="1BECF74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50839</w:t>
            </w:r>
            <w:r w:rsidRPr="006604FB">
              <w:rPr>
                <w:color w:val="auto"/>
                <w:vertAlign w:val="superscript"/>
                <w:lang w:eastAsia="zh-CN"/>
              </w:rPr>
              <w:t>1</w:t>
            </w:r>
          </w:p>
          <w:p w14:paraId="6CD65BE4" w14:textId="15112159"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76902D8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142F0C2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52459.3-2009 (ЕН 301 489-3)</w:t>
            </w:r>
          </w:p>
          <w:p w14:paraId="6BF2F17D"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Р 52459.9 (EН 301 489-9)</w:t>
            </w:r>
          </w:p>
          <w:p w14:paraId="62272BC3"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СТБ 2317 (ETSI EN 301 489-1) (применяется до 01.07.2023)</w:t>
            </w:r>
          </w:p>
          <w:p w14:paraId="13C6D2A6"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4D8BF8F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0DDB846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39727D3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783A8A1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8D139EC"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СТБ </w:t>
            </w:r>
            <w:r w:rsidRPr="006604FB">
              <w:rPr>
                <w:color w:val="auto"/>
                <w:sz w:val="22"/>
                <w:szCs w:val="22"/>
                <w:lang w:val="en-US"/>
              </w:rPr>
              <w:t>IEC</w:t>
            </w:r>
            <w:r w:rsidRPr="006604FB">
              <w:rPr>
                <w:color w:val="auto"/>
                <w:sz w:val="22"/>
                <w:szCs w:val="22"/>
              </w:rPr>
              <w:t xml:space="preserve"> 61000-6-4</w:t>
            </w:r>
          </w:p>
          <w:p w14:paraId="0DA8065A" w14:textId="77777777" w:rsidR="00AA3CD2" w:rsidRPr="006604FB" w:rsidRDefault="00AA3CD2" w:rsidP="0060782F">
            <w:pPr>
              <w:tabs>
                <w:tab w:val="left" w:pos="1319"/>
                <w:tab w:val="left" w:pos="2344"/>
              </w:tabs>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62040-2</w:t>
            </w:r>
            <w:r w:rsidRPr="006604FB">
              <w:rPr>
                <w:color w:val="auto"/>
                <w:vertAlign w:val="superscript"/>
              </w:rPr>
              <w:t>1</w:t>
            </w:r>
          </w:p>
        </w:tc>
        <w:tc>
          <w:tcPr>
            <w:tcW w:w="1455" w:type="dxa"/>
          </w:tcPr>
          <w:p w14:paraId="020868AA" w14:textId="77777777" w:rsidR="00AA3CD2" w:rsidRPr="006604FB" w:rsidRDefault="00AA3CD2" w:rsidP="00923EC5">
            <w:pPr>
              <w:autoSpaceDE w:val="0"/>
              <w:autoSpaceDN w:val="0"/>
              <w:adjustRightInd w:val="0"/>
              <w:rPr>
                <w:color w:val="auto"/>
              </w:rPr>
            </w:pPr>
            <w:r w:rsidRPr="006604FB">
              <w:rPr>
                <w:color w:val="auto"/>
              </w:rPr>
              <w:t>ТР ТС 020/2011</w:t>
            </w:r>
          </w:p>
          <w:p w14:paraId="17A3FD8E" w14:textId="77777777" w:rsidR="00AA3CD2" w:rsidRPr="006604FB" w:rsidRDefault="00AA3CD2" w:rsidP="00923EC5">
            <w:pPr>
              <w:autoSpaceDE w:val="0"/>
              <w:autoSpaceDN w:val="0"/>
              <w:adjustRightInd w:val="0"/>
              <w:rPr>
                <w:color w:val="auto"/>
              </w:rPr>
            </w:pPr>
          </w:p>
          <w:p w14:paraId="0942E21F" w14:textId="77777777" w:rsidR="00AA3CD2" w:rsidRPr="006604FB" w:rsidRDefault="00AA3CD2" w:rsidP="00923EC5">
            <w:pPr>
              <w:autoSpaceDE w:val="0"/>
              <w:autoSpaceDN w:val="0"/>
              <w:adjustRightInd w:val="0"/>
              <w:rPr>
                <w:color w:val="auto"/>
              </w:rPr>
            </w:pPr>
          </w:p>
        </w:tc>
      </w:tr>
      <w:tr w:rsidR="0004623D" w:rsidRPr="006604FB" w14:paraId="17FD2B98" w14:textId="77777777" w:rsidTr="00BA557D">
        <w:tc>
          <w:tcPr>
            <w:tcW w:w="668" w:type="dxa"/>
            <w:shd w:val="clear" w:color="auto" w:fill="auto"/>
          </w:tcPr>
          <w:p w14:paraId="45F52493" w14:textId="77777777" w:rsidR="00AA3CD2" w:rsidRPr="006604FB" w:rsidRDefault="00AA3CD2" w:rsidP="00923EC5">
            <w:pPr>
              <w:pStyle w:val="ab"/>
              <w:numPr>
                <w:ilvl w:val="0"/>
                <w:numId w:val="21"/>
              </w:numPr>
              <w:tabs>
                <w:tab w:val="left" w:pos="2"/>
                <w:tab w:val="left" w:pos="220"/>
              </w:tabs>
              <w:autoSpaceDE w:val="0"/>
              <w:autoSpaceDN w:val="0"/>
              <w:adjustRightInd w:val="0"/>
              <w:ind w:right="-108"/>
              <w:contextualSpacing w:val="0"/>
              <w:rPr>
                <w:color w:val="auto"/>
                <w:sz w:val="22"/>
                <w:szCs w:val="22"/>
              </w:rPr>
            </w:pPr>
          </w:p>
        </w:tc>
        <w:tc>
          <w:tcPr>
            <w:tcW w:w="2559" w:type="dxa"/>
            <w:shd w:val="clear" w:color="auto" w:fill="auto"/>
          </w:tcPr>
          <w:p w14:paraId="6889071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информационных технологий и средств связи, используемое в информационных и технологических системах различного назначения (оборудование обработки</w:t>
            </w:r>
          </w:p>
          <w:p w14:paraId="6BE13E6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данных, офисное оборудование, электронное оборудование для делопроизводства и обеспечения банковской деятельности)</w:t>
            </w:r>
          </w:p>
          <w:p w14:paraId="3B245288" w14:textId="77777777" w:rsidR="00AA3CD2" w:rsidRPr="006604FB" w:rsidRDefault="00AA3CD2" w:rsidP="00923EC5">
            <w:pPr>
              <w:widowControl w:val="0"/>
              <w:autoSpaceDE w:val="0"/>
              <w:autoSpaceDN w:val="0"/>
              <w:adjustRightInd w:val="0"/>
              <w:rPr>
                <w:color w:val="auto"/>
                <w:lang w:eastAsia="zh-CN"/>
              </w:rPr>
            </w:pPr>
          </w:p>
        </w:tc>
        <w:tc>
          <w:tcPr>
            <w:tcW w:w="2022" w:type="dxa"/>
            <w:gridSpan w:val="2"/>
            <w:shd w:val="clear" w:color="auto" w:fill="auto"/>
          </w:tcPr>
          <w:p w14:paraId="7B7F062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8443</w:t>
            </w:r>
          </w:p>
          <w:p w14:paraId="531B920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8470</w:t>
            </w:r>
          </w:p>
          <w:p w14:paraId="63BD252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8471</w:t>
            </w:r>
          </w:p>
          <w:p w14:paraId="6A48100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8472</w:t>
            </w:r>
          </w:p>
          <w:p w14:paraId="699ADC5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8504</w:t>
            </w:r>
          </w:p>
          <w:p w14:paraId="7503D79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8517</w:t>
            </w:r>
          </w:p>
          <w:p w14:paraId="2F736BF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8518</w:t>
            </w:r>
          </w:p>
          <w:p w14:paraId="7A02AD8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8519</w:t>
            </w:r>
          </w:p>
          <w:p w14:paraId="53C85EC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8521</w:t>
            </w:r>
          </w:p>
          <w:p w14:paraId="48E9A60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8523</w:t>
            </w:r>
          </w:p>
          <w:p w14:paraId="4693464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8525</w:t>
            </w:r>
          </w:p>
          <w:p w14:paraId="1AFC665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8526</w:t>
            </w:r>
          </w:p>
          <w:p w14:paraId="5FEFE3B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8527</w:t>
            </w:r>
          </w:p>
          <w:p w14:paraId="10FEB1F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8528</w:t>
            </w:r>
          </w:p>
          <w:p w14:paraId="15FE91E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9017</w:t>
            </w:r>
          </w:p>
          <w:p w14:paraId="622FE25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9027</w:t>
            </w:r>
          </w:p>
          <w:p w14:paraId="620C2AB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9031</w:t>
            </w:r>
          </w:p>
          <w:p w14:paraId="07D02812" w14:textId="2181B0F5" w:rsidR="00AA3CD2" w:rsidRPr="006604FB" w:rsidRDefault="00AA3CD2" w:rsidP="00923EC5">
            <w:pPr>
              <w:widowControl w:val="0"/>
              <w:autoSpaceDE w:val="0"/>
              <w:autoSpaceDN w:val="0"/>
              <w:adjustRightInd w:val="0"/>
              <w:rPr>
                <w:color w:val="auto"/>
                <w:lang w:val="en-US" w:eastAsia="zh-CN"/>
              </w:rPr>
            </w:pPr>
            <w:r w:rsidRPr="006604FB">
              <w:rPr>
                <w:color w:val="auto"/>
                <w:lang w:eastAsia="zh-CN"/>
              </w:rPr>
              <w:t>9620</w:t>
            </w:r>
            <w:r w:rsidRPr="006604FB">
              <w:rPr>
                <w:color w:val="auto"/>
                <w:lang w:val="en-US" w:eastAsia="zh-CN"/>
              </w:rPr>
              <w:t xml:space="preserve"> 00</w:t>
            </w:r>
            <w:r w:rsidR="00AC7559">
              <w:rPr>
                <w:color w:val="auto"/>
                <w:lang w:val="en-US" w:eastAsia="zh-CN"/>
              </w:rPr>
              <w:t xml:space="preserve"> </w:t>
            </w:r>
            <w:r w:rsidRPr="006604FB">
              <w:rPr>
                <w:color w:val="auto"/>
                <w:lang w:val="en-US" w:eastAsia="zh-CN"/>
              </w:rPr>
              <w:t>000 0</w:t>
            </w:r>
          </w:p>
          <w:p w14:paraId="579DEFBD" w14:textId="77777777" w:rsidR="00AA3CD2" w:rsidRPr="006604FB" w:rsidRDefault="00AA3CD2" w:rsidP="00923EC5">
            <w:pPr>
              <w:widowControl w:val="0"/>
              <w:autoSpaceDE w:val="0"/>
              <w:autoSpaceDN w:val="0"/>
              <w:adjustRightInd w:val="0"/>
              <w:rPr>
                <w:color w:val="auto"/>
                <w:lang w:eastAsia="zh-CN"/>
              </w:rPr>
            </w:pPr>
          </w:p>
        </w:tc>
        <w:tc>
          <w:tcPr>
            <w:tcW w:w="3535" w:type="dxa"/>
            <w:shd w:val="clear" w:color="auto" w:fill="auto"/>
          </w:tcPr>
          <w:p w14:paraId="6102FE26"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4ADCE58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175D365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30585</w:t>
            </w:r>
            <w:r w:rsidRPr="006604FB">
              <w:rPr>
                <w:color w:val="auto"/>
                <w:vertAlign w:val="superscript"/>
                <w:lang w:eastAsia="zh-CN"/>
              </w:rPr>
              <w:t>1</w:t>
            </w:r>
          </w:p>
          <w:p w14:paraId="6DFA957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r w:rsidRPr="006604FB">
              <w:rPr>
                <w:rFonts w:eastAsia="Calibri"/>
                <w:color w:val="auto"/>
                <w:lang w:eastAsia="zh-CN"/>
              </w:rPr>
              <w:t xml:space="preserve"> </w:t>
            </w:r>
          </w:p>
          <w:p w14:paraId="4144418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7293CA4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2AC358D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2333E42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30805.13 (CISPR 13) (применяется до 01.07.2023)</w:t>
            </w:r>
          </w:p>
          <w:p w14:paraId="18C59BC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6FF58CF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A2E972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2868C94C"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32132.3</w:t>
            </w:r>
            <w:r w:rsidRPr="006604FB">
              <w:rPr>
                <w:color w:val="auto"/>
                <w:lang w:eastAsia="zh-CN"/>
              </w:rPr>
              <w:t xml:space="preserve"> (IEC 62040-3) </w:t>
            </w:r>
          </w:p>
          <w:p w14:paraId="56FF293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32134.1 (EN 301 489-1) (применяется до 01.07.2023) </w:t>
            </w:r>
          </w:p>
          <w:p w14:paraId="15DC5309" w14:textId="77777777" w:rsidR="00AA3CD2" w:rsidRPr="006604FB" w:rsidRDefault="00AA3CD2" w:rsidP="0060782F">
            <w:pPr>
              <w:tabs>
                <w:tab w:val="left" w:pos="1319"/>
              </w:tabs>
              <w:ind w:left="-14" w:right="-57"/>
              <w:rPr>
                <w:color w:val="auto"/>
              </w:rPr>
            </w:pPr>
            <w:r w:rsidRPr="006604FB">
              <w:rPr>
                <w:color w:val="auto"/>
              </w:rPr>
              <w:t>ГОСТ 32134.11 (EN 301 489-11-V.1.3.1)</w:t>
            </w:r>
          </w:p>
          <w:p w14:paraId="406A3B03" w14:textId="77777777" w:rsidR="00AA3CD2" w:rsidRPr="006604FB" w:rsidRDefault="00AA3CD2" w:rsidP="0060782F">
            <w:pPr>
              <w:tabs>
                <w:tab w:val="left" w:pos="1319"/>
              </w:tabs>
              <w:ind w:left="-14" w:right="-57"/>
              <w:rPr>
                <w:color w:val="auto"/>
              </w:rPr>
            </w:pPr>
            <w:r w:rsidRPr="006604FB">
              <w:rPr>
                <w:color w:val="auto"/>
              </w:rPr>
              <w:t>ГОСТ 32134.12 (EN 301 489-12-V.1.2.1)</w:t>
            </w:r>
          </w:p>
          <w:p w14:paraId="4666CB84" w14:textId="77777777" w:rsidR="00AA3CD2" w:rsidRPr="006604FB" w:rsidRDefault="00AA3CD2" w:rsidP="0060782F">
            <w:pPr>
              <w:tabs>
                <w:tab w:val="left" w:pos="1319"/>
              </w:tabs>
              <w:ind w:left="-14" w:right="-57"/>
              <w:rPr>
                <w:color w:val="auto"/>
              </w:rPr>
            </w:pPr>
            <w:r w:rsidRPr="006604FB">
              <w:rPr>
                <w:color w:val="auto"/>
              </w:rPr>
              <w:t>ГОСТ 32134.13 (EN 301 489-13-V.1.2.1)</w:t>
            </w:r>
          </w:p>
          <w:p w14:paraId="709A503B" w14:textId="77777777" w:rsidR="00AA3CD2" w:rsidRPr="006604FB" w:rsidRDefault="00AA3CD2" w:rsidP="0060782F">
            <w:pPr>
              <w:tabs>
                <w:tab w:val="left" w:pos="1319"/>
              </w:tabs>
              <w:ind w:left="-14" w:right="-57"/>
              <w:rPr>
                <w:color w:val="auto"/>
              </w:rPr>
            </w:pPr>
            <w:r w:rsidRPr="006604FB">
              <w:rPr>
                <w:color w:val="auto"/>
              </w:rPr>
              <w:t>ГОСТ 32134.14 (EN 301 489-14-V.1.2.1)</w:t>
            </w:r>
          </w:p>
          <w:p w14:paraId="6B04D9FF" w14:textId="77777777" w:rsidR="00AA3CD2" w:rsidRPr="006604FB" w:rsidRDefault="00AA3CD2" w:rsidP="0060782F">
            <w:pPr>
              <w:tabs>
                <w:tab w:val="left" w:pos="1319"/>
              </w:tabs>
              <w:ind w:left="-14" w:right="-57"/>
              <w:rPr>
                <w:color w:val="auto"/>
              </w:rPr>
            </w:pPr>
            <w:r w:rsidRPr="006604FB">
              <w:rPr>
                <w:color w:val="auto"/>
              </w:rPr>
              <w:t>ГОСТ 32174</w:t>
            </w:r>
          </w:p>
          <w:p w14:paraId="342C0180" w14:textId="77777777" w:rsidR="00AA3CD2" w:rsidRPr="006604FB" w:rsidRDefault="00AA3CD2" w:rsidP="0060782F">
            <w:pPr>
              <w:tabs>
                <w:tab w:val="left" w:pos="1319"/>
              </w:tabs>
              <w:ind w:left="-14" w:right="-57"/>
              <w:rPr>
                <w:iCs/>
                <w:color w:val="auto"/>
              </w:rPr>
            </w:pPr>
            <w:r w:rsidRPr="006604FB">
              <w:rPr>
                <w:iCs/>
                <w:color w:val="auto"/>
              </w:rPr>
              <w:t>ГОСТ CISPR 14-1</w:t>
            </w:r>
          </w:p>
          <w:p w14:paraId="17425AB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679E5EA4"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41A19CB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CISPR 32</w:t>
            </w:r>
          </w:p>
          <w:p w14:paraId="7005B18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301 489-1 </w:t>
            </w:r>
            <w:r w:rsidRPr="006604FB">
              <w:rPr>
                <w:color w:val="auto"/>
                <w:lang w:val="en-US" w:eastAsia="zh-CN"/>
              </w:rPr>
              <w:t>V</w:t>
            </w:r>
            <w:r w:rsidRPr="006604FB">
              <w:rPr>
                <w:color w:val="auto"/>
                <w:lang w:eastAsia="zh-CN"/>
              </w:rPr>
              <w:t>1.9.2</w:t>
            </w:r>
          </w:p>
          <w:p w14:paraId="25779554" w14:textId="77777777" w:rsidR="00AA3CD2" w:rsidRPr="006604FB" w:rsidRDefault="00AA3CD2" w:rsidP="0060782F">
            <w:pPr>
              <w:tabs>
                <w:tab w:val="left" w:pos="1319"/>
              </w:tabs>
              <w:ind w:left="-14" w:right="-57"/>
              <w:rPr>
                <w:bCs/>
              </w:rPr>
            </w:pPr>
            <w:r w:rsidRPr="006604FB">
              <w:rPr>
                <w:bCs/>
              </w:rPr>
              <w:t xml:space="preserve">ГОСТ </w:t>
            </w:r>
            <w:r w:rsidRPr="006604FB">
              <w:rPr>
                <w:bCs/>
                <w:lang w:val="en-US"/>
              </w:rPr>
              <w:t>EN</w:t>
            </w:r>
            <w:r w:rsidRPr="006604FB">
              <w:rPr>
                <w:bCs/>
              </w:rPr>
              <w:t xml:space="preserve"> 50065-1</w:t>
            </w:r>
          </w:p>
          <w:p w14:paraId="77A88DE8" w14:textId="77777777" w:rsidR="00AA3CD2" w:rsidRPr="006604FB" w:rsidRDefault="00AA3CD2" w:rsidP="0060782F">
            <w:pPr>
              <w:tabs>
                <w:tab w:val="left" w:pos="1319"/>
              </w:tabs>
              <w:ind w:left="-14" w:right="-57"/>
              <w:rPr>
                <w:bCs/>
              </w:rPr>
            </w:pPr>
            <w:r w:rsidRPr="006604FB">
              <w:rPr>
                <w:bCs/>
              </w:rPr>
              <w:t>ГОСТ EN 50065-2-2</w:t>
            </w:r>
          </w:p>
          <w:p w14:paraId="1858E7AF" w14:textId="77777777" w:rsidR="00AA3CD2" w:rsidRPr="006604FB" w:rsidRDefault="00AA3CD2" w:rsidP="0060782F">
            <w:pPr>
              <w:tabs>
                <w:tab w:val="left" w:pos="1319"/>
              </w:tabs>
              <w:ind w:left="-14" w:right="-57"/>
              <w:rPr>
                <w:bCs/>
              </w:rPr>
            </w:pPr>
            <w:r w:rsidRPr="006604FB">
              <w:rPr>
                <w:bCs/>
              </w:rPr>
              <w:t>ГОСТ EN 50065-2-3</w:t>
            </w:r>
          </w:p>
          <w:p w14:paraId="25BCD55B" w14:textId="77777777" w:rsidR="00AA3CD2" w:rsidRPr="006604FB" w:rsidRDefault="00AA3CD2" w:rsidP="0060782F">
            <w:pPr>
              <w:tabs>
                <w:tab w:val="left" w:pos="1319"/>
              </w:tabs>
              <w:ind w:left="-14" w:right="-57"/>
              <w:rPr>
                <w:bCs/>
              </w:rPr>
            </w:pPr>
            <w:r w:rsidRPr="006604FB">
              <w:rPr>
                <w:bCs/>
              </w:rPr>
              <w:t>ГОСТ EN 50083-2</w:t>
            </w:r>
          </w:p>
          <w:p w14:paraId="5851C10D" w14:textId="77777777" w:rsidR="00AA3CD2" w:rsidRPr="006604FB" w:rsidRDefault="00AA3CD2" w:rsidP="0060782F">
            <w:pPr>
              <w:tabs>
                <w:tab w:val="left" w:pos="1319"/>
              </w:tabs>
              <w:ind w:left="-14" w:right="-57"/>
              <w:rPr>
                <w:color w:val="auto"/>
              </w:rPr>
            </w:pPr>
            <w:r w:rsidRPr="006604FB">
              <w:rPr>
                <w:color w:val="auto"/>
              </w:rPr>
              <w:t>ГОСТ EN 50412-2-1</w:t>
            </w:r>
          </w:p>
          <w:p w14:paraId="5367E404" w14:textId="77777777" w:rsidR="00AA3CD2" w:rsidRPr="006604FB" w:rsidRDefault="00AA3CD2" w:rsidP="0060782F">
            <w:pPr>
              <w:tabs>
                <w:tab w:val="left" w:pos="1319"/>
              </w:tabs>
              <w:ind w:left="-14" w:right="-57"/>
              <w:rPr>
                <w:bCs/>
              </w:rPr>
            </w:pPr>
            <w:r w:rsidRPr="006604FB">
              <w:rPr>
                <w:bCs/>
              </w:rPr>
              <w:t>ГОСТ EN 50529-1</w:t>
            </w:r>
          </w:p>
          <w:p w14:paraId="53A3548E" w14:textId="77777777" w:rsidR="00AA3CD2" w:rsidRPr="006604FB" w:rsidRDefault="00AA3CD2" w:rsidP="0060782F">
            <w:pPr>
              <w:tabs>
                <w:tab w:val="left" w:pos="1319"/>
              </w:tabs>
              <w:ind w:left="-14" w:right="-57"/>
              <w:rPr>
                <w:bCs/>
              </w:rPr>
            </w:pPr>
            <w:r w:rsidRPr="006604FB">
              <w:rPr>
                <w:bCs/>
              </w:rPr>
              <w:t>ГОСТ EN 50529-2</w:t>
            </w:r>
          </w:p>
          <w:p w14:paraId="3BEFA307" w14:textId="77777777" w:rsidR="00AA3CD2" w:rsidRPr="006604FB" w:rsidRDefault="00AA3CD2" w:rsidP="0060782F">
            <w:pPr>
              <w:pStyle w:val="Style8"/>
              <w:widowControl/>
              <w:tabs>
                <w:tab w:val="left" w:pos="1319"/>
              </w:tabs>
              <w:spacing w:line="240" w:lineRule="auto"/>
              <w:ind w:left="-14" w:right="-57" w:firstLine="0"/>
              <w:rPr>
                <w:rStyle w:val="FontStyle13"/>
                <w:bCs/>
              </w:rPr>
            </w:pPr>
            <w:r w:rsidRPr="006604FB">
              <w:rPr>
                <w:bCs/>
                <w:sz w:val="22"/>
                <w:szCs w:val="22"/>
              </w:rPr>
              <w:t>ГОСТ ETSI EN 301 489-24</w:t>
            </w:r>
            <w:r w:rsidRPr="006604FB">
              <w:rPr>
                <w:bCs/>
                <w:sz w:val="22"/>
                <w:szCs w:val="22"/>
                <w:vertAlign w:val="superscript"/>
              </w:rPr>
              <w:t>1</w:t>
            </w:r>
          </w:p>
          <w:p w14:paraId="734E1C68" w14:textId="77777777" w:rsidR="00AA3CD2" w:rsidRPr="006604FB" w:rsidRDefault="00AA3CD2" w:rsidP="0060782F">
            <w:pPr>
              <w:tabs>
                <w:tab w:val="left" w:pos="1319"/>
              </w:tabs>
              <w:ind w:left="-14" w:right="-57"/>
              <w:rPr>
                <w:bCs/>
              </w:rPr>
            </w:pPr>
            <w:r w:rsidRPr="006604FB">
              <w:rPr>
                <w:bCs/>
              </w:rPr>
              <w:t>ГОСТ ETSI EN 301 489-34</w:t>
            </w:r>
          </w:p>
          <w:p w14:paraId="16A4ABF5" w14:textId="77777777" w:rsidR="00AA3CD2" w:rsidRPr="006604FB" w:rsidRDefault="00AA3CD2" w:rsidP="0060782F">
            <w:pPr>
              <w:tabs>
                <w:tab w:val="left" w:pos="1319"/>
              </w:tabs>
              <w:ind w:left="-14" w:right="-57"/>
              <w:rPr>
                <w:color w:val="auto"/>
              </w:rPr>
            </w:pPr>
            <w:r w:rsidRPr="006604FB">
              <w:rPr>
                <w:color w:val="auto"/>
              </w:rPr>
              <w:t>ГОСТ IEC 60870-2-1</w:t>
            </w:r>
          </w:p>
          <w:p w14:paraId="4665985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2912BC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564833C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2AF80B27"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08D09C2E" w14:textId="77777777" w:rsidR="00AA3CD2" w:rsidRPr="006604FB" w:rsidRDefault="00AA3CD2" w:rsidP="0060782F">
            <w:pPr>
              <w:tabs>
                <w:tab w:val="left" w:pos="1319"/>
              </w:tabs>
              <w:ind w:left="-14" w:right="-57"/>
              <w:rPr>
                <w:color w:val="auto"/>
              </w:rPr>
            </w:pPr>
            <w:r w:rsidRPr="006604FB">
              <w:rPr>
                <w:color w:val="auto"/>
              </w:rPr>
              <w:t>ГОСТ Р 51179 (МЭК 870-2-1) (применяется до 01.07.2022)</w:t>
            </w:r>
          </w:p>
          <w:p w14:paraId="46044F5A" w14:textId="77777777" w:rsidR="00AA3CD2" w:rsidRPr="006604FB" w:rsidRDefault="00AA3CD2" w:rsidP="0060782F">
            <w:pPr>
              <w:pStyle w:val="Style5"/>
              <w:widowControl/>
              <w:tabs>
                <w:tab w:val="left" w:pos="1319"/>
              </w:tabs>
              <w:spacing w:line="240" w:lineRule="auto"/>
              <w:ind w:left="-14" w:right="-57"/>
              <w:jc w:val="left"/>
              <w:rPr>
                <w:bCs/>
                <w:sz w:val="22"/>
                <w:szCs w:val="22"/>
              </w:rPr>
            </w:pPr>
            <w:r w:rsidRPr="006604FB">
              <w:rPr>
                <w:rStyle w:val="FontStyle13"/>
                <w:bCs/>
              </w:rPr>
              <w:t>ГОСТ Р 52459.10 (ЕН 301 489-10)</w:t>
            </w:r>
          </w:p>
          <w:p w14:paraId="2E6503D7"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52459.15 (EН 301 489-15)</w:t>
            </w:r>
          </w:p>
          <w:p w14:paraId="74512844"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52459.16 (ЕН 301 489-16)</w:t>
            </w:r>
          </w:p>
          <w:p w14:paraId="6882BEB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7ADCA3F0"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52459.18 (ЕН 301 489-18)</w:t>
            </w:r>
          </w:p>
          <w:p w14:paraId="7D8A265E"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52459.19 (ЕН 301 489-19)</w:t>
            </w:r>
          </w:p>
          <w:p w14:paraId="37EEF1D7"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52459.2 (ЕН 301 489-2)</w:t>
            </w:r>
          </w:p>
          <w:p w14:paraId="64C08B29"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52459.20 (ЕН 301 489-20)</w:t>
            </w:r>
          </w:p>
          <w:p w14:paraId="49A79DBA"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52459.22 (ЕН 301 489-22)</w:t>
            </w:r>
          </w:p>
          <w:p w14:paraId="3E5ACFBF"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52459.23 (ЕН 301 489-23)</w:t>
            </w:r>
          </w:p>
          <w:p w14:paraId="3CE0B0CC" w14:textId="77777777" w:rsidR="00AA3CD2" w:rsidRPr="006604FB" w:rsidRDefault="00AA3CD2" w:rsidP="0060782F">
            <w:pPr>
              <w:pStyle w:val="Style8"/>
              <w:widowControl/>
              <w:tabs>
                <w:tab w:val="left" w:pos="1319"/>
              </w:tabs>
              <w:spacing w:line="240" w:lineRule="auto"/>
              <w:ind w:left="-14" w:right="-57" w:firstLine="0"/>
              <w:rPr>
                <w:rStyle w:val="FontStyle13"/>
                <w:bCs/>
              </w:rPr>
            </w:pPr>
            <w:r w:rsidRPr="006604FB">
              <w:rPr>
                <w:rStyle w:val="FontStyle13"/>
                <w:bCs/>
              </w:rPr>
              <w:t>ГОСТ Р 52459.24 (ЕН 301 489-24)</w:t>
            </w:r>
          </w:p>
          <w:p w14:paraId="12EB56DB"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52459.25 (ЕН 301 489-25)</w:t>
            </w:r>
          </w:p>
          <w:p w14:paraId="696FD3BE" w14:textId="77777777" w:rsidR="00AA3CD2" w:rsidRPr="006604FB" w:rsidRDefault="00AA3CD2" w:rsidP="0060782F">
            <w:pPr>
              <w:pStyle w:val="Style6"/>
              <w:widowControl/>
              <w:tabs>
                <w:tab w:val="left" w:pos="1319"/>
              </w:tabs>
              <w:spacing w:line="240" w:lineRule="auto"/>
              <w:ind w:left="-14" w:right="-57"/>
              <w:rPr>
                <w:rStyle w:val="FontStyle13"/>
                <w:bCs/>
              </w:rPr>
            </w:pPr>
            <w:r w:rsidRPr="006604FB">
              <w:rPr>
                <w:rStyle w:val="FontStyle13"/>
                <w:bCs/>
              </w:rPr>
              <w:t>ГОСТ Р 52459.26 (ЕН 301 489-26)</w:t>
            </w:r>
          </w:p>
          <w:p w14:paraId="021B051B" w14:textId="77777777" w:rsidR="00AA3CD2" w:rsidRPr="006604FB" w:rsidRDefault="00AA3CD2" w:rsidP="0060782F">
            <w:pPr>
              <w:pStyle w:val="Style6"/>
              <w:widowControl/>
              <w:tabs>
                <w:tab w:val="left" w:pos="1319"/>
              </w:tabs>
              <w:spacing w:line="240" w:lineRule="auto"/>
              <w:ind w:left="-14" w:right="-57"/>
              <w:rPr>
                <w:rStyle w:val="FontStyle13"/>
                <w:bCs/>
              </w:rPr>
            </w:pPr>
            <w:r w:rsidRPr="006604FB">
              <w:rPr>
                <w:rStyle w:val="FontStyle13"/>
                <w:bCs/>
              </w:rPr>
              <w:t>ГОСТ Р 52459.27 (ЕН 301 489-27)</w:t>
            </w:r>
          </w:p>
          <w:p w14:paraId="619F918E" w14:textId="77777777" w:rsidR="00AA3CD2" w:rsidRPr="006604FB" w:rsidRDefault="00AA3CD2" w:rsidP="0060782F">
            <w:pPr>
              <w:pStyle w:val="Style6"/>
              <w:widowControl/>
              <w:tabs>
                <w:tab w:val="left" w:pos="1319"/>
              </w:tabs>
              <w:spacing w:line="240" w:lineRule="auto"/>
              <w:ind w:left="-14" w:right="-57"/>
              <w:rPr>
                <w:rStyle w:val="FontStyle13"/>
                <w:bCs/>
              </w:rPr>
            </w:pPr>
            <w:r w:rsidRPr="006604FB">
              <w:rPr>
                <w:rStyle w:val="FontStyle13"/>
                <w:bCs/>
              </w:rPr>
              <w:t>ГОСТ Р 52459.28 (ЕН 301 489-28)</w:t>
            </w:r>
          </w:p>
          <w:p w14:paraId="419FEFF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2FC6DA56"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52459.4 (ЕН 301 489-4)</w:t>
            </w:r>
          </w:p>
          <w:p w14:paraId="7AB2E0C4"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52459.5 (ЕН 301 489-5)</w:t>
            </w:r>
          </w:p>
          <w:p w14:paraId="3B65C301"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52459.6 (ЕН 301 489-6)</w:t>
            </w:r>
          </w:p>
          <w:p w14:paraId="49F6C452" w14:textId="0496EEE9"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1AD65828"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52459.8 (ЕН 301 489-8)</w:t>
            </w:r>
          </w:p>
          <w:p w14:paraId="2C00AC42" w14:textId="77777777" w:rsidR="00AA3CD2" w:rsidRPr="006604FB" w:rsidRDefault="00AA3CD2" w:rsidP="0060782F">
            <w:pPr>
              <w:pStyle w:val="Style5"/>
              <w:widowControl/>
              <w:tabs>
                <w:tab w:val="left" w:pos="1319"/>
              </w:tabs>
              <w:spacing w:line="240" w:lineRule="auto"/>
              <w:ind w:left="-14" w:right="-57"/>
              <w:jc w:val="left"/>
              <w:rPr>
                <w:rStyle w:val="FontStyle13"/>
                <w:bCs/>
              </w:rPr>
            </w:pPr>
            <w:r w:rsidRPr="006604FB">
              <w:rPr>
                <w:rStyle w:val="FontStyle13"/>
                <w:bCs/>
              </w:rPr>
              <w:t>ГОСТ Р 52459.9 (ЕН 301 489-9)</w:t>
            </w:r>
          </w:p>
          <w:p w14:paraId="30DD1C85" w14:textId="77777777" w:rsidR="00AA3CD2" w:rsidRPr="006604FB" w:rsidRDefault="00AA3CD2" w:rsidP="0060782F">
            <w:pPr>
              <w:tabs>
                <w:tab w:val="left" w:pos="1319"/>
              </w:tabs>
              <w:ind w:left="-14" w:right="-57"/>
              <w:rPr>
                <w:bCs/>
              </w:rPr>
            </w:pPr>
            <w:r w:rsidRPr="006604FB">
              <w:rPr>
                <w:bCs/>
              </w:rPr>
              <w:t>ГОСТ Р 54485 (ЕН 50065-2-1)</w:t>
            </w:r>
          </w:p>
          <w:p w14:paraId="2D9BEB2A" w14:textId="77777777" w:rsidR="00AA3CD2" w:rsidRPr="006604FB" w:rsidRDefault="00AA3CD2" w:rsidP="0060782F">
            <w:pPr>
              <w:tabs>
                <w:tab w:val="left" w:pos="1319"/>
              </w:tabs>
              <w:ind w:left="-14" w:right="-57"/>
              <w:rPr>
                <w:color w:val="auto"/>
              </w:rPr>
            </w:pPr>
            <w:r w:rsidRPr="006604FB">
              <w:rPr>
                <w:color w:val="auto"/>
              </w:rPr>
              <w:t>ГОСТ Р 55266 (ЕН 300386)</w:t>
            </w:r>
          </w:p>
          <w:p w14:paraId="519983B9" w14:textId="77777777" w:rsidR="00AA3CD2" w:rsidRPr="006604FB" w:rsidRDefault="00AA3CD2" w:rsidP="0060782F">
            <w:pPr>
              <w:tabs>
                <w:tab w:val="left" w:pos="1319"/>
              </w:tabs>
              <w:ind w:left="-14" w:right="-57"/>
              <w:rPr>
                <w:color w:val="auto"/>
              </w:rPr>
            </w:pPr>
            <w:r w:rsidRPr="006604FB">
              <w:rPr>
                <w:color w:val="auto"/>
              </w:rPr>
              <w:t>ГОСТ Р МЭК 60945 (применяется до 01.07.2022)</w:t>
            </w:r>
          </w:p>
          <w:p w14:paraId="095F256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222AA80D"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CISPR 13 (применяется до 01.07.2023)</w:t>
            </w:r>
          </w:p>
          <w:p w14:paraId="597DC713"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50083-2 (применяется до 01.07.2022)</w:t>
            </w:r>
          </w:p>
          <w:p w14:paraId="494B014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5D7C4D9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04BA7DEB" w14:textId="77777777" w:rsidR="00AA3CD2" w:rsidRPr="006604FB" w:rsidRDefault="00AA3CD2" w:rsidP="0060782F">
            <w:pPr>
              <w:tabs>
                <w:tab w:val="left" w:pos="1319"/>
              </w:tabs>
              <w:ind w:left="-14" w:right="-57"/>
            </w:pPr>
            <w:r w:rsidRPr="006604FB">
              <w:rPr>
                <w:bCs/>
              </w:rPr>
              <w:t xml:space="preserve">СТБ </w:t>
            </w:r>
            <w:r w:rsidRPr="006604FB">
              <w:rPr>
                <w:bCs/>
                <w:lang w:val="en-US"/>
              </w:rPr>
              <w:t>ETSI</w:t>
            </w:r>
            <w:r w:rsidRPr="006604FB">
              <w:rPr>
                <w:bCs/>
              </w:rPr>
              <w:t xml:space="preserve"> </w:t>
            </w:r>
            <w:r w:rsidRPr="006604FB">
              <w:rPr>
                <w:bCs/>
                <w:lang w:val="en-US"/>
              </w:rPr>
              <w:t>EN</w:t>
            </w:r>
            <w:r w:rsidRPr="006604FB">
              <w:rPr>
                <w:bCs/>
              </w:rPr>
              <w:t xml:space="preserve"> 301 489-24</w:t>
            </w:r>
          </w:p>
          <w:p w14:paraId="017D59D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40EC7328" w14:textId="77777777" w:rsidR="00AA3CD2" w:rsidRPr="006604FB" w:rsidRDefault="00AA3CD2" w:rsidP="0060782F">
            <w:pPr>
              <w:widowControl w:val="0"/>
              <w:tabs>
                <w:tab w:val="left" w:pos="1319"/>
              </w:tabs>
              <w:ind w:left="-14" w:right="-57"/>
              <w:rPr>
                <w:color w:val="auto"/>
                <w:lang w:eastAsia="zh-CN"/>
              </w:rPr>
            </w:pPr>
            <w:r w:rsidRPr="006604FB">
              <w:rPr>
                <w:color w:val="auto"/>
              </w:rPr>
              <w:t>СТБ МЭК 60870-2-1 (применяется до 01.07.2022)</w:t>
            </w:r>
          </w:p>
        </w:tc>
        <w:tc>
          <w:tcPr>
            <w:tcW w:w="1455" w:type="dxa"/>
            <w:shd w:val="clear" w:color="auto" w:fill="auto"/>
          </w:tcPr>
          <w:p w14:paraId="4A0AAE82" w14:textId="77777777" w:rsidR="00AA3CD2" w:rsidRPr="006604FB" w:rsidRDefault="00AA3CD2" w:rsidP="00923EC5">
            <w:pPr>
              <w:autoSpaceDE w:val="0"/>
              <w:autoSpaceDN w:val="0"/>
              <w:adjustRightInd w:val="0"/>
              <w:rPr>
                <w:color w:val="auto"/>
              </w:rPr>
            </w:pPr>
            <w:r w:rsidRPr="006604FB">
              <w:rPr>
                <w:color w:val="auto"/>
              </w:rPr>
              <w:t>ТР ТС 020/2011</w:t>
            </w:r>
          </w:p>
          <w:p w14:paraId="16D58287" w14:textId="77777777" w:rsidR="00AA3CD2" w:rsidRPr="006604FB" w:rsidRDefault="00AA3CD2" w:rsidP="00923EC5">
            <w:pPr>
              <w:autoSpaceDE w:val="0"/>
              <w:autoSpaceDN w:val="0"/>
              <w:adjustRightInd w:val="0"/>
              <w:rPr>
                <w:color w:val="auto"/>
              </w:rPr>
            </w:pPr>
          </w:p>
        </w:tc>
      </w:tr>
      <w:tr w:rsidR="0004623D" w:rsidRPr="006604FB" w14:paraId="70876AFE" w14:textId="77777777" w:rsidTr="00BA557D">
        <w:tc>
          <w:tcPr>
            <w:tcW w:w="668" w:type="dxa"/>
            <w:shd w:val="clear" w:color="auto" w:fill="auto"/>
          </w:tcPr>
          <w:p w14:paraId="667E22AF"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shd w:val="clear" w:color="auto" w:fill="auto"/>
          </w:tcPr>
          <w:p w14:paraId="100583D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Автоматы торговые, автоматы самообслуживания, кассовые суммирующие аппараты</w:t>
            </w:r>
          </w:p>
        </w:tc>
        <w:tc>
          <w:tcPr>
            <w:tcW w:w="2022" w:type="dxa"/>
            <w:gridSpan w:val="2"/>
            <w:shd w:val="clear" w:color="auto" w:fill="auto"/>
          </w:tcPr>
          <w:p w14:paraId="3E9EC683" w14:textId="77777777" w:rsidR="00AA3CD2" w:rsidRPr="006604FB" w:rsidRDefault="00AA3CD2" w:rsidP="00923EC5">
            <w:pPr>
              <w:widowControl w:val="0"/>
              <w:autoSpaceDE w:val="0"/>
              <w:autoSpaceDN w:val="0"/>
              <w:adjustRightInd w:val="0"/>
              <w:rPr>
                <w:color w:val="auto"/>
                <w:lang w:eastAsia="zh-CN"/>
              </w:rPr>
            </w:pPr>
            <w:r w:rsidRPr="006604FB">
              <w:rPr>
                <w:color w:val="auto"/>
                <w:lang w:val="en-US" w:eastAsia="zh-CN"/>
              </w:rPr>
              <w:t>8470</w:t>
            </w:r>
          </w:p>
          <w:p w14:paraId="6C326468" w14:textId="77777777" w:rsidR="00AA3CD2" w:rsidRPr="006604FB" w:rsidRDefault="00AA3CD2" w:rsidP="00923EC5">
            <w:pPr>
              <w:widowControl w:val="0"/>
              <w:autoSpaceDE w:val="0"/>
              <w:autoSpaceDN w:val="0"/>
              <w:adjustRightInd w:val="0"/>
              <w:rPr>
                <w:color w:val="auto"/>
                <w:lang w:val="en-US" w:eastAsia="zh-CN"/>
              </w:rPr>
            </w:pPr>
            <w:r w:rsidRPr="006604FB">
              <w:rPr>
                <w:color w:val="auto"/>
                <w:lang w:val="en-US" w:eastAsia="zh-CN"/>
              </w:rPr>
              <w:t>8476</w:t>
            </w:r>
          </w:p>
          <w:p w14:paraId="6442DB4C" w14:textId="7B365DF0" w:rsidR="00AA3CD2" w:rsidRPr="006604FB" w:rsidRDefault="00AA3CD2" w:rsidP="00923EC5">
            <w:pPr>
              <w:tabs>
                <w:tab w:val="center" w:pos="4677"/>
                <w:tab w:val="right" w:pos="9355"/>
              </w:tabs>
              <w:rPr>
                <w:bCs/>
                <w:color w:val="auto"/>
                <w:kern w:val="0"/>
                <w14:cntxtAlts w14:val="0"/>
              </w:rPr>
            </w:pPr>
            <w:r w:rsidRPr="006604FB">
              <w:rPr>
                <w:bCs/>
                <w:color w:val="auto"/>
                <w:kern w:val="0"/>
                <w14:cntxtAlts w14:val="0"/>
              </w:rPr>
              <w:t>8478</w:t>
            </w:r>
            <w:r w:rsidR="00400922" w:rsidRPr="006604FB">
              <w:rPr>
                <w:bCs/>
                <w:color w:val="auto"/>
                <w:kern w:val="0"/>
                <w:vertAlign w:val="superscript"/>
                <w:lang w:val="en-US"/>
                <w14:cntxtAlts w14:val="0"/>
              </w:rPr>
              <w:t>2</w:t>
            </w:r>
          </w:p>
          <w:p w14:paraId="73E3D3A3" w14:textId="77777777" w:rsidR="00AA3CD2" w:rsidRPr="006604FB" w:rsidRDefault="00AA3CD2" w:rsidP="00923EC5">
            <w:pPr>
              <w:widowControl w:val="0"/>
              <w:autoSpaceDE w:val="0"/>
              <w:autoSpaceDN w:val="0"/>
              <w:adjustRightInd w:val="0"/>
              <w:rPr>
                <w:color w:val="auto"/>
                <w:lang w:eastAsia="zh-CN"/>
              </w:rPr>
            </w:pPr>
          </w:p>
        </w:tc>
        <w:tc>
          <w:tcPr>
            <w:tcW w:w="3535" w:type="dxa"/>
            <w:shd w:val="clear" w:color="auto" w:fill="auto"/>
          </w:tcPr>
          <w:p w14:paraId="063B1D0A"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24D5AFD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34C6E50E"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4D4E14CA"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30804.3.11 (</w:t>
            </w:r>
            <w:r w:rsidRPr="006604FB">
              <w:rPr>
                <w:bCs/>
                <w:lang w:val="en-US"/>
              </w:rPr>
              <w:t>IEC</w:t>
            </w:r>
            <w:r w:rsidRPr="006604FB">
              <w:rPr>
                <w:bCs/>
              </w:rPr>
              <w:t xml:space="preserve"> 61000-3-11)</w:t>
            </w:r>
          </w:p>
          <w:p w14:paraId="478066E5"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30804.3.12 (</w:t>
            </w:r>
            <w:r w:rsidRPr="006604FB">
              <w:rPr>
                <w:bCs/>
                <w:color w:val="auto"/>
                <w:sz w:val="22"/>
                <w:szCs w:val="22"/>
                <w:lang w:val="en-US"/>
              </w:rPr>
              <w:t>IEC</w:t>
            </w:r>
            <w:r w:rsidRPr="006604FB">
              <w:rPr>
                <w:bCs/>
                <w:color w:val="auto"/>
                <w:sz w:val="22"/>
                <w:szCs w:val="22"/>
              </w:rPr>
              <w:t xml:space="preserve"> 61000-3-12) (применяется до 01.07.2022)</w:t>
            </w:r>
          </w:p>
          <w:p w14:paraId="23F82D0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02E4CE4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1ECA0DA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487A7851" w14:textId="77777777" w:rsidR="00AA3CD2" w:rsidRPr="006604FB" w:rsidRDefault="00AA3CD2" w:rsidP="0060782F">
            <w:pPr>
              <w:tabs>
                <w:tab w:val="left" w:pos="1319"/>
              </w:tabs>
              <w:ind w:left="-14" w:right="-57"/>
            </w:pPr>
            <w:r w:rsidRPr="006604FB">
              <w:rPr>
                <w:bCs/>
                <w:color w:val="auto"/>
              </w:rPr>
              <w:t>ГОСТ 30804.6.2 (</w:t>
            </w:r>
            <w:r w:rsidRPr="006604FB">
              <w:rPr>
                <w:bCs/>
                <w:color w:val="auto"/>
                <w:lang w:val="en-US"/>
              </w:rPr>
              <w:t>IEC</w:t>
            </w:r>
            <w:r w:rsidRPr="006604FB">
              <w:rPr>
                <w:bCs/>
                <w:color w:val="auto"/>
              </w:rPr>
              <w:t xml:space="preserve"> 61000-6-2)</w:t>
            </w:r>
          </w:p>
          <w:p w14:paraId="1D66923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30348AE"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30804.6.4 (</w:t>
            </w:r>
            <w:r w:rsidRPr="006604FB">
              <w:rPr>
                <w:bCs/>
                <w:color w:val="auto"/>
                <w:sz w:val="22"/>
                <w:szCs w:val="22"/>
                <w:lang w:val="en-US"/>
              </w:rPr>
              <w:t>IEC</w:t>
            </w:r>
            <w:r w:rsidRPr="006604FB">
              <w:rPr>
                <w:bCs/>
                <w:color w:val="auto"/>
                <w:sz w:val="22"/>
                <w:szCs w:val="22"/>
              </w:rPr>
              <w:t xml:space="preserve"> 61000-6-4) (применяется до 01.07.2022)</w:t>
            </w:r>
          </w:p>
          <w:p w14:paraId="3007FDC0"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30805.13 (CISPR 13) (применяется до 01.07.2023)</w:t>
            </w:r>
          </w:p>
          <w:p w14:paraId="3D9E6D9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1E0201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0E3BD61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289111F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32134.1 (EN 301 489-1) (применяется до 01.07.2023)</w:t>
            </w:r>
          </w:p>
          <w:p w14:paraId="606BFB63" w14:textId="77777777" w:rsidR="00AA3CD2" w:rsidRPr="006604FB" w:rsidRDefault="00AA3CD2" w:rsidP="0060782F">
            <w:pPr>
              <w:tabs>
                <w:tab w:val="left" w:pos="1319"/>
                <w:tab w:val="center" w:pos="4677"/>
                <w:tab w:val="right" w:pos="9355"/>
              </w:tabs>
              <w:ind w:left="-14" w:right="-57"/>
              <w:rPr>
                <w:bCs/>
              </w:rPr>
            </w:pPr>
            <w:r w:rsidRPr="006604FB">
              <w:rPr>
                <w:bCs/>
              </w:rPr>
              <w:t>ГОСТ 32134.11 (EN 301 489-11- V.1.3.1)</w:t>
            </w:r>
          </w:p>
          <w:p w14:paraId="2997F50F" w14:textId="77777777" w:rsidR="00AA3CD2" w:rsidRPr="006604FB" w:rsidRDefault="00AA3CD2" w:rsidP="0060782F">
            <w:pPr>
              <w:tabs>
                <w:tab w:val="left" w:pos="1319"/>
                <w:tab w:val="center" w:pos="4677"/>
                <w:tab w:val="right" w:pos="9355"/>
              </w:tabs>
              <w:ind w:left="-14" w:right="-57"/>
              <w:rPr>
                <w:bCs/>
              </w:rPr>
            </w:pPr>
            <w:r w:rsidRPr="006604FB">
              <w:rPr>
                <w:bCs/>
              </w:rPr>
              <w:t>ГОСТ 32134.14 (EN 301 489-14- V.1.2.1)</w:t>
            </w:r>
          </w:p>
          <w:p w14:paraId="45A11019" w14:textId="77777777" w:rsidR="00AA3CD2" w:rsidRPr="006604FB" w:rsidRDefault="00AA3CD2" w:rsidP="0060782F">
            <w:pPr>
              <w:widowControl w:val="0"/>
              <w:tabs>
                <w:tab w:val="left" w:pos="1319"/>
              </w:tabs>
              <w:ind w:left="-14" w:right="-57"/>
              <w:rPr>
                <w:iCs/>
                <w:color w:val="auto"/>
              </w:rPr>
            </w:pPr>
            <w:r w:rsidRPr="006604FB">
              <w:rPr>
                <w:iCs/>
                <w:color w:val="auto"/>
              </w:rPr>
              <w:t>ГОСТ CISPR 11</w:t>
            </w:r>
          </w:p>
          <w:p w14:paraId="4EF36C24" w14:textId="77777777" w:rsidR="00AA3CD2" w:rsidRPr="006604FB" w:rsidRDefault="00AA3CD2" w:rsidP="0060782F">
            <w:pPr>
              <w:widowControl w:val="0"/>
              <w:tabs>
                <w:tab w:val="left" w:pos="1319"/>
                <w:tab w:val="right" w:pos="2969"/>
              </w:tabs>
              <w:ind w:left="-14" w:right="-57"/>
              <w:rPr>
                <w:b/>
                <w:i/>
                <w:color w:val="auto"/>
              </w:rPr>
            </w:pPr>
            <w:r w:rsidRPr="006604FB">
              <w:rPr>
                <w:color w:val="auto"/>
              </w:rPr>
              <w:t>ГОСТ CISPR 14-1</w:t>
            </w:r>
          </w:p>
          <w:p w14:paraId="6B8891D8"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CISPR 14-2 (CISPR 14-2)</w:t>
            </w:r>
          </w:p>
          <w:p w14:paraId="714FF377"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233C20E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CISPR 32</w:t>
            </w:r>
          </w:p>
          <w:p w14:paraId="54C8184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301 489-1 </w:t>
            </w:r>
            <w:r w:rsidRPr="006604FB">
              <w:rPr>
                <w:color w:val="auto"/>
                <w:lang w:val="en-US" w:eastAsia="zh-CN"/>
              </w:rPr>
              <w:t>V</w:t>
            </w:r>
            <w:r w:rsidRPr="006604FB">
              <w:rPr>
                <w:color w:val="auto"/>
                <w:lang w:eastAsia="zh-CN"/>
              </w:rPr>
              <w:t>1.9.2</w:t>
            </w:r>
          </w:p>
          <w:p w14:paraId="1B59845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5236F8A9" w14:textId="77777777" w:rsidR="00AA3CD2" w:rsidRPr="006604FB" w:rsidRDefault="00AA3CD2" w:rsidP="0060782F">
            <w:pPr>
              <w:tabs>
                <w:tab w:val="left" w:pos="1319"/>
                <w:tab w:val="center" w:pos="4677"/>
                <w:tab w:val="right" w:pos="9355"/>
              </w:tabs>
              <w:ind w:left="-14" w:right="-57"/>
              <w:rPr>
                <w:bCs/>
              </w:rPr>
            </w:pPr>
            <w:r w:rsidRPr="006604FB">
              <w:rPr>
                <w:bCs/>
              </w:rPr>
              <w:t>ГОСТ IEC 61000-3-12</w:t>
            </w:r>
          </w:p>
          <w:p w14:paraId="21EE518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4EBA4B42" w14:textId="77777777" w:rsidR="00AA3CD2" w:rsidRPr="006604FB" w:rsidRDefault="00AA3CD2" w:rsidP="0060782F">
            <w:pPr>
              <w:widowControl w:val="0"/>
              <w:tabs>
                <w:tab w:val="left" w:pos="1319"/>
              </w:tabs>
              <w:ind w:left="-14" w:right="-57"/>
              <w:rPr>
                <w:color w:val="auto"/>
              </w:rPr>
            </w:pPr>
            <w:r w:rsidRPr="006604FB">
              <w:rPr>
                <w:color w:val="auto"/>
              </w:rPr>
              <w:t xml:space="preserve">ГОСТ IEC 61000-3-3 </w:t>
            </w:r>
          </w:p>
          <w:p w14:paraId="5BE60B0D" w14:textId="553684A2" w:rsidR="00AA3CD2" w:rsidRPr="006604FB" w:rsidRDefault="00AA3CD2" w:rsidP="0060782F">
            <w:pPr>
              <w:tabs>
                <w:tab w:val="left" w:pos="1319"/>
              </w:tabs>
              <w:ind w:left="-14" w:right="-57"/>
              <w:rPr>
                <w:color w:val="auto"/>
              </w:rPr>
            </w:pPr>
            <w:r w:rsidRPr="006604FB">
              <w:rPr>
                <w:color w:val="auto"/>
              </w:rPr>
              <w:t>ГОСТ IEC 61000-6-3</w:t>
            </w:r>
          </w:p>
          <w:p w14:paraId="278B30CA" w14:textId="191D2ECD" w:rsidR="00EE73D3" w:rsidRPr="006604FB" w:rsidRDefault="00EE73D3" w:rsidP="0060782F">
            <w:pPr>
              <w:tabs>
                <w:tab w:val="left" w:pos="1319"/>
              </w:tabs>
              <w:ind w:left="-14" w:right="-57"/>
              <w:rPr>
                <w:color w:val="auto"/>
              </w:rPr>
            </w:pPr>
            <w:r w:rsidRPr="006604FB">
              <w:rPr>
                <w:color w:val="auto"/>
              </w:rPr>
              <w:t>ГОСТ IEC 61000-6-4</w:t>
            </w:r>
          </w:p>
          <w:p w14:paraId="2342D707"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563FF13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Р 52459.17 (ЕН 301 489-17) </w:t>
            </w:r>
          </w:p>
          <w:p w14:paraId="6E14FA3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Р 52459.3 (ЕН 301 489-3) </w:t>
            </w:r>
          </w:p>
          <w:p w14:paraId="6B309673" w14:textId="77777777" w:rsidR="003E1C58" w:rsidRPr="006604FB" w:rsidRDefault="003E1C58" w:rsidP="003E1C58">
            <w:pPr>
              <w:tabs>
                <w:tab w:val="left" w:pos="1319"/>
              </w:tabs>
              <w:autoSpaceDE w:val="0"/>
              <w:autoSpaceDN w:val="0"/>
              <w:adjustRightInd w:val="0"/>
              <w:ind w:right="-86"/>
              <w:rPr>
                <w:bCs/>
                <w:color w:val="auto"/>
                <w:kern w:val="0"/>
                <w14:cntxtAlts w14:val="0"/>
              </w:rPr>
            </w:pPr>
            <w:r w:rsidRPr="006604FB">
              <w:rPr>
                <w:bCs/>
                <w:color w:val="auto"/>
                <w:kern w:val="0"/>
                <w14:cntxtAlts w14:val="0"/>
              </w:rPr>
              <w:t>ГОСТ Р 52459.7 (ЕН 301 489-7-V.1.3.1)</w:t>
            </w:r>
          </w:p>
          <w:p w14:paraId="79E426C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2317 (ETSI EN 301 489-1) (применяется до 01.07.2023)</w:t>
            </w:r>
          </w:p>
          <w:p w14:paraId="40B105E0"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CISPR 13 (применяется до 01.07.2023)</w:t>
            </w:r>
          </w:p>
          <w:p w14:paraId="623B2AD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12E6F9A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w:t>
            </w:r>
            <w:r w:rsidRPr="006604FB">
              <w:rPr>
                <w:color w:val="auto"/>
                <w:lang w:val="en-US" w:eastAsia="zh-CN"/>
              </w:rPr>
              <w:t>ETSI</w:t>
            </w:r>
            <w:r w:rsidRPr="006604FB">
              <w:rPr>
                <w:color w:val="auto"/>
                <w:lang w:eastAsia="zh-CN"/>
              </w:rPr>
              <w:t xml:space="preserve"> </w:t>
            </w:r>
            <w:r w:rsidRPr="006604FB">
              <w:rPr>
                <w:color w:val="auto"/>
                <w:lang w:val="en-US" w:eastAsia="zh-CN"/>
              </w:rPr>
              <w:t>EN</w:t>
            </w:r>
            <w:r w:rsidRPr="006604FB">
              <w:rPr>
                <w:color w:val="auto"/>
                <w:lang w:eastAsia="zh-CN"/>
              </w:rPr>
              <w:t xml:space="preserve"> 301 489-17</w:t>
            </w:r>
          </w:p>
          <w:p w14:paraId="7149667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4204786C" w14:textId="336545DA" w:rsidR="00EE73D3" w:rsidRPr="006604FB" w:rsidRDefault="00622874" w:rsidP="0060782F">
            <w:pPr>
              <w:widowControl w:val="0"/>
              <w:tabs>
                <w:tab w:val="left" w:pos="1319"/>
              </w:tabs>
              <w:ind w:left="-14" w:right="-57"/>
              <w:rPr>
                <w:color w:val="auto"/>
                <w:lang w:eastAsia="zh-CN"/>
              </w:rPr>
            </w:pPr>
            <w:r w:rsidRPr="006604FB">
              <w:rPr>
                <w:color w:val="auto"/>
                <w:lang w:eastAsia="zh-CN"/>
              </w:rPr>
              <w:t>СТБ IEC 61000-6-4</w:t>
            </w:r>
          </w:p>
        </w:tc>
        <w:tc>
          <w:tcPr>
            <w:tcW w:w="1455" w:type="dxa"/>
            <w:shd w:val="clear" w:color="auto" w:fill="auto"/>
          </w:tcPr>
          <w:p w14:paraId="408CB1A2"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9D55F48" w14:textId="77777777" w:rsidTr="00BA557D">
        <w:tc>
          <w:tcPr>
            <w:tcW w:w="668" w:type="dxa"/>
          </w:tcPr>
          <w:p w14:paraId="162075A2"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764D75E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Технические средства систем охранной и охранно-пожарной сигнализации, контроля доступа, видеонаблюдения, домофоны, видеофоны</w:t>
            </w:r>
          </w:p>
        </w:tc>
        <w:tc>
          <w:tcPr>
            <w:tcW w:w="2022" w:type="dxa"/>
            <w:gridSpan w:val="2"/>
          </w:tcPr>
          <w:p w14:paraId="14B2208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8512</w:t>
            </w:r>
          </w:p>
          <w:p w14:paraId="10959DDA" w14:textId="77777777" w:rsidR="00AA3CD2" w:rsidRPr="006604FB" w:rsidRDefault="00AA3CD2" w:rsidP="00923EC5">
            <w:pPr>
              <w:autoSpaceDE w:val="0"/>
              <w:autoSpaceDN w:val="0"/>
              <w:adjustRightInd w:val="0"/>
              <w:rPr>
                <w:color w:val="auto"/>
                <w:lang w:eastAsia="zh-CN"/>
              </w:rPr>
            </w:pPr>
            <w:r w:rsidRPr="006604FB">
              <w:rPr>
                <w:color w:val="auto"/>
                <w:lang w:eastAsia="zh-CN"/>
              </w:rPr>
              <w:t>8517</w:t>
            </w:r>
          </w:p>
          <w:p w14:paraId="56D57562" w14:textId="35625937" w:rsidR="00AA3CD2" w:rsidRPr="006604FB" w:rsidRDefault="00AA3CD2" w:rsidP="00923EC5">
            <w:pPr>
              <w:autoSpaceDE w:val="0"/>
              <w:autoSpaceDN w:val="0"/>
              <w:adjustRightInd w:val="0"/>
              <w:rPr>
                <w:bCs/>
              </w:rPr>
            </w:pPr>
            <w:r w:rsidRPr="006604FB">
              <w:rPr>
                <w:bCs/>
              </w:rPr>
              <w:t>8530</w:t>
            </w:r>
            <w:r w:rsidR="00400922" w:rsidRPr="006604FB">
              <w:rPr>
                <w:bCs/>
                <w:vertAlign w:val="superscript"/>
                <w:lang w:val="en-US"/>
              </w:rPr>
              <w:t>2</w:t>
            </w:r>
          </w:p>
          <w:p w14:paraId="56050B7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8531</w:t>
            </w:r>
          </w:p>
          <w:p w14:paraId="1A96A0EA" w14:textId="77777777" w:rsidR="00AA3CD2" w:rsidRPr="006604FB" w:rsidRDefault="00AA3CD2" w:rsidP="00923EC5">
            <w:r w:rsidRPr="006604FB">
              <w:rPr>
                <w:bCs/>
              </w:rPr>
              <w:t>8543</w:t>
            </w:r>
          </w:p>
          <w:p w14:paraId="1FA7F711"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09BE1AA6"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5D11131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7317444E" w14:textId="77777777" w:rsidR="00AA3CD2" w:rsidRPr="006604FB" w:rsidRDefault="00AA3CD2" w:rsidP="0060782F">
            <w:pPr>
              <w:tabs>
                <w:tab w:val="left" w:pos="1029"/>
                <w:tab w:val="left" w:pos="1319"/>
              </w:tabs>
              <w:ind w:left="-14" w:right="-57"/>
              <w:rPr>
                <w:color w:val="auto"/>
              </w:rPr>
            </w:pPr>
            <w:r w:rsidRPr="006604FB">
              <w:rPr>
                <w:color w:val="auto"/>
              </w:rPr>
              <w:t>ГОСТ 30379</w:t>
            </w:r>
          </w:p>
          <w:p w14:paraId="5EA45F71" w14:textId="77777777" w:rsidR="00AA3CD2" w:rsidRPr="006604FB" w:rsidRDefault="00AA3CD2" w:rsidP="0060782F">
            <w:pPr>
              <w:widowControl w:val="0"/>
              <w:tabs>
                <w:tab w:val="left" w:pos="1319"/>
              </w:tabs>
              <w:ind w:left="-14" w:right="-57"/>
              <w:rPr>
                <w:bCs/>
                <w:iCs/>
                <w:color w:val="auto"/>
              </w:rPr>
            </w:pPr>
            <w:r w:rsidRPr="006604FB">
              <w:rPr>
                <w:bCs/>
                <w:iCs/>
                <w:color w:val="auto"/>
                <w:lang w:eastAsia="zh-CN"/>
              </w:rPr>
              <w:t>ГОСТ 30585</w:t>
            </w:r>
            <w:r w:rsidRPr="006604FB">
              <w:rPr>
                <w:bCs/>
                <w:iCs/>
                <w:color w:val="auto"/>
                <w:vertAlign w:val="superscript"/>
                <w:lang w:eastAsia="zh-CN"/>
              </w:rPr>
              <w:t>1</w:t>
            </w:r>
          </w:p>
          <w:p w14:paraId="62EE5CAC"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30804.3.11 (IEC 61000-3-11)</w:t>
            </w:r>
          </w:p>
          <w:p w14:paraId="6D661E87"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608C78B3" w14:textId="77777777" w:rsidR="003E47E1" w:rsidRPr="006604FB" w:rsidRDefault="003E47E1"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07FF5295" w14:textId="77777777" w:rsidR="003E47E1" w:rsidRPr="006604FB" w:rsidRDefault="003E47E1"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690FD2A7" w14:textId="77777777" w:rsidR="003E47E1" w:rsidRPr="006604FB" w:rsidRDefault="003E47E1" w:rsidP="0060782F">
            <w:pPr>
              <w:widowControl w:val="0"/>
              <w:tabs>
                <w:tab w:val="left" w:pos="1319"/>
              </w:tabs>
              <w:ind w:left="-14" w:right="-57"/>
              <w:rPr>
                <w:color w:val="auto"/>
                <w:lang w:eastAsia="zh-CN"/>
              </w:rPr>
            </w:pPr>
            <w:r w:rsidRPr="006604FB">
              <w:rPr>
                <w:color w:val="auto"/>
                <w:lang w:eastAsia="zh-CN"/>
              </w:rPr>
              <w:t>ГОСТ 30804.6.1 (IEC 61000-6-1)</w:t>
            </w:r>
          </w:p>
          <w:p w14:paraId="1F11372C" w14:textId="77777777" w:rsidR="003E47E1" w:rsidRPr="006604FB" w:rsidRDefault="003E47E1" w:rsidP="0060782F">
            <w:pPr>
              <w:widowControl w:val="0"/>
              <w:tabs>
                <w:tab w:val="left" w:pos="1319"/>
              </w:tabs>
              <w:ind w:left="-14" w:right="-57"/>
              <w:rPr>
                <w:color w:val="auto"/>
                <w:lang w:eastAsia="zh-CN"/>
              </w:rPr>
            </w:pPr>
            <w:r w:rsidRPr="006604FB">
              <w:rPr>
                <w:color w:val="auto"/>
                <w:lang w:eastAsia="zh-CN"/>
              </w:rPr>
              <w:t>ГОСТ 30804.6.2 (IEC 61000-6-2)</w:t>
            </w:r>
          </w:p>
          <w:p w14:paraId="727E590A" w14:textId="77777777" w:rsidR="003E47E1" w:rsidRPr="006604FB" w:rsidRDefault="003E47E1"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742ACE77" w14:textId="77777777" w:rsidR="003E47E1" w:rsidRPr="006604FB" w:rsidRDefault="003E47E1" w:rsidP="0060782F">
            <w:pPr>
              <w:widowControl w:val="0"/>
              <w:tabs>
                <w:tab w:val="left" w:pos="1319"/>
              </w:tabs>
              <w:ind w:left="-14" w:right="-57"/>
              <w:rPr>
                <w:bCs/>
                <w:color w:val="auto"/>
              </w:rPr>
            </w:pPr>
            <w:r w:rsidRPr="006604FB">
              <w:rPr>
                <w:color w:val="auto"/>
              </w:rPr>
              <w:t>ГОСТ 30804.6.4 (IEC 61000-6-4) (применяется до 01.07.2022)</w:t>
            </w:r>
          </w:p>
          <w:p w14:paraId="69B0E5A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30805.13 (CISPR 13) (применяется до 01.07.2023)</w:t>
            </w:r>
          </w:p>
          <w:p w14:paraId="426862AF" w14:textId="77777777" w:rsidR="00AA3CD2" w:rsidRPr="006604FB" w:rsidRDefault="00AA3CD2" w:rsidP="0060782F">
            <w:pPr>
              <w:tabs>
                <w:tab w:val="left" w:pos="1319"/>
                <w:tab w:val="center" w:pos="4677"/>
                <w:tab w:val="right" w:pos="9355"/>
              </w:tabs>
              <w:ind w:left="-14" w:right="-57"/>
              <w:rPr>
                <w:bCs/>
              </w:rPr>
            </w:pPr>
            <w:r w:rsidRPr="006604FB">
              <w:rPr>
                <w:bCs/>
              </w:rPr>
              <w:t>ГОСТ 30805.14.1 (</w:t>
            </w:r>
            <w:r w:rsidRPr="006604FB">
              <w:rPr>
                <w:bCs/>
                <w:lang w:val="en-US"/>
              </w:rPr>
              <w:t>CISPR</w:t>
            </w:r>
            <w:r w:rsidRPr="006604FB">
              <w:rPr>
                <w:bCs/>
              </w:rPr>
              <w:t xml:space="preserve"> 14-1)</w:t>
            </w:r>
          </w:p>
          <w:p w14:paraId="399EB3EF" w14:textId="77777777" w:rsidR="00AA3CD2" w:rsidRPr="006604FB" w:rsidRDefault="00AA3CD2" w:rsidP="0060782F">
            <w:pPr>
              <w:tabs>
                <w:tab w:val="left" w:pos="1319"/>
                <w:tab w:val="center" w:pos="4677"/>
                <w:tab w:val="right" w:pos="9355"/>
              </w:tabs>
              <w:ind w:left="-14" w:right="-57"/>
              <w:rPr>
                <w:bCs/>
              </w:rPr>
            </w:pPr>
            <w:r w:rsidRPr="006604FB">
              <w:rPr>
                <w:bCs/>
              </w:rPr>
              <w:t>ГОСТ 30805.14.2 (</w:t>
            </w:r>
            <w:r w:rsidRPr="006604FB">
              <w:rPr>
                <w:bCs/>
                <w:lang w:val="en-US"/>
              </w:rPr>
              <w:t>CISPR</w:t>
            </w:r>
            <w:r w:rsidRPr="006604FB">
              <w:rPr>
                <w:bCs/>
              </w:rPr>
              <w:t xml:space="preserve"> 14-2)</w:t>
            </w:r>
          </w:p>
          <w:p w14:paraId="1869A1E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2775F39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32134.1 (EN 301 489-1) (применяется до 01.07.2023) </w:t>
            </w:r>
          </w:p>
          <w:p w14:paraId="730EB04F" w14:textId="77777777" w:rsidR="00AA3CD2" w:rsidRPr="006604FB" w:rsidRDefault="00AA3CD2" w:rsidP="0060782F">
            <w:pPr>
              <w:widowControl w:val="0"/>
              <w:tabs>
                <w:tab w:val="left" w:pos="1319"/>
              </w:tabs>
              <w:ind w:left="-14" w:right="-57"/>
              <w:rPr>
                <w:iCs/>
                <w:color w:val="auto"/>
              </w:rPr>
            </w:pPr>
            <w:r w:rsidRPr="006604FB">
              <w:rPr>
                <w:iCs/>
                <w:color w:val="auto"/>
              </w:rPr>
              <w:t>ГОСТ CISPR 11</w:t>
            </w:r>
          </w:p>
          <w:p w14:paraId="158EB958" w14:textId="77777777" w:rsidR="00AA3CD2" w:rsidRPr="006604FB" w:rsidRDefault="00AA3CD2" w:rsidP="0060782F">
            <w:pPr>
              <w:tabs>
                <w:tab w:val="left" w:pos="1319"/>
              </w:tabs>
              <w:ind w:left="-14" w:right="-57"/>
              <w:rPr>
                <w:bCs/>
              </w:rPr>
            </w:pPr>
            <w:r w:rsidRPr="006604FB">
              <w:rPr>
                <w:bCs/>
              </w:rPr>
              <w:t>ГОСТ CISPR 14-1</w:t>
            </w:r>
          </w:p>
          <w:p w14:paraId="1F691526" w14:textId="77777777" w:rsidR="00AA3CD2" w:rsidRPr="006604FB" w:rsidRDefault="00AA3CD2" w:rsidP="0060782F">
            <w:pPr>
              <w:tabs>
                <w:tab w:val="left" w:pos="1319"/>
              </w:tabs>
              <w:ind w:left="-14" w:right="-57"/>
              <w:jc w:val="both"/>
              <w:rPr>
                <w:bCs/>
              </w:rPr>
            </w:pPr>
            <w:r w:rsidRPr="006604FB">
              <w:rPr>
                <w:bCs/>
              </w:rPr>
              <w:t>ГОСТ CISPR 14-2</w:t>
            </w:r>
          </w:p>
          <w:p w14:paraId="1D5D24C7"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1958B532"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32</w:t>
            </w:r>
          </w:p>
          <w:p w14:paraId="7B2BFCE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EN 301 489-1 V1.9.2</w:t>
            </w:r>
          </w:p>
          <w:p w14:paraId="61921D88"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ГОСТ EN 50065-1</w:t>
            </w:r>
          </w:p>
          <w:p w14:paraId="3D83CEBC" w14:textId="77777777" w:rsidR="00AA3CD2" w:rsidRPr="006604FB" w:rsidRDefault="00AA3CD2" w:rsidP="0060782F">
            <w:pPr>
              <w:tabs>
                <w:tab w:val="left" w:pos="1319"/>
              </w:tabs>
              <w:ind w:left="-14" w:right="-57"/>
              <w:rPr>
                <w:color w:val="auto"/>
              </w:rPr>
            </w:pPr>
            <w:r w:rsidRPr="006604FB">
              <w:rPr>
                <w:color w:val="auto"/>
              </w:rPr>
              <w:t>ГОСТ EN 50130-4</w:t>
            </w:r>
          </w:p>
          <w:p w14:paraId="049EE475"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 xml:space="preserve">ГОСТ </w:t>
            </w:r>
            <w:r w:rsidRPr="006604FB">
              <w:rPr>
                <w:bCs/>
                <w:color w:val="auto"/>
                <w:sz w:val="22"/>
                <w:szCs w:val="22"/>
                <w:lang w:val="en-US"/>
              </w:rPr>
              <w:t>EN</w:t>
            </w:r>
            <w:r w:rsidRPr="006604FB">
              <w:rPr>
                <w:bCs/>
                <w:color w:val="auto"/>
                <w:sz w:val="22"/>
                <w:szCs w:val="22"/>
              </w:rPr>
              <w:t xml:space="preserve"> 50293 </w:t>
            </w:r>
          </w:p>
          <w:p w14:paraId="5EAF0E08" w14:textId="77777777" w:rsidR="00AA3CD2" w:rsidRPr="006604FB" w:rsidRDefault="00AA3CD2" w:rsidP="0060782F">
            <w:pPr>
              <w:tabs>
                <w:tab w:val="left" w:pos="1319"/>
              </w:tabs>
              <w:ind w:left="-14" w:right="-57"/>
              <w:rPr>
                <w:bCs/>
              </w:rPr>
            </w:pPr>
            <w:r w:rsidRPr="006604FB">
              <w:rPr>
                <w:bCs/>
              </w:rPr>
              <w:t>ГОСТ EN 50490</w:t>
            </w:r>
          </w:p>
          <w:p w14:paraId="7CBA253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C32A6CB" w14:textId="77777777" w:rsidR="00AA3CD2" w:rsidRPr="006604FB" w:rsidRDefault="00AA3CD2" w:rsidP="0060782F">
            <w:pPr>
              <w:tabs>
                <w:tab w:val="left" w:pos="1319"/>
              </w:tabs>
              <w:ind w:left="-14" w:right="-57"/>
              <w:rPr>
                <w:bCs/>
              </w:rPr>
            </w:pPr>
            <w:r w:rsidRPr="006604FB">
              <w:rPr>
                <w:bCs/>
              </w:rPr>
              <w:t>ГОСТ IEC 61000-3-12</w:t>
            </w:r>
          </w:p>
          <w:p w14:paraId="0E357E4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353B57E5"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IEC 61000-3-3</w:t>
            </w:r>
          </w:p>
          <w:p w14:paraId="40A7B2B3" w14:textId="77777777" w:rsidR="00AA3CD2" w:rsidRPr="006604FB" w:rsidRDefault="00AA3CD2" w:rsidP="0060782F">
            <w:pPr>
              <w:tabs>
                <w:tab w:val="left" w:pos="1319"/>
              </w:tabs>
              <w:ind w:left="-14" w:right="-57"/>
              <w:rPr>
                <w:color w:val="auto"/>
              </w:rPr>
            </w:pPr>
            <w:r w:rsidRPr="006604FB">
              <w:rPr>
                <w:color w:val="auto"/>
              </w:rPr>
              <w:t>ГОСТ IEC 61000-6-3</w:t>
            </w:r>
          </w:p>
          <w:p w14:paraId="7C7F53F1" w14:textId="77777777" w:rsidR="00AA3CD2" w:rsidRPr="006604FB" w:rsidRDefault="00AA3CD2" w:rsidP="0060782F">
            <w:pPr>
              <w:tabs>
                <w:tab w:val="left" w:pos="1319"/>
              </w:tabs>
              <w:ind w:left="-14" w:right="-57"/>
              <w:rPr>
                <w:bCs/>
              </w:rPr>
            </w:pPr>
            <w:r w:rsidRPr="006604FB">
              <w:rPr>
                <w:bCs/>
              </w:rPr>
              <w:t>ГОСТ IEC 61000-6-4</w:t>
            </w:r>
          </w:p>
          <w:p w14:paraId="3BC4395D" w14:textId="77777777" w:rsidR="00AA3CD2" w:rsidRPr="006604FB" w:rsidRDefault="00AA3CD2" w:rsidP="0060782F">
            <w:pPr>
              <w:tabs>
                <w:tab w:val="left" w:pos="1319"/>
              </w:tabs>
              <w:ind w:left="-14" w:right="-57"/>
              <w:rPr>
                <w:bCs/>
              </w:rPr>
            </w:pPr>
            <w:r w:rsidRPr="006604FB">
              <w:rPr>
                <w:bCs/>
              </w:rPr>
              <w:t>ГОСТ IEC/TS 61000-3-5</w:t>
            </w:r>
          </w:p>
          <w:p w14:paraId="71D9858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50009 (применяется до 01.07.2022)</w:t>
            </w:r>
          </w:p>
          <w:p w14:paraId="40E405E6"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06C3269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51699 (</w:t>
            </w:r>
            <w:r w:rsidRPr="006604FB">
              <w:rPr>
                <w:color w:val="auto"/>
                <w:lang w:val="en-US" w:eastAsia="zh-CN"/>
              </w:rPr>
              <w:t>EN</w:t>
            </w:r>
            <w:r w:rsidRPr="006604FB">
              <w:rPr>
                <w:color w:val="auto"/>
                <w:lang w:eastAsia="zh-CN"/>
              </w:rPr>
              <w:t xml:space="preserve"> 50130-4) (применяется до 01.03.2023)</w:t>
            </w:r>
          </w:p>
          <w:p w14:paraId="07AC472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52459.17 (ЕН 301 489-17)</w:t>
            </w:r>
          </w:p>
          <w:p w14:paraId="7731490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52459.3 (ЕН 301 489-3)</w:t>
            </w:r>
          </w:p>
          <w:p w14:paraId="38CC5AEE" w14:textId="1B808073"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12C922D2" w14:textId="77777777" w:rsidR="00AA3CD2" w:rsidRPr="006604FB" w:rsidRDefault="00AA3CD2" w:rsidP="0060782F">
            <w:pPr>
              <w:pStyle w:val="Style8"/>
              <w:widowControl/>
              <w:tabs>
                <w:tab w:val="left" w:pos="1319"/>
              </w:tabs>
              <w:spacing w:line="240" w:lineRule="auto"/>
              <w:ind w:left="-14" w:right="-57" w:firstLine="0"/>
              <w:rPr>
                <w:rStyle w:val="FontStyle13"/>
                <w:bCs/>
              </w:rPr>
            </w:pPr>
            <w:r w:rsidRPr="006604FB">
              <w:rPr>
                <w:rStyle w:val="FontStyle13"/>
                <w:bCs/>
              </w:rPr>
              <w:t>ГОСТ Р 52459.9 (EН 301 489-9)</w:t>
            </w:r>
          </w:p>
          <w:p w14:paraId="49499B4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2317 (ETSI EN 301 489-1) (применяется до 01.07.2023) </w:t>
            </w:r>
          </w:p>
          <w:p w14:paraId="27D67CC3"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CISPR 13 (применяется до 01.07.2023)</w:t>
            </w:r>
          </w:p>
          <w:p w14:paraId="6A7CFE6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5837E29F"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СТБ ETSI EN 301 489-17</w:t>
            </w:r>
          </w:p>
          <w:p w14:paraId="72FDD29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E85BD9C" w14:textId="77777777" w:rsidR="00AA3CD2" w:rsidRPr="006604FB" w:rsidRDefault="00AA3CD2" w:rsidP="0060782F">
            <w:pPr>
              <w:tabs>
                <w:tab w:val="left" w:pos="1319"/>
              </w:tabs>
              <w:ind w:left="-14" w:right="-57"/>
              <w:rPr>
                <w:color w:val="auto"/>
                <w:lang w:eastAsia="zh-CN"/>
              </w:rPr>
            </w:pPr>
            <w:r w:rsidRPr="006604FB">
              <w:rPr>
                <w:bCs/>
              </w:rPr>
              <w:t xml:space="preserve">СТБ </w:t>
            </w:r>
            <w:r w:rsidRPr="006604FB">
              <w:rPr>
                <w:bCs/>
                <w:lang w:val="en-US"/>
              </w:rPr>
              <w:t>IEC</w:t>
            </w:r>
            <w:r w:rsidRPr="006604FB">
              <w:rPr>
                <w:bCs/>
              </w:rPr>
              <w:t xml:space="preserve"> 61000-6-4</w:t>
            </w:r>
          </w:p>
        </w:tc>
        <w:tc>
          <w:tcPr>
            <w:tcW w:w="1455" w:type="dxa"/>
          </w:tcPr>
          <w:p w14:paraId="3BC7C4CA" w14:textId="77777777" w:rsidR="00AA3CD2" w:rsidRPr="006604FB" w:rsidRDefault="00AA3CD2" w:rsidP="00923EC5">
            <w:pPr>
              <w:autoSpaceDE w:val="0"/>
              <w:autoSpaceDN w:val="0"/>
              <w:adjustRightInd w:val="0"/>
              <w:rPr>
                <w:color w:val="auto"/>
              </w:rPr>
            </w:pPr>
            <w:r w:rsidRPr="006604FB">
              <w:rPr>
                <w:color w:val="auto"/>
              </w:rPr>
              <w:t>ТР ТС 020/2011</w:t>
            </w:r>
          </w:p>
        </w:tc>
      </w:tr>
      <w:tr w:rsidR="00AA3CD2" w:rsidRPr="006604FB" w14:paraId="3758B43B" w14:textId="77777777" w:rsidTr="00BA557D">
        <w:tc>
          <w:tcPr>
            <w:tcW w:w="668" w:type="dxa"/>
          </w:tcPr>
          <w:p w14:paraId="09B54E90"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9571" w:type="dxa"/>
            <w:gridSpan w:val="5"/>
          </w:tcPr>
          <w:p w14:paraId="0B93921A"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Оборудование, инструменты, машины электрические и комплектующие изделия ним</w:t>
            </w:r>
          </w:p>
        </w:tc>
      </w:tr>
      <w:tr w:rsidR="0004623D" w:rsidRPr="006604FB" w14:paraId="1A0F2016" w14:textId="77777777" w:rsidTr="00BA557D">
        <w:tc>
          <w:tcPr>
            <w:tcW w:w="668" w:type="dxa"/>
          </w:tcPr>
          <w:p w14:paraId="61070B88"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665240E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инструмент электрифицированный (машины ручные и переносные электрические)</w:t>
            </w:r>
          </w:p>
        </w:tc>
        <w:tc>
          <w:tcPr>
            <w:tcW w:w="2022" w:type="dxa"/>
            <w:gridSpan w:val="2"/>
          </w:tcPr>
          <w:p w14:paraId="7C91290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8424</w:t>
            </w:r>
          </w:p>
          <w:p w14:paraId="67E09B9B"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8465</w:t>
            </w:r>
          </w:p>
          <w:p w14:paraId="2EBE790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8467</w:t>
            </w:r>
          </w:p>
        </w:tc>
        <w:tc>
          <w:tcPr>
            <w:tcW w:w="3535" w:type="dxa"/>
          </w:tcPr>
          <w:p w14:paraId="5C35D4B6" w14:textId="77777777" w:rsidR="00AA3CD2" w:rsidRPr="006604FB" w:rsidRDefault="00AA3CD2" w:rsidP="0060782F">
            <w:pPr>
              <w:tabs>
                <w:tab w:val="left" w:pos="1319"/>
              </w:tabs>
              <w:ind w:left="-14" w:right="-57"/>
              <w:rPr>
                <w:color w:val="auto"/>
              </w:rPr>
            </w:pPr>
            <w:r w:rsidRPr="006604FB">
              <w:rPr>
                <w:color w:val="auto"/>
              </w:rPr>
              <w:t>ТР ТС 020/2011</w:t>
            </w:r>
          </w:p>
          <w:p w14:paraId="182E3BC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40B8568D"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7ADD3277"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12E5F7DE"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B62C43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370E06D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028201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E632976"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 (IEC 61000-6-2) </w:t>
            </w:r>
          </w:p>
          <w:p w14:paraId="0D3A3BF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E1AE04D"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381BA996" w14:textId="77777777" w:rsidR="00AA3CD2" w:rsidRPr="006604FB" w:rsidRDefault="00AA3CD2" w:rsidP="0060782F">
            <w:pPr>
              <w:widowControl w:val="0"/>
              <w:tabs>
                <w:tab w:val="left" w:pos="1319"/>
              </w:tabs>
              <w:ind w:left="-14" w:right="-57"/>
              <w:rPr>
                <w:iCs/>
                <w:color w:val="auto"/>
              </w:rPr>
            </w:pPr>
            <w:r w:rsidRPr="006604FB">
              <w:rPr>
                <w:iCs/>
                <w:color w:val="auto"/>
              </w:rPr>
              <w:t>ГОСТ 30805.13 (CISPR 13) (применяется до 01.07.2023)</w:t>
            </w:r>
          </w:p>
          <w:p w14:paraId="1845C18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471D157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41CCE7B2"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30805.22 (CISPR 22) (применяется до 01.07.2023)</w:t>
            </w:r>
          </w:p>
          <w:p w14:paraId="6CE1685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1E6D8351"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32140</w:t>
            </w:r>
          </w:p>
          <w:p w14:paraId="6A53717F" w14:textId="3018449E" w:rsidR="00AA3CD2" w:rsidRPr="006604FB" w:rsidRDefault="00AA3CD2" w:rsidP="0060782F">
            <w:pPr>
              <w:widowControl w:val="0"/>
              <w:tabs>
                <w:tab w:val="left" w:pos="1319"/>
              </w:tabs>
              <w:ind w:left="-14" w:right="-57"/>
              <w:rPr>
                <w:iCs/>
                <w:color w:val="auto"/>
              </w:rPr>
            </w:pPr>
            <w:r w:rsidRPr="006604FB">
              <w:rPr>
                <w:iCs/>
                <w:color w:val="auto"/>
              </w:rPr>
              <w:t>ГОСТ CISPR 11</w:t>
            </w:r>
            <w:r w:rsidRPr="006604FB">
              <w:rPr>
                <w:iCs/>
                <w:color w:val="FF0000"/>
              </w:rPr>
              <w:t xml:space="preserve"> </w:t>
            </w:r>
          </w:p>
          <w:p w14:paraId="1E360262" w14:textId="77777777" w:rsidR="00AA3CD2" w:rsidRPr="006604FB" w:rsidRDefault="00AA3CD2" w:rsidP="0060782F">
            <w:pPr>
              <w:tabs>
                <w:tab w:val="left" w:pos="1319"/>
              </w:tabs>
              <w:ind w:left="-14" w:right="-57"/>
              <w:rPr>
                <w:color w:val="auto"/>
              </w:rPr>
            </w:pPr>
            <w:r w:rsidRPr="006604FB">
              <w:rPr>
                <w:color w:val="auto"/>
              </w:rPr>
              <w:t>ГОСТ CISPR 14-1</w:t>
            </w:r>
          </w:p>
          <w:p w14:paraId="19063D00"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1F5EE2D9"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iCs/>
                <w:color w:val="auto"/>
              </w:rPr>
              <w:t>ГОСТ CISPR 32</w:t>
            </w:r>
          </w:p>
          <w:p w14:paraId="16315B0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E7CE35E" w14:textId="77777777" w:rsidR="00AA3CD2" w:rsidRPr="006604FB" w:rsidRDefault="00AA3CD2" w:rsidP="0060782F">
            <w:pPr>
              <w:tabs>
                <w:tab w:val="left" w:pos="1319"/>
              </w:tabs>
              <w:ind w:left="-14" w:right="-57"/>
              <w:rPr>
                <w:color w:val="auto"/>
              </w:rPr>
            </w:pPr>
            <w:r w:rsidRPr="006604FB">
              <w:rPr>
                <w:color w:val="auto"/>
              </w:rPr>
              <w:t>ГОСТ IEC 61000-3-12</w:t>
            </w:r>
          </w:p>
          <w:p w14:paraId="182B7B39"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5722E6BD"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61000-3-3</w:t>
            </w:r>
          </w:p>
          <w:p w14:paraId="70FAC0DE" w14:textId="77777777" w:rsidR="00AA3CD2" w:rsidRPr="006604FB" w:rsidRDefault="00AA3CD2" w:rsidP="0060782F">
            <w:pPr>
              <w:tabs>
                <w:tab w:val="left" w:pos="1319"/>
              </w:tabs>
              <w:ind w:left="-14" w:right="-57"/>
              <w:rPr>
                <w:color w:val="auto"/>
              </w:rPr>
            </w:pPr>
            <w:r w:rsidRPr="006604FB">
              <w:rPr>
                <w:color w:val="auto"/>
              </w:rPr>
              <w:t>ГОСТ IEC 61000-6-3</w:t>
            </w:r>
          </w:p>
          <w:p w14:paraId="5EC5E72D" w14:textId="77777777" w:rsidR="00AA3CD2" w:rsidRPr="006604FB" w:rsidRDefault="00AA3CD2" w:rsidP="0060782F">
            <w:pPr>
              <w:tabs>
                <w:tab w:val="left" w:pos="1319"/>
              </w:tabs>
              <w:ind w:left="-14" w:right="-57"/>
              <w:rPr>
                <w:color w:val="auto"/>
              </w:rPr>
            </w:pPr>
            <w:r w:rsidRPr="006604FB">
              <w:rPr>
                <w:color w:val="auto"/>
              </w:rPr>
              <w:t>ГОСТ IEC 61000-6-4</w:t>
            </w:r>
          </w:p>
          <w:p w14:paraId="6942A427"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3CA06135" w14:textId="77777777" w:rsidR="00AA3CD2" w:rsidRPr="006604FB" w:rsidRDefault="00AA3CD2" w:rsidP="0060782F">
            <w:pPr>
              <w:tabs>
                <w:tab w:val="left" w:pos="1319"/>
                <w:tab w:val="center" w:pos="4677"/>
                <w:tab w:val="right" w:pos="9355"/>
              </w:tabs>
              <w:ind w:left="-14" w:right="-57"/>
              <w:rPr>
                <w:rStyle w:val="FontStyle13"/>
                <w:color w:val="auto"/>
              </w:rPr>
            </w:pPr>
            <w:r w:rsidRPr="006604FB">
              <w:rPr>
                <w:rStyle w:val="FontStyle13"/>
                <w:color w:val="auto"/>
              </w:rPr>
              <w:t>ГОСТ Р 51317.3.4 (МЭК 61000-3-4)</w:t>
            </w:r>
          </w:p>
          <w:p w14:paraId="6FBDFD7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66B124C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4DBE33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2A9A746"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71831BE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4DD1F695" w14:textId="77777777" w:rsidR="00AA3CD2" w:rsidRPr="006604FB" w:rsidRDefault="00AA3CD2" w:rsidP="0060782F">
            <w:pPr>
              <w:tabs>
                <w:tab w:val="left" w:pos="1319"/>
              </w:tabs>
              <w:ind w:left="-14" w:right="-57"/>
              <w:rPr>
                <w:color w:val="auto"/>
                <w:lang w:eastAsia="zh-CN"/>
              </w:rPr>
            </w:pPr>
            <w:r w:rsidRPr="006604FB">
              <w:rPr>
                <w:color w:val="auto"/>
                <w:kern w:val="0"/>
                <w14:cntxtAlts w14:val="0"/>
              </w:rPr>
              <w:t>СТБ EN 55022 (применяется до 01.07.2023)</w:t>
            </w:r>
          </w:p>
          <w:p w14:paraId="0AED9C9B"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589D9E0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r w:rsidRPr="006604FB">
              <w:rPr>
                <w:color w:val="auto"/>
              </w:rPr>
              <w:t xml:space="preserve"> </w:t>
            </w:r>
          </w:p>
          <w:p w14:paraId="31C55E52" w14:textId="25CA1DCE" w:rsidR="00763F80" w:rsidRPr="006604FB" w:rsidRDefault="00AA3CD2" w:rsidP="0081240A">
            <w:pPr>
              <w:widowControl w:val="0"/>
              <w:tabs>
                <w:tab w:val="left" w:pos="1319"/>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7BC04474"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266F3E8" w14:textId="77777777" w:rsidTr="00BA557D">
        <w:tc>
          <w:tcPr>
            <w:tcW w:w="668" w:type="dxa"/>
          </w:tcPr>
          <w:p w14:paraId="514EAEE7"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5298B5A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деревообрабатывающие станки</w:t>
            </w:r>
          </w:p>
          <w:p w14:paraId="477C8F92" w14:textId="77777777" w:rsidR="00AA3CD2" w:rsidRPr="006604FB" w:rsidRDefault="00AA3CD2" w:rsidP="00923EC5">
            <w:pPr>
              <w:widowControl w:val="0"/>
              <w:autoSpaceDE w:val="0"/>
              <w:autoSpaceDN w:val="0"/>
              <w:adjustRightInd w:val="0"/>
              <w:rPr>
                <w:color w:val="auto"/>
                <w:lang w:eastAsia="zh-CN"/>
              </w:rPr>
            </w:pPr>
          </w:p>
          <w:p w14:paraId="109CA2B8"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641B15AE"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8458</w:t>
            </w:r>
          </w:p>
          <w:p w14:paraId="7E1B8DD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8465</w:t>
            </w:r>
          </w:p>
          <w:p w14:paraId="021CBAC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8479 30</w:t>
            </w:r>
          </w:p>
          <w:p w14:paraId="2336707C"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7A86191E" w14:textId="77777777" w:rsidR="00AA3CD2" w:rsidRPr="006604FB" w:rsidRDefault="00AA3CD2" w:rsidP="0060782F">
            <w:pPr>
              <w:tabs>
                <w:tab w:val="left" w:pos="1319"/>
              </w:tabs>
              <w:ind w:left="-14" w:right="-57"/>
              <w:rPr>
                <w:color w:val="auto"/>
              </w:rPr>
            </w:pPr>
            <w:r w:rsidRPr="006604FB">
              <w:rPr>
                <w:color w:val="auto"/>
              </w:rPr>
              <w:t>ТР ТС 020/2011</w:t>
            </w:r>
          </w:p>
          <w:p w14:paraId="057E7D1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609202D2" w14:textId="77777777" w:rsidR="00AA3CD2" w:rsidRPr="006604FB" w:rsidRDefault="00AA3CD2" w:rsidP="0060782F">
            <w:pPr>
              <w:tabs>
                <w:tab w:val="left" w:pos="1319"/>
              </w:tabs>
              <w:ind w:left="-14" w:right="-57"/>
              <w:rPr>
                <w:color w:val="auto"/>
              </w:rPr>
            </w:pPr>
            <w:r w:rsidRPr="006604FB">
              <w:rPr>
                <w:color w:val="auto"/>
              </w:rPr>
              <w:t>ГОСТ 30377</w:t>
            </w:r>
          </w:p>
          <w:p w14:paraId="5C830ADA" w14:textId="77777777" w:rsidR="00AA3CD2" w:rsidRPr="006604FB" w:rsidRDefault="00AA3CD2" w:rsidP="0060782F">
            <w:pPr>
              <w:widowControl w:val="0"/>
              <w:tabs>
                <w:tab w:val="left" w:pos="1319"/>
              </w:tabs>
              <w:ind w:left="-14" w:right="-57"/>
              <w:rPr>
                <w:bCs/>
                <w:iCs/>
                <w:color w:val="auto"/>
              </w:rPr>
            </w:pPr>
            <w:r w:rsidRPr="006604FB">
              <w:rPr>
                <w:bCs/>
                <w:iCs/>
                <w:color w:val="auto"/>
                <w:lang w:eastAsia="zh-CN"/>
              </w:rPr>
              <w:t>ГОСТ 30585</w:t>
            </w:r>
            <w:r w:rsidRPr="006604FB">
              <w:rPr>
                <w:bCs/>
                <w:iCs/>
                <w:color w:val="auto"/>
                <w:vertAlign w:val="superscript"/>
                <w:lang w:eastAsia="zh-CN"/>
              </w:rPr>
              <w:t>1</w:t>
            </w:r>
          </w:p>
          <w:p w14:paraId="2A4441DC"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179F67A5"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5957ECC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1D242F5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1039FA26"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30804.6.1 (IEC 61000-6-1)</w:t>
            </w:r>
          </w:p>
          <w:p w14:paraId="1B3E44D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30804.6.2 (IEC 61000-6-2) </w:t>
            </w:r>
          </w:p>
          <w:p w14:paraId="3EE3DF6C"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30804.6.3 (IEC 61000-6-3) (применяется до 01.07.2022)</w:t>
            </w:r>
          </w:p>
          <w:p w14:paraId="46FEFA9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3EE144B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6315AE4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51CB50B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7FE4CA3B"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32134.11 (EN 301 489-11- V.1.3.1)</w:t>
            </w:r>
          </w:p>
          <w:p w14:paraId="072F3166"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32134.14 (EN 301 489-14- V.1.2.1)</w:t>
            </w:r>
          </w:p>
          <w:p w14:paraId="3886C230"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ГОСТ CISPR 11</w:t>
            </w:r>
          </w:p>
          <w:p w14:paraId="24D484C1" w14:textId="77777777" w:rsidR="00AA3CD2" w:rsidRPr="006604FB" w:rsidRDefault="00AA3CD2" w:rsidP="0060782F">
            <w:pPr>
              <w:tabs>
                <w:tab w:val="left" w:pos="1319"/>
              </w:tabs>
              <w:ind w:left="-14" w:right="-57"/>
              <w:rPr>
                <w:iCs/>
                <w:color w:val="auto"/>
              </w:rPr>
            </w:pPr>
            <w:r w:rsidRPr="006604FB">
              <w:rPr>
                <w:iCs/>
                <w:color w:val="auto"/>
              </w:rPr>
              <w:t>ГОСТ CISPR 14-1</w:t>
            </w:r>
          </w:p>
          <w:p w14:paraId="07F5A760"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7622B762" w14:textId="77777777" w:rsidR="00AA3CD2" w:rsidRPr="006604FB" w:rsidRDefault="00AA3CD2" w:rsidP="0060782F">
            <w:pPr>
              <w:widowControl w:val="0"/>
              <w:tabs>
                <w:tab w:val="left" w:pos="1319"/>
              </w:tabs>
              <w:autoSpaceDE w:val="0"/>
              <w:autoSpaceDN w:val="0"/>
              <w:adjustRightInd w:val="0"/>
              <w:ind w:left="-14" w:right="-57"/>
              <w:rPr>
                <w:bCs/>
                <w:color w:val="auto"/>
                <w:kern w:val="0"/>
                <w14:cntxtAlts w14:val="0"/>
              </w:rPr>
            </w:pPr>
            <w:r w:rsidRPr="006604FB">
              <w:rPr>
                <w:bCs/>
                <w:color w:val="auto"/>
                <w:kern w:val="0"/>
                <w14:cntxtAlts w14:val="0"/>
              </w:rPr>
              <w:t>ГОСТ CISPR 32</w:t>
            </w:r>
          </w:p>
          <w:p w14:paraId="2CE21C9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96ECB2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A748743" w14:textId="77777777" w:rsidR="00AA3CD2" w:rsidRPr="006604FB" w:rsidRDefault="00AA3CD2" w:rsidP="0060782F">
            <w:pPr>
              <w:tabs>
                <w:tab w:val="left" w:pos="1319"/>
              </w:tabs>
              <w:ind w:left="-14" w:right="-57"/>
              <w:rPr>
                <w:color w:val="auto"/>
              </w:rPr>
            </w:pPr>
            <w:r w:rsidRPr="006604FB">
              <w:rPr>
                <w:color w:val="auto"/>
              </w:rPr>
              <w:t>ГОСТ IEC 61000-3-12</w:t>
            </w:r>
          </w:p>
          <w:p w14:paraId="5375E4F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6CDE9AF8"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32EC0CDD"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24B63C0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61000-6-4</w:t>
            </w:r>
          </w:p>
          <w:p w14:paraId="7E288AF0"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w:t>
            </w:r>
            <w:r w:rsidRPr="006604FB">
              <w:rPr>
                <w:color w:val="auto"/>
                <w:sz w:val="22"/>
                <w:szCs w:val="22"/>
                <w:lang w:val="en-US"/>
              </w:rPr>
              <w:t>IEC</w:t>
            </w:r>
            <w:r w:rsidRPr="006604FB">
              <w:rPr>
                <w:color w:val="auto"/>
                <w:sz w:val="22"/>
                <w:szCs w:val="22"/>
              </w:rPr>
              <w:t>/</w:t>
            </w:r>
            <w:r w:rsidRPr="006604FB">
              <w:rPr>
                <w:color w:val="auto"/>
                <w:sz w:val="22"/>
                <w:szCs w:val="22"/>
                <w:lang w:val="en-US"/>
              </w:rPr>
              <w:t>TS</w:t>
            </w:r>
            <w:r w:rsidRPr="006604FB">
              <w:rPr>
                <w:color w:val="auto"/>
                <w:sz w:val="22"/>
                <w:szCs w:val="22"/>
              </w:rPr>
              <w:t xml:space="preserve"> 61000-3-5</w:t>
            </w:r>
          </w:p>
          <w:p w14:paraId="74670934" w14:textId="322154DF"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2FD8FF0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2BBD7F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B587884" w14:textId="77777777" w:rsidR="00AA3CD2" w:rsidRPr="006604FB" w:rsidRDefault="00AA3CD2" w:rsidP="0060782F">
            <w:pPr>
              <w:widowControl w:val="0"/>
              <w:tabs>
                <w:tab w:val="left" w:pos="1319"/>
              </w:tabs>
              <w:autoSpaceDE w:val="0"/>
              <w:autoSpaceDN w:val="0"/>
              <w:adjustRightInd w:val="0"/>
              <w:ind w:left="-14" w:right="-57"/>
              <w:rPr>
                <w:bCs/>
                <w:color w:val="000000"/>
              </w:rPr>
            </w:pPr>
            <w:r w:rsidRPr="006604FB">
              <w:rPr>
                <w:bCs/>
                <w:color w:val="000000"/>
              </w:rPr>
              <w:t>ГОСТ Р 52459.9 (EН 301 489-9)</w:t>
            </w:r>
          </w:p>
          <w:p w14:paraId="3C1447B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1109A70"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25019BCC"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49C2A42C"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iCs/>
                <w:color w:val="auto"/>
              </w:rPr>
              <w:t>СТБ IEC 61000-6-3 (применяется до 01.07.2022)</w:t>
            </w:r>
          </w:p>
          <w:p w14:paraId="4B20F544"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 </w:t>
            </w:r>
          </w:p>
        </w:tc>
        <w:tc>
          <w:tcPr>
            <w:tcW w:w="1455" w:type="dxa"/>
          </w:tcPr>
          <w:p w14:paraId="4A6DFDE8" w14:textId="77777777" w:rsidR="00AA3CD2" w:rsidRPr="006604FB" w:rsidRDefault="00AA3CD2" w:rsidP="00923EC5">
            <w:pPr>
              <w:autoSpaceDE w:val="0"/>
              <w:autoSpaceDN w:val="0"/>
              <w:adjustRightInd w:val="0"/>
              <w:rPr>
                <w:color w:val="auto"/>
              </w:rPr>
            </w:pPr>
            <w:r w:rsidRPr="006604FB">
              <w:rPr>
                <w:color w:val="auto"/>
              </w:rPr>
              <w:t>ТР ТС 020/2011</w:t>
            </w:r>
          </w:p>
          <w:p w14:paraId="78B27CB4" w14:textId="77777777" w:rsidR="00AA3CD2" w:rsidRPr="006604FB" w:rsidRDefault="00AA3CD2" w:rsidP="00923EC5">
            <w:pPr>
              <w:autoSpaceDE w:val="0"/>
              <w:autoSpaceDN w:val="0"/>
              <w:adjustRightInd w:val="0"/>
              <w:jc w:val="center"/>
              <w:rPr>
                <w:color w:val="auto"/>
              </w:rPr>
            </w:pPr>
          </w:p>
        </w:tc>
      </w:tr>
      <w:tr w:rsidR="0004623D" w:rsidRPr="006604FB" w14:paraId="22881560" w14:textId="77777777" w:rsidTr="00BA557D">
        <w:tc>
          <w:tcPr>
            <w:tcW w:w="668" w:type="dxa"/>
          </w:tcPr>
          <w:p w14:paraId="72A8087C"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335A6AF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установки и аппараты доильные, оборудование для обработки и переработки молока</w:t>
            </w:r>
          </w:p>
        </w:tc>
        <w:tc>
          <w:tcPr>
            <w:tcW w:w="2022" w:type="dxa"/>
            <w:gridSpan w:val="2"/>
          </w:tcPr>
          <w:p w14:paraId="2EC6718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8434</w:t>
            </w:r>
          </w:p>
        </w:tc>
        <w:tc>
          <w:tcPr>
            <w:tcW w:w="3535" w:type="dxa"/>
          </w:tcPr>
          <w:p w14:paraId="0DFF16AD" w14:textId="77777777" w:rsidR="00AA3CD2" w:rsidRPr="006604FB" w:rsidRDefault="00AA3CD2" w:rsidP="0060782F">
            <w:pPr>
              <w:tabs>
                <w:tab w:val="left" w:pos="1319"/>
              </w:tabs>
              <w:ind w:left="-14" w:right="-57"/>
              <w:rPr>
                <w:color w:val="auto"/>
              </w:rPr>
            </w:pPr>
            <w:r w:rsidRPr="006604FB">
              <w:rPr>
                <w:color w:val="auto"/>
              </w:rPr>
              <w:t>ТР ТС 020/2011</w:t>
            </w:r>
          </w:p>
          <w:p w14:paraId="0E15A64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6F985A1D" w14:textId="77777777" w:rsidR="00AA3CD2" w:rsidRPr="006604FB" w:rsidRDefault="00AA3CD2" w:rsidP="0060782F">
            <w:pPr>
              <w:pStyle w:val="Default"/>
              <w:tabs>
                <w:tab w:val="left" w:pos="1319"/>
              </w:tabs>
              <w:ind w:left="-14" w:right="-57"/>
              <w:rPr>
                <w:color w:val="auto"/>
                <w:sz w:val="22"/>
                <w:szCs w:val="22"/>
              </w:rPr>
            </w:pPr>
            <w:r w:rsidRPr="006604FB">
              <w:rPr>
                <w:rStyle w:val="FontStyle13"/>
                <w:color w:val="auto"/>
              </w:rPr>
              <w:t>ГОСТ 30377</w:t>
            </w:r>
          </w:p>
          <w:p w14:paraId="42C5FB74" w14:textId="77777777" w:rsidR="00AA3CD2" w:rsidRPr="006604FB" w:rsidRDefault="00AA3CD2" w:rsidP="0060782F">
            <w:pPr>
              <w:widowControl w:val="0"/>
              <w:tabs>
                <w:tab w:val="left" w:pos="1319"/>
              </w:tabs>
              <w:ind w:left="-14" w:right="-57"/>
              <w:rPr>
                <w:bCs/>
                <w:iCs/>
                <w:color w:val="auto"/>
              </w:rPr>
            </w:pPr>
            <w:r w:rsidRPr="006604FB">
              <w:rPr>
                <w:bCs/>
                <w:iCs/>
                <w:color w:val="auto"/>
                <w:lang w:eastAsia="zh-CN"/>
              </w:rPr>
              <w:t>ГОСТ 30585</w:t>
            </w:r>
            <w:r w:rsidRPr="006604FB">
              <w:rPr>
                <w:bCs/>
                <w:iCs/>
                <w:color w:val="auto"/>
                <w:vertAlign w:val="superscript"/>
                <w:lang w:eastAsia="zh-CN"/>
              </w:rPr>
              <w:t>1</w:t>
            </w:r>
          </w:p>
          <w:p w14:paraId="404C60CA"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30804.3.11 (IEC 61000-3-11)</w:t>
            </w:r>
          </w:p>
          <w:p w14:paraId="4D2A0271"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5FAC99D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7B95CEE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D30386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7DF1C82C"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30804.6.2-IEC 61000-6-2) </w:t>
            </w:r>
          </w:p>
          <w:p w14:paraId="3F99359F" w14:textId="77777777" w:rsidR="00AA3CD2" w:rsidRPr="006604FB" w:rsidRDefault="00AA3CD2" w:rsidP="0060782F">
            <w:pPr>
              <w:widowControl w:val="0"/>
              <w:tabs>
                <w:tab w:val="left" w:pos="1319"/>
              </w:tabs>
              <w:ind w:left="-14" w:right="-57"/>
              <w:rPr>
                <w:color w:val="auto"/>
                <w:lang w:eastAsia="zh-CN"/>
              </w:rPr>
            </w:pPr>
            <w:bookmarkStart w:id="1" w:name="_Hlk112751322"/>
            <w:bookmarkStart w:id="2" w:name="_Hlk112751337"/>
            <w:r w:rsidRPr="006604FB">
              <w:rPr>
                <w:color w:val="auto"/>
                <w:lang w:eastAsia="zh-CN"/>
              </w:rPr>
              <w:t xml:space="preserve">ГОСТ 30804.6.3 (IEC 61000-6-3) </w:t>
            </w:r>
            <w:bookmarkEnd w:id="1"/>
            <w:r w:rsidRPr="006604FB">
              <w:rPr>
                <w:color w:val="auto"/>
                <w:lang w:eastAsia="zh-CN"/>
              </w:rPr>
              <w:t>(применяется до 01.07.2022)</w:t>
            </w:r>
          </w:p>
          <w:bookmarkEnd w:id="2"/>
          <w:p w14:paraId="73AAF57E"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0098CFB9"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30805.13 (CISPR 13) (применяется до 01.07.2023)</w:t>
            </w:r>
          </w:p>
          <w:p w14:paraId="0165A3E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334CC70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237B55A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4D91C285" w14:textId="77777777" w:rsidR="00AA3CD2" w:rsidRPr="006604FB" w:rsidRDefault="00AA3CD2" w:rsidP="0060782F">
            <w:pPr>
              <w:tabs>
                <w:tab w:val="left" w:pos="1319"/>
              </w:tabs>
              <w:ind w:left="-14" w:right="-57"/>
              <w:rPr>
                <w:color w:val="auto"/>
              </w:rPr>
            </w:pPr>
            <w:r w:rsidRPr="006604FB">
              <w:rPr>
                <w:color w:val="auto"/>
              </w:rPr>
              <w:t>ГОСТ 30805.24 (СИСПР 24) (применяется до 01.07.2022)</w:t>
            </w:r>
          </w:p>
          <w:p w14:paraId="6BE0382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13D70B6F"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32134.11 (EN 301 489-11- V.1.3.1)</w:t>
            </w:r>
          </w:p>
          <w:p w14:paraId="3BDE5E17"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32134.14 (EN 301 489-14- V.1.2.1)</w:t>
            </w:r>
          </w:p>
          <w:p w14:paraId="5CCC7E1B"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CISPR 11</w:t>
            </w:r>
          </w:p>
          <w:p w14:paraId="2C0EC546" w14:textId="77777777" w:rsidR="00AA3CD2" w:rsidRPr="006604FB" w:rsidRDefault="00AA3CD2" w:rsidP="0060782F">
            <w:pPr>
              <w:tabs>
                <w:tab w:val="left" w:pos="1319"/>
              </w:tabs>
              <w:ind w:left="-14" w:right="-57"/>
              <w:rPr>
                <w:iCs/>
                <w:color w:val="auto"/>
              </w:rPr>
            </w:pPr>
            <w:r w:rsidRPr="006604FB">
              <w:rPr>
                <w:iCs/>
                <w:color w:val="auto"/>
              </w:rPr>
              <w:t>ГОСТ CISPR 14-1</w:t>
            </w:r>
          </w:p>
          <w:p w14:paraId="4DB2E4BF" w14:textId="77777777" w:rsidR="00AA3CD2" w:rsidRPr="006604FB" w:rsidRDefault="00AA3CD2" w:rsidP="0060782F">
            <w:pPr>
              <w:tabs>
                <w:tab w:val="left" w:pos="1319"/>
              </w:tabs>
              <w:ind w:left="-14" w:right="-57"/>
              <w:rPr>
                <w:b/>
                <w:i/>
                <w:color w:val="auto"/>
              </w:rPr>
            </w:pPr>
            <w:r w:rsidRPr="006604FB">
              <w:rPr>
                <w:color w:val="auto"/>
              </w:rPr>
              <w:t>ГОСТ CISPR 14-2 (CISPR 14-2)</w:t>
            </w:r>
          </w:p>
          <w:p w14:paraId="62FE56D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52556B30"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32</w:t>
            </w:r>
          </w:p>
          <w:p w14:paraId="31FDF36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67027AF"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7AF6048"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r w:rsidRPr="006604FB">
              <w:rPr>
                <w:color w:val="auto"/>
                <w:lang w:eastAsia="zh-CN"/>
              </w:rPr>
              <w:t xml:space="preserve"> </w:t>
            </w:r>
          </w:p>
          <w:p w14:paraId="2E0D7FC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56ECA68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4FBE4936" w14:textId="77777777" w:rsidR="00AA3CD2" w:rsidRPr="006604FB" w:rsidRDefault="00AA3CD2" w:rsidP="0060782F">
            <w:pPr>
              <w:tabs>
                <w:tab w:val="left" w:pos="1319"/>
              </w:tabs>
              <w:ind w:left="-14" w:right="-57"/>
              <w:rPr>
                <w:iCs/>
                <w:color w:val="auto"/>
              </w:rPr>
            </w:pPr>
            <w:bookmarkStart w:id="3" w:name="_Hlk112751359"/>
            <w:r w:rsidRPr="006604FB">
              <w:rPr>
                <w:iCs/>
                <w:color w:val="auto"/>
              </w:rPr>
              <w:t>ГОСТ IEC 61000-6-3</w:t>
            </w:r>
          </w:p>
          <w:bookmarkEnd w:id="3"/>
          <w:p w14:paraId="520B7C3A"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1DA98E38"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0CC1C952" w14:textId="795D863B"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0155138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7D9DEA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C3EAB1E"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52459.9 (EН 301 489-9)</w:t>
            </w:r>
          </w:p>
          <w:p w14:paraId="4B37810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2B5DCF4C" w14:textId="77777777" w:rsidR="00AA3CD2" w:rsidRPr="006604FB" w:rsidRDefault="00AA3CD2" w:rsidP="0060782F">
            <w:pPr>
              <w:tabs>
                <w:tab w:val="left" w:pos="1319"/>
              </w:tabs>
              <w:ind w:left="-14" w:right="-57"/>
              <w:rPr>
                <w:color w:val="auto"/>
                <w:kern w:val="0"/>
                <w14:cntxtAlts w14:val="0"/>
              </w:rPr>
            </w:pPr>
            <w:bookmarkStart w:id="4" w:name="_Hlk112751368"/>
            <w:r w:rsidRPr="006604FB">
              <w:rPr>
                <w:color w:val="auto"/>
                <w:kern w:val="0"/>
                <w14:cntxtAlts w14:val="0"/>
              </w:rPr>
              <w:t>СТБ CISPR 13 (применяется до 01.07.2023)</w:t>
            </w:r>
          </w:p>
          <w:bookmarkEnd w:id="4"/>
          <w:p w14:paraId="48E663B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498C136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1DD26CC2" w14:textId="77777777" w:rsidR="00AA3CD2" w:rsidRPr="006604FB" w:rsidRDefault="00AA3CD2" w:rsidP="0060782F">
            <w:pPr>
              <w:widowControl w:val="0"/>
              <w:tabs>
                <w:tab w:val="left" w:pos="1319"/>
              </w:tabs>
              <w:ind w:left="-14" w:right="-57"/>
              <w:rPr>
                <w:rStyle w:val="FontStyle13"/>
                <w:color w:val="auto"/>
                <w:lang w:eastAsia="zh-CN"/>
              </w:rPr>
            </w:pPr>
            <w:r w:rsidRPr="006604FB">
              <w:rPr>
                <w:color w:val="auto"/>
                <w:lang w:eastAsia="zh-CN"/>
              </w:rPr>
              <w:t>СТБ IEC 61000-6-3 (применяется до 01.07.2022)</w:t>
            </w:r>
            <w:r w:rsidRPr="006604FB">
              <w:rPr>
                <w:rStyle w:val="FontStyle13"/>
                <w:color w:val="auto"/>
              </w:rPr>
              <w:t xml:space="preserve"> </w:t>
            </w:r>
          </w:p>
          <w:p w14:paraId="2CA30361"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04C55CDC"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C07D730" w14:textId="77777777" w:rsidTr="00BA557D">
        <w:tc>
          <w:tcPr>
            <w:tcW w:w="668" w:type="dxa"/>
            <w:shd w:val="clear" w:color="auto" w:fill="auto"/>
          </w:tcPr>
          <w:p w14:paraId="59A8D938"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shd w:val="clear" w:color="auto" w:fill="auto"/>
          </w:tcPr>
          <w:p w14:paraId="3DA20EEA" w14:textId="77777777" w:rsidR="00AA3CD2" w:rsidRPr="006604FB" w:rsidRDefault="00AA3CD2" w:rsidP="00923EC5">
            <w:pPr>
              <w:widowControl w:val="0"/>
              <w:autoSpaceDE w:val="0"/>
              <w:autoSpaceDN w:val="0"/>
              <w:adjustRightInd w:val="0"/>
              <w:ind w:left="-64"/>
              <w:rPr>
                <w:color w:val="auto"/>
                <w:lang w:eastAsia="zh-CN"/>
              </w:rPr>
            </w:pPr>
            <w:r w:rsidRPr="006604FB">
              <w:rPr>
                <w:color w:val="auto"/>
                <w:lang w:eastAsia="zh-CN"/>
              </w:rPr>
              <w:t>станки металлообрабаты</w:t>
            </w:r>
            <w:r w:rsidRPr="006604FB">
              <w:rPr>
                <w:color w:val="auto"/>
                <w:lang w:eastAsia="zh-CN"/>
              </w:rPr>
              <w:softHyphen/>
              <w:t>вающие</w:t>
            </w:r>
          </w:p>
        </w:tc>
        <w:tc>
          <w:tcPr>
            <w:tcW w:w="2022" w:type="dxa"/>
            <w:gridSpan w:val="2"/>
            <w:shd w:val="clear" w:color="auto" w:fill="auto"/>
          </w:tcPr>
          <w:p w14:paraId="0D22EB1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 xml:space="preserve">8456 </w:t>
            </w:r>
          </w:p>
          <w:p w14:paraId="0FA2BC0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8457</w:t>
            </w:r>
          </w:p>
          <w:p w14:paraId="711377F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8458</w:t>
            </w:r>
          </w:p>
          <w:p w14:paraId="12EDED0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8459</w:t>
            </w:r>
          </w:p>
          <w:p w14:paraId="4CAB560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8460</w:t>
            </w:r>
          </w:p>
          <w:p w14:paraId="640F0EC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8461</w:t>
            </w:r>
          </w:p>
          <w:p w14:paraId="30B6946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8462</w:t>
            </w:r>
          </w:p>
          <w:p w14:paraId="0FCDDA1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8463</w:t>
            </w:r>
          </w:p>
          <w:p w14:paraId="6768F2E9" w14:textId="07748D3F" w:rsidR="002B1CD2" w:rsidRPr="006604FB" w:rsidRDefault="002B1CD2" w:rsidP="00923EC5">
            <w:pPr>
              <w:widowControl w:val="0"/>
              <w:autoSpaceDE w:val="0"/>
              <w:autoSpaceDN w:val="0"/>
              <w:adjustRightInd w:val="0"/>
              <w:rPr>
                <w:color w:val="auto"/>
                <w:lang w:eastAsia="zh-CN"/>
              </w:rPr>
            </w:pPr>
            <w:r w:rsidRPr="006604FB">
              <w:rPr>
                <w:color w:val="auto"/>
                <w:lang w:eastAsia="zh-CN"/>
              </w:rPr>
              <w:t>8464</w:t>
            </w:r>
            <w:r w:rsidR="00161CB6" w:rsidRPr="006604FB">
              <w:rPr>
                <w:bCs/>
                <w:vertAlign w:val="superscript"/>
                <w:lang w:val="en-US"/>
              </w:rPr>
              <w:t>2</w:t>
            </w:r>
          </w:p>
        </w:tc>
        <w:tc>
          <w:tcPr>
            <w:tcW w:w="3535" w:type="dxa"/>
            <w:shd w:val="clear" w:color="auto" w:fill="auto"/>
          </w:tcPr>
          <w:p w14:paraId="403BC244" w14:textId="77777777" w:rsidR="00AA3CD2" w:rsidRPr="006604FB" w:rsidRDefault="00AA3CD2" w:rsidP="0060782F">
            <w:pPr>
              <w:tabs>
                <w:tab w:val="left" w:pos="1319"/>
              </w:tabs>
              <w:ind w:left="-14" w:right="-57"/>
              <w:rPr>
                <w:color w:val="auto"/>
              </w:rPr>
            </w:pPr>
            <w:r w:rsidRPr="006604FB">
              <w:rPr>
                <w:color w:val="auto"/>
              </w:rPr>
              <w:t>ТР ТС 020/2011</w:t>
            </w:r>
          </w:p>
          <w:p w14:paraId="4F987A9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30336 (МЭК 1000-4-9) </w:t>
            </w:r>
          </w:p>
          <w:p w14:paraId="27A34B5F" w14:textId="77777777" w:rsidR="00AA3CD2" w:rsidRPr="006604FB" w:rsidRDefault="00AA3CD2" w:rsidP="0060782F">
            <w:pPr>
              <w:tabs>
                <w:tab w:val="left" w:pos="1319"/>
              </w:tabs>
              <w:ind w:left="-14" w:right="-57"/>
              <w:rPr>
                <w:color w:val="auto"/>
              </w:rPr>
            </w:pPr>
            <w:r w:rsidRPr="006604FB">
              <w:rPr>
                <w:color w:val="auto"/>
              </w:rPr>
              <w:t>ГОСТ 30377</w:t>
            </w:r>
          </w:p>
          <w:p w14:paraId="3E8F398E" w14:textId="77777777" w:rsidR="00AA3CD2" w:rsidRPr="006604FB" w:rsidRDefault="00AA3CD2" w:rsidP="0060782F">
            <w:pPr>
              <w:tabs>
                <w:tab w:val="left" w:pos="1319"/>
              </w:tabs>
              <w:ind w:left="-14" w:right="-57"/>
              <w:rPr>
                <w:color w:val="auto"/>
              </w:rPr>
            </w:pPr>
            <w:r w:rsidRPr="006604FB">
              <w:rPr>
                <w:color w:val="auto"/>
              </w:rPr>
              <w:t>ГОСТ 30685</w:t>
            </w:r>
            <w:r w:rsidRPr="006604FB">
              <w:rPr>
                <w:color w:val="auto"/>
                <w:vertAlign w:val="superscript"/>
              </w:rPr>
              <w:t>1</w:t>
            </w:r>
          </w:p>
          <w:p w14:paraId="179FBF5A"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30804.3.11 (IEC 61000-3-11)</w:t>
            </w:r>
          </w:p>
          <w:p w14:paraId="667C8D1A"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533DFB21"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30804.3.2 (IEC 61000-3-2) (применяется до 01.07.2022)</w:t>
            </w:r>
          </w:p>
          <w:p w14:paraId="0BD8154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7BB51B08"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30804.6.1 (</w:t>
            </w:r>
            <w:r w:rsidRPr="006604FB">
              <w:rPr>
                <w:bCs/>
                <w:color w:val="auto"/>
                <w:sz w:val="22"/>
                <w:szCs w:val="22"/>
                <w:lang w:val="en-US"/>
              </w:rPr>
              <w:t>IEC</w:t>
            </w:r>
            <w:r w:rsidRPr="006604FB">
              <w:rPr>
                <w:bCs/>
                <w:color w:val="auto"/>
                <w:sz w:val="22"/>
                <w:szCs w:val="22"/>
              </w:rPr>
              <w:t xml:space="preserve"> 61000-6-1)</w:t>
            </w:r>
          </w:p>
          <w:p w14:paraId="6DDB04B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30804.6.2 (IEC 61000-6-2) </w:t>
            </w:r>
          </w:p>
          <w:p w14:paraId="0651597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79E21AD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22CD0E5" w14:textId="77777777" w:rsidR="00AA3CD2" w:rsidRPr="006604FB" w:rsidRDefault="00AA3CD2" w:rsidP="0060782F">
            <w:pPr>
              <w:widowControl w:val="0"/>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3C56C7EB"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32134.11 (EN 301 489-11- V.1.3.1)</w:t>
            </w:r>
          </w:p>
          <w:p w14:paraId="68405D68"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32134.14 (EN 301 489-14- V.1.2.1)</w:t>
            </w:r>
          </w:p>
          <w:p w14:paraId="084C5339" w14:textId="77777777" w:rsidR="00AA3CD2" w:rsidRPr="006604FB" w:rsidRDefault="00AA3CD2" w:rsidP="0060782F">
            <w:pPr>
              <w:tabs>
                <w:tab w:val="left" w:pos="1319"/>
              </w:tabs>
              <w:ind w:left="-14" w:right="-57"/>
              <w:rPr>
                <w:color w:val="auto"/>
              </w:rPr>
            </w:pPr>
            <w:r w:rsidRPr="006604FB">
              <w:rPr>
                <w:color w:val="auto"/>
              </w:rPr>
              <w:t>ГОСТ 7599</w:t>
            </w:r>
          </w:p>
          <w:p w14:paraId="73216F85"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CISPR 11</w:t>
            </w:r>
          </w:p>
          <w:p w14:paraId="64C03BE6" w14:textId="77777777" w:rsidR="00AA3CD2" w:rsidRPr="006604FB" w:rsidRDefault="00AA3CD2" w:rsidP="0060782F">
            <w:pPr>
              <w:tabs>
                <w:tab w:val="left" w:pos="1319"/>
              </w:tabs>
              <w:ind w:left="-14" w:right="-57"/>
              <w:rPr>
                <w:bCs/>
              </w:rPr>
            </w:pPr>
            <w:r w:rsidRPr="006604FB">
              <w:rPr>
                <w:bCs/>
              </w:rPr>
              <w:t>ГОСТ CISPR 14-1</w:t>
            </w:r>
          </w:p>
          <w:p w14:paraId="3DC6C6B0" w14:textId="77777777" w:rsidR="00AA3CD2" w:rsidRPr="006604FB" w:rsidRDefault="00AA3CD2" w:rsidP="0060782F">
            <w:pPr>
              <w:widowControl w:val="0"/>
              <w:tabs>
                <w:tab w:val="left" w:pos="1319"/>
              </w:tabs>
              <w:autoSpaceDE w:val="0"/>
              <w:autoSpaceDN w:val="0"/>
              <w:adjustRightInd w:val="0"/>
              <w:ind w:left="-14" w:right="-57"/>
              <w:rPr>
                <w:bCs/>
                <w:vertAlign w:val="superscript"/>
              </w:rPr>
            </w:pPr>
            <w:r w:rsidRPr="006604FB">
              <w:rPr>
                <w:bCs/>
              </w:rPr>
              <w:t>ГОСТ CISPR 14-2</w:t>
            </w:r>
          </w:p>
          <w:p w14:paraId="0DC12981"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CISPR 32</w:t>
            </w:r>
          </w:p>
          <w:p w14:paraId="4661EBF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35A7369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EN 50370-1</w:t>
            </w:r>
          </w:p>
          <w:p w14:paraId="6AE6AF2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EN 50370-2</w:t>
            </w:r>
          </w:p>
          <w:p w14:paraId="2EDA32A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3D5EF3D" w14:textId="77777777" w:rsidR="00AA3CD2" w:rsidRPr="006604FB" w:rsidRDefault="00AA3CD2" w:rsidP="0060782F">
            <w:pPr>
              <w:tabs>
                <w:tab w:val="left" w:pos="1319"/>
              </w:tabs>
              <w:ind w:left="-14" w:right="-57"/>
              <w:rPr>
                <w:color w:val="auto"/>
              </w:rPr>
            </w:pPr>
            <w:r w:rsidRPr="006604FB">
              <w:rPr>
                <w:color w:val="auto"/>
              </w:rPr>
              <w:t>ГОСТ IEC 61000-3-12</w:t>
            </w:r>
          </w:p>
          <w:p w14:paraId="41479DF9" w14:textId="77777777" w:rsidR="00AA3CD2" w:rsidRPr="006604FB" w:rsidRDefault="00AA3CD2" w:rsidP="0060782F">
            <w:pPr>
              <w:tabs>
                <w:tab w:val="left" w:pos="1319"/>
              </w:tabs>
              <w:ind w:left="-14" w:right="-57"/>
              <w:rPr>
                <w:bCs/>
              </w:rPr>
            </w:pPr>
            <w:r w:rsidRPr="006604FB">
              <w:rPr>
                <w:bCs/>
              </w:rPr>
              <w:t xml:space="preserve">ГОСТ </w:t>
            </w:r>
            <w:r w:rsidRPr="006604FB">
              <w:rPr>
                <w:bCs/>
                <w:lang w:val="en-US"/>
              </w:rPr>
              <w:t>IEC</w:t>
            </w:r>
            <w:r w:rsidRPr="006604FB">
              <w:rPr>
                <w:bCs/>
              </w:rPr>
              <w:t xml:space="preserve"> 61000-3-2</w:t>
            </w:r>
          </w:p>
          <w:p w14:paraId="738436BD" w14:textId="77777777" w:rsidR="00AA3CD2" w:rsidRPr="006604FB" w:rsidRDefault="00AA3CD2" w:rsidP="0060782F">
            <w:pPr>
              <w:tabs>
                <w:tab w:val="left" w:pos="1319"/>
              </w:tabs>
              <w:ind w:left="-14" w:right="-57"/>
              <w:rPr>
                <w:bCs/>
              </w:rPr>
            </w:pPr>
            <w:r w:rsidRPr="006604FB">
              <w:rPr>
                <w:bCs/>
              </w:rPr>
              <w:t xml:space="preserve">ГОСТ </w:t>
            </w:r>
            <w:r w:rsidRPr="006604FB">
              <w:rPr>
                <w:bCs/>
                <w:lang w:val="en-US"/>
              </w:rPr>
              <w:t>IEC</w:t>
            </w:r>
            <w:r w:rsidRPr="006604FB">
              <w:rPr>
                <w:bCs/>
              </w:rPr>
              <w:t xml:space="preserve"> 61000-3-3</w:t>
            </w:r>
          </w:p>
          <w:p w14:paraId="3234F655" w14:textId="77777777" w:rsidR="00AA3CD2" w:rsidRPr="006604FB" w:rsidRDefault="00AA3CD2" w:rsidP="0060782F">
            <w:pPr>
              <w:tabs>
                <w:tab w:val="left" w:pos="1319"/>
              </w:tabs>
              <w:ind w:left="-14" w:right="-57"/>
              <w:rPr>
                <w:bCs/>
                <w:iCs/>
                <w:color w:val="auto"/>
                <w:u w:val="single"/>
              </w:rPr>
            </w:pPr>
            <w:r w:rsidRPr="006604FB">
              <w:rPr>
                <w:bCs/>
                <w:iCs/>
                <w:color w:val="auto"/>
                <w:lang w:eastAsia="zh-CN"/>
              </w:rPr>
              <w:t>ГОСТ IEC 61000-4-10</w:t>
            </w:r>
          </w:p>
          <w:p w14:paraId="34DAF684"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IEC 61000-6-3</w:t>
            </w:r>
          </w:p>
          <w:p w14:paraId="4F30056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61000-6-4</w:t>
            </w:r>
          </w:p>
          <w:p w14:paraId="4BAB19D8" w14:textId="77777777" w:rsidR="002B1CD2" w:rsidRPr="006604FB" w:rsidRDefault="002B1CD2" w:rsidP="0060782F">
            <w:pPr>
              <w:tabs>
                <w:tab w:val="left" w:pos="1319"/>
                <w:tab w:val="center" w:pos="4677"/>
                <w:tab w:val="right" w:pos="9355"/>
              </w:tabs>
              <w:ind w:left="-14" w:right="-57"/>
              <w:rPr>
                <w:bCs/>
              </w:rPr>
            </w:pPr>
            <w:r w:rsidRPr="006604FB">
              <w:rPr>
                <w:bCs/>
              </w:rPr>
              <w:t xml:space="preserve">ГОСТ </w:t>
            </w:r>
            <w:r w:rsidRPr="006604FB">
              <w:rPr>
                <w:bCs/>
                <w:lang w:val="en-US"/>
              </w:rPr>
              <w:t>IEC</w:t>
            </w:r>
            <w:r w:rsidRPr="006604FB">
              <w:rPr>
                <w:bCs/>
              </w:rPr>
              <w:t>/</w:t>
            </w:r>
            <w:r w:rsidRPr="006604FB">
              <w:rPr>
                <w:bCs/>
                <w:lang w:val="en-US"/>
              </w:rPr>
              <w:t>TS</w:t>
            </w:r>
            <w:r w:rsidRPr="006604FB">
              <w:rPr>
                <w:bCs/>
              </w:rPr>
              <w:t xml:space="preserve"> 61000-3-5</w:t>
            </w:r>
          </w:p>
          <w:p w14:paraId="7E0B58B2" w14:textId="77777777" w:rsidR="002B1CD2" w:rsidRPr="006604FB" w:rsidRDefault="002B1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50652 (МЭК 1000-4-10) (применяется до 01.07.2022)</w:t>
            </w:r>
          </w:p>
          <w:p w14:paraId="14568DB7" w14:textId="77777777" w:rsidR="002B1CD2" w:rsidRPr="006604FB" w:rsidRDefault="002B1CD2" w:rsidP="0060782F">
            <w:pPr>
              <w:widowControl w:val="0"/>
              <w:tabs>
                <w:tab w:val="left" w:pos="1319"/>
              </w:tabs>
              <w:autoSpaceDE w:val="0"/>
              <w:autoSpaceDN w:val="0"/>
              <w:adjustRightInd w:val="0"/>
              <w:ind w:left="-14" w:right="-57"/>
              <w:rPr>
                <w:bCs/>
              </w:rPr>
            </w:pPr>
            <w:r w:rsidRPr="006604FB">
              <w:rPr>
                <w:bCs/>
              </w:rPr>
              <w:t>ГОСТ Р 51317.3.4 (МЭК 61000-3-4)</w:t>
            </w:r>
          </w:p>
          <w:p w14:paraId="5787726E" w14:textId="77777777" w:rsidR="002B1CD2" w:rsidRPr="006604FB" w:rsidRDefault="002B1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023DD4B6" w14:textId="77777777" w:rsidR="002B1CD2" w:rsidRPr="006604FB" w:rsidRDefault="002B1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915E911" w14:textId="77777777" w:rsidR="002B1CD2" w:rsidRPr="006604FB" w:rsidRDefault="002B1CD2" w:rsidP="0060782F">
            <w:pPr>
              <w:widowControl w:val="0"/>
              <w:tabs>
                <w:tab w:val="left" w:pos="1319"/>
              </w:tabs>
              <w:autoSpaceDE w:val="0"/>
              <w:autoSpaceDN w:val="0"/>
              <w:adjustRightInd w:val="0"/>
              <w:ind w:left="-14" w:right="-57"/>
              <w:rPr>
                <w:bCs/>
              </w:rPr>
            </w:pPr>
            <w:r w:rsidRPr="006604FB">
              <w:rPr>
                <w:bCs/>
              </w:rPr>
              <w:t>ГОСТ Р 52459.9 (EН 301 489-9)</w:t>
            </w:r>
          </w:p>
          <w:p w14:paraId="789AE553" w14:textId="77777777" w:rsidR="002B1CD2" w:rsidRPr="006604FB" w:rsidRDefault="002B1CD2" w:rsidP="0060782F">
            <w:pPr>
              <w:tabs>
                <w:tab w:val="left" w:pos="1122"/>
                <w:tab w:val="left" w:pos="1319"/>
              </w:tabs>
              <w:ind w:left="-14" w:right="-57"/>
              <w:rPr>
                <w:rFonts w:eastAsia="Calibri"/>
                <w:color w:val="auto"/>
                <w:lang w:eastAsia="zh-CN"/>
              </w:rPr>
            </w:pPr>
            <w:r w:rsidRPr="006604FB">
              <w:rPr>
                <w:rFonts w:eastAsia="Calibri"/>
                <w:color w:val="auto"/>
                <w:lang w:eastAsia="zh-CN"/>
              </w:rPr>
              <w:t>СТ РК 2.123-2007 (применяется до 01.07.2022)</w:t>
            </w:r>
          </w:p>
          <w:p w14:paraId="695CA22D" w14:textId="77777777" w:rsidR="002B1CD2" w:rsidRPr="006604FB" w:rsidRDefault="002B1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21C69076" w14:textId="77777777" w:rsidR="002B1CD2" w:rsidRPr="006604FB" w:rsidRDefault="002B1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59A0B8DC" w14:textId="77777777" w:rsidR="002B1CD2" w:rsidRPr="006604FB" w:rsidRDefault="002B1CD2" w:rsidP="0060782F">
            <w:pPr>
              <w:widowControl w:val="0"/>
              <w:tabs>
                <w:tab w:val="left" w:pos="1319"/>
              </w:tabs>
              <w:autoSpaceDE w:val="0"/>
              <w:autoSpaceDN w:val="0"/>
              <w:adjustRightInd w:val="0"/>
              <w:ind w:left="-14" w:right="-57"/>
              <w:rPr>
                <w:color w:val="auto"/>
                <w:kern w:val="0"/>
                <w14:cntxtAlts w14:val="0"/>
              </w:rPr>
            </w:pPr>
            <w:r w:rsidRPr="006604FB">
              <w:rPr>
                <w:color w:val="auto"/>
                <w:kern w:val="0"/>
                <w14:cntxtAlts w14:val="0"/>
              </w:rPr>
              <w:t xml:space="preserve">СТБ </w:t>
            </w:r>
            <w:r w:rsidRPr="006604FB">
              <w:rPr>
                <w:color w:val="auto"/>
                <w:kern w:val="0"/>
                <w:lang w:val="en-US"/>
                <w14:cntxtAlts w14:val="0"/>
              </w:rPr>
              <w:t>ETSI</w:t>
            </w:r>
            <w:r w:rsidRPr="006604FB">
              <w:rPr>
                <w:color w:val="auto"/>
                <w:kern w:val="0"/>
                <w14:cntxtAlts w14:val="0"/>
              </w:rPr>
              <w:t xml:space="preserve"> </w:t>
            </w:r>
            <w:r w:rsidRPr="006604FB">
              <w:rPr>
                <w:color w:val="auto"/>
                <w:kern w:val="0"/>
                <w:lang w:val="en-US"/>
                <w14:cntxtAlts w14:val="0"/>
              </w:rPr>
              <w:t>EN</w:t>
            </w:r>
            <w:r w:rsidRPr="006604FB">
              <w:rPr>
                <w:color w:val="auto"/>
                <w:kern w:val="0"/>
                <w14:cntxtAlts w14:val="0"/>
              </w:rPr>
              <w:t xml:space="preserve"> 301 489-17</w:t>
            </w:r>
          </w:p>
          <w:p w14:paraId="70DA3DA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r w:rsidRPr="006604FB">
              <w:rPr>
                <w:rStyle w:val="FontStyle13"/>
                <w:color w:val="auto"/>
              </w:rPr>
              <w:t xml:space="preserve"> </w:t>
            </w:r>
          </w:p>
          <w:p w14:paraId="7F7BB3A3"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СТБ IEC 61000-6-4</w:t>
            </w:r>
          </w:p>
        </w:tc>
        <w:tc>
          <w:tcPr>
            <w:tcW w:w="1455" w:type="dxa"/>
            <w:shd w:val="clear" w:color="auto" w:fill="auto"/>
          </w:tcPr>
          <w:p w14:paraId="47A7662E"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65FFCC61" w14:textId="77777777" w:rsidTr="00BA557D">
        <w:tc>
          <w:tcPr>
            <w:tcW w:w="668" w:type="dxa"/>
          </w:tcPr>
          <w:p w14:paraId="53D73C88"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339FD0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электродвигатели, генераторы</w:t>
            </w:r>
          </w:p>
          <w:p w14:paraId="62ADDF25"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43567F3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8408</w:t>
            </w:r>
          </w:p>
          <w:p w14:paraId="685B134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8501</w:t>
            </w:r>
          </w:p>
          <w:p w14:paraId="08FEA04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8502</w:t>
            </w:r>
          </w:p>
          <w:p w14:paraId="2B565F7D"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8503 00</w:t>
            </w:r>
          </w:p>
          <w:p w14:paraId="2B9A06A5" w14:textId="77777777" w:rsidR="00AA3CD2" w:rsidRPr="006604FB" w:rsidRDefault="00AA3CD2" w:rsidP="00923EC5">
            <w:pPr>
              <w:widowControl w:val="0"/>
              <w:autoSpaceDE w:val="0"/>
              <w:autoSpaceDN w:val="0"/>
              <w:adjustRightInd w:val="0"/>
              <w:rPr>
                <w:color w:val="auto"/>
                <w:lang w:eastAsia="zh-CN"/>
              </w:rPr>
            </w:pPr>
          </w:p>
          <w:p w14:paraId="4EFD9F50"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72D5A2D1" w14:textId="77777777" w:rsidR="00AA3CD2" w:rsidRPr="006604FB" w:rsidRDefault="00AA3CD2" w:rsidP="0060782F">
            <w:pPr>
              <w:tabs>
                <w:tab w:val="left" w:pos="1319"/>
              </w:tabs>
              <w:ind w:left="-14" w:right="-57"/>
              <w:rPr>
                <w:color w:val="auto"/>
              </w:rPr>
            </w:pPr>
            <w:r w:rsidRPr="006604FB">
              <w:rPr>
                <w:color w:val="auto"/>
              </w:rPr>
              <w:t>ТР ТС 020/2011</w:t>
            </w:r>
          </w:p>
          <w:p w14:paraId="08D4153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29178</w:t>
            </w:r>
          </w:p>
          <w:p w14:paraId="4B3E274F" w14:textId="77777777" w:rsidR="00AA3CD2" w:rsidRPr="006604FB" w:rsidRDefault="00AA3CD2" w:rsidP="0060782F">
            <w:pPr>
              <w:tabs>
                <w:tab w:val="left" w:pos="1319"/>
              </w:tabs>
              <w:ind w:left="-14" w:right="-57"/>
              <w:rPr>
                <w:color w:val="auto"/>
              </w:rPr>
            </w:pPr>
            <w:r w:rsidRPr="006604FB">
              <w:rPr>
                <w:color w:val="auto"/>
              </w:rPr>
              <w:t>ГОСТ 30377</w:t>
            </w:r>
          </w:p>
          <w:p w14:paraId="2A76DD1D"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2D0D6C17"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76F87DE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3603E98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30804.6.2 (IEC 61000-6-2)</w:t>
            </w:r>
          </w:p>
          <w:p w14:paraId="4F23BB2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 ГОСТ 30804.6.3 (IEC 61000-6-3) (применяется до 01.07.2022)</w:t>
            </w:r>
          </w:p>
          <w:p w14:paraId="28D0E8A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17AC5D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E05455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7B40F77C" w14:textId="77777777" w:rsidR="00AA3CD2" w:rsidRPr="006604FB" w:rsidRDefault="00AA3CD2" w:rsidP="0060782F">
            <w:pPr>
              <w:tabs>
                <w:tab w:val="left" w:pos="1319"/>
              </w:tabs>
              <w:ind w:left="-14" w:right="-57"/>
              <w:rPr>
                <w:color w:val="auto"/>
              </w:rPr>
            </w:pPr>
            <w:r w:rsidRPr="006604FB">
              <w:rPr>
                <w:color w:val="auto"/>
              </w:rPr>
              <w:t>ГОСТ 30887 (применяется до 01.07.2022)</w:t>
            </w:r>
          </w:p>
          <w:p w14:paraId="06633FB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88F35A8" w14:textId="2E0D29A1"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190A2508" w14:textId="77777777" w:rsidR="00AA3CD2" w:rsidRPr="006604FB" w:rsidRDefault="00AA3CD2" w:rsidP="0060782F">
            <w:pPr>
              <w:widowControl w:val="0"/>
              <w:tabs>
                <w:tab w:val="left" w:pos="1319"/>
              </w:tabs>
              <w:autoSpaceDE w:val="0"/>
              <w:autoSpaceDN w:val="0"/>
              <w:adjustRightInd w:val="0"/>
              <w:ind w:left="-14" w:right="-57"/>
              <w:rPr>
                <w:iCs/>
                <w:color w:val="auto"/>
              </w:rPr>
            </w:pPr>
            <w:r w:rsidRPr="006604FB">
              <w:rPr>
                <w:iCs/>
                <w:color w:val="auto"/>
              </w:rPr>
              <w:t>ГОСТ CISPR 14-1</w:t>
            </w:r>
          </w:p>
          <w:p w14:paraId="353B63D2"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427146CE" w14:textId="77777777" w:rsidR="00AA3CD2" w:rsidRPr="006604FB" w:rsidRDefault="00AA3CD2" w:rsidP="0060782F">
            <w:pPr>
              <w:tabs>
                <w:tab w:val="left" w:pos="1319"/>
                <w:tab w:val="center" w:pos="4677"/>
                <w:tab w:val="right" w:pos="9355"/>
              </w:tabs>
              <w:ind w:left="-14" w:right="-57"/>
              <w:rPr>
                <w:bCs/>
              </w:rPr>
            </w:pPr>
            <w:r w:rsidRPr="006604FB">
              <w:rPr>
                <w:bCs/>
              </w:rPr>
              <w:t>ГОСТ EN 14010</w:t>
            </w:r>
          </w:p>
          <w:p w14:paraId="0EB62CA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DDC822C" w14:textId="77777777" w:rsidR="00AA3CD2" w:rsidRPr="006604FB" w:rsidRDefault="00AA3CD2" w:rsidP="0060782F">
            <w:pPr>
              <w:tabs>
                <w:tab w:val="left" w:pos="1319"/>
              </w:tabs>
              <w:ind w:left="-14" w:right="-57"/>
              <w:rPr>
                <w:color w:val="auto"/>
              </w:rPr>
            </w:pPr>
            <w:r w:rsidRPr="006604FB">
              <w:rPr>
                <w:color w:val="auto"/>
              </w:rPr>
              <w:t>ГОСТ IEC 60034-1</w:t>
            </w:r>
          </w:p>
          <w:p w14:paraId="0F7ABAF6"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2633546" w14:textId="77777777" w:rsidR="00AA3CD2" w:rsidRPr="006604FB" w:rsidRDefault="00AA3CD2" w:rsidP="0060782F">
            <w:pPr>
              <w:tabs>
                <w:tab w:val="left" w:pos="1319"/>
              </w:tabs>
              <w:ind w:left="-14" w:right="-57"/>
              <w:rPr>
                <w:color w:val="auto"/>
              </w:rPr>
            </w:pPr>
            <w:r w:rsidRPr="006604FB">
              <w:rPr>
                <w:color w:val="auto"/>
              </w:rPr>
              <w:t>ГОСТ IEC 61000-3-12</w:t>
            </w:r>
          </w:p>
          <w:p w14:paraId="62FFAA53"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05362193"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08B2BBB4"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4BD79DD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61000-6-4</w:t>
            </w:r>
          </w:p>
          <w:p w14:paraId="29CE21F6"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ГОСТ IEC 61000-6-5</w:t>
            </w:r>
          </w:p>
          <w:p w14:paraId="63F99555" w14:textId="77777777" w:rsidR="00AA3CD2" w:rsidRPr="006604FB" w:rsidRDefault="00AA3CD2" w:rsidP="0060782F">
            <w:pPr>
              <w:tabs>
                <w:tab w:val="left" w:pos="1319"/>
              </w:tabs>
              <w:ind w:left="-14" w:right="-57"/>
              <w:rPr>
                <w:color w:val="auto"/>
              </w:rPr>
            </w:pPr>
            <w:r w:rsidRPr="006604FB">
              <w:rPr>
                <w:color w:val="auto"/>
              </w:rPr>
              <w:t>ГОСТ IEC 61800-3</w:t>
            </w:r>
          </w:p>
          <w:p w14:paraId="78E2DC34"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3226C08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50034</w:t>
            </w:r>
          </w:p>
          <w:p w14:paraId="13B5152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Р 51048</w:t>
            </w:r>
            <w:r w:rsidRPr="006604FB">
              <w:rPr>
                <w:bCs/>
                <w:iCs/>
                <w:color w:val="auto"/>
                <w:vertAlign w:val="superscript"/>
                <w:lang w:eastAsia="zh-CN"/>
              </w:rPr>
              <w:t>1</w:t>
            </w:r>
          </w:p>
          <w:p w14:paraId="24FA04D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51317.6.5 (МЭК 61000-6-5) (применяется до 01.07.2022)</w:t>
            </w:r>
          </w:p>
          <w:p w14:paraId="26977283" w14:textId="77777777" w:rsidR="00AA3CD2" w:rsidRPr="006604FB" w:rsidRDefault="00AA3CD2" w:rsidP="0060782F">
            <w:pPr>
              <w:widowControl w:val="0"/>
              <w:tabs>
                <w:tab w:val="left" w:pos="1319"/>
              </w:tabs>
              <w:ind w:left="-14" w:right="-57"/>
              <w:rPr>
                <w:color w:val="auto"/>
              </w:rPr>
            </w:pPr>
            <w:r w:rsidRPr="006604FB">
              <w:rPr>
                <w:color w:val="auto"/>
              </w:rPr>
              <w:t>ГОСТ Р 51524 (применяется до 01.07.2022)</w:t>
            </w:r>
          </w:p>
          <w:p w14:paraId="1B10C1F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52459.17-2009 (ЕН 301 489-17)</w:t>
            </w:r>
          </w:p>
          <w:p w14:paraId="6CEEDBC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22733FF6" w14:textId="77777777" w:rsidR="00AA3CD2" w:rsidRPr="006604FB" w:rsidRDefault="00AA3CD2" w:rsidP="0060782F">
            <w:pPr>
              <w:tabs>
                <w:tab w:val="left" w:pos="1319"/>
              </w:tabs>
              <w:ind w:left="-14" w:right="-57"/>
              <w:rPr>
                <w:color w:val="auto"/>
              </w:rPr>
            </w:pPr>
            <w:r w:rsidRPr="006604FB">
              <w:rPr>
                <w:color w:val="auto"/>
              </w:rPr>
              <w:t>СТ РК ГОСТ Р 51317.6.5 (применяется до 01.07.2022)</w:t>
            </w:r>
          </w:p>
          <w:p w14:paraId="3A6976D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B00F1F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6E4F8517"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7BB1C700" w14:textId="77777777" w:rsidR="00AA3CD2" w:rsidRPr="006604FB" w:rsidRDefault="00AA3CD2" w:rsidP="0060782F">
            <w:pPr>
              <w:widowControl w:val="0"/>
              <w:tabs>
                <w:tab w:val="left" w:pos="1319"/>
              </w:tabs>
              <w:ind w:left="-14" w:right="-57"/>
              <w:rPr>
                <w:rStyle w:val="FontStyle13"/>
                <w:color w:val="auto"/>
                <w:lang w:eastAsia="zh-CN"/>
              </w:rPr>
            </w:pPr>
            <w:r w:rsidRPr="006604FB">
              <w:rPr>
                <w:color w:val="auto"/>
                <w:lang w:eastAsia="zh-CN"/>
              </w:rPr>
              <w:t>СТБ IEC 61000-6-3 (применяется до 01.07.2022)</w:t>
            </w:r>
            <w:r w:rsidRPr="006604FB">
              <w:rPr>
                <w:rStyle w:val="FontStyle13"/>
                <w:color w:val="auto"/>
              </w:rPr>
              <w:t xml:space="preserve"> </w:t>
            </w:r>
          </w:p>
          <w:p w14:paraId="6E2C50B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СТБ IEC 61000-6-4</w:t>
            </w:r>
            <w:r w:rsidRPr="006604FB">
              <w:rPr>
                <w:color w:val="auto"/>
              </w:rPr>
              <w:t xml:space="preserve"> </w:t>
            </w:r>
          </w:p>
        </w:tc>
        <w:tc>
          <w:tcPr>
            <w:tcW w:w="1455" w:type="dxa"/>
          </w:tcPr>
          <w:p w14:paraId="35229211" w14:textId="77777777" w:rsidR="00AA3CD2" w:rsidRPr="006604FB" w:rsidRDefault="00AA3CD2" w:rsidP="00923EC5">
            <w:pPr>
              <w:autoSpaceDE w:val="0"/>
              <w:autoSpaceDN w:val="0"/>
              <w:adjustRightInd w:val="0"/>
              <w:rPr>
                <w:color w:val="auto"/>
              </w:rPr>
            </w:pPr>
            <w:r w:rsidRPr="006604FB">
              <w:rPr>
                <w:color w:val="auto"/>
              </w:rPr>
              <w:t>ТР ТС 020/2011</w:t>
            </w:r>
          </w:p>
          <w:p w14:paraId="0A4A788F" w14:textId="77777777" w:rsidR="00AA3CD2" w:rsidRPr="006604FB" w:rsidRDefault="00AA3CD2" w:rsidP="00923EC5">
            <w:pPr>
              <w:autoSpaceDE w:val="0"/>
              <w:autoSpaceDN w:val="0"/>
              <w:adjustRightInd w:val="0"/>
              <w:jc w:val="center"/>
              <w:rPr>
                <w:color w:val="auto"/>
              </w:rPr>
            </w:pPr>
          </w:p>
        </w:tc>
      </w:tr>
      <w:tr w:rsidR="0004623D" w:rsidRPr="006604FB" w14:paraId="5A4BA398" w14:textId="77777777" w:rsidTr="00BA557D">
        <w:tc>
          <w:tcPr>
            <w:tcW w:w="668" w:type="dxa"/>
          </w:tcPr>
          <w:p w14:paraId="21509B8D"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2C6C42C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машины и приборы для сварки, пайки</w:t>
            </w:r>
          </w:p>
        </w:tc>
        <w:tc>
          <w:tcPr>
            <w:tcW w:w="2022" w:type="dxa"/>
            <w:gridSpan w:val="2"/>
          </w:tcPr>
          <w:p w14:paraId="504B460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8468</w:t>
            </w:r>
          </w:p>
          <w:p w14:paraId="72CA640A" w14:textId="77777777" w:rsidR="00AA3CD2" w:rsidRPr="006604FB" w:rsidRDefault="00AA3CD2" w:rsidP="00923EC5">
            <w:pPr>
              <w:widowControl w:val="0"/>
              <w:autoSpaceDE w:val="0"/>
              <w:autoSpaceDN w:val="0"/>
              <w:adjustRightInd w:val="0"/>
              <w:rPr>
                <w:color w:val="auto"/>
                <w:lang w:val="en-US" w:eastAsia="zh-CN"/>
              </w:rPr>
            </w:pPr>
            <w:r w:rsidRPr="006604FB">
              <w:rPr>
                <w:color w:val="auto"/>
                <w:lang w:eastAsia="zh-CN"/>
              </w:rPr>
              <w:t>8514</w:t>
            </w:r>
          </w:p>
          <w:p w14:paraId="596CCA3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8515</w:t>
            </w:r>
          </w:p>
          <w:p w14:paraId="3D979B0B" w14:textId="77777777" w:rsidR="00AA3CD2" w:rsidRPr="006604FB" w:rsidRDefault="00AA3CD2" w:rsidP="00923EC5">
            <w:pPr>
              <w:widowControl w:val="0"/>
              <w:autoSpaceDE w:val="0"/>
              <w:autoSpaceDN w:val="0"/>
              <w:adjustRightInd w:val="0"/>
              <w:rPr>
                <w:color w:val="auto"/>
                <w:lang w:val="en-US" w:eastAsia="zh-CN"/>
              </w:rPr>
            </w:pPr>
            <w:r w:rsidRPr="006604FB">
              <w:rPr>
                <w:color w:val="auto"/>
                <w:lang w:eastAsia="zh-CN"/>
              </w:rPr>
              <w:t>8516</w:t>
            </w:r>
          </w:p>
          <w:p w14:paraId="7C23CBC2" w14:textId="77777777" w:rsidR="00AA3CD2" w:rsidRPr="006604FB" w:rsidRDefault="00AA3CD2" w:rsidP="00923EC5">
            <w:pPr>
              <w:widowControl w:val="0"/>
              <w:autoSpaceDE w:val="0"/>
              <w:autoSpaceDN w:val="0"/>
              <w:adjustRightInd w:val="0"/>
              <w:rPr>
                <w:color w:val="auto"/>
                <w:lang w:val="en-US" w:eastAsia="zh-CN"/>
              </w:rPr>
            </w:pPr>
          </w:p>
        </w:tc>
        <w:tc>
          <w:tcPr>
            <w:tcW w:w="3535" w:type="dxa"/>
          </w:tcPr>
          <w:p w14:paraId="044CDEB8"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1408FB75" w14:textId="77777777" w:rsidR="00AA3CD2" w:rsidRPr="006604FB" w:rsidRDefault="00AA3CD2" w:rsidP="0060782F">
            <w:pPr>
              <w:tabs>
                <w:tab w:val="left" w:pos="1319"/>
              </w:tabs>
              <w:ind w:left="-14" w:right="-57"/>
              <w:rPr>
                <w:color w:val="auto"/>
              </w:rPr>
            </w:pPr>
            <w:r w:rsidRPr="006604FB">
              <w:rPr>
                <w:color w:val="auto"/>
              </w:rPr>
              <w:t>ГОСТ 30377</w:t>
            </w:r>
          </w:p>
          <w:p w14:paraId="37A37D57"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30804.3.11 (IEC 61000-3-11)</w:t>
            </w:r>
          </w:p>
          <w:p w14:paraId="160C312C"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6CC7322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30DC2C2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0997C019"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30804.6.1 (IEC 61000-6-1)</w:t>
            </w:r>
          </w:p>
          <w:p w14:paraId="1DB13B5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30804.6.2 (IEC 61000-6-2) </w:t>
            </w:r>
          </w:p>
          <w:p w14:paraId="333DBA7E"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30804.6.3 (IEC 61000-6-3) (применяется до 01.07.2022)</w:t>
            </w:r>
          </w:p>
          <w:p w14:paraId="6228375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3BE0981E" w14:textId="77777777" w:rsidR="00AA3CD2" w:rsidRPr="006604FB" w:rsidRDefault="00AA3CD2" w:rsidP="0060782F">
            <w:pPr>
              <w:tabs>
                <w:tab w:val="left" w:pos="1319"/>
                <w:tab w:val="center" w:pos="4677"/>
                <w:tab w:val="right" w:pos="9355"/>
              </w:tabs>
              <w:ind w:left="-14" w:right="-57"/>
              <w:rPr>
                <w:iCs/>
                <w:color w:val="auto"/>
              </w:rPr>
            </w:pPr>
            <w:r w:rsidRPr="006604FB">
              <w:rPr>
                <w:iCs/>
                <w:color w:val="auto"/>
              </w:rPr>
              <w:t>ГОСТ 30805.13 (CISPR 13) (применяется до 01.07.2023</w:t>
            </w:r>
          </w:p>
          <w:p w14:paraId="32388C9E"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30805.14.1 (CISPR 14-1) (применяется до 01.07.2022)</w:t>
            </w:r>
          </w:p>
          <w:p w14:paraId="3E775B7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03FBFA49"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30805.22 (CISPR 22) (применяется до 01.07.2023)</w:t>
            </w:r>
          </w:p>
          <w:p w14:paraId="74BD7C2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4503EB5"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32134.11 (EN 301 489-11- V.1.3.1)</w:t>
            </w:r>
          </w:p>
          <w:p w14:paraId="35826020"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32134.14 (EN 301 489-14- V.1.2.1)</w:t>
            </w:r>
          </w:p>
          <w:p w14:paraId="65AE7235" w14:textId="4A02E339"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70603923" w14:textId="77777777" w:rsidR="00AA3CD2" w:rsidRPr="006604FB" w:rsidRDefault="00AA3CD2" w:rsidP="0060782F">
            <w:pPr>
              <w:tabs>
                <w:tab w:val="left" w:pos="1319"/>
              </w:tabs>
              <w:ind w:left="-14" w:right="-57"/>
              <w:rPr>
                <w:iCs/>
                <w:color w:val="auto"/>
              </w:rPr>
            </w:pPr>
            <w:r w:rsidRPr="006604FB">
              <w:rPr>
                <w:iCs/>
                <w:color w:val="auto"/>
              </w:rPr>
              <w:t>ГОСТ CISPR 14-1</w:t>
            </w:r>
          </w:p>
          <w:p w14:paraId="367CE468" w14:textId="77777777" w:rsidR="00AA3CD2" w:rsidRPr="006604FB" w:rsidRDefault="00AA3CD2" w:rsidP="0060782F">
            <w:pPr>
              <w:widowControl w:val="0"/>
              <w:tabs>
                <w:tab w:val="left" w:pos="1319"/>
              </w:tabs>
              <w:ind w:left="-14" w:right="-57"/>
              <w:rPr>
                <w:b/>
                <w:i/>
                <w:iCs/>
                <w:color w:val="auto"/>
              </w:rPr>
            </w:pPr>
            <w:r w:rsidRPr="006604FB">
              <w:rPr>
                <w:color w:val="auto"/>
              </w:rPr>
              <w:t>ГОСТ CISPR 14-2 (CISPR 14-2)</w:t>
            </w:r>
          </w:p>
          <w:p w14:paraId="70534AD0" w14:textId="77777777" w:rsidR="00AA3CD2" w:rsidRPr="006604FB" w:rsidRDefault="00AA3CD2" w:rsidP="0060782F">
            <w:pPr>
              <w:widowControl w:val="0"/>
              <w:tabs>
                <w:tab w:val="left" w:pos="1319"/>
              </w:tabs>
              <w:autoSpaceDE w:val="0"/>
              <w:autoSpaceDN w:val="0"/>
              <w:adjustRightInd w:val="0"/>
              <w:ind w:left="-14" w:right="-57"/>
              <w:rPr>
                <w:iCs/>
                <w:color w:val="auto"/>
              </w:rPr>
            </w:pPr>
            <w:r w:rsidRPr="006604FB">
              <w:rPr>
                <w:iCs/>
                <w:color w:val="auto"/>
              </w:rPr>
              <w:t>ГОСТ CISPR 32</w:t>
            </w:r>
          </w:p>
          <w:p w14:paraId="4669F00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929BD5D" w14:textId="77777777" w:rsidR="00AA3CD2" w:rsidRPr="006604FB" w:rsidRDefault="00AA3CD2" w:rsidP="0060782F">
            <w:pPr>
              <w:widowControl w:val="0"/>
              <w:tabs>
                <w:tab w:val="left" w:pos="1319"/>
              </w:tabs>
              <w:ind w:left="-14" w:right="-57"/>
              <w:rPr>
                <w:color w:val="auto"/>
                <w:vertAlign w:val="superscript"/>
                <w:lang w:eastAsia="zh-CN"/>
              </w:rPr>
            </w:pPr>
            <w:r w:rsidRPr="006604FB">
              <w:rPr>
                <w:color w:val="auto"/>
                <w:lang w:eastAsia="zh-CN"/>
              </w:rPr>
              <w:t>ГОСТ EN 301 489-34 V1.3.1</w:t>
            </w:r>
            <w:r w:rsidRPr="006604FB">
              <w:rPr>
                <w:color w:val="auto"/>
                <w:vertAlign w:val="superscript"/>
                <w:lang w:eastAsia="zh-CN"/>
              </w:rPr>
              <w:t>1</w:t>
            </w:r>
          </w:p>
          <w:p w14:paraId="015298EB" w14:textId="77777777" w:rsidR="00AA3CD2" w:rsidRPr="006604FB" w:rsidRDefault="00AA3CD2" w:rsidP="0060782F">
            <w:pPr>
              <w:widowControl w:val="0"/>
              <w:tabs>
                <w:tab w:val="left" w:pos="1319"/>
              </w:tabs>
              <w:autoSpaceDE w:val="0"/>
              <w:autoSpaceDN w:val="0"/>
              <w:adjustRightInd w:val="0"/>
              <w:ind w:left="-14" w:right="-57"/>
              <w:rPr>
                <w:rFonts w:eastAsia="Calibri"/>
                <w:color w:val="auto"/>
                <w:lang w:eastAsia="zh-CN"/>
              </w:rPr>
            </w:pPr>
            <w:r w:rsidRPr="006604FB">
              <w:rPr>
                <w:rFonts w:eastAsia="Calibri"/>
                <w:color w:val="auto"/>
                <w:lang w:eastAsia="zh-CN"/>
              </w:rPr>
              <w:t>ГОСТ IEC 60974-10</w:t>
            </w:r>
          </w:p>
          <w:p w14:paraId="58C113B6"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21E0AA2" w14:textId="77777777" w:rsidR="00AA3CD2" w:rsidRPr="006604FB" w:rsidRDefault="00AA3CD2" w:rsidP="0060782F">
            <w:pPr>
              <w:tabs>
                <w:tab w:val="left" w:pos="1319"/>
              </w:tabs>
              <w:ind w:left="-14" w:right="-57"/>
              <w:rPr>
                <w:color w:val="auto"/>
              </w:rPr>
            </w:pPr>
            <w:r w:rsidRPr="006604FB">
              <w:rPr>
                <w:color w:val="auto"/>
              </w:rPr>
              <w:t>ГОСТ IEC 61000-3-12</w:t>
            </w:r>
          </w:p>
          <w:p w14:paraId="558A9BC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4187F518"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17D28099" w14:textId="77777777" w:rsidR="00AA3CD2" w:rsidRPr="006604FB" w:rsidRDefault="00AA3CD2" w:rsidP="0060782F">
            <w:pPr>
              <w:widowControl w:val="0"/>
              <w:tabs>
                <w:tab w:val="left" w:pos="1319"/>
              </w:tabs>
              <w:ind w:left="-14" w:right="-57"/>
              <w:rPr>
                <w:color w:val="auto"/>
              </w:rPr>
            </w:pPr>
            <w:r w:rsidRPr="006604FB">
              <w:rPr>
                <w:color w:val="auto"/>
              </w:rPr>
              <w:t>ГОСТ IEC 61000-6-3</w:t>
            </w:r>
          </w:p>
          <w:p w14:paraId="019C301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61000-6-4</w:t>
            </w:r>
          </w:p>
          <w:p w14:paraId="5FEED420"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w:t>
            </w:r>
            <w:r w:rsidRPr="006604FB">
              <w:rPr>
                <w:color w:val="auto"/>
                <w:sz w:val="22"/>
                <w:szCs w:val="22"/>
                <w:lang w:val="en-US"/>
              </w:rPr>
              <w:t>IEC</w:t>
            </w:r>
            <w:r w:rsidRPr="006604FB">
              <w:rPr>
                <w:color w:val="auto"/>
                <w:sz w:val="22"/>
                <w:szCs w:val="22"/>
              </w:rPr>
              <w:t>/</w:t>
            </w:r>
            <w:r w:rsidRPr="006604FB">
              <w:rPr>
                <w:color w:val="auto"/>
                <w:sz w:val="22"/>
                <w:szCs w:val="22"/>
                <w:lang w:val="en-US"/>
              </w:rPr>
              <w:t>TS</w:t>
            </w:r>
            <w:r w:rsidRPr="006604FB">
              <w:rPr>
                <w:color w:val="auto"/>
                <w:sz w:val="22"/>
                <w:szCs w:val="22"/>
              </w:rPr>
              <w:t xml:space="preserve"> 61000-3-5</w:t>
            </w:r>
          </w:p>
          <w:p w14:paraId="684CB8AC" w14:textId="7EA5A39E"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51317.3.4 (МЭК</w:t>
            </w:r>
            <w:r w:rsidR="00AC7559">
              <w:rPr>
                <w:color w:val="auto"/>
                <w:sz w:val="22"/>
              </w:rPr>
              <w:t xml:space="preserve"> </w:t>
            </w:r>
            <w:r w:rsidRPr="006604FB">
              <w:rPr>
                <w:color w:val="auto"/>
                <w:sz w:val="22"/>
              </w:rPr>
              <w:t>61000-3-4)</w:t>
            </w:r>
          </w:p>
          <w:p w14:paraId="62559D1D" w14:textId="77777777" w:rsidR="00AA3CD2" w:rsidRPr="006604FB" w:rsidRDefault="00AA3CD2" w:rsidP="0060782F">
            <w:pPr>
              <w:tabs>
                <w:tab w:val="left" w:pos="1319"/>
                <w:tab w:val="center" w:pos="4677"/>
                <w:tab w:val="right" w:pos="9355"/>
              </w:tabs>
              <w:ind w:left="-14" w:right="-57"/>
              <w:rPr>
                <w:bCs/>
                <w:iCs/>
                <w:color w:val="auto"/>
              </w:rPr>
            </w:pPr>
            <w:r w:rsidRPr="006604FB">
              <w:rPr>
                <w:bCs/>
                <w:iCs/>
                <w:color w:val="auto"/>
              </w:rPr>
              <w:t>ГОСТ Р 51318.11 (СИСПР 11)</w:t>
            </w:r>
            <w:r w:rsidRPr="006604FB">
              <w:rPr>
                <w:bCs/>
                <w:iCs/>
                <w:color w:val="auto"/>
                <w:vertAlign w:val="superscript"/>
              </w:rPr>
              <w:t>1</w:t>
            </w:r>
          </w:p>
          <w:p w14:paraId="09793A5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51526 (МЭК 60974-10)</w:t>
            </w:r>
            <w:r w:rsidRPr="006604FB">
              <w:rPr>
                <w:color w:val="auto"/>
                <w:lang w:eastAsia="zh-CN"/>
              </w:rPr>
              <w:t xml:space="preserve"> (применяется до 01.07.2022)</w:t>
            </w:r>
          </w:p>
          <w:p w14:paraId="0ABF655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6BA040C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DE201A2" w14:textId="5FEB5EB8"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6265A10E"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52459.9 (EН 301 489-9)</w:t>
            </w:r>
          </w:p>
          <w:p w14:paraId="6FE0840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55139 (МЭК 62135-2)</w:t>
            </w:r>
          </w:p>
          <w:p w14:paraId="1335061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43841CD"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2D41495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3CA65502" w14:textId="77777777" w:rsidR="00AA3CD2" w:rsidRPr="006604FB" w:rsidRDefault="00AA3CD2" w:rsidP="0060782F">
            <w:pPr>
              <w:tabs>
                <w:tab w:val="left" w:pos="1319"/>
              </w:tabs>
              <w:ind w:left="-14" w:right="-57"/>
              <w:rPr>
                <w:color w:val="auto"/>
              </w:rPr>
            </w:pPr>
            <w:r w:rsidRPr="006604FB">
              <w:rPr>
                <w:color w:val="auto"/>
                <w:kern w:val="0"/>
                <w14:cntxtAlts w14:val="0"/>
              </w:rPr>
              <w:t>СТБ EN 55022 (применяется до 01.07.2023)</w:t>
            </w:r>
          </w:p>
          <w:p w14:paraId="54180A7D"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3957324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IEC 60974-10 (применяется до 01.07.2022) </w:t>
            </w:r>
          </w:p>
          <w:p w14:paraId="6131AC75"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iCs/>
                <w:color w:val="auto"/>
              </w:rPr>
              <w:t xml:space="preserve">СТБ IEC 61000-6-3 (применяется до 01.07.2022)  </w:t>
            </w:r>
          </w:p>
          <w:p w14:paraId="49B1E15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61000-6-4</w:t>
            </w:r>
          </w:p>
        </w:tc>
        <w:tc>
          <w:tcPr>
            <w:tcW w:w="1455" w:type="dxa"/>
          </w:tcPr>
          <w:p w14:paraId="481EA278"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17DAD39B" w14:textId="77777777" w:rsidTr="00BA557D">
        <w:tc>
          <w:tcPr>
            <w:tcW w:w="668" w:type="dxa"/>
          </w:tcPr>
          <w:p w14:paraId="22CFDB6F"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1B21E34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трансформаторы</w:t>
            </w:r>
          </w:p>
          <w:p w14:paraId="7E19E0BA" w14:textId="77777777" w:rsidR="00AA3CD2" w:rsidRPr="006604FB" w:rsidRDefault="00AA3CD2" w:rsidP="00923EC5">
            <w:pPr>
              <w:widowControl w:val="0"/>
              <w:autoSpaceDE w:val="0"/>
              <w:autoSpaceDN w:val="0"/>
              <w:adjustRightInd w:val="0"/>
              <w:rPr>
                <w:color w:val="auto"/>
                <w:lang w:eastAsia="zh-CN"/>
              </w:rPr>
            </w:pPr>
          </w:p>
          <w:p w14:paraId="41CF4505" w14:textId="77777777" w:rsidR="00AA3CD2" w:rsidRPr="006604FB" w:rsidRDefault="00AA3CD2" w:rsidP="00923EC5">
            <w:pPr>
              <w:widowControl w:val="0"/>
              <w:autoSpaceDE w:val="0"/>
              <w:autoSpaceDN w:val="0"/>
              <w:adjustRightInd w:val="0"/>
              <w:rPr>
                <w:color w:val="auto"/>
                <w:lang w:eastAsia="zh-CN"/>
              </w:rPr>
            </w:pPr>
          </w:p>
          <w:p w14:paraId="479797A0" w14:textId="77777777" w:rsidR="00AA3CD2" w:rsidRPr="006604FB" w:rsidRDefault="00AA3CD2" w:rsidP="00923EC5">
            <w:pPr>
              <w:widowControl w:val="0"/>
              <w:autoSpaceDE w:val="0"/>
              <w:autoSpaceDN w:val="0"/>
              <w:adjustRightInd w:val="0"/>
              <w:rPr>
                <w:color w:val="auto"/>
                <w:lang w:eastAsia="zh-CN"/>
              </w:rPr>
            </w:pPr>
          </w:p>
          <w:p w14:paraId="1DA0A18E" w14:textId="77777777" w:rsidR="00AA3CD2" w:rsidRPr="006604FB" w:rsidRDefault="00AA3CD2" w:rsidP="00923EC5">
            <w:pPr>
              <w:widowControl w:val="0"/>
              <w:autoSpaceDE w:val="0"/>
              <w:autoSpaceDN w:val="0"/>
              <w:adjustRightInd w:val="0"/>
              <w:rPr>
                <w:color w:val="auto"/>
                <w:lang w:eastAsia="zh-CN"/>
              </w:rPr>
            </w:pPr>
          </w:p>
          <w:p w14:paraId="3662828D" w14:textId="77777777" w:rsidR="00AA3CD2" w:rsidRPr="006604FB" w:rsidRDefault="00AA3CD2" w:rsidP="00923EC5">
            <w:pPr>
              <w:widowControl w:val="0"/>
              <w:autoSpaceDE w:val="0"/>
              <w:autoSpaceDN w:val="0"/>
              <w:adjustRightInd w:val="0"/>
              <w:rPr>
                <w:color w:val="auto"/>
                <w:lang w:eastAsia="zh-CN"/>
              </w:rPr>
            </w:pPr>
          </w:p>
          <w:p w14:paraId="7C373D60"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6E3A8A20"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8504</w:t>
            </w:r>
          </w:p>
          <w:p w14:paraId="56D1F060" w14:textId="77777777" w:rsidR="00AA3CD2" w:rsidRPr="006604FB" w:rsidRDefault="00AA3CD2" w:rsidP="00923EC5">
            <w:pPr>
              <w:widowControl w:val="0"/>
              <w:autoSpaceDE w:val="0"/>
              <w:autoSpaceDN w:val="0"/>
              <w:adjustRightInd w:val="0"/>
              <w:ind w:right="-108"/>
              <w:rPr>
                <w:color w:val="auto"/>
                <w:lang w:eastAsia="zh-CN"/>
              </w:rPr>
            </w:pPr>
          </w:p>
          <w:p w14:paraId="4EFF6B5D" w14:textId="77777777" w:rsidR="00AA3CD2" w:rsidRPr="006604FB" w:rsidRDefault="00AA3CD2" w:rsidP="00923EC5">
            <w:pPr>
              <w:widowControl w:val="0"/>
              <w:autoSpaceDE w:val="0"/>
              <w:autoSpaceDN w:val="0"/>
              <w:adjustRightInd w:val="0"/>
              <w:ind w:right="-108"/>
              <w:rPr>
                <w:color w:val="auto"/>
                <w:lang w:eastAsia="zh-CN"/>
              </w:rPr>
            </w:pPr>
          </w:p>
        </w:tc>
        <w:tc>
          <w:tcPr>
            <w:tcW w:w="3535" w:type="dxa"/>
          </w:tcPr>
          <w:p w14:paraId="37C6BC7B" w14:textId="77777777" w:rsidR="00AA3CD2" w:rsidRPr="006604FB" w:rsidRDefault="00AA3CD2" w:rsidP="0060782F">
            <w:pPr>
              <w:tabs>
                <w:tab w:val="left" w:pos="1319"/>
              </w:tabs>
              <w:ind w:left="-14" w:right="-57"/>
              <w:rPr>
                <w:color w:val="auto"/>
              </w:rPr>
            </w:pPr>
            <w:r w:rsidRPr="006604FB">
              <w:rPr>
                <w:color w:val="auto"/>
              </w:rPr>
              <w:t>ТР ТС 020/2011</w:t>
            </w:r>
          </w:p>
          <w:p w14:paraId="5E399186" w14:textId="77777777" w:rsidR="00AA3CD2" w:rsidRPr="006604FB" w:rsidRDefault="00AA3CD2" w:rsidP="0060782F">
            <w:pPr>
              <w:tabs>
                <w:tab w:val="left" w:pos="1319"/>
                <w:tab w:val="center" w:pos="4677"/>
                <w:tab w:val="right" w:pos="9355"/>
              </w:tabs>
              <w:ind w:left="-14" w:right="-57"/>
              <w:rPr>
                <w:rStyle w:val="FontStyle13"/>
                <w:bCs/>
                <w:iCs/>
                <w:color w:val="auto"/>
              </w:rPr>
            </w:pPr>
            <w:r w:rsidRPr="006604FB">
              <w:rPr>
                <w:rStyle w:val="FontStyle13"/>
                <w:bCs/>
                <w:iCs/>
                <w:color w:val="auto"/>
              </w:rPr>
              <w:t>ГОСТ 22012</w:t>
            </w:r>
            <w:r w:rsidRPr="006604FB">
              <w:rPr>
                <w:rStyle w:val="FontStyle13"/>
                <w:bCs/>
                <w:iCs/>
                <w:color w:val="auto"/>
                <w:vertAlign w:val="superscript"/>
              </w:rPr>
              <w:t>1</w:t>
            </w:r>
          </w:p>
          <w:p w14:paraId="6190AF86" w14:textId="77777777" w:rsidR="00AA3CD2" w:rsidRPr="006604FB" w:rsidRDefault="00AA3CD2" w:rsidP="0060782F">
            <w:pPr>
              <w:tabs>
                <w:tab w:val="left" w:pos="1319"/>
                <w:tab w:val="center" w:pos="4677"/>
                <w:tab w:val="right" w:pos="9355"/>
              </w:tabs>
              <w:ind w:left="-14" w:right="-57"/>
              <w:rPr>
                <w:rStyle w:val="FontStyle13"/>
                <w:color w:val="auto"/>
              </w:rPr>
            </w:pPr>
            <w:r w:rsidRPr="006604FB">
              <w:rPr>
                <w:rStyle w:val="FontStyle13"/>
                <w:color w:val="auto"/>
              </w:rPr>
              <w:t>ГОСТ 30377</w:t>
            </w:r>
          </w:p>
          <w:p w14:paraId="06AA8C76"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57DB4A1B"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12B6D357"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 xml:space="preserve">ГОСТ 30804.3.2 (IEC 61000-3-2) </w:t>
            </w:r>
            <w:r w:rsidRPr="006604FB">
              <w:rPr>
                <w:color w:val="auto"/>
                <w:lang w:eastAsia="zh-CN"/>
              </w:rPr>
              <w:t>(применяется до 01.07.2022)</w:t>
            </w:r>
          </w:p>
          <w:p w14:paraId="0AD668CE"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5E7F6327" w14:textId="77777777" w:rsidR="00AA3CD2" w:rsidRPr="006604FB" w:rsidRDefault="00AA3CD2" w:rsidP="0060782F">
            <w:pPr>
              <w:tabs>
                <w:tab w:val="left" w:pos="1319"/>
              </w:tabs>
              <w:ind w:left="-14" w:right="-57"/>
              <w:rPr>
                <w:color w:val="auto"/>
              </w:rPr>
            </w:pPr>
            <w:r w:rsidRPr="006604FB">
              <w:rPr>
                <w:color w:val="auto"/>
              </w:rPr>
              <w:t>ГОСТ 30804.6.1 (IEC 61000-6-1)</w:t>
            </w:r>
          </w:p>
          <w:p w14:paraId="580BB179" w14:textId="77777777" w:rsidR="00AA3CD2" w:rsidRPr="006604FB" w:rsidRDefault="00AA3CD2" w:rsidP="0060782F">
            <w:pPr>
              <w:tabs>
                <w:tab w:val="left" w:pos="2"/>
                <w:tab w:val="left" w:pos="1319"/>
              </w:tabs>
              <w:ind w:left="-14" w:right="-57"/>
              <w:rPr>
                <w:color w:val="auto"/>
              </w:rPr>
            </w:pPr>
            <w:r w:rsidRPr="006604FB">
              <w:rPr>
                <w:color w:val="auto"/>
              </w:rPr>
              <w:t>ГОСТ 30804.6.2 (IEC 61000-6-2)</w:t>
            </w:r>
          </w:p>
          <w:p w14:paraId="53A454C9"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6255771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03C67F8E"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71182806"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46C46C4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787AFAF7"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32134.11 (</w:t>
            </w:r>
            <w:r w:rsidRPr="006604FB">
              <w:rPr>
                <w:bCs/>
                <w:lang w:val="en-US"/>
              </w:rPr>
              <w:t>EN</w:t>
            </w:r>
            <w:r w:rsidRPr="006604FB">
              <w:rPr>
                <w:bCs/>
              </w:rPr>
              <w:t xml:space="preserve"> 301 489-11- </w:t>
            </w:r>
            <w:r w:rsidRPr="006604FB">
              <w:rPr>
                <w:bCs/>
                <w:lang w:val="en-US"/>
              </w:rPr>
              <w:t>V</w:t>
            </w:r>
            <w:r w:rsidRPr="006604FB">
              <w:rPr>
                <w:bCs/>
              </w:rPr>
              <w:t>.1.3.1)</w:t>
            </w:r>
          </w:p>
          <w:p w14:paraId="20FADCC1"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32134.14 (</w:t>
            </w:r>
            <w:r w:rsidRPr="006604FB">
              <w:rPr>
                <w:bCs/>
                <w:lang w:val="en-US"/>
              </w:rPr>
              <w:t>EN</w:t>
            </w:r>
            <w:r w:rsidRPr="006604FB">
              <w:rPr>
                <w:bCs/>
              </w:rPr>
              <w:t xml:space="preserve"> 301 489-14- </w:t>
            </w:r>
            <w:r w:rsidRPr="006604FB">
              <w:rPr>
                <w:bCs/>
                <w:lang w:val="en-US"/>
              </w:rPr>
              <w:t>V</w:t>
            </w:r>
            <w:r w:rsidRPr="006604FB">
              <w:rPr>
                <w:bCs/>
              </w:rPr>
              <w:t>.1.2.1)</w:t>
            </w:r>
          </w:p>
          <w:p w14:paraId="52F397E0" w14:textId="6BD3E476"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66165C51" w14:textId="77777777" w:rsidR="00AA3CD2" w:rsidRPr="006604FB" w:rsidRDefault="00AA3CD2" w:rsidP="0060782F">
            <w:pPr>
              <w:tabs>
                <w:tab w:val="left" w:pos="1319"/>
              </w:tabs>
              <w:ind w:left="-14" w:right="-57"/>
              <w:rPr>
                <w:iCs/>
                <w:color w:val="auto"/>
              </w:rPr>
            </w:pPr>
            <w:r w:rsidRPr="006604FB">
              <w:rPr>
                <w:iCs/>
                <w:color w:val="auto"/>
              </w:rPr>
              <w:t>ГОСТ CISPR 14-1</w:t>
            </w:r>
          </w:p>
          <w:p w14:paraId="02E07781" w14:textId="77777777" w:rsidR="00AA3CD2" w:rsidRPr="006604FB" w:rsidRDefault="00AA3CD2" w:rsidP="0060782F">
            <w:pPr>
              <w:tabs>
                <w:tab w:val="left" w:pos="1319"/>
              </w:tabs>
              <w:ind w:left="-14" w:right="-57"/>
              <w:rPr>
                <w:b/>
                <w:i/>
                <w:color w:val="auto"/>
              </w:rPr>
            </w:pPr>
            <w:r w:rsidRPr="006604FB">
              <w:rPr>
                <w:color w:val="auto"/>
              </w:rPr>
              <w:t>ГОСТ CISPR 14-2 (CISPR 14-2)</w:t>
            </w:r>
          </w:p>
          <w:p w14:paraId="78554ECD"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 xml:space="preserve">ГОСТ </w:t>
            </w:r>
            <w:r w:rsidRPr="006604FB">
              <w:rPr>
                <w:bCs/>
                <w:lang w:val="en-US"/>
              </w:rPr>
              <w:t>CISPR</w:t>
            </w:r>
            <w:r w:rsidRPr="006604FB">
              <w:rPr>
                <w:bCs/>
              </w:rPr>
              <w:t xml:space="preserve"> 24</w:t>
            </w:r>
          </w:p>
          <w:p w14:paraId="7BBCFE7D"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 xml:space="preserve">ГОСТ </w:t>
            </w:r>
            <w:r w:rsidRPr="006604FB">
              <w:rPr>
                <w:bCs/>
                <w:lang w:val="en-US"/>
              </w:rPr>
              <w:t>CISPR</w:t>
            </w:r>
            <w:r w:rsidRPr="006604FB">
              <w:rPr>
                <w:bCs/>
              </w:rPr>
              <w:t xml:space="preserve"> 32</w:t>
            </w:r>
          </w:p>
          <w:p w14:paraId="1C7C077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5D36EBB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EFCDD7D" w14:textId="77777777" w:rsidR="00AA3CD2" w:rsidRPr="006604FB" w:rsidRDefault="00AA3CD2" w:rsidP="0060782F">
            <w:pPr>
              <w:tabs>
                <w:tab w:val="left" w:pos="1319"/>
              </w:tabs>
              <w:ind w:left="-14" w:right="-57"/>
              <w:rPr>
                <w:color w:val="auto"/>
              </w:rPr>
            </w:pPr>
            <w:r w:rsidRPr="006604FB">
              <w:rPr>
                <w:color w:val="auto"/>
              </w:rPr>
              <w:t>ГОСТ IEC 61000-3-12</w:t>
            </w:r>
          </w:p>
          <w:p w14:paraId="65C9C55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08A5B9DD"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58D7F96C"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70888F87"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41F73271" w14:textId="77777777" w:rsidR="00AA3CD2" w:rsidRPr="006604FB" w:rsidRDefault="00AA3CD2" w:rsidP="0060782F">
            <w:pPr>
              <w:tabs>
                <w:tab w:val="left" w:pos="1319"/>
              </w:tabs>
              <w:ind w:left="-14" w:right="-57"/>
              <w:rPr>
                <w:color w:val="auto"/>
              </w:rPr>
            </w:pPr>
            <w:r w:rsidRPr="006604FB">
              <w:rPr>
                <w:color w:val="auto"/>
              </w:rPr>
              <w:t>ГОСТ IEC 62041</w:t>
            </w:r>
          </w:p>
          <w:p w14:paraId="4356F164" w14:textId="77777777" w:rsidR="00AA3CD2" w:rsidRPr="006604FB" w:rsidRDefault="00AA3CD2" w:rsidP="0060782F">
            <w:pPr>
              <w:tabs>
                <w:tab w:val="left" w:pos="1319"/>
              </w:tabs>
              <w:ind w:left="-14" w:right="-57"/>
              <w:rPr>
                <w:color w:val="auto"/>
              </w:rPr>
            </w:pPr>
            <w:r w:rsidRPr="006604FB">
              <w:rPr>
                <w:color w:val="auto"/>
              </w:rPr>
              <w:t>ГОСТ IEC/TS 61000-3-5</w:t>
            </w:r>
          </w:p>
          <w:p w14:paraId="79776915"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7507501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497D61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FFC6368"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Р 52459.9 (</w:t>
            </w:r>
            <w:r w:rsidRPr="006604FB">
              <w:rPr>
                <w:bCs/>
                <w:lang w:val="en-US"/>
              </w:rPr>
              <w:t>E</w:t>
            </w:r>
            <w:r w:rsidRPr="006604FB">
              <w:rPr>
                <w:bCs/>
              </w:rPr>
              <w:t>Н 301 489-9)</w:t>
            </w:r>
          </w:p>
          <w:p w14:paraId="507E51B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911B785"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57BA1B3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19B30C23"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04E5579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6D5CCF4E" w14:textId="77777777" w:rsidR="00AA3CD2" w:rsidRPr="006604FB" w:rsidRDefault="00AA3CD2" w:rsidP="0060782F">
            <w:pPr>
              <w:tabs>
                <w:tab w:val="left" w:pos="1319"/>
              </w:tabs>
              <w:ind w:left="-14" w:right="-57"/>
              <w:rPr>
                <w:color w:val="auto"/>
              </w:rPr>
            </w:pPr>
            <w:r w:rsidRPr="006604FB">
              <w:rPr>
                <w:color w:val="auto"/>
              </w:rPr>
              <w:t>СТБ IEC 61000-6-4</w:t>
            </w:r>
          </w:p>
        </w:tc>
        <w:tc>
          <w:tcPr>
            <w:tcW w:w="1455" w:type="dxa"/>
          </w:tcPr>
          <w:p w14:paraId="1C89D2AF" w14:textId="77777777" w:rsidR="00AA3CD2" w:rsidRPr="006604FB" w:rsidRDefault="00AA3CD2" w:rsidP="00923EC5">
            <w:pPr>
              <w:rPr>
                <w:color w:val="auto"/>
              </w:rPr>
            </w:pPr>
            <w:r w:rsidRPr="006604FB">
              <w:rPr>
                <w:color w:val="auto"/>
              </w:rPr>
              <w:t>ТР ТС 020/2011</w:t>
            </w:r>
          </w:p>
          <w:p w14:paraId="6E64340D" w14:textId="77777777" w:rsidR="00AA3CD2" w:rsidRPr="006604FB" w:rsidRDefault="00AA3CD2" w:rsidP="00923EC5">
            <w:pPr>
              <w:rPr>
                <w:color w:val="auto"/>
              </w:rPr>
            </w:pPr>
          </w:p>
          <w:p w14:paraId="152DC492" w14:textId="77777777" w:rsidR="00AA3CD2" w:rsidRPr="006604FB" w:rsidRDefault="00AA3CD2" w:rsidP="00923EC5">
            <w:pPr>
              <w:rPr>
                <w:color w:val="auto"/>
              </w:rPr>
            </w:pPr>
          </w:p>
        </w:tc>
      </w:tr>
      <w:tr w:rsidR="0004623D" w:rsidRPr="006604FB" w14:paraId="4FEB8ABD" w14:textId="77777777" w:rsidTr="00BA557D">
        <w:tc>
          <w:tcPr>
            <w:tcW w:w="668" w:type="dxa"/>
          </w:tcPr>
          <w:p w14:paraId="40F4AE7C"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5D6A85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электроприводы и электрооборудование дверей, ворот, роллет и аналогичной продукции</w:t>
            </w:r>
          </w:p>
        </w:tc>
        <w:tc>
          <w:tcPr>
            <w:tcW w:w="2022" w:type="dxa"/>
            <w:gridSpan w:val="2"/>
          </w:tcPr>
          <w:p w14:paraId="1704A431"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8479</w:t>
            </w:r>
          </w:p>
          <w:p w14:paraId="281BA114"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8501</w:t>
            </w:r>
          </w:p>
          <w:p w14:paraId="46FF355C" w14:textId="77777777" w:rsidR="00AA3CD2" w:rsidRPr="006604FB" w:rsidRDefault="00AA3CD2" w:rsidP="00923EC5">
            <w:pPr>
              <w:widowControl w:val="0"/>
              <w:autoSpaceDE w:val="0"/>
              <w:autoSpaceDN w:val="0"/>
              <w:adjustRightInd w:val="0"/>
              <w:ind w:right="-108"/>
              <w:rPr>
                <w:color w:val="auto"/>
              </w:rPr>
            </w:pPr>
            <w:r w:rsidRPr="006604FB">
              <w:rPr>
                <w:color w:val="auto"/>
              </w:rPr>
              <w:t>8608 00 000</w:t>
            </w:r>
          </w:p>
          <w:p w14:paraId="47AEF3FF" w14:textId="77777777" w:rsidR="00AA3CD2" w:rsidRPr="006604FB" w:rsidRDefault="00AA3CD2" w:rsidP="00923EC5">
            <w:pPr>
              <w:widowControl w:val="0"/>
              <w:autoSpaceDE w:val="0"/>
              <w:autoSpaceDN w:val="0"/>
              <w:adjustRightInd w:val="0"/>
              <w:ind w:right="-108"/>
              <w:rPr>
                <w:color w:val="auto"/>
                <w:lang w:eastAsia="zh-CN"/>
              </w:rPr>
            </w:pPr>
          </w:p>
        </w:tc>
        <w:tc>
          <w:tcPr>
            <w:tcW w:w="3535" w:type="dxa"/>
          </w:tcPr>
          <w:p w14:paraId="1DD354DB" w14:textId="77777777" w:rsidR="00AA3CD2" w:rsidRPr="006604FB" w:rsidRDefault="00AA3CD2" w:rsidP="0060782F">
            <w:pPr>
              <w:tabs>
                <w:tab w:val="left" w:pos="1319"/>
              </w:tabs>
              <w:ind w:left="-14" w:right="-57"/>
              <w:rPr>
                <w:color w:val="auto"/>
              </w:rPr>
            </w:pPr>
            <w:r w:rsidRPr="006604FB">
              <w:rPr>
                <w:color w:val="auto"/>
              </w:rPr>
              <w:t>ТР ТС 020/2011</w:t>
            </w:r>
          </w:p>
          <w:p w14:paraId="4F6B1985" w14:textId="77777777" w:rsidR="00AA3CD2" w:rsidRPr="006604FB" w:rsidRDefault="00AA3CD2" w:rsidP="0060782F">
            <w:pPr>
              <w:tabs>
                <w:tab w:val="left" w:pos="1319"/>
              </w:tabs>
              <w:ind w:left="-14" w:right="-57"/>
              <w:rPr>
                <w:color w:val="auto"/>
              </w:rPr>
            </w:pPr>
            <w:r w:rsidRPr="006604FB">
              <w:rPr>
                <w:color w:val="auto"/>
              </w:rPr>
              <w:t>ГОСТ 30377</w:t>
            </w:r>
          </w:p>
          <w:p w14:paraId="5ABED37D" w14:textId="77777777" w:rsidR="00AA3CD2" w:rsidRPr="006604FB" w:rsidRDefault="00AA3CD2" w:rsidP="0060782F">
            <w:pPr>
              <w:tabs>
                <w:tab w:val="left" w:pos="1319"/>
              </w:tabs>
              <w:ind w:left="-14" w:right="-57"/>
              <w:rPr>
                <w:color w:val="auto"/>
              </w:rPr>
            </w:pPr>
            <w:r w:rsidRPr="006604FB">
              <w:rPr>
                <w:color w:val="auto"/>
              </w:rPr>
              <w:t>ГОСТ 30804.3.11 (</w:t>
            </w:r>
            <w:r w:rsidRPr="006604FB">
              <w:rPr>
                <w:color w:val="auto"/>
                <w:lang w:val="en-US"/>
              </w:rPr>
              <w:t>IEC</w:t>
            </w:r>
            <w:r w:rsidRPr="006604FB">
              <w:rPr>
                <w:color w:val="auto"/>
              </w:rPr>
              <w:t xml:space="preserve"> 61000-3-11)</w:t>
            </w:r>
          </w:p>
          <w:p w14:paraId="65C449E2"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36535D63"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 xml:space="preserve">ГОСТ 30804.3.2 (IEC 61000-3-2) </w:t>
            </w:r>
            <w:r w:rsidRPr="006604FB">
              <w:rPr>
                <w:color w:val="auto"/>
                <w:lang w:eastAsia="zh-CN"/>
              </w:rPr>
              <w:t>(применяется до 01.07.2022)</w:t>
            </w:r>
          </w:p>
          <w:p w14:paraId="3732633A"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23156DC1" w14:textId="77777777" w:rsidR="00AA3CD2" w:rsidRPr="006604FB" w:rsidRDefault="00AA3CD2" w:rsidP="0060782F">
            <w:pPr>
              <w:tabs>
                <w:tab w:val="left" w:pos="1319"/>
              </w:tabs>
              <w:ind w:left="-14" w:right="-57"/>
              <w:rPr>
                <w:color w:val="auto"/>
              </w:rPr>
            </w:pPr>
            <w:r w:rsidRPr="006604FB">
              <w:rPr>
                <w:color w:val="auto"/>
              </w:rPr>
              <w:t>ГОСТ 30804.6.1 (IEC 61000-6-1)</w:t>
            </w:r>
          </w:p>
          <w:p w14:paraId="08205C1C" w14:textId="77777777" w:rsidR="00AA3CD2" w:rsidRPr="006604FB" w:rsidRDefault="00AA3CD2" w:rsidP="0060782F">
            <w:pPr>
              <w:tabs>
                <w:tab w:val="left" w:pos="1319"/>
              </w:tabs>
              <w:ind w:left="-14" w:right="-57"/>
              <w:rPr>
                <w:color w:val="auto"/>
              </w:rPr>
            </w:pPr>
            <w:r w:rsidRPr="006604FB">
              <w:rPr>
                <w:color w:val="auto"/>
              </w:rPr>
              <w:t>ГОСТ 30804.6.2 (IEC 61000-6-2)</w:t>
            </w:r>
          </w:p>
          <w:p w14:paraId="5C7A4D3A"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5AF1869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EC5CEA8"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059607E2"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67B91E8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3D4E813"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14-1</w:t>
            </w:r>
          </w:p>
          <w:p w14:paraId="59D8023C"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14-2 (CISPR 14-2)</w:t>
            </w:r>
          </w:p>
          <w:p w14:paraId="4EDA8FC3"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EN</w:t>
            </w:r>
            <w:r w:rsidRPr="006604FB">
              <w:rPr>
                <w:color w:val="auto"/>
              </w:rPr>
              <w:t xml:space="preserve"> 13241-1</w:t>
            </w:r>
          </w:p>
          <w:p w14:paraId="31CA0F1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FB2E59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D1E96B6"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1988C18D"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IEC 61000-3-2</w:t>
            </w:r>
          </w:p>
          <w:p w14:paraId="2E75F466"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IEC 61000-3-3</w:t>
            </w:r>
          </w:p>
          <w:p w14:paraId="7E2DAD0A"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IEC 61000-6-3</w:t>
            </w:r>
          </w:p>
          <w:p w14:paraId="39545D7B"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74931378" w14:textId="77777777" w:rsidR="00AA3CD2" w:rsidRPr="006604FB" w:rsidRDefault="00AA3CD2" w:rsidP="0060782F">
            <w:pPr>
              <w:tabs>
                <w:tab w:val="left" w:pos="1319"/>
              </w:tabs>
              <w:ind w:left="-14" w:right="-57"/>
              <w:rPr>
                <w:color w:val="auto"/>
              </w:rPr>
            </w:pPr>
            <w:r w:rsidRPr="006604FB">
              <w:rPr>
                <w:color w:val="auto"/>
              </w:rPr>
              <w:t>ГОСТ IEC/TS 61000-3-5</w:t>
            </w:r>
          </w:p>
          <w:p w14:paraId="495ECFFD"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555DFE3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11EF687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288866B1" w14:textId="31A357A2"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13D861A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6F262258"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ETSI EN 301 489-17</w:t>
            </w:r>
          </w:p>
          <w:p w14:paraId="2500876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20573098" w14:textId="77777777" w:rsidR="00AA3CD2" w:rsidRPr="006604FB" w:rsidRDefault="00AA3CD2" w:rsidP="0060782F">
            <w:pPr>
              <w:tabs>
                <w:tab w:val="left" w:pos="1319"/>
              </w:tabs>
              <w:ind w:left="-14" w:right="-57"/>
              <w:rPr>
                <w:color w:val="auto"/>
                <w:kern w:val="0"/>
                <w14:cntxtAlts w14:val="0"/>
              </w:rPr>
            </w:pPr>
            <w:r w:rsidRPr="006604FB">
              <w:rPr>
                <w:color w:val="auto"/>
              </w:rPr>
              <w:t>СТБ IEC 61000-6-4</w:t>
            </w:r>
          </w:p>
        </w:tc>
        <w:tc>
          <w:tcPr>
            <w:tcW w:w="1455" w:type="dxa"/>
          </w:tcPr>
          <w:p w14:paraId="4BEFF735" w14:textId="77777777" w:rsidR="00AA3CD2" w:rsidRPr="006604FB" w:rsidRDefault="00AA3CD2" w:rsidP="00923EC5">
            <w:pPr>
              <w:rPr>
                <w:color w:val="auto"/>
              </w:rPr>
            </w:pPr>
            <w:r w:rsidRPr="006604FB">
              <w:rPr>
                <w:color w:val="auto"/>
              </w:rPr>
              <w:t>ТР ТС 020/2011</w:t>
            </w:r>
          </w:p>
        </w:tc>
      </w:tr>
      <w:tr w:rsidR="0004623D" w:rsidRPr="006604FB" w14:paraId="73B58174" w14:textId="77777777" w:rsidTr="00BA557D">
        <w:tc>
          <w:tcPr>
            <w:tcW w:w="668" w:type="dxa"/>
          </w:tcPr>
          <w:p w14:paraId="1A365060"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30B632F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Дробилки</w:t>
            </w:r>
          </w:p>
          <w:p w14:paraId="58CD06A4" w14:textId="77777777" w:rsidR="00AA3CD2" w:rsidRPr="006604FB" w:rsidRDefault="00AA3CD2" w:rsidP="00923EC5">
            <w:pPr>
              <w:widowControl w:val="0"/>
              <w:autoSpaceDE w:val="0"/>
              <w:autoSpaceDN w:val="0"/>
              <w:adjustRightInd w:val="0"/>
              <w:rPr>
                <w:color w:val="auto"/>
                <w:lang w:eastAsia="zh-CN"/>
              </w:rPr>
            </w:pPr>
          </w:p>
          <w:p w14:paraId="4C84992B" w14:textId="77777777" w:rsidR="00AA3CD2" w:rsidRPr="006604FB" w:rsidRDefault="00AA3CD2" w:rsidP="00923EC5">
            <w:pPr>
              <w:widowControl w:val="0"/>
              <w:autoSpaceDE w:val="0"/>
              <w:autoSpaceDN w:val="0"/>
              <w:adjustRightInd w:val="0"/>
              <w:rPr>
                <w:color w:val="auto"/>
                <w:lang w:eastAsia="zh-CN"/>
              </w:rPr>
            </w:pPr>
          </w:p>
          <w:p w14:paraId="15F4ED6D" w14:textId="77777777" w:rsidR="00AA3CD2" w:rsidRPr="006604FB" w:rsidRDefault="00AA3CD2" w:rsidP="00923EC5">
            <w:pPr>
              <w:widowControl w:val="0"/>
              <w:autoSpaceDE w:val="0"/>
              <w:autoSpaceDN w:val="0"/>
              <w:adjustRightInd w:val="0"/>
              <w:rPr>
                <w:color w:val="auto"/>
                <w:lang w:eastAsia="zh-CN"/>
              </w:rPr>
            </w:pPr>
          </w:p>
          <w:p w14:paraId="70452A2A"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286F769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8474</w:t>
            </w:r>
          </w:p>
          <w:p w14:paraId="5726012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 xml:space="preserve">8479 </w:t>
            </w:r>
          </w:p>
        </w:tc>
        <w:tc>
          <w:tcPr>
            <w:tcW w:w="3535" w:type="dxa"/>
          </w:tcPr>
          <w:p w14:paraId="6806539C" w14:textId="77777777" w:rsidR="00AA3CD2" w:rsidRPr="006604FB" w:rsidRDefault="00AA3CD2" w:rsidP="0060782F">
            <w:pPr>
              <w:tabs>
                <w:tab w:val="left" w:pos="1319"/>
              </w:tabs>
              <w:ind w:left="-14" w:right="-57"/>
              <w:rPr>
                <w:color w:val="auto"/>
              </w:rPr>
            </w:pPr>
            <w:r w:rsidRPr="006604FB">
              <w:rPr>
                <w:color w:val="auto"/>
              </w:rPr>
              <w:t>ТР ТС 020/2011</w:t>
            </w:r>
          </w:p>
          <w:p w14:paraId="55C274D7" w14:textId="77777777" w:rsidR="00AA3CD2" w:rsidRPr="006604FB" w:rsidRDefault="00AA3CD2" w:rsidP="0060782F">
            <w:pPr>
              <w:tabs>
                <w:tab w:val="left" w:pos="1319"/>
              </w:tabs>
              <w:ind w:left="-14" w:right="-57"/>
              <w:rPr>
                <w:color w:val="auto"/>
              </w:rPr>
            </w:pPr>
            <w:r w:rsidRPr="006604FB">
              <w:rPr>
                <w:color w:val="auto"/>
              </w:rPr>
              <w:t>ГОСТ 30377</w:t>
            </w:r>
          </w:p>
          <w:p w14:paraId="20094EE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30804.3.11 (IEC 61000-3-11)</w:t>
            </w:r>
          </w:p>
          <w:p w14:paraId="20248B8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30804.3.12 (IEC 61000-3-12) (применяется до 01.07.2022) </w:t>
            </w:r>
          </w:p>
          <w:p w14:paraId="35094F7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413AACD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0305DD2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1301A5E4"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ГОСТ 30804.6.2 (IEC 61000-6-2)</w:t>
            </w:r>
          </w:p>
          <w:p w14:paraId="4145E05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0BB4EA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1CC5449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56E5529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69E166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69CDC242" w14:textId="77777777" w:rsidR="00AA3CD2" w:rsidRPr="006604FB" w:rsidRDefault="00AA3CD2" w:rsidP="0060782F">
            <w:pPr>
              <w:tabs>
                <w:tab w:val="left" w:pos="1319"/>
              </w:tabs>
              <w:ind w:left="-14" w:right="-57"/>
              <w:rPr>
                <w:iCs/>
                <w:color w:val="auto"/>
              </w:rPr>
            </w:pPr>
            <w:r w:rsidRPr="006604FB">
              <w:rPr>
                <w:iCs/>
                <w:color w:val="auto"/>
              </w:rPr>
              <w:t>ГОСТ CISPR 14-1</w:t>
            </w:r>
          </w:p>
          <w:p w14:paraId="15A24634" w14:textId="77777777" w:rsidR="00AA3CD2" w:rsidRPr="006604FB" w:rsidRDefault="00AA3CD2" w:rsidP="0060782F">
            <w:pPr>
              <w:widowControl w:val="0"/>
              <w:tabs>
                <w:tab w:val="left" w:pos="1319"/>
              </w:tabs>
              <w:ind w:left="-14" w:right="-57"/>
              <w:rPr>
                <w:rFonts w:eastAsiaTheme="minorHAnsi"/>
                <w:color w:val="auto"/>
                <w:lang w:eastAsia="zh-CN"/>
              </w:rPr>
            </w:pPr>
            <w:r w:rsidRPr="006604FB">
              <w:rPr>
                <w:color w:val="auto"/>
              </w:rPr>
              <w:t>ГОСТ CISPR 14-2 (CISPR 14-2)</w:t>
            </w:r>
          </w:p>
          <w:p w14:paraId="0D6C05C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042617FC"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472C19D"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IEC 61000-3-12</w:t>
            </w:r>
            <w:r w:rsidRPr="006604FB">
              <w:rPr>
                <w:rFonts w:eastAsia="Calibri"/>
                <w:color w:val="auto"/>
                <w:lang w:eastAsia="zh-CN"/>
              </w:rPr>
              <w:t xml:space="preserve"> </w:t>
            </w:r>
          </w:p>
          <w:p w14:paraId="017A7E2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53474B8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7129694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5CB9FD4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61000-6-4</w:t>
            </w:r>
          </w:p>
          <w:p w14:paraId="66355C5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IEC/TS 61000-3-5</w:t>
            </w:r>
          </w:p>
          <w:p w14:paraId="2824322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51317.3.4 (МЭК 61000-3-4)</w:t>
            </w:r>
          </w:p>
          <w:p w14:paraId="0FA4ACA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B805C2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65B598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987177E" w14:textId="77777777" w:rsidR="00AA3CD2" w:rsidRPr="006604FB" w:rsidRDefault="00AA3CD2" w:rsidP="0060782F">
            <w:pPr>
              <w:tabs>
                <w:tab w:val="left" w:pos="1319"/>
              </w:tabs>
              <w:ind w:left="-14" w:right="-57"/>
              <w:rPr>
                <w:rFonts w:eastAsiaTheme="minorHAnsi"/>
                <w:color w:val="auto"/>
                <w:lang w:eastAsia="zh-CN"/>
              </w:rPr>
            </w:pPr>
            <w:r w:rsidRPr="006604FB">
              <w:rPr>
                <w:color w:val="auto"/>
                <w:kern w:val="0"/>
                <w14:cntxtAlts w14:val="0"/>
              </w:rPr>
              <w:t>СТБ ETSI EN 301 489-17</w:t>
            </w:r>
          </w:p>
          <w:p w14:paraId="0E9D092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3973EDFD" w14:textId="77777777" w:rsidR="00AA3CD2" w:rsidRPr="006604FB" w:rsidRDefault="00AA3CD2" w:rsidP="0060782F">
            <w:pPr>
              <w:widowControl w:val="0"/>
              <w:tabs>
                <w:tab w:val="left" w:pos="1319"/>
              </w:tabs>
              <w:ind w:left="-14" w:right="-57"/>
              <w:rPr>
                <w:rFonts w:eastAsiaTheme="minorHAnsi"/>
                <w:color w:val="auto"/>
                <w:lang w:eastAsia="zh-CN"/>
              </w:rPr>
            </w:pPr>
            <w:r w:rsidRPr="006604FB">
              <w:rPr>
                <w:color w:val="auto"/>
                <w:lang w:eastAsia="zh-CN"/>
              </w:rPr>
              <w:t>СТБ IEC 61000-6-4</w:t>
            </w:r>
          </w:p>
        </w:tc>
        <w:tc>
          <w:tcPr>
            <w:tcW w:w="1455" w:type="dxa"/>
          </w:tcPr>
          <w:p w14:paraId="2F7DC2D3" w14:textId="77777777" w:rsidR="00AA3CD2" w:rsidRPr="006604FB" w:rsidRDefault="00AA3CD2" w:rsidP="00923EC5">
            <w:pPr>
              <w:autoSpaceDE w:val="0"/>
              <w:autoSpaceDN w:val="0"/>
              <w:adjustRightInd w:val="0"/>
              <w:jc w:val="center"/>
              <w:rPr>
                <w:color w:val="auto"/>
              </w:rPr>
            </w:pPr>
            <w:r w:rsidRPr="006604FB">
              <w:rPr>
                <w:color w:val="auto"/>
              </w:rPr>
              <w:t>ТР ТС 020/2011</w:t>
            </w:r>
          </w:p>
          <w:p w14:paraId="06A7F02C" w14:textId="77777777" w:rsidR="00AA3CD2" w:rsidRPr="006604FB" w:rsidRDefault="00AA3CD2" w:rsidP="00923EC5">
            <w:pPr>
              <w:autoSpaceDE w:val="0"/>
              <w:autoSpaceDN w:val="0"/>
              <w:adjustRightInd w:val="0"/>
              <w:jc w:val="center"/>
              <w:rPr>
                <w:color w:val="auto"/>
              </w:rPr>
            </w:pPr>
          </w:p>
        </w:tc>
      </w:tr>
      <w:tr w:rsidR="0004623D" w:rsidRPr="006604FB" w14:paraId="13F8E01E" w14:textId="77777777" w:rsidTr="00BA557D">
        <w:tc>
          <w:tcPr>
            <w:tcW w:w="668" w:type="dxa"/>
          </w:tcPr>
          <w:p w14:paraId="15342532"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C83B1E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конвейеры</w:t>
            </w:r>
          </w:p>
        </w:tc>
        <w:tc>
          <w:tcPr>
            <w:tcW w:w="2022" w:type="dxa"/>
            <w:gridSpan w:val="2"/>
          </w:tcPr>
          <w:p w14:paraId="334DA4DE"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w:t>
            </w:r>
          </w:p>
        </w:tc>
        <w:tc>
          <w:tcPr>
            <w:tcW w:w="3535" w:type="dxa"/>
          </w:tcPr>
          <w:p w14:paraId="44BAB556" w14:textId="77777777" w:rsidR="00AA3CD2" w:rsidRPr="006604FB" w:rsidRDefault="00AA3CD2" w:rsidP="0060782F">
            <w:pPr>
              <w:tabs>
                <w:tab w:val="left" w:pos="1319"/>
              </w:tabs>
              <w:ind w:left="-14" w:right="-57"/>
              <w:rPr>
                <w:color w:val="auto"/>
              </w:rPr>
            </w:pPr>
            <w:r w:rsidRPr="006604FB">
              <w:rPr>
                <w:color w:val="auto"/>
              </w:rPr>
              <w:t>ТР ТС 020/2011</w:t>
            </w:r>
          </w:p>
          <w:p w14:paraId="49CB722B" w14:textId="77777777" w:rsidR="00AA3CD2" w:rsidRPr="006604FB" w:rsidRDefault="00AA3CD2" w:rsidP="0060782F">
            <w:pPr>
              <w:tabs>
                <w:tab w:val="left" w:pos="1319"/>
              </w:tabs>
              <w:ind w:left="-14" w:right="-57"/>
              <w:rPr>
                <w:color w:val="auto"/>
              </w:rPr>
            </w:pPr>
            <w:r w:rsidRPr="006604FB">
              <w:rPr>
                <w:color w:val="auto"/>
              </w:rPr>
              <w:t>ГОСТ 30377</w:t>
            </w:r>
          </w:p>
          <w:p w14:paraId="1CE7B1DE" w14:textId="77777777" w:rsidR="00AA3CD2" w:rsidRPr="006604FB" w:rsidRDefault="00AA3CD2" w:rsidP="0060782F">
            <w:pPr>
              <w:tabs>
                <w:tab w:val="left" w:pos="1319"/>
              </w:tabs>
              <w:ind w:left="-14" w:right="-57"/>
              <w:rPr>
                <w:color w:val="auto"/>
              </w:rPr>
            </w:pPr>
            <w:r w:rsidRPr="006604FB">
              <w:rPr>
                <w:color w:val="auto"/>
              </w:rPr>
              <w:t>ГОСТ 30804.3.11 (</w:t>
            </w:r>
            <w:r w:rsidRPr="006604FB">
              <w:rPr>
                <w:color w:val="auto"/>
                <w:lang w:val="en-US"/>
              </w:rPr>
              <w:t>IEC</w:t>
            </w:r>
            <w:r w:rsidRPr="006604FB">
              <w:rPr>
                <w:color w:val="auto"/>
              </w:rPr>
              <w:t xml:space="preserve"> 61000-3-11)</w:t>
            </w:r>
          </w:p>
          <w:p w14:paraId="7F9F47BE"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1C9049C6"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w:t>
            </w:r>
            <w:r w:rsidRPr="006604FB">
              <w:rPr>
                <w:color w:val="auto"/>
                <w:lang w:val="en-US"/>
              </w:rPr>
              <w:t>IEC</w:t>
            </w:r>
            <w:r w:rsidRPr="006604FB">
              <w:rPr>
                <w:color w:val="auto"/>
              </w:rPr>
              <w:t xml:space="preserve"> 61000-3-2) </w:t>
            </w:r>
            <w:r w:rsidRPr="006604FB">
              <w:rPr>
                <w:color w:val="auto"/>
                <w:lang w:eastAsia="zh-CN"/>
              </w:rPr>
              <w:t>(применяется до 01.07.2022)</w:t>
            </w:r>
          </w:p>
          <w:p w14:paraId="666AED3F"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2F1C6C32" w14:textId="77777777" w:rsidR="00AA3CD2" w:rsidRPr="006604FB" w:rsidRDefault="00AA3CD2" w:rsidP="0060782F">
            <w:pPr>
              <w:tabs>
                <w:tab w:val="left" w:pos="1319"/>
              </w:tabs>
              <w:ind w:left="-14" w:right="-57"/>
              <w:rPr>
                <w:color w:val="auto"/>
              </w:rPr>
            </w:pPr>
            <w:r w:rsidRPr="006604FB">
              <w:rPr>
                <w:color w:val="auto"/>
              </w:rPr>
              <w:t>ГОСТ 30804.6.1 (</w:t>
            </w:r>
            <w:r w:rsidRPr="006604FB">
              <w:rPr>
                <w:color w:val="auto"/>
                <w:lang w:val="en-US"/>
              </w:rPr>
              <w:t>IEC</w:t>
            </w:r>
            <w:r w:rsidRPr="006604FB">
              <w:rPr>
                <w:color w:val="auto"/>
              </w:rPr>
              <w:t xml:space="preserve"> 61000-6-1)</w:t>
            </w:r>
          </w:p>
          <w:p w14:paraId="706F79A0" w14:textId="77777777" w:rsidR="00AA3CD2" w:rsidRPr="006604FB" w:rsidRDefault="00AA3CD2" w:rsidP="0060782F">
            <w:pPr>
              <w:tabs>
                <w:tab w:val="left" w:pos="1319"/>
              </w:tabs>
              <w:ind w:left="-14" w:right="-57"/>
              <w:rPr>
                <w:color w:val="auto"/>
              </w:rPr>
            </w:pPr>
            <w:r w:rsidRPr="006604FB">
              <w:rPr>
                <w:color w:val="auto"/>
              </w:rPr>
              <w:t>ГОСТ 30804.6.2 (</w:t>
            </w:r>
            <w:r w:rsidRPr="006604FB">
              <w:rPr>
                <w:color w:val="auto"/>
                <w:lang w:val="en-US"/>
              </w:rPr>
              <w:t>IEC</w:t>
            </w:r>
            <w:r w:rsidRPr="006604FB">
              <w:rPr>
                <w:color w:val="auto"/>
              </w:rPr>
              <w:t xml:space="preserve"> 61000-6-2)</w:t>
            </w:r>
          </w:p>
          <w:p w14:paraId="7F99E98E"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4EA1E54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33E66010"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28001C48"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2749C12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38414EA" w14:textId="77777777" w:rsidR="00AA3CD2" w:rsidRPr="006604FB" w:rsidRDefault="00AA3CD2" w:rsidP="0060782F">
            <w:pPr>
              <w:tabs>
                <w:tab w:val="left" w:pos="1319"/>
              </w:tabs>
              <w:ind w:left="-14" w:right="-57"/>
              <w:rPr>
                <w:b/>
                <w:i/>
                <w:color w:val="auto"/>
              </w:rPr>
            </w:pPr>
            <w:r w:rsidRPr="006604FB">
              <w:rPr>
                <w:color w:val="auto"/>
              </w:rPr>
              <w:t>ГОСТ 32142 (EN 12016)</w:t>
            </w:r>
          </w:p>
          <w:p w14:paraId="0D2338BE" w14:textId="77777777" w:rsidR="00AA3CD2" w:rsidRPr="006604FB" w:rsidRDefault="00AA3CD2" w:rsidP="0060782F">
            <w:pPr>
              <w:tabs>
                <w:tab w:val="left" w:pos="1319"/>
              </w:tabs>
              <w:ind w:left="-14" w:right="-57"/>
              <w:rPr>
                <w:color w:val="auto"/>
              </w:rPr>
            </w:pPr>
            <w:r w:rsidRPr="006604FB">
              <w:rPr>
                <w:color w:val="auto"/>
              </w:rPr>
              <w:t>ГОСТ 32143 (EN 12015)</w:t>
            </w:r>
          </w:p>
          <w:p w14:paraId="1B447B6F" w14:textId="77777777" w:rsidR="00AA3CD2" w:rsidRPr="006604FB" w:rsidRDefault="00AA3CD2" w:rsidP="0060782F">
            <w:pPr>
              <w:tabs>
                <w:tab w:val="left" w:pos="1319"/>
              </w:tabs>
              <w:ind w:left="-14" w:right="-57"/>
              <w:rPr>
                <w:iCs/>
                <w:color w:val="auto"/>
              </w:rPr>
            </w:pPr>
            <w:r w:rsidRPr="006604FB">
              <w:rPr>
                <w:iCs/>
                <w:color w:val="auto"/>
              </w:rPr>
              <w:t>ГОСТ CISPR 14-1</w:t>
            </w:r>
          </w:p>
          <w:p w14:paraId="2D4023D2" w14:textId="77777777" w:rsidR="00AA3CD2" w:rsidRPr="006604FB" w:rsidRDefault="00AA3CD2" w:rsidP="0060782F">
            <w:pPr>
              <w:widowControl w:val="0"/>
              <w:tabs>
                <w:tab w:val="left" w:pos="1319"/>
              </w:tabs>
              <w:ind w:left="-14" w:right="-57"/>
              <w:rPr>
                <w:b/>
                <w:i/>
                <w:iCs/>
                <w:color w:val="auto"/>
              </w:rPr>
            </w:pPr>
            <w:r w:rsidRPr="006604FB">
              <w:rPr>
                <w:color w:val="auto"/>
              </w:rPr>
              <w:t>ГОСТ CISPR 14-2 (CISPR 14-2)</w:t>
            </w:r>
          </w:p>
          <w:p w14:paraId="10AB089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0C75E992" w14:textId="77777777" w:rsidR="00AA3CD2" w:rsidRPr="006604FB" w:rsidRDefault="00AA3CD2" w:rsidP="0060782F">
            <w:pPr>
              <w:tabs>
                <w:tab w:val="left" w:pos="1319"/>
              </w:tabs>
              <w:ind w:left="-14" w:right="-57"/>
              <w:rPr>
                <w:color w:val="auto"/>
              </w:rPr>
            </w:pPr>
            <w:r w:rsidRPr="006604FB">
              <w:rPr>
                <w:color w:val="auto"/>
              </w:rPr>
              <w:t>ГОСТ EN 617</w:t>
            </w:r>
          </w:p>
          <w:p w14:paraId="228E2F8D" w14:textId="77777777" w:rsidR="00AA3CD2" w:rsidRPr="006604FB" w:rsidRDefault="00AA3CD2" w:rsidP="0060782F">
            <w:pPr>
              <w:tabs>
                <w:tab w:val="left" w:pos="1319"/>
              </w:tabs>
              <w:ind w:left="-14" w:right="-57"/>
              <w:rPr>
                <w:color w:val="auto"/>
              </w:rPr>
            </w:pPr>
            <w:r w:rsidRPr="006604FB">
              <w:rPr>
                <w:color w:val="auto"/>
              </w:rPr>
              <w:t>ГОСТ EN 618</w:t>
            </w:r>
          </w:p>
          <w:p w14:paraId="43C2FFD3" w14:textId="77777777" w:rsidR="00AA3CD2" w:rsidRPr="006604FB" w:rsidRDefault="00AA3CD2" w:rsidP="0060782F">
            <w:pPr>
              <w:tabs>
                <w:tab w:val="left" w:pos="1319"/>
              </w:tabs>
              <w:ind w:left="-14" w:right="-57"/>
              <w:rPr>
                <w:color w:val="auto"/>
              </w:rPr>
            </w:pPr>
            <w:r w:rsidRPr="006604FB">
              <w:rPr>
                <w:color w:val="auto"/>
              </w:rPr>
              <w:t>ГОСТ EN 619</w:t>
            </w:r>
          </w:p>
          <w:p w14:paraId="2ADD260F" w14:textId="77777777" w:rsidR="00AA3CD2" w:rsidRPr="006604FB" w:rsidRDefault="00AA3CD2" w:rsidP="0060782F">
            <w:pPr>
              <w:tabs>
                <w:tab w:val="left" w:pos="1319"/>
              </w:tabs>
              <w:ind w:left="-14" w:right="-57"/>
              <w:rPr>
                <w:color w:val="auto"/>
              </w:rPr>
            </w:pPr>
            <w:r w:rsidRPr="006604FB">
              <w:rPr>
                <w:color w:val="auto"/>
              </w:rPr>
              <w:t>ГОСТ EN 620</w:t>
            </w:r>
          </w:p>
          <w:p w14:paraId="0109D03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0857B62"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4BDB61A7"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3A3E1D35"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7BF3566A"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41470A62"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5D661E67"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31A9363A"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43921C9F" w14:textId="77777777" w:rsidR="00AA3CD2" w:rsidRPr="006604FB" w:rsidRDefault="00AA3CD2" w:rsidP="0060782F">
            <w:pPr>
              <w:shd w:val="clear" w:color="auto" w:fill="FFFFFF"/>
              <w:tabs>
                <w:tab w:val="left" w:pos="1319"/>
              </w:tabs>
              <w:ind w:left="-14" w:right="-57"/>
              <w:rPr>
                <w:bCs/>
                <w:iCs/>
                <w:color w:val="auto"/>
              </w:rPr>
            </w:pPr>
            <w:r w:rsidRPr="006604FB">
              <w:rPr>
                <w:bCs/>
                <w:iCs/>
                <w:color w:val="auto"/>
              </w:rPr>
              <w:t>ГОСТ Р 51318.11 (СИСПР 11)</w:t>
            </w:r>
            <w:r w:rsidRPr="006604FB">
              <w:rPr>
                <w:bCs/>
                <w:iCs/>
                <w:color w:val="auto"/>
                <w:vertAlign w:val="superscript"/>
              </w:rPr>
              <w:t>1</w:t>
            </w:r>
          </w:p>
          <w:p w14:paraId="5760D98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985DAB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5F25AEE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43B37B68"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5792140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1A183DAC" w14:textId="77777777" w:rsidR="00AA3CD2" w:rsidRPr="006604FB" w:rsidRDefault="00AA3CD2" w:rsidP="0060782F">
            <w:pPr>
              <w:tabs>
                <w:tab w:val="left" w:pos="1319"/>
              </w:tabs>
              <w:ind w:left="-14" w:right="-57"/>
              <w:rPr>
                <w:color w:val="auto"/>
              </w:rPr>
            </w:pPr>
            <w:r w:rsidRPr="006604FB">
              <w:rPr>
                <w:color w:val="auto"/>
              </w:rPr>
              <w:t xml:space="preserve">СТБ </w:t>
            </w:r>
            <w:r w:rsidRPr="006604FB">
              <w:rPr>
                <w:color w:val="auto"/>
                <w:lang w:val="en-US"/>
              </w:rPr>
              <w:t>IEC</w:t>
            </w:r>
            <w:r w:rsidRPr="006604FB">
              <w:rPr>
                <w:color w:val="auto"/>
              </w:rPr>
              <w:t xml:space="preserve"> 61000-6-4</w:t>
            </w:r>
          </w:p>
        </w:tc>
        <w:tc>
          <w:tcPr>
            <w:tcW w:w="1455" w:type="dxa"/>
          </w:tcPr>
          <w:p w14:paraId="2F02A822"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101BE8D9" w14:textId="77777777" w:rsidTr="00BA557D">
        <w:tc>
          <w:tcPr>
            <w:tcW w:w="668" w:type="dxa"/>
          </w:tcPr>
          <w:p w14:paraId="4DBAA87A"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CDE386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для переработки полимерных материалов</w:t>
            </w:r>
          </w:p>
          <w:p w14:paraId="44265FFF" w14:textId="77777777" w:rsidR="00AA3CD2" w:rsidRPr="006604FB" w:rsidRDefault="00AA3CD2" w:rsidP="00923EC5">
            <w:pPr>
              <w:widowControl w:val="0"/>
              <w:autoSpaceDE w:val="0"/>
              <w:autoSpaceDN w:val="0"/>
              <w:adjustRightInd w:val="0"/>
              <w:rPr>
                <w:color w:val="auto"/>
                <w:lang w:eastAsia="zh-CN"/>
              </w:rPr>
            </w:pPr>
          </w:p>
          <w:p w14:paraId="0F3D834B" w14:textId="77777777" w:rsidR="00AA3CD2" w:rsidRPr="006604FB" w:rsidRDefault="00AA3CD2" w:rsidP="00923EC5">
            <w:pPr>
              <w:widowControl w:val="0"/>
              <w:autoSpaceDE w:val="0"/>
              <w:autoSpaceDN w:val="0"/>
              <w:adjustRightInd w:val="0"/>
              <w:rPr>
                <w:color w:val="auto"/>
                <w:lang w:eastAsia="zh-CN"/>
              </w:rPr>
            </w:pPr>
          </w:p>
          <w:p w14:paraId="45E29CED" w14:textId="77777777" w:rsidR="00AA3CD2" w:rsidRPr="006604FB" w:rsidRDefault="00AA3CD2" w:rsidP="00923EC5">
            <w:pPr>
              <w:widowControl w:val="0"/>
              <w:autoSpaceDE w:val="0"/>
              <w:autoSpaceDN w:val="0"/>
              <w:adjustRightInd w:val="0"/>
              <w:rPr>
                <w:color w:val="auto"/>
                <w:lang w:eastAsia="zh-CN"/>
              </w:rPr>
            </w:pPr>
          </w:p>
          <w:p w14:paraId="21AB1148"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3AC2C130" w14:textId="3CA5FB01"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8419 89</w:t>
            </w:r>
            <w:r w:rsidR="00AC7559">
              <w:rPr>
                <w:color w:val="auto"/>
                <w:lang w:eastAsia="zh-CN"/>
              </w:rPr>
              <w:t xml:space="preserve"> </w:t>
            </w:r>
            <w:r w:rsidRPr="006604FB">
              <w:rPr>
                <w:color w:val="auto"/>
                <w:lang w:eastAsia="zh-CN"/>
              </w:rPr>
              <w:t>989 0</w:t>
            </w:r>
          </w:p>
          <w:p w14:paraId="5C7A1398" w14:textId="4A32524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8420 10</w:t>
            </w:r>
            <w:r w:rsidR="00AC7559">
              <w:rPr>
                <w:color w:val="auto"/>
                <w:lang w:eastAsia="zh-CN"/>
              </w:rPr>
              <w:t xml:space="preserve"> </w:t>
            </w:r>
            <w:r w:rsidRPr="006604FB">
              <w:rPr>
                <w:color w:val="auto"/>
                <w:lang w:eastAsia="zh-CN"/>
              </w:rPr>
              <w:t>800 0</w:t>
            </w:r>
          </w:p>
          <w:p w14:paraId="524EA128"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8455</w:t>
            </w:r>
          </w:p>
          <w:p w14:paraId="2D896DC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8465</w:t>
            </w:r>
          </w:p>
          <w:p w14:paraId="0C460507"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8477</w:t>
            </w:r>
          </w:p>
          <w:p w14:paraId="753B8FD1" w14:textId="06AF335D"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8480 71</w:t>
            </w:r>
            <w:r w:rsidR="00AC7559">
              <w:rPr>
                <w:color w:val="auto"/>
                <w:lang w:eastAsia="zh-CN"/>
              </w:rPr>
              <w:t xml:space="preserve"> </w:t>
            </w:r>
            <w:r w:rsidRPr="006604FB">
              <w:rPr>
                <w:color w:val="auto"/>
                <w:lang w:eastAsia="zh-CN"/>
              </w:rPr>
              <w:t>000 0</w:t>
            </w:r>
          </w:p>
          <w:p w14:paraId="09094090"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8480 79 000 0</w:t>
            </w:r>
          </w:p>
          <w:p w14:paraId="42FE7CB3" w14:textId="77777777" w:rsidR="00AA3CD2" w:rsidRPr="006604FB" w:rsidRDefault="00AA3CD2" w:rsidP="00923EC5">
            <w:pPr>
              <w:widowControl w:val="0"/>
              <w:autoSpaceDE w:val="0"/>
              <w:autoSpaceDN w:val="0"/>
              <w:adjustRightInd w:val="0"/>
              <w:ind w:right="-108"/>
              <w:rPr>
                <w:color w:val="auto"/>
                <w:lang w:eastAsia="zh-CN"/>
              </w:rPr>
            </w:pPr>
          </w:p>
        </w:tc>
        <w:tc>
          <w:tcPr>
            <w:tcW w:w="3535" w:type="dxa"/>
          </w:tcPr>
          <w:p w14:paraId="3802B532" w14:textId="77777777" w:rsidR="00AA3CD2" w:rsidRPr="006604FB" w:rsidRDefault="00AA3CD2" w:rsidP="0060782F">
            <w:pPr>
              <w:tabs>
                <w:tab w:val="left" w:pos="1319"/>
              </w:tabs>
              <w:ind w:left="-14" w:right="-57"/>
              <w:rPr>
                <w:color w:val="auto"/>
              </w:rPr>
            </w:pPr>
            <w:r w:rsidRPr="006604FB">
              <w:rPr>
                <w:color w:val="auto"/>
              </w:rPr>
              <w:t>ТР ТС 020/2011</w:t>
            </w:r>
          </w:p>
          <w:p w14:paraId="5AEE14A8" w14:textId="77777777" w:rsidR="00AA3CD2" w:rsidRPr="006604FB" w:rsidRDefault="00AA3CD2" w:rsidP="0060782F">
            <w:pPr>
              <w:tabs>
                <w:tab w:val="left" w:pos="1319"/>
              </w:tabs>
              <w:ind w:left="-14" w:right="-57"/>
              <w:rPr>
                <w:color w:val="auto"/>
              </w:rPr>
            </w:pPr>
            <w:r w:rsidRPr="006604FB">
              <w:rPr>
                <w:color w:val="auto"/>
              </w:rPr>
              <w:t>ГОСТ 30377</w:t>
            </w:r>
          </w:p>
          <w:p w14:paraId="7A9B5488"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3406EE00"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08E554F0"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 xml:space="preserve">ГОСТ 30804.3.2 (IEC 61000-3-2) </w:t>
            </w:r>
            <w:r w:rsidRPr="006604FB">
              <w:rPr>
                <w:color w:val="auto"/>
                <w:lang w:eastAsia="zh-CN"/>
              </w:rPr>
              <w:t>(применяется до 01.07.2022)</w:t>
            </w:r>
          </w:p>
          <w:p w14:paraId="60F833FB"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2CEF1840" w14:textId="77777777" w:rsidR="00AA3CD2" w:rsidRPr="006604FB" w:rsidRDefault="00AA3CD2" w:rsidP="0060782F">
            <w:pPr>
              <w:tabs>
                <w:tab w:val="left" w:pos="1319"/>
              </w:tabs>
              <w:ind w:left="-14" w:right="-57"/>
              <w:rPr>
                <w:color w:val="auto"/>
              </w:rPr>
            </w:pPr>
            <w:r w:rsidRPr="006604FB">
              <w:rPr>
                <w:color w:val="auto"/>
              </w:rPr>
              <w:t>ГОСТ 30804.6.1 (IEC 61000-6-1)</w:t>
            </w:r>
          </w:p>
          <w:p w14:paraId="6B821096" w14:textId="77777777" w:rsidR="00AA3CD2" w:rsidRPr="006604FB" w:rsidRDefault="00AA3CD2" w:rsidP="0060782F">
            <w:pPr>
              <w:tabs>
                <w:tab w:val="left" w:pos="1319"/>
              </w:tabs>
              <w:ind w:left="-14" w:right="-57"/>
              <w:rPr>
                <w:color w:val="auto"/>
              </w:rPr>
            </w:pPr>
            <w:r w:rsidRPr="006604FB">
              <w:rPr>
                <w:color w:val="auto"/>
              </w:rPr>
              <w:t>ГОСТ 30804.6.2 (IEC 61000-6-2)</w:t>
            </w:r>
          </w:p>
          <w:p w14:paraId="77C33350"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169488C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5B4F6EB0"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11564B94"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369E26F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6C4A708E" w14:textId="77777777" w:rsidR="00AA3CD2" w:rsidRPr="006604FB" w:rsidRDefault="00AA3CD2" w:rsidP="0060782F">
            <w:pPr>
              <w:tabs>
                <w:tab w:val="left" w:pos="1319"/>
              </w:tabs>
              <w:ind w:left="-14" w:right="-57"/>
              <w:rPr>
                <w:iCs/>
                <w:color w:val="auto"/>
              </w:rPr>
            </w:pPr>
            <w:r w:rsidRPr="006604FB">
              <w:rPr>
                <w:iCs/>
                <w:color w:val="auto"/>
              </w:rPr>
              <w:t>ГОСТ CISPR 14-1</w:t>
            </w:r>
          </w:p>
          <w:p w14:paraId="7ECCDDB6"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14627F2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1B42A79"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7CE25BF"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5A8AD64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1B4BE72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49EF3F7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7A63C8CB"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611B15E5" w14:textId="77777777" w:rsidR="00AA3CD2" w:rsidRPr="006604FB" w:rsidRDefault="00AA3CD2" w:rsidP="0060782F">
            <w:pPr>
              <w:tabs>
                <w:tab w:val="left" w:pos="1319"/>
              </w:tabs>
              <w:ind w:left="-14" w:right="-57"/>
              <w:rPr>
                <w:color w:val="auto"/>
              </w:rPr>
            </w:pPr>
            <w:r w:rsidRPr="006604FB">
              <w:rPr>
                <w:color w:val="auto"/>
              </w:rPr>
              <w:t>ГОСТ IEC/TS 61000-3-5</w:t>
            </w:r>
          </w:p>
          <w:p w14:paraId="6723DFA9"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66483EB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C9A068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BF88CE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4941840E"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7173F1A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809F148"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0079FC66" w14:textId="77777777" w:rsidR="00AA3CD2" w:rsidRPr="006604FB" w:rsidRDefault="00AA3CD2" w:rsidP="00923EC5">
            <w:pPr>
              <w:rPr>
                <w:color w:val="auto"/>
              </w:rPr>
            </w:pPr>
            <w:r w:rsidRPr="006604FB">
              <w:rPr>
                <w:color w:val="auto"/>
              </w:rPr>
              <w:t>ТР ТС 020/2011</w:t>
            </w:r>
          </w:p>
          <w:p w14:paraId="62D49318" w14:textId="77777777" w:rsidR="00AA3CD2" w:rsidRPr="006604FB" w:rsidRDefault="00AA3CD2" w:rsidP="00923EC5">
            <w:pPr>
              <w:rPr>
                <w:color w:val="auto"/>
              </w:rPr>
            </w:pPr>
          </w:p>
        </w:tc>
      </w:tr>
      <w:tr w:rsidR="0004623D" w:rsidRPr="006604FB" w14:paraId="4EF5F2B5" w14:textId="77777777" w:rsidTr="00BA557D">
        <w:tc>
          <w:tcPr>
            <w:tcW w:w="668" w:type="dxa"/>
          </w:tcPr>
          <w:p w14:paraId="19C085B5"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9D61F1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литейного производства</w:t>
            </w:r>
          </w:p>
        </w:tc>
        <w:tc>
          <w:tcPr>
            <w:tcW w:w="2022" w:type="dxa"/>
            <w:gridSpan w:val="2"/>
          </w:tcPr>
          <w:p w14:paraId="76726607"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8454</w:t>
            </w:r>
          </w:p>
          <w:p w14:paraId="1DC103B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8480</w:t>
            </w:r>
          </w:p>
        </w:tc>
        <w:tc>
          <w:tcPr>
            <w:tcW w:w="3535" w:type="dxa"/>
          </w:tcPr>
          <w:p w14:paraId="10B96AC4" w14:textId="77777777" w:rsidR="00AA3CD2" w:rsidRPr="006604FB" w:rsidRDefault="00AA3CD2" w:rsidP="0060782F">
            <w:pPr>
              <w:tabs>
                <w:tab w:val="left" w:pos="1319"/>
              </w:tabs>
              <w:ind w:left="-14" w:right="-57"/>
              <w:rPr>
                <w:color w:val="auto"/>
              </w:rPr>
            </w:pPr>
            <w:r w:rsidRPr="006604FB">
              <w:rPr>
                <w:color w:val="auto"/>
              </w:rPr>
              <w:t>ТР ТС 020/2011</w:t>
            </w:r>
          </w:p>
          <w:p w14:paraId="34419368" w14:textId="77777777" w:rsidR="00AA3CD2" w:rsidRPr="006604FB" w:rsidRDefault="00AA3CD2" w:rsidP="0060782F">
            <w:pPr>
              <w:tabs>
                <w:tab w:val="left" w:pos="1319"/>
              </w:tabs>
              <w:ind w:left="-14" w:right="-57"/>
              <w:rPr>
                <w:color w:val="auto"/>
              </w:rPr>
            </w:pPr>
            <w:r w:rsidRPr="006604FB">
              <w:rPr>
                <w:color w:val="auto"/>
              </w:rPr>
              <w:t>ГОСТ 30377</w:t>
            </w:r>
          </w:p>
          <w:p w14:paraId="52C0CB15"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493BB759"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12F5BF8E"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 xml:space="preserve">ГОСТ 30804.3.2 (IEC 61000-3-2) </w:t>
            </w:r>
            <w:r w:rsidRPr="006604FB">
              <w:rPr>
                <w:color w:val="auto"/>
                <w:lang w:eastAsia="zh-CN"/>
              </w:rPr>
              <w:t>(применяется до 01.07.2022)</w:t>
            </w:r>
          </w:p>
          <w:p w14:paraId="78C2657A"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54BBF0AE" w14:textId="77777777" w:rsidR="00AA3CD2" w:rsidRPr="006604FB" w:rsidRDefault="00AA3CD2" w:rsidP="0060782F">
            <w:pPr>
              <w:tabs>
                <w:tab w:val="left" w:pos="1319"/>
              </w:tabs>
              <w:ind w:left="-14" w:right="-57"/>
              <w:rPr>
                <w:color w:val="auto"/>
              </w:rPr>
            </w:pPr>
            <w:r w:rsidRPr="006604FB">
              <w:rPr>
                <w:color w:val="auto"/>
              </w:rPr>
              <w:t>ГОСТ 30804.6.1 (IEC 61000-6-1)</w:t>
            </w:r>
          </w:p>
          <w:p w14:paraId="490D2AB0"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192B75D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33553D2F"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6818F9C1"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21325E7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45EF704" w14:textId="77777777" w:rsidR="00AA3CD2" w:rsidRPr="006604FB" w:rsidRDefault="00AA3CD2" w:rsidP="0060782F">
            <w:pPr>
              <w:tabs>
                <w:tab w:val="left" w:pos="1319"/>
              </w:tabs>
              <w:ind w:left="-14" w:right="-57"/>
              <w:rPr>
                <w:iCs/>
                <w:color w:val="auto"/>
              </w:rPr>
            </w:pPr>
            <w:r w:rsidRPr="006604FB">
              <w:rPr>
                <w:iCs/>
                <w:color w:val="auto"/>
              </w:rPr>
              <w:t>ГОСТ CISPR 14-1</w:t>
            </w:r>
          </w:p>
          <w:p w14:paraId="6A370AA0"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5C9F827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E5D60CD"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F579A8D"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2ED0D34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1C467CF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5735340C"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2F1A972A" w14:textId="77777777" w:rsidR="00AA3CD2" w:rsidRPr="006604FB" w:rsidRDefault="00AA3CD2" w:rsidP="0060782F">
            <w:pPr>
              <w:tabs>
                <w:tab w:val="left" w:pos="1319"/>
              </w:tabs>
              <w:ind w:left="-14" w:right="-57"/>
              <w:rPr>
                <w:b/>
                <w:i/>
                <w:color w:val="auto"/>
              </w:rPr>
            </w:pPr>
            <w:r w:rsidRPr="006604FB">
              <w:rPr>
                <w:color w:val="auto"/>
                <w:lang w:eastAsia="zh-CN"/>
              </w:rPr>
              <w:t>ГОСТ IEC 61000-6-4</w:t>
            </w:r>
          </w:p>
          <w:p w14:paraId="2A25E1D4" w14:textId="77777777" w:rsidR="00AA3CD2" w:rsidRPr="006604FB" w:rsidRDefault="00AA3CD2" w:rsidP="0060782F">
            <w:pPr>
              <w:tabs>
                <w:tab w:val="left" w:pos="1319"/>
              </w:tabs>
              <w:ind w:left="-14" w:right="-57"/>
              <w:rPr>
                <w:color w:val="auto"/>
              </w:rPr>
            </w:pPr>
            <w:r w:rsidRPr="006604FB">
              <w:rPr>
                <w:color w:val="auto"/>
              </w:rPr>
              <w:t>ГОСТ IEC/TS 61000-3-5</w:t>
            </w:r>
          </w:p>
          <w:p w14:paraId="0A554501"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0444F9A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652B322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530910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338D1F2"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65DB1C4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21D9019A"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1D1F25B3" w14:textId="77777777" w:rsidR="00AA3CD2" w:rsidRPr="006604FB" w:rsidRDefault="00AA3CD2" w:rsidP="00923EC5">
            <w:pPr>
              <w:rPr>
                <w:color w:val="auto"/>
              </w:rPr>
            </w:pPr>
            <w:r w:rsidRPr="006604FB">
              <w:rPr>
                <w:color w:val="auto"/>
              </w:rPr>
              <w:t>ТР ТС 020/2011</w:t>
            </w:r>
          </w:p>
        </w:tc>
      </w:tr>
      <w:tr w:rsidR="0004623D" w:rsidRPr="006604FB" w14:paraId="65DF677D" w14:textId="77777777" w:rsidTr="00BA557D">
        <w:tc>
          <w:tcPr>
            <w:tcW w:w="668" w:type="dxa"/>
          </w:tcPr>
          <w:p w14:paraId="4C6CE9D0"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952A52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текстильной промышленности</w:t>
            </w:r>
          </w:p>
          <w:p w14:paraId="4296CC25"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2E226E66" w14:textId="0AA55B1D"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8420 10</w:t>
            </w:r>
            <w:r w:rsidR="00AC7559">
              <w:rPr>
                <w:color w:val="auto"/>
                <w:lang w:eastAsia="zh-CN"/>
              </w:rPr>
              <w:t xml:space="preserve"> </w:t>
            </w:r>
            <w:r w:rsidRPr="006604FB">
              <w:rPr>
                <w:color w:val="auto"/>
                <w:lang w:eastAsia="zh-CN"/>
              </w:rPr>
              <w:t>100 0</w:t>
            </w:r>
          </w:p>
          <w:p w14:paraId="79F2196A"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8444 00</w:t>
            </w:r>
          </w:p>
          <w:p w14:paraId="57C5F9F5"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8445</w:t>
            </w:r>
          </w:p>
          <w:p w14:paraId="61130EF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8446</w:t>
            </w:r>
          </w:p>
          <w:p w14:paraId="3332B15D"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8447</w:t>
            </w:r>
          </w:p>
          <w:p w14:paraId="3ACB1221" w14:textId="4DF2E949"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8449 00</w:t>
            </w:r>
            <w:r w:rsidR="00AC7559">
              <w:rPr>
                <w:color w:val="auto"/>
                <w:lang w:eastAsia="zh-CN"/>
              </w:rPr>
              <w:t xml:space="preserve"> </w:t>
            </w:r>
            <w:r w:rsidRPr="006604FB">
              <w:rPr>
                <w:color w:val="auto"/>
                <w:lang w:eastAsia="zh-CN"/>
              </w:rPr>
              <w:t>000 0</w:t>
            </w:r>
          </w:p>
          <w:p w14:paraId="1B83518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8451</w:t>
            </w:r>
          </w:p>
        </w:tc>
        <w:tc>
          <w:tcPr>
            <w:tcW w:w="3535" w:type="dxa"/>
          </w:tcPr>
          <w:p w14:paraId="17DC9F10" w14:textId="77777777" w:rsidR="00AA3CD2" w:rsidRPr="006604FB" w:rsidRDefault="00AA3CD2" w:rsidP="0060782F">
            <w:pPr>
              <w:tabs>
                <w:tab w:val="left" w:pos="1319"/>
              </w:tabs>
              <w:ind w:left="-14" w:right="-57"/>
              <w:rPr>
                <w:color w:val="auto"/>
              </w:rPr>
            </w:pPr>
            <w:r w:rsidRPr="006604FB">
              <w:rPr>
                <w:color w:val="auto"/>
              </w:rPr>
              <w:t>ТР ТС 020/2011</w:t>
            </w:r>
          </w:p>
          <w:p w14:paraId="05CEE090" w14:textId="77777777" w:rsidR="00AA3CD2" w:rsidRPr="006604FB" w:rsidRDefault="00AA3CD2" w:rsidP="0060782F">
            <w:pPr>
              <w:tabs>
                <w:tab w:val="left" w:pos="1319"/>
              </w:tabs>
              <w:ind w:left="-14" w:right="-57"/>
              <w:rPr>
                <w:color w:val="auto"/>
              </w:rPr>
            </w:pPr>
            <w:r w:rsidRPr="006604FB">
              <w:rPr>
                <w:color w:val="auto"/>
              </w:rPr>
              <w:t>ГОСТ 30377</w:t>
            </w:r>
          </w:p>
          <w:p w14:paraId="6C89AD2E"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78C5B8BD"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544D34C1" w14:textId="77777777" w:rsidR="00AA3CD2" w:rsidRPr="006604FB" w:rsidRDefault="00AA3CD2" w:rsidP="0060782F">
            <w:pPr>
              <w:widowControl w:val="0"/>
              <w:tabs>
                <w:tab w:val="left" w:pos="1319"/>
              </w:tabs>
              <w:ind w:left="-14" w:right="-57"/>
              <w:rPr>
                <w:color w:val="auto"/>
              </w:rPr>
            </w:pPr>
            <w:r w:rsidRPr="006604FB">
              <w:rPr>
                <w:color w:val="auto"/>
              </w:rPr>
              <w:t xml:space="preserve">ГОСТ 30804.3.2 (IEC 61000-3-2) </w:t>
            </w:r>
            <w:r w:rsidRPr="006604FB">
              <w:rPr>
                <w:color w:val="auto"/>
                <w:lang w:eastAsia="zh-CN"/>
              </w:rPr>
              <w:t>(применяется до 01.07.2022)</w:t>
            </w:r>
          </w:p>
          <w:p w14:paraId="30EDA0F6"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2744D6D5" w14:textId="77777777" w:rsidR="00AA3CD2" w:rsidRPr="006604FB" w:rsidRDefault="00AA3CD2" w:rsidP="0060782F">
            <w:pPr>
              <w:tabs>
                <w:tab w:val="left" w:pos="1319"/>
              </w:tabs>
              <w:ind w:left="-14" w:right="-57"/>
              <w:rPr>
                <w:color w:val="auto"/>
              </w:rPr>
            </w:pPr>
            <w:r w:rsidRPr="006604FB">
              <w:rPr>
                <w:color w:val="auto"/>
              </w:rPr>
              <w:t>ГОСТ 30804.6.1 (IEC 61000-6-1)</w:t>
            </w:r>
          </w:p>
          <w:p w14:paraId="16F27E93" w14:textId="77777777" w:rsidR="00AA3CD2" w:rsidRPr="006604FB" w:rsidRDefault="00AA3CD2" w:rsidP="0060782F">
            <w:pPr>
              <w:tabs>
                <w:tab w:val="left" w:pos="1319"/>
              </w:tabs>
              <w:ind w:left="-14" w:right="-57"/>
              <w:rPr>
                <w:color w:val="auto"/>
              </w:rPr>
            </w:pPr>
            <w:r w:rsidRPr="006604FB">
              <w:rPr>
                <w:color w:val="auto"/>
              </w:rPr>
              <w:t>ГОСТ 30804.6.2 (IEC 61000-6-2)</w:t>
            </w:r>
          </w:p>
          <w:p w14:paraId="6FEE9508"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2ED8469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3A1A1F33"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172BAE6A"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01CEC58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747D1F56"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32134.11 (EN 301 489-11- V.1.3.1)</w:t>
            </w:r>
          </w:p>
          <w:p w14:paraId="7F282F23"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32134.14 (EN 301 489-14- V.1.2.1)</w:t>
            </w:r>
          </w:p>
          <w:p w14:paraId="43A53D16"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CISPR 11</w:t>
            </w:r>
          </w:p>
          <w:p w14:paraId="35255A12" w14:textId="77777777" w:rsidR="00AA3CD2" w:rsidRPr="006604FB" w:rsidRDefault="00AA3CD2" w:rsidP="0060782F">
            <w:pPr>
              <w:tabs>
                <w:tab w:val="left" w:pos="1319"/>
              </w:tabs>
              <w:ind w:left="-14" w:right="-57"/>
              <w:rPr>
                <w:iCs/>
                <w:color w:val="auto"/>
              </w:rPr>
            </w:pPr>
            <w:r w:rsidRPr="006604FB">
              <w:rPr>
                <w:iCs/>
                <w:color w:val="auto"/>
              </w:rPr>
              <w:t>ГОСТ CISPR 14-1</w:t>
            </w:r>
          </w:p>
          <w:p w14:paraId="74FD3FA6" w14:textId="77777777" w:rsidR="00AA3CD2" w:rsidRPr="006604FB" w:rsidRDefault="00AA3CD2" w:rsidP="0060782F">
            <w:pPr>
              <w:widowControl w:val="0"/>
              <w:tabs>
                <w:tab w:val="left" w:pos="1319"/>
              </w:tabs>
              <w:ind w:left="-14" w:right="-57"/>
              <w:rPr>
                <w:b/>
                <w:i/>
                <w:iCs/>
                <w:color w:val="auto"/>
              </w:rPr>
            </w:pPr>
            <w:r w:rsidRPr="006604FB">
              <w:rPr>
                <w:color w:val="auto"/>
              </w:rPr>
              <w:t>ГОСТ CISPR 14-2 (CISPR 14-2)</w:t>
            </w:r>
          </w:p>
          <w:p w14:paraId="327FBEB6"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CISPR 24</w:t>
            </w:r>
          </w:p>
          <w:p w14:paraId="69C42C3F"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CISPR 32</w:t>
            </w:r>
          </w:p>
          <w:p w14:paraId="25E26ED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AC1FA0D" w14:textId="77777777" w:rsidR="00AA3CD2" w:rsidRPr="006604FB" w:rsidRDefault="00AA3CD2" w:rsidP="0060782F">
            <w:pPr>
              <w:tabs>
                <w:tab w:val="left" w:pos="1319"/>
              </w:tabs>
              <w:ind w:left="-14" w:right="-57"/>
              <w:rPr>
                <w:color w:val="auto"/>
              </w:rPr>
            </w:pPr>
            <w:r w:rsidRPr="006604FB">
              <w:rPr>
                <w:color w:val="auto"/>
                <w:lang w:eastAsia="zh-CN"/>
              </w:rPr>
              <w:t>ГОСТ IEC 60204-31</w:t>
            </w:r>
          </w:p>
          <w:p w14:paraId="7EA2B26A"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2A389B7"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16E6F90A"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35ECBA04"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55A90CEF"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516212BA"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3A75449C" w14:textId="77777777" w:rsidR="00AA3CD2" w:rsidRPr="006604FB" w:rsidRDefault="00AA3CD2" w:rsidP="0060782F">
            <w:pPr>
              <w:tabs>
                <w:tab w:val="left" w:pos="1319"/>
              </w:tabs>
              <w:ind w:left="-14" w:right="-57"/>
              <w:rPr>
                <w:color w:val="auto"/>
              </w:rPr>
            </w:pPr>
            <w:r w:rsidRPr="006604FB">
              <w:rPr>
                <w:color w:val="auto"/>
              </w:rPr>
              <w:t>ГОСТ IEC/TS 61000-3-5</w:t>
            </w:r>
          </w:p>
          <w:p w14:paraId="3FD5E2BF"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0B689D9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477197E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BDD0C52"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Р 52459.9 (EН 301 489-9)</w:t>
            </w:r>
          </w:p>
          <w:p w14:paraId="1A2EA7B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0AE4F020"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0BDCAA89" w14:textId="77777777" w:rsidR="00AA3CD2" w:rsidRPr="006604FB" w:rsidRDefault="00AA3CD2" w:rsidP="0060782F">
            <w:pPr>
              <w:tabs>
                <w:tab w:val="left" w:pos="1319"/>
              </w:tabs>
              <w:ind w:left="-14" w:right="-57"/>
              <w:rPr>
                <w:color w:val="auto"/>
              </w:rPr>
            </w:pPr>
            <w:r w:rsidRPr="006604FB">
              <w:rPr>
                <w:color w:val="auto"/>
                <w:kern w:val="0"/>
                <w14:cntxtAlts w14:val="0"/>
              </w:rPr>
              <w:t xml:space="preserve">СТБ </w:t>
            </w:r>
            <w:r w:rsidRPr="006604FB">
              <w:rPr>
                <w:color w:val="auto"/>
                <w:kern w:val="0"/>
                <w:lang w:val="en-US"/>
                <w14:cntxtAlts w14:val="0"/>
              </w:rPr>
              <w:t>ETSI</w:t>
            </w:r>
            <w:r w:rsidRPr="006604FB">
              <w:rPr>
                <w:color w:val="auto"/>
                <w:kern w:val="0"/>
                <w14:cntxtAlts w14:val="0"/>
              </w:rPr>
              <w:t xml:space="preserve"> </w:t>
            </w:r>
            <w:r w:rsidRPr="006604FB">
              <w:rPr>
                <w:color w:val="auto"/>
                <w:kern w:val="0"/>
                <w:lang w:val="en-US"/>
                <w14:cntxtAlts w14:val="0"/>
              </w:rPr>
              <w:t>EN</w:t>
            </w:r>
            <w:r w:rsidRPr="006604FB">
              <w:rPr>
                <w:color w:val="auto"/>
                <w:kern w:val="0"/>
                <w14:cntxtAlts w14:val="0"/>
              </w:rPr>
              <w:t xml:space="preserve"> 301 489-17</w:t>
            </w:r>
          </w:p>
          <w:p w14:paraId="2B86F20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2FEFEF4" w14:textId="77777777" w:rsidR="00AA3CD2" w:rsidRPr="006604FB" w:rsidRDefault="00AA3CD2" w:rsidP="0060782F">
            <w:pPr>
              <w:tabs>
                <w:tab w:val="left" w:pos="1319"/>
              </w:tabs>
              <w:ind w:left="-14" w:right="-57"/>
              <w:rPr>
                <w:color w:val="auto"/>
              </w:rPr>
            </w:pPr>
            <w:r w:rsidRPr="006604FB">
              <w:rPr>
                <w:color w:val="auto"/>
              </w:rPr>
              <w:t>СТБ IEC 61000-6-4</w:t>
            </w:r>
          </w:p>
        </w:tc>
        <w:tc>
          <w:tcPr>
            <w:tcW w:w="1455" w:type="dxa"/>
          </w:tcPr>
          <w:p w14:paraId="3B87DABD" w14:textId="77777777" w:rsidR="00AA3CD2" w:rsidRPr="006604FB" w:rsidRDefault="00AA3CD2" w:rsidP="00923EC5">
            <w:pPr>
              <w:rPr>
                <w:color w:val="auto"/>
              </w:rPr>
            </w:pPr>
            <w:r w:rsidRPr="006604FB">
              <w:rPr>
                <w:color w:val="auto"/>
              </w:rPr>
              <w:t>ТР ТС 020/2011</w:t>
            </w:r>
          </w:p>
        </w:tc>
      </w:tr>
      <w:tr w:rsidR="0004623D" w:rsidRPr="006604FB" w14:paraId="4C8F8CC8" w14:textId="77777777" w:rsidTr="00BA557D">
        <w:tc>
          <w:tcPr>
            <w:tcW w:w="668" w:type="dxa"/>
          </w:tcPr>
          <w:p w14:paraId="469216A7"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6D7BE24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выработки химических волокон, стекловолокна и асбестовых нитей</w:t>
            </w:r>
          </w:p>
        </w:tc>
        <w:tc>
          <w:tcPr>
            <w:tcW w:w="2022" w:type="dxa"/>
            <w:gridSpan w:val="2"/>
          </w:tcPr>
          <w:p w14:paraId="44A3AC6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8444 00</w:t>
            </w:r>
          </w:p>
          <w:p w14:paraId="561AE97A"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8445</w:t>
            </w:r>
          </w:p>
        </w:tc>
        <w:tc>
          <w:tcPr>
            <w:tcW w:w="3535" w:type="dxa"/>
          </w:tcPr>
          <w:p w14:paraId="617BCE47" w14:textId="77777777" w:rsidR="00AA3CD2" w:rsidRPr="006604FB" w:rsidRDefault="00AA3CD2" w:rsidP="0060782F">
            <w:pPr>
              <w:tabs>
                <w:tab w:val="left" w:pos="1319"/>
              </w:tabs>
              <w:ind w:left="-14" w:right="-57"/>
              <w:rPr>
                <w:color w:val="auto"/>
              </w:rPr>
            </w:pPr>
            <w:r w:rsidRPr="006604FB">
              <w:rPr>
                <w:color w:val="auto"/>
              </w:rPr>
              <w:t>ТР ТС 020/2011</w:t>
            </w:r>
          </w:p>
          <w:p w14:paraId="65A55547" w14:textId="77777777" w:rsidR="00AA3CD2" w:rsidRPr="006604FB" w:rsidRDefault="00AA3CD2" w:rsidP="0060782F">
            <w:pPr>
              <w:tabs>
                <w:tab w:val="left" w:pos="1319"/>
              </w:tabs>
              <w:ind w:left="-14" w:right="-57"/>
              <w:rPr>
                <w:color w:val="auto"/>
              </w:rPr>
            </w:pPr>
            <w:r w:rsidRPr="006604FB">
              <w:rPr>
                <w:color w:val="auto"/>
              </w:rPr>
              <w:t>ГОСТ 30377</w:t>
            </w:r>
          </w:p>
          <w:p w14:paraId="12C57CAE"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3D4CEAAA"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4AD3523A"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 xml:space="preserve">ГОСТ 30804.3.2 (IEC 61000-3-2) </w:t>
            </w:r>
            <w:r w:rsidRPr="006604FB">
              <w:rPr>
                <w:color w:val="auto"/>
                <w:lang w:eastAsia="zh-CN"/>
              </w:rPr>
              <w:t>(применяется до 01.07.2022)</w:t>
            </w:r>
          </w:p>
          <w:p w14:paraId="28064613"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13BB19ED" w14:textId="77777777" w:rsidR="00AA3CD2" w:rsidRPr="006604FB" w:rsidRDefault="00AA3CD2" w:rsidP="0060782F">
            <w:pPr>
              <w:tabs>
                <w:tab w:val="left" w:pos="1319"/>
              </w:tabs>
              <w:ind w:left="-14" w:right="-57"/>
              <w:rPr>
                <w:color w:val="auto"/>
              </w:rPr>
            </w:pPr>
            <w:r w:rsidRPr="006604FB">
              <w:rPr>
                <w:color w:val="auto"/>
              </w:rPr>
              <w:t>ГОСТ 30804.6.1 (IEC 61000-6-1)</w:t>
            </w:r>
          </w:p>
          <w:p w14:paraId="0BDE5678" w14:textId="77777777" w:rsidR="00AA3CD2" w:rsidRPr="006604FB" w:rsidRDefault="00AA3CD2" w:rsidP="0060782F">
            <w:pPr>
              <w:tabs>
                <w:tab w:val="left" w:pos="1319"/>
              </w:tabs>
              <w:ind w:left="-14" w:right="-57"/>
              <w:rPr>
                <w:color w:val="auto"/>
              </w:rPr>
            </w:pPr>
            <w:r w:rsidRPr="006604FB">
              <w:rPr>
                <w:color w:val="auto"/>
              </w:rPr>
              <w:t>ГОСТ 30804.6.2 (IEC 61000-6-2)</w:t>
            </w:r>
          </w:p>
          <w:p w14:paraId="6BA7E400"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22E2CCD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1D9ED4F"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5071E449"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3C4FB6A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91E5731" w14:textId="77777777" w:rsidR="00AA3CD2" w:rsidRPr="006604FB" w:rsidRDefault="00AA3CD2" w:rsidP="0060782F">
            <w:pPr>
              <w:tabs>
                <w:tab w:val="left" w:pos="1319"/>
              </w:tabs>
              <w:ind w:left="-14" w:right="-57"/>
              <w:rPr>
                <w:iCs/>
                <w:color w:val="auto"/>
              </w:rPr>
            </w:pPr>
            <w:r w:rsidRPr="006604FB">
              <w:rPr>
                <w:iCs/>
                <w:color w:val="auto"/>
              </w:rPr>
              <w:t>ГОСТ CISPR 14-1</w:t>
            </w:r>
          </w:p>
          <w:p w14:paraId="7C03D3AE"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39DCB51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31C2F5C"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B51CDDD"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1C53714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482D6A0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1149D2C9"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582811A1"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14393890" w14:textId="77777777" w:rsidR="00AA3CD2" w:rsidRPr="006604FB" w:rsidRDefault="00AA3CD2" w:rsidP="0060782F">
            <w:pPr>
              <w:tabs>
                <w:tab w:val="left" w:pos="1319"/>
              </w:tabs>
              <w:ind w:left="-14" w:right="-57"/>
              <w:rPr>
                <w:color w:val="auto"/>
              </w:rPr>
            </w:pPr>
            <w:r w:rsidRPr="006604FB">
              <w:rPr>
                <w:color w:val="auto"/>
              </w:rPr>
              <w:t>ГОСТ IEC/TS 61000-3-5</w:t>
            </w:r>
          </w:p>
          <w:p w14:paraId="723BB571"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77AC94A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2D0AEF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0AD4951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8687404"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7A377D10"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3DC5D72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69DCF007"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5BF12118" w14:textId="77777777" w:rsidR="00AA3CD2" w:rsidRPr="006604FB" w:rsidRDefault="00AA3CD2" w:rsidP="00923EC5">
            <w:pPr>
              <w:rPr>
                <w:color w:val="auto"/>
              </w:rPr>
            </w:pPr>
            <w:r w:rsidRPr="006604FB">
              <w:rPr>
                <w:color w:val="auto"/>
              </w:rPr>
              <w:t>ТР ТС 020/2011</w:t>
            </w:r>
          </w:p>
        </w:tc>
      </w:tr>
      <w:tr w:rsidR="0004623D" w:rsidRPr="006604FB" w14:paraId="1B2F0294" w14:textId="77777777" w:rsidTr="00BA557D">
        <w:tc>
          <w:tcPr>
            <w:tcW w:w="668" w:type="dxa"/>
          </w:tcPr>
          <w:p w14:paraId="3A18A02F"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5DC6088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пищевой, мясомолочной и рыбной промышленности</w:t>
            </w:r>
          </w:p>
          <w:p w14:paraId="1141507A"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11B9055B"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7309 00</w:t>
            </w:r>
          </w:p>
          <w:p w14:paraId="020F2DE8"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7310</w:t>
            </w:r>
          </w:p>
          <w:p w14:paraId="1B60D974"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7419</w:t>
            </w:r>
          </w:p>
          <w:p w14:paraId="6D82E526"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7611 00 000 0</w:t>
            </w:r>
          </w:p>
          <w:p w14:paraId="519DC183"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7612</w:t>
            </w:r>
          </w:p>
          <w:p w14:paraId="2C15AF35"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из 8417</w:t>
            </w:r>
          </w:p>
          <w:p w14:paraId="56EF5E51"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8419</w:t>
            </w:r>
          </w:p>
          <w:p w14:paraId="38023001"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8420</w:t>
            </w:r>
          </w:p>
          <w:p w14:paraId="46F86364"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из 8421</w:t>
            </w:r>
          </w:p>
          <w:p w14:paraId="4209C2AD"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8422</w:t>
            </w:r>
          </w:p>
          <w:p w14:paraId="0B7E4E67"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8435</w:t>
            </w:r>
          </w:p>
          <w:p w14:paraId="079279F2"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8438</w:t>
            </w:r>
          </w:p>
          <w:p w14:paraId="195CF90E"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8479 20 000 0</w:t>
            </w:r>
          </w:p>
          <w:p w14:paraId="1ECB5425"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из 8514</w:t>
            </w:r>
          </w:p>
        </w:tc>
        <w:tc>
          <w:tcPr>
            <w:tcW w:w="3535" w:type="dxa"/>
          </w:tcPr>
          <w:p w14:paraId="7967E2E9" w14:textId="77777777" w:rsidR="00AA3CD2" w:rsidRPr="006604FB" w:rsidRDefault="00AA3CD2" w:rsidP="0060782F">
            <w:pPr>
              <w:tabs>
                <w:tab w:val="left" w:pos="1319"/>
              </w:tabs>
              <w:ind w:left="-14" w:right="-57"/>
              <w:rPr>
                <w:color w:val="auto"/>
              </w:rPr>
            </w:pPr>
            <w:r w:rsidRPr="006604FB">
              <w:rPr>
                <w:color w:val="auto"/>
              </w:rPr>
              <w:t>ТР ТС 020/2011</w:t>
            </w:r>
          </w:p>
          <w:p w14:paraId="2178EBD3" w14:textId="77777777" w:rsidR="00AA3CD2" w:rsidRPr="006604FB" w:rsidRDefault="00AA3CD2" w:rsidP="0060782F">
            <w:pPr>
              <w:tabs>
                <w:tab w:val="left" w:pos="1319"/>
              </w:tabs>
              <w:ind w:left="-14" w:right="-57"/>
              <w:rPr>
                <w:color w:val="auto"/>
              </w:rPr>
            </w:pPr>
            <w:r w:rsidRPr="006604FB">
              <w:rPr>
                <w:color w:val="auto"/>
              </w:rPr>
              <w:t>ГОСТ 30377</w:t>
            </w:r>
          </w:p>
          <w:p w14:paraId="36FBB5C6"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717948A4"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54E4A201"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6227E5E4"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2FAB3A64" w14:textId="77777777" w:rsidR="00AA3CD2" w:rsidRPr="006604FB" w:rsidRDefault="00AA3CD2" w:rsidP="0060782F">
            <w:pPr>
              <w:tabs>
                <w:tab w:val="left" w:pos="1319"/>
              </w:tabs>
              <w:ind w:left="-14" w:right="-57"/>
              <w:rPr>
                <w:color w:val="auto"/>
              </w:rPr>
            </w:pPr>
            <w:r w:rsidRPr="006604FB">
              <w:rPr>
                <w:color w:val="auto"/>
              </w:rPr>
              <w:t>ГОСТ 30804.6.1 (IEC 61000-6-1)</w:t>
            </w:r>
          </w:p>
          <w:p w14:paraId="56EBCAA5" w14:textId="77777777" w:rsidR="00AA3CD2" w:rsidRPr="006604FB" w:rsidRDefault="00AA3CD2" w:rsidP="0060782F">
            <w:pPr>
              <w:tabs>
                <w:tab w:val="left" w:pos="1319"/>
              </w:tabs>
              <w:ind w:left="-14" w:right="-57"/>
              <w:rPr>
                <w:color w:val="auto"/>
              </w:rPr>
            </w:pPr>
            <w:r w:rsidRPr="006604FB">
              <w:rPr>
                <w:color w:val="auto"/>
              </w:rPr>
              <w:t>ГОСТ 30804.6.2 (IEC 61000-6-2)</w:t>
            </w:r>
          </w:p>
          <w:p w14:paraId="2EC9FE40"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162B9CB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2227EC8D"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70AAAF6B"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5F187FA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9E6E797" w14:textId="77777777" w:rsidR="00AA3CD2" w:rsidRPr="006604FB" w:rsidRDefault="00AA3CD2" w:rsidP="0060782F">
            <w:pPr>
              <w:tabs>
                <w:tab w:val="left" w:pos="1319"/>
              </w:tabs>
              <w:ind w:left="-14" w:right="-57"/>
              <w:rPr>
                <w:iCs/>
                <w:color w:val="auto"/>
              </w:rPr>
            </w:pPr>
            <w:r w:rsidRPr="006604FB">
              <w:rPr>
                <w:iCs/>
                <w:color w:val="auto"/>
              </w:rPr>
              <w:t>ГОСТ CISPR 14-1</w:t>
            </w:r>
          </w:p>
          <w:p w14:paraId="3A4F5A3B" w14:textId="77777777" w:rsidR="00AA3CD2" w:rsidRPr="006604FB" w:rsidRDefault="00AA3CD2" w:rsidP="0060782F">
            <w:pPr>
              <w:tabs>
                <w:tab w:val="left" w:pos="1319"/>
              </w:tabs>
              <w:ind w:left="-14" w:right="-57"/>
              <w:rPr>
                <w:color w:val="auto"/>
              </w:rPr>
            </w:pPr>
            <w:r w:rsidRPr="006604FB">
              <w:rPr>
                <w:color w:val="auto"/>
              </w:rPr>
              <w:t>ГОСТ CISPR 14-2 (CISPR 14-2)</w:t>
            </w:r>
          </w:p>
          <w:p w14:paraId="1145632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DF8865D"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3247590E"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76303B8F" w14:textId="77777777" w:rsidR="00AA3CD2" w:rsidRPr="006604FB" w:rsidRDefault="00AA3CD2" w:rsidP="0060782F">
            <w:pPr>
              <w:tabs>
                <w:tab w:val="left" w:pos="1319"/>
              </w:tabs>
              <w:ind w:left="-14" w:right="-57"/>
              <w:rPr>
                <w:color w:val="auto"/>
              </w:rPr>
            </w:pPr>
            <w:r w:rsidRPr="006604FB">
              <w:rPr>
                <w:color w:val="auto"/>
              </w:rPr>
              <w:t>ГОСТ IEC 61000-3-2</w:t>
            </w:r>
          </w:p>
          <w:p w14:paraId="3369D61C" w14:textId="77777777" w:rsidR="00AA3CD2" w:rsidRPr="006604FB" w:rsidRDefault="00AA3CD2" w:rsidP="0060782F">
            <w:pPr>
              <w:tabs>
                <w:tab w:val="left" w:pos="1319"/>
              </w:tabs>
              <w:ind w:left="-14" w:right="-57"/>
              <w:rPr>
                <w:color w:val="auto"/>
              </w:rPr>
            </w:pPr>
            <w:r w:rsidRPr="006604FB">
              <w:rPr>
                <w:color w:val="auto"/>
              </w:rPr>
              <w:t>ГОСТ IEC 61000-3-3</w:t>
            </w:r>
          </w:p>
          <w:p w14:paraId="7E47BF11" w14:textId="77777777" w:rsidR="00AA3CD2" w:rsidRPr="006604FB" w:rsidRDefault="00AA3CD2" w:rsidP="0060782F">
            <w:pPr>
              <w:tabs>
                <w:tab w:val="left" w:pos="1319"/>
              </w:tabs>
              <w:ind w:left="-14" w:right="-57"/>
              <w:rPr>
                <w:color w:val="auto"/>
              </w:rPr>
            </w:pPr>
            <w:r w:rsidRPr="006604FB">
              <w:rPr>
                <w:color w:val="auto"/>
              </w:rPr>
              <w:t>ГОСТ IEC 61000-6-3</w:t>
            </w:r>
          </w:p>
          <w:p w14:paraId="2179F9A5"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5F6AFC31" w14:textId="77777777" w:rsidR="00AA3CD2" w:rsidRPr="006604FB" w:rsidRDefault="00AA3CD2" w:rsidP="0060782F">
            <w:pPr>
              <w:tabs>
                <w:tab w:val="left" w:pos="1319"/>
              </w:tabs>
              <w:ind w:left="-14" w:right="-57"/>
              <w:rPr>
                <w:color w:val="auto"/>
              </w:rPr>
            </w:pPr>
            <w:r w:rsidRPr="006604FB">
              <w:rPr>
                <w:color w:val="auto"/>
              </w:rPr>
              <w:t>ГОСТ IEC/TS 61000-3-5</w:t>
            </w:r>
          </w:p>
          <w:p w14:paraId="2659C80F"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5D5C9C4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44E4057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AB19BF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0ABA0DE2"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1EB349FB"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5F29E278" w14:textId="77777777" w:rsidR="00AA3CD2" w:rsidRPr="006604FB" w:rsidRDefault="00AA3CD2" w:rsidP="0060782F">
            <w:pPr>
              <w:widowControl w:val="0"/>
              <w:tabs>
                <w:tab w:val="left" w:pos="1319"/>
              </w:tabs>
              <w:ind w:left="-14" w:right="-57"/>
              <w:rPr>
                <w:color w:val="auto"/>
              </w:rPr>
            </w:pPr>
            <w:r w:rsidRPr="006604FB">
              <w:rPr>
                <w:color w:val="auto"/>
                <w:lang w:eastAsia="zh-CN"/>
              </w:rPr>
              <w:t>СТБ IEC 61000-6-3 (применяется до 01.07.2022)</w:t>
            </w:r>
          </w:p>
          <w:p w14:paraId="64E20FF3" w14:textId="77777777" w:rsidR="00AA3CD2" w:rsidRPr="006604FB" w:rsidRDefault="00AA3CD2" w:rsidP="0060782F">
            <w:pPr>
              <w:tabs>
                <w:tab w:val="left" w:pos="1319"/>
              </w:tabs>
              <w:ind w:left="-14" w:right="-57"/>
              <w:rPr>
                <w:color w:val="auto"/>
              </w:rPr>
            </w:pPr>
            <w:r w:rsidRPr="006604FB">
              <w:rPr>
                <w:color w:val="auto"/>
              </w:rPr>
              <w:t>СТБ IEC 61000-6-4</w:t>
            </w:r>
          </w:p>
        </w:tc>
        <w:tc>
          <w:tcPr>
            <w:tcW w:w="1455" w:type="dxa"/>
          </w:tcPr>
          <w:p w14:paraId="4F8ACEDE" w14:textId="77777777" w:rsidR="00AA3CD2" w:rsidRPr="006604FB" w:rsidRDefault="00AA3CD2" w:rsidP="00923EC5">
            <w:pPr>
              <w:rPr>
                <w:color w:val="auto"/>
              </w:rPr>
            </w:pPr>
            <w:r w:rsidRPr="006604FB">
              <w:rPr>
                <w:color w:val="auto"/>
              </w:rPr>
              <w:t>ТР ТС 020/2011</w:t>
            </w:r>
          </w:p>
        </w:tc>
      </w:tr>
      <w:tr w:rsidR="0004623D" w:rsidRPr="006604FB" w14:paraId="0851DFD9" w14:textId="77777777" w:rsidTr="00BA557D">
        <w:tc>
          <w:tcPr>
            <w:tcW w:w="668" w:type="dxa"/>
          </w:tcPr>
          <w:p w14:paraId="758298C4"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2E2B8F7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мукомольно-крупяной, комбикормовой и элеваторной промышленности</w:t>
            </w:r>
          </w:p>
          <w:p w14:paraId="582B903C" w14:textId="77777777" w:rsidR="00AA3CD2" w:rsidRPr="006604FB" w:rsidRDefault="00AA3CD2" w:rsidP="00923EC5">
            <w:pPr>
              <w:widowControl w:val="0"/>
              <w:autoSpaceDE w:val="0"/>
              <w:autoSpaceDN w:val="0"/>
              <w:adjustRightInd w:val="0"/>
              <w:rPr>
                <w:color w:val="auto"/>
                <w:lang w:eastAsia="zh-CN"/>
              </w:rPr>
            </w:pPr>
          </w:p>
        </w:tc>
        <w:tc>
          <w:tcPr>
            <w:tcW w:w="2022" w:type="dxa"/>
            <w:gridSpan w:val="2"/>
          </w:tcPr>
          <w:p w14:paraId="1A493CFE" w14:textId="77777777" w:rsidR="00AA3CD2" w:rsidRPr="006604FB" w:rsidRDefault="00AA3CD2" w:rsidP="00923EC5">
            <w:pPr>
              <w:autoSpaceDE w:val="0"/>
              <w:snapToGrid w:val="0"/>
              <w:rPr>
                <w:color w:val="auto"/>
              </w:rPr>
            </w:pPr>
            <w:r w:rsidRPr="006604FB">
              <w:rPr>
                <w:color w:val="auto"/>
                <w:lang w:val="en-US"/>
              </w:rPr>
              <w:t>7309</w:t>
            </w:r>
            <w:r w:rsidRPr="006604FB">
              <w:rPr>
                <w:color w:val="auto"/>
              </w:rPr>
              <w:t xml:space="preserve"> 00</w:t>
            </w:r>
          </w:p>
          <w:p w14:paraId="06B5A508" w14:textId="77777777" w:rsidR="00AA3CD2" w:rsidRPr="006604FB" w:rsidRDefault="00AA3CD2" w:rsidP="00923EC5">
            <w:pPr>
              <w:autoSpaceDE w:val="0"/>
              <w:snapToGrid w:val="0"/>
              <w:rPr>
                <w:color w:val="auto"/>
              </w:rPr>
            </w:pPr>
            <w:r w:rsidRPr="006604FB">
              <w:rPr>
                <w:color w:val="auto"/>
                <w:lang w:val="en-US"/>
              </w:rPr>
              <w:t>7310</w:t>
            </w:r>
          </w:p>
          <w:p w14:paraId="0188E5B3"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из 8414</w:t>
            </w:r>
          </w:p>
          <w:p w14:paraId="7BE0A392"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8428 20 200 0</w:t>
            </w:r>
          </w:p>
          <w:p w14:paraId="73F003E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8428 32 000 0</w:t>
            </w:r>
          </w:p>
          <w:p w14:paraId="59D3E2C8"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8428 33 000 0</w:t>
            </w:r>
          </w:p>
          <w:p w14:paraId="30AFEF58"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8428 39</w:t>
            </w:r>
          </w:p>
          <w:p w14:paraId="687DD0E4"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8428 90</w:t>
            </w:r>
          </w:p>
          <w:p w14:paraId="3DC3B76F"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8437</w:t>
            </w:r>
          </w:p>
          <w:p w14:paraId="1860F9CA"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8438</w:t>
            </w:r>
          </w:p>
        </w:tc>
        <w:tc>
          <w:tcPr>
            <w:tcW w:w="3535" w:type="dxa"/>
          </w:tcPr>
          <w:p w14:paraId="5B5B7367" w14:textId="77777777" w:rsidR="00AA3CD2" w:rsidRPr="006604FB" w:rsidRDefault="00AA3CD2" w:rsidP="0060782F">
            <w:pPr>
              <w:tabs>
                <w:tab w:val="left" w:pos="1319"/>
              </w:tabs>
              <w:ind w:left="-14" w:right="-57"/>
              <w:rPr>
                <w:color w:val="auto"/>
              </w:rPr>
            </w:pPr>
            <w:r w:rsidRPr="006604FB">
              <w:rPr>
                <w:color w:val="auto"/>
              </w:rPr>
              <w:t>ТР ТС 020/2011</w:t>
            </w:r>
          </w:p>
          <w:p w14:paraId="5E671906" w14:textId="77777777" w:rsidR="00AA3CD2" w:rsidRPr="006604FB" w:rsidRDefault="00AA3CD2" w:rsidP="0060782F">
            <w:pPr>
              <w:tabs>
                <w:tab w:val="left" w:pos="1319"/>
              </w:tabs>
              <w:ind w:left="-14" w:right="-57"/>
              <w:rPr>
                <w:color w:val="auto"/>
              </w:rPr>
            </w:pPr>
            <w:r w:rsidRPr="006604FB">
              <w:rPr>
                <w:color w:val="auto"/>
              </w:rPr>
              <w:t>ГОСТ 30377</w:t>
            </w:r>
          </w:p>
          <w:p w14:paraId="3437D685"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5D2D6FE6"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332AC49D"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0AC590C2"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584F0E29" w14:textId="77777777" w:rsidR="00AA3CD2" w:rsidRPr="006604FB" w:rsidRDefault="00AA3CD2" w:rsidP="0060782F">
            <w:pPr>
              <w:tabs>
                <w:tab w:val="left" w:pos="1319"/>
              </w:tabs>
              <w:ind w:left="-14" w:right="-57"/>
              <w:rPr>
                <w:color w:val="auto"/>
              </w:rPr>
            </w:pPr>
            <w:r w:rsidRPr="006604FB">
              <w:rPr>
                <w:color w:val="auto"/>
              </w:rPr>
              <w:t>ГОСТ 30804.6.1 (IEC 61000-6-1)</w:t>
            </w:r>
          </w:p>
          <w:p w14:paraId="6BDF10C3" w14:textId="77777777" w:rsidR="00AA3CD2" w:rsidRPr="006604FB" w:rsidRDefault="00AA3CD2" w:rsidP="0060782F">
            <w:pPr>
              <w:tabs>
                <w:tab w:val="left" w:pos="1319"/>
              </w:tabs>
              <w:ind w:left="-14" w:right="-57"/>
              <w:rPr>
                <w:color w:val="auto"/>
              </w:rPr>
            </w:pPr>
            <w:r w:rsidRPr="006604FB">
              <w:rPr>
                <w:color w:val="auto"/>
              </w:rPr>
              <w:t>ГОСТ 30804.6.2 (IEC 61000-6-2)</w:t>
            </w:r>
          </w:p>
          <w:p w14:paraId="6792E8D2"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09FAB45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1E5C865"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1745B385"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6804AD4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1678BDA9" w14:textId="77777777" w:rsidR="00AA3CD2" w:rsidRPr="006604FB" w:rsidRDefault="00AA3CD2" w:rsidP="0060782F">
            <w:pPr>
              <w:tabs>
                <w:tab w:val="left" w:pos="1319"/>
              </w:tabs>
              <w:ind w:left="-14" w:right="-57"/>
              <w:rPr>
                <w:iCs/>
                <w:color w:val="auto"/>
              </w:rPr>
            </w:pPr>
            <w:r w:rsidRPr="006604FB">
              <w:rPr>
                <w:iCs/>
                <w:color w:val="auto"/>
              </w:rPr>
              <w:t>ГОСТ CISPR 14-1</w:t>
            </w:r>
          </w:p>
          <w:p w14:paraId="3110C4B4"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6B56EBB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009E4392"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5292FB66" w14:textId="77777777" w:rsidR="00AA3CD2" w:rsidRPr="006604FB" w:rsidRDefault="00AA3CD2" w:rsidP="0060782F">
            <w:pPr>
              <w:tabs>
                <w:tab w:val="left" w:pos="1319"/>
              </w:tabs>
              <w:ind w:left="-14" w:right="-57"/>
              <w:rPr>
                <w:b/>
                <w:i/>
                <w:color w:val="auto"/>
              </w:rPr>
            </w:pPr>
            <w:r w:rsidRPr="006604FB">
              <w:rPr>
                <w:color w:val="auto"/>
              </w:rPr>
              <w:t>ГОСТ IEC 61000-3-12</w:t>
            </w:r>
            <w:r w:rsidRPr="006604FB">
              <w:rPr>
                <w:b/>
                <w:i/>
                <w:color w:val="auto"/>
              </w:rPr>
              <w:t xml:space="preserve"> </w:t>
            </w:r>
          </w:p>
          <w:p w14:paraId="6BC35D3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40DBA7C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45C12C87"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1ED614B5"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15E5192E" w14:textId="77777777" w:rsidR="00AA3CD2" w:rsidRPr="006604FB" w:rsidRDefault="00AA3CD2" w:rsidP="0060782F">
            <w:pPr>
              <w:tabs>
                <w:tab w:val="left" w:pos="1319"/>
              </w:tabs>
              <w:ind w:left="-14" w:right="-57"/>
              <w:rPr>
                <w:color w:val="auto"/>
              </w:rPr>
            </w:pPr>
            <w:r w:rsidRPr="006604FB">
              <w:rPr>
                <w:color w:val="auto"/>
              </w:rPr>
              <w:t>ГОСТ IEC/TS 61000-3-5</w:t>
            </w:r>
          </w:p>
          <w:p w14:paraId="1103C0BF"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58061A5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D2DED0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5EAE27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EFE9644"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07D7A0E6"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76444422" w14:textId="77777777" w:rsidR="00AA3CD2" w:rsidRPr="006604FB" w:rsidRDefault="00AA3CD2" w:rsidP="0060782F">
            <w:pPr>
              <w:widowControl w:val="0"/>
              <w:tabs>
                <w:tab w:val="left" w:pos="1319"/>
              </w:tabs>
              <w:ind w:left="-14" w:right="-57"/>
              <w:rPr>
                <w:color w:val="auto"/>
                <w:lang w:eastAsia="zh-CN"/>
              </w:rPr>
            </w:pPr>
            <w:bookmarkStart w:id="5" w:name="_Hlk112751643"/>
            <w:r w:rsidRPr="006604FB">
              <w:rPr>
                <w:color w:val="auto"/>
                <w:lang w:eastAsia="zh-CN"/>
              </w:rPr>
              <w:t>СТБ IEC 61000-6-3 (применяется до 01.07.2022)</w:t>
            </w:r>
          </w:p>
          <w:bookmarkEnd w:id="5"/>
          <w:p w14:paraId="33F6CF7A"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1E82505E" w14:textId="77777777" w:rsidR="00AA3CD2" w:rsidRPr="006604FB" w:rsidRDefault="00AA3CD2" w:rsidP="00923EC5">
            <w:pPr>
              <w:rPr>
                <w:color w:val="auto"/>
              </w:rPr>
            </w:pPr>
            <w:r w:rsidRPr="006604FB">
              <w:rPr>
                <w:color w:val="auto"/>
              </w:rPr>
              <w:t>ТР ТС 020/2011</w:t>
            </w:r>
          </w:p>
        </w:tc>
      </w:tr>
      <w:tr w:rsidR="0004623D" w:rsidRPr="006604FB" w14:paraId="33D2992B" w14:textId="77777777" w:rsidTr="00BA557D">
        <w:tc>
          <w:tcPr>
            <w:tcW w:w="668" w:type="dxa"/>
          </w:tcPr>
          <w:p w14:paraId="48053610"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0AF7E06D"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для стекольной, фарфоровой, фаянсовой и кабельной промышленности</w:t>
            </w:r>
          </w:p>
        </w:tc>
        <w:tc>
          <w:tcPr>
            <w:tcW w:w="2022" w:type="dxa"/>
            <w:gridSpan w:val="2"/>
          </w:tcPr>
          <w:p w14:paraId="62697C8E"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8444 00</w:t>
            </w:r>
          </w:p>
          <w:p w14:paraId="03DC2DF4"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8464</w:t>
            </w:r>
          </w:p>
          <w:p w14:paraId="30DB9F5E"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8474</w:t>
            </w:r>
          </w:p>
          <w:p w14:paraId="747D95B0" w14:textId="5D1F7B15"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8475 21</w:t>
            </w:r>
            <w:r w:rsidR="00AC7559">
              <w:rPr>
                <w:color w:val="auto"/>
                <w:lang w:eastAsia="zh-CN"/>
              </w:rPr>
              <w:t xml:space="preserve"> </w:t>
            </w:r>
            <w:r w:rsidRPr="006604FB">
              <w:rPr>
                <w:color w:val="auto"/>
                <w:lang w:eastAsia="zh-CN"/>
              </w:rPr>
              <w:t>000 0</w:t>
            </w:r>
          </w:p>
          <w:p w14:paraId="10E47827"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8475 29 000 0</w:t>
            </w:r>
          </w:p>
          <w:p w14:paraId="27E22359"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8477</w:t>
            </w:r>
          </w:p>
          <w:p w14:paraId="2972C322"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8479</w:t>
            </w:r>
          </w:p>
          <w:p w14:paraId="32B4B2DD" w14:textId="77777777" w:rsidR="00AA3CD2" w:rsidRPr="006604FB" w:rsidRDefault="00AA3CD2" w:rsidP="00923EC5">
            <w:pPr>
              <w:widowControl w:val="0"/>
              <w:autoSpaceDE w:val="0"/>
              <w:autoSpaceDN w:val="0"/>
              <w:adjustRightInd w:val="0"/>
              <w:ind w:right="-108"/>
              <w:rPr>
                <w:color w:val="auto"/>
                <w:lang w:eastAsia="zh-CN"/>
              </w:rPr>
            </w:pPr>
          </w:p>
        </w:tc>
        <w:tc>
          <w:tcPr>
            <w:tcW w:w="3535" w:type="dxa"/>
          </w:tcPr>
          <w:p w14:paraId="593E9503" w14:textId="77777777" w:rsidR="00AA3CD2" w:rsidRPr="006604FB" w:rsidRDefault="00AA3CD2" w:rsidP="0060782F">
            <w:pPr>
              <w:tabs>
                <w:tab w:val="left" w:pos="1319"/>
              </w:tabs>
              <w:ind w:left="-14" w:right="-57"/>
              <w:rPr>
                <w:color w:val="auto"/>
              </w:rPr>
            </w:pPr>
            <w:r w:rsidRPr="006604FB">
              <w:rPr>
                <w:color w:val="auto"/>
              </w:rPr>
              <w:t>ТР ТС 020/2011</w:t>
            </w:r>
          </w:p>
          <w:p w14:paraId="50E76DEE" w14:textId="77777777" w:rsidR="00AA3CD2" w:rsidRPr="006604FB" w:rsidRDefault="00AA3CD2" w:rsidP="0060782F">
            <w:pPr>
              <w:tabs>
                <w:tab w:val="left" w:pos="1319"/>
              </w:tabs>
              <w:ind w:left="-14" w:right="-57"/>
              <w:rPr>
                <w:color w:val="auto"/>
              </w:rPr>
            </w:pPr>
            <w:r w:rsidRPr="006604FB">
              <w:rPr>
                <w:color w:val="auto"/>
              </w:rPr>
              <w:t>ГОСТ 30377</w:t>
            </w:r>
          </w:p>
          <w:p w14:paraId="59711522"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624492BD"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7BBE513F"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4F3FD000"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5E1B826A" w14:textId="77777777" w:rsidR="00AA3CD2" w:rsidRPr="006604FB" w:rsidRDefault="00AA3CD2" w:rsidP="0060782F">
            <w:pPr>
              <w:tabs>
                <w:tab w:val="left" w:pos="1319"/>
              </w:tabs>
              <w:ind w:left="-14" w:right="-57"/>
              <w:rPr>
                <w:color w:val="auto"/>
              </w:rPr>
            </w:pPr>
            <w:r w:rsidRPr="006604FB">
              <w:rPr>
                <w:color w:val="auto"/>
              </w:rPr>
              <w:t>ГОСТ 30804.6.1 (IEC 61000-6-1)</w:t>
            </w:r>
          </w:p>
          <w:p w14:paraId="6067045B" w14:textId="77777777" w:rsidR="00AA3CD2" w:rsidRPr="006604FB" w:rsidRDefault="00AA3CD2" w:rsidP="0060782F">
            <w:pPr>
              <w:tabs>
                <w:tab w:val="left" w:pos="1319"/>
              </w:tabs>
              <w:ind w:left="-14" w:right="-57"/>
              <w:rPr>
                <w:color w:val="auto"/>
              </w:rPr>
            </w:pPr>
            <w:r w:rsidRPr="006604FB">
              <w:rPr>
                <w:color w:val="auto"/>
              </w:rPr>
              <w:t>ГОСТ 30804.6.2 (IEC 61000-6-2)</w:t>
            </w:r>
          </w:p>
          <w:p w14:paraId="6B1F0DD1"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2162074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48BF2941"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689E8E5C"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25C840E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0E6EC3D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4A5B2A54"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673A698"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3DCAD30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290ED47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38FA9F8B"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01C77310"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5B95DEF0" w14:textId="77777777" w:rsidR="00AA3CD2" w:rsidRPr="006604FB" w:rsidRDefault="00AA3CD2" w:rsidP="0060782F">
            <w:pPr>
              <w:tabs>
                <w:tab w:val="left" w:pos="1319"/>
              </w:tabs>
              <w:ind w:left="-14" w:right="-57"/>
              <w:rPr>
                <w:color w:val="auto"/>
              </w:rPr>
            </w:pPr>
            <w:r w:rsidRPr="006604FB">
              <w:rPr>
                <w:color w:val="auto"/>
              </w:rPr>
              <w:t>ГОСТ IEC/TS 61000-3-5</w:t>
            </w:r>
          </w:p>
          <w:p w14:paraId="1F968AE3"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6D5AEDF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546741B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85008F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51754B51"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1BD73CDE"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2B46CD5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56406164" w14:textId="77777777" w:rsidR="00AA3CD2" w:rsidRPr="006604FB" w:rsidRDefault="00AA3CD2" w:rsidP="0060782F">
            <w:pPr>
              <w:widowControl w:val="0"/>
              <w:tabs>
                <w:tab w:val="left" w:pos="1319"/>
              </w:tabs>
              <w:ind w:left="-14" w:right="-57"/>
              <w:rPr>
                <w:color w:val="auto"/>
                <w:lang w:eastAsia="zh-CN"/>
              </w:rPr>
            </w:pPr>
            <w:r w:rsidRPr="006604FB">
              <w:rPr>
                <w:color w:val="auto"/>
              </w:rPr>
              <w:t>СТБ IEC 61000-6-4</w:t>
            </w:r>
          </w:p>
        </w:tc>
        <w:tc>
          <w:tcPr>
            <w:tcW w:w="1455" w:type="dxa"/>
          </w:tcPr>
          <w:p w14:paraId="7EE50A8C" w14:textId="77777777" w:rsidR="00AA3CD2" w:rsidRPr="006604FB" w:rsidRDefault="00AA3CD2" w:rsidP="00923EC5">
            <w:pPr>
              <w:rPr>
                <w:color w:val="auto"/>
              </w:rPr>
            </w:pPr>
            <w:r w:rsidRPr="006604FB">
              <w:rPr>
                <w:color w:val="auto"/>
              </w:rPr>
              <w:t>ТР ТС 020/2011</w:t>
            </w:r>
          </w:p>
        </w:tc>
      </w:tr>
      <w:tr w:rsidR="0004623D" w:rsidRPr="006604FB" w14:paraId="557CB9D3" w14:textId="77777777" w:rsidTr="00BA557D">
        <w:tc>
          <w:tcPr>
            <w:tcW w:w="668" w:type="dxa"/>
          </w:tcPr>
          <w:p w14:paraId="314AC749"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1CCC0BF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для химической чистки и крашения одежды и бытовых изделий</w:t>
            </w:r>
          </w:p>
        </w:tc>
        <w:tc>
          <w:tcPr>
            <w:tcW w:w="2022" w:type="dxa"/>
            <w:gridSpan w:val="2"/>
          </w:tcPr>
          <w:p w14:paraId="5AF4EC42"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8421</w:t>
            </w:r>
          </w:p>
          <w:p w14:paraId="011889C8"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8450</w:t>
            </w:r>
          </w:p>
          <w:p w14:paraId="256A5D0E"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8451</w:t>
            </w:r>
          </w:p>
        </w:tc>
        <w:tc>
          <w:tcPr>
            <w:tcW w:w="3535" w:type="dxa"/>
          </w:tcPr>
          <w:p w14:paraId="7C8099AE" w14:textId="77777777" w:rsidR="00AA3CD2" w:rsidRPr="006604FB" w:rsidRDefault="00AA3CD2" w:rsidP="0060782F">
            <w:pPr>
              <w:tabs>
                <w:tab w:val="left" w:pos="1319"/>
              </w:tabs>
              <w:ind w:left="-14" w:right="-57"/>
              <w:rPr>
                <w:color w:val="auto"/>
              </w:rPr>
            </w:pPr>
            <w:r w:rsidRPr="006604FB">
              <w:rPr>
                <w:color w:val="auto"/>
              </w:rPr>
              <w:t>ТР ТС 020/2011</w:t>
            </w:r>
          </w:p>
          <w:p w14:paraId="6C94AB5F"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1E7F4730"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13DAB0AA"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47B83463"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00BE9083" w14:textId="77777777" w:rsidR="00AA3CD2" w:rsidRPr="006604FB" w:rsidRDefault="00AA3CD2" w:rsidP="0060782F">
            <w:pPr>
              <w:tabs>
                <w:tab w:val="left" w:pos="1319"/>
              </w:tabs>
              <w:ind w:left="-14" w:right="-57"/>
              <w:rPr>
                <w:color w:val="auto"/>
              </w:rPr>
            </w:pPr>
            <w:r w:rsidRPr="006604FB">
              <w:rPr>
                <w:color w:val="auto"/>
              </w:rPr>
              <w:t>ГОСТ 30804.6.1 (IEC 61000-6-1)</w:t>
            </w:r>
          </w:p>
          <w:p w14:paraId="29BA9D33" w14:textId="77777777" w:rsidR="00AA3CD2" w:rsidRPr="006604FB" w:rsidRDefault="00AA3CD2" w:rsidP="0060782F">
            <w:pPr>
              <w:tabs>
                <w:tab w:val="left" w:pos="1319"/>
              </w:tabs>
              <w:ind w:left="-14" w:right="-57"/>
              <w:rPr>
                <w:color w:val="auto"/>
              </w:rPr>
            </w:pPr>
            <w:r w:rsidRPr="006604FB">
              <w:rPr>
                <w:color w:val="auto"/>
              </w:rPr>
              <w:t>ГОСТ 30804.6.2 (IEC 61000-6-2)</w:t>
            </w:r>
          </w:p>
          <w:p w14:paraId="772D7C6D"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270B513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783713D3"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740080FB"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52611CC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729A31BE" w14:textId="77777777" w:rsidR="00AA3CD2" w:rsidRPr="006604FB" w:rsidRDefault="00AA3CD2" w:rsidP="0060782F">
            <w:pPr>
              <w:tabs>
                <w:tab w:val="left" w:pos="1319"/>
              </w:tabs>
              <w:ind w:left="-14" w:right="-57"/>
              <w:rPr>
                <w:iCs/>
                <w:color w:val="auto"/>
              </w:rPr>
            </w:pPr>
            <w:r w:rsidRPr="006604FB">
              <w:rPr>
                <w:iCs/>
                <w:color w:val="auto"/>
              </w:rPr>
              <w:t>ГОСТ CISPR 14-1</w:t>
            </w:r>
          </w:p>
          <w:p w14:paraId="2073475A"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01850EF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89B7683"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F1E718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3DF7447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5209F73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635F154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51C16757"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ГОСТ IEC 61000-6-4</w:t>
            </w:r>
          </w:p>
          <w:p w14:paraId="03A6672D" w14:textId="77777777" w:rsidR="00AA3CD2" w:rsidRPr="006604FB" w:rsidRDefault="00AA3CD2" w:rsidP="0060782F">
            <w:pPr>
              <w:tabs>
                <w:tab w:val="left" w:pos="1319"/>
              </w:tabs>
              <w:ind w:left="-14" w:right="-57"/>
              <w:rPr>
                <w:color w:val="auto"/>
              </w:rPr>
            </w:pPr>
            <w:r w:rsidRPr="006604FB">
              <w:rPr>
                <w:color w:val="auto"/>
              </w:rPr>
              <w:t>ГОСТ IEC/TS 61000-3-5</w:t>
            </w:r>
          </w:p>
          <w:p w14:paraId="21D0D269"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6324CE4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160B36B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73FD78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73C8BAB"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68C70459"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35FEB37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7376347" w14:textId="77777777" w:rsidR="00AA3CD2" w:rsidRPr="006604FB" w:rsidRDefault="00AA3CD2" w:rsidP="0060782F">
            <w:pPr>
              <w:widowControl w:val="0"/>
              <w:tabs>
                <w:tab w:val="left" w:pos="1319"/>
              </w:tabs>
              <w:ind w:left="-14" w:right="-57"/>
              <w:rPr>
                <w:color w:val="auto"/>
                <w:lang w:eastAsia="zh-CN"/>
              </w:rPr>
            </w:pPr>
            <w:r w:rsidRPr="006604FB">
              <w:rPr>
                <w:color w:val="auto"/>
              </w:rPr>
              <w:t>СТБ IEC 61000-6-4</w:t>
            </w:r>
          </w:p>
        </w:tc>
        <w:tc>
          <w:tcPr>
            <w:tcW w:w="1455" w:type="dxa"/>
          </w:tcPr>
          <w:p w14:paraId="72E8511D" w14:textId="77777777" w:rsidR="00AA3CD2" w:rsidRPr="006604FB" w:rsidRDefault="00AA3CD2" w:rsidP="00923EC5">
            <w:pPr>
              <w:rPr>
                <w:color w:val="auto"/>
              </w:rPr>
            </w:pPr>
            <w:r w:rsidRPr="006604FB">
              <w:rPr>
                <w:color w:val="auto"/>
              </w:rPr>
              <w:t>ТР ТС 020/2011</w:t>
            </w:r>
          </w:p>
        </w:tc>
      </w:tr>
      <w:tr w:rsidR="0004623D" w:rsidRPr="006604FB" w14:paraId="743F6713" w14:textId="77777777" w:rsidTr="00BA557D">
        <w:tc>
          <w:tcPr>
            <w:tcW w:w="668" w:type="dxa"/>
          </w:tcPr>
          <w:p w14:paraId="2CF1A9E5"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4E0F92A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компрессоры</w:t>
            </w:r>
          </w:p>
        </w:tc>
        <w:tc>
          <w:tcPr>
            <w:tcW w:w="2022" w:type="dxa"/>
            <w:gridSpan w:val="2"/>
          </w:tcPr>
          <w:p w14:paraId="4679F00D"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8414</w:t>
            </w:r>
          </w:p>
        </w:tc>
        <w:tc>
          <w:tcPr>
            <w:tcW w:w="3535" w:type="dxa"/>
          </w:tcPr>
          <w:p w14:paraId="4EFB0554" w14:textId="77777777" w:rsidR="00AA3CD2" w:rsidRPr="006604FB" w:rsidRDefault="00AA3CD2" w:rsidP="0060782F">
            <w:pPr>
              <w:tabs>
                <w:tab w:val="left" w:pos="1319"/>
              </w:tabs>
              <w:ind w:left="-14" w:right="-57"/>
              <w:rPr>
                <w:color w:val="auto"/>
              </w:rPr>
            </w:pPr>
            <w:r w:rsidRPr="006604FB">
              <w:rPr>
                <w:color w:val="auto"/>
              </w:rPr>
              <w:t>ТР ТС 020/2011</w:t>
            </w:r>
          </w:p>
          <w:p w14:paraId="0F0842DB" w14:textId="77777777" w:rsidR="00AA3CD2" w:rsidRPr="006604FB" w:rsidRDefault="00AA3CD2" w:rsidP="0060782F">
            <w:pPr>
              <w:tabs>
                <w:tab w:val="left" w:pos="1319"/>
              </w:tabs>
              <w:ind w:left="-14" w:right="-57"/>
              <w:rPr>
                <w:color w:val="auto"/>
              </w:rPr>
            </w:pPr>
            <w:r w:rsidRPr="006604FB">
              <w:rPr>
                <w:color w:val="auto"/>
              </w:rPr>
              <w:t>ГОСТ 30377</w:t>
            </w:r>
          </w:p>
          <w:p w14:paraId="4AF98F25"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62F55222"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785CDE6E"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1DCE1A60"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06D68475" w14:textId="77777777" w:rsidR="00AA3CD2" w:rsidRPr="006604FB" w:rsidRDefault="00AA3CD2" w:rsidP="0060782F">
            <w:pPr>
              <w:tabs>
                <w:tab w:val="left" w:pos="1319"/>
              </w:tabs>
              <w:ind w:left="-14" w:right="-57"/>
              <w:rPr>
                <w:color w:val="auto"/>
              </w:rPr>
            </w:pPr>
            <w:r w:rsidRPr="006604FB">
              <w:rPr>
                <w:color w:val="auto"/>
              </w:rPr>
              <w:t>ГОСТ 30804.6.1 (IEC 61000-6-1)</w:t>
            </w:r>
          </w:p>
          <w:p w14:paraId="6EA43D17" w14:textId="77777777" w:rsidR="00AA3CD2" w:rsidRPr="006604FB" w:rsidRDefault="00AA3CD2" w:rsidP="0060782F">
            <w:pPr>
              <w:tabs>
                <w:tab w:val="left" w:pos="1319"/>
              </w:tabs>
              <w:ind w:left="-14" w:right="-57"/>
              <w:rPr>
                <w:color w:val="auto"/>
              </w:rPr>
            </w:pPr>
            <w:r w:rsidRPr="006604FB">
              <w:rPr>
                <w:color w:val="auto"/>
              </w:rPr>
              <w:t>ГОСТ 30804.6.2 (IEC 61000-6-2)</w:t>
            </w:r>
          </w:p>
          <w:p w14:paraId="2DC88B3A"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0191EAE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55ECF6DB"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7EC71B14"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3766CCA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7DC6A671" w14:textId="77777777" w:rsidR="00AA3CD2" w:rsidRPr="006604FB" w:rsidRDefault="00AA3CD2" w:rsidP="0060782F">
            <w:pPr>
              <w:tabs>
                <w:tab w:val="left" w:pos="1319"/>
              </w:tabs>
              <w:ind w:left="-14" w:right="-57"/>
              <w:rPr>
                <w:iCs/>
                <w:color w:val="auto"/>
              </w:rPr>
            </w:pPr>
            <w:r w:rsidRPr="006604FB">
              <w:rPr>
                <w:iCs/>
                <w:color w:val="auto"/>
              </w:rPr>
              <w:t>ГОСТ CISPR 14-1</w:t>
            </w:r>
          </w:p>
          <w:p w14:paraId="48EC3396"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2883E91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79305C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E509F7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4603919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11F45DF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66C6857B"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68FB9FF7"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1834B03B" w14:textId="77777777" w:rsidR="00AA3CD2" w:rsidRPr="006604FB" w:rsidRDefault="00AA3CD2" w:rsidP="0060782F">
            <w:pPr>
              <w:tabs>
                <w:tab w:val="left" w:pos="1319"/>
              </w:tabs>
              <w:ind w:left="-14" w:right="-57"/>
              <w:rPr>
                <w:color w:val="auto"/>
              </w:rPr>
            </w:pPr>
            <w:r w:rsidRPr="006604FB">
              <w:rPr>
                <w:color w:val="auto"/>
              </w:rPr>
              <w:t>ГОСТ IEC/TS 61000-3-5</w:t>
            </w:r>
          </w:p>
          <w:p w14:paraId="385997AF"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601CDCA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4E49E8D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0475F80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CB8739E"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0B3836CA"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r w:rsidRPr="006604FB">
              <w:rPr>
                <w:bCs/>
                <w:iCs/>
                <w:color w:val="auto"/>
              </w:rPr>
              <w:t>-</w:t>
            </w:r>
          </w:p>
          <w:p w14:paraId="069A945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3388BFD"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5B5F5B53" w14:textId="77777777" w:rsidR="00AA3CD2" w:rsidRPr="006604FB" w:rsidRDefault="00AA3CD2" w:rsidP="00923EC5">
            <w:pPr>
              <w:rPr>
                <w:color w:val="auto"/>
              </w:rPr>
            </w:pPr>
            <w:r w:rsidRPr="006604FB">
              <w:rPr>
                <w:color w:val="auto"/>
              </w:rPr>
              <w:t>ТР ТС 020/2011</w:t>
            </w:r>
          </w:p>
        </w:tc>
      </w:tr>
      <w:tr w:rsidR="0004623D" w:rsidRPr="006604FB" w14:paraId="640EF9A0" w14:textId="77777777" w:rsidTr="00BA557D">
        <w:tc>
          <w:tcPr>
            <w:tcW w:w="668" w:type="dxa"/>
          </w:tcPr>
          <w:p w14:paraId="3F6241A2"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377CB5E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технологическое и аппаратура для нанесения лакокрасочной покрытий на изделие машиностроения</w:t>
            </w:r>
          </w:p>
        </w:tc>
        <w:tc>
          <w:tcPr>
            <w:tcW w:w="2022" w:type="dxa"/>
            <w:gridSpan w:val="2"/>
          </w:tcPr>
          <w:p w14:paraId="465B0E6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8424</w:t>
            </w:r>
          </w:p>
        </w:tc>
        <w:tc>
          <w:tcPr>
            <w:tcW w:w="3535" w:type="dxa"/>
          </w:tcPr>
          <w:p w14:paraId="2E452538" w14:textId="77777777" w:rsidR="00AA3CD2" w:rsidRPr="006604FB" w:rsidRDefault="00AA3CD2" w:rsidP="0060782F">
            <w:pPr>
              <w:tabs>
                <w:tab w:val="left" w:pos="1319"/>
              </w:tabs>
              <w:ind w:left="-14" w:right="-57"/>
              <w:rPr>
                <w:color w:val="auto"/>
              </w:rPr>
            </w:pPr>
            <w:r w:rsidRPr="006604FB">
              <w:rPr>
                <w:color w:val="auto"/>
              </w:rPr>
              <w:t>ТР ТС 020/2011</w:t>
            </w:r>
          </w:p>
          <w:p w14:paraId="2DB1A2F9"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12C5E4D4"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4CE85F99"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09A84E79"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18D71BED" w14:textId="77777777" w:rsidR="00AA3CD2" w:rsidRPr="006604FB" w:rsidRDefault="00AA3CD2" w:rsidP="0060782F">
            <w:pPr>
              <w:tabs>
                <w:tab w:val="left" w:pos="1319"/>
              </w:tabs>
              <w:ind w:left="-14" w:right="-57"/>
              <w:rPr>
                <w:color w:val="auto"/>
              </w:rPr>
            </w:pPr>
            <w:r w:rsidRPr="006604FB">
              <w:rPr>
                <w:color w:val="auto"/>
              </w:rPr>
              <w:t>ГОСТ 30804.6.1 (IEC 61000-6-1)</w:t>
            </w:r>
          </w:p>
          <w:p w14:paraId="0F570DC5" w14:textId="77777777" w:rsidR="00AA3CD2" w:rsidRPr="006604FB" w:rsidRDefault="00AA3CD2" w:rsidP="0060782F">
            <w:pPr>
              <w:tabs>
                <w:tab w:val="left" w:pos="1319"/>
              </w:tabs>
              <w:ind w:left="-14" w:right="-57"/>
              <w:rPr>
                <w:color w:val="auto"/>
              </w:rPr>
            </w:pPr>
            <w:r w:rsidRPr="006604FB">
              <w:rPr>
                <w:color w:val="auto"/>
              </w:rPr>
              <w:t>ГОСТ 30804.6.2 (IEC 61000-6-2)</w:t>
            </w:r>
          </w:p>
          <w:p w14:paraId="19B7FAA9"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4217F2C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2BCA47F0"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0A369523"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6B04161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16D12B6F" w14:textId="77777777" w:rsidR="00AA3CD2" w:rsidRPr="006604FB" w:rsidRDefault="00AA3CD2" w:rsidP="0060782F">
            <w:pPr>
              <w:tabs>
                <w:tab w:val="left" w:pos="1319"/>
              </w:tabs>
              <w:ind w:left="-14" w:right="-57"/>
              <w:rPr>
                <w:iCs/>
                <w:color w:val="auto"/>
              </w:rPr>
            </w:pPr>
            <w:r w:rsidRPr="006604FB">
              <w:rPr>
                <w:iCs/>
                <w:color w:val="auto"/>
              </w:rPr>
              <w:t>ГОСТ CISPR 14-1</w:t>
            </w:r>
          </w:p>
          <w:p w14:paraId="717BED28"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3A45FB5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9C7E9FC"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56836EB" w14:textId="77777777" w:rsidR="00AA3CD2" w:rsidRPr="006604FB" w:rsidRDefault="00AA3CD2" w:rsidP="0060782F">
            <w:pPr>
              <w:tabs>
                <w:tab w:val="left" w:pos="1319"/>
              </w:tabs>
              <w:ind w:left="-14" w:right="-57"/>
              <w:rPr>
                <w:color w:val="auto"/>
              </w:rPr>
            </w:pPr>
            <w:r w:rsidRPr="006604FB">
              <w:rPr>
                <w:color w:val="auto"/>
              </w:rPr>
              <w:t>ГОСТ IEC 61000-3-12</w:t>
            </w:r>
          </w:p>
          <w:p w14:paraId="3A0FD56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0C7B7A69"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IEC 61000-3-3</w:t>
            </w:r>
          </w:p>
          <w:p w14:paraId="7813D061"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2B2E08F5"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201A7240" w14:textId="77777777" w:rsidR="00AA3CD2" w:rsidRPr="006604FB" w:rsidRDefault="00AA3CD2" w:rsidP="0060782F">
            <w:pPr>
              <w:tabs>
                <w:tab w:val="left" w:pos="1319"/>
              </w:tabs>
              <w:ind w:left="-14" w:right="-57"/>
              <w:rPr>
                <w:color w:val="auto"/>
              </w:rPr>
            </w:pPr>
            <w:r w:rsidRPr="006604FB">
              <w:rPr>
                <w:color w:val="auto"/>
              </w:rPr>
              <w:t>ГОСТ IEC/TS 61000-3-5</w:t>
            </w:r>
          </w:p>
          <w:p w14:paraId="319DD386"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0EC8801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CE6C5F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C45D69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E457536"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69AE47E5"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5E090DA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1C5CD9D8" w14:textId="77777777" w:rsidR="00AA3CD2" w:rsidRPr="006604FB" w:rsidRDefault="00AA3CD2" w:rsidP="0060782F">
            <w:pPr>
              <w:widowControl w:val="0"/>
              <w:tabs>
                <w:tab w:val="left" w:pos="1319"/>
              </w:tabs>
              <w:ind w:left="-14" w:right="-57"/>
              <w:rPr>
                <w:color w:val="auto"/>
              </w:rPr>
            </w:pPr>
            <w:r w:rsidRPr="006604FB">
              <w:rPr>
                <w:color w:val="auto"/>
              </w:rPr>
              <w:t>СТБ IEC 61000-6-4</w:t>
            </w:r>
          </w:p>
        </w:tc>
        <w:tc>
          <w:tcPr>
            <w:tcW w:w="1455" w:type="dxa"/>
          </w:tcPr>
          <w:p w14:paraId="311DECB7" w14:textId="77777777" w:rsidR="00AA3CD2" w:rsidRPr="006604FB" w:rsidRDefault="00AA3CD2" w:rsidP="00923EC5">
            <w:pPr>
              <w:rPr>
                <w:color w:val="auto"/>
              </w:rPr>
            </w:pPr>
            <w:r w:rsidRPr="006604FB">
              <w:rPr>
                <w:color w:val="auto"/>
              </w:rPr>
              <w:t>ТР ТС 020/2011</w:t>
            </w:r>
          </w:p>
        </w:tc>
      </w:tr>
      <w:tr w:rsidR="0004623D" w:rsidRPr="006604FB" w14:paraId="7444A680" w14:textId="77777777" w:rsidTr="00BA557D">
        <w:tc>
          <w:tcPr>
            <w:tcW w:w="668" w:type="dxa"/>
          </w:tcPr>
          <w:p w14:paraId="2D8B6477" w14:textId="77777777" w:rsidR="00AA3CD2" w:rsidRPr="006604FB" w:rsidRDefault="00AA3CD2" w:rsidP="00923EC5">
            <w:pPr>
              <w:pStyle w:val="ab"/>
              <w:numPr>
                <w:ilvl w:val="0"/>
                <w:numId w:val="22"/>
              </w:numPr>
              <w:autoSpaceDE w:val="0"/>
              <w:autoSpaceDN w:val="0"/>
              <w:adjustRightInd w:val="0"/>
              <w:ind w:left="-84" w:right="-108" w:hanging="6"/>
              <w:contextualSpacing w:val="0"/>
              <w:rPr>
                <w:color w:val="auto"/>
                <w:sz w:val="22"/>
                <w:szCs w:val="22"/>
              </w:rPr>
            </w:pPr>
          </w:p>
        </w:tc>
        <w:tc>
          <w:tcPr>
            <w:tcW w:w="2559" w:type="dxa"/>
          </w:tcPr>
          <w:p w14:paraId="5799EDF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для промышленности строительных материалов</w:t>
            </w:r>
          </w:p>
        </w:tc>
        <w:tc>
          <w:tcPr>
            <w:tcW w:w="2022" w:type="dxa"/>
            <w:gridSpan w:val="2"/>
          </w:tcPr>
          <w:p w14:paraId="4749FFAE"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8464</w:t>
            </w:r>
          </w:p>
          <w:p w14:paraId="7CE29AD6"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8467</w:t>
            </w:r>
          </w:p>
          <w:p w14:paraId="1C5B01C6"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8474</w:t>
            </w:r>
          </w:p>
          <w:p w14:paraId="6A5FD07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8479</w:t>
            </w:r>
          </w:p>
        </w:tc>
        <w:tc>
          <w:tcPr>
            <w:tcW w:w="3535" w:type="dxa"/>
          </w:tcPr>
          <w:p w14:paraId="78CE10CA" w14:textId="77777777" w:rsidR="00AA3CD2" w:rsidRPr="006604FB" w:rsidRDefault="00AA3CD2" w:rsidP="0060782F">
            <w:pPr>
              <w:tabs>
                <w:tab w:val="left" w:pos="1319"/>
              </w:tabs>
              <w:ind w:left="-14" w:right="-57"/>
              <w:rPr>
                <w:color w:val="auto"/>
              </w:rPr>
            </w:pPr>
            <w:r w:rsidRPr="006604FB">
              <w:rPr>
                <w:color w:val="auto"/>
              </w:rPr>
              <w:t>ТР ТС 020/2011</w:t>
            </w:r>
          </w:p>
          <w:p w14:paraId="14671D3B" w14:textId="77777777" w:rsidR="00AA3CD2" w:rsidRPr="006604FB" w:rsidRDefault="00AA3CD2" w:rsidP="0060782F">
            <w:pPr>
              <w:tabs>
                <w:tab w:val="left" w:pos="1319"/>
              </w:tabs>
              <w:ind w:left="-14" w:right="-57"/>
              <w:rPr>
                <w:color w:val="auto"/>
              </w:rPr>
            </w:pPr>
            <w:r w:rsidRPr="006604FB">
              <w:rPr>
                <w:color w:val="auto"/>
              </w:rPr>
              <w:t>ГОСТ 30377</w:t>
            </w:r>
          </w:p>
          <w:p w14:paraId="52D9200C" w14:textId="77777777" w:rsidR="00AA3CD2" w:rsidRPr="006604FB" w:rsidRDefault="00AA3CD2" w:rsidP="0060782F">
            <w:pPr>
              <w:tabs>
                <w:tab w:val="left" w:pos="1319"/>
              </w:tabs>
              <w:ind w:left="-14" w:right="-57"/>
              <w:rPr>
                <w:color w:val="auto"/>
              </w:rPr>
            </w:pPr>
            <w:r w:rsidRPr="006604FB">
              <w:rPr>
                <w:color w:val="auto"/>
              </w:rPr>
              <w:t>ГОСТ 30804.3.11 (IEC 61000-3-11)</w:t>
            </w:r>
          </w:p>
          <w:p w14:paraId="6EAF4E5D" w14:textId="77777777" w:rsidR="00AA3CD2" w:rsidRPr="006604FB" w:rsidRDefault="00AA3CD2" w:rsidP="0060782F">
            <w:pPr>
              <w:tabs>
                <w:tab w:val="left" w:pos="1319"/>
              </w:tabs>
              <w:ind w:left="-14" w:right="-57"/>
              <w:rPr>
                <w:color w:val="auto"/>
              </w:rPr>
            </w:pPr>
            <w:r w:rsidRPr="006604FB">
              <w:rPr>
                <w:color w:val="auto"/>
              </w:rPr>
              <w:t>ГОСТ 30804.3.12 (IEC 61000-3-12) (применяется до 01.07.2022)</w:t>
            </w:r>
          </w:p>
          <w:p w14:paraId="565E361A"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30804.3.2 (IEC 61000-3-2)</w:t>
            </w:r>
            <w:r w:rsidRPr="006604FB">
              <w:rPr>
                <w:color w:val="auto"/>
                <w:lang w:eastAsia="zh-CN"/>
              </w:rPr>
              <w:t xml:space="preserve"> (применяется до 01.07.2022)</w:t>
            </w:r>
          </w:p>
          <w:p w14:paraId="774E6812"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15FB7892" w14:textId="77777777" w:rsidR="00AA3CD2" w:rsidRPr="006604FB" w:rsidRDefault="00AA3CD2" w:rsidP="0060782F">
            <w:pPr>
              <w:tabs>
                <w:tab w:val="left" w:pos="1319"/>
              </w:tabs>
              <w:ind w:left="-14" w:right="-57"/>
              <w:rPr>
                <w:color w:val="auto"/>
              </w:rPr>
            </w:pPr>
            <w:r w:rsidRPr="006604FB">
              <w:rPr>
                <w:color w:val="auto"/>
              </w:rPr>
              <w:t>ГОСТ 30804.6.1 (IEC 61000-6-1)</w:t>
            </w:r>
          </w:p>
          <w:p w14:paraId="6B4D4098" w14:textId="77777777" w:rsidR="00AA3CD2" w:rsidRPr="006604FB" w:rsidRDefault="00AA3CD2" w:rsidP="0060782F">
            <w:pPr>
              <w:tabs>
                <w:tab w:val="left" w:pos="1319"/>
              </w:tabs>
              <w:ind w:left="-14" w:right="-57"/>
              <w:rPr>
                <w:color w:val="auto"/>
              </w:rPr>
            </w:pPr>
            <w:r w:rsidRPr="006604FB">
              <w:rPr>
                <w:color w:val="auto"/>
              </w:rPr>
              <w:t>ГОСТ 30804.6.2 (IEC 61000-6-2)</w:t>
            </w:r>
          </w:p>
          <w:p w14:paraId="0DB3F2F8" w14:textId="77777777" w:rsidR="00AA3CD2" w:rsidRPr="006604FB" w:rsidRDefault="00AA3CD2" w:rsidP="0060782F">
            <w:pPr>
              <w:tabs>
                <w:tab w:val="left" w:pos="1319"/>
              </w:tabs>
              <w:ind w:left="-14" w:right="-57"/>
              <w:rPr>
                <w:color w:val="auto"/>
              </w:rPr>
            </w:pPr>
            <w:r w:rsidRPr="006604FB">
              <w:rPr>
                <w:color w:val="auto"/>
              </w:rPr>
              <w:t>ГОСТ 30804.6.3 (IEC 61000-6-3) (применяется до 01.07.2022)</w:t>
            </w:r>
          </w:p>
          <w:p w14:paraId="4B7CCF5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0E2BF044" w14:textId="77777777" w:rsidR="00AA3CD2" w:rsidRPr="006604FB" w:rsidRDefault="00AA3CD2" w:rsidP="0060782F">
            <w:pPr>
              <w:tabs>
                <w:tab w:val="left" w:pos="1319"/>
              </w:tabs>
              <w:ind w:left="-14" w:right="-57"/>
              <w:rPr>
                <w:color w:val="auto"/>
              </w:rPr>
            </w:pPr>
            <w:r w:rsidRPr="006604FB">
              <w:rPr>
                <w:color w:val="auto"/>
              </w:rPr>
              <w:t>ГОСТ 30805.14.1 (CISPR 14-1) (применяется до 01.07.2022)</w:t>
            </w:r>
          </w:p>
          <w:p w14:paraId="46AD0D23" w14:textId="77777777" w:rsidR="00AA3CD2" w:rsidRPr="006604FB" w:rsidRDefault="00AA3CD2" w:rsidP="0060782F">
            <w:pPr>
              <w:tabs>
                <w:tab w:val="left" w:pos="1319"/>
              </w:tabs>
              <w:ind w:left="-14" w:right="-57"/>
              <w:rPr>
                <w:color w:val="auto"/>
              </w:rPr>
            </w:pPr>
            <w:r w:rsidRPr="006604FB">
              <w:rPr>
                <w:color w:val="auto"/>
              </w:rPr>
              <w:t>ГОСТ 30805.14.2 (CISPR 14-2) (применяется до 01.07.2022)</w:t>
            </w:r>
          </w:p>
          <w:p w14:paraId="77DDC68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12167946" w14:textId="77777777" w:rsidR="00AA3CD2" w:rsidRPr="006604FB" w:rsidRDefault="00AA3CD2" w:rsidP="0060782F">
            <w:pPr>
              <w:tabs>
                <w:tab w:val="left" w:pos="1319"/>
              </w:tabs>
              <w:ind w:left="-14" w:right="-57"/>
              <w:rPr>
                <w:bCs/>
              </w:rPr>
            </w:pPr>
            <w:r w:rsidRPr="006604FB">
              <w:rPr>
                <w:bCs/>
              </w:rPr>
              <w:t>ГОСТ 32140 (</w:t>
            </w:r>
            <w:r w:rsidRPr="006604FB">
              <w:rPr>
                <w:bCs/>
                <w:lang w:val="en-US"/>
              </w:rPr>
              <w:t>EN</w:t>
            </w:r>
            <w:r w:rsidRPr="006604FB">
              <w:rPr>
                <w:bCs/>
              </w:rPr>
              <w:t xml:space="preserve"> 13309)</w:t>
            </w:r>
          </w:p>
          <w:p w14:paraId="03371D84" w14:textId="77777777" w:rsidR="00AA3CD2" w:rsidRPr="006604FB" w:rsidRDefault="00AA3CD2" w:rsidP="0060782F">
            <w:pPr>
              <w:tabs>
                <w:tab w:val="left" w:pos="1319"/>
              </w:tabs>
              <w:ind w:left="-14" w:right="-57"/>
              <w:rPr>
                <w:iCs/>
                <w:color w:val="auto"/>
              </w:rPr>
            </w:pPr>
            <w:r w:rsidRPr="006604FB">
              <w:rPr>
                <w:iCs/>
                <w:color w:val="auto"/>
              </w:rPr>
              <w:t>ГОСТ CISPR 14-1</w:t>
            </w:r>
          </w:p>
          <w:p w14:paraId="7474156F"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2467444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8B3396D"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EAED812" w14:textId="77777777" w:rsidR="00AA3CD2" w:rsidRPr="006604FB" w:rsidRDefault="00AA3CD2" w:rsidP="0060782F">
            <w:pPr>
              <w:widowControl w:val="0"/>
              <w:tabs>
                <w:tab w:val="left" w:pos="1319"/>
              </w:tabs>
              <w:ind w:left="-14" w:right="-57"/>
              <w:rPr>
                <w:color w:val="auto"/>
              </w:rPr>
            </w:pPr>
            <w:r w:rsidRPr="006604FB">
              <w:rPr>
                <w:color w:val="auto"/>
              </w:rPr>
              <w:t>ГОСТ IEC 61000-3-12</w:t>
            </w:r>
          </w:p>
          <w:p w14:paraId="14A423B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77FA58E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5A326033"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59A17824" w14:textId="77777777" w:rsidR="00AA3CD2" w:rsidRPr="006604FB" w:rsidRDefault="00AA3CD2" w:rsidP="0060782F">
            <w:pPr>
              <w:tabs>
                <w:tab w:val="left" w:pos="1319"/>
              </w:tabs>
              <w:ind w:left="-14" w:right="-57"/>
              <w:rPr>
                <w:color w:val="auto"/>
              </w:rPr>
            </w:pPr>
            <w:r w:rsidRPr="006604FB">
              <w:rPr>
                <w:color w:val="auto"/>
                <w:lang w:eastAsia="zh-CN"/>
              </w:rPr>
              <w:t>ГОСТ IEC 61000-6-4</w:t>
            </w:r>
          </w:p>
          <w:p w14:paraId="228AE156" w14:textId="77777777" w:rsidR="00AA3CD2" w:rsidRPr="006604FB" w:rsidRDefault="00AA3CD2" w:rsidP="0060782F">
            <w:pPr>
              <w:tabs>
                <w:tab w:val="left" w:pos="1319"/>
              </w:tabs>
              <w:ind w:left="-14" w:right="-57"/>
              <w:rPr>
                <w:bCs/>
              </w:rPr>
            </w:pPr>
            <w:r w:rsidRPr="006604FB">
              <w:rPr>
                <w:bCs/>
              </w:rPr>
              <w:t>ГОСТ IEC 61439-4</w:t>
            </w:r>
          </w:p>
          <w:p w14:paraId="44F35511" w14:textId="77777777" w:rsidR="00AA3CD2" w:rsidRPr="006604FB" w:rsidRDefault="00AA3CD2" w:rsidP="0060782F">
            <w:pPr>
              <w:tabs>
                <w:tab w:val="left" w:pos="1319"/>
              </w:tabs>
              <w:ind w:left="-14" w:right="-57"/>
              <w:rPr>
                <w:color w:val="auto"/>
              </w:rPr>
            </w:pPr>
            <w:r w:rsidRPr="006604FB">
              <w:rPr>
                <w:color w:val="auto"/>
              </w:rPr>
              <w:t>ГОСТ IEC/TS 61000-3-5</w:t>
            </w:r>
          </w:p>
          <w:p w14:paraId="46134930" w14:textId="77777777" w:rsidR="00AA3CD2" w:rsidRPr="006604FB" w:rsidRDefault="00AA3CD2" w:rsidP="0060782F">
            <w:pPr>
              <w:tabs>
                <w:tab w:val="left" w:pos="1319"/>
              </w:tabs>
              <w:ind w:left="-14" w:right="-57"/>
              <w:rPr>
                <w:color w:val="auto"/>
              </w:rPr>
            </w:pPr>
            <w:r w:rsidRPr="006604FB">
              <w:rPr>
                <w:color w:val="auto"/>
              </w:rPr>
              <w:t>ГОСТ Р 51317.3.4 (МЭК 61000-3-4)</w:t>
            </w:r>
          </w:p>
          <w:p w14:paraId="6CEB925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245B41D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5BF9D4B5" w14:textId="77777777" w:rsidR="00AA3CD2" w:rsidRPr="006604FB" w:rsidRDefault="00AA3CD2" w:rsidP="0060782F">
            <w:pPr>
              <w:tabs>
                <w:tab w:val="left" w:pos="1319"/>
                <w:tab w:val="center" w:pos="4677"/>
                <w:tab w:val="right" w:pos="9355"/>
              </w:tabs>
              <w:ind w:left="-14" w:right="-57"/>
              <w:rPr>
                <w:bCs/>
              </w:rPr>
            </w:pPr>
            <w:r w:rsidRPr="006604FB">
              <w:rPr>
                <w:bCs/>
              </w:rPr>
              <w:t>ГОСТ Р 52459.9 (EН 301 489-9)</w:t>
            </w:r>
          </w:p>
          <w:p w14:paraId="1A620A6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E360BC7" w14:textId="77777777" w:rsidR="00AA3CD2" w:rsidRPr="006604FB" w:rsidRDefault="00AA3CD2" w:rsidP="0060782F">
            <w:pPr>
              <w:tabs>
                <w:tab w:val="left" w:pos="1319"/>
              </w:tabs>
              <w:ind w:left="-14" w:right="-57"/>
              <w:rPr>
                <w:color w:val="auto"/>
              </w:rPr>
            </w:pPr>
            <w:r w:rsidRPr="006604FB">
              <w:rPr>
                <w:color w:val="auto"/>
                <w:kern w:val="0"/>
                <w14:cntxtAlts w14:val="0"/>
              </w:rPr>
              <w:t>СТБ ETSI EN 301 489-17</w:t>
            </w:r>
          </w:p>
          <w:p w14:paraId="3A6E9C86"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61000-6-2</w:t>
            </w:r>
            <w:r w:rsidRPr="006604FB">
              <w:rPr>
                <w:bCs/>
                <w:iCs/>
                <w:color w:val="auto"/>
                <w:vertAlign w:val="superscript"/>
              </w:rPr>
              <w:t>1</w:t>
            </w:r>
          </w:p>
          <w:p w14:paraId="4077823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43CC5BE4" w14:textId="77777777" w:rsidR="00AA3CD2" w:rsidRPr="006604FB" w:rsidRDefault="00AA3CD2" w:rsidP="0060782F">
            <w:pPr>
              <w:widowControl w:val="0"/>
              <w:tabs>
                <w:tab w:val="left" w:pos="1319"/>
              </w:tabs>
              <w:ind w:left="-14" w:right="-57"/>
              <w:rPr>
                <w:color w:val="auto"/>
                <w:lang w:eastAsia="zh-CN"/>
              </w:rPr>
            </w:pPr>
            <w:r w:rsidRPr="006604FB">
              <w:rPr>
                <w:color w:val="auto"/>
              </w:rPr>
              <w:t>СТБ IEC 61000-6-4</w:t>
            </w:r>
          </w:p>
        </w:tc>
        <w:tc>
          <w:tcPr>
            <w:tcW w:w="1455" w:type="dxa"/>
          </w:tcPr>
          <w:p w14:paraId="11EE0BBA" w14:textId="77777777" w:rsidR="00AA3CD2" w:rsidRPr="006604FB" w:rsidRDefault="00AA3CD2" w:rsidP="00923EC5">
            <w:pPr>
              <w:rPr>
                <w:color w:val="auto"/>
              </w:rPr>
            </w:pPr>
            <w:r w:rsidRPr="006604FB">
              <w:rPr>
                <w:color w:val="auto"/>
              </w:rPr>
              <w:t>ТР ТС 020/2011</w:t>
            </w:r>
          </w:p>
        </w:tc>
      </w:tr>
      <w:tr w:rsidR="0004623D" w:rsidRPr="006604FB" w14:paraId="49025FF5" w14:textId="77777777" w:rsidTr="00BA557D">
        <w:tc>
          <w:tcPr>
            <w:tcW w:w="668" w:type="dxa"/>
          </w:tcPr>
          <w:p w14:paraId="08B464BB"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0B89008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Инструменты электромузыкальные</w:t>
            </w:r>
          </w:p>
        </w:tc>
        <w:tc>
          <w:tcPr>
            <w:tcW w:w="2022" w:type="dxa"/>
            <w:gridSpan w:val="2"/>
          </w:tcPr>
          <w:p w14:paraId="21E5DD10"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9207</w:t>
            </w:r>
          </w:p>
        </w:tc>
        <w:tc>
          <w:tcPr>
            <w:tcW w:w="3535" w:type="dxa"/>
          </w:tcPr>
          <w:p w14:paraId="0A5E7420"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6499A3C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752CCCF3"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52BF874E" w14:textId="77777777" w:rsidR="00AA3CD2" w:rsidRPr="006604FB" w:rsidRDefault="00AA3CD2" w:rsidP="0060782F">
            <w:pPr>
              <w:tabs>
                <w:tab w:val="left" w:pos="1319"/>
              </w:tabs>
              <w:ind w:left="-14" w:right="-57"/>
              <w:rPr>
                <w:bCs/>
                <w:color w:val="000000"/>
              </w:rPr>
            </w:pPr>
            <w:r w:rsidRPr="006604FB">
              <w:rPr>
                <w:bCs/>
                <w:color w:val="000000"/>
              </w:rPr>
              <w:t>ГОСТ 30804.3.11 (IEC 61000-3-11)</w:t>
            </w:r>
          </w:p>
          <w:p w14:paraId="18B68D16"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2E4F3EF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31303A0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222E779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6BAE5795"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 xml:space="preserve">ГОСТ 30804.6.2 (IEC 61000-6-2) </w:t>
            </w:r>
          </w:p>
          <w:p w14:paraId="1A62E1C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E7C191B"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59DC192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30805.13 (</w:t>
            </w:r>
            <w:r w:rsidRPr="006604FB">
              <w:rPr>
                <w:rFonts w:eastAsia="Calibri"/>
                <w:color w:val="auto"/>
                <w:lang w:val="en-US" w:eastAsia="zh-CN"/>
              </w:rPr>
              <w:t>CISPR</w:t>
            </w:r>
            <w:r w:rsidRPr="006604FB">
              <w:rPr>
                <w:rFonts w:eastAsia="Calibri"/>
                <w:color w:val="auto"/>
                <w:lang w:eastAsia="zh-CN"/>
              </w:rPr>
              <w:t xml:space="preserve"> 13) (применяется до 01.07.2023)</w:t>
            </w:r>
          </w:p>
          <w:p w14:paraId="6BBD6F5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5D6540B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1070535F"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30805.22 (CISPR 22) (применяется до 01.07.2023)</w:t>
            </w:r>
          </w:p>
          <w:p w14:paraId="403B2167" w14:textId="77777777" w:rsidR="00AA3CD2" w:rsidRPr="006604FB" w:rsidRDefault="00AA3CD2" w:rsidP="0060782F">
            <w:pPr>
              <w:tabs>
                <w:tab w:val="left" w:pos="2"/>
                <w:tab w:val="left" w:pos="1319"/>
              </w:tabs>
              <w:ind w:left="-14" w:right="-57"/>
              <w:contextualSpacing/>
              <w:rPr>
                <w:color w:val="auto"/>
              </w:rPr>
            </w:pPr>
            <w:r w:rsidRPr="006604FB">
              <w:rPr>
                <w:color w:val="auto"/>
              </w:rPr>
              <w:t>ГОСТ 30805.24 (СИСПР 24) (применяется до 01.07.2022)</w:t>
            </w:r>
          </w:p>
          <w:p w14:paraId="377D479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C30E152"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ГОСТ 32134.11 (EN 301 489-11- V.1.3.1)</w:t>
            </w:r>
          </w:p>
          <w:p w14:paraId="5A40E2B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32136 </w:t>
            </w:r>
            <w:r w:rsidRPr="006604FB">
              <w:rPr>
                <w:color w:val="auto"/>
              </w:rPr>
              <w:t>(применяется до</w:t>
            </w:r>
            <w:r w:rsidRPr="006604FB">
              <w:rPr>
                <w:color w:val="auto"/>
                <w:lang w:val="en-US"/>
              </w:rPr>
              <w:t xml:space="preserve"> </w:t>
            </w:r>
            <w:r w:rsidRPr="006604FB">
              <w:rPr>
                <w:color w:val="auto"/>
              </w:rPr>
              <w:t>01.07.2023)</w:t>
            </w:r>
          </w:p>
          <w:p w14:paraId="0646CE8B" w14:textId="3AF06C24" w:rsidR="00AA3CD2" w:rsidRPr="006604FB" w:rsidRDefault="00AA3CD2" w:rsidP="0060782F">
            <w:pPr>
              <w:widowControl w:val="0"/>
              <w:tabs>
                <w:tab w:val="left" w:pos="1319"/>
              </w:tabs>
              <w:ind w:left="-14" w:right="-57"/>
              <w:rPr>
                <w:iCs/>
                <w:color w:val="auto"/>
              </w:rPr>
            </w:pPr>
            <w:r w:rsidRPr="006604FB">
              <w:rPr>
                <w:iCs/>
                <w:color w:val="auto"/>
              </w:rPr>
              <w:t>ГОСТ CISPR 11</w:t>
            </w:r>
            <w:r w:rsidRPr="006604FB">
              <w:rPr>
                <w:iCs/>
                <w:color w:val="FF0000"/>
              </w:rPr>
              <w:t xml:space="preserve"> </w:t>
            </w:r>
          </w:p>
          <w:p w14:paraId="656E5D38" w14:textId="77777777" w:rsidR="00AA3CD2" w:rsidRPr="006604FB" w:rsidRDefault="00AA3CD2" w:rsidP="0060782F">
            <w:pPr>
              <w:tabs>
                <w:tab w:val="left" w:pos="1319"/>
              </w:tabs>
              <w:ind w:left="-14" w:right="-57"/>
              <w:rPr>
                <w:iCs/>
                <w:color w:val="auto"/>
              </w:rPr>
            </w:pPr>
            <w:r w:rsidRPr="006604FB">
              <w:rPr>
                <w:iCs/>
                <w:color w:val="auto"/>
              </w:rPr>
              <w:t>ГОСТ CISPR 14-1</w:t>
            </w:r>
          </w:p>
          <w:p w14:paraId="55FB2C6C" w14:textId="77777777" w:rsidR="00AA3CD2" w:rsidRPr="006604FB" w:rsidRDefault="00AA3CD2" w:rsidP="0060782F">
            <w:pPr>
              <w:widowControl w:val="0"/>
              <w:tabs>
                <w:tab w:val="left" w:pos="1319"/>
              </w:tabs>
              <w:ind w:left="-14" w:right="-57"/>
              <w:rPr>
                <w:b/>
                <w:i/>
                <w:iCs/>
                <w:color w:val="auto"/>
              </w:rPr>
            </w:pPr>
            <w:r w:rsidRPr="006604FB">
              <w:rPr>
                <w:color w:val="auto"/>
              </w:rPr>
              <w:t>ГОСТ CISPR 14-2 (CISPR 14-2)</w:t>
            </w:r>
          </w:p>
          <w:p w14:paraId="1FE40779" w14:textId="77777777" w:rsidR="00AA3CD2" w:rsidRPr="006604FB" w:rsidRDefault="00AA3CD2" w:rsidP="0060782F">
            <w:pPr>
              <w:tabs>
                <w:tab w:val="left" w:pos="1319"/>
                <w:tab w:val="center" w:pos="4677"/>
                <w:tab w:val="right" w:pos="9355"/>
              </w:tabs>
              <w:ind w:left="-14" w:right="-57"/>
              <w:rPr>
                <w:color w:val="auto"/>
              </w:rPr>
            </w:pPr>
            <w:r w:rsidRPr="006604FB">
              <w:rPr>
                <w:color w:val="auto"/>
              </w:rPr>
              <w:t xml:space="preserve">ГОСТ </w:t>
            </w:r>
            <w:r w:rsidRPr="006604FB">
              <w:rPr>
                <w:color w:val="auto"/>
                <w:lang w:val="en-US"/>
              </w:rPr>
              <w:t>CISPR</w:t>
            </w:r>
            <w:r w:rsidRPr="006604FB">
              <w:rPr>
                <w:color w:val="auto"/>
              </w:rPr>
              <w:t xml:space="preserve"> 24</w:t>
            </w:r>
          </w:p>
          <w:p w14:paraId="09FF7770" w14:textId="77777777" w:rsidR="00AA3CD2" w:rsidRPr="006604FB" w:rsidRDefault="00AA3CD2" w:rsidP="0060782F">
            <w:pPr>
              <w:tabs>
                <w:tab w:val="left" w:pos="1319"/>
                <w:tab w:val="center" w:pos="4677"/>
                <w:tab w:val="right" w:pos="9355"/>
              </w:tabs>
              <w:ind w:left="-14" w:right="-57"/>
              <w:rPr>
                <w:iCs/>
                <w:color w:val="auto"/>
              </w:rPr>
            </w:pPr>
            <w:r w:rsidRPr="006604FB">
              <w:rPr>
                <w:iCs/>
                <w:color w:val="auto"/>
              </w:rPr>
              <w:t>ГОСТ CISPR 32</w:t>
            </w:r>
          </w:p>
          <w:p w14:paraId="2895CC4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15CB337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EN 55020</w:t>
            </w:r>
          </w:p>
          <w:p w14:paraId="2F820405" w14:textId="77777777" w:rsidR="00AA3CD2" w:rsidRPr="006604FB" w:rsidRDefault="00AA3CD2" w:rsidP="0060782F">
            <w:pPr>
              <w:widowControl w:val="0"/>
              <w:tabs>
                <w:tab w:val="left" w:pos="1319"/>
              </w:tabs>
              <w:ind w:left="-14" w:right="-57"/>
              <w:rPr>
                <w:color w:val="auto"/>
              </w:rPr>
            </w:pPr>
            <w:r w:rsidRPr="006604FB">
              <w:rPr>
                <w:color w:val="auto"/>
              </w:rPr>
              <w:t>ГОСТ EN 55103-1</w:t>
            </w:r>
          </w:p>
          <w:p w14:paraId="29E0F89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55103-2</w:t>
            </w:r>
          </w:p>
          <w:p w14:paraId="36ADFC0B" w14:textId="77777777" w:rsidR="00AA3CD2" w:rsidRPr="006604FB" w:rsidRDefault="00AA3CD2" w:rsidP="0060782F">
            <w:pPr>
              <w:tabs>
                <w:tab w:val="left" w:pos="1319"/>
              </w:tabs>
              <w:ind w:left="-14" w:right="-57"/>
              <w:rPr>
                <w:bCs/>
                <w:color w:val="000000"/>
              </w:rPr>
            </w:pPr>
            <w:r w:rsidRPr="006604FB">
              <w:rPr>
                <w:bCs/>
              </w:rPr>
              <w:t>ГОСТ IEC 61000-3-11</w:t>
            </w:r>
            <w:r w:rsidRPr="006604FB">
              <w:rPr>
                <w:bCs/>
                <w:vertAlign w:val="superscript"/>
              </w:rPr>
              <w:t>1</w:t>
            </w:r>
          </w:p>
          <w:p w14:paraId="4BAB1281"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7CF1B6E7"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6002A62A"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60AD88F9"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7C6CB1FD"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70F52893"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08227E60" w14:textId="77777777" w:rsidR="00AA3CD2" w:rsidRPr="006604FB" w:rsidRDefault="00AA3CD2" w:rsidP="0060782F">
            <w:pPr>
              <w:widowControl w:val="0"/>
              <w:tabs>
                <w:tab w:val="left" w:pos="1319"/>
              </w:tabs>
              <w:ind w:left="-14" w:right="-57"/>
              <w:rPr>
                <w:rStyle w:val="FontStyle13"/>
                <w:color w:val="auto"/>
              </w:rPr>
            </w:pPr>
            <w:r w:rsidRPr="006604FB">
              <w:rPr>
                <w:rStyle w:val="FontStyle13"/>
                <w:color w:val="auto"/>
              </w:rPr>
              <w:t>ГОСТ Р 51317.3.4 (МЭК 61000-3-4)</w:t>
            </w:r>
          </w:p>
          <w:p w14:paraId="2E56DCCD"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Р 51318.20 </w:t>
            </w:r>
            <w:r w:rsidRPr="006604FB">
              <w:rPr>
                <w:color w:val="auto"/>
                <w:lang w:eastAsia="zh-CN"/>
              </w:rPr>
              <w:t>(СИСПР 20)</w:t>
            </w:r>
            <w:r w:rsidRPr="006604FB">
              <w:rPr>
                <w:color w:val="auto"/>
              </w:rPr>
              <w:t xml:space="preserve"> (применяется до 01.07.2023)</w:t>
            </w:r>
          </w:p>
          <w:p w14:paraId="5561799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17827CE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03FDBA94"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ГОСТ Р 52459.9 (EН 301 489-9)</w:t>
            </w:r>
          </w:p>
          <w:p w14:paraId="37EB766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5F299DC3"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СТБ 2317 (</w:t>
            </w:r>
            <w:r w:rsidRPr="006604FB">
              <w:rPr>
                <w:bCs/>
                <w:color w:val="000000"/>
                <w:lang w:val="en-US"/>
              </w:rPr>
              <w:t>ETSI</w:t>
            </w:r>
            <w:r w:rsidRPr="006604FB">
              <w:rPr>
                <w:bCs/>
                <w:color w:val="000000"/>
              </w:rPr>
              <w:t xml:space="preserve"> </w:t>
            </w:r>
            <w:r w:rsidRPr="006604FB">
              <w:rPr>
                <w:bCs/>
                <w:color w:val="000000"/>
                <w:lang w:val="en-US"/>
              </w:rPr>
              <w:t>EN</w:t>
            </w:r>
            <w:r w:rsidRPr="006604FB">
              <w:rPr>
                <w:bCs/>
                <w:color w:val="000000"/>
              </w:rPr>
              <w:t xml:space="preserve"> 301 489-1) (</w:t>
            </w:r>
            <w:r w:rsidRPr="006604FB">
              <w:rPr>
                <w:color w:val="auto"/>
                <w:lang w:eastAsia="zh-CN"/>
              </w:rPr>
              <w:t>применяется до 01.07.2023)</w:t>
            </w:r>
          </w:p>
          <w:p w14:paraId="5A962DF6"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 </w:t>
            </w:r>
            <w:r w:rsidRPr="006604FB">
              <w:rPr>
                <w:color w:val="auto"/>
              </w:rPr>
              <w:t>(применяется до 01.07.2023)</w:t>
            </w:r>
          </w:p>
          <w:p w14:paraId="4E6E145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700EABC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EN 55022 (применяется до 01.07.2023)</w:t>
            </w:r>
          </w:p>
          <w:p w14:paraId="7DE22778"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68112FC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6632256"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542921CC"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0557356C" w14:textId="77777777" w:rsidTr="00BA557D">
        <w:tc>
          <w:tcPr>
            <w:tcW w:w="668" w:type="dxa"/>
          </w:tcPr>
          <w:p w14:paraId="7B281377"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4B7FB7C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Выключатели автоматические (выключатели с активными электронными цепями), устройства защитного отключения</w:t>
            </w:r>
          </w:p>
        </w:tc>
        <w:tc>
          <w:tcPr>
            <w:tcW w:w="2022" w:type="dxa"/>
            <w:gridSpan w:val="2"/>
          </w:tcPr>
          <w:p w14:paraId="7DBA8816"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8535</w:t>
            </w:r>
          </w:p>
          <w:p w14:paraId="7803ADA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8536</w:t>
            </w:r>
          </w:p>
        </w:tc>
        <w:tc>
          <w:tcPr>
            <w:tcW w:w="3535" w:type="dxa"/>
          </w:tcPr>
          <w:p w14:paraId="402A9F16"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3E25F5B8"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30011.1 (IEC 60947-1) (применяется до 01.07.2022)</w:t>
            </w:r>
          </w:p>
          <w:p w14:paraId="51506EC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30011.3 (МЭК 60947-3) (применяется до 01.07.2022)</w:t>
            </w:r>
          </w:p>
          <w:p w14:paraId="15B7C24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45A612A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0F25CB1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30850.2.1 (IEC 60669-2-1) (применяется до 01.07.2022)</w:t>
            </w:r>
          </w:p>
          <w:p w14:paraId="37EBE21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30850.2.2 (IEC 60669-2-2)</w:t>
            </w:r>
          </w:p>
          <w:p w14:paraId="6F4DEF9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30850.2.3 (IEC 60669-2-3)</w:t>
            </w:r>
          </w:p>
          <w:p w14:paraId="1BEE30A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31216 (IEC 61543)</w:t>
            </w:r>
          </w:p>
          <w:p w14:paraId="1BCD4F9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E73DE7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E29C642" w14:textId="77777777" w:rsidR="00AA3CD2" w:rsidRPr="006604FB" w:rsidRDefault="00AA3CD2" w:rsidP="0060782F">
            <w:pPr>
              <w:tabs>
                <w:tab w:val="left" w:pos="1319"/>
              </w:tabs>
              <w:ind w:left="-14" w:right="-57"/>
              <w:rPr>
                <w:color w:val="auto"/>
              </w:rPr>
            </w:pPr>
            <w:r w:rsidRPr="006604FB">
              <w:rPr>
                <w:color w:val="auto"/>
              </w:rPr>
              <w:t>ГОСТ EN 50428</w:t>
            </w:r>
          </w:p>
          <w:p w14:paraId="13A79BB6" w14:textId="77777777" w:rsidR="00AA3CD2" w:rsidRPr="006604FB" w:rsidRDefault="00AA3CD2" w:rsidP="0060782F">
            <w:pPr>
              <w:tabs>
                <w:tab w:val="left" w:pos="1319"/>
                <w:tab w:val="left" w:pos="2545"/>
              </w:tabs>
              <w:ind w:left="-14" w:right="-57"/>
              <w:rPr>
                <w:color w:val="auto"/>
              </w:rPr>
            </w:pPr>
            <w:r w:rsidRPr="006604FB">
              <w:rPr>
                <w:color w:val="auto"/>
              </w:rPr>
              <w:t>ГОСТ EN 50550</w:t>
            </w:r>
          </w:p>
          <w:p w14:paraId="200D3E68" w14:textId="77777777" w:rsidR="00AA3CD2" w:rsidRPr="006604FB" w:rsidRDefault="00AA3CD2" w:rsidP="0060782F">
            <w:pPr>
              <w:tabs>
                <w:tab w:val="left" w:pos="1319"/>
                <w:tab w:val="left" w:pos="2545"/>
              </w:tabs>
              <w:ind w:left="-14" w:right="-57"/>
              <w:rPr>
                <w:color w:val="auto"/>
              </w:rPr>
            </w:pPr>
            <w:r w:rsidRPr="006604FB">
              <w:rPr>
                <w:color w:val="auto"/>
              </w:rPr>
              <w:t>ГОСТ EN 50557</w:t>
            </w:r>
          </w:p>
          <w:p w14:paraId="371FD27B" w14:textId="77777777" w:rsidR="00AA3CD2" w:rsidRPr="006604FB" w:rsidRDefault="00AA3CD2" w:rsidP="0060782F">
            <w:pPr>
              <w:tabs>
                <w:tab w:val="left" w:pos="1319"/>
                <w:tab w:val="center" w:pos="4677"/>
                <w:tab w:val="right" w:pos="9355"/>
              </w:tabs>
              <w:ind w:left="-14" w:right="-57"/>
              <w:rPr>
                <w:color w:val="auto"/>
                <w:lang w:eastAsia="zh-CN"/>
              </w:rPr>
            </w:pPr>
            <w:r w:rsidRPr="006604FB">
              <w:rPr>
                <w:color w:val="auto"/>
                <w:lang w:eastAsia="zh-CN"/>
              </w:rPr>
              <w:t>ГОСТ IEC 60255-26</w:t>
            </w:r>
          </w:p>
          <w:p w14:paraId="5ADA8316" w14:textId="77777777" w:rsidR="00AA3CD2" w:rsidRPr="006604FB" w:rsidRDefault="00AA3CD2" w:rsidP="0060782F">
            <w:pPr>
              <w:tabs>
                <w:tab w:val="left" w:pos="1319"/>
              </w:tabs>
              <w:ind w:left="-14" w:right="-57"/>
              <w:rPr>
                <w:color w:val="auto"/>
              </w:rPr>
            </w:pPr>
            <w:r w:rsidRPr="006604FB">
              <w:rPr>
                <w:color w:val="auto"/>
              </w:rPr>
              <w:t xml:space="preserve">ГОСТ IEC 60669-2-1 </w:t>
            </w:r>
          </w:p>
          <w:p w14:paraId="0BE3CAFF" w14:textId="77777777" w:rsidR="00AA3CD2" w:rsidRPr="006604FB" w:rsidRDefault="00AA3CD2" w:rsidP="0060782F">
            <w:pPr>
              <w:tabs>
                <w:tab w:val="left" w:pos="921"/>
                <w:tab w:val="left" w:pos="1319"/>
              </w:tabs>
              <w:ind w:left="-14" w:right="-57"/>
              <w:rPr>
                <w:bCs/>
                <w:iCs/>
                <w:color w:val="auto"/>
              </w:rPr>
            </w:pPr>
            <w:r w:rsidRPr="006604FB">
              <w:rPr>
                <w:bCs/>
                <w:iCs/>
                <w:color w:val="auto"/>
              </w:rPr>
              <w:t>ГОСТ IEC 60669-2-4</w:t>
            </w:r>
            <w:r w:rsidRPr="006604FB">
              <w:rPr>
                <w:bCs/>
                <w:iCs/>
                <w:color w:val="auto"/>
                <w:vertAlign w:val="superscript"/>
              </w:rPr>
              <w:t>1</w:t>
            </w:r>
          </w:p>
          <w:p w14:paraId="3CEF509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rPr>
              <w:t>ГОСТ IEC 60669-2-5</w:t>
            </w:r>
            <w:r w:rsidRPr="006604FB">
              <w:rPr>
                <w:bCs/>
                <w:iCs/>
                <w:color w:val="auto"/>
                <w:vertAlign w:val="superscript"/>
              </w:rPr>
              <w:t>1</w:t>
            </w:r>
            <w:r w:rsidRPr="006604FB">
              <w:rPr>
                <w:bCs/>
                <w:iCs/>
                <w:color w:val="auto"/>
              </w:rPr>
              <w:t>-</w:t>
            </w:r>
          </w:p>
          <w:p w14:paraId="43F43E73" w14:textId="77777777" w:rsidR="00AA3CD2" w:rsidRPr="006604FB" w:rsidRDefault="00AA3CD2" w:rsidP="0060782F">
            <w:pPr>
              <w:tabs>
                <w:tab w:val="left" w:pos="1319"/>
                <w:tab w:val="center" w:pos="4677"/>
                <w:tab w:val="right" w:pos="9355"/>
              </w:tabs>
              <w:ind w:left="-14" w:right="-57"/>
              <w:rPr>
                <w:rStyle w:val="FontStyle13"/>
                <w:bCs/>
                <w:iCs/>
                <w:color w:val="auto"/>
              </w:rPr>
            </w:pPr>
            <w:r w:rsidRPr="006604FB">
              <w:rPr>
                <w:bCs/>
                <w:iCs/>
                <w:color w:val="auto"/>
              </w:rPr>
              <w:t>ГОСТ IEC 60947-1</w:t>
            </w:r>
          </w:p>
          <w:p w14:paraId="0C0C8A16" w14:textId="77777777" w:rsidR="00AA3CD2" w:rsidRPr="006604FB" w:rsidRDefault="00AA3CD2" w:rsidP="0060782F">
            <w:pPr>
              <w:tabs>
                <w:tab w:val="left" w:pos="1319"/>
                <w:tab w:val="center" w:pos="4677"/>
                <w:tab w:val="right" w:pos="9355"/>
              </w:tabs>
              <w:ind w:left="-14" w:right="-57"/>
              <w:rPr>
                <w:bCs/>
                <w:iCs/>
                <w:color w:val="auto"/>
              </w:rPr>
            </w:pPr>
            <w:r w:rsidRPr="006604FB">
              <w:rPr>
                <w:bCs/>
                <w:iCs/>
                <w:color w:val="auto"/>
              </w:rPr>
              <w:t>ГОСТ IEC 60947-2</w:t>
            </w:r>
          </w:p>
          <w:p w14:paraId="581A2C55" w14:textId="77777777" w:rsidR="00AA3CD2" w:rsidRPr="006604FB" w:rsidRDefault="00AA3CD2" w:rsidP="0060782F">
            <w:pPr>
              <w:tabs>
                <w:tab w:val="left" w:pos="1319"/>
              </w:tabs>
              <w:ind w:left="-14" w:right="-57"/>
              <w:rPr>
                <w:bCs/>
                <w:iCs/>
                <w:color w:val="auto"/>
              </w:rPr>
            </w:pPr>
            <w:r w:rsidRPr="006604FB">
              <w:rPr>
                <w:bCs/>
                <w:iCs/>
                <w:color w:val="auto"/>
              </w:rPr>
              <w:t>ГОСТ IEC 60947-3</w:t>
            </w:r>
          </w:p>
          <w:p w14:paraId="7F239783" w14:textId="77777777" w:rsidR="00AA3CD2" w:rsidRPr="006604FB" w:rsidRDefault="00AA3CD2" w:rsidP="0060782F">
            <w:pPr>
              <w:tabs>
                <w:tab w:val="left" w:pos="1319"/>
              </w:tabs>
              <w:ind w:left="-14" w:right="-57"/>
              <w:rPr>
                <w:bCs/>
                <w:iCs/>
                <w:color w:val="auto"/>
              </w:rPr>
            </w:pPr>
            <w:r w:rsidRPr="006604FB">
              <w:rPr>
                <w:bCs/>
                <w:iCs/>
                <w:color w:val="auto"/>
              </w:rPr>
              <w:t>ГОСТ IEC 60947-4-1</w:t>
            </w:r>
          </w:p>
          <w:p w14:paraId="1378663E" w14:textId="77777777" w:rsidR="00AA3CD2" w:rsidRPr="006604FB" w:rsidRDefault="00AA3CD2" w:rsidP="0060782F">
            <w:pPr>
              <w:tabs>
                <w:tab w:val="left" w:pos="1319"/>
              </w:tabs>
              <w:ind w:left="-14" w:right="-57"/>
              <w:rPr>
                <w:bCs/>
                <w:iCs/>
                <w:color w:val="auto"/>
              </w:rPr>
            </w:pPr>
            <w:r w:rsidRPr="006604FB">
              <w:rPr>
                <w:bCs/>
                <w:iCs/>
                <w:color w:val="auto"/>
              </w:rPr>
              <w:t>ГОСТ IEC 60947-4-2</w:t>
            </w:r>
          </w:p>
          <w:p w14:paraId="0CF71080" w14:textId="77777777" w:rsidR="00AA3CD2" w:rsidRPr="006604FB" w:rsidRDefault="00AA3CD2" w:rsidP="0060782F">
            <w:pPr>
              <w:tabs>
                <w:tab w:val="left" w:pos="1319"/>
              </w:tabs>
              <w:ind w:left="-14" w:right="-57"/>
              <w:rPr>
                <w:bCs/>
                <w:iCs/>
                <w:color w:val="auto"/>
              </w:rPr>
            </w:pPr>
            <w:r w:rsidRPr="006604FB">
              <w:rPr>
                <w:bCs/>
                <w:iCs/>
                <w:color w:val="auto"/>
              </w:rPr>
              <w:t>ГОСТ IEC 60947-4-3</w:t>
            </w:r>
          </w:p>
          <w:p w14:paraId="7D40A5E9" w14:textId="77777777" w:rsidR="00AA3CD2" w:rsidRPr="006604FB" w:rsidRDefault="00AA3CD2" w:rsidP="0060782F">
            <w:pPr>
              <w:tabs>
                <w:tab w:val="left" w:pos="1319"/>
              </w:tabs>
              <w:ind w:left="-14" w:right="-57"/>
              <w:rPr>
                <w:bCs/>
                <w:iCs/>
                <w:color w:val="auto"/>
              </w:rPr>
            </w:pPr>
            <w:r w:rsidRPr="006604FB">
              <w:rPr>
                <w:bCs/>
                <w:iCs/>
                <w:color w:val="auto"/>
              </w:rPr>
              <w:t>ГОСТ IEC 60947-5-1</w:t>
            </w:r>
          </w:p>
          <w:p w14:paraId="3429CA51" w14:textId="77777777" w:rsidR="00AA3CD2" w:rsidRPr="006604FB" w:rsidRDefault="00AA3CD2" w:rsidP="0060782F">
            <w:pPr>
              <w:pStyle w:val="Style10"/>
              <w:widowControl/>
              <w:tabs>
                <w:tab w:val="left" w:pos="1319"/>
              </w:tabs>
              <w:spacing w:line="240" w:lineRule="auto"/>
              <w:ind w:left="-14" w:right="-57"/>
              <w:rPr>
                <w:bCs/>
                <w:iCs/>
                <w:sz w:val="22"/>
                <w:szCs w:val="22"/>
              </w:rPr>
            </w:pPr>
            <w:r w:rsidRPr="006604FB">
              <w:rPr>
                <w:bCs/>
                <w:iCs/>
                <w:sz w:val="22"/>
                <w:szCs w:val="22"/>
              </w:rPr>
              <w:t>ГОСТ IEC 60947-5-2</w:t>
            </w:r>
          </w:p>
          <w:p w14:paraId="424343D7" w14:textId="77777777" w:rsidR="00AA3CD2" w:rsidRPr="006604FB" w:rsidRDefault="00AA3CD2" w:rsidP="0060782F">
            <w:pPr>
              <w:tabs>
                <w:tab w:val="left" w:pos="1319"/>
              </w:tabs>
              <w:ind w:left="-14" w:right="-57"/>
              <w:jc w:val="both"/>
              <w:rPr>
                <w:iCs/>
                <w:color w:val="auto"/>
              </w:rPr>
            </w:pPr>
            <w:r w:rsidRPr="006604FB">
              <w:rPr>
                <w:iCs/>
                <w:color w:val="auto"/>
              </w:rPr>
              <w:t>ГОСТ IEC 60947-5-3</w:t>
            </w:r>
          </w:p>
          <w:p w14:paraId="298E74B6" w14:textId="77777777" w:rsidR="00AA3CD2" w:rsidRPr="006604FB" w:rsidRDefault="00AA3CD2" w:rsidP="0060782F">
            <w:pPr>
              <w:tabs>
                <w:tab w:val="left" w:pos="1319"/>
              </w:tabs>
              <w:ind w:left="-14" w:right="-57"/>
              <w:rPr>
                <w:iCs/>
                <w:color w:val="auto"/>
              </w:rPr>
            </w:pPr>
            <w:r w:rsidRPr="006604FB">
              <w:rPr>
                <w:iCs/>
                <w:color w:val="auto"/>
              </w:rPr>
              <w:t>ГОСТ IEC 60947-5-6</w:t>
            </w:r>
          </w:p>
          <w:p w14:paraId="59202948" w14:textId="77777777" w:rsidR="00AA3CD2" w:rsidRPr="006604FB" w:rsidRDefault="00AA3CD2" w:rsidP="0060782F">
            <w:pPr>
              <w:tabs>
                <w:tab w:val="left" w:pos="1319"/>
              </w:tabs>
              <w:ind w:left="-14" w:right="-57"/>
              <w:rPr>
                <w:iCs/>
                <w:color w:val="auto"/>
              </w:rPr>
            </w:pPr>
            <w:r w:rsidRPr="006604FB">
              <w:rPr>
                <w:iCs/>
                <w:color w:val="auto"/>
              </w:rPr>
              <w:t>ГОСТ IEC 60947-5-7</w:t>
            </w:r>
          </w:p>
          <w:p w14:paraId="41DC8DB7" w14:textId="77777777" w:rsidR="00AA3CD2" w:rsidRPr="006604FB" w:rsidRDefault="00AA3CD2" w:rsidP="0060782F">
            <w:pPr>
              <w:tabs>
                <w:tab w:val="left" w:pos="1319"/>
              </w:tabs>
              <w:ind w:left="-14" w:right="-57"/>
              <w:rPr>
                <w:iCs/>
                <w:color w:val="auto"/>
              </w:rPr>
            </w:pPr>
            <w:r w:rsidRPr="006604FB">
              <w:rPr>
                <w:iCs/>
                <w:color w:val="auto"/>
              </w:rPr>
              <w:t>ГОСТ IEC 60947-5-9</w:t>
            </w:r>
          </w:p>
          <w:p w14:paraId="45358829"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ГОСТ IEC 60947-6-1</w:t>
            </w:r>
          </w:p>
          <w:p w14:paraId="31B56F34"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ГОСТ IEC 60947-6-2</w:t>
            </w:r>
          </w:p>
          <w:p w14:paraId="1877DD5C"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4973C02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61008-1</w:t>
            </w:r>
          </w:p>
          <w:p w14:paraId="789E842E" w14:textId="77777777" w:rsidR="00AA3CD2" w:rsidRPr="006604FB" w:rsidRDefault="00AA3CD2" w:rsidP="0060782F">
            <w:pPr>
              <w:tabs>
                <w:tab w:val="left" w:pos="1319"/>
                <w:tab w:val="left" w:pos="2545"/>
              </w:tabs>
              <w:ind w:left="-14" w:right="-57"/>
              <w:rPr>
                <w:color w:val="auto"/>
              </w:rPr>
            </w:pPr>
            <w:r w:rsidRPr="006604FB">
              <w:rPr>
                <w:color w:val="auto"/>
              </w:rPr>
              <w:t>ГОСТ IEC 61009-1</w:t>
            </w:r>
          </w:p>
          <w:p w14:paraId="7441E2E0" w14:textId="77777777" w:rsidR="00AA3CD2" w:rsidRPr="006604FB" w:rsidRDefault="00AA3CD2" w:rsidP="0060782F">
            <w:pPr>
              <w:tabs>
                <w:tab w:val="left" w:pos="1319"/>
                <w:tab w:val="center" w:pos="4677"/>
                <w:tab w:val="right" w:pos="9355"/>
              </w:tabs>
              <w:ind w:left="-14" w:right="-57"/>
              <w:rPr>
                <w:bCs/>
                <w:color w:val="000000"/>
              </w:rPr>
            </w:pPr>
            <w:r w:rsidRPr="006604FB">
              <w:rPr>
                <w:bCs/>
                <w:color w:val="000000"/>
              </w:rPr>
              <w:t>ГОСТ IEC 62054-21</w:t>
            </w:r>
          </w:p>
          <w:p w14:paraId="1EA9A97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62423</w:t>
            </w:r>
          </w:p>
          <w:p w14:paraId="6DD7A222" w14:textId="77777777" w:rsidR="00AA3CD2" w:rsidRPr="006604FB" w:rsidRDefault="00AA3CD2" w:rsidP="0060782F">
            <w:pPr>
              <w:tabs>
                <w:tab w:val="left" w:pos="1319"/>
                <w:tab w:val="left" w:pos="2545"/>
              </w:tabs>
              <w:ind w:left="-14" w:right="-57"/>
              <w:rPr>
                <w:color w:val="auto"/>
              </w:rPr>
            </w:pPr>
            <w:r w:rsidRPr="006604FB">
              <w:rPr>
                <w:color w:val="auto"/>
              </w:rPr>
              <w:t>ГОСТ IEC 62606</w:t>
            </w:r>
          </w:p>
          <w:p w14:paraId="0473D303" w14:textId="77777777" w:rsidR="00AA3CD2" w:rsidRPr="006604FB" w:rsidRDefault="00AA3CD2" w:rsidP="0060782F">
            <w:pPr>
              <w:pStyle w:val="Style6"/>
              <w:tabs>
                <w:tab w:val="left" w:pos="1319"/>
              </w:tabs>
              <w:spacing w:line="240" w:lineRule="auto"/>
              <w:ind w:left="-14" w:right="-57"/>
              <w:jc w:val="left"/>
              <w:rPr>
                <w:color w:val="auto"/>
                <w:sz w:val="22"/>
              </w:rPr>
            </w:pPr>
            <w:r w:rsidRPr="006604FB">
              <w:rPr>
                <w:color w:val="auto"/>
                <w:sz w:val="22"/>
              </w:rPr>
              <w:t>ГОСТ Р 50030.2 (МЭК 60947-2) (применяется до 01.07.2022)</w:t>
            </w:r>
          </w:p>
          <w:p w14:paraId="6A72D9DA" w14:textId="77777777" w:rsidR="00AA3CD2" w:rsidRPr="006604FB" w:rsidRDefault="00AA3CD2" w:rsidP="0060782F">
            <w:pPr>
              <w:tabs>
                <w:tab w:val="left" w:pos="1319"/>
              </w:tabs>
              <w:ind w:left="-14" w:right="-57"/>
              <w:rPr>
                <w:color w:val="auto"/>
              </w:rPr>
            </w:pPr>
            <w:r w:rsidRPr="006604FB">
              <w:rPr>
                <w:color w:val="auto"/>
              </w:rPr>
              <w:t>ГОСТ Р 50030.3 (применяется до 01.07.2022)</w:t>
            </w:r>
          </w:p>
          <w:p w14:paraId="531C7023" w14:textId="77777777" w:rsidR="00AA3CD2" w:rsidRPr="006604FB" w:rsidRDefault="00AA3CD2" w:rsidP="0060782F">
            <w:pPr>
              <w:tabs>
                <w:tab w:val="left" w:pos="1319"/>
              </w:tabs>
              <w:ind w:left="-14" w:right="-57"/>
              <w:rPr>
                <w:color w:val="auto"/>
              </w:rPr>
            </w:pPr>
            <w:r w:rsidRPr="006604FB">
              <w:rPr>
                <w:color w:val="auto"/>
              </w:rPr>
              <w:t>ГОСТ Р 51324.2.2</w:t>
            </w:r>
          </w:p>
          <w:p w14:paraId="0506D6CB" w14:textId="77777777" w:rsidR="00AA3CD2" w:rsidRPr="006604FB" w:rsidRDefault="00AA3CD2" w:rsidP="0060782F">
            <w:pPr>
              <w:tabs>
                <w:tab w:val="left" w:pos="1319"/>
              </w:tabs>
              <w:ind w:left="-14" w:right="-57"/>
              <w:rPr>
                <w:color w:val="auto"/>
              </w:rPr>
            </w:pPr>
            <w:r w:rsidRPr="006604FB">
              <w:rPr>
                <w:color w:val="auto"/>
              </w:rPr>
              <w:t>ГОСТ Р 51324.2.3</w:t>
            </w:r>
          </w:p>
          <w:p w14:paraId="726AE8A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51327.1 (IEC 61009-1)</w:t>
            </w:r>
          </w:p>
          <w:p w14:paraId="0A6D7198" w14:textId="77777777" w:rsidR="00AA3CD2" w:rsidRPr="006604FB" w:rsidRDefault="00AA3CD2" w:rsidP="0060782F">
            <w:pPr>
              <w:widowControl w:val="0"/>
              <w:tabs>
                <w:tab w:val="left" w:pos="1319"/>
              </w:tabs>
              <w:ind w:left="-14" w:right="-57"/>
              <w:rPr>
                <w:color w:val="auto"/>
                <w:lang w:eastAsia="zh-CN"/>
              </w:rPr>
            </w:pPr>
            <w:r w:rsidRPr="006604FB">
              <w:rPr>
                <w:color w:val="auto"/>
              </w:rPr>
              <w:t>ГОСТ Р 51329</w:t>
            </w:r>
          </w:p>
          <w:p w14:paraId="23AB9CFA" w14:textId="77777777" w:rsidR="00AA3CD2" w:rsidRPr="006604FB" w:rsidRDefault="00AA3CD2" w:rsidP="0060782F">
            <w:pPr>
              <w:widowControl w:val="0"/>
              <w:tabs>
                <w:tab w:val="left" w:pos="1319"/>
              </w:tabs>
              <w:ind w:left="-14" w:right="-57"/>
              <w:rPr>
                <w:color w:val="auto"/>
              </w:rPr>
            </w:pPr>
            <w:r w:rsidRPr="006604FB">
              <w:rPr>
                <w:color w:val="auto"/>
              </w:rPr>
              <w:t>ГОСТ Р 51516 (МЭК 60255-22-4) (применяется до 01.03.2023)</w:t>
            </w:r>
          </w:p>
          <w:p w14:paraId="09B1E49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51525 (IEC 60255-22-2) (применяется до 01.03.2023)</w:t>
            </w:r>
          </w:p>
          <w:p w14:paraId="089BFA9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62E8EBA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CA5A1D1" w14:textId="705A8F73"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193D863A" w14:textId="6E9358B3" w:rsidR="00AA3CD2" w:rsidRPr="006604FB" w:rsidRDefault="00AA3CD2" w:rsidP="0060782F">
            <w:pPr>
              <w:tabs>
                <w:tab w:val="left" w:pos="1319"/>
                <w:tab w:val="center" w:pos="4677"/>
                <w:tab w:val="right" w:pos="9355"/>
              </w:tabs>
              <w:ind w:left="-14" w:right="-57"/>
              <w:rPr>
                <w:color w:val="auto"/>
              </w:rPr>
            </w:pPr>
            <w:r w:rsidRPr="006604FB">
              <w:rPr>
                <w:color w:val="auto"/>
              </w:rPr>
              <w:t>ГОСТ</w:t>
            </w:r>
            <w:r w:rsidR="00AC7559">
              <w:rPr>
                <w:color w:val="auto"/>
              </w:rPr>
              <w:t xml:space="preserve"> </w:t>
            </w:r>
            <w:r w:rsidRPr="006604FB">
              <w:rPr>
                <w:color w:val="auto"/>
              </w:rPr>
              <w:t>IEC</w:t>
            </w:r>
            <w:r w:rsidR="00AC7559">
              <w:rPr>
                <w:color w:val="auto"/>
              </w:rPr>
              <w:t xml:space="preserve"> </w:t>
            </w:r>
            <w:r w:rsidRPr="006604FB">
              <w:rPr>
                <w:color w:val="auto"/>
              </w:rPr>
              <w:t>62423</w:t>
            </w:r>
          </w:p>
          <w:p w14:paraId="6853147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 РК МЭК 60947-3 (применяется до 01.07.2022)</w:t>
            </w:r>
          </w:p>
          <w:p w14:paraId="5646132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595A39F4"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756E1D9A"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СТБ IEC 60947-2 (IEC 60947-2) (применяется до 01.07.2022)</w:t>
            </w:r>
          </w:p>
          <w:p w14:paraId="1C72A69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56DBC4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СТБ ГОСТ Р 51516 (МЭК 60255-22-4) </w:t>
            </w:r>
            <w:r w:rsidRPr="006604FB">
              <w:rPr>
                <w:color w:val="auto"/>
              </w:rPr>
              <w:t>(применяется до 01.03.2023)</w:t>
            </w:r>
          </w:p>
          <w:p w14:paraId="0DDBFBC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СТБ ГОСТ Р 51525 (IEC 60255-22-2) (применяется до 01.03.2023)</w:t>
            </w:r>
          </w:p>
        </w:tc>
        <w:tc>
          <w:tcPr>
            <w:tcW w:w="1455" w:type="dxa"/>
          </w:tcPr>
          <w:p w14:paraId="4B57E0C8"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1BA73458" w14:textId="77777777" w:rsidTr="00BA557D">
        <w:tc>
          <w:tcPr>
            <w:tcW w:w="668" w:type="dxa"/>
          </w:tcPr>
          <w:p w14:paraId="7DA91EC3"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5C0E175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Аппараты для распределения электрической энергии</w:t>
            </w:r>
          </w:p>
        </w:tc>
        <w:tc>
          <w:tcPr>
            <w:tcW w:w="2022" w:type="dxa"/>
            <w:gridSpan w:val="2"/>
          </w:tcPr>
          <w:p w14:paraId="23A1A7FE"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8535</w:t>
            </w:r>
          </w:p>
          <w:p w14:paraId="0BB670C7"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8536</w:t>
            </w:r>
          </w:p>
          <w:p w14:paraId="711129ED"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8537</w:t>
            </w:r>
          </w:p>
          <w:p w14:paraId="3A826CAC" w14:textId="77777777" w:rsidR="00AA3CD2" w:rsidRPr="006604FB" w:rsidRDefault="00AA3CD2" w:rsidP="00923EC5">
            <w:pPr>
              <w:widowControl w:val="0"/>
              <w:autoSpaceDE w:val="0"/>
              <w:autoSpaceDN w:val="0"/>
              <w:adjustRightInd w:val="0"/>
              <w:ind w:right="-108"/>
              <w:rPr>
                <w:color w:val="auto"/>
                <w:lang w:eastAsia="zh-CN"/>
              </w:rPr>
            </w:pPr>
            <w:r w:rsidRPr="006604FB">
              <w:rPr>
                <w:color w:val="auto"/>
                <w:lang w:eastAsia="zh-CN"/>
              </w:rPr>
              <w:t>8538</w:t>
            </w:r>
          </w:p>
          <w:p w14:paraId="388FDAD3" w14:textId="0697D2F8" w:rsidR="00AA3CD2" w:rsidRPr="006604FB" w:rsidRDefault="00AA3CD2" w:rsidP="00923EC5">
            <w:pPr>
              <w:tabs>
                <w:tab w:val="center" w:pos="4677"/>
                <w:tab w:val="right" w:pos="9355"/>
              </w:tabs>
              <w:rPr>
                <w:bCs/>
              </w:rPr>
            </w:pPr>
            <w:r w:rsidRPr="006604FB">
              <w:rPr>
                <w:bCs/>
              </w:rPr>
              <w:t>8546</w:t>
            </w:r>
            <w:r w:rsidR="00161CB6" w:rsidRPr="006604FB">
              <w:rPr>
                <w:bCs/>
                <w:vertAlign w:val="superscript"/>
                <w:lang w:val="en-US"/>
              </w:rPr>
              <w:t>2</w:t>
            </w:r>
          </w:p>
          <w:p w14:paraId="01CAB06A" w14:textId="77777777" w:rsidR="00AA3CD2" w:rsidRPr="006604FB" w:rsidRDefault="00AA3CD2" w:rsidP="00923EC5">
            <w:pPr>
              <w:widowControl w:val="0"/>
              <w:autoSpaceDE w:val="0"/>
              <w:autoSpaceDN w:val="0"/>
              <w:adjustRightInd w:val="0"/>
              <w:ind w:right="-108"/>
              <w:rPr>
                <w:color w:val="auto"/>
                <w:lang w:eastAsia="zh-CN"/>
              </w:rPr>
            </w:pPr>
          </w:p>
        </w:tc>
        <w:tc>
          <w:tcPr>
            <w:tcW w:w="3535" w:type="dxa"/>
          </w:tcPr>
          <w:p w14:paraId="57DE8B3A"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F901D2C"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rFonts w:eastAsia="Calibri"/>
                <w:bCs/>
                <w:iCs/>
                <w:color w:val="auto"/>
                <w:lang w:eastAsia="zh-CN"/>
              </w:rPr>
              <w:t>ГОСТ 22012</w:t>
            </w:r>
            <w:r w:rsidRPr="006604FB">
              <w:rPr>
                <w:rFonts w:eastAsia="Calibri"/>
                <w:bCs/>
                <w:iCs/>
                <w:color w:val="auto"/>
                <w:vertAlign w:val="superscript"/>
                <w:lang w:eastAsia="zh-CN"/>
              </w:rPr>
              <w:t>1</w:t>
            </w:r>
          </w:p>
          <w:p w14:paraId="26BBD71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30011.1 (IEC 60947-1) (применяется до 01.07.2022)</w:t>
            </w:r>
          </w:p>
          <w:p w14:paraId="0F37200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30011.3 (МЭК 60947-3)</w:t>
            </w:r>
            <w:r w:rsidRPr="006604FB">
              <w:rPr>
                <w:rFonts w:eastAsia="Calibri"/>
                <w:color w:val="auto"/>
                <w:lang w:eastAsia="zh-CN"/>
              </w:rPr>
              <w:t xml:space="preserve"> (применяется до 01.07.2022)</w:t>
            </w:r>
          </w:p>
          <w:p w14:paraId="50D3F5B2" w14:textId="77777777" w:rsidR="00AA3CD2" w:rsidRPr="006604FB" w:rsidRDefault="00AA3CD2" w:rsidP="0060782F">
            <w:pPr>
              <w:tabs>
                <w:tab w:val="left" w:pos="1319"/>
              </w:tabs>
              <w:ind w:left="-14" w:right="-57"/>
              <w:rPr>
                <w:color w:val="auto"/>
              </w:rPr>
            </w:pPr>
            <w:r w:rsidRPr="006604FB">
              <w:rPr>
                <w:color w:val="auto"/>
              </w:rPr>
              <w:t>ГОСТ 30011.5.1 (IEC 60947-5-1)</w:t>
            </w:r>
          </w:p>
          <w:p w14:paraId="6E858900" w14:textId="77777777" w:rsidR="00AA3CD2" w:rsidRPr="006604FB" w:rsidRDefault="00AA3CD2" w:rsidP="0060782F">
            <w:pPr>
              <w:tabs>
                <w:tab w:val="left" w:pos="1319"/>
              </w:tabs>
              <w:ind w:left="-14" w:right="-57"/>
              <w:rPr>
                <w:color w:val="auto"/>
              </w:rPr>
            </w:pPr>
            <w:r w:rsidRPr="006604FB">
              <w:rPr>
                <w:color w:val="auto"/>
              </w:rPr>
              <w:t>ГОСТ 30011.6.1 (IEC 60947-6-1) (применяется до 01.07.2022)</w:t>
            </w:r>
          </w:p>
          <w:p w14:paraId="13E5AEF4" w14:textId="77777777" w:rsidR="00AA3CD2" w:rsidRPr="006604FB" w:rsidRDefault="00AA3CD2" w:rsidP="0060782F">
            <w:pPr>
              <w:tabs>
                <w:tab w:val="left" w:pos="1319"/>
              </w:tabs>
              <w:ind w:left="-14" w:right="-57"/>
              <w:rPr>
                <w:bCs/>
              </w:rPr>
            </w:pPr>
            <w:r w:rsidRPr="006604FB">
              <w:rPr>
                <w:bCs/>
              </w:rPr>
              <w:t>ГОСТ 30804.3.11 (IEC 61000-3-11)</w:t>
            </w:r>
          </w:p>
          <w:p w14:paraId="6D75741F"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4DF4ACE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3E9A7D5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47C6BDB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2E68997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30804.6.2 (IEC 61000-6-2) </w:t>
            </w:r>
          </w:p>
          <w:p w14:paraId="7DD3C2A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FDFF78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30804.6.4 (IEC 61000-6-4) (применяется до 01.07.2022)</w:t>
            </w:r>
          </w:p>
          <w:p w14:paraId="0E28EFE9"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ГОСТ 32133.2 </w:t>
            </w:r>
            <w:r w:rsidRPr="006604FB">
              <w:rPr>
                <w:color w:val="auto"/>
              </w:rPr>
              <w:t>(</w:t>
            </w:r>
            <w:r w:rsidRPr="006604FB">
              <w:rPr>
                <w:color w:val="auto"/>
                <w:lang w:val="en-US"/>
              </w:rPr>
              <w:t>IEC</w:t>
            </w:r>
            <w:r w:rsidRPr="006604FB">
              <w:rPr>
                <w:color w:val="auto"/>
              </w:rPr>
              <w:t xml:space="preserve"> 62040-2)</w:t>
            </w:r>
          </w:p>
          <w:p w14:paraId="538871A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347CA308" w14:textId="77777777" w:rsidR="00AA3CD2" w:rsidRPr="006604FB" w:rsidRDefault="00AA3CD2" w:rsidP="0060782F">
            <w:pPr>
              <w:tabs>
                <w:tab w:val="left" w:pos="1319"/>
                <w:tab w:val="center" w:pos="4677"/>
                <w:tab w:val="right" w:pos="9355"/>
              </w:tabs>
              <w:ind w:left="-14" w:right="-57"/>
              <w:rPr>
                <w:bCs/>
              </w:rPr>
            </w:pPr>
            <w:r w:rsidRPr="006604FB">
              <w:rPr>
                <w:bCs/>
              </w:rPr>
              <w:t>ГОСТ 32134.11 (EN 301 489-11- V.1.3.1)</w:t>
            </w:r>
          </w:p>
          <w:p w14:paraId="2C872673" w14:textId="77777777" w:rsidR="00AA3CD2" w:rsidRPr="006604FB" w:rsidRDefault="00AA3CD2" w:rsidP="0060782F">
            <w:pPr>
              <w:tabs>
                <w:tab w:val="left" w:pos="1319"/>
                <w:tab w:val="center" w:pos="4677"/>
                <w:tab w:val="right" w:pos="9355"/>
              </w:tabs>
              <w:ind w:left="-14" w:right="-57"/>
              <w:rPr>
                <w:bCs/>
              </w:rPr>
            </w:pPr>
            <w:r w:rsidRPr="006604FB">
              <w:rPr>
                <w:bCs/>
              </w:rPr>
              <w:t>ГОСТ 32134.14 (EN 301 489-14- V.1.2.1)</w:t>
            </w:r>
          </w:p>
          <w:p w14:paraId="57DADAA0" w14:textId="77777777" w:rsidR="00AA3CD2" w:rsidRPr="006604FB" w:rsidRDefault="00AA3CD2" w:rsidP="0060782F">
            <w:pPr>
              <w:tabs>
                <w:tab w:val="left" w:pos="1319"/>
              </w:tabs>
              <w:ind w:left="-14" w:right="-57"/>
              <w:rPr>
                <w:bCs/>
              </w:rPr>
            </w:pPr>
            <w:r w:rsidRPr="006604FB">
              <w:rPr>
                <w:bCs/>
              </w:rPr>
              <w:t>ГОСТ CISPR 11</w:t>
            </w:r>
          </w:p>
          <w:p w14:paraId="02020598" w14:textId="77777777" w:rsidR="00AA3CD2" w:rsidRPr="006604FB" w:rsidRDefault="00AA3CD2" w:rsidP="0060782F">
            <w:pPr>
              <w:tabs>
                <w:tab w:val="left" w:pos="1319"/>
              </w:tabs>
              <w:ind w:left="-14" w:right="-57"/>
              <w:rPr>
                <w:bCs/>
              </w:rPr>
            </w:pPr>
            <w:r w:rsidRPr="006604FB">
              <w:rPr>
                <w:bCs/>
              </w:rPr>
              <w:t>ГОСТ CISPR 14-1</w:t>
            </w:r>
          </w:p>
          <w:p w14:paraId="229D470D" w14:textId="77777777" w:rsidR="00AA3CD2" w:rsidRPr="006604FB" w:rsidRDefault="00AA3CD2" w:rsidP="0060782F">
            <w:pPr>
              <w:tabs>
                <w:tab w:val="left" w:pos="1319"/>
              </w:tabs>
              <w:ind w:left="-14" w:right="-57"/>
              <w:rPr>
                <w:bCs/>
              </w:rPr>
            </w:pPr>
            <w:r w:rsidRPr="006604FB">
              <w:rPr>
                <w:bCs/>
              </w:rPr>
              <w:t>ГОСТ CISPR 14-2</w:t>
            </w:r>
          </w:p>
          <w:p w14:paraId="06BB855C" w14:textId="77777777" w:rsidR="00AA3CD2" w:rsidRPr="006604FB" w:rsidRDefault="00AA3CD2" w:rsidP="0060782F">
            <w:pPr>
              <w:tabs>
                <w:tab w:val="left" w:pos="1319"/>
              </w:tabs>
              <w:ind w:left="-14" w:right="-57"/>
              <w:rPr>
                <w:bCs/>
              </w:rPr>
            </w:pPr>
            <w:r w:rsidRPr="006604FB">
              <w:rPr>
                <w:bCs/>
              </w:rPr>
              <w:t>ГОСТ CISPR 32</w:t>
            </w:r>
          </w:p>
          <w:p w14:paraId="62F7D76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590FD1CD"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EN 50490</w:t>
            </w:r>
          </w:p>
          <w:p w14:paraId="4EF08C93" w14:textId="77777777" w:rsidR="00AA3CD2" w:rsidRPr="006604FB" w:rsidRDefault="00AA3CD2" w:rsidP="0060782F">
            <w:pPr>
              <w:tabs>
                <w:tab w:val="left" w:pos="1319"/>
                <w:tab w:val="center" w:pos="4677"/>
                <w:tab w:val="right" w:pos="9355"/>
              </w:tabs>
              <w:ind w:left="-14" w:right="-57"/>
              <w:rPr>
                <w:bCs/>
              </w:rPr>
            </w:pPr>
            <w:r w:rsidRPr="006604FB">
              <w:rPr>
                <w:bCs/>
              </w:rPr>
              <w:t>ГОСТ EN 50491-5-1</w:t>
            </w:r>
          </w:p>
          <w:p w14:paraId="7D4DBAD7" w14:textId="77777777" w:rsidR="00AA3CD2" w:rsidRPr="006604FB" w:rsidRDefault="00AA3CD2" w:rsidP="0060782F">
            <w:pPr>
              <w:tabs>
                <w:tab w:val="left" w:pos="1319"/>
                <w:tab w:val="center" w:pos="4677"/>
                <w:tab w:val="right" w:pos="9355"/>
              </w:tabs>
              <w:ind w:left="-14" w:right="-57"/>
              <w:rPr>
                <w:bCs/>
              </w:rPr>
            </w:pPr>
            <w:r w:rsidRPr="006604FB">
              <w:rPr>
                <w:bCs/>
              </w:rPr>
              <w:t>ГОСТ EN 50491-5-2</w:t>
            </w:r>
          </w:p>
          <w:p w14:paraId="2A05C956" w14:textId="77777777" w:rsidR="00AA3CD2" w:rsidRPr="006604FB" w:rsidRDefault="00AA3CD2" w:rsidP="0060782F">
            <w:pPr>
              <w:tabs>
                <w:tab w:val="left" w:pos="1319"/>
                <w:tab w:val="center" w:pos="4677"/>
                <w:tab w:val="right" w:pos="9355"/>
              </w:tabs>
              <w:ind w:left="-14" w:right="-57"/>
              <w:rPr>
                <w:bCs/>
              </w:rPr>
            </w:pPr>
            <w:r w:rsidRPr="006604FB">
              <w:rPr>
                <w:bCs/>
              </w:rPr>
              <w:t>ГОСТ EN 50491-5-3</w:t>
            </w:r>
          </w:p>
          <w:p w14:paraId="3B09AC3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60947-1</w:t>
            </w:r>
          </w:p>
          <w:p w14:paraId="7D20170F" w14:textId="77777777" w:rsidR="00AA3CD2" w:rsidRPr="006604FB" w:rsidRDefault="00AA3CD2" w:rsidP="0060782F">
            <w:pPr>
              <w:widowControl w:val="0"/>
              <w:tabs>
                <w:tab w:val="left" w:pos="1319"/>
              </w:tabs>
              <w:ind w:left="-14" w:right="-57"/>
              <w:rPr>
                <w:color w:val="auto"/>
              </w:rPr>
            </w:pPr>
            <w:r w:rsidRPr="006604FB">
              <w:rPr>
                <w:color w:val="auto"/>
              </w:rPr>
              <w:t>ГОСТ IEC 60947-2</w:t>
            </w:r>
          </w:p>
          <w:p w14:paraId="5321A84A" w14:textId="77777777" w:rsidR="00AA3CD2" w:rsidRPr="006604FB" w:rsidRDefault="00AA3CD2" w:rsidP="0060782F">
            <w:pPr>
              <w:widowControl w:val="0"/>
              <w:tabs>
                <w:tab w:val="left" w:pos="1319"/>
              </w:tabs>
              <w:ind w:left="-14" w:right="-57"/>
              <w:rPr>
                <w:b/>
                <w:i/>
                <w:color w:val="auto"/>
                <w:lang w:eastAsia="zh-CN"/>
              </w:rPr>
            </w:pPr>
            <w:r w:rsidRPr="006604FB">
              <w:rPr>
                <w:color w:val="auto"/>
                <w:lang w:eastAsia="zh-CN"/>
              </w:rPr>
              <w:t>ГОСТ IEC 60947-3</w:t>
            </w:r>
          </w:p>
          <w:p w14:paraId="4D41F2E0" w14:textId="77777777" w:rsidR="00AA3CD2" w:rsidRPr="006604FB" w:rsidRDefault="00AA3CD2" w:rsidP="0060782F">
            <w:pPr>
              <w:widowControl w:val="0"/>
              <w:tabs>
                <w:tab w:val="left" w:pos="1319"/>
              </w:tabs>
              <w:ind w:left="-14" w:right="-57"/>
              <w:rPr>
                <w:color w:val="auto"/>
              </w:rPr>
            </w:pPr>
            <w:r w:rsidRPr="006604FB">
              <w:rPr>
                <w:color w:val="auto"/>
              </w:rPr>
              <w:t>ГОСТ IEC 60947-4-1</w:t>
            </w:r>
          </w:p>
          <w:p w14:paraId="760F6CF7" w14:textId="77777777" w:rsidR="00AA3CD2" w:rsidRPr="006604FB" w:rsidRDefault="00AA3CD2" w:rsidP="0060782F">
            <w:pPr>
              <w:widowControl w:val="0"/>
              <w:tabs>
                <w:tab w:val="left" w:pos="1319"/>
              </w:tabs>
              <w:ind w:left="-14" w:right="-57"/>
              <w:rPr>
                <w:rFonts w:eastAsia="Calibri"/>
                <w:b/>
                <w:i/>
                <w:color w:val="auto"/>
                <w:lang w:eastAsia="zh-CN"/>
              </w:rPr>
            </w:pPr>
            <w:r w:rsidRPr="006604FB">
              <w:rPr>
                <w:rFonts w:eastAsia="Calibri"/>
                <w:color w:val="auto"/>
                <w:lang w:eastAsia="zh-CN"/>
              </w:rPr>
              <w:t>ГОСТ IEC 60947-4-2</w:t>
            </w:r>
          </w:p>
          <w:p w14:paraId="48D427A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60947-4-3</w:t>
            </w:r>
          </w:p>
          <w:p w14:paraId="0E022F7A" w14:textId="77777777" w:rsidR="00AA3CD2" w:rsidRPr="006604FB" w:rsidRDefault="00AA3CD2" w:rsidP="0060782F">
            <w:pPr>
              <w:tabs>
                <w:tab w:val="left" w:pos="1319"/>
              </w:tabs>
              <w:ind w:left="-14" w:right="-57"/>
              <w:rPr>
                <w:iCs/>
                <w:color w:val="auto"/>
              </w:rPr>
            </w:pPr>
            <w:r w:rsidRPr="006604FB">
              <w:rPr>
                <w:iCs/>
                <w:color w:val="auto"/>
              </w:rPr>
              <w:t>ГОСТ IEC 60947-5-1</w:t>
            </w:r>
          </w:p>
          <w:p w14:paraId="04E40DD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60947-5-2</w:t>
            </w:r>
          </w:p>
          <w:p w14:paraId="3BF31B77" w14:textId="77777777" w:rsidR="00AA3CD2" w:rsidRPr="006604FB" w:rsidRDefault="00AA3CD2" w:rsidP="0060782F">
            <w:pPr>
              <w:tabs>
                <w:tab w:val="left" w:pos="1319"/>
              </w:tabs>
              <w:ind w:left="-14" w:right="-57"/>
              <w:rPr>
                <w:rFonts w:eastAsia="Calibri"/>
                <w:iCs/>
                <w:color w:val="auto"/>
                <w:lang w:eastAsia="zh-CN"/>
              </w:rPr>
            </w:pPr>
            <w:r w:rsidRPr="006604FB">
              <w:rPr>
                <w:color w:val="auto"/>
              </w:rPr>
              <w:t xml:space="preserve">ГОСТ IEC 60947-5-3 </w:t>
            </w:r>
          </w:p>
          <w:p w14:paraId="78716677" w14:textId="77777777" w:rsidR="00AA3CD2" w:rsidRPr="006604FB" w:rsidRDefault="00AA3CD2" w:rsidP="0060782F">
            <w:pPr>
              <w:tabs>
                <w:tab w:val="left" w:pos="1319"/>
              </w:tabs>
              <w:ind w:left="-14" w:right="-57"/>
              <w:rPr>
                <w:bCs/>
                <w:iCs/>
                <w:color w:val="auto"/>
              </w:rPr>
            </w:pPr>
            <w:r w:rsidRPr="006604FB">
              <w:rPr>
                <w:bCs/>
                <w:iCs/>
                <w:color w:val="auto"/>
              </w:rPr>
              <w:t>ГОСТ IEC 60947-5-6</w:t>
            </w:r>
          </w:p>
          <w:p w14:paraId="3174D2F3" w14:textId="77777777" w:rsidR="00AA3CD2" w:rsidRPr="006604FB" w:rsidRDefault="00AA3CD2" w:rsidP="0060782F">
            <w:pPr>
              <w:tabs>
                <w:tab w:val="left" w:pos="1319"/>
              </w:tabs>
              <w:ind w:left="-14" w:right="-57"/>
              <w:rPr>
                <w:bCs/>
                <w:iCs/>
                <w:color w:val="auto"/>
              </w:rPr>
            </w:pPr>
            <w:r w:rsidRPr="006604FB">
              <w:rPr>
                <w:bCs/>
                <w:iCs/>
                <w:color w:val="auto"/>
              </w:rPr>
              <w:t>ГОСТ IEC 60947-5-7</w:t>
            </w:r>
          </w:p>
          <w:p w14:paraId="69CD8785" w14:textId="77777777" w:rsidR="00AA3CD2" w:rsidRPr="006604FB" w:rsidRDefault="00AA3CD2" w:rsidP="0060782F">
            <w:pPr>
              <w:tabs>
                <w:tab w:val="left" w:pos="1319"/>
              </w:tabs>
              <w:ind w:left="-14" w:right="-57"/>
              <w:rPr>
                <w:bCs/>
                <w:iCs/>
                <w:color w:val="auto"/>
              </w:rPr>
            </w:pPr>
            <w:r w:rsidRPr="006604FB">
              <w:rPr>
                <w:bCs/>
                <w:iCs/>
                <w:color w:val="auto"/>
              </w:rPr>
              <w:t>ГОСТ IEC 60947-5-9</w:t>
            </w:r>
          </w:p>
          <w:p w14:paraId="0CD4F1F4"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rFonts w:eastAsia="Calibri"/>
                <w:bCs/>
                <w:iCs/>
                <w:color w:val="auto"/>
                <w:lang w:eastAsia="zh-CN"/>
              </w:rPr>
              <w:t>ГОСТ IEC 60947-6-1</w:t>
            </w:r>
          </w:p>
          <w:p w14:paraId="6052E20C"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rFonts w:eastAsia="Calibri"/>
                <w:bCs/>
                <w:iCs/>
                <w:color w:val="auto"/>
                <w:lang w:eastAsia="zh-CN"/>
              </w:rPr>
              <w:t xml:space="preserve">ГОСТ IEC 60947-6-2 </w:t>
            </w:r>
          </w:p>
          <w:p w14:paraId="66B6E057" w14:textId="77777777" w:rsidR="00AA3CD2" w:rsidRPr="006604FB" w:rsidRDefault="00AA3CD2" w:rsidP="0060782F">
            <w:pPr>
              <w:tabs>
                <w:tab w:val="left" w:pos="1319"/>
              </w:tabs>
              <w:ind w:left="-14" w:right="-57"/>
              <w:rPr>
                <w:bCs/>
                <w:iCs/>
                <w:color w:val="auto"/>
              </w:rPr>
            </w:pPr>
            <w:r w:rsidRPr="006604FB">
              <w:rPr>
                <w:bCs/>
                <w:iCs/>
                <w:color w:val="auto"/>
              </w:rPr>
              <w:t>ГОСТ IEC 60947-8</w:t>
            </w:r>
          </w:p>
          <w:p w14:paraId="10C95EB9"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18438F04" w14:textId="77777777" w:rsidR="00AA3CD2" w:rsidRPr="006604FB" w:rsidRDefault="00AA3CD2" w:rsidP="0060782F">
            <w:pPr>
              <w:tabs>
                <w:tab w:val="left" w:pos="1319"/>
              </w:tabs>
              <w:ind w:left="-14" w:right="-57"/>
              <w:rPr>
                <w:bCs/>
              </w:rPr>
            </w:pPr>
            <w:r w:rsidRPr="006604FB">
              <w:rPr>
                <w:bCs/>
              </w:rPr>
              <w:t>ГОСТ IEC 61000-3-12</w:t>
            </w:r>
          </w:p>
          <w:p w14:paraId="72D23B95" w14:textId="77777777" w:rsidR="00AA3CD2" w:rsidRPr="006604FB" w:rsidRDefault="00AA3CD2" w:rsidP="0060782F">
            <w:pPr>
              <w:tabs>
                <w:tab w:val="left" w:pos="1319"/>
              </w:tabs>
              <w:ind w:left="-14" w:right="-57"/>
              <w:rPr>
                <w:bCs/>
              </w:rPr>
            </w:pPr>
            <w:r w:rsidRPr="006604FB">
              <w:rPr>
                <w:bCs/>
              </w:rPr>
              <w:t>ГОСТ IEC 61000-3-2</w:t>
            </w:r>
          </w:p>
          <w:p w14:paraId="0644A6A3" w14:textId="77777777" w:rsidR="00AA3CD2" w:rsidRPr="006604FB" w:rsidRDefault="00AA3CD2" w:rsidP="0060782F">
            <w:pPr>
              <w:tabs>
                <w:tab w:val="left" w:pos="1319"/>
              </w:tabs>
              <w:ind w:left="-14" w:right="-57"/>
              <w:rPr>
                <w:bCs/>
              </w:rPr>
            </w:pPr>
            <w:r w:rsidRPr="006604FB">
              <w:rPr>
                <w:bCs/>
              </w:rPr>
              <w:t>ГОСТ IEC 61000-3-3</w:t>
            </w:r>
          </w:p>
          <w:p w14:paraId="12B97716" w14:textId="77777777" w:rsidR="00AA3CD2" w:rsidRPr="006604FB" w:rsidRDefault="00AA3CD2" w:rsidP="0060782F">
            <w:pPr>
              <w:tabs>
                <w:tab w:val="left" w:pos="1319"/>
              </w:tabs>
              <w:ind w:left="-14" w:right="-57"/>
              <w:rPr>
                <w:bCs/>
                <w:iCs/>
                <w:color w:val="auto"/>
              </w:rPr>
            </w:pPr>
            <w:r w:rsidRPr="006604FB">
              <w:rPr>
                <w:bCs/>
                <w:iCs/>
                <w:color w:val="auto"/>
              </w:rPr>
              <w:t>ГОСТ IEC 61000-6-3</w:t>
            </w:r>
          </w:p>
          <w:p w14:paraId="701A3F7C"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IEC 61000-6-4</w:t>
            </w:r>
          </w:p>
          <w:p w14:paraId="3A02769A" w14:textId="77777777" w:rsidR="00AA3CD2" w:rsidRPr="006604FB" w:rsidRDefault="00AA3CD2" w:rsidP="0060782F">
            <w:pPr>
              <w:widowControl w:val="0"/>
              <w:tabs>
                <w:tab w:val="left" w:pos="1319"/>
              </w:tabs>
              <w:ind w:left="-14" w:right="-57"/>
              <w:rPr>
                <w:rFonts w:eastAsia="Calibri"/>
                <w:bCs/>
                <w:iCs/>
                <w:color w:val="auto"/>
                <w:lang w:eastAsia="zh-CN"/>
              </w:rPr>
            </w:pPr>
            <w:r w:rsidRPr="006604FB">
              <w:rPr>
                <w:rFonts w:eastAsia="Calibri"/>
                <w:bCs/>
                <w:iCs/>
                <w:color w:val="auto"/>
                <w:lang w:eastAsia="zh-CN"/>
              </w:rPr>
              <w:t>ГОСТ IEC 61439-1</w:t>
            </w:r>
          </w:p>
          <w:p w14:paraId="0B8CC3D8" w14:textId="77777777" w:rsidR="00AA3CD2" w:rsidRPr="006604FB" w:rsidRDefault="00AA3CD2" w:rsidP="0060782F">
            <w:pPr>
              <w:widowControl w:val="0"/>
              <w:tabs>
                <w:tab w:val="left" w:pos="1319"/>
              </w:tabs>
              <w:ind w:left="-14" w:right="-57"/>
              <w:rPr>
                <w:bCs/>
                <w:iCs/>
                <w:color w:val="auto"/>
              </w:rPr>
            </w:pPr>
            <w:r w:rsidRPr="006604FB">
              <w:rPr>
                <w:rFonts w:eastAsia="Calibri"/>
                <w:bCs/>
                <w:iCs/>
                <w:color w:val="auto"/>
                <w:lang w:eastAsia="zh-CN"/>
              </w:rPr>
              <w:t>ГОСТ IEC 61439-2</w:t>
            </w:r>
          </w:p>
          <w:p w14:paraId="3241FD67" w14:textId="77777777" w:rsidR="00AA3CD2" w:rsidRPr="006604FB" w:rsidRDefault="00AA3CD2" w:rsidP="0060782F">
            <w:pPr>
              <w:tabs>
                <w:tab w:val="left" w:pos="1319"/>
              </w:tabs>
              <w:ind w:left="-14" w:right="-57"/>
              <w:rPr>
                <w:bCs/>
                <w:iCs/>
                <w:color w:val="auto"/>
              </w:rPr>
            </w:pPr>
            <w:r w:rsidRPr="006604FB">
              <w:rPr>
                <w:bCs/>
                <w:iCs/>
                <w:color w:val="auto"/>
              </w:rPr>
              <w:t xml:space="preserve">ГОСТ </w:t>
            </w:r>
            <w:r w:rsidRPr="006604FB">
              <w:rPr>
                <w:bCs/>
                <w:iCs/>
                <w:color w:val="auto"/>
                <w:lang w:val="en-US"/>
              </w:rPr>
              <w:t>IEC</w:t>
            </w:r>
            <w:r w:rsidRPr="006604FB">
              <w:rPr>
                <w:bCs/>
                <w:iCs/>
                <w:color w:val="auto"/>
              </w:rPr>
              <w:t xml:space="preserve"> 61439-3</w:t>
            </w:r>
          </w:p>
          <w:p w14:paraId="28A31A48" w14:textId="77777777" w:rsidR="00AA3CD2" w:rsidRPr="006604FB" w:rsidRDefault="00AA3CD2" w:rsidP="0060782F">
            <w:pPr>
              <w:tabs>
                <w:tab w:val="left" w:pos="1319"/>
              </w:tabs>
              <w:ind w:left="-14" w:right="-57"/>
              <w:rPr>
                <w:bCs/>
                <w:iCs/>
                <w:color w:val="auto"/>
              </w:rPr>
            </w:pPr>
            <w:r w:rsidRPr="006604FB">
              <w:rPr>
                <w:bCs/>
                <w:iCs/>
                <w:color w:val="auto"/>
              </w:rPr>
              <w:t xml:space="preserve">ГОСТ </w:t>
            </w:r>
            <w:r w:rsidRPr="006604FB">
              <w:rPr>
                <w:bCs/>
                <w:iCs/>
                <w:color w:val="auto"/>
                <w:lang w:val="en-US"/>
              </w:rPr>
              <w:t>IEC</w:t>
            </w:r>
            <w:r w:rsidRPr="006604FB">
              <w:rPr>
                <w:bCs/>
                <w:iCs/>
                <w:color w:val="auto"/>
              </w:rPr>
              <w:t xml:space="preserve"> 61439-4</w:t>
            </w:r>
          </w:p>
          <w:p w14:paraId="14340909" w14:textId="77777777" w:rsidR="00AA3CD2" w:rsidRPr="006604FB" w:rsidRDefault="00AA3CD2" w:rsidP="0060782F">
            <w:pPr>
              <w:widowControl w:val="0"/>
              <w:tabs>
                <w:tab w:val="left" w:pos="1319"/>
              </w:tabs>
              <w:ind w:left="-14" w:right="-57"/>
              <w:rPr>
                <w:bCs/>
                <w:iCs/>
                <w:color w:val="auto"/>
              </w:rPr>
            </w:pPr>
            <w:r w:rsidRPr="006604FB">
              <w:rPr>
                <w:rFonts w:eastAsia="Calibri"/>
                <w:bCs/>
                <w:iCs/>
                <w:color w:val="auto"/>
                <w:lang w:eastAsia="zh-CN"/>
              </w:rPr>
              <w:t>ГОСТ IEC 61439-5</w:t>
            </w:r>
          </w:p>
          <w:p w14:paraId="2B4B5FAF" w14:textId="77777777" w:rsidR="00AA3CD2" w:rsidRPr="006604FB" w:rsidRDefault="00AA3CD2" w:rsidP="0060782F">
            <w:pPr>
              <w:tabs>
                <w:tab w:val="left" w:pos="1319"/>
              </w:tabs>
              <w:ind w:left="-14" w:right="-57"/>
              <w:rPr>
                <w:bCs/>
                <w:iCs/>
                <w:color w:val="auto"/>
              </w:rPr>
            </w:pPr>
            <w:r w:rsidRPr="006604FB">
              <w:rPr>
                <w:bCs/>
                <w:iCs/>
                <w:color w:val="auto"/>
              </w:rPr>
              <w:t xml:space="preserve">ГОСТ </w:t>
            </w:r>
            <w:r w:rsidRPr="006604FB">
              <w:rPr>
                <w:bCs/>
                <w:iCs/>
                <w:color w:val="auto"/>
                <w:lang w:val="en-US"/>
              </w:rPr>
              <w:t>IEC</w:t>
            </w:r>
            <w:r w:rsidRPr="006604FB">
              <w:rPr>
                <w:bCs/>
                <w:iCs/>
                <w:color w:val="auto"/>
              </w:rPr>
              <w:t xml:space="preserve"> 61439-6</w:t>
            </w:r>
          </w:p>
          <w:p w14:paraId="05A28602" w14:textId="77777777" w:rsidR="00AA3CD2" w:rsidRPr="006604FB" w:rsidRDefault="00AA3CD2" w:rsidP="0060782F">
            <w:pPr>
              <w:tabs>
                <w:tab w:val="left" w:pos="1319"/>
              </w:tabs>
              <w:ind w:left="-14" w:right="-57"/>
              <w:rPr>
                <w:color w:val="auto"/>
              </w:rPr>
            </w:pPr>
            <w:r w:rsidRPr="006604FB">
              <w:rPr>
                <w:color w:val="auto"/>
              </w:rPr>
              <w:t>ГОСТ IEC 62026-1</w:t>
            </w:r>
          </w:p>
          <w:p w14:paraId="46FBAE80" w14:textId="77777777" w:rsidR="00AA3CD2" w:rsidRPr="006604FB" w:rsidRDefault="00AA3CD2" w:rsidP="0060782F">
            <w:pPr>
              <w:tabs>
                <w:tab w:val="left" w:pos="1319"/>
              </w:tabs>
              <w:ind w:left="-14" w:right="-57"/>
              <w:rPr>
                <w:color w:val="auto"/>
              </w:rPr>
            </w:pPr>
            <w:r w:rsidRPr="006604FB">
              <w:rPr>
                <w:color w:val="auto"/>
              </w:rPr>
              <w:t>ГОСТ IEC 62026-3</w:t>
            </w:r>
          </w:p>
          <w:p w14:paraId="4062520C" w14:textId="77777777" w:rsidR="00AA3CD2" w:rsidRPr="006604FB" w:rsidRDefault="00AA3CD2" w:rsidP="0060782F">
            <w:pPr>
              <w:tabs>
                <w:tab w:val="left" w:pos="2"/>
                <w:tab w:val="left" w:pos="1319"/>
              </w:tabs>
              <w:ind w:left="-14" w:right="-57"/>
              <w:contextualSpacing/>
              <w:rPr>
                <w:color w:val="auto"/>
                <w:lang w:eastAsia="zh-CN"/>
              </w:rPr>
            </w:pPr>
            <w:r w:rsidRPr="006604FB">
              <w:rPr>
                <w:rFonts w:eastAsia="Calibri"/>
                <w:color w:val="auto"/>
                <w:lang w:eastAsia="zh-CN"/>
              </w:rPr>
              <w:t>ГОСТ IEC/</w:t>
            </w:r>
            <w:r w:rsidRPr="006604FB">
              <w:rPr>
                <w:rFonts w:eastAsia="Calibri"/>
                <w:color w:val="auto"/>
                <w:lang w:val="en-US" w:eastAsia="zh-CN"/>
              </w:rPr>
              <w:t>TS</w:t>
            </w:r>
            <w:r w:rsidRPr="006604FB">
              <w:rPr>
                <w:rFonts w:eastAsia="Calibri"/>
                <w:color w:val="auto"/>
                <w:lang w:eastAsia="zh-CN"/>
              </w:rPr>
              <w:t xml:space="preserve"> 61000-3-5</w:t>
            </w:r>
          </w:p>
          <w:p w14:paraId="16F25F4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Р 50030.2 (МЭК 60947-2) </w:t>
            </w:r>
            <w:r w:rsidRPr="006604FB">
              <w:rPr>
                <w:color w:val="auto"/>
              </w:rPr>
              <w:t>(применяется до 01.07.2022)</w:t>
            </w:r>
          </w:p>
          <w:p w14:paraId="6B3D836D"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Р 50030.3 </w:t>
            </w:r>
            <w:r w:rsidRPr="006604FB">
              <w:rPr>
                <w:color w:val="auto"/>
                <w:lang w:eastAsia="zh-CN"/>
              </w:rPr>
              <w:t>(применяется до 01.07.2022)</w:t>
            </w:r>
          </w:p>
          <w:p w14:paraId="31E7D0A1" w14:textId="77777777" w:rsidR="00AA3CD2" w:rsidRPr="006604FB" w:rsidRDefault="00AA3CD2" w:rsidP="0060782F">
            <w:pPr>
              <w:tabs>
                <w:tab w:val="left" w:pos="1319"/>
                <w:tab w:val="center" w:pos="4677"/>
                <w:tab w:val="right" w:pos="9355"/>
              </w:tabs>
              <w:ind w:left="-14" w:right="-57"/>
              <w:rPr>
                <w:i/>
                <w:color w:val="auto"/>
              </w:rPr>
            </w:pPr>
            <w:r w:rsidRPr="006604FB">
              <w:rPr>
                <w:color w:val="auto"/>
              </w:rPr>
              <w:t>ГОСТ Р 50030.4.1 (МЭК 60947-4-1) (применяется до 01.07.2022)</w:t>
            </w:r>
          </w:p>
          <w:p w14:paraId="253B76D9" w14:textId="77777777" w:rsidR="00AA3CD2" w:rsidRPr="006604FB" w:rsidRDefault="00AA3CD2" w:rsidP="0060782F">
            <w:pPr>
              <w:widowControl w:val="0"/>
              <w:tabs>
                <w:tab w:val="left" w:pos="1319"/>
              </w:tabs>
              <w:ind w:left="-14" w:right="-57"/>
              <w:rPr>
                <w:rFonts w:eastAsia="Calibri"/>
                <w:b/>
                <w:i/>
                <w:color w:val="auto"/>
                <w:lang w:eastAsia="zh-CN"/>
              </w:rPr>
            </w:pPr>
            <w:r w:rsidRPr="006604FB">
              <w:rPr>
                <w:rFonts w:eastAsia="Calibri"/>
                <w:color w:val="auto"/>
                <w:lang w:eastAsia="zh-CN"/>
              </w:rPr>
              <w:t>ГОСТ Р 50030.4.2 (МЭК 60947-4-2)</w:t>
            </w:r>
            <w:r w:rsidRPr="006604FB">
              <w:rPr>
                <w:color w:val="auto"/>
              </w:rPr>
              <w:t xml:space="preserve"> (применяется до 01.07.2022)</w:t>
            </w:r>
          </w:p>
          <w:p w14:paraId="754B2BC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50030.6.1 (МЭК 60947-6-1)</w:t>
            </w:r>
            <w:r w:rsidRPr="006604FB">
              <w:rPr>
                <w:color w:val="auto"/>
              </w:rPr>
              <w:t xml:space="preserve"> (применяется до 01.07.2022)</w:t>
            </w:r>
          </w:p>
          <w:p w14:paraId="5FDCA14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51097</w:t>
            </w:r>
          </w:p>
          <w:p w14:paraId="2E231A9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51317.3.4 (МЭК 61000-3-4)</w:t>
            </w:r>
          </w:p>
          <w:p w14:paraId="13C02D3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4E932AF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EE4F27D" w14:textId="77777777" w:rsidR="00AA3CD2" w:rsidRPr="006604FB" w:rsidRDefault="00AA3CD2" w:rsidP="0060782F">
            <w:pPr>
              <w:tabs>
                <w:tab w:val="left" w:pos="1319"/>
                <w:tab w:val="center" w:pos="4677"/>
                <w:tab w:val="right" w:pos="9355"/>
              </w:tabs>
              <w:ind w:left="-14" w:right="-57"/>
              <w:rPr>
                <w:bCs/>
              </w:rPr>
            </w:pPr>
            <w:r w:rsidRPr="006604FB">
              <w:rPr>
                <w:bCs/>
              </w:rPr>
              <w:t>ГОСТ Р 52459.9 (EН 301 489-9)</w:t>
            </w:r>
          </w:p>
          <w:p w14:paraId="3037A9A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Р МЭК 61439.2 </w:t>
            </w:r>
            <w:r w:rsidRPr="006604FB">
              <w:rPr>
                <w:color w:val="auto"/>
              </w:rPr>
              <w:t>(применяется до 01.07.2022)</w:t>
            </w:r>
          </w:p>
          <w:p w14:paraId="627482CC"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 РК МЭК 60947-3 </w:t>
            </w:r>
            <w:r w:rsidRPr="006604FB">
              <w:rPr>
                <w:color w:val="auto"/>
                <w:lang w:eastAsia="zh-CN"/>
              </w:rPr>
              <w:t>(применяется до 01.07.2022)</w:t>
            </w:r>
          </w:p>
          <w:p w14:paraId="2ACAB41D" w14:textId="77777777" w:rsidR="00AA3CD2" w:rsidRPr="006604FB" w:rsidRDefault="00AA3CD2" w:rsidP="0060782F">
            <w:pPr>
              <w:tabs>
                <w:tab w:val="left" w:pos="1319"/>
              </w:tabs>
              <w:ind w:left="-14" w:right="-57"/>
              <w:rPr>
                <w:color w:val="auto"/>
              </w:rPr>
            </w:pPr>
            <w:r w:rsidRPr="006604FB">
              <w:rPr>
                <w:color w:val="auto"/>
              </w:rPr>
              <w:t>СТ РК МЭК 60947-4-1 (применяется до 01.07.2022)</w:t>
            </w:r>
          </w:p>
          <w:p w14:paraId="3D6C748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04BE6D02"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186887AC" w14:textId="77777777" w:rsidR="00AA3CD2" w:rsidRPr="006604FB" w:rsidRDefault="00AA3CD2" w:rsidP="0060782F">
            <w:pPr>
              <w:tabs>
                <w:tab w:val="left" w:pos="1319"/>
              </w:tabs>
              <w:ind w:left="-14" w:right="-57"/>
              <w:rPr>
                <w:rFonts w:eastAsiaTheme="minorHAnsi"/>
                <w:color w:val="auto"/>
                <w:lang w:eastAsia="zh-CN"/>
              </w:rPr>
            </w:pPr>
            <w:r w:rsidRPr="006604FB">
              <w:rPr>
                <w:color w:val="auto"/>
                <w:kern w:val="0"/>
                <w14:cntxtAlts w14:val="0"/>
              </w:rPr>
              <w:t xml:space="preserve">СТБ </w:t>
            </w:r>
            <w:r w:rsidRPr="006604FB">
              <w:rPr>
                <w:color w:val="auto"/>
                <w:kern w:val="0"/>
                <w:lang w:val="en-US"/>
                <w14:cntxtAlts w14:val="0"/>
              </w:rPr>
              <w:t>ETSI</w:t>
            </w:r>
            <w:r w:rsidRPr="006604FB">
              <w:rPr>
                <w:color w:val="auto"/>
                <w:kern w:val="0"/>
                <w14:cntxtAlts w14:val="0"/>
              </w:rPr>
              <w:t xml:space="preserve"> </w:t>
            </w:r>
            <w:r w:rsidRPr="006604FB">
              <w:rPr>
                <w:color w:val="auto"/>
                <w:kern w:val="0"/>
                <w:lang w:val="en-US"/>
                <w14:cntxtAlts w14:val="0"/>
              </w:rPr>
              <w:t>EN</w:t>
            </w:r>
            <w:r w:rsidRPr="006604FB">
              <w:rPr>
                <w:color w:val="auto"/>
                <w:kern w:val="0"/>
                <w14:cntxtAlts w14:val="0"/>
              </w:rPr>
              <w:t xml:space="preserve"> 301 489-17</w:t>
            </w:r>
          </w:p>
          <w:p w14:paraId="7D298FD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60947-2 (IEC 60947-2) (применяется до 01.07.2022)</w:t>
            </w:r>
          </w:p>
          <w:p w14:paraId="3E7F704A" w14:textId="77777777" w:rsidR="00AA3CD2" w:rsidRPr="006604FB" w:rsidRDefault="00AA3CD2" w:rsidP="0060782F">
            <w:pPr>
              <w:tabs>
                <w:tab w:val="left" w:pos="1319"/>
              </w:tabs>
              <w:autoSpaceDE w:val="0"/>
              <w:autoSpaceDN w:val="0"/>
              <w:adjustRightInd w:val="0"/>
              <w:ind w:left="-14" w:right="-57"/>
              <w:rPr>
                <w:color w:val="auto"/>
                <w:lang w:eastAsia="zh-CN"/>
              </w:rPr>
            </w:pPr>
            <w:r w:rsidRPr="006604FB">
              <w:rPr>
                <w:color w:val="auto"/>
                <w:lang w:eastAsia="zh-CN"/>
              </w:rPr>
              <w:t>СТБ IEC 60947-6-1 (применяется до 01.07.2022)</w:t>
            </w:r>
          </w:p>
          <w:p w14:paraId="3A038A3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34DB51AD"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СТБ IEC 61000-6-4</w:t>
            </w:r>
          </w:p>
          <w:p w14:paraId="5CD93BED" w14:textId="77777777" w:rsidR="00AA3CD2" w:rsidRPr="006604FB" w:rsidRDefault="00AA3CD2" w:rsidP="0060782F">
            <w:pPr>
              <w:tabs>
                <w:tab w:val="left" w:pos="1319"/>
              </w:tabs>
              <w:ind w:left="-14" w:right="-57"/>
              <w:rPr>
                <w:bCs/>
                <w:iCs/>
                <w:color w:val="auto"/>
              </w:rPr>
            </w:pPr>
            <w:r w:rsidRPr="006604FB">
              <w:rPr>
                <w:bCs/>
                <w:iCs/>
                <w:color w:val="auto"/>
              </w:rPr>
              <w:t xml:space="preserve">СТБ </w:t>
            </w:r>
            <w:r w:rsidRPr="006604FB">
              <w:rPr>
                <w:bCs/>
                <w:iCs/>
                <w:color w:val="auto"/>
                <w:lang w:val="en-US"/>
              </w:rPr>
              <w:t>IEC</w:t>
            </w:r>
            <w:r w:rsidRPr="006604FB">
              <w:rPr>
                <w:bCs/>
                <w:iCs/>
                <w:color w:val="auto"/>
              </w:rPr>
              <w:t xml:space="preserve"> 62040-2</w:t>
            </w:r>
            <w:r w:rsidRPr="006604FB">
              <w:rPr>
                <w:bCs/>
                <w:iCs/>
                <w:color w:val="auto"/>
                <w:vertAlign w:val="superscript"/>
              </w:rPr>
              <w:t>1</w:t>
            </w:r>
          </w:p>
          <w:p w14:paraId="14DCEA63" w14:textId="77777777" w:rsidR="00AA3CD2" w:rsidRPr="006604FB" w:rsidRDefault="00AA3CD2" w:rsidP="0060782F">
            <w:pPr>
              <w:tabs>
                <w:tab w:val="left" w:pos="1319"/>
              </w:tabs>
              <w:ind w:left="-14" w:right="-57"/>
              <w:rPr>
                <w:rFonts w:eastAsiaTheme="minorHAnsi"/>
                <w:color w:val="auto"/>
                <w:lang w:eastAsia="zh-CN"/>
              </w:rPr>
            </w:pPr>
            <w:r w:rsidRPr="006604FB">
              <w:rPr>
                <w:bCs/>
                <w:iCs/>
                <w:color w:val="auto"/>
                <w:lang w:eastAsia="zh-CN"/>
              </w:rPr>
              <w:t>СТБ ГОСТ Р 50030.6.2 (МЭК 60947-6-2)</w:t>
            </w:r>
            <w:r w:rsidRPr="006604FB">
              <w:rPr>
                <w:bCs/>
                <w:iCs/>
                <w:color w:val="auto"/>
                <w:vertAlign w:val="superscript"/>
                <w:lang w:eastAsia="zh-CN"/>
              </w:rPr>
              <w:t>1</w:t>
            </w:r>
          </w:p>
        </w:tc>
        <w:tc>
          <w:tcPr>
            <w:tcW w:w="1455" w:type="dxa"/>
          </w:tcPr>
          <w:p w14:paraId="7A189208"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449344D2" w14:textId="77777777" w:rsidTr="00BA557D">
        <w:tc>
          <w:tcPr>
            <w:tcW w:w="668" w:type="dxa"/>
          </w:tcPr>
          <w:p w14:paraId="788FDC1F"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41FC8E6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Аппараты электрические для управления электротехническими установками</w:t>
            </w:r>
          </w:p>
        </w:tc>
        <w:tc>
          <w:tcPr>
            <w:tcW w:w="2022" w:type="dxa"/>
            <w:gridSpan w:val="2"/>
          </w:tcPr>
          <w:p w14:paraId="10EF795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8512</w:t>
            </w:r>
          </w:p>
          <w:p w14:paraId="4E0F688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8526</w:t>
            </w:r>
          </w:p>
          <w:p w14:paraId="402A066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8535</w:t>
            </w:r>
          </w:p>
          <w:p w14:paraId="2744142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8536</w:t>
            </w:r>
          </w:p>
          <w:p w14:paraId="79C4FBB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8537</w:t>
            </w:r>
          </w:p>
          <w:p w14:paraId="14FAAC5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8538</w:t>
            </w:r>
          </w:p>
          <w:p w14:paraId="6FB2A3C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8542</w:t>
            </w:r>
          </w:p>
          <w:p w14:paraId="3341F42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8608 00 000</w:t>
            </w:r>
          </w:p>
          <w:p w14:paraId="043FE3D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9032</w:t>
            </w:r>
          </w:p>
          <w:p w14:paraId="2213A17E"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66272D12"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7F904A0" w14:textId="77777777" w:rsidR="00AA3CD2" w:rsidRPr="006604FB" w:rsidRDefault="00AA3CD2" w:rsidP="0060782F">
            <w:pPr>
              <w:tabs>
                <w:tab w:val="left" w:pos="1319"/>
              </w:tabs>
              <w:ind w:left="-14" w:right="-57"/>
              <w:rPr>
                <w:color w:val="auto"/>
              </w:rPr>
            </w:pPr>
            <w:r w:rsidRPr="006604FB">
              <w:rPr>
                <w:color w:val="auto"/>
              </w:rPr>
              <w:t>ГОСТ 30011.1 (IEC 60947-1) (применяется до 01.07.2022)</w:t>
            </w:r>
          </w:p>
          <w:p w14:paraId="773335FA" w14:textId="77777777" w:rsidR="00AA3CD2" w:rsidRPr="006604FB" w:rsidRDefault="00AA3CD2" w:rsidP="0060782F">
            <w:pPr>
              <w:tabs>
                <w:tab w:val="left" w:pos="1319"/>
              </w:tabs>
              <w:autoSpaceDE w:val="0"/>
              <w:autoSpaceDN w:val="0"/>
              <w:adjustRightInd w:val="0"/>
              <w:ind w:left="-14" w:right="-57"/>
              <w:rPr>
                <w:color w:val="auto"/>
                <w:vertAlign w:val="superscript"/>
                <w:lang w:eastAsia="zh-CN"/>
              </w:rPr>
            </w:pPr>
            <w:r w:rsidRPr="006604FB">
              <w:rPr>
                <w:rFonts w:eastAsia="Calibri"/>
                <w:color w:val="auto"/>
                <w:lang w:eastAsia="zh-CN"/>
              </w:rPr>
              <w:t>ГОСТ 30011.3 (МЭК 60947-3) (применяется до 01.07.2022)</w:t>
            </w:r>
          </w:p>
          <w:p w14:paraId="02AABF72"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 xml:space="preserve">ГОСТ 30011.5.1 </w:t>
            </w:r>
            <w:r w:rsidRPr="006604FB">
              <w:rPr>
                <w:rFonts w:eastAsia="Calibri"/>
                <w:color w:val="auto"/>
                <w:lang w:eastAsia="zh-CN"/>
              </w:rPr>
              <w:t xml:space="preserve">(IEC 60947-5-1) (применяется до 01.07.2022) </w:t>
            </w:r>
          </w:p>
          <w:p w14:paraId="6B7F2332" w14:textId="77777777" w:rsidR="00AA3CD2" w:rsidRPr="006604FB" w:rsidRDefault="00AA3CD2" w:rsidP="0060782F">
            <w:pPr>
              <w:tabs>
                <w:tab w:val="left" w:pos="1319"/>
              </w:tabs>
              <w:ind w:left="-14" w:right="-57"/>
              <w:rPr>
                <w:bCs/>
              </w:rPr>
            </w:pPr>
            <w:r w:rsidRPr="006604FB">
              <w:rPr>
                <w:bCs/>
              </w:rPr>
              <w:t>ГОСТ 30804.3.11 (IEC 61000-3-11)</w:t>
            </w:r>
          </w:p>
          <w:p w14:paraId="07762A82"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5B4972A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2BC037B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 (применяется до 01.07.2022)</w:t>
            </w:r>
          </w:p>
          <w:p w14:paraId="0825AF5D" w14:textId="77777777" w:rsidR="00AA3CD2" w:rsidRPr="006604FB" w:rsidRDefault="00AA3CD2" w:rsidP="0060782F">
            <w:pPr>
              <w:widowControl w:val="0"/>
              <w:tabs>
                <w:tab w:val="left" w:pos="1319"/>
              </w:tabs>
              <w:ind w:left="-14" w:right="-57"/>
              <w:rPr>
                <w:color w:val="auto"/>
              </w:rPr>
            </w:pPr>
            <w:r w:rsidRPr="006604FB">
              <w:rPr>
                <w:color w:val="auto"/>
              </w:rPr>
              <w:t>ГОСТ 30804.3.8 (МЭК 61000-3-8)</w:t>
            </w:r>
          </w:p>
          <w:p w14:paraId="28C5346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30779D3F" w14:textId="77777777" w:rsidR="00AA3CD2" w:rsidRPr="006604FB" w:rsidRDefault="00AA3CD2" w:rsidP="0060782F">
            <w:pPr>
              <w:tabs>
                <w:tab w:val="left" w:pos="1319"/>
              </w:tabs>
              <w:ind w:left="-14" w:right="-57"/>
              <w:rPr>
                <w:bCs/>
              </w:rPr>
            </w:pPr>
            <w:r w:rsidRPr="006604FB">
              <w:rPr>
                <w:bCs/>
              </w:rPr>
              <w:t>ГОСТ 30804.6.2 (IEC 61000-6-2)</w:t>
            </w:r>
          </w:p>
          <w:p w14:paraId="77D8473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F30CDD7" w14:textId="77777777" w:rsidR="00AA3CD2" w:rsidRPr="006604FB" w:rsidRDefault="00AA3CD2" w:rsidP="0060782F">
            <w:pPr>
              <w:widowControl w:val="0"/>
              <w:tabs>
                <w:tab w:val="left" w:pos="1319"/>
              </w:tabs>
              <w:ind w:left="-14" w:right="-57"/>
              <w:rPr>
                <w:bCs/>
              </w:rPr>
            </w:pPr>
            <w:r w:rsidRPr="006604FB">
              <w:rPr>
                <w:color w:val="auto"/>
              </w:rPr>
              <w:t>ГОСТ 30804.6.4 (IEC 61000-6-4) (применяется до 01.07.2022)</w:t>
            </w:r>
          </w:p>
          <w:p w14:paraId="4E55883F" w14:textId="77777777" w:rsidR="00AA3CD2" w:rsidRPr="006604FB" w:rsidRDefault="00AA3CD2" w:rsidP="0060782F">
            <w:pPr>
              <w:tabs>
                <w:tab w:val="left" w:pos="1319"/>
              </w:tabs>
              <w:ind w:left="-14" w:right="-57"/>
              <w:rPr>
                <w:color w:val="auto"/>
              </w:rPr>
            </w:pPr>
            <w:r w:rsidRPr="006604FB">
              <w:rPr>
                <w:color w:val="auto"/>
              </w:rPr>
              <w:t>ГОСТ 32134.1 (EN 301 489-1) (применяется до 01.07.2023)</w:t>
            </w:r>
          </w:p>
          <w:p w14:paraId="4258BC3E" w14:textId="77777777" w:rsidR="00AA3CD2" w:rsidRPr="006604FB" w:rsidRDefault="00AA3CD2" w:rsidP="0060782F">
            <w:pPr>
              <w:tabs>
                <w:tab w:val="left" w:pos="1319"/>
                <w:tab w:val="center" w:pos="4677"/>
                <w:tab w:val="right" w:pos="9355"/>
              </w:tabs>
              <w:ind w:left="-14" w:right="-57"/>
              <w:rPr>
                <w:bCs/>
              </w:rPr>
            </w:pPr>
            <w:r w:rsidRPr="006604FB">
              <w:rPr>
                <w:bCs/>
              </w:rPr>
              <w:t>ГОСТ 32134.11 (EN 301 489-11- V.1.3.1)</w:t>
            </w:r>
          </w:p>
          <w:p w14:paraId="613A6AD1" w14:textId="77777777" w:rsidR="00AA3CD2" w:rsidRPr="006604FB" w:rsidRDefault="00AA3CD2" w:rsidP="0060782F">
            <w:pPr>
              <w:tabs>
                <w:tab w:val="left" w:pos="1319"/>
                <w:tab w:val="center" w:pos="4677"/>
                <w:tab w:val="right" w:pos="9355"/>
              </w:tabs>
              <w:ind w:left="-14" w:right="-57"/>
              <w:rPr>
                <w:bCs/>
              </w:rPr>
            </w:pPr>
            <w:r w:rsidRPr="006604FB">
              <w:rPr>
                <w:bCs/>
              </w:rPr>
              <w:t>ГОСТ 32134.14 (EN 301 489-14- V.1.2.1)</w:t>
            </w:r>
          </w:p>
          <w:p w14:paraId="1920BB08" w14:textId="77777777" w:rsidR="00AA3CD2" w:rsidRPr="006604FB" w:rsidRDefault="00AA3CD2" w:rsidP="0060782F">
            <w:pPr>
              <w:tabs>
                <w:tab w:val="left" w:pos="1319"/>
                <w:tab w:val="center" w:pos="4677"/>
                <w:tab w:val="right" w:pos="9355"/>
              </w:tabs>
              <w:ind w:left="-14" w:right="-57"/>
              <w:rPr>
                <w:bCs/>
              </w:rPr>
            </w:pPr>
            <w:r w:rsidRPr="006604FB">
              <w:rPr>
                <w:bCs/>
              </w:rPr>
              <w:t>ГОСТ CISPR 11</w:t>
            </w:r>
          </w:p>
          <w:p w14:paraId="17B3D2FD" w14:textId="77777777" w:rsidR="00AA3CD2" w:rsidRPr="006604FB" w:rsidRDefault="00AA3CD2" w:rsidP="0060782F">
            <w:pPr>
              <w:tabs>
                <w:tab w:val="left" w:pos="1319"/>
                <w:tab w:val="center" w:pos="4677"/>
                <w:tab w:val="right" w:pos="9355"/>
              </w:tabs>
              <w:ind w:left="-14" w:right="-57"/>
              <w:rPr>
                <w:bCs/>
              </w:rPr>
            </w:pPr>
            <w:r w:rsidRPr="006604FB">
              <w:rPr>
                <w:bCs/>
              </w:rPr>
              <w:t>ГОСТ CISPR 14-1</w:t>
            </w:r>
          </w:p>
          <w:p w14:paraId="68B1E669" w14:textId="77777777" w:rsidR="00AA3CD2" w:rsidRPr="006604FB" w:rsidRDefault="00AA3CD2" w:rsidP="0060782F">
            <w:pPr>
              <w:tabs>
                <w:tab w:val="left" w:pos="1319"/>
                <w:tab w:val="center" w:pos="4677"/>
                <w:tab w:val="right" w:pos="9355"/>
              </w:tabs>
              <w:ind w:left="-14" w:right="-57"/>
              <w:rPr>
                <w:bCs/>
              </w:rPr>
            </w:pPr>
            <w:r w:rsidRPr="006604FB">
              <w:rPr>
                <w:bCs/>
              </w:rPr>
              <w:t>ГОСТ CISPR 14-2</w:t>
            </w:r>
          </w:p>
          <w:p w14:paraId="0BE13452" w14:textId="77777777" w:rsidR="00AA3CD2" w:rsidRPr="006604FB" w:rsidRDefault="00AA3CD2" w:rsidP="0060782F">
            <w:pPr>
              <w:tabs>
                <w:tab w:val="left" w:pos="1319"/>
                <w:tab w:val="center" w:pos="4677"/>
                <w:tab w:val="right" w:pos="9355"/>
              </w:tabs>
              <w:ind w:left="-14" w:right="-57"/>
              <w:rPr>
                <w:bCs/>
              </w:rPr>
            </w:pPr>
            <w:r w:rsidRPr="006604FB">
              <w:rPr>
                <w:bCs/>
              </w:rPr>
              <w:t>ГОСТ CISPR 32</w:t>
            </w:r>
          </w:p>
          <w:p w14:paraId="59A0F00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3D601BBA" w14:textId="77777777" w:rsidR="00AA3CD2" w:rsidRPr="006604FB" w:rsidRDefault="00AA3CD2" w:rsidP="0060782F">
            <w:pPr>
              <w:widowControl w:val="0"/>
              <w:tabs>
                <w:tab w:val="left" w:pos="1319"/>
              </w:tabs>
              <w:ind w:left="-14" w:right="-57"/>
              <w:rPr>
                <w:color w:val="auto"/>
              </w:rPr>
            </w:pPr>
            <w:r w:rsidRPr="006604FB">
              <w:rPr>
                <w:color w:val="auto"/>
              </w:rPr>
              <w:t>ГОСТ EN 50065-1</w:t>
            </w:r>
          </w:p>
          <w:p w14:paraId="2B1479E0" w14:textId="77777777" w:rsidR="00AA3CD2" w:rsidRPr="006604FB" w:rsidRDefault="00AA3CD2" w:rsidP="0060782F">
            <w:pPr>
              <w:tabs>
                <w:tab w:val="left" w:pos="1319"/>
                <w:tab w:val="left" w:pos="2428"/>
              </w:tabs>
              <w:ind w:left="-14" w:right="-57"/>
              <w:rPr>
                <w:color w:val="auto"/>
              </w:rPr>
            </w:pPr>
            <w:r w:rsidRPr="006604FB">
              <w:rPr>
                <w:color w:val="auto"/>
              </w:rPr>
              <w:t>ГОСТ EN 50065-2-2</w:t>
            </w:r>
          </w:p>
          <w:p w14:paraId="4B944EE8" w14:textId="77777777" w:rsidR="00AA3CD2" w:rsidRPr="006604FB" w:rsidRDefault="00AA3CD2" w:rsidP="0060782F">
            <w:pPr>
              <w:tabs>
                <w:tab w:val="left" w:pos="1319"/>
                <w:tab w:val="left" w:pos="2428"/>
              </w:tabs>
              <w:ind w:left="-14" w:right="-57"/>
              <w:rPr>
                <w:color w:val="auto"/>
              </w:rPr>
            </w:pPr>
            <w:r w:rsidRPr="006604FB">
              <w:rPr>
                <w:color w:val="auto"/>
              </w:rPr>
              <w:t>ГОСТ EN 50065-2-3</w:t>
            </w:r>
          </w:p>
          <w:p w14:paraId="13A3ED88" w14:textId="77777777" w:rsidR="00AA3CD2" w:rsidRPr="006604FB" w:rsidRDefault="00AA3CD2" w:rsidP="0060782F">
            <w:pPr>
              <w:widowControl w:val="0"/>
              <w:tabs>
                <w:tab w:val="left" w:pos="1319"/>
              </w:tabs>
              <w:ind w:left="-14" w:right="-57"/>
              <w:rPr>
                <w:color w:val="auto"/>
              </w:rPr>
            </w:pPr>
            <w:r w:rsidRPr="006604FB">
              <w:rPr>
                <w:color w:val="auto"/>
              </w:rPr>
              <w:t>ГОСТ EN 50293</w:t>
            </w:r>
          </w:p>
          <w:p w14:paraId="12DC2651" w14:textId="77777777" w:rsidR="00AA3CD2" w:rsidRPr="006604FB" w:rsidRDefault="00AA3CD2" w:rsidP="0060782F">
            <w:pPr>
              <w:tabs>
                <w:tab w:val="left" w:pos="1319"/>
                <w:tab w:val="left" w:pos="2428"/>
              </w:tabs>
              <w:ind w:left="-14" w:right="-57"/>
              <w:rPr>
                <w:color w:val="auto"/>
              </w:rPr>
            </w:pPr>
            <w:r w:rsidRPr="006604FB">
              <w:rPr>
                <w:color w:val="auto"/>
              </w:rPr>
              <w:t>ГОСТ EN 50490</w:t>
            </w:r>
          </w:p>
          <w:p w14:paraId="22B6B5D6"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 xml:space="preserve">ГОСТ </w:t>
            </w:r>
            <w:r w:rsidRPr="006604FB">
              <w:rPr>
                <w:color w:val="auto"/>
                <w:lang w:val="en-US" w:eastAsia="zh-CN"/>
              </w:rPr>
              <w:t>EN</w:t>
            </w:r>
            <w:r w:rsidRPr="006604FB">
              <w:rPr>
                <w:color w:val="auto"/>
                <w:lang w:eastAsia="zh-CN"/>
              </w:rPr>
              <w:t xml:space="preserve"> 50491-5-1</w:t>
            </w:r>
          </w:p>
          <w:p w14:paraId="566AA65C" w14:textId="77777777" w:rsidR="00AA3CD2" w:rsidRPr="006604FB" w:rsidRDefault="00AA3CD2" w:rsidP="0060782F">
            <w:pPr>
              <w:tabs>
                <w:tab w:val="left" w:pos="1319"/>
                <w:tab w:val="left" w:pos="2428"/>
              </w:tabs>
              <w:ind w:left="-14" w:right="-57"/>
              <w:rPr>
                <w:color w:val="auto"/>
              </w:rPr>
            </w:pPr>
            <w:r w:rsidRPr="006604FB">
              <w:rPr>
                <w:color w:val="auto"/>
              </w:rPr>
              <w:t>ГОСТ EN 50491-5-2</w:t>
            </w:r>
          </w:p>
          <w:p w14:paraId="547D0C89" w14:textId="77777777" w:rsidR="00AA3CD2" w:rsidRPr="006604FB" w:rsidRDefault="00AA3CD2" w:rsidP="0060782F">
            <w:pPr>
              <w:tabs>
                <w:tab w:val="left" w:pos="1319"/>
                <w:tab w:val="left" w:pos="2428"/>
              </w:tabs>
              <w:ind w:left="-14" w:right="-57"/>
              <w:rPr>
                <w:b/>
                <w:i/>
                <w:color w:val="auto"/>
              </w:rPr>
            </w:pPr>
            <w:r w:rsidRPr="006604FB">
              <w:rPr>
                <w:color w:val="auto"/>
              </w:rPr>
              <w:t>ГОСТ EN 50491-5-3</w:t>
            </w:r>
          </w:p>
          <w:p w14:paraId="5C56B9F0" w14:textId="77777777" w:rsidR="00AA3CD2" w:rsidRPr="006604FB" w:rsidRDefault="00AA3CD2" w:rsidP="0060782F">
            <w:pPr>
              <w:tabs>
                <w:tab w:val="left" w:pos="1319"/>
              </w:tabs>
              <w:ind w:left="-14" w:right="-57"/>
              <w:rPr>
                <w:color w:val="auto"/>
              </w:rPr>
            </w:pPr>
            <w:r w:rsidRPr="006604FB">
              <w:rPr>
                <w:color w:val="auto"/>
              </w:rPr>
              <w:t>ГОСТ IEC 60255-26</w:t>
            </w:r>
          </w:p>
          <w:p w14:paraId="062801AF"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60730-1</w:t>
            </w:r>
          </w:p>
          <w:p w14:paraId="47D553B7" w14:textId="77777777" w:rsidR="00AA3CD2" w:rsidRPr="006604FB" w:rsidRDefault="00AA3CD2" w:rsidP="0060782F">
            <w:pPr>
              <w:widowControl w:val="0"/>
              <w:tabs>
                <w:tab w:val="left" w:pos="1319"/>
              </w:tabs>
              <w:ind w:left="-14" w:right="-57"/>
              <w:rPr>
                <w:color w:val="auto"/>
              </w:rPr>
            </w:pPr>
            <w:r w:rsidRPr="006604FB">
              <w:rPr>
                <w:color w:val="auto"/>
              </w:rPr>
              <w:t>ГОСТ IEC 60730-2-14</w:t>
            </w:r>
          </w:p>
          <w:p w14:paraId="5DF975B6"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IEC 60730-2-15</w:t>
            </w:r>
          </w:p>
          <w:p w14:paraId="4625A5FA" w14:textId="77777777" w:rsidR="00AA3CD2" w:rsidRPr="006604FB" w:rsidRDefault="00AA3CD2" w:rsidP="0060782F">
            <w:pPr>
              <w:widowControl w:val="0"/>
              <w:tabs>
                <w:tab w:val="left" w:pos="1319"/>
              </w:tabs>
              <w:ind w:left="-14" w:right="-57"/>
              <w:rPr>
                <w:color w:val="auto"/>
              </w:rPr>
            </w:pPr>
            <w:r w:rsidRPr="006604FB">
              <w:rPr>
                <w:color w:val="auto"/>
              </w:rPr>
              <w:t>ГОСТ IEC 60730-2-5</w:t>
            </w:r>
          </w:p>
          <w:p w14:paraId="2D5D4003" w14:textId="77777777" w:rsidR="00AA3CD2" w:rsidRPr="006604FB" w:rsidRDefault="00AA3CD2" w:rsidP="0060782F">
            <w:pPr>
              <w:tabs>
                <w:tab w:val="left" w:pos="1319"/>
              </w:tabs>
              <w:ind w:left="-14" w:right="-57"/>
              <w:rPr>
                <w:color w:val="auto"/>
              </w:rPr>
            </w:pPr>
            <w:r w:rsidRPr="006604FB">
              <w:rPr>
                <w:color w:val="auto"/>
              </w:rPr>
              <w:t>ГОСТ IEC 60730-2-6</w:t>
            </w:r>
          </w:p>
          <w:p w14:paraId="6D6D84E9"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rPr>
              <w:t>ГОСТ IEC 60730-2-7</w:t>
            </w:r>
          </w:p>
          <w:p w14:paraId="1D90C5F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60730-2-8</w:t>
            </w:r>
          </w:p>
          <w:p w14:paraId="5607A78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IEC 60730-2-9 </w:t>
            </w:r>
          </w:p>
          <w:p w14:paraId="7EB2466B" w14:textId="77777777" w:rsidR="00AA3CD2" w:rsidRPr="006604FB" w:rsidRDefault="00AA3CD2" w:rsidP="0060782F">
            <w:pPr>
              <w:tabs>
                <w:tab w:val="left" w:pos="1319"/>
                <w:tab w:val="center" w:pos="4677"/>
                <w:tab w:val="right" w:pos="9355"/>
              </w:tabs>
              <w:ind w:left="-14" w:right="-57"/>
              <w:rPr>
                <w:rStyle w:val="FontStyle13"/>
                <w:iCs/>
                <w:color w:val="auto"/>
              </w:rPr>
            </w:pPr>
            <w:r w:rsidRPr="006604FB">
              <w:rPr>
                <w:iCs/>
                <w:color w:val="auto"/>
              </w:rPr>
              <w:t>ГОСТ IEC 60947-1</w:t>
            </w:r>
          </w:p>
          <w:p w14:paraId="1844846A" w14:textId="77777777" w:rsidR="00AA3CD2" w:rsidRPr="006604FB" w:rsidRDefault="00AA3CD2" w:rsidP="0060782F">
            <w:pPr>
              <w:tabs>
                <w:tab w:val="left" w:pos="1319"/>
              </w:tabs>
              <w:ind w:left="-14" w:right="-57"/>
              <w:rPr>
                <w:color w:val="auto"/>
                <w:vertAlign w:val="superscript"/>
              </w:rPr>
            </w:pPr>
            <w:r w:rsidRPr="006604FB">
              <w:rPr>
                <w:iCs/>
                <w:color w:val="auto"/>
              </w:rPr>
              <w:t>ГОСТ IEC 60947-2</w:t>
            </w:r>
          </w:p>
          <w:p w14:paraId="17988EA2" w14:textId="77777777" w:rsidR="00AA3CD2" w:rsidRPr="006604FB" w:rsidRDefault="00AA3CD2" w:rsidP="0060782F">
            <w:pPr>
              <w:tabs>
                <w:tab w:val="left" w:pos="1319"/>
              </w:tabs>
              <w:ind w:left="-14" w:right="-57"/>
              <w:rPr>
                <w:b/>
                <w:i/>
                <w:iCs/>
                <w:color w:val="auto"/>
              </w:rPr>
            </w:pPr>
            <w:r w:rsidRPr="006604FB">
              <w:rPr>
                <w:iCs/>
                <w:color w:val="auto"/>
              </w:rPr>
              <w:t>ГОСТ IEC 60947-3</w:t>
            </w:r>
          </w:p>
          <w:p w14:paraId="52A49233" w14:textId="77777777" w:rsidR="00AA3CD2" w:rsidRPr="006604FB" w:rsidRDefault="00AA3CD2" w:rsidP="0060782F">
            <w:pPr>
              <w:tabs>
                <w:tab w:val="left" w:pos="1319"/>
              </w:tabs>
              <w:ind w:left="-14" w:right="-57"/>
              <w:rPr>
                <w:iCs/>
                <w:color w:val="auto"/>
              </w:rPr>
            </w:pPr>
            <w:r w:rsidRPr="006604FB">
              <w:rPr>
                <w:iCs/>
                <w:color w:val="auto"/>
              </w:rPr>
              <w:t>ГОСТ IEC 60947-4-1</w:t>
            </w:r>
          </w:p>
          <w:p w14:paraId="0E8994F5" w14:textId="77777777" w:rsidR="00AA3CD2" w:rsidRPr="006604FB" w:rsidRDefault="00AA3CD2" w:rsidP="0060782F">
            <w:pPr>
              <w:tabs>
                <w:tab w:val="left" w:pos="1319"/>
              </w:tabs>
              <w:ind w:left="-14" w:right="-57"/>
              <w:rPr>
                <w:b/>
                <w:i/>
                <w:iCs/>
                <w:color w:val="auto"/>
              </w:rPr>
            </w:pPr>
            <w:r w:rsidRPr="006604FB">
              <w:rPr>
                <w:iCs/>
                <w:color w:val="auto"/>
              </w:rPr>
              <w:t>ГОСТ IEC 60947-4-2</w:t>
            </w:r>
          </w:p>
          <w:p w14:paraId="4F243A18" w14:textId="77777777" w:rsidR="00AA3CD2" w:rsidRPr="006604FB" w:rsidRDefault="00AA3CD2" w:rsidP="0060782F">
            <w:pPr>
              <w:tabs>
                <w:tab w:val="left" w:pos="1319"/>
              </w:tabs>
              <w:ind w:left="-14" w:right="-57"/>
              <w:rPr>
                <w:iCs/>
                <w:color w:val="auto"/>
              </w:rPr>
            </w:pPr>
            <w:r w:rsidRPr="006604FB">
              <w:rPr>
                <w:iCs/>
                <w:color w:val="auto"/>
              </w:rPr>
              <w:t>ГОСТ IEC 60947-4-3</w:t>
            </w:r>
          </w:p>
          <w:p w14:paraId="3BD5824F"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IEC 60947-5-1</w:t>
            </w:r>
          </w:p>
          <w:p w14:paraId="08F4F781" w14:textId="77777777" w:rsidR="00AA3CD2" w:rsidRPr="006604FB" w:rsidRDefault="00AA3CD2" w:rsidP="0060782F">
            <w:pPr>
              <w:pStyle w:val="Style10"/>
              <w:widowControl/>
              <w:tabs>
                <w:tab w:val="left" w:pos="1319"/>
              </w:tabs>
              <w:spacing w:line="240" w:lineRule="auto"/>
              <w:ind w:left="-14" w:right="-57"/>
              <w:rPr>
                <w:iCs/>
                <w:sz w:val="22"/>
                <w:szCs w:val="22"/>
              </w:rPr>
            </w:pPr>
            <w:r w:rsidRPr="006604FB">
              <w:rPr>
                <w:iCs/>
                <w:sz w:val="22"/>
                <w:szCs w:val="22"/>
              </w:rPr>
              <w:t>ГОСТ IEC 60947-5-2</w:t>
            </w:r>
          </w:p>
          <w:p w14:paraId="38C7CB6F" w14:textId="77777777" w:rsidR="00AA3CD2" w:rsidRPr="006604FB" w:rsidRDefault="00AA3CD2" w:rsidP="0060782F">
            <w:pPr>
              <w:tabs>
                <w:tab w:val="left" w:pos="1319"/>
              </w:tabs>
              <w:ind w:left="-14" w:right="-57"/>
              <w:jc w:val="both"/>
              <w:rPr>
                <w:b/>
                <w:i/>
                <w:iCs/>
                <w:color w:val="auto"/>
              </w:rPr>
            </w:pPr>
            <w:r w:rsidRPr="006604FB">
              <w:rPr>
                <w:iCs/>
                <w:color w:val="auto"/>
              </w:rPr>
              <w:t>ГОСТ IEC 60947-5-3</w:t>
            </w:r>
          </w:p>
          <w:p w14:paraId="63D4244F" w14:textId="77777777" w:rsidR="00AA3CD2" w:rsidRPr="006604FB" w:rsidRDefault="00AA3CD2" w:rsidP="0060782F">
            <w:pPr>
              <w:tabs>
                <w:tab w:val="left" w:pos="1319"/>
              </w:tabs>
              <w:ind w:left="-14" w:right="-57"/>
              <w:rPr>
                <w:iCs/>
                <w:color w:val="auto"/>
              </w:rPr>
            </w:pPr>
            <w:r w:rsidRPr="006604FB">
              <w:rPr>
                <w:iCs/>
                <w:color w:val="auto"/>
              </w:rPr>
              <w:t>ГОСТ IEC 60947-5-6</w:t>
            </w:r>
          </w:p>
          <w:p w14:paraId="5C81D35F" w14:textId="77777777" w:rsidR="00AA3CD2" w:rsidRPr="006604FB" w:rsidRDefault="00AA3CD2" w:rsidP="0060782F">
            <w:pPr>
              <w:tabs>
                <w:tab w:val="left" w:pos="1319"/>
              </w:tabs>
              <w:ind w:left="-14" w:right="-57"/>
              <w:rPr>
                <w:iCs/>
                <w:color w:val="auto"/>
              </w:rPr>
            </w:pPr>
            <w:r w:rsidRPr="006604FB">
              <w:rPr>
                <w:iCs/>
                <w:color w:val="auto"/>
              </w:rPr>
              <w:t>ГОСТ IEC 60947-5-7</w:t>
            </w:r>
          </w:p>
          <w:p w14:paraId="7B96DA32" w14:textId="77777777" w:rsidR="00AA3CD2" w:rsidRPr="006604FB" w:rsidRDefault="00AA3CD2" w:rsidP="0060782F">
            <w:pPr>
              <w:tabs>
                <w:tab w:val="left" w:pos="1319"/>
              </w:tabs>
              <w:ind w:left="-14" w:right="-57"/>
              <w:rPr>
                <w:iCs/>
                <w:color w:val="auto"/>
              </w:rPr>
            </w:pPr>
            <w:r w:rsidRPr="006604FB">
              <w:rPr>
                <w:iCs/>
                <w:color w:val="auto"/>
              </w:rPr>
              <w:t>ГОСТ IEC 60947-5-9</w:t>
            </w:r>
          </w:p>
          <w:p w14:paraId="653DA593" w14:textId="77777777" w:rsidR="00AA3CD2" w:rsidRPr="006604FB" w:rsidRDefault="00AA3CD2" w:rsidP="0060782F">
            <w:pPr>
              <w:tabs>
                <w:tab w:val="left" w:pos="1319"/>
              </w:tabs>
              <w:ind w:left="-14" w:right="-57"/>
              <w:rPr>
                <w:iCs/>
                <w:color w:val="auto"/>
              </w:rPr>
            </w:pPr>
            <w:r w:rsidRPr="006604FB">
              <w:rPr>
                <w:iCs/>
                <w:color w:val="auto"/>
              </w:rPr>
              <w:t>ГОСТ IEC 60947-6-1</w:t>
            </w:r>
          </w:p>
          <w:p w14:paraId="0905EA86" w14:textId="77777777" w:rsidR="00AA3CD2" w:rsidRPr="006604FB" w:rsidRDefault="00AA3CD2" w:rsidP="0060782F">
            <w:pPr>
              <w:tabs>
                <w:tab w:val="left" w:pos="1319"/>
              </w:tabs>
              <w:ind w:left="-14" w:right="-57"/>
              <w:rPr>
                <w:iCs/>
                <w:color w:val="auto"/>
              </w:rPr>
            </w:pPr>
            <w:r w:rsidRPr="006604FB">
              <w:rPr>
                <w:iCs/>
                <w:color w:val="auto"/>
              </w:rPr>
              <w:t>ГОСТ IEC 60947-6-2</w:t>
            </w:r>
          </w:p>
          <w:p w14:paraId="4302BC4B" w14:textId="77777777" w:rsidR="00AA3CD2" w:rsidRPr="006604FB" w:rsidRDefault="00AA3CD2" w:rsidP="0060782F">
            <w:pPr>
              <w:tabs>
                <w:tab w:val="left" w:pos="1319"/>
              </w:tabs>
              <w:ind w:left="-14" w:right="-57"/>
              <w:rPr>
                <w:iCs/>
                <w:color w:val="auto"/>
              </w:rPr>
            </w:pPr>
            <w:r w:rsidRPr="006604FB">
              <w:rPr>
                <w:iCs/>
                <w:color w:val="auto"/>
              </w:rPr>
              <w:t>ГОСТ IEC 60947-8</w:t>
            </w:r>
          </w:p>
          <w:p w14:paraId="5AFE6A21" w14:textId="77777777" w:rsidR="00AA3CD2" w:rsidRPr="006604FB" w:rsidRDefault="00AA3CD2" w:rsidP="0060782F">
            <w:pPr>
              <w:tabs>
                <w:tab w:val="left" w:pos="1319"/>
              </w:tabs>
              <w:ind w:left="-14" w:right="-57"/>
              <w:rPr>
                <w:iCs/>
                <w:color w:val="auto"/>
              </w:rPr>
            </w:pPr>
            <w:r w:rsidRPr="006604FB">
              <w:rPr>
                <w:color w:val="auto"/>
                <w:lang w:eastAsia="zh-CN"/>
              </w:rPr>
              <w:t>ГОСТ IEC 60947-9-1</w:t>
            </w:r>
            <w:r w:rsidRPr="006604FB">
              <w:rPr>
                <w:color w:val="auto"/>
                <w:vertAlign w:val="superscript"/>
                <w:lang w:eastAsia="zh-CN"/>
              </w:rPr>
              <w:t>1</w:t>
            </w:r>
          </w:p>
          <w:p w14:paraId="6D3A488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6FFC78DE" w14:textId="77777777" w:rsidR="00AA3CD2" w:rsidRPr="006604FB" w:rsidRDefault="00AA3CD2" w:rsidP="0060782F">
            <w:pPr>
              <w:tabs>
                <w:tab w:val="left" w:pos="1319"/>
                <w:tab w:val="center" w:pos="4677"/>
                <w:tab w:val="right" w:pos="9355"/>
              </w:tabs>
              <w:ind w:left="-14" w:right="-57"/>
              <w:rPr>
                <w:bCs/>
              </w:rPr>
            </w:pPr>
            <w:r w:rsidRPr="006604FB">
              <w:rPr>
                <w:bCs/>
              </w:rPr>
              <w:t>ГОСТ IEC 61000-3-12</w:t>
            </w:r>
          </w:p>
          <w:p w14:paraId="43B5CE2A" w14:textId="77777777" w:rsidR="00AA3CD2" w:rsidRPr="006604FB" w:rsidRDefault="00AA3CD2" w:rsidP="0060782F">
            <w:pPr>
              <w:tabs>
                <w:tab w:val="left" w:pos="1319"/>
                <w:tab w:val="center" w:pos="4677"/>
                <w:tab w:val="right" w:pos="9355"/>
              </w:tabs>
              <w:ind w:left="-14" w:right="-57"/>
              <w:rPr>
                <w:bCs/>
              </w:rPr>
            </w:pPr>
            <w:r w:rsidRPr="006604FB">
              <w:rPr>
                <w:bCs/>
              </w:rPr>
              <w:t>ГОСТ IEC 61000-3-2</w:t>
            </w:r>
          </w:p>
          <w:p w14:paraId="30B3024B" w14:textId="77777777" w:rsidR="00AA3CD2" w:rsidRPr="006604FB" w:rsidRDefault="00AA3CD2" w:rsidP="0060782F">
            <w:pPr>
              <w:tabs>
                <w:tab w:val="left" w:pos="1319"/>
                <w:tab w:val="center" w:pos="4677"/>
                <w:tab w:val="right" w:pos="9355"/>
              </w:tabs>
              <w:ind w:left="-14" w:right="-57"/>
              <w:rPr>
                <w:bCs/>
              </w:rPr>
            </w:pPr>
            <w:r w:rsidRPr="006604FB">
              <w:rPr>
                <w:bCs/>
              </w:rPr>
              <w:t>ГОСТ IEC 61000-3-3</w:t>
            </w:r>
          </w:p>
          <w:p w14:paraId="5E6BB356"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64CBDE01" w14:textId="77777777" w:rsidR="00AA3CD2" w:rsidRPr="006604FB" w:rsidRDefault="00AA3CD2" w:rsidP="0060782F">
            <w:pPr>
              <w:tabs>
                <w:tab w:val="left" w:pos="1319"/>
                <w:tab w:val="center" w:pos="4677"/>
                <w:tab w:val="right" w:pos="9355"/>
              </w:tabs>
              <w:ind w:left="-14" w:right="-57"/>
              <w:rPr>
                <w:bCs/>
              </w:rPr>
            </w:pPr>
            <w:r w:rsidRPr="006604FB">
              <w:rPr>
                <w:bCs/>
              </w:rPr>
              <w:t>ГОСТ IEC 61000-6-4</w:t>
            </w:r>
          </w:p>
          <w:p w14:paraId="7C10BE8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61131-2</w:t>
            </w:r>
          </w:p>
          <w:p w14:paraId="296B2089" w14:textId="77777777" w:rsidR="00AA3CD2" w:rsidRPr="006604FB" w:rsidRDefault="00AA3CD2" w:rsidP="0060782F">
            <w:pPr>
              <w:tabs>
                <w:tab w:val="left" w:pos="1319"/>
              </w:tabs>
              <w:ind w:left="-14" w:right="-57"/>
              <w:rPr>
                <w:color w:val="auto"/>
              </w:rPr>
            </w:pPr>
            <w:r w:rsidRPr="006604FB">
              <w:rPr>
                <w:color w:val="auto"/>
              </w:rPr>
              <w:t>ГОСТ IEC 61439-3</w:t>
            </w:r>
          </w:p>
          <w:p w14:paraId="0DCBDE3F" w14:textId="77777777" w:rsidR="00AA3CD2" w:rsidRPr="006604FB" w:rsidRDefault="00AA3CD2" w:rsidP="0060782F">
            <w:pPr>
              <w:tabs>
                <w:tab w:val="left" w:pos="1319"/>
              </w:tabs>
              <w:ind w:left="-14" w:right="-57"/>
              <w:rPr>
                <w:color w:val="auto"/>
              </w:rPr>
            </w:pPr>
            <w:r w:rsidRPr="006604FB">
              <w:rPr>
                <w:color w:val="auto"/>
              </w:rPr>
              <w:t>ГОСТ IEC 61439-4</w:t>
            </w:r>
          </w:p>
          <w:p w14:paraId="6119CC62" w14:textId="77777777" w:rsidR="00AA3CD2" w:rsidRPr="006604FB" w:rsidRDefault="00AA3CD2" w:rsidP="0060782F">
            <w:pPr>
              <w:tabs>
                <w:tab w:val="left" w:pos="1319"/>
              </w:tabs>
              <w:ind w:left="-14" w:right="-57"/>
              <w:rPr>
                <w:color w:val="auto"/>
              </w:rPr>
            </w:pPr>
            <w:r w:rsidRPr="006604FB">
              <w:rPr>
                <w:color w:val="auto"/>
              </w:rPr>
              <w:t>ГОСТ IEC 61439-6</w:t>
            </w:r>
          </w:p>
          <w:p w14:paraId="35C2BFF7" w14:textId="77777777" w:rsidR="00AA3CD2" w:rsidRPr="006604FB" w:rsidRDefault="00AA3CD2" w:rsidP="0060782F">
            <w:pPr>
              <w:tabs>
                <w:tab w:val="left" w:pos="1319"/>
              </w:tabs>
              <w:ind w:left="-14" w:right="-57"/>
              <w:rPr>
                <w:color w:val="auto"/>
              </w:rPr>
            </w:pPr>
            <w:r w:rsidRPr="006604FB">
              <w:rPr>
                <w:color w:val="auto"/>
              </w:rPr>
              <w:t>ГОСТ IEC 61557-12</w:t>
            </w:r>
          </w:p>
          <w:p w14:paraId="0B4B43F2" w14:textId="77777777" w:rsidR="00AA3CD2" w:rsidRPr="006604FB" w:rsidRDefault="00AA3CD2" w:rsidP="0060782F">
            <w:pPr>
              <w:widowControl w:val="0"/>
              <w:tabs>
                <w:tab w:val="left" w:pos="1319"/>
              </w:tabs>
              <w:ind w:left="-14" w:right="-57"/>
              <w:rPr>
                <w:color w:val="auto"/>
              </w:rPr>
            </w:pPr>
            <w:r w:rsidRPr="006604FB">
              <w:rPr>
                <w:color w:val="auto"/>
              </w:rPr>
              <w:t>ГОСТ IEC 61643-32</w:t>
            </w:r>
            <w:r w:rsidRPr="006604FB">
              <w:rPr>
                <w:color w:val="auto"/>
                <w:vertAlign w:val="superscript"/>
              </w:rPr>
              <w:t>1</w:t>
            </w:r>
          </w:p>
          <w:p w14:paraId="617A4CE4" w14:textId="77777777" w:rsidR="00AA3CD2" w:rsidRPr="006604FB" w:rsidRDefault="00AA3CD2" w:rsidP="0060782F">
            <w:pPr>
              <w:tabs>
                <w:tab w:val="left" w:pos="1319"/>
              </w:tabs>
              <w:ind w:left="-14" w:right="-57"/>
              <w:rPr>
                <w:color w:val="auto"/>
              </w:rPr>
            </w:pPr>
            <w:r w:rsidRPr="006604FB">
              <w:rPr>
                <w:color w:val="auto"/>
              </w:rPr>
              <w:t>ГОСТ IEC 62026-1</w:t>
            </w:r>
          </w:p>
          <w:p w14:paraId="2BE4A697" w14:textId="77777777" w:rsidR="00AA3CD2" w:rsidRPr="006604FB" w:rsidRDefault="00AA3CD2" w:rsidP="0060782F">
            <w:pPr>
              <w:tabs>
                <w:tab w:val="left" w:pos="1319"/>
              </w:tabs>
              <w:ind w:left="-14" w:right="-57"/>
              <w:rPr>
                <w:color w:val="auto"/>
              </w:rPr>
            </w:pPr>
            <w:r w:rsidRPr="006604FB">
              <w:rPr>
                <w:color w:val="auto"/>
              </w:rPr>
              <w:t>ГОСТ IEC 62026-3</w:t>
            </w:r>
          </w:p>
          <w:p w14:paraId="7DD7A793" w14:textId="77777777" w:rsidR="00AA3CD2" w:rsidRPr="006604FB" w:rsidRDefault="00AA3CD2" w:rsidP="0060782F">
            <w:pPr>
              <w:tabs>
                <w:tab w:val="left" w:pos="1319"/>
                <w:tab w:val="left" w:pos="2428"/>
              </w:tabs>
              <w:ind w:left="-14" w:right="-57"/>
              <w:rPr>
                <w:color w:val="auto"/>
              </w:rPr>
            </w:pPr>
            <w:r w:rsidRPr="006604FB">
              <w:rPr>
                <w:color w:val="auto"/>
              </w:rPr>
              <w:t>ГОСТ IEC 62606</w:t>
            </w:r>
          </w:p>
          <w:p w14:paraId="55449F7F" w14:textId="77777777" w:rsidR="00AA3CD2" w:rsidRPr="006604FB" w:rsidRDefault="00AA3CD2" w:rsidP="0060782F">
            <w:pPr>
              <w:tabs>
                <w:tab w:val="left" w:pos="1319"/>
              </w:tabs>
              <w:autoSpaceDE w:val="0"/>
              <w:autoSpaceDN w:val="0"/>
              <w:adjustRightInd w:val="0"/>
              <w:ind w:left="-14" w:right="-57"/>
              <w:rPr>
                <w:color w:val="auto"/>
                <w:vertAlign w:val="superscript"/>
                <w:lang w:eastAsia="zh-CN"/>
              </w:rPr>
            </w:pPr>
            <w:r w:rsidRPr="006604FB">
              <w:rPr>
                <w:color w:val="auto"/>
                <w:lang w:eastAsia="zh-CN"/>
              </w:rPr>
              <w:t>ГОСТ IEC 62752</w:t>
            </w:r>
            <w:r w:rsidRPr="006604FB">
              <w:rPr>
                <w:color w:val="auto"/>
                <w:vertAlign w:val="superscript"/>
                <w:lang w:eastAsia="zh-CN"/>
              </w:rPr>
              <w:t>1</w:t>
            </w:r>
          </w:p>
          <w:p w14:paraId="44A7B6F5" w14:textId="77777777" w:rsidR="00AA3CD2" w:rsidRPr="006604FB" w:rsidRDefault="00AA3CD2" w:rsidP="0060782F">
            <w:pPr>
              <w:widowControl w:val="0"/>
              <w:tabs>
                <w:tab w:val="left" w:pos="1319"/>
              </w:tabs>
              <w:autoSpaceDE w:val="0"/>
              <w:autoSpaceDN w:val="0"/>
              <w:adjustRightInd w:val="0"/>
              <w:ind w:left="-14" w:right="-57"/>
              <w:rPr>
                <w:color w:val="auto"/>
                <w:vertAlign w:val="superscript"/>
                <w:lang w:eastAsia="zh-CN"/>
              </w:rPr>
            </w:pPr>
            <w:r w:rsidRPr="006604FB">
              <w:rPr>
                <w:color w:val="auto"/>
                <w:lang w:eastAsia="zh-CN"/>
              </w:rPr>
              <w:t>ГОСТ IEC 62955</w:t>
            </w:r>
            <w:r w:rsidRPr="006604FB">
              <w:rPr>
                <w:color w:val="auto"/>
                <w:vertAlign w:val="superscript"/>
                <w:lang w:eastAsia="zh-CN"/>
              </w:rPr>
              <w:t>1</w:t>
            </w:r>
          </w:p>
          <w:p w14:paraId="7122BD74" w14:textId="77777777" w:rsidR="00AA3CD2" w:rsidRPr="006604FB" w:rsidRDefault="00AA3CD2" w:rsidP="0060782F">
            <w:pPr>
              <w:tabs>
                <w:tab w:val="left" w:pos="1319"/>
                <w:tab w:val="left" w:pos="2428"/>
              </w:tabs>
              <w:ind w:left="-14" w:right="-57"/>
              <w:rPr>
                <w:color w:val="auto"/>
              </w:rPr>
            </w:pPr>
            <w:r w:rsidRPr="006604FB">
              <w:rPr>
                <w:color w:val="auto"/>
              </w:rPr>
              <w:t>ГОСТ IEC/TR 61000-1-5</w:t>
            </w:r>
          </w:p>
          <w:p w14:paraId="5CCAECEC" w14:textId="77777777" w:rsidR="00AA3CD2" w:rsidRPr="006604FB" w:rsidRDefault="00AA3CD2" w:rsidP="0060782F">
            <w:pPr>
              <w:tabs>
                <w:tab w:val="left" w:pos="1319"/>
                <w:tab w:val="left" w:pos="2428"/>
              </w:tabs>
              <w:ind w:left="-14" w:right="-57"/>
              <w:rPr>
                <w:color w:val="auto"/>
              </w:rPr>
            </w:pPr>
            <w:r w:rsidRPr="006604FB">
              <w:rPr>
                <w:color w:val="auto"/>
              </w:rPr>
              <w:t>ГОСТ IEC/TS 61000-1-2</w:t>
            </w:r>
          </w:p>
          <w:p w14:paraId="6FEFF538" w14:textId="77777777" w:rsidR="00AA3CD2" w:rsidRPr="006604FB" w:rsidRDefault="00AA3CD2" w:rsidP="0060782F">
            <w:pPr>
              <w:tabs>
                <w:tab w:val="left" w:pos="1319"/>
                <w:tab w:val="center" w:pos="4677"/>
                <w:tab w:val="right" w:pos="9355"/>
              </w:tabs>
              <w:ind w:left="-14" w:right="-57"/>
              <w:rPr>
                <w:bCs/>
              </w:rPr>
            </w:pPr>
            <w:r w:rsidRPr="006604FB">
              <w:rPr>
                <w:bCs/>
              </w:rPr>
              <w:t>ГОСТ IEC/TS 61000-3-5</w:t>
            </w:r>
          </w:p>
          <w:p w14:paraId="639F5D3A" w14:textId="77777777" w:rsidR="00AA3CD2" w:rsidRPr="006604FB" w:rsidRDefault="00AA3CD2" w:rsidP="0060782F">
            <w:pPr>
              <w:tabs>
                <w:tab w:val="left" w:pos="1319"/>
                <w:tab w:val="center" w:pos="4677"/>
                <w:tab w:val="right" w:pos="9355"/>
              </w:tabs>
              <w:ind w:left="-14" w:right="-57"/>
              <w:rPr>
                <w:bCs/>
              </w:rPr>
            </w:pPr>
            <w:r w:rsidRPr="006604FB">
              <w:rPr>
                <w:bCs/>
              </w:rPr>
              <w:t>ГОСТ Р 50030.3 (применяется до 01.07.2022)</w:t>
            </w:r>
          </w:p>
          <w:p w14:paraId="73C86BE2" w14:textId="77777777" w:rsidR="00AA3CD2" w:rsidRPr="006604FB" w:rsidRDefault="00AA3CD2" w:rsidP="0060782F">
            <w:pPr>
              <w:tabs>
                <w:tab w:val="left" w:pos="1319"/>
                <w:tab w:val="center" w:pos="4677"/>
                <w:tab w:val="right" w:pos="9355"/>
              </w:tabs>
              <w:ind w:left="-14" w:right="-57"/>
              <w:rPr>
                <w:i/>
                <w:color w:val="auto"/>
              </w:rPr>
            </w:pPr>
            <w:r w:rsidRPr="006604FB">
              <w:rPr>
                <w:color w:val="auto"/>
              </w:rPr>
              <w:t>ГОСТ Р 50030.4.1 (МЭК 60947-4-1) (применяется до 01.07.2022)</w:t>
            </w:r>
          </w:p>
          <w:p w14:paraId="6ADFB9EE" w14:textId="77777777" w:rsidR="00AA3CD2" w:rsidRPr="006604FB" w:rsidRDefault="00AA3CD2" w:rsidP="0060782F">
            <w:pPr>
              <w:tabs>
                <w:tab w:val="left" w:pos="1319"/>
                <w:tab w:val="center" w:pos="4677"/>
                <w:tab w:val="right" w:pos="9355"/>
              </w:tabs>
              <w:ind w:left="-14" w:right="-57"/>
              <w:rPr>
                <w:bCs/>
              </w:rPr>
            </w:pPr>
            <w:r w:rsidRPr="006604FB">
              <w:rPr>
                <w:bCs/>
              </w:rPr>
              <w:t>ГОСТ Р 50030.4.2 (МЭК 60947-4-2) (применяется до 01.07.2022)</w:t>
            </w:r>
          </w:p>
          <w:p w14:paraId="23ECD0F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50030.6.1 (МЭК 60947-6-1)</w:t>
            </w:r>
            <w:r w:rsidRPr="006604FB">
              <w:rPr>
                <w:color w:val="auto"/>
              </w:rPr>
              <w:t xml:space="preserve"> (применяется до 01.07.2022)</w:t>
            </w:r>
          </w:p>
          <w:p w14:paraId="4F19E7DA" w14:textId="77777777" w:rsidR="00AA3CD2" w:rsidRPr="006604FB" w:rsidRDefault="00AA3CD2" w:rsidP="0060782F">
            <w:pPr>
              <w:widowControl w:val="0"/>
              <w:tabs>
                <w:tab w:val="left" w:pos="1319"/>
              </w:tabs>
              <w:ind w:left="-14" w:right="-57"/>
              <w:rPr>
                <w:color w:val="auto"/>
              </w:rPr>
            </w:pPr>
            <w:r w:rsidRPr="006604FB">
              <w:rPr>
                <w:color w:val="auto"/>
              </w:rPr>
              <w:t>ГОСТ Р 51317.1.2 (МЭК 61000-1-2) (применяется до 01.07.2022)</w:t>
            </w:r>
          </w:p>
          <w:p w14:paraId="2FE078A7" w14:textId="77777777" w:rsidR="00AA3CD2" w:rsidRPr="006604FB" w:rsidRDefault="00AA3CD2" w:rsidP="0060782F">
            <w:pPr>
              <w:widowControl w:val="0"/>
              <w:tabs>
                <w:tab w:val="left" w:pos="1319"/>
              </w:tabs>
              <w:ind w:left="-14" w:right="-57"/>
              <w:rPr>
                <w:color w:val="auto"/>
              </w:rPr>
            </w:pPr>
            <w:r w:rsidRPr="006604FB">
              <w:rPr>
                <w:color w:val="auto"/>
              </w:rPr>
              <w:t xml:space="preserve">ГОСТ Р 51317.1.5 (МЭК 61000-1-5) (применяется до 01.07.2022) </w:t>
            </w:r>
          </w:p>
          <w:p w14:paraId="51816C11"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Р 52459.17 (ЕН 301 489-17)</w:t>
            </w:r>
          </w:p>
          <w:p w14:paraId="6D1BBA5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5BC97B18" w14:textId="33611E98" w:rsidR="00AA3CD2" w:rsidRPr="006604FB" w:rsidRDefault="003E1C58" w:rsidP="0060782F">
            <w:pPr>
              <w:pStyle w:val="Default"/>
              <w:tabs>
                <w:tab w:val="left" w:pos="1319"/>
              </w:tabs>
              <w:ind w:left="-14" w:right="-57"/>
              <w:rPr>
                <w:bCs/>
                <w:color w:val="auto"/>
                <w:sz w:val="22"/>
                <w:szCs w:val="22"/>
              </w:rPr>
            </w:pPr>
            <w:r w:rsidRPr="006604FB">
              <w:rPr>
                <w:bCs/>
                <w:color w:val="auto"/>
                <w:sz w:val="22"/>
                <w:szCs w:val="22"/>
              </w:rPr>
              <w:t>ГОСТ Р 52459.7 (ЕН 301 489-7-V.1.3.1)</w:t>
            </w:r>
          </w:p>
          <w:p w14:paraId="5B84248E" w14:textId="77777777" w:rsidR="00AA3CD2" w:rsidRPr="006604FB" w:rsidRDefault="00AA3CD2" w:rsidP="0060782F">
            <w:pPr>
              <w:tabs>
                <w:tab w:val="left" w:pos="1319"/>
                <w:tab w:val="center" w:pos="4677"/>
                <w:tab w:val="right" w:pos="9355"/>
              </w:tabs>
              <w:ind w:left="-14" w:right="-57"/>
              <w:rPr>
                <w:bCs/>
              </w:rPr>
            </w:pPr>
            <w:r w:rsidRPr="006604FB">
              <w:rPr>
                <w:bCs/>
              </w:rPr>
              <w:t>ГОСТ Р 52459.9 (EН 301 489-9)</w:t>
            </w:r>
          </w:p>
          <w:p w14:paraId="777B377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Р 52507 </w:t>
            </w:r>
            <w:r w:rsidRPr="006604FB">
              <w:rPr>
                <w:color w:val="auto"/>
              </w:rPr>
              <w:t>(применяется до 01.07.2022)</w:t>
            </w:r>
          </w:p>
          <w:p w14:paraId="4D0B04C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55061 (МЭК 62310-2)</w:t>
            </w:r>
          </w:p>
          <w:p w14:paraId="3AC32394" w14:textId="77777777" w:rsidR="00AA3CD2" w:rsidRPr="006604FB" w:rsidRDefault="00AA3CD2" w:rsidP="0060782F">
            <w:pPr>
              <w:tabs>
                <w:tab w:val="left" w:pos="1319"/>
              </w:tabs>
              <w:ind w:left="-14" w:right="-57"/>
              <w:rPr>
                <w:color w:val="auto"/>
              </w:rPr>
            </w:pPr>
            <w:r w:rsidRPr="006604FB">
              <w:rPr>
                <w:color w:val="auto"/>
              </w:rPr>
              <w:t xml:space="preserve">ГОСТ Р 58304 (МЭК 61439-6) (применяется до 01.07.2022) </w:t>
            </w:r>
          </w:p>
          <w:p w14:paraId="6B38C412" w14:textId="77777777" w:rsidR="00AA3CD2" w:rsidRPr="006604FB" w:rsidRDefault="00AA3CD2" w:rsidP="0060782F">
            <w:pPr>
              <w:tabs>
                <w:tab w:val="left" w:pos="1319"/>
              </w:tabs>
              <w:ind w:left="-14" w:right="-57"/>
              <w:rPr>
                <w:color w:val="auto"/>
              </w:rPr>
            </w:pPr>
            <w:r w:rsidRPr="006604FB">
              <w:rPr>
                <w:color w:val="auto"/>
              </w:rPr>
              <w:t>СТ РК IEC 60947-8 (применяется до 01.07.2022)</w:t>
            </w:r>
          </w:p>
          <w:p w14:paraId="7BC6E889" w14:textId="77777777" w:rsidR="00AA3CD2" w:rsidRPr="006604FB" w:rsidRDefault="00AA3CD2" w:rsidP="0060782F">
            <w:pPr>
              <w:widowControl w:val="0"/>
              <w:tabs>
                <w:tab w:val="left" w:pos="1319"/>
              </w:tabs>
              <w:ind w:left="-14" w:right="-57"/>
              <w:rPr>
                <w:color w:val="auto"/>
                <w:lang w:eastAsia="zh-CN"/>
              </w:rPr>
            </w:pPr>
            <w:r w:rsidRPr="006604FB">
              <w:rPr>
                <w:color w:val="auto"/>
              </w:rPr>
              <w:t>СТ РК МЭК 60947-3 (применяется до 01.07.2022)</w:t>
            </w:r>
          </w:p>
          <w:p w14:paraId="18D3D5AB" w14:textId="77777777" w:rsidR="00AA3CD2" w:rsidRPr="006604FB" w:rsidRDefault="00AA3CD2" w:rsidP="0060782F">
            <w:pPr>
              <w:tabs>
                <w:tab w:val="left" w:pos="1319"/>
              </w:tabs>
              <w:ind w:left="-14" w:right="-57"/>
              <w:rPr>
                <w:color w:val="auto"/>
              </w:rPr>
            </w:pPr>
            <w:r w:rsidRPr="006604FB">
              <w:rPr>
                <w:color w:val="auto"/>
              </w:rPr>
              <w:t>СТ РК МЭК 60947-4-1 (применяется до 01.07.2022)</w:t>
            </w:r>
          </w:p>
          <w:p w14:paraId="11B8CB61"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95EFBF0"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4BF40CC4" w14:textId="77777777" w:rsidR="00AA3CD2" w:rsidRPr="006604FB" w:rsidRDefault="00AA3CD2" w:rsidP="0060782F">
            <w:pPr>
              <w:widowControl w:val="0"/>
              <w:tabs>
                <w:tab w:val="left" w:pos="1319"/>
              </w:tabs>
              <w:autoSpaceDE w:val="0"/>
              <w:autoSpaceDN w:val="0"/>
              <w:adjustRightInd w:val="0"/>
              <w:ind w:left="-14" w:right="-57"/>
              <w:rPr>
                <w:b/>
                <w:i/>
                <w:color w:val="auto"/>
                <w:lang w:eastAsia="zh-CN"/>
              </w:rPr>
            </w:pPr>
            <w:r w:rsidRPr="006604FB">
              <w:rPr>
                <w:color w:val="auto"/>
                <w:kern w:val="0"/>
                <w14:cntxtAlts w14:val="0"/>
              </w:rPr>
              <w:t xml:space="preserve">СТБ </w:t>
            </w:r>
            <w:r w:rsidRPr="006604FB">
              <w:rPr>
                <w:color w:val="auto"/>
                <w:kern w:val="0"/>
                <w:lang w:val="en-US"/>
                <w14:cntxtAlts w14:val="0"/>
              </w:rPr>
              <w:t>ETSI</w:t>
            </w:r>
            <w:r w:rsidRPr="006604FB">
              <w:rPr>
                <w:color w:val="auto"/>
                <w:kern w:val="0"/>
                <w14:cntxtAlts w14:val="0"/>
              </w:rPr>
              <w:t xml:space="preserve"> </w:t>
            </w:r>
            <w:r w:rsidRPr="006604FB">
              <w:rPr>
                <w:color w:val="auto"/>
                <w:kern w:val="0"/>
                <w:lang w:val="en-US"/>
                <w14:cntxtAlts w14:val="0"/>
              </w:rPr>
              <w:t>EN</w:t>
            </w:r>
            <w:r w:rsidRPr="006604FB">
              <w:rPr>
                <w:color w:val="auto"/>
                <w:kern w:val="0"/>
                <w14:cntxtAlts w14:val="0"/>
              </w:rPr>
              <w:t xml:space="preserve"> 301 489-17</w:t>
            </w:r>
          </w:p>
          <w:p w14:paraId="6C9A884D"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F6BEEA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МЭК 60730-1 (применяется до 01.07.2022)</w:t>
            </w:r>
          </w:p>
          <w:p w14:paraId="6AAF6018" w14:textId="77777777" w:rsidR="00AA3CD2" w:rsidRPr="006604FB" w:rsidRDefault="00AA3CD2" w:rsidP="0060782F">
            <w:pPr>
              <w:widowControl w:val="0"/>
              <w:tabs>
                <w:tab w:val="left" w:pos="1319"/>
              </w:tabs>
              <w:autoSpaceDE w:val="0"/>
              <w:autoSpaceDN w:val="0"/>
              <w:adjustRightInd w:val="0"/>
              <w:ind w:left="-14" w:right="-57"/>
              <w:rPr>
                <w:color w:val="auto"/>
                <w:vertAlign w:val="superscript"/>
                <w:lang w:eastAsia="zh-CN"/>
              </w:rPr>
            </w:pPr>
            <w:r w:rsidRPr="006604FB">
              <w:rPr>
                <w:color w:val="auto"/>
                <w:lang w:eastAsia="zh-CN"/>
              </w:rPr>
              <w:t>СТБ МЭК 60730-2-18 (применяется до 01.07.2022)</w:t>
            </w:r>
          </w:p>
        </w:tc>
        <w:tc>
          <w:tcPr>
            <w:tcW w:w="1455" w:type="dxa"/>
          </w:tcPr>
          <w:p w14:paraId="65067A6B"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51A27321" w14:textId="77777777" w:rsidTr="00BA557D">
        <w:tc>
          <w:tcPr>
            <w:tcW w:w="668" w:type="dxa"/>
          </w:tcPr>
          <w:p w14:paraId="60C3FFFB"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5A403C4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целлюлозно-бумажное и полиграфическое</w:t>
            </w:r>
          </w:p>
        </w:tc>
        <w:tc>
          <w:tcPr>
            <w:tcW w:w="2022" w:type="dxa"/>
            <w:gridSpan w:val="2"/>
          </w:tcPr>
          <w:p w14:paraId="6D54CEB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8439</w:t>
            </w:r>
          </w:p>
          <w:p w14:paraId="698C719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8440</w:t>
            </w:r>
          </w:p>
          <w:p w14:paraId="4BEF9A8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8441</w:t>
            </w:r>
          </w:p>
          <w:p w14:paraId="42082EF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8442</w:t>
            </w:r>
          </w:p>
          <w:p w14:paraId="4EFEB89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8443</w:t>
            </w:r>
          </w:p>
        </w:tc>
        <w:tc>
          <w:tcPr>
            <w:tcW w:w="3535" w:type="dxa"/>
          </w:tcPr>
          <w:p w14:paraId="1CFC19D4"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E778A7F" w14:textId="77777777" w:rsidR="00AA3CD2" w:rsidRPr="006604FB" w:rsidRDefault="00AA3CD2" w:rsidP="0060782F">
            <w:pPr>
              <w:widowControl w:val="0"/>
              <w:tabs>
                <w:tab w:val="left" w:pos="1319"/>
              </w:tabs>
              <w:autoSpaceDE w:val="0"/>
              <w:ind w:left="-14" w:right="-57"/>
              <w:rPr>
                <w:color w:val="auto"/>
              </w:rPr>
            </w:pPr>
            <w:r w:rsidRPr="006604FB">
              <w:rPr>
                <w:color w:val="auto"/>
              </w:rPr>
              <w:t>ГОСТ 25166</w:t>
            </w:r>
          </w:p>
          <w:p w14:paraId="1B08F19F"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color w:val="auto"/>
              </w:rPr>
              <w:t>ГОСТ 26563</w:t>
            </w:r>
          </w:p>
          <w:p w14:paraId="412A1F2D" w14:textId="77777777" w:rsidR="00AA3CD2" w:rsidRPr="006604FB" w:rsidRDefault="00AA3CD2" w:rsidP="0060782F">
            <w:pPr>
              <w:tabs>
                <w:tab w:val="left" w:pos="1319"/>
              </w:tabs>
              <w:ind w:left="-14" w:right="-57"/>
              <w:rPr>
                <w:color w:val="auto"/>
              </w:rPr>
            </w:pPr>
            <w:r w:rsidRPr="006604FB">
              <w:rPr>
                <w:color w:val="auto"/>
              </w:rPr>
              <w:t>ГОСТ 30377</w:t>
            </w:r>
          </w:p>
          <w:p w14:paraId="07FAE6F4" w14:textId="77777777" w:rsidR="00AA3CD2" w:rsidRPr="006604FB" w:rsidRDefault="00AA3CD2" w:rsidP="0060782F">
            <w:pPr>
              <w:widowControl w:val="0"/>
              <w:tabs>
                <w:tab w:val="left" w:pos="1319"/>
              </w:tabs>
              <w:autoSpaceDE w:val="0"/>
              <w:autoSpaceDN w:val="0"/>
              <w:adjustRightInd w:val="0"/>
              <w:ind w:left="-14" w:right="-57"/>
              <w:rPr>
                <w:bCs/>
                <w:color w:val="auto"/>
              </w:rPr>
            </w:pPr>
            <w:r w:rsidRPr="006604FB">
              <w:rPr>
                <w:bCs/>
                <w:color w:val="auto"/>
              </w:rPr>
              <w:t>ГОСТ 30804.3.11 (</w:t>
            </w:r>
            <w:r w:rsidRPr="006604FB">
              <w:rPr>
                <w:bCs/>
                <w:color w:val="auto"/>
                <w:lang w:val="en-US"/>
              </w:rPr>
              <w:t>IEC</w:t>
            </w:r>
            <w:r w:rsidRPr="006604FB">
              <w:rPr>
                <w:bCs/>
                <w:color w:val="auto"/>
              </w:rPr>
              <w:t xml:space="preserve"> 61000-3-11)</w:t>
            </w:r>
          </w:p>
          <w:p w14:paraId="3F7ADDCE"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679C066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67AE335F"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30804.3.3 (IEC 61000-3-3) (применяется до 01.07.2022)</w:t>
            </w:r>
            <w:r w:rsidRPr="006604FB">
              <w:rPr>
                <w:color w:val="auto"/>
              </w:rPr>
              <w:t xml:space="preserve"> </w:t>
            </w:r>
          </w:p>
          <w:p w14:paraId="20F5A5D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AE728C2"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30804.6.2 (</w:t>
            </w:r>
            <w:r w:rsidRPr="006604FB">
              <w:rPr>
                <w:bCs/>
                <w:color w:val="auto"/>
                <w:sz w:val="22"/>
                <w:szCs w:val="22"/>
                <w:lang w:val="en-US"/>
              </w:rPr>
              <w:t>IEC</w:t>
            </w:r>
            <w:r w:rsidRPr="006604FB">
              <w:rPr>
                <w:bCs/>
                <w:color w:val="auto"/>
                <w:sz w:val="22"/>
                <w:szCs w:val="22"/>
              </w:rPr>
              <w:t xml:space="preserve"> 61000-6-2)</w:t>
            </w:r>
          </w:p>
          <w:p w14:paraId="6113482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BC50545" w14:textId="77777777" w:rsidR="00AA3CD2" w:rsidRPr="006604FB" w:rsidRDefault="00AA3CD2" w:rsidP="0060782F">
            <w:pPr>
              <w:widowControl w:val="0"/>
              <w:tabs>
                <w:tab w:val="left" w:pos="1319"/>
              </w:tabs>
              <w:ind w:left="-14" w:right="-57"/>
              <w:rPr>
                <w:color w:val="auto"/>
              </w:rPr>
            </w:pPr>
            <w:r w:rsidRPr="006604FB">
              <w:rPr>
                <w:color w:val="auto"/>
              </w:rPr>
              <w:t>ГОСТ 30804.6.4 (IEC 61000-6-4) (применяется до 01.07.2022)</w:t>
            </w:r>
          </w:p>
          <w:p w14:paraId="10680BE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29C41C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3F93577D" w14:textId="70AB4AF1" w:rsidR="00AA3CD2" w:rsidRPr="006604FB" w:rsidRDefault="00AA3CD2" w:rsidP="0060782F">
            <w:pPr>
              <w:tabs>
                <w:tab w:val="left" w:pos="1319"/>
              </w:tabs>
              <w:ind w:left="-14" w:right="-57"/>
              <w:rPr>
                <w:bCs/>
                <w:color w:val="auto"/>
              </w:rPr>
            </w:pPr>
            <w:r w:rsidRPr="006604FB">
              <w:rPr>
                <w:bCs/>
                <w:color w:val="auto"/>
              </w:rPr>
              <w:t>ГОСТ 30805.22 (</w:t>
            </w:r>
            <w:r w:rsidRPr="006604FB">
              <w:rPr>
                <w:bCs/>
                <w:color w:val="auto"/>
                <w:lang w:val="en-US"/>
              </w:rPr>
              <w:t>CISPR</w:t>
            </w:r>
            <w:r w:rsidRPr="006604FB">
              <w:rPr>
                <w:bCs/>
                <w:color w:val="auto"/>
              </w:rPr>
              <w:t xml:space="preserve"> 22)</w:t>
            </w:r>
          </w:p>
          <w:p w14:paraId="14D14BE8" w14:textId="77777777" w:rsidR="00161CB6" w:rsidRPr="006604FB" w:rsidRDefault="00161CB6" w:rsidP="00161CB6">
            <w:pPr>
              <w:tabs>
                <w:tab w:val="left" w:pos="1319"/>
                <w:tab w:val="center" w:pos="4677"/>
                <w:tab w:val="right" w:pos="9355"/>
              </w:tabs>
              <w:ind w:left="-70" w:right="-86"/>
              <w:rPr>
                <w:bCs/>
                <w:color w:val="auto"/>
                <w14:cntxtAlts w14:val="0"/>
              </w:rPr>
            </w:pPr>
            <w:r w:rsidRPr="006604FB">
              <w:rPr>
                <w:bCs/>
                <w:color w:val="auto"/>
                <w14:cntxtAlts w14:val="0"/>
              </w:rPr>
              <w:t xml:space="preserve">ГОСТ 30805.24 </w:t>
            </w:r>
            <w:r w:rsidRPr="006604FB">
              <w:rPr>
                <w:color w:val="auto"/>
                <w14:cntxtAlts w14:val="0"/>
              </w:rPr>
              <w:t>(применяется до 01.07.2022)</w:t>
            </w:r>
          </w:p>
          <w:p w14:paraId="4092302F" w14:textId="30CB46C6"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34F53A4"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32134.11 (EN 301 489-11- V.1.3.1)</w:t>
            </w:r>
          </w:p>
          <w:p w14:paraId="554888E1"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32134.14 (EN 301 489-14- V.1.2.1)</w:t>
            </w:r>
          </w:p>
          <w:p w14:paraId="5AB7F275"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CISPR 11</w:t>
            </w:r>
          </w:p>
          <w:p w14:paraId="5DDD60B9" w14:textId="77777777" w:rsidR="00AA3CD2" w:rsidRPr="006604FB" w:rsidRDefault="00AA3CD2" w:rsidP="0060782F">
            <w:pPr>
              <w:tabs>
                <w:tab w:val="left" w:pos="1319"/>
              </w:tabs>
              <w:ind w:left="-14" w:right="-57"/>
              <w:rPr>
                <w:iCs/>
                <w:color w:val="auto"/>
              </w:rPr>
            </w:pPr>
            <w:r w:rsidRPr="006604FB">
              <w:rPr>
                <w:iCs/>
                <w:color w:val="auto"/>
              </w:rPr>
              <w:t>ГОСТ CISPR 14-1</w:t>
            </w:r>
          </w:p>
          <w:p w14:paraId="10D47A78"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426AF83A"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 xml:space="preserve">ГОСТ </w:t>
            </w:r>
            <w:r w:rsidRPr="006604FB">
              <w:rPr>
                <w:bCs/>
                <w:color w:val="auto"/>
                <w:sz w:val="22"/>
                <w:szCs w:val="22"/>
                <w:lang w:val="en-US"/>
              </w:rPr>
              <w:t>CISPR</w:t>
            </w:r>
            <w:r w:rsidRPr="006604FB">
              <w:rPr>
                <w:bCs/>
                <w:color w:val="auto"/>
                <w:sz w:val="22"/>
                <w:szCs w:val="22"/>
              </w:rPr>
              <w:t xml:space="preserve"> 24</w:t>
            </w:r>
          </w:p>
          <w:p w14:paraId="1CC1B079"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CISPR 32</w:t>
            </w:r>
          </w:p>
          <w:p w14:paraId="4D9BDEE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FC35906"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343B26DA"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61000-3-12</w:t>
            </w:r>
          </w:p>
          <w:p w14:paraId="5C4E53C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43F110A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121886DA"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51FA04CE" w14:textId="77777777" w:rsidR="00AA3CD2" w:rsidRPr="006604FB" w:rsidRDefault="00AA3CD2" w:rsidP="0060782F">
            <w:pPr>
              <w:tabs>
                <w:tab w:val="left" w:pos="1319"/>
              </w:tabs>
              <w:ind w:left="-14" w:right="-57"/>
              <w:rPr>
                <w:bCs/>
                <w:color w:val="auto"/>
              </w:rPr>
            </w:pPr>
            <w:r w:rsidRPr="006604FB">
              <w:rPr>
                <w:bCs/>
                <w:color w:val="auto"/>
              </w:rPr>
              <w:t>ГОСТ IEC 61000-6-4</w:t>
            </w:r>
          </w:p>
          <w:p w14:paraId="7F9721BB" w14:textId="77777777" w:rsidR="00AA3CD2" w:rsidRPr="006604FB" w:rsidRDefault="00AA3CD2" w:rsidP="0060782F">
            <w:pPr>
              <w:tabs>
                <w:tab w:val="left" w:pos="1319"/>
                <w:tab w:val="center" w:pos="4677"/>
                <w:tab w:val="right" w:pos="9355"/>
              </w:tabs>
              <w:ind w:left="-14" w:right="-57"/>
              <w:rPr>
                <w:bCs/>
                <w:color w:val="auto"/>
              </w:rPr>
            </w:pPr>
            <w:r w:rsidRPr="006604FB">
              <w:rPr>
                <w:bCs/>
                <w:color w:val="auto"/>
              </w:rPr>
              <w:t xml:space="preserve">ГОСТ </w:t>
            </w:r>
            <w:r w:rsidRPr="006604FB">
              <w:rPr>
                <w:bCs/>
                <w:color w:val="auto"/>
                <w:lang w:val="en-US"/>
              </w:rPr>
              <w:t>IEC</w:t>
            </w:r>
            <w:r w:rsidRPr="006604FB">
              <w:rPr>
                <w:bCs/>
                <w:color w:val="auto"/>
              </w:rPr>
              <w:t>/</w:t>
            </w:r>
            <w:r w:rsidRPr="006604FB">
              <w:rPr>
                <w:bCs/>
                <w:color w:val="auto"/>
                <w:lang w:val="en-US"/>
              </w:rPr>
              <w:t>TS</w:t>
            </w:r>
            <w:r w:rsidRPr="006604FB">
              <w:rPr>
                <w:bCs/>
                <w:color w:val="auto"/>
              </w:rPr>
              <w:t xml:space="preserve"> 61000-3-5</w:t>
            </w:r>
          </w:p>
          <w:p w14:paraId="63F60D66" w14:textId="77777777" w:rsidR="00AA3CD2" w:rsidRPr="006604FB" w:rsidRDefault="00AA3CD2" w:rsidP="0060782F">
            <w:pPr>
              <w:tabs>
                <w:tab w:val="left" w:pos="1055"/>
                <w:tab w:val="left" w:pos="1319"/>
              </w:tabs>
              <w:ind w:left="-14" w:right="-57"/>
              <w:rPr>
                <w:color w:val="auto"/>
                <w:kern w:val="0"/>
                <w14:cntxtAlts w14:val="0"/>
              </w:rPr>
            </w:pPr>
            <w:r w:rsidRPr="006604FB">
              <w:rPr>
                <w:bCs/>
                <w:color w:val="auto"/>
                <w:kern w:val="0"/>
                <w14:cntxtAlts w14:val="0"/>
              </w:rPr>
              <w:t>ГОСТ Р 51317.3.4 (МЭК 61000-3-4)</w:t>
            </w:r>
          </w:p>
          <w:p w14:paraId="716CF5A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C19855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7A1E8F36"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52459.9 (EН 301 489-9)</w:t>
            </w:r>
          </w:p>
          <w:p w14:paraId="0168F4A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27E1251"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299185FE"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w:t>
            </w:r>
            <w:r w:rsidRPr="006604FB">
              <w:rPr>
                <w:color w:val="auto"/>
                <w:kern w:val="0"/>
                <w:lang w:val="en-US"/>
                <w14:cntxtAlts w14:val="0"/>
              </w:rPr>
              <w:t>ETSI</w:t>
            </w:r>
            <w:r w:rsidRPr="006604FB">
              <w:rPr>
                <w:color w:val="auto"/>
                <w:kern w:val="0"/>
                <w14:cntxtAlts w14:val="0"/>
              </w:rPr>
              <w:t xml:space="preserve"> </w:t>
            </w:r>
            <w:r w:rsidRPr="006604FB">
              <w:rPr>
                <w:color w:val="auto"/>
                <w:kern w:val="0"/>
                <w:lang w:val="en-US"/>
                <w14:cntxtAlts w14:val="0"/>
              </w:rPr>
              <w:t>EN</w:t>
            </w:r>
            <w:r w:rsidRPr="006604FB">
              <w:rPr>
                <w:color w:val="auto"/>
                <w:kern w:val="0"/>
                <w14:cntxtAlts w14:val="0"/>
              </w:rPr>
              <w:t xml:space="preserve"> 301 489-17</w:t>
            </w:r>
          </w:p>
          <w:p w14:paraId="4ECE3B1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58BD2945" w14:textId="77777777" w:rsidR="00AA3CD2" w:rsidRPr="006604FB" w:rsidRDefault="00AA3CD2" w:rsidP="0060782F">
            <w:pPr>
              <w:tabs>
                <w:tab w:val="left" w:pos="1319"/>
              </w:tabs>
              <w:ind w:left="-14" w:right="-57"/>
              <w:rPr>
                <w:color w:val="auto"/>
                <w:lang w:eastAsia="zh-CN"/>
              </w:rPr>
            </w:pPr>
            <w:r w:rsidRPr="006604FB">
              <w:rPr>
                <w:bCs/>
                <w:color w:val="auto"/>
              </w:rPr>
              <w:t xml:space="preserve">СТБ </w:t>
            </w:r>
            <w:r w:rsidRPr="006604FB">
              <w:rPr>
                <w:bCs/>
                <w:color w:val="auto"/>
                <w:lang w:val="en-US"/>
              </w:rPr>
              <w:t>IEC</w:t>
            </w:r>
            <w:r w:rsidRPr="006604FB">
              <w:rPr>
                <w:bCs/>
                <w:color w:val="auto"/>
              </w:rPr>
              <w:t xml:space="preserve"> 61000-6-4</w:t>
            </w:r>
          </w:p>
        </w:tc>
        <w:tc>
          <w:tcPr>
            <w:tcW w:w="1455" w:type="dxa"/>
          </w:tcPr>
          <w:p w14:paraId="6BE52AA9"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0A1FBE78" w14:textId="77777777" w:rsidTr="00BA557D">
        <w:tc>
          <w:tcPr>
            <w:tcW w:w="668" w:type="dxa"/>
          </w:tcPr>
          <w:p w14:paraId="60279BD1"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6A91912B"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газоочистное</w:t>
            </w:r>
          </w:p>
          <w:p w14:paraId="6D7AFC3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 пылеулавливающее</w:t>
            </w:r>
          </w:p>
        </w:tc>
        <w:tc>
          <w:tcPr>
            <w:tcW w:w="2022" w:type="dxa"/>
            <w:gridSpan w:val="2"/>
          </w:tcPr>
          <w:p w14:paraId="222A521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8414</w:t>
            </w:r>
          </w:p>
          <w:p w14:paraId="4C9B6E0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8421</w:t>
            </w:r>
          </w:p>
          <w:p w14:paraId="01D9F00C" w14:textId="77777777" w:rsidR="00AA3CD2" w:rsidRPr="006604FB" w:rsidRDefault="00AA3CD2" w:rsidP="00923EC5">
            <w:pPr>
              <w:widowControl w:val="0"/>
              <w:autoSpaceDE w:val="0"/>
              <w:autoSpaceDN w:val="0"/>
              <w:adjustRightInd w:val="0"/>
              <w:rPr>
                <w:color w:val="auto"/>
                <w:lang w:eastAsia="zh-CN"/>
              </w:rPr>
            </w:pPr>
          </w:p>
        </w:tc>
        <w:tc>
          <w:tcPr>
            <w:tcW w:w="3535" w:type="dxa"/>
          </w:tcPr>
          <w:p w14:paraId="20DAB17C"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0D7B39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6E10CA7E"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1535378B"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35A0809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6971604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3D86FAE1"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30805.14.2 (CISPR 14-2) (применяется до 01.07.2022)</w:t>
            </w:r>
          </w:p>
          <w:p w14:paraId="7E534BF9" w14:textId="77777777" w:rsidR="00AA3CD2" w:rsidRPr="006604FB" w:rsidRDefault="00AA3CD2" w:rsidP="0060782F">
            <w:pPr>
              <w:tabs>
                <w:tab w:val="left" w:pos="1319"/>
              </w:tabs>
              <w:ind w:left="-14" w:right="-57"/>
              <w:rPr>
                <w:bCs/>
                <w:iCs/>
                <w:color w:val="auto"/>
              </w:rPr>
            </w:pPr>
            <w:r w:rsidRPr="006604FB">
              <w:rPr>
                <w:bCs/>
                <w:iCs/>
                <w:color w:val="auto"/>
              </w:rPr>
              <w:t>ГОСТ 31830</w:t>
            </w:r>
            <w:r w:rsidRPr="006604FB">
              <w:rPr>
                <w:bCs/>
                <w:iCs/>
                <w:color w:val="auto"/>
                <w:vertAlign w:val="superscript"/>
              </w:rPr>
              <w:t>1</w:t>
            </w:r>
          </w:p>
          <w:p w14:paraId="5C967F2C" w14:textId="77777777" w:rsidR="00AA3CD2" w:rsidRPr="006604FB" w:rsidRDefault="00AA3CD2" w:rsidP="0060782F">
            <w:pPr>
              <w:tabs>
                <w:tab w:val="left" w:pos="1319"/>
              </w:tabs>
              <w:ind w:left="-14" w:right="-57"/>
              <w:rPr>
                <w:bCs/>
                <w:iCs/>
                <w:color w:val="auto"/>
                <w:u w:val="single"/>
                <w:vertAlign w:val="superscript"/>
              </w:rPr>
            </w:pPr>
            <w:r w:rsidRPr="006604FB">
              <w:rPr>
                <w:bCs/>
                <w:iCs/>
                <w:color w:val="auto"/>
              </w:rPr>
              <w:t>ГОСТ 31831</w:t>
            </w:r>
            <w:r w:rsidRPr="006604FB">
              <w:rPr>
                <w:bCs/>
                <w:iCs/>
                <w:color w:val="auto"/>
                <w:vertAlign w:val="superscript"/>
              </w:rPr>
              <w:t>1</w:t>
            </w:r>
          </w:p>
          <w:p w14:paraId="1499B499" w14:textId="77777777" w:rsidR="00AA3CD2" w:rsidRPr="006604FB" w:rsidRDefault="00AA3CD2" w:rsidP="0060782F">
            <w:pPr>
              <w:tabs>
                <w:tab w:val="left" w:pos="1319"/>
              </w:tabs>
              <w:ind w:left="-14" w:right="-57"/>
              <w:rPr>
                <w:bCs/>
                <w:iCs/>
                <w:color w:val="auto"/>
              </w:rPr>
            </w:pPr>
            <w:r w:rsidRPr="006604FB">
              <w:rPr>
                <w:bCs/>
                <w:iCs/>
                <w:color w:val="auto"/>
              </w:rPr>
              <w:t>ГОСТ 31834</w:t>
            </w:r>
            <w:r w:rsidRPr="006604FB">
              <w:rPr>
                <w:bCs/>
                <w:iCs/>
                <w:color w:val="auto"/>
                <w:vertAlign w:val="superscript"/>
              </w:rPr>
              <w:t>1</w:t>
            </w:r>
          </w:p>
          <w:p w14:paraId="67B1FD7D" w14:textId="77777777" w:rsidR="00AA3CD2" w:rsidRPr="006604FB" w:rsidRDefault="00AA3CD2" w:rsidP="0060782F">
            <w:pPr>
              <w:tabs>
                <w:tab w:val="left" w:pos="1319"/>
              </w:tabs>
              <w:ind w:left="-14" w:right="-57"/>
              <w:rPr>
                <w:bCs/>
                <w:iCs/>
                <w:color w:val="auto"/>
              </w:rPr>
            </w:pPr>
            <w:r w:rsidRPr="006604FB">
              <w:rPr>
                <w:bCs/>
                <w:iCs/>
                <w:color w:val="auto"/>
              </w:rPr>
              <w:t>ГОСТ 31837</w:t>
            </w:r>
            <w:r w:rsidRPr="006604FB">
              <w:rPr>
                <w:bCs/>
                <w:iCs/>
                <w:color w:val="auto"/>
                <w:vertAlign w:val="superscript"/>
              </w:rPr>
              <w:t>1</w:t>
            </w:r>
          </w:p>
          <w:p w14:paraId="32568F2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3DBFD1B2" w14:textId="77777777" w:rsidR="00AA3CD2" w:rsidRPr="006604FB" w:rsidRDefault="00AA3CD2" w:rsidP="0060782F">
            <w:pPr>
              <w:tabs>
                <w:tab w:val="left" w:pos="1319"/>
              </w:tabs>
              <w:ind w:left="-14" w:right="-57"/>
              <w:rPr>
                <w:iCs/>
                <w:color w:val="auto"/>
              </w:rPr>
            </w:pPr>
            <w:r w:rsidRPr="006604FB">
              <w:rPr>
                <w:iCs/>
                <w:color w:val="auto"/>
              </w:rPr>
              <w:t>ГОСТ CISPR 14-1</w:t>
            </w:r>
          </w:p>
          <w:p w14:paraId="02DC686B"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5C9E80A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47BB4258"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5ECFE1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1FDD77B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0E45EDDD"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2BC2F6F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189976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4683432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4B43A76"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01338E0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31DD1948"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322E6967" w14:textId="77777777" w:rsidTr="00BA557D">
        <w:tc>
          <w:tcPr>
            <w:tcW w:w="668" w:type="dxa"/>
          </w:tcPr>
          <w:p w14:paraId="7EDAC25E"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295F7E4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Арматура промышленная трубопроводная электрическая</w:t>
            </w:r>
          </w:p>
        </w:tc>
        <w:tc>
          <w:tcPr>
            <w:tcW w:w="2022" w:type="dxa"/>
            <w:gridSpan w:val="2"/>
          </w:tcPr>
          <w:p w14:paraId="4F7B6DA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8414</w:t>
            </w:r>
          </w:p>
          <w:p w14:paraId="4D29E0E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8481</w:t>
            </w:r>
          </w:p>
        </w:tc>
        <w:tc>
          <w:tcPr>
            <w:tcW w:w="3535" w:type="dxa"/>
          </w:tcPr>
          <w:p w14:paraId="5AA4E955"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3985AA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06DAFE1C"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1A531D3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19389F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30804.6.2 (IEC 61000-6-2)</w:t>
            </w:r>
          </w:p>
          <w:p w14:paraId="141F8B5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19304EB6"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6D48688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DDE10E5"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1B3ACBF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39B004CC" w14:textId="77777777" w:rsidR="00AA3CD2" w:rsidRPr="006604FB" w:rsidRDefault="00AA3CD2" w:rsidP="0060782F">
            <w:pPr>
              <w:tabs>
                <w:tab w:val="left" w:pos="1319"/>
              </w:tabs>
              <w:ind w:left="-14" w:right="-57"/>
              <w:rPr>
                <w:iCs/>
                <w:color w:val="auto"/>
              </w:rPr>
            </w:pPr>
            <w:r w:rsidRPr="006604FB">
              <w:rPr>
                <w:iCs/>
                <w:color w:val="auto"/>
              </w:rPr>
              <w:t>ГОСТ CISPR 14-1</w:t>
            </w:r>
          </w:p>
          <w:p w14:paraId="30B4CAD2"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22D5A36C"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78EB247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6FE41A2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1CCCAB2E"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72CFC92B"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IEC 61000-6-4</w:t>
            </w:r>
          </w:p>
          <w:p w14:paraId="28655F1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53FD1778"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2F7A3FF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FF3E939"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4B47266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398BFBF"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 xml:space="preserve">СТБ IEC 61000-6-4 </w:t>
            </w:r>
          </w:p>
        </w:tc>
        <w:tc>
          <w:tcPr>
            <w:tcW w:w="1455" w:type="dxa"/>
          </w:tcPr>
          <w:p w14:paraId="1600A7B4"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6D7E3687" w14:textId="77777777" w:rsidTr="00BA557D">
        <w:tc>
          <w:tcPr>
            <w:tcW w:w="668" w:type="dxa"/>
          </w:tcPr>
          <w:p w14:paraId="398E530F"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24153A9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Тали электрические канатные и цепные</w:t>
            </w:r>
          </w:p>
        </w:tc>
        <w:tc>
          <w:tcPr>
            <w:tcW w:w="2022" w:type="dxa"/>
            <w:gridSpan w:val="2"/>
          </w:tcPr>
          <w:p w14:paraId="5D75B262"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8425</w:t>
            </w:r>
          </w:p>
          <w:p w14:paraId="0749394A"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8426</w:t>
            </w:r>
          </w:p>
          <w:p w14:paraId="1F277DA3" w14:textId="77777777" w:rsidR="00AA3CD2" w:rsidRPr="006604FB" w:rsidRDefault="00AA3CD2" w:rsidP="00923EC5">
            <w:pPr>
              <w:widowControl w:val="0"/>
              <w:autoSpaceDE w:val="0"/>
              <w:autoSpaceDN w:val="0"/>
              <w:adjustRightInd w:val="0"/>
              <w:ind w:left="-18" w:right="-25"/>
              <w:rPr>
                <w:color w:val="auto"/>
                <w:lang w:eastAsia="zh-CN"/>
              </w:rPr>
            </w:pPr>
            <w:r w:rsidRPr="006604FB">
              <w:rPr>
                <w:color w:val="auto"/>
                <w:lang w:eastAsia="zh-CN"/>
              </w:rPr>
              <w:t>8427</w:t>
            </w:r>
          </w:p>
          <w:p w14:paraId="490BA11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8428</w:t>
            </w:r>
          </w:p>
        </w:tc>
        <w:tc>
          <w:tcPr>
            <w:tcW w:w="3535" w:type="dxa"/>
          </w:tcPr>
          <w:p w14:paraId="5E2EF49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4A6B63BC"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14DDF35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21CC6A55"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3A17F4A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44127AB9"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13FAD7F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193AC5AA"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30805.14.2 (CISPR 14-2) (применяется до 01.07.2022)</w:t>
            </w:r>
          </w:p>
          <w:p w14:paraId="7EBDDC6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4BE4159" w14:textId="77777777" w:rsidR="00AA3CD2" w:rsidRPr="006604FB" w:rsidRDefault="00AA3CD2" w:rsidP="0060782F">
            <w:pPr>
              <w:tabs>
                <w:tab w:val="left" w:pos="1319"/>
              </w:tabs>
              <w:ind w:left="-14" w:right="-57"/>
              <w:rPr>
                <w:iCs/>
                <w:color w:val="auto"/>
              </w:rPr>
            </w:pPr>
            <w:r w:rsidRPr="006604FB">
              <w:rPr>
                <w:iCs/>
                <w:color w:val="auto"/>
              </w:rPr>
              <w:t>ГОСТ CISPR 14-1</w:t>
            </w:r>
          </w:p>
          <w:p w14:paraId="21DDE7FF"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5919F45B" w14:textId="77777777" w:rsidR="00AA3CD2" w:rsidRPr="006604FB" w:rsidRDefault="00AA3CD2" w:rsidP="0060782F">
            <w:pPr>
              <w:widowControl w:val="0"/>
              <w:tabs>
                <w:tab w:val="left" w:pos="1319"/>
              </w:tabs>
              <w:ind w:left="-14" w:right="-57"/>
              <w:rPr>
                <w:color w:val="auto"/>
                <w:lang w:eastAsia="zh-CN"/>
              </w:rPr>
            </w:pPr>
            <w:r w:rsidRPr="006604FB">
              <w:rPr>
                <w:color w:val="auto"/>
              </w:rPr>
              <w:t>ГОСТ EN 14010</w:t>
            </w:r>
          </w:p>
          <w:p w14:paraId="53C0354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0FC8C60E"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462B1B9" w14:textId="77777777" w:rsidR="00AA3CD2" w:rsidRPr="006604FB" w:rsidRDefault="00AA3CD2" w:rsidP="0060782F">
            <w:pPr>
              <w:tabs>
                <w:tab w:val="left" w:pos="1319"/>
              </w:tabs>
              <w:ind w:left="-14" w:right="-57"/>
              <w:rPr>
                <w:color w:val="auto"/>
              </w:rPr>
            </w:pPr>
            <w:r w:rsidRPr="006604FB">
              <w:rPr>
                <w:color w:val="auto"/>
              </w:rPr>
              <w:t>ГОСТ IEC 61000-3-12</w:t>
            </w:r>
          </w:p>
          <w:p w14:paraId="7948C73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781088D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2D5E6890"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19DE28A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7ACADF1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53DE682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64F5DF1"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7DD3A6F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3BBA19D8"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0C0FEC53" w14:textId="77777777" w:rsidTr="00BA557D">
        <w:tc>
          <w:tcPr>
            <w:tcW w:w="668" w:type="dxa"/>
          </w:tcPr>
          <w:p w14:paraId="1DFEC8B0"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5265D44A"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Электродвигатели и передвижные электростанции</w:t>
            </w:r>
          </w:p>
          <w:p w14:paraId="278DF83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дизельные, установки электрогенераторные</w:t>
            </w:r>
          </w:p>
        </w:tc>
        <w:tc>
          <w:tcPr>
            <w:tcW w:w="2022" w:type="dxa"/>
            <w:gridSpan w:val="2"/>
          </w:tcPr>
          <w:p w14:paraId="0C7948C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8501</w:t>
            </w:r>
          </w:p>
          <w:p w14:paraId="23EAB7FE"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8502</w:t>
            </w:r>
          </w:p>
        </w:tc>
        <w:tc>
          <w:tcPr>
            <w:tcW w:w="3535" w:type="dxa"/>
          </w:tcPr>
          <w:p w14:paraId="7EA144BD"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BD71314" w14:textId="77777777" w:rsidR="00AA3CD2" w:rsidRPr="006604FB" w:rsidRDefault="00AA3CD2" w:rsidP="0060782F">
            <w:pPr>
              <w:tabs>
                <w:tab w:val="left" w:pos="1319"/>
              </w:tabs>
              <w:ind w:left="-14" w:right="-57"/>
              <w:rPr>
                <w:color w:val="auto"/>
              </w:rPr>
            </w:pPr>
            <w:r w:rsidRPr="006604FB">
              <w:rPr>
                <w:color w:val="auto"/>
              </w:rPr>
              <w:t>ГОСТ 30377</w:t>
            </w:r>
          </w:p>
          <w:p w14:paraId="5503A90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08784551"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0907EAC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0FC595A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2A0BE41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253A22D2"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30805.14.2 (CISPR 14-2) (применяется до 01.07.2022)</w:t>
            </w:r>
          </w:p>
          <w:p w14:paraId="42568B4F" w14:textId="77777777" w:rsidR="00AA3CD2" w:rsidRPr="006604FB" w:rsidRDefault="00AA3CD2" w:rsidP="0060782F">
            <w:pPr>
              <w:tabs>
                <w:tab w:val="left" w:pos="1319"/>
              </w:tabs>
              <w:ind w:left="-14" w:right="-57"/>
              <w:rPr>
                <w:color w:val="auto"/>
              </w:rPr>
            </w:pPr>
            <w:r w:rsidRPr="006604FB">
              <w:rPr>
                <w:color w:val="auto"/>
              </w:rPr>
              <w:t>ГОСТ 30887 (применяется до 01.07.2022)</w:t>
            </w:r>
          </w:p>
          <w:p w14:paraId="0D2B384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E1BE3AC" w14:textId="77777777" w:rsidR="00AA3CD2" w:rsidRPr="006604FB" w:rsidRDefault="00AA3CD2" w:rsidP="0060782F">
            <w:pPr>
              <w:tabs>
                <w:tab w:val="left" w:pos="1319"/>
              </w:tabs>
              <w:ind w:left="-14" w:right="-57"/>
              <w:rPr>
                <w:iCs/>
                <w:color w:val="auto"/>
              </w:rPr>
            </w:pPr>
            <w:r w:rsidRPr="006604FB">
              <w:rPr>
                <w:iCs/>
                <w:color w:val="auto"/>
              </w:rPr>
              <w:t>ГОСТ CISPR 14-1</w:t>
            </w:r>
          </w:p>
          <w:p w14:paraId="1EFA276F"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7DC7A10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E791288"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35C8E3D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76D89EDE"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6F539199"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74058A99" w14:textId="77777777" w:rsidR="00AA3CD2" w:rsidRPr="006604FB" w:rsidRDefault="00AA3CD2" w:rsidP="0060782F">
            <w:pPr>
              <w:tabs>
                <w:tab w:val="left" w:pos="1319"/>
              </w:tabs>
              <w:ind w:left="-14" w:right="-57"/>
              <w:rPr>
                <w:color w:val="auto"/>
              </w:rPr>
            </w:pPr>
            <w:r w:rsidRPr="006604FB">
              <w:rPr>
                <w:color w:val="auto"/>
              </w:rPr>
              <w:t xml:space="preserve">ГОСТ IEC 61800-3 </w:t>
            </w:r>
          </w:p>
          <w:p w14:paraId="13A2FEB4" w14:textId="77777777" w:rsidR="00AA3CD2" w:rsidRPr="006604FB" w:rsidRDefault="00AA3CD2" w:rsidP="0060782F">
            <w:pPr>
              <w:widowControl w:val="0"/>
              <w:tabs>
                <w:tab w:val="left" w:pos="1319"/>
              </w:tabs>
              <w:ind w:left="-14" w:right="-57"/>
              <w:rPr>
                <w:color w:val="auto"/>
                <w:lang w:eastAsia="zh-CN"/>
              </w:rPr>
            </w:pPr>
            <w:r w:rsidRPr="006604FB">
              <w:rPr>
                <w:color w:val="auto"/>
              </w:rPr>
              <w:t>ГОСТ Р 51524 (применяется до 01.07.2022)</w:t>
            </w:r>
          </w:p>
          <w:p w14:paraId="6F12014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20C6E77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09AB8E5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1580509D"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76A1429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2383A2F9"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26A734DA" w14:textId="77777777" w:rsidTr="00BA557D">
        <w:tc>
          <w:tcPr>
            <w:tcW w:w="668" w:type="dxa"/>
          </w:tcPr>
          <w:p w14:paraId="59E9D2AA"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7A43AB8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Оборудование для подготовки и очистки питьевой воды</w:t>
            </w:r>
          </w:p>
        </w:tc>
        <w:tc>
          <w:tcPr>
            <w:tcW w:w="2022" w:type="dxa"/>
            <w:gridSpan w:val="2"/>
          </w:tcPr>
          <w:p w14:paraId="1118703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8421</w:t>
            </w:r>
          </w:p>
        </w:tc>
        <w:tc>
          <w:tcPr>
            <w:tcW w:w="3535" w:type="dxa"/>
          </w:tcPr>
          <w:p w14:paraId="71952EAA"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32C1D4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4E6D0264"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470193F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229743B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200D0E5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2FEC9B37"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30805.14.2 (CISPR 14-2) (применяется до 01.07.2022)</w:t>
            </w:r>
          </w:p>
          <w:p w14:paraId="230B64E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07299B54" w14:textId="77777777" w:rsidR="00AA3CD2" w:rsidRPr="006604FB" w:rsidRDefault="00AA3CD2" w:rsidP="0060782F">
            <w:pPr>
              <w:tabs>
                <w:tab w:val="left" w:pos="1319"/>
              </w:tabs>
              <w:ind w:left="-14" w:right="-57"/>
              <w:rPr>
                <w:iCs/>
                <w:color w:val="auto"/>
              </w:rPr>
            </w:pPr>
            <w:r w:rsidRPr="006604FB">
              <w:rPr>
                <w:iCs/>
                <w:color w:val="auto"/>
              </w:rPr>
              <w:t>ГОСТ CISPR 14-1</w:t>
            </w:r>
          </w:p>
          <w:p w14:paraId="62389099"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2F10286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19EBDE8D"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8C591D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1E792EBD"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61000-3-3</w:t>
            </w:r>
          </w:p>
          <w:p w14:paraId="2A02DAA2" w14:textId="77777777" w:rsidR="00AA3CD2" w:rsidRPr="006604FB" w:rsidRDefault="00AA3CD2" w:rsidP="0060782F">
            <w:pPr>
              <w:widowControl w:val="0"/>
              <w:tabs>
                <w:tab w:val="left" w:pos="1319"/>
              </w:tabs>
              <w:ind w:left="-14" w:right="-57"/>
              <w:rPr>
                <w:color w:val="auto"/>
                <w:lang w:eastAsia="zh-CN"/>
              </w:rPr>
            </w:pPr>
            <w:r w:rsidRPr="006604FB">
              <w:rPr>
                <w:color w:val="auto"/>
              </w:rPr>
              <w:t>ГОСТ IEC 61000-6-3</w:t>
            </w:r>
          </w:p>
          <w:p w14:paraId="4A8A47C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35EF74D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3E62C2CF"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6DD86373"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p w14:paraId="216C345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tc>
        <w:tc>
          <w:tcPr>
            <w:tcW w:w="1455" w:type="dxa"/>
          </w:tcPr>
          <w:p w14:paraId="4F20569A"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A5E7898" w14:textId="77777777" w:rsidTr="00BA557D">
        <w:tc>
          <w:tcPr>
            <w:tcW w:w="668" w:type="dxa"/>
          </w:tcPr>
          <w:p w14:paraId="77A3600A"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51A85F7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Часы электрические, реле времени</w:t>
            </w:r>
          </w:p>
        </w:tc>
        <w:tc>
          <w:tcPr>
            <w:tcW w:w="2022" w:type="dxa"/>
            <w:gridSpan w:val="2"/>
          </w:tcPr>
          <w:p w14:paraId="43630736"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9101</w:t>
            </w:r>
          </w:p>
          <w:p w14:paraId="4918782F"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9102</w:t>
            </w:r>
          </w:p>
          <w:p w14:paraId="4AC78D8C"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9103</w:t>
            </w:r>
          </w:p>
          <w:p w14:paraId="648E11F8" w14:textId="77777777" w:rsidR="00AA3CD2" w:rsidRPr="006604FB" w:rsidRDefault="00AA3CD2" w:rsidP="00923EC5">
            <w:pPr>
              <w:widowControl w:val="0"/>
              <w:autoSpaceDE w:val="0"/>
              <w:autoSpaceDN w:val="0"/>
              <w:adjustRightInd w:val="0"/>
              <w:rPr>
                <w:color w:val="auto"/>
                <w:lang w:val="en-US" w:eastAsia="zh-CN"/>
              </w:rPr>
            </w:pPr>
            <w:r w:rsidRPr="006604FB">
              <w:rPr>
                <w:color w:val="auto"/>
                <w:lang w:eastAsia="zh-CN"/>
              </w:rPr>
              <w:t>9105</w:t>
            </w:r>
          </w:p>
          <w:p w14:paraId="39543654" w14:textId="205FAC99" w:rsidR="00AA3CD2" w:rsidRPr="006604FB" w:rsidRDefault="00AA3CD2" w:rsidP="00923EC5">
            <w:pPr>
              <w:widowControl w:val="0"/>
              <w:autoSpaceDE w:val="0"/>
              <w:autoSpaceDN w:val="0"/>
              <w:adjustRightInd w:val="0"/>
              <w:rPr>
                <w:color w:val="auto"/>
                <w:lang w:eastAsia="zh-CN"/>
              </w:rPr>
            </w:pPr>
            <w:r w:rsidRPr="006604FB">
              <w:rPr>
                <w:color w:val="auto"/>
                <w:lang w:eastAsia="zh-CN"/>
              </w:rPr>
              <w:t>9107 00</w:t>
            </w:r>
            <w:r w:rsidR="00AC7559">
              <w:rPr>
                <w:color w:val="auto"/>
                <w:lang w:eastAsia="zh-CN"/>
              </w:rPr>
              <w:t xml:space="preserve"> </w:t>
            </w:r>
            <w:r w:rsidRPr="006604FB">
              <w:rPr>
                <w:color w:val="auto"/>
                <w:lang w:eastAsia="zh-CN"/>
              </w:rPr>
              <w:t>000 0</w:t>
            </w:r>
          </w:p>
        </w:tc>
        <w:tc>
          <w:tcPr>
            <w:tcW w:w="3535" w:type="dxa"/>
          </w:tcPr>
          <w:p w14:paraId="6EB5092F"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322E33A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30336 (МЭК 1000-4-9) </w:t>
            </w:r>
          </w:p>
          <w:p w14:paraId="318076F2" w14:textId="77777777" w:rsidR="00AA3CD2" w:rsidRPr="006604FB" w:rsidRDefault="00AA3CD2" w:rsidP="0060782F">
            <w:pPr>
              <w:widowControl w:val="0"/>
              <w:tabs>
                <w:tab w:val="left" w:pos="1319"/>
              </w:tabs>
              <w:ind w:left="-14" w:right="-57"/>
              <w:rPr>
                <w:bCs/>
                <w:iCs/>
                <w:color w:val="auto"/>
                <w:lang w:eastAsia="zh-CN"/>
              </w:rPr>
            </w:pPr>
            <w:r w:rsidRPr="006604FB">
              <w:rPr>
                <w:bCs/>
                <w:iCs/>
                <w:color w:val="auto"/>
                <w:lang w:eastAsia="zh-CN"/>
              </w:rPr>
              <w:t>ГОСТ 30585</w:t>
            </w:r>
            <w:r w:rsidRPr="006604FB">
              <w:rPr>
                <w:bCs/>
                <w:iCs/>
                <w:color w:val="auto"/>
                <w:vertAlign w:val="superscript"/>
                <w:lang w:eastAsia="zh-CN"/>
              </w:rPr>
              <w:t>1</w:t>
            </w:r>
          </w:p>
          <w:p w14:paraId="285FDD42"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30804.3.11 (IEC 61000-3-11)</w:t>
            </w:r>
          </w:p>
          <w:p w14:paraId="00B8016D"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2E1B5AE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30804.3.2 (IEC 61000-3-2) </w:t>
            </w:r>
            <w:r w:rsidRPr="006604FB">
              <w:rPr>
                <w:color w:val="auto"/>
                <w:lang w:eastAsia="zh-CN"/>
              </w:rPr>
              <w:t>(применяется до 01.07.2022)</w:t>
            </w:r>
          </w:p>
          <w:p w14:paraId="6A7B6BD8" w14:textId="77777777" w:rsidR="00AA3CD2" w:rsidRPr="006604FB" w:rsidRDefault="00AA3CD2" w:rsidP="0060782F">
            <w:pPr>
              <w:widowControl w:val="0"/>
              <w:tabs>
                <w:tab w:val="left" w:pos="1319"/>
              </w:tabs>
              <w:ind w:left="-14" w:right="-57"/>
              <w:rPr>
                <w:color w:val="auto"/>
              </w:rPr>
            </w:pPr>
            <w:r w:rsidRPr="006604FB">
              <w:rPr>
                <w:rFonts w:eastAsia="Calibri"/>
                <w:color w:val="auto"/>
                <w:lang w:eastAsia="zh-CN"/>
              </w:rPr>
              <w:t>ГОСТ 30804.3.3 (IEC 61000-3-3) (применяется до 01.07.2022)</w:t>
            </w:r>
            <w:r w:rsidRPr="006604FB">
              <w:rPr>
                <w:color w:val="auto"/>
              </w:rPr>
              <w:t xml:space="preserve"> </w:t>
            </w:r>
          </w:p>
          <w:p w14:paraId="1BE5229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406C9FDF"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30804.6.2 (IEC 61000-6-2)</w:t>
            </w:r>
          </w:p>
          <w:p w14:paraId="223DFD8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3F3359B7"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30059421" w14:textId="77777777" w:rsidR="00AA3CD2" w:rsidRPr="006604FB" w:rsidRDefault="00AA3CD2" w:rsidP="0060782F">
            <w:pPr>
              <w:widowControl w:val="0"/>
              <w:tabs>
                <w:tab w:val="left" w:pos="1319"/>
              </w:tabs>
              <w:ind w:left="-14" w:right="-57"/>
              <w:rPr>
                <w:color w:val="auto"/>
              </w:rPr>
            </w:pPr>
            <w:r w:rsidRPr="006604FB">
              <w:rPr>
                <w:color w:val="auto"/>
              </w:rPr>
              <w:t>ГОСТ 30805.13 (CISPR 13) (применяется до 01.07.2023)</w:t>
            </w:r>
          </w:p>
          <w:p w14:paraId="611076E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4FAD54C1"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479940BC"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30805.22 (CISPR 22) (применяется до 01.07.2023)</w:t>
            </w:r>
          </w:p>
          <w:p w14:paraId="5D555738"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30805.24 (СИСПР 24) (применяется до 01.07.2022)</w:t>
            </w:r>
          </w:p>
          <w:p w14:paraId="2DFFE0E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C63C46D" w14:textId="77777777" w:rsidR="00AA3CD2" w:rsidRPr="006604FB" w:rsidRDefault="00AA3CD2" w:rsidP="0060782F">
            <w:pPr>
              <w:tabs>
                <w:tab w:val="left" w:pos="1319"/>
                <w:tab w:val="center" w:pos="4677"/>
                <w:tab w:val="right" w:pos="9355"/>
              </w:tabs>
              <w:ind w:left="-14" w:right="-57"/>
              <w:rPr>
                <w:bCs/>
              </w:rPr>
            </w:pPr>
            <w:r w:rsidRPr="006604FB">
              <w:rPr>
                <w:bCs/>
              </w:rPr>
              <w:t>ГОСТ 32134.11 (EN 301 489-11- V.1.3.1)</w:t>
            </w:r>
          </w:p>
          <w:p w14:paraId="2A736084" w14:textId="77777777" w:rsidR="00AA3CD2" w:rsidRPr="006604FB" w:rsidRDefault="00AA3CD2" w:rsidP="0060782F">
            <w:pPr>
              <w:tabs>
                <w:tab w:val="left" w:pos="1319"/>
                <w:tab w:val="center" w:pos="4677"/>
                <w:tab w:val="right" w:pos="9355"/>
              </w:tabs>
              <w:ind w:left="-14" w:right="-57"/>
              <w:rPr>
                <w:bCs/>
              </w:rPr>
            </w:pPr>
            <w:r w:rsidRPr="006604FB">
              <w:rPr>
                <w:bCs/>
              </w:rPr>
              <w:t>ГОСТ 32134.14 (EN 301 489-14- V.1.2.1)</w:t>
            </w:r>
          </w:p>
          <w:p w14:paraId="274A7668" w14:textId="347182DC"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6EAD2E13" w14:textId="77777777" w:rsidR="00AA3CD2" w:rsidRPr="006604FB" w:rsidRDefault="00AA3CD2" w:rsidP="0060782F">
            <w:pPr>
              <w:tabs>
                <w:tab w:val="left" w:pos="1319"/>
              </w:tabs>
              <w:ind w:left="-14" w:right="-57"/>
              <w:rPr>
                <w:iCs/>
                <w:color w:val="auto"/>
              </w:rPr>
            </w:pPr>
            <w:r w:rsidRPr="006604FB">
              <w:rPr>
                <w:iCs/>
                <w:color w:val="auto"/>
              </w:rPr>
              <w:t>ГОСТ CISPR 14-1</w:t>
            </w:r>
          </w:p>
          <w:p w14:paraId="04CD74E2"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5909BDD1"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w:t>
            </w:r>
            <w:r w:rsidRPr="006604FB">
              <w:rPr>
                <w:color w:val="auto"/>
                <w:sz w:val="22"/>
                <w:szCs w:val="22"/>
                <w:lang w:val="en-US"/>
              </w:rPr>
              <w:t>CISPR</w:t>
            </w:r>
            <w:r w:rsidRPr="006604FB">
              <w:rPr>
                <w:color w:val="auto"/>
                <w:sz w:val="22"/>
                <w:szCs w:val="22"/>
              </w:rPr>
              <w:t xml:space="preserve"> 24</w:t>
            </w:r>
          </w:p>
          <w:p w14:paraId="65C3F236"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iCs/>
                <w:color w:val="auto"/>
              </w:rPr>
              <w:t>ГОСТ CISPR 32</w:t>
            </w:r>
          </w:p>
          <w:p w14:paraId="292FE20D"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2CFFDDCC" w14:textId="77777777" w:rsidR="00AA3CD2" w:rsidRPr="006604FB" w:rsidRDefault="00AA3CD2" w:rsidP="0060782F">
            <w:pPr>
              <w:tabs>
                <w:tab w:val="left" w:pos="1319"/>
              </w:tabs>
              <w:ind w:left="-14" w:right="-57"/>
              <w:rPr>
                <w:iCs/>
                <w:color w:val="auto"/>
              </w:rPr>
            </w:pPr>
            <w:r w:rsidRPr="006604FB">
              <w:rPr>
                <w:iCs/>
                <w:color w:val="auto"/>
              </w:rPr>
              <w:t>ГОСТ EN 55020</w:t>
            </w:r>
          </w:p>
          <w:p w14:paraId="6EECA31D"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073A7EBC"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6A1C94B0"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65810C16"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61000-3-3</w:t>
            </w:r>
          </w:p>
          <w:p w14:paraId="22B99444"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4479BA3D"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0CEA7F38"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IEC 61812-1</w:t>
            </w:r>
          </w:p>
          <w:p w14:paraId="1B1F3EA5"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w:t>
            </w:r>
            <w:r w:rsidRPr="006604FB">
              <w:rPr>
                <w:iCs/>
                <w:color w:val="auto"/>
                <w:lang w:val="en-US"/>
              </w:rPr>
              <w:t>TS</w:t>
            </w:r>
            <w:r w:rsidRPr="006604FB">
              <w:rPr>
                <w:iCs/>
                <w:color w:val="auto"/>
              </w:rPr>
              <w:t xml:space="preserve"> 61000-3-5</w:t>
            </w:r>
          </w:p>
          <w:p w14:paraId="18B2F55E" w14:textId="77777777" w:rsidR="00AA3CD2" w:rsidRPr="006604FB" w:rsidRDefault="00AA3CD2" w:rsidP="0060782F">
            <w:pPr>
              <w:tabs>
                <w:tab w:val="left" w:pos="1319"/>
                <w:tab w:val="center" w:pos="4677"/>
                <w:tab w:val="right" w:pos="9355"/>
              </w:tabs>
              <w:ind w:left="-14" w:right="-57"/>
              <w:rPr>
                <w:color w:val="auto"/>
              </w:rPr>
            </w:pPr>
            <w:r w:rsidRPr="006604FB">
              <w:rPr>
                <w:color w:val="auto"/>
              </w:rPr>
              <w:t>ГОСТ Р 51318.20 (СИСПР 20) (применяется до 01.07.2023)</w:t>
            </w:r>
          </w:p>
          <w:p w14:paraId="247BDE2F" w14:textId="77777777" w:rsidR="00AA3CD2" w:rsidRPr="006604FB" w:rsidRDefault="00AA3CD2" w:rsidP="0060782F">
            <w:pPr>
              <w:widowControl w:val="0"/>
              <w:tabs>
                <w:tab w:val="left" w:pos="1319"/>
              </w:tabs>
              <w:ind w:left="-14" w:right="-57"/>
              <w:rPr>
                <w:color w:val="auto"/>
              </w:rPr>
            </w:pPr>
            <w:r w:rsidRPr="006604FB">
              <w:rPr>
                <w:color w:val="auto"/>
                <w:lang w:eastAsia="zh-CN"/>
              </w:rPr>
              <w:t>ГОСТ Р 51525 (МЭК 60255-22-2) (применяется до 01.03.2023)</w:t>
            </w:r>
          </w:p>
          <w:p w14:paraId="3F076C0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1AC8B9F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2192F5A6" w14:textId="77777777" w:rsidR="00AA3CD2" w:rsidRPr="006604FB" w:rsidRDefault="00AA3CD2" w:rsidP="0060782F">
            <w:pPr>
              <w:tabs>
                <w:tab w:val="left" w:pos="1319"/>
                <w:tab w:val="center" w:pos="4677"/>
                <w:tab w:val="right" w:pos="9355"/>
              </w:tabs>
              <w:ind w:left="-14" w:right="-57"/>
              <w:rPr>
                <w:bCs/>
              </w:rPr>
            </w:pPr>
            <w:r w:rsidRPr="006604FB">
              <w:rPr>
                <w:bCs/>
              </w:rPr>
              <w:t>ГОСТ Р 52459.9 (EН 301 489-9)</w:t>
            </w:r>
          </w:p>
          <w:p w14:paraId="1DE6AEA2"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35C641B6"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11D3BA3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029A7977" w14:textId="77777777" w:rsidR="00AA3CD2" w:rsidRPr="006604FB" w:rsidRDefault="00AA3CD2" w:rsidP="0060782F">
            <w:pPr>
              <w:tabs>
                <w:tab w:val="left" w:pos="1319"/>
                <w:tab w:val="center" w:pos="4677"/>
                <w:tab w:val="right" w:pos="9355"/>
              </w:tabs>
              <w:ind w:left="-14" w:right="-57"/>
              <w:rPr>
                <w:color w:val="auto"/>
              </w:rPr>
            </w:pPr>
            <w:r w:rsidRPr="006604FB">
              <w:rPr>
                <w:color w:val="auto"/>
              </w:rPr>
              <w:t>СТБ EN 55022 (применяется до 01.07.2023)</w:t>
            </w:r>
          </w:p>
          <w:p w14:paraId="7B327C47" w14:textId="77777777" w:rsidR="00AA3CD2" w:rsidRPr="006604FB" w:rsidRDefault="00AA3CD2" w:rsidP="0060782F">
            <w:pPr>
              <w:tabs>
                <w:tab w:val="left" w:pos="1319"/>
                <w:tab w:val="center" w:pos="4677"/>
                <w:tab w:val="right" w:pos="9355"/>
              </w:tabs>
              <w:ind w:left="-14" w:right="-57"/>
              <w:rPr>
                <w:color w:val="auto"/>
                <w:lang w:eastAsia="zh-CN"/>
              </w:rPr>
            </w:pPr>
            <w:r w:rsidRPr="006604FB">
              <w:rPr>
                <w:color w:val="auto"/>
                <w:kern w:val="0"/>
                <w14:cntxtAlts w14:val="0"/>
              </w:rPr>
              <w:t>СТБ ETSI EN 301 489-17</w:t>
            </w:r>
          </w:p>
          <w:p w14:paraId="5AD6BCE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7B191C10"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IEC 61000-6-4 </w:t>
            </w:r>
          </w:p>
          <w:p w14:paraId="0D569C95" w14:textId="77777777" w:rsidR="00AA3CD2" w:rsidRPr="006604FB" w:rsidRDefault="00AA3CD2" w:rsidP="0060782F">
            <w:pPr>
              <w:tabs>
                <w:tab w:val="left" w:pos="1319"/>
                <w:tab w:val="center" w:pos="4677"/>
                <w:tab w:val="right" w:pos="9355"/>
              </w:tabs>
              <w:ind w:left="-14" w:right="-57"/>
              <w:rPr>
                <w:bCs/>
                <w:iCs/>
                <w:color w:val="auto"/>
                <w:lang w:eastAsia="zh-CN"/>
              </w:rPr>
            </w:pPr>
            <w:r w:rsidRPr="006604FB">
              <w:rPr>
                <w:bCs/>
                <w:iCs/>
                <w:color w:val="auto"/>
              </w:rPr>
              <w:t>СТБ ЕН 55020</w:t>
            </w:r>
            <w:r w:rsidRPr="006604FB">
              <w:rPr>
                <w:bCs/>
                <w:iCs/>
                <w:color w:val="auto"/>
                <w:vertAlign w:val="superscript"/>
              </w:rPr>
              <w:t>1</w:t>
            </w:r>
          </w:p>
        </w:tc>
        <w:tc>
          <w:tcPr>
            <w:tcW w:w="1455" w:type="dxa"/>
          </w:tcPr>
          <w:p w14:paraId="4EC1C2E4"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7E3C68EA" w14:textId="77777777" w:rsidTr="00BA557D">
        <w:tc>
          <w:tcPr>
            <w:tcW w:w="668" w:type="dxa"/>
            <w:shd w:val="clear" w:color="auto" w:fill="auto"/>
          </w:tcPr>
          <w:p w14:paraId="15456245"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shd w:val="clear" w:color="auto" w:fill="auto"/>
          </w:tcPr>
          <w:p w14:paraId="21D7BF12"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Изделия медицинского назначения электрические</w:t>
            </w:r>
          </w:p>
        </w:tc>
        <w:tc>
          <w:tcPr>
            <w:tcW w:w="2022" w:type="dxa"/>
            <w:gridSpan w:val="2"/>
            <w:shd w:val="clear" w:color="auto" w:fill="auto"/>
          </w:tcPr>
          <w:p w14:paraId="58651916" w14:textId="77777777" w:rsidR="0004623D" w:rsidRPr="006604FB" w:rsidRDefault="0004623D" w:rsidP="0004623D">
            <w:pPr>
              <w:autoSpaceDE w:val="0"/>
              <w:autoSpaceDN w:val="0"/>
              <w:adjustRightInd w:val="0"/>
              <w:ind w:left="-70" w:right="-66"/>
              <w:rPr>
                <w:bCs/>
                <w14:cntxtAlts w14:val="0"/>
              </w:rPr>
            </w:pPr>
            <w:r w:rsidRPr="006604FB">
              <w:rPr>
                <w:bCs/>
                <w14:cntxtAlts w14:val="0"/>
              </w:rPr>
              <w:t>8419</w:t>
            </w:r>
            <w:r w:rsidRPr="006604FB">
              <w:rPr>
                <w:vertAlign w:val="superscript"/>
                <w:lang w:eastAsia="zh-CN"/>
                <w14:cntxtAlts w14:val="0"/>
              </w:rPr>
              <w:t>2</w:t>
            </w:r>
          </w:p>
          <w:p w14:paraId="39803836" w14:textId="77777777" w:rsidR="0004623D" w:rsidRPr="006604FB" w:rsidRDefault="0004623D" w:rsidP="0004623D">
            <w:pPr>
              <w:autoSpaceDE w:val="0"/>
              <w:autoSpaceDN w:val="0"/>
              <w:adjustRightInd w:val="0"/>
              <w:ind w:left="-70" w:right="-66"/>
              <w:rPr>
                <w:bCs/>
                <w14:cntxtAlts w14:val="0"/>
              </w:rPr>
            </w:pPr>
            <w:r w:rsidRPr="006604FB">
              <w:rPr>
                <w:bCs/>
                <w14:cntxtAlts w14:val="0"/>
              </w:rPr>
              <w:t>8421</w:t>
            </w:r>
          </w:p>
          <w:p w14:paraId="06F93395" w14:textId="77777777" w:rsidR="0004623D" w:rsidRPr="006604FB" w:rsidRDefault="0004623D" w:rsidP="0004623D">
            <w:pPr>
              <w:autoSpaceDE w:val="0"/>
              <w:autoSpaceDN w:val="0"/>
              <w:adjustRightInd w:val="0"/>
              <w:ind w:left="-70" w:right="-66"/>
              <w:rPr>
                <w:bCs/>
                <w14:cntxtAlts w14:val="0"/>
              </w:rPr>
            </w:pPr>
            <w:r w:rsidRPr="006604FB">
              <w:rPr>
                <w:bCs/>
                <w14:cntxtAlts w14:val="0"/>
              </w:rPr>
              <w:t>8422</w:t>
            </w:r>
          </w:p>
          <w:p w14:paraId="213C84F1" w14:textId="77777777" w:rsidR="0004623D" w:rsidRPr="006604FB" w:rsidRDefault="0004623D" w:rsidP="0004623D">
            <w:pPr>
              <w:autoSpaceDE w:val="0"/>
              <w:autoSpaceDN w:val="0"/>
              <w:adjustRightInd w:val="0"/>
              <w:ind w:left="-70" w:right="-66"/>
              <w:rPr>
                <w:bCs/>
                <w14:cntxtAlts w14:val="0"/>
              </w:rPr>
            </w:pPr>
            <w:r w:rsidRPr="006604FB">
              <w:rPr>
                <w:bCs/>
                <w14:cntxtAlts w14:val="0"/>
              </w:rPr>
              <w:t>8474</w:t>
            </w:r>
            <w:r w:rsidRPr="006604FB">
              <w:rPr>
                <w:vertAlign w:val="superscript"/>
                <w:lang w:eastAsia="zh-CN"/>
                <w14:cntxtAlts w14:val="0"/>
              </w:rPr>
              <w:t>2</w:t>
            </w:r>
          </w:p>
          <w:p w14:paraId="29C4D2AA" w14:textId="77777777" w:rsidR="0004623D" w:rsidRPr="006604FB" w:rsidRDefault="0004623D" w:rsidP="0004623D">
            <w:pPr>
              <w:autoSpaceDE w:val="0"/>
              <w:autoSpaceDN w:val="0"/>
              <w:adjustRightInd w:val="0"/>
              <w:ind w:left="-70" w:right="-66"/>
              <w:rPr>
                <w:bCs/>
                <w14:cntxtAlts w14:val="0"/>
              </w:rPr>
            </w:pPr>
            <w:r w:rsidRPr="006604FB">
              <w:rPr>
                <w:bCs/>
                <w14:cntxtAlts w14:val="0"/>
              </w:rPr>
              <w:t>8479</w:t>
            </w:r>
          </w:p>
          <w:p w14:paraId="7ED297AD" w14:textId="77777777" w:rsidR="0004623D" w:rsidRPr="006604FB" w:rsidRDefault="0004623D" w:rsidP="0004623D">
            <w:pPr>
              <w:autoSpaceDE w:val="0"/>
              <w:autoSpaceDN w:val="0"/>
              <w:adjustRightInd w:val="0"/>
              <w:ind w:left="-70" w:right="-66"/>
              <w:rPr>
                <w:bCs/>
                <w14:cntxtAlts w14:val="0"/>
              </w:rPr>
            </w:pPr>
            <w:r w:rsidRPr="006604FB">
              <w:rPr>
                <w:bCs/>
                <w14:cntxtAlts w14:val="0"/>
              </w:rPr>
              <w:t>8516</w:t>
            </w:r>
          </w:p>
          <w:p w14:paraId="7011B278" w14:textId="77777777" w:rsidR="0004623D" w:rsidRPr="006604FB" w:rsidRDefault="0004623D" w:rsidP="0004623D">
            <w:pPr>
              <w:autoSpaceDE w:val="0"/>
              <w:autoSpaceDN w:val="0"/>
              <w:adjustRightInd w:val="0"/>
              <w:ind w:left="-70" w:right="-66"/>
              <w:rPr>
                <w:bCs/>
                <w14:cntxtAlts w14:val="0"/>
              </w:rPr>
            </w:pPr>
            <w:r w:rsidRPr="006604FB">
              <w:rPr>
                <w:bCs/>
                <w14:cntxtAlts w14:val="0"/>
              </w:rPr>
              <w:t>9006</w:t>
            </w:r>
            <w:r w:rsidRPr="006604FB">
              <w:rPr>
                <w:vertAlign w:val="superscript"/>
                <w:lang w:eastAsia="zh-CN"/>
                <w14:cntxtAlts w14:val="0"/>
              </w:rPr>
              <w:t>2</w:t>
            </w:r>
          </w:p>
          <w:p w14:paraId="71F891B6" w14:textId="77777777" w:rsidR="0004623D" w:rsidRPr="006604FB" w:rsidRDefault="0004623D" w:rsidP="0004623D">
            <w:pPr>
              <w:autoSpaceDE w:val="0"/>
              <w:autoSpaceDN w:val="0"/>
              <w:adjustRightInd w:val="0"/>
              <w:ind w:left="-70" w:right="-66"/>
              <w:rPr>
                <w:bCs/>
                <w14:cntxtAlts w14:val="0"/>
              </w:rPr>
            </w:pPr>
            <w:r w:rsidRPr="006604FB">
              <w:rPr>
                <w:bCs/>
                <w14:cntxtAlts w14:val="0"/>
              </w:rPr>
              <w:t>9011</w:t>
            </w:r>
            <w:r w:rsidRPr="006604FB">
              <w:rPr>
                <w:vertAlign w:val="superscript"/>
                <w:lang w:eastAsia="zh-CN"/>
                <w14:cntxtAlts w14:val="0"/>
              </w:rPr>
              <w:t>2</w:t>
            </w:r>
          </w:p>
          <w:p w14:paraId="67FAF783"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9018</w:t>
            </w:r>
          </w:p>
          <w:p w14:paraId="21F65B4C"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9019</w:t>
            </w:r>
          </w:p>
          <w:p w14:paraId="03192C02"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9021</w:t>
            </w:r>
          </w:p>
          <w:p w14:paraId="77BA0172"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9022</w:t>
            </w:r>
          </w:p>
          <w:p w14:paraId="35D65F83" w14:textId="77777777" w:rsidR="0004623D" w:rsidRPr="006604FB" w:rsidRDefault="0004623D" w:rsidP="0004623D">
            <w:pPr>
              <w:autoSpaceDE w:val="0"/>
              <w:autoSpaceDN w:val="0"/>
              <w:adjustRightInd w:val="0"/>
              <w:ind w:left="-70" w:right="-66"/>
              <w:rPr>
                <w:bCs/>
                <w14:cntxtAlts w14:val="0"/>
              </w:rPr>
            </w:pPr>
            <w:r w:rsidRPr="006604FB">
              <w:rPr>
                <w:bCs/>
                <w14:cntxtAlts w14:val="0"/>
              </w:rPr>
              <w:t>9023 00</w:t>
            </w:r>
            <w:r w:rsidRPr="006604FB">
              <w:rPr>
                <w:vertAlign w:val="superscript"/>
                <w:lang w:eastAsia="zh-CN"/>
                <w14:cntxtAlts w14:val="0"/>
              </w:rPr>
              <w:t>2</w:t>
            </w:r>
          </w:p>
          <w:p w14:paraId="7C1B011F" w14:textId="77777777" w:rsidR="0004623D" w:rsidRPr="006604FB" w:rsidRDefault="0004623D" w:rsidP="0004623D">
            <w:pPr>
              <w:autoSpaceDE w:val="0"/>
              <w:autoSpaceDN w:val="0"/>
              <w:adjustRightInd w:val="0"/>
              <w:ind w:left="-70" w:right="-66"/>
              <w:rPr>
                <w:bCs/>
                <w:lang w:val="en-US"/>
                <w14:cntxtAlts w14:val="0"/>
              </w:rPr>
            </w:pPr>
            <w:r w:rsidRPr="006604FB">
              <w:rPr>
                <w:bCs/>
                <w14:cntxtAlts w14:val="0"/>
              </w:rPr>
              <w:t>9024</w:t>
            </w:r>
            <w:r w:rsidRPr="006604FB">
              <w:rPr>
                <w:vertAlign w:val="superscript"/>
                <w:lang w:eastAsia="zh-CN"/>
                <w14:cntxtAlts w14:val="0"/>
              </w:rPr>
              <w:t>2</w:t>
            </w:r>
          </w:p>
          <w:p w14:paraId="33070EFA"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9025</w:t>
            </w:r>
          </w:p>
          <w:p w14:paraId="30D66B75" w14:textId="77777777" w:rsidR="0004623D" w:rsidRPr="006604FB" w:rsidRDefault="0004623D" w:rsidP="0004623D">
            <w:pPr>
              <w:autoSpaceDE w:val="0"/>
              <w:autoSpaceDN w:val="0"/>
              <w:adjustRightInd w:val="0"/>
              <w:ind w:left="-70" w:right="-66"/>
              <w:rPr>
                <w:bCs/>
                <w14:cntxtAlts w14:val="0"/>
              </w:rPr>
            </w:pPr>
            <w:r w:rsidRPr="006604FB">
              <w:rPr>
                <w:bCs/>
                <w14:cntxtAlts w14:val="0"/>
              </w:rPr>
              <w:t>9026</w:t>
            </w:r>
            <w:r w:rsidRPr="006604FB">
              <w:rPr>
                <w:vertAlign w:val="superscript"/>
                <w:lang w:eastAsia="zh-CN"/>
                <w14:cntxtAlts w14:val="0"/>
              </w:rPr>
              <w:t>2</w:t>
            </w:r>
          </w:p>
          <w:p w14:paraId="2CE52ACA" w14:textId="77777777" w:rsidR="0004623D" w:rsidRPr="006604FB" w:rsidRDefault="0004623D" w:rsidP="0004623D">
            <w:pPr>
              <w:widowControl w:val="0"/>
              <w:autoSpaceDE w:val="0"/>
              <w:autoSpaceDN w:val="0"/>
              <w:adjustRightInd w:val="0"/>
              <w:rPr>
                <w:color w:val="auto"/>
                <w:lang w:eastAsia="zh-CN"/>
              </w:rPr>
            </w:pPr>
            <w:r w:rsidRPr="006604FB">
              <w:rPr>
                <w:color w:val="auto"/>
                <w:lang w:eastAsia="zh-CN"/>
              </w:rPr>
              <w:t>9027</w:t>
            </w:r>
          </w:p>
          <w:p w14:paraId="6EA76591" w14:textId="77777777" w:rsidR="0004623D" w:rsidRPr="006604FB" w:rsidRDefault="0004623D" w:rsidP="0004623D">
            <w:pPr>
              <w:autoSpaceDE w:val="0"/>
              <w:autoSpaceDN w:val="0"/>
              <w:adjustRightInd w:val="0"/>
              <w:rPr>
                <w:color w:val="auto"/>
                <w:lang w:eastAsia="zh-CN"/>
              </w:rPr>
            </w:pPr>
            <w:r w:rsidRPr="006604FB">
              <w:rPr>
                <w:color w:val="auto"/>
                <w:lang w:eastAsia="zh-CN"/>
              </w:rPr>
              <w:t>9402</w:t>
            </w:r>
          </w:p>
          <w:p w14:paraId="26F051E1" w14:textId="77777777" w:rsidR="0004623D" w:rsidRPr="006604FB" w:rsidRDefault="0004623D" w:rsidP="0004623D">
            <w:pPr>
              <w:widowControl w:val="0"/>
              <w:autoSpaceDE w:val="0"/>
              <w:autoSpaceDN w:val="0"/>
              <w:adjustRightInd w:val="0"/>
              <w:rPr>
                <w:bCs/>
                <w14:cntxtAlts w14:val="0"/>
              </w:rPr>
            </w:pPr>
            <w:r w:rsidRPr="006604FB">
              <w:rPr>
                <w:bCs/>
                <w14:cntxtAlts w14:val="0"/>
              </w:rPr>
              <w:t>9405</w:t>
            </w:r>
          </w:p>
          <w:p w14:paraId="10107F8F" w14:textId="77777777" w:rsidR="0004623D" w:rsidRPr="006604FB" w:rsidRDefault="0004623D" w:rsidP="0004623D">
            <w:pPr>
              <w:autoSpaceDE w:val="0"/>
              <w:autoSpaceDN w:val="0"/>
              <w:adjustRightInd w:val="0"/>
              <w:rPr>
                <w:color w:val="auto"/>
                <w:lang w:eastAsia="zh-CN"/>
              </w:rPr>
            </w:pPr>
          </w:p>
          <w:p w14:paraId="2FA709C4" w14:textId="6D91DE77" w:rsidR="0004623D" w:rsidRPr="006604FB" w:rsidRDefault="0004623D" w:rsidP="0004623D">
            <w:pPr>
              <w:autoSpaceDE w:val="0"/>
              <w:autoSpaceDN w:val="0"/>
              <w:adjustRightInd w:val="0"/>
              <w:rPr>
                <w:color w:val="auto"/>
                <w:lang w:eastAsia="zh-CN"/>
              </w:rPr>
            </w:pPr>
          </w:p>
        </w:tc>
        <w:tc>
          <w:tcPr>
            <w:tcW w:w="3535" w:type="dxa"/>
            <w:shd w:val="clear" w:color="auto" w:fill="auto"/>
          </w:tcPr>
          <w:p w14:paraId="362E7653" w14:textId="77777777" w:rsidR="00AA3CD2" w:rsidRPr="006604FB" w:rsidRDefault="00AA3CD2" w:rsidP="0060782F">
            <w:pPr>
              <w:tabs>
                <w:tab w:val="left" w:pos="1319"/>
              </w:tabs>
              <w:ind w:left="-14" w:right="-57"/>
              <w:rPr>
                <w:color w:val="auto"/>
              </w:rPr>
            </w:pPr>
            <w:r w:rsidRPr="006604FB">
              <w:rPr>
                <w:color w:val="auto"/>
              </w:rPr>
              <w:t>ТР ТС 20/2011</w:t>
            </w:r>
          </w:p>
          <w:p w14:paraId="2F7E2AFD" w14:textId="77777777" w:rsidR="00AA3CD2" w:rsidRPr="006604FB" w:rsidRDefault="00AA3CD2" w:rsidP="0060782F">
            <w:pPr>
              <w:tabs>
                <w:tab w:val="left" w:pos="1319"/>
              </w:tabs>
              <w:ind w:left="-14" w:right="-57"/>
              <w:rPr>
                <w:color w:val="auto"/>
              </w:rPr>
            </w:pPr>
            <w:r w:rsidRPr="006604FB">
              <w:rPr>
                <w:color w:val="auto"/>
              </w:rPr>
              <w:t>ГОСТ 30324.1.2</w:t>
            </w:r>
          </w:p>
          <w:p w14:paraId="164407C6" w14:textId="77777777" w:rsidR="00AA3CD2" w:rsidRPr="006604FB" w:rsidRDefault="00AA3CD2" w:rsidP="0060782F">
            <w:pPr>
              <w:tabs>
                <w:tab w:val="left" w:pos="1319"/>
              </w:tabs>
              <w:ind w:left="-14" w:right="-57"/>
              <w:rPr>
                <w:bCs/>
              </w:rPr>
            </w:pPr>
            <w:r w:rsidRPr="006604FB">
              <w:rPr>
                <w:bCs/>
              </w:rPr>
              <w:t>ГОСТ 30804.3.11 (IEC 61000-3-11)</w:t>
            </w:r>
          </w:p>
          <w:p w14:paraId="4AEB04EE"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3528FBAC"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ГОСТ 30804.3.2 (IEC 61000-3-2) (применяется до 01.07.2022)</w:t>
            </w:r>
          </w:p>
          <w:p w14:paraId="004BCDD4" w14:textId="77777777" w:rsidR="00AA3CD2" w:rsidRPr="006604FB" w:rsidRDefault="00AA3CD2" w:rsidP="0060782F">
            <w:pPr>
              <w:tabs>
                <w:tab w:val="left" w:pos="1319"/>
              </w:tabs>
              <w:ind w:left="-14" w:right="-57"/>
              <w:rPr>
                <w:color w:val="auto"/>
              </w:rPr>
            </w:pPr>
            <w:r w:rsidRPr="006604FB">
              <w:rPr>
                <w:color w:val="auto"/>
              </w:rPr>
              <w:t>ГОСТ 30804.3.3 (IEC 61000-3-3) (применяется до 01.07.2022)</w:t>
            </w:r>
          </w:p>
          <w:p w14:paraId="7723F768"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30804.6.1 (IEC 61000-6-1)</w:t>
            </w:r>
          </w:p>
          <w:p w14:paraId="39D7563B" w14:textId="77777777" w:rsidR="00AA3CD2" w:rsidRPr="006604FB" w:rsidRDefault="00AA3CD2" w:rsidP="0060782F">
            <w:pPr>
              <w:tabs>
                <w:tab w:val="left" w:pos="1319"/>
              </w:tabs>
              <w:ind w:left="-14" w:right="-57"/>
              <w:rPr>
                <w:bCs/>
              </w:rPr>
            </w:pPr>
            <w:r w:rsidRPr="006604FB">
              <w:rPr>
                <w:bCs/>
              </w:rPr>
              <w:t>ГОСТ 30804.6.2 (IEC 61000-6-2)</w:t>
            </w:r>
          </w:p>
          <w:p w14:paraId="1513EAA1"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30804.6.3 (IEC 61000-6-3) (применяется до 01.07.2022)</w:t>
            </w:r>
          </w:p>
          <w:p w14:paraId="381CEA1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484E739D" w14:textId="77777777" w:rsidR="00AA3CD2" w:rsidRPr="006604FB" w:rsidRDefault="00AA3CD2" w:rsidP="0060782F">
            <w:pPr>
              <w:widowControl w:val="0"/>
              <w:tabs>
                <w:tab w:val="left" w:pos="1319"/>
              </w:tabs>
              <w:ind w:left="-14" w:right="-57"/>
              <w:rPr>
                <w:color w:val="auto"/>
              </w:rPr>
            </w:pPr>
            <w:r w:rsidRPr="006604FB">
              <w:rPr>
                <w:color w:val="auto"/>
              </w:rPr>
              <w:t>ГОСТ 30805.13 (CISPR 13) (применяется до 01.07.2023</w:t>
            </w:r>
          </w:p>
          <w:p w14:paraId="04B62B6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5BABA7F8" w14:textId="77777777" w:rsidR="00AA3CD2" w:rsidRPr="006604FB" w:rsidRDefault="00AA3CD2" w:rsidP="0060782F">
            <w:pPr>
              <w:tabs>
                <w:tab w:val="left" w:pos="2"/>
                <w:tab w:val="left" w:pos="1319"/>
              </w:tabs>
              <w:ind w:left="-14" w:right="-57"/>
              <w:contextualSpacing/>
              <w:rPr>
                <w:color w:val="auto"/>
                <w:lang w:eastAsia="zh-CN"/>
              </w:rPr>
            </w:pPr>
            <w:r w:rsidRPr="006604FB">
              <w:rPr>
                <w:rFonts w:eastAsia="Calibri"/>
                <w:color w:val="auto"/>
                <w:lang w:eastAsia="zh-CN"/>
              </w:rPr>
              <w:t>ГОСТ 30805.14.2 (CISPR 14-2) (применяется до 01.07.2022)</w:t>
            </w:r>
          </w:p>
          <w:p w14:paraId="6357AC9C"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30805.22 (CISPR 22) (применяется до 01.07.2023)</w:t>
            </w:r>
          </w:p>
          <w:p w14:paraId="3585BC8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30880 (МЭК 60118-13)</w:t>
            </w:r>
          </w:p>
          <w:p w14:paraId="669D86E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444DA7FB"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32134.14 (EN 301 489-14- V.1.2.1)</w:t>
            </w:r>
          </w:p>
          <w:p w14:paraId="72323461" w14:textId="01B60D57"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0B10522C" w14:textId="77777777" w:rsidR="00AA3CD2" w:rsidRPr="006604FB" w:rsidRDefault="00AA3CD2" w:rsidP="0060782F">
            <w:pPr>
              <w:tabs>
                <w:tab w:val="left" w:pos="1319"/>
              </w:tabs>
              <w:ind w:left="-14" w:right="-57"/>
              <w:rPr>
                <w:color w:val="auto"/>
              </w:rPr>
            </w:pPr>
            <w:r w:rsidRPr="006604FB">
              <w:rPr>
                <w:color w:val="auto"/>
              </w:rPr>
              <w:t>ГОСТ CISPR 14-1</w:t>
            </w:r>
          </w:p>
          <w:p w14:paraId="0C2D08E0" w14:textId="77777777" w:rsidR="00AA3CD2" w:rsidRPr="006604FB" w:rsidRDefault="00AA3CD2" w:rsidP="0060782F">
            <w:pPr>
              <w:widowControl w:val="0"/>
              <w:tabs>
                <w:tab w:val="left" w:pos="1319"/>
              </w:tabs>
              <w:ind w:left="-14" w:right="-57"/>
              <w:rPr>
                <w:color w:val="auto"/>
              </w:rPr>
            </w:pPr>
            <w:r w:rsidRPr="006604FB">
              <w:rPr>
                <w:color w:val="auto"/>
              </w:rPr>
              <w:t>ГОСТ CISPR 14-2 (CISPR 14-2)</w:t>
            </w:r>
          </w:p>
          <w:p w14:paraId="36BA3744"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CISPR 32</w:t>
            </w:r>
          </w:p>
          <w:p w14:paraId="20E706E5"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CISPR</w:t>
            </w:r>
            <w:r w:rsidRPr="006604FB">
              <w:rPr>
                <w:color w:val="auto"/>
              </w:rPr>
              <w:t xml:space="preserve"> 35</w:t>
            </w:r>
            <w:r w:rsidRPr="006604FB">
              <w:rPr>
                <w:color w:val="auto"/>
                <w:vertAlign w:val="superscript"/>
              </w:rPr>
              <w:t>1</w:t>
            </w:r>
          </w:p>
          <w:p w14:paraId="5A0034D7" w14:textId="2517168F" w:rsidR="00AA3CD2" w:rsidRPr="006604FB" w:rsidRDefault="00AA3CD2" w:rsidP="0060782F">
            <w:pPr>
              <w:tabs>
                <w:tab w:val="left" w:pos="1319"/>
              </w:tabs>
              <w:ind w:left="-14" w:right="-57"/>
              <w:rPr>
                <w:color w:val="auto"/>
              </w:rPr>
            </w:pPr>
            <w:r w:rsidRPr="006604FB">
              <w:rPr>
                <w:color w:val="auto"/>
              </w:rPr>
              <w:t>ГОСТ CISPR</w:t>
            </w:r>
            <w:r w:rsidR="00AC7559">
              <w:rPr>
                <w:color w:val="auto"/>
              </w:rPr>
              <w:t xml:space="preserve"> </w:t>
            </w:r>
            <w:r w:rsidRPr="006604FB">
              <w:rPr>
                <w:color w:val="auto"/>
              </w:rPr>
              <w:t>15</w:t>
            </w:r>
          </w:p>
          <w:p w14:paraId="54F7F80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47F392F7" w14:textId="77777777" w:rsidR="00AA3CD2" w:rsidRPr="006604FB" w:rsidRDefault="00AA3CD2" w:rsidP="0060782F">
            <w:pPr>
              <w:widowControl w:val="0"/>
              <w:tabs>
                <w:tab w:val="left" w:pos="1319"/>
              </w:tabs>
              <w:ind w:left="-14" w:right="-57"/>
              <w:rPr>
                <w:color w:val="auto"/>
                <w:vertAlign w:val="superscript"/>
                <w:lang w:eastAsia="zh-CN"/>
              </w:rPr>
            </w:pPr>
            <w:r w:rsidRPr="006604FB">
              <w:rPr>
                <w:color w:val="auto"/>
                <w:lang w:eastAsia="zh-CN"/>
              </w:rPr>
              <w:t>ГОСТ EN 301 489-34 V1.3.1</w:t>
            </w:r>
            <w:r w:rsidRPr="006604FB">
              <w:rPr>
                <w:color w:val="auto"/>
                <w:vertAlign w:val="superscript"/>
                <w:lang w:eastAsia="zh-CN"/>
              </w:rPr>
              <w:t>1</w:t>
            </w:r>
          </w:p>
          <w:p w14:paraId="6659E6D1"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21F8DF02" w14:textId="77777777" w:rsidR="00AA3CD2" w:rsidRPr="006604FB" w:rsidRDefault="00AA3CD2" w:rsidP="0060782F">
            <w:pPr>
              <w:tabs>
                <w:tab w:val="left" w:pos="1319"/>
              </w:tabs>
              <w:ind w:left="-14" w:right="-57"/>
              <w:rPr>
                <w:color w:val="auto"/>
              </w:rPr>
            </w:pPr>
            <w:r w:rsidRPr="006604FB">
              <w:rPr>
                <w:color w:val="auto"/>
              </w:rPr>
              <w:t>ГОСТ IEC 61000-3-12</w:t>
            </w:r>
          </w:p>
          <w:p w14:paraId="63900599"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61000-3-2</w:t>
            </w:r>
          </w:p>
          <w:p w14:paraId="2733AF6D"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 xml:space="preserve"> 61000-3-3</w:t>
            </w:r>
          </w:p>
          <w:p w14:paraId="04DDB135" w14:textId="77777777" w:rsidR="00AA3CD2" w:rsidRPr="006604FB" w:rsidRDefault="00AA3CD2" w:rsidP="0060782F">
            <w:pPr>
              <w:tabs>
                <w:tab w:val="left" w:pos="1319"/>
              </w:tabs>
              <w:ind w:left="-14" w:right="-57"/>
              <w:rPr>
                <w:color w:val="auto"/>
              </w:rPr>
            </w:pPr>
            <w:r w:rsidRPr="006604FB">
              <w:rPr>
                <w:color w:val="auto"/>
              </w:rPr>
              <w:t>ГОСТ IEC 61000-6-3</w:t>
            </w:r>
          </w:p>
          <w:p w14:paraId="47E3F21B" w14:textId="77777777" w:rsidR="00AA3CD2" w:rsidRPr="006604FB" w:rsidRDefault="00AA3CD2" w:rsidP="0060782F">
            <w:pPr>
              <w:tabs>
                <w:tab w:val="left" w:pos="1319"/>
              </w:tabs>
              <w:ind w:left="-14" w:right="-57"/>
              <w:rPr>
                <w:color w:val="auto"/>
              </w:rPr>
            </w:pPr>
            <w:r w:rsidRPr="006604FB">
              <w:rPr>
                <w:color w:val="auto"/>
              </w:rPr>
              <w:t>ГОСТ IEC 61000-6-4</w:t>
            </w:r>
          </w:p>
          <w:p w14:paraId="0ECBC3F6" w14:textId="77777777" w:rsidR="00AA3CD2" w:rsidRPr="006604FB" w:rsidRDefault="00AA3CD2" w:rsidP="0060782F">
            <w:pPr>
              <w:tabs>
                <w:tab w:val="left" w:pos="1319"/>
              </w:tabs>
              <w:ind w:left="-14" w:right="-57"/>
              <w:rPr>
                <w:color w:val="auto"/>
              </w:rPr>
            </w:pPr>
            <w:r w:rsidRPr="006604FB">
              <w:rPr>
                <w:color w:val="auto"/>
              </w:rPr>
              <w:t xml:space="preserve">ГОСТ </w:t>
            </w:r>
            <w:r w:rsidRPr="006604FB">
              <w:rPr>
                <w:color w:val="auto"/>
                <w:lang w:val="en-US"/>
              </w:rPr>
              <w:t>IEC</w:t>
            </w:r>
            <w:r w:rsidRPr="006604FB">
              <w:rPr>
                <w:color w:val="auto"/>
              </w:rPr>
              <w:t>/</w:t>
            </w:r>
            <w:r w:rsidRPr="006604FB">
              <w:rPr>
                <w:color w:val="auto"/>
                <w:lang w:val="en-US"/>
              </w:rPr>
              <w:t>TS</w:t>
            </w:r>
            <w:r w:rsidRPr="006604FB">
              <w:rPr>
                <w:color w:val="auto"/>
              </w:rPr>
              <w:t xml:space="preserve"> 61000-3-5</w:t>
            </w:r>
          </w:p>
          <w:p w14:paraId="3A297927" w14:textId="77777777" w:rsidR="00AA3CD2" w:rsidRPr="006604FB" w:rsidRDefault="00AA3CD2" w:rsidP="0060782F">
            <w:pPr>
              <w:pStyle w:val="Default"/>
              <w:tabs>
                <w:tab w:val="left" w:pos="1319"/>
              </w:tabs>
              <w:ind w:left="-14" w:right="-57"/>
              <w:rPr>
                <w:rStyle w:val="FontStyle13"/>
                <w:color w:val="auto"/>
              </w:rPr>
            </w:pPr>
            <w:r w:rsidRPr="006604FB">
              <w:rPr>
                <w:rStyle w:val="FontStyle13"/>
                <w:color w:val="auto"/>
              </w:rPr>
              <w:t>ГОСТ Р 51317.3.4 (МЭК 61000-3-4)</w:t>
            </w:r>
          </w:p>
          <w:p w14:paraId="64199D44"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Р 52459.17 (ЕН 301 489-17)</w:t>
            </w:r>
          </w:p>
          <w:p w14:paraId="45B31A36"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ГОСТ Р 52459.27 (EН 301 489-27) </w:t>
            </w:r>
          </w:p>
          <w:p w14:paraId="030161A9"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670C5447" w14:textId="77777777" w:rsidR="00AA3CD2" w:rsidRPr="006604FB" w:rsidRDefault="00AA3CD2" w:rsidP="0060782F">
            <w:pPr>
              <w:tabs>
                <w:tab w:val="left" w:pos="1319"/>
              </w:tabs>
              <w:ind w:left="-14" w:right="-57"/>
              <w:rPr>
                <w:color w:val="auto"/>
              </w:rPr>
            </w:pPr>
            <w:r w:rsidRPr="006604FB">
              <w:rPr>
                <w:color w:val="auto"/>
              </w:rPr>
              <w:t xml:space="preserve">ГОСТ Р 52459.31 (EН 301 489-31) </w:t>
            </w:r>
          </w:p>
          <w:p w14:paraId="5F0A175D"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Р 52459.9 (EН 301 489-9)</w:t>
            </w:r>
          </w:p>
          <w:p w14:paraId="212F270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52583 (ИСО 7176-21)</w:t>
            </w:r>
            <w:r w:rsidRPr="006604FB">
              <w:rPr>
                <w:color w:val="auto"/>
                <w:lang w:eastAsia="zh-CN"/>
              </w:rPr>
              <w:t xml:space="preserve"> (применяется до 01.07.2022)</w:t>
            </w:r>
          </w:p>
          <w:p w14:paraId="28F8DBA9"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Р ИСО 7176-21</w:t>
            </w:r>
            <w:r w:rsidRPr="006604FB">
              <w:rPr>
                <w:rFonts w:eastAsia="Calibri"/>
                <w:color w:val="auto"/>
                <w:vertAlign w:val="superscript"/>
                <w:lang w:eastAsia="zh-CN"/>
              </w:rPr>
              <w:t>1</w:t>
            </w:r>
          </w:p>
          <w:p w14:paraId="6E0FAAFF" w14:textId="77777777" w:rsidR="00AA3CD2" w:rsidRPr="006604FB" w:rsidRDefault="00AA3CD2" w:rsidP="0060782F">
            <w:pPr>
              <w:widowControl w:val="0"/>
              <w:tabs>
                <w:tab w:val="left" w:pos="1319"/>
              </w:tabs>
              <w:ind w:left="-14" w:right="-57"/>
              <w:rPr>
                <w:color w:val="auto"/>
                <w:kern w:val="0"/>
                <w:shd w:val="clear" w:color="auto" w:fill="FBFBFB"/>
                <w14:cntxtAlts w14:val="0"/>
              </w:rPr>
            </w:pPr>
            <w:r w:rsidRPr="006604FB">
              <w:rPr>
                <w:rFonts w:eastAsia="Calibri"/>
                <w:color w:val="auto"/>
                <w:lang w:eastAsia="zh-CN"/>
              </w:rPr>
              <w:t>ГОСТ Р МЭК 60601-1-2</w:t>
            </w:r>
          </w:p>
          <w:p w14:paraId="6A1FF936"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67A88121" w14:textId="77777777" w:rsidR="00AA3CD2" w:rsidRPr="006604FB" w:rsidRDefault="00AA3CD2" w:rsidP="0060782F">
            <w:pPr>
              <w:widowControl w:val="0"/>
              <w:tabs>
                <w:tab w:val="left" w:pos="1319"/>
              </w:tabs>
              <w:ind w:left="-14" w:right="-57"/>
              <w:rPr>
                <w:color w:val="auto"/>
              </w:rPr>
            </w:pPr>
            <w:r w:rsidRPr="006604FB">
              <w:rPr>
                <w:color w:val="auto"/>
              </w:rPr>
              <w:t xml:space="preserve">СТБ </w:t>
            </w:r>
            <w:r w:rsidRPr="006604FB">
              <w:rPr>
                <w:color w:val="auto"/>
                <w:lang w:val="en-US"/>
              </w:rPr>
              <w:t>CISPR</w:t>
            </w:r>
            <w:r w:rsidRPr="006604FB">
              <w:rPr>
                <w:color w:val="auto"/>
              </w:rPr>
              <w:t xml:space="preserve"> 13 (применяется до 01.07.2023)</w:t>
            </w:r>
          </w:p>
          <w:p w14:paraId="466EBA23"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20E7A0D1"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EN 55022 (применяется до 01.07.2023)</w:t>
            </w:r>
          </w:p>
          <w:p w14:paraId="71112C11"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 xml:space="preserve">СТБ </w:t>
            </w:r>
            <w:r w:rsidRPr="006604FB">
              <w:rPr>
                <w:color w:val="auto"/>
                <w:sz w:val="22"/>
                <w:szCs w:val="22"/>
                <w:lang w:val="en-US"/>
              </w:rPr>
              <w:t>ETSI</w:t>
            </w:r>
            <w:r w:rsidRPr="006604FB">
              <w:rPr>
                <w:color w:val="auto"/>
                <w:sz w:val="22"/>
                <w:szCs w:val="22"/>
              </w:rPr>
              <w:t xml:space="preserve"> </w:t>
            </w:r>
            <w:r w:rsidRPr="006604FB">
              <w:rPr>
                <w:color w:val="auto"/>
                <w:sz w:val="22"/>
                <w:szCs w:val="22"/>
                <w:lang w:val="en-US"/>
              </w:rPr>
              <w:t>EN</w:t>
            </w:r>
            <w:r w:rsidRPr="006604FB">
              <w:rPr>
                <w:color w:val="auto"/>
                <w:sz w:val="22"/>
                <w:szCs w:val="22"/>
              </w:rPr>
              <w:t xml:space="preserve"> 301 489-17</w:t>
            </w:r>
          </w:p>
          <w:p w14:paraId="3AD4869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063BC618"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IEC 61000-6-4 </w:t>
            </w:r>
          </w:p>
          <w:p w14:paraId="3E2B3087"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color w:val="auto"/>
              </w:rPr>
              <w:t>СТБ ЕН 55015 (применяется до 01.07.2022)</w:t>
            </w:r>
          </w:p>
          <w:p w14:paraId="19F19286" w14:textId="77777777" w:rsidR="00AA3CD2" w:rsidRPr="006604FB" w:rsidRDefault="00AA3CD2" w:rsidP="0060782F">
            <w:pPr>
              <w:tabs>
                <w:tab w:val="left" w:pos="1319"/>
              </w:tabs>
              <w:ind w:left="-14" w:right="-57"/>
              <w:rPr>
                <w:color w:val="auto"/>
                <w:lang w:eastAsia="zh-CN"/>
              </w:rPr>
            </w:pPr>
            <w:r w:rsidRPr="006604FB">
              <w:rPr>
                <w:color w:val="auto"/>
                <w:lang w:eastAsia="zh-CN"/>
              </w:rPr>
              <w:t>СТБ МЭК 60601-1-2 (применяется до 01.07.2022)</w:t>
            </w:r>
          </w:p>
          <w:p w14:paraId="638ECC3C" w14:textId="77777777" w:rsidR="00AA3CD2" w:rsidRPr="006604FB" w:rsidRDefault="00AA3CD2" w:rsidP="0060782F">
            <w:pPr>
              <w:tabs>
                <w:tab w:val="left" w:pos="1319"/>
              </w:tabs>
              <w:ind w:left="-14" w:right="-57"/>
              <w:rPr>
                <w:rFonts w:eastAsiaTheme="minorHAnsi"/>
                <w:color w:val="auto"/>
                <w:lang w:eastAsia="zh-CN"/>
              </w:rPr>
            </w:pPr>
            <w:r w:rsidRPr="006604FB">
              <w:rPr>
                <w:color w:val="auto"/>
              </w:rPr>
              <w:t>СТБ МЭК 61000-3-2</w:t>
            </w:r>
            <w:r w:rsidRPr="006604FB">
              <w:rPr>
                <w:color w:val="auto"/>
                <w:vertAlign w:val="superscript"/>
              </w:rPr>
              <w:t>1</w:t>
            </w:r>
          </w:p>
        </w:tc>
        <w:tc>
          <w:tcPr>
            <w:tcW w:w="1455" w:type="dxa"/>
            <w:shd w:val="clear" w:color="auto" w:fill="auto"/>
          </w:tcPr>
          <w:p w14:paraId="783E046B"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14EE2467" w14:textId="77777777" w:rsidTr="00BA557D">
        <w:tc>
          <w:tcPr>
            <w:tcW w:w="668" w:type="dxa"/>
          </w:tcPr>
          <w:p w14:paraId="6E91D683"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6BDF430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Электрооборудование автомобилей и технические средства, питающиеся от бортовой сети транспортного средства</w:t>
            </w:r>
          </w:p>
        </w:tc>
        <w:tc>
          <w:tcPr>
            <w:tcW w:w="2022" w:type="dxa"/>
            <w:gridSpan w:val="2"/>
          </w:tcPr>
          <w:p w14:paraId="6F1AF22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8501</w:t>
            </w:r>
          </w:p>
          <w:p w14:paraId="77C8AC30"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8511</w:t>
            </w:r>
          </w:p>
          <w:p w14:paraId="6882AE89"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8512</w:t>
            </w:r>
          </w:p>
          <w:p w14:paraId="786EBCC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8521</w:t>
            </w:r>
          </w:p>
          <w:p w14:paraId="4B4CCD3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8526</w:t>
            </w:r>
          </w:p>
          <w:p w14:paraId="5C68EC4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9026</w:t>
            </w:r>
          </w:p>
        </w:tc>
        <w:tc>
          <w:tcPr>
            <w:tcW w:w="3535" w:type="dxa"/>
          </w:tcPr>
          <w:p w14:paraId="403D35F6"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074BF3DD" w14:textId="77777777" w:rsidR="00AA3CD2" w:rsidRPr="006604FB" w:rsidRDefault="00AA3CD2" w:rsidP="0060782F">
            <w:pPr>
              <w:tabs>
                <w:tab w:val="left" w:pos="1319"/>
              </w:tabs>
              <w:ind w:left="-14" w:right="-57"/>
              <w:rPr>
                <w:color w:val="auto"/>
              </w:rPr>
            </w:pPr>
            <w:r w:rsidRPr="006604FB">
              <w:rPr>
                <w:color w:val="auto"/>
              </w:rPr>
              <w:t>ГОСТ 28279</w:t>
            </w:r>
            <w:r w:rsidRPr="006604FB">
              <w:rPr>
                <w:color w:val="auto"/>
                <w:vertAlign w:val="superscript"/>
              </w:rPr>
              <w:t>1</w:t>
            </w:r>
          </w:p>
          <w:p w14:paraId="07D7226E"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30378</w:t>
            </w:r>
            <w:r w:rsidRPr="006604FB">
              <w:rPr>
                <w:color w:val="auto"/>
                <w:vertAlign w:val="superscript"/>
                <w:lang w:eastAsia="zh-CN"/>
              </w:rPr>
              <w:t>1</w:t>
            </w:r>
          </w:p>
          <w:p w14:paraId="635091D4"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30805.12 (СИСПР 12)</w:t>
            </w:r>
          </w:p>
          <w:p w14:paraId="24F750E0"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30805.13 (</w:t>
            </w:r>
            <w:r w:rsidRPr="006604FB">
              <w:rPr>
                <w:rFonts w:eastAsia="Calibri"/>
                <w:color w:val="auto"/>
                <w:lang w:val="en-US" w:eastAsia="zh-CN"/>
              </w:rPr>
              <w:t>CISPR</w:t>
            </w:r>
            <w:r w:rsidRPr="006604FB">
              <w:rPr>
                <w:rFonts w:eastAsia="Calibri"/>
                <w:color w:val="auto"/>
                <w:lang w:eastAsia="zh-CN"/>
              </w:rPr>
              <w:t xml:space="preserve"> 13) (применяется до 01.07.2023)</w:t>
            </w:r>
          </w:p>
          <w:p w14:paraId="3EE6799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30805.14.1 (CISPR 14-1) (применяется до 01.07.2022)</w:t>
            </w:r>
          </w:p>
          <w:p w14:paraId="2AD28180" w14:textId="77777777" w:rsidR="00AA3CD2" w:rsidRPr="006604FB" w:rsidRDefault="00AA3CD2" w:rsidP="0060782F">
            <w:pPr>
              <w:tabs>
                <w:tab w:val="left" w:pos="2"/>
                <w:tab w:val="left" w:pos="1319"/>
              </w:tabs>
              <w:ind w:left="-14" w:right="-57"/>
              <w:contextualSpacing/>
              <w:rPr>
                <w:color w:val="auto"/>
                <w:lang w:eastAsia="zh-CN"/>
              </w:rPr>
            </w:pPr>
            <w:r w:rsidRPr="006604FB">
              <w:rPr>
                <w:color w:val="auto"/>
                <w:lang w:eastAsia="zh-CN"/>
              </w:rPr>
              <w:t>ГОСТ 30805.14.2 (CISPR 14-2) (применяется до 01.07.2022)</w:t>
            </w:r>
          </w:p>
          <w:p w14:paraId="68BECC76"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30805.22 (CISPR 22) (применяется до 01.07.2023)</w:t>
            </w:r>
          </w:p>
          <w:p w14:paraId="7AB6B736"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30805.24 (СИСПР 24) (применяется до 01.07.2022)</w:t>
            </w:r>
          </w:p>
          <w:p w14:paraId="4E9F857B"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58D0AB0E" w14:textId="77777777" w:rsidR="00AA3CD2" w:rsidRPr="006604FB" w:rsidRDefault="00AA3CD2" w:rsidP="0060782F">
            <w:pPr>
              <w:widowControl w:val="0"/>
              <w:tabs>
                <w:tab w:val="left" w:pos="1319"/>
              </w:tabs>
              <w:ind w:left="-14" w:right="-57"/>
              <w:rPr>
                <w:color w:val="auto"/>
                <w:lang w:eastAsia="zh-CN"/>
              </w:rPr>
            </w:pPr>
            <w:r w:rsidRPr="006604FB">
              <w:rPr>
                <w:color w:val="auto"/>
              </w:rPr>
              <w:t>ГОСТ 33991</w:t>
            </w:r>
          </w:p>
          <w:p w14:paraId="583F1D17"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CISPR</w:t>
            </w:r>
            <w:r w:rsidRPr="006604FB">
              <w:rPr>
                <w:iCs/>
                <w:color w:val="auto"/>
              </w:rPr>
              <w:t xml:space="preserve"> 14-1</w:t>
            </w:r>
          </w:p>
          <w:p w14:paraId="084BCF81"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rPr>
              <w:t xml:space="preserve">ГОСТ </w:t>
            </w:r>
            <w:r w:rsidRPr="006604FB">
              <w:rPr>
                <w:color w:val="auto"/>
                <w:lang w:val="en-US"/>
              </w:rPr>
              <w:t>CISPR</w:t>
            </w:r>
            <w:r w:rsidRPr="006604FB">
              <w:rPr>
                <w:color w:val="auto"/>
              </w:rPr>
              <w:t xml:space="preserve"> 14-2 (</w:t>
            </w:r>
            <w:r w:rsidRPr="006604FB">
              <w:rPr>
                <w:color w:val="auto"/>
                <w:lang w:val="en-US"/>
              </w:rPr>
              <w:t>CISPR</w:t>
            </w:r>
            <w:r w:rsidRPr="006604FB">
              <w:rPr>
                <w:color w:val="auto"/>
              </w:rPr>
              <w:t xml:space="preserve"> 14-2)</w:t>
            </w:r>
          </w:p>
          <w:p w14:paraId="5F643AAA"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CISPR</w:t>
            </w:r>
            <w:r w:rsidRPr="006604FB">
              <w:rPr>
                <w:rFonts w:eastAsia="Calibri"/>
                <w:color w:val="auto"/>
                <w:lang w:eastAsia="zh-CN"/>
              </w:rPr>
              <w:t xml:space="preserve"> 24</w:t>
            </w:r>
          </w:p>
          <w:p w14:paraId="232B6B71"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CISPR 32</w:t>
            </w:r>
          </w:p>
          <w:p w14:paraId="53C5A62A"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0848A79" w14:textId="77777777" w:rsidR="00AA3CD2" w:rsidRPr="006604FB" w:rsidRDefault="00AA3CD2" w:rsidP="0060782F">
            <w:pPr>
              <w:tabs>
                <w:tab w:val="left" w:pos="1319"/>
                <w:tab w:val="left" w:pos="2461"/>
              </w:tabs>
              <w:ind w:left="-14" w:right="-57"/>
              <w:rPr>
                <w:color w:val="auto"/>
              </w:rPr>
            </w:pPr>
            <w:r w:rsidRPr="006604FB">
              <w:rPr>
                <w:color w:val="auto"/>
              </w:rPr>
              <w:t>ГОСТ EN 50148</w:t>
            </w:r>
          </w:p>
          <w:p w14:paraId="57C12F6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ГОСТ </w:t>
            </w:r>
            <w:r w:rsidRPr="006604FB">
              <w:rPr>
                <w:rFonts w:eastAsia="Calibri"/>
                <w:color w:val="auto"/>
                <w:lang w:val="en-US" w:eastAsia="zh-CN"/>
              </w:rPr>
              <w:t>EN</w:t>
            </w:r>
            <w:r w:rsidRPr="006604FB">
              <w:rPr>
                <w:rFonts w:eastAsia="Calibri"/>
                <w:color w:val="auto"/>
                <w:lang w:eastAsia="zh-CN"/>
              </w:rPr>
              <w:t xml:space="preserve"> 50498</w:t>
            </w:r>
          </w:p>
          <w:p w14:paraId="29446E64"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EN 55020</w:t>
            </w:r>
          </w:p>
          <w:p w14:paraId="414BC25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ISO 7637-2 </w:t>
            </w:r>
          </w:p>
          <w:p w14:paraId="126BD03D"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 xml:space="preserve">ГОСТ Р 51318.20 </w:t>
            </w:r>
            <w:r w:rsidRPr="006604FB">
              <w:rPr>
                <w:color w:val="auto"/>
                <w:lang w:eastAsia="zh-CN"/>
              </w:rPr>
              <w:t>(СИСПР 20)</w:t>
            </w:r>
            <w:r w:rsidRPr="006604FB">
              <w:rPr>
                <w:color w:val="auto"/>
              </w:rPr>
              <w:t xml:space="preserve"> (применяется до 01.07.2023)</w:t>
            </w:r>
          </w:p>
          <w:p w14:paraId="4D2069F5" w14:textId="77777777" w:rsidR="00AA3CD2" w:rsidRPr="006604FB" w:rsidRDefault="00AA3CD2" w:rsidP="0060782F">
            <w:pPr>
              <w:widowControl w:val="0"/>
              <w:tabs>
                <w:tab w:val="left" w:pos="1319"/>
              </w:tabs>
              <w:ind w:left="-14" w:right="-57"/>
              <w:rPr>
                <w:color w:val="auto"/>
                <w:lang w:eastAsia="zh-CN"/>
              </w:rPr>
            </w:pPr>
            <w:r w:rsidRPr="006604FB">
              <w:rPr>
                <w:color w:val="auto"/>
              </w:rPr>
              <w:t>ГОСТ Р 51318.25 (СИСПР 25)</w:t>
            </w:r>
          </w:p>
          <w:p w14:paraId="6F8DC5E0"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2CED157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52459.3 (ЕН 301 489-3)</w:t>
            </w:r>
          </w:p>
          <w:p w14:paraId="1E5D5012" w14:textId="77777777" w:rsidR="00AA3CD2" w:rsidRPr="006604FB" w:rsidRDefault="00AA3CD2" w:rsidP="0060782F">
            <w:pPr>
              <w:widowControl w:val="0"/>
              <w:tabs>
                <w:tab w:val="left" w:pos="1319"/>
              </w:tabs>
              <w:ind w:left="-14" w:right="-57"/>
              <w:rPr>
                <w:color w:val="auto"/>
                <w:lang w:eastAsia="zh-CN"/>
              </w:rPr>
            </w:pPr>
            <w:r w:rsidRPr="006604FB">
              <w:rPr>
                <w:color w:val="auto"/>
              </w:rPr>
              <w:t>СТ РК ISO 7637-3</w:t>
            </w:r>
          </w:p>
          <w:p w14:paraId="7CD59435"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28A3B50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 </w:t>
            </w:r>
            <w:r w:rsidRPr="006604FB">
              <w:rPr>
                <w:color w:val="auto"/>
              </w:rPr>
              <w:t>(применяется до 01.07.2023)</w:t>
            </w:r>
          </w:p>
          <w:p w14:paraId="2B63DC0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55022 </w:t>
            </w:r>
            <w:r w:rsidRPr="006604FB">
              <w:rPr>
                <w:color w:val="auto"/>
              </w:rPr>
              <w:t>(применяется до 01.07.2023)</w:t>
            </w:r>
          </w:p>
          <w:p w14:paraId="30FCCB44" w14:textId="77777777" w:rsidR="00AA3CD2" w:rsidRPr="006604FB" w:rsidRDefault="00AA3CD2" w:rsidP="0060782F">
            <w:pPr>
              <w:widowControl w:val="0"/>
              <w:tabs>
                <w:tab w:val="left" w:pos="1319"/>
              </w:tabs>
              <w:autoSpaceDE w:val="0"/>
              <w:autoSpaceDN w:val="0"/>
              <w:adjustRightInd w:val="0"/>
              <w:ind w:left="-14" w:right="-57"/>
              <w:rPr>
                <w:color w:val="auto"/>
                <w:kern w:val="0"/>
                <w:lang w:val="en-US"/>
                <w14:cntxtAlts w14:val="0"/>
              </w:rPr>
            </w:pPr>
            <w:r w:rsidRPr="006604FB">
              <w:rPr>
                <w:color w:val="auto"/>
                <w:kern w:val="0"/>
                <w14:cntxtAlts w14:val="0"/>
              </w:rPr>
              <w:t>СТБ</w:t>
            </w:r>
            <w:r w:rsidRPr="006604FB">
              <w:rPr>
                <w:color w:val="auto"/>
                <w:kern w:val="0"/>
                <w:lang w:val="en-US"/>
                <w14:cntxtAlts w14:val="0"/>
              </w:rPr>
              <w:t xml:space="preserve"> ETSI EN 301 489-17</w:t>
            </w:r>
          </w:p>
          <w:p w14:paraId="6D0EB78F" w14:textId="77777777" w:rsidR="00AA3CD2" w:rsidRPr="006604FB" w:rsidRDefault="00AA3CD2" w:rsidP="0060782F">
            <w:pPr>
              <w:widowControl w:val="0"/>
              <w:tabs>
                <w:tab w:val="left" w:pos="1319"/>
              </w:tabs>
              <w:autoSpaceDE w:val="0"/>
              <w:autoSpaceDN w:val="0"/>
              <w:adjustRightInd w:val="0"/>
              <w:ind w:left="-14" w:right="-57"/>
              <w:rPr>
                <w:color w:val="auto"/>
                <w:lang w:val="en-US" w:eastAsia="zh-CN"/>
              </w:rPr>
            </w:pPr>
            <w:r w:rsidRPr="006604FB">
              <w:rPr>
                <w:color w:val="auto"/>
                <w:lang w:eastAsia="zh-CN"/>
              </w:rPr>
              <w:t>СТБ</w:t>
            </w:r>
            <w:r w:rsidRPr="006604FB">
              <w:rPr>
                <w:color w:val="auto"/>
                <w:lang w:val="en-US" w:eastAsia="zh-CN"/>
              </w:rPr>
              <w:t xml:space="preserve"> ISO 7637-3</w:t>
            </w:r>
            <w:r w:rsidRPr="006604FB">
              <w:rPr>
                <w:color w:val="auto"/>
                <w:vertAlign w:val="superscript"/>
                <w:lang w:val="en-US" w:eastAsia="zh-CN"/>
              </w:rPr>
              <w:t>1</w:t>
            </w:r>
          </w:p>
        </w:tc>
        <w:tc>
          <w:tcPr>
            <w:tcW w:w="1455" w:type="dxa"/>
          </w:tcPr>
          <w:p w14:paraId="68A4CA34"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0CD2AF95" w14:textId="77777777" w:rsidTr="00BA557D">
        <w:tc>
          <w:tcPr>
            <w:tcW w:w="668" w:type="dxa"/>
          </w:tcPr>
          <w:p w14:paraId="0EF75265"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4120B167"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Игрушки электрические</w:t>
            </w:r>
          </w:p>
        </w:tc>
        <w:tc>
          <w:tcPr>
            <w:tcW w:w="2022" w:type="dxa"/>
            <w:gridSpan w:val="2"/>
          </w:tcPr>
          <w:p w14:paraId="1E42858D" w14:textId="1EDC9109" w:rsidR="00AA3CD2" w:rsidRPr="006604FB" w:rsidRDefault="00AA3CD2" w:rsidP="00923EC5">
            <w:pPr>
              <w:widowControl w:val="0"/>
              <w:autoSpaceDE w:val="0"/>
              <w:autoSpaceDN w:val="0"/>
              <w:adjustRightInd w:val="0"/>
              <w:rPr>
                <w:bCs/>
                <w:vertAlign w:val="superscript"/>
              </w:rPr>
            </w:pPr>
            <w:r w:rsidRPr="006604FB">
              <w:rPr>
                <w:bCs/>
              </w:rPr>
              <w:t>7117</w:t>
            </w:r>
            <w:r w:rsidR="00745FF9" w:rsidRPr="006604FB">
              <w:rPr>
                <w:bCs/>
                <w:vertAlign w:val="superscript"/>
              </w:rPr>
              <w:t>2</w:t>
            </w:r>
          </w:p>
          <w:p w14:paraId="790A307C" w14:textId="77777777" w:rsidR="00AA3CD2" w:rsidRPr="006604FB" w:rsidRDefault="00AA3CD2" w:rsidP="00923EC5">
            <w:pPr>
              <w:widowControl w:val="0"/>
              <w:autoSpaceDE w:val="0"/>
              <w:autoSpaceDN w:val="0"/>
              <w:adjustRightInd w:val="0"/>
              <w:rPr>
                <w:color w:val="auto"/>
                <w:lang w:eastAsia="zh-CN"/>
              </w:rPr>
            </w:pPr>
            <w:r w:rsidRPr="006604FB">
              <w:rPr>
                <w:color w:val="auto"/>
              </w:rPr>
              <w:t>8423</w:t>
            </w:r>
          </w:p>
          <w:p w14:paraId="16F30314"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8802</w:t>
            </w:r>
          </w:p>
          <w:p w14:paraId="03C9DDD3"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9503 00</w:t>
            </w:r>
          </w:p>
          <w:p w14:paraId="724FAD08"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9504</w:t>
            </w:r>
          </w:p>
        </w:tc>
        <w:tc>
          <w:tcPr>
            <w:tcW w:w="3535" w:type="dxa"/>
          </w:tcPr>
          <w:p w14:paraId="75AE13C0"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323892B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30804.3.2 (IEC 61000-3-2)</w:t>
            </w:r>
            <w:r w:rsidRPr="006604FB">
              <w:rPr>
                <w:color w:val="auto"/>
                <w:lang w:eastAsia="zh-CN"/>
              </w:rPr>
              <w:t xml:space="preserve"> (применяется до 01.07.2022)</w:t>
            </w:r>
          </w:p>
          <w:p w14:paraId="3F61CBA7"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30804.3.3 (IEC 61000-3-3)</w:t>
            </w:r>
            <w:r w:rsidRPr="00203AE0">
              <w:rPr>
                <w:rFonts w:eastAsia="Calibri"/>
                <w:color w:val="auto"/>
                <w:lang w:eastAsia="zh-CN"/>
              </w:rPr>
              <w:t xml:space="preserve"> </w:t>
            </w:r>
            <w:r w:rsidRPr="006604FB">
              <w:rPr>
                <w:rFonts w:eastAsia="Calibri"/>
                <w:color w:val="auto"/>
                <w:lang w:eastAsia="zh-CN"/>
              </w:rPr>
              <w:t>(применяется до 01.07.2022)</w:t>
            </w:r>
          </w:p>
          <w:p w14:paraId="25CE9698"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30805.14.1 (CISPR 14-1) (применяется до 01.07.2022)</w:t>
            </w:r>
          </w:p>
          <w:p w14:paraId="0173FF4B"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30805.14.2 (CISPR 14-2) (применяется до 01.07.2022)</w:t>
            </w:r>
          </w:p>
          <w:p w14:paraId="5A158AF4"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0780A104" w14:textId="77777777" w:rsidR="00AA3CD2" w:rsidRPr="006604FB" w:rsidRDefault="00AA3CD2" w:rsidP="0060782F">
            <w:pPr>
              <w:tabs>
                <w:tab w:val="left" w:pos="1319"/>
                <w:tab w:val="center" w:pos="4677"/>
                <w:tab w:val="right" w:pos="9355"/>
              </w:tabs>
              <w:ind w:left="-14" w:right="-57"/>
              <w:rPr>
                <w:bCs/>
              </w:rPr>
            </w:pPr>
            <w:r w:rsidRPr="006604FB">
              <w:rPr>
                <w:bCs/>
              </w:rPr>
              <w:t>ГОСТ 32134.11 (EN 301 489-11- V.1.3.1)</w:t>
            </w:r>
          </w:p>
          <w:p w14:paraId="6CADC462" w14:textId="77777777" w:rsidR="00AA3CD2" w:rsidRPr="006604FB" w:rsidRDefault="00AA3CD2" w:rsidP="0060782F">
            <w:pPr>
              <w:tabs>
                <w:tab w:val="left" w:pos="1319"/>
                <w:tab w:val="center" w:pos="4677"/>
                <w:tab w:val="right" w:pos="9355"/>
              </w:tabs>
              <w:ind w:left="-14" w:right="-57"/>
              <w:rPr>
                <w:bCs/>
              </w:rPr>
            </w:pPr>
            <w:r w:rsidRPr="006604FB">
              <w:rPr>
                <w:bCs/>
              </w:rPr>
              <w:t>ГОСТ 32134.14 (EN 301 489-14- V.1.2.1)</w:t>
            </w:r>
          </w:p>
          <w:p w14:paraId="6153CAB4" w14:textId="77777777" w:rsidR="00AA3CD2" w:rsidRPr="006604FB" w:rsidRDefault="00AA3CD2" w:rsidP="0060782F">
            <w:pPr>
              <w:tabs>
                <w:tab w:val="left" w:pos="1319"/>
              </w:tabs>
              <w:ind w:left="-14" w:right="-57"/>
              <w:rPr>
                <w:iCs/>
                <w:color w:val="auto"/>
              </w:rPr>
            </w:pPr>
            <w:r w:rsidRPr="006604FB">
              <w:rPr>
                <w:iCs/>
                <w:color w:val="auto"/>
              </w:rPr>
              <w:t>ГОСТ CISPR 14-1</w:t>
            </w:r>
          </w:p>
          <w:p w14:paraId="669432D4" w14:textId="77777777" w:rsidR="00AA3CD2" w:rsidRPr="006604FB" w:rsidRDefault="00AA3CD2" w:rsidP="0060782F">
            <w:pPr>
              <w:widowControl w:val="0"/>
              <w:tabs>
                <w:tab w:val="left" w:pos="1319"/>
              </w:tabs>
              <w:ind w:left="-14" w:right="-57"/>
              <w:rPr>
                <w:color w:val="auto"/>
                <w:lang w:eastAsia="zh-CN"/>
              </w:rPr>
            </w:pPr>
            <w:r w:rsidRPr="006604FB">
              <w:rPr>
                <w:color w:val="auto"/>
              </w:rPr>
              <w:t>ГОСТ CISPR 14-2 (CISPR 14-2)</w:t>
            </w:r>
          </w:p>
          <w:p w14:paraId="5E6EEE3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60B6AAB2"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ГОСТ IEC 61000-3-2</w:t>
            </w:r>
          </w:p>
          <w:p w14:paraId="5ABF5743" w14:textId="77777777" w:rsidR="00AA3CD2" w:rsidRPr="006604FB" w:rsidRDefault="00AA3CD2" w:rsidP="0060782F">
            <w:pPr>
              <w:widowControl w:val="0"/>
              <w:tabs>
                <w:tab w:val="left" w:pos="1319"/>
              </w:tabs>
              <w:ind w:left="-14" w:right="-57"/>
              <w:rPr>
                <w:color w:val="auto"/>
                <w:lang w:eastAsia="zh-CN"/>
              </w:rPr>
            </w:pPr>
            <w:r w:rsidRPr="006604FB">
              <w:rPr>
                <w:rFonts w:eastAsia="Calibri"/>
                <w:color w:val="auto"/>
                <w:lang w:eastAsia="zh-CN"/>
              </w:rPr>
              <w:t>ГОСТ IEC 61000-3-3</w:t>
            </w:r>
          </w:p>
          <w:p w14:paraId="7983950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Р 52459.17 (ЕН 301 489-17)</w:t>
            </w:r>
          </w:p>
          <w:p w14:paraId="47FA339F" w14:textId="77777777" w:rsidR="00AA3CD2" w:rsidRPr="006604FB" w:rsidRDefault="00AA3CD2" w:rsidP="0060782F">
            <w:pPr>
              <w:widowControl w:val="0"/>
              <w:tabs>
                <w:tab w:val="left" w:pos="1319"/>
              </w:tabs>
              <w:autoSpaceDE w:val="0"/>
              <w:autoSpaceDN w:val="0"/>
              <w:adjustRightInd w:val="0"/>
              <w:ind w:left="-14" w:right="-57"/>
              <w:rPr>
                <w:color w:val="auto"/>
              </w:rPr>
            </w:pPr>
            <w:r w:rsidRPr="006604FB">
              <w:rPr>
                <w:rFonts w:eastAsia="Calibri"/>
                <w:color w:val="auto"/>
              </w:rPr>
              <w:t xml:space="preserve">ГОСТ Р 52459.3 </w:t>
            </w:r>
            <w:r w:rsidRPr="006604FB">
              <w:rPr>
                <w:color w:val="auto"/>
              </w:rPr>
              <w:t>(ЕН 301 489-3)</w:t>
            </w:r>
          </w:p>
          <w:p w14:paraId="649B2636" w14:textId="77777777" w:rsidR="00AA3CD2" w:rsidRPr="006604FB" w:rsidRDefault="00AA3CD2" w:rsidP="0060782F">
            <w:pPr>
              <w:tabs>
                <w:tab w:val="left" w:pos="1319"/>
                <w:tab w:val="center" w:pos="4677"/>
                <w:tab w:val="right" w:pos="9355"/>
              </w:tabs>
              <w:ind w:left="-14" w:right="-57"/>
              <w:rPr>
                <w:bCs/>
              </w:rPr>
            </w:pPr>
            <w:r w:rsidRPr="006604FB">
              <w:rPr>
                <w:bCs/>
              </w:rPr>
              <w:t>ГОСТ Р 52459.9 (EН 301 489-9)</w:t>
            </w:r>
          </w:p>
          <w:p w14:paraId="2F15E273"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759D20C7" w14:textId="77777777" w:rsidR="00AA3CD2" w:rsidRPr="006604FB" w:rsidRDefault="00AA3CD2" w:rsidP="0060782F">
            <w:pPr>
              <w:widowControl w:val="0"/>
              <w:tabs>
                <w:tab w:val="left" w:pos="1319"/>
              </w:tabs>
              <w:ind w:left="-14" w:right="-57"/>
              <w:rPr>
                <w:color w:val="auto"/>
                <w:lang w:eastAsia="zh-CN"/>
              </w:rPr>
            </w:pPr>
            <w:r w:rsidRPr="006604FB">
              <w:rPr>
                <w:color w:val="auto"/>
                <w:kern w:val="0"/>
                <w14:cntxtAlts w14:val="0"/>
              </w:rPr>
              <w:t>СТБ ETSI EN 301 489-17</w:t>
            </w:r>
          </w:p>
        </w:tc>
        <w:tc>
          <w:tcPr>
            <w:tcW w:w="1455" w:type="dxa"/>
          </w:tcPr>
          <w:p w14:paraId="27FF6BAE" w14:textId="77777777" w:rsidR="00AA3CD2" w:rsidRPr="006604FB" w:rsidRDefault="00AA3CD2" w:rsidP="00923EC5">
            <w:pPr>
              <w:autoSpaceDE w:val="0"/>
              <w:autoSpaceDN w:val="0"/>
              <w:adjustRightInd w:val="0"/>
              <w:rPr>
                <w:color w:val="auto"/>
              </w:rPr>
            </w:pPr>
            <w:r w:rsidRPr="006604FB">
              <w:rPr>
                <w:color w:val="auto"/>
              </w:rPr>
              <w:t>ТР ТС 020/2011</w:t>
            </w:r>
          </w:p>
        </w:tc>
      </w:tr>
      <w:tr w:rsidR="0004623D" w:rsidRPr="006604FB" w14:paraId="5921352D" w14:textId="77777777" w:rsidTr="00BA557D">
        <w:tc>
          <w:tcPr>
            <w:tcW w:w="668" w:type="dxa"/>
          </w:tcPr>
          <w:p w14:paraId="09A6918B"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562A2DA1"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Электрические контрольно-измерительные приборы</w:t>
            </w:r>
          </w:p>
        </w:tc>
        <w:tc>
          <w:tcPr>
            <w:tcW w:w="2022" w:type="dxa"/>
            <w:gridSpan w:val="2"/>
          </w:tcPr>
          <w:p w14:paraId="2B2552CE" w14:textId="48FA0F81" w:rsidR="00AA3CD2" w:rsidRPr="006604FB" w:rsidRDefault="00AA3CD2" w:rsidP="00923EC5">
            <w:pPr>
              <w:autoSpaceDE w:val="0"/>
              <w:autoSpaceDN w:val="0"/>
              <w:adjustRightInd w:val="0"/>
              <w:ind w:left="-18" w:right="-25"/>
              <w:rPr>
                <w:bCs/>
                <w:color w:val="auto"/>
              </w:rPr>
            </w:pPr>
            <w:r w:rsidRPr="006604FB">
              <w:rPr>
                <w:bCs/>
                <w:color w:val="auto"/>
              </w:rPr>
              <w:t>8419</w:t>
            </w:r>
          </w:p>
          <w:p w14:paraId="3C31AF6A" w14:textId="6A62B32D" w:rsidR="00F0799E" w:rsidRPr="006604FB" w:rsidRDefault="00F0799E" w:rsidP="00923EC5">
            <w:pPr>
              <w:autoSpaceDE w:val="0"/>
              <w:autoSpaceDN w:val="0"/>
              <w:adjustRightInd w:val="0"/>
              <w:ind w:left="-18" w:right="-25"/>
              <w:rPr>
                <w:bCs/>
                <w:color w:val="auto"/>
                <w:lang w:val="en-US"/>
              </w:rPr>
            </w:pPr>
            <w:r w:rsidRPr="006604FB">
              <w:rPr>
                <w:bCs/>
                <w:color w:val="auto"/>
                <w:lang w:val="en-US"/>
              </w:rPr>
              <w:t>8421</w:t>
            </w:r>
          </w:p>
          <w:p w14:paraId="51E67018" w14:textId="77777777" w:rsidR="00AA3CD2" w:rsidRPr="006604FB" w:rsidRDefault="00AA3CD2" w:rsidP="00923EC5">
            <w:pPr>
              <w:autoSpaceDE w:val="0"/>
              <w:autoSpaceDN w:val="0"/>
              <w:adjustRightInd w:val="0"/>
              <w:ind w:left="-18" w:right="-25"/>
              <w:rPr>
                <w:color w:val="auto"/>
              </w:rPr>
            </w:pPr>
            <w:r w:rsidRPr="006604FB">
              <w:rPr>
                <w:color w:val="auto"/>
              </w:rPr>
              <w:t>8423</w:t>
            </w:r>
          </w:p>
          <w:p w14:paraId="10671898" w14:textId="77777777" w:rsidR="00AA3CD2" w:rsidRPr="006604FB" w:rsidRDefault="00AA3CD2" w:rsidP="00923EC5">
            <w:pPr>
              <w:autoSpaceDE w:val="0"/>
              <w:autoSpaceDN w:val="0"/>
              <w:adjustRightInd w:val="0"/>
              <w:ind w:left="-18" w:right="-25"/>
              <w:rPr>
                <w:bCs/>
                <w:color w:val="auto"/>
              </w:rPr>
            </w:pPr>
            <w:r w:rsidRPr="006604FB">
              <w:rPr>
                <w:bCs/>
                <w:color w:val="auto"/>
              </w:rPr>
              <w:t>8471</w:t>
            </w:r>
          </w:p>
          <w:p w14:paraId="5E274AD2" w14:textId="47CAB499" w:rsidR="00AA3CD2" w:rsidRPr="006604FB" w:rsidRDefault="00AA3CD2" w:rsidP="00923EC5">
            <w:pPr>
              <w:autoSpaceDE w:val="0"/>
              <w:autoSpaceDN w:val="0"/>
              <w:adjustRightInd w:val="0"/>
              <w:rPr>
                <w:bCs/>
                <w:color w:val="auto"/>
                <w:kern w:val="0"/>
                <w:lang w:val="en-US"/>
                <w14:cntxtAlts w14:val="0"/>
              </w:rPr>
            </w:pPr>
            <w:r w:rsidRPr="006604FB">
              <w:rPr>
                <w:bCs/>
                <w:color w:val="auto"/>
                <w:kern w:val="0"/>
                <w14:cntxtAlts w14:val="0"/>
              </w:rPr>
              <w:t>8486</w:t>
            </w:r>
            <w:r w:rsidR="00745FF9" w:rsidRPr="006604FB">
              <w:rPr>
                <w:bCs/>
                <w:vertAlign w:val="superscript"/>
              </w:rPr>
              <w:t>2</w:t>
            </w:r>
          </w:p>
          <w:p w14:paraId="246E3EB2" w14:textId="77777777" w:rsidR="00AA3CD2" w:rsidRPr="006604FB" w:rsidRDefault="00AA3CD2" w:rsidP="00923EC5">
            <w:pPr>
              <w:autoSpaceDE w:val="0"/>
              <w:autoSpaceDN w:val="0"/>
              <w:adjustRightInd w:val="0"/>
              <w:ind w:left="-18" w:right="-25"/>
              <w:rPr>
                <w:bCs/>
                <w:color w:val="auto"/>
              </w:rPr>
            </w:pPr>
            <w:r w:rsidRPr="006604FB">
              <w:rPr>
                <w:bCs/>
                <w:color w:val="auto"/>
              </w:rPr>
              <w:t>8514</w:t>
            </w:r>
          </w:p>
          <w:p w14:paraId="3467F56D" w14:textId="5FD98BB1" w:rsidR="00AA3CD2" w:rsidRPr="006604FB" w:rsidRDefault="00AA3CD2" w:rsidP="00923EC5">
            <w:pPr>
              <w:autoSpaceDE w:val="0"/>
              <w:autoSpaceDN w:val="0"/>
              <w:adjustRightInd w:val="0"/>
              <w:rPr>
                <w:bCs/>
                <w:color w:val="auto"/>
                <w:kern w:val="0"/>
                <w14:cntxtAlts w14:val="0"/>
              </w:rPr>
            </w:pPr>
            <w:r w:rsidRPr="006604FB">
              <w:rPr>
                <w:bCs/>
                <w:color w:val="auto"/>
                <w:kern w:val="0"/>
                <w14:cntxtAlts w14:val="0"/>
              </w:rPr>
              <w:t>8531</w:t>
            </w:r>
            <w:r w:rsidR="00745FF9" w:rsidRPr="006604FB">
              <w:rPr>
                <w:bCs/>
                <w:vertAlign w:val="superscript"/>
              </w:rPr>
              <w:t>2</w:t>
            </w:r>
          </w:p>
          <w:p w14:paraId="133F2A5F" w14:textId="56CD5F72" w:rsidR="00AA3CD2" w:rsidRPr="006604FB" w:rsidRDefault="00AA3CD2" w:rsidP="00923EC5">
            <w:pPr>
              <w:autoSpaceDE w:val="0"/>
              <w:autoSpaceDN w:val="0"/>
              <w:adjustRightInd w:val="0"/>
              <w:rPr>
                <w:bCs/>
                <w:color w:val="auto"/>
                <w:kern w:val="0"/>
                <w14:cntxtAlts w14:val="0"/>
              </w:rPr>
            </w:pPr>
            <w:r w:rsidRPr="006604FB">
              <w:rPr>
                <w:bCs/>
                <w:color w:val="auto"/>
                <w:kern w:val="0"/>
                <w14:cntxtAlts w14:val="0"/>
              </w:rPr>
              <w:t>9005</w:t>
            </w:r>
            <w:r w:rsidR="00745FF9" w:rsidRPr="006604FB">
              <w:rPr>
                <w:bCs/>
                <w:vertAlign w:val="superscript"/>
              </w:rPr>
              <w:t>2</w:t>
            </w:r>
          </w:p>
          <w:p w14:paraId="794934D5" w14:textId="77777777" w:rsidR="00AA3CD2" w:rsidRPr="006604FB" w:rsidRDefault="00AA3CD2" w:rsidP="00923EC5">
            <w:pPr>
              <w:autoSpaceDE w:val="0"/>
              <w:autoSpaceDN w:val="0"/>
              <w:adjustRightInd w:val="0"/>
              <w:ind w:left="-18" w:right="-25"/>
              <w:rPr>
                <w:bCs/>
                <w:color w:val="auto"/>
              </w:rPr>
            </w:pPr>
            <w:r w:rsidRPr="006604FB">
              <w:rPr>
                <w:bCs/>
                <w:color w:val="auto"/>
              </w:rPr>
              <w:t>9011</w:t>
            </w:r>
          </w:p>
          <w:p w14:paraId="087CC3AC" w14:textId="77777777" w:rsidR="00AA3CD2" w:rsidRPr="006604FB" w:rsidRDefault="00AA3CD2" w:rsidP="00923EC5">
            <w:pPr>
              <w:autoSpaceDE w:val="0"/>
              <w:autoSpaceDN w:val="0"/>
              <w:adjustRightInd w:val="0"/>
              <w:ind w:left="-18" w:right="-25"/>
              <w:rPr>
                <w:bCs/>
                <w:color w:val="auto"/>
              </w:rPr>
            </w:pPr>
            <w:r w:rsidRPr="006604FB">
              <w:rPr>
                <w:bCs/>
                <w:color w:val="auto"/>
              </w:rPr>
              <w:t>9012</w:t>
            </w:r>
          </w:p>
          <w:p w14:paraId="356B4D5D" w14:textId="77777777" w:rsidR="00AA3CD2" w:rsidRPr="006604FB" w:rsidRDefault="00AA3CD2" w:rsidP="00923EC5">
            <w:pPr>
              <w:autoSpaceDE w:val="0"/>
              <w:autoSpaceDN w:val="0"/>
              <w:adjustRightInd w:val="0"/>
              <w:ind w:left="-18" w:right="-25"/>
              <w:rPr>
                <w:bCs/>
                <w:color w:val="auto"/>
              </w:rPr>
            </w:pPr>
            <w:r w:rsidRPr="006604FB">
              <w:rPr>
                <w:color w:val="auto"/>
              </w:rPr>
              <w:t>9014</w:t>
            </w:r>
          </w:p>
          <w:p w14:paraId="7083C53E" w14:textId="77777777" w:rsidR="00AA3CD2" w:rsidRPr="006604FB" w:rsidRDefault="00AA3CD2" w:rsidP="00923EC5">
            <w:pPr>
              <w:autoSpaceDE w:val="0"/>
              <w:autoSpaceDN w:val="0"/>
              <w:adjustRightInd w:val="0"/>
              <w:ind w:left="-18" w:right="-25"/>
              <w:rPr>
                <w:b/>
                <w:bCs/>
                <w:color w:val="auto"/>
              </w:rPr>
            </w:pPr>
            <w:r w:rsidRPr="006604FB">
              <w:rPr>
                <w:bCs/>
                <w:color w:val="auto"/>
              </w:rPr>
              <w:t>9015</w:t>
            </w:r>
          </w:p>
          <w:p w14:paraId="0A32E146" w14:textId="77777777" w:rsidR="00AA3CD2" w:rsidRPr="006604FB" w:rsidRDefault="00AA3CD2" w:rsidP="00923EC5">
            <w:pPr>
              <w:autoSpaceDE w:val="0"/>
              <w:autoSpaceDN w:val="0"/>
              <w:adjustRightInd w:val="0"/>
              <w:ind w:left="-18" w:right="-25"/>
              <w:rPr>
                <w:bCs/>
                <w:color w:val="auto"/>
                <w:lang w:val="en-US"/>
              </w:rPr>
            </w:pPr>
            <w:r w:rsidRPr="006604FB">
              <w:rPr>
                <w:bCs/>
                <w:color w:val="auto"/>
              </w:rPr>
              <w:t>9016</w:t>
            </w:r>
            <w:r w:rsidRPr="006604FB">
              <w:rPr>
                <w:bCs/>
                <w:color w:val="auto"/>
                <w:lang w:val="en-US"/>
              </w:rPr>
              <w:t xml:space="preserve"> 00</w:t>
            </w:r>
          </w:p>
          <w:p w14:paraId="5CF8F6BF" w14:textId="77777777" w:rsidR="00AA3CD2" w:rsidRPr="006604FB" w:rsidRDefault="00AA3CD2" w:rsidP="00923EC5">
            <w:pPr>
              <w:autoSpaceDE w:val="0"/>
              <w:autoSpaceDN w:val="0"/>
              <w:adjustRightInd w:val="0"/>
              <w:ind w:left="-18" w:right="-25"/>
              <w:rPr>
                <w:bCs/>
                <w:color w:val="auto"/>
              </w:rPr>
            </w:pPr>
            <w:r w:rsidRPr="006604FB">
              <w:rPr>
                <w:bCs/>
                <w:color w:val="auto"/>
              </w:rPr>
              <w:t>9017</w:t>
            </w:r>
          </w:p>
          <w:p w14:paraId="561EDFB1" w14:textId="77777777" w:rsidR="00AA3CD2" w:rsidRPr="006604FB" w:rsidRDefault="00AA3CD2" w:rsidP="00923EC5">
            <w:pPr>
              <w:autoSpaceDE w:val="0"/>
              <w:autoSpaceDN w:val="0"/>
              <w:adjustRightInd w:val="0"/>
              <w:ind w:left="-18" w:right="-25"/>
              <w:rPr>
                <w:bCs/>
                <w:color w:val="auto"/>
              </w:rPr>
            </w:pPr>
            <w:r w:rsidRPr="006604FB">
              <w:rPr>
                <w:bCs/>
                <w:color w:val="auto"/>
              </w:rPr>
              <w:t>9021</w:t>
            </w:r>
          </w:p>
          <w:p w14:paraId="79786F20" w14:textId="77777777" w:rsidR="00AA3CD2" w:rsidRPr="006604FB" w:rsidRDefault="00AA3CD2" w:rsidP="00923EC5">
            <w:pPr>
              <w:autoSpaceDE w:val="0"/>
              <w:autoSpaceDN w:val="0"/>
              <w:adjustRightInd w:val="0"/>
              <w:ind w:left="-18" w:right="-25"/>
              <w:rPr>
                <w:bCs/>
                <w:color w:val="auto"/>
              </w:rPr>
            </w:pPr>
            <w:r w:rsidRPr="006604FB">
              <w:rPr>
                <w:bCs/>
                <w:color w:val="auto"/>
              </w:rPr>
              <w:t>9022</w:t>
            </w:r>
          </w:p>
          <w:p w14:paraId="1C4C190F" w14:textId="77777777" w:rsidR="00AA3CD2" w:rsidRPr="006604FB" w:rsidRDefault="00AA3CD2" w:rsidP="00923EC5">
            <w:pPr>
              <w:autoSpaceDE w:val="0"/>
              <w:autoSpaceDN w:val="0"/>
              <w:adjustRightInd w:val="0"/>
              <w:ind w:left="-18" w:right="-25"/>
              <w:rPr>
                <w:bCs/>
                <w:color w:val="auto"/>
              </w:rPr>
            </w:pPr>
            <w:r w:rsidRPr="006604FB">
              <w:rPr>
                <w:bCs/>
                <w:color w:val="auto"/>
              </w:rPr>
              <w:t>9023 00</w:t>
            </w:r>
          </w:p>
          <w:p w14:paraId="2E6A26CC" w14:textId="77777777" w:rsidR="00AA3CD2" w:rsidRPr="006604FB" w:rsidRDefault="00AA3CD2" w:rsidP="00923EC5">
            <w:pPr>
              <w:autoSpaceDE w:val="0"/>
              <w:autoSpaceDN w:val="0"/>
              <w:adjustRightInd w:val="0"/>
              <w:ind w:left="-18" w:right="-25"/>
              <w:rPr>
                <w:bCs/>
                <w:color w:val="auto"/>
              </w:rPr>
            </w:pPr>
            <w:r w:rsidRPr="006604FB">
              <w:rPr>
                <w:bCs/>
                <w:color w:val="auto"/>
              </w:rPr>
              <w:t>9024</w:t>
            </w:r>
          </w:p>
          <w:p w14:paraId="395F2B7D" w14:textId="77777777" w:rsidR="00AA3CD2" w:rsidRPr="006604FB" w:rsidRDefault="00AA3CD2" w:rsidP="00923EC5">
            <w:pPr>
              <w:autoSpaceDE w:val="0"/>
              <w:autoSpaceDN w:val="0"/>
              <w:adjustRightInd w:val="0"/>
              <w:ind w:left="-18" w:right="-25"/>
              <w:rPr>
                <w:bCs/>
                <w:color w:val="auto"/>
              </w:rPr>
            </w:pPr>
            <w:r w:rsidRPr="006604FB">
              <w:rPr>
                <w:bCs/>
                <w:color w:val="auto"/>
              </w:rPr>
              <w:t>9025</w:t>
            </w:r>
          </w:p>
          <w:p w14:paraId="131429EA" w14:textId="77777777" w:rsidR="00AA3CD2" w:rsidRPr="006604FB" w:rsidRDefault="00AA3CD2" w:rsidP="00923EC5">
            <w:pPr>
              <w:autoSpaceDE w:val="0"/>
              <w:autoSpaceDN w:val="0"/>
              <w:adjustRightInd w:val="0"/>
              <w:ind w:left="-18" w:right="-25"/>
              <w:rPr>
                <w:b/>
                <w:bCs/>
                <w:color w:val="auto"/>
              </w:rPr>
            </w:pPr>
            <w:r w:rsidRPr="006604FB">
              <w:rPr>
                <w:bCs/>
                <w:color w:val="auto"/>
              </w:rPr>
              <w:t>9026</w:t>
            </w:r>
          </w:p>
          <w:p w14:paraId="07989EC6" w14:textId="77777777" w:rsidR="00AA3CD2" w:rsidRPr="006604FB" w:rsidRDefault="00AA3CD2" w:rsidP="00923EC5">
            <w:pPr>
              <w:autoSpaceDE w:val="0"/>
              <w:autoSpaceDN w:val="0"/>
              <w:adjustRightInd w:val="0"/>
              <w:ind w:left="-18" w:right="-25"/>
              <w:rPr>
                <w:bCs/>
                <w:color w:val="auto"/>
              </w:rPr>
            </w:pPr>
            <w:r w:rsidRPr="006604FB">
              <w:rPr>
                <w:bCs/>
                <w:color w:val="auto"/>
              </w:rPr>
              <w:t>9027</w:t>
            </w:r>
          </w:p>
          <w:p w14:paraId="050FBE37" w14:textId="77777777" w:rsidR="00AA3CD2" w:rsidRPr="006604FB" w:rsidRDefault="00AA3CD2" w:rsidP="00923EC5">
            <w:pPr>
              <w:autoSpaceDE w:val="0"/>
              <w:autoSpaceDN w:val="0"/>
              <w:adjustRightInd w:val="0"/>
              <w:ind w:left="-18" w:right="-25"/>
              <w:rPr>
                <w:bCs/>
                <w:color w:val="auto"/>
              </w:rPr>
            </w:pPr>
            <w:r w:rsidRPr="006604FB">
              <w:rPr>
                <w:bCs/>
                <w:color w:val="auto"/>
              </w:rPr>
              <w:t>9028</w:t>
            </w:r>
          </w:p>
          <w:p w14:paraId="480104DE" w14:textId="77777777" w:rsidR="00AA3CD2" w:rsidRPr="006604FB" w:rsidRDefault="00AA3CD2" w:rsidP="00923EC5">
            <w:pPr>
              <w:autoSpaceDE w:val="0"/>
              <w:autoSpaceDN w:val="0"/>
              <w:adjustRightInd w:val="0"/>
              <w:ind w:left="-18" w:right="-25"/>
              <w:rPr>
                <w:bCs/>
                <w:color w:val="auto"/>
              </w:rPr>
            </w:pPr>
            <w:r w:rsidRPr="006604FB">
              <w:rPr>
                <w:bCs/>
                <w:color w:val="auto"/>
              </w:rPr>
              <w:t>9029</w:t>
            </w:r>
          </w:p>
          <w:p w14:paraId="6A249E06" w14:textId="77777777" w:rsidR="00AA3CD2" w:rsidRPr="006604FB" w:rsidRDefault="00AA3CD2" w:rsidP="00923EC5">
            <w:pPr>
              <w:autoSpaceDE w:val="0"/>
              <w:autoSpaceDN w:val="0"/>
              <w:adjustRightInd w:val="0"/>
              <w:ind w:left="-18" w:right="-25"/>
              <w:rPr>
                <w:bCs/>
                <w:color w:val="auto"/>
              </w:rPr>
            </w:pPr>
            <w:r w:rsidRPr="006604FB">
              <w:rPr>
                <w:bCs/>
                <w:color w:val="auto"/>
              </w:rPr>
              <w:t>9030</w:t>
            </w:r>
          </w:p>
          <w:p w14:paraId="19CF432B" w14:textId="77777777" w:rsidR="00AA3CD2" w:rsidRPr="006604FB" w:rsidRDefault="00AA3CD2" w:rsidP="00923EC5">
            <w:pPr>
              <w:autoSpaceDE w:val="0"/>
              <w:autoSpaceDN w:val="0"/>
              <w:adjustRightInd w:val="0"/>
              <w:ind w:left="-18" w:right="-25"/>
              <w:rPr>
                <w:bCs/>
                <w:color w:val="auto"/>
              </w:rPr>
            </w:pPr>
            <w:r w:rsidRPr="006604FB">
              <w:rPr>
                <w:bCs/>
                <w:color w:val="auto"/>
              </w:rPr>
              <w:t>9031</w:t>
            </w:r>
          </w:p>
          <w:p w14:paraId="3F508D2E" w14:textId="77777777" w:rsidR="00AA3CD2" w:rsidRPr="006604FB" w:rsidRDefault="00AA3CD2" w:rsidP="00923EC5">
            <w:pPr>
              <w:widowControl w:val="0"/>
              <w:tabs>
                <w:tab w:val="left" w:pos="887"/>
              </w:tabs>
              <w:autoSpaceDE w:val="0"/>
              <w:autoSpaceDN w:val="0"/>
              <w:adjustRightInd w:val="0"/>
              <w:rPr>
                <w:bCs/>
                <w:color w:val="auto"/>
              </w:rPr>
            </w:pPr>
            <w:r w:rsidRPr="006604FB">
              <w:rPr>
                <w:bCs/>
                <w:color w:val="auto"/>
              </w:rPr>
              <w:t>9106</w:t>
            </w:r>
          </w:p>
          <w:p w14:paraId="1044FF45" w14:textId="77777777" w:rsidR="00AA3CD2" w:rsidRPr="006604FB" w:rsidRDefault="00AA3CD2" w:rsidP="00923EC5">
            <w:pPr>
              <w:widowControl w:val="0"/>
              <w:tabs>
                <w:tab w:val="left" w:pos="887"/>
              </w:tabs>
              <w:autoSpaceDE w:val="0"/>
              <w:autoSpaceDN w:val="0"/>
              <w:adjustRightInd w:val="0"/>
              <w:rPr>
                <w:color w:val="auto"/>
                <w:lang w:eastAsia="zh-CN"/>
              </w:rPr>
            </w:pPr>
          </w:p>
        </w:tc>
        <w:tc>
          <w:tcPr>
            <w:tcW w:w="3535" w:type="dxa"/>
          </w:tcPr>
          <w:p w14:paraId="4201C093"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ТР ТС 020/2011</w:t>
            </w:r>
          </w:p>
          <w:p w14:paraId="58459E51" w14:textId="77777777" w:rsidR="00AA3CD2" w:rsidRPr="006604FB" w:rsidRDefault="00AA3CD2" w:rsidP="0060782F">
            <w:pPr>
              <w:tabs>
                <w:tab w:val="left" w:pos="1319"/>
              </w:tabs>
              <w:ind w:left="-14" w:right="-57"/>
              <w:rPr>
                <w:bCs/>
              </w:rPr>
            </w:pPr>
            <w:r w:rsidRPr="006604FB">
              <w:rPr>
                <w:bCs/>
              </w:rPr>
              <w:t>ГОСТ 29073</w:t>
            </w:r>
            <w:r w:rsidRPr="006604FB">
              <w:rPr>
                <w:bCs/>
                <w:vertAlign w:val="superscript"/>
              </w:rPr>
              <w:t>1</w:t>
            </w:r>
          </w:p>
          <w:p w14:paraId="01D77E3E" w14:textId="77777777" w:rsidR="00AA3CD2" w:rsidRPr="006604FB" w:rsidRDefault="00AA3CD2" w:rsidP="0060782F">
            <w:pPr>
              <w:tabs>
                <w:tab w:val="left" w:pos="1319"/>
                <w:tab w:val="center" w:pos="4677"/>
                <w:tab w:val="right" w:pos="9355"/>
              </w:tabs>
              <w:ind w:left="-14" w:right="-57"/>
              <w:rPr>
                <w:rStyle w:val="FontStyle13"/>
                <w:bCs/>
              </w:rPr>
            </w:pPr>
            <w:r w:rsidRPr="006604FB">
              <w:rPr>
                <w:rStyle w:val="FontStyle13"/>
                <w:bCs/>
              </w:rPr>
              <w:t>ГОСТ 29180</w:t>
            </w:r>
          </w:p>
          <w:p w14:paraId="4312CAD1" w14:textId="77777777" w:rsidR="00AA3CD2" w:rsidRPr="006604FB" w:rsidRDefault="00AA3CD2" w:rsidP="0060782F">
            <w:pPr>
              <w:tabs>
                <w:tab w:val="left" w:pos="1319"/>
              </w:tabs>
              <w:ind w:left="-14" w:right="-57"/>
              <w:rPr>
                <w:bCs/>
              </w:rPr>
            </w:pPr>
            <w:r w:rsidRPr="006604FB">
              <w:rPr>
                <w:bCs/>
              </w:rPr>
              <w:t>ГОСТ 29254</w:t>
            </w:r>
            <w:r w:rsidRPr="006604FB">
              <w:rPr>
                <w:bCs/>
                <w:vertAlign w:val="superscript"/>
              </w:rPr>
              <w:t>1</w:t>
            </w:r>
          </w:p>
          <w:p w14:paraId="42FB99E8"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30804.3.11 (IEC 61000-3-11)</w:t>
            </w:r>
          </w:p>
          <w:p w14:paraId="494C2BED" w14:textId="77777777" w:rsidR="00AA3CD2" w:rsidRPr="006604FB" w:rsidRDefault="00AA3CD2" w:rsidP="0060782F">
            <w:pPr>
              <w:widowControl w:val="0"/>
              <w:tabs>
                <w:tab w:val="left" w:pos="1319"/>
              </w:tabs>
              <w:ind w:left="-14" w:right="-57"/>
              <w:rPr>
                <w:color w:val="auto"/>
              </w:rPr>
            </w:pPr>
            <w:r w:rsidRPr="006604FB">
              <w:rPr>
                <w:color w:val="auto"/>
              </w:rPr>
              <w:t>ГОСТ 30804.3.12 (IEC 61000-3-12) (применяется до 01.07.2022)</w:t>
            </w:r>
          </w:p>
          <w:p w14:paraId="0A3E0A5A" w14:textId="77777777" w:rsidR="00AA3CD2" w:rsidRPr="006604FB" w:rsidRDefault="00AA3CD2" w:rsidP="0060782F">
            <w:pPr>
              <w:widowControl w:val="0"/>
              <w:tabs>
                <w:tab w:val="left" w:pos="1319"/>
              </w:tabs>
              <w:ind w:left="-14" w:right="-57"/>
              <w:rPr>
                <w:rFonts w:eastAsia="Calibri"/>
                <w:color w:val="auto"/>
                <w:lang w:eastAsia="zh-CN"/>
              </w:rPr>
            </w:pPr>
            <w:r w:rsidRPr="006604FB">
              <w:rPr>
                <w:color w:val="auto"/>
                <w:lang w:eastAsia="zh-CN"/>
              </w:rPr>
              <w:t>ГОСТ 30804.3.2 (IEC 61000-3-2) (применяется до 01.07.2022)</w:t>
            </w:r>
          </w:p>
          <w:p w14:paraId="091FDDB7"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30804.3.3 (IEC 61000-3-3) (применяется до 01.07.2022)</w:t>
            </w:r>
          </w:p>
          <w:p w14:paraId="26895FBE"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30804.6.1 (</w:t>
            </w:r>
            <w:r w:rsidRPr="006604FB">
              <w:rPr>
                <w:bCs/>
                <w:color w:val="auto"/>
                <w:sz w:val="22"/>
                <w:szCs w:val="22"/>
                <w:lang w:val="en-US"/>
              </w:rPr>
              <w:t>IEC</w:t>
            </w:r>
            <w:r w:rsidRPr="006604FB">
              <w:rPr>
                <w:bCs/>
                <w:color w:val="auto"/>
                <w:sz w:val="22"/>
                <w:szCs w:val="22"/>
              </w:rPr>
              <w:t xml:space="preserve"> 61000-6-1)</w:t>
            </w:r>
          </w:p>
          <w:p w14:paraId="7F2AC094" w14:textId="77777777" w:rsidR="00AA3CD2" w:rsidRPr="006604FB" w:rsidRDefault="00AA3CD2" w:rsidP="0060782F">
            <w:pPr>
              <w:pStyle w:val="Default"/>
              <w:tabs>
                <w:tab w:val="left" w:pos="1319"/>
              </w:tabs>
              <w:ind w:left="-14" w:right="-57"/>
              <w:rPr>
                <w:bCs/>
                <w:color w:val="auto"/>
                <w:sz w:val="22"/>
                <w:szCs w:val="22"/>
              </w:rPr>
            </w:pPr>
            <w:r w:rsidRPr="006604FB">
              <w:rPr>
                <w:bCs/>
                <w:color w:val="auto"/>
                <w:sz w:val="22"/>
                <w:szCs w:val="22"/>
              </w:rPr>
              <w:t>ГОСТ 30804.6.2 (</w:t>
            </w:r>
            <w:r w:rsidRPr="006604FB">
              <w:rPr>
                <w:bCs/>
                <w:color w:val="auto"/>
                <w:sz w:val="22"/>
                <w:szCs w:val="22"/>
                <w:lang w:val="en-US"/>
              </w:rPr>
              <w:t>IEC</w:t>
            </w:r>
            <w:r w:rsidRPr="006604FB">
              <w:rPr>
                <w:bCs/>
                <w:color w:val="auto"/>
                <w:sz w:val="22"/>
                <w:szCs w:val="22"/>
              </w:rPr>
              <w:t xml:space="preserve"> 61000-6-2)</w:t>
            </w:r>
          </w:p>
          <w:p w14:paraId="262AF5B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30804.6.3 (IEC 61000-6-3) (применяется до 01.07.2022)</w:t>
            </w:r>
          </w:p>
          <w:p w14:paraId="59202798"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ГОСТ 30804.6.4 (IEC 61000-6-4) </w:t>
            </w:r>
            <w:r w:rsidRPr="006604FB">
              <w:rPr>
                <w:color w:val="auto"/>
                <w:lang w:eastAsia="zh-CN"/>
              </w:rPr>
              <w:t>(применяется до 01.07.2022)</w:t>
            </w:r>
          </w:p>
          <w:p w14:paraId="419BD713"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30805.13 (CISPR 13) (применяется до 01.07.2023)</w:t>
            </w:r>
          </w:p>
          <w:p w14:paraId="1296BA1D" w14:textId="77777777" w:rsidR="00AA3CD2" w:rsidRPr="006604FB" w:rsidRDefault="00AA3CD2" w:rsidP="0060782F">
            <w:pPr>
              <w:tabs>
                <w:tab w:val="left" w:pos="1319"/>
                <w:tab w:val="center" w:pos="4677"/>
                <w:tab w:val="right" w:pos="9355"/>
              </w:tabs>
              <w:ind w:left="-14" w:right="-57"/>
              <w:rPr>
                <w:bCs/>
              </w:rPr>
            </w:pPr>
            <w:r w:rsidRPr="006604FB">
              <w:rPr>
                <w:bCs/>
              </w:rPr>
              <w:t>ГОСТ 30805.14.1 (</w:t>
            </w:r>
            <w:r w:rsidRPr="006604FB">
              <w:rPr>
                <w:bCs/>
                <w:lang w:val="en-US"/>
              </w:rPr>
              <w:t>CISPR</w:t>
            </w:r>
            <w:r w:rsidRPr="006604FB">
              <w:rPr>
                <w:bCs/>
              </w:rPr>
              <w:t xml:space="preserve"> 14-1)</w:t>
            </w:r>
          </w:p>
          <w:p w14:paraId="3B6EA594" w14:textId="77777777" w:rsidR="00AA3CD2" w:rsidRPr="006604FB" w:rsidRDefault="00AA3CD2" w:rsidP="0060782F">
            <w:pPr>
              <w:tabs>
                <w:tab w:val="left" w:pos="1319"/>
                <w:tab w:val="center" w:pos="4677"/>
                <w:tab w:val="right" w:pos="9355"/>
              </w:tabs>
              <w:ind w:left="-14" w:right="-57"/>
              <w:rPr>
                <w:bCs/>
              </w:rPr>
            </w:pPr>
            <w:r w:rsidRPr="006604FB">
              <w:rPr>
                <w:bCs/>
              </w:rPr>
              <w:t>ГОСТ 30805.14.2 (</w:t>
            </w:r>
            <w:r w:rsidRPr="006604FB">
              <w:rPr>
                <w:bCs/>
                <w:lang w:val="en-US"/>
              </w:rPr>
              <w:t>CISPR</w:t>
            </w:r>
            <w:r w:rsidRPr="006604FB">
              <w:rPr>
                <w:bCs/>
              </w:rPr>
              <w:t xml:space="preserve"> 14-2)</w:t>
            </w:r>
          </w:p>
          <w:p w14:paraId="1ED2FDB4"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ГОСТ 30805.22 (CISPR 22) (применяется до 01.07.2023)</w:t>
            </w:r>
          </w:p>
          <w:p w14:paraId="1F5B9B30" w14:textId="77777777" w:rsidR="00AA3CD2" w:rsidRPr="006604FB" w:rsidRDefault="00AA3CD2" w:rsidP="0060782F">
            <w:pPr>
              <w:tabs>
                <w:tab w:val="left" w:pos="1319"/>
              </w:tabs>
              <w:ind w:left="-14" w:right="-57"/>
              <w:rPr>
                <w:bCs/>
              </w:rPr>
            </w:pPr>
            <w:r w:rsidRPr="006604FB">
              <w:rPr>
                <w:bCs/>
              </w:rPr>
              <w:t>ГОСТ 30847</w:t>
            </w:r>
            <w:r w:rsidRPr="006604FB">
              <w:rPr>
                <w:bCs/>
                <w:vertAlign w:val="superscript"/>
              </w:rPr>
              <w:t>1</w:t>
            </w:r>
          </w:p>
          <w:p w14:paraId="185D4E24"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30969 (МЭК 61326-1)</w:t>
            </w:r>
          </w:p>
          <w:p w14:paraId="4E8B7C6A"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 xml:space="preserve">ГОСТ 31818.11 (IEC 62052-11) </w:t>
            </w:r>
          </w:p>
          <w:p w14:paraId="5830D75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31819.11 (IEC 62053-11)</w:t>
            </w:r>
          </w:p>
          <w:p w14:paraId="64C1B623"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31819.21 (IEC 62053-21)</w:t>
            </w:r>
          </w:p>
          <w:p w14:paraId="767549E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31819.22 (IEC 62053-22)</w:t>
            </w:r>
          </w:p>
          <w:p w14:paraId="0CA055E5"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31819.23 (IEC 62053-23)</w:t>
            </w:r>
          </w:p>
          <w:p w14:paraId="7E0BF02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ГОСТ 32134.1 (EN 301 489-1) (применяется до 01.07.2023)</w:t>
            </w:r>
          </w:p>
          <w:p w14:paraId="2B0910B0" w14:textId="77777777" w:rsidR="00AA3CD2" w:rsidRPr="006604FB" w:rsidRDefault="00AA3CD2" w:rsidP="0060782F">
            <w:pPr>
              <w:tabs>
                <w:tab w:val="left" w:pos="1319"/>
              </w:tabs>
              <w:ind w:left="-14" w:right="-57"/>
              <w:rPr>
                <w:bCs/>
              </w:rPr>
            </w:pPr>
            <w:r w:rsidRPr="006604FB">
              <w:rPr>
                <w:bCs/>
              </w:rPr>
              <w:t>ГОСТ 32134.11 (EN 301 489-11- V.1.3.1)</w:t>
            </w:r>
          </w:p>
          <w:p w14:paraId="15D207FB" w14:textId="77777777" w:rsidR="00AA3CD2" w:rsidRPr="006604FB" w:rsidRDefault="00AA3CD2" w:rsidP="0060782F">
            <w:pPr>
              <w:tabs>
                <w:tab w:val="left" w:pos="1319"/>
              </w:tabs>
              <w:ind w:left="-14" w:right="-57"/>
              <w:rPr>
                <w:bCs/>
              </w:rPr>
            </w:pPr>
            <w:r w:rsidRPr="006604FB">
              <w:rPr>
                <w:bCs/>
              </w:rPr>
              <w:t>ГОСТ 32134.14 (EN 301 489-14- V.1.2.1)</w:t>
            </w:r>
          </w:p>
          <w:p w14:paraId="3588EC12" w14:textId="402A66CC"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60D537BE" w14:textId="77777777" w:rsidR="00AA3CD2" w:rsidRPr="006604FB" w:rsidRDefault="00AA3CD2" w:rsidP="0060782F">
            <w:pPr>
              <w:tabs>
                <w:tab w:val="left" w:pos="1319"/>
              </w:tabs>
              <w:ind w:left="-14" w:right="-57"/>
              <w:rPr>
                <w:iCs/>
                <w:color w:val="auto"/>
              </w:rPr>
            </w:pPr>
            <w:r w:rsidRPr="006604FB">
              <w:rPr>
                <w:iCs/>
                <w:color w:val="auto"/>
              </w:rPr>
              <w:t>ГОСТ CISPR 14-1</w:t>
            </w:r>
          </w:p>
          <w:p w14:paraId="6EC85F9E" w14:textId="77777777" w:rsidR="00AA3CD2" w:rsidRPr="006604FB" w:rsidRDefault="00AA3CD2" w:rsidP="0060782F">
            <w:pPr>
              <w:tabs>
                <w:tab w:val="left" w:pos="1319"/>
              </w:tabs>
              <w:ind w:left="-14" w:right="-57"/>
              <w:rPr>
                <w:iCs/>
                <w:color w:val="auto"/>
              </w:rPr>
            </w:pPr>
            <w:r w:rsidRPr="006604FB">
              <w:rPr>
                <w:iCs/>
                <w:color w:val="auto"/>
              </w:rPr>
              <w:t>ГОСТ CISPR 14-2 (CISPR 14-2)</w:t>
            </w:r>
          </w:p>
          <w:p w14:paraId="18092A4F" w14:textId="77777777" w:rsidR="00AA3CD2" w:rsidRPr="006604FB" w:rsidRDefault="00AA3CD2" w:rsidP="0060782F">
            <w:pPr>
              <w:widowControl w:val="0"/>
              <w:tabs>
                <w:tab w:val="left" w:pos="1319"/>
              </w:tabs>
              <w:autoSpaceDE w:val="0"/>
              <w:autoSpaceDN w:val="0"/>
              <w:adjustRightInd w:val="0"/>
              <w:ind w:left="-14" w:right="-57"/>
              <w:rPr>
                <w:color w:val="auto"/>
                <w:kern w:val="0"/>
                <w:lang w:eastAsia="zh-CN"/>
                <w14:cntxtAlts w14:val="0"/>
              </w:rPr>
            </w:pPr>
            <w:r w:rsidRPr="006604FB">
              <w:rPr>
                <w:iCs/>
                <w:color w:val="auto"/>
              </w:rPr>
              <w:t>ГОСТ CISPR 32</w:t>
            </w:r>
          </w:p>
          <w:p w14:paraId="32A8E08E"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 xml:space="preserve">ГОСТ </w:t>
            </w:r>
            <w:r w:rsidRPr="006604FB">
              <w:rPr>
                <w:color w:val="auto"/>
                <w:kern w:val="0"/>
                <w:shd w:val="clear" w:color="auto" w:fill="FBFBFB"/>
                <w:lang w:val="en-US"/>
                <w14:cntxtAlts w14:val="0"/>
              </w:rPr>
              <w:t>EN</w:t>
            </w:r>
            <w:r w:rsidRPr="006604FB">
              <w:rPr>
                <w:color w:val="auto"/>
                <w:kern w:val="0"/>
                <w:shd w:val="clear" w:color="auto" w:fill="FBFBFB"/>
                <w14:cntxtAlts w14:val="0"/>
              </w:rPr>
              <w:t xml:space="preserve"> 301 489-1 </w:t>
            </w:r>
            <w:r w:rsidRPr="006604FB">
              <w:rPr>
                <w:color w:val="auto"/>
                <w:kern w:val="0"/>
                <w:shd w:val="clear" w:color="auto" w:fill="FBFBFB"/>
                <w:lang w:val="en-US"/>
                <w14:cntxtAlts w14:val="0"/>
              </w:rPr>
              <w:t>V</w:t>
            </w:r>
            <w:r w:rsidRPr="006604FB">
              <w:rPr>
                <w:color w:val="auto"/>
                <w:kern w:val="0"/>
                <w:shd w:val="clear" w:color="auto" w:fill="FBFBFB"/>
                <w14:cntxtAlts w14:val="0"/>
              </w:rPr>
              <w:t>1.9.2</w:t>
            </w:r>
          </w:p>
          <w:p w14:paraId="13BB88D9" w14:textId="77777777" w:rsidR="00AA3CD2" w:rsidRPr="006604FB" w:rsidRDefault="00AA3CD2" w:rsidP="0060782F">
            <w:pPr>
              <w:widowControl w:val="0"/>
              <w:tabs>
                <w:tab w:val="left" w:pos="1319"/>
              </w:tabs>
              <w:autoSpaceDE w:val="0"/>
              <w:autoSpaceDN w:val="0"/>
              <w:adjustRightInd w:val="0"/>
              <w:ind w:left="-14" w:right="-57"/>
              <w:rPr>
                <w:bCs/>
              </w:rPr>
            </w:pPr>
            <w:r w:rsidRPr="006604FB">
              <w:rPr>
                <w:bCs/>
              </w:rPr>
              <w:t>ГОСТ EN 50148</w:t>
            </w:r>
          </w:p>
          <w:p w14:paraId="1C7D9778" w14:textId="77777777" w:rsidR="00AA3CD2" w:rsidRPr="006604FB" w:rsidRDefault="00AA3CD2" w:rsidP="0060782F">
            <w:pPr>
              <w:tabs>
                <w:tab w:val="left" w:pos="1319"/>
                <w:tab w:val="left" w:pos="2428"/>
              </w:tabs>
              <w:ind w:left="-14" w:right="-57"/>
              <w:rPr>
                <w:color w:val="auto"/>
              </w:rPr>
            </w:pPr>
            <w:r w:rsidRPr="006604FB">
              <w:rPr>
                <w:color w:val="auto"/>
              </w:rPr>
              <w:t>ГОСТ EN 50270</w:t>
            </w:r>
          </w:p>
          <w:p w14:paraId="192897A2" w14:textId="77777777" w:rsidR="00AA3CD2" w:rsidRPr="006604FB" w:rsidRDefault="00AA3CD2" w:rsidP="0060782F">
            <w:pPr>
              <w:tabs>
                <w:tab w:val="left" w:pos="1319"/>
              </w:tabs>
              <w:ind w:left="-14" w:right="-57"/>
              <w:rPr>
                <w:color w:val="auto"/>
              </w:rPr>
            </w:pPr>
            <w:r w:rsidRPr="006604FB">
              <w:rPr>
                <w:color w:val="auto"/>
              </w:rPr>
              <w:t>ГОСТ EN 50470-1</w:t>
            </w:r>
          </w:p>
          <w:p w14:paraId="454DEECE"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ГОСТ IEC 60255-26</w:t>
            </w:r>
          </w:p>
          <w:p w14:paraId="59CF1D37" w14:textId="77777777" w:rsidR="00AA3CD2" w:rsidRPr="006604FB" w:rsidRDefault="00AA3CD2"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79A0B2A6" w14:textId="77777777" w:rsidR="00AA3CD2" w:rsidRPr="006604FB" w:rsidRDefault="00AA3CD2" w:rsidP="0060782F">
            <w:pPr>
              <w:tabs>
                <w:tab w:val="left" w:pos="1319"/>
              </w:tabs>
              <w:ind w:left="-14" w:right="-57"/>
              <w:rPr>
                <w:iCs/>
                <w:color w:val="auto"/>
              </w:rPr>
            </w:pPr>
            <w:r w:rsidRPr="006604FB">
              <w:rPr>
                <w:iCs/>
                <w:color w:val="auto"/>
              </w:rPr>
              <w:t>ГОСТ IEC 61000-3-12</w:t>
            </w:r>
          </w:p>
          <w:p w14:paraId="24F28B2F" w14:textId="77777777" w:rsidR="00AA3CD2" w:rsidRPr="006604FB" w:rsidRDefault="00AA3CD2" w:rsidP="0060782F">
            <w:pPr>
              <w:tabs>
                <w:tab w:val="left" w:pos="1319"/>
              </w:tabs>
              <w:ind w:left="-14" w:right="-57"/>
              <w:rPr>
                <w:iCs/>
                <w:color w:val="auto"/>
              </w:rPr>
            </w:pPr>
            <w:r w:rsidRPr="006604FB">
              <w:rPr>
                <w:iCs/>
                <w:color w:val="auto"/>
              </w:rPr>
              <w:t xml:space="preserve">ГОСТ </w:t>
            </w:r>
            <w:r w:rsidRPr="006604FB">
              <w:rPr>
                <w:iCs/>
                <w:color w:val="auto"/>
                <w:lang w:val="en-US"/>
              </w:rPr>
              <w:t>IEC</w:t>
            </w:r>
            <w:r w:rsidRPr="006604FB">
              <w:rPr>
                <w:iCs/>
                <w:color w:val="auto"/>
              </w:rPr>
              <w:t xml:space="preserve"> 61000-3-2</w:t>
            </w:r>
          </w:p>
          <w:p w14:paraId="07D24DBD" w14:textId="77777777" w:rsidR="00AA3CD2" w:rsidRPr="006604FB" w:rsidRDefault="00AA3CD2" w:rsidP="0060782F">
            <w:pPr>
              <w:tabs>
                <w:tab w:val="left" w:pos="1319"/>
              </w:tabs>
              <w:ind w:left="-14" w:right="-57"/>
              <w:rPr>
                <w:iCs/>
                <w:color w:val="auto"/>
              </w:rPr>
            </w:pPr>
            <w:r w:rsidRPr="006604FB">
              <w:rPr>
                <w:iCs/>
                <w:color w:val="auto"/>
              </w:rPr>
              <w:t>ГОСТ IEC 61000-3-3</w:t>
            </w:r>
          </w:p>
          <w:p w14:paraId="29FCFFF6" w14:textId="77777777" w:rsidR="00AA3CD2" w:rsidRPr="006604FB" w:rsidRDefault="00AA3CD2" w:rsidP="0060782F">
            <w:pPr>
              <w:tabs>
                <w:tab w:val="left" w:pos="1319"/>
              </w:tabs>
              <w:ind w:left="-14" w:right="-57"/>
              <w:rPr>
                <w:iCs/>
                <w:color w:val="auto"/>
              </w:rPr>
            </w:pPr>
            <w:r w:rsidRPr="006604FB">
              <w:rPr>
                <w:iCs/>
                <w:color w:val="auto"/>
              </w:rPr>
              <w:t>ГОСТ IEC 61000-6-3</w:t>
            </w:r>
          </w:p>
          <w:p w14:paraId="69F451F6" w14:textId="77777777" w:rsidR="00AA3CD2" w:rsidRPr="006604FB" w:rsidRDefault="00AA3CD2" w:rsidP="0060782F">
            <w:pPr>
              <w:tabs>
                <w:tab w:val="left" w:pos="1319"/>
              </w:tabs>
              <w:ind w:left="-14" w:right="-57"/>
              <w:rPr>
                <w:iCs/>
                <w:color w:val="auto"/>
              </w:rPr>
            </w:pPr>
            <w:r w:rsidRPr="006604FB">
              <w:rPr>
                <w:iCs/>
                <w:color w:val="auto"/>
              </w:rPr>
              <w:t>ГОСТ IEC 61000-6-4</w:t>
            </w:r>
          </w:p>
          <w:p w14:paraId="5CF94326" w14:textId="77777777" w:rsidR="00AA3CD2" w:rsidRPr="006604FB" w:rsidRDefault="00AA3CD2" w:rsidP="0060782F">
            <w:pPr>
              <w:tabs>
                <w:tab w:val="left" w:pos="1319"/>
              </w:tabs>
              <w:ind w:left="-14" w:right="-57"/>
              <w:rPr>
                <w:color w:val="auto"/>
              </w:rPr>
            </w:pPr>
            <w:r w:rsidRPr="006604FB">
              <w:rPr>
                <w:color w:val="auto"/>
                <w:lang w:eastAsia="zh-CN"/>
              </w:rPr>
              <w:t>ГОСТ IEC 61131-2</w:t>
            </w:r>
          </w:p>
          <w:p w14:paraId="61920183" w14:textId="77777777" w:rsidR="00AA3CD2" w:rsidRPr="006604FB" w:rsidRDefault="00AA3CD2" w:rsidP="0060782F">
            <w:pPr>
              <w:tabs>
                <w:tab w:val="left" w:pos="1319"/>
              </w:tabs>
              <w:ind w:left="-14" w:right="-57"/>
              <w:rPr>
                <w:color w:val="auto"/>
              </w:rPr>
            </w:pPr>
            <w:r w:rsidRPr="006604FB">
              <w:rPr>
                <w:color w:val="auto"/>
              </w:rPr>
              <w:t>ГОСТ IEC 61326-2-3</w:t>
            </w:r>
          </w:p>
          <w:p w14:paraId="3950F055" w14:textId="77777777" w:rsidR="00AA3CD2" w:rsidRPr="006604FB" w:rsidRDefault="00AA3CD2" w:rsidP="0060782F">
            <w:pPr>
              <w:tabs>
                <w:tab w:val="left" w:pos="1319"/>
              </w:tabs>
              <w:ind w:left="-14" w:right="-57"/>
              <w:rPr>
                <w:color w:val="auto"/>
              </w:rPr>
            </w:pPr>
            <w:r w:rsidRPr="006604FB">
              <w:rPr>
                <w:color w:val="auto"/>
              </w:rPr>
              <w:t>ГОСТ IEC 61326-2-5</w:t>
            </w:r>
          </w:p>
          <w:p w14:paraId="7120BC60" w14:textId="77777777" w:rsidR="00AA3CD2" w:rsidRPr="006604FB" w:rsidRDefault="00AA3CD2" w:rsidP="0060782F">
            <w:pPr>
              <w:tabs>
                <w:tab w:val="left" w:pos="1319"/>
              </w:tabs>
              <w:ind w:left="-14" w:right="-57"/>
              <w:rPr>
                <w:color w:val="auto"/>
              </w:rPr>
            </w:pPr>
            <w:r w:rsidRPr="006604FB">
              <w:rPr>
                <w:color w:val="auto"/>
              </w:rPr>
              <w:t>ГОСТ IEC 61326-3-1</w:t>
            </w:r>
          </w:p>
          <w:p w14:paraId="0FE7A45E" w14:textId="77777777" w:rsidR="00AA3CD2" w:rsidRPr="006604FB" w:rsidRDefault="00AA3CD2" w:rsidP="0060782F">
            <w:pPr>
              <w:tabs>
                <w:tab w:val="left" w:pos="1319"/>
              </w:tabs>
              <w:ind w:left="-14" w:right="-57"/>
              <w:rPr>
                <w:color w:val="auto"/>
              </w:rPr>
            </w:pPr>
            <w:r w:rsidRPr="006604FB">
              <w:rPr>
                <w:color w:val="auto"/>
              </w:rPr>
              <w:t xml:space="preserve">ГОСТ IEC 61326-3-2 </w:t>
            </w:r>
          </w:p>
          <w:p w14:paraId="4499566E" w14:textId="77777777" w:rsidR="00AA3CD2" w:rsidRPr="006604FB" w:rsidRDefault="00AA3CD2" w:rsidP="0060782F">
            <w:pPr>
              <w:tabs>
                <w:tab w:val="left" w:pos="1319"/>
              </w:tabs>
              <w:ind w:left="-14" w:right="-57"/>
              <w:rPr>
                <w:bCs/>
              </w:rPr>
            </w:pPr>
            <w:r w:rsidRPr="006604FB">
              <w:rPr>
                <w:bCs/>
              </w:rPr>
              <w:t>ГОСТ IEC 61557-12</w:t>
            </w:r>
          </w:p>
          <w:p w14:paraId="4995A136" w14:textId="77777777" w:rsidR="00AA3CD2" w:rsidRPr="006604FB" w:rsidRDefault="00AA3CD2" w:rsidP="0060782F">
            <w:pPr>
              <w:tabs>
                <w:tab w:val="left" w:pos="1319"/>
              </w:tabs>
              <w:ind w:left="-14" w:right="-57"/>
              <w:rPr>
                <w:bCs/>
              </w:rPr>
            </w:pPr>
            <w:r w:rsidRPr="006604FB">
              <w:rPr>
                <w:bCs/>
              </w:rPr>
              <w:t>ГОСТ IEC 62020</w:t>
            </w:r>
          </w:p>
          <w:p w14:paraId="0C567A00" w14:textId="77777777" w:rsidR="00AA3CD2" w:rsidRPr="006604FB" w:rsidRDefault="00AA3CD2" w:rsidP="0060782F">
            <w:pPr>
              <w:tabs>
                <w:tab w:val="left" w:pos="1319"/>
              </w:tabs>
              <w:ind w:left="-14" w:right="-57"/>
              <w:rPr>
                <w:color w:val="auto"/>
              </w:rPr>
            </w:pPr>
            <w:r w:rsidRPr="006604FB">
              <w:rPr>
                <w:color w:val="auto"/>
              </w:rPr>
              <w:t>ГОСТ IEC 62052-21</w:t>
            </w:r>
          </w:p>
          <w:p w14:paraId="6C92FC42" w14:textId="77777777" w:rsidR="00AA3CD2" w:rsidRPr="006604FB" w:rsidRDefault="00AA3CD2" w:rsidP="0060782F">
            <w:pPr>
              <w:tabs>
                <w:tab w:val="left" w:pos="1319"/>
              </w:tabs>
              <w:ind w:left="-14" w:right="-57"/>
              <w:rPr>
                <w:color w:val="auto"/>
              </w:rPr>
            </w:pPr>
            <w:r w:rsidRPr="006604FB">
              <w:rPr>
                <w:color w:val="auto"/>
              </w:rPr>
              <w:t>ГОСТ IEC 62054-11</w:t>
            </w:r>
          </w:p>
          <w:p w14:paraId="5DE45AE6" w14:textId="77777777" w:rsidR="00AA3CD2" w:rsidRPr="006604FB" w:rsidRDefault="00AA3CD2" w:rsidP="0060782F">
            <w:pPr>
              <w:tabs>
                <w:tab w:val="left" w:pos="1319"/>
              </w:tabs>
              <w:ind w:left="-14" w:right="-57"/>
              <w:rPr>
                <w:color w:val="auto"/>
              </w:rPr>
            </w:pPr>
            <w:r w:rsidRPr="006604FB">
              <w:rPr>
                <w:color w:val="auto"/>
              </w:rPr>
              <w:t>ГОСТ IEC 62054-21</w:t>
            </w:r>
          </w:p>
          <w:p w14:paraId="1C800B30" w14:textId="77777777" w:rsidR="00AA3CD2" w:rsidRPr="006604FB" w:rsidRDefault="00AA3CD2" w:rsidP="0060782F">
            <w:pPr>
              <w:tabs>
                <w:tab w:val="left" w:pos="1319"/>
              </w:tabs>
              <w:autoSpaceDE w:val="0"/>
              <w:autoSpaceDN w:val="0"/>
              <w:adjustRightInd w:val="0"/>
              <w:ind w:left="-14" w:right="-57"/>
              <w:rPr>
                <w:color w:val="auto"/>
              </w:rPr>
            </w:pPr>
            <w:r w:rsidRPr="006604FB">
              <w:rPr>
                <w:color w:val="auto"/>
              </w:rPr>
              <w:t>ГОСТ IEC 62586-1</w:t>
            </w:r>
            <w:r w:rsidRPr="006604FB">
              <w:rPr>
                <w:color w:val="auto"/>
                <w:vertAlign w:val="superscript"/>
              </w:rPr>
              <w:t>1</w:t>
            </w:r>
          </w:p>
          <w:p w14:paraId="7739FDE9" w14:textId="77777777" w:rsidR="00AA3CD2" w:rsidRPr="006604FB" w:rsidRDefault="00AA3CD2" w:rsidP="0060782F">
            <w:pPr>
              <w:tabs>
                <w:tab w:val="left" w:pos="1319"/>
              </w:tabs>
              <w:ind w:left="-14" w:right="-57"/>
              <w:rPr>
                <w:iCs/>
                <w:color w:val="auto"/>
              </w:rPr>
            </w:pPr>
            <w:r w:rsidRPr="006604FB">
              <w:rPr>
                <w:iCs/>
                <w:color w:val="auto"/>
              </w:rPr>
              <w:t>ГОСТ IEC/TS 61000-3-5</w:t>
            </w:r>
          </w:p>
          <w:p w14:paraId="06CECCCF" w14:textId="77777777" w:rsidR="00AA3CD2" w:rsidRPr="006604FB" w:rsidRDefault="00AA3CD2" w:rsidP="0060782F">
            <w:pPr>
              <w:tabs>
                <w:tab w:val="left" w:pos="1319"/>
                <w:tab w:val="center" w:pos="4677"/>
                <w:tab w:val="right" w:pos="9355"/>
              </w:tabs>
              <w:ind w:left="-14" w:right="-57"/>
              <w:rPr>
                <w:bCs/>
                <w:iCs/>
                <w:color w:val="auto"/>
              </w:rPr>
            </w:pPr>
            <w:r w:rsidRPr="006604FB">
              <w:rPr>
                <w:bCs/>
                <w:iCs/>
                <w:color w:val="auto"/>
              </w:rPr>
              <w:t>ГОСТ Р 51048</w:t>
            </w:r>
            <w:r w:rsidRPr="006604FB">
              <w:rPr>
                <w:bCs/>
                <w:iCs/>
                <w:color w:val="auto"/>
                <w:vertAlign w:val="superscript"/>
              </w:rPr>
              <w:t>1</w:t>
            </w:r>
          </w:p>
          <w:p w14:paraId="4693C9BC" w14:textId="77777777" w:rsidR="00AA3CD2" w:rsidRPr="006604FB" w:rsidRDefault="00AA3CD2" w:rsidP="0060782F">
            <w:pPr>
              <w:tabs>
                <w:tab w:val="left" w:pos="1319"/>
              </w:tabs>
              <w:autoSpaceDE w:val="0"/>
              <w:autoSpaceDN w:val="0"/>
              <w:adjustRightInd w:val="0"/>
              <w:ind w:left="-14" w:right="-57"/>
              <w:rPr>
                <w:rStyle w:val="FontStyle13"/>
                <w:color w:val="auto"/>
              </w:rPr>
            </w:pPr>
            <w:r w:rsidRPr="006604FB">
              <w:rPr>
                <w:rStyle w:val="FontStyle13"/>
                <w:color w:val="auto"/>
              </w:rPr>
              <w:t>ГОСТ Р 51317.3.4 (МЭК 61000-3-4)</w:t>
            </w:r>
          </w:p>
          <w:p w14:paraId="2EAF1567" w14:textId="77777777" w:rsidR="00AA3CD2" w:rsidRPr="006604FB" w:rsidRDefault="00AA3CD2" w:rsidP="0060782F">
            <w:pPr>
              <w:widowControl w:val="0"/>
              <w:tabs>
                <w:tab w:val="left" w:pos="1319"/>
              </w:tabs>
              <w:ind w:left="-14" w:right="-57"/>
              <w:rPr>
                <w:color w:val="auto"/>
              </w:rPr>
            </w:pPr>
            <w:r w:rsidRPr="006604FB">
              <w:rPr>
                <w:color w:val="auto"/>
              </w:rPr>
              <w:t>ГОСТ Р 51516 (МЭК 60255-22-4) (применяется до 01.03.2023)</w:t>
            </w:r>
          </w:p>
          <w:p w14:paraId="0DD4DDAC" w14:textId="77777777" w:rsidR="00AA3CD2" w:rsidRPr="006604FB" w:rsidRDefault="00AA3CD2" w:rsidP="0060782F">
            <w:pPr>
              <w:widowControl w:val="0"/>
              <w:tabs>
                <w:tab w:val="left" w:pos="1319"/>
              </w:tabs>
              <w:ind w:left="-14" w:right="-57"/>
              <w:rPr>
                <w:color w:val="auto"/>
              </w:rPr>
            </w:pPr>
            <w:r w:rsidRPr="006604FB">
              <w:rPr>
                <w:color w:val="auto"/>
                <w:lang w:eastAsia="zh-CN"/>
              </w:rPr>
              <w:t>ГОСТ Р 51522.1 (МЭК 61326-1)</w:t>
            </w:r>
            <w:r w:rsidRPr="006604FB">
              <w:rPr>
                <w:color w:val="auto"/>
              </w:rPr>
              <w:t xml:space="preserve"> (применяется до 01.07.2022)</w:t>
            </w:r>
          </w:p>
          <w:p w14:paraId="3A48CD60"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51522.2.1 (МЭК 61326-2-1)</w:t>
            </w:r>
          </w:p>
          <w:p w14:paraId="15FBB711"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51522.2.2 (МЭК 61326-2-2)</w:t>
            </w:r>
          </w:p>
          <w:p w14:paraId="74AABCD2"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ГОСТ Р 51522.2.4 (IEC 61326-2-4)</w:t>
            </w:r>
          </w:p>
          <w:p w14:paraId="551AC697" w14:textId="77777777" w:rsidR="00AA3CD2" w:rsidRPr="006604FB" w:rsidRDefault="00AA3CD2" w:rsidP="0060782F">
            <w:pPr>
              <w:widowControl w:val="0"/>
              <w:tabs>
                <w:tab w:val="left" w:pos="1319"/>
              </w:tabs>
              <w:ind w:left="-14" w:right="-57"/>
              <w:rPr>
                <w:color w:val="auto"/>
              </w:rPr>
            </w:pPr>
            <w:r w:rsidRPr="006604FB">
              <w:rPr>
                <w:color w:val="auto"/>
              </w:rPr>
              <w:t>ГОСТ Р 52459.17 (ЕН 301 489-17)</w:t>
            </w:r>
          </w:p>
          <w:p w14:paraId="7F4163E5" w14:textId="77777777" w:rsidR="00AA3CD2" w:rsidRPr="006604FB" w:rsidRDefault="00AA3CD2" w:rsidP="0060782F">
            <w:pPr>
              <w:pStyle w:val="Default"/>
              <w:tabs>
                <w:tab w:val="left" w:pos="1319"/>
              </w:tabs>
              <w:ind w:left="-14" w:right="-57"/>
              <w:rPr>
                <w:color w:val="auto"/>
                <w:sz w:val="22"/>
                <w:szCs w:val="22"/>
              </w:rPr>
            </w:pPr>
            <w:r w:rsidRPr="006604FB">
              <w:rPr>
                <w:color w:val="auto"/>
                <w:sz w:val="22"/>
                <w:szCs w:val="22"/>
              </w:rPr>
              <w:t>ГОСТ Р 52459.3 (EН 301 489-3)</w:t>
            </w:r>
          </w:p>
          <w:p w14:paraId="0AA24E9E" w14:textId="77777777" w:rsidR="00AA3CD2" w:rsidRPr="006604FB" w:rsidRDefault="00AA3CD2" w:rsidP="0060782F">
            <w:pPr>
              <w:pStyle w:val="Style8"/>
              <w:widowControl/>
              <w:tabs>
                <w:tab w:val="left" w:pos="1319"/>
              </w:tabs>
              <w:spacing w:line="240" w:lineRule="auto"/>
              <w:ind w:left="-14" w:right="-57" w:firstLine="0"/>
              <w:rPr>
                <w:rStyle w:val="FontStyle13"/>
                <w:bCs/>
              </w:rPr>
            </w:pPr>
            <w:r w:rsidRPr="006604FB">
              <w:rPr>
                <w:rStyle w:val="FontStyle13"/>
                <w:bCs/>
              </w:rPr>
              <w:t>ГОСТ Р 52459.9 (EН 301 489-9)</w:t>
            </w:r>
          </w:p>
          <w:p w14:paraId="0FAEB1C8"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ГОСТ Р МЭК 61326-1</w:t>
            </w:r>
          </w:p>
          <w:p w14:paraId="3BE709D7" w14:textId="77777777" w:rsidR="00AA3CD2" w:rsidRPr="006604FB" w:rsidRDefault="00AA3CD2" w:rsidP="0060782F">
            <w:pPr>
              <w:tabs>
                <w:tab w:val="left" w:pos="1319"/>
              </w:tabs>
              <w:ind w:left="-14" w:right="-57"/>
              <w:rPr>
                <w:color w:val="auto"/>
                <w:kern w:val="0"/>
                <w:shd w:val="clear" w:color="auto" w:fill="FBFBFB"/>
                <w14:cntxtAlts w14:val="0"/>
              </w:rPr>
            </w:pPr>
            <w:r w:rsidRPr="006604FB">
              <w:rPr>
                <w:color w:val="auto"/>
                <w:kern w:val="0"/>
                <w:shd w:val="clear" w:color="auto" w:fill="FBFBFB"/>
                <w14:cntxtAlts w14:val="0"/>
              </w:rPr>
              <w:t>СТБ 2317 (ETSI EN 301 489-1) (применяется до 01.07.2023)</w:t>
            </w:r>
          </w:p>
          <w:p w14:paraId="2971622F"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CISPR 13 (применяется до 01.07.2023)</w:t>
            </w:r>
          </w:p>
          <w:p w14:paraId="7DD0802F"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42D2867B"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СТБ EN 55022 (применяется до 01.07.2023)</w:t>
            </w:r>
          </w:p>
          <w:p w14:paraId="217DFCD2"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kern w:val="0"/>
                <w14:cntxtAlts w14:val="0"/>
              </w:rPr>
              <w:t>СТБ ETSI EN 301 489-17</w:t>
            </w:r>
          </w:p>
          <w:p w14:paraId="7958B97C" w14:textId="77777777" w:rsidR="00AA3CD2" w:rsidRPr="006604FB" w:rsidRDefault="00AA3CD2" w:rsidP="0060782F">
            <w:pPr>
              <w:widowControl w:val="0"/>
              <w:tabs>
                <w:tab w:val="left" w:pos="1319"/>
              </w:tabs>
              <w:ind w:left="-14" w:right="-57"/>
              <w:rPr>
                <w:color w:val="auto"/>
                <w:lang w:eastAsia="zh-CN"/>
              </w:rPr>
            </w:pPr>
            <w:r w:rsidRPr="006604FB">
              <w:rPr>
                <w:color w:val="auto"/>
                <w:lang w:eastAsia="zh-CN"/>
              </w:rPr>
              <w:t>СТБ IEC 61000-6-3 (применяется до 01.07.2022)</w:t>
            </w:r>
          </w:p>
          <w:p w14:paraId="5BD0C8E6" w14:textId="77777777" w:rsidR="00AA3CD2" w:rsidRPr="006604FB" w:rsidRDefault="00AA3CD2" w:rsidP="0060782F">
            <w:pPr>
              <w:tabs>
                <w:tab w:val="left" w:pos="1319"/>
              </w:tabs>
              <w:ind w:left="-14" w:right="-57"/>
              <w:rPr>
                <w:color w:val="auto"/>
                <w:kern w:val="0"/>
                <w14:cntxtAlts w14:val="0"/>
              </w:rPr>
            </w:pPr>
            <w:r w:rsidRPr="006604FB">
              <w:rPr>
                <w:color w:val="auto"/>
                <w:kern w:val="0"/>
                <w14:cntxtAlts w14:val="0"/>
              </w:rPr>
              <w:t xml:space="preserve">СТБ IEC 61000-6-4 </w:t>
            </w:r>
          </w:p>
          <w:p w14:paraId="73B80D52" w14:textId="77777777" w:rsidR="00AA3CD2" w:rsidRPr="006604FB" w:rsidRDefault="00AA3CD2" w:rsidP="0060782F">
            <w:pPr>
              <w:widowControl w:val="0"/>
              <w:tabs>
                <w:tab w:val="left" w:pos="1319"/>
              </w:tabs>
              <w:ind w:left="-14" w:right="-57"/>
              <w:rPr>
                <w:color w:val="auto"/>
              </w:rPr>
            </w:pPr>
            <w:r w:rsidRPr="006604FB">
              <w:rPr>
                <w:color w:val="auto"/>
                <w:lang w:eastAsia="zh-CN"/>
              </w:rPr>
              <w:t xml:space="preserve">СТБ ГОСТ Р 51516 (МЭК 60255-22-4) </w:t>
            </w:r>
            <w:r w:rsidRPr="006604FB">
              <w:rPr>
                <w:color w:val="auto"/>
              </w:rPr>
              <w:t>(применяется до 01.03.2023)</w:t>
            </w:r>
          </w:p>
          <w:p w14:paraId="76E406F6" w14:textId="77777777" w:rsidR="00AA3CD2" w:rsidRPr="006604FB" w:rsidRDefault="00AA3CD2" w:rsidP="0060782F">
            <w:pPr>
              <w:widowControl w:val="0"/>
              <w:tabs>
                <w:tab w:val="left" w:pos="1319"/>
              </w:tabs>
              <w:autoSpaceDE w:val="0"/>
              <w:autoSpaceDN w:val="0"/>
              <w:adjustRightInd w:val="0"/>
              <w:ind w:left="-14" w:right="-57"/>
              <w:rPr>
                <w:color w:val="auto"/>
                <w:lang w:eastAsia="zh-CN"/>
              </w:rPr>
            </w:pPr>
            <w:r w:rsidRPr="006604FB">
              <w:rPr>
                <w:color w:val="auto"/>
                <w:lang w:eastAsia="zh-CN"/>
              </w:rPr>
              <w:t>СТБ ГОСТ Р 51525 (IEC 60255-22-2) (применяется до 01.03.2023)</w:t>
            </w:r>
          </w:p>
        </w:tc>
        <w:tc>
          <w:tcPr>
            <w:tcW w:w="1455" w:type="dxa"/>
          </w:tcPr>
          <w:p w14:paraId="24EBF518" w14:textId="77777777" w:rsidR="00AA3CD2" w:rsidRPr="006604FB" w:rsidRDefault="00AA3CD2" w:rsidP="00923EC5">
            <w:pPr>
              <w:autoSpaceDE w:val="0"/>
              <w:autoSpaceDN w:val="0"/>
              <w:adjustRightInd w:val="0"/>
              <w:rPr>
                <w:color w:val="auto"/>
              </w:rPr>
            </w:pPr>
            <w:r w:rsidRPr="006604FB">
              <w:rPr>
                <w:color w:val="auto"/>
              </w:rPr>
              <w:t>ТР ТС 020/2011</w:t>
            </w:r>
          </w:p>
          <w:p w14:paraId="0B265896" w14:textId="77777777" w:rsidR="00AA3CD2" w:rsidRPr="006604FB" w:rsidRDefault="00AA3CD2" w:rsidP="00923EC5">
            <w:pPr>
              <w:autoSpaceDE w:val="0"/>
              <w:autoSpaceDN w:val="0"/>
              <w:adjustRightInd w:val="0"/>
              <w:rPr>
                <w:color w:val="auto"/>
              </w:rPr>
            </w:pPr>
          </w:p>
        </w:tc>
      </w:tr>
      <w:tr w:rsidR="0004623D" w:rsidRPr="006604FB" w14:paraId="7FA3677F" w14:textId="77777777" w:rsidTr="00BA557D">
        <w:tc>
          <w:tcPr>
            <w:tcW w:w="668" w:type="dxa"/>
          </w:tcPr>
          <w:p w14:paraId="6A01F283" w14:textId="77777777" w:rsidR="00AA3CD2" w:rsidRPr="006604FB" w:rsidRDefault="00AA3CD2" w:rsidP="00923EC5">
            <w:pPr>
              <w:pStyle w:val="ab"/>
              <w:numPr>
                <w:ilvl w:val="0"/>
                <w:numId w:val="47"/>
              </w:numPr>
              <w:tabs>
                <w:tab w:val="left" w:pos="2"/>
              </w:tabs>
              <w:autoSpaceDE w:val="0"/>
              <w:autoSpaceDN w:val="0"/>
              <w:adjustRightInd w:val="0"/>
              <w:ind w:right="-108"/>
              <w:contextualSpacing w:val="0"/>
              <w:rPr>
                <w:color w:val="auto"/>
                <w:sz w:val="22"/>
                <w:szCs w:val="22"/>
              </w:rPr>
            </w:pPr>
          </w:p>
        </w:tc>
        <w:tc>
          <w:tcPr>
            <w:tcW w:w="2559" w:type="dxa"/>
          </w:tcPr>
          <w:p w14:paraId="67C16C65" w14:textId="77777777" w:rsidR="00AA3CD2" w:rsidRPr="006604FB" w:rsidRDefault="00AA3CD2" w:rsidP="00923EC5">
            <w:pPr>
              <w:widowControl w:val="0"/>
              <w:autoSpaceDE w:val="0"/>
              <w:autoSpaceDN w:val="0"/>
              <w:adjustRightInd w:val="0"/>
              <w:rPr>
                <w:color w:val="auto"/>
                <w:lang w:eastAsia="zh-CN"/>
              </w:rPr>
            </w:pPr>
            <w:r w:rsidRPr="006604FB">
              <w:rPr>
                <w:color w:val="auto"/>
                <w:lang w:eastAsia="zh-CN"/>
              </w:rPr>
              <w:t>Обувь, готовые штучные изделия, содержащие активные электронные компоненты</w:t>
            </w:r>
          </w:p>
        </w:tc>
        <w:tc>
          <w:tcPr>
            <w:tcW w:w="2022" w:type="dxa"/>
            <w:gridSpan w:val="2"/>
          </w:tcPr>
          <w:p w14:paraId="0268529C"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3922</w:t>
            </w:r>
          </w:p>
          <w:p w14:paraId="7735DE12"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3923</w:t>
            </w:r>
          </w:p>
          <w:p w14:paraId="6895499B"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3924</w:t>
            </w:r>
          </w:p>
          <w:p w14:paraId="4235B3D3"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3926</w:t>
            </w:r>
          </w:p>
          <w:p w14:paraId="21406A70"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4202</w:t>
            </w:r>
          </w:p>
          <w:p w14:paraId="3F401AC9"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4203</w:t>
            </w:r>
          </w:p>
          <w:p w14:paraId="19507188"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4817</w:t>
            </w:r>
          </w:p>
          <w:p w14:paraId="3E202016"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4819</w:t>
            </w:r>
          </w:p>
          <w:p w14:paraId="717BAFE0"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4820</w:t>
            </w:r>
          </w:p>
          <w:p w14:paraId="311713F2"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4901</w:t>
            </w:r>
          </w:p>
          <w:p w14:paraId="5D64F039"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4902</w:t>
            </w:r>
          </w:p>
          <w:p w14:paraId="04609539" w14:textId="1E59ACA8"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4903 00</w:t>
            </w:r>
            <w:r w:rsidR="00AC7559">
              <w:rPr>
                <w:color w:val="auto"/>
                <w:lang w:val="en-US"/>
              </w:rPr>
              <w:t xml:space="preserve"> </w:t>
            </w:r>
            <w:r w:rsidRPr="006604FB">
              <w:rPr>
                <w:color w:val="auto"/>
                <w:lang w:val="en-US"/>
              </w:rPr>
              <w:t>000 0</w:t>
            </w:r>
          </w:p>
          <w:p w14:paraId="08496F5F"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4905</w:t>
            </w:r>
          </w:p>
          <w:p w14:paraId="044243D1"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4911</w:t>
            </w:r>
          </w:p>
          <w:p w14:paraId="7D305428"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6101</w:t>
            </w:r>
          </w:p>
          <w:p w14:paraId="42197B51"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6102</w:t>
            </w:r>
          </w:p>
          <w:p w14:paraId="669CA4C5"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6103</w:t>
            </w:r>
          </w:p>
          <w:p w14:paraId="226A0B4F"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6104</w:t>
            </w:r>
          </w:p>
          <w:p w14:paraId="5940A532"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lang w:val="en-US"/>
              </w:rPr>
              <w:t>6111</w:t>
            </w:r>
          </w:p>
          <w:p w14:paraId="200E64A7"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lang w:val="en-US"/>
              </w:rPr>
              <w:t>6116</w:t>
            </w:r>
          </w:p>
          <w:p w14:paraId="63382D50"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6117</w:t>
            </w:r>
          </w:p>
          <w:p w14:paraId="7D2F3D4F"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6201</w:t>
            </w:r>
          </w:p>
          <w:p w14:paraId="18500B71"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6202</w:t>
            </w:r>
          </w:p>
          <w:p w14:paraId="51D3BEBF"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6203</w:t>
            </w:r>
          </w:p>
          <w:p w14:paraId="43499747"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6204</w:t>
            </w:r>
          </w:p>
          <w:p w14:paraId="793D5C3A"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6212</w:t>
            </w:r>
          </w:p>
          <w:p w14:paraId="42080A51"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6215</w:t>
            </w:r>
          </w:p>
          <w:p w14:paraId="498098F8"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6217</w:t>
            </w:r>
          </w:p>
          <w:p w14:paraId="6579503D"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6303</w:t>
            </w:r>
          </w:p>
          <w:p w14:paraId="7A080E72"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6306</w:t>
            </w:r>
          </w:p>
          <w:p w14:paraId="221F26E6"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6307</w:t>
            </w:r>
          </w:p>
          <w:p w14:paraId="20240638"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6401</w:t>
            </w:r>
          </w:p>
          <w:p w14:paraId="210F62D2"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6402</w:t>
            </w:r>
          </w:p>
          <w:p w14:paraId="664EC8E9"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6403</w:t>
            </w:r>
          </w:p>
          <w:p w14:paraId="777E7C71"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6404</w:t>
            </w:r>
          </w:p>
          <w:p w14:paraId="4A78E72C"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6405</w:t>
            </w:r>
          </w:p>
          <w:p w14:paraId="1B496106"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6505 00</w:t>
            </w:r>
          </w:p>
          <w:p w14:paraId="691BD514"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6506</w:t>
            </w:r>
          </w:p>
          <w:p w14:paraId="6BCA5F6B"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6601</w:t>
            </w:r>
          </w:p>
          <w:p w14:paraId="4DBB6F13" w14:textId="75C2D62A" w:rsidR="00AA3CD2" w:rsidRPr="006604FB" w:rsidRDefault="00AA3CD2" w:rsidP="00923EC5">
            <w:pPr>
              <w:widowControl w:val="0"/>
              <w:tabs>
                <w:tab w:val="left" w:pos="887"/>
              </w:tabs>
              <w:autoSpaceDE w:val="0"/>
              <w:autoSpaceDN w:val="0"/>
              <w:adjustRightInd w:val="0"/>
              <w:rPr>
                <w:color w:val="auto"/>
              </w:rPr>
            </w:pPr>
            <w:r w:rsidRPr="006604FB">
              <w:rPr>
                <w:color w:val="auto"/>
              </w:rPr>
              <w:t>6602 00</w:t>
            </w:r>
            <w:r w:rsidR="00AC7559">
              <w:rPr>
                <w:color w:val="auto"/>
              </w:rPr>
              <w:t xml:space="preserve"> </w:t>
            </w:r>
            <w:r w:rsidRPr="006604FB">
              <w:rPr>
                <w:color w:val="auto"/>
              </w:rPr>
              <w:t>000 0</w:t>
            </w:r>
          </w:p>
          <w:p w14:paraId="2AA118A0"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7010</w:t>
            </w:r>
          </w:p>
          <w:p w14:paraId="013A7B1C"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7114</w:t>
            </w:r>
          </w:p>
          <w:p w14:paraId="3B919180"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7117</w:t>
            </w:r>
          </w:p>
          <w:p w14:paraId="5A87BB68"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8423</w:t>
            </w:r>
          </w:p>
          <w:p w14:paraId="242D7D45"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8711</w:t>
            </w:r>
          </w:p>
          <w:p w14:paraId="002B768B"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8715</w:t>
            </w:r>
            <w:r w:rsidRPr="006604FB">
              <w:rPr>
                <w:color w:val="auto"/>
                <w:lang w:val="en-US"/>
              </w:rPr>
              <w:t xml:space="preserve"> 00</w:t>
            </w:r>
          </w:p>
          <w:p w14:paraId="1E6F67FF"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9003</w:t>
            </w:r>
          </w:p>
          <w:p w14:paraId="32F56FA4"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9004</w:t>
            </w:r>
          </w:p>
          <w:p w14:paraId="0CC8ABD1"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9005</w:t>
            </w:r>
          </w:p>
          <w:p w14:paraId="09741E1C"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9006</w:t>
            </w:r>
          </w:p>
          <w:p w14:paraId="46B3DFF4"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9024</w:t>
            </w:r>
          </w:p>
          <w:p w14:paraId="7DA36DED"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9025</w:t>
            </w:r>
          </w:p>
          <w:p w14:paraId="01BD1895"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9113</w:t>
            </w:r>
          </w:p>
          <w:p w14:paraId="4E64CCCB"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9208</w:t>
            </w:r>
          </w:p>
          <w:p w14:paraId="0C11583A"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9503 00</w:t>
            </w:r>
          </w:p>
          <w:p w14:paraId="10725056"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9504</w:t>
            </w:r>
          </w:p>
          <w:p w14:paraId="0C80AD9D"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9505</w:t>
            </w:r>
          </w:p>
          <w:p w14:paraId="3F91269E"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9506</w:t>
            </w:r>
          </w:p>
          <w:p w14:paraId="3E835949"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9507</w:t>
            </w:r>
          </w:p>
          <w:p w14:paraId="50050FD9"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9608</w:t>
            </w:r>
          </w:p>
          <w:p w14:paraId="6D3DD8DD"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9613</w:t>
            </w:r>
          </w:p>
          <w:p w14:paraId="78B578BD" w14:textId="77777777"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9614</w:t>
            </w:r>
            <w:r w:rsidRPr="006604FB">
              <w:rPr>
                <w:color w:val="auto"/>
                <w:lang w:val="en-US"/>
              </w:rPr>
              <w:t xml:space="preserve"> 00</w:t>
            </w:r>
          </w:p>
          <w:p w14:paraId="64E5DE93" w14:textId="77777777" w:rsidR="00AA3CD2" w:rsidRPr="006604FB" w:rsidRDefault="00AA3CD2" w:rsidP="00923EC5">
            <w:pPr>
              <w:widowControl w:val="0"/>
              <w:tabs>
                <w:tab w:val="left" w:pos="887"/>
              </w:tabs>
              <w:autoSpaceDE w:val="0"/>
              <w:autoSpaceDN w:val="0"/>
              <w:adjustRightInd w:val="0"/>
              <w:rPr>
                <w:color w:val="auto"/>
              </w:rPr>
            </w:pPr>
            <w:r w:rsidRPr="006604FB">
              <w:rPr>
                <w:color w:val="auto"/>
              </w:rPr>
              <w:t>9615</w:t>
            </w:r>
          </w:p>
          <w:p w14:paraId="6198873D" w14:textId="42A2EF00" w:rsidR="00AA3CD2" w:rsidRPr="006604FB" w:rsidRDefault="00AA3CD2" w:rsidP="00923EC5">
            <w:pPr>
              <w:widowControl w:val="0"/>
              <w:tabs>
                <w:tab w:val="left" w:pos="887"/>
              </w:tabs>
              <w:autoSpaceDE w:val="0"/>
              <w:autoSpaceDN w:val="0"/>
              <w:adjustRightInd w:val="0"/>
              <w:rPr>
                <w:color w:val="auto"/>
                <w:lang w:val="en-US"/>
              </w:rPr>
            </w:pPr>
            <w:r w:rsidRPr="006604FB">
              <w:rPr>
                <w:color w:val="auto"/>
              </w:rPr>
              <w:t>9618</w:t>
            </w:r>
            <w:r w:rsidRPr="006604FB">
              <w:rPr>
                <w:color w:val="auto"/>
                <w:lang w:val="en-US"/>
              </w:rPr>
              <w:t xml:space="preserve"> 00</w:t>
            </w:r>
            <w:r w:rsidR="00AC7559">
              <w:rPr>
                <w:color w:val="auto"/>
                <w:lang w:val="en-US"/>
              </w:rPr>
              <w:t xml:space="preserve"> </w:t>
            </w:r>
            <w:r w:rsidRPr="006604FB">
              <w:rPr>
                <w:color w:val="auto"/>
                <w:lang w:val="en-US"/>
              </w:rPr>
              <w:t>000 0</w:t>
            </w:r>
          </w:p>
        </w:tc>
        <w:tc>
          <w:tcPr>
            <w:tcW w:w="3535" w:type="dxa"/>
          </w:tcPr>
          <w:p w14:paraId="33892732" w14:textId="77777777" w:rsidR="00AA3CD2" w:rsidRPr="006604FB" w:rsidRDefault="00AA3CD2" w:rsidP="0060782F">
            <w:pPr>
              <w:tabs>
                <w:tab w:val="left" w:pos="1319"/>
              </w:tabs>
              <w:ind w:left="-14" w:right="-57"/>
              <w:contextualSpacing/>
              <w:rPr>
                <w:color w:val="auto"/>
              </w:rPr>
            </w:pPr>
            <w:r w:rsidRPr="006604FB">
              <w:rPr>
                <w:color w:val="auto"/>
              </w:rPr>
              <w:t>ТР ТС 020/2011</w:t>
            </w:r>
          </w:p>
          <w:p w14:paraId="2FB1828E" w14:textId="77777777" w:rsidR="00AA3CD2" w:rsidRPr="006604FB" w:rsidRDefault="00AA3CD2" w:rsidP="0060782F">
            <w:pPr>
              <w:tabs>
                <w:tab w:val="left" w:pos="1319"/>
              </w:tabs>
              <w:ind w:left="-14" w:right="-57"/>
              <w:contextualSpacing/>
              <w:rPr>
                <w:color w:val="auto"/>
              </w:rPr>
            </w:pPr>
            <w:r w:rsidRPr="006604FB">
              <w:rPr>
                <w:color w:val="auto"/>
              </w:rPr>
              <w:t xml:space="preserve">ГОСТ 30805.13 (CISPR 13) </w:t>
            </w:r>
            <w:r w:rsidRPr="006604FB">
              <w:rPr>
                <w:rFonts w:eastAsia="Calibri"/>
                <w:color w:val="auto"/>
                <w:lang w:eastAsia="zh-CN"/>
              </w:rPr>
              <w:t>(применяется до 01.07.2023)</w:t>
            </w:r>
          </w:p>
          <w:p w14:paraId="47EA4FD0" w14:textId="77777777" w:rsidR="00AA3CD2" w:rsidRPr="006604FB" w:rsidRDefault="00AA3CD2" w:rsidP="0060782F">
            <w:pPr>
              <w:tabs>
                <w:tab w:val="left" w:pos="1319"/>
              </w:tabs>
              <w:ind w:left="-14" w:right="-57"/>
              <w:contextualSpacing/>
              <w:rPr>
                <w:color w:val="auto"/>
              </w:rPr>
            </w:pPr>
            <w:r w:rsidRPr="006604FB">
              <w:rPr>
                <w:color w:val="auto"/>
              </w:rPr>
              <w:t xml:space="preserve">ГОСТ 30805.14.1 (CISPR 14-1) (применяется до 01.07.2022) </w:t>
            </w:r>
          </w:p>
          <w:p w14:paraId="0304AA52" w14:textId="77777777" w:rsidR="00AA3CD2" w:rsidRPr="006604FB" w:rsidRDefault="00AA3CD2" w:rsidP="0060782F">
            <w:pPr>
              <w:tabs>
                <w:tab w:val="left" w:pos="1319"/>
              </w:tabs>
              <w:ind w:left="-14" w:right="-57"/>
              <w:contextualSpacing/>
              <w:rPr>
                <w:color w:val="auto"/>
              </w:rPr>
            </w:pPr>
            <w:r w:rsidRPr="006604FB">
              <w:rPr>
                <w:color w:val="auto"/>
              </w:rPr>
              <w:t>ГОСТ 30805.14.2 (CISPR 14-2) (применяется до 01.07.2022)</w:t>
            </w:r>
          </w:p>
          <w:p w14:paraId="6506B167" w14:textId="77777777" w:rsidR="00AA3CD2" w:rsidRPr="006604FB" w:rsidRDefault="00AA3CD2" w:rsidP="0060782F">
            <w:pPr>
              <w:widowControl w:val="0"/>
              <w:tabs>
                <w:tab w:val="left" w:pos="1319"/>
              </w:tabs>
              <w:autoSpaceDE w:val="0"/>
              <w:autoSpaceDN w:val="0"/>
              <w:adjustRightInd w:val="0"/>
              <w:ind w:left="-14" w:right="-57"/>
              <w:contextualSpacing/>
              <w:rPr>
                <w:rFonts w:eastAsia="Calibri"/>
                <w:color w:val="auto"/>
                <w:lang w:eastAsia="zh-CN"/>
              </w:rPr>
            </w:pPr>
            <w:r w:rsidRPr="006604FB">
              <w:rPr>
                <w:rFonts w:eastAsia="Calibri"/>
                <w:color w:val="auto"/>
                <w:lang w:eastAsia="zh-CN"/>
              </w:rPr>
              <w:t>ГОСТ 30805.22 (</w:t>
            </w:r>
            <w:r w:rsidRPr="006604FB">
              <w:rPr>
                <w:rFonts w:eastAsia="Calibri"/>
                <w:color w:val="auto"/>
                <w:lang w:val="en-US" w:eastAsia="zh-CN"/>
              </w:rPr>
              <w:t>CISPR</w:t>
            </w:r>
            <w:r w:rsidRPr="006604FB">
              <w:rPr>
                <w:rFonts w:eastAsia="Calibri"/>
                <w:color w:val="auto"/>
                <w:lang w:eastAsia="zh-CN"/>
              </w:rPr>
              <w:t xml:space="preserve"> 22) (применяется до 01.07.2023)</w:t>
            </w:r>
          </w:p>
          <w:p w14:paraId="4CD09D4D" w14:textId="77777777" w:rsidR="00AA3CD2" w:rsidRPr="006604FB" w:rsidRDefault="00AA3CD2" w:rsidP="0060782F">
            <w:pPr>
              <w:tabs>
                <w:tab w:val="left" w:pos="1319"/>
              </w:tabs>
              <w:ind w:left="-14" w:right="-57"/>
              <w:contextualSpacing/>
              <w:rPr>
                <w:color w:val="auto"/>
              </w:rPr>
            </w:pPr>
            <w:r w:rsidRPr="006604FB">
              <w:rPr>
                <w:color w:val="auto"/>
              </w:rPr>
              <w:t>ГОСТ 30805.24 (СИСПР 24) (применяется до 01.07.2022)</w:t>
            </w:r>
          </w:p>
          <w:p w14:paraId="7A2F7E7E" w14:textId="77777777" w:rsidR="00AA3CD2" w:rsidRPr="006604FB" w:rsidRDefault="00AA3CD2" w:rsidP="0060782F">
            <w:pPr>
              <w:widowControl w:val="0"/>
              <w:tabs>
                <w:tab w:val="left" w:pos="1319"/>
              </w:tabs>
              <w:autoSpaceDE w:val="0"/>
              <w:autoSpaceDN w:val="0"/>
              <w:adjustRightInd w:val="0"/>
              <w:ind w:left="-14" w:right="-57"/>
              <w:contextualSpacing/>
              <w:rPr>
                <w:color w:val="auto"/>
                <w:lang w:eastAsia="zh-CN"/>
              </w:rPr>
            </w:pPr>
            <w:r w:rsidRPr="006604FB">
              <w:rPr>
                <w:color w:val="auto"/>
                <w:lang w:eastAsia="zh-CN"/>
              </w:rPr>
              <w:t>ГОСТ 32134.1 (EN 301 489-1) (применяется до 01.07.2023)</w:t>
            </w:r>
          </w:p>
          <w:p w14:paraId="0B149AB8" w14:textId="77777777" w:rsidR="00AA3CD2" w:rsidRPr="006604FB" w:rsidRDefault="00AA3CD2" w:rsidP="0060782F">
            <w:pPr>
              <w:tabs>
                <w:tab w:val="left" w:pos="1319"/>
              </w:tabs>
              <w:ind w:left="-14" w:right="-57"/>
              <w:contextualSpacing/>
              <w:rPr>
                <w:color w:val="auto"/>
              </w:rPr>
            </w:pPr>
            <w:r w:rsidRPr="006604FB">
              <w:rPr>
                <w:color w:val="auto"/>
              </w:rPr>
              <w:t>ГОСТ 32134.11 (EN 301 489-11-V.1.3.1)</w:t>
            </w:r>
          </w:p>
          <w:p w14:paraId="30802A89" w14:textId="77777777" w:rsidR="00AA3CD2" w:rsidRPr="006604FB" w:rsidRDefault="00AA3CD2" w:rsidP="0060782F">
            <w:pPr>
              <w:widowControl w:val="0"/>
              <w:tabs>
                <w:tab w:val="left" w:pos="1319"/>
              </w:tabs>
              <w:autoSpaceDE w:val="0"/>
              <w:autoSpaceDN w:val="0"/>
              <w:adjustRightInd w:val="0"/>
              <w:ind w:left="-14" w:right="-57"/>
              <w:contextualSpacing/>
              <w:rPr>
                <w:color w:val="auto"/>
                <w:lang w:eastAsia="zh-CN"/>
              </w:rPr>
            </w:pPr>
            <w:r w:rsidRPr="006604FB">
              <w:rPr>
                <w:color w:val="auto"/>
                <w:lang w:eastAsia="zh-CN"/>
              </w:rPr>
              <w:t>ГОСТ 32134.13 (EN 301 489-13-V.1.2.1)</w:t>
            </w:r>
          </w:p>
          <w:p w14:paraId="3FEC8B42" w14:textId="77777777" w:rsidR="00AA3CD2" w:rsidRPr="006604FB" w:rsidRDefault="00AA3CD2" w:rsidP="0060782F">
            <w:pPr>
              <w:widowControl w:val="0"/>
              <w:tabs>
                <w:tab w:val="left" w:pos="1319"/>
              </w:tabs>
              <w:autoSpaceDE w:val="0"/>
              <w:autoSpaceDN w:val="0"/>
              <w:adjustRightInd w:val="0"/>
              <w:ind w:left="-14" w:right="-57"/>
              <w:contextualSpacing/>
              <w:rPr>
                <w:b/>
                <w:i/>
                <w:color w:val="auto"/>
              </w:rPr>
            </w:pPr>
            <w:r w:rsidRPr="006604FB">
              <w:rPr>
                <w:color w:val="auto"/>
                <w:lang w:eastAsia="zh-CN"/>
              </w:rPr>
              <w:t>ГОСТ 32134.14 (EN 301 489-14-V.1.2.1)</w:t>
            </w:r>
          </w:p>
          <w:p w14:paraId="70A7335F" w14:textId="35B66FB0" w:rsidR="00AA3CD2" w:rsidRPr="006604FB" w:rsidRDefault="00AA3CD2" w:rsidP="0060782F">
            <w:pPr>
              <w:widowControl w:val="0"/>
              <w:tabs>
                <w:tab w:val="left" w:pos="1319"/>
              </w:tabs>
              <w:ind w:left="-14" w:right="-57"/>
              <w:rPr>
                <w:iCs/>
                <w:color w:val="auto"/>
              </w:rPr>
            </w:pPr>
            <w:r w:rsidRPr="006604FB">
              <w:rPr>
                <w:iCs/>
                <w:color w:val="auto"/>
              </w:rPr>
              <w:t xml:space="preserve">ГОСТ CISPR 11 </w:t>
            </w:r>
          </w:p>
          <w:p w14:paraId="596ABFE4" w14:textId="77777777" w:rsidR="00AA3CD2" w:rsidRPr="006604FB" w:rsidRDefault="00AA3CD2" w:rsidP="0060782F">
            <w:pPr>
              <w:tabs>
                <w:tab w:val="left" w:pos="1319"/>
              </w:tabs>
              <w:ind w:left="-14" w:right="-57"/>
              <w:rPr>
                <w:iCs/>
                <w:color w:val="auto"/>
              </w:rPr>
            </w:pPr>
            <w:r w:rsidRPr="006604FB">
              <w:rPr>
                <w:iCs/>
                <w:color w:val="auto"/>
              </w:rPr>
              <w:t>ГОСТ CISPR 14-1</w:t>
            </w:r>
          </w:p>
          <w:p w14:paraId="6F507BBF" w14:textId="77777777" w:rsidR="00AA3CD2" w:rsidRPr="006604FB" w:rsidRDefault="00AA3CD2" w:rsidP="0060782F">
            <w:pPr>
              <w:tabs>
                <w:tab w:val="left" w:pos="1319"/>
              </w:tabs>
              <w:ind w:left="-14" w:right="-57"/>
              <w:contextualSpacing/>
              <w:rPr>
                <w:color w:val="auto"/>
              </w:rPr>
            </w:pPr>
            <w:r w:rsidRPr="006604FB">
              <w:rPr>
                <w:color w:val="auto"/>
              </w:rPr>
              <w:t>ГОСТ CISPR 14-2 (CISPR 14-2)</w:t>
            </w:r>
          </w:p>
          <w:p w14:paraId="7DA83A21" w14:textId="77777777" w:rsidR="00AA3CD2" w:rsidRPr="006604FB" w:rsidRDefault="00AA3CD2" w:rsidP="0060782F">
            <w:pPr>
              <w:tabs>
                <w:tab w:val="left" w:pos="1319"/>
              </w:tabs>
              <w:ind w:left="-14" w:right="-57"/>
              <w:contextualSpacing/>
              <w:rPr>
                <w:color w:val="auto"/>
              </w:rPr>
            </w:pPr>
            <w:r w:rsidRPr="006604FB">
              <w:rPr>
                <w:color w:val="auto"/>
              </w:rPr>
              <w:t>ГОСТ CISPR 15</w:t>
            </w:r>
          </w:p>
          <w:p w14:paraId="39CB0BFC" w14:textId="77777777" w:rsidR="00AA3CD2" w:rsidRPr="006604FB" w:rsidRDefault="00AA3CD2" w:rsidP="0060782F">
            <w:pPr>
              <w:tabs>
                <w:tab w:val="left" w:pos="1319"/>
                <w:tab w:val="center" w:pos="4677"/>
                <w:tab w:val="right" w:pos="9355"/>
              </w:tabs>
              <w:ind w:left="-14" w:right="-57"/>
              <w:contextualSpacing/>
              <w:rPr>
                <w:color w:val="auto"/>
              </w:rPr>
            </w:pPr>
            <w:r w:rsidRPr="006604FB">
              <w:rPr>
                <w:color w:val="auto"/>
              </w:rPr>
              <w:t xml:space="preserve">ГОСТ </w:t>
            </w:r>
            <w:r w:rsidRPr="006604FB">
              <w:rPr>
                <w:color w:val="auto"/>
                <w:lang w:val="en-US"/>
              </w:rPr>
              <w:t>CISPR</w:t>
            </w:r>
            <w:r w:rsidRPr="006604FB">
              <w:rPr>
                <w:color w:val="auto"/>
              </w:rPr>
              <w:t xml:space="preserve"> 24</w:t>
            </w:r>
          </w:p>
          <w:p w14:paraId="3D979019" w14:textId="77777777" w:rsidR="00AA3CD2" w:rsidRPr="006604FB" w:rsidRDefault="00AA3CD2" w:rsidP="0060782F">
            <w:pPr>
              <w:tabs>
                <w:tab w:val="left" w:pos="1319"/>
                <w:tab w:val="center" w:pos="4677"/>
                <w:tab w:val="right" w:pos="9355"/>
              </w:tabs>
              <w:ind w:left="-14" w:right="-57"/>
              <w:contextualSpacing/>
              <w:rPr>
                <w:color w:val="auto"/>
              </w:rPr>
            </w:pPr>
            <w:r w:rsidRPr="006604FB">
              <w:rPr>
                <w:color w:val="auto"/>
              </w:rPr>
              <w:t xml:space="preserve">ГОСТ </w:t>
            </w:r>
            <w:r w:rsidRPr="006604FB">
              <w:rPr>
                <w:color w:val="auto"/>
                <w:lang w:val="en-US"/>
              </w:rPr>
              <w:t>CISPR</w:t>
            </w:r>
            <w:r w:rsidRPr="006604FB">
              <w:rPr>
                <w:color w:val="auto"/>
              </w:rPr>
              <w:t xml:space="preserve"> 32</w:t>
            </w:r>
          </w:p>
          <w:p w14:paraId="7A7FE8D8" w14:textId="77777777" w:rsidR="00AA3CD2" w:rsidRPr="006604FB" w:rsidRDefault="00AA3CD2" w:rsidP="0060782F">
            <w:pPr>
              <w:tabs>
                <w:tab w:val="left" w:pos="1319"/>
                <w:tab w:val="center" w:pos="4677"/>
                <w:tab w:val="right" w:pos="9355"/>
              </w:tabs>
              <w:ind w:left="-14" w:right="-57"/>
              <w:contextualSpacing/>
              <w:rPr>
                <w:bCs/>
                <w:iCs/>
                <w:color w:val="auto"/>
              </w:rPr>
            </w:pPr>
            <w:r w:rsidRPr="006604FB">
              <w:rPr>
                <w:bCs/>
                <w:iCs/>
                <w:color w:val="auto"/>
              </w:rPr>
              <w:t>ГОСТ CISPR 35</w:t>
            </w:r>
            <w:r w:rsidRPr="006604FB">
              <w:rPr>
                <w:bCs/>
                <w:iCs/>
                <w:color w:val="auto"/>
                <w:vertAlign w:val="superscript"/>
              </w:rPr>
              <w:t>1</w:t>
            </w:r>
          </w:p>
          <w:p w14:paraId="1814978A" w14:textId="77777777" w:rsidR="00AA3CD2" w:rsidRPr="006604FB" w:rsidRDefault="00AA3CD2" w:rsidP="0060782F">
            <w:pPr>
              <w:tabs>
                <w:tab w:val="left" w:pos="1319"/>
                <w:tab w:val="center" w:pos="4677"/>
                <w:tab w:val="right" w:pos="9355"/>
              </w:tabs>
              <w:ind w:left="-14" w:right="-57"/>
              <w:contextualSpacing/>
              <w:rPr>
                <w:color w:val="auto"/>
              </w:rPr>
            </w:pPr>
            <w:r w:rsidRPr="006604FB">
              <w:rPr>
                <w:color w:val="auto"/>
              </w:rPr>
              <w:t>ГОСТ EN 301 489-1 V1.9.2</w:t>
            </w:r>
          </w:p>
          <w:p w14:paraId="6906405A" w14:textId="77777777" w:rsidR="00AA3CD2" w:rsidRPr="006604FB" w:rsidRDefault="00AA3CD2" w:rsidP="0060782F">
            <w:pPr>
              <w:tabs>
                <w:tab w:val="left" w:pos="1319"/>
                <w:tab w:val="center" w:pos="4677"/>
                <w:tab w:val="right" w:pos="9355"/>
              </w:tabs>
              <w:ind w:left="-14" w:right="-57"/>
              <w:contextualSpacing/>
              <w:rPr>
                <w:color w:val="auto"/>
                <w:lang w:eastAsia="zh-CN"/>
              </w:rPr>
            </w:pPr>
            <w:r w:rsidRPr="006604FB">
              <w:rPr>
                <w:color w:val="auto"/>
                <w:lang w:eastAsia="zh-CN"/>
              </w:rPr>
              <w:t>ГОСТ IEC 61547</w:t>
            </w:r>
          </w:p>
          <w:p w14:paraId="2FDFB7E1" w14:textId="77777777" w:rsidR="00AA3CD2" w:rsidRPr="006604FB" w:rsidRDefault="00AA3CD2" w:rsidP="0060782F">
            <w:pPr>
              <w:tabs>
                <w:tab w:val="left" w:pos="1319"/>
                <w:tab w:val="center" w:pos="4677"/>
                <w:tab w:val="right" w:pos="9355"/>
              </w:tabs>
              <w:ind w:left="-14" w:right="-57"/>
              <w:contextualSpacing/>
              <w:rPr>
                <w:color w:val="auto"/>
              </w:rPr>
            </w:pPr>
            <w:r w:rsidRPr="006604FB">
              <w:rPr>
                <w:color w:val="auto"/>
              </w:rPr>
              <w:t>ГОСТ Р 52459.17 (ЕН 301 489-17)</w:t>
            </w:r>
          </w:p>
          <w:p w14:paraId="349DFDE4"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ГОСТ Р 52459.24 (ЕН 301 489-24)</w:t>
            </w:r>
          </w:p>
          <w:p w14:paraId="2C21F4C9"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ГОСТ Р 52459.3 (ЕН 301 489-3)</w:t>
            </w:r>
          </w:p>
          <w:p w14:paraId="2DB89E82"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ГОСТ Р 52459.7 (ЕН 301 489-7)</w:t>
            </w:r>
          </w:p>
          <w:p w14:paraId="1EA5B2C0"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ГОСТ Р 52459.9 (ЕН 301 489-9)</w:t>
            </w:r>
          </w:p>
          <w:p w14:paraId="55C73B34"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СТБ 2317 (ETSI EN 301 489-1) (применяется до 01.07.2023)</w:t>
            </w:r>
          </w:p>
          <w:p w14:paraId="5737105B"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СТБ CISPR 13 (применяется до 01.07.2023)</w:t>
            </w:r>
          </w:p>
          <w:p w14:paraId="767B646C" w14:textId="77777777" w:rsidR="00AA3CD2" w:rsidRPr="006604FB" w:rsidRDefault="00AA3CD2" w:rsidP="0060782F">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76C87C9D"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СТБ EN 55022 (применяется до 01.07.2023)</w:t>
            </w:r>
          </w:p>
          <w:p w14:paraId="04619D22"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 xml:space="preserve">СТБ </w:t>
            </w:r>
            <w:r w:rsidRPr="006604FB">
              <w:rPr>
                <w:color w:val="auto"/>
                <w:lang w:val="en-US"/>
              </w:rPr>
              <w:t>ETSI</w:t>
            </w:r>
            <w:r w:rsidRPr="006604FB">
              <w:rPr>
                <w:color w:val="auto"/>
              </w:rPr>
              <w:t xml:space="preserve"> </w:t>
            </w:r>
            <w:r w:rsidRPr="006604FB">
              <w:rPr>
                <w:color w:val="auto"/>
                <w:lang w:val="en-US"/>
              </w:rPr>
              <w:t>EN</w:t>
            </w:r>
            <w:r w:rsidRPr="006604FB">
              <w:rPr>
                <w:color w:val="auto"/>
              </w:rPr>
              <w:t xml:space="preserve"> 301 489-17</w:t>
            </w:r>
          </w:p>
          <w:p w14:paraId="2FD5CBD6" w14:textId="77777777" w:rsidR="00AA3CD2" w:rsidRPr="006604FB" w:rsidRDefault="00AA3CD2" w:rsidP="0060782F">
            <w:pPr>
              <w:tabs>
                <w:tab w:val="left" w:pos="1319"/>
              </w:tabs>
              <w:autoSpaceDE w:val="0"/>
              <w:autoSpaceDN w:val="0"/>
              <w:adjustRightInd w:val="0"/>
              <w:ind w:left="-14" w:right="-57"/>
              <w:contextualSpacing/>
              <w:rPr>
                <w:color w:val="auto"/>
              </w:rPr>
            </w:pPr>
            <w:r w:rsidRPr="006604FB">
              <w:rPr>
                <w:color w:val="auto"/>
              </w:rPr>
              <w:t xml:space="preserve">СТБ </w:t>
            </w:r>
            <w:r w:rsidRPr="006604FB">
              <w:rPr>
                <w:color w:val="auto"/>
                <w:lang w:val="en-US"/>
              </w:rPr>
              <w:t>ETSI</w:t>
            </w:r>
            <w:r w:rsidRPr="006604FB">
              <w:rPr>
                <w:color w:val="auto"/>
              </w:rPr>
              <w:t xml:space="preserve"> </w:t>
            </w:r>
            <w:r w:rsidRPr="006604FB">
              <w:rPr>
                <w:color w:val="auto"/>
                <w:lang w:val="en-US"/>
              </w:rPr>
              <w:t>EN</w:t>
            </w:r>
            <w:r w:rsidRPr="006604FB">
              <w:rPr>
                <w:color w:val="auto"/>
              </w:rPr>
              <w:t xml:space="preserve"> 301 489-24</w:t>
            </w:r>
          </w:p>
          <w:p w14:paraId="37F9AA35" w14:textId="77777777" w:rsidR="00AA3CD2" w:rsidRPr="006604FB" w:rsidRDefault="00AA3CD2" w:rsidP="0060782F">
            <w:pPr>
              <w:tabs>
                <w:tab w:val="left" w:pos="1065"/>
                <w:tab w:val="left" w:pos="1319"/>
              </w:tabs>
              <w:autoSpaceDE w:val="0"/>
              <w:autoSpaceDN w:val="0"/>
              <w:adjustRightInd w:val="0"/>
              <w:ind w:left="-14" w:right="-57"/>
              <w:contextualSpacing/>
              <w:rPr>
                <w:color w:val="auto"/>
                <w:kern w:val="0"/>
                <w14:cntxtAlts w14:val="0"/>
              </w:rPr>
            </w:pPr>
            <w:r w:rsidRPr="006604FB">
              <w:rPr>
                <w:color w:val="auto"/>
                <w:kern w:val="0"/>
                <w14:cntxtAlts w14:val="0"/>
              </w:rPr>
              <w:t>СТБ ЕН 55015 (применяется до 01.07.2022)</w:t>
            </w:r>
          </w:p>
        </w:tc>
        <w:tc>
          <w:tcPr>
            <w:tcW w:w="1455" w:type="dxa"/>
          </w:tcPr>
          <w:p w14:paraId="00038874" w14:textId="77777777" w:rsidR="00AA3CD2" w:rsidRPr="006604FB" w:rsidRDefault="00AA3CD2" w:rsidP="00923EC5">
            <w:pPr>
              <w:ind w:left="-58"/>
              <w:rPr>
                <w:color w:val="auto"/>
                <w:kern w:val="0"/>
                <w14:cntxtAlts w14:val="0"/>
              </w:rPr>
            </w:pPr>
            <w:r w:rsidRPr="006604FB">
              <w:rPr>
                <w:color w:val="auto"/>
                <w:kern w:val="0"/>
                <w14:cntxtAlts w14:val="0"/>
              </w:rPr>
              <w:t>ТР ТС 020/2011</w:t>
            </w:r>
          </w:p>
          <w:p w14:paraId="22966B69" w14:textId="77777777" w:rsidR="00AA3CD2" w:rsidRPr="006604FB" w:rsidRDefault="00AA3CD2" w:rsidP="00923EC5">
            <w:pPr>
              <w:autoSpaceDE w:val="0"/>
              <w:autoSpaceDN w:val="0"/>
              <w:adjustRightInd w:val="0"/>
              <w:rPr>
                <w:color w:val="auto"/>
              </w:rPr>
            </w:pPr>
          </w:p>
        </w:tc>
      </w:tr>
      <w:tr w:rsidR="0004623D" w:rsidRPr="006604FB" w14:paraId="68EBD6EF" w14:textId="77777777" w:rsidTr="00BA557D">
        <w:tc>
          <w:tcPr>
            <w:tcW w:w="668" w:type="dxa"/>
            <w:shd w:val="clear" w:color="auto" w:fill="auto"/>
          </w:tcPr>
          <w:p w14:paraId="3AC65E53" w14:textId="3AB17ACA" w:rsidR="00AA3CD2" w:rsidRPr="006604FB" w:rsidRDefault="001439FB" w:rsidP="00923EC5">
            <w:pPr>
              <w:pStyle w:val="ab"/>
              <w:tabs>
                <w:tab w:val="left" w:pos="2"/>
              </w:tabs>
              <w:autoSpaceDE w:val="0"/>
              <w:autoSpaceDN w:val="0"/>
              <w:adjustRightInd w:val="0"/>
              <w:ind w:left="2" w:right="-108"/>
              <w:contextualSpacing w:val="0"/>
              <w:rPr>
                <w:color w:val="auto"/>
                <w:sz w:val="22"/>
                <w:szCs w:val="22"/>
              </w:rPr>
            </w:pPr>
            <w:r w:rsidRPr="006604FB">
              <w:rPr>
                <w:sz w:val="22"/>
                <w:szCs w:val="22"/>
              </w:rPr>
              <w:t>143.1</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71D56AA" w14:textId="77777777" w:rsidR="00AA3CD2" w:rsidRPr="006604FB" w:rsidRDefault="00AA3CD2" w:rsidP="00923EC5">
            <w:pPr>
              <w:widowControl w:val="0"/>
              <w:autoSpaceDE w:val="0"/>
              <w:autoSpaceDN w:val="0"/>
              <w:adjustRightInd w:val="0"/>
              <w:rPr>
                <w:color w:val="auto"/>
                <w:lang w:eastAsia="zh-CN"/>
              </w:rPr>
            </w:pPr>
            <w:r w:rsidRPr="006604FB">
              <w:rPr>
                <w:bCs/>
                <w:color w:val="000000"/>
              </w:rPr>
              <w:t>Прочие изделия, 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tcPr>
          <w:p w14:paraId="4E590227" w14:textId="77777777" w:rsidR="001439FB" w:rsidRPr="006604FB" w:rsidRDefault="001439FB" w:rsidP="001439FB">
            <w:pPr>
              <w:autoSpaceDE w:val="0"/>
              <w:autoSpaceDN w:val="0"/>
              <w:adjustRightInd w:val="0"/>
              <w:ind w:left="-70" w:right="-66"/>
              <w:rPr>
                <w:bCs/>
                <w14:cntxtAlts w14:val="0"/>
              </w:rPr>
            </w:pPr>
            <w:r w:rsidRPr="006604FB">
              <w:rPr>
                <w:bCs/>
                <w14:cntxtAlts w14:val="0"/>
              </w:rPr>
              <w:t>2404</w:t>
            </w:r>
            <w:r w:rsidRPr="006604FB">
              <w:rPr>
                <w:vertAlign w:val="superscript"/>
                <w:lang w:eastAsia="zh-CN"/>
                <w14:cntxtAlts w14:val="0"/>
              </w:rPr>
              <w:t>2</w:t>
            </w:r>
          </w:p>
          <w:p w14:paraId="47B46D21" w14:textId="77777777" w:rsidR="001439FB" w:rsidRPr="006604FB" w:rsidRDefault="001439FB" w:rsidP="001439FB">
            <w:pPr>
              <w:autoSpaceDE w:val="0"/>
              <w:autoSpaceDN w:val="0"/>
              <w:adjustRightInd w:val="0"/>
              <w:ind w:left="-70" w:right="-66"/>
              <w:rPr>
                <w:bCs/>
                <w14:cntxtAlts w14:val="0"/>
              </w:rPr>
            </w:pPr>
            <w:r w:rsidRPr="006604FB">
              <w:rPr>
                <w:bCs/>
                <w14:cntxtAlts w14:val="0"/>
              </w:rPr>
              <w:t>3922</w:t>
            </w:r>
          </w:p>
          <w:p w14:paraId="6FCB7875" w14:textId="77777777" w:rsidR="001439FB" w:rsidRPr="006604FB" w:rsidRDefault="001439FB" w:rsidP="001439FB">
            <w:pPr>
              <w:autoSpaceDE w:val="0"/>
              <w:autoSpaceDN w:val="0"/>
              <w:adjustRightInd w:val="0"/>
              <w:ind w:left="-70" w:right="-66"/>
              <w:rPr>
                <w:bCs/>
                <w14:cntxtAlts w14:val="0"/>
              </w:rPr>
            </w:pPr>
            <w:r w:rsidRPr="006604FB">
              <w:rPr>
                <w:bCs/>
                <w14:cntxtAlts w14:val="0"/>
              </w:rPr>
              <w:t>3923</w:t>
            </w:r>
            <w:r w:rsidRPr="006604FB">
              <w:rPr>
                <w:vertAlign w:val="superscript"/>
                <w:lang w:eastAsia="zh-CN"/>
                <w14:cntxtAlts w14:val="0"/>
              </w:rPr>
              <w:t>2</w:t>
            </w:r>
          </w:p>
          <w:p w14:paraId="6BD908CD" w14:textId="77777777" w:rsidR="001439FB" w:rsidRPr="006604FB" w:rsidRDefault="001439FB" w:rsidP="001439FB">
            <w:pPr>
              <w:autoSpaceDE w:val="0"/>
              <w:autoSpaceDN w:val="0"/>
              <w:adjustRightInd w:val="0"/>
              <w:ind w:left="-70" w:right="-66"/>
              <w:rPr>
                <w:bCs/>
                <w14:cntxtAlts w14:val="0"/>
              </w:rPr>
            </w:pPr>
            <w:r w:rsidRPr="006604FB">
              <w:rPr>
                <w:bCs/>
                <w14:cntxtAlts w14:val="0"/>
              </w:rPr>
              <w:t>3924</w:t>
            </w:r>
            <w:r w:rsidRPr="006604FB">
              <w:rPr>
                <w:vertAlign w:val="superscript"/>
                <w:lang w:eastAsia="zh-CN"/>
                <w14:cntxtAlts w14:val="0"/>
              </w:rPr>
              <w:t>2</w:t>
            </w:r>
          </w:p>
          <w:p w14:paraId="00339AAF" w14:textId="77777777" w:rsidR="001439FB" w:rsidRPr="006604FB" w:rsidRDefault="001439FB" w:rsidP="001439FB">
            <w:pPr>
              <w:autoSpaceDE w:val="0"/>
              <w:autoSpaceDN w:val="0"/>
              <w:adjustRightInd w:val="0"/>
              <w:ind w:left="-70" w:right="-66"/>
              <w:rPr>
                <w:bCs/>
                <w14:cntxtAlts w14:val="0"/>
              </w:rPr>
            </w:pPr>
            <w:r w:rsidRPr="006604FB">
              <w:rPr>
                <w:bCs/>
                <w14:cntxtAlts w14:val="0"/>
              </w:rPr>
              <w:t>3925</w:t>
            </w:r>
            <w:r w:rsidRPr="006604FB">
              <w:rPr>
                <w:vertAlign w:val="superscript"/>
                <w:lang w:eastAsia="zh-CN"/>
                <w14:cntxtAlts w14:val="0"/>
              </w:rPr>
              <w:t>2</w:t>
            </w:r>
          </w:p>
          <w:p w14:paraId="56C1E8F0" w14:textId="77777777" w:rsidR="001439FB" w:rsidRPr="006604FB" w:rsidRDefault="001439FB" w:rsidP="001439FB">
            <w:pPr>
              <w:autoSpaceDE w:val="0"/>
              <w:autoSpaceDN w:val="0"/>
              <w:adjustRightInd w:val="0"/>
              <w:ind w:left="-70" w:right="-66"/>
              <w:rPr>
                <w:bCs/>
                <w14:cntxtAlts w14:val="0"/>
              </w:rPr>
            </w:pPr>
            <w:r w:rsidRPr="006604FB">
              <w:rPr>
                <w:bCs/>
                <w14:cntxtAlts w14:val="0"/>
              </w:rPr>
              <w:t>3926</w:t>
            </w:r>
            <w:r w:rsidRPr="006604FB">
              <w:rPr>
                <w:vertAlign w:val="superscript"/>
                <w:lang w:eastAsia="zh-CN"/>
                <w14:cntxtAlts w14:val="0"/>
              </w:rPr>
              <w:t>2</w:t>
            </w:r>
          </w:p>
          <w:p w14:paraId="68123653" w14:textId="77777777" w:rsidR="001439FB" w:rsidRPr="006604FB" w:rsidRDefault="001439FB" w:rsidP="001439FB">
            <w:pPr>
              <w:autoSpaceDE w:val="0"/>
              <w:autoSpaceDN w:val="0"/>
              <w:adjustRightInd w:val="0"/>
              <w:ind w:left="-70" w:right="-66"/>
              <w:rPr>
                <w:bCs/>
                <w14:cntxtAlts w14:val="0"/>
              </w:rPr>
            </w:pPr>
            <w:r w:rsidRPr="006604FB">
              <w:rPr>
                <w:bCs/>
                <w14:cntxtAlts w14:val="0"/>
              </w:rPr>
              <w:t>4202</w:t>
            </w:r>
            <w:r w:rsidRPr="006604FB">
              <w:rPr>
                <w:vertAlign w:val="superscript"/>
                <w:lang w:eastAsia="zh-CN"/>
                <w14:cntxtAlts w14:val="0"/>
              </w:rPr>
              <w:t>2</w:t>
            </w:r>
          </w:p>
          <w:p w14:paraId="1DBAEF09" w14:textId="77777777" w:rsidR="001439FB" w:rsidRPr="006604FB" w:rsidRDefault="001439FB" w:rsidP="001439FB">
            <w:pPr>
              <w:autoSpaceDE w:val="0"/>
              <w:autoSpaceDN w:val="0"/>
              <w:adjustRightInd w:val="0"/>
              <w:ind w:left="-70" w:right="-66"/>
              <w:rPr>
                <w:bCs/>
                <w14:cntxtAlts w14:val="0"/>
              </w:rPr>
            </w:pPr>
            <w:r w:rsidRPr="006604FB">
              <w:rPr>
                <w:bCs/>
                <w14:cntxtAlts w14:val="0"/>
              </w:rPr>
              <w:t>4203</w:t>
            </w:r>
            <w:r w:rsidRPr="006604FB">
              <w:rPr>
                <w:vertAlign w:val="superscript"/>
                <w:lang w:eastAsia="zh-CN"/>
                <w14:cntxtAlts w14:val="0"/>
              </w:rPr>
              <w:t>2</w:t>
            </w:r>
          </w:p>
          <w:p w14:paraId="277100CA" w14:textId="77777777" w:rsidR="001439FB" w:rsidRPr="006604FB" w:rsidRDefault="001439FB" w:rsidP="001439FB">
            <w:pPr>
              <w:autoSpaceDE w:val="0"/>
              <w:autoSpaceDN w:val="0"/>
              <w:adjustRightInd w:val="0"/>
              <w:ind w:left="-70" w:right="-66"/>
              <w:rPr>
                <w:bCs/>
                <w14:cntxtAlts w14:val="0"/>
              </w:rPr>
            </w:pPr>
            <w:r w:rsidRPr="006604FB">
              <w:rPr>
                <w:bCs/>
                <w14:cntxtAlts w14:val="0"/>
              </w:rPr>
              <w:t>4415</w:t>
            </w:r>
            <w:r w:rsidRPr="006604FB">
              <w:rPr>
                <w:vertAlign w:val="superscript"/>
                <w:lang w:eastAsia="zh-CN"/>
                <w14:cntxtAlts w14:val="0"/>
              </w:rPr>
              <w:t>2</w:t>
            </w:r>
          </w:p>
          <w:p w14:paraId="35381B07" w14:textId="77777777" w:rsidR="001439FB" w:rsidRPr="006604FB" w:rsidRDefault="001439FB" w:rsidP="001439FB">
            <w:pPr>
              <w:autoSpaceDE w:val="0"/>
              <w:autoSpaceDN w:val="0"/>
              <w:adjustRightInd w:val="0"/>
              <w:ind w:left="-70" w:right="-66"/>
              <w:rPr>
                <w:bCs/>
                <w14:cntxtAlts w14:val="0"/>
              </w:rPr>
            </w:pPr>
            <w:r w:rsidRPr="006604FB">
              <w:rPr>
                <w:bCs/>
                <w14:cntxtAlts w14:val="0"/>
              </w:rPr>
              <w:t>4420</w:t>
            </w:r>
            <w:r w:rsidRPr="006604FB">
              <w:rPr>
                <w:vertAlign w:val="superscript"/>
                <w:lang w:eastAsia="zh-CN"/>
                <w14:cntxtAlts w14:val="0"/>
              </w:rPr>
              <w:t>2</w:t>
            </w:r>
          </w:p>
          <w:p w14:paraId="4471A69F" w14:textId="77777777" w:rsidR="001439FB" w:rsidRPr="006604FB" w:rsidRDefault="001439FB" w:rsidP="001439FB">
            <w:pPr>
              <w:autoSpaceDE w:val="0"/>
              <w:autoSpaceDN w:val="0"/>
              <w:adjustRightInd w:val="0"/>
              <w:ind w:left="-70" w:right="-66"/>
              <w:rPr>
                <w:bCs/>
                <w14:cntxtAlts w14:val="0"/>
              </w:rPr>
            </w:pPr>
            <w:r w:rsidRPr="006604FB">
              <w:rPr>
                <w:bCs/>
                <w14:cntxtAlts w14:val="0"/>
              </w:rPr>
              <w:t>4817</w:t>
            </w:r>
            <w:r w:rsidRPr="006604FB">
              <w:rPr>
                <w:vertAlign w:val="superscript"/>
                <w:lang w:eastAsia="zh-CN"/>
                <w14:cntxtAlts w14:val="0"/>
              </w:rPr>
              <w:t>2</w:t>
            </w:r>
          </w:p>
          <w:p w14:paraId="5711FBC0" w14:textId="77777777" w:rsidR="001439FB" w:rsidRPr="006604FB" w:rsidRDefault="001439FB" w:rsidP="001439FB">
            <w:pPr>
              <w:autoSpaceDE w:val="0"/>
              <w:autoSpaceDN w:val="0"/>
              <w:adjustRightInd w:val="0"/>
              <w:ind w:left="-70" w:right="-66"/>
              <w:rPr>
                <w:bCs/>
                <w14:cntxtAlts w14:val="0"/>
              </w:rPr>
            </w:pPr>
            <w:r w:rsidRPr="006604FB">
              <w:rPr>
                <w:bCs/>
                <w14:cntxtAlts w14:val="0"/>
              </w:rPr>
              <w:t>4820</w:t>
            </w:r>
            <w:r w:rsidRPr="006604FB">
              <w:rPr>
                <w:vertAlign w:val="superscript"/>
                <w:lang w:eastAsia="zh-CN"/>
                <w14:cntxtAlts w14:val="0"/>
              </w:rPr>
              <w:t>2</w:t>
            </w:r>
          </w:p>
          <w:p w14:paraId="67F3D45B" w14:textId="77777777" w:rsidR="001439FB" w:rsidRPr="006604FB" w:rsidRDefault="001439FB" w:rsidP="001439FB">
            <w:pPr>
              <w:autoSpaceDE w:val="0"/>
              <w:autoSpaceDN w:val="0"/>
              <w:adjustRightInd w:val="0"/>
              <w:ind w:left="-70" w:right="-66"/>
              <w:rPr>
                <w:bCs/>
                <w14:cntxtAlts w14:val="0"/>
              </w:rPr>
            </w:pPr>
            <w:r w:rsidRPr="006604FB">
              <w:rPr>
                <w:bCs/>
                <w14:cntxtAlts w14:val="0"/>
              </w:rPr>
              <w:t>из 49</w:t>
            </w:r>
            <w:r w:rsidRPr="006604FB">
              <w:rPr>
                <w:vertAlign w:val="superscript"/>
                <w:lang w:eastAsia="zh-CN"/>
                <w14:cntxtAlts w14:val="0"/>
              </w:rPr>
              <w:t>2</w:t>
            </w:r>
          </w:p>
          <w:p w14:paraId="10269E93"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61</w:t>
            </w:r>
            <w:r w:rsidRPr="006604FB">
              <w:rPr>
                <w:vertAlign w:val="superscript"/>
                <w:lang w:eastAsia="zh-CN"/>
                <w14:cntxtAlts w14:val="0"/>
              </w:rPr>
              <w:t>2</w:t>
            </w:r>
          </w:p>
          <w:p w14:paraId="349E1604"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62</w:t>
            </w:r>
            <w:r w:rsidRPr="006604FB">
              <w:rPr>
                <w:vertAlign w:val="superscript"/>
                <w:lang w:eastAsia="zh-CN"/>
                <w14:cntxtAlts w14:val="0"/>
              </w:rPr>
              <w:t>2</w:t>
            </w:r>
          </w:p>
          <w:p w14:paraId="2FBF5C2A"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63</w:t>
            </w:r>
          </w:p>
          <w:p w14:paraId="5B3F8063"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64</w:t>
            </w:r>
            <w:r w:rsidRPr="006604FB">
              <w:rPr>
                <w:vertAlign w:val="superscript"/>
                <w:lang w:eastAsia="zh-CN"/>
                <w14:cntxtAlts w14:val="0"/>
              </w:rPr>
              <w:t>2</w:t>
            </w:r>
          </w:p>
          <w:p w14:paraId="2E2D3A98"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65</w:t>
            </w:r>
            <w:r w:rsidRPr="006604FB">
              <w:rPr>
                <w:vertAlign w:val="superscript"/>
                <w:lang w:eastAsia="zh-CN"/>
                <w14:cntxtAlts w14:val="0"/>
              </w:rPr>
              <w:t>2</w:t>
            </w:r>
          </w:p>
          <w:p w14:paraId="182DB0E3"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66</w:t>
            </w:r>
            <w:r w:rsidRPr="006604FB">
              <w:rPr>
                <w:vertAlign w:val="superscript"/>
                <w:lang w:eastAsia="zh-CN"/>
                <w14:cntxtAlts w14:val="0"/>
              </w:rPr>
              <w:t>2</w:t>
            </w:r>
          </w:p>
          <w:p w14:paraId="2BE7BBE0" w14:textId="77777777" w:rsidR="001439FB" w:rsidRPr="006604FB" w:rsidRDefault="001439FB" w:rsidP="001439FB">
            <w:pPr>
              <w:autoSpaceDE w:val="0"/>
              <w:autoSpaceDN w:val="0"/>
              <w:adjustRightInd w:val="0"/>
              <w:ind w:left="-70" w:right="-66"/>
              <w:rPr>
                <w:bCs/>
                <w14:cntxtAlts w14:val="0"/>
              </w:rPr>
            </w:pPr>
            <w:r w:rsidRPr="006604FB">
              <w:rPr>
                <w:bCs/>
                <w14:cntxtAlts w14:val="0"/>
              </w:rPr>
              <w:t>из 69</w:t>
            </w:r>
            <w:r w:rsidRPr="006604FB">
              <w:rPr>
                <w:vertAlign w:val="superscript"/>
                <w:lang w:eastAsia="zh-CN"/>
                <w14:cntxtAlts w14:val="0"/>
              </w:rPr>
              <w:t>2</w:t>
            </w:r>
          </w:p>
          <w:p w14:paraId="741F37D2" w14:textId="77777777" w:rsidR="001439FB" w:rsidRPr="006604FB" w:rsidRDefault="001439FB" w:rsidP="001439FB">
            <w:pPr>
              <w:autoSpaceDE w:val="0"/>
              <w:autoSpaceDN w:val="0"/>
              <w:adjustRightInd w:val="0"/>
              <w:ind w:left="-70" w:right="-66"/>
              <w:rPr>
                <w:bCs/>
                <w14:cntxtAlts w14:val="0"/>
              </w:rPr>
            </w:pPr>
            <w:r w:rsidRPr="006604FB">
              <w:rPr>
                <w:bCs/>
                <w14:cntxtAlts w14:val="0"/>
              </w:rPr>
              <w:t>7009</w:t>
            </w:r>
            <w:r w:rsidRPr="006604FB">
              <w:rPr>
                <w:vertAlign w:val="superscript"/>
                <w:lang w:eastAsia="zh-CN"/>
                <w14:cntxtAlts w14:val="0"/>
              </w:rPr>
              <w:t>2</w:t>
            </w:r>
          </w:p>
          <w:p w14:paraId="6CAD5D03" w14:textId="77777777" w:rsidR="001439FB" w:rsidRPr="006604FB" w:rsidRDefault="001439FB" w:rsidP="001439FB">
            <w:pPr>
              <w:autoSpaceDE w:val="0"/>
              <w:autoSpaceDN w:val="0"/>
              <w:adjustRightInd w:val="0"/>
              <w:ind w:left="-70" w:right="-66"/>
              <w:rPr>
                <w:bCs/>
                <w14:cntxtAlts w14:val="0"/>
              </w:rPr>
            </w:pPr>
            <w:r w:rsidRPr="006604FB">
              <w:rPr>
                <w:bCs/>
                <w14:cntxtAlts w14:val="0"/>
              </w:rPr>
              <w:t>7010</w:t>
            </w:r>
            <w:r w:rsidRPr="006604FB">
              <w:rPr>
                <w:vertAlign w:val="superscript"/>
                <w:lang w:eastAsia="zh-CN"/>
                <w14:cntxtAlts w14:val="0"/>
              </w:rPr>
              <w:t>2</w:t>
            </w:r>
          </w:p>
          <w:p w14:paraId="51D62151" w14:textId="77777777" w:rsidR="001439FB" w:rsidRPr="006604FB" w:rsidRDefault="001439FB" w:rsidP="001439FB">
            <w:pPr>
              <w:autoSpaceDE w:val="0"/>
              <w:autoSpaceDN w:val="0"/>
              <w:adjustRightInd w:val="0"/>
              <w:ind w:left="-70" w:right="-66"/>
              <w:rPr>
                <w:bCs/>
                <w14:cntxtAlts w14:val="0"/>
              </w:rPr>
            </w:pPr>
            <w:r w:rsidRPr="006604FB">
              <w:rPr>
                <w:bCs/>
                <w14:cntxtAlts w14:val="0"/>
              </w:rPr>
              <w:t>7013</w:t>
            </w:r>
            <w:r w:rsidRPr="006604FB">
              <w:rPr>
                <w:vertAlign w:val="superscript"/>
                <w:lang w:eastAsia="zh-CN"/>
                <w14:cntxtAlts w14:val="0"/>
              </w:rPr>
              <w:t>2</w:t>
            </w:r>
          </w:p>
          <w:p w14:paraId="1EC9098D" w14:textId="77777777" w:rsidR="001439FB" w:rsidRPr="006604FB" w:rsidRDefault="001439FB" w:rsidP="001439FB">
            <w:pPr>
              <w:autoSpaceDE w:val="0"/>
              <w:autoSpaceDN w:val="0"/>
              <w:adjustRightInd w:val="0"/>
              <w:ind w:left="-70" w:right="-66"/>
              <w:rPr>
                <w:bCs/>
                <w14:cntxtAlts w14:val="0"/>
              </w:rPr>
            </w:pPr>
            <w:r w:rsidRPr="006604FB">
              <w:rPr>
                <w:bCs/>
                <w14:cntxtAlts w14:val="0"/>
              </w:rPr>
              <w:t>7117</w:t>
            </w:r>
            <w:r w:rsidRPr="006604FB">
              <w:rPr>
                <w:vertAlign w:val="superscript"/>
                <w:lang w:eastAsia="zh-CN"/>
                <w14:cntxtAlts w14:val="0"/>
              </w:rPr>
              <w:t>2</w:t>
            </w:r>
          </w:p>
          <w:p w14:paraId="218039FF" w14:textId="77777777" w:rsidR="001439FB" w:rsidRPr="006604FB" w:rsidRDefault="001439FB" w:rsidP="001439FB">
            <w:pPr>
              <w:autoSpaceDE w:val="0"/>
              <w:autoSpaceDN w:val="0"/>
              <w:adjustRightInd w:val="0"/>
              <w:ind w:left="-70" w:right="-66"/>
              <w:rPr>
                <w:bCs/>
                <w14:cntxtAlts w14:val="0"/>
              </w:rPr>
            </w:pPr>
            <w:r w:rsidRPr="006604FB">
              <w:rPr>
                <w:bCs/>
                <w14:cntxtAlts w14:val="0"/>
              </w:rPr>
              <w:t>8423</w:t>
            </w:r>
            <w:r w:rsidRPr="006604FB">
              <w:rPr>
                <w:vertAlign w:val="superscript"/>
                <w:lang w:eastAsia="zh-CN"/>
                <w14:cntxtAlts w14:val="0"/>
              </w:rPr>
              <w:t>2</w:t>
            </w:r>
          </w:p>
          <w:p w14:paraId="4F3DA1F6" w14:textId="77777777" w:rsidR="001439FB" w:rsidRPr="006604FB" w:rsidRDefault="001439FB" w:rsidP="001439FB">
            <w:pPr>
              <w:autoSpaceDE w:val="0"/>
              <w:autoSpaceDN w:val="0"/>
              <w:adjustRightInd w:val="0"/>
              <w:ind w:left="-70" w:right="-66"/>
              <w:rPr>
                <w:bCs/>
                <w14:cntxtAlts w14:val="0"/>
              </w:rPr>
            </w:pPr>
            <w:r w:rsidRPr="006604FB">
              <w:rPr>
                <w:bCs/>
                <w14:cntxtAlts w14:val="0"/>
              </w:rPr>
              <w:t>8529</w:t>
            </w:r>
            <w:r w:rsidRPr="006604FB">
              <w:rPr>
                <w:vertAlign w:val="superscript"/>
                <w:lang w:eastAsia="zh-CN"/>
                <w14:cntxtAlts w14:val="0"/>
              </w:rPr>
              <w:t>2</w:t>
            </w:r>
          </w:p>
          <w:p w14:paraId="0A7B284C" w14:textId="77777777" w:rsidR="001439FB" w:rsidRPr="006604FB" w:rsidRDefault="001439FB" w:rsidP="001439FB">
            <w:pPr>
              <w:autoSpaceDE w:val="0"/>
              <w:autoSpaceDN w:val="0"/>
              <w:adjustRightInd w:val="0"/>
              <w:ind w:left="-70" w:right="-66"/>
              <w:rPr>
                <w:bCs/>
                <w14:cntxtAlts w14:val="0"/>
              </w:rPr>
            </w:pPr>
            <w:r w:rsidRPr="006604FB">
              <w:rPr>
                <w:bCs/>
                <w14:cntxtAlts w14:val="0"/>
              </w:rPr>
              <w:t>8543</w:t>
            </w:r>
          </w:p>
          <w:p w14:paraId="31C59B7D" w14:textId="77777777" w:rsidR="001439FB" w:rsidRPr="006604FB" w:rsidRDefault="001439FB" w:rsidP="001439FB">
            <w:pPr>
              <w:autoSpaceDE w:val="0"/>
              <w:autoSpaceDN w:val="0"/>
              <w:adjustRightInd w:val="0"/>
              <w:ind w:left="-70" w:right="-66"/>
              <w:rPr>
                <w:bCs/>
                <w14:cntxtAlts w14:val="0"/>
              </w:rPr>
            </w:pPr>
            <w:r w:rsidRPr="006604FB">
              <w:rPr>
                <w:bCs/>
                <w14:cntxtAlts w14:val="0"/>
              </w:rPr>
              <w:t>8711</w:t>
            </w:r>
            <w:r w:rsidRPr="006604FB">
              <w:rPr>
                <w:vertAlign w:val="superscript"/>
                <w:lang w:eastAsia="zh-CN"/>
                <w14:cntxtAlts w14:val="0"/>
              </w:rPr>
              <w:t>2</w:t>
            </w:r>
          </w:p>
          <w:p w14:paraId="04EAE6E0" w14:textId="77777777" w:rsidR="001439FB" w:rsidRPr="006604FB" w:rsidRDefault="001439FB" w:rsidP="001439FB">
            <w:pPr>
              <w:autoSpaceDE w:val="0"/>
              <w:autoSpaceDN w:val="0"/>
              <w:adjustRightInd w:val="0"/>
              <w:ind w:left="-70" w:right="-66"/>
              <w:rPr>
                <w:bCs/>
                <w14:cntxtAlts w14:val="0"/>
              </w:rPr>
            </w:pPr>
            <w:r w:rsidRPr="006604FB">
              <w:rPr>
                <w:bCs/>
                <w14:cntxtAlts w14:val="0"/>
              </w:rPr>
              <w:t>8802</w:t>
            </w:r>
            <w:r w:rsidRPr="006604FB">
              <w:rPr>
                <w:vertAlign w:val="superscript"/>
                <w:lang w:eastAsia="zh-CN"/>
                <w14:cntxtAlts w14:val="0"/>
              </w:rPr>
              <w:t>2</w:t>
            </w:r>
          </w:p>
          <w:p w14:paraId="42A7D865" w14:textId="77777777" w:rsidR="001439FB" w:rsidRPr="006604FB" w:rsidRDefault="001439FB" w:rsidP="001439FB">
            <w:pPr>
              <w:autoSpaceDE w:val="0"/>
              <w:autoSpaceDN w:val="0"/>
              <w:adjustRightInd w:val="0"/>
              <w:ind w:left="-70" w:right="-66"/>
              <w:rPr>
                <w:bCs/>
                <w14:cntxtAlts w14:val="0"/>
              </w:rPr>
            </w:pPr>
            <w:r w:rsidRPr="006604FB">
              <w:rPr>
                <w:bCs/>
                <w14:cntxtAlts w14:val="0"/>
              </w:rPr>
              <w:t>из 94</w:t>
            </w:r>
          </w:p>
          <w:p w14:paraId="1B1066C4" w14:textId="77777777" w:rsidR="000204F5" w:rsidRPr="006604FB" w:rsidRDefault="001439FB" w:rsidP="000204F5">
            <w:pPr>
              <w:autoSpaceDE w:val="0"/>
              <w:autoSpaceDN w:val="0"/>
              <w:adjustRightInd w:val="0"/>
              <w:ind w:left="-70" w:right="-66"/>
              <w:rPr>
                <w:bCs/>
                <w14:cntxtAlts w14:val="0"/>
              </w:rPr>
            </w:pPr>
            <w:r w:rsidRPr="006604FB">
              <w:rPr>
                <w:bCs/>
                <w14:cntxtAlts w14:val="0"/>
              </w:rPr>
              <w:t>из 95</w:t>
            </w:r>
          </w:p>
          <w:p w14:paraId="1AACE4B8" w14:textId="4D0D8767" w:rsidR="00AA3CD2" w:rsidRPr="006604FB" w:rsidRDefault="001439FB" w:rsidP="000204F5">
            <w:pPr>
              <w:autoSpaceDE w:val="0"/>
              <w:autoSpaceDN w:val="0"/>
              <w:adjustRightInd w:val="0"/>
              <w:ind w:left="-70" w:right="-66"/>
              <w:rPr>
                <w:bCs/>
                <w14:cntxtAlts w14:val="0"/>
              </w:rPr>
            </w:pPr>
            <w:r w:rsidRPr="006604FB">
              <w:rPr>
                <w:bCs/>
                <w14:cntxtAlts w14:val="0"/>
              </w:rPr>
              <w:t>из 96</w:t>
            </w:r>
            <w:r w:rsidRPr="006604FB">
              <w:rPr>
                <w:vertAlign w:val="superscript"/>
                <w:lang w:eastAsia="zh-CN"/>
                <w14:cntxtAlts w14:val="0"/>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75CF2209" w14:textId="77777777" w:rsidR="00AA3CD2" w:rsidRPr="006604FB" w:rsidRDefault="00AA3CD2" w:rsidP="0060782F">
            <w:pPr>
              <w:tabs>
                <w:tab w:val="left" w:pos="1319"/>
              </w:tabs>
              <w:ind w:left="-14" w:right="-57"/>
              <w:rPr>
                <w:bCs/>
              </w:rPr>
            </w:pPr>
            <w:r w:rsidRPr="006604FB">
              <w:rPr>
                <w:bCs/>
              </w:rPr>
              <w:t>ТР ТС 020/2011</w:t>
            </w:r>
          </w:p>
          <w:p w14:paraId="483A3311" w14:textId="77777777" w:rsidR="00450363" w:rsidRPr="006604FB" w:rsidRDefault="00450363" w:rsidP="0060782F">
            <w:pPr>
              <w:tabs>
                <w:tab w:val="left" w:pos="1319"/>
              </w:tabs>
              <w:ind w:left="-14" w:right="-57"/>
              <w:rPr>
                <w:bCs/>
              </w:rPr>
            </w:pPr>
            <w:r w:rsidRPr="006604FB">
              <w:rPr>
                <w:bCs/>
              </w:rPr>
              <w:t>ГОСТ 30805.13 (</w:t>
            </w:r>
            <w:r w:rsidRPr="006604FB">
              <w:rPr>
                <w:bCs/>
                <w:lang w:val="en-US"/>
              </w:rPr>
              <w:t>CISPR</w:t>
            </w:r>
            <w:r w:rsidRPr="006604FB">
              <w:rPr>
                <w:bCs/>
              </w:rPr>
              <w:t xml:space="preserve"> 13) (применяется до 01.07.2023)</w:t>
            </w:r>
          </w:p>
          <w:p w14:paraId="7BC5F16F" w14:textId="77777777" w:rsidR="00450363" w:rsidRPr="006604FB" w:rsidRDefault="00450363" w:rsidP="00962B0C">
            <w:pPr>
              <w:tabs>
                <w:tab w:val="left" w:pos="1319"/>
              </w:tabs>
              <w:ind w:left="-14" w:right="-57"/>
              <w:contextualSpacing/>
              <w:rPr>
                <w:color w:val="auto"/>
              </w:rPr>
            </w:pPr>
            <w:r w:rsidRPr="006604FB">
              <w:rPr>
                <w:color w:val="auto"/>
              </w:rPr>
              <w:t xml:space="preserve">ГОСТ 30805.14.1 (CISPR 14-1) (применяется до 01.07.2022) </w:t>
            </w:r>
          </w:p>
          <w:p w14:paraId="73CC1C7E" w14:textId="77777777" w:rsidR="00450363" w:rsidRPr="006604FB" w:rsidRDefault="00450363" w:rsidP="00962B0C">
            <w:pPr>
              <w:tabs>
                <w:tab w:val="left" w:pos="1319"/>
              </w:tabs>
              <w:ind w:left="-14" w:right="-57"/>
              <w:contextualSpacing/>
              <w:rPr>
                <w:color w:val="auto"/>
              </w:rPr>
            </w:pPr>
            <w:r w:rsidRPr="006604FB">
              <w:rPr>
                <w:color w:val="auto"/>
              </w:rPr>
              <w:t>ГОСТ 30805.14.2 (CISPR 14-2) (применяется до 01.07.2022)</w:t>
            </w:r>
          </w:p>
          <w:p w14:paraId="786E00A3" w14:textId="77777777" w:rsidR="00450363" w:rsidRPr="006604FB" w:rsidRDefault="00450363" w:rsidP="00962B0C">
            <w:pPr>
              <w:tabs>
                <w:tab w:val="left" w:pos="1319"/>
                <w:tab w:val="center" w:pos="4677"/>
                <w:tab w:val="right" w:pos="9355"/>
              </w:tabs>
              <w:ind w:left="-14" w:right="-57"/>
              <w:rPr>
                <w:bCs/>
              </w:rPr>
            </w:pPr>
            <w:r w:rsidRPr="006604FB">
              <w:rPr>
                <w:bCs/>
              </w:rPr>
              <w:t>ГОСТ 30805.22 (CISPR 22) (применяется до 01.07.2023)</w:t>
            </w:r>
          </w:p>
          <w:p w14:paraId="3A661CD9" w14:textId="77777777" w:rsidR="001439FB" w:rsidRPr="006604FB" w:rsidRDefault="001439FB" w:rsidP="001439FB">
            <w:pPr>
              <w:tabs>
                <w:tab w:val="left" w:pos="1319"/>
                <w:tab w:val="center" w:pos="4677"/>
                <w:tab w:val="right" w:pos="9355"/>
              </w:tabs>
              <w:ind w:left="-14" w:right="-57"/>
              <w:rPr>
                <w:bCs/>
              </w:rPr>
            </w:pPr>
            <w:r w:rsidRPr="006604FB">
              <w:rPr>
                <w:bCs/>
              </w:rPr>
              <w:t>ГОСТ 30805.24 (применяется до 01.07.2022)</w:t>
            </w:r>
          </w:p>
          <w:p w14:paraId="47225792" w14:textId="77777777" w:rsidR="00450363" w:rsidRPr="006604FB" w:rsidRDefault="00450363" w:rsidP="00962B0C">
            <w:pPr>
              <w:widowControl w:val="0"/>
              <w:tabs>
                <w:tab w:val="left" w:pos="1319"/>
              </w:tabs>
              <w:autoSpaceDE w:val="0"/>
              <w:autoSpaceDN w:val="0"/>
              <w:adjustRightInd w:val="0"/>
              <w:ind w:left="-14" w:right="-57"/>
              <w:contextualSpacing/>
              <w:rPr>
                <w:color w:val="auto"/>
                <w:lang w:eastAsia="zh-CN"/>
              </w:rPr>
            </w:pPr>
            <w:r w:rsidRPr="006604FB">
              <w:rPr>
                <w:color w:val="auto"/>
                <w:lang w:eastAsia="zh-CN"/>
              </w:rPr>
              <w:t>ГОСТ 32134.1 (EN 301 489-1) (применяется до 01.07.2023)</w:t>
            </w:r>
          </w:p>
          <w:p w14:paraId="0B865728" w14:textId="77777777" w:rsidR="00450363" w:rsidRPr="006604FB" w:rsidRDefault="00450363" w:rsidP="0060782F">
            <w:pPr>
              <w:tabs>
                <w:tab w:val="left" w:pos="1319"/>
              </w:tabs>
              <w:ind w:left="-14" w:right="-57"/>
              <w:rPr>
                <w:bCs/>
              </w:rPr>
            </w:pPr>
            <w:r w:rsidRPr="006604FB">
              <w:rPr>
                <w:bCs/>
              </w:rPr>
              <w:t>ГОСТ 32134.11 (</w:t>
            </w:r>
            <w:r w:rsidRPr="006604FB">
              <w:rPr>
                <w:bCs/>
                <w:lang w:val="en-US"/>
              </w:rPr>
              <w:t>EN</w:t>
            </w:r>
            <w:r w:rsidRPr="006604FB">
              <w:rPr>
                <w:bCs/>
              </w:rPr>
              <w:t xml:space="preserve"> 301 489-11)</w:t>
            </w:r>
          </w:p>
          <w:p w14:paraId="3BCA4836" w14:textId="77777777" w:rsidR="00450363" w:rsidRPr="006604FB" w:rsidRDefault="00450363" w:rsidP="0060782F">
            <w:pPr>
              <w:tabs>
                <w:tab w:val="left" w:pos="1319"/>
              </w:tabs>
              <w:ind w:left="-14" w:right="-57"/>
              <w:rPr>
                <w:bCs/>
              </w:rPr>
            </w:pPr>
            <w:r w:rsidRPr="006604FB">
              <w:rPr>
                <w:bCs/>
              </w:rPr>
              <w:t>ГОСТ 32134.13 (</w:t>
            </w:r>
            <w:r w:rsidRPr="006604FB">
              <w:rPr>
                <w:bCs/>
                <w:lang w:val="en-US"/>
              </w:rPr>
              <w:t>EN</w:t>
            </w:r>
            <w:r w:rsidRPr="006604FB">
              <w:rPr>
                <w:bCs/>
              </w:rPr>
              <w:t xml:space="preserve"> 301 489-13)</w:t>
            </w:r>
          </w:p>
          <w:p w14:paraId="5A411FAD" w14:textId="77777777" w:rsidR="00450363" w:rsidRPr="006604FB" w:rsidRDefault="00450363" w:rsidP="0060782F">
            <w:pPr>
              <w:tabs>
                <w:tab w:val="left" w:pos="1319"/>
              </w:tabs>
              <w:ind w:left="-14" w:right="-57"/>
              <w:rPr>
                <w:bCs/>
              </w:rPr>
            </w:pPr>
            <w:r w:rsidRPr="006604FB">
              <w:rPr>
                <w:bCs/>
              </w:rPr>
              <w:t>ГОСТ 32134.14 (</w:t>
            </w:r>
            <w:r w:rsidRPr="006604FB">
              <w:rPr>
                <w:bCs/>
                <w:lang w:val="en-US"/>
              </w:rPr>
              <w:t>EN</w:t>
            </w:r>
            <w:r w:rsidRPr="006604FB">
              <w:rPr>
                <w:bCs/>
              </w:rPr>
              <w:t xml:space="preserve"> 301 489-14) </w:t>
            </w:r>
          </w:p>
          <w:p w14:paraId="0F690472" w14:textId="77777777" w:rsidR="00450363" w:rsidRPr="006604FB" w:rsidRDefault="00450363" w:rsidP="0060782F">
            <w:pPr>
              <w:tabs>
                <w:tab w:val="left" w:pos="1319"/>
                <w:tab w:val="center" w:pos="4677"/>
                <w:tab w:val="right" w:pos="9355"/>
              </w:tabs>
              <w:ind w:left="-14" w:right="-57"/>
              <w:rPr>
                <w:bCs/>
              </w:rPr>
            </w:pPr>
            <w:r w:rsidRPr="006604FB">
              <w:rPr>
                <w:bCs/>
              </w:rPr>
              <w:t xml:space="preserve">ГОСТ </w:t>
            </w:r>
            <w:r w:rsidRPr="006604FB">
              <w:rPr>
                <w:bCs/>
                <w:lang w:val="en-US"/>
              </w:rPr>
              <w:t>CISPR</w:t>
            </w:r>
            <w:r w:rsidRPr="006604FB">
              <w:rPr>
                <w:bCs/>
              </w:rPr>
              <w:t xml:space="preserve"> 11</w:t>
            </w:r>
          </w:p>
          <w:p w14:paraId="4ADC3FA9" w14:textId="77777777" w:rsidR="00450363" w:rsidRPr="006604FB" w:rsidRDefault="00450363" w:rsidP="0060782F">
            <w:pPr>
              <w:tabs>
                <w:tab w:val="left" w:pos="1319"/>
              </w:tabs>
              <w:ind w:left="-14" w:right="-57"/>
              <w:rPr>
                <w:bCs/>
              </w:rPr>
            </w:pPr>
            <w:r w:rsidRPr="006604FB">
              <w:rPr>
                <w:bCs/>
              </w:rPr>
              <w:t xml:space="preserve">ГОСТ </w:t>
            </w:r>
            <w:r w:rsidRPr="006604FB">
              <w:rPr>
                <w:bCs/>
                <w:lang w:val="en-US"/>
              </w:rPr>
              <w:t>CISPR</w:t>
            </w:r>
            <w:r w:rsidRPr="006604FB">
              <w:rPr>
                <w:bCs/>
              </w:rPr>
              <w:t xml:space="preserve"> 14-1</w:t>
            </w:r>
          </w:p>
          <w:p w14:paraId="7E8323B6" w14:textId="77777777" w:rsidR="00450363" w:rsidRPr="006604FB" w:rsidRDefault="00450363" w:rsidP="0060782F">
            <w:pPr>
              <w:tabs>
                <w:tab w:val="left" w:pos="1319"/>
              </w:tabs>
              <w:ind w:left="-14" w:right="-57"/>
              <w:rPr>
                <w:bCs/>
              </w:rPr>
            </w:pPr>
            <w:r w:rsidRPr="006604FB">
              <w:rPr>
                <w:bCs/>
              </w:rPr>
              <w:t>ГОСТ CISPR 14-2</w:t>
            </w:r>
          </w:p>
          <w:p w14:paraId="07FDFDD9" w14:textId="77777777" w:rsidR="00450363" w:rsidRPr="006604FB" w:rsidRDefault="00450363" w:rsidP="0060782F">
            <w:pPr>
              <w:tabs>
                <w:tab w:val="left" w:pos="1319"/>
                <w:tab w:val="center" w:pos="4677"/>
                <w:tab w:val="right" w:pos="9355"/>
              </w:tabs>
              <w:ind w:left="-14" w:right="-57"/>
              <w:rPr>
                <w:bCs/>
              </w:rPr>
            </w:pPr>
            <w:r w:rsidRPr="006604FB">
              <w:rPr>
                <w:bCs/>
              </w:rPr>
              <w:t xml:space="preserve">ГОСТ </w:t>
            </w:r>
            <w:r w:rsidRPr="006604FB">
              <w:rPr>
                <w:bCs/>
                <w:lang w:val="en-US"/>
              </w:rPr>
              <w:t>CISPR</w:t>
            </w:r>
            <w:r w:rsidRPr="006604FB">
              <w:rPr>
                <w:bCs/>
              </w:rPr>
              <w:t xml:space="preserve"> 15</w:t>
            </w:r>
          </w:p>
          <w:p w14:paraId="360023B5" w14:textId="77777777" w:rsidR="00450363" w:rsidRPr="006604FB" w:rsidRDefault="00450363" w:rsidP="0060782F">
            <w:pPr>
              <w:tabs>
                <w:tab w:val="left" w:pos="1319"/>
                <w:tab w:val="center" w:pos="4677"/>
                <w:tab w:val="right" w:pos="9355"/>
              </w:tabs>
              <w:ind w:left="-14" w:right="-57"/>
              <w:rPr>
                <w:bCs/>
              </w:rPr>
            </w:pPr>
            <w:r w:rsidRPr="006604FB">
              <w:rPr>
                <w:bCs/>
              </w:rPr>
              <w:t xml:space="preserve">ГОСТ </w:t>
            </w:r>
            <w:r w:rsidRPr="006604FB">
              <w:rPr>
                <w:bCs/>
                <w:lang w:val="en-US"/>
              </w:rPr>
              <w:t>CISPR</w:t>
            </w:r>
            <w:r w:rsidRPr="006604FB">
              <w:rPr>
                <w:bCs/>
              </w:rPr>
              <w:t xml:space="preserve"> 24</w:t>
            </w:r>
          </w:p>
          <w:p w14:paraId="3E66A13C" w14:textId="77777777" w:rsidR="00450363" w:rsidRPr="006604FB" w:rsidRDefault="00450363" w:rsidP="0060782F">
            <w:pPr>
              <w:tabs>
                <w:tab w:val="left" w:pos="1319"/>
                <w:tab w:val="center" w:pos="4677"/>
                <w:tab w:val="right" w:pos="9355"/>
              </w:tabs>
              <w:ind w:left="-14" w:right="-57"/>
              <w:rPr>
                <w:bCs/>
              </w:rPr>
            </w:pPr>
            <w:r w:rsidRPr="006604FB">
              <w:rPr>
                <w:bCs/>
              </w:rPr>
              <w:t xml:space="preserve">ГОСТ </w:t>
            </w:r>
            <w:r w:rsidRPr="006604FB">
              <w:rPr>
                <w:bCs/>
                <w:lang w:val="en-US"/>
              </w:rPr>
              <w:t>CISPR</w:t>
            </w:r>
            <w:r w:rsidRPr="006604FB">
              <w:rPr>
                <w:bCs/>
              </w:rPr>
              <w:t xml:space="preserve"> 32</w:t>
            </w:r>
          </w:p>
          <w:p w14:paraId="02444368" w14:textId="77777777" w:rsidR="00450363" w:rsidRPr="006604FB" w:rsidRDefault="00450363" w:rsidP="0060782F">
            <w:pPr>
              <w:tabs>
                <w:tab w:val="left" w:pos="1319"/>
                <w:tab w:val="center" w:pos="4677"/>
                <w:tab w:val="right" w:pos="9355"/>
              </w:tabs>
              <w:ind w:left="-14" w:right="-57"/>
              <w:rPr>
                <w:bCs/>
                <w:vertAlign w:val="superscript"/>
              </w:rPr>
            </w:pPr>
            <w:r w:rsidRPr="006604FB">
              <w:rPr>
                <w:bCs/>
              </w:rPr>
              <w:t xml:space="preserve">ГОСТ </w:t>
            </w:r>
            <w:r w:rsidRPr="006604FB">
              <w:rPr>
                <w:bCs/>
                <w:lang w:val="en-US"/>
              </w:rPr>
              <w:t>CISPR</w:t>
            </w:r>
            <w:r w:rsidRPr="006604FB">
              <w:rPr>
                <w:bCs/>
              </w:rPr>
              <w:t xml:space="preserve"> 35</w:t>
            </w:r>
            <w:r w:rsidRPr="006604FB">
              <w:rPr>
                <w:bCs/>
                <w:vertAlign w:val="superscript"/>
              </w:rPr>
              <w:t>1</w:t>
            </w:r>
          </w:p>
          <w:p w14:paraId="0FDAA0A3" w14:textId="77777777" w:rsidR="00450363" w:rsidRPr="006604FB" w:rsidRDefault="00450363" w:rsidP="0060782F">
            <w:pPr>
              <w:tabs>
                <w:tab w:val="left" w:pos="1319"/>
              </w:tabs>
              <w:ind w:left="-14" w:right="-57"/>
              <w:rPr>
                <w:bCs/>
                <w:vertAlign w:val="superscript"/>
              </w:rPr>
            </w:pPr>
            <w:r w:rsidRPr="006604FB">
              <w:rPr>
                <w:bCs/>
              </w:rPr>
              <w:t xml:space="preserve">ГОСТ </w:t>
            </w:r>
            <w:r w:rsidRPr="006604FB">
              <w:rPr>
                <w:bCs/>
                <w:lang w:val="en-US"/>
              </w:rPr>
              <w:t>EN</w:t>
            </w:r>
            <w:r w:rsidRPr="006604FB">
              <w:rPr>
                <w:bCs/>
              </w:rPr>
              <w:t xml:space="preserve"> 301 489-1 </w:t>
            </w:r>
            <w:r w:rsidRPr="006604FB">
              <w:rPr>
                <w:bCs/>
                <w:lang w:val="en-US"/>
              </w:rPr>
              <w:t>V</w:t>
            </w:r>
            <w:r w:rsidRPr="006604FB">
              <w:rPr>
                <w:bCs/>
              </w:rPr>
              <w:t>1.9.2</w:t>
            </w:r>
          </w:p>
          <w:p w14:paraId="51513501" w14:textId="77777777" w:rsidR="00450363" w:rsidRPr="006604FB" w:rsidRDefault="00450363" w:rsidP="0060782F">
            <w:pPr>
              <w:widowControl w:val="0"/>
              <w:tabs>
                <w:tab w:val="left" w:pos="1319"/>
              </w:tabs>
              <w:autoSpaceDE w:val="0"/>
              <w:autoSpaceDN w:val="0"/>
              <w:adjustRightInd w:val="0"/>
              <w:ind w:left="-14" w:right="-57"/>
              <w:rPr>
                <w:bCs/>
                <w:vertAlign w:val="superscript"/>
              </w:rPr>
            </w:pPr>
            <w:r w:rsidRPr="006604FB">
              <w:rPr>
                <w:bCs/>
              </w:rPr>
              <w:t>ГОСТ EN 50498</w:t>
            </w:r>
          </w:p>
          <w:p w14:paraId="336B4327" w14:textId="77777777" w:rsidR="00450363" w:rsidRPr="006604FB" w:rsidRDefault="00450363" w:rsidP="0060782F">
            <w:pPr>
              <w:pStyle w:val="Style8"/>
              <w:widowControl/>
              <w:tabs>
                <w:tab w:val="left" w:pos="1319"/>
              </w:tabs>
              <w:spacing w:line="240" w:lineRule="auto"/>
              <w:ind w:left="-14" w:right="-57" w:firstLine="0"/>
              <w:rPr>
                <w:bCs/>
                <w:color w:val="000000"/>
                <w:sz w:val="22"/>
                <w:szCs w:val="22"/>
              </w:rPr>
            </w:pPr>
            <w:r w:rsidRPr="006604FB">
              <w:rPr>
                <w:bCs/>
                <w:color w:val="000000"/>
                <w:sz w:val="22"/>
                <w:szCs w:val="22"/>
              </w:rPr>
              <w:t>ГОСТ ETSI EN 301 489-24</w:t>
            </w:r>
            <w:r w:rsidRPr="006604FB">
              <w:rPr>
                <w:bCs/>
                <w:color w:val="000000"/>
                <w:sz w:val="22"/>
                <w:szCs w:val="22"/>
                <w:vertAlign w:val="superscript"/>
              </w:rPr>
              <w:t>1</w:t>
            </w:r>
          </w:p>
          <w:p w14:paraId="34FBF633" w14:textId="77777777" w:rsidR="00450363" w:rsidRPr="006604FB" w:rsidRDefault="00450363" w:rsidP="0060782F">
            <w:pPr>
              <w:tabs>
                <w:tab w:val="left" w:pos="1319"/>
              </w:tabs>
              <w:ind w:left="-14" w:right="-57"/>
              <w:rPr>
                <w:color w:val="auto"/>
                <w:lang w:eastAsia="zh-CN"/>
              </w:rPr>
            </w:pPr>
            <w:r w:rsidRPr="006604FB">
              <w:rPr>
                <w:rFonts w:eastAsia="Calibri"/>
                <w:bCs/>
                <w:iCs/>
                <w:color w:val="auto"/>
                <w:kern w:val="0"/>
                <w:lang w:eastAsia="en-US"/>
                <w14:cntxtAlts w14:val="0"/>
              </w:rPr>
              <w:t>ГОСТ IEC 61000-3-11</w:t>
            </w:r>
            <w:r w:rsidRPr="006604FB">
              <w:rPr>
                <w:rFonts w:eastAsia="Calibri"/>
                <w:bCs/>
                <w:iCs/>
                <w:color w:val="auto"/>
                <w:kern w:val="0"/>
                <w:vertAlign w:val="superscript"/>
                <w:lang w:eastAsia="en-US"/>
                <w14:cntxtAlts w14:val="0"/>
              </w:rPr>
              <w:t>1</w:t>
            </w:r>
          </w:p>
          <w:p w14:paraId="4120E3DC" w14:textId="77777777" w:rsidR="00450363" w:rsidRPr="006604FB" w:rsidRDefault="00450363" w:rsidP="0060782F">
            <w:pPr>
              <w:tabs>
                <w:tab w:val="left" w:pos="1319"/>
                <w:tab w:val="center" w:pos="4677"/>
                <w:tab w:val="right" w:pos="9355"/>
              </w:tabs>
              <w:ind w:left="-14" w:right="-57"/>
              <w:rPr>
                <w:bCs/>
              </w:rPr>
            </w:pPr>
            <w:r w:rsidRPr="006604FB">
              <w:rPr>
                <w:bCs/>
              </w:rPr>
              <w:t>ГОСТ IEC 61000-3-2</w:t>
            </w:r>
          </w:p>
          <w:p w14:paraId="25D246E4" w14:textId="77777777" w:rsidR="00450363" w:rsidRPr="006604FB" w:rsidRDefault="00450363" w:rsidP="0060782F">
            <w:pPr>
              <w:tabs>
                <w:tab w:val="left" w:pos="1319"/>
              </w:tabs>
              <w:ind w:left="-14" w:right="-57"/>
              <w:contextualSpacing/>
              <w:rPr>
                <w:bCs/>
              </w:rPr>
            </w:pPr>
            <w:r w:rsidRPr="006604FB">
              <w:rPr>
                <w:bCs/>
              </w:rPr>
              <w:t>ГОСТ IEC 61000-3-3</w:t>
            </w:r>
          </w:p>
          <w:p w14:paraId="0EF655C0" w14:textId="77777777" w:rsidR="00450363" w:rsidRPr="006604FB" w:rsidRDefault="00450363" w:rsidP="0060782F">
            <w:pPr>
              <w:tabs>
                <w:tab w:val="left" w:pos="1319"/>
                <w:tab w:val="center" w:pos="4677"/>
                <w:tab w:val="right" w:pos="9355"/>
              </w:tabs>
              <w:ind w:left="-14" w:right="-57"/>
              <w:rPr>
                <w:bCs/>
              </w:rPr>
            </w:pPr>
            <w:r w:rsidRPr="006604FB">
              <w:rPr>
                <w:bCs/>
              </w:rPr>
              <w:t xml:space="preserve">ГОСТ </w:t>
            </w:r>
            <w:r w:rsidRPr="006604FB">
              <w:rPr>
                <w:bCs/>
                <w:lang w:val="en-US"/>
              </w:rPr>
              <w:t>IEC</w:t>
            </w:r>
            <w:r w:rsidRPr="006604FB">
              <w:rPr>
                <w:bCs/>
              </w:rPr>
              <w:t xml:space="preserve"> 61547</w:t>
            </w:r>
          </w:p>
          <w:p w14:paraId="1B444DB7" w14:textId="77777777" w:rsidR="00450363" w:rsidRPr="006604FB" w:rsidRDefault="00450363" w:rsidP="0060782F">
            <w:pPr>
              <w:pStyle w:val="Style8"/>
              <w:widowControl/>
              <w:tabs>
                <w:tab w:val="left" w:pos="1319"/>
              </w:tabs>
              <w:spacing w:line="240" w:lineRule="auto"/>
              <w:ind w:left="-14" w:right="-57" w:firstLine="0"/>
              <w:rPr>
                <w:bCs/>
                <w:sz w:val="22"/>
                <w:szCs w:val="22"/>
              </w:rPr>
            </w:pPr>
            <w:r w:rsidRPr="006604FB">
              <w:rPr>
                <w:bCs/>
                <w:sz w:val="22"/>
                <w:szCs w:val="22"/>
              </w:rPr>
              <w:t>ГОСТ Р 52459.17 (ЕН 301 489-17)</w:t>
            </w:r>
          </w:p>
          <w:p w14:paraId="26662A57" w14:textId="77777777" w:rsidR="00450363" w:rsidRPr="006604FB" w:rsidRDefault="00450363" w:rsidP="0060782F">
            <w:pPr>
              <w:pStyle w:val="Style8"/>
              <w:widowControl/>
              <w:tabs>
                <w:tab w:val="left" w:pos="1319"/>
              </w:tabs>
              <w:spacing w:line="240" w:lineRule="auto"/>
              <w:ind w:left="-14" w:right="-57" w:firstLine="0"/>
              <w:rPr>
                <w:bCs/>
                <w:sz w:val="22"/>
                <w:szCs w:val="22"/>
              </w:rPr>
            </w:pPr>
            <w:r w:rsidRPr="006604FB">
              <w:rPr>
                <w:bCs/>
                <w:sz w:val="22"/>
                <w:szCs w:val="22"/>
              </w:rPr>
              <w:t xml:space="preserve">ГОСТ Р 52459.24 (ЕН 301 489-24) </w:t>
            </w:r>
          </w:p>
          <w:p w14:paraId="387322AC" w14:textId="77777777" w:rsidR="00450363" w:rsidRPr="006604FB" w:rsidRDefault="00450363" w:rsidP="0060782F">
            <w:pPr>
              <w:pStyle w:val="Default"/>
              <w:tabs>
                <w:tab w:val="left" w:pos="1319"/>
              </w:tabs>
              <w:ind w:left="-14" w:right="-57"/>
              <w:rPr>
                <w:bCs/>
                <w:color w:val="auto"/>
                <w:sz w:val="22"/>
                <w:szCs w:val="22"/>
              </w:rPr>
            </w:pPr>
            <w:r w:rsidRPr="006604FB">
              <w:rPr>
                <w:bCs/>
                <w:color w:val="auto"/>
                <w:sz w:val="22"/>
                <w:szCs w:val="22"/>
              </w:rPr>
              <w:t>ГОСТ Р 52459.3 (</w:t>
            </w:r>
            <w:r w:rsidRPr="006604FB">
              <w:rPr>
                <w:bCs/>
                <w:color w:val="auto"/>
                <w:sz w:val="22"/>
                <w:szCs w:val="22"/>
                <w:lang w:val="en-US"/>
              </w:rPr>
              <w:t>E</w:t>
            </w:r>
            <w:r w:rsidRPr="006604FB">
              <w:rPr>
                <w:bCs/>
                <w:color w:val="auto"/>
                <w:sz w:val="22"/>
                <w:szCs w:val="22"/>
              </w:rPr>
              <w:t xml:space="preserve">Н 301 489-3) </w:t>
            </w:r>
          </w:p>
          <w:p w14:paraId="3405FCDF" w14:textId="77777777" w:rsidR="00450363" w:rsidRPr="006604FB" w:rsidRDefault="00450363" w:rsidP="0060782F">
            <w:pPr>
              <w:pStyle w:val="Default"/>
              <w:tabs>
                <w:tab w:val="left" w:pos="1319"/>
              </w:tabs>
              <w:ind w:left="-14" w:right="-57"/>
              <w:rPr>
                <w:bCs/>
                <w:color w:val="auto"/>
                <w:sz w:val="22"/>
                <w:szCs w:val="22"/>
              </w:rPr>
            </w:pPr>
            <w:r w:rsidRPr="006604FB">
              <w:rPr>
                <w:bCs/>
                <w:color w:val="auto"/>
                <w:sz w:val="22"/>
                <w:szCs w:val="22"/>
              </w:rPr>
              <w:t>ГОСТ Р 52459.7 (</w:t>
            </w:r>
            <w:r w:rsidRPr="006604FB">
              <w:rPr>
                <w:bCs/>
                <w:color w:val="auto"/>
                <w:sz w:val="22"/>
                <w:szCs w:val="22"/>
                <w:lang w:val="en-US"/>
              </w:rPr>
              <w:t>E</w:t>
            </w:r>
            <w:r w:rsidRPr="006604FB">
              <w:rPr>
                <w:bCs/>
                <w:color w:val="auto"/>
                <w:sz w:val="22"/>
                <w:szCs w:val="22"/>
              </w:rPr>
              <w:t xml:space="preserve">Н 301 489-7) </w:t>
            </w:r>
          </w:p>
          <w:p w14:paraId="64C2CF6D" w14:textId="77777777" w:rsidR="00450363" w:rsidRPr="006604FB" w:rsidRDefault="00450363" w:rsidP="0060782F">
            <w:pPr>
              <w:pStyle w:val="Default"/>
              <w:tabs>
                <w:tab w:val="left" w:pos="1319"/>
              </w:tabs>
              <w:ind w:left="-14" w:right="-57"/>
              <w:rPr>
                <w:bCs/>
                <w:color w:val="auto"/>
                <w:sz w:val="22"/>
                <w:szCs w:val="22"/>
              </w:rPr>
            </w:pPr>
            <w:r w:rsidRPr="006604FB">
              <w:rPr>
                <w:bCs/>
                <w:color w:val="auto"/>
                <w:sz w:val="22"/>
                <w:szCs w:val="22"/>
              </w:rPr>
              <w:t>ГОСТ Р 52459.9 (</w:t>
            </w:r>
            <w:r w:rsidRPr="006604FB">
              <w:rPr>
                <w:bCs/>
                <w:color w:val="auto"/>
                <w:sz w:val="22"/>
                <w:szCs w:val="22"/>
                <w:lang w:val="en-US"/>
              </w:rPr>
              <w:t>E</w:t>
            </w:r>
            <w:r w:rsidRPr="006604FB">
              <w:rPr>
                <w:bCs/>
                <w:color w:val="auto"/>
                <w:sz w:val="22"/>
                <w:szCs w:val="22"/>
              </w:rPr>
              <w:t>Н 301 489-9)</w:t>
            </w:r>
          </w:p>
          <w:p w14:paraId="209C6F54" w14:textId="77777777" w:rsidR="00450363" w:rsidRPr="006604FB" w:rsidRDefault="00450363" w:rsidP="0060782F">
            <w:pPr>
              <w:pStyle w:val="Default"/>
              <w:tabs>
                <w:tab w:val="left" w:pos="1319"/>
              </w:tabs>
              <w:ind w:left="-14" w:right="-57"/>
              <w:rPr>
                <w:rFonts w:eastAsia="Calibri"/>
                <w:color w:val="auto"/>
                <w:sz w:val="22"/>
                <w:szCs w:val="22"/>
                <w:lang w:eastAsia="zh-CN"/>
              </w:rPr>
            </w:pPr>
            <w:r w:rsidRPr="006604FB">
              <w:rPr>
                <w:color w:val="auto"/>
                <w:sz w:val="22"/>
                <w:szCs w:val="22"/>
              </w:rPr>
              <w:t>СТБ 2317 (ETSI EN 301 489-1) (применяется до 01.07.2023)</w:t>
            </w:r>
          </w:p>
          <w:p w14:paraId="2C679E1E" w14:textId="77777777" w:rsidR="00450363" w:rsidRPr="006604FB" w:rsidRDefault="00450363" w:rsidP="0060782F">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1E29AC02" w14:textId="77777777" w:rsidR="00450363" w:rsidRPr="006604FB" w:rsidRDefault="00450363" w:rsidP="005A5FC9">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3FB88AAA" w14:textId="77777777" w:rsidR="00450363" w:rsidRPr="006604FB" w:rsidRDefault="00450363" w:rsidP="0060782F">
            <w:pPr>
              <w:pStyle w:val="Default"/>
              <w:tabs>
                <w:tab w:val="left" w:pos="1319"/>
              </w:tabs>
              <w:ind w:left="-14" w:right="-57"/>
              <w:rPr>
                <w:bCs/>
                <w:color w:val="auto"/>
                <w:sz w:val="22"/>
                <w:szCs w:val="22"/>
                <w:lang w:val="en-US"/>
              </w:rPr>
            </w:pPr>
            <w:r w:rsidRPr="006604FB">
              <w:rPr>
                <w:bCs/>
                <w:color w:val="auto"/>
                <w:sz w:val="22"/>
                <w:szCs w:val="22"/>
              </w:rPr>
              <w:t>СТБ</w:t>
            </w:r>
            <w:r w:rsidRPr="006604FB">
              <w:rPr>
                <w:bCs/>
                <w:color w:val="auto"/>
                <w:sz w:val="22"/>
                <w:szCs w:val="22"/>
                <w:lang w:val="en-US"/>
              </w:rPr>
              <w:t xml:space="preserve"> ETSI EN 301 489-17</w:t>
            </w:r>
          </w:p>
          <w:p w14:paraId="71FFEC31" w14:textId="25AC6F9B" w:rsidR="00AA3CD2" w:rsidRPr="006604FB" w:rsidRDefault="00450363" w:rsidP="005A5FC9">
            <w:pPr>
              <w:widowControl w:val="0"/>
              <w:tabs>
                <w:tab w:val="left" w:pos="1319"/>
              </w:tabs>
              <w:ind w:left="-14" w:right="-57"/>
              <w:rPr>
                <w:rFonts w:eastAsia="Calibri"/>
                <w:color w:val="auto"/>
                <w:lang w:val="en-US" w:eastAsia="zh-CN"/>
              </w:rPr>
            </w:pPr>
            <w:r w:rsidRPr="006604FB">
              <w:rPr>
                <w:bCs/>
              </w:rPr>
              <w:t>СТБ</w:t>
            </w:r>
            <w:r w:rsidRPr="006604FB">
              <w:rPr>
                <w:bCs/>
                <w:lang w:val="en-US"/>
              </w:rPr>
              <w:t xml:space="preserve"> ETSI EN 301 489-24</w:t>
            </w:r>
          </w:p>
        </w:tc>
        <w:tc>
          <w:tcPr>
            <w:tcW w:w="1455" w:type="dxa"/>
            <w:tcBorders>
              <w:top w:val="single" w:sz="4" w:space="0" w:color="auto"/>
              <w:left w:val="single" w:sz="4" w:space="0" w:color="auto"/>
              <w:bottom w:val="single" w:sz="4" w:space="0" w:color="auto"/>
            </w:tcBorders>
            <w:shd w:val="clear" w:color="auto" w:fill="auto"/>
          </w:tcPr>
          <w:p w14:paraId="0214F6DC" w14:textId="77777777" w:rsidR="00AA3CD2" w:rsidRPr="006604FB" w:rsidRDefault="00AA3CD2" w:rsidP="00923EC5">
            <w:pPr>
              <w:ind w:left="-58"/>
              <w:rPr>
                <w:bCs/>
                <w:color w:val="000000"/>
              </w:rPr>
            </w:pPr>
            <w:r w:rsidRPr="006604FB">
              <w:rPr>
                <w:bCs/>
                <w:color w:val="000000"/>
              </w:rPr>
              <w:t>ТР ТС 020/2011</w:t>
            </w:r>
          </w:p>
          <w:p w14:paraId="794F0E7D" w14:textId="77777777" w:rsidR="00AA3CD2" w:rsidRPr="006604FB" w:rsidRDefault="00AA3CD2" w:rsidP="00923EC5">
            <w:pPr>
              <w:ind w:left="-58"/>
              <w:rPr>
                <w:color w:val="auto"/>
                <w:kern w:val="0"/>
                <w14:cntxtAlts w14:val="0"/>
              </w:rPr>
            </w:pPr>
          </w:p>
        </w:tc>
      </w:tr>
      <w:tr w:rsidR="0004623D" w:rsidRPr="006604FB" w14:paraId="30590440" w14:textId="77777777" w:rsidTr="00BA557D">
        <w:tc>
          <w:tcPr>
            <w:tcW w:w="668" w:type="dxa"/>
          </w:tcPr>
          <w:p w14:paraId="533B5358" w14:textId="7954EC0F" w:rsidR="006F29FC" w:rsidRPr="006604FB" w:rsidRDefault="00BA557D" w:rsidP="006F29FC">
            <w:pPr>
              <w:pStyle w:val="ab"/>
              <w:tabs>
                <w:tab w:val="left" w:pos="2"/>
              </w:tabs>
              <w:autoSpaceDE w:val="0"/>
              <w:autoSpaceDN w:val="0"/>
              <w:adjustRightInd w:val="0"/>
              <w:ind w:left="2" w:right="-108"/>
              <w:contextualSpacing w:val="0"/>
              <w:rPr>
                <w:color w:val="FF0000"/>
                <w:sz w:val="22"/>
                <w:szCs w:val="22"/>
              </w:rPr>
            </w:pPr>
            <w:r w:rsidRPr="006604FB">
              <w:rPr>
                <w:sz w:val="22"/>
                <w:szCs w:val="22"/>
              </w:rPr>
              <w:t>143.2</w:t>
            </w:r>
          </w:p>
        </w:tc>
        <w:tc>
          <w:tcPr>
            <w:tcW w:w="2559" w:type="dxa"/>
          </w:tcPr>
          <w:p w14:paraId="25F94916" w14:textId="44271BD9" w:rsidR="006F29FC" w:rsidRPr="006604FB" w:rsidRDefault="006F29FC" w:rsidP="006F29FC">
            <w:pPr>
              <w:widowControl w:val="0"/>
              <w:autoSpaceDE w:val="0"/>
              <w:autoSpaceDN w:val="0"/>
              <w:adjustRightInd w:val="0"/>
              <w:rPr>
                <w:bCs/>
                <w:color w:val="000000"/>
              </w:rPr>
            </w:pPr>
            <w:r w:rsidRPr="006604FB">
              <w:rPr>
                <w:bCs/>
                <w:color w:val="auto"/>
              </w:rPr>
              <w:t>Системы лазерные</w:t>
            </w:r>
          </w:p>
        </w:tc>
        <w:tc>
          <w:tcPr>
            <w:tcW w:w="2022" w:type="dxa"/>
            <w:gridSpan w:val="2"/>
          </w:tcPr>
          <w:p w14:paraId="67759CF8" w14:textId="53689384" w:rsidR="006F29FC" w:rsidRPr="006604FB" w:rsidRDefault="006F29FC" w:rsidP="006F29FC">
            <w:pPr>
              <w:autoSpaceDE w:val="0"/>
              <w:autoSpaceDN w:val="0"/>
              <w:adjustRightInd w:val="0"/>
              <w:rPr>
                <w:bCs/>
              </w:rPr>
            </w:pPr>
            <w:r w:rsidRPr="006604FB">
              <w:rPr>
                <w:bCs/>
              </w:rPr>
              <w:t>9013</w:t>
            </w:r>
            <w:r w:rsidR="00BA557D" w:rsidRPr="006604FB">
              <w:rPr>
                <w:vertAlign w:val="superscript"/>
                <w:lang w:eastAsia="zh-CN"/>
                <w14:cntxtAlts w14:val="0"/>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54730992" w14:textId="77777777" w:rsidR="006F29FC" w:rsidRPr="006604FB" w:rsidRDefault="006F29FC" w:rsidP="006F29FC">
            <w:pPr>
              <w:tabs>
                <w:tab w:val="left" w:pos="1319"/>
              </w:tabs>
              <w:ind w:left="-14" w:right="-57"/>
              <w:rPr>
                <w:bCs/>
              </w:rPr>
            </w:pPr>
            <w:r w:rsidRPr="006604FB">
              <w:rPr>
                <w:bCs/>
              </w:rPr>
              <w:t>ТР ТС 020/2011</w:t>
            </w:r>
          </w:p>
          <w:p w14:paraId="371335FD" w14:textId="77777777" w:rsidR="008E066F" w:rsidRPr="006604FB" w:rsidRDefault="008E066F" w:rsidP="00E90C60">
            <w:pPr>
              <w:tabs>
                <w:tab w:val="left" w:pos="1319"/>
              </w:tabs>
              <w:ind w:left="-14" w:right="-57"/>
              <w:rPr>
                <w:bCs/>
              </w:rPr>
            </w:pPr>
            <w:r w:rsidRPr="006604FB">
              <w:rPr>
                <w:bCs/>
              </w:rPr>
              <w:t>ГОСТ 30804.3.11 (IEC 61000-3-11)</w:t>
            </w:r>
          </w:p>
          <w:p w14:paraId="770AF815" w14:textId="77777777" w:rsidR="008E066F" w:rsidRPr="006604FB" w:rsidRDefault="008E066F" w:rsidP="00BE2AC6">
            <w:pPr>
              <w:widowControl w:val="0"/>
              <w:tabs>
                <w:tab w:val="left" w:pos="1319"/>
              </w:tabs>
              <w:ind w:left="-14" w:right="-57"/>
              <w:rPr>
                <w:rFonts w:eastAsia="Calibri"/>
                <w:color w:val="auto"/>
                <w:lang w:eastAsia="zh-CN"/>
              </w:rPr>
            </w:pPr>
            <w:r w:rsidRPr="006604FB">
              <w:rPr>
                <w:rFonts w:eastAsia="Calibri"/>
                <w:color w:val="auto"/>
                <w:lang w:eastAsia="zh-CN"/>
              </w:rPr>
              <w:t>ГОСТ 30804.3.12 (IEC 61000-3-12) (применяется до 01.07.2022)</w:t>
            </w:r>
          </w:p>
          <w:p w14:paraId="7ADC4146" w14:textId="77777777" w:rsidR="008E066F" w:rsidRPr="006604FB" w:rsidRDefault="008E066F" w:rsidP="00BE2AC6">
            <w:pPr>
              <w:tabs>
                <w:tab w:val="left" w:pos="1319"/>
              </w:tabs>
              <w:ind w:left="-14" w:right="-57"/>
              <w:rPr>
                <w:rFonts w:eastAsia="Calibri"/>
                <w:color w:val="auto"/>
                <w:lang w:eastAsia="zh-CN"/>
              </w:rPr>
            </w:pPr>
            <w:r w:rsidRPr="006604FB">
              <w:rPr>
                <w:bCs/>
              </w:rPr>
              <w:t>ГОСТ 30804.3.2 (</w:t>
            </w:r>
            <w:r w:rsidRPr="006604FB">
              <w:rPr>
                <w:bCs/>
                <w:lang w:val="en-US"/>
              </w:rPr>
              <w:t>IEC</w:t>
            </w:r>
            <w:r w:rsidRPr="006604FB">
              <w:rPr>
                <w:bCs/>
              </w:rPr>
              <w:t xml:space="preserve"> 61000-3-2) </w:t>
            </w:r>
            <w:r w:rsidRPr="006604FB">
              <w:rPr>
                <w:rFonts w:eastAsia="Calibri"/>
                <w:color w:val="auto"/>
                <w:lang w:eastAsia="zh-CN"/>
              </w:rPr>
              <w:t>(применяется до 01.07.2022)</w:t>
            </w:r>
          </w:p>
          <w:p w14:paraId="6EC1202D" w14:textId="77777777" w:rsidR="008E066F" w:rsidRPr="006604FB" w:rsidRDefault="008E066F" w:rsidP="00E90C60">
            <w:pPr>
              <w:tabs>
                <w:tab w:val="left" w:pos="1319"/>
              </w:tabs>
              <w:ind w:left="-14" w:right="-57"/>
              <w:rPr>
                <w:bCs/>
              </w:rPr>
            </w:pPr>
            <w:r w:rsidRPr="006604FB">
              <w:rPr>
                <w:bCs/>
              </w:rPr>
              <w:t>ГОСТ 30804.3.3 (</w:t>
            </w:r>
            <w:r w:rsidRPr="006604FB">
              <w:rPr>
                <w:bCs/>
                <w:lang w:val="en-US"/>
              </w:rPr>
              <w:t>IEC</w:t>
            </w:r>
            <w:r w:rsidRPr="006604FB">
              <w:rPr>
                <w:bCs/>
              </w:rPr>
              <w:t xml:space="preserve"> 61000-3-3) </w:t>
            </w:r>
            <w:r w:rsidRPr="006604FB">
              <w:rPr>
                <w:rFonts w:eastAsia="Calibri"/>
                <w:color w:val="auto"/>
                <w:lang w:eastAsia="zh-CN"/>
              </w:rPr>
              <w:t>(применяется до 01.07.2022)</w:t>
            </w:r>
          </w:p>
          <w:p w14:paraId="01FC4108" w14:textId="77777777" w:rsidR="008E066F" w:rsidRPr="006604FB" w:rsidRDefault="008E066F" w:rsidP="00E90C60">
            <w:pPr>
              <w:tabs>
                <w:tab w:val="left" w:pos="1319"/>
              </w:tabs>
              <w:ind w:left="-14" w:right="-57"/>
              <w:rPr>
                <w:bCs/>
              </w:rPr>
            </w:pPr>
            <w:r w:rsidRPr="006604FB">
              <w:rPr>
                <w:bCs/>
              </w:rPr>
              <w:t>ГОСТ 30804.6.1 (</w:t>
            </w:r>
            <w:r w:rsidRPr="006604FB">
              <w:rPr>
                <w:bCs/>
                <w:lang w:val="en-US"/>
              </w:rPr>
              <w:t>IEC</w:t>
            </w:r>
            <w:r w:rsidRPr="006604FB">
              <w:rPr>
                <w:bCs/>
              </w:rPr>
              <w:t xml:space="preserve"> 61000-6-1)</w:t>
            </w:r>
          </w:p>
          <w:p w14:paraId="45578BEC" w14:textId="77777777" w:rsidR="008E066F" w:rsidRPr="006604FB" w:rsidRDefault="008E066F" w:rsidP="00E90C60">
            <w:pPr>
              <w:tabs>
                <w:tab w:val="left" w:pos="1319"/>
              </w:tabs>
              <w:ind w:left="-14" w:right="-57"/>
              <w:rPr>
                <w:bCs/>
              </w:rPr>
            </w:pPr>
            <w:r w:rsidRPr="006604FB">
              <w:rPr>
                <w:bCs/>
              </w:rPr>
              <w:t>ГОСТ 30804.6.2 (</w:t>
            </w:r>
            <w:r w:rsidRPr="006604FB">
              <w:rPr>
                <w:bCs/>
                <w:lang w:val="en-US"/>
              </w:rPr>
              <w:t>IEC</w:t>
            </w:r>
            <w:r w:rsidRPr="006604FB">
              <w:rPr>
                <w:bCs/>
              </w:rPr>
              <w:t xml:space="preserve"> 61000-6-2)</w:t>
            </w:r>
          </w:p>
          <w:p w14:paraId="4A9FC988" w14:textId="77777777" w:rsidR="008E066F" w:rsidRPr="006604FB" w:rsidRDefault="008E066F" w:rsidP="00E90C60">
            <w:pPr>
              <w:tabs>
                <w:tab w:val="left" w:pos="1319"/>
              </w:tabs>
              <w:ind w:left="-14" w:right="-57"/>
              <w:rPr>
                <w:bCs/>
              </w:rPr>
            </w:pPr>
            <w:r w:rsidRPr="006604FB">
              <w:rPr>
                <w:bCs/>
              </w:rPr>
              <w:t>ГОСТ 30804.6.3 (</w:t>
            </w:r>
            <w:r w:rsidRPr="006604FB">
              <w:rPr>
                <w:bCs/>
                <w:lang w:val="en-US"/>
              </w:rPr>
              <w:t>IEC</w:t>
            </w:r>
            <w:r w:rsidRPr="006604FB">
              <w:rPr>
                <w:bCs/>
              </w:rPr>
              <w:t xml:space="preserve"> 61000-6-3) (применяется до 01.07.2022)</w:t>
            </w:r>
          </w:p>
          <w:p w14:paraId="6F034D5B" w14:textId="77777777" w:rsidR="008E066F" w:rsidRPr="006604FB" w:rsidRDefault="008E066F" w:rsidP="00E90C60">
            <w:pPr>
              <w:tabs>
                <w:tab w:val="left" w:pos="1319"/>
              </w:tabs>
              <w:ind w:left="-14" w:right="-57"/>
              <w:rPr>
                <w:bCs/>
              </w:rPr>
            </w:pPr>
            <w:r w:rsidRPr="006604FB">
              <w:rPr>
                <w:bCs/>
              </w:rPr>
              <w:t>ГОСТ 30804.6.4 (</w:t>
            </w:r>
            <w:r w:rsidRPr="006604FB">
              <w:rPr>
                <w:bCs/>
                <w:lang w:val="en-US"/>
              </w:rPr>
              <w:t>IEC</w:t>
            </w:r>
            <w:r w:rsidRPr="006604FB">
              <w:rPr>
                <w:bCs/>
              </w:rPr>
              <w:t xml:space="preserve"> 61000-6-4) </w:t>
            </w:r>
            <w:r w:rsidRPr="006604FB">
              <w:rPr>
                <w:rFonts w:eastAsia="Calibri"/>
                <w:color w:val="auto"/>
                <w:lang w:eastAsia="zh-CN"/>
              </w:rPr>
              <w:t>(применяется до 01.07.2022)</w:t>
            </w:r>
          </w:p>
          <w:p w14:paraId="6CBB8BED" w14:textId="77777777" w:rsidR="008E066F" w:rsidRPr="006604FB" w:rsidRDefault="008E066F" w:rsidP="00E90C60">
            <w:pPr>
              <w:tabs>
                <w:tab w:val="left" w:pos="1319"/>
              </w:tabs>
              <w:ind w:left="-14" w:right="-57"/>
              <w:rPr>
                <w:bCs/>
                <w:iCs/>
              </w:rPr>
            </w:pPr>
            <w:r w:rsidRPr="006604FB">
              <w:rPr>
                <w:bCs/>
                <w:iCs/>
              </w:rPr>
              <w:t>ГОСТ 30805.13 (CISPR 13) (применяется до 01.07.2023)</w:t>
            </w:r>
          </w:p>
          <w:p w14:paraId="71F3E447" w14:textId="77777777" w:rsidR="008E066F" w:rsidRPr="006604FB" w:rsidRDefault="008E066F" w:rsidP="00E90C60">
            <w:pPr>
              <w:tabs>
                <w:tab w:val="left" w:pos="1319"/>
              </w:tabs>
              <w:ind w:left="-14" w:right="-57"/>
              <w:rPr>
                <w:bCs/>
              </w:rPr>
            </w:pPr>
            <w:r w:rsidRPr="006604FB">
              <w:rPr>
                <w:bCs/>
              </w:rPr>
              <w:t xml:space="preserve">ГОСТ 32134.1 (EN 301 489-1) (применяется до 01.07.2023) </w:t>
            </w:r>
          </w:p>
          <w:p w14:paraId="34896843" w14:textId="77777777" w:rsidR="008E066F" w:rsidRPr="006604FB" w:rsidRDefault="008E066F" w:rsidP="00E90C60">
            <w:pPr>
              <w:tabs>
                <w:tab w:val="left" w:pos="1319"/>
              </w:tabs>
              <w:ind w:left="-14" w:right="-57"/>
              <w:rPr>
                <w:bCs/>
                <w:iCs/>
              </w:rPr>
            </w:pPr>
            <w:r w:rsidRPr="006604FB">
              <w:rPr>
                <w:bCs/>
                <w:iCs/>
              </w:rPr>
              <w:t>ГОСТ CISPR 11</w:t>
            </w:r>
          </w:p>
          <w:p w14:paraId="16719E8B" w14:textId="77777777" w:rsidR="008E066F" w:rsidRPr="006604FB" w:rsidRDefault="008E066F" w:rsidP="00E90C60">
            <w:pPr>
              <w:tabs>
                <w:tab w:val="left" w:pos="1319"/>
              </w:tabs>
              <w:ind w:left="-14" w:right="-57"/>
              <w:rPr>
                <w:bCs/>
                <w:iCs/>
              </w:rPr>
            </w:pPr>
            <w:r w:rsidRPr="006604FB">
              <w:rPr>
                <w:bCs/>
                <w:iCs/>
              </w:rPr>
              <w:t>ГОСТ CISPR 14-1</w:t>
            </w:r>
          </w:p>
          <w:p w14:paraId="1FDC09EC" w14:textId="77777777" w:rsidR="008E066F" w:rsidRPr="006604FB" w:rsidRDefault="008E066F" w:rsidP="00E90C60">
            <w:pPr>
              <w:tabs>
                <w:tab w:val="left" w:pos="1319"/>
              </w:tabs>
              <w:ind w:left="-14" w:right="-57"/>
              <w:rPr>
                <w:bCs/>
                <w:iCs/>
              </w:rPr>
            </w:pPr>
            <w:bookmarkStart w:id="6" w:name="_Hlk129249048"/>
            <w:r w:rsidRPr="006604FB">
              <w:rPr>
                <w:bCs/>
                <w:iCs/>
              </w:rPr>
              <w:t xml:space="preserve">ГОСТ </w:t>
            </w:r>
            <w:r w:rsidRPr="006604FB">
              <w:rPr>
                <w:bCs/>
                <w:iCs/>
                <w:lang w:val="en-US"/>
              </w:rPr>
              <w:t>C</w:t>
            </w:r>
            <w:r w:rsidRPr="006604FB">
              <w:rPr>
                <w:bCs/>
                <w:iCs/>
              </w:rPr>
              <w:t>ISPR 14-2</w:t>
            </w:r>
          </w:p>
          <w:bookmarkEnd w:id="6"/>
          <w:p w14:paraId="57756AE4" w14:textId="77777777" w:rsidR="008E066F" w:rsidRPr="006604FB" w:rsidRDefault="008E066F" w:rsidP="00E90C60">
            <w:pPr>
              <w:tabs>
                <w:tab w:val="left" w:pos="1319"/>
              </w:tabs>
              <w:ind w:left="-14" w:right="-57"/>
              <w:rPr>
                <w:bCs/>
                <w:iCs/>
                <w:vertAlign w:val="superscript"/>
              </w:rPr>
            </w:pPr>
            <w:r w:rsidRPr="006604FB">
              <w:rPr>
                <w:bCs/>
                <w:iCs/>
              </w:rPr>
              <w:t>ГОСТ CISPR 32</w:t>
            </w:r>
          </w:p>
          <w:p w14:paraId="4E928398" w14:textId="77777777" w:rsidR="008E066F" w:rsidRPr="006604FB" w:rsidRDefault="008E066F" w:rsidP="00E90C60">
            <w:pPr>
              <w:tabs>
                <w:tab w:val="left" w:pos="1319"/>
              </w:tabs>
              <w:ind w:left="-14" w:right="-57"/>
              <w:rPr>
                <w:bCs/>
                <w:iCs/>
              </w:rPr>
            </w:pPr>
            <w:r w:rsidRPr="006604FB">
              <w:rPr>
                <w:bCs/>
                <w:iCs/>
              </w:rPr>
              <w:t>ГОСТ EN 301 489-1 V1.9.2</w:t>
            </w:r>
          </w:p>
          <w:p w14:paraId="65CF4518" w14:textId="77777777" w:rsidR="008E066F" w:rsidRPr="006604FB" w:rsidRDefault="008E066F" w:rsidP="00E90C60">
            <w:pPr>
              <w:tabs>
                <w:tab w:val="left" w:pos="1319"/>
              </w:tabs>
              <w:ind w:left="-14" w:right="-57"/>
              <w:rPr>
                <w:bCs/>
                <w:iCs/>
              </w:rPr>
            </w:pPr>
            <w:r w:rsidRPr="006604FB">
              <w:rPr>
                <w:bCs/>
                <w:iCs/>
              </w:rPr>
              <w:t>ГОСТ IEC 61000-3-11</w:t>
            </w:r>
            <w:r w:rsidRPr="006604FB">
              <w:rPr>
                <w:bCs/>
                <w:iCs/>
                <w:vertAlign w:val="superscript"/>
              </w:rPr>
              <w:t>1</w:t>
            </w:r>
          </w:p>
          <w:p w14:paraId="5B9A929E" w14:textId="77777777" w:rsidR="008E066F" w:rsidRPr="006604FB" w:rsidRDefault="008E066F" w:rsidP="00E90C60">
            <w:pPr>
              <w:tabs>
                <w:tab w:val="left" w:pos="1319"/>
              </w:tabs>
              <w:ind w:left="-14" w:right="-57"/>
              <w:rPr>
                <w:bCs/>
                <w:iCs/>
              </w:rPr>
            </w:pPr>
            <w:r w:rsidRPr="006604FB">
              <w:rPr>
                <w:bCs/>
                <w:iCs/>
              </w:rPr>
              <w:t>ГОСТ IEC 61000-3-12</w:t>
            </w:r>
          </w:p>
          <w:p w14:paraId="53F79CA0" w14:textId="77777777" w:rsidR="008E066F" w:rsidRPr="006604FB" w:rsidRDefault="008E066F" w:rsidP="00E90C60">
            <w:pPr>
              <w:tabs>
                <w:tab w:val="left" w:pos="1319"/>
              </w:tabs>
              <w:ind w:left="-14" w:right="-57"/>
              <w:rPr>
                <w:bCs/>
                <w:iCs/>
              </w:rPr>
            </w:pPr>
            <w:r w:rsidRPr="006604FB">
              <w:rPr>
                <w:bCs/>
                <w:iCs/>
              </w:rPr>
              <w:t xml:space="preserve">ГОСТ </w:t>
            </w:r>
            <w:r w:rsidRPr="006604FB">
              <w:rPr>
                <w:bCs/>
                <w:iCs/>
                <w:lang w:val="en-US"/>
              </w:rPr>
              <w:t>IEC</w:t>
            </w:r>
            <w:r w:rsidRPr="006604FB">
              <w:rPr>
                <w:bCs/>
                <w:iCs/>
              </w:rPr>
              <w:t xml:space="preserve"> 61000-3-2</w:t>
            </w:r>
          </w:p>
          <w:p w14:paraId="5D408F2C" w14:textId="77777777" w:rsidR="008E066F" w:rsidRPr="006604FB" w:rsidRDefault="008E066F" w:rsidP="00E90C60">
            <w:pPr>
              <w:tabs>
                <w:tab w:val="left" w:pos="1319"/>
              </w:tabs>
              <w:ind w:left="-14" w:right="-57"/>
              <w:rPr>
                <w:bCs/>
                <w:iCs/>
              </w:rPr>
            </w:pPr>
            <w:r w:rsidRPr="006604FB">
              <w:rPr>
                <w:bCs/>
                <w:iCs/>
              </w:rPr>
              <w:t xml:space="preserve">ГОСТ </w:t>
            </w:r>
            <w:r w:rsidRPr="006604FB">
              <w:rPr>
                <w:bCs/>
                <w:iCs/>
                <w:lang w:val="en-US"/>
              </w:rPr>
              <w:t>IEC</w:t>
            </w:r>
            <w:r w:rsidRPr="006604FB">
              <w:rPr>
                <w:bCs/>
                <w:iCs/>
              </w:rPr>
              <w:t xml:space="preserve"> 61000-3-3</w:t>
            </w:r>
          </w:p>
          <w:p w14:paraId="10C17E27" w14:textId="77777777" w:rsidR="008E066F" w:rsidRPr="006604FB" w:rsidRDefault="008E066F" w:rsidP="00E90C60">
            <w:pPr>
              <w:tabs>
                <w:tab w:val="left" w:pos="1319"/>
              </w:tabs>
              <w:ind w:left="-14" w:right="-57"/>
              <w:rPr>
                <w:bCs/>
                <w:iCs/>
              </w:rPr>
            </w:pPr>
            <w:r w:rsidRPr="006604FB">
              <w:rPr>
                <w:bCs/>
                <w:iCs/>
              </w:rPr>
              <w:t>ГОСТ IEC 61000-6-3</w:t>
            </w:r>
          </w:p>
          <w:p w14:paraId="6A11589C" w14:textId="77777777" w:rsidR="008E066F" w:rsidRPr="006604FB" w:rsidRDefault="008E066F" w:rsidP="00E90C60">
            <w:pPr>
              <w:tabs>
                <w:tab w:val="left" w:pos="1319"/>
              </w:tabs>
              <w:ind w:left="-14" w:right="-57"/>
              <w:rPr>
                <w:bCs/>
                <w:iCs/>
              </w:rPr>
            </w:pPr>
            <w:r w:rsidRPr="006604FB">
              <w:rPr>
                <w:bCs/>
                <w:iCs/>
              </w:rPr>
              <w:t>ГОСТ IEC 61000-6-4</w:t>
            </w:r>
          </w:p>
          <w:p w14:paraId="36814C96" w14:textId="77777777" w:rsidR="008E066F" w:rsidRPr="006604FB" w:rsidRDefault="008E066F" w:rsidP="00E90C60">
            <w:pPr>
              <w:tabs>
                <w:tab w:val="left" w:pos="1319"/>
              </w:tabs>
              <w:ind w:left="-14" w:right="-57"/>
              <w:rPr>
                <w:bCs/>
                <w:iCs/>
              </w:rPr>
            </w:pPr>
            <w:r w:rsidRPr="006604FB">
              <w:rPr>
                <w:bCs/>
                <w:iCs/>
              </w:rPr>
              <w:t xml:space="preserve">ГОСТ </w:t>
            </w:r>
            <w:r w:rsidRPr="006604FB">
              <w:rPr>
                <w:bCs/>
                <w:iCs/>
                <w:lang w:val="en-US"/>
              </w:rPr>
              <w:t>IEC</w:t>
            </w:r>
            <w:r w:rsidRPr="006604FB">
              <w:rPr>
                <w:bCs/>
                <w:iCs/>
              </w:rPr>
              <w:t>/</w:t>
            </w:r>
            <w:r w:rsidRPr="006604FB">
              <w:rPr>
                <w:bCs/>
                <w:iCs/>
                <w:lang w:val="en-US"/>
              </w:rPr>
              <w:t>TS</w:t>
            </w:r>
            <w:r w:rsidRPr="006604FB">
              <w:rPr>
                <w:bCs/>
                <w:iCs/>
              </w:rPr>
              <w:t xml:space="preserve"> 61000-3-5</w:t>
            </w:r>
          </w:p>
          <w:p w14:paraId="1963F042" w14:textId="77777777" w:rsidR="008E066F" w:rsidRPr="006604FB" w:rsidRDefault="008E066F" w:rsidP="00E90C60">
            <w:pPr>
              <w:tabs>
                <w:tab w:val="left" w:pos="1319"/>
              </w:tabs>
              <w:ind w:left="-14" w:right="-57"/>
              <w:rPr>
                <w:bCs/>
              </w:rPr>
            </w:pPr>
            <w:r w:rsidRPr="006604FB">
              <w:rPr>
                <w:bCs/>
              </w:rPr>
              <w:t>ГОСТ Р 51317.3.4 (МЭК 61000-3-4)</w:t>
            </w:r>
          </w:p>
          <w:p w14:paraId="2A04DEAF" w14:textId="77777777" w:rsidR="008E066F" w:rsidRPr="006604FB" w:rsidRDefault="008E066F" w:rsidP="00E90C60">
            <w:pPr>
              <w:tabs>
                <w:tab w:val="left" w:pos="1319"/>
              </w:tabs>
              <w:ind w:left="-14" w:right="-57"/>
              <w:rPr>
                <w:bCs/>
              </w:rPr>
            </w:pPr>
            <w:r w:rsidRPr="006604FB">
              <w:rPr>
                <w:bCs/>
              </w:rPr>
              <w:t xml:space="preserve">ГОСТ Р 52459.17 (ЕН 301 489-17) </w:t>
            </w:r>
          </w:p>
          <w:p w14:paraId="17DF96B9" w14:textId="77777777" w:rsidR="008E066F" w:rsidRPr="006604FB" w:rsidRDefault="008E066F" w:rsidP="00E90C60">
            <w:pPr>
              <w:tabs>
                <w:tab w:val="left" w:pos="1319"/>
              </w:tabs>
              <w:ind w:left="-14" w:right="-57"/>
              <w:rPr>
                <w:bCs/>
              </w:rPr>
            </w:pPr>
            <w:r w:rsidRPr="006604FB">
              <w:rPr>
                <w:bCs/>
              </w:rPr>
              <w:t>ГОСТ Р 52459.3 (EН 301 489-3)</w:t>
            </w:r>
          </w:p>
          <w:p w14:paraId="77A6050E" w14:textId="77777777" w:rsidR="008E066F" w:rsidRPr="006604FB" w:rsidRDefault="008E066F" w:rsidP="00E90C60">
            <w:pPr>
              <w:tabs>
                <w:tab w:val="left" w:pos="1319"/>
              </w:tabs>
              <w:ind w:left="-14" w:right="-57"/>
              <w:rPr>
                <w:bCs/>
              </w:rPr>
            </w:pPr>
            <w:r w:rsidRPr="006604FB">
              <w:rPr>
                <w:bCs/>
              </w:rPr>
              <w:t>ГОСТ Р 52459.9 (EН 301 489-9)</w:t>
            </w:r>
          </w:p>
          <w:p w14:paraId="371CDFB9" w14:textId="77777777" w:rsidR="008E066F" w:rsidRPr="006604FB" w:rsidRDefault="008E066F" w:rsidP="00E90C60">
            <w:pPr>
              <w:tabs>
                <w:tab w:val="left" w:pos="1319"/>
              </w:tabs>
              <w:ind w:left="-14" w:right="-57"/>
              <w:rPr>
                <w:bCs/>
              </w:rPr>
            </w:pPr>
            <w:r w:rsidRPr="006604FB">
              <w:rPr>
                <w:bCs/>
              </w:rPr>
              <w:t>ГОСТ Р МЭК 61326-1</w:t>
            </w:r>
          </w:p>
          <w:p w14:paraId="69BF9CF0" w14:textId="77777777" w:rsidR="008E066F" w:rsidRPr="006604FB" w:rsidRDefault="008E066F" w:rsidP="00962B0C">
            <w:pPr>
              <w:pStyle w:val="Default"/>
              <w:tabs>
                <w:tab w:val="left" w:pos="1319"/>
              </w:tabs>
              <w:ind w:left="-14" w:right="-57"/>
              <w:rPr>
                <w:rFonts w:eastAsia="Calibri"/>
                <w:color w:val="auto"/>
                <w:sz w:val="22"/>
                <w:szCs w:val="22"/>
                <w:lang w:eastAsia="zh-CN"/>
              </w:rPr>
            </w:pPr>
            <w:r w:rsidRPr="006604FB">
              <w:rPr>
                <w:color w:val="auto"/>
                <w:sz w:val="22"/>
                <w:szCs w:val="22"/>
              </w:rPr>
              <w:t>СТБ 2317 (ETSI EN 301 489-1) (применяется до 01.07.2023)</w:t>
            </w:r>
          </w:p>
          <w:p w14:paraId="76F49021" w14:textId="77777777" w:rsidR="008E066F" w:rsidRPr="006604FB" w:rsidRDefault="008E066F" w:rsidP="00962B0C">
            <w:pPr>
              <w:widowControl w:val="0"/>
              <w:tabs>
                <w:tab w:val="left" w:pos="1319"/>
              </w:tabs>
              <w:ind w:left="-14" w:right="-57"/>
              <w:rPr>
                <w:color w:val="auto"/>
              </w:rPr>
            </w:pPr>
            <w:r w:rsidRPr="006604FB">
              <w:rPr>
                <w:rFonts w:eastAsia="Calibri"/>
                <w:color w:val="auto"/>
                <w:lang w:eastAsia="zh-CN"/>
              </w:rPr>
              <w:t xml:space="preserve">СТБ </w:t>
            </w:r>
            <w:r w:rsidRPr="006604FB">
              <w:rPr>
                <w:rFonts w:eastAsia="Calibri"/>
                <w:color w:val="auto"/>
                <w:lang w:val="en-US" w:eastAsia="zh-CN"/>
              </w:rPr>
              <w:t>CISPR</w:t>
            </w:r>
            <w:r w:rsidRPr="006604FB">
              <w:rPr>
                <w:rFonts w:eastAsia="Calibri"/>
                <w:color w:val="auto"/>
                <w:lang w:eastAsia="zh-CN"/>
              </w:rPr>
              <w:t xml:space="preserve"> 13</w:t>
            </w:r>
            <w:r w:rsidRPr="006604FB">
              <w:rPr>
                <w:color w:val="auto"/>
              </w:rPr>
              <w:t xml:space="preserve"> (применяется до 01.07.2023)</w:t>
            </w:r>
          </w:p>
          <w:p w14:paraId="1F4A463D" w14:textId="77777777" w:rsidR="008E066F" w:rsidRPr="006604FB" w:rsidRDefault="008E066F" w:rsidP="00962B0C">
            <w:pPr>
              <w:widowControl w:val="0"/>
              <w:tabs>
                <w:tab w:val="left" w:pos="1319"/>
              </w:tabs>
              <w:ind w:left="-14" w:right="-57"/>
              <w:rPr>
                <w:rFonts w:eastAsia="Calibri"/>
                <w:color w:val="auto"/>
                <w:lang w:eastAsia="zh-CN"/>
              </w:rPr>
            </w:pPr>
            <w:r w:rsidRPr="006604FB">
              <w:rPr>
                <w:rFonts w:eastAsia="Calibri"/>
                <w:color w:val="auto"/>
                <w:lang w:eastAsia="zh-CN"/>
              </w:rPr>
              <w:t xml:space="preserve">СТБ </w:t>
            </w:r>
            <w:r w:rsidRPr="006604FB">
              <w:rPr>
                <w:rFonts w:eastAsia="Calibri"/>
                <w:color w:val="auto"/>
                <w:lang w:val="en-US" w:eastAsia="zh-CN"/>
              </w:rPr>
              <w:t>EN</w:t>
            </w:r>
            <w:r w:rsidRPr="006604FB">
              <w:rPr>
                <w:rFonts w:eastAsia="Calibri"/>
                <w:color w:val="auto"/>
                <w:lang w:eastAsia="zh-CN"/>
              </w:rPr>
              <w:t xml:space="preserve"> 55011 (применяется до 01.03.2023)</w:t>
            </w:r>
          </w:p>
          <w:p w14:paraId="7F755C8F" w14:textId="77777777" w:rsidR="008E066F" w:rsidRPr="006604FB" w:rsidRDefault="008E066F" w:rsidP="00962B0C">
            <w:pPr>
              <w:widowControl w:val="0"/>
              <w:tabs>
                <w:tab w:val="left" w:pos="1319"/>
              </w:tabs>
              <w:ind w:left="-14" w:right="-57"/>
              <w:rPr>
                <w:color w:val="auto"/>
                <w:lang w:eastAsia="zh-CN"/>
              </w:rPr>
            </w:pPr>
            <w:r w:rsidRPr="006604FB">
              <w:rPr>
                <w:color w:val="auto"/>
                <w:lang w:eastAsia="zh-CN"/>
              </w:rPr>
              <w:t>СТБ IEC 61000-6-3 (применяется до 01.07.2022)</w:t>
            </w:r>
          </w:p>
          <w:p w14:paraId="2613B6FA" w14:textId="546CE850" w:rsidR="006F29FC" w:rsidRPr="006604FB" w:rsidRDefault="008E066F" w:rsidP="00E90C60">
            <w:pPr>
              <w:tabs>
                <w:tab w:val="left" w:pos="1319"/>
              </w:tabs>
              <w:ind w:left="-14" w:right="-57"/>
              <w:rPr>
                <w:bCs/>
              </w:rPr>
            </w:pPr>
            <w:r w:rsidRPr="006604FB">
              <w:rPr>
                <w:bCs/>
              </w:rPr>
              <w:t xml:space="preserve">СТБ </w:t>
            </w:r>
            <w:r w:rsidRPr="006604FB">
              <w:rPr>
                <w:bCs/>
                <w:lang w:val="en-US"/>
              </w:rPr>
              <w:t>IEC</w:t>
            </w:r>
            <w:r w:rsidRPr="006604FB">
              <w:rPr>
                <w:bCs/>
              </w:rPr>
              <w:t xml:space="preserve"> 61000-6-4</w:t>
            </w:r>
          </w:p>
        </w:tc>
        <w:tc>
          <w:tcPr>
            <w:tcW w:w="1455" w:type="dxa"/>
            <w:tcBorders>
              <w:top w:val="single" w:sz="4" w:space="0" w:color="auto"/>
              <w:left w:val="single" w:sz="4" w:space="0" w:color="auto"/>
              <w:bottom w:val="single" w:sz="4" w:space="0" w:color="auto"/>
            </w:tcBorders>
            <w:shd w:val="clear" w:color="auto" w:fill="auto"/>
          </w:tcPr>
          <w:p w14:paraId="5D5F6957" w14:textId="0662FBF8" w:rsidR="006F29FC" w:rsidRPr="006604FB" w:rsidRDefault="006F29FC" w:rsidP="006F29FC">
            <w:pPr>
              <w:ind w:left="-58"/>
              <w:rPr>
                <w:bCs/>
                <w:color w:val="000000"/>
              </w:rPr>
            </w:pPr>
            <w:r w:rsidRPr="006604FB">
              <w:rPr>
                <w:color w:val="auto"/>
              </w:rPr>
              <w:t>ТР ТС 020/2011</w:t>
            </w:r>
          </w:p>
        </w:tc>
      </w:tr>
      <w:tr w:rsidR="006F29FC" w:rsidRPr="006604FB" w14:paraId="012B88EE" w14:textId="77777777" w:rsidTr="00BA557D">
        <w:tc>
          <w:tcPr>
            <w:tcW w:w="668" w:type="dxa"/>
          </w:tcPr>
          <w:p w14:paraId="6D920252" w14:textId="6EA3EA51" w:rsidR="006F29FC" w:rsidRPr="006604FB" w:rsidRDefault="006F29FC" w:rsidP="006F29FC">
            <w:pPr>
              <w:tabs>
                <w:tab w:val="left" w:pos="2"/>
              </w:tabs>
              <w:autoSpaceDE w:val="0"/>
              <w:autoSpaceDN w:val="0"/>
              <w:adjustRightInd w:val="0"/>
              <w:ind w:left="-108" w:right="-108"/>
              <w:jc w:val="center"/>
              <w:rPr>
                <w:color w:val="auto"/>
              </w:rPr>
            </w:pPr>
          </w:p>
        </w:tc>
        <w:tc>
          <w:tcPr>
            <w:tcW w:w="9571" w:type="dxa"/>
            <w:gridSpan w:val="5"/>
          </w:tcPr>
          <w:p w14:paraId="156FE832" w14:textId="2BE4B496" w:rsidR="006F29FC" w:rsidRPr="006604FB" w:rsidRDefault="006F29FC" w:rsidP="006F29FC">
            <w:pPr>
              <w:autoSpaceDE w:val="0"/>
              <w:autoSpaceDN w:val="0"/>
              <w:adjustRightInd w:val="0"/>
              <w:ind w:left="-14" w:right="-57"/>
              <w:jc w:val="center"/>
              <w:rPr>
                <w:color w:val="auto"/>
              </w:rPr>
            </w:pPr>
            <w:r w:rsidRPr="006604FB">
              <w:rPr>
                <w:b/>
                <w:color w:val="auto"/>
              </w:rPr>
              <w:t>ТР ТС 021/2011 «О БЕЗОПАСНОСТИ ПИЩЕВОЙ ПРОДУКЦИИ»</w:t>
            </w:r>
          </w:p>
        </w:tc>
      </w:tr>
      <w:tr w:rsidR="0004623D" w:rsidRPr="006604FB" w14:paraId="6A3D651D" w14:textId="77777777" w:rsidTr="00BA557D">
        <w:tc>
          <w:tcPr>
            <w:tcW w:w="668" w:type="dxa"/>
          </w:tcPr>
          <w:p w14:paraId="7E30BFDD" w14:textId="5285796B" w:rsidR="006F29FC" w:rsidRPr="006604FB" w:rsidRDefault="006F29FC" w:rsidP="006F29FC">
            <w:pPr>
              <w:pStyle w:val="ab"/>
              <w:numPr>
                <w:ilvl w:val="0"/>
                <w:numId w:val="48"/>
              </w:numPr>
              <w:tabs>
                <w:tab w:val="left" w:pos="2"/>
              </w:tabs>
              <w:autoSpaceDE w:val="0"/>
              <w:autoSpaceDN w:val="0"/>
              <w:adjustRightInd w:val="0"/>
              <w:ind w:right="-108"/>
              <w:contextualSpacing w:val="0"/>
              <w:rPr>
                <w:color w:val="auto"/>
                <w:sz w:val="22"/>
                <w:szCs w:val="22"/>
              </w:rPr>
            </w:pPr>
          </w:p>
        </w:tc>
        <w:tc>
          <w:tcPr>
            <w:tcW w:w="2559" w:type="dxa"/>
          </w:tcPr>
          <w:p w14:paraId="2F3D8456" w14:textId="77777777" w:rsidR="006F29FC" w:rsidRPr="006604FB" w:rsidRDefault="006F29FC" w:rsidP="006F29FC">
            <w:pPr>
              <w:autoSpaceDE w:val="0"/>
              <w:autoSpaceDN w:val="0"/>
              <w:adjustRightInd w:val="0"/>
              <w:rPr>
                <w:color w:val="auto"/>
              </w:rPr>
            </w:pPr>
            <w:r w:rsidRPr="006604FB">
              <w:rPr>
                <w:color w:val="auto"/>
              </w:rPr>
              <w:t>Продукты переработки яиц</w:t>
            </w:r>
          </w:p>
        </w:tc>
        <w:tc>
          <w:tcPr>
            <w:tcW w:w="2022" w:type="dxa"/>
            <w:gridSpan w:val="2"/>
          </w:tcPr>
          <w:p w14:paraId="660AB0C8" w14:textId="77777777" w:rsidR="006F29FC" w:rsidRPr="006604FB" w:rsidRDefault="006F29FC" w:rsidP="006F29FC">
            <w:pPr>
              <w:autoSpaceDE w:val="0"/>
              <w:autoSpaceDN w:val="0"/>
              <w:adjustRightInd w:val="0"/>
              <w:rPr>
                <w:color w:val="auto"/>
              </w:rPr>
            </w:pPr>
            <w:r w:rsidRPr="006604FB">
              <w:rPr>
                <w:color w:val="auto"/>
                <w:lang w:val="en-US"/>
              </w:rPr>
              <w:t>0210</w:t>
            </w:r>
          </w:p>
          <w:p w14:paraId="432CC4D1" w14:textId="77777777" w:rsidR="006F29FC" w:rsidRPr="006604FB" w:rsidRDefault="006F29FC" w:rsidP="006F29FC">
            <w:pPr>
              <w:autoSpaceDE w:val="0"/>
              <w:autoSpaceDN w:val="0"/>
              <w:adjustRightInd w:val="0"/>
              <w:rPr>
                <w:color w:val="auto"/>
              </w:rPr>
            </w:pPr>
            <w:r w:rsidRPr="006604FB">
              <w:rPr>
                <w:color w:val="auto"/>
              </w:rPr>
              <w:t>0407</w:t>
            </w:r>
          </w:p>
          <w:p w14:paraId="27876FCD" w14:textId="77777777" w:rsidR="006F29FC" w:rsidRPr="006604FB" w:rsidRDefault="006F29FC" w:rsidP="006F29FC">
            <w:pPr>
              <w:autoSpaceDE w:val="0"/>
              <w:autoSpaceDN w:val="0"/>
              <w:adjustRightInd w:val="0"/>
              <w:rPr>
                <w:color w:val="auto"/>
                <w:lang w:val="en-US"/>
              </w:rPr>
            </w:pPr>
            <w:r w:rsidRPr="006604FB">
              <w:rPr>
                <w:color w:val="auto"/>
                <w:lang w:val="en-US"/>
              </w:rPr>
              <w:t>0408 11 800 0</w:t>
            </w:r>
          </w:p>
          <w:p w14:paraId="11D8D834" w14:textId="77777777" w:rsidR="006F29FC" w:rsidRPr="006604FB" w:rsidRDefault="006F29FC" w:rsidP="006F29FC">
            <w:pPr>
              <w:autoSpaceDE w:val="0"/>
              <w:autoSpaceDN w:val="0"/>
              <w:adjustRightInd w:val="0"/>
              <w:rPr>
                <w:color w:val="auto"/>
                <w:lang w:val="en-US"/>
              </w:rPr>
            </w:pPr>
            <w:r w:rsidRPr="006604FB">
              <w:rPr>
                <w:color w:val="auto"/>
                <w:lang w:val="en-US"/>
              </w:rPr>
              <w:t>0408 19</w:t>
            </w:r>
          </w:p>
          <w:p w14:paraId="79F05607" w14:textId="41D0C3E9" w:rsidR="006F29FC" w:rsidRPr="006604FB" w:rsidRDefault="006F29FC" w:rsidP="006F29FC">
            <w:pPr>
              <w:autoSpaceDE w:val="0"/>
              <w:autoSpaceDN w:val="0"/>
              <w:adjustRightInd w:val="0"/>
              <w:rPr>
                <w:color w:val="auto"/>
                <w:lang w:val="en-US"/>
              </w:rPr>
            </w:pPr>
            <w:r w:rsidRPr="006604FB">
              <w:rPr>
                <w:color w:val="auto"/>
                <w:lang w:val="en-US"/>
              </w:rPr>
              <w:t>0408 19</w:t>
            </w:r>
            <w:r w:rsidR="00AC7559">
              <w:rPr>
                <w:color w:val="auto"/>
                <w:lang w:val="en-US"/>
              </w:rPr>
              <w:t xml:space="preserve"> </w:t>
            </w:r>
            <w:r w:rsidRPr="006604FB">
              <w:rPr>
                <w:color w:val="auto"/>
                <w:lang w:val="en-US"/>
              </w:rPr>
              <w:t xml:space="preserve">810 0 </w:t>
            </w:r>
          </w:p>
          <w:p w14:paraId="46EAF65E" w14:textId="5C8E746D" w:rsidR="006F29FC" w:rsidRPr="006604FB" w:rsidRDefault="006F29FC" w:rsidP="006F29FC">
            <w:pPr>
              <w:autoSpaceDE w:val="0"/>
              <w:autoSpaceDN w:val="0"/>
              <w:adjustRightInd w:val="0"/>
              <w:rPr>
                <w:color w:val="auto"/>
                <w:lang w:val="en-US"/>
              </w:rPr>
            </w:pPr>
            <w:r w:rsidRPr="006604FB">
              <w:rPr>
                <w:color w:val="auto"/>
                <w:lang w:val="en-US"/>
              </w:rPr>
              <w:t>0408 19</w:t>
            </w:r>
            <w:r w:rsidR="00AC7559">
              <w:rPr>
                <w:color w:val="auto"/>
                <w:lang w:val="en-US"/>
              </w:rPr>
              <w:t xml:space="preserve"> </w:t>
            </w:r>
            <w:r w:rsidRPr="006604FB">
              <w:rPr>
                <w:color w:val="auto"/>
                <w:lang w:val="en-US"/>
              </w:rPr>
              <w:t>890 0</w:t>
            </w:r>
          </w:p>
          <w:p w14:paraId="3EFA45D2" w14:textId="77777777" w:rsidR="006F29FC" w:rsidRPr="006604FB" w:rsidRDefault="006F29FC" w:rsidP="006F29FC">
            <w:pPr>
              <w:autoSpaceDE w:val="0"/>
              <w:autoSpaceDN w:val="0"/>
              <w:adjustRightInd w:val="0"/>
              <w:rPr>
                <w:color w:val="auto"/>
                <w:lang w:val="en-US"/>
              </w:rPr>
            </w:pPr>
            <w:r w:rsidRPr="006604FB">
              <w:rPr>
                <w:color w:val="auto"/>
                <w:lang w:val="en-US"/>
              </w:rPr>
              <w:t>0408 91 800 0</w:t>
            </w:r>
          </w:p>
          <w:p w14:paraId="225562AE" w14:textId="77777777" w:rsidR="006F29FC" w:rsidRPr="006604FB" w:rsidRDefault="006F29FC" w:rsidP="006F29FC">
            <w:pPr>
              <w:autoSpaceDE w:val="0"/>
              <w:autoSpaceDN w:val="0"/>
              <w:adjustRightInd w:val="0"/>
              <w:rPr>
                <w:color w:val="auto"/>
              </w:rPr>
            </w:pPr>
            <w:r w:rsidRPr="006604FB">
              <w:rPr>
                <w:color w:val="auto"/>
                <w:lang w:val="en-US"/>
              </w:rPr>
              <w:t>0408 99 800 0</w:t>
            </w:r>
          </w:p>
        </w:tc>
        <w:tc>
          <w:tcPr>
            <w:tcW w:w="3535" w:type="dxa"/>
          </w:tcPr>
          <w:p w14:paraId="40B77B70"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A074370" w14:textId="03713422"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30363</w:t>
            </w:r>
          </w:p>
          <w:p w14:paraId="63B31207" w14:textId="25B264B8"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31464</w:t>
            </w:r>
          </w:p>
        </w:tc>
        <w:tc>
          <w:tcPr>
            <w:tcW w:w="1455" w:type="dxa"/>
          </w:tcPr>
          <w:p w14:paraId="67C7776C" w14:textId="77777777" w:rsidR="006F29FC" w:rsidRPr="006604FB" w:rsidRDefault="006F29FC" w:rsidP="006F29FC">
            <w:pPr>
              <w:autoSpaceDE w:val="0"/>
              <w:autoSpaceDN w:val="0"/>
              <w:adjustRightInd w:val="0"/>
              <w:rPr>
                <w:color w:val="auto"/>
              </w:rPr>
            </w:pPr>
            <w:r w:rsidRPr="006604FB">
              <w:rPr>
                <w:color w:val="auto"/>
              </w:rPr>
              <w:t>ТР ТС 021/2011</w:t>
            </w:r>
          </w:p>
        </w:tc>
      </w:tr>
      <w:tr w:rsidR="0004623D" w:rsidRPr="006604FB" w14:paraId="7556E962" w14:textId="77777777" w:rsidTr="00BA557D">
        <w:tc>
          <w:tcPr>
            <w:tcW w:w="668" w:type="dxa"/>
          </w:tcPr>
          <w:p w14:paraId="501BAE05" w14:textId="58B2658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0EFDEDD" w14:textId="77777777" w:rsidR="006F29FC" w:rsidRPr="006604FB" w:rsidRDefault="006F29FC" w:rsidP="006F29FC">
            <w:pPr>
              <w:pStyle w:val="a4"/>
              <w:rPr>
                <w:color w:val="auto"/>
                <w:lang w:eastAsia="zh-CN"/>
              </w:rPr>
            </w:pPr>
            <w:r w:rsidRPr="006604FB">
              <w:rPr>
                <w:color w:val="auto"/>
              </w:rPr>
              <w:t>Сахар и кондитерские изделия, в т.н. сахаристые и мучные, какао продукты</w:t>
            </w:r>
          </w:p>
        </w:tc>
        <w:tc>
          <w:tcPr>
            <w:tcW w:w="2022" w:type="dxa"/>
            <w:gridSpan w:val="2"/>
          </w:tcPr>
          <w:p w14:paraId="1D45B774" w14:textId="77777777" w:rsidR="006F29FC" w:rsidRPr="006604FB" w:rsidRDefault="006F29FC" w:rsidP="006F29FC">
            <w:pPr>
              <w:autoSpaceDE w:val="0"/>
              <w:autoSpaceDN w:val="0"/>
              <w:adjustRightInd w:val="0"/>
              <w:rPr>
                <w:color w:val="auto"/>
                <w:lang w:eastAsia="zh-CN"/>
              </w:rPr>
            </w:pPr>
            <w:r w:rsidRPr="006604FB">
              <w:rPr>
                <w:color w:val="auto"/>
              </w:rPr>
              <w:t>1701</w:t>
            </w:r>
          </w:p>
          <w:p w14:paraId="65F499F5" w14:textId="77777777" w:rsidR="006F29FC" w:rsidRPr="006604FB" w:rsidRDefault="006F29FC" w:rsidP="006F29FC">
            <w:pPr>
              <w:autoSpaceDE w:val="0"/>
              <w:autoSpaceDN w:val="0"/>
              <w:adjustRightInd w:val="0"/>
              <w:rPr>
                <w:color w:val="auto"/>
                <w:lang w:val="en-US"/>
              </w:rPr>
            </w:pPr>
            <w:r w:rsidRPr="006604FB">
              <w:rPr>
                <w:color w:val="auto"/>
              </w:rPr>
              <w:t>1702</w:t>
            </w:r>
          </w:p>
          <w:p w14:paraId="24790B6D" w14:textId="717977E0" w:rsidR="006F29FC" w:rsidRPr="006604FB" w:rsidRDefault="006F29FC" w:rsidP="006F29FC">
            <w:pPr>
              <w:autoSpaceDE w:val="0"/>
              <w:autoSpaceDN w:val="0"/>
              <w:adjustRightInd w:val="0"/>
              <w:rPr>
                <w:color w:val="auto"/>
              </w:rPr>
            </w:pPr>
            <w:r w:rsidRPr="006604FB">
              <w:rPr>
                <w:color w:val="auto"/>
              </w:rPr>
              <w:t>1704</w:t>
            </w:r>
          </w:p>
          <w:p w14:paraId="52B8260B" w14:textId="2CB05284" w:rsidR="006F29FC" w:rsidRPr="006604FB" w:rsidRDefault="006F29FC" w:rsidP="006F29FC">
            <w:pPr>
              <w:autoSpaceDE w:val="0"/>
              <w:autoSpaceDN w:val="0"/>
              <w:adjustRightInd w:val="0"/>
              <w:rPr>
                <w:color w:val="auto"/>
              </w:rPr>
            </w:pPr>
            <w:r w:rsidRPr="006604FB">
              <w:rPr>
                <w:color w:val="auto"/>
              </w:rPr>
              <w:t>1801 00</w:t>
            </w:r>
            <w:r w:rsidR="00AC7559">
              <w:rPr>
                <w:color w:val="auto"/>
              </w:rPr>
              <w:t xml:space="preserve"> </w:t>
            </w:r>
            <w:r w:rsidRPr="006604FB">
              <w:rPr>
                <w:color w:val="auto"/>
              </w:rPr>
              <w:t>000 0</w:t>
            </w:r>
          </w:p>
          <w:p w14:paraId="7B3436C2" w14:textId="77777777" w:rsidR="006F29FC" w:rsidRPr="006604FB" w:rsidRDefault="006F29FC" w:rsidP="006F29FC">
            <w:pPr>
              <w:autoSpaceDE w:val="0"/>
              <w:autoSpaceDN w:val="0"/>
              <w:adjustRightInd w:val="0"/>
              <w:rPr>
                <w:color w:val="auto"/>
              </w:rPr>
            </w:pPr>
            <w:r w:rsidRPr="006604FB">
              <w:rPr>
                <w:color w:val="auto"/>
              </w:rPr>
              <w:t>1802</w:t>
            </w:r>
          </w:p>
          <w:p w14:paraId="1D25A18C" w14:textId="77777777" w:rsidR="006F29FC" w:rsidRPr="006604FB" w:rsidRDefault="006F29FC" w:rsidP="006F29FC">
            <w:pPr>
              <w:autoSpaceDE w:val="0"/>
              <w:autoSpaceDN w:val="0"/>
              <w:adjustRightInd w:val="0"/>
              <w:rPr>
                <w:color w:val="auto"/>
              </w:rPr>
            </w:pPr>
            <w:r w:rsidRPr="006604FB">
              <w:rPr>
                <w:color w:val="auto"/>
              </w:rPr>
              <w:t>1803</w:t>
            </w:r>
          </w:p>
          <w:p w14:paraId="47B32F15" w14:textId="77777777" w:rsidR="006F29FC" w:rsidRPr="006604FB" w:rsidRDefault="006F29FC" w:rsidP="006F29FC">
            <w:pPr>
              <w:autoSpaceDE w:val="0"/>
              <w:autoSpaceDN w:val="0"/>
              <w:adjustRightInd w:val="0"/>
              <w:rPr>
                <w:color w:val="auto"/>
              </w:rPr>
            </w:pPr>
            <w:r w:rsidRPr="006604FB">
              <w:rPr>
                <w:color w:val="auto"/>
              </w:rPr>
              <w:t>1804 00 000 0</w:t>
            </w:r>
          </w:p>
          <w:p w14:paraId="40220D73" w14:textId="77777777" w:rsidR="006F29FC" w:rsidRPr="006604FB" w:rsidRDefault="006F29FC" w:rsidP="006F29FC">
            <w:pPr>
              <w:autoSpaceDE w:val="0"/>
              <w:autoSpaceDN w:val="0"/>
              <w:adjustRightInd w:val="0"/>
              <w:rPr>
                <w:color w:val="auto"/>
              </w:rPr>
            </w:pPr>
            <w:r w:rsidRPr="006604FB">
              <w:rPr>
                <w:color w:val="auto"/>
              </w:rPr>
              <w:t>1805 00 000 0</w:t>
            </w:r>
          </w:p>
          <w:p w14:paraId="756ABFED" w14:textId="77777777" w:rsidR="006F29FC" w:rsidRPr="006604FB" w:rsidRDefault="006F29FC" w:rsidP="006F29FC">
            <w:pPr>
              <w:autoSpaceDE w:val="0"/>
              <w:autoSpaceDN w:val="0"/>
              <w:adjustRightInd w:val="0"/>
              <w:rPr>
                <w:color w:val="auto"/>
              </w:rPr>
            </w:pPr>
            <w:r w:rsidRPr="006604FB">
              <w:rPr>
                <w:color w:val="auto"/>
              </w:rPr>
              <w:t xml:space="preserve">1806 </w:t>
            </w:r>
          </w:p>
          <w:p w14:paraId="1B51EE6C" w14:textId="77777777" w:rsidR="006F29FC" w:rsidRPr="006604FB" w:rsidRDefault="006F29FC" w:rsidP="006F29FC">
            <w:pPr>
              <w:autoSpaceDE w:val="0"/>
              <w:autoSpaceDN w:val="0"/>
              <w:adjustRightInd w:val="0"/>
              <w:rPr>
                <w:color w:val="auto"/>
                <w:lang w:eastAsia="zh-CN"/>
              </w:rPr>
            </w:pPr>
            <w:r w:rsidRPr="006604FB">
              <w:rPr>
                <w:color w:val="auto"/>
              </w:rPr>
              <w:t>1905</w:t>
            </w:r>
          </w:p>
        </w:tc>
        <w:tc>
          <w:tcPr>
            <w:tcW w:w="3535" w:type="dxa"/>
          </w:tcPr>
          <w:p w14:paraId="31345A82"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p w14:paraId="61EB1072"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108</w:t>
            </w:r>
          </w:p>
          <w:p w14:paraId="11E2D7A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14031</w:t>
            </w:r>
          </w:p>
          <w:p w14:paraId="4679082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14031</w:t>
            </w:r>
          </w:p>
          <w:p w14:paraId="2C398C4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14032</w:t>
            </w:r>
          </w:p>
          <w:p w14:paraId="36C6E1F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14033</w:t>
            </w:r>
          </w:p>
          <w:p w14:paraId="06D7DC1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14621</w:t>
            </w:r>
          </w:p>
          <w:p w14:paraId="2221F3A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15052</w:t>
            </w:r>
          </w:p>
          <w:p w14:paraId="0B8E37F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15810</w:t>
            </w:r>
          </w:p>
          <w:p w14:paraId="6A0521A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24901</w:t>
            </w:r>
          </w:p>
          <w:p w14:paraId="61E9866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30058</w:t>
            </w:r>
          </w:p>
          <w:p w14:paraId="56D5B26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30561</w:t>
            </w:r>
          </w:p>
          <w:p w14:paraId="5F29C77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31721</w:t>
            </w:r>
          </w:p>
          <w:p w14:paraId="60D7482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31766</w:t>
            </w:r>
          </w:p>
          <w:p w14:paraId="3DF8B58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31767</w:t>
            </w:r>
          </w:p>
          <w:p w14:paraId="0959957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31776</w:t>
            </w:r>
          </w:p>
          <w:p w14:paraId="4CC8261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31896</w:t>
            </w:r>
          </w:p>
          <w:p w14:paraId="3569FFB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33222</w:t>
            </w:r>
          </w:p>
          <w:p w14:paraId="3E850F7D"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34071</w:t>
            </w:r>
          </w:p>
          <w:p w14:paraId="11B004B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34072</w:t>
            </w:r>
          </w:p>
          <w:p w14:paraId="28B2370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34073</w:t>
            </w:r>
          </w:p>
          <w:p w14:paraId="57F4D64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34074</w:t>
            </w:r>
          </w:p>
          <w:p w14:paraId="66CCAB5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34080</w:t>
            </w:r>
          </w:p>
          <w:p w14:paraId="54D5409B"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34383</w:t>
            </w:r>
          </w:p>
          <w:p w14:paraId="141C4FA8"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4570</w:t>
            </w:r>
          </w:p>
          <w:p w14:paraId="1D288F3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4570</w:t>
            </w:r>
          </w:p>
          <w:p w14:paraId="380BDB45"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6441</w:t>
            </w:r>
          </w:p>
          <w:p w14:paraId="39E7C42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6442</w:t>
            </w:r>
          </w:p>
          <w:p w14:paraId="0B5DD19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6477</w:t>
            </w:r>
          </w:p>
          <w:p w14:paraId="293E15C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6478</w:t>
            </w:r>
          </w:p>
          <w:p w14:paraId="4DD716B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6502</w:t>
            </w:r>
          </w:p>
          <w:p w14:paraId="4F8E472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6534</w:t>
            </w:r>
          </w:p>
          <w:p w14:paraId="204BE47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7060</w:t>
            </w:r>
          </w:p>
          <w:p w14:paraId="1A880EB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50228</w:t>
            </w:r>
          </w:p>
          <w:p w14:paraId="70A9040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51561</w:t>
            </w:r>
          </w:p>
          <w:p w14:paraId="1F0D5FCF"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Р 53897</w:t>
            </w:r>
          </w:p>
          <w:p w14:paraId="5F21500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1202</w:t>
            </w:r>
          </w:p>
          <w:p w14:paraId="1C090A58" w14:textId="77777777" w:rsidR="006F29FC" w:rsidRPr="006604FB" w:rsidRDefault="006F29FC" w:rsidP="006F29FC">
            <w:pPr>
              <w:ind w:left="-14" w:right="-57"/>
              <w:rPr>
                <w:bCs/>
                <w:iCs/>
                <w:color w:val="auto"/>
              </w:rPr>
            </w:pPr>
            <w:r w:rsidRPr="006604FB">
              <w:rPr>
                <w:bCs/>
                <w:iCs/>
                <w:color w:val="auto"/>
              </w:rPr>
              <w:t>СТБ 1203</w:t>
            </w:r>
            <w:r w:rsidRPr="006604FB">
              <w:rPr>
                <w:bCs/>
                <w:iCs/>
                <w:color w:val="auto"/>
                <w:vertAlign w:val="superscript"/>
              </w:rPr>
              <w:t>1</w:t>
            </w:r>
            <w:r w:rsidRPr="006604FB">
              <w:rPr>
                <w:bCs/>
                <w:iCs/>
                <w:color w:val="auto"/>
              </w:rPr>
              <w:t xml:space="preserve"> </w:t>
            </w:r>
          </w:p>
          <w:p w14:paraId="21DEA2F8" w14:textId="77777777" w:rsidR="006F29FC" w:rsidRPr="006604FB" w:rsidRDefault="006F29FC" w:rsidP="006F29FC">
            <w:pPr>
              <w:ind w:left="-14" w:right="-57"/>
              <w:rPr>
                <w:bCs/>
                <w:iCs/>
                <w:color w:val="auto"/>
              </w:rPr>
            </w:pPr>
            <w:r w:rsidRPr="006604FB">
              <w:rPr>
                <w:bCs/>
                <w:iCs/>
                <w:color w:val="auto"/>
              </w:rPr>
              <w:t>СТБ 1204</w:t>
            </w:r>
            <w:r w:rsidRPr="006604FB">
              <w:rPr>
                <w:bCs/>
                <w:iCs/>
                <w:color w:val="auto"/>
                <w:vertAlign w:val="superscript"/>
              </w:rPr>
              <w:t>1</w:t>
            </w:r>
            <w:r w:rsidRPr="006604FB">
              <w:rPr>
                <w:bCs/>
                <w:iCs/>
                <w:color w:val="auto"/>
              </w:rPr>
              <w:t xml:space="preserve"> </w:t>
            </w:r>
          </w:p>
          <w:p w14:paraId="751EC52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1205</w:t>
            </w:r>
          </w:p>
          <w:p w14:paraId="387D764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1206</w:t>
            </w:r>
          </w:p>
          <w:p w14:paraId="403056CB" w14:textId="77777777" w:rsidR="006F29FC" w:rsidRPr="006604FB" w:rsidRDefault="006F29FC" w:rsidP="006F29FC">
            <w:pPr>
              <w:autoSpaceDE w:val="0"/>
              <w:autoSpaceDN w:val="0"/>
              <w:adjustRightInd w:val="0"/>
              <w:ind w:left="-14" w:right="-57"/>
              <w:rPr>
                <w:rStyle w:val="fontstyle01"/>
                <w:rFonts w:ascii="Times New Roman" w:hAnsi="Times New Roman"/>
                <w:b/>
                <w:i/>
                <w:color w:val="auto"/>
              </w:rPr>
            </w:pPr>
            <w:r w:rsidRPr="006604FB">
              <w:rPr>
                <w:rStyle w:val="fontstyle01"/>
                <w:rFonts w:ascii="Times New Roman" w:hAnsi="Times New Roman"/>
                <w:color w:val="auto"/>
              </w:rPr>
              <w:t>СТБ 1207</w:t>
            </w:r>
          </w:p>
          <w:p w14:paraId="197E760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1882</w:t>
            </w:r>
          </w:p>
          <w:p w14:paraId="23829A9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2211</w:t>
            </w:r>
          </w:p>
          <w:p w14:paraId="6470BD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2212</w:t>
            </w:r>
          </w:p>
          <w:p w14:paraId="542048D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2265</w:t>
            </w:r>
          </w:p>
          <w:p w14:paraId="7596D05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2357</w:t>
            </w:r>
          </w:p>
          <w:p w14:paraId="35C4A0C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2361</w:t>
            </w:r>
          </w:p>
          <w:p w14:paraId="5359E60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2374</w:t>
            </w:r>
          </w:p>
          <w:p w14:paraId="3AD9DF8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2375</w:t>
            </w:r>
          </w:p>
          <w:p w14:paraId="5360063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2376</w:t>
            </w:r>
          </w:p>
          <w:p w14:paraId="25DC631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2377</w:t>
            </w:r>
          </w:p>
          <w:p w14:paraId="12D18E9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2400</w:t>
            </w:r>
          </w:p>
          <w:p w14:paraId="0C591E8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2421</w:t>
            </w:r>
          </w:p>
          <w:p w14:paraId="51F45CA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2422</w:t>
            </w:r>
          </w:p>
          <w:p w14:paraId="269292E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2434</w:t>
            </w:r>
          </w:p>
          <w:p w14:paraId="601AC93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54</w:t>
            </w:r>
          </w:p>
          <w:p w14:paraId="7EA705C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549</w:t>
            </w:r>
          </w:p>
          <w:p w14:paraId="689543E2"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СТБ 703</w:t>
            </w:r>
          </w:p>
          <w:p w14:paraId="415A35E7" w14:textId="77777777" w:rsidR="006F29FC" w:rsidRPr="006604FB" w:rsidRDefault="006F29FC" w:rsidP="006F29FC">
            <w:pPr>
              <w:autoSpaceDE w:val="0"/>
              <w:autoSpaceDN w:val="0"/>
              <w:adjustRightInd w:val="0"/>
              <w:ind w:left="-14" w:right="-57"/>
              <w:rPr>
                <w:color w:val="auto"/>
                <w:lang w:eastAsia="zh-CN"/>
              </w:rPr>
            </w:pPr>
            <w:r w:rsidRPr="006604FB">
              <w:rPr>
                <w:bCs/>
                <w:color w:val="auto"/>
              </w:rPr>
              <w:t>СТБ 927</w:t>
            </w:r>
          </w:p>
          <w:p w14:paraId="3CD2C1F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961</w:t>
            </w:r>
          </w:p>
          <w:p w14:paraId="38DF8CF4" w14:textId="7C684C3D"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СТБ 966</w:t>
            </w:r>
          </w:p>
        </w:tc>
        <w:tc>
          <w:tcPr>
            <w:tcW w:w="1455" w:type="dxa"/>
          </w:tcPr>
          <w:p w14:paraId="732F36D1" w14:textId="77777777" w:rsidR="006F29FC" w:rsidRPr="006604FB" w:rsidRDefault="006F29FC" w:rsidP="006F29FC">
            <w:pPr>
              <w:shd w:val="clear" w:color="auto" w:fill="FFFFFF"/>
              <w:rPr>
                <w:color w:val="auto"/>
                <w:lang w:eastAsia="zh-CN"/>
              </w:rPr>
            </w:pPr>
            <w:r w:rsidRPr="006604FB">
              <w:rPr>
                <w:color w:val="auto"/>
              </w:rPr>
              <w:t>ТР ТС 021/2011</w:t>
            </w:r>
          </w:p>
        </w:tc>
      </w:tr>
      <w:tr w:rsidR="0004623D" w:rsidRPr="006604FB" w14:paraId="66DFCD07" w14:textId="77777777" w:rsidTr="00BA557D">
        <w:tc>
          <w:tcPr>
            <w:tcW w:w="668" w:type="dxa"/>
          </w:tcPr>
          <w:p w14:paraId="215B97FC" w14:textId="4EEE4EA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1E25DB6" w14:textId="25FEF946" w:rsidR="006F29FC" w:rsidRPr="006604FB" w:rsidRDefault="006F29FC" w:rsidP="006F29FC">
            <w:pPr>
              <w:pStyle w:val="a4"/>
              <w:rPr>
                <w:color w:val="auto"/>
              </w:rPr>
            </w:pPr>
            <w:r w:rsidRPr="006604FB">
              <w:rPr>
                <w:color w:val="auto"/>
              </w:rPr>
              <w:t>Мукомольно-крупяные и хлебобулочные изделия, зерно (семена)</w:t>
            </w:r>
          </w:p>
        </w:tc>
        <w:tc>
          <w:tcPr>
            <w:tcW w:w="2022" w:type="dxa"/>
            <w:gridSpan w:val="2"/>
          </w:tcPr>
          <w:p w14:paraId="6F750B5D" w14:textId="77777777" w:rsidR="006F29FC" w:rsidRPr="006604FB" w:rsidRDefault="006F29FC" w:rsidP="006F29FC">
            <w:pPr>
              <w:autoSpaceDE w:val="0"/>
              <w:autoSpaceDN w:val="0"/>
              <w:adjustRightInd w:val="0"/>
              <w:rPr>
                <w:color w:val="auto"/>
              </w:rPr>
            </w:pPr>
            <w:r w:rsidRPr="006604FB">
              <w:rPr>
                <w:color w:val="auto"/>
              </w:rPr>
              <w:t>0713</w:t>
            </w:r>
          </w:p>
          <w:p w14:paraId="7841D117" w14:textId="77777777" w:rsidR="006F29FC" w:rsidRPr="006604FB" w:rsidRDefault="006F29FC" w:rsidP="006F29FC">
            <w:pPr>
              <w:autoSpaceDE w:val="0"/>
              <w:autoSpaceDN w:val="0"/>
              <w:adjustRightInd w:val="0"/>
              <w:rPr>
                <w:color w:val="auto"/>
              </w:rPr>
            </w:pPr>
            <w:r w:rsidRPr="006604FB">
              <w:rPr>
                <w:color w:val="auto"/>
              </w:rPr>
              <w:t>1001</w:t>
            </w:r>
          </w:p>
          <w:p w14:paraId="0FFF4530" w14:textId="77777777" w:rsidR="006F29FC" w:rsidRPr="006604FB" w:rsidRDefault="006F29FC" w:rsidP="006F29FC">
            <w:pPr>
              <w:autoSpaceDE w:val="0"/>
              <w:autoSpaceDN w:val="0"/>
              <w:adjustRightInd w:val="0"/>
              <w:rPr>
                <w:color w:val="auto"/>
              </w:rPr>
            </w:pPr>
            <w:r w:rsidRPr="006604FB">
              <w:rPr>
                <w:color w:val="auto"/>
              </w:rPr>
              <w:t>1003</w:t>
            </w:r>
          </w:p>
          <w:p w14:paraId="4F0DF038" w14:textId="77777777" w:rsidR="006F29FC" w:rsidRPr="006604FB" w:rsidRDefault="006F29FC" w:rsidP="006F29FC">
            <w:pPr>
              <w:autoSpaceDE w:val="0"/>
              <w:autoSpaceDN w:val="0"/>
              <w:adjustRightInd w:val="0"/>
              <w:rPr>
                <w:color w:val="auto"/>
              </w:rPr>
            </w:pPr>
            <w:r w:rsidRPr="006604FB">
              <w:rPr>
                <w:color w:val="auto"/>
              </w:rPr>
              <w:t>1004</w:t>
            </w:r>
          </w:p>
          <w:p w14:paraId="64C56D82" w14:textId="77777777" w:rsidR="006F29FC" w:rsidRPr="006604FB" w:rsidRDefault="006F29FC" w:rsidP="006F29FC">
            <w:pPr>
              <w:autoSpaceDE w:val="0"/>
              <w:autoSpaceDN w:val="0"/>
              <w:adjustRightInd w:val="0"/>
              <w:rPr>
                <w:color w:val="auto"/>
              </w:rPr>
            </w:pPr>
            <w:r w:rsidRPr="006604FB">
              <w:rPr>
                <w:color w:val="auto"/>
              </w:rPr>
              <w:t>1005</w:t>
            </w:r>
          </w:p>
          <w:p w14:paraId="0506F3EA" w14:textId="77777777" w:rsidR="006F29FC" w:rsidRPr="006604FB" w:rsidRDefault="006F29FC" w:rsidP="006F29FC">
            <w:pPr>
              <w:autoSpaceDE w:val="0"/>
              <w:autoSpaceDN w:val="0"/>
              <w:adjustRightInd w:val="0"/>
              <w:rPr>
                <w:color w:val="auto"/>
              </w:rPr>
            </w:pPr>
            <w:r w:rsidRPr="006604FB">
              <w:rPr>
                <w:color w:val="auto"/>
              </w:rPr>
              <w:t>1006</w:t>
            </w:r>
          </w:p>
          <w:p w14:paraId="76C809C2" w14:textId="77777777" w:rsidR="006F29FC" w:rsidRPr="006604FB" w:rsidRDefault="006F29FC" w:rsidP="006F29FC">
            <w:pPr>
              <w:autoSpaceDE w:val="0"/>
              <w:autoSpaceDN w:val="0"/>
              <w:adjustRightInd w:val="0"/>
              <w:rPr>
                <w:color w:val="auto"/>
              </w:rPr>
            </w:pPr>
            <w:r w:rsidRPr="006604FB">
              <w:rPr>
                <w:color w:val="auto"/>
              </w:rPr>
              <w:t>1007</w:t>
            </w:r>
          </w:p>
          <w:p w14:paraId="732B48B1" w14:textId="77777777" w:rsidR="006F29FC" w:rsidRPr="006604FB" w:rsidRDefault="006F29FC" w:rsidP="006F29FC">
            <w:pPr>
              <w:autoSpaceDE w:val="0"/>
              <w:autoSpaceDN w:val="0"/>
              <w:adjustRightInd w:val="0"/>
              <w:rPr>
                <w:color w:val="auto"/>
              </w:rPr>
            </w:pPr>
            <w:r w:rsidRPr="006604FB">
              <w:rPr>
                <w:color w:val="auto"/>
              </w:rPr>
              <w:t>1008</w:t>
            </w:r>
          </w:p>
          <w:p w14:paraId="5E9099D2" w14:textId="77777777" w:rsidR="006F29FC" w:rsidRPr="006604FB" w:rsidRDefault="006F29FC" w:rsidP="006F29FC">
            <w:pPr>
              <w:autoSpaceDE w:val="0"/>
              <w:autoSpaceDN w:val="0"/>
              <w:adjustRightInd w:val="0"/>
              <w:rPr>
                <w:color w:val="auto"/>
              </w:rPr>
            </w:pPr>
            <w:r w:rsidRPr="006604FB">
              <w:rPr>
                <w:color w:val="auto"/>
              </w:rPr>
              <w:t>1101</w:t>
            </w:r>
          </w:p>
          <w:p w14:paraId="6C6A004D" w14:textId="77777777" w:rsidR="006F29FC" w:rsidRPr="006604FB" w:rsidRDefault="006F29FC" w:rsidP="006F29FC">
            <w:pPr>
              <w:autoSpaceDE w:val="0"/>
              <w:autoSpaceDN w:val="0"/>
              <w:adjustRightInd w:val="0"/>
              <w:rPr>
                <w:color w:val="auto"/>
              </w:rPr>
            </w:pPr>
            <w:r w:rsidRPr="006604FB">
              <w:rPr>
                <w:color w:val="auto"/>
              </w:rPr>
              <w:t>1101 00</w:t>
            </w:r>
          </w:p>
          <w:p w14:paraId="399A8335" w14:textId="77777777" w:rsidR="006F29FC" w:rsidRPr="006604FB" w:rsidRDefault="006F29FC" w:rsidP="006F29FC">
            <w:pPr>
              <w:autoSpaceDE w:val="0"/>
              <w:autoSpaceDN w:val="0"/>
              <w:adjustRightInd w:val="0"/>
              <w:rPr>
                <w:color w:val="auto"/>
              </w:rPr>
            </w:pPr>
            <w:r w:rsidRPr="006604FB">
              <w:rPr>
                <w:color w:val="auto"/>
              </w:rPr>
              <w:t>1102</w:t>
            </w:r>
          </w:p>
          <w:p w14:paraId="77A85E32" w14:textId="77777777" w:rsidR="006F29FC" w:rsidRPr="006604FB" w:rsidRDefault="006F29FC" w:rsidP="006F29FC">
            <w:pPr>
              <w:autoSpaceDE w:val="0"/>
              <w:autoSpaceDN w:val="0"/>
              <w:adjustRightInd w:val="0"/>
              <w:rPr>
                <w:color w:val="auto"/>
              </w:rPr>
            </w:pPr>
            <w:r w:rsidRPr="006604FB">
              <w:rPr>
                <w:color w:val="auto"/>
              </w:rPr>
              <w:t>1103</w:t>
            </w:r>
          </w:p>
          <w:p w14:paraId="11328B1E" w14:textId="77777777" w:rsidR="006F29FC" w:rsidRPr="006604FB" w:rsidRDefault="006F29FC" w:rsidP="006F29FC">
            <w:pPr>
              <w:autoSpaceDE w:val="0"/>
              <w:autoSpaceDN w:val="0"/>
              <w:adjustRightInd w:val="0"/>
              <w:rPr>
                <w:color w:val="auto"/>
              </w:rPr>
            </w:pPr>
            <w:r w:rsidRPr="006604FB">
              <w:rPr>
                <w:color w:val="auto"/>
              </w:rPr>
              <w:t>1104</w:t>
            </w:r>
          </w:p>
          <w:p w14:paraId="5B0FC78D" w14:textId="77777777" w:rsidR="006F29FC" w:rsidRPr="006604FB" w:rsidRDefault="006F29FC" w:rsidP="006F29FC">
            <w:pPr>
              <w:autoSpaceDE w:val="0"/>
              <w:autoSpaceDN w:val="0"/>
              <w:adjustRightInd w:val="0"/>
              <w:rPr>
                <w:color w:val="auto"/>
              </w:rPr>
            </w:pPr>
            <w:r w:rsidRPr="006604FB">
              <w:rPr>
                <w:color w:val="auto"/>
              </w:rPr>
              <w:t>1105</w:t>
            </w:r>
          </w:p>
          <w:p w14:paraId="07675B45" w14:textId="77777777" w:rsidR="006F29FC" w:rsidRPr="006604FB" w:rsidRDefault="006F29FC" w:rsidP="006F29FC">
            <w:pPr>
              <w:autoSpaceDE w:val="0"/>
              <w:autoSpaceDN w:val="0"/>
              <w:adjustRightInd w:val="0"/>
              <w:rPr>
                <w:color w:val="auto"/>
              </w:rPr>
            </w:pPr>
            <w:r w:rsidRPr="006604FB">
              <w:rPr>
                <w:color w:val="auto"/>
              </w:rPr>
              <w:t xml:space="preserve">1106 </w:t>
            </w:r>
          </w:p>
          <w:p w14:paraId="232520E3" w14:textId="77777777" w:rsidR="006F29FC" w:rsidRPr="006604FB" w:rsidRDefault="006F29FC" w:rsidP="006F29FC">
            <w:pPr>
              <w:autoSpaceDE w:val="0"/>
              <w:autoSpaceDN w:val="0"/>
              <w:adjustRightInd w:val="0"/>
              <w:rPr>
                <w:color w:val="auto"/>
              </w:rPr>
            </w:pPr>
            <w:r w:rsidRPr="006604FB">
              <w:rPr>
                <w:color w:val="auto"/>
              </w:rPr>
              <w:t>1107</w:t>
            </w:r>
          </w:p>
          <w:p w14:paraId="626B6E7E" w14:textId="77777777" w:rsidR="006F29FC" w:rsidRPr="006604FB" w:rsidRDefault="006F29FC" w:rsidP="006F29FC">
            <w:pPr>
              <w:autoSpaceDE w:val="0"/>
              <w:autoSpaceDN w:val="0"/>
              <w:adjustRightInd w:val="0"/>
              <w:rPr>
                <w:color w:val="auto"/>
              </w:rPr>
            </w:pPr>
            <w:r w:rsidRPr="006604FB">
              <w:rPr>
                <w:color w:val="auto"/>
              </w:rPr>
              <w:t xml:space="preserve">1108 </w:t>
            </w:r>
          </w:p>
          <w:p w14:paraId="4E7AC34C" w14:textId="77777777" w:rsidR="006F29FC" w:rsidRPr="006604FB" w:rsidRDefault="006F29FC" w:rsidP="006F29FC">
            <w:pPr>
              <w:autoSpaceDE w:val="0"/>
              <w:autoSpaceDN w:val="0"/>
              <w:adjustRightInd w:val="0"/>
              <w:rPr>
                <w:color w:val="000000"/>
              </w:rPr>
            </w:pPr>
            <w:r w:rsidRPr="006604FB">
              <w:rPr>
                <w:color w:val="000000"/>
              </w:rPr>
              <w:t>1109 00 000 0</w:t>
            </w:r>
          </w:p>
          <w:p w14:paraId="56A3072F" w14:textId="77777777" w:rsidR="006F29FC" w:rsidRPr="006604FB" w:rsidRDefault="006F29FC" w:rsidP="006F29FC">
            <w:pPr>
              <w:autoSpaceDE w:val="0"/>
              <w:autoSpaceDN w:val="0"/>
              <w:adjustRightInd w:val="0"/>
              <w:rPr>
                <w:color w:val="auto"/>
              </w:rPr>
            </w:pPr>
            <w:r w:rsidRPr="006604FB">
              <w:rPr>
                <w:color w:val="auto"/>
              </w:rPr>
              <w:t>1208</w:t>
            </w:r>
          </w:p>
          <w:p w14:paraId="47578857" w14:textId="77777777" w:rsidR="006F29FC" w:rsidRPr="006604FB" w:rsidRDefault="006F29FC" w:rsidP="006F29FC">
            <w:pPr>
              <w:autoSpaceDE w:val="0"/>
              <w:autoSpaceDN w:val="0"/>
              <w:adjustRightInd w:val="0"/>
              <w:rPr>
                <w:color w:val="auto"/>
              </w:rPr>
            </w:pPr>
            <w:r w:rsidRPr="006604FB">
              <w:rPr>
                <w:color w:val="auto"/>
              </w:rPr>
              <w:t>1901</w:t>
            </w:r>
          </w:p>
          <w:p w14:paraId="04164B86" w14:textId="77777777" w:rsidR="006F29FC" w:rsidRPr="006604FB" w:rsidRDefault="006F29FC" w:rsidP="006F29FC">
            <w:pPr>
              <w:autoSpaceDE w:val="0"/>
              <w:autoSpaceDN w:val="0"/>
              <w:adjustRightInd w:val="0"/>
              <w:rPr>
                <w:color w:val="auto"/>
              </w:rPr>
            </w:pPr>
            <w:r w:rsidRPr="006604FB">
              <w:rPr>
                <w:color w:val="auto"/>
              </w:rPr>
              <w:t>1902</w:t>
            </w:r>
          </w:p>
          <w:p w14:paraId="665C05F4" w14:textId="3C0EDD23" w:rsidR="006F29FC" w:rsidRPr="006604FB" w:rsidRDefault="006F29FC" w:rsidP="006F29FC">
            <w:pPr>
              <w:autoSpaceDE w:val="0"/>
              <w:autoSpaceDN w:val="0"/>
              <w:adjustRightInd w:val="0"/>
              <w:rPr>
                <w:color w:val="auto"/>
              </w:rPr>
            </w:pPr>
            <w:r w:rsidRPr="006604FB">
              <w:rPr>
                <w:color w:val="auto"/>
              </w:rPr>
              <w:t>1903 00</w:t>
            </w:r>
            <w:r w:rsidR="00AC7559">
              <w:rPr>
                <w:color w:val="auto"/>
              </w:rPr>
              <w:t xml:space="preserve"> </w:t>
            </w:r>
            <w:r w:rsidRPr="006604FB">
              <w:rPr>
                <w:color w:val="auto"/>
              </w:rPr>
              <w:t>000 0</w:t>
            </w:r>
          </w:p>
          <w:p w14:paraId="735D5D45" w14:textId="77777777" w:rsidR="006F29FC" w:rsidRPr="006604FB" w:rsidRDefault="006F29FC" w:rsidP="006F29FC">
            <w:pPr>
              <w:autoSpaceDE w:val="0"/>
              <w:autoSpaceDN w:val="0"/>
              <w:adjustRightInd w:val="0"/>
              <w:rPr>
                <w:color w:val="auto"/>
              </w:rPr>
            </w:pPr>
            <w:r w:rsidRPr="006604FB">
              <w:rPr>
                <w:color w:val="auto"/>
              </w:rPr>
              <w:t>1904</w:t>
            </w:r>
          </w:p>
          <w:p w14:paraId="5FD01507" w14:textId="77777777" w:rsidR="006F29FC" w:rsidRPr="006604FB" w:rsidRDefault="006F29FC" w:rsidP="006F29FC">
            <w:pPr>
              <w:autoSpaceDE w:val="0"/>
              <w:autoSpaceDN w:val="0"/>
              <w:adjustRightInd w:val="0"/>
              <w:rPr>
                <w:color w:val="auto"/>
              </w:rPr>
            </w:pPr>
            <w:r w:rsidRPr="006604FB">
              <w:rPr>
                <w:color w:val="auto"/>
              </w:rPr>
              <w:t>1905</w:t>
            </w:r>
          </w:p>
          <w:p w14:paraId="4CC39C36" w14:textId="77777777" w:rsidR="006F29FC" w:rsidRPr="006604FB" w:rsidRDefault="006F29FC" w:rsidP="006F29FC">
            <w:pPr>
              <w:autoSpaceDE w:val="0"/>
              <w:autoSpaceDN w:val="0"/>
              <w:adjustRightInd w:val="0"/>
              <w:rPr>
                <w:color w:val="auto"/>
              </w:rPr>
            </w:pPr>
            <w:r w:rsidRPr="006604FB">
              <w:rPr>
                <w:color w:val="auto"/>
              </w:rPr>
              <w:t>2302</w:t>
            </w:r>
          </w:p>
          <w:p w14:paraId="7431EDAD" w14:textId="7578CCB3" w:rsidR="006F29FC" w:rsidRPr="006604FB" w:rsidRDefault="006F29FC" w:rsidP="006F29FC">
            <w:pPr>
              <w:autoSpaceDE w:val="0"/>
              <w:autoSpaceDN w:val="0"/>
              <w:adjustRightInd w:val="0"/>
              <w:rPr>
                <w:color w:val="auto"/>
              </w:rPr>
            </w:pPr>
          </w:p>
        </w:tc>
        <w:tc>
          <w:tcPr>
            <w:tcW w:w="3535" w:type="dxa"/>
          </w:tcPr>
          <w:p w14:paraId="2F107DD3" w14:textId="77777777" w:rsidR="006F29FC" w:rsidRPr="006604FB" w:rsidRDefault="006F29FC" w:rsidP="006F29FC">
            <w:pPr>
              <w:ind w:left="-14" w:right="-57"/>
              <w:rPr>
                <w:color w:val="auto"/>
              </w:rPr>
            </w:pPr>
            <w:r w:rsidRPr="006604FB">
              <w:rPr>
                <w:color w:val="auto"/>
              </w:rPr>
              <w:t xml:space="preserve">ТР ТС 021/2011 </w:t>
            </w:r>
          </w:p>
          <w:p w14:paraId="5E881BF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11270</w:t>
            </w:r>
          </w:p>
          <w:p w14:paraId="26A6E14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12095</w:t>
            </w:r>
          </w:p>
          <w:p w14:paraId="6B1D19E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12183</w:t>
            </w:r>
          </w:p>
          <w:p w14:paraId="5677030A"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12582</w:t>
            </w:r>
          </w:p>
          <w:p w14:paraId="2EBC6DE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12583</w:t>
            </w:r>
          </w:p>
          <w:p w14:paraId="0DD1E80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12584</w:t>
            </w:r>
          </w:p>
          <w:p w14:paraId="48BF209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13657</w:t>
            </w:r>
          </w:p>
          <w:p w14:paraId="67524F1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14176</w:t>
            </w:r>
          </w:p>
          <w:p w14:paraId="5BB035F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18271</w:t>
            </w:r>
          </w:p>
          <w:p w14:paraId="12120E35" w14:textId="77777777" w:rsidR="006F29FC" w:rsidRPr="006604FB" w:rsidRDefault="006F29FC" w:rsidP="006F29FC">
            <w:pPr>
              <w:ind w:left="-14" w:right="-57"/>
              <w:rPr>
                <w:color w:val="auto"/>
              </w:rPr>
            </w:pPr>
            <w:r w:rsidRPr="006604FB">
              <w:rPr>
                <w:rStyle w:val="fontstyle01"/>
                <w:rFonts w:ascii="Times New Roman" w:hAnsi="Times New Roman"/>
                <w:color w:val="auto"/>
              </w:rPr>
              <w:t>ГОСТ 2077</w:t>
            </w:r>
          </w:p>
          <w:p w14:paraId="59B7CEC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21149</w:t>
            </w:r>
          </w:p>
          <w:p w14:paraId="7B85C6F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24298</w:t>
            </w:r>
          </w:p>
          <w:p w14:paraId="562E136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24557</w:t>
            </w:r>
          </w:p>
          <w:p w14:paraId="40AAEFA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25832</w:t>
            </w:r>
          </w:p>
          <w:p w14:paraId="78B9552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26574</w:t>
            </w:r>
          </w:p>
          <w:p w14:paraId="79039CF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26982</w:t>
            </w:r>
          </w:p>
          <w:p w14:paraId="1AA8AE2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26983</w:t>
            </w:r>
          </w:p>
          <w:p w14:paraId="542EF27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26984</w:t>
            </w:r>
          </w:p>
          <w:p w14:paraId="28181A8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26985</w:t>
            </w:r>
          </w:p>
          <w:p w14:paraId="3FBE13A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26986</w:t>
            </w:r>
          </w:p>
          <w:p w14:paraId="7A0464A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26987</w:t>
            </w:r>
          </w:p>
          <w:p w14:paraId="1597227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276</w:t>
            </w:r>
          </w:p>
          <w:p w14:paraId="6212963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27842</w:t>
            </w:r>
          </w:p>
          <w:p w14:paraId="7E1A558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27844</w:t>
            </w:r>
          </w:p>
          <w:p w14:paraId="5351400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28402</w:t>
            </w:r>
          </w:p>
          <w:p w14:paraId="6F11B709"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28620</w:t>
            </w:r>
          </w:p>
          <w:p w14:paraId="15A7CF7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28807</w:t>
            </w:r>
          </w:p>
          <w:p w14:paraId="61CE604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28808</w:t>
            </w:r>
          </w:p>
          <w:p w14:paraId="4550FE3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28881</w:t>
            </w:r>
          </w:p>
          <w:p w14:paraId="4F34EC6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2929</w:t>
            </w:r>
          </w:p>
          <w:p w14:paraId="3C5D16C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30317</w:t>
            </w:r>
          </w:p>
          <w:p w14:paraId="5A3F024B" w14:textId="77777777" w:rsidR="006F29FC" w:rsidRPr="006604FB" w:rsidRDefault="006F29FC" w:rsidP="006F29FC">
            <w:pPr>
              <w:ind w:left="-14" w:right="-57"/>
              <w:rPr>
                <w:color w:val="auto"/>
              </w:rPr>
            </w:pPr>
            <w:r w:rsidRPr="006604FB">
              <w:rPr>
                <w:rStyle w:val="fontstyle01"/>
                <w:rFonts w:ascii="Times New Roman" w:hAnsi="Times New Roman"/>
                <w:color w:val="auto"/>
              </w:rPr>
              <w:t>ГОСТ 3034</w:t>
            </w:r>
          </w:p>
          <w:p w14:paraId="3E47CDB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31463</w:t>
            </w:r>
          </w:p>
          <w:p w14:paraId="63ABB07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31491</w:t>
            </w:r>
          </w:p>
          <w:p w14:paraId="4C9E581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31743</w:t>
            </w:r>
          </w:p>
          <w:p w14:paraId="71A567E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31743</w:t>
            </w:r>
          </w:p>
          <w:p w14:paraId="7190000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31749</w:t>
            </w:r>
          </w:p>
          <w:p w14:paraId="3C5EEBB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31751</w:t>
            </w:r>
          </w:p>
          <w:p w14:paraId="20864C4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31752</w:t>
            </w:r>
          </w:p>
          <w:p w14:paraId="5B286C5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31805</w:t>
            </w:r>
          </w:p>
          <w:p w14:paraId="38D078A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31806</w:t>
            </w:r>
          </w:p>
          <w:p w14:paraId="30B189F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31807</w:t>
            </w:r>
          </w:p>
          <w:p w14:paraId="2606A6C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31808</w:t>
            </w:r>
          </w:p>
          <w:p w14:paraId="6838857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32124</w:t>
            </w:r>
          </w:p>
          <w:p w14:paraId="5B65256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32908</w:t>
            </w:r>
          </w:p>
          <w:p w14:paraId="525803CE"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33930</w:t>
            </w:r>
          </w:p>
          <w:p w14:paraId="1596E28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34051</w:t>
            </w:r>
          </w:p>
          <w:p w14:paraId="587E50EE"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34142</w:t>
            </w:r>
          </w:p>
          <w:p w14:paraId="00F3912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3898</w:t>
            </w:r>
          </w:p>
          <w:p w14:paraId="1B14651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5060</w:t>
            </w:r>
          </w:p>
          <w:p w14:paraId="787676EC" w14:textId="77777777" w:rsidR="006F29FC" w:rsidRPr="006604FB" w:rsidRDefault="006F29FC" w:rsidP="006F29FC">
            <w:pPr>
              <w:ind w:left="-14" w:right="-57"/>
              <w:rPr>
                <w:color w:val="auto"/>
              </w:rPr>
            </w:pPr>
            <w:r w:rsidRPr="006604FB">
              <w:rPr>
                <w:rStyle w:val="fontstyle01"/>
                <w:rFonts w:ascii="Times New Roman" w:hAnsi="Times New Roman"/>
                <w:color w:val="auto"/>
              </w:rPr>
              <w:t>ГОСТ 5311</w:t>
            </w:r>
          </w:p>
          <w:p w14:paraId="73BD2C1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5550</w:t>
            </w:r>
          </w:p>
          <w:p w14:paraId="3B514340" w14:textId="77777777" w:rsidR="006F29FC" w:rsidRPr="006604FB" w:rsidRDefault="006F29FC" w:rsidP="006F29FC">
            <w:pPr>
              <w:ind w:left="-14" w:right="-57"/>
              <w:rPr>
                <w:color w:val="auto"/>
              </w:rPr>
            </w:pPr>
            <w:r w:rsidRPr="006604FB">
              <w:rPr>
                <w:rStyle w:val="fontstyle01"/>
                <w:rFonts w:ascii="Times New Roman" w:hAnsi="Times New Roman"/>
                <w:color w:val="auto"/>
              </w:rPr>
              <w:t>ГОСТ 572</w:t>
            </w:r>
          </w:p>
          <w:p w14:paraId="378DC07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5784</w:t>
            </w:r>
          </w:p>
          <w:p w14:paraId="541CB938" w14:textId="77777777" w:rsidR="006F29FC" w:rsidRPr="006604FB" w:rsidRDefault="006F29FC" w:rsidP="006F29FC">
            <w:pPr>
              <w:ind w:left="-14" w:right="-57"/>
              <w:rPr>
                <w:color w:val="auto"/>
              </w:rPr>
            </w:pPr>
            <w:r w:rsidRPr="006604FB">
              <w:rPr>
                <w:rStyle w:val="fontstyle01"/>
                <w:rFonts w:ascii="Times New Roman" w:hAnsi="Times New Roman"/>
                <w:color w:val="auto"/>
              </w:rPr>
              <w:t>ГОСТ 6002</w:t>
            </w:r>
          </w:p>
          <w:p w14:paraId="6CFA7115" w14:textId="77777777" w:rsidR="006F29FC" w:rsidRPr="006604FB" w:rsidRDefault="006F29FC" w:rsidP="006F29FC">
            <w:pPr>
              <w:ind w:left="-14" w:right="-57"/>
              <w:rPr>
                <w:color w:val="auto"/>
              </w:rPr>
            </w:pPr>
            <w:r w:rsidRPr="006604FB">
              <w:rPr>
                <w:rStyle w:val="fontstyle01"/>
                <w:rFonts w:ascii="Times New Roman" w:hAnsi="Times New Roman"/>
                <w:color w:val="auto"/>
              </w:rPr>
              <w:t>ГОСТ 6201</w:t>
            </w:r>
          </w:p>
          <w:p w14:paraId="5ED1275E"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6292</w:t>
            </w:r>
          </w:p>
          <w:p w14:paraId="18E01AF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686</w:t>
            </w:r>
          </w:p>
          <w:p w14:paraId="68782D9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7022</w:t>
            </w:r>
          </w:p>
          <w:p w14:paraId="65798684" w14:textId="77777777" w:rsidR="006F29FC" w:rsidRPr="006604FB" w:rsidRDefault="006F29FC" w:rsidP="006F29FC">
            <w:pPr>
              <w:ind w:left="-14" w:right="-57"/>
              <w:rPr>
                <w:bCs/>
                <w:iCs/>
                <w:color w:val="auto"/>
              </w:rPr>
            </w:pPr>
            <w:r w:rsidRPr="006604FB">
              <w:rPr>
                <w:bCs/>
                <w:iCs/>
                <w:color w:val="auto"/>
              </w:rPr>
              <w:t>ГОСТ 7045</w:t>
            </w:r>
            <w:r w:rsidRPr="006604FB">
              <w:rPr>
                <w:bCs/>
                <w:iCs/>
                <w:color w:val="auto"/>
                <w:vertAlign w:val="superscript"/>
              </w:rPr>
              <w:t>1</w:t>
            </w:r>
          </w:p>
          <w:p w14:paraId="022A6A8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7128</w:t>
            </w:r>
          </w:p>
          <w:p w14:paraId="3046224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7169</w:t>
            </w:r>
          </w:p>
          <w:p w14:paraId="0D9CBD3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7170</w:t>
            </w:r>
          </w:p>
          <w:p w14:paraId="511451F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8494</w:t>
            </w:r>
          </w:p>
          <w:p w14:paraId="1398EF76" w14:textId="77777777" w:rsidR="006F29FC" w:rsidRPr="006604FB" w:rsidRDefault="006F29FC" w:rsidP="006F29FC">
            <w:pPr>
              <w:ind w:left="-14" w:right="-57"/>
              <w:rPr>
                <w:bCs/>
                <w:color w:val="auto"/>
              </w:rPr>
            </w:pPr>
            <w:r w:rsidRPr="006604FB">
              <w:rPr>
                <w:rStyle w:val="fontstyle01"/>
                <w:rFonts w:ascii="Times New Roman" w:hAnsi="Times New Roman"/>
                <w:color w:val="auto"/>
              </w:rPr>
              <w:t>ГОСТ 9353</w:t>
            </w:r>
          </w:p>
          <w:p w14:paraId="6D2731F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9511</w:t>
            </w:r>
          </w:p>
          <w:p w14:paraId="13B4E877" w14:textId="77777777" w:rsidR="006F29FC" w:rsidRPr="006604FB" w:rsidRDefault="006F29FC" w:rsidP="006F29FC">
            <w:pPr>
              <w:ind w:left="-14" w:right="-57"/>
              <w:rPr>
                <w:bCs/>
                <w:color w:val="auto"/>
              </w:rPr>
            </w:pPr>
            <w:r w:rsidRPr="006604FB">
              <w:rPr>
                <w:rStyle w:val="fontstyle01"/>
                <w:rFonts w:ascii="Times New Roman" w:hAnsi="Times New Roman"/>
                <w:color w:val="auto"/>
              </w:rPr>
              <w:t>ГОСТ 9713</w:t>
            </w:r>
          </w:p>
          <w:p w14:paraId="1E46C9F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9831</w:t>
            </w:r>
          </w:p>
          <w:p w14:paraId="1CBECD1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9846</w:t>
            </w:r>
          </w:p>
          <w:p w14:paraId="5ECDD1D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50365</w:t>
            </w:r>
          </w:p>
          <w:p w14:paraId="18F784E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52189</w:t>
            </w:r>
          </w:p>
          <w:p w14:paraId="6AB1CE4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52809</w:t>
            </w:r>
          </w:p>
          <w:p w14:paraId="424292FE" w14:textId="77777777" w:rsidR="006F29FC" w:rsidRPr="006604FB" w:rsidRDefault="006F29FC" w:rsidP="006F29FC">
            <w:pPr>
              <w:ind w:left="-14" w:right="-57"/>
              <w:rPr>
                <w:color w:val="auto"/>
              </w:rPr>
            </w:pPr>
            <w:r w:rsidRPr="006604FB">
              <w:rPr>
                <w:rStyle w:val="fontstyle01"/>
                <w:rFonts w:ascii="Times New Roman" w:hAnsi="Times New Roman"/>
                <w:color w:val="auto"/>
              </w:rPr>
              <w:t>ГОСТ Р 55290</w:t>
            </w:r>
            <w:r w:rsidRPr="006604FB">
              <w:rPr>
                <w:color w:val="auto"/>
              </w:rPr>
              <w:t xml:space="preserve"> </w:t>
            </w:r>
          </w:p>
          <w:p w14:paraId="0F0DEC0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56630</w:t>
            </w:r>
          </w:p>
          <w:p w14:paraId="24245C2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56631</w:t>
            </w:r>
          </w:p>
          <w:p w14:paraId="21F0F47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57607</w:t>
            </w:r>
          </w:p>
          <w:p w14:paraId="33DED24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57609</w:t>
            </w:r>
          </w:p>
          <w:p w14:paraId="0635698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57610</w:t>
            </w:r>
          </w:p>
          <w:p w14:paraId="4A1E05F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57935</w:t>
            </w:r>
          </w:p>
          <w:p w14:paraId="7CD75E6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57936</w:t>
            </w:r>
          </w:p>
          <w:p w14:paraId="6D4D331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57937</w:t>
            </w:r>
          </w:p>
          <w:p w14:paraId="45ADD07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58233</w:t>
            </w:r>
          </w:p>
          <w:p w14:paraId="38247B91"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58390</w:t>
            </w:r>
          </w:p>
          <w:p w14:paraId="6AA544F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58425</w:t>
            </w:r>
          </w:p>
          <w:p w14:paraId="61528E2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1007</w:t>
            </w:r>
          </w:p>
          <w:p w14:paraId="3724DF7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1009</w:t>
            </w:r>
          </w:p>
          <w:p w14:paraId="1C9CA109"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1045</w:t>
            </w:r>
          </w:p>
          <w:p w14:paraId="3FDA857A"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1666</w:t>
            </w:r>
          </w:p>
          <w:p w14:paraId="3D3F5D6E"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1963</w:t>
            </w:r>
          </w:p>
          <w:p w14:paraId="42F0231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2203</w:t>
            </w:r>
          </w:p>
          <w:p w14:paraId="117E48C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2324</w:t>
            </w:r>
          </w:p>
          <w:p w14:paraId="34BAA89A"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639</w:t>
            </w:r>
          </w:p>
          <w:p w14:paraId="77E2D929" w14:textId="77777777" w:rsidR="006F29FC" w:rsidRPr="006604FB" w:rsidRDefault="006F29FC" w:rsidP="006F29FC">
            <w:pPr>
              <w:shd w:val="clear" w:color="auto" w:fill="FFFFFF"/>
              <w:ind w:left="-14" w:right="-57"/>
              <w:rPr>
                <w:color w:val="auto"/>
                <w:lang w:eastAsia="zh-CN"/>
              </w:rPr>
            </w:pPr>
            <w:r w:rsidRPr="006604FB">
              <w:rPr>
                <w:color w:val="auto"/>
                <w:lang w:eastAsia="zh-CN"/>
              </w:rPr>
              <w:t>СТБ 703</w:t>
            </w:r>
          </w:p>
          <w:p w14:paraId="54B1E318" w14:textId="77777777" w:rsidR="006F29FC" w:rsidRPr="006604FB" w:rsidRDefault="006F29FC" w:rsidP="006F29FC">
            <w:pPr>
              <w:ind w:left="-14" w:right="-57"/>
              <w:rPr>
                <w:rStyle w:val="fontstyle01"/>
                <w:rFonts w:ascii="Times New Roman" w:hAnsi="Times New Roman"/>
                <w:color w:val="auto"/>
              </w:rPr>
            </w:pPr>
            <w:r w:rsidRPr="006604FB">
              <w:rPr>
                <w:color w:val="auto"/>
              </w:rPr>
              <w:t>СТБ 922</w:t>
            </w:r>
            <w:r w:rsidRPr="006604FB">
              <w:rPr>
                <w:rStyle w:val="fontstyle01"/>
                <w:rFonts w:ascii="Times New Roman" w:hAnsi="Times New Roman"/>
                <w:color w:val="auto"/>
              </w:rPr>
              <w:t xml:space="preserve"> </w:t>
            </w:r>
          </w:p>
          <w:p w14:paraId="4761EA7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926</w:t>
            </w:r>
          </w:p>
          <w:p w14:paraId="126C631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927</w:t>
            </w:r>
          </w:p>
          <w:p w14:paraId="632177D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934</w:t>
            </w:r>
          </w:p>
          <w:p w14:paraId="3A77E887" w14:textId="3C63ED05" w:rsidR="006F29FC" w:rsidRPr="006604FB" w:rsidRDefault="006F29FC" w:rsidP="006F29FC">
            <w:pPr>
              <w:ind w:left="-14" w:right="-57"/>
              <w:rPr>
                <w:color w:val="auto"/>
              </w:rPr>
            </w:pPr>
            <w:r w:rsidRPr="006604FB">
              <w:rPr>
                <w:rStyle w:val="fontstyle01"/>
                <w:rFonts w:ascii="Times New Roman" w:hAnsi="Times New Roman"/>
                <w:color w:val="auto"/>
              </w:rPr>
              <w:t>СТБ 985</w:t>
            </w:r>
          </w:p>
        </w:tc>
        <w:tc>
          <w:tcPr>
            <w:tcW w:w="1455" w:type="dxa"/>
          </w:tcPr>
          <w:p w14:paraId="2520656D" w14:textId="4A1A9A0E" w:rsidR="006F29FC" w:rsidRPr="006604FB" w:rsidRDefault="006F29FC" w:rsidP="006F29FC">
            <w:pPr>
              <w:shd w:val="clear" w:color="auto" w:fill="FFFFFF"/>
              <w:rPr>
                <w:color w:val="auto"/>
              </w:rPr>
            </w:pPr>
            <w:r w:rsidRPr="006604FB">
              <w:rPr>
                <w:color w:val="auto"/>
              </w:rPr>
              <w:t>ТР ТС 021/2011</w:t>
            </w:r>
          </w:p>
        </w:tc>
      </w:tr>
      <w:tr w:rsidR="0004623D" w:rsidRPr="006604FB" w14:paraId="024B17CE" w14:textId="77777777" w:rsidTr="00BA557D">
        <w:tc>
          <w:tcPr>
            <w:tcW w:w="668" w:type="dxa"/>
          </w:tcPr>
          <w:p w14:paraId="3EEE059D" w14:textId="7D68E76B"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5987842" w14:textId="77777777" w:rsidR="006F29FC" w:rsidRPr="006604FB" w:rsidRDefault="006F29FC" w:rsidP="006F29FC">
            <w:pPr>
              <w:pStyle w:val="a4"/>
              <w:rPr>
                <w:color w:val="auto"/>
              </w:rPr>
            </w:pPr>
            <w:r w:rsidRPr="006604FB">
              <w:rPr>
                <w:color w:val="auto"/>
              </w:rPr>
              <w:t>Плодоовощная продукция</w:t>
            </w:r>
          </w:p>
          <w:p w14:paraId="4C5A3240" w14:textId="09BEFEAB" w:rsidR="006F29FC" w:rsidRPr="006604FB" w:rsidRDefault="006F29FC" w:rsidP="006F29FC">
            <w:pPr>
              <w:pStyle w:val="a4"/>
              <w:rPr>
                <w:color w:val="auto"/>
                <w:lang w:eastAsia="zh-CN"/>
              </w:rPr>
            </w:pPr>
          </w:p>
        </w:tc>
        <w:tc>
          <w:tcPr>
            <w:tcW w:w="2022" w:type="dxa"/>
            <w:gridSpan w:val="2"/>
          </w:tcPr>
          <w:p w14:paraId="3B468F67" w14:textId="77777777" w:rsidR="006F29FC" w:rsidRPr="006604FB" w:rsidRDefault="006F29FC" w:rsidP="006F29FC">
            <w:pPr>
              <w:autoSpaceDE w:val="0"/>
              <w:autoSpaceDN w:val="0"/>
              <w:adjustRightInd w:val="0"/>
              <w:rPr>
                <w:color w:val="auto"/>
                <w:lang w:eastAsia="zh-CN"/>
              </w:rPr>
            </w:pPr>
            <w:r w:rsidRPr="006604FB">
              <w:rPr>
                <w:color w:val="auto"/>
              </w:rPr>
              <w:t>0701</w:t>
            </w:r>
          </w:p>
          <w:p w14:paraId="1CF82734" w14:textId="602B0020" w:rsidR="006F29FC" w:rsidRPr="006604FB" w:rsidRDefault="006F29FC" w:rsidP="006F29FC">
            <w:pPr>
              <w:autoSpaceDE w:val="0"/>
              <w:autoSpaceDN w:val="0"/>
              <w:adjustRightInd w:val="0"/>
              <w:rPr>
                <w:color w:val="auto"/>
                <w:lang w:val="en-US"/>
              </w:rPr>
            </w:pPr>
            <w:r w:rsidRPr="006604FB">
              <w:rPr>
                <w:color w:val="auto"/>
              </w:rPr>
              <w:t>0702</w:t>
            </w:r>
            <w:r w:rsidRPr="006604FB">
              <w:rPr>
                <w:color w:val="auto"/>
                <w:lang w:val="en-US"/>
              </w:rPr>
              <w:t xml:space="preserve"> </w:t>
            </w:r>
            <w:r w:rsidRPr="006604FB">
              <w:rPr>
                <w:color w:val="auto"/>
              </w:rPr>
              <w:t>00 000</w:t>
            </w:r>
          </w:p>
          <w:p w14:paraId="7704C5FC" w14:textId="77777777" w:rsidR="006F29FC" w:rsidRPr="006604FB" w:rsidRDefault="006F29FC" w:rsidP="006F29FC">
            <w:pPr>
              <w:autoSpaceDE w:val="0"/>
              <w:autoSpaceDN w:val="0"/>
              <w:adjustRightInd w:val="0"/>
              <w:rPr>
                <w:color w:val="auto"/>
              </w:rPr>
            </w:pPr>
            <w:r w:rsidRPr="006604FB">
              <w:rPr>
                <w:color w:val="auto"/>
              </w:rPr>
              <w:t>0703</w:t>
            </w:r>
          </w:p>
          <w:p w14:paraId="0D2C5B6C" w14:textId="77777777" w:rsidR="006F29FC" w:rsidRPr="006604FB" w:rsidRDefault="006F29FC" w:rsidP="006F29FC">
            <w:pPr>
              <w:autoSpaceDE w:val="0"/>
              <w:autoSpaceDN w:val="0"/>
              <w:adjustRightInd w:val="0"/>
              <w:rPr>
                <w:color w:val="auto"/>
              </w:rPr>
            </w:pPr>
            <w:r w:rsidRPr="006604FB">
              <w:rPr>
                <w:color w:val="auto"/>
              </w:rPr>
              <w:t>0704</w:t>
            </w:r>
          </w:p>
          <w:p w14:paraId="79BBEFE9" w14:textId="77777777" w:rsidR="006F29FC" w:rsidRPr="006604FB" w:rsidRDefault="006F29FC" w:rsidP="006F29FC">
            <w:pPr>
              <w:autoSpaceDE w:val="0"/>
              <w:autoSpaceDN w:val="0"/>
              <w:adjustRightInd w:val="0"/>
              <w:rPr>
                <w:color w:val="auto"/>
              </w:rPr>
            </w:pPr>
            <w:r w:rsidRPr="006604FB">
              <w:rPr>
                <w:color w:val="auto"/>
              </w:rPr>
              <w:t>0705</w:t>
            </w:r>
          </w:p>
          <w:p w14:paraId="39EFA7E5" w14:textId="77777777" w:rsidR="006F29FC" w:rsidRPr="006604FB" w:rsidRDefault="006F29FC" w:rsidP="006F29FC">
            <w:pPr>
              <w:autoSpaceDE w:val="0"/>
              <w:autoSpaceDN w:val="0"/>
              <w:adjustRightInd w:val="0"/>
              <w:rPr>
                <w:color w:val="auto"/>
              </w:rPr>
            </w:pPr>
            <w:r w:rsidRPr="006604FB">
              <w:rPr>
                <w:color w:val="auto"/>
              </w:rPr>
              <w:t>0706</w:t>
            </w:r>
          </w:p>
          <w:p w14:paraId="3A08C58C" w14:textId="00812A6C" w:rsidR="006F29FC" w:rsidRPr="006604FB" w:rsidRDefault="006F29FC" w:rsidP="006F29FC">
            <w:pPr>
              <w:autoSpaceDE w:val="0"/>
              <w:autoSpaceDN w:val="0"/>
              <w:adjustRightInd w:val="0"/>
              <w:rPr>
                <w:color w:val="auto"/>
                <w:lang w:val="en-US"/>
              </w:rPr>
            </w:pPr>
            <w:r w:rsidRPr="006604FB">
              <w:rPr>
                <w:color w:val="auto"/>
              </w:rPr>
              <w:t>0707</w:t>
            </w:r>
            <w:r w:rsidRPr="006604FB">
              <w:rPr>
                <w:color w:val="auto"/>
                <w:lang w:val="en-US"/>
              </w:rPr>
              <w:t xml:space="preserve"> 00</w:t>
            </w:r>
          </w:p>
          <w:p w14:paraId="7D8F5F07" w14:textId="77777777" w:rsidR="006F29FC" w:rsidRPr="006604FB" w:rsidRDefault="006F29FC" w:rsidP="006F29FC">
            <w:pPr>
              <w:autoSpaceDE w:val="0"/>
              <w:autoSpaceDN w:val="0"/>
              <w:adjustRightInd w:val="0"/>
              <w:rPr>
                <w:color w:val="auto"/>
              </w:rPr>
            </w:pPr>
            <w:r w:rsidRPr="006604FB">
              <w:rPr>
                <w:color w:val="auto"/>
              </w:rPr>
              <w:t>0708</w:t>
            </w:r>
          </w:p>
          <w:p w14:paraId="003D8137" w14:textId="77777777" w:rsidR="006F29FC" w:rsidRPr="006604FB" w:rsidRDefault="006F29FC" w:rsidP="006F29FC">
            <w:pPr>
              <w:autoSpaceDE w:val="0"/>
              <w:autoSpaceDN w:val="0"/>
              <w:adjustRightInd w:val="0"/>
              <w:rPr>
                <w:color w:val="auto"/>
              </w:rPr>
            </w:pPr>
            <w:r w:rsidRPr="006604FB">
              <w:rPr>
                <w:color w:val="auto"/>
              </w:rPr>
              <w:t>0709</w:t>
            </w:r>
          </w:p>
          <w:p w14:paraId="5292BD39" w14:textId="77777777" w:rsidR="006F29FC" w:rsidRPr="006604FB" w:rsidRDefault="006F29FC" w:rsidP="006F29FC">
            <w:pPr>
              <w:autoSpaceDE w:val="0"/>
              <w:autoSpaceDN w:val="0"/>
              <w:adjustRightInd w:val="0"/>
              <w:rPr>
                <w:color w:val="auto"/>
              </w:rPr>
            </w:pPr>
            <w:r w:rsidRPr="006604FB">
              <w:rPr>
                <w:color w:val="auto"/>
              </w:rPr>
              <w:t>0710</w:t>
            </w:r>
          </w:p>
          <w:p w14:paraId="62720DEC" w14:textId="77777777" w:rsidR="006F29FC" w:rsidRPr="006604FB" w:rsidRDefault="006F29FC" w:rsidP="006F29FC">
            <w:pPr>
              <w:autoSpaceDE w:val="0"/>
              <w:autoSpaceDN w:val="0"/>
              <w:adjustRightInd w:val="0"/>
              <w:rPr>
                <w:color w:val="auto"/>
              </w:rPr>
            </w:pPr>
            <w:r w:rsidRPr="006604FB">
              <w:rPr>
                <w:color w:val="auto"/>
              </w:rPr>
              <w:t>0712</w:t>
            </w:r>
          </w:p>
          <w:p w14:paraId="4C8CF345" w14:textId="77777777" w:rsidR="006F29FC" w:rsidRPr="006604FB" w:rsidRDefault="006F29FC" w:rsidP="006F29FC">
            <w:pPr>
              <w:autoSpaceDE w:val="0"/>
              <w:autoSpaceDN w:val="0"/>
              <w:adjustRightInd w:val="0"/>
              <w:rPr>
                <w:color w:val="auto"/>
              </w:rPr>
            </w:pPr>
            <w:r w:rsidRPr="006604FB">
              <w:rPr>
                <w:color w:val="auto"/>
              </w:rPr>
              <w:t>0713</w:t>
            </w:r>
          </w:p>
          <w:p w14:paraId="565D846B" w14:textId="77777777" w:rsidR="006F29FC" w:rsidRPr="006604FB" w:rsidRDefault="006F29FC" w:rsidP="006F29FC">
            <w:pPr>
              <w:autoSpaceDE w:val="0"/>
              <w:autoSpaceDN w:val="0"/>
              <w:adjustRightInd w:val="0"/>
              <w:rPr>
                <w:color w:val="auto"/>
              </w:rPr>
            </w:pPr>
            <w:r w:rsidRPr="006604FB">
              <w:rPr>
                <w:color w:val="auto"/>
              </w:rPr>
              <w:t>0714</w:t>
            </w:r>
          </w:p>
          <w:p w14:paraId="5CADDB5B" w14:textId="77777777" w:rsidR="006F29FC" w:rsidRPr="006604FB" w:rsidRDefault="006F29FC" w:rsidP="006F29FC">
            <w:pPr>
              <w:autoSpaceDE w:val="0"/>
              <w:autoSpaceDN w:val="0"/>
              <w:adjustRightInd w:val="0"/>
              <w:rPr>
                <w:color w:val="auto"/>
              </w:rPr>
            </w:pPr>
            <w:r w:rsidRPr="006604FB">
              <w:rPr>
                <w:color w:val="auto"/>
              </w:rPr>
              <w:t xml:space="preserve">0801 </w:t>
            </w:r>
          </w:p>
          <w:p w14:paraId="14C50DC6" w14:textId="77777777" w:rsidR="006F29FC" w:rsidRPr="006604FB" w:rsidRDefault="006F29FC" w:rsidP="006F29FC">
            <w:pPr>
              <w:autoSpaceDE w:val="0"/>
              <w:autoSpaceDN w:val="0"/>
              <w:adjustRightInd w:val="0"/>
              <w:rPr>
                <w:color w:val="auto"/>
              </w:rPr>
            </w:pPr>
            <w:r w:rsidRPr="006604FB">
              <w:rPr>
                <w:color w:val="auto"/>
              </w:rPr>
              <w:t>0802</w:t>
            </w:r>
          </w:p>
          <w:p w14:paraId="66AE24FE" w14:textId="77777777" w:rsidR="006F29FC" w:rsidRPr="006604FB" w:rsidRDefault="006F29FC" w:rsidP="006F29FC">
            <w:pPr>
              <w:autoSpaceDE w:val="0"/>
              <w:autoSpaceDN w:val="0"/>
              <w:adjustRightInd w:val="0"/>
              <w:rPr>
                <w:color w:val="auto"/>
              </w:rPr>
            </w:pPr>
            <w:r w:rsidRPr="006604FB">
              <w:rPr>
                <w:color w:val="auto"/>
              </w:rPr>
              <w:t>0803</w:t>
            </w:r>
          </w:p>
          <w:p w14:paraId="41CE09BA" w14:textId="77777777" w:rsidR="006F29FC" w:rsidRPr="006604FB" w:rsidRDefault="006F29FC" w:rsidP="006F29FC">
            <w:pPr>
              <w:autoSpaceDE w:val="0"/>
              <w:autoSpaceDN w:val="0"/>
              <w:adjustRightInd w:val="0"/>
              <w:rPr>
                <w:color w:val="auto"/>
              </w:rPr>
            </w:pPr>
            <w:r w:rsidRPr="006604FB">
              <w:rPr>
                <w:color w:val="auto"/>
              </w:rPr>
              <w:t>0804</w:t>
            </w:r>
          </w:p>
          <w:p w14:paraId="1857FC2A" w14:textId="77777777" w:rsidR="006F29FC" w:rsidRPr="006604FB" w:rsidRDefault="006F29FC" w:rsidP="006F29FC">
            <w:pPr>
              <w:autoSpaceDE w:val="0"/>
              <w:autoSpaceDN w:val="0"/>
              <w:adjustRightInd w:val="0"/>
              <w:rPr>
                <w:color w:val="auto"/>
              </w:rPr>
            </w:pPr>
            <w:r w:rsidRPr="006604FB">
              <w:rPr>
                <w:color w:val="auto"/>
              </w:rPr>
              <w:t>0805</w:t>
            </w:r>
          </w:p>
          <w:p w14:paraId="027197B3" w14:textId="77777777" w:rsidR="006F29FC" w:rsidRPr="006604FB" w:rsidRDefault="006F29FC" w:rsidP="006F29FC">
            <w:pPr>
              <w:autoSpaceDE w:val="0"/>
              <w:autoSpaceDN w:val="0"/>
              <w:adjustRightInd w:val="0"/>
              <w:rPr>
                <w:color w:val="auto"/>
              </w:rPr>
            </w:pPr>
            <w:r w:rsidRPr="006604FB">
              <w:rPr>
                <w:color w:val="auto"/>
              </w:rPr>
              <w:t>0806</w:t>
            </w:r>
          </w:p>
          <w:p w14:paraId="5AD56998" w14:textId="77777777" w:rsidR="006F29FC" w:rsidRPr="006604FB" w:rsidRDefault="006F29FC" w:rsidP="006F29FC">
            <w:pPr>
              <w:autoSpaceDE w:val="0"/>
              <w:autoSpaceDN w:val="0"/>
              <w:adjustRightInd w:val="0"/>
              <w:rPr>
                <w:color w:val="auto"/>
              </w:rPr>
            </w:pPr>
            <w:r w:rsidRPr="006604FB">
              <w:rPr>
                <w:color w:val="auto"/>
              </w:rPr>
              <w:t>0807</w:t>
            </w:r>
          </w:p>
          <w:p w14:paraId="4840D592" w14:textId="77777777" w:rsidR="006F29FC" w:rsidRPr="006604FB" w:rsidRDefault="006F29FC" w:rsidP="006F29FC">
            <w:pPr>
              <w:autoSpaceDE w:val="0"/>
              <w:autoSpaceDN w:val="0"/>
              <w:adjustRightInd w:val="0"/>
              <w:rPr>
                <w:color w:val="auto"/>
              </w:rPr>
            </w:pPr>
            <w:r w:rsidRPr="006604FB">
              <w:rPr>
                <w:color w:val="auto"/>
              </w:rPr>
              <w:t>0808</w:t>
            </w:r>
          </w:p>
          <w:p w14:paraId="7A4E1B5A" w14:textId="77777777" w:rsidR="006F29FC" w:rsidRPr="006604FB" w:rsidRDefault="006F29FC" w:rsidP="006F29FC">
            <w:pPr>
              <w:autoSpaceDE w:val="0"/>
              <w:autoSpaceDN w:val="0"/>
              <w:adjustRightInd w:val="0"/>
              <w:rPr>
                <w:color w:val="auto"/>
              </w:rPr>
            </w:pPr>
            <w:r w:rsidRPr="006604FB">
              <w:rPr>
                <w:color w:val="auto"/>
              </w:rPr>
              <w:t>0809</w:t>
            </w:r>
          </w:p>
          <w:p w14:paraId="217C3951" w14:textId="77777777" w:rsidR="006F29FC" w:rsidRPr="006604FB" w:rsidRDefault="006F29FC" w:rsidP="006F29FC">
            <w:pPr>
              <w:autoSpaceDE w:val="0"/>
              <w:autoSpaceDN w:val="0"/>
              <w:adjustRightInd w:val="0"/>
              <w:rPr>
                <w:color w:val="auto"/>
              </w:rPr>
            </w:pPr>
            <w:r w:rsidRPr="006604FB">
              <w:rPr>
                <w:color w:val="auto"/>
              </w:rPr>
              <w:t>0810</w:t>
            </w:r>
          </w:p>
          <w:p w14:paraId="35AFA860" w14:textId="77777777" w:rsidR="006F29FC" w:rsidRPr="006604FB" w:rsidRDefault="006F29FC" w:rsidP="006F29FC">
            <w:pPr>
              <w:autoSpaceDE w:val="0"/>
              <w:autoSpaceDN w:val="0"/>
              <w:adjustRightInd w:val="0"/>
              <w:rPr>
                <w:color w:val="auto"/>
              </w:rPr>
            </w:pPr>
            <w:r w:rsidRPr="006604FB">
              <w:rPr>
                <w:color w:val="auto"/>
              </w:rPr>
              <w:t>0811</w:t>
            </w:r>
          </w:p>
          <w:p w14:paraId="2EDB3D73" w14:textId="77777777" w:rsidR="006F29FC" w:rsidRPr="006604FB" w:rsidRDefault="006F29FC" w:rsidP="006F29FC">
            <w:pPr>
              <w:autoSpaceDE w:val="0"/>
              <w:autoSpaceDN w:val="0"/>
              <w:adjustRightInd w:val="0"/>
              <w:rPr>
                <w:color w:val="auto"/>
              </w:rPr>
            </w:pPr>
            <w:r w:rsidRPr="006604FB">
              <w:rPr>
                <w:color w:val="auto"/>
              </w:rPr>
              <w:t>0812</w:t>
            </w:r>
          </w:p>
          <w:p w14:paraId="2BD11EB3" w14:textId="77777777" w:rsidR="006F29FC" w:rsidRPr="006604FB" w:rsidRDefault="006F29FC" w:rsidP="006F29FC">
            <w:pPr>
              <w:autoSpaceDE w:val="0"/>
              <w:autoSpaceDN w:val="0"/>
              <w:adjustRightInd w:val="0"/>
              <w:rPr>
                <w:color w:val="auto"/>
              </w:rPr>
            </w:pPr>
            <w:r w:rsidRPr="006604FB">
              <w:rPr>
                <w:color w:val="auto"/>
              </w:rPr>
              <w:t>0813</w:t>
            </w:r>
          </w:p>
          <w:p w14:paraId="10937C2B" w14:textId="250DAB44" w:rsidR="006F29FC" w:rsidRPr="006604FB" w:rsidRDefault="006F29FC" w:rsidP="006F29FC">
            <w:pPr>
              <w:autoSpaceDE w:val="0"/>
              <w:autoSpaceDN w:val="0"/>
              <w:adjustRightInd w:val="0"/>
              <w:rPr>
                <w:color w:val="auto"/>
              </w:rPr>
            </w:pPr>
            <w:r w:rsidRPr="006604FB">
              <w:rPr>
                <w:color w:val="auto"/>
              </w:rPr>
              <w:t>0814 00</w:t>
            </w:r>
            <w:r w:rsidR="00AC7559">
              <w:rPr>
                <w:color w:val="auto"/>
              </w:rPr>
              <w:t xml:space="preserve"> </w:t>
            </w:r>
            <w:r w:rsidRPr="006604FB">
              <w:rPr>
                <w:color w:val="auto"/>
              </w:rPr>
              <w:t>000 0</w:t>
            </w:r>
          </w:p>
          <w:p w14:paraId="050F2783" w14:textId="77777777" w:rsidR="006F29FC" w:rsidRPr="006604FB" w:rsidRDefault="006F29FC" w:rsidP="006F29FC">
            <w:pPr>
              <w:autoSpaceDE w:val="0"/>
              <w:autoSpaceDN w:val="0"/>
              <w:adjustRightInd w:val="0"/>
              <w:rPr>
                <w:color w:val="auto"/>
              </w:rPr>
            </w:pPr>
            <w:r w:rsidRPr="006604FB">
              <w:rPr>
                <w:color w:val="auto"/>
              </w:rPr>
              <w:t>0901</w:t>
            </w:r>
          </w:p>
          <w:p w14:paraId="316B6E4F" w14:textId="77777777" w:rsidR="006F29FC" w:rsidRPr="006604FB" w:rsidRDefault="006F29FC" w:rsidP="006F29FC">
            <w:pPr>
              <w:autoSpaceDE w:val="0"/>
              <w:autoSpaceDN w:val="0"/>
              <w:adjustRightInd w:val="0"/>
              <w:rPr>
                <w:color w:val="auto"/>
              </w:rPr>
            </w:pPr>
            <w:r w:rsidRPr="006604FB">
              <w:rPr>
                <w:color w:val="auto"/>
              </w:rPr>
              <w:t>0902</w:t>
            </w:r>
          </w:p>
          <w:p w14:paraId="6B14A1B6" w14:textId="2124B49C" w:rsidR="006F29FC" w:rsidRPr="006604FB" w:rsidRDefault="006F29FC" w:rsidP="006F29FC">
            <w:pPr>
              <w:autoSpaceDE w:val="0"/>
              <w:autoSpaceDN w:val="0"/>
              <w:adjustRightInd w:val="0"/>
              <w:rPr>
                <w:color w:val="auto"/>
                <w:lang w:val="en-US"/>
              </w:rPr>
            </w:pPr>
            <w:r w:rsidRPr="006604FB">
              <w:rPr>
                <w:color w:val="auto"/>
              </w:rPr>
              <w:t>0903</w:t>
            </w:r>
            <w:r w:rsidRPr="006604FB">
              <w:rPr>
                <w:color w:val="auto"/>
                <w:lang w:val="en-US"/>
              </w:rPr>
              <w:t xml:space="preserve"> </w:t>
            </w:r>
            <w:r w:rsidRPr="006604FB">
              <w:rPr>
                <w:color w:val="auto"/>
              </w:rPr>
              <w:t>00</w:t>
            </w:r>
            <w:r w:rsidR="00AC7559">
              <w:rPr>
                <w:color w:val="auto"/>
              </w:rPr>
              <w:t xml:space="preserve"> </w:t>
            </w:r>
            <w:r w:rsidRPr="006604FB">
              <w:rPr>
                <w:color w:val="auto"/>
              </w:rPr>
              <w:t>000</w:t>
            </w:r>
          </w:p>
          <w:p w14:paraId="4B479F22" w14:textId="118CA799" w:rsidR="006F29FC" w:rsidRPr="006604FB" w:rsidRDefault="006F29FC" w:rsidP="006F29FC">
            <w:pPr>
              <w:autoSpaceDE w:val="0"/>
              <w:autoSpaceDN w:val="0"/>
              <w:adjustRightInd w:val="0"/>
              <w:rPr>
                <w:color w:val="auto"/>
              </w:rPr>
            </w:pPr>
            <w:r w:rsidRPr="006604FB">
              <w:rPr>
                <w:color w:val="auto"/>
              </w:rPr>
              <w:t>0904</w:t>
            </w:r>
          </w:p>
          <w:p w14:paraId="15B0C3E1" w14:textId="77777777" w:rsidR="006F29FC" w:rsidRPr="006604FB" w:rsidRDefault="006F29FC" w:rsidP="006F29FC">
            <w:pPr>
              <w:autoSpaceDE w:val="0"/>
              <w:autoSpaceDN w:val="0"/>
              <w:adjustRightInd w:val="0"/>
              <w:rPr>
                <w:color w:val="auto"/>
              </w:rPr>
            </w:pPr>
            <w:r w:rsidRPr="006604FB">
              <w:rPr>
                <w:color w:val="auto"/>
              </w:rPr>
              <w:t>0905</w:t>
            </w:r>
          </w:p>
          <w:p w14:paraId="39575C97" w14:textId="77777777" w:rsidR="006F29FC" w:rsidRPr="006604FB" w:rsidRDefault="006F29FC" w:rsidP="006F29FC">
            <w:pPr>
              <w:autoSpaceDE w:val="0"/>
              <w:autoSpaceDN w:val="0"/>
              <w:adjustRightInd w:val="0"/>
              <w:rPr>
                <w:color w:val="auto"/>
              </w:rPr>
            </w:pPr>
            <w:r w:rsidRPr="006604FB">
              <w:rPr>
                <w:color w:val="auto"/>
              </w:rPr>
              <w:t>0906</w:t>
            </w:r>
          </w:p>
          <w:p w14:paraId="6787DC21" w14:textId="77777777" w:rsidR="006F29FC" w:rsidRPr="006604FB" w:rsidRDefault="006F29FC" w:rsidP="006F29FC">
            <w:pPr>
              <w:autoSpaceDE w:val="0"/>
              <w:autoSpaceDN w:val="0"/>
              <w:adjustRightInd w:val="0"/>
              <w:rPr>
                <w:color w:val="auto"/>
              </w:rPr>
            </w:pPr>
            <w:r w:rsidRPr="006604FB">
              <w:rPr>
                <w:color w:val="auto"/>
              </w:rPr>
              <w:t>0907</w:t>
            </w:r>
          </w:p>
          <w:p w14:paraId="6214BE92" w14:textId="77777777" w:rsidR="006F29FC" w:rsidRPr="006604FB" w:rsidRDefault="006F29FC" w:rsidP="006F29FC">
            <w:pPr>
              <w:autoSpaceDE w:val="0"/>
              <w:autoSpaceDN w:val="0"/>
              <w:adjustRightInd w:val="0"/>
              <w:rPr>
                <w:color w:val="auto"/>
              </w:rPr>
            </w:pPr>
            <w:r w:rsidRPr="006604FB">
              <w:rPr>
                <w:color w:val="auto"/>
              </w:rPr>
              <w:t>0908</w:t>
            </w:r>
          </w:p>
          <w:p w14:paraId="50DFC60C" w14:textId="77777777" w:rsidR="006F29FC" w:rsidRPr="006604FB" w:rsidRDefault="006F29FC" w:rsidP="006F29FC">
            <w:pPr>
              <w:autoSpaceDE w:val="0"/>
              <w:autoSpaceDN w:val="0"/>
              <w:adjustRightInd w:val="0"/>
              <w:rPr>
                <w:color w:val="auto"/>
              </w:rPr>
            </w:pPr>
            <w:r w:rsidRPr="006604FB">
              <w:rPr>
                <w:color w:val="auto"/>
              </w:rPr>
              <w:t>0909</w:t>
            </w:r>
          </w:p>
          <w:p w14:paraId="33BDA07D" w14:textId="77777777" w:rsidR="006F29FC" w:rsidRPr="006604FB" w:rsidRDefault="006F29FC" w:rsidP="006F29FC">
            <w:pPr>
              <w:autoSpaceDE w:val="0"/>
              <w:autoSpaceDN w:val="0"/>
              <w:adjustRightInd w:val="0"/>
              <w:rPr>
                <w:color w:val="auto"/>
              </w:rPr>
            </w:pPr>
            <w:r w:rsidRPr="006604FB">
              <w:rPr>
                <w:color w:val="auto"/>
              </w:rPr>
              <w:t>0910</w:t>
            </w:r>
          </w:p>
          <w:p w14:paraId="0CC2A4FE" w14:textId="77777777" w:rsidR="006F29FC" w:rsidRPr="006604FB" w:rsidRDefault="006F29FC" w:rsidP="006F29FC">
            <w:pPr>
              <w:autoSpaceDE w:val="0"/>
              <w:autoSpaceDN w:val="0"/>
              <w:adjustRightInd w:val="0"/>
              <w:rPr>
                <w:color w:val="auto"/>
              </w:rPr>
            </w:pPr>
            <w:r w:rsidRPr="006604FB">
              <w:rPr>
                <w:color w:val="auto"/>
              </w:rPr>
              <w:t>1202</w:t>
            </w:r>
          </w:p>
          <w:p w14:paraId="224065FD" w14:textId="41A0C483" w:rsidR="006F29FC" w:rsidRPr="006604FB" w:rsidRDefault="006F29FC" w:rsidP="006F29FC">
            <w:pPr>
              <w:autoSpaceDE w:val="0"/>
              <w:autoSpaceDN w:val="0"/>
              <w:adjustRightInd w:val="0"/>
              <w:rPr>
                <w:color w:val="auto"/>
              </w:rPr>
            </w:pPr>
            <w:r w:rsidRPr="006604FB">
              <w:rPr>
                <w:color w:val="auto"/>
              </w:rPr>
              <w:t>1203 00</w:t>
            </w:r>
            <w:r w:rsidR="00AC7559">
              <w:rPr>
                <w:color w:val="auto"/>
              </w:rPr>
              <w:t xml:space="preserve"> </w:t>
            </w:r>
            <w:r w:rsidRPr="006604FB">
              <w:rPr>
                <w:color w:val="auto"/>
              </w:rPr>
              <w:t>000 0</w:t>
            </w:r>
          </w:p>
          <w:p w14:paraId="1B9559DA" w14:textId="3E056A85" w:rsidR="006F29FC" w:rsidRPr="006604FB" w:rsidRDefault="006F29FC" w:rsidP="006F29FC">
            <w:pPr>
              <w:autoSpaceDE w:val="0"/>
              <w:autoSpaceDN w:val="0"/>
              <w:adjustRightInd w:val="0"/>
              <w:rPr>
                <w:color w:val="auto"/>
              </w:rPr>
            </w:pPr>
            <w:r w:rsidRPr="006604FB">
              <w:rPr>
                <w:color w:val="auto"/>
              </w:rPr>
              <w:t>1206 00</w:t>
            </w:r>
            <w:r w:rsidR="00AC7559">
              <w:rPr>
                <w:color w:val="auto"/>
              </w:rPr>
              <w:t xml:space="preserve"> </w:t>
            </w:r>
            <w:r w:rsidRPr="006604FB">
              <w:rPr>
                <w:color w:val="auto"/>
              </w:rPr>
              <w:t>910 0</w:t>
            </w:r>
          </w:p>
          <w:p w14:paraId="4BA4C9D9" w14:textId="18FD2B6D" w:rsidR="006F29FC" w:rsidRPr="006604FB" w:rsidRDefault="006F29FC" w:rsidP="006F29FC">
            <w:pPr>
              <w:autoSpaceDE w:val="0"/>
              <w:autoSpaceDN w:val="0"/>
              <w:adjustRightInd w:val="0"/>
              <w:rPr>
                <w:color w:val="auto"/>
              </w:rPr>
            </w:pPr>
            <w:r w:rsidRPr="006604FB">
              <w:rPr>
                <w:color w:val="auto"/>
              </w:rPr>
              <w:t>1206 00</w:t>
            </w:r>
            <w:r w:rsidR="00AC7559">
              <w:rPr>
                <w:color w:val="auto"/>
              </w:rPr>
              <w:t xml:space="preserve"> </w:t>
            </w:r>
            <w:r w:rsidRPr="006604FB">
              <w:rPr>
                <w:color w:val="auto"/>
              </w:rPr>
              <w:t>990 0</w:t>
            </w:r>
          </w:p>
          <w:p w14:paraId="0BE078E1" w14:textId="601BB6B6" w:rsidR="006F29FC" w:rsidRPr="006604FB" w:rsidRDefault="006F29FC" w:rsidP="006F29FC">
            <w:pPr>
              <w:autoSpaceDE w:val="0"/>
              <w:autoSpaceDN w:val="0"/>
              <w:adjustRightInd w:val="0"/>
              <w:rPr>
                <w:color w:val="auto"/>
              </w:rPr>
            </w:pPr>
            <w:r w:rsidRPr="006604FB">
              <w:rPr>
                <w:color w:val="auto"/>
              </w:rPr>
              <w:t>1207 10</w:t>
            </w:r>
            <w:r w:rsidR="00AC7559">
              <w:rPr>
                <w:color w:val="auto"/>
                <w:lang w:val="en-US"/>
              </w:rPr>
              <w:t xml:space="preserve"> </w:t>
            </w:r>
            <w:r w:rsidRPr="006604FB">
              <w:rPr>
                <w:color w:val="auto"/>
              </w:rPr>
              <w:t>000 0</w:t>
            </w:r>
            <w:r w:rsidRPr="006604FB">
              <w:rPr>
                <w:b/>
                <w:color w:val="auto"/>
              </w:rPr>
              <w:t>–</w:t>
            </w:r>
            <w:r w:rsidRPr="006604FB">
              <w:rPr>
                <w:color w:val="auto"/>
              </w:rPr>
              <w:t>1211</w:t>
            </w:r>
          </w:p>
          <w:p w14:paraId="3D8A0A8F" w14:textId="77777777" w:rsidR="006F29FC" w:rsidRPr="006604FB" w:rsidRDefault="006F29FC" w:rsidP="006F29FC">
            <w:pPr>
              <w:autoSpaceDE w:val="0"/>
              <w:autoSpaceDN w:val="0"/>
              <w:adjustRightInd w:val="0"/>
              <w:rPr>
                <w:color w:val="auto"/>
              </w:rPr>
            </w:pPr>
            <w:r w:rsidRPr="006604FB">
              <w:rPr>
                <w:color w:val="auto"/>
              </w:rPr>
              <w:t>1212</w:t>
            </w:r>
          </w:p>
          <w:p w14:paraId="73C3D9FA" w14:textId="77777777" w:rsidR="006F29FC" w:rsidRPr="006604FB" w:rsidRDefault="006F29FC" w:rsidP="006F29FC">
            <w:pPr>
              <w:autoSpaceDE w:val="0"/>
              <w:autoSpaceDN w:val="0"/>
              <w:adjustRightInd w:val="0"/>
              <w:rPr>
                <w:color w:val="auto"/>
              </w:rPr>
            </w:pPr>
            <w:r w:rsidRPr="006604FB">
              <w:rPr>
                <w:color w:val="auto"/>
              </w:rPr>
              <w:t>2001</w:t>
            </w:r>
          </w:p>
          <w:p w14:paraId="3B8E3758" w14:textId="77777777" w:rsidR="006F29FC" w:rsidRPr="006604FB" w:rsidRDefault="006F29FC" w:rsidP="006F29FC">
            <w:pPr>
              <w:autoSpaceDE w:val="0"/>
              <w:autoSpaceDN w:val="0"/>
              <w:adjustRightInd w:val="0"/>
              <w:rPr>
                <w:color w:val="auto"/>
              </w:rPr>
            </w:pPr>
            <w:r w:rsidRPr="006604FB">
              <w:rPr>
                <w:color w:val="auto"/>
              </w:rPr>
              <w:t>2002</w:t>
            </w:r>
          </w:p>
          <w:p w14:paraId="59EDF79E" w14:textId="77777777" w:rsidR="006F29FC" w:rsidRPr="006604FB" w:rsidRDefault="006F29FC" w:rsidP="006F29FC">
            <w:pPr>
              <w:autoSpaceDE w:val="0"/>
              <w:autoSpaceDN w:val="0"/>
              <w:adjustRightInd w:val="0"/>
              <w:rPr>
                <w:color w:val="auto"/>
              </w:rPr>
            </w:pPr>
            <w:r w:rsidRPr="006604FB">
              <w:rPr>
                <w:color w:val="auto"/>
              </w:rPr>
              <w:t>2003</w:t>
            </w:r>
          </w:p>
          <w:p w14:paraId="194161A3" w14:textId="77777777" w:rsidR="006F29FC" w:rsidRPr="006604FB" w:rsidRDefault="006F29FC" w:rsidP="006F29FC">
            <w:pPr>
              <w:autoSpaceDE w:val="0"/>
              <w:autoSpaceDN w:val="0"/>
              <w:adjustRightInd w:val="0"/>
              <w:rPr>
                <w:color w:val="auto"/>
              </w:rPr>
            </w:pPr>
            <w:r w:rsidRPr="006604FB">
              <w:rPr>
                <w:color w:val="auto"/>
              </w:rPr>
              <w:t>2004</w:t>
            </w:r>
          </w:p>
          <w:p w14:paraId="7C4B59A4" w14:textId="77777777" w:rsidR="006F29FC" w:rsidRPr="006604FB" w:rsidRDefault="006F29FC" w:rsidP="006F29FC">
            <w:pPr>
              <w:autoSpaceDE w:val="0"/>
              <w:autoSpaceDN w:val="0"/>
              <w:adjustRightInd w:val="0"/>
              <w:rPr>
                <w:color w:val="auto"/>
              </w:rPr>
            </w:pPr>
            <w:r w:rsidRPr="006604FB">
              <w:rPr>
                <w:color w:val="auto"/>
              </w:rPr>
              <w:t>2005</w:t>
            </w:r>
          </w:p>
          <w:p w14:paraId="71BAE7F4" w14:textId="77777777" w:rsidR="006F29FC" w:rsidRPr="006604FB" w:rsidRDefault="006F29FC" w:rsidP="006F29FC">
            <w:pPr>
              <w:autoSpaceDE w:val="0"/>
              <w:autoSpaceDN w:val="0"/>
              <w:adjustRightInd w:val="0"/>
              <w:rPr>
                <w:color w:val="auto"/>
              </w:rPr>
            </w:pPr>
            <w:r w:rsidRPr="006604FB">
              <w:rPr>
                <w:color w:val="auto"/>
              </w:rPr>
              <w:t>2006 00</w:t>
            </w:r>
          </w:p>
          <w:p w14:paraId="2A6173C1" w14:textId="77777777" w:rsidR="006F29FC" w:rsidRPr="006604FB" w:rsidRDefault="006F29FC" w:rsidP="006F29FC">
            <w:pPr>
              <w:autoSpaceDE w:val="0"/>
              <w:autoSpaceDN w:val="0"/>
              <w:adjustRightInd w:val="0"/>
              <w:rPr>
                <w:color w:val="auto"/>
              </w:rPr>
            </w:pPr>
            <w:r w:rsidRPr="006604FB">
              <w:rPr>
                <w:color w:val="auto"/>
              </w:rPr>
              <w:t>2007</w:t>
            </w:r>
          </w:p>
          <w:p w14:paraId="77A26D2E" w14:textId="77777777" w:rsidR="006F29FC" w:rsidRPr="006604FB" w:rsidRDefault="006F29FC" w:rsidP="006F29FC">
            <w:pPr>
              <w:autoSpaceDE w:val="0"/>
              <w:autoSpaceDN w:val="0"/>
              <w:adjustRightInd w:val="0"/>
              <w:rPr>
                <w:color w:val="auto"/>
              </w:rPr>
            </w:pPr>
            <w:r w:rsidRPr="006604FB">
              <w:rPr>
                <w:color w:val="auto"/>
              </w:rPr>
              <w:t>2008</w:t>
            </w:r>
          </w:p>
          <w:p w14:paraId="2D437526" w14:textId="77777777" w:rsidR="006F29FC" w:rsidRPr="006604FB" w:rsidRDefault="006F29FC" w:rsidP="006F29FC">
            <w:pPr>
              <w:autoSpaceDE w:val="0"/>
              <w:autoSpaceDN w:val="0"/>
              <w:adjustRightInd w:val="0"/>
              <w:rPr>
                <w:color w:val="auto"/>
              </w:rPr>
            </w:pPr>
            <w:r w:rsidRPr="006604FB">
              <w:rPr>
                <w:color w:val="auto"/>
              </w:rPr>
              <w:t>2009 61</w:t>
            </w:r>
          </w:p>
          <w:p w14:paraId="0FF1FAF7" w14:textId="77777777" w:rsidR="006F29FC" w:rsidRPr="006604FB" w:rsidRDefault="006F29FC" w:rsidP="006F29FC">
            <w:pPr>
              <w:autoSpaceDE w:val="0"/>
              <w:autoSpaceDN w:val="0"/>
              <w:adjustRightInd w:val="0"/>
              <w:rPr>
                <w:color w:val="auto"/>
              </w:rPr>
            </w:pPr>
            <w:r w:rsidRPr="006604FB">
              <w:rPr>
                <w:color w:val="auto"/>
              </w:rPr>
              <w:t>2009 69</w:t>
            </w:r>
          </w:p>
          <w:p w14:paraId="51358622" w14:textId="77777777" w:rsidR="006F29FC" w:rsidRPr="006604FB" w:rsidRDefault="006F29FC" w:rsidP="006F29FC">
            <w:pPr>
              <w:autoSpaceDE w:val="0"/>
              <w:autoSpaceDN w:val="0"/>
              <w:adjustRightInd w:val="0"/>
              <w:rPr>
                <w:color w:val="auto"/>
              </w:rPr>
            </w:pPr>
            <w:r w:rsidRPr="006604FB">
              <w:rPr>
                <w:color w:val="auto"/>
              </w:rPr>
              <w:t>2101</w:t>
            </w:r>
          </w:p>
          <w:p w14:paraId="0D67AD3B" w14:textId="77777777" w:rsidR="006F29FC" w:rsidRPr="006604FB" w:rsidRDefault="006F29FC" w:rsidP="006F29FC">
            <w:pPr>
              <w:autoSpaceDE w:val="0"/>
              <w:autoSpaceDN w:val="0"/>
              <w:adjustRightInd w:val="0"/>
              <w:rPr>
                <w:color w:val="auto"/>
              </w:rPr>
            </w:pPr>
            <w:r w:rsidRPr="006604FB">
              <w:rPr>
                <w:color w:val="auto"/>
              </w:rPr>
              <w:t>2103</w:t>
            </w:r>
          </w:p>
          <w:p w14:paraId="712A64D0" w14:textId="77777777" w:rsidR="006F29FC" w:rsidRPr="006604FB" w:rsidRDefault="006F29FC" w:rsidP="006F29FC">
            <w:pPr>
              <w:autoSpaceDE w:val="0"/>
              <w:autoSpaceDN w:val="0"/>
              <w:adjustRightInd w:val="0"/>
              <w:rPr>
                <w:color w:val="auto"/>
              </w:rPr>
            </w:pPr>
            <w:r w:rsidRPr="006604FB">
              <w:rPr>
                <w:color w:val="auto"/>
              </w:rPr>
              <w:t>2106</w:t>
            </w:r>
          </w:p>
          <w:p w14:paraId="4ACB52EA" w14:textId="77777777" w:rsidR="006F29FC" w:rsidRPr="006604FB" w:rsidRDefault="006F29FC" w:rsidP="006F29FC">
            <w:pPr>
              <w:autoSpaceDE w:val="0"/>
              <w:autoSpaceDN w:val="0"/>
              <w:adjustRightInd w:val="0"/>
              <w:rPr>
                <w:color w:val="auto"/>
              </w:rPr>
            </w:pPr>
          </w:p>
          <w:p w14:paraId="5D6D72F8" w14:textId="2F5EAD72" w:rsidR="006F29FC" w:rsidRPr="006604FB" w:rsidRDefault="006F29FC" w:rsidP="006F29FC">
            <w:pPr>
              <w:autoSpaceDE w:val="0"/>
              <w:autoSpaceDN w:val="0"/>
              <w:adjustRightInd w:val="0"/>
              <w:rPr>
                <w:color w:val="auto"/>
                <w:lang w:eastAsia="zh-CN"/>
              </w:rPr>
            </w:pPr>
          </w:p>
        </w:tc>
        <w:tc>
          <w:tcPr>
            <w:tcW w:w="3535" w:type="dxa"/>
          </w:tcPr>
          <w:p w14:paraId="4AE07952" w14:textId="77777777" w:rsidR="006F29FC" w:rsidRPr="006604FB" w:rsidRDefault="006F29FC" w:rsidP="006F29FC">
            <w:pPr>
              <w:autoSpaceDE w:val="0"/>
              <w:autoSpaceDN w:val="0"/>
              <w:adjustRightInd w:val="0"/>
              <w:ind w:left="-14" w:right="-57"/>
              <w:rPr>
                <w:color w:val="auto"/>
                <w:lang w:eastAsia="zh-CN"/>
              </w:rPr>
            </w:pPr>
            <w:r w:rsidRPr="006604FB">
              <w:rPr>
                <w:color w:val="auto"/>
              </w:rPr>
              <w:t xml:space="preserve">ТР ТС 021/2011 </w:t>
            </w:r>
          </w:p>
          <w:p w14:paraId="2AA5488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1016</w:t>
            </w:r>
          </w:p>
          <w:p w14:paraId="21DB55B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13634</w:t>
            </w:r>
            <w:r w:rsidRPr="006604FB">
              <w:rPr>
                <w:color w:val="auto"/>
                <w:vertAlign w:val="superscript"/>
              </w:rPr>
              <w:t>1</w:t>
            </w:r>
          </w:p>
          <w:p w14:paraId="7674AAB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13908</w:t>
            </w:r>
          </w:p>
          <w:p w14:paraId="74C7239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14260</w:t>
            </w:r>
          </w:p>
          <w:p w14:paraId="16AE7A7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1633</w:t>
            </w:r>
          </w:p>
          <w:p w14:paraId="3E9D93E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16524</w:t>
            </w:r>
          </w:p>
          <w:p w14:paraId="3E40E3B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16525</w:t>
            </w:r>
          </w:p>
          <w:p w14:paraId="5A6D67B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w:t>
            </w:r>
          </w:p>
          <w:p w14:paraId="32305E6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16830</w:t>
            </w:r>
          </w:p>
          <w:p w14:paraId="04A157A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16831</w:t>
            </w:r>
          </w:p>
          <w:p w14:paraId="3CAB6B4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16832</w:t>
            </w:r>
          </w:p>
          <w:p w14:paraId="173FF1B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16833</w:t>
            </w:r>
          </w:p>
          <w:p w14:paraId="0B29C32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16834</w:t>
            </w:r>
          </w:p>
          <w:p w14:paraId="5C31047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16835</w:t>
            </w:r>
          </w:p>
          <w:p w14:paraId="5F860E4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17109</w:t>
            </w:r>
          </w:p>
          <w:p w14:paraId="34DE454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1723</w:t>
            </w:r>
          </w:p>
          <w:p w14:paraId="4E13C6C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1725</w:t>
            </w:r>
          </w:p>
          <w:p w14:paraId="67BE67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1726</w:t>
            </w:r>
            <w:r w:rsidRPr="006604FB">
              <w:rPr>
                <w:rStyle w:val="fontstyle01"/>
                <w:rFonts w:ascii="Times New Roman" w:hAnsi="Times New Roman"/>
                <w:color w:val="auto"/>
                <w:vertAlign w:val="superscript"/>
              </w:rPr>
              <w:t>1</w:t>
            </w:r>
          </w:p>
          <w:p w14:paraId="0E92F9A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17471</w:t>
            </w:r>
          </w:p>
          <w:p w14:paraId="378107FD" w14:textId="77777777" w:rsidR="006F29FC" w:rsidRPr="006604FB" w:rsidRDefault="006F29FC" w:rsidP="006F29FC">
            <w:pPr>
              <w:autoSpaceDE w:val="0"/>
              <w:autoSpaceDN w:val="0"/>
              <w:adjustRightInd w:val="0"/>
              <w:ind w:left="-14" w:right="-57"/>
              <w:rPr>
                <w:color w:val="auto"/>
              </w:rPr>
            </w:pPr>
            <w:r w:rsidRPr="006604FB">
              <w:rPr>
                <w:color w:val="auto"/>
              </w:rPr>
              <w:t>ГОСТ 17472</w:t>
            </w:r>
          </w:p>
          <w:p w14:paraId="6C1C39D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17594</w:t>
            </w:r>
          </w:p>
          <w:p w14:paraId="11E3F18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17649</w:t>
            </w:r>
          </w:p>
          <w:p w14:paraId="70B4BA3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18077</w:t>
            </w:r>
          </w:p>
          <w:p w14:paraId="60583CA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18078</w:t>
            </w:r>
          </w:p>
          <w:p w14:paraId="341B8B8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18315</w:t>
            </w:r>
          </w:p>
          <w:p w14:paraId="1FC501C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18611</w:t>
            </w:r>
          </w:p>
          <w:p w14:paraId="63E2F90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19215</w:t>
            </w:r>
          </w:p>
          <w:p w14:paraId="157950E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20144</w:t>
            </w:r>
          </w:p>
          <w:p w14:paraId="6A22487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20450</w:t>
            </w:r>
          </w:p>
          <w:p w14:paraId="4043228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22371</w:t>
            </w:r>
          </w:p>
          <w:p w14:paraId="6A903CF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23768</w:t>
            </w:r>
          </w:p>
          <w:p w14:paraId="3A803BE8" w14:textId="77777777" w:rsidR="006F29FC" w:rsidRPr="006604FB" w:rsidRDefault="006F29FC" w:rsidP="006F29FC">
            <w:pPr>
              <w:autoSpaceDE w:val="0"/>
              <w:autoSpaceDN w:val="0"/>
              <w:adjustRightInd w:val="0"/>
              <w:ind w:left="-14" w:right="-57"/>
              <w:rPr>
                <w:color w:val="auto"/>
              </w:rPr>
            </w:pPr>
            <w:r w:rsidRPr="006604FB">
              <w:rPr>
                <w:color w:val="auto"/>
              </w:rPr>
              <w:t>ГОСТ 2654</w:t>
            </w:r>
            <w:r w:rsidRPr="006604FB">
              <w:rPr>
                <w:color w:val="auto"/>
                <w:vertAlign w:val="superscript"/>
              </w:rPr>
              <w:t>1</w:t>
            </w:r>
          </w:p>
          <w:p w14:paraId="6486FB2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26545</w:t>
            </w:r>
          </w:p>
          <w:p w14:paraId="295D4EF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26832</w:t>
            </w:r>
          </w:p>
          <w:p w14:paraId="7BAB777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27569</w:t>
            </w:r>
          </w:p>
          <w:p w14:paraId="7C12848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27572</w:t>
            </w:r>
          </w:p>
          <w:p w14:paraId="6D73957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27573</w:t>
            </w:r>
          </w:p>
          <w:p w14:paraId="0639253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28649</w:t>
            </w:r>
          </w:p>
          <w:p w14:paraId="59563B2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28674</w:t>
            </w:r>
          </w:p>
          <w:p w14:paraId="5C27FE2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28886</w:t>
            </w:r>
            <w:r w:rsidRPr="006604FB">
              <w:rPr>
                <w:rStyle w:val="fontstyle01"/>
                <w:rFonts w:ascii="Times New Roman" w:hAnsi="Times New Roman"/>
                <w:color w:val="auto"/>
                <w:vertAlign w:val="superscript"/>
              </w:rPr>
              <w:t>1</w:t>
            </w:r>
          </w:p>
          <w:p w14:paraId="054E778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28887</w:t>
            </w:r>
            <w:r w:rsidRPr="006604FB">
              <w:rPr>
                <w:rStyle w:val="fontstyle01"/>
                <w:rFonts w:ascii="Times New Roman" w:hAnsi="Times New Roman"/>
                <w:color w:val="auto"/>
                <w:vertAlign w:val="superscript"/>
              </w:rPr>
              <w:t>1</w:t>
            </w:r>
          </w:p>
          <w:p w14:paraId="2E4C9A4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29048</w:t>
            </w:r>
          </w:p>
          <w:p w14:paraId="4BC7C25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29050</w:t>
            </w:r>
          </w:p>
          <w:p w14:paraId="4977DCB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29051</w:t>
            </w:r>
          </w:p>
          <w:p w14:paraId="165C745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29052</w:t>
            </w:r>
          </w:p>
          <w:p w14:paraId="73E8D99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29053</w:t>
            </w:r>
          </w:p>
          <w:p w14:paraId="46F1675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29054</w:t>
            </w:r>
          </w:p>
          <w:p w14:paraId="3615CEC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29055</w:t>
            </w:r>
          </w:p>
          <w:p w14:paraId="7DAA197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29056</w:t>
            </w:r>
          </w:p>
          <w:p w14:paraId="019F78B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29187</w:t>
            </w:r>
          </w:p>
          <w:p w14:paraId="5DE5FA6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31712</w:t>
            </w:r>
          </w:p>
          <w:p w14:paraId="5AC38AD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31713</w:t>
            </w:r>
          </w:p>
          <w:p w14:paraId="1AB3695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31782</w:t>
            </w:r>
          </w:p>
          <w:p w14:paraId="6FDC669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31784 (ISO 6478)</w:t>
            </w:r>
          </w:p>
          <w:p w14:paraId="7558E66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31788</w:t>
            </w:r>
          </w:p>
          <w:p w14:paraId="6E8CE4B2"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31821</w:t>
            </w:r>
          </w:p>
          <w:p w14:paraId="2E2E7FAB"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31822 (UNECE</w:t>
            </w:r>
            <w:r w:rsidRPr="006604FB">
              <w:rPr>
                <w:color w:val="auto"/>
                <w:lang w:val="en-US"/>
              </w:rPr>
              <w:br/>
            </w:r>
            <w:r w:rsidRPr="006604FB">
              <w:rPr>
                <w:rStyle w:val="fontstyle01"/>
                <w:rFonts w:ascii="Times New Roman" w:hAnsi="Times New Roman"/>
                <w:color w:val="auto"/>
                <w:lang w:val="en-US"/>
              </w:rPr>
              <w:t>STANDARD FFV-41)</w:t>
            </w:r>
          </w:p>
          <w:p w14:paraId="48E49877"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31823</w:t>
            </w:r>
          </w:p>
          <w:p w14:paraId="04B9E2CD"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31852</w:t>
            </w:r>
          </w:p>
          <w:p w14:paraId="6A3E9695"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31854 (UNECE</w:t>
            </w:r>
            <w:r w:rsidRPr="006604FB">
              <w:rPr>
                <w:color w:val="auto"/>
                <w:lang w:val="en-US"/>
              </w:rPr>
              <w:br/>
            </w:r>
            <w:r w:rsidRPr="006604FB">
              <w:rPr>
                <w:rStyle w:val="fontstyle01"/>
                <w:rFonts w:ascii="Times New Roman" w:hAnsi="Times New Roman"/>
                <w:color w:val="auto"/>
                <w:lang w:val="en-US"/>
              </w:rPr>
              <w:t>STANDARD FFV-21)</w:t>
            </w:r>
          </w:p>
          <w:p w14:paraId="7E23B03C"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31855 (ISO 6477)</w:t>
            </w:r>
          </w:p>
          <w:p w14:paraId="3A2CF365"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32065</w:t>
            </w:r>
          </w:p>
          <w:p w14:paraId="69823E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32099</w:t>
            </w:r>
          </w:p>
          <w:p w14:paraId="44A212D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32147</w:t>
            </w:r>
          </w:p>
          <w:p w14:paraId="18BADA1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32166</w:t>
            </w:r>
          </w:p>
          <w:p w14:paraId="534D7F7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32284</w:t>
            </w:r>
          </w:p>
          <w:p w14:paraId="5F1FF3A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32285</w:t>
            </w:r>
          </w:p>
          <w:p w14:paraId="67D2944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32286</w:t>
            </w:r>
          </w:p>
          <w:p w14:paraId="148F1607" w14:textId="77777777" w:rsidR="006F29FC" w:rsidRPr="006604FB" w:rsidRDefault="006F29FC" w:rsidP="006F29FC">
            <w:pPr>
              <w:ind w:left="-14" w:right="-57"/>
              <w:rPr>
                <w:color w:val="auto"/>
              </w:rPr>
            </w:pPr>
            <w:r w:rsidRPr="006604FB">
              <w:rPr>
                <w:color w:val="auto"/>
              </w:rPr>
              <w:t>ГОСТ 32287</w:t>
            </w:r>
          </w:p>
          <w:p w14:paraId="504CC0C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32288</w:t>
            </w:r>
          </w:p>
          <w:p w14:paraId="2B8CF2B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32573</w:t>
            </w:r>
          </w:p>
          <w:p w14:paraId="5947BDC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32574</w:t>
            </w:r>
          </w:p>
          <w:p w14:paraId="3047713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32615 (ISO 2451)</w:t>
            </w:r>
          </w:p>
          <w:p w14:paraId="3FCE94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32684</w:t>
            </w:r>
          </w:p>
          <w:p w14:paraId="7321372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32775</w:t>
            </w:r>
          </w:p>
          <w:p w14:paraId="5C4E6C7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32776</w:t>
            </w:r>
          </w:p>
          <w:p w14:paraId="47A34D1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32786</w:t>
            </w:r>
          </w:p>
          <w:p w14:paraId="5ED273D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32787</w:t>
            </w:r>
          </w:p>
          <w:p w14:paraId="4AB2767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32790</w:t>
            </w:r>
          </w:p>
          <w:p w14:paraId="3B78778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32811</w:t>
            </w:r>
          </w:p>
          <w:p w14:paraId="178E088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32856</w:t>
            </w:r>
          </w:p>
          <w:p w14:paraId="3EEADDE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32857</w:t>
            </w:r>
          </w:p>
          <w:p w14:paraId="534F576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32873</w:t>
            </w:r>
          </w:p>
          <w:p w14:paraId="25D919FC" w14:textId="77777777" w:rsidR="006F29FC" w:rsidRPr="006604FB" w:rsidRDefault="006F29FC" w:rsidP="006F29FC">
            <w:pPr>
              <w:autoSpaceDE w:val="0"/>
              <w:autoSpaceDN w:val="0"/>
              <w:adjustRightInd w:val="0"/>
              <w:ind w:left="-14" w:right="-57"/>
              <w:rPr>
                <w:color w:val="auto"/>
                <w:lang w:val="en-US"/>
              </w:rPr>
            </w:pPr>
            <w:r w:rsidRPr="006604FB">
              <w:rPr>
                <w:color w:val="auto"/>
              </w:rPr>
              <w:t>ГОСТ</w:t>
            </w:r>
            <w:r w:rsidRPr="006604FB">
              <w:rPr>
                <w:color w:val="auto"/>
                <w:lang w:val="en-US"/>
              </w:rPr>
              <w:t xml:space="preserve"> 32873 (UNECE STANDARD FFV-39)</w:t>
            </w:r>
            <w:r w:rsidRPr="006604FB">
              <w:rPr>
                <w:color w:val="auto"/>
                <w:vertAlign w:val="superscript"/>
                <w:lang w:val="en-US"/>
              </w:rPr>
              <w:t>1</w:t>
            </w:r>
          </w:p>
          <w:p w14:paraId="14C68CED"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32874</w:t>
            </w:r>
          </w:p>
          <w:p w14:paraId="2019124D"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32877</w:t>
            </w:r>
          </w:p>
          <w:p w14:paraId="7CDFE245"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32878 (UNECE</w:t>
            </w:r>
            <w:r w:rsidRPr="006604FB">
              <w:rPr>
                <w:color w:val="auto"/>
                <w:lang w:val="en-US"/>
              </w:rPr>
              <w:br/>
            </w:r>
            <w:r w:rsidRPr="006604FB">
              <w:rPr>
                <w:rStyle w:val="fontstyle01"/>
                <w:rFonts w:ascii="Times New Roman" w:hAnsi="Times New Roman"/>
                <w:color w:val="auto"/>
                <w:lang w:val="en-US"/>
              </w:rPr>
              <w:t>STANDARD FFV-59)</w:t>
            </w:r>
          </w:p>
          <w:p w14:paraId="33F86A2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32882</w:t>
            </w:r>
          </w:p>
          <w:p w14:paraId="5C0D220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32883</w:t>
            </w:r>
          </w:p>
          <w:p w14:paraId="7EDF21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32896</w:t>
            </w:r>
          </w:p>
          <w:p w14:paraId="511296A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32898</w:t>
            </w:r>
          </w:p>
          <w:p w14:paraId="512B9F0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33309 (</w:t>
            </w:r>
            <w:r w:rsidRPr="006604FB">
              <w:rPr>
                <w:rStyle w:val="fontstyle01"/>
                <w:rFonts w:ascii="Times New Roman" w:hAnsi="Times New Roman"/>
                <w:color w:val="auto"/>
                <w:lang w:val="en-US"/>
              </w:rPr>
              <w:t>UNECE</w:t>
            </w:r>
            <w:r w:rsidRPr="006604FB">
              <w:rPr>
                <w:color w:val="auto"/>
              </w:rPr>
              <w:br/>
            </w:r>
            <w:r w:rsidRPr="006604FB">
              <w:rPr>
                <w:rStyle w:val="fontstyle01"/>
                <w:rFonts w:ascii="Times New Roman" w:hAnsi="Times New Roman"/>
                <w:color w:val="auto"/>
                <w:lang w:val="en-US"/>
              </w:rPr>
              <w:t>STANDARD</w:t>
            </w:r>
            <w:r w:rsidRPr="006604FB">
              <w:rPr>
                <w:rStyle w:val="fontstyle01"/>
                <w:rFonts w:ascii="Times New Roman" w:hAnsi="Times New Roman"/>
                <w:color w:val="auto"/>
              </w:rPr>
              <w:t xml:space="preserve"> </w:t>
            </w:r>
            <w:r w:rsidRPr="006604FB">
              <w:rPr>
                <w:rStyle w:val="fontstyle01"/>
                <w:rFonts w:ascii="Times New Roman" w:hAnsi="Times New Roman"/>
                <w:color w:val="auto"/>
                <w:lang w:val="en-US"/>
              </w:rPr>
              <w:t>FFV</w:t>
            </w:r>
            <w:r w:rsidRPr="006604FB">
              <w:rPr>
                <w:rStyle w:val="fontstyle01"/>
                <w:rFonts w:ascii="Times New Roman" w:hAnsi="Times New Roman"/>
                <w:color w:val="auto"/>
              </w:rPr>
              <w:t xml:space="preserve">-57) </w:t>
            </w:r>
          </w:p>
          <w:p w14:paraId="118189A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33314</w:t>
            </w:r>
          </w:p>
          <w:p w14:paraId="318A433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33315</w:t>
            </w:r>
          </w:p>
          <w:p w14:paraId="2040E79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33316</w:t>
            </w:r>
          </w:p>
          <w:p w14:paraId="7500C96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33317</w:t>
            </w:r>
          </w:p>
          <w:p w14:paraId="3A3AFD1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33318</w:t>
            </w:r>
          </w:p>
          <w:p w14:paraId="040CF7B6"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3343</w:t>
            </w:r>
          </w:p>
          <w:p w14:paraId="0087C11C"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33440 (UNECE</w:t>
            </w:r>
            <w:r w:rsidRPr="006604FB">
              <w:rPr>
                <w:color w:val="auto"/>
                <w:lang w:val="en-US"/>
              </w:rPr>
              <w:br/>
            </w:r>
            <w:r w:rsidRPr="006604FB">
              <w:rPr>
                <w:rStyle w:val="fontstyle01"/>
                <w:rFonts w:ascii="Times New Roman" w:hAnsi="Times New Roman"/>
                <w:color w:val="auto"/>
                <w:lang w:val="en-US"/>
              </w:rPr>
              <w:t>STANDARD FFV-40)</w:t>
            </w:r>
          </w:p>
          <w:p w14:paraId="7308074A"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33481</w:t>
            </w:r>
          </w:p>
          <w:p w14:paraId="160CA3F6"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33485 (UNECE</w:t>
            </w:r>
            <w:r w:rsidRPr="006604FB">
              <w:rPr>
                <w:color w:val="auto"/>
                <w:lang w:val="en-US"/>
              </w:rPr>
              <w:br/>
            </w:r>
            <w:r w:rsidRPr="006604FB">
              <w:rPr>
                <w:rStyle w:val="fontstyle01"/>
                <w:rFonts w:ascii="Times New Roman" w:hAnsi="Times New Roman"/>
                <w:color w:val="auto"/>
                <w:lang w:val="en-US"/>
              </w:rPr>
              <w:t>STANDARD FFV-57)</w:t>
            </w:r>
          </w:p>
          <w:p w14:paraId="7DFADFF7"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33492 (UNECE</w:t>
            </w:r>
            <w:r w:rsidRPr="006604FB">
              <w:rPr>
                <w:color w:val="auto"/>
                <w:lang w:val="en-US"/>
              </w:rPr>
              <w:br/>
            </w:r>
            <w:r w:rsidRPr="006604FB">
              <w:rPr>
                <w:rStyle w:val="fontstyle01"/>
                <w:rFonts w:ascii="Times New Roman" w:hAnsi="Times New Roman"/>
                <w:color w:val="auto"/>
                <w:lang w:val="en-US"/>
              </w:rPr>
              <w:t>STANDARD FFV-54)</w:t>
            </w:r>
          </w:p>
          <w:p w14:paraId="1C6F1180"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33494</w:t>
            </w:r>
          </w:p>
          <w:p w14:paraId="6BFF1E42"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33499 (UNECE</w:t>
            </w:r>
            <w:r w:rsidRPr="006604FB">
              <w:rPr>
                <w:color w:val="auto"/>
                <w:lang w:val="en-US"/>
              </w:rPr>
              <w:br/>
            </w:r>
            <w:r w:rsidRPr="006604FB">
              <w:rPr>
                <w:rStyle w:val="fontstyle01"/>
                <w:rFonts w:ascii="Times New Roman" w:hAnsi="Times New Roman"/>
                <w:color w:val="auto"/>
                <w:lang w:val="en-US"/>
              </w:rPr>
              <w:t>STANDARD FFV-51)</w:t>
            </w:r>
          </w:p>
          <w:p w14:paraId="3538C41C"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33540</w:t>
            </w:r>
          </w:p>
          <w:p w14:paraId="5DC84302"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33551 (UNECE</w:t>
            </w:r>
            <w:r w:rsidRPr="006604FB">
              <w:rPr>
                <w:color w:val="auto"/>
                <w:lang w:val="en-US"/>
              </w:rPr>
              <w:br/>
            </w:r>
            <w:r w:rsidRPr="006604FB">
              <w:rPr>
                <w:rStyle w:val="fontstyle01"/>
                <w:rFonts w:ascii="Times New Roman" w:hAnsi="Times New Roman"/>
                <w:color w:val="auto"/>
                <w:lang w:val="en-US"/>
              </w:rPr>
              <w:t>STANDARD FFV-09)</w:t>
            </w:r>
          </w:p>
          <w:p w14:paraId="66BF7F96"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33562 (UNECE STANDARD FFV-18:2011)</w:t>
            </w:r>
          </w:p>
          <w:p w14:paraId="5B8E91DB"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33801</w:t>
            </w:r>
          </w:p>
          <w:p w14:paraId="077E5BC6"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33823</w:t>
            </w:r>
          </w:p>
          <w:p w14:paraId="15936CE9"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33851 (UNECE</w:t>
            </w:r>
            <w:r w:rsidRPr="006604FB">
              <w:rPr>
                <w:color w:val="auto"/>
                <w:lang w:val="en-US"/>
              </w:rPr>
              <w:br/>
            </w:r>
            <w:r w:rsidRPr="006604FB">
              <w:rPr>
                <w:rStyle w:val="fontstyle01"/>
                <w:rFonts w:ascii="Times New Roman" w:hAnsi="Times New Roman"/>
                <w:color w:val="auto"/>
                <w:lang w:val="en-US"/>
              </w:rPr>
              <w:t>STANDARD FFV-08)</w:t>
            </w:r>
          </w:p>
          <w:p w14:paraId="53C5E00A" w14:textId="77777777" w:rsidR="006F29FC" w:rsidRPr="006604FB" w:rsidRDefault="006F29FC" w:rsidP="006F29FC">
            <w:pPr>
              <w:autoSpaceDE w:val="0"/>
              <w:autoSpaceDN w:val="0"/>
              <w:adjustRightInd w:val="0"/>
              <w:ind w:left="-14" w:right="-57"/>
              <w:rPr>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33854 (UNECE</w:t>
            </w:r>
            <w:r w:rsidRPr="006604FB">
              <w:rPr>
                <w:color w:val="auto"/>
                <w:lang w:val="en-US"/>
              </w:rPr>
              <w:br/>
            </w:r>
            <w:r w:rsidRPr="006604FB">
              <w:rPr>
                <w:rStyle w:val="fontstyle01"/>
                <w:rFonts w:ascii="Times New Roman" w:hAnsi="Times New Roman"/>
                <w:color w:val="auto"/>
                <w:lang w:val="en-US"/>
              </w:rPr>
              <w:t>STANDARD FFV-48)</w:t>
            </w:r>
          </w:p>
          <w:p w14:paraId="6930BEB7"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33882</w:t>
            </w:r>
          </w:p>
          <w:p w14:paraId="0E115F9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33884</w:t>
            </w:r>
          </w:p>
          <w:p w14:paraId="4B8C763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33915</w:t>
            </w:r>
          </w:p>
          <w:p w14:paraId="66A0512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33931</w:t>
            </w:r>
          </w:p>
          <w:p w14:paraId="2F564D5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33932</w:t>
            </w:r>
          </w:p>
          <w:p w14:paraId="1CE0D17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33952</w:t>
            </w:r>
          </w:p>
          <w:p w14:paraId="77D0FFD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33953</w:t>
            </w:r>
          </w:p>
          <w:p w14:paraId="27F503F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33954</w:t>
            </w:r>
          </w:p>
          <w:p w14:paraId="7DA5578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33985</w:t>
            </w:r>
          </w:p>
          <w:p w14:paraId="4B1B65C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34113</w:t>
            </w:r>
          </w:p>
          <w:p w14:paraId="751C62D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34219</w:t>
            </w:r>
            <w:r w:rsidRPr="006604FB">
              <w:rPr>
                <w:color w:val="auto"/>
                <w:vertAlign w:val="superscript"/>
              </w:rPr>
              <w:t>1</w:t>
            </w:r>
          </w:p>
          <w:p w14:paraId="5D082931" w14:textId="77777777" w:rsidR="006F29FC" w:rsidRPr="006604FB" w:rsidRDefault="006F29FC" w:rsidP="006F29FC">
            <w:pPr>
              <w:autoSpaceDE w:val="0"/>
              <w:autoSpaceDN w:val="0"/>
              <w:adjustRightInd w:val="0"/>
              <w:ind w:left="-14" w:right="-57"/>
              <w:rPr>
                <w:color w:val="auto"/>
              </w:rPr>
            </w:pPr>
            <w:r w:rsidRPr="006604FB">
              <w:rPr>
                <w:color w:val="auto"/>
              </w:rPr>
              <w:t>ГОСТ 34220</w:t>
            </w:r>
            <w:r w:rsidRPr="006604FB">
              <w:rPr>
                <w:color w:val="auto"/>
                <w:vertAlign w:val="superscript"/>
              </w:rPr>
              <w:t>1</w:t>
            </w:r>
          </w:p>
          <w:p w14:paraId="1D21366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34298</w:t>
            </w:r>
            <w:r w:rsidRPr="006604FB">
              <w:rPr>
                <w:color w:val="auto"/>
                <w:vertAlign w:val="superscript"/>
              </w:rPr>
              <w:t>1</w:t>
            </w:r>
          </w:p>
          <w:p w14:paraId="1E312C6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34306</w:t>
            </w:r>
            <w:r w:rsidRPr="006604FB">
              <w:rPr>
                <w:rStyle w:val="fontstyle01"/>
                <w:rFonts w:ascii="Times New Roman" w:hAnsi="Times New Roman"/>
                <w:color w:val="auto"/>
                <w:vertAlign w:val="superscript"/>
              </w:rPr>
              <w:t>1</w:t>
            </w:r>
          </w:p>
          <w:p w14:paraId="5F81C94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34314</w:t>
            </w:r>
            <w:r w:rsidRPr="006604FB">
              <w:rPr>
                <w:color w:val="auto"/>
                <w:vertAlign w:val="superscript"/>
              </w:rPr>
              <w:t>1</w:t>
            </w:r>
          </w:p>
          <w:p w14:paraId="1113A2C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34323</w:t>
            </w:r>
            <w:r w:rsidRPr="006604FB">
              <w:rPr>
                <w:color w:val="auto"/>
                <w:vertAlign w:val="superscript"/>
              </w:rPr>
              <w:t>1</w:t>
            </w:r>
          </w:p>
          <w:p w14:paraId="39587B0B"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3858</w:t>
            </w:r>
          </w:p>
          <w:p w14:paraId="12752B2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4427</w:t>
            </w:r>
          </w:p>
          <w:p w14:paraId="3405BFC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4429</w:t>
            </w:r>
          </w:p>
          <w:p w14:paraId="5B9A0C41"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4565</w:t>
            </w:r>
          </w:p>
          <w:p w14:paraId="3FD4FBD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5312</w:t>
            </w:r>
          </w:p>
          <w:p w14:paraId="68CE6C53"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6828</w:t>
            </w:r>
          </w:p>
          <w:p w14:paraId="521EAAB5"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6829 (UNECE</w:t>
            </w:r>
            <w:r w:rsidRPr="006604FB">
              <w:rPr>
                <w:color w:val="auto"/>
                <w:lang w:val="en-US"/>
              </w:rPr>
              <w:br/>
            </w:r>
            <w:r w:rsidRPr="006604FB">
              <w:rPr>
                <w:rStyle w:val="fontstyle01"/>
                <w:rFonts w:ascii="Times New Roman" w:hAnsi="Times New Roman"/>
                <w:color w:val="auto"/>
                <w:lang w:val="en-US"/>
              </w:rPr>
              <w:t>STANDARD FFV-57)</w:t>
            </w:r>
          </w:p>
          <w:p w14:paraId="7D87B39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6882</w:t>
            </w:r>
          </w:p>
          <w:p w14:paraId="5A00F5B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6929</w:t>
            </w:r>
          </w:p>
          <w:p w14:paraId="71DFCCF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7009</w:t>
            </w:r>
          </w:p>
          <w:p w14:paraId="31C7FFB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7176</w:t>
            </w:r>
          </w:p>
          <w:p w14:paraId="60AB035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7177 (</w:t>
            </w:r>
            <w:r w:rsidRPr="006604FB">
              <w:rPr>
                <w:rStyle w:val="fontstyle01"/>
                <w:rFonts w:ascii="Times New Roman" w:hAnsi="Times New Roman"/>
                <w:color w:val="auto"/>
                <w:lang w:val="en-US"/>
              </w:rPr>
              <w:t>UNECE</w:t>
            </w:r>
            <w:r w:rsidRPr="006604FB">
              <w:rPr>
                <w:color w:val="auto"/>
              </w:rPr>
              <w:br/>
            </w:r>
            <w:r w:rsidRPr="006604FB">
              <w:rPr>
                <w:rStyle w:val="fontstyle01"/>
                <w:rFonts w:ascii="Times New Roman" w:hAnsi="Times New Roman"/>
                <w:color w:val="auto"/>
                <w:lang w:val="en-US"/>
              </w:rPr>
              <w:t>STANDARD</w:t>
            </w:r>
            <w:r w:rsidRPr="006604FB">
              <w:rPr>
                <w:rStyle w:val="fontstyle01"/>
                <w:rFonts w:ascii="Times New Roman" w:hAnsi="Times New Roman"/>
                <w:color w:val="auto"/>
              </w:rPr>
              <w:t xml:space="preserve"> </w:t>
            </w:r>
            <w:r w:rsidRPr="006604FB">
              <w:rPr>
                <w:rStyle w:val="fontstyle01"/>
                <w:rFonts w:ascii="Times New Roman" w:hAnsi="Times New Roman"/>
                <w:color w:val="auto"/>
                <w:lang w:val="en-US"/>
              </w:rPr>
              <w:t>FFV</w:t>
            </w:r>
            <w:r w:rsidRPr="006604FB">
              <w:rPr>
                <w:rStyle w:val="fontstyle01"/>
                <w:rFonts w:ascii="Times New Roman" w:hAnsi="Times New Roman"/>
                <w:color w:val="auto"/>
              </w:rPr>
              <w:t>-37)</w:t>
            </w:r>
          </w:p>
          <w:p w14:paraId="1BAC59AE"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7178 (UNECE</w:t>
            </w:r>
            <w:r w:rsidRPr="006604FB">
              <w:rPr>
                <w:color w:val="auto"/>
                <w:lang w:val="en-US"/>
              </w:rPr>
              <w:br/>
            </w:r>
            <w:r w:rsidRPr="006604FB">
              <w:rPr>
                <w:rStyle w:val="fontstyle01"/>
                <w:rFonts w:ascii="Times New Roman" w:hAnsi="Times New Roman"/>
                <w:color w:val="auto"/>
                <w:lang w:val="en-US"/>
              </w:rPr>
              <w:t>STANDARD FFV-23)</w:t>
            </w:r>
          </w:p>
          <w:p w14:paraId="3DF934B7" w14:textId="77777777" w:rsidR="006F29FC" w:rsidRPr="006604FB" w:rsidRDefault="006F29FC" w:rsidP="006F29FC">
            <w:pPr>
              <w:autoSpaceDE w:val="0"/>
              <w:autoSpaceDN w:val="0"/>
              <w:adjustRightInd w:val="0"/>
              <w:ind w:left="-14" w:right="-57"/>
              <w:rPr>
                <w:rStyle w:val="fontstyle01"/>
                <w:rFonts w:ascii="Times New Roman" w:hAnsi="Times New Roman"/>
                <w:color w:val="auto"/>
                <w:lang w:val="en-US"/>
              </w:rPr>
            </w:pPr>
            <w:r w:rsidRPr="006604FB">
              <w:rPr>
                <w:rStyle w:val="fontstyle01"/>
                <w:rFonts w:ascii="Times New Roman" w:hAnsi="Times New Roman"/>
                <w:color w:val="auto"/>
              </w:rPr>
              <w:t>ГОСТ</w:t>
            </w:r>
            <w:r w:rsidRPr="006604FB">
              <w:rPr>
                <w:rStyle w:val="fontstyle01"/>
                <w:rFonts w:ascii="Times New Roman" w:hAnsi="Times New Roman"/>
                <w:color w:val="auto"/>
                <w:lang w:val="en-US"/>
              </w:rPr>
              <w:t xml:space="preserve"> 7180</w:t>
            </w:r>
          </w:p>
          <w:p w14:paraId="1C68156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7181</w:t>
            </w:r>
          </w:p>
          <w:p w14:paraId="600A618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7694</w:t>
            </w:r>
          </w:p>
          <w:p w14:paraId="094CE9C4"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7758</w:t>
            </w:r>
          </w:p>
          <w:p w14:paraId="66B0B6A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7967 (</w:t>
            </w:r>
            <w:r w:rsidRPr="006604FB">
              <w:rPr>
                <w:rStyle w:val="fontstyle01"/>
                <w:rFonts w:ascii="Times New Roman" w:hAnsi="Times New Roman"/>
                <w:color w:val="auto"/>
                <w:lang w:val="en-US"/>
              </w:rPr>
              <w:t>UNECE</w:t>
            </w:r>
            <w:r w:rsidRPr="006604FB">
              <w:rPr>
                <w:color w:val="auto"/>
              </w:rPr>
              <w:br/>
            </w:r>
            <w:r w:rsidRPr="006604FB">
              <w:rPr>
                <w:rStyle w:val="fontstyle01"/>
                <w:rFonts w:ascii="Times New Roman" w:hAnsi="Times New Roman"/>
                <w:color w:val="auto"/>
                <w:lang w:val="en-US"/>
              </w:rPr>
              <w:t>STANDARD</w:t>
            </w:r>
            <w:r w:rsidRPr="006604FB">
              <w:rPr>
                <w:rStyle w:val="fontstyle01"/>
                <w:rFonts w:ascii="Times New Roman" w:hAnsi="Times New Roman"/>
                <w:color w:val="auto"/>
              </w:rPr>
              <w:t xml:space="preserve"> </w:t>
            </w:r>
            <w:r w:rsidRPr="006604FB">
              <w:rPr>
                <w:rStyle w:val="fontstyle01"/>
                <w:rFonts w:ascii="Times New Roman" w:hAnsi="Times New Roman"/>
                <w:color w:val="auto"/>
                <w:lang w:val="en-US"/>
              </w:rPr>
              <w:t>FFV</w:t>
            </w:r>
            <w:r w:rsidRPr="006604FB">
              <w:rPr>
                <w:rStyle w:val="fontstyle01"/>
                <w:rFonts w:ascii="Times New Roman" w:hAnsi="Times New Roman"/>
                <w:color w:val="auto"/>
              </w:rPr>
              <w:t>-09)</w:t>
            </w:r>
          </w:p>
          <w:p w14:paraId="245B21B2"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7975</w:t>
            </w:r>
          </w:p>
          <w:p w14:paraId="5728700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1003</w:t>
            </w:r>
          </w:p>
          <w:p w14:paraId="455E5F2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2253</w:t>
            </w:r>
          </w:p>
          <w:p w14:paraId="50757E9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2254</w:t>
            </w:r>
          </w:p>
          <w:p w14:paraId="0FB2AB91"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ISO 5561</w:t>
            </w:r>
          </w:p>
          <w:p w14:paraId="2295D614" w14:textId="15CDB558"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6079</w:t>
            </w:r>
          </w:p>
          <w:p w14:paraId="69427BC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6539</w:t>
            </w:r>
          </w:p>
          <w:p w14:paraId="369287A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ISO 973</w:t>
            </w:r>
          </w:p>
          <w:p w14:paraId="2E6C25F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51603</w:t>
            </w:r>
          </w:p>
          <w:p w14:paraId="05F9ED1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51926</w:t>
            </w:r>
          </w:p>
          <w:p w14:paraId="600A770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53972</w:t>
            </w:r>
          </w:p>
          <w:p w14:paraId="0C86482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54677</w:t>
            </w:r>
          </w:p>
          <w:p w14:paraId="168AC18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54678</w:t>
            </w:r>
          </w:p>
          <w:p w14:paraId="642E5AB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54681</w:t>
            </w:r>
          </w:p>
          <w:p w14:paraId="6159F03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54683</w:t>
            </w:r>
          </w:p>
          <w:p w14:paraId="52609B5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54696</w:t>
            </w:r>
          </w:p>
          <w:p w14:paraId="5F33FEA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54697 (ЕЭК ООН FFV-50)</w:t>
            </w:r>
          </w:p>
          <w:p w14:paraId="68BDCA7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Р 54700 (ЕЭК ООН FFV-44)</w:t>
            </w:r>
          </w:p>
          <w:p w14:paraId="540C7FE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55327</w:t>
            </w:r>
          </w:p>
          <w:p w14:paraId="7E94CBB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55464</w:t>
            </w:r>
          </w:p>
          <w:p w14:paraId="2D5807C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55512</w:t>
            </w:r>
          </w:p>
          <w:p w14:paraId="252FC83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55910</w:t>
            </w:r>
          </w:p>
          <w:p w14:paraId="351FEAA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56636</w:t>
            </w:r>
          </w:p>
          <w:p w14:paraId="2479BCE5"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Р 56827</w:t>
            </w:r>
          </w:p>
          <w:p w14:paraId="6D5067D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ИСО 6079</w:t>
            </w:r>
          </w:p>
          <w:p w14:paraId="40ABB9D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1000</w:t>
            </w:r>
          </w:p>
          <w:p w14:paraId="1704F26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1001</w:t>
            </w:r>
          </w:p>
          <w:p w14:paraId="33D5157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1010</w:t>
            </w:r>
          </w:p>
          <w:p w14:paraId="10A5563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1011</w:t>
            </w:r>
          </w:p>
          <w:p w14:paraId="31E9499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1012</w:t>
            </w:r>
          </w:p>
          <w:p w14:paraId="5DB9A00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1027</w:t>
            </w:r>
          </w:p>
          <w:p w14:paraId="353D8C9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1037</w:t>
            </w:r>
          </w:p>
          <w:p w14:paraId="1546E7A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1082</w:t>
            </w:r>
          </w:p>
          <w:p w14:paraId="5C31BBF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1083</w:t>
            </w:r>
          </w:p>
          <w:p w14:paraId="7B0606A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1130</w:t>
            </w:r>
          </w:p>
          <w:p w14:paraId="313AB09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1131</w:t>
            </w:r>
          </w:p>
          <w:p w14:paraId="3394EB5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1190</w:t>
            </w:r>
          </w:p>
          <w:p w14:paraId="73145C3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1191</w:t>
            </w:r>
          </w:p>
          <w:p w14:paraId="6F218E8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1297</w:t>
            </w:r>
          </w:p>
          <w:p w14:paraId="7564C87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1368</w:t>
            </w:r>
          </w:p>
          <w:p w14:paraId="366AB8A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1427</w:t>
            </w:r>
          </w:p>
          <w:p w14:paraId="373B70A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1452</w:t>
            </w:r>
          </w:p>
          <w:p w14:paraId="7E5EA70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СТБ 159</w:t>
            </w:r>
          </w:p>
          <w:p w14:paraId="103A1C3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1636</w:t>
            </w:r>
          </w:p>
          <w:p w14:paraId="2058789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1893</w:t>
            </w:r>
          </w:p>
          <w:p w14:paraId="7D17FFB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2078</w:t>
            </w:r>
          </w:p>
          <w:p w14:paraId="1CB90F4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2082</w:t>
            </w:r>
          </w:p>
          <w:p w14:paraId="028BF8E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2083</w:t>
            </w:r>
          </w:p>
          <w:p w14:paraId="4ED77A4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2084</w:t>
            </w:r>
          </w:p>
          <w:p w14:paraId="3B7B960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2107</w:t>
            </w:r>
          </w:p>
          <w:p w14:paraId="0F380C1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2287</w:t>
            </w:r>
          </w:p>
          <w:p w14:paraId="7433F3D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2288</w:t>
            </w:r>
          </w:p>
          <w:p w14:paraId="081E6F2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2319</w:t>
            </w:r>
          </w:p>
          <w:p w14:paraId="1299E76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2328</w:t>
            </w:r>
          </w:p>
          <w:p w14:paraId="354E5C6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2329</w:t>
            </w:r>
          </w:p>
          <w:p w14:paraId="1A3B2E3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2344</w:t>
            </w:r>
          </w:p>
          <w:p w14:paraId="6B699FB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2356</w:t>
            </w:r>
          </w:p>
          <w:p w14:paraId="4E2038B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2390</w:t>
            </w:r>
          </w:p>
          <w:p w14:paraId="452CC89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2393</w:t>
            </w:r>
          </w:p>
          <w:p w14:paraId="6217B88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2396</w:t>
            </w:r>
          </w:p>
          <w:p w14:paraId="430EAF9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2491</w:t>
            </w:r>
          </w:p>
          <w:p w14:paraId="2573159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2492</w:t>
            </w:r>
          </w:p>
          <w:p w14:paraId="4B0F09C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27</w:t>
            </w:r>
          </w:p>
          <w:p w14:paraId="1AF6262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337</w:t>
            </w:r>
          </w:p>
          <w:p w14:paraId="7022755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350</w:t>
            </w:r>
          </w:p>
          <w:p w14:paraId="74FD70C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39</w:t>
            </w:r>
          </w:p>
          <w:p w14:paraId="39DBCBF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392</w:t>
            </w:r>
          </w:p>
          <w:p w14:paraId="402CCEE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393</w:t>
            </w:r>
          </w:p>
          <w:p w14:paraId="120B07C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411</w:t>
            </w:r>
          </w:p>
          <w:p w14:paraId="4C373C0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416</w:t>
            </w:r>
          </w:p>
          <w:p w14:paraId="7E06E2B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425</w:t>
            </w:r>
          </w:p>
          <w:p w14:paraId="693437D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426</w:t>
            </w:r>
          </w:p>
          <w:p w14:paraId="134FC16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452</w:t>
            </w:r>
          </w:p>
          <w:p w14:paraId="75BA3A2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459</w:t>
            </w:r>
          </w:p>
          <w:p w14:paraId="0456699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461</w:t>
            </w:r>
          </w:p>
          <w:p w14:paraId="021DF4A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463</w:t>
            </w:r>
          </w:p>
          <w:p w14:paraId="523FEEA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596</w:t>
            </w:r>
          </w:p>
          <w:p w14:paraId="79B469A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597</w:t>
            </w:r>
          </w:p>
          <w:p w14:paraId="1945C70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684</w:t>
            </w:r>
          </w:p>
          <w:p w14:paraId="24F0C9D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719</w:t>
            </w:r>
          </w:p>
          <w:p w14:paraId="447BC10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720</w:t>
            </w:r>
          </w:p>
          <w:p w14:paraId="5AA807E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739</w:t>
            </w:r>
          </w:p>
          <w:p w14:paraId="7B44CA4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760</w:t>
            </w:r>
          </w:p>
          <w:p w14:paraId="191165C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766</w:t>
            </w:r>
          </w:p>
          <w:p w14:paraId="4B79741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787</w:t>
            </w:r>
          </w:p>
          <w:p w14:paraId="0D68053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791</w:t>
            </w:r>
          </w:p>
          <w:p w14:paraId="6A9D5E9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818</w:t>
            </w:r>
          </w:p>
          <w:p w14:paraId="324346A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819</w:t>
            </w:r>
          </w:p>
          <w:p w14:paraId="59FA9FE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876</w:t>
            </w:r>
          </w:p>
          <w:p w14:paraId="7ED4567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901</w:t>
            </w:r>
          </w:p>
          <w:p w14:paraId="3305603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902</w:t>
            </w:r>
          </w:p>
          <w:p w14:paraId="7048906A"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СТБ 905</w:t>
            </w:r>
          </w:p>
          <w:p w14:paraId="2AD9376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963</w:t>
            </w:r>
          </w:p>
          <w:p w14:paraId="6A3059C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964</w:t>
            </w:r>
          </w:p>
          <w:p w14:paraId="5BF18AA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986</w:t>
            </w:r>
          </w:p>
          <w:p w14:paraId="55B2AF0F" w14:textId="5C5FF9B6"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СТБ 998</w:t>
            </w:r>
          </w:p>
        </w:tc>
        <w:tc>
          <w:tcPr>
            <w:tcW w:w="1455" w:type="dxa"/>
          </w:tcPr>
          <w:p w14:paraId="42F2C5C4" w14:textId="477BF27F" w:rsidR="006F29FC" w:rsidRPr="006604FB" w:rsidRDefault="006F29FC" w:rsidP="006F29FC">
            <w:pPr>
              <w:shd w:val="clear" w:color="auto" w:fill="FFFFFF"/>
              <w:rPr>
                <w:color w:val="auto"/>
              </w:rPr>
            </w:pPr>
            <w:r w:rsidRPr="006604FB">
              <w:rPr>
                <w:color w:val="auto"/>
              </w:rPr>
              <w:t>ТР ТС 021/2011</w:t>
            </w:r>
          </w:p>
          <w:p w14:paraId="7699B895" w14:textId="77777777" w:rsidR="006F29FC" w:rsidRPr="006604FB" w:rsidRDefault="006F29FC" w:rsidP="006F29FC">
            <w:pPr>
              <w:rPr>
                <w:color w:val="auto"/>
                <w:lang w:eastAsia="zh-CN"/>
              </w:rPr>
            </w:pPr>
          </w:p>
        </w:tc>
      </w:tr>
      <w:tr w:rsidR="0004623D" w:rsidRPr="006604FB" w14:paraId="5184D69D" w14:textId="77777777" w:rsidTr="00BA557D">
        <w:tc>
          <w:tcPr>
            <w:tcW w:w="668" w:type="dxa"/>
          </w:tcPr>
          <w:p w14:paraId="15DCEE10" w14:textId="1B7CB4A2"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1E131F0" w14:textId="77777777" w:rsidR="006F29FC" w:rsidRPr="006604FB" w:rsidRDefault="006F29FC" w:rsidP="006F29FC">
            <w:pPr>
              <w:pStyle w:val="a4"/>
              <w:rPr>
                <w:color w:val="auto"/>
                <w:lang w:eastAsia="zh-CN"/>
              </w:rPr>
            </w:pPr>
            <w:r w:rsidRPr="006604FB">
              <w:rPr>
                <w:color w:val="auto"/>
              </w:rPr>
              <w:t xml:space="preserve">Напитки, в т.ч. </w:t>
            </w:r>
            <w:r w:rsidRPr="006604FB">
              <w:rPr>
                <w:color w:val="auto"/>
                <w:lang w:eastAsia="zh-CN"/>
              </w:rPr>
              <w:t>алкогольные</w:t>
            </w:r>
          </w:p>
          <w:p w14:paraId="694450BE" w14:textId="77777777" w:rsidR="006F29FC" w:rsidRPr="006604FB" w:rsidRDefault="006F29FC" w:rsidP="006F29FC">
            <w:pPr>
              <w:pStyle w:val="a4"/>
              <w:rPr>
                <w:color w:val="auto"/>
                <w:lang w:eastAsia="zh-CN"/>
              </w:rPr>
            </w:pPr>
          </w:p>
          <w:p w14:paraId="57A5A671" w14:textId="66A56BB6" w:rsidR="006F29FC" w:rsidRPr="006604FB" w:rsidRDefault="006F29FC" w:rsidP="006F29FC">
            <w:pPr>
              <w:pStyle w:val="a4"/>
              <w:rPr>
                <w:color w:val="auto"/>
                <w:lang w:eastAsia="zh-CN"/>
              </w:rPr>
            </w:pPr>
          </w:p>
        </w:tc>
        <w:tc>
          <w:tcPr>
            <w:tcW w:w="2022" w:type="dxa"/>
            <w:gridSpan w:val="2"/>
          </w:tcPr>
          <w:p w14:paraId="08EF2A9A" w14:textId="77777777" w:rsidR="006F29FC" w:rsidRPr="006604FB" w:rsidRDefault="006F29FC" w:rsidP="006F29FC">
            <w:pPr>
              <w:autoSpaceDE w:val="0"/>
              <w:autoSpaceDN w:val="0"/>
              <w:adjustRightInd w:val="0"/>
              <w:rPr>
                <w:color w:val="auto"/>
                <w:lang w:eastAsia="zh-CN"/>
              </w:rPr>
            </w:pPr>
            <w:r w:rsidRPr="006604FB">
              <w:rPr>
                <w:color w:val="auto"/>
              </w:rPr>
              <w:t>2106 90</w:t>
            </w:r>
          </w:p>
          <w:p w14:paraId="5A41F87C" w14:textId="77777777" w:rsidR="006F29FC" w:rsidRPr="006604FB" w:rsidRDefault="006F29FC" w:rsidP="006F29FC">
            <w:pPr>
              <w:autoSpaceDE w:val="0"/>
              <w:autoSpaceDN w:val="0"/>
              <w:adjustRightInd w:val="0"/>
              <w:rPr>
                <w:color w:val="auto"/>
              </w:rPr>
            </w:pPr>
            <w:r w:rsidRPr="006604FB">
              <w:rPr>
                <w:color w:val="auto"/>
              </w:rPr>
              <w:t>2202 10 000 0</w:t>
            </w:r>
          </w:p>
          <w:p w14:paraId="2FE6A323" w14:textId="24F1557C" w:rsidR="006F29FC" w:rsidRPr="006604FB" w:rsidRDefault="006F29FC" w:rsidP="006F29FC">
            <w:pPr>
              <w:autoSpaceDE w:val="0"/>
              <w:autoSpaceDN w:val="0"/>
              <w:adjustRightInd w:val="0"/>
              <w:rPr>
                <w:color w:val="auto"/>
              </w:rPr>
            </w:pPr>
            <w:r w:rsidRPr="006604FB">
              <w:rPr>
                <w:color w:val="auto"/>
              </w:rPr>
              <w:t>2202 91</w:t>
            </w:r>
            <w:r w:rsidR="00AC7559">
              <w:rPr>
                <w:color w:val="auto"/>
              </w:rPr>
              <w:t xml:space="preserve"> </w:t>
            </w:r>
            <w:r w:rsidRPr="006604FB">
              <w:rPr>
                <w:color w:val="auto"/>
              </w:rPr>
              <w:t>000 0</w:t>
            </w:r>
          </w:p>
          <w:p w14:paraId="3E0D3362" w14:textId="77777777" w:rsidR="006F29FC" w:rsidRPr="006604FB" w:rsidRDefault="006F29FC" w:rsidP="006F29FC">
            <w:pPr>
              <w:autoSpaceDE w:val="0"/>
              <w:autoSpaceDN w:val="0"/>
              <w:adjustRightInd w:val="0"/>
              <w:rPr>
                <w:color w:val="auto"/>
              </w:rPr>
            </w:pPr>
            <w:r w:rsidRPr="006604FB">
              <w:rPr>
                <w:color w:val="auto"/>
              </w:rPr>
              <w:t>2202 99</w:t>
            </w:r>
          </w:p>
          <w:p w14:paraId="1B78FCE3" w14:textId="77777777" w:rsidR="006F29FC" w:rsidRPr="006604FB" w:rsidRDefault="006F29FC" w:rsidP="006F29FC">
            <w:pPr>
              <w:autoSpaceDE w:val="0"/>
              <w:autoSpaceDN w:val="0"/>
              <w:adjustRightInd w:val="0"/>
              <w:rPr>
                <w:color w:val="auto"/>
              </w:rPr>
            </w:pPr>
            <w:r w:rsidRPr="006604FB">
              <w:rPr>
                <w:color w:val="auto"/>
              </w:rPr>
              <w:t>2203 00</w:t>
            </w:r>
          </w:p>
          <w:p w14:paraId="0B8A527B" w14:textId="77777777" w:rsidR="006F29FC" w:rsidRPr="006604FB" w:rsidRDefault="006F29FC" w:rsidP="006F29FC">
            <w:pPr>
              <w:widowControl w:val="0"/>
              <w:autoSpaceDE w:val="0"/>
              <w:autoSpaceDN w:val="0"/>
              <w:adjustRightInd w:val="0"/>
              <w:rPr>
                <w:color w:val="auto"/>
                <w:lang w:eastAsia="zh-CN"/>
              </w:rPr>
            </w:pPr>
            <w:r w:rsidRPr="006604FB">
              <w:rPr>
                <w:color w:val="auto"/>
                <w:lang w:eastAsia="zh-CN"/>
              </w:rPr>
              <w:t>2204</w:t>
            </w:r>
          </w:p>
          <w:p w14:paraId="548AED22" w14:textId="77777777" w:rsidR="006F29FC" w:rsidRPr="006604FB" w:rsidRDefault="006F29FC" w:rsidP="006F29FC">
            <w:pPr>
              <w:widowControl w:val="0"/>
              <w:autoSpaceDE w:val="0"/>
              <w:autoSpaceDN w:val="0"/>
              <w:adjustRightInd w:val="0"/>
              <w:rPr>
                <w:color w:val="auto"/>
                <w:lang w:eastAsia="zh-CN"/>
              </w:rPr>
            </w:pPr>
            <w:r w:rsidRPr="006604FB">
              <w:rPr>
                <w:color w:val="auto"/>
                <w:lang w:eastAsia="zh-CN"/>
              </w:rPr>
              <w:t>2205</w:t>
            </w:r>
          </w:p>
          <w:p w14:paraId="70B810E2" w14:textId="77777777" w:rsidR="006F29FC" w:rsidRPr="006604FB" w:rsidRDefault="006F29FC" w:rsidP="006F29FC">
            <w:pPr>
              <w:autoSpaceDE w:val="0"/>
              <w:autoSpaceDN w:val="0"/>
              <w:adjustRightInd w:val="0"/>
              <w:rPr>
                <w:color w:val="auto"/>
              </w:rPr>
            </w:pPr>
            <w:r w:rsidRPr="006604FB">
              <w:rPr>
                <w:color w:val="auto"/>
              </w:rPr>
              <w:t>2205 10</w:t>
            </w:r>
          </w:p>
          <w:p w14:paraId="606C9EA4" w14:textId="77777777" w:rsidR="006F29FC" w:rsidRPr="006604FB" w:rsidRDefault="006F29FC" w:rsidP="006F29FC">
            <w:pPr>
              <w:autoSpaceDE w:val="0"/>
              <w:autoSpaceDN w:val="0"/>
              <w:adjustRightInd w:val="0"/>
              <w:rPr>
                <w:color w:val="auto"/>
              </w:rPr>
            </w:pPr>
            <w:r w:rsidRPr="006604FB">
              <w:rPr>
                <w:color w:val="auto"/>
              </w:rPr>
              <w:t>2205 90</w:t>
            </w:r>
          </w:p>
          <w:p w14:paraId="52944AB5" w14:textId="77777777" w:rsidR="006F29FC" w:rsidRPr="006604FB" w:rsidRDefault="006F29FC" w:rsidP="006F29FC">
            <w:pPr>
              <w:autoSpaceDE w:val="0"/>
              <w:autoSpaceDN w:val="0"/>
              <w:adjustRightInd w:val="0"/>
              <w:rPr>
                <w:color w:val="auto"/>
              </w:rPr>
            </w:pPr>
            <w:r w:rsidRPr="006604FB">
              <w:rPr>
                <w:color w:val="auto"/>
              </w:rPr>
              <w:t>2206 00</w:t>
            </w:r>
          </w:p>
          <w:p w14:paraId="1E02EC87" w14:textId="77777777" w:rsidR="006F29FC" w:rsidRPr="006604FB" w:rsidRDefault="006F29FC" w:rsidP="006F29FC">
            <w:pPr>
              <w:widowControl w:val="0"/>
              <w:autoSpaceDE w:val="0"/>
              <w:autoSpaceDN w:val="0"/>
              <w:adjustRightInd w:val="0"/>
              <w:rPr>
                <w:color w:val="auto"/>
                <w:lang w:eastAsia="zh-CN"/>
              </w:rPr>
            </w:pPr>
            <w:r w:rsidRPr="006604FB">
              <w:rPr>
                <w:color w:val="auto"/>
                <w:lang w:eastAsia="zh-CN"/>
              </w:rPr>
              <w:t>2207</w:t>
            </w:r>
          </w:p>
          <w:p w14:paraId="7138CAA9" w14:textId="77777777" w:rsidR="006F29FC" w:rsidRPr="006604FB" w:rsidRDefault="006F29FC" w:rsidP="006F29FC">
            <w:pPr>
              <w:autoSpaceDE w:val="0"/>
              <w:autoSpaceDN w:val="0"/>
              <w:adjustRightInd w:val="0"/>
              <w:rPr>
                <w:color w:val="auto"/>
              </w:rPr>
            </w:pPr>
            <w:r w:rsidRPr="006604FB">
              <w:rPr>
                <w:color w:val="auto"/>
              </w:rPr>
              <w:t>2208</w:t>
            </w:r>
          </w:p>
          <w:p w14:paraId="2AC3AA82" w14:textId="77777777" w:rsidR="006F29FC" w:rsidRPr="006604FB" w:rsidRDefault="006F29FC" w:rsidP="006F29FC">
            <w:pPr>
              <w:autoSpaceDE w:val="0"/>
              <w:autoSpaceDN w:val="0"/>
              <w:adjustRightInd w:val="0"/>
              <w:rPr>
                <w:color w:val="auto"/>
              </w:rPr>
            </w:pPr>
            <w:r w:rsidRPr="006604FB">
              <w:rPr>
                <w:color w:val="auto"/>
              </w:rPr>
              <w:t>2208 20</w:t>
            </w:r>
          </w:p>
          <w:p w14:paraId="2F711378" w14:textId="77777777" w:rsidR="006F29FC" w:rsidRPr="006604FB" w:rsidRDefault="006F29FC" w:rsidP="006F29FC">
            <w:pPr>
              <w:autoSpaceDE w:val="0"/>
              <w:autoSpaceDN w:val="0"/>
              <w:adjustRightInd w:val="0"/>
              <w:rPr>
                <w:color w:val="auto"/>
              </w:rPr>
            </w:pPr>
            <w:r w:rsidRPr="006604FB">
              <w:rPr>
                <w:color w:val="auto"/>
              </w:rPr>
              <w:t>2208 30</w:t>
            </w:r>
          </w:p>
          <w:p w14:paraId="2004BF0F" w14:textId="77777777" w:rsidR="006F29FC" w:rsidRPr="006604FB" w:rsidRDefault="006F29FC" w:rsidP="006F29FC">
            <w:pPr>
              <w:autoSpaceDE w:val="0"/>
              <w:autoSpaceDN w:val="0"/>
              <w:adjustRightInd w:val="0"/>
              <w:rPr>
                <w:color w:val="auto"/>
              </w:rPr>
            </w:pPr>
            <w:r w:rsidRPr="006604FB">
              <w:rPr>
                <w:color w:val="auto"/>
              </w:rPr>
              <w:t>2208 40</w:t>
            </w:r>
          </w:p>
          <w:p w14:paraId="71225B78" w14:textId="77777777" w:rsidR="006F29FC" w:rsidRPr="006604FB" w:rsidRDefault="006F29FC" w:rsidP="006F29FC">
            <w:pPr>
              <w:autoSpaceDE w:val="0"/>
              <w:autoSpaceDN w:val="0"/>
              <w:adjustRightInd w:val="0"/>
              <w:rPr>
                <w:color w:val="auto"/>
              </w:rPr>
            </w:pPr>
            <w:r w:rsidRPr="006604FB">
              <w:rPr>
                <w:color w:val="auto"/>
              </w:rPr>
              <w:t>2208 50</w:t>
            </w:r>
          </w:p>
          <w:p w14:paraId="4E1BED33" w14:textId="77777777" w:rsidR="006F29FC" w:rsidRPr="006604FB" w:rsidRDefault="006F29FC" w:rsidP="006F29FC">
            <w:pPr>
              <w:autoSpaceDE w:val="0"/>
              <w:autoSpaceDN w:val="0"/>
              <w:adjustRightInd w:val="0"/>
              <w:rPr>
                <w:color w:val="auto"/>
              </w:rPr>
            </w:pPr>
            <w:r w:rsidRPr="006604FB">
              <w:rPr>
                <w:color w:val="auto"/>
              </w:rPr>
              <w:t>2208 60</w:t>
            </w:r>
          </w:p>
          <w:p w14:paraId="206798DE" w14:textId="77777777" w:rsidR="006F29FC" w:rsidRPr="006604FB" w:rsidRDefault="006F29FC" w:rsidP="006F29FC">
            <w:pPr>
              <w:autoSpaceDE w:val="0"/>
              <w:autoSpaceDN w:val="0"/>
              <w:adjustRightInd w:val="0"/>
              <w:rPr>
                <w:color w:val="auto"/>
              </w:rPr>
            </w:pPr>
            <w:r w:rsidRPr="006604FB">
              <w:rPr>
                <w:color w:val="auto"/>
              </w:rPr>
              <w:t>2208 70</w:t>
            </w:r>
          </w:p>
          <w:p w14:paraId="4160403C" w14:textId="77777777" w:rsidR="006F29FC" w:rsidRPr="006604FB" w:rsidRDefault="006F29FC" w:rsidP="006F29FC">
            <w:pPr>
              <w:autoSpaceDE w:val="0"/>
              <w:autoSpaceDN w:val="0"/>
              <w:adjustRightInd w:val="0"/>
              <w:rPr>
                <w:color w:val="auto"/>
              </w:rPr>
            </w:pPr>
            <w:r w:rsidRPr="006604FB">
              <w:rPr>
                <w:color w:val="auto"/>
              </w:rPr>
              <w:t>2208 90</w:t>
            </w:r>
          </w:p>
          <w:p w14:paraId="3389562F" w14:textId="77777777" w:rsidR="006F29FC" w:rsidRPr="006604FB" w:rsidRDefault="006F29FC" w:rsidP="006F29FC">
            <w:pPr>
              <w:autoSpaceDE w:val="0"/>
              <w:autoSpaceDN w:val="0"/>
              <w:adjustRightInd w:val="0"/>
              <w:rPr>
                <w:color w:val="auto"/>
              </w:rPr>
            </w:pPr>
            <w:r w:rsidRPr="006604FB">
              <w:rPr>
                <w:color w:val="auto"/>
              </w:rPr>
              <w:t>3302 10</w:t>
            </w:r>
          </w:p>
          <w:p w14:paraId="248D117E" w14:textId="582095DB" w:rsidR="006F29FC" w:rsidRPr="006604FB" w:rsidRDefault="006F29FC" w:rsidP="006F29FC">
            <w:pPr>
              <w:autoSpaceDE w:val="0"/>
              <w:autoSpaceDN w:val="0"/>
              <w:adjustRightInd w:val="0"/>
              <w:rPr>
                <w:color w:val="auto"/>
                <w:lang w:eastAsia="zh-CN"/>
              </w:rPr>
            </w:pPr>
          </w:p>
        </w:tc>
        <w:tc>
          <w:tcPr>
            <w:tcW w:w="3535" w:type="dxa"/>
          </w:tcPr>
          <w:p w14:paraId="52E4E47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p w14:paraId="37EBFDA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12712</w:t>
            </w:r>
          </w:p>
          <w:p w14:paraId="736F82BA"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131</w:t>
            </w:r>
          </w:p>
          <w:p w14:paraId="17F71235"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13918</w:t>
            </w:r>
          </w:p>
          <w:p w14:paraId="7C823FC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28188</w:t>
            </w:r>
          </w:p>
          <w:p w14:paraId="2BD6F01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28499</w:t>
            </w:r>
          </w:p>
          <w:p w14:paraId="6FC69BE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28538</w:t>
            </w:r>
          </w:p>
          <w:p w14:paraId="31586B3A"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28539</w:t>
            </w:r>
          </w:p>
          <w:p w14:paraId="2816566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31493</w:t>
            </w:r>
          </w:p>
          <w:p w14:paraId="7BFE82F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31494</w:t>
            </w:r>
          </w:p>
          <w:p w14:paraId="6DF22E3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31495</w:t>
            </w:r>
          </w:p>
          <w:p w14:paraId="7EE4E08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31711</w:t>
            </w:r>
          </w:p>
          <w:p w14:paraId="2D85A8E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31728</w:t>
            </w:r>
          </w:p>
          <w:p w14:paraId="7BAE73D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31729</w:t>
            </w:r>
          </w:p>
          <w:p w14:paraId="6EA021C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31732</w:t>
            </w:r>
          </w:p>
          <w:p w14:paraId="103DB5F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31763</w:t>
            </w:r>
          </w:p>
          <w:p w14:paraId="2A7AFF14"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31820</w:t>
            </w:r>
          </w:p>
          <w:p w14:paraId="4B98722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32027</w:t>
            </w:r>
          </w:p>
          <w:p w14:paraId="325F9AA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32030</w:t>
            </w:r>
          </w:p>
          <w:p w14:paraId="18BDE99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32033</w:t>
            </w:r>
          </w:p>
          <w:p w14:paraId="48B8152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color w:val="auto"/>
              </w:rPr>
              <w:t>ГОСТ 32116</w:t>
            </w:r>
          </w:p>
          <w:p w14:paraId="591099A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32160</w:t>
            </w:r>
          </w:p>
          <w:p w14:paraId="6CE3EB71"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32715</w:t>
            </w:r>
          </w:p>
          <w:p w14:paraId="7ECC425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32782</w:t>
            </w:r>
          </w:p>
          <w:p w14:paraId="7D19D9D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33281</w:t>
            </w:r>
          </w:p>
          <w:p w14:paraId="63C7365E"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33301</w:t>
            </w:r>
          </w:p>
          <w:p w14:paraId="6C7D9A93"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33336</w:t>
            </w:r>
          </w:p>
          <w:p w14:paraId="299FDED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33458</w:t>
            </w:r>
          </w:p>
          <w:p w14:paraId="75354F4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33806</w:t>
            </w:r>
          </w:p>
          <w:p w14:paraId="19300B5A"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34149</w:t>
            </w:r>
          </w:p>
          <w:p w14:paraId="63302F2B" w14:textId="77777777"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34548</w:t>
            </w:r>
            <w:r w:rsidRPr="006604FB">
              <w:rPr>
                <w:bCs/>
                <w:iCs/>
                <w:color w:val="auto"/>
                <w:vertAlign w:val="superscript"/>
                <w:lang w:eastAsia="zh-CN"/>
              </w:rPr>
              <w:t>1</w:t>
            </w:r>
          </w:p>
          <w:p w14:paraId="4A8E7CA8" w14:textId="77777777"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34549</w:t>
            </w:r>
            <w:r w:rsidRPr="006604FB">
              <w:rPr>
                <w:bCs/>
                <w:iCs/>
                <w:color w:val="auto"/>
                <w:vertAlign w:val="superscript"/>
                <w:lang w:eastAsia="zh-CN"/>
              </w:rPr>
              <w:t>1</w:t>
            </w:r>
          </w:p>
          <w:p w14:paraId="5751126B" w14:textId="77777777"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34550</w:t>
            </w:r>
            <w:r w:rsidRPr="006604FB">
              <w:rPr>
                <w:bCs/>
                <w:iCs/>
                <w:color w:val="auto"/>
                <w:vertAlign w:val="superscript"/>
                <w:lang w:eastAsia="zh-CN"/>
              </w:rPr>
              <w:t>1</w:t>
            </w:r>
          </w:p>
          <w:p w14:paraId="5C3C8775" w14:textId="77777777" w:rsidR="006F29FC" w:rsidRPr="006604FB" w:rsidRDefault="006F29FC" w:rsidP="006F29FC">
            <w:pPr>
              <w:autoSpaceDE w:val="0"/>
              <w:autoSpaceDN w:val="0"/>
              <w:adjustRightInd w:val="0"/>
              <w:ind w:left="-14" w:right="-57"/>
              <w:rPr>
                <w:rStyle w:val="fontstyle01"/>
                <w:rFonts w:ascii="Times New Roman" w:hAnsi="Times New Roman"/>
                <w:bCs/>
                <w:iCs/>
                <w:color w:val="auto"/>
              </w:rPr>
            </w:pPr>
            <w:r w:rsidRPr="006604FB">
              <w:rPr>
                <w:rStyle w:val="fontstyle01"/>
                <w:rFonts w:ascii="Times New Roman" w:hAnsi="Times New Roman"/>
                <w:bCs/>
                <w:iCs/>
                <w:color w:val="auto"/>
              </w:rPr>
              <w:t>ГОСТ 5962</w:t>
            </w:r>
          </w:p>
          <w:p w14:paraId="1925859F" w14:textId="77777777" w:rsidR="006F29FC" w:rsidRPr="006604FB" w:rsidRDefault="006F29FC" w:rsidP="006F29FC">
            <w:pPr>
              <w:autoSpaceDE w:val="0"/>
              <w:autoSpaceDN w:val="0"/>
              <w:adjustRightInd w:val="0"/>
              <w:ind w:left="-14" w:right="-57"/>
              <w:rPr>
                <w:rStyle w:val="fontstyle01"/>
                <w:rFonts w:ascii="Times New Roman" w:hAnsi="Times New Roman"/>
                <w:bCs/>
                <w:iCs/>
                <w:color w:val="auto"/>
              </w:rPr>
            </w:pPr>
            <w:r w:rsidRPr="006604FB">
              <w:rPr>
                <w:rStyle w:val="fontstyle01"/>
                <w:rFonts w:ascii="Times New Roman" w:hAnsi="Times New Roman"/>
                <w:bCs/>
                <w:iCs/>
                <w:color w:val="auto"/>
              </w:rPr>
              <w:t>ГОСТ 7190</w:t>
            </w:r>
          </w:p>
          <w:p w14:paraId="4F83F0BD" w14:textId="77777777" w:rsidR="006F29FC" w:rsidRPr="006604FB" w:rsidRDefault="006F29FC" w:rsidP="006F29FC">
            <w:pPr>
              <w:autoSpaceDE w:val="0"/>
              <w:autoSpaceDN w:val="0"/>
              <w:adjustRightInd w:val="0"/>
              <w:ind w:left="-14" w:right="-57"/>
              <w:rPr>
                <w:bCs/>
                <w:iCs/>
                <w:color w:val="auto"/>
              </w:rPr>
            </w:pPr>
            <w:r w:rsidRPr="006604FB">
              <w:rPr>
                <w:rStyle w:val="fontstyle01"/>
                <w:rFonts w:ascii="Times New Roman" w:hAnsi="Times New Roman"/>
                <w:bCs/>
                <w:iCs/>
                <w:color w:val="auto"/>
              </w:rPr>
              <w:t>ГОСТ 7208</w:t>
            </w:r>
          </w:p>
          <w:p w14:paraId="13B7638C" w14:textId="77777777"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ISO 6079</w:t>
            </w:r>
            <w:r w:rsidRPr="006604FB">
              <w:rPr>
                <w:bCs/>
                <w:iCs/>
                <w:color w:val="auto"/>
                <w:vertAlign w:val="superscript"/>
                <w:lang w:eastAsia="zh-CN"/>
              </w:rPr>
              <w:t>1</w:t>
            </w:r>
          </w:p>
          <w:p w14:paraId="7D72A003" w14:textId="77777777" w:rsidR="006F29FC" w:rsidRPr="006604FB" w:rsidRDefault="006F29FC" w:rsidP="006F29FC">
            <w:pPr>
              <w:autoSpaceDE w:val="0"/>
              <w:autoSpaceDN w:val="0"/>
              <w:adjustRightInd w:val="0"/>
              <w:ind w:left="-14" w:right="-57"/>
              <w:rPr>
                <w:rStyle w:val="fontstyle01"/>
                <w:rFonts w:ascii="Times New Roman" w:hAnsi="Times New Roman"/>
                <w:bCs/>
                <w:iCs/>
                <w:color w:val="auto"/>
              </w:rPr>
            </w:pPr>
            <w:r w:rsidRPr="006604FB">
              <w:rPr>
                <w:rStyle w:val="fontstyle01"/>
                <w:rFonts w:ascii="Times New Roman" w:hAnsi="Times New Roman"/>
                <w:bCs/>
                <w:iCs/>
                <w:color w:val="auto"/>
              </w:rPr>
              <w:t>ГОСТ Р 51156</w:t>
            </w:r>
          </w:p>
          <w:p w14:paraId="31718F19"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51300</w:t>
            </w:r>
          </w:p>
          <w:p w14:paraId="6C8B7D3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52195</w:t>
            </w:r>
          </w:p>
          <w:p w14:paraId="3E5047C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52558</w:t>
            </w:r>
          </w:p>
          <w:p w14:paraId="28DD92C1"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52700</w:t>
            </w:r>
          </w:p>
          <w:p w14:paraId="5753AF3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52835</w:t>
            </w:r>
          </w:p>
          <w:p w14:paraId="40756DD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52844</w:t>
            </w:r>
          </w:p>
          <w:p w14:paraId="7403353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52845</w:t>
            </w:r>
          </w:p>
          <w:p w14:paraId="3A1E02C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55242</w:t>
            </w:r>
          </w:p>
          <w:p w14:paraId="2C5C9CBA"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55292</w:t>
            </w:r>
          </w:p>
          <w:p w14:paraId="77F553A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55458</w:t>
            </w:r>
          </w:p>
          <w:p w14:paraId="1996FD7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55459</w:t>
            </w:r>
          </w:p>
          <w:p w14:paraId="5086A94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55461</w:t>
            </w:r>
          </w:p>
          <w:p w14:paraId="5919DE7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ГОСТ Р 56547</w:t>
            </w:r>
          </w:p>
          <w:p w14:paraId="50785FDC" w14:textId="77777777" w:rsidR="006F29FC" w:rsidRPr="006604FB" w:rsidRDefault="006F29FC" w:rsidP="006F29FC">
            <w:pPr>
              <w:autoSpaceDE w:val="0"/>
              <w:autoSpaceDN w:val="0"/>
              <w:adjustRightInd w:val="0"/>
              <w:ind w:left="-14" w:right="-57"/>
              <w:rPr>
                <w:color w:val="auto"/>
              </w:rPr>
            </w:pPr>
            <w:r w:rsidRPr="006604FB">
              <w:rPr>
                <w:rStyle w:val="fontstyle01"/>
                <w:rFonts w:ascii="Times New Roman" w:hAnsi="Times New Roman"/>
                <w:color w:val="auto"/>
              </w:rPr>
              <w:t>ГОСТ Р 57594</w:t>
            </w:r>
          </w:p>
          <w:p w14:paraId="3502529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1122</w:t>
            </w:r>
          </w:p>
          <w:p w14:paraId="3527324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1334</w:t>
            </w:r>
          </w:p>
          <w:p w14:paraId="3BC0122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1385</w:t>
            </w:r>
          </w:p>
          <w:p w14:paraId="52852587"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1386</w:t>
            </w:r>
          </w:p>
          <w:p w14:paraId="58FD9132"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1529</w:t>
            </w:r>
          </w:p>
          <w:p w14:paraId="12B80D4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1694</w:t>
            </w:r>
          </w:p>
          <w:p w14:paraId="39E0FACF"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1695</w:t>
            </w:r>
          </w:p>
          <w:p w14:paraId="0702B7A3"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1832</w:t>
            </w:r>
          </w:p>
          <w:p w14:paraId="0E4B92ED"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1861</w:t>
            </w:r>
          </w:p>
          <w:p w14:paraId="0450561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1952</w:t>
            </w:r>
          </w:p>
          <w:p w14:paraId="190412A4"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2044</w:t>
            </w:r>
          </w:p>
          <w:p w14:paraId="4C4BE655"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2138</w:t>
            </w:r>
          </w:p>
          <w:p w14:paraId="16D0330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2354</w:t>
            </w:r>
          </w:p>
          <w:p w14:paraId="4C427FD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2368</w:t>
            </w:r>
          </w:p>
          <w:p w14:paraId="2E2E3A7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2369</w:t>
            </w:r>
          </w:p>
          <w:p w14:paraId="3E8589EC"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2500</w:t>
            </w:r>
          </w:p>
          <w:p w14:paraId="24090066"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395</w:t>
            </w:r>
          </w:p>
          <w:p w14:paraId="0860FE7B"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539</w:t>
            </w:r>
          </w:p>
          <w:p w14:paraId="0C0F7BB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924</w:t>
            </w:r>
          </w:p>
          <w:p w14:paraId="4909FCD0"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950</w:t>
            </w:r>
          </w:p>
          <w:p w14:paraId="1F348F88" w14:textId="77777777" w:rsidR="006F29FC" w:rsidRPr="006604FB" w:rsidRDefault="006F29FC" w:rsidP="006F29FC">
            <w:pPr>
              <w:autoSpaceDE w:val="0"/>
              <w:autoSpaceDN w:val="0"/>
              <w:adjustRightInd w:val="0"/>
              <w:ind w:left="-14" w:right="-57"/>
              <w:rPr>
                <w:rStyle w:val="fontstyle01"/>
                <w:rFonts w:ascii="Times New Roman" w:hAnsi="Times New Roman"/>
                <w:color w:val="auto"/>
              </w:rPr>
            </w:pPr>
            <w:r w:rsidRPr="006604FB">
              <w:rPr>
                <w:rStyle w:val="fontstyle01"/>
                <w:rFonts w:ascii="Times New Roman" w:hAnsi="Times New Roman"/>
                <w:color w:val="auto"/>
              </w:rPr>
              <w:t>СТБ 978</w:t>
            </w:r>
          </w:p>
          <w:p w14:paraId="50546042" w14:textId="3E731153" w:rsidR="006F29FC" w:rsidRPr="006604FB" w:rsidRDefault="006F29FC" w:rsidP="006F29FC">
            <w:pPr>
              <w:autoSpaceDE w:val="0"/>
              <w:autoSpaceDN w:val="0"/>
              <w:adjustRightInd w:val="0"/>
              <w:ind w:left="-14" w:right="-57"/>
              <w:rPr>
                <w:color w:val="auto"/>
                <w:lang w:eastAsia="zh-CN"/>
              </w:rPr>
            </w:pPr>
            <w:r w:rsidRPr="006604FB">
              <w:rPr>
                <w:rStyle w:val="fontstyle01"/>
                <w:rFonts w:ascii="Times New Roman" w:hAnsi="Times New Roman"/>
                <w:color w:val="auto"/>
              </w:rPr>
              <w:t>СТБ 999</w:t>
            </w:r>
          </w:p>
        </w:tc>
        <w:tc>
          <w:tcPr>
            <w:tcW w:w="1455" w:type="dxa"/>
          </w:tcPr>
          <w:p w14:paraId="5FFE7B27" w14:textId="77777777" w:rsidR="006F29FC" w:rsidRPr="006604FB" w:rsidRDefault="006F29FC" w:rsidP="006F29FC">
            <w:pPr>
              <w:autoSpaceDE w:val="0"/>
              <w:autoSpaceDN w:val="0"/>
              <w:adjustRightInd w:val="0"/>
              <w:rPr>
                <w:color w:val="auto"/>
                <w:lang w:eastAsia="zh-CN"/>
              </w:rPr>
            </w:pPr>
            <w:r w:rsidRPr="006604FB">
              <w:rPr>
                <w:color w:val="auto"/>
              </w:rPr>
              <w:t>ТР ТС 021/2011</w:t>
            </w:r>
          </w:p>
          <w:p w14:paraId="4FFDAA8E" w14:textId="0C9FF2C3" w:rsidR="006F29FC" w:rsidRPr="006604FB" w:rsidRDefault="006F29FC" w:rsidP="006F29FC">
            <w:pPr>
              <w:autoSpaceDE w:val="0"/>
              <w:autoSpaceDN w:val="0"/>
              <w:adjustRightInd w:val="0"/>
              <w:rPr>
                <w:color w:val="auto"/>
                <w:lang w:eastAsia="zh-CN"/>
              </w:rPr>
            </w:pPr>
          </w:p>
        </w:tc>
      </w:tr>
      <w:tr w:rsidR="0004623D" w:rsidRPr="006604FB" w14:paraId="6DF313E2" w14:textId="77777777" w:rsidTr="00BA557D">
        <w:tc>
          <w:tcPr>
            <w:tcW w:w="668" w:type="dxa"/>
          </w:tcPr>
          <w:p w14:paraId="702A1462" w14:textId="274B34C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95CDB28" w14:textId="77777777" w:rsidR="006F29FC" w:rsidRPr="006604FB" w:rsidRDefault="006F29FC" w:rsidP="006F29FC">
            <w:pPr>
              <w:shd w:val="clear" w:color="auto" w:fill="FFFFFF"/>
              <w:rPr>
                <w:color w:val="auto"/>
                <w:lang w:eastAsia="zh-CN"/>
              </w:rPr>
            </w:pPr>
            <w:r w:rsidRPr="006604FB">
              <w:rPr>
                <w:color w:val="auto"/>
              </w:rPr>
              <w:t>Тонизирующие напитки</w:t>
            </w:r>
          </w:p>
        </w:tc>
        <w:tc>
          <w:tcPr>
            <w:tcW w:w="2022" w:type="dxa"/>
            <w:gridSpan w:val="2"/>
          </w:tcPr>
          <w:p w14:paraId="1A504235" w14:textId="77777777" w:rsidR="006F29FC" w:rsidRPr="006604FB" w:rsidRDefault="006F29FC" w:rsidP="006F29FC">
            <w:pPr>
              <w:autoSpaceDE w:val="0"/>
              <w:autoSpaceDN w:val="0"/>
              <w:adjustRightInd w:val="0"/>
              <w:rPr>
                <w:color w:val="auto"/>
                <w:lang w:eastAsia="zh-CN"/>
              </w:rPr>
            </w:pPr>
            <w:r w:rsidRPr="006604FB">
              <w:rPr>
                <w:color w:val="auto"/>
              </w:rPr>
              <w:t>Из 2202</w:t>
            </w:r>
          </w:p>
        </w:tc>
        <w:tc>
          <w:tcPr>
            <w:tcW w:w="3535" w:type="dxa"/>
          </w:tcPr>
          <w:p w14:paraId="1408B955" w14:textId="77777777" w:rsidR="006F29FC" w:rsidRPr="006604FB" w:rsidRDefault="006F29FC" w:rsidP="006F29FC">
            <w:pPr>
              <w:ind w:left="-14" w:right="-57"/>
              <w:rPr>
                <w:color w:val="auto"/>
                <w:lang w:eastAsia="zh-CN"/>
              </w:rPr>
            </w:pPr>
            <w:r w:rsidRPr="006604FB">
              <w:rPr>
                <w:color w:val="auto"/>
              </w:rPr>
              <w:t>ТР ТС 021/2011</w:t>
            </w:r>
          </w:p>
        </w:tc>
        <w:tc>
          <w:tcPr>
            <w:tcW w:w="1455" w:type="dxa"/>
          </w:tcPr>
          <w:p w14:paraId="2DBAAFB2" w14:textId="77777777" w:rsidR="006F29FC" w:rsidRPr="006604FB" w:rsidRDefault="006F29FC" w:rsidP="006F29FC">
            <w:pPr>
              <w:rPr>
                <w:color w:val="auto"/>
                <w:lang w:eastAsia="zh-CN"/>
              </w:rPr>
            </w:pPr>
            <w:r w:rsidRPr="006604FB">
              <w:rPr>
                <w:color w:val="auto"/>
              </w:rPr>
              <w:t>ТР ТС 021/2011</w:t>
            </w:r>
          </w:p>
        </w:tc>
      </w:tr>
      <w:tr w:rsidR="0004623D" w:rsidRPr="006604FB" w14:paraId="1B8125F6" w14:textId="77777777" w:rsidTr="00BA557D">
        <w:tc>
          <w:tcPr>
            <w:tcW w:w="668" w:type="dxa"/>
          </w:tcPr>
          <w:p w14:paraId="214EA53D" w14:textId="0B33A7C8"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125CA6F" w14:textId="77777777" w:rsidR="006F29FC" w:rsidRPr="006604FB" w:rsidRDefault="006F29FC" w:rsidP="006F29FC">
            <w:pPr>
              <w:shd w:val="clear" w:color="auto" w:fill="FFFFFF"/>
              <w:rPr>
                <w:color w:val="auto"/>
                <w:lang w:eastAsia="zh-CN"/>
              </w:rPr>
            </w:pPr>
            <w:r w:rsidRPr="006604FB">
              <w:rPr>
                <w:color w:val="auto"/>
              </w:rPr>
              <w:t>Стартовые культуры микроорганизмов и бактериальных заквасок</w:t>
            </w:r>
          </w:p>
        </w:tc>
        <w:tc>
          <w:tcPr>
            <w:tcW w:w="2022" w:type="dxa"/>
            <w:gridSpan w:val="2"/>
          </w:tcPr>
          <w:p w14:paraId="01D3E3C9" w14:textId="77777777" w:rsidR="006F29FC" w:rsidRPr="006604FB" w:rsidRDefault="006F29FC" w:rsidP="006F29FC">
            <w:pPr>
              <w:autoSpaceDE w:val="0"/>
              <w:autoSpaceDN w:val="0"/>
              <w:adjustRightInd w:val="0"/>
              <w:rPr>
                <w:color w:val="auto"/>
                <w:lang w:eastAsia="zh-CN"/>
              </w:rPr>
            </w:pPr>
            <w:r w:rsidRPr="006604FB">
              <w:rPr>
                <w:color w:val="auto"/>
              </w:rPr>
              <w:t>Из 2102</w:t>
            </w:r>
          </w:p>
          <w:p w14:paraId="38D6593B" w14:textId="58BDD742" w:rsidR="006F29FC" w:rsidRPr="006604FB" w:rsidRDefault="006F29FC" w:rsidP="006F29FC">
            <w:pPr>
              <w:autoSpaceDE w:val="0"/>
              <w:autoSpaceDN w:val="0"/>
              <w:adjustRightInd w:val="0"/>
              <w:rPr>
                <w:color w:val="auto"/>
                <w:lang w:eastAsia="zh-CN"/>
              </w:rPr>
            </w:pPr>
            <w:r w:rsidRPr="006604FB">
              <w:rPr>
                <w:color w:val="auto"/>
              </w:rPr>
              <w:t>3002 49 000</w:t>
            </w:r>
          </w:p>
        </w:tc>
        <w:tc>
          <w:tcPr>
            <w:tcW w:w="3535" w:type="dxa"/>
          </w:tcPr>
          <w:p w14:paraId="122A03A8" w14:textId="77777777" w:rsidR="006F29FC" w:rsidRPr="006604FB" w:rsidRDefault="006F29FC" w:rsidP="006F29FC">
            <w:pPr>
              <w:ind w:left="-14" w:right="-57"/>
              <w:rPr>
                <w:color w:val="auto"/>
                <w:lang w:eastAsia="zh-CN"/>
              </w:rPr>
            </w:pPr>
            <w:r w:rsidRPr="006604FB">
              <w:rPr>
                <w:color w:val="auto"/>
              </w:rPr>
              <w:t>ТР ТС 021/2011</w:t>
            </w:r>
          </w:p>
        </w:tc>
        <w:tc>
          <w:tcPr>
            <w:tcW w:w="1455" w:type="dxa"/>
          </w:tcPr>
          <w:p w14:paraId="70DAF8A1" w14:textId="77777777" w:rsidR="006F29FC" w:rsidRPr="006604FB" w:rsidRDefault="006F29FC" w:rsidP="006F29FC">
            <w:pPr>
              <w:rPr>
                <w:color w:val="auto"/>
                <w:lang w:eastAsia="zh-CN"/>
              </w:rPr>
            </w:pPr>
            <w:r w:rsidRPr="006604FB">
              <w:rPr>
                <w:color w:val="auto"/>
              </w:rPr>
              <w:t>ТР ТС 021/2011</w:t>
            </w:r>
          </w:p>
        </w:tc>
      </w:tr>
      <w:tr w:rsidR="0004623D" w:rsidRPr="006604FB" w14:paraId="46F531EB" w14:textId="77777777" w:rsidTr="00BA557D">
        <w:tc>
          <w:tcPr>
            <w:tcW w:w="668" w:type="dxa"/>
          </w:tcPr>
          <w:p w14:paraId="449A1061" w14:textId="57B86B1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573340D" w14:textId="47198C10" w:rsidR="006F29FC" w:rsidRPr="006604FB" w:rsidRDefault="006F29FC" w:rsidP="006F29FC">
            <w:pPr>
              <w:shd w:val="clear" w:color="auto" w:fill="FFFFFF"/>
              <w:rPr>
                <w:color w:val="auto"/>
                <w:lang w:eastAsia="zh-CN"/>
              </w:rPr>
            </w:pPr>
            <w:r w:rsidRPr="006604FB">
              <w:rPr>
                <w:color w:val="auto"/>
              </w:rPr>
              <w:t>Пищевые продукты, по</w:t>
            </w:r>
            <w:r w:rsidRPr="006604FB">
              <w:rPr>
                <w:color w:val="auto"/>
              </w:rPr>
              <w:softHyphen/>
              <w:t>лученные с использованием генно- модифицированных (генно-инженерных, трансгенных) организмов</w:t>
            </w:r>
          </w:p>
        </w:tc>
        <w:tc>
          <w:tcPr>
            <w:tcW w:w="2022" w:type="dxa"/>
            <w:gridSpan w:val="2"/>
          </w:tcPr>
          <w:p w14:paraId="0FA0B642" w14:textId="77777777" w:rsidR="006F29FC" w:rsidRPr="006604FB" w:rsidRDefault="006F29FC" w:rsidP="006F29FC">
            <w:pPr>
              <w:rPr>
                <w:color w:val="auto"/>
              </w:rPr>
            </w:pPr>
            <w:r w:rsidRPr="006604FB">
              <w:rPr>
                <w:color w:val="auto"/>
              </w:rPr>
              <w:t>Из 02-05</w:t>
            </w:r>
          </w:p>
          <w:p w14:paraId="237CCC28" w14:textId="77777777" w:rsidR="006F29FC" w:rsidRPr="006604FB" w:rsidRDefault="006F29FC" w:rsidP="006F29FC">
            <w:pPr>
              <w:rPr>
                <w:color w:val="auto"/>
              </w:rPr>
            </w:pPr>
            <w:r w:rsidRPr="006604FB">
              <w:rPr>
                <w:color w:val="auto"/>
              </w:rPr>
              <w:t>Из 07-25</w:t>
            </w:r>
          </w:p>
          <w:p w14:paraId="05B0EDA1" w14:textId="77777777" w:rsidR="006F29FC" w:rsidRPr="006604FB" w:rsidRDefault="006F29FC" w:rsidP="006F29FC">
            <w:pPr>
              <w:rPr>
                <w:color w:val="auto"/>
              </w:rPr>
            </w:pPr>
            <w:r w:rsidRPr="006604FB">
              <w:rPr>
                <w:color w:val="auto"/>
              </w:rPr>
              <w:t>Из 27-29</w:t>
            </w:r>
          </w:p>
          <w:p w14:paraId="6F98FDD2" w14:textId="77777777" w:rsidR="006F29FC" w:rsidRPr="006604FB" w:rsidRDefault="006F29FC" w:rsidP="006F29FC">
            <w:pPr>
              <w:rPr>
                <w:color w:val="auto"/>
                <w:lang w:eastAsia="zh-CN"/>
              </w:rPr>
            </w:pPr>
            <w:r w:rsidRPr="006604FB">
              <w:rPr>
                <w:color w:val="auto"/>
              </w:rPr>
              <w:t>Из 32-35</w:t>
            </w:r>
          </w:p>
        </w:tc>
        <w:tc>
          <w:tcPr>
            <w:tcW w:w="3535" w:type="dxa"/>
          </w:tcPr>
          <w:p w14:paraId="5B4E544D" w14:textId="77777777" w:rsidR="006F29FC" w:rsidRPr="006604FB" w:rsidRDefault="006F29FC" w:rsidP="006F29FC">
            <w:pPr>
              <w:ind w:left="-14" w:right="-57"/>
              <w:rPr>
                <w:color w:val="auto"/>
                <w:lang w:eastAsia="zh-CN"/>
              </w:rPr>
            </w:pPr>
            <w:r w:rsidRPr="006604FB">
              <w:rPr>
                <w:color w:val="auto"/>
              </w:rPr>
              <w:t>ТР ТС 021/2011</w:t>
            </w:r>
          </w:p>
        </w:tc>
        <w:tc>
          <w:tcPr>
            <w:tcW w:w="1455" w:type="dxa"/>
          </w:tcPr>
          <w:p w14:paraId="67050748" w14:textId="77777777" w:rsidR="006F29FC" w:rsidRPr="006604FB" w:rsidRDefault="006F29FC" w:rsidP="006F29FC">
            <w:pPr>
              <w:rPr>
                <w:color w:val="auto"/>
                <w:lang w:eastAsia="zh-CN"/>
              </w:rPr>
            </w:pPr>
            <w:r w:rsidRPr="006604FB">
              <w:rPr>
                <w:color w:val="auto"/>
              </w:rPr>
              <w:t>ТР ТС 021/2011</w:t>
            </w:r>
          </w:p>
        </w:tc>
      </w:tr>
      <w:tr w:rsidR="0004623D" w:rsidRPr="006604FB" w14:paraId="1D15F0B5" w14:textId="77777777" w:rsidTr="00BA557D">
        <w:tc>
          <w:tcPr>
            <w:tcW w:w="668" w:type="dxa"/>
          </w:tcPr>
          <w:p w14:paraId="4788D944" w14:textId="197424E6"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E782F39" w14:textId="77777777" w:rsidR="006F29FC" w:rsidRPr="006604FB" w:rsidRDefault="006F29FC" w:rsidP="006F29FC">
            <w:pPr>
              <w:pStyle w:val="a4"/>
              <w:rPr>
                <w:color w:val="auto"/>
              </w:rPr>
            </w:pPr>
            <w:r w:rsidRPr="006604FB">
              <w:rPr>
                <w:color w:val="auto"/>
              </w:rPr>
              <w:t>Другие продукты</w:t>
            </w:r>
          </w:p>
          <w:p w14:paraId="6803D7D3" w14:textId="66E3A5DE" w:rsidR="006F29FC" w:rsidRPr="006604FB" w:rsidRDefault="006F29FC" w:rsidP="006F29FC">
            <w:pPr>
              <w:pStyle w:val="a4"/>
              <w:rPr>
                <w:color w:val="auto"/>
                <w:lang w:eastAsia="zh-CN"/>
              </w:rPr>
            </w:pPr>
          </w:p>
        </w:tc>
        <w:tc>
          <w:tcPr>
            <w:tcW w:w="2022" w:type="dxa"/>
            <w:gridSpan w:val="2"/>
          </w:tcPr>
          <w:p w14:paraId="2734423A" w14:textId="77777777" w:rsidR="006F29FC" w:rsidRPr="006604FB" w:rsidRDefault="006F29FC" w:rsidP="006F29FC">
            <w:pPr>
              <w:autoSpaceDE w:val="0"/>
              <w:autoSpaceDN w:val="0"/>
              <w:adjustRightInd w:val="0"/>
              <w:rPr>
                <w:color w:val="auto"/>
              </w:rPr>
            </w:pPr>
            <w:r w:rsidRPr="006604FB">
              <w:rPr>
                <w:color w:val="auto"/>
              </w:rPr>
              <w:t>0309</w:t>
            </w:r>
          </w:p>
          <w:p w14:paraId="1ADD7600" w14:textId="77777777" w:rsidR="006F29FC" w:rsidRPr="006604FB" w:rsidRDefault="006F29FC" w:rsidP="006F29FC">
            <w:pPr>
              <w:autoSpaceDE w:val="0"/>
              <w:autoSpaceDN w:val="0"/>
              <w:adjustRightInd w:val="0"/>
              <w:rPr>
                <w:color w:val="auto"/>
                <w:lang w:eastAsia="zh-CN"/>
              </w:rPr>
            </w:pPr>
            <w:r w:rsidRPr="006604FB">
              <w:rPr>
                <w:color w:val="auto"/>
              </w:rPr>
              <w:t>0409 00 000 0</w:t>
            </w:r>
          </w:p>
          <w:p w14:paraId="76FC9C92" w14:textId="35B22597" w:rsidR="006F29FC" w:rsidRPr="006604FB" w:rsidRDefault="006F29FC" w:rsidP="006F29FC">
            <w:pPr>
              <w:autoSpaceDE w:val="0"/>
              <w:autoSpaceDN w:val="0"/>
              <w:adjustRightInd w:val="0"/>
              <w:rPr>
                <w:color w:val="auto"/>
              </w:rPr>
            </w:pPr>
            <w:r w:rsidRPr="006604FB">
              <w:rPr>
                <w:color w:val="auto"/>
              </w:rPr>
              <w:t>0410 10</w:t>
            </w:r>
            <w:r w:rsidR="00AC7559">
              <w:rPr>
                <w:color w:val="auto"/>
              </w:rPr>
              <w:t xml:space="preserve"> </w:t>
            </w:r>
            <w:r w:rsidRPr="006604FB">
              <w:rPr>
                <w:color w:val="auto"/>
              </w:rPr>
              <w:t>000 0</w:t>
            </w:r>
          </w:p>
          <w:p w14:paraId="540F83CD" w14:textId="0229366E" w:rsidR="006F29FC" w:rsidRPr="006604FB" w:rsidRDefault="006F29FC" w:rsidP="006F29FC">
            <w:pPr>
              <w:autoSpaceDE w:val="0"/>
              <w:autoSpaceDN w:val="0"/>
              <w:adjustRightInd w:val="0"/>
              <w:rPr>
                <w:color w:val="auto"/>
              </w:rPr>
            </w:pPr>
            <w:r w:rsidRPr="006604FB">
              <w:rPr>
                <w:color w:val="auto"/>
              </w:rPr>
              <w:t>0410 90</w:t>
            </w:r>
            <w:r w:rsidR="00AC7559">
              <w:rPr>
                <w:color w:val="auto"/>
              </w:rPr>
              <w:t xml:space="preserve"> </w:t>
            </w:r>
            <w:r w:rsidRPr="006604FB">
              <w:rPr>
                <w:color w:val="auto"/>
              </w:rPr>
              <w:t>000 0</w:t>
            </w:r>
          </w:p>
          <w:p w14:paraId="54C1EC94" w14:textId="77777777" w:rsidR="006F29FC" w:rsidRPr="006604FB" w:rsidRDefault="006F29FC" w:rsidP="006F29FC">
            <w:pPr>
              <w:autoSpaceDE w:val="0"/>
              <w:autoSpaceDN w:val="0"/>
              <w:adjustRightInd w:val="0"/>
              <w:rPr>
                <w:color w:val="auto"/>
              </w:rPr>
            </w:pPr>
            <w:r w:rsidRPr="006604FB">
              <w:rPr>
                <w:color w:val="auto"/>
              </w:rPr>
              <w:t>1104</w:t>
            </w:r>
          </w:p>
          <w:p w14:paraId="2E9DD4FD" w14:textId="77777777" w:rsidR="006F29FC" w:rsidRPr="006604FB" w:rsidRDefault="006F29FC" w:rsidP="006F29FC">
            <w:pPr>
              <w:autoSpaceDE w:val="0"/>
              <w:autoSpaceDN w:val="0"/>
              <w:adjustRightInd w:val="0"/>
              <w:rPr>
                <w:color w:val="auto"/>
              </w:rPr>
            </w:pPr>
            <w:r w:rsidRPr="006604FB">
              <w:rPr>
                <w:color w:val="auto"/>
              </w:rPr>
              <w:t>1107</w:t>
            </w:r>
          </w:p>
          <w:p w14:paraId="7800C4F9" w14:textId="77777777" w:rsidR="006F29FC" w:rsidRPr="006604FB" w:rsidRDefault="006F29FC" w:rsidP="006F29FC">
            <w:pPr>
              <w:autoSpaceDE w:val="0"/>
              <w:autoSpaceDN w:val="0"/>
              <w:adjustRightInd w:val="0"/>
              <w:rPr>
                <w:color w:val="auto"/>
              </w:rPr>
            </w:pPr>
            <w:r w:rsidRPr="006604FB">
              <w:rPr>
                <w:color w:val="auto"/>
              </w:rPr>
              <w:t>1108</w:t>
            </w:r>
          </w:p>
          <w:p w14:paraId="50918735" w14:textId="77777777" w:rsidR="006F29FC" w:rsidRPr="006604FB" w:rsidRDefault="006F29FC" w:rsidP="006F29FC">
            <w:pPr>
              <w:autoSpaceDE w:val="0"/>
              <w:autoSpaceDN w:val="0"/>
              <w:adjustRightInd w:val="0"/>
              <w:rPr>
                <w:color w:val="auto"/>
              </w:rPr>
            </w:pPr>
            <w:r w:rsidRPr="006604FB">
              <w:rPr>
                <w:color w:val="auto"/>
              </w:rPr>
              <w:t>1207</w:t>
            </w:r>
          </w:p>
          <w:p w14:paraId="79FCD4BE" w14:textId="77777777" w:rsidR="006F29FC" w:rsidRPr="006604FB" w:rsidRDefault="006F29FC" w:rsidP="006F29FC">
            <w:pPr>
              <w:autoSpaceDE w:val="0"/>
              <w:autoSpaceDN w:val="0"/>
              <w:adjustRightInd w:val="0"/>
              <w:rPr>
                <w:color w:val="auto"/>
              </w:rPr>
            </w:pPr>
            <w:r w:rsidRPr="006604FB">
              <w:rPr>
                <w:color w:val="auto"/>
              </w:rPr>
              <w:t>1209</w:t>
            </w:r>
          </w:p>
          <w:p w14:paraId="737A6AB7" w14:textId="77777777" w:rsidR="006F29FC" w:rsidRPr="006604FB" w:rsidRDefault="006F29FC" w:rsidP="006F29FC">
            <w:pPr>
              <w:autoSpaceDE w:val="0"/>
              <w:autoSpaceDN w:val="0"/>
              <w:adjustRightInd w:val="0"/>
              <w:rPr>
                <w:color w:val="auto"/>
              </w:rPr>
            </w:pPr>
            <w:r w:rsidRPr="006604FB">
              <w:rPr>
                <w:color w:val="auto"/>
              </w:rPr>
              <w:t>1210</w:t>
            </w:r>
          </w:p>
          <w:p w14:paraId="3A5CEBB0" w14:textId="77777777" w:rsidR="006F29FC" w:rsidRPr="006604FB" w:rsidRDefault="006F29FC" w:rsidP="006F29FC">
            <w:pPr>
              <w:autoSpaceDE w:val="0"/>
              <w:autoSpaceDN w:val="0"/>
              <w:adjustRightInd w:val="0"/>
              <w:rPr>
                <w:color w:val="auto"/>
              </w:rPr>
            </w:pPr>
            <w:r w:rsidRPr="006604FB">
              <w:rPr>
                <w:color w:val="auto"/>
              </w:rPr>
              <w:t xml:space="preserve">1302 </w:t>
            </w:r>
          </w:p>
          <w:p w14:paraId="19CA867F" w14:textId="3DEB2890" w:rsidR="006F29FC" w:rsidRPr="006604FB" w:rsidRDefault="006F29FC" w:rsidP="006F29FC">
            <w:pPr>
              <w:autoSpaceDE w:val="0"/>
              <w:autoSpaceDN w:val="0"/>
              <w:adjustRightInd w:val="0"/>
              <w:rPr>
                <w:color w:val="auto"/>
              </w:rPr>
            </w:pPr>
            <w:r w:rsidRPr="006604FB">
              <w:rPr>
                <w:color w:val="auto"/>
              </w:rPr>
              <w:t>1302 31 000 0</w:t>
            </w:r>
          </w:p>
          <w:p w14:paraId="53F02878" w14:textId="77777777" w:rsidR="006F29FC" w:rsidRPr="006604FB" w:rsidRDefault="006F29FC" w:rsidP="006F29FC">
            <w:pPr>
              <w:autoSpaceDE w:val="0"/>
              <w:autoSpaceDN w:val="0"/>
              <w:adjustRightInd w:val="0"/>
              <w:rPr>
                <w:color w:val="auto"/>
              </w:rPr>
            </w:pPr>
            <w:r w:rsidRPr="006604FB">
              <w:rPr>
                <w:color w:val="auto"/>
              </w:rPr>
              <w:t>1517</w:t>
            </w:r>
          </w:p>
          <w:p w14:paraId="3F4D6839" w14:textId="31EE1EBE" w:rsidR="006F29FC" w:rsidRPr="006604FB" w:rsidRDefault="006F29FC" w:rsidP="006F29FC">
            <w:pPr>
              <w:autoSpaceDE w:val="0"/>
              <w:autoSpaceDN w:val="0"/>
              <w:adjustRightInd w:val="0"/>
              <w:rPr>
                <w:color w:val="auto"/>
              </w:rPr>
            </w:pPr>
            <w:r w:rsidRPr="006604FB">
              <w:rPr>
                <w:color w:val="auto"/>
              </w:rPr>
              <w:t>1602 90</w:t>
            </w:r>
            <w:r w:rsidR="00AC7559">
              <w:rPr>
                <w:color w:val="auto"/>
              </w:rPr>
              <w:t xml:space="preserve"> </w:t>
            </w:r>
            <w:r w:rsidRPr="006604FB">
              <w:rPr>
                <w:color w:val="auto"/>
              </w:rPr>
              <w:t>990</w:t>
            </w:r>
          </w:p>
          <w:p w14:paraId="09967B86" w14:textId="77777777" w:rsidR="006F29FC" w:rsidRPr="006604FB" w:rsidRDefault="006F29FC" w:rsidP="006F29FC">
            <w:pPr>
              <w:autoSpaceDE w:val="0"/>
              <w:autoSpaceDN w:val="0"/>
              <w:adjustRightInd w:val="0"/>
              <w:rPr>
                <w:color w:val="auto"/>
              </w:rPr>
            </w:pPr>
            <w:r w:rsidRPr="006604FB">
              <w:rPr>
                <w:color w:val="auto"/>
              </w:rPr>
              <w:t>1704 10</w:t>
            </w:r>
          </w:p>
          <w:p w14:paraId="6D0D7ECC" w14:textId="77777777" w:rsidR="006F29FC" w:rsidRPr="006604FB" w:rsidRDefault="006F29FC" w:rsidP="006F29FC">
            <w:pPr>
              <w:autoSpaceDE w:val="0"/>
              <w:autoSpaceDN w:val="0"/>
              <w:adjustRightInd w:val="0"/>
              <w:rPr>
                <w:color w:val="auto"/>
              </w:rPr>
            </w:pPr>
            <w:r w:rsidRPr="006604FB">
              <w:rPr>
                <w:color w:val="auto"/>
              </w:rPr>
              <w:t>1901</w:t>
            </w:r>
          </w:p>
          <w:p w14:paraId="39C63E03" w14:textId="77777777" w:rsidR="006F29FC" w:rsidRPr="006604FB" w:rsidRDefault="006F29FC" w:rsidP="006F29FC">
            <w:pPr>
              <w:autoSpaceDE w:val="0"/>
              <w:autoSpaceDN w:val="0"/>
              <w:adjustRightInd w:val="0"/>
              <w:rPr>
                <w:color w:val="auto"/>
              </w:rPr>
            </w:pPr>
            <w:r w:rsidRPr="006604FB">
              <w:rPr>
                <w:color w:val="auto"/>
              </w:rPr>
              <w:t>1902</w:t>
            </w:r>
          </w:p>
          <w:p w14:paraId="0545D422" w14:textId="77777777" w:rsidR="006F29FC" w:rsidRPr="006604FB" w:rsidRDefault="006F29FC" w:rsidP="006F29FC">
            <w:pPr>
              <w:autoSpaceDE w:val="0"/>
              <w:autoSpaceDN w:val="0"/>
              <w:adjustRightInd w:val="0"/>
              <w:rPr>
                <w:color w:val="auto"/>
              </w:rPr>
            </w:pPr>
            <w:r w:rsidRPr="006604FB">
              <w:rPr>
                <w:color w:val="auto"/>
              </w:rPr>
              <w:t>1904</w:t>
            </w:r>
          </w:p>
          <w:p w14:paraId="62E7C410" w14:textId="77777777" w:rsidR="006F29FC" w:rsidRPr="006604FB" w:rsidRDefault="006F29FC" w:rsidP="006F29FC">
            <w:pPr>
              <w:autoSpaceDE w:val="0"/>
              <w:autoSpaceDN w:val="0"/>
              <w:adjustRightInd w:val="0"/>
              <w:rPr>
                <w:color w:val="auto"/>
              </w:rPr>
            </w:pPr>
            <w:r w:rsidRPr="006604FB">
              <w:rPr>
                <w:color w:val="auto"/>
              </w:rPr>
              <w:t>2102</w:t>
            </w:r>
          </w:p>
          <w:p w14:paraId="70597DFD" w14:textId="77777777" w:rsidR="006F29FC" w:rsidRPr="006604FB" w:rsidRDefault="006F29FC" w:rsidP="006F29FC">
            <w:pPr>
              <w:autoSpaceDE w:val="0"/>
              <w:autoSpaceDN w:val="0"/>
              <w:adjustRightInd w:val="0"/>
              <w:rPr>
                <w:color w:val="auto"/>
              </w:rPr>
            </w:pPr>
            <w:r w:rsidRPr="006604FB">
              <w:rPr>
                <w:color w:val="auto"/>
              </w:rPr>
              <w:t>2103 30 100 0</w:t>
            </w:r>
          </w:p>
          <w:p w14:paraId="34434D7E" w14:textId="77777777" w:rsidR="006F29FC" w:rsidRPr="006604FB" w:rsidRDefault="006F29FC" w:rsidP="006F29FC">
            <w:pPr>
              <w:autoSpaceDE w:val="0"/>
              <w:autoSpaceDN w:val="0"/>
              <w:adjustRightInd w:val="0"/>
              <w:rPr>
                <w:color w:val="auto"/>
              </w:rPr>
            </w:pPr>
            <w:r w:rsidRPr="006604FB">
              <w:rPr>
                <w:color w:val="auto"/>
              </w:rPr>
              <w:t>2103 90 900 0</w:t>
            </w:r>
          </w:p>
          <w:p w14:paraId="1500BAE9" w14:textId="77777777" w:rsidR="006F29FC" w:rsidRPr="006604FB" w:rsidRDefault="006F29FC" w:rsidP="006F29FC">
            <w:pPr>
              <w:autoSpaceDE w:val="0"/>
              <w:autoSpaceDN w:val="0"/>
              <w:adjustRightInd w:val="0"/>
              <w:rPr>
                <w:color w:val="auto"/>
              </w:rPr>
            </w:pPr>
            <w:r w:rsidRPr="006604FB">
              <w:rPr>
                <w:color w:val="auto"/>
              </w:rPr>
              <w:t>2104</w:t>
            </w:r>
          </w:p>
          <w:p w14:paraId="580F31D8" w14:textId="77777777" w:rsidR="006F29FC" w:rsidRPr="006604FB" w:rsidRDefault="006F29FC" w:rsidP="006F29FC">
            <w:pPr>
              <w:autoSpaceDE w:val="0"/>
              <w:autoSpaceDN w:val="0"/>
              <w:adjustRightInd w:val="0"/>
              <w:rPr>
                <w:color w:val="auto"/>
              </w:rPr>
            </w:pPr>
            <w:r w:rsidRPr="006604FB">
              <w:rPr>
                <w:color w:val="auto"/>
              </w:rPr>
              <w:t>2105 00</w:t>
            </w:r>
          </w:p>
          <w:p w14:paraId="59F803F5" w14:textId="77777777" w:rsidR="006F29FC" w:rsidRPr="006604FB" w:rsidRDefault="006F29FC" w:rsidP="006F29FC">
            <w:pPr>
              <w:autoSpaceDE w:val="0"/>
              <w:autoSpaceDN w:val="0"/>
              <w:adjustRightInd w:val="0"/>
              <w:rPr>
                <w:color w:val="auto"/>
              </w:rPr>
            </w:pPr>
            <w:r w:rsidRPr="006604FB">
              <w:rPr>
                <w:color w:val="auto"/>
              </w:rPr>
              <w:t>2106</w:t>
            </w:r>
          </w:p>
          <w:p w14:paraId="1ABCBBB4" w14:textId="77777777" w:rsidR="006F29FC" w:rsidRPr="006604FB" w:rsidRDefault="006F29FC" w:rsidP="006F29FC">
            <w:pPr>
              <w:autoSpaceDE w:val="0"/>
              <w:autoSpaceDN w:val="0"/>
              <w:adjustRightInd w:val="0"/>
              <w:rPr>
                <w:color w:val="auto"/>
              </w:rPr>
            </w:pPr>
            <w:r w:rsidRPr="006604FB">
              <w:rPr>
                <w:color w:val="auto"/>
              </w:rPr>
              <w:t>2209 00</w:t>
            </w:r>
          </w:p>
          <w:p w14:paraId="557998DE" w14:textId="7DB4773B" w:rsidR="006F29FC" w:rsidRPr="006604FB" w:rsidRDefault="006F29FC" w:rsidP="006F29FC">
            <w:pPr>
              <w:autoSpaceDE w:val="0"/>
              <w:autoSpaceDN w:val="0"/>
              <w:adjustRightInd w:val="0"/>
              <w:rPr>
                <w:color w:val="auto"/>
              </w:rPr>
            </w:pPr>
            <w:r w:rsidRPr="006604FB">
              <w:rPr>
                <w:color w:val="auto"/>
              </w:rPr>
              <w:t>2305 00</w:t>
            </w:r>
            <w:r w:rsidR="00AC7559">
              <w:rPr>
                <w:color w:val="auto"/>
              </w:rPr>
              <w:t xml:space="preserve"> </w:t>
            </w:r>
            <w:r w:rsidRPr="006604FB">
              <w:rPr>
                <w:color w:val="auto"/>
              </w:rPr>
              <w:t>000 0</w:t>
            </w:r>
          </w:p>
          <w:p w14:paraId="34EA6A7F" w14:textId="77777777" w:rsidR="006F29FC" w:rsidRPr="006604FB" w:rsidRDefault="006F29FC" w:rsidP="006F29FC">
            <w:pPr>
              <w:autoSpaceDE w:val="0"/>
              <w:autoSpaceDN w:val="0"/>
              <w:adjustRightInd w:val="0"/>
              <w:rPr>
                <w:color w:val="auto"/>
              </w:rPr>
            </w:pPr>
            <w:r w:rsidRPr="006604FB">
              <w:rPr>
                <w:color w:val="auto"/>
              </w:rPr>
              <w:t>2306</w:t>
            </w:r>
          </w:p>
          <w:p w14:paraId="28B347BA" w14:textId="77777777" w:rsidR="006F29FC" w:rsidRPr="006604FB" w:rsidRDefault="006F29FC" w:rsidP="006F29FC">
            <w:pPr>
              <w:autoSpaceDE w:val="0"/>
              <w:autoSpaceDN w:val="0"/>
              <w:adjustRightInd w:val="0"/>
              <w:rPr>
                <w:color w:val="auto"/>
              </w:rPr>
            </w:pPr>
            <w:r w:rsidRPr="006604FB">
              <w:rPr>
                <w:color w:val="auto"/>
                <w:lang w:val="en-US"/>
              </w:rPr>
              <w:t>2308</w:t>
            </w:r>
            <w:r w:rsidRPr="006604FB">
              <w:rPr>
                <w:color w:val="auto"/>
              </w:rPr>
              <w:t xml:space="preserve"> 00</w:t>
            </w:r>
          </w:p>
          <w:p w14:paraId="00D36DA3" w14:textId="77777777" w:rsidR="006F29FC" w:rsidRPr="006604FB" w:rsidRDefault="006F29FC" w:rsidP="006F29FC">
            <w:pPr>
              <w:autoSpaceDE w:val="0"/>
              <w:autoSpaceDN w:val="0"/>
              <w:adjustRightInd w:val="0"/>
              <w:rPr>
                <w:color w:val="auto"/>
              </w:rPr>
            </w:pPr>
            <w:r w:rsidRPr="006604FB">
              <w:rPr>
                <w:color w:val="auto"/>
              </w:rPr>
              <w:t>2501 00</w:t>
            </w:r>
          </w:p>
          <w:p w14:paraId="4A21A922" w14:textId="77777777" w:rsidR="006F29FC" w:rsidRPr="006604FB" w:rsidRDefault="006F29FC" w:rsidP="006F29FC">
            <w:pPr>
              <w:autoSpaceDE w:val="0"/>
              <w:autoSpaceDN w:val="0"/>
              <w:adjustRightInd w:val="0"/>
              <w:rPr>
                <w:color w:val="auto"/>
              </w:rPr>
            </w:pPr>
            <w:r w:rsidRPr="006604FB">
              <w:rPr>
                <w:color w:val="auto"/>
              </w:rPr>
              <w:t>3302</w:t>
            </w:r>
          </w:p>
          <w:p w14:paraId="5F602ED3" w14:textId="569643D0" w:rsidR="006F29FC" w:rsidRPr="006604FB" w:rsidRDefault="006F29FC" w:rsidP="006F29FC">
            <w:pPr>
              <w:autoSpaceDE w:val="0"/>
              <w:autoSpaceDN w:val="0"/>
              <w:adjustRightInd w:val="0"/>
              <w:rPr>
                <w:color w:val="auto"/>
                <w:lang w:eastAsia="zh-CN"/>
              </w:rPr>
            </w:pPr>
            <w:r w:rsidRPr="006604FB">
              <w:rPr>
                <w:color w:val="auto"/>
              </w:rPr>
              <w:t>3503 00 100</w:t>
            </w:r>
          </w:p>
        </w:tc>
        <w:tc>
          <w:tcPr>
            <w:tcW w:w="3535" w:type="dxa"/>
          </w:tcPr>
          <w:p w14:paraId="07F13A2F"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p w14:paraId="1FD18C23" w14:textId="77777777" w:rsidR="006F29FC" w:rsidRPr="006604FB" w:rsidRDefault="006F29FC" w:rsidP="006F29FC">
            <w:pPr>
              <w:ind w:left="-14" w:right="-57"/>
              <w:rPr>
                <w:iCs/>
                <w:color w:val="auto"/>
              </w:rPr>
            </w:pPr>
            <w:r w:rsidRPr="006604FB">
              <w:rPr>
                <w:iCs/>
                <w:color w:val="auto"/>
              </w:rPr>
              <w:t>ГОСТ 11293</w:t>
            </w:r>
            <w:r w:rsidRPr="006604FB">
              <w:rPr>
                <w:iCs/>
                <w:color w:val="auto"/>
                <w:vertAlign w:val="superscript"/>
              </w:rPr>
              <w:t>1</w:t>
            </w:r>
          </w:p>
          <w:p w14:paraId="44F9CEDD"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13830</w:t>
            </w:r>
          </w:p>
          <w:p w14:paraId="3E81DE4F" w14:textId="77777777" w:rsidR="006F29FC" w:rsidRPr="006604FB" w:rsidRDefault="006F29FC" w:rsidP="006F29FC">
            <w:pPr>
              <w:ind w:left="-14" w:right="-57"/>
              <w:rPr>
                <w:iCs/>
                <w:color w:val="auto"/>
              </w:rPr>
            </w:pPr>
            <w:r w:rsidRPr="006604FB">
              <w:rPr>
                <w:rStyle w:val="fontstyle01"/>
                <w:rFonts w:ascii="Times New Roman" w:hAnsi="Times New Roman"/>
                <w:iCs/>
                <w:color w:val="auto"/>
              </w:rPr>
              <w:t>ГОСТ 171</w:t>
            </w:r>
          </w:p>
          <w:p w14:paraId="173A575E"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18224</w:t>
            </w:r>
          </w:p>
          <w:p w14:paraId="34365C62" w14:textId="77777777" w:rsidR="006F29FC" w:rsidRPr="006604FB" w:rsidRDefault="006F29FC" w:rsidP="006F29FC">
            <w:pPr>
              <w:ind w:left="-14" w:right="-57"/>
              <w:rPr>
                <w:iCs/>
                <w:color w:val="auto"/>
              </w:rPr>
            </w:pPr>
            <w:r w:rsidRPr="006604FB">
              <w:rPr>
                <w:rStyle w:val="fontstyle01"/>
                <w:rFonts w:ascii="Times New Roman" w:hAnsi="Times New Roman"/>
                <w:iCs/>
                <w:color w:val="auto"/>
              </w:rPr>
              <w:t>ГОСТ 18316</w:t>
            </w:r>
          </w:p>
          <w:p w14:paraId="2482EE06"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19327</w:t>
            </w:r>
          </w:p>
          <w:p w14:paraId="4DF22E86"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 xml:space="preserve">ГОСТ 19792 </w:t>
            </w:r>
          </w:p>
          <w:p w14:paraId="5EEFBC6B"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21946</w:t>
            </w:r>
          </w:p>
          <w:p w14:paraId="2E1C4ABC"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21947</w:t>
            </w:r>
          </w:p>
          <w:p w14:paraId="0E6BDD6D"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22840</w:t>
            </w:r>
          </w:p>
          <w:p w14:paraId="5B1A4AE1"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28483</w:t>
            </w:r>
          </w:p>
          <w:p w14:paraId="1AB780FE"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29186</w:t>
            </w:r>
          </w:p>
          <w:p w14:paraId="0CDC4F4B"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29272</w:t>
            </w:r>
          </w:p>
          <w:p w14:paraId="7ADA9A81"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29294</w:t>
            </w:r>
          </w:p>
          <w:p w14:paraId="2F6631CA"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31388</w:t>
            </w:r>
          </w:p>
          <w:p w14:paraId="7E90CDA6" w14:textId="77777777" w:rsidR="006F29FC" w:rsidRPr="006604FB" w:rsidRDefault="006F29FC" w:rsidP="006F29FC">
            <w:pPr>
              <w:ind w:left="-14" w:right="-57"/>
              <w:rPr>
                <w:iCs/>
                <w:color w:val="auto"/>
              </w:rPr>
            </w:pPr>
            <w:r w:rsidRPr="006604FB">
              <w:rPr>
                <w:iCs/>
                <w:color w:val="auto"/>
              </w:rPr>
              <w:t>ГОСТ 31648</w:t>
            </w:r>
            <w:r w:rsidRPr="006604FB">
              <w:rPr>
                <w:iCs/>
                <w:color w:val="auto"/>
                <w:vertAlign w:val="superscript"/>
              </w:rPr>
              <w:t>1</w:t>
            </w:r>
            <w:r w:rsidRPr="006604FB">
              <w:rPr>
                <w:iCs/>
                <w:color w:val="auto"/>
              </w:rPr>
              <w:t xml:space="preserve"> </w:t>
            </w:r>
          </w:p>
          <w:p w14:paraId="142E4D26"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31934</w:t>
            </w:r>
          </w:p>
          <w:p w14:paraId="4F525763"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31935</w:t>
            </w:r>
          </w:p>
          <w:p w14:paraId="24EF4DBA"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iCs/>
                <w:color w:val="auto"/>
              </w:rPr>
              <w:t>ГОСТ 32034</w:t>
            </w:r>
          </w:p>
          <w:p w14:paraId="0B85AD7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32097</w:t>
            </w:r>
          </w:p>
          <w:p w14:paraId="225C805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32159</w:t>
            </w:r>
          </w:p>
          <w:p w14:paraId="51B4D988" w14:textId="77777777" w:rsidR="006F29FC" w:rsidRPr="006604FB" w:rsidRDefault="006F29FC" w:rsidP="006F29FC">
            <w:pPr>
              <w:ind w:left="-14" w:right="-57"/>
              <w:rPr>
                <w:rStyle w:val="fontstyle01"/>
                <w:rFonts w:ascii="Times New Roman" w:hAnsi="Times New Roman"/>
                <w:iCs/>
                <w:color w:val="auto"/>
              </w:rPr>
            </w:pPr>
            <w:r w:rsidRPr="006604FB">
              <w:rPr>
                <w:rStyle w:val="fontstyle01"/>
                <w:rFonts w:ascii="Times New Roman" w:hAnsi="Times New Roman"/>
                <w:color w:val="auto"/>
              </w:rPr>
              <w:t>ГОСТ 32908</w:t>
            </w:r>
          </w:p>
          <w:p w14:paraId="220A124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32912</w:t>
            </w:r>
          </w:p>
          <w:p w14:paraId="776BAF10" w14:textId="77777777" w:rsidR="006F29FC" w:rsidRPr="006604FB" w:rsidRDefault="006F29FC" w:rsidP="006F29FC">
            <w:pPr>
              <w:ind w:left="-14" w:right="-57"/>
              <w:rPr>
                <w:iCs/>
                <w:color w:val="auto"/>
              </w:rPr>
            </w:pPr>
            <w:r w:rsidRPr="006604FB">
              <w:rPr>
                <w:iCs/>
                <w:color w:val="auto"/>
              </w:rPr>
              <w:t>ГОСТ 33394</w:t>
            </w:r>
          </w:p>
          <w:p w14:paraId="7927FC6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33476</w:t>
            </w:r>
          </w:p>
          <w:p w14:paraId="0E0A3A4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33917</w:t>
            </w:r>
          </w:p>
          <w:p w14:paraId="396BA22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34144</w:t>
            </w:r>
          </w:p>
          <w:p w14:paraId="713931A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34274</w:t>
            </w:r>
          </w:p>
          <w:p w14:paraId="3A337C76" w14:textId="77777777" w:rsidR="006F29FC" w:rsidRPr="006604FB" w:rsidRDefault="006F29FC" w:rsidP="006F29FC">
            <w:pPr>
              <w:ind w:left="-14" w:right="-57"/>
              <w:rPr>
                <w:bCs/>
                <w:color w:val="auto"/>
              </w:rPr>
            </w:pPr>
            <w:r w:rsidRPr="006604FB">
              <w:rPr>
                <w:rStyle w:val="fontstyle01"/>
                <w:rFonts w:ascii="Times New Roman" w:hAnsi="Times New Roman"/>
                <w:color w:val="auto"/>
              </w:rPr>
              <w:t>ГОСТ 5194</w:t>
            </w:r>
          </w:p>
          <w:p w14:paraId="643A80C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6034</w:t>
            </w:r>
          </w:p>
          <w:p w14:paraId="336B17D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7699</w:t>
            </w:r>
          </w:p>
          <w:p w14:paraId="2E7DE912"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975</w:t>
            </w:r>
          </w:p>
          <w:p w14:paraId="2F63353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50364</w:t>
            </w:r>
          </w:p>
          <w:p w14:paraId="0BFCC151" w14:textId="77777777" w:rsidR="006F29FC" w:rsidRPr="006604FB" w:rsidRDefault="006F29FC" w:rsidP="006F29FC">
            <w:pPr>
              <w:ind w:left="-14" w:right="-57"/>
              <w:rPr>
                <w:bCs/>
                <w:color w:val="auto"/>
              </w:rPr>
            </w:pPr>
            <w:r w:rsidRPr="006604FB">
              <w:rPr>
                <w:rStyle w:val="fontstyle01"/>
                <w:rFonts w:ascii="Times New Roman" w:hAnsi="Times New Roman"/>
                <w:color w:val="auto"/>
              </w:rPr>
              <w:t>ГОСТ Р 51574</w:t>
            </w:r>
          </w:p>
          <w:p w14:paraId="7A91077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52061</w:t>
            </w:r>
          </w:p>
          <w:p w14:paraId="28D7F4D6"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53876</w:t>
            </w:r>
          </w:p>
          <w:p w14:paraId="7FD88DC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54647</w:t>
            </w:r>
          </w:p>
          <w:p w14:paraId="31C41BE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54845</w:t>
            </w:r>
          </w:p>
          <w:p w14:paraId="4B6F5CA3"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55297</w:t>
            </w:r>
          </w:p>
          <w:p w14:paraId="0A41AC64"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55316</w:t>
            </w:r>
          </w:p>
          <w:p w14:paraId="147F1D45"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55325</w:t>
            </w:r>
          </w:p>
          <w:p w14:paraId="6B92A898"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ГОСТ Р 55489</w:t>
            </w:r>
          </w:p>
          <w:p w14:paraId="745AC8D3" w14:textId="77777777" w:rsidR="006F29FC" w:rsidRPr="006604FB" w:rsidRDefault="006F29FC" w:rsidP="006F29FC">
            <w:pPr>
              <w:ind w:left="-14" w:right="-57"/>
              <w:rPr>
                <w:bCs/>
                <w:color w:val="auto"/>
              </w:rPr>
            </w:pPr>
            <w:r w:rsidRPr="006604FB">
              <w:rPr>
                <w:rStyle w:val="fontstyle01"/>
                <w:rFonts w:ascii="Times New Roman" w:hAnsi="Times New Roman"/>
                <w:color w:val="auto"/>
              </w:rPr>
              <w:t>ГОСТ Р 56095</w:t>
            </w:r>
          </w:p>
          <w:p w14:paraId="59D73F5C"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1084</w:t>
            </w:r>
          </w:p>
          <w:p w14:paraId="31A69E3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1210</w:t>
            </w:r>
          </w:p>
          <w:p w14:paraId="601160A0"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1369</w:t>
            </w:r>
          </w:p>
          <w:p w14:paraId="15B4CB7F"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1760</w:t>
            </w:r>
          </w:p>
          <w:p w14:paraId="53EF73CB"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1828</w:t>
            </w:r>
          </w:p>
          <w:p w14:paraId="243A167A"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1924</w:t>
            </w:r>
          </w:p>
          <w:p w14:paraId="637D171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2193</w:t>
            </w:r>
          </w:p>
          <w:p w14:paraId="50EBC637" w14:textId="77777777" w:rsidR="006F29FC" w:rsidRPr="006604FB" w:rsidRDefault="006F29FC" w:rsidP="006F29FC">
            <w:pPr>
              <w:ind w:left="-14" w:right="-57"/>
              <w:rPr>
                <w:b/>
                <w:bCs/>
                <w:i/>
                <w:color w:val="auto"/>
              </w:rPr>
            </w:pPr>
            <w:r w:rsidRPr="006604FB">
              <w:rPr>
                <w:b/>
                <w:bCs/>
                <w:i/>
                <w:color w:val="auto"/>
              </w:rPr>
              <w:t>СТБ 2573</w:t>
            </w:r>
            <w:r w:rsidRPr="006604FB">
              <w:rPr>
                <w:b/>
                <w:bCs/>
                <w:i/>
                <w:color w:val="auto"/>
                <w:vertAlign w:val="superscript"/>
              </w:rPr>
              <w:t>1</w:t>
            </w:r>
          </w:p>
          <w:p w14:paraId="0020054D" w14:textId="77777777" w:rsidR="006F29FC" w:rsidRPr="006604FB" w:rsidRDefault="006F29FC" w:rsidP="006F29FC">
            <w:pPr>
              <w:ind w:left="-14" w:right="-57"/>
              <w:rPr>
                <w:bCs/>
                <w:color w:val="auto"/>
              </w:rPr>
            </w:pPr>
            <w:r w:rsidRPr="006604FB">
              <w:rPr>
                <w:rStyle w:val="fontstyle01"/>
                <w:rFonts w:ascii="Times New Roman" w:hAnsi="Times New Roman"/>
                <w:color w:val="auto"/>
              </w:rPr>
              <w:t>СТБ 954</w:t>
            </w:r>
          </w:p>
          <w:p w14:paraId="6777FBDD"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983</w:t>
            </w:r>
          </w:p>
          <w:p w14:paraId="01064387" w14:textId="77777777" w:rsidR="006F29FC" w:rsidRPr="006604FB" w:rsidRDefault="006F29FC" w:rsidP="006F29FC">
            <w:pPr>
              <w:ind w:left="-14" w:right="-57"/>
              <w:rPr>
                <w:rStyle w:val="fontstyle01"/>
                <w:rFonts w:ascii="Times New Roman" w:hAnsi="Times New Roman"/>
                <w:color w:val="auto"/>
              </w:rPr>
            </w:pPr>
            <w:r w:rsidRPr="006604FB">
              <w:rPr>
                <w:rStyle w:val="fontstyle01"/>
                <w:rFonts w:ascii="Times New Roman" w:hAnsi="Times New Roman"/>
                <w:color w:val="auto"/>
              </w:rPr>
              <w:t>СТБ 990</w:t>
            </w:r>
          </w:p>
          <w:p w14:paraId="0E0DD289" w14:textId="685945AB" w:rsidR="006F29FC" w:rsidRPr="006604FB" w:rsidRDefault="006F29FC" w:rsidP="006F29FC">
            <w:pPr>
              <w:ind w:left="-14" w:right="-57"/>
              <w:rPr>
                <w:bCs/>
                <w:color w:val="auto"/>
              </w:rPr>
            </w:pPr>
            <w:r w:rsidRPr="006604FB">
              <w:rPr>
                <w:rStyle w:val="fontstyle01"/>
                <w:rFonts w:ascii="Times New Roman" w:hAnsi="Times New Roman"/>
                <w:color w:val="auto"/>
              </w:rPr>
              <w:t>СТБ 991</w:t>
            </w:r>
          </w:p>
        </w:tc>
        <w:tc>
          <w:tcPr>
            <w:tcW w:w="1455" w:type="dxa"/>
          </w:tcPr>
          <w:p w14:paraId="09C70F2E" w14:textId="77777777" w:rsidR="006F29FC" w:rsidRPr="006604FB" w:rsidRDefault="006F29FC" w:rsidP="006F29FC">
            <w:pPr>
              <w:autoSpaceDE w:val="0"/>
              <w:autoSpaceDN w:val="0"/>
              <w:adjustRightInd w:val="0"/>
              <w:rPr>
                <w:color w:val="auto"/>
                <w:lang w:eastAsia="zh-CN"/>
              </w:rPr>
            </w:pPr>
            <w:r w:rsidRPr="006604FB">
              <w:rPr>
                <w:color w:val="auto"/>
              </w:rPr>
              <w:t>ТР ТС 021/2011</w:t>
            </w:r>
          </w:p>
          <w:p w14:paraId="5A4ED388" w14:textId="705D8464" w:rsidR="006F29FC" w:rsidRPr="006604FB" w:rsidRDefault="006F29FC" w:rsidP="006F29FC">
            <w:pPr>
              <w:rPr>
                <w:color w:val="auto"/>
                <w:lang w:eastAsia="zh-CN"/>
              </w:rPr>
            </w:pPr>
          </w:p>
        </w:tc>
      </w:tr>
      <w:tr w:rsidR="006F29FC" w:rsidRPr="006604FB" w14:paraId="6AD1561D" w14:textId="77777777" w:rsidTr="00BA557D">
        <w:tc>
          <w:tcPr>
            <w:tcW w:w="668" w:type="dxa"/>
          </w:tcPr>
          <w:p w14:paraId="6DC02399" w14:textId="77777777" w:rsidR="006F29FC" w:rsidRPr="006604FB" w:rsidRDefault="006F29FC" w:rsidP="006F29FC">
            <w:pPr>
              <w:tabs>
                <w:tab w:val="left" w:pos="2"/>
              </w:tabs>
              <w:ind w:left="-108" w:right="-108"/>
              <w:jc w:val="center"/>
              <w:rPr>
                <w:color w:val="auto"/>
              </w:rPr>
            </w:pPr>
          </w:p>
        </w:tc>
        <w:tc>
          <w:tcPr>
            <w:tcW w:w="9571" w:type="dxa"/>
            <w:gridSpan w:val="5"/>
          </w:tcPr>
          <w:p w14:paraId="7F22883C" w14:textId="698D0131" w:rsidR="006F29FC" w:rsidRPr="006604FB" w:rsidRDefault="006F29FC" w:rsidP="006F29FC">
            <w:pPr>
              <w:ind w:left="-14" w:right="-57"/>
              <w:jc w:val="center"/>
              <w:outlineLvl w:val="0"/>
              <w:rPr>
                <w:color w:val="auto"/>
              </w:rPr>
            </w:pPr>
            <w:r w:rsidRPr="006604FB">
              <w:rPr>
                <w:b/>
                <w:color w:val="auto"/>
              </w:rPr>
              <w:t>ТР ТС 023/2011 «ТЕХНИЧЕСКИЙ РЕГЛАМЕНТ НА СОКОВУЮ ПРОДУКЦИЮ ИЗ ФРУКТОВ И ОВОЩЕЙ»</w:t>
            </w:r>
          </w:p>
        </w:tc>
      </w:tr>
      <w:tr w:rsidR="0004623D" w:rsidRPr="006604FB" w14:paraId="484D36B5" w14:textId="77777777" w:rsidTr="00BA557D">
        <w:tc>
          <w:tcPr>
            <w:tcW w:w="668" w:type="dxa"/>
          </w:tcPr>
          <w:p w14:paraId="7BE17B29" w14:textId="2286B0E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143ED200" w14:textId="77777777" w:rsidR="006F29FC" w:rsidRPr="006604FB" w:rsidRDefault="006F29FC" w:rsidP="006F29FC">
            <w:pPr>
              <w:autoSpaceDE w:val="0"/>
              <w:autoSpaceDN w:val="0"/>
              <w:adjustRightInd w:val="0"/>
              <w:rPr>
                <w:color w:val="auto"/>
                <w:lang w:eastAsia="zh-CN"/>
              </w:rPr>
            </w:pPr>
            <w:r w:rsidRPr="006604FB">
              <w:rPr>
                <w:color w:val="auto"/>
              </w:rPr>
              <w:t>Соки из фруктов и (или) овощей (кроме томатного), в том числе:</w:t>
            </w:r>
          </w:p>
          <w:p w14:paraId="490B1873" w14:textId="2A30EFDF" w:rsidR="006F29FC" w:rsidRPr="006604FB" w:rsidRDefault="006F29FC" w:rsidP="006F29FC">
            <w:pPr>
              <w:autoSpaceDE w:val="0"/>
              <w:autoSpaceDN w:val="0"/>
              <w:adjustRightInd w:val="0"/>
              <w:rPr>
                <w:color w:val="auto"/>
              </w:rPr>
            </w:pPr>
            <w:r w:rsidRPr="006604FB">
              <w:rPr>
                <w:color w:val="auto"/>
              </w:rPr>
              <w:t xml:space="preserve"> сок прямого</w:t>
            </w:r>
          </w:p>
          <w:p w14:paraId="49B5D46F" w14:textId="316ADE21" w:rsidR="006F29FC" w:rsidRPr="006604FB" w:rsidRDefault="006F29FC" w:rsidP="006F29FC">
            <w:pPr>
              <w:autoSpaceDE w:val="0"/>
              <w:autoSpaceDN w:val="0"/>
              <w:adjustRightInd w:val="0"/>
              <w:rPr>
                <w:color w:val="auto"/>
              </w:rPr>
            </w:pPr>
            <w:r w:rsidRPr="006604FB">
              <w:rPr>
                <w:color w:val="auto"/>
              </w:rPr>
              <w:t xml:space="preserve"> отжима восстановленный</w:t>
            </w:r>
          </w:p>
          <w:p w14:paraId="5FA38C4D" w14:textId="6CB67299" w:rsidR="006F29FC" w:rsidRPr="006604FB" w:rsidRDefault="006F29FC" w:rsidP="006F29FC">
            <w:pPr>
              <w:autoSpaceDE w:val="0"/>
              <w:autoSpaceDN w:val="0"/>
              <w:adjustRightInd w:val="0"/>
              <w:rPr>
                <w:color w:val="auto"/>
              </w:rPr>
            </w:pPr>
            <w:r w:rsidRPr="006604FB">
              <w:rPr>
                <w:color w:val="auto"/>
              </w:rPr>
              <w:t xml:space="preserve"> сок концентрированный</w:t>
            </w:r>
          </w:p>
          <w:p w14:paraId="204A47FB" w14:textId="64D8ADE8" w:rsidR="006F29FC" w:rsidRPr="006604FB" w:rsidRDefault="006F29FC" w:rsidP="006F29FC">
            <w:pPr>
              <w:autoSpaceDE w:val="0"/>
              <w:autoSpaceDN w:val="0"/>
              <w:adjustRightInd w:val="0"/>
              <w:rPr>
                <w:color w:val="auto"/>
                <w:lang w:eastAsia="zh-CN"/>
              </w:rPr>
            </w:pPr>
            <w:r w:rsidRPr="006604FB">
              <w:rPr>
                <w:color w:val="auto"/>
              </w:rPr>
              <w:t xml:space="preserve"> сок диффузионный сок</w:t>
            </w:r>
          </w:p>
        </w:tc>
        <w:tc>
          <w:tcPr>
            <w:tcW w:w="2022" w:type="dxa"/>
            <w:gridSpan w:val="2"/>
            <w:hideMark/>
          </w:tcPr>
          <w:p w14:paraId="5CB83223" w14:textId="77777777" w:rsidR="006F29FC" w:rsidRPr="006604FB" w:rsidRDefault="006F29FC" w:rsidP="006F29FC">
            <w:pPr>
              <w:autoSpaceDE w:val="0"/>
              <w:autoSpaceDN w:val="0"/>
              <w:adjustRightInd w:val="0"/>
              <w:rPr>
                <w:color w:val="auto"/>
                <w:lang w:eastAsia="zh-CN"/>
              </w:rPr>
            </w:pPr>
            <w:r w:rsidRPr="006604FB">
              <w:rPr>
                <w:color w:val="auto"/>
              </w:rPr>
              <w:t xml:space="preserve"> 2009</w:t>
            </w:r>
          </w:p>
        </w:tc>
        <w:tc>
          <w:tcPr>
            <w:tcW w:w="3535" w:type="dxa"/>
          </w:tcPr>
          <w:p w14:paraId="21684D45"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396920C4"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111ACABC" w14:textId="1F3BB008" w:rsidR="006F29FC" w:rsidRPr="006604FB" w:rsidRDefault="006F29FC" w:rsidP="006F29FC">
            <w:pPr>
              <w:autoSpaceDE w:val="0"/>
              <w:autoSpaceDN w:val="0"/>
              <w:adjustRightInd w:val="0"/>
              <w:ind w:left="-14" w:right="-57"/>
              <w:rPr>
                <w:color w:val="auto"/>
                <w:lang w:eastAsia="zh-CN"/>
              </w:rPr>
            </w:pPr>
            <w:r w:rsidRPr="006604FB">
              <w:rPr>
                <w:color w:val="auto"/>
                <w:lang w:eastAsia="zh-CN"/>
              </w:rPr>
              <w:t xml:space="preserve">ГОСТ 32100 </w:t>
            </w:r>
          </w:p>
          <w:p w14:paraId="4BE0455E" w14:textId="696EF8DD" w:rsidR="006F29FC" w:rsidRPr="006604FB" w:rsidRDefault="006F29FC" w:rsidP="006F29FC">
            <w:pPr>
              <w:tabs>
                <w:tab w:val="left" w:pos="1891"/>
              </w:tabs>
              <w:autoSpaceDE w:val="0"/>
              <w:autoSpaceDN w:val="0"/>
              <w:adjustRightInd w:val="0"/>
              <w:ind w:left="-14" w:right="-57"/>
              <w:rPr>
                <w:color w:val="auto"/>
                <w:lang w:eastAsia="zh-CN"/>
              </w:rPr>
            </w:pPr>
            <w:r w:rsidRPr="006604FB">
              <w:rPr>
                <w:color w:val="auto"/>
                <w:lang w:eastAsia="zh-CN"/>
              </w:rPr>
              <w:t xml:space="preserve">ГОСТ 32101 </w:t>
            </w:r>
          </w:p>
          <w:p w14:paraId="75D21464" w14:textId="614E1358" w:rsidR="006F29FC" w:rsidRPr="006604FB" w:rsidRDefault="006F29FC" w:rsidP="006F29FC">
            <w:pPr>
              <w:autoSpaceDE w:val="0"/>
              <w:autoSpaceDN w:val="0"/>
              <w:adjustRightInd w:val="0"/>
              <w:ind w:left="-14" w:right="-57"/>
              <w:rPr>
                <w:color w:val="auto"/>
                <w:lang w:eastAsia="zh-CN"/>
              </w:rPr>
            </w:pPr>
            <w:r w:rsidRPr="006604FB">
              <w:rPr>
                <w:color w:val="auto"/>
                <w:lang w:eastAsia="zh-CN"/>
              </w:rPr>
              <w:t>ГОСТ 32102</w:t>
            </w:r>
          </w:p>
          <w:p w14:paraId="6749F9B6" w14:textId="77777777" w:rsidR="006F29FC" w:rsidRPr="006604FB" w:rsidRDefault="006F29FC" w:rsidP="006F29FC">
            <w:pPr>
              <w:autoSpaceDE w:val="0"/>
              <w:autoSpaceDN w:val="0"/>
              <w:adjustRightInd w:val="0"/>
              <w:ind w:left="-14" w:right="-57"/>
              <w:rPr>
                <w:color w:val="auto"/>
                <w:lang w:eastAsia="zh-CN"/>
              </w:rPr>
            </w:pPr>
            <w:r w:rsidRPr="006604FB">
              <w:rPr>
                <w:color w:val="auto"/>
                <w:lang w:eastAsia="zh-CN"/>
              </w:rPr>
              <w:t>ГОСТ 32103</w:t>
            </w:r>
          </w:p>
          <w:p w14:paraId="21723E47" w14:textId="5E8DF2AE" w:rsidR="006F29FC" w:rsidRPr="006604FB" w:rsidRDefault="006F29FC" w:rsidP="006F29FC">
            <w:pPr>
              <w:autoSpaceDE w:val="0"/>
              <w:autoSpaceDN w:val="0"/>
              <w:adjustRightInd w:val="0"/>
              <w:ind w:left="-14" w:right="-57"/>
              <w:rPr>
                <w:color w:val="auto"/>
                <w:lang w:eastAsia="zh-CN"/>
              </w:rPr>
            </w:pPr>
            <w:r w:rsidRPr="006604FB">
              <w:rPr>
                <w:color w:val="auto"/>
                <w:lang w:eastAsia="zh-CN"/>
              </w:rPr>
              <w:t>ГОСТ 32920</w:t>
            </w:r>
          </w:p>
        </w:tc>
        <w:tc>
          <w:tcPr>
            <w:tcW w:w="1455" w:type="dxa"/>
            <w:hideMark/>
          </w:tcPr>
          <w:p w14:paraId="36CBECEE"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0E2D356D" w14:textId="77777777" w:rsidTr="00BA557D">
        <w:tc>
          <w:tcPr>
            <w:tcW w:w="668" w:type="dxa"/>
          </w:tcPr>
          <w:p w14:paraId="5538AC32" w14:textId="243D9AB6"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A32F053" w14:textId="77777777" w:rsidR="006F29FC" w:rsidRPr="006604FB" w:rsidRDefault="006F29FC" w:rsidP="006F29FC">
            <w:pPr>
              <w:autoSpaceDE w:val="0"/>
              <w:autoSpaceDN w:val="0"/>
              <w:adjustRightInd w:val="0"/>
              <w:rPr>
                <w:color w:val="auto"/>
                <w:lang w:eastAsia="zh-CN"/>
              </w:rPr>
            </w:pPr>
            <w:r w:rsidRPr="006604FB">
              <w:rPr>
                <w:color w:val="auto"/>
              </w:rPr>
              <w:t>Фруктовые и (или) овощные нектары</w:t>
            </w:r>
          </w:p>
        </w:tc>
        <w:tc>
          <w:tcPr>
            <w:tcW w:w="2022" w:type="dxa"/>
            <w:gridSpan w:val="2"/>
            <w:hideMark/>
          </w:tcPr>
          <w:p w14:paraId="0F3A8B27" w14:textId="68B89B4E" w:rsidR="006F29FC" w:rsidRPr="006604FB" w:rsidRDefault="006F29FC" w:rsidP="006F29FC">
            <w:pPr>
              <w:autoSpaceDE w:val="0"/>
              <w:autoSpaceDN w:val="0"/>
              <w:adjustRightInd w:val="0"/>
              <w:rPr>
                <w:color w:val="auto"/>
                <w:lang w:eastAsia="zh-CN"/>
              </w:rPr>
            </w:pPr>
            <w:r w:rsidRPr="006604FB">
              <w:rPr>
                <w:color w:val="auto"/>
                <w:lang w:eastAsia="zh-CN"/>
              </w:rPr>
              <w:t>2202 99</w:t>
            </w:r>
            <w:r w:rsidR="00AC7559">
              <w:rPr>
                <w:color w:val="auto"/>
                <w:lang w:eastAsia="zh-CN"/>
              </w:rPr>
              <w:t xml:space="preserve"> </w:t>
            </w:r>
            <w:r w:rsidRPr="006604FB">
              <w:rPr>
                <w:color w:val="auto"/>
                <w:lang w:eastAsia="zh-CN"/>
              </w:rPr>
              <w:t>180 0</w:t>
            </w:r>
          </w:p>
        </w:tc>
        <w:tc>
          <w:tcPr>
            <w:tcW w:w="3535" w:type="dxa"/>
            <w:hideMark/>
          </w:tcPr>
          <w:p w14:paraId="53F91954"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164D9445"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393DCBFF" w14:textId="2A9085B1" w:rsidR="006F29FC" w:rsidRPr="006604FB" w:rsidRDefault="006F29FC" w:rsidP="006F29FC">
            <w:pPr>
              <w:autoSpaceDE w:val="0"/>
              <w:autoSpaceDN w:val="0"/>
              <w:adjustRightInd w:val="0"/>
              <w:ind w:left="-14" w:right="-57"/>
              <w:rPr>
                <w:color w:val="auto"/>
                <w:lang w:eastAsia="zh-CN"/>
              </w:rPr>
            </w:pPr>
            <w:r w:rsidRPr="006604FB">
              <w:rPr>
                <w:bCs/>
                <w:color w:val="auto"/>
              </w:rPr>
              <w:t>ГОСТ 32100</w:t>
            </w:r>
            <w:r w:rsidRPr="006604FB">
              <w:rPr>
                <w:color w:val="auto"/>
                <w:lang w:eastAsia="zh-CN"/>
              </w:rPr>
              <w:t xml:space="preserve"> </w:t>
            </w:r>
          </w:p>
          <w:p w14:paraId="499124CB" w14:textId="77777777" w:rsidR="006F29FC" w:rsidRPr="006604FB" w:rsidRDefault="006F29FC" w:rsidP="006F29FC">
            <w:pPr>
              <w:autoSpaceDE w:val="0"/>
              <w:autoSpaceDN w:val="0"/>
              <w:adjustRightInd w:val="0"/>
              <w:ind w:left="-14" w:right="-57"/>
              <w:rPr>
                <w:bCs/>
                <w:color w:val="auto"/>
              </w:rPr>
            </w:pPr>
            <w:r w:rsidRPr="006604FB">
              <w:rPr>
                <w:bCs/>
                <w:color w:val="auto"/>
              </w:rPr>
              <w:t xml:space="preserve">ГОСТ 32104 </w:t>
            </w:r>
          </w:p>
          <w:p w14:paraId="12C7C091" w14:textId="06A3D3D5" w:rsidR="006F29FC" w:rsidRPr="006604FB" w:rsidRDefault="006F29FC" w:rsidP="006F29FC">
            <w:pPr>
              <w:autoSpaceDE w:val="0"/>
              <w:autoSpaceDN w:val="0"/>
              <w:adjustRightInd w:val="0"/>
              <w:ind w:left="-14" w:right="-57"/>
              <w:rPr>
                <w:bCs/>
                <w:color w:val="auto"/>
              </w:rPr>
            </w:pPr>
            <w:r w:rsidRPr="006604FB">
              <w:rPr>
                <w:bCs/>
                <w:color w:val="auto"/>
              </w:rPr>
              <w:t>ГОСТ 32920</w:t>
            </w:r>
          </w:p>
        </w:tc>
        <w:tc>
          <w:tcPr>
            <w:tcW w:w="1455" w:type="dxa"/>
            <w:hideMark/>
          </w:tcPr>
          <w:p w14:paraId="143346BB"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3C6247D9" w14:textId="77777777" w:rsidTr="00BA557D">
        <w:tc>
          <w:tcPr>
            <w:tcW w:w="668" w:type="dxa"/>
          </w:tcPr>
          <w:p w14:paraId="776740A1" w14:textId="6A64F73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4F275CDE" w14:textId="77777777" w:rsidR="006F29FC" w:rsidRPr="006604FB" w:rsidRDefault="006F29FC" w:rsidP="006F29FC">
            <w:pPr>
              <w:autoSpaceDE w:val="0"/>
              <w:autoSpaceDN w:val="0"/>
              <w:adjustRightInd w:val="0"/>
              <w:rPr>
                <w:color w:val="auto"/>
                <w:lang w:eastAsia="zh-CN"/>
              </w:rPr>
            </w:pPr>
            <w:r w:rsidRPr="006604FB">
              <w:rPr>
                <w:color w:val="auto"/>
              </w:rPr>
              <w:t>Фруктовые и (или) овощные сокосодержащие напитки</w:t>
            </w:r>
          </w:p>
        </w:tc>
        <w:tc>
          <w:tcPr>
            <w:tcW w:w="2022" w:type="dxa"/>
            <w:gridSpan w:val="2"/>
            <w:hideMark/>
          </w:tcPr>
          <w:p w14:paraId="34229E92" w14:textId="43EDD613" w:rsidR="006F29FC" w:rsidRPr="006604FB" w:rsidRDefault="006F29FC" w:rsidP="006F29FC">
            <w:pPr>
              <w:autoSpaceDE w:val="0"/>
              <w:autoSpaceDN w:val="0"/>
              <w:adjustRightInd w:val="0"/>
              <w:rPr>
                <w:color w:val="auto"/>
                <w:lang w:eastAsia="zh-CN"/>
              </w:rPr>
            </w:pPr>
            <w:r w:rsidRPr="006604FB">
              <w:rPr>
                <w:color w:val="auto"/>
                <w:lang w:eastAsia="zh-CN"/>
              </w:rPr>
              <w:t>2202 99</w:t>
            </w:r>
            <w:r w:rsidR="00AC7559">
              <w:rPr>
                <w:color w:val="auto"/>
                <w:lang w:eastAsia="zh-CN"/>
              </w:rPr>
              <w:t xml:space="preserve"> </w:t>
            </w:r>
            <w:r w:rsidRPr="006604FB">
              <w:rPr>
                <w:color w:val="auto"/>
                <w:lang w:eastAsia="zh-CN"/>
              </w:rPr>
              <w:t>180 0</w:t>
            </w:r>
          </w:p>
        </w:tc>
        <w:tc>
          <w:tcPr>
            <w:tcW w:w="3535" w:type="dxa"/>
            <w:hideMark/>
          </w:tcPr>
          <w:p w14:paraId="2F2A0C6D"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7B2B6CB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4BF68E62" w14:textId="107881DC" w:rsidR="006F29FC" w:rsidRPr="006604FB" w:rsidRDefault="006F29FC" w:rsidP="006F29FC">
            <w:pPr>
              <w:autoSpaceDE w:val="0"/>
              <w:autoSpaceDN w:val="0"/>
              <w:adjustRightInd w:val="0"/>
              <w:ind w:left="-14" w:right="-57"/>
              <w:rPr>
                <w:color w:val="auto"/>
                <w:lang w:eastAsia="zh-CN"/>
              </w:rPr>
            </w:pPr>
            <w:r w:rsidRPr="006604FB">
              <w:rPr>
                <w:color w:val="auto"/>
              </w:rPr>
              <w:t>ГОСТ 32100</w:t>
            </w:r>
            <w:r w:rsidRPr="006604FB">
              <w:rPr>
                <w:color w:val="auto"/>
                <w:lang w:eastAsia="zh-CN"/>
              </w:rPr>
              <w:t xml:space="preserve"> </w:t>
            </w:r>
          </w:p>
          <w:p w14:paraId="4CC120A4" w14:textId="67963B39"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32105 </w:t>
            </w:r>
          </w:p>
        </w:tc>
        <w:tc>
          <w:tcPr>
            <w:tcW w:w="1455" w:type="dxa"/>
            <w:hideMark/>
          </w:tcPr>
          <w:p w14:paraId="280E01A8"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286D8E76" w14:textId="77777777" w:rsidTr="00BA557D">
        <w:tc>
          <w:tcPr>
            <w:tcW w:w="668" w:type="dxa"/>
          </w:tcPr>
          <w:p w14:paraId="216B240E" w14:textId="3E6C83D8"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2652E6DC" w14:textId="77777777" w:rsidR="006F29FC" w:rsidRPr="006604FB" w:rsidRDefault="006F29FC" w:rsidP="006F29FC">
            <w:pPr>
              <w:autoSpaceDE w:val="0"/>
              <w:autoSpaceDN w:val="0"/>
              <w:adjustRightInd w:val="0"/>
              <w:rPr>
                <w:color w:val="auto"/>
                <w:lang w:eastAsia="zh-CN"/>
              </w:rPr>
            </w:pPr>
            <w:r w:rsidRPr="006604FB">
              <w:rPr>
                <w:color w:val="auto"/>
              </w:rPr>
              <w:t>Морсы</w:t>
            </w:r>
          </w:p>
        </w:tc>
        <w:tc>
          <w:tcPr>
            <w:tcW w:w="2022" w:type="dxa"/>
            <w:gridSpan w:val="2"/>
            <w:hideMark/>
          </w:tcPr>
          <w:p w14:paraId="556F3B1F" w14:textId="5AFB5B15" w:rsidR="006F29FC" w:rsidRPr="006604FB" w:rsidRDefault="006F29FC" w:rsidP="006F29FC">
            <w:pPr>
              <w:autoSpaceDE w:val="0"/>
              <w:autoSpaceDN w:val="0"/>
              <w:adjustRightInd w:val="0"/>
              <w:rPr>
                <w:color w:val="auto"/>
                <w:lang w:eastAsia="zh-CN"/>
              </w:rPr>
            </w:pPr>
            <w:r w:rsidRPr="006604FB">
              <w:rPr>
                <w:color w:val="auto"/>
                <w:lang w:eastAsia="zh-CN"/>
              </w:rPr>
              <w:t>2202 99</w:t>
            </w:r>
            <w:r w:rsidR="00AC7559">
              <w:rPr>
                <w:color w:val="auto"/>
                <w:lang w:eastAsia="zh-CN"/>
              </w:rPr>
              <w:t xml:space="preserve"> </w:t>
            </w:r>
            <w:r w:rsidRPr="006604FB">
              <w:rPr>
                <w:color w:val="auto"/>
                <w:lang w:eastAsia="zh-CN"/>
              </w:rPr>
              <w:t>180 0</w:t>
            </w:r>
          </w:p>
        </w:tc>
        <w:tc>
          <w:tcPr>
            <w:tcW w:w="3535" w:type="dxa"/>
            <w:hideMark/>
          </w:tcPr>
          <w:p w14:paraId="273BECC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40F66F72"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491E3F41"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4A2EDB0C" w14:textId="77777777" w:rsidTr="00BA557D">
        <w:tc>
          <w:tcPr>
            <w:tcW w:w="668" w:type="dxa"/>
          </w:tcPr>
          <w:p w14:paraId="0DFF0349" w14:textId="640ADC4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0B2DC6C3" w14:textId="77777777" w:rsidR="006F29FC" w:rsidRPr="006604FB" w:rsidRDefault="006F29FC" w:rsidP="006F29FC">
            <w:pPr>
              <w:autoSpaceDE w:val="0"/>
              <w:autoSpaceDN w:val="0"/>
              <w:adjustRightInd w:val="0"/>
              <w:rPr>
                <w:color w:val="auto"/>
                <w:lang w:eastAsia="zh-CN"/>
              </w:rPr>
            </w:pPr>
            <w:r w:rsidRPr="006604FB">
              <w:rPr>
                <w:color w:val="auto"/>
              </w:rPr>
              <w:t>Концентрированные морсы</w:t>
            </w:r>
          </w:p>
        </w:tc>
        <w:tc>
          <w:tcPr>
            <w:tcW w:w="2022" w:type="dxa"/>
            <w:gridSpan w:val="2"/>
            <w:hideMark/>
          </w:tcPr>
          <w:p w14:paraId="1FDB61A7" w14:textId="77777777" w:rsidR="006F29FC" w:rsidRPr="006604FB" w:rsidRDefault="006F29FC" w:rsidP="006F29FC">
            <w:pPr>
              <w:autoSpaceDE w:val="0"/>
              <w:autoSpaceDN w:val="0"/>
              <w:adjustRightInd w:val="0"/>
              <w:rPr>
                <w:color w:val="auto"/>
              </w:rPr>
            </w:pPr>
            <w:r w:rsidRPr="006604FB">
              <w:rPr>
                <w:color w:val="auto"/>
              </w:rPr>
              <w:t>2009</w:t>
            </w:r>
          </w:p>
          <w:p w14:paraId="003A92ED" w14:textId="381AEEB4" w:rsidR="006F29FC" w:rsidRPr="006604FB" w:rsidRDefault="006F29FC" w:rsidP="006F29FC">
            <w:pPr>
              <w:autoSpaceDE w:val="0"/>
              <w:autoSpaceDN w:val="0"/>
              <w:adjustRightInd w:val="0"/>
              <w:rPr>
                <w:color w:val="auto"/>
                <w:lang w:eastAsia="zh-CN"/>
              </w:rPr>
            </w:pPr>
            <w:r w:rsidRPr="006604FB">
              <w:rPr>
                <w:color w:val="auto"/>
              </w:rPr>
              <w:t>2106 90</w:t>
            </w:r>
            <w:r w:rsidR="00AC7559">
              <w:rPr>
                <w:color w:val="auto"/>
              </w:rPr>
              <w:t xml:space="preserve"> </w:t>
            </w:r>
            <w:r w:rsidRPr="006604FB">
              <w:rPr>
                <w:color w:val="auto"/>
              </w:rPr>
              <w:t>980 8</w:t>
            </w:r>
          </w:p>
        </w:tc>
        <w:tc>
          <w:tcPr>
            <w:tcW w:w="3535" w:type="dxa"/>
            <w:hideMark/>
          </w:tcPr>
          <w:p w14:paraId="62234A90"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7EF0668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679B418E"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55476F47" w14:textId="77777777" w:rsidTr="00BA557D">
        <w:tc>
          <w:tcPr>
            <w:tcW w:w="668" w:type="dxa"/>
          </w:tcPr>
          <w:p w14:paraId="02963BDF" w14:textId="0FB1250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58838BB0" w14:textId="77777777" w:rsidR="006F29FC" w:rsidRPr="006604FB" w:rsidRDefault="006F29FC" w:rsidP="006F29FC">
            <w:pPr>
              <w:autoSpaceDE w:val="0"/>
              <w:autoSpaceDN w:val="0"/>
              <w:adjustRightInd w:val="0"/>
              <w:rPr>
                <w:color w:val="auto"/>
                <w:lang w:eastAsia="zh-CN"/>
              </w:rPr>
            </w:pPr>
            <w:r w:rsidRPr="006604FB">
              <w:rPr>
                <w:color w:val="auto"/>
              </w:rPr>
              <w:t>Фруктовые и (или) овощные пюре (кроме томатного), концентрированные фруктовые и (или) овощные пюре (кроме томатного)</w:t>
            </w:r>
          </w:p>
        </w:tc>
        <w:tc>
          <w:tcPr>
            <w:tcW w:w="2022" w:type="dxa"/>
            <w:gridSpan w:val="2"/>
            <w:hideMark/>
          </w:tcPr>
          <w:p w14:paraId="4992C930" w14:textId="77777777" w:rsidR="006F29FC" w:rsidRPr="006604FB" w:rsidRDefault="006F29FC" w:rsidP="006F29FC">
            <w:pPr>
              <w:autoSpaceDE w:val="0"/>
              <w:autoSpaceDN w:val="0"/>
              <w:adjustRightInd w:val="0"/>
              <w:rPr>
                <w:color w:val="auto"/>
                <w:lang w:eastAsia="zh-CN"/>
              </w:rPr>
            </w:pPr>
            <w:r w:rsidRPr="006604FB">
              <w:rPr>
                <w:color w:val="auto"/>
              </w:rPr>
              <w:t>2004 90</w:t>
            </w:r>
          </w:p>
          <w:p w14:paraId="1F3D16A6" w14:textId="77777777" w:rsidR="006F29FC" w:rsidRPr="006604FB" w:rsidRDefault="006F29FC" w:rsidP="006F29FC">
            <w:pPr>
              <w:autoSpaceDE w:val="0"/>
              <w:autoSpaceDN w:val="0"/>
              <w:adjustRightInd w:val="0"/>
              <w:rPr>
                <w:color w:val="auto"/>
                <w:lang w:eastAsia="zh-CN"/>
              </w:rPr>
            </w:pPr>
            <w:r w:rsidRPr="006604FB">
              <w:rPr>
                <w:color w:val="auto"/>
                <w:lang w:eastAsia="zh-CN"/>
              </w:rPr>
              <w:t>2005 10 009 0</w:t>
            </w:r>
          </w:p>
          <w:p w14:paraId="059A9A7A" w14:textId="77777777" w:rsidR="006F29FC" w:rsidRPr="006604FB" w:rsidRDefault="006F29FC" w:rsidP="006F29FC">
            <w:pPr>
              <w:autoSpaceDE w:val="0"/>
              <w:autoSpaceDN w:val="0"/>
              <w:adjustRightInd w:val="0"/>
              <w:rPr>
                <w:color w:val="auto"/>
                <w:lang w:eastAsia="zh-CN"/>
              </w:rPr>
            </w:pPr>
            <w:r w:rsidRPr="006604FB">
              <w:rPr>
                <w:color w:val="auto"/>
                <w:lang w:eastAsia="zh-CN"/>
              </w:rPr>
              <w:t>2005 80 000 0</w:t>
            </w:r>
          </w:p>
          <w:p w14:paraId="1724E854" w14:textId="77777777" w:rsidR="006F29FC" w:rsidRPr="006604FB" w:rsidRDefault="006F29FC" w:rsidP="006F29FC">
            <w:pPr>
              <w:autoSpaceDE w:val="0"/>
              <w:autoSpaceDN w:val="0"/>
              <w:adjustRightInd w:val="0"/>
              <w:rPr>
                <w:color w:val="auto"/>
                <w:lang w:eastAsia="zh-CN"/>
              </w:rPr>
            </w:pPr>
            <w:r w:rsidRPr="006604FB">
              <w:rPr>
                <w:color w:val="auto"/>
                <w:lang w:eastAsia="zh-CN"/>
              </w:rPr>
              <w:t>2005 99 100 0</w:t>
            </w:r>
          </w:p>
          <w:p w14:paraId="7DF1A638" w14:textId="77777777" w:rsidR="006F29FC" w:rsidRPr="006604FB" w:rsidRDefault="006F29FC" w:rsidP="006F29FC">
            <w:pPr>
              <w:autoSpaceDE w:val="0"/>
              <w:autoSpaceDN w:val="0"/>
              <w:adjustRightInd w:val="0"/>
              <w:rPr>
                <w:color w:val="auto"/>
                <w:lang w:eastAsia="zh-CN"/>
              </w:rPr>
            </w:pPr>
            <w:r w:rsidRPr="006604FB">
              <w:rPr>
                <w:color w:val="auto"/>
                <w:lang w:eastAsia="zh-CN"/>
              </w:rPr>
              <w:t>2005 99 500 0</w:t>
            </w:r>
          </w:p>
          <w:p w14:paraId="3A82AC07" w14:textId="77777777" w:rsidR="006F29FC" w:rsidRPr="006604FB" w:rsidRDefault="006F29FC" w:rsidP="006F29FC">
            <w:pPr>
              <w:autoSpaceDE w:val="0"/>
              <w:autoSpaceDN w:val="0"/>
              <w:adjustRightInd w:val="0"/>
              <w:rPr>
                <w:color w:val="auto"/>
                <w:lang w:eastAsia="zh-CN"/>
              </w:rPr>
            </w:pPr>
            <w:r w:rsidRPr="006604FB">
              <w:rPr>
                <w:color w:val="auto"/>
                <w:lang w:eastAsia="zh-CN"/>
              </w:rPr>
              <w:t>2005 99 800 0</w:t>
            </w:r>
          </w:p>
          <w:p w14:paraId="420E61C8" w14:textId="77777777" w:rsidR="006F29FC" w:rsidRPr="006604FB" w:rsidRDefault="006F29FC" w:rsidP="006F29FC">
            <w:pPr>
              <w:autoSpaceDE w:val="0"/>
              <w:autoSpaceDN w:val="0"/>
              <w:adjustRightInd w:val="0"/>
              <w:rPr>
                <w:color w:val="auto"/>
                <w:lang w:eastAsia="zh-CN"/>
              </w:rPr>
            </w:pPr>
            <w:r w:rsidRPr="006604FB">
              <w:rPr>
                <w:color w:val="auto"/>
                <w:lang w:eastAsia="zh-CN"/>
              </w:rPr>
              <w:t>2007 10 109 0</w:t>
            </w:r>
          </w:p>
          <w:p w14:paraId="3CCA1C4F" w14:textId="77777777" w:rsidR="006F29FC" w:rsidRPr="006604FB" w:rsidRDefault="006F29FC" w:rsidP="006F29FC">
            <w:pPr>
              <w:autoSpaceDE w:val="0"/>
              <w:autoSpaceDN w:val="0"/>
              <w:adjustRightInd w:val="0"/>
              <w:rPr>
                <w:color w:val="auto"/>
                <w:lang w:eastAsia="zh-CN"/>
              </w:rPr>
            </w:pPr>
            <w:r w:rsidRPr="006604FB">
              <w:rPr>
                <w:color w:val="auto"/>
                <w:lang w:eastAsia="zh-CN"/>
              </w:rPr>
              <w:t>2007 10 919 0</w:t>
            </w:r>
          </w:p>
          <w:p w14:paraId="30ACD6B2" w14:textId="77777777" w:rsidR="006F29FC" w:rsidRPr="006604FB" w:rsidRDefault="006F29FC" w:rsidP="006F29FC">
            <w:pPr>
              <w:autoSpaceDE w:val="0"/>
              <w:autoSpaceDN w:val="0"/>
              <w:adjustRightInd w:val="0"/>
              <w:rPr>
                <w:color w:val="auto"/>
                <w:lang w:eastAsia="zh-CN"/>
              </w:rPr>
            </w:pPr>
            <w:r w:rsidRPr="006604FB">
              <w:rPr>
                <w:color w:val="auto"/>
                <w:lang w:eastAsia="zh-CN"/>
              </w:rPr>
              <w:t>2007 10 999 0</w:t>
            </w:r>
          </w:p>
          <w:p w14:paraId="71B535E4" w14:textId="77777777" w:rsidR="006F29FC" w:rsidRPr="006604FB" w:rsidRDefault="006F29FC" w:rsidP="006F29FC">
            <w:pPr>
              <w:autoSpaceDE w:val="0"/>
              <w:autoSpaceDN w:val="0"/>
              <w:adjustRightInd w:val="0"/>
              <w:rPr>
                <w:color w:val="auto"/>
                <w:lang w:eastAsia="zh-CN"/>
              </w:rPr>
            </w:pPr>
            <w:r w:rsidRPr="006604FB">
              <w:rPr>
                <w:color w:val="auto"/>
                <w:lang w:eastAsia="zh-CN"/>
              </w:rPr>
              <w:t>2007 91</w:t>
            </w:r>
          </w:p>
          <w:p w14:paraId="4FE153C1"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2007 99 100 0</w:t>
            </w:r>
          </w:p>
          <w:p w14:paraId="1256EA8F"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2007 99 310 0</w:t>
            </w:r>
          </w:p>
          <w:p w14:paraId="2B712274"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2007 99 330 0</w:t>
            </w:r>
          </w:p>
          <w:p w14:paraId="2E437FF4"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2007 99 350 0</w:t>
            </w:r>
          </w:p>
          <w:p w14:paraId="6E9075E0"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2007 99 390 1</w:t>
            </w:r>
          </w:p>
          <w:p w14:paraId="37070218"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2007 99 500 1</w:t>
            </w:r>
          </w:p>
          <w:p w14:paraId="22E825F7" w14:textId="77777777" w:rsidR="006F29FC" w:rsidRPr="006604FB" w:rsidRDefault="006F29FC" w:rsidP="006F29FC">
            <w:pPr>
              <w:autoSpaceDE w:val="0"/>
              <w:autoSpaceDN w:val="0"/>
              <w:adjustRightInd w:val="0"/>
              <w:rPr>
                <w:color w:val="auto"/>
                <w:lang w:eastAsia="zh-CN"/>
              </w:rPr>
            </w:pPr>
            <w:r w:rsidRPr="006604FB">
              <w:rPr>
                <w:color w:val="auto"/>
                <w:lang w:eastAsia="zh-CN"/>
              </w:rPr>
              <w:t xml:space="preserve">2007 99 500 3 </w:t>
            </w:r>
          </w:p>
          <w:p w14:paraId="13BCBFD8"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2007 99 500 4</w:t>
            </w:r>
          </w:p>
          <w:p w14:paraId="4B188F3E"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2007 99 500 5</w:t>
            </w:r>
          </w:p>
          <w:p w14:paraId="083C2C32"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2007 99 500 7</w:t>
            </w:r>
          </w:p>
          <w:p w14:paraId="07783882"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2007 99 930 0</w:t>
            </w:r>
          </w:p>
          <w:p w14:paraId="2A1C8B80"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2007 99 970 1</w:t>
            </w:r>
          </w:p>
          <w:p w14:paraId="242070CA" w14:textId="77777777" w:rsidR="006F29FC" w:rsidRPr="006604FB" w:rsidRDefault="006F29FC" w:rsidP="006F29FC">
            <w:pPr>
              <w:autoSpaceDE w:val="0"/>
              <w:autoSpaceDN w:val="0"/>
              <w:adjustRightInd w:val="0"/>
              <w:rPr>
                <w:color w:val="auto"/>
                <w:lang w:eastAsia="zh-CN"/>
              </w:rPr>
            </w:pPr>
            <w:r w:rsidRPr="006604FB">
              <w:rPr>
                <w:color w:val="auto"/>
                <w:lang w:eastAsia="zh-CN"/>
              </w:rPr>
              <w:t>2007 99 970 2</w:t>
            </w:r>
          </w:p>
          <w:p w14:paraId="0B93AD35" w14:textId="6235F40D" w:rsidR="006F29FC" w:rsidRPr="006604FB" w:rsidRDefault="006F29FC" w:rsidP="006F29FC">
            <w:pPr>
              <w:autoSpaceDE w:val="0"/>
              <w:autoSpaceDN w:val="0"/>
              <w:adjustRightInd w:val="0"/>
              <w:rPr>
                <w:color w:val="auto"/>
                <w:lang w:eastAsia="zh-CN"/>
              </w:rPr>
            </w:pPr>
            <w:r w:rsidRPr="006604FB">
              <w:rPr>
                <w:color w:val="auto"/>
                <w:lang w:eastAsia="zh-CN"/>
              </w:rPr>
              <w:t>2007 99</w:t>
            </w:r>
            <w:r w:rsidR="00AC7559">
              <w:rPr>
                <w:color w:val="auto"/>
                <w:lang w:eastAsia="zh-CN"/>
              </w:rPr>
              <w:t xml:space="preserve"> </w:t>
            </w:r>
            <w:r w:rsidRPr="006604FB">
              <w:rPr>
                <w:color w:val="auto"/>
                <w:lang w:eastAsia="zh-CN"/>
              </w:rPr>
              <w:t>500 8</w:t>
            </w:r>
          </w:p>
          <w:p w14:paraId="03DC849F" w14:textId="24A3586D" w:rsidR="006F29FC" w:rsidRPr="006604FB" w:rsidRDefault="006F29FC" w:rsidP="006F29FC">
            <w:pPr>
              <w:autoSpaceDE w:val="0"/>
              <w:autoSpaceDN w:val="0"/>
              <w:adjustRightInd w:val="0"/>
              <w:rPr>
                <w:color w:val="auto"/>
                <w:lang w:eastAsia="zh-CN"/>
              </w:rPr>
            </w:pPr>
            <w:r w:rsidRPr="006604FB">
              <w:rPr>
                <w:color w:val="auto"/>
                <w:lang w:eastAsia="zh-CN"/>
              </w:rPr>
              <w:t>2007 99</w:t>
            </w:r>
            <w:r w:rsidR="00AC7559">
              <w:rPr>
                <w:color w:val="auto"/>
                <w:lang w:eastAsia="zh-CN"/>
              </w:rPr>
              <w:t xml:space="preserve"> </w:t>
            </w:r>
            <w:r w:rsidRPr="006604FB">
              <w:rPr>
                <w:color w:val="auto"/>
                <w:lang w:eastAsia="zh-CN"/>
              </w:rPr>
              <w:t>970 8</w:t>
            </w:r>
          </w:p>
        </w:tc>
        <w:tc>
          <w:tcPr>
            <w:tcW w:w="3535" w:type="dxa"/>
            <w:hideMark/>
          </w:tcPr>
          <w:p w14:paraId="3DD884E7"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366F742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CC7B4A9" w14:textId="388214F0" w:rsidR="006F29FC" w:rsidRPr="006604FB" w:rsidRDefault="006F29FC" w:rsidP="006F29FC">
            <w:pPr>
              <w:autoSpaceDE w:val="0"/>
              <w:autoSpaceDN w:val="0"/>
              <w:adjustRightInd w:val="0"/>
              <w:ind w:left="-14" w:right="-57"/>
              <w:rPr>
                <w:color w:val="auto"/>
              </w:rPr>
            </w:pPr>
            <w:r w:rsidRPr="006604FB">
              <w:rPr>
                <w:color w:val="auto"/>
              </w:rPr>
              <w:t>ГОСТ 32742</w:t>
            </w:r>
          </w:p>
          <w:p w14:paraId="446AB5F3"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4CD2FD2C"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36050624" w14:textId="77777777" w:rsidTr="00BA557D">
        <w:tc>
          <w:tcPr>
            <w:tcW w:w="668" w:type="dxa"/>
          </w:tcPr>
          <w:p w14:paraId="3084DF05" w14:textId="19E533F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46C8FB1" w14:textId="77777777" w:rsidR="006F29FC" w:rsidRPr="006604FB" w:rsidRDefault="006F29FC" w:rsidP="006F29FC">
            <w:pPr>
              <w:autoSpaceDE w:val="0"/>
              <w:autoSpaceDN w:val="0"/>
              <w:adjustRightInd w:val="0"/>
              <w:rPr>
                <w:color w:val="auto"/>
                <w:lang w:eastAsia="zh-CN"/>
              </w:rPr>
            </w:pPr>
            <w:r w:rsidRPr="006604FB">
              <w:rPr>
                <w:color w:val="auto"/>
              </w:rPr>
              <w:t>Томатные соки, томатные пюре, концентрированные томатные пюре (пасты)</w:t>
            </w:r>
          </w:p>
        </w:tc>
        <w:tc>
          <w:tcPr>
            <w:tcW w:w="2022" w:type="dxa"/>
            <w:gridSpan w:val="2"/>
            <w:hideMark/>
          </w:tcPr>
          <w:p w14:paraId="03D16115" w14:textId="77777777" w:rsidR="006F29FC" w:rsidRPr="006604FB" w:rsidRDefault="006F29FC" w:rsidP="006F29FC">
            <w:pPr>
              <w:autoSpaceDE w:val="0"/>
              <w:autoSpaceDN w:val="0"/>
              <w:adjustRightInd w:val="0"/>
              <w:rPr>
                <w:color w:val="auto"/>
                <w:lang w:eastAsia="zh-CN"/>
              </w:rPr>
            </w:pPr>
            <w:r w:rsidRPr="006604FB">
              <w:rPr>
                <w:color w:val="auto"/>
              </w:rPr>
              <w:t>2002 90</w:t>
            </w:r>
          </w:p>
          <w:p w14:paraId="128605C6" w14:textId="77777777" w:rsidR="006F29FC" w:rsidRPr="006604FB" w:rsidRDefault="006F29FC" w:rsidP="006F29FC">
            <w:pPr>
              <w:autoSpaceDE w:val="0"/>
              <w:autoSpaceDN w:val="0"/>
              <w:adjustRightInd w:val="0"/>
              <w:rPr>
                <w:color w:val="auto"/>
                <w:lang w:eastAsia="zh-CN"/>
              </w:rPr>
            </w:pPr>
            <w:r w:rsidRPr="006604FB">
              <w:rPr>
                <w:color w:val="auto"/>
              </w:rPr>
              <w:t>2009 50</w:t>
            </w:r>
          </w:p>
        </w:tc>
        <w:tc>
          <w:tcPr>
            <w:tcW w:w="3535" w:type="dxa"/>
          </w:tcPr>
          <w:p w14:paraId="3A9837AD"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7C9CAAE8"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416E6BBA" w14:textId="77777777" w:rsidR="006F29FC" w:rsidRPr="006604FB" w:rsidRDefault="006F29FC" w:rsidP="006F29FC">
            <w:pPr>
              <w:autoSpaceDE w:val="0"/>
              <w:autoSpaceDN w:val="0"/>
              <w:adjustRightInd w:val="0"/>
              <w:ind w:left="-14" w:right="-57"/>
              <w:rPr>
                <w:rFonts w:eastAsiaTheme="minorEastAsia"/>
                <w:color w:val="auto"/>
              </w:rPr>
            </w:pPr>
            <w:r w:rsidRPr="006604FB">
              <w:rPr>
                <w:color w:val="auto"/>
                <w:lang w:eastAsia="zh-CN"/>
              </w:rPr>
              <w:t>ГОСТ 32876</w:t>
            </w:r>
            <w:r w:rsidRPr="006604FB">
              <w:rPr>
                <w:rFonts w:eastAsiaTheme="minorEastAsia"/>
                <w:color w:val="auto"/>
              </w:rPr>
              <w:t xml:space="preserve"> </w:t>
            </w:r>
          </w:p>
          <w:p w14:paraId="215575ED" w14:textId="0CD04F0C" w:rsidR="006F29FC" w:rsidRPr="006604FB" w:rsidRDefault="006F29FC" w:rsidP="006F29FC">
            <w:pPr>
              <w:autoSpaceDE w:val="0"/>
              <w:autoSpaceDN w:val="0"/>
              <w:adjustRightInd w:val="0"/>
              <w:ind w:left="-14" w:right="-57"/>
              <w:rPr>
                <w:color w:val="auto"/>
                <w:lang w:eastAsia="zh-CN"/>
              </w:rPr>
            </w:pPr>
            <w:r w:rsidRPr="006604FB">
              <w:rPr>
                <w:color w:val="auto"/>
                <w:lang w:eastAsia="zh-CN"/>
              </w:rPr>
              <w:t>ГОСТ 3343</w:t>
            </w:r>
          </w:p>
        </w:tc>
        <w:tc>
          <w:tcPr>
            <w:tcW w:w="1455" w:type="dxa"/>
            <w:hideMark/>
          </w:tcPr>
          <w:p w14:paraId="6699D173"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25EF3C8F" w14:textId="77777777" w:rsidTr="00BA557D">
        <w:tc>
          <w:tcPr>
            <w:tcW w:w="668" w:type="dxa"/>
          </w:tcPr>
          <w:p w14:paraId="79C952FD" w14:textId="0908333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3B81B1CA" w14:textId="77777777" w:rsidR="006F29FC" w:rsidRPr="006604FB" w:rsidRDefault="006F29FC" w:rsidP="006F29FC">
            <w:pPr>
              <w:autoSpaceDE w:val="0"/>
              <w:autoSpaceDN w:val="0"/>
              <w:adjustRightInd w:val="0"/>
              <w:rPr>
                <w:color w:val="auto"/>
                <w:lang w:eastAsia="zh-CN"/>
              </w:rPr>
            </w:pPr>
            <w:r w:rsidRPr="006604FB">
              <w:rPr>
                <w:color w:val="auto"/>
              </w:rPr>
              <w:t>Концентрированные натуральные ароматообразующие фруктовые или овощные вещества</w:t>
            </w:r>
          </w:p>
        </w:tc>
        <w:tc>
          <w:tcPr>
            <w:tcW w:w="2022" w:type="dxa"/>
            <w:gridSpan w:val="2"/>
            <w:hideMark/>
          </w:tcPr>
          <w:p w14:paraId="56806808" w14:textId="77777777" w:rsidR="006F29FC" w:rsidRPr="006604FB" w:rsidRDefault="006F29FC" w:rsidP="006F29FC">
            <w:pPr>
              <w:autoSpaceDE w:val="0"/>
              <w:autoSpaceDN w:val="0"/>
              <w:adjustRightInd w:val="0"/>
              <w:rPr>
                <w:color w:val="auto"/>
                <w:lang w:eastAsia="zh-CN"/>
              </w:rPr>
            </w:pPr>
            <w:r w:rsidRPr="006604FB">
              <w:rPr>
                <w:color w:val="auto"/>
              </w:rPr>
              <w:t>2106 90 200 0</w:t>
            </w:r>
          </w:p>
          <w:p w14:paraId="1723EC80" w14:textId="4D150EEE" w:rsidR="006F29FC" w:rsidRPr="006604FB" w:rsidRDefault="006F29FC" w:rsidP="006F29FC">
            <w:pPr>
              <w:autoSpaceDE w:val="0"/>
              <w:autoSpaceDN w:val="0"/>
              <w:adjustRightInd w:val="0"/>
              <w:rPr>
                <w:color w:val="auto"/>
              </w:rPr>
            </w:pPr>
            <w:r w:rsidRPr="006604FB">
              <w:rPr>
                <w:color w:val="auto"/>
              </w:rPr>
              <w:t>2106 90</w:t>
            </w:r>
            <w:r w:rsidR="00AC7559">
              <w:rPr>
                <w:color w:val="auto"/>
              </w:rPr>
              <w:t xml:space="preserve"> </w:t>
            </w:r>
            <w:r w:rsidRPr="006604FB">
              <w:rPr>
                <w:color w:val="auto"/>
              </w:rPr>
              <w:t>980 8</w:t>
            </w:r>
          </w:p>
          <w:p w14:paraId="77B9B92D" w14:textId="77777777" w:rsidR="006F29FC" w:rsidRPr="006604FB" w:rsidRDefault="006F29FC" w:rsidP="006F29FC">
            <w:pPr>
              <w:autoSpaceDE w:val="0"/>
              <w:autoSpaceDN w:val="0"/>
              <w:adjustRightInd w:val="0"/>
              <w:rPr>
                <w:color w:val="auto"/>
              </w:rPr>
            </w:pPr>
            <w:r w:rsidRPr="006604FB">
              <w:rPr>
                <w:color w:val="auto"/>
              </w:rPr>
              <w:t>3302 10 100 0</w:t>
            </w:r>
          </w:p>
          <w:p w14:paraId="2B01EB9C" w14:textId="77777777" w:rsidR="006F29FC" w:rsidRPr="006604FB" w:rsidRDefault="006F29FC" w:rsidP="006F29FC">
            <w:pPr>
              <w:autoSpaceDE w:val="0"/>
              <w:autoSpaceDN w:val="0"/>
              <w:adjustRightInd w:val="0"/>
              <w:rPr>
                <w:color w:val="auto"/>
              </w:rPr>
            </w:pPr>
            <w:r w:rsidRPr="006604FB">
              <w:rPr>
                <w:color w:val="auto"/>
              </w:rPr>
              <w:t>3302 10 210 0</w:t>
            </w:r>
          </w:p>
          <w:p w14:paraId="1595B989" w14:textId="03B887AF" w:rsidR="006F29FC" w:rsidRPr="006604FB" w:rsidRDefault="006F29FC" w:rsidP="006F29FC">
            <w:pPr>
              <w:autoSpaceDE w:val="0"/>
              <w:autoSpaceDN w:val="0"/>
              <w:adjustRightInd w:val="0"/>
              <w:rPr>
                <w:color w:val="auto"/>
                <w:lang w:eastAsia="zh-CN"/>
              </w:rPr>
            </w:pPr>
            <w:r w:rsidRPr="006604FB">
              <w:rPr>
                <w:color w:val="auto"/>
              </w:rPr>
              <w:t>3302 10 400 0</w:t>
            </w:r>
          </w:p>
        </w:tc>
        <w:tc>
          <w:tcPr>
            <w:tcW w:w="3535" w:type="dxa"/>
            <w:hideMark/>
          </w:tcPr>
          <w:p w14:paraId="2BFB8AB2"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6C04A4E7"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093734BF"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023/2011 </w:t>
            </w:r>
          </w:p>
        </w:tc>
      </w:tr>
      <w:tr w:rsidR="0004623D" w:rsidRPr="006604FB" w14:paraId="6D4F3A95" w14:textId="77777777" w:rsidTr="00BA557D">
        <w:tc>
          <w:tcPr>
            <w:tcW w:w="668" w:type="dxa"/>
          </w:tcPr>
          <w:p w14:paraId="65F30420" w14:textId="1A30917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675C3C3" w14:textId="77777777" w:rsidR="006F29FC" w:rsidRPr="006604FB" w:rsidRDefault="006F29FC" w:rsidP="006F29FC">
            <w:pPr>
              <w:autoSpaceDE w:val="0"/>
              <w:autoSpaceDN w:val="0"/>
              <w:adjustRightInd w:val="0"/>
              <w:rPr>
                <w:color w:val="auto"/>
              </w:rPr>
            </w:pPr>
            <w:r w:rsidRPr="006604FB">
              <w:rPr>
                <w:color w:val="auto"/>
              </w:rPr>
              <w:t>Клетки цитрусовых фруктов, фруктовые и (или) овощные мякоти</w:t>
            </w:r>
          </w:p>
          <w:p w14:paraId="36F23916" w14:textId="6BD875A5" w:rsidR="006F29FC" w:rsidRPr="006604FB" w:rsidRDefault="006F29FC" w:rsidP="006F29FC">
            <w:pPr>
              <w:autoSpaceDE w:val="0"/>
              <w:autoSpaceDN w:val="0"/>
              <w:adjustRightInd w:val="0"/>
              <w:rPr>
                <w:color w:val="auto"/>
                <w:lang w:eastAsia="zh-CN"/>
              </w:rPr>
            </w:pPr>
          </w:p>
        </w:tc>
        <w:tc>
          <w:tcPr>
            <w:tcW w:w="2022" w:type="dxa"/>
            <w:gridSpan w:val="2"/>
            <w:hideMark/>
          </w:tcPr>
          <w:p w14:paraId="0584C555" w14:textId="77777777" w:rsidR="006F29FC" w:rsidRPr="006604FB" w:rsidRDefault="006F29FC" w:rsidP="006F29FC">
            <w:pPr>
              <w:autoSpaceDE w:val="0"/>
              <w:autoSpaceDN w:val="0"/>
              <w:adjustRightInd w:val="0"/>
              <w:rPr>
                <w:color w:val="auto"/>
              </w:rPr>
            </w:pPr>
            <w:r w:rsidRPr="006604FB">
              <w:rPr>
                <w:color w:val="auto"/>
              </w:rPr>
              <w:t>2002</w:t>
            </w:r>
          </w:p>
          <w:p w14:paraId="5192F42B" w14:textId="77777777" w:rsidR="006F29FC" w:rsidRPr="006604FB" w:rsidRDefault="006F29FC" w:rsidP="006F29FC">
            <w:pPr>
              <w:autoSpaceDE w:val="0"/>
              <w:autoSpaceDN w:val="0"/>
              <w:adjustRightInd w:val="0"/>
              <w:rPr>
                <w:color w:val="auto"/>
              </w:rPr>
            </w:pPr>
            <w:r w:rsidRPr="006604FB">
              <w:rPr>
                <w:color w:val="auto"/>
              </w:rPr>
              <w:t>2004</w:t>
            </w:r>
          </w:p>
          <w:p w14:paraId="0DADE87F" w14:textId="77777777" w:rsidR="006F29FC" w:rsidRPr="006604FB" w:rsidRDefault="006F29FC" w:rsidP="006F29FC">
            <w:pPr>
              <w:autoSpaceDE w:val="0"/>
              <w:autoSpaceDN w:val="0"/>
              <w:adjustRightInd w:val="0"/>
              <w:rPr>
                <w:color w:val="auto"/>
              </w:rPr>
            </w:pPr>
            <w:r w:rsidRPr="006604FB">
              <w:rPr>
                <w:color w:val="auto"/>
              </w:rPr>
              <w:t>2005</w:t>
            </w:r>
          </w:p>
          <w:p w14:paraId="63BCFF91" w14:textId="77777777" w:rsidR="006F29FC" w:rsidRPr="006604FB" w:rsidRDefault="006F29FC" w:rsidP="006F29FC">
            <w:pPr>
              <w:autoSpaceDE w:val="0"/>
              <w:autoSpaceDN w:val="0"/>
              <w:adjustRightInd w:val="0"/>
              <w:rPr>
                <w:color w:val="auto"/>
              </w:rPr>
            </w:pPr>
            <w:r w:rsidRPr="006604FB">
              <w:rPr>
                <w:color w:val="auto"/>
              </w:rPr>
              <w:t>2008 20 510 0 - 2008 20 900 0</w:t>
            </w:r>
          </w:p>
          <w:p w14:paraId="64A536B0" w14:textId="77777777" w:rsidR="006F29FC" w:rsidRPr="006604FB" w:rsidRDefault="006F29FC" w:rsidP="006F29FC">
            <w:pPr>
              <w:autoSpaceDE w:val="0"/>
              <w:autoSpaceDN w:val="0"/>
              <w:adjustRightInd w:val="0"/>
              <w:rPr>
                <w:color w:val="auto"/>
              </w:rPr>
            </w:pPr>
            <w:r w:rsidRPr="006604FB">
              <w:rPr>
                <w:color w:val="auto"/>
              </w:rPr>
              <w:t>2008 30 510 0 - 2008 30 900 9</w:t>
            </w:r>
          </w:p>
          <w:p w14:paraId="312FF60C" w14:textId="77777777" w:rsidR="006F29FC" w:rsidRPr="006604FB" w:rsidRDefault="006F29FC" w:rsidP="006F29FC">
            <w:pPr>
              <w:autoSpaceDE w:val="0"/>
              <w:autoSpaceDN w:val="0"/>
              <w:adjustRightInd w:val="0"/>
              <w:rPr>
                <w:color w:val="auto"/>
              </w:rPr>
            </w:pPr>
            <w:r w:rsidRPr="006604FB">
              <w:rPr>
                <w:color w:val="auto"/>
              </w:rPr>
              <w:t>2008 40 510 0 - 2008 40 900 0</w:t>
            </w:r>
          </w:p>
          <w:p w14:paraId="17FF0AB8" w14:textId="77777777" w:rsidR="006F29FC" w:rsidRPr="006604FB" w:rsidRDefault="006F29FC" w:rsidP="006F29FC">
            <w:pPr>
              <w:autoSpaceDE w:val="0"/>
              <w:autoSpaceDN w:val="0"/>
              <w:adjustRightInd w:val="0"/>
              <w:rPr>
                <w:color w:val="auto"/>
              </w:rPr>
            </w:pPr>
            <w:r w:rsidRPr="006604FB">
              <w:rPr>
                <w:color w:val="auto"/>
              </w:rPr>
              <w:t>2008 50 610 0 - 2008 50 980 0</w:t>
            </w:r>
          </w:p>
          <w:p w14:paraId="2E4AFEF3" w14:textId="77777777" w:rsidR="006F29FC" w:rsidRPr="006604FB" w:rsidRDefault="006F29FC" w:rsidP="006F29FC">
            <w:pPr>
              <w:autoSpaceDE w:val="0"/>
              <w:autoSpaceDN w:val="0"/>
              <w:adjustRightInd w:val="0"/>
              <w:rPr>
                <w:color w:val="auto"/>
              </w:rPr>
            </w:pPr>
            <w:r w:rsidRPr="006604FB">
              <w:rPr>
                <w:color w:val="auto"/>
              </w:rPr>
              <w:t>2008 60 500 1 - 2008 60 900 0</w:t>
            </w:r>
          </w:p>
          <w:p w14:paraId="0E237C68" w14:textId="77777777" w:rsidR="006F29FC" w:rsidRPr="006604FB" w:rsidRDefault="006F29FC" w:rsidP="006F29FC">
            <w:pPr>
              <w:autoSpaceDE w:val="0"/>
              <w:autoSpaceDN w:val="0"/>
              <w:adjustRightInd w:val="0"/>
              <w:rPr>
                <w:color w:val="auto"/>
              </w:rPr>
            </w:pPr>
            <w:r w:rsidRPr="006604FB">
              <w:rPr>
                <w:color w:val="auto"/>
              </w:rPr>
              <w:t>2008 70 610 0 - 2008 70 980 9</w:t>
            </w:r>
          </w:p>
          <w:p w14:paraId="02686A3E" w14:textId="77777777" w:rsidR="006F29FC" w:rsidRPr="006604FB" w:rsidRDefault="006F29FC" w:rsidP="006F29FC">
            <w:pPr>
              <w:autoSpaceDE w:val="0"/>
              <w:autoSpaceDN w:val="0"/>
              <w:adjustRightInd w:val="0"/>
              <w:rPr>
                <w:color w:val="auto"/>
              </w:rPr>
            </w:pPr>
            <w:r w:rsidRPr="006604FB">
              <w:rPr>
                <w:color w:val="auto"/>
              </w:rPr>
              <w:t>2008 80 500 0 - 2008 80 900 0</w:t>
            </w:r>
          </w:p>
          <w:p w14:paraId="7AC0726F" w14:textId="77777777" w:rsidR="006F29FC" w:rsidRPr="006604FB" w:rsidRDefault="006F29FC" w:rsidP="006F29FC">
            <w:pPr>
              <w:autoSpaceDE w:val="0"/>
              <w:autoSpaceDN w:val="0"/>
              <w:adjustRightInd w:val="0"/>
              <w:rPr>
                <w:color w:val="auto"/>
              </w:rPr>
            </w:pPr>
            <w:r w:rsidRPr="006604FB">
              <w:rPr>
                <w:color w:val="auto"/>
              </w:rPr>
              <w:t>2008 93 910 0 - 2008 93 990 0</w:t>
            </w:r>
          </w:p>
          <w:p w14:paraId="43F30915" w14:textId="77777777" w:rsidR="006F29FC" w:rsidRPr="006604FB" w:rsidRDefault="006F29FC" w:rsidP="006F29FC">
            <w:pPr>
              <w:autoSpaceDE w:val="0"/>
              <w:autoSpaceDN w:val="0"/>
              <w:adjustRightInd w:val="0"/>
              <w:rPr>
                <w:color w:val="auto"/>
              </w:rPr>
            </w:pPr>
            <w:r w:rsidRPr="006604FB">
              <w:rPr>
                <w:color w:val="auto"/>
              </w:rPr>
              <w:t>2008 97 510 0 - 2008 97 980 0</w:t>
            </w:r>
          </w:p>
          <w:p w14:paraId="30AF7C73" w14:textId="77777777" w:rsidR="006F29FC" w:rsidRPr="006604FB" w:rsidRDefault="006F29FC" w:rsidP="006F29FC">
            <w:pPr>
              <w:autoSpaceDE w:val="0"/>
              <w:autoSpaceDN w:val="0"/>
              <w:adjustRightInd w:val="0"/>
              <w:rPr>
                <w:color w:val="auto"/>
              </w:rPr>
            </w:pPr>
            <w:r w:rsidRPr="006604FB">
              <w:rPr>
                <w:color w:val="auto"/>
              </w:rPr>
              <w:t>2008 99 410 0 - 2008 99 980 0</w:t>
            </w:r>
          </w:p>
          <w:p w14:paraId="57462476" w14:textId="77777777" w:rsidR="006F29FC" w:rsidRPr="006604FB" w:rsidRDefault="006F29FC" w:rsidP="006F29FC">
            <w:pPr>
              <w:autoSpaceDE w:val="0"/>
              <w:autoSpaceDN w:val="0"/>
              <w:adjustRightInd w:val="0"/>
              <w:rPr>
                <w:color w:val="auto"/>
              </w:rPr>
            </w:pPr>
            <w:r w:rsidRPr="006604FB">
              <w:rPr>
                <w:color w:val="auto"/>
              </w:rPr>
              <w:t>2106 90 980 9</w:t>
            </w:r>
          </w:p>
          <w:p w14:paraId="4E6D7F32" w14:textId="31D251C9" w:rsidR="006F29FC" w:rsidRPr="006604FB" w:rsidRDefault="006F29FC" w:rsidP="006F29FC">
            <w:pPr>
              <w:autoSpaceDE w:val="0"/>
              <w:autoSpaceDN w:val="0"/>
              <w:adjustRightInd w:val="0"/>
              <w:rPr>
                <w:color w:val="auto"/>
                <w:lang w:eastAsia="zh-CN"/>
              </w:rPr>
            </w:pPr>
            <w:r w:rsidRPr="006604FB">
              <w:rPr>
                <w:color w:val="auto"/>
              </w:rPr>
              <w:t>2106 90</w:t>
            </w:r>
            <w:r w:rsidR="00AC7559">
              <w:rPr>
                <w:color w:val="auto"/>
              </w:rPr>
              <w:t xml:space="preserve"> </w:t>
            </w:r>
            <w:r w:rsidRPr="006604FB">
              <w:rPr>
                <w:color w:val="auto"/>
              </w:rPr>
              <w:t>980 8</w:t>
            </w:r>
          </w:p>
        </w:tc>
        <w:tc>
          <w:tcPr>
            <w:tcW w:w="3535" w:type="dxa"/>
          </w:tcPr>
          <w:p w14:paraId="59B58558"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7DD5F291" w14:textId="70082603"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65615092" w14:textId="77777777" w:rsidR="006F29FC" w:rsidRPr="006604FB" w:rsidRDefault="006F29FC" w:rsidP="006F29FC">
            <w:pPr>
              <w:autoSpaceDE w:val="0"/>
              <w:autoSpaceDN w:val="0"/>
              <w:adjustRightInd w:val="0"/>
              <w:rPr>
                <w:color w:val="auto"/>
              </w:rPr>
            </w:pPr>
            <w:r w:rsidRPr="006604FB">
              <w:rPr>
                <w:color w:val="auto"/>
              </w:rPr>
              <w:t xml:space="preserve">ТР ТС 023/2011 </w:t>
            </w:r>
          </w:p>
          <w:p w14:paraId="42414FFE" w14:textId="77777777" w:rsidR="006F29FC" w:rsidRPr="006604FB" w:rsidRDefault="006F29FC" w:rsidP="006F29FC">
            <w:pPr>
              <w:autoSpaceDE w:val="0"/>
              <w:autoSpaceDN w:val="0"/>
              <w:adjustRightInd w:val="0"/>
              <w:rPr>
                <w:color w:val="auto"/>
              </w:rPr>
            </w:pPr>
          </w:p>
          <w:p w14:paraId="13C7A69B" w14:textId="66C9A95A" w:rsidR="006F29FC" w:rsidRPr="006604FB" w:rsidRDefault="006F29FC" w:rsidP="006F29FC">
            <w:pPr>
              <w:autoSpaceDE w:val="0"/>
              <w:autoSpaceDN w:val="0"/>
              <w:adjustRightInd w:val="0"/>
              <w:rPr>
                <w:color w:val="auto"/>
                <w:lang w:eastAsia="zh-CN"/>
              </w:rPr>
            </w:pPr>
          </w:p>
        </w:tc>
      </w:tr>
      <w:tr w:rsidR="0004623D" w:rsidRPr="006604FB" w14:paraId="3A34D303" w14:textId="77777777" w:rsidTr="00BA557D">
        <w:tc>
          <w:tcPr>
            <w:tcW w:w="668" w:type="dxa"/>
          </w:tcPr>
          <w:p w14:paraId="138761C3" w14:textId="1AA1E208"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4BBE4497" w14:textId="77777777" w:rsidR="006F29FC" w:rsidRPr="006604FB" w:rsidRDefault="006F29FC" w:rsidP="006F29FC">
            <w:pPr>
              <w:autoSpaceDE w:val="0"/>
              <w:autoSpaceDN w:val="0"/>
              <w:adjustRightInd w:val="0"/>
              <w:rPr>
                <w:color w:val="auto"/>
              </w:rPr>
            </w:pPr>
            <w:r w:rsidRPr="006604FB">
              <w:rPr>
                <w:color w:val="auto"/>
              </w:rPr>
              <w:t>Смешанные фруктово-овощные пюре</w:t>
            </w:r>
          </w:p>
        </w:tc>
        <w:tc>
          <w:tcPr>
            <w:tcW w:w="2022" w:type="dxa"/>
            <w:gridSpan w:val="2"/>
          </w:tcPr>
          <w:p w14:paraId="5D5A2B06" w14:textId="77777777" w:rsidR="006F29FC" w:rsidRPr="006604FB" w:rsidRDefault="006F29FC" w:rsidP="006F29FC">
            <w:pPr>
              <w:autoSpaceDE w:val="0"/>
              <w:autoSpaceDN w:val="0"/>
              <w:adjustRightInd w:val="0"/>
              <w:rPr>
                <w:color w:val="auto"/>
              </w:rPr>
            </w:pPr>
            <w:r w:rsidRPr="006604FB">
              <w:rPr>
                <w:color w:val="auto"/>
              </w:rPr>
              <w:t>2104 20 009 0</w:t>
            </w:r>
          </w:p>
        </w:tc>
        <w:tc>
          <w:tcPr>
            <w:tcW w:w="3535" w:type="dxa"/>
          </w:tcPr>
          <w:p w14:paraId="67315AA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023/2011</w:t>
            </w:r>
          </w:p>
          <w:p w14:paraId="6B705BFD"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tc>
        <w:tc>
          <w:tcPr>
            <w:tcW w:w="1455" w:type="dxa"/>
          </w:tcPr>
          <w:p w14:paraId="5085DB24" w14:textId="77777777" w:rsidR="006F29FC" w:rsidRPr="006604FB" w:rsidRDefault="006F29FC" w:rsidP="006F29FC">
            <w:pPr>
              <w:autoSpaceDE w:val="0"/>
              <w:autoSpaceDN w:val="0"/>
              <w:adjustRightInd w:val="0"/>
              <w:rPr>
                <w:color w:val="auto"/>
              </w:rPr>
            </w:pPr>
            <w:r w:rsidRPr="006604FB">
              <w:rPr>
                <w:color w:val="auto"/>
              </w:rPr>
              <w:t>ТР ТС 023/2011</w:t>
            </w:r>
          </w:p>
        </w:tc>
      </w:tr>
      <w:tr w:rsidR="006F29FC" w:rsidRPr="006604FB" w14:paraId="570B26FA" w14:textId="77777777" w:rsidTr="00BA557D">
        <w:tc>
          <w:tcPr>
            <w:tcW w:w="668" w:type="dxa"/>
          </w:tcPr>
          <w:p w14:paraId="178FF940" w14:textId="77777777" w:rsidR="006F29FC" w:rsidRPr="006604FB" w:rsidRDefault="006F29FC" w:rsidP="006F29FC">
            <w:pPr>
              <w:tabs>
                <w:tab w:val="left" w:pos="2"/>
              </w:tabs>
              <w:ind w:left="-108" w:right="-108"/>
              <w:jc w:val="center"/>
              <w:rPr>
                <w:color w:val="auto"/>
              </w:rPr>
            </w:pPr>
          </w:p>
        </w:tc>
        <w:tc>
          <w:tcPr>
            <w:tcW w:w="9571" w:type="dxa"/>
            <w:gridSpan w:val="5"/>
          </w:tcPr>
          <w:p w14:paraId="0959D9F4" w14:textId="515AE0DC" w:rsidR="006F29FC" w:rsidRPr="006604FB" w:rsidRDefault="006F29FC" w:rsidP="006F29FC">
            <w:pPr>
              <w:ind w:left="-14" w:right="-57"/>
              <w:jc w:val="center"/>
              <w:outlineLvl w:val="0"/>
              <w:rPr>
                <w:color w:val="auto"/>
              </w:rPr>
            </w:pPr>
            <w:r w:rsidRPr="006604FB">
              <w:rPr>
                <w:b/>
                <w:bCs/>
                <w:color w:val="auto"/>
              </w:rPr>
              <w:t>ТР ТС 024/2011 «ТЕХНИЧЕСКИЙ РЕГЛАМЕНТ НА МАСЛОЖИРОВУЮ ПРОДУКЦИЮ»</w:t>
            </w:r>
          </w:p>
        </w:tc>
      </w:tr>
      <w:tr w:rsidR="0004623D" w:rsidRPr="006604FB" w14:paraId="16E5B8D4" w14:textId="77777777" w:rsidTr="00BA557D">
        <w:tc>
          <w:tcPr>
            <w:tcW w:w="668" w:type="dxa"/>
            <w:hideMark/>
          </w:tcPr>
          <w:p w14:paraId="61E32DA5" w14:textId="6CE46B9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635AF133" w14:textId="77777777" w:rsidR="006F29FC" w:rsidRPr="006604FB" w:rsidRDefault="006F29FC" w:rsidP="006F29FC">
            <w:pPr>
              <w:autoSpaceDE w:val="0"/>
              <w:autoSpaceDN w:val="0"/>
              <w:adjustRightInd w:val="0"/>
              <w:rPr>
                <w:bCs/>
                <w:color w:val="auto"/>
                <w:lang w:eastAsia="zh-CN"/>
              </w:rPr>
            </w:pPr>
            <w:r w:rsidRPr="006604FB">
              <w:rPr>
                <w:color w:val="auto"/>
              </w:rPr>
              <w:t>Пищевая масложировая продукция</w:t>
            </w:r>
          </w:p>
        </w:tc>
        <w:tc>
          <w:tcPr>
            <w:tcW w:w="2022" w:type="dxa"/>
            <w:gridSpan w:val="2"/>
          </w:tcPr>
          <w:p w14:paraId="32E41EB3" w14:textId="77777777" w:rsidR="006F29FC" w:rsidRPr="006604FB" w:rsidRDefault="006F29FC" w:rsidP="006F29FC">
            <w:pPr>
              <w:autoSpaceDE w:val="0"/>
              <w:autoSpaceDN w:val="0"/>
              <w:adjustRightInd w:val="0"/>
              <w:rPr>
                <w:bCs/>
                <w:color w:val="auto"/>
                <w:lang w:eastAsia="zh-CN"/>
              </w:rPr>
            </w:pPr>
          </w:p>
        </w:tc>
        <w:tc>
          <w:tcPr>
            <w:tcW w:w="3535" w:type="dxa"/>
          </w:tcPr>
          <w:p w14:paraId="747A8574" w14:textId="77777777" w:rsidR="006F29FC" w:rsidRPr="006604FB" w:rsidRDefault="006F29FC" w:rsidP="006F29FC">
            <w:pPr>
              <w:autoSpaceDE w:val="0"/>
              <w:autoSpaceDN w:val="0"/>
              <w:adjustRightInd w:val="0"/>
              <w:ind w:left="-14" w:right="-57"/>
              <w:rPr>
                <w:bCs/>
                <w:color w:val="auto"/>
                <w:lang w:eastAsia="zh-CN"/>
              </w:rPr>
            </w:pPr>
          </w:p>
        </w:tc>
        <w:tc>
          <w:tcPr>
            <w:tcW w:w="1455" w:type="dxa"/>
            <w:hideMark/>
          </w:tcPr>
          <w:p w14:paraId="1B5E9779" w14:textId="77777777" w:rsidR="006F29FC" w:rsidRPr="006604FB" w:rsidRDefault="006F29FC" w:rsidP="006F29FC">
            <w:pPr>
              <w:autoSpaceDE w:val="0"/>
              <w:autoSpaceDN w:val="0"/>
              <w:adjustRightInd w:val="0"/>
              <w:rPr>
                <w:bCs/>
                <w:color w:val="auto"/>
                <w:lang w:eastAsia="zh-CN"/>
              </w:rPr>
            </w:pPr>
            <w:r w:rsidRPr="006604FB">
              <w:rPr>
                <w:color w:val="auto"/>
              </w:rPr>
              <w:t xml:space="preserve">ТР ТС 024/2011 </w:t>
            </w:r>
          </w:p>
        </w:tc>
      </w:tr>
      <w:tr w:rsidR="0004623D" w:rsidRPr="006604FB" w14:paraId="3DC3BD58" w14:textId="77777777" w:rsidTr="00BA557D">
        <w:tc>
          <w:tcPr>
            <w:tcW w:w="668" w:type="dxa"/>
          </w:tcPr>
          <w:p w14:paraId="05F05584"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00D5AC7" w14:textId="77777777" w:rsidR="006F29FC" w:rsidRPr="006604FB" w:rsidRDefault="006F29FC" w:rsidP="006F29FC">
            <w:pPr>
              <w:autoSpaceDE w:val="0"/>
              <w:autoSpaceDN w:val="0"/>
              <w:adjustRightInd w:val="0"/>
              <w:rPr>
                <w:color w:val="auto"/>
                <w:lang w:eastAsia="zh-CN"/>
              </w:rPr>
            </w:pPr>
            <w:r w:rsidRPr="006604FB">
              <w:rPr>
                <w:color w:val="auto"/>
              </w:rPr>
              <w:t>масла растительные</w:t>
            </w:r>
          </w:p>
        </w:tc>
        <w:tc>
          <w:tcPr>
            <w:tcW w:w="2022" w:type="dxa"/>
            <w:gridSpan w:val="2"/>
            <w:hideMark/>
          </w:tcPr>
          <w:p w14:paraId="4B607C7A" w14:textId="77777777" w:rsidR="006F29FC" w:rsidRPr="006604FB" w:rsidRDefault="006F29FC" w:rsidP="006F29FC">
            <w:pPr>
              <w:autoSpaceDE w:val="0"/>
              <w:autoSpaceDN w:val="0"/>
              <w:adjustRightInd w:val="0"/>
              <w:rPr>
                <w:color w:val="auto"/>
                <w:lang w:eastAsia="zh-CN"/>
              </w:rPr>
            </w:pPr>
            <w:r w:rsidRPr="006604FB">
              <w:rPr>
                <w:color w:val="auto"/>
              </w:rPr>
              <w:t xml:space="preserve"> 1507</w:t>
            </w:r>
          </w:p>
          <w:p w14:paraId="4F943BA5" w14:textId="77777777" w:rsidR="006F29FC" w:rsidRPr="006604FB" w:rsidRDefault="006F29FC" w:rsidP="006F29FC">
            <w:pPr>
              <w:autoSpaceDE w:val="0"/>
              <w:autoSpaceDN w:val="0"/>
              <w:adjustRightInd w:val="0"/>
              <w:rPr>
                <w:color w:val="auto"/>
              </w:rPr>
            </w:pPr>
            <w:r w:rsidRPr="006604FB">
              <w:rPr>
                <w:color w:val="auto"/>
              </w:rPr>
              <w:t xml:space="preserve"> 1508</w:t>
            </w:r>
          </w:p>
          <w:p w14:paraId="04C1154B" w14:textId="77777777" w:rsidR="006F29FC" w:rsidRPr="006604FB" w:rsidRDefault="006F29FC" w:rsidP="006F29FC">
            <w:pPr>
              <w:autoSpaceDE w:val="0"/>
              <w:autoSpaceDN w:val="0"/>
              <w:adjustRightInd w:val="0"/>
              <w:rPr>
                <w:color w:val="auto"/>
              </w:rPr>
            </w:pPr>
            <w:r w:rsidRPr="006604FB">
              <w:rPr>
                <w:color w:val="auto"/>
              </w:rPr>
              <w:t xml:space="preserve"> 1509</w:t>
            </w:r>
          </w:p>
          <w:p w14:paraId="7E5A8462" w14:textId="0FA81617" w:rsidR="006F29FC" w:rsidRPr="006604FB" w:rsidRDefault="006F29FC" w:rsidP="006F29FC">
            <w:pPr>
              <w:autoSpaceDE w:val="0"/>
              <w:autoSpaceDN w:val="0"/>
              <w:adjustRightInd w:val="0"/>
              <w:rPr>
                <w:color w:val="auto"/>
              </w:rPr>
            </w:pPr>
            <w:r w:rsidRPr="006604FB">
              <w:rPr>
                <w:color w:val="auto"/>
              </w:rPr>
              <w:t xml:space="preserve"> 1510</w:t>
            </w:r>
          </w:p>
          <w:p w14:paraId="71958EE5" w14:textId="77777777" w:rsidR="006F29FC" w:rsidRPr="006604FB" w:rsidRDefault="006F29FC" w:rsidP="006F29FC">
            <w:pPr>
              <w:autoSpaceDE w:val="0"/>
              <w:autoSpaceDN w:val="0"/>
              <w:adjustRightInd w:val="0"/>
              <w:rPr>
                <w:color w:val="auto"/>
              </w:rPr>
            </w:pPr>
            <w:r w:rsidRPr="006604FB">
              <w:rPr>
                <w:color w:val="auto"/>
              </w:rPr>
              <w:t xml:space="preserve"> 1511</w:t>
            </w:r>
          </w:p>
          <w:p w14:paraId="1197EB98" w14:textId="77777777" w:rsidR="006F29FC" w:rsidRPr="006604FB" w:rsidRDefault="006F29FC" w:rsidP="006F29FC">
            <w:pPr>
              <w:autoSpaceDE w:val="0"/>
              <w:autoSpaceDN w:val="0"/>
              <w:adjustRightInd w:val="0"/>
              <w:rPr>
                <w:color w:val="auto"/>
              </w:rPr>
            </w:pPr>
            <w:r w:rsidRPr="006604FB">
              <w:rPr>
                <w:color w:val="auto"/>
              </w:rPr>
              <w:t xml:space="preserve"> 1512</w:t>
            </w:r>
          </w:p>
          <w:p w14:paraId="0C35D833" w14:textId="77777777" w:rsidR="006F29FC" w:rsidRPr="006604FB" w:rsidRDefault="006F29FC" w:rsidP="006F29FC">
            <w:pPr>
              <w:autoSpaceDE w:val="0"/>
              <w:autoSpaceDN w:val="0"/>
              <w:adjustRightInd w:val="0"/>
              <w:rPr>
                <w:color w:val="auto"/>
              </w:rPr>
            </w:pPr>
            <w:r w:rsidRPr="006604FB">
              <w:rPr>
                <w:color w:val="auto"/>
              </w:rPr>
              <w:t xml:space="preserve"> 1513</w:t>
            </w:r>
          </w:p>
          <w:p w14:paraId="08B3D5ED" w14:textId="77777777" w:rsidR="006F29FC" w:rsidRPr="006604FB" w:rsidRDefault="006F29FC" w:rsidP="006F29FC">
            <w:pPr>
              <w:autoSpaceDE w:val="0"/>
              <w:autoSpaceDN w:val="0"/>
              <w:adjustRightInd w:val="0"/>
              <w:rPr>
                <w:color w:val="auto"/>
              </w:rPr>
            </w:pPr>
            <w:r w:rsidRPr="006604FB">
              <w:rPr>
                <w:color w:val="auto"/>
              </w:rPr>
              <w:t xml:space="preserve"> 1514</w:t>
            </w:r>
          </w:p>
          <w:p w14:paraId="76229DD1" w14:textId="77777777" w:rsidR="006F29FC" w:rsidRPr="006604FB" w:rsidRDefault="006F29FC" w:rsidP="006F29FC">
            <w:pPr>
              <w:autoSpaceDE w:val="0"/>
              <w:autoSpaceDN w:val="0"/>
              <w:adjustRightInd w:val="0"/>
              <w:rPr>
                <w:color w:val="auto"/>
              </w:rPr>
            </w:pPr>
            <w:r w:rsidRPr="006604FB">
              <w:rPr>
                <w:color w:val="auto"/>
              </w:rPr>
              <w:t xml:space="preserve"> 1515</w:t>
            </w:r>
          </w:p>
          <w:p w14:paraId="290D4806" w14:textId="77777777" w:rsidR="006F29FC" w:rsidRPr="006604FB" w:rsidRDefault="006F29FC" w:rsidP="006F29FC">
            <w:pPr>
              <w:autoSpaceDE w:val="0"/>
              <w:autoSpaceDN w:val="0"/>
              <w:adjustRightInd w:val="0"/>
              <w:rPr>
                <w:color w:val="auto"/>
                <w:lang w:eastAsia="zh-CN"/>
              </w:rPr>
            </w:pPr>
            <w:r w:rsidRPr="006604FB">
              <w:rPr>
                <w:color w:val="auto"/>
              </w:rPr>
              <w:t xml:space="preserve"> 1517 90</w:t>
            </w:r>
          </w:p>
        </w:tc>
        <w:tc>
          <w:tcPr>
            <w:tcW w:w="3535" w:type="dxa"/>
          </w:tcPr>
          <w:p w14:paraId="7D90D3A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1938BA40" w14:textId="27806CDD"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p w14:paraId="624B5B71" w14:textId="55CB4FDF"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1128</w:t>
            </w:r>
            <w:r w:rsidRPr="006604FB">
              <w:rPr>
                <w:bCs/>
                <w:iCs/>
                <w:color w:val="auto"/>
                <w:vertAlign w:val="superscript"/>
                <w:lang w:eastAsia="zh-CN"/>
              </w:rPr>
              <w:t>1</w:t>
            </w:r>
          </w:p>
          <w:p w14:paraId="7FFFE90B" w14:textId="409DB124"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1129</w:t>
            </w:r>
            <w:r w:rsidRPr="006604FB">
              <w:rPr>
                <w:bCs/>
                <w:iCs/>
                <w:color w:val="auto"/>
                <w:vertAlign w:val="superscript"/>
                <w:lang w:eastAsia="zh-CN"/>
              </w:rPr>
              <w:t>1</w:t>
            </w:r>
          </w:p>
          <w:p w14:paraId="179C59E3" w14:textId="5B4AD2E7"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6823</w:t>
            </w:r>
          </w:p>
          <w:p w14:paraId="64311BED" w14:textId="7F5C791A"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8807</w:t>
            </w:r>
            <w:r w:rsidRPr="006604FB">
              <w:rPr>
                <w:bCs/>
                <w:iCs/>
                <w:color w:val="auto"/>
                <w:vertAlign w:val="superscript"/>
                <w:lang w:eastAsia="zh-CN"/>
              </w:rPr>
              <w:t>1</w:t>
            </w:r>
          </w:p>
          <w:p w14:paraId="4B09315B" w14:textId="00140E96" w:rsidR="006F29FC" w:rsidRPr="006604FB" w:rsidRDefault="006F29FC" w:rsidP="006F29FC">
            <w:pPr>
              <w:autoSpaceDE w:val="0"/>
              <w:autoSpaceDN w:val="0"/>
              <w:adjustRightInd w:val="0"/>
              <w:ind w:left="-14" w:right="-57"/>
              <w:rPr>
                <w:bCs/>
                <w:iCs/>
                <w:color w:val="auto"/>
                <w:lang w:eastAsia="zh-CN"/>
              </w:rPr>
            </w:pPr>
            <w:r w:rsidRPr="006604FB">
              <w:rPr>
                <w:bCs/>
                <w:iCs/>
                <w:color w:val="auto"/>
                <w:lang w:eastAsia="zh-CN"/>
              </w:rPr>
              <w:t>ГОСТ 8808</w:t>
            </w:r>
            <w:r w:rsidRPr="006604FB">
              <w:rPr>
                <w:bCs/>
                <w:iCs/>
                <w:color w:val="auto"/>
                <w:vertAlign w:val="superscript"/>
                <w:lang w:eastAsia="zh-CN"/>
              </w:rPr>
              <w:t>1</w:t>
            </w:r>
          </w:p>
          <w:p w14:paraId="71D0E7B0" w14:textId="01AD9C66" w:rsidR="006F29FC" w:rsidRPr="006604FB" w:rsidRDefault="006F29FC" w:rsidP="006F29FC">
            <w:pPr>
              <w:autoSpaceDE w:val="0"/>
              <w:autoSpaceDN w:val="0"/>
              <w:adjustRightInd w:val="0"/>
              <w:ind w:left="-14" w:right="-57"/>
              <w:rPr>
                <w:color w:val="auto"/>
                <w:lang w:eastAsia="zh-CN"/>
              </w:rPr>
            </w:pPr>
            <w:r w:rsidRPr="006604FB">
              <w:rPr>
                <w:bCs/>
                <w:iCs/>
                <w:color w:val="auto"/>
                <w:lang w:eastAsia="zh-CN"/>
              </w:rPr>
              <w:t>СТБ 1486</w:t>
            </w:r>
            <w:r w:rsidRPr="006604FB">
              <w:rPr>
                <w:bCs/>
                <w:iCs/>
                <w:color w:val="auto"/>
                <w:vertAlign w:val="superscript"/>
                <w:lang w:eastAsia="zh-CN"/>
              </w:rPr>
              <w:t>1</w:t>
            </w:r>
          </w:p>
        </w:tc>
        <w:tc>
          <w:tcPr>
            <w:tcW w:w="1455" w:type="dxa"/>
            <w:hideMark/>
          </w:tcPr>
          <w:p w14:paraId="76553449"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0430E189" w14:textId="77777777" w:rsidTr="00BA557D">
        <w:tc>
          <w:tcPr>
            <w:tcW w:w="668" w:type="dxa"/>
          </w:tcPr>
          <w:p w14:paraId="1943B74E"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55DBF91C" w14:textId="77777777" w:rsidR="006F29FC" w:rsidRPr="006604FB" w:rsidRDefault="006F29FC" w:rsidP="006F29FC">
            <w:pPr>
              <w:autoSpaceDE w:val="0"/>
              <w:autoSpaceDN w:val="0"/>
              <w:adjustRightInd w:val="0"/>
              <w:rPr>
                <w:color w:val="auto"/>
                <w:lang w:eastAsia="zh-CN"/>
              </w:rPr>
            </w:pPr>
            <w:r w:rsidRPr="006604FB">
              <w:rPr>
                <w:color w:val="auto"/>
              </w:rPr>
              <w:t>фракции масел растительных</w:t>
            </w:r>
          </w:p>
        </w:tc>
        <w:tc>
          <w:tcPr>
            <w:tcW w:w="2022" w:type="dxa"/>
            <w:gridSpan w:val="2"/>
            <w:hideMark/>
          </w:tcPr>
          <w:p w14:paraId="72F095D7"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1507</w:t>
            </w:r>
          </w:p>
          <w:p w14:paraId="12B13DD0"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1508</w:t>
            </w:r>
          </w:p>
          <w:p w14:paraId="349D0CD6"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1509</w:t>
            </w:r>
          </w:p>
          <w:p w14:paraId="08023108" w14:textId="3E642388" w:rsidR="006F29FC" w:rsidRPr="006604FB" w:rsidRDefault="006F29FC" w:rsidP="006F29FC">
            <w:pPr>
              <w:autoSpaceDE w:val="0"/>
              <w:autoSpaceDN w:val="0"/>
              <w:adjustRightInd w:val="0"/>
              <w:rPr>
                <w:color w:val="auto"/>
                <w:lang w:val="en-US"/>
              </w:rPr>
            </w:pPr>
            <w:r w:rsidRPr="006604FB">
              <w:rPr>
                <w:color w:val="auto"/>
                <w:lang w:val="en-US"/>
              </w:rPr>
              <w:t xml:space="preserve"> 1510</w:t>
            </w:r>
          </w:p>
          <w:p w14:paraId="571FB7BA"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1511</w:t>
            </w:r>
          </w:p>
          <w:p w14:paraId="76D840C5" w14:textId="77777777" w:rsidR="006F29FC" w:rsidRPr="006604FB" w:rsidRDefault="006F29FC" w:rsidP="006F29FC">
            <w:pPr>
              <w:autoSpaceDE w:val="0"/>
              <w:autoSpaceDN w:val="0"/>
              <w:adjustRightInd w:val="0"/>
              <w:rPr>
                <w:color w:val="auto"/>
                <w:lang w:val="en-US"/>
              </w:rPr>
            </w:pPr>
            <w:r w:rsidRPr="006604FB">
              <w:rPr>
                <w:color w:val="auto"/>
              </w:rPr>
              <w:t xml:space="preserve"> 1</w:t>
            </w:r>
            <w:r w:rsidRPr="006604FB">
              <w:rPr>
                <w:color w:val="auto"/>
                <w:lang w:val="en-US"/>
              </w:rPr>
              <w:t>512</w:t>
            </w:r>
          </w:p>
          <w:p w14:paraId="6139BC7A"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1513</w:t>
            </w:r>
          </w:p>
          <w:p w14:paraId="7F007859"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1514</w:t>
            </w:r>
          </w:p>
          <w:p w14:paraId="5015DAFA" w14:textId="77777777" w:rsidR="006F29FC" w:rsidRPr="006604FB" w:rsidRDefault="006F29FC" w:rsidP="006F29FC">
            <w:pPr>
              <w:autoSpaceDE w:val="0"/>
              <w:autoSpaceDN w:val="0"/>
              <w:adjustRightInd w:val="0"/>
              <w:rPr>
                <w:color w:val="auto"/>
                <w:lang w:val="en-US"/>
              </w:rPr>
            </w:pPr>
            <w:r w:rsidRPr="006604FB">
              <w:rPr>
                <w:color w:val="auto"/>
                <w:lang w:val="en-US"/>
              </w:rPr>
              <w:t xml:space="preserve"> 1515</w:t>
            </w:r>
          </w:p>
          <w:p w14:paraId="717E9158"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tcPr>
          <w:p w14:paraId="1F9AC5B9"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0F9FFB4A"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0777F863"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2080B1C7"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51C7A08B" w14:textId="77777777" w:rsidTr="00BA557D">
        <w:tc>
          <w:tcPr>
            <w:tcW w:w="668" w:type="dxa"/>
          </w:tcPr>
          <w:p w14:paraId="6248E7C2"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21EFF703" w14:textId="48B5AEE3" w:rsidR="006F29FC" w:rsidRPr="006604FB" w:rsidRDefault="006F29FC" w:rsidP="006F29FC">
            <w:pPr>
              <w:autoSpaceDE w:val="0"/>
              <w:autoSpaceDN w:val="0"/>
              <w:adjustRightInd w:val="0"/>
              <w:rPr>
                <w:color w:val="auto"/>
                <w:lang w:eastAsia="zh-CN"/>
              </w:rPr>
            </w:pPr>
            <w:r w:rsidRPr="006604FB">
              <w:rPr>
                <w:color w:val="auto"/>
              </w:rPr>
              <w:t>масла (жиры) переэтерифицированные рафинированные дезодорированные</w:t>
            </w:r>
          </w:p>
        </w:tc>
        <w:tc>
          <w:tcPr>
            <w:tcW w:w="2022" w:type="dxa"/>
            <w:gridSpan w:val="2"/>
            <w:hideMark/>
          </w:tcPr>
          <w:p w14:paraId="0DE3F965"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w:t>
            </w:r>
          </w:p>
          <w:p w14:paraId="7DE36038"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tcPr>
          <w:p w14:paraId="16EF3DF5"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73288BFC"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758F3449"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11D5CA89"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41EAE8EE" w14:textId="77777777" w:rsidTr="00BA557D">
        <w:tc>
          <w:tcPr>
            <w:tcW w:w="668" w:type="dxa"/>
          </w:tcPr>
          <w:p w14:paraId="7266C5DE"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6BC1B987" w14:textId="7979AE27" w:rsidR="006F29FC" w:rsidRPr="006604FB" w:rsidRDefault="006F29FC" w:rsidP="006F29FC">
            <w:pPr>
              <w:autoSpaceDE w:val="0"/>
              <w:autoSpaceDN w:val="0"/>
              <w:adjustRightInd w:val="0"/>
              <w:rPr>
                <w:color w:val="auto"/>
                <w:lang w:eastAsia="zh-CN"/>
              </w:rPr>
            </w:pPr>
            <w:r w:rsidRPr="006604FB">
              <w:rPr>
                <w:color w:val="auto"/>
              </w:rPr>
              <w:t>масла (жиры) гидрогенизированные рафинированные дезодорированные</w:t>
            </w:r>
          </w:p>
        </w:tc>
        <w:tc>
          <w:tcPr>
            <w:tcW w:w="2022" w:type="dxa"/>
            <w:gridSpan w:val="2"/>
            <w:hideMark/>
          </w:tcPr>
          <w:p w14:paraId="01F74ED5"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w:t>
            </w:r>
          </w:p>
          <w:p w14:paraId="0797EC51"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tcPr>
          <w:p w14:paraId="6A5195F9"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56F36B48"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367810C"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44CE85AC"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48420005" w14:textId="77777777" w:rsidTr="00BA557D">
        <w:tc>
          <w:tcPr>
            <w:tcW w:w="668" w:type="dxa"/>
          </w:tcPr>
          <w:p w14:paraId="6BF6DD4E"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894FA49" w14:textId="77777777" w:rsidR="006F29FC" w:rsidRPr="006604FB" w:rsidRDefault="006F29FC" w:rsidP="006F29FC">
            <w:pPr>
              <w:autoSpaceDE w:val="0"/>
              <w:autoSpaceDN w:val="0"/>
              <w:adjustRightInd w:val="0"/>
              <w:rPr>
                <w:color w:val="auto"/>
                <w:lang w:eastAsia="zh-CN"/>
              </w:rPr>
            </w:pPr>
            <w:r w:rsidRPr="006604FB">
              <w:rPr>
                <w:color w:val="auto"/>
              </w:rPr>
              <w:t xml:space="preserve">маргарины </w:t>
            </w:r>
          </w:p>
        </w:tc>
        <w:tc>
          <w:tcPr>
            <w:tcW w:w="2022" w:type="dxa"/>
            <w:gridSpan w:val="2"/>
            <w:hideMark/>
          </w:tcPr>
          <w:p w14:paraId="0652B397"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w:t>
            </w:r>
          </w:p>
        </w:tc>
        <w:tc>
          <w:tcPr>
            <w:tcW w:w="3535" w:type="dxa"/>
            <w:hideMark/>
          </w:tcPr>
          <w:p w14:paraId="2DC05F14"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480C571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1C75B226" w14:textId="0D16A577" w:rsidR="006F29FC" w:rsidRPr="006604FB" w:rsidRDefault="006F29FC" w:rsidP="006F29FC">
            <w:pPr>
              <w:autoSpaceDE w:val="0"/>
              <w:autoSpaceDN w:val="0"/>
              <w:adjustRightInd w:val="0"/>
              <w:ind w:left="-14" w:right="-57"/>
              <w:rPr>
                <w:color w:val="auto"/>
              </w:rPr>
            </w:pPr>
            <w:r w:rsidRPr="006604FB">
              <w:rPr>
                <w:color w:val="auto"/>
              </w:rPr>
              <w:t xml:space="preserve">ГОСТ 32188 </w:t>
            </w:r>
          </w:p>
          <w:p w14:paraId="6A401665" w14:textId="16C8A946" w:rsidR="006F29FC" w:rsidRPr="006604FB" w:rsidRDefault="006F29FC" w:rsidP="006F29FC">
            <w:pPr>
              <w:autoSpaceDE w:val="0"/>
              <w:autoSpaceDN w:val="0"/>
              <w:adjustRightInd w:val="0"/>
              <w:ind w:left="-14" w:right="-57"/>
              <w:rPr>
                <w:color w:val="auto"/>
                <w:lang w:val="en-US"/>
              </w:rPr>
            </w:pPr>
            <w:r w:rsidRPr="006604FB">
              <w:rPr>
                <w:color w:val="auto"/>
              </w:rPr>
              <w:t xml:space="preserve">СТБ 2016 </w:t>
            </w:r>
          </w:p>
        </w:tc>
        <w:tc>
          <w:tcPr>
            <w:tcW w:w="1455" w:type="dxa"/>
            <w:hideMark/>
          </w:tcPr>
          <w:p w14:paraId="37A8228B"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02D90791" w14:textId="77777777" w:rsidTr="00BA557D">
        <w:tc>
          <w:tcPr>
            <w:tcW w:w="668" w:type="dxa"/>
          </w:tcPr>
          <w:p w14:paraId="27078B45"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6776AC88" w14:textId="77777777" w:rsidR="006F29FC" w:rsidRPr="006604FB" w:rsidRDefault="006F29FC" w:rsidP="006F29FC">
            <w:pPr>
              <w:autoSpaceDE w:val="0"/>
              <w:autoSpaceDN w:val="0"/>
              <w:adjustRightInd w:val="0"/>
              <w:rPr>
                <w:color w:val="auto"/>
                <w:lang w:eastAsia="zh-CN"/>
              </w:rPr>
            </w:pPr>
            <w:r w:rsidRPr="006604FB">
              <w:rPr>
                <w:color w:val="auto"/>
              </w:rPr>
              <w:t>спреды растительно-сливочные и растительно-жировые</w:t>
            </w:r>
          </w:p>
        </w:tc>
        <w:tc>
          <w:tcPr>
            <w:tcW w:w="2022" w:type="dxa"/>
            <w:gridSpan w:val="2"/>
            <w:hideMark/>
          </w:tcPr>
          <w:p w14:paraId="4EC5CEC6"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1517</w:t>
            </w:r>
          </w:p>
          <w:p w14:paraId="159A54F4"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2106 90 980 4</w:t>
            </w:r>
          </w:p>
        </w:tc>
        <w:tc>
          <w:tcPr>
            <w:tcW w:w="3535" w:type="dxa"/>
            <w:hideMark/>
          </w:tcPr>
          <w:p w14:paraId="5CB9D20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5FBA677F" w14:textId="77777777" w:rsidR="006F29FC" w:rsidRPr="006604FB" w:rsidRDefault="006F29FC" w:rsidP="006F29FC">
            <w:pPr>
              <w:autoSpaceDE w:val="0"/>
              <w:autoSpaceDN w:val="0"/>
              <w:adjustRightInd w:val="0"/>
              <w:ind w:left="-14" w:right="-57"/>
              <w:rPr>
                <w:color w:val="auto"/>
              </w:rPr>
            </w:pPr>
            <w:r w:rsidRPr="006604FB">
              <w:rPr>
                <w:color w:val="auto"/>
              </w:rPr>
              <w:t xml:space="preserve">ТР ТС 021/2011 </w:t>
            </w:r>
          </w:p>
          <w:p w14:paraId="0D216C00" w14:textId="05131FAE" w:rsidR="006F29FC" w:rsidRPr="006604FB" w:rsidRDefault="006F29FC" w:rsidP="006F29FC">
            <w:pPr>
              <w:autoSpaceDE w:val="0"/>
              <w:autoSpaceDN w:val="0"/>
              <w:adjustRightInd w:val="0"/>
              <w:ind w:left="-14" w:right="-57"/>
              <w:rPr>
                <w:color w:val="auto"/>
              </w:rPr>
            </w:pPr>
            <w:r w:rsidRPr="006604FB">
              <w:rPr>
                <w:color w:val="auto"/>
              </w:rPr>
              <w:t xml:space="preserve">СТБ 2016 </w:t>
            </w:r>
          </w:p>
          <w:p w14:paraId="5638EEF3" w14:textId="7BCDAAFC" w:rsidR="006F29FC" w:rsidRPr="006604FB" w:rsidRDefault="006F29FC" w:rsidP="006F29FC">
            <w:pPr>
              <w:autoSpaceDE w:val="0"/>
              <w:autoSpaceDN w:val="0"/>
              <w:adjustRightInd w:val="0"/>
              <w:ind w:left="-14" w:right="-57"/>
              <w:rPr>
                <w:color w:val="auto"/>
              </w:rPr>
            </w:pPr>
            <w:r w:rsidRPr="006604FB">
              <w:rPr>
                <w:color w:val="auto"/>
              </w:rPr>
              <w:t>ГОСТ 34178</w:t>
            </w:r>
            <w:r w:rsidRPr="006604FB">
              <w:rPr>
                <w:color w:val="auto"/>
                <w:vertAlign w:val="superscript"/>
              </w:rPr>
              <w:t>1</w:t>
            </w:r>
          </w:p>
          <w:p w14:paraId="6133CDE5" w14:textId="173E2806"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Р 52100 </w:t>
            </w:r>
          </w:p>
        </w:tc>
        <w:tc>
          <w:tcPr>
            <w:tcW w:w="1455" w:type="dxa"/>
            <w:hideMark/>
          </w:tcPr>
          <w:p w14:paraId="1B6EC06E"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7FC72324" w14:textId="77777777" w:rsidTr="00BA557D">
        <w:tc>
          <w:tcPr>
            <w:tcW w:w="668" w:type="dxa"/>
          </w:tcPr>
          <w:p w14:paraId="5B0403B7"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440F6C9B" w14:textId="77777777" w:rsidR="006F29FC" w:rsidRPr="006604FB" w:rsidRDefault="006F29FC" w:rsidP="006F29FC">
            <w:pPr>
              <w:autoSpaceDE w:val="0"/>
              <w:autoSpaceDN w:val="0"/>
              <w:adjustRightInd w:val="0"/>
              <w:rPr>
                <w:color w:val="auto"/>
                <w:lang w:eastAsia="zh-CN"/>
              </w:rPr>
            </w:pPr>
            <w:r w:rsidRPr="006604FB">
              <w:rPr>
                <w:color w:val="auto"/>
              </w:rPr>
              <w:t>смеси топленые растительно-сливочные и растительно-жировые</w:t>
            </w:r>
          </w:p>
        </w:tc>
        <w:tc>
          <w:tcPr>
            <w:tcW w:w="2022" w:type="dxa"/>
            <w:gridSpan w:val="2"/>
            <w:hideMark/>
          </w:tcPr>
          <w:p w14:paraId="1EC66115"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1517</w:t>
            </w:r>
          </w:p>
          <w:p w14:paraId="3B873640"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2106 90 980 4</w:t>
            </w:r>
          </w:p>
        </w:tc>
        <w:tc>
          <w:tcPr>
            <w:tcW w:w="3535" w:type="dxa"/>
            <w:hideMark/>
          </w:tcPr>
          <w:p w14:paraId="4D390400"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1F5B4A2B" w14:textId="77777777" w:rsidR="006F29FC" w:rsidRPr="006604FB" w:rsidRDefault="006F29FC" w:rsidP="006F29FC">
            <w:pPr>
              <w:autoSpaceDE w:val="0"/>
              <w:autoSpaceDN w:val="0"/>
              <w:adjustRightInd w:val="0"/>
              <w:ind w:left="-14" w:right="-57"/>
              <w:rPr>
                <w:color w:val="auto"/>
              </w:rPr>
            </w:pPr>
            <w:r w:rsidRPr="006604FB">
              <w:rPr>
                <w:color w:val="auto"/>
              </w:rPr>
              <w:t xml:space="preserve">ТР ТС 021/2011 </w:t>
            </w:r>
          </w:p>
          <w:p w14:paraId="0C39291E" w14:textId="6563B5B0" w:rsidR="006F29FC" w:rsidRPr="006604FB" w:rsidRDefault="006F29FC" w:rsidP="006F29FC">
            <w:pPr>
              <w:autoSpaceDE w:val="0"/>
              <w:autoSpaceDN w:val="0"/>
              <w:adjustRightInd w:val="0"/>
              <w:ind w:left="-14" w:right="-57"/>
              <w:rPr>
                <w:color w:val="auto"/>
              </w:rPr>
            </w:pPr>
            <w:r w:rsidRPr="006604FB">
              <w:rPr>
                <w:color w:val="auto"/>
              </w:rPr>
              <w:t>ГОСТ 34178</w:t>
            </w:r>
            <w:r w:rsidRPr="006604FB">
              <w:rPr>
                <w:color w:val="auto"/>
                <w:vertAlign w:val="superscript"/>
              </w:rPr>
              <w:t>1</w:t>
            </w:r>
          </w:p>
          <w:p w14:paraId="07EB210B" w14:textId="0357E3E7" w:rsidR="006F29FC" w:rsidRPr="006604FB" w:rsidRDefault="006F29FC" w:rsidP="006F29FC">
            <w:pPr>
              <w:autoSpaceDE w:val="0"/>
              <w:autoSpaceDN w:val="0"/>
              <w:adjustRightInd w:val="0"/>
              <w:ind w:left="-14" w:right="-57"/>
              <w:rPr>
                <w:color w:val="auto"/>
                <w:lang w:eastAsia="zh-CN"/>
              </w:rPr>
            </w:pPr>
            <w:r w:rsidRPr="006604FB">
              <w:rPr>
                <w:color w:val="auto"/>
              </w:rPr>
              <w:t>ГОСТ Р 52100</w:t>
            </w:r>
          </w:p>
        </w:tc>
        <w:tc>
          <w:tcPr>
            <w:tcW w:w="1455" w:type="dxa"/>
            <w:hideMark/>
          </w:tcPr>
          <w:p w14:paraId="625F5EDD"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6B77A4F7" w14:textId="77777777" w:rsidTr="00BA557D">
        <w:tc>
          <w:tcPr>
            <w:tcW w:w="668" w:type="dxa"/>
          </w:tcPr>
          <w:p w14:paraId="159C1AA3"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20B68AC0" w14:textId="77777777" w:rsidR="006F29FC" w:rsidRPr="006604FB" w:rsidRDefault="006F29FC" w:rsidP="006F29FC">
            <w:pPr>
              <w:autoSpaceDE w:val="0"/>
              <w:autoSpaceDN w:val="0"/>
              <w:adjustRightInd w:val="0"/>
              <w:rPr>
                <w:color w:val="auto"/>
                <w:lang w:eastAsia="zh-CN"/>
              </w:rPr>
            </w:pPr>
            <w:r w:rsidRPr="006604FB">
              <w:rPr>
                <w:color w:val="auto"/>
              </w:rPr>
              <w:t>жиры специального назначения, в том числе жиры кулинарные, кондитерские, хлебопекарные</w:t>
            </w:r>
          </w:p>
        </w:tc>
        <w:tc>
          <w:tcPr>
            <w:tcW w:w="2022" w:type="dxa"/>
            <w:gridSpan w:val="2"/>
            <w:hideMark/>
          </w:tcPr>
          <w:p w14:paraId="15F5AFAF"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w:t>
            </w:r>
          </w:p>
          <w:p w14:paraId="0D618E71"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w:t>
            </w:r>
          </w:p>
        </w:tc>
        <w:tc>
          <w:tcPr>
            <w:tcW w:w="3535" w:type="dxa"/>
            <w:hideMark/>
          </w:tcPr>
          <w:p w14:paraId="72A22B90"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526E1B1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5120ADC" w14:textId="631B2325"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28414 </w:t>
            </w:r>
          </w:p>
        </w:tc>
        <w:tc>
          <w:tcPr>
            <w:tcW w:w="1455" w:type="dxa"/>
            <w:hideMark/>
          </w:tcPr>
          <w:p w14:paraId="00377B08"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52673AA9" w14:textId="77777777" w:rsidTr="00BA557D">
        <w:tc>
          <w:tcPr>
            <w:tcW w:w="668" w:type="dxa"/>
          </w:tcPr>
          <w:p w14:paraId="6800875F"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7564876" w14:textId="77777777" w:rsidR="006F29FC" w:rsidRPr="006604FB" w:rsidRDefault="006F29FC" w:rsidP="006F29FC">
            <w:pPr>
              <w:autoSpaceDE w:val="0"/>
              <w:autoSpaceDN w:val="0"/>
              <w:adjustRightInd w:val="0"/>
              <w:rPr>
                <w:color w:val="auto"/>
                <w:lang w:eastAsia="zh-CN"/>
              </w:rPr>
            </w:pPr>
            <w:r w:rsidRPr="006604FB">
              <w:rPr>
                <w:color w:val="auto"/>
              </w:rPr>
              <w:t>заменители молочного жира</w:t>
            </w:r>
          </w:p>
        </w:tc>
        <w:tc>
          <w:tcPr>
            <w:tcW w:w="2022" w:type="dxa"/>
            <w:gridSpan w:val="2"/>
            <w:hideMark/>
          </w:tcPr>
          <w:p w14:paraId="4426C7DC"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1516</w:t>
            </w:r>
          </w:p>
          <w:p w14:paraId="1ECE1977"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w:t>
            </w:r>
          </w:p>
        </w:tc>
        <w:tc>
          <w:tcPr>
            <w:tcW w:w="3535" w:type="dxa"/>
            <w:hideMark/>
          </w:tcPr>
          <w:p w14:paraId="63B3BC3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0147E5CB"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3E475A7D"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49C41EE0" w14:textId="77777777" w:rsidTr="00BA557D">
        <w:tc>
          <w:tcPr>
            <w:tcW w:w="668" w:type="dxa"/>
          </w:tcPr>
          <w:p w14:paraId="5D42551C"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54C80CB4" w14:textId="77777777" w:rsidR="006F29FC" w:rsidRPr="006604FB" w:rsidRDefault="006F29FC" w:rsidP="006F29FC">
            <w:pPr>
              <w:autoSpaceDE w:val="0"/>
              <w:autoSpaceDN w:val="0"/>
              <w:adjustRightInd w:val="0"/>
              <w:rPr>
                <w:color w:val="auto"/>
                <w:lang w:eastAsia="zh-CN"/>
              </w:rPr>
            </w:pPr>
            <w:r w:rsidRPr="006604FB">
              <w:rPr>
                <w:color w:val="auto"/>
              </w:rPr>
              <w:t>эквиваленты масло какао</w:t>
            </w:r>
          </w:p>
        </w:tc>
        <w:tc>
          <w:tcPr>
            <w:tcW w:w="2022" w:type="dxa"/>
            <w:gridSpan w:val="2"/>
            <w:hideMark/>
          </w:tcPr>
          <w:p w14:paraId="199C470F" w14:textId="77777777" w:rsidR="006F29FC" w:rsidRPr="006604FB" w:rsidRDefault="006F29FC" w:rsidP="006F29FC">
            <w:pPr>
              <w:autoSpaceDE w:val="0"/>
              <w:autoSpaceDN w:val="0"/>
              <w:adjustRightInd w:val="0"/>
              <w:rPr>
                <w:color w:val="auto"/>
                <w:lang w:eastAsia="zh-CN"/>
              </w:rPr>
            </w:pPr>
            <w:r w:rsidRPr="006604FB">
              <w:rPr>
                <w:color w:val="auto"/>
                <w:lang w:val="en-US"/>
              </w:rPr>
              <w:t>1516 20 980 2</w:t>
            </w:r>
          </w:p>
          <w:p w14:paraId="1B5ED2FB"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hideMark/>
          </w:tcPr>
          <w:p w14:paraId="1FD0BA6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258CE03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28832235"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3F8CAEAB" w14:textId="77777777" w:rsidTr="00BA557D">
        <w:tc>
          <w:tcPr>
            <w:tcW w:w="668" w:type="dxa"/>
          </w:tcPr>
          <w:p w14:paraId="03E14621"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44C0FCA" w14:textId="77777777" w:rsidR="006F29FC" w:rsidRPr="006604FB" w:rsidRDefault="006F29FC" w:rsidP="006F29FC">
            <w:pPr>
              <w:autoSpaceDE w:val="0"/>
              <w:autoSpaceDN w:val="0"/>
              <w:adjustRightInd w:val="0"/>
              <w:rPr>
                <w:color w:val="auto"/>
                <w:lang w:eastAsia="zh-CN"/>
              </w:rPr>
            </w:pPr>
            <w:r w:rsidRPr="006604FB">
              <w:rPr>
                <w:color w:val="auto"/>
              </w:rPr>
              <w:t xml:space="preserve">улучшители масла какао </w:t>
            </w:r>
            <w:r w:rsidRPr="006604FB">
              <w:rPr>
                <w:color w:val="auto"/>
                <w:lang w:val="en-US"/>
              </w:rPr>
              <w:t>SOS</w:t>
            </w:r>
            <w:r w:rsidRPr="006604FB">
              <w:rPr>
                <w:color w:val="auto"/>
              </w:rPr>
              <w:t>-типа</w:t>
            </w:r>
          </w:p>
        </w:tc>
        <w:tc>
          <w:tcPr>
            <w:tcW w:w="2022" w:type="dxa"/>
            <w:gridSpan w:val="2"/>
            <w:hideMark/>
          </w:tcPr>
          <w:p w14:paraId="2506B43E"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1516 20</w:t>
            </w:r>
          </w:p>
          <w:p w14:paraId="0D3D6BBE"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hideMark/>
          </w:tcPr>
          <w:p w14:paraId="085B1ADD"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2A2244A9"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7FB0DFF5"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7594E47A" w14:textId="77777777" w:rsidTr="00BA557D">
        <w:tc>
          <w:tcPr>
            <w:tcW w:w="668" w:type="dxa"/>
          </w:tcPr>
          <w:p w14:paraId="1315A8EC"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40FE0E32" w14:textId="77777777" w:rsidR="006F29FC" w:rsidRPr="006604FB" w:rsidRDefault="006F29FC" w:rsidP="006F29FC">
            <w:pPr>
              <w:autoSpaceDE w:val="0"/>
              <w:autoSpaceDN w:val="0"/>
              <w:adjustRightInd w:val="0"/>
              <w:rPr>
                <w:color w:val="auto"/>
                <w:lang w:eastAsia="zh-CN"/>
              </w:rPr>
            </w:pPr>
            <w:r w:rsidRPr="006604FB">
              <w:rPr>
                <w:color w:val="auto"/>
              </w:rPr>
              <w:t xml:space="preserve">заменители масла какао </w:t>
            </w:r>
            <w:r w:rsidRPr="006604FB">
              <w:rPr>
                <w:color w:val="auto"/>
                <w:lang w:val="en-US"/>
              </w:rPr>
              <w:t>POP</w:t>
            </w:r>
            <w:r w:rsidRPr="006604FB">
              <w:rPr>
                <w:color w:val="auto"/>
              </w:rPr>
              <w:t>-типа</w:t>
            </w:r>
          </w:p>
        </w:tc>
        <w:tc>
          <w:tcPr>
            <w:tcW w:w="2022" w:type="dxa"/>
            <w:gridSpan w:val="2"/>
            <w:hideMark/>
          </w:tcPr>
          <w:p w14:paraId="6D73714C"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1516 20</w:t>
            </w:r>
          </w:p>
          <w:p w14:paraId="00CE6859"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hideMark/>
          </w:tcPr>
          <w:p w14:paraId="0985DC00"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6F55B248"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45A56808"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56CB343C" w14:textId="77777777" w:rsidTr="00BA557D">
        <w:tc>
          <w:tcPr>
            <w:tcW w:w="668" w:type="dxa"/>
          </w:tcPr>
          <w:p w14:paraId="6C0E19E6"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40476E0" w14:textId="77777777" w:rsidR="006F29FC" w:rsidRPr="006604FB" w:rsidRDefault="006F29FC" w:rsidP="006F29FC">
            <w:pPr>
              <w:autoSpaceDE w:val="0"/>
              <w:autoSpaceDN w:val="0"/>
              <w:adjustRightInd w:val="0"/>
              <w:rPr>
                <w:color w:val="auto"/>
                <w:lang w:eastAsia="zh-CN"/>
              </w:rPr>
            </w:pPr>
            <w:r w:rsidRPr="006604FB">
              <w:rPr>
                <w:color w:val="auto"/>
              </w:rPr>
              <w:t>заменители масла какао нетемперируемые нелауринового типа</w:t>
            </w:r>
          </w:p>
        </w:tc>
        <w:tc>
          <w:tcPr>
            <w:tcW w:w="2022" w:type="dxa"/>
            <w:gridSpan w:val="2"/>
            <w:hideMark/>
          </w:tcPr>
          <w:p w14:paraId="6A5165FC"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1516 20</w:t>
            </w:r>
          </w:p>
          <w:p w14:paraId="4FC26311"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hideMark/>
          </w:tcPr>
          <w:p w14:paraId="6F5F59F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380A596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00159394"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40427382" w14:textId="77777777" w:rsidTr="00BA557D">
        <w:tc>
          <w:tcPr>
            <w:tcW w:w="668" w:type="dxa"/>
          </w:tcPr>
          <w:p w14:paraId="4C9FC6BA"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2897A863" w14:textId="77777777" w:rsidR="006F29FC" w:rsidRPr="006604FB" w:rsidRDefault="006F29FC" w:rsidP="006F29FC">
            <w:pPr>
              <w:autoSpaceDE w:val="0"/>
              <w:autoSpaceDN w:val="0"/>
              <w:adjustRightInd w:val="0"/>
              <w:rPr>
                <w:color w:val="auto"/>
                <w:lang w:eastAsia="zh-CN"/>
              </w:rPr>
            </w:pPr>
            <w:r w:rsidRPr="006604FB">
              <w:rPr>
                <w:color w:val="auto"/>
              </w:rPr>
              <w:t>заменители масла какао нетемперируемые лауринового типа</w:t>
            </w:r>
          </w:p>
        </w:tc>
        <w:tc>
          <w:tcPr>
            <w:tcW w:w="2022" w:type="dxa"/>
            <w:gridSpan w:val="2"/>
            <w:hideMark/>
          </w:tcPr>
          <w:p w14:paraId="5D239722"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1516 20</w:t>
            </w:r>
          </w:p>
          <w:p w14:paraId="3969E3E5"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1517 90</w:t>
            </w:r>
          </w:p>
        </w:tc>
        <w:tc>
          <w:tcPr>
            <w:tcW w:w="3535" w:type="dxa"/>
            <w:hideMark/>
          </w:tcPr>
          <w:p w14:paraId="2E589B4A"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184A2A38"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704272FE"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1BAA6DBF" w14:textId="77777777" w:rsidTr="00BA557D">
        <w:tc>
          <w:tcPr>
            <w:tcW w:w="668" w:type="dxa"/>
          </w:tcPr>
          <w:p w14:paraId="5056182B"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11EA1093" w14:textId="77777777" w:rsidR="006F29FC" w:rsidRPr="006604FB" w:rsidRDefault="006F29FC" w:rsidP="006F29FC">
            <w:pPr>
              <w:autoSpaceDE w:val="0"/>
              <w:autoSpaceDN w:val="0"/>
              <w:adjustRightInd w:val="0"/>
              <w:rPr>
                <w:color w:val="auto"/>
                <w:lang w:eastAsia="zh-CN"/>
              </w:rPr>
            </w:pPr>
            <w:r w:rsidRPr="006604FB">
              <w:rPr>
                <w:color w:val="auto"/>
              </w:rPr>
              <w:t>соусы на основе растительных масел</w:t>
            </w:r>
          </w:p>
        </w:tc>
        <w:tc>
          <w:tcPr>
            <w:tcW w:w="2022" w:type="dxa"/>
            <w:gridSpan w:val="2"/>
            <w:hideMark/>
          </w:tcPr>
          <w:p w14:paraId="5B8AA0E8" w14:textId="77777777" w:rsidR="006F29FC" w:rsidRPr="006604FB" w:rsidRDefault="006F29FC" w:rsidP="006F29FC">
            <w:pPr>
              <w:autoSpaceDE w:val="0"/>
              <w:autoSpaceDN w:val="0"/>
              <w:adjustRightInd w:val="0"/>
              <w:rPr>
                <w:color w:val="auto"/>
                <w:lang w:val="en-US" w:eastAsia="zh-CN"/>
              </w:rPr>
            </w:pPr>
            <w:r w:rsidRPr="006604FB">
              <w:rPr>
                <w:color w:val="auto"/>
              </w:rPr>
              <w:t xml:space="preserve"> </w:t>
            </w:r>
            <w:r w:rsidRPr="006604FB">
              <w:rPr>
                <w:color w:val="auto"/>
                <w:lang w:val="en-US"/>
              </w:rPr>
              <w:t>2103 90 900 9</w:t>
            </w:r>
          </w:p>
        </w:tc>
        <w:tc>
          <w:tcPr>
            <w:tcW w:w="3535" w:type="dxa"/>
            <w:hideMark/>
          </w:tcPr>
          <w:p w14:paraId="704BC56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25E05064"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2978D5AF"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03A65E74" w14:textId="77777777" w:rsidTr="00BA557D">
        <w:tc>
          <w:tcPr>
            <w:tcW w:w="668" w:type="dxa"/>
          </w:tcPr>
          <w:p w14:paraId="744103B0"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7D3765D4" w14:textId="77777777" w:rsidR="006F29FC" w:rsidRPr="006604FB" w:rsidRDefault="006F29FC" w:rsidP="006F29FC">
            <w:pPr>
              <w:autoSpaceDE w:val="0"/>
              <w:autoSpaceDN w:val="0"/>
              <w:adjustRightInd w:val="0"/>
              <w:rPr>
                <w:color w:val="auto"/>
                <w:lang w:eastAsia="zh-CN"/>
              </w:rPr>
            </w:pPr>
            <w:r w:rsidRPr="006604FB">
              <w:rPr>
                <w:color w:val="auto"/>
              </w:rPr>
              <w:t xml:space="preserve">майонезы </w:t>
            </w:r>
          </w:p>
        </w:tc>
        <w:tc>
          <w:tcPr>
            <w:tcW w:w="2022" w:type="dxa"/>
            <w:gridSpan w:val="2"/>
            <w:hideMark/>
          </w:tcPr>
          <w:p w14:paraId="514A6FA0" w14:textId="77777777" w:rsidR="006F29FC" w:rsidRPr="006604FB" w:rsidRDefault="006F29FC" w:rsidP="006F29FC">
            <w:pPr>
              <w:autoSpaceDE w:val="0"/>
              <w:autoSpaceDN w:val="0"/>
              <w:adjustRightInd w:val="0"/>
              <w:rPr>
                <w:color w:val="auto"/>
                <w:lang w:val="en-US" w:eastAsia="zh-CN"/>
              </w:rPr>
            </w:pPr>
            <w:r w:rsidRPr="006604FB">
              <w:rPr>
                <w:color w:val="auto"/>
                <w:lang w:val="en-US"/>
              </w:rPr>
              <w:t>2103 90 900 1</w:t>
            </w:r>
          </w:p>
        </w:tc>
        <w:tc>
          <w:tcPr>
            <w:tcW w:w="3535" w:type="dxa"/>
            <w:hideMark/>
          </w:tcPr>
          <w:p w14:paraId="2FA91F79"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06293057" w14:textId="77777777" w:rsidR="006F29FC" w:rsidRPr="006604FB" w:rsidRDefault="006F29FC" w:rsidP="006F29FC">
            <w:pPr>
              <w:autoSpaceDE w:val="0"/>
              <w:autoSpaceDN w:val="0"/>
              <w:adjustRightInd w:val="0"/>
              <w:ind w:left="-14" w:right="-57"/>
              <w:rPr>
                <w:color w:val="auto"/>
              </w:rPr>
            </w:pPr>
            <w:r w:rsidRPr="006604FB">
              <w:rPr>
                <w:color w:val="auto"/>
              </w:rPr>
              <w:t xml:space="preserve">ТР ТС 021/2011 </w:t>
            </w:r>
          </w:p>
          <w:p w14:paraId="753022BD" w14:textId="2226251D"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31761 </w:t>
            </w:r>
          </w:p>
        </w:tc>
        <w:tc>
          <w:tcPr>
            <w:tcW w:w="1455" w:type="dxa"/>
            <w:hideMark/>
          </w:tcPr>
          <w:p w14:paraId="52B1A226"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4DFABC9A" w14:textId="77777777" w:rsidTr="00BA557D">
        <w:tc>
          <w:tcPr>
            <w:tcW w:w="668" w:type="dxa"/>
          </w:tcPr>
          <w:p w14:paraId="20824908"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413876EC" w14:textId="77777777" w:rsidR="006F29FC" w:rsidRPr="006604FB" w:rsidRDefault="006F29FC" w:rsidP="006F29FC">
            <w:pPr>
              <w:autoSpaceDE w:val="0"/>
              <w:autoSpaceDN w:val="0"/>
              <w:adjustRightInd w:val="0"/>
              <w:rPr>
                <w:color w:val="auto"/>
                <w:lang w:eastAsia="zh-CN"/>
              </w:rPr>
            </w:pPr>
            <w:r w:rsidRPr="006604FB">
              <w:rPr>
                <w:color w:val="auto"/>
              </w:rPr>
              <w:t>соусы майонезные</w:t>
            </w:r>
          </w:p>
        </w:tc>
        <w:tc>
          <w:tcPr>
            <w:tcW w:w="2022" w:type="dxa"/>
            <w:gridSpan w:val="2"/>
            <w:hideMark/>
          </w:tcPr>
          <w:p w14:paraId="2E370C5C"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2103 90 900 9</w:t>
            </w:r>
          </w:p>
        </w:tc>
        <w:tc>
          <w:tcPr>
            <w:tcW w:w="3535" w:type="dxa"/>
            <w:hideMark/>
          </w:tcPr>
          <w:p w14:paraId="10E1E9F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45DA23BD"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C99F688" w14:textId="10809D45"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31761 </w:t>
            </w:r>
          </w:p>
        </w:tc>
        <w:tc>
          <w:tcPr>
            <w:tcW w:w="1455" w:type="dxa"/>
            <w:hideMark/>
          </w:tcPr>
          <w:p w14:paraId="19939653"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63A669E5" w14:textId="77777777" w:rsidTr="00BA557D">
        <w:tc>
          <w:tcPr>
            <w:tcW w:w="668" w:type="dxa"/>
          </w:tcPr>
          <w:p w14:paraId="2722409B"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681539EC" w14:textId="77777777" w:rsidR="006F29FC" w:rsidRPr="006604FB" w:rsidRDefault="006F29FC" w:rsidP="006F29FC">
            <w:pPr>
              <w:autoSpaceDE w:val="0"/>
              <w:autoSpaceDN w:val="0"/>
              <w:adjustRightInd w:val="0"/>
              <w:rPr>
                <w:color w:val="auto"/>
                <w:lang w:eastAsia="zh-CN"/>
              </w:rPr>
            </w:pPr>
            <w:r w:rsidRPr="006604FB">
              <w:rPr>
                <w:color w:val="auto"/>
              </w:rPr>
              <w:t>кремы на растительных маслах</w:t>
            </w:r>
          </w:p>
        </w:tc>
        <w:tc>
          <w:tcPr>
            <w:tcW w:w="2022" w:type="dxa"/>
            <w:gridSpan w:val="2"/>
            <w:hideMark/>
          </w:tcPr>
          <w:p w14:paraId="115BF4BE"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1516 20</w:t>
            </w:r>
          </w:p>
          <w:p w14:paraId="0FC8E6FB" w14:textId="77777777" w:rsidR="006F29FC" w:rsidRPr="006604FB" w:rsidRDefault="006F29FC" w:rsidP="006F29FC">
            <w:pPr>
              <w:autoSpaceDE w:val="0"/>
              <w:autoSpaceDN w:val="0"/>
              <w:adjustRightInd w:val="0"/>
              <w:rPr>
                <w:color w:val="auto"/>
                <w:lang w:val="en-US" w:eastAsia="zh-CN"/>
              </w:rPr>
            </w:pPr>
            <w:r w:rsidRPr="006604FB">
              <w:rPr>
                <w:color w:val="auto"/>
                <w:lang w:val="en-US"/>
              </w:rPr>
              <w:t xml:space="preserve"> 1517</w:t>
            </w:r>
          </w:p>
        </w:tc>
        <w:tc>
          <w:tcPr>
            <w:tcW w:w="3535" w:type="dxa"/>
            <w:hideMark/>
          </w:tcPr>
          <w:p w14:paraId="2951E960"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4672D89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3EEB4AEE" w14:textId="77777777" w:rsidR="006F29FC" w:rsidRPr="006604FB" w:rsidRDefault="006F29FC" w:rsidP="006F29FC">
            <w:pPr>
              <w:rPr>
                <w:b/>
                <w:color w:val="auto"/>
              </w:rPr>
            </w:pPr>
            <w:r w:rsidRPr="006604FB">
              <w:rPr>
                <w:color w:val="auto"/>
              </w:rPr>
              <w:t xml:space="preserve">ТР ТС 024/2011 </w:t>
            </w:r>
          </w:p>
        </w:tc>
      </w:tr>
      <w:tr w:rsidR="0004623D" w:rsidRPr="006604FB" w14:paraId="29B0402B" w14:textId="77777777" w:rsidTr="00BA557D">
        <w:tc>
          <w:tcPr>
            <w:tcW w:w="668" w:type="dxa"/>
          </w:tcPr>
          <w:p w14:paraId="02396371" w14:textId="77777777" w:rsidR="006F29FC" w:rsidRPr="006604FB" w:rsidRDefault="006F29FC" w:rsidP="006F29FC">
            <w:pPr>
              <w:pStyle w:val="ab"/>
              <w:numPr>
                <w:ilvl w:val="0"/>
                <w:numId w:val="2"/>
              </w:numPr>
              <w:tabs>
                <w:tab w:val="left" w:pos="2"/>
                <w:tab w:val="left" w:pos="330"/>
              </w:tabs>
              <w:autoSpaceDE w:val="0"/>
              <w:autoSpaceDN w:val="0"/>
              <w:adjustRightInd w:val="0"/>
              <w:ind w:left="-108" w:right="-108" w:firstLine="0"/>
              <w:contextualSpacing w:val="0"/>
              <w:jc w:val="center"/>
              <w:rPr>
                <w:color w:val="auto"/>
                <w:sz w:val="22"/>
                <w:szCs w:val="22"/>
              </w:rPr>
            </w:pPr>
          </w:p>
        </w:tc>
        <w:tc>
          <w:tcPr>
            <w:tcW w:w="2559" w:type="dxa"/>
            <w:hideMark/>
          </w:tcPr>
          <w:p w14:paraId="6EA89315" w14:textId="77777777" w:rsidR="006F29FC" w:rsidRPr="006604FB" w:rsidRDefault="006F29FC" w:rsidP="006F29FC">
            <w:pPr>
              <w:autoSpaceDE w:val="0"/>
              <w:autoSpaceDN w:val="0"/>
              <w:adjustRightInd w:val="0"/>
              <w:rPr>
                <w:color w:val="auto"/>
                <w:lang w:eastAsia="zh-CN"/>
              </w:rPr>
            </w:pPr>
            <w:r w:rsidRPr="006604FB">
              <w:rPr>
                <w:color w:val="auto"/>
              </w:rPr>
              <w:t>глицерин дистиллированный</w:t>
            </w:r>
          </w:p>
        </w:tc>
        <w:tc>
          <w:tcPr>
            <w:tcW w:w="2022" w:type="dxa"/>
            <w:gridSpan w:val="2"/>
            <w:hideMark/>
          </w:tcPr>
          <w:p w14:paraId="541F6CD7" w14:textId="77777777" w:rsidR="006F29FC" w:rsidRPr="006604FB" w:rsidRDefault="006F29FC" w:rsidP="006F29FC">
            <w:pPr>
              <w:autoSpaceDE w:val="0"/>
              <w:autoSpaceDN w:val="0"/>
              <w:adjustRightInd w:val="0"/>
              <w:rPr>
                <w:color w:val="auto"/>
                <w:lang w:eastAsia="zh-CN"/>
              </w:rPr>
            </w:pPr>
            <w:r w:rsidRPr="006604FB">
              <w:rPr>
                <w:color w:val="auto"/>
              </w:rPr>
              <w:t xml:space="preserve"> 1520 00 000 0</w:t>
            </w:r>
          </w:p>
          <w:p w14:paraId="549F475A" w14:textId="77777777" w:rsidR="006F29FC" w:rsidRPr="006604FB" w:rsidRDefault="006F29FC" w:rsidP="006F29FC">
            <w:pPr>
              <w:autoSpaceDE w:val="0"/>
              <w:autoSpaceDN w:val="0"/>
              <w:adjustRightInd w:val="0"/>
              <w:rPr>
                <w:color w:val="auto"/>
                <w:lang w:eastAsia="zh-CN"/>
              </w:rPr>
            </w:pPr>
            <w:r w:rsidRPr="006604FB">
              <w:rPr>
                <w:color w:val="auto"/>
              </w:rPr>
              <w:t xml:space="preserve"> 2905 45 000 9</w:t>
            </w:r>
          </w:p>
        </w:tc>
        <w:tc>
          <w:tcPr>
            <w:tcW w:w="3535" w:type="dxa"/>
            <w:hideMark/>
          </w:tcPr>
          <w:p w14:paraId="7D8119F7"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024/2011</w:t>
            </w:r>
          </w:p>
          <w:p w14:paraId="5CCE0380"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6693F8E" w14:textId="682E80B2"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6824 </w:t>
            </w:r>
          </w:p>
        </w:tc>
        <w:tc>
          <w:tcPr>
            <w:tcW w:w="1455" w:type="dxa"/>
            <w:hideMark/>
          </w:tcPr>
          <w:p w14:paraId="6EB826AA" w14:textId="1484F197" w:rsidR="006F29FC" w:rsidRPr="006604FB" w:rsidRDefault="006F29FC" w:rsidP="006F29FC">
            <w:pPr>
              <w:rPr>
                <w:b/>
                <w:color w:val="auto"/>
              </w:rPr>
            </w:pPr>
            <w:r w:rsidRPr="006604FB">
              <w:rPr>
                <w:color w:val="auto"/>
              </w:rPr>
              <w:t xml:space="preserve">ТР ТС 024/2011 </w:t>
            </w:r>
          </w:p>
        </w:tc>
      </w:tr>
      <w:tr w:rsidR="0004623D" w:rsidRPr="006604FB" w14:paraId="2B482230" w14:textId="77777777" w:rsidTr="00BA557D">
        <w:tc>
          <w:tcPr>
            <w:tcW w:w="668" w:type="dxa"/>
            <w:hideMark/>
          </w:tcPr>
          <w:p w14:paraId="699A8790" w14:textId="0E340726"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684F8643" w14:textId="77777777" w:rsidR="006F29FC" w:rsidRPr="006604FB" w:rsidRDefault="006F29FC" w:rsidP="006F29FC">
            <w:pPr>
              <w:autoSpaceDE w:val="0"/>
              <w:autoSpaceDN w:val="0"/>
              <w:adjustRightInd w:val="0"/>
              <w:rPr>
                <w:color w:val="auto"/>
                <w:lang w:eastAsia="zh-CN"/>
              </w:rPr>
            </w:pPr>
            <w:r w:rsidRPr="006604FB">
              <w:rPr>
                <w:color w:val="auto"/>
              </w:rPr>
              <w:t>Непищевая масложировая продукция</w:t>
            </w:r>
          </w:p>
        </w:tc>
        <w:tc>
          <w:tcPr>
            <w:tcW w:w="2022" w:type="dxa"/>
            <w:gridSpan w:val="2"/>
          </w:tcPr>
          <w:p w14:paraId="4DDEA835" w14:textId="77777777" w:rsidR="006F29FC" w:rsidRPr="006604FB" w:rsidRDefault="006F29FC" w:rsidP="006F29FC">
            <w:pPr>
              <w:autoSpaceDE w:val="0"/>
              <w:autoSpaceDN w:val="0"/>
              <w:adjustRightInd w:val="0"/>
              <w:rPr>
                <w:color w:val="auto"/>
                <w:lang w:eastAsia="zh-CN"/>
              </w:rPr>
            </w:pPr>
          </w:p>
        </w:tc>
        <w:tc>
          <w:tcPr>
            <w:tcW w:w="3535" w:type="dxa"/>
          </w:tcPr>
          <w:p w14:paraId="71E7DA5C"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66B0E4D8" w14:textId="77777777" w:rsidR="006F29FC" w:rsidRPr="006604FB" w:rsidRDefault="006F29FC" w:rsidP="006F29FC">
            <w:pPr>
              <w:rPr>
                <w:color w:val="auto"/>
                <w:lang w:eastAsia="zh-CN"/>
              </w:rPr>
            </w:pPr>
            <w:r w:rsidRPr="006604FB">
              <w:rPr>
                <w:color w:val="auto"/>
              </w:rPr>
              <w:t>ТР ТС 024/2011</w:t>
            </w:r>
          </w:p>
        </w:tc>
      </w:tr>
      <w:tr w:rsidR="0004623D" w:rsidRPr="006604FB" w14:paraId="132A4714" w14:textId="77777777" w:rsidTr="00BA557D">
        <w:tc>
          <w:tcPr>
            <w:tcW w:w="668" w:type="dxa"/>
          </w:tcPr>
          <w:p w14:paraId="09545E9D" w14:textId="77777777" w:rsidR="006F29FC" w:rsidRPr="006604FB" w:rsidRDefault="006F29FC" w:rsidP="006F29FC">
            <w:pPr>
              <w:pStyle w:val="ab"/>
              <w:numPr>
                <w:ilvl w:val="0"/>
                <w:numId w:val="3"/>
              </w:numPr>
              <w:tabs>
                <w:tab w:val="left" w:pos="2"/>
                <w:tab w:val="left" w:pos="301"/>
              </w:tabs>
              <w:autoSpaceDE w:val="0"/>
              <w:autoSpaceDN w:val="0"/>
              <w:adjustRightInd w:val="0"/>
              <w:ind w:left="-108" w:right="-108" w:firstLine="0"/>
              <w:contextualSpacing w:val="0"/>
              <w:jc w:val="center"/>
              <w:rPr>
                <w:color w:val="auto"/>
                <w:sz w:val="22"/>
                <w:szCs w:val="22"/>
              </w:rPr>
            </w:pPr>
          </w:p>
        </w:tc>
        <w:tc>
          <w:tcPr>
            <w:tcW w:w="2559" w:type="dxa"/>
            <w:hideMark/>
          </w:tcPr>
          <w:p w14:paraId="04BE51FB" w14:textId="77777777" w:rsidR="006F29FC" w:rsidRPr="006604FB" w:rsidRDefault="006F29FC" w:rsidP="006F29FC">
            <w:pPr>
              <w:autoSpaceDE w:val="0"/>
              <w:autoSpaceDN w:val="0"/>
              <w:adjustRightInd w:val="0"/>
              <w:rPr>
                <w:color w:val="auto"/>
                <w:lang w:eastAsia="zh-CN"/>
              </w:rPr>
            </w:pPr>
            <w:r w:rsidRPr="006604FB">
              <w:rPr>
                <w:color w:val="auto"/>
              </w:rPr>
              <w:t>глицерин натуральный сырой</w:t>
            </w:r>
          </w:p>
        </w:tc>
        <w:tc>
          <w:tcPr>
            <w:tcW w:w="2022" w:type="dxa"/>
            <w:gridSpan w:val="2"/>
            <w:hideMark/>
          </w:tcPr>
          <w:p w14:paraId="145BAC5B" w14:textId="77777777" w:rsidR="006F29FC" w:rsidRPr="006604FB" w:rsidRDefault="006F29FC" w:rsidP="006F29FC">
            <w:pPr>
              <w:autoSpaceDE w:val="0"/>
              <w:autoSpaceDN w:val="0"/>
              <w:adjustRightInd w:val="0"/>
              <w:rPr>
                <w:color w:val="auto"/>
                <w:lang w:eastAsia="zh-CN"/>
              </w:rPr>
            </w:pPr>
            <w:r w:rsidRPr="006604FB">
              <w:rPr>
                <w:color w:val="auto"/>
              </w:rPr>
              <w:t xml:space="preserve"> 1520 00 000 0</w:t>
            </w:r>
          </w:p>
          <w:p w14:paraId="1BEFCBF1" w14:textId="77777777" w:rsidR="006F29FC" w:rsidRPr="006604FB" w:rsidRDefault="006F29FC" w:rsidP="006F29FC">
            <w:pPr>
              <w:autoSpaceDE w:val="0"/>
              <w:autoSpaceDN w:val="0"/>
              <w:adjustRightInd w:val="0"/>
              <w:rPr>
                <w:color w:val="auto"/>
                <w:lang w:eastAsia="zh-CN"/>
              </w:rPr>
            </w:pPr>
            <w:r w:rsidRPr="006604FB">
              <w:rPr>
                <w:color w:val="auto"/>
              </w:rPr>
              <w:t xml:space="preserve"> 2905 45 000 9</w:t>
            </w:r>
          </w:p>
        </w:tc>
        <w:tc>
          <w:tcPr>
            <w:tcW w:w="3535" w:type="dxa"/>
            <w:hideMark/>
          </w:tcPr>
          <w:p w14:paraId="596FAED2" w14:textId="77777777" w:rsidR="006F29FC" w:rsidRPr="006604FB" w:rsidRDefault="006F29FC" w:rsidP="006F29FC">
            <w:pPr>
              <w:autoSpaceDE w:val="0"/>
              <w:autoSpaceDN w:val="0"/>
              <w:adjustRightInd w:val="0"/>
              <w:ind w:left="-14" w:right="-57"/>
              <w:rPr>
                <w:color w:val="auto"/>
              </w:rPr>
            </w:pPr>
            <w:r w:rsidRPr="006604FB">
              <w:rPr>
                <w:color w:val="auto"/>
              </w:rPr>
              <w:t>ТР ТС 024/2011</w:t>
            </w:r>
          </w:p>
          <w:p w14:paraId="2C929910" w14:textId="7895E6B2"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6823 </w:t>
            </w:r>
          </w:p>
        </w:tc>
        <w:tc>
          <w:tcPr>
            <w:tcW w:w="1455" w:type="dxa"/>
            <w:hideMark/>
          </w:tcPr>
          <w:p w14:paraId="0F06CE70" w14:textId="77777777" w:rsidR="006F29FC" w:rsidRPr="006604FB" w:rsidRDefault="006F29FC" w:rsidP="006F29FC">
            <w:pPr>
              <w:rPr>
                <w:color w:val="auto"/>
                <w:lang w:eastAsia="zh-CN"/>
              </w:rPr>
            </w:pPr>
            <w:r w:rsidRPr="006604FB">
              <w:rPr>
                <w:color w:val="auto"/>
              </w:rPr>
              <w:t xml:space="preserve">ТР ТС 024/2011 </w:t>
            </w:r>
          </w:p>
        </w:tc>
      </w:tr>
      <w:tr w:rsidR="0004623D" w:rsidRPr="006604FB" w14:paraId="70CD2CD2" w14:textId="77777777" w:rsidTr="00BA557D">
        <w:tc>
          <w:tcPr>
            <w:tcW w:w="668" w:type="dxa"/>
          </w:tcPr>
          <w:p w14:paraId="57F57A12" w14:textId="77777777" w:rsidR="006F29FC" w:rsidRPr="006604FB" w:rsidRDefault="006F29FC" w:rsidP="006F29FC">
            <w:pPr>
              <w:pStyle w:val="ab"/>
              <w:numPr>
                <w:ilvl w:val="0"/>
                <w:numId w:val="3"/>
              </w:numPr>
              <w:tabs>
                <w:tab w:val="left" w:pos="2"/>
                <w:tab w:val="left" w:pos="301"/>
              </w:tabs>
              <w:autoSpaceDE w:val="0"/>
              <w:autoSpaceDN w:val="0"/>
              <w:adjustRightInd w:val="0"/>
              <w:ind w:left="-108" w:right="-108" w:firstLine="0"/>
              <w:contextualSpacing w:val="0"/>
              <w:jc w:val="center"/>
              <w:rPr>
                <w:color w:val="auto"/>
                <w:sz w:val="22"/>
                <w:szCs w:val="22"/>
              </w:rPr>
            </w:pPr>
          </w:p>
        </w:tc>
        <w:tc>
          <w:tcPr>
            <w:tcW w:w="2559" w:type="dxa"/>
            <w:hideMark/>
          </w:tcPr>
          <w:p w14:paraId="7F58DA07" w14:textId="77777777" w:rsidR="006F29FC" w:rsidRPr="006604FB" w:rsidRDefault="006F29FC" w:rsidP="006F29FC">
            <w:pPr>
              <w:autoSpaceDE w:val="0"/>
              <w:autoSpaceDN w:val="0"/>
              <w:adjustRightInd w:val="0"/>
              <w:rPr>
                <w:color w:val="auto"/>
                <w:lang w:eastAsia="zh-CN"/>
              </w:rPr>
            </w:pPr>
            <w:r w:rsidRPr="006604FB">
              <w:rPr>
                <w:color w:val="auto"/>
              </w:rPr>
              <w:t xml:space="preserve">мыло хозяйственное </w:t>
            </w:r>
          </w:p>
        </w:tc>
        <w:tc>
          <w:tcPr>
            <w:tcW w:w="2022" w:type="dxa"/>
            <w:gridSpan w:val="2"/>
            <w:hideMark/>
          </w:tcPr>
          <w:p w14:paraId="0EB1486A" w14:textId="77777777" w:rsidR="006F29FC" w:rsidRPr="006604FB" w:rsidRDefault="006F29FC" w:rsidP="006F29FC">
            <w:pPr>
              <w:autoSpaceDE w:val="0"/>
              <w:autoSpaceDN w:val="0"/>
              <w:adjustRightInd w:val="0"/>
              <w:rPr>
                <w:color w:val="auto"/>
                <w:lang w:eastAsia="zh-CN"/>
              </w:rPr>
            </w:pPr>
            <w:r w:rsidRPr="006604FB">
              <w:rPr>
                <w:color w:val="auto"/>
              </w:rPr>
              <w:t xml:space="preserve"> 3401 19 000 0</w:t>
            </w:r>
          </w:p>
          <w:p w14:paraId="4233C660" w14:textId="77777777" w:rsidR="006F29FC" w:rsidRPr="006604FB" w:rsidRDefault="006F29FC" w:rsidP="006F29FC">
            <w:pPr>
              <w:autoSpaceDE w:val="0"/>
              <w:autoSpaceDN w:val="0"/>
              <w:adjustRightInd w:val="0"/>
              <w:rPr>
                <w:color w:val="auto"/>
                <w:lang w:eastAsia="zh-CN"/>
              </w:rPr>
            </w:pPr>
            <w:r w:rsidRPr="006604FB">
              <w:rPr>
                <w:color w:val="auto"/>
              </w:rPr>
              <w:t xml:space="preserve"> 3401 20</w:t>
            </w:r>
          </w:p>
        </w:tc>
        <w:tc>
          <w:tcPr>
            <w:tcW w:w="3535" w:type="dxa"/>
            <w:hideMark/>
          </w:tcPr>
          <w:p w14:paraId="574E2FBC" w14:textId="77777777" w:rsidR="006F29FC" w:rsidRPr="006604FB" w:rsidRDefault="006F29FC" w:rsidP="006F29FC">
            <w:pPr>
              <w:autoSpaceDE w:val="0"/>
              <w:autoSpaceDN w:val="0"/>
              <w:adjustRightInd w:val="0"/>
              <w:ind w:left="-14" w:right="-57"/>
              <w:rPr>
                <w:color w:val="auto"/>
              </w:rPr>
            </w:pPr>
            <w:r w:rsidRPr="006604FB">
              <w:rPr>
                <w:color w:val="auto"/>
              </w:rPr>
              <w:t>ТР ТС 024/2011</w:t>
            </w:r>
          </w:p>
          <w:p w14:paraId="65B3E83B" w14:textId="09DC7233" w:rsidR="006F29FC" w:rsidRPr="006604FB" w:rsidRDefault="006F29FC" w:rsidP="006F29FC">
            <w:pPr>
              <w:tabs>
                <w:tab w:val="left" w:pos="2110"/>
              </w:tabs>
              <w:autoSpaceDE w:val="0"/>
              <w:autoSpaceDN w:val="0"/>
              <w:adjustRightInd w:val="0"/>
              <w:ind w:left="-14" w:right="-57"/>
              <w:rPr>
                <w:b/>
                <w:i/>
                <w:color w:val="auto"/>
                <w:lang w:eastAsia="zh-CN"/>
              </w:rPr>
            </w:pPr>
            <w:r w:rsidRPr="006604FB">
              <w:rPr>
                <w:color w:val="auto"/>
              </w:rPr>
              <w:t>ГОСТ 30266</w:t>
            </w:r>
          </w:p>
        </w:tc>
        <w:tc>
          <w:tcPr>
            <w:tcW w:w="1455" w:type="dxa"/>
            <w:hideMark/>
          </w:tcPr>
          <w:p w14:paraId="41E106C3" w14:textId="77777777" w:rsidR="006F29FC" w:rsidRPr="006604FB" w:rsidRDefault="006F29FC" w:rsidP="006F29FC">
            <w:pPr>
              <w:rPr>
                <w:color w:val="auto"/>
                <w:lang w:eastAsia="zh-CN"/>
              </w:rPr>
            </w:pPr>
            <w:r w:rsidRPr="006604FB">
              <w:rPr>
                <w:color w:val="auto"/>
              </w:rPr>
              <w:t xml:space="preserve">ТР ТС 024/2011 </w:t>
            </w:r>
          </w:p>
        </w:tc>
      </w:tr>
      <w:tr w:rsidR="006F29FC" w:rsidRPr="006604FB" w14:paraId="72254922" w14:textId="77777777" w:rsidTr="00BA557D">
        <w:tc>
          <w:tcPr>
            <w:tcW w:w="668" w:type="dxa"/>
          </w:tcPr>
          <w:p w14:paraId="0A3D6728" w14:textId="77777777" w:rsidR="006F29FC" w:rsidRPr="006604FB" w:rsidRDefault="006F29FC" w:rsidP="006F29FC">
            <w:pPr>
              <w:tabs>
                <w:tab w:val="left" w:pos="2"/>
              </w:tabs>
              <w:ind w:left="-108" w:right="-108"/>
              <w:jc w:val="center"/>
              <w:rPr>
                <w:color w:val="auto"/>
              </w:rPr>
            </w:pPr>
          </w:p>
        </w:tc>
        <w:tc>
          <w:tcPr>
            <w:tcW w:w="9571" w:type="dxa"/>
            <w:gridSpan w:val="5"/>
          </w:tcPr>
          <w:p w14:paraId="70AB2E8A" w14:textId="4A1D4243" w:rsidR="006F29FC" w:rsidRPr="006604FB" w:rsidRDefault="006F29FC" w:rsidP="006F29FC">
            <w:pPr>
              <w:ind w:left="-14" w:right="-57"/>
              <w:jc w:val="center"/>
              <w:outlineLvl w:val="0"/>
              <w:rPr>
                <w:color w:val="auto"/>
              </w:rPr>
            </w:pPr>
            <w:r w:rsidRPr="006604FB">
              <w:rPr>
                <w:b/>
                <w:color w:val="auto"/>
                <w:shd w:val="clear" w:color="auto" w:fill="FFFFFF"/>
              </w:rPr>
              <w:t>ТР ТС 029/2012 «ТРЕБОВАНИЯ БЕЗОПАСНОСТИ ПИЩЕВЫХ ДОБАВОК, АРОМАТИЗАТОРОВ И ТЕХНОЛОГИЧЕСКИХ ВСПОМОГАТЕЛЬНЫХ СРЕДСТВ»</w:t>
            </w:r>
          </w:p>
        </w:tc>
      </w:tr>
      <w:tr w:rsidR="0004623D" w:rsidRPr="006604FB" w14:paraId="75730822" w14:textId="77777777" w:rsidTr="00BA557D">
        <w:tc>
          <w:tcPr>
            <w:tcW w:w="668" w:type="dxa"/>
          </w:tcPr>
          <w:p w14:paraId="1B7397DD" w14:textId="598DAEB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C95AC29" w14:textId="77777777" w:rsidR="006F29FC" w:rsidRPr="006604FB" w:rsidRDefault="006F29FC" w:rsidP="006F29FC">
            <w:pPr>
              <w:autoSpaceDE w:val="0"/>
              <w:autoSpaceDN w:val="0"/>
              <w:adjustRightInd w:val="0"/>
              <w:rPr>
                <w:color w:val="auto"/>
                <w:lang w:eastAsia="zh-CN"/>
              </w:rPr>
            </w:pPr>
            <w:r w:rsidRPr="006604FB">
              <w:rPr>
                <w:color w:val="auto"/>
              </w:rPr>
              <w:t>Пищевые добавки, комплексные пищевые добавки, ароматизаторы,</w:t>
            </w:r>
          </w:p>
          <w:p w14:paraId="54FA878C" w14:textId="35E40660" w:rsidR="006F29FC" w:rsidRPr="006604FB" w:rsidRDefault="006F29FC" w:rsidP="006F29FC">
            <w:pPr>
              <w:autoSpaceDE w:val="0"/>
              <w:autoSpaceDN w:val="0"/>
              <w:adjustRightInd w:val="0"/>
              <w:rPr>
                <w:color w:val="auto"/>
              </w:rPr>
            </w:pPr>
            <w:r w:rsidRPr="006604FB">
              <w:rPr>
                <w:color w:val="auto"/>
              </w:rPr>
              <w:t xml:space="preserve">технологические вспомогательные средства </w:t>
            </w:r>
          </w:p>
          <w:p w14:paraId="2A2ED9DB" w14:textId="77777777" w:rsidR="006F29FC" w:rsidRPr="006604FB" w:rsidRDefault="006F29FC" w:rsidP="006F29FC">
            <w:pPr>
              <w:autoSpaceDE w:val="0"/>
              <w:autoSpaceDN w:val="0"/>
              <w:adjustRightInd w:val="0"/>
              <w:rPr>
                <w:b/>
                <w:color w:val="auto"/>
                <w:shd w:val="clear" w:color="auto" w:fill="FFFFFF"/>
                <w:lang w:eastAsia="zh-CN"/>
              </w:rPr>
            </w:pPr>
          </w:p>
        </w:tc>
        <w:tc>
          <w:tcPr>
            <w:tcW w:w="2022" w:type="dxa"/>
            <w:gridSpan w:val="2"/>
          </w:tcPr>
          <w:p w14:paraId="2E04F213" w14:textId="77777777" w:rsidR="006F29FC" w:rsidRPr="006604FB" w:rsidRDefault="006F29FC" w:rsidP="006F29FC">
            <w:pPr>
              <w:autoSpaceDE w:val="0"/>
              <w:autoSpaceDN w:val="0"/>
              <w:adjustRightInd w:val="0"/>
              <w:rPr>
                <w:color w:val="auto"/>
              </w:rPr>
            </w:pPr>
            <w:r w:rsidRPr="006604FB">
              <w:rPr>
                <w:color w:val="auto"/>
              </w:rPr>
              <w:t xml:space="preserve">Из 0210 </w:t>
            </w:r>
          </w:p>
          <w:p w14:paraId="0EC785D1" w14:textId="77777777" w:rsidR="006F29FC" w:rsidRPr="006604FB" w:rsidRDefault="006F29FC" w:rsidP="006F29FC">
            <w:pPr>
              <w:autoSpaceDE w:val="0"/>
              <w:autoSpaceDN w:val="0"/>
              <w:adjustRightInd w:val="0"/>
              <w:rPr>
                <w:color w:val="auto"/>
              </w:rPr>
            </w:pPr>
            <w:r w:rsidRPr="006604FB">
              <w:rPr>
                <w:color w:val="auto"/>
              </w:rPr>
              <w:t xml:space="preserve">Из 0305-0307 </w:t>
            </w:r>
          </w:p>
          <w:p w14:paraId="17655E46" w14:textId="77777777" w:rsidR="006F29FC" w:rsidRPr="006604FB" w:rsidRDefault="006F29FC" w:rsidP="006F29FC">
            <w:pPr>
              <w:autoSpaceDE w:val="0"/>
              <w:autoSpaceDN w:val="0"/>
              <w:adjustRightInd w:val="0"/>
              <w:rPr>
                <w:color w:val="auto"/>
              </w:rPr>
            </w:pPr>
            <w:r w:rsidRPr="006604FB">
              <w:rPr>
                <w:color w:val="auto"/>
              </w:rPr>
              <w:t xml:space="preserve">Из 0401-0410 </w:t>
            </w:r>
          </w:p>
          <w:p w14:paraId="26DE5183" w14:textId="77777777" w:rsidR="006F29FC" w:rsidRPr="006604FB" w:rsidRDefault="006F29FC" w:rsidP="006F29FC">
            <w:pPr>
              <w:autoSpaceDE w:val="0"/>
              <w:autoSpaceDN w:val="0"/>
              <w:adjustRightInd w:val="0"/>
              <w:rPr>
                <w:color w:val="auto"/>
              </w:rPr>
            </w:pPr>
            <w:r w:rsidRPr="006604FB">
              <w:rPr>
                <w:color w:val="auto"/>
              </w:rPr>
              <w:t>Из 0508</w:t>
            </w:r>
          </w:p>
          <w:p w14:paraId="39E9DD44" w14:textId="77777777" w:rsidR="006F29FC" w:rsidRPr="006604FB" w:rsidRDefault="006F29FC" w:rsidP="006F29FC">
            <w:pPr>
              <w:autoSpaceDE w:val="0"/>
              <w:autoSpaceDN w:val="0"/>
              <w:adjustRightInd w:val="0"/>
              <w:rPr>
                <w:color w:val="auto"/>
              </w:rPr>
            </w:pPr>
            <w:r w:rsidRPr="006604FB">
              <w:rPr>
                <w:color w:val="auto"/>
              </w:rPr>
              <w:t xml:space="preserve">Из 0712-0714 </w:t>
            </w:r>
          </w:p>
          <w:p w14:paraId="5BDA48E7" w14:textId="77777777" w:rsidR="006F29FC" w:rsidRPr="006604FB" w:rsidRDefault="006F29FC" w:rsidP="006F29FC">
            <w:pPr>
              <w:autoSpaceDE w:val="0"/>
              <w:autoSpaceDN w:val="0"/>
              <w:adjustRightInd w:val="0"/>
              <w:rPr>
                <w:color w:val="auto"/>
              </w:rPr>
            </w:pPr>
            <w:r w:rsidRPr="006604FB">
              <w:rPr>
                <w:color w:val="auto"/>
              </w:rPr>
              <w:t xml:space="preserve">Из 0801-0802 </w:t>
            </w:r>
          </w:p>
          <w:p w14:paraId="602B9F88" w14:textId="77777777" w:rsidR="006F29FC" w:rsidRPr="006604FB" w:rsidRDefault="006F29FC" w:rsidP="006F29FC">
            <w:pPr>
              <w:autoSpaceDE w:val="0"/>
              <w:autoSpaceDN w:val="0"/>
              <w:adjustRightInd w:val="0"/>
              <w:rPr>
                <w:color w:val="auto"/>
              </w:rPr>
            </w:pPr>
            <w:r w:rsidRPr="006604FB">
              <w:rPr>
                <w:color w:val="auto"/>
              </w:rPr>
              <w:t xml:space="preserve">Из 0910 </w:t>
            </w:r>
          </w:p>
          <w:p w14:paraId="0494078A" w14:textId="77777777" w:rsidR="006F29FC" w:rsidRPr="006604FB" w:rsidRDefault="006F29FC" w:rsidP="006F29FC">
            <w:pPr>
              <w:autoSpaceDE w:val="0"/>
              <w:autoSpaceDN w:val="0"/>
              <w:adjustRightInd w:val="0"/>
              <w:rPr>
                <w:color w:val="auto"/>
              </w:rPr>
            </w:pPr>
            <w:r w:rsidRPr="006604FB">
              <w:rPr>
                <w:color w:val="auto"/>
              </w:rPr>
              <w:t xml:space="preserve">Из 1107-1109 </w:t>
            </w:r>
          </w:p>
          <w:p w14:paraId="3DF1F886" w14:textId="77777777" w:rsidR="006F29FC" w:rsidRPr="006604FB" w:rsidRDefault="006F29FC" w:rsidP="006F29FC">
            <w:pPr>
              <w:autoSpaceDE w:val="0"/>
              <w:autoSpaceDN w:val="0"/>
              <w:adjustRightInd w:val="0"/>
              <w:rPr>
                <w:color w:val="auto"/>
              </w:rPr>
            </w:pPr>
            <w:r w:rsidRPr="006604FB">
              <w:rPr>
                <w:color w:val="auto"/>
              </w:rPr>
              <w:t xml:space="preserve">Из 1212 </w:t>
            </w:r>
          </w:p>
          <w:p w14:paraId="06D7F9C9" w14:textId="77777777" w:rsidR="006F29FC" w:rsidRPr="006604FB" w:rsidRDefault="006F29FC" w:rsidP="006F29FC">
            <w:pPr>
              <w:autoSpaceDE w:val="0"/>
              <w:autoSpaceDN w:val="0"/>
              <w:adjustRightInd w:val="0"/>
              <w:rPr>
                <w:color w:val="auto"/>
              </w:rPr>
            </w:pPr>
            <w:r w:rsidRPr="006604FB">
              <w:rPr>
                <w:color w:val="auto"/>
              </w:rPr>
              <w:t xml:space="preserve">Из 1301-1302 </w:t>
            </w:r>
          </w:p>
          <w:p w14:paraId="269643FA" w14:textId="77777777" w:rsidR="006F29FC" w:rsidRPr="006604FB" w:rsidRDefault="006F29FC" w:rsidP="006F29FC">
            <w:pPr>
              <w:autoSpaceDE w:val="0"/>
              <w:autoSpaceDN w:val="0"/>
              <w:adjustRightInd w:val="0"/>
              <w:rPr>
                <w:color w:val="auto"/>
              </w:rPr>
            </w:pPr>
            <w:r w:rsidRPr="006604FB">
              <w:rPr>
                <w:color w:val="auto"/>
              </w:rPr>
              <w:t xml:space="preserve">Из 1501-1518 </w:t>
            </w:r>
          </w:p>
          <w:p w14:paraId="6DBA8AE2" w14:textId="77777777" w:rsidR="006F29FC" w:rsidRPr="006604FB" w:rsidRDefault="006F29FC" w:rsidP="006F29FC">
            <w:pPr>
              <w:autoSpaceDE w:val="0"/>
              <w:autoSpaceDN w:val="0"/>
              <w:adjustRightInd w:val="0"/>
              <w:rPr>
                <w:color w:val="auto"/>
              </w:rPr>
            </w:pPr>
            <w:r w:rsidRPr="006604FB">
              <w:rPr>
                <w:color w:val="auto"/>
              </w:rPr>
              <w:t xml:space="preserve">Из 1521 </w:t>
            </w:r>
          </w:p>
          <w:p w14:paraId="286F01BB" w14:textId="1EE9615E" w:rsidR="006F29FC" w:rsidRPr="006604FB" w:rsidRDefault="006F29FC" w:rsidP="006F29FC">
            <w:pPr>
              <w:autoSpaceDE w:val="0"/>
              <w:autoSpaceDN w:val="0"/>
              <w:adjustRightInd w:val="0"/>
              <w:rPr>
                <w:color w:val="auto"/>
              </w:rPr>
            </w:pPr>
            <w:r w:rsidRPr="006604FB">
              <w:rPr>
                <w:color w:val="auto"/>
              </w:rPr>
              <w:t>Из 1701</w:t>
            </w:r>
          </w:p>
          <w:p w14:paraId="45A21FB3" w14:textId="77777777" w:rsidR="006F29FC" w:rsidRPr="006604FB" w:rsidRDefault="006F29FC" w:rsidP="006F29FC">
            <w:pPr>
              <w:autoSpaceDE w:val="0"/>
              <w:autoSpaceDN w:val="0"/>
              <w:adjustRightInd w:val="0"/>
              <w:rPr>
                <w:color w:val="auto"/>
              </w:rPr>
            </w:pPr>
            <w:r w:rsidRPr="006604FB">
              <w:rPr>
                <w:color w:val="auto"/>
              </w:rPr>
              <w:t>Из 1702 90</w:t>
            </w:r>
          </w:p>
          <w:p w14:paraId="77A6FBC7" w14:textId="77777777" w:rsidR="006F29FC" w:rsidRPr="006604FB" w:rsidRDefault="006F29FC" w:rsidP="006F29FC">
            <w:pPr>
              <w:autoSpaceDE w:val="0"/>
              <w:autoSpaceDN w:val="0"/>
              <w:adjustRightInd w:val="0"/>
              <w:rPr>
                <w:color w:val="auto"/>
              </w:rPr>
            </w:pPr>
            <w:r w:rsidRPr="006604FB">
              <w:rPr>
                <w:color w:val="auto"/>
              </w:rPr>
              <w:t xml:space="preserve">Из 2101-2103 </w:t>
            </w:r>
          </w:p>
          <w:p w14:paraId="5C15F4C2" w14:textId="77777777" w:rsidR="006F29FC" w:rsidRPr="006604FB" w:rsidRDefault="006F29FC" w:rsidP="006F29FC">
            <w:pPr>
              <w:autoSpaceDE w:val="0"/>
              <w:autoSpaceDN w:val="0"/>
              <w:adjustRightInd w:val="0"/>
              <w:rPr>
                <w:color w:val="auto"/>
              </w:rPr>
            </w:pPr>
            <w:r w:rsidRPr="006604FB">
              <w:rPr>
                <w:color w:val="auto"/>
              </w:rPr>
              <w:t xml:space="preserve">Из 2106 </w:t>
            </w:r>
          </w:p>
          <w:p w14:paraId="515B8CDE" w14:textId="77777777" w:rsidR="006F29FC" w:rsidRPr="006604FB" w:rsidRDefault="006F29FC" w:rsidP="006F29FC">
            <w:pPr>
              <w:autoSpaceDE w:val="0"/>
              <w:autoSpaceDN w:val="0"/>
              <w:adjustRightInd w:val="0"/>
              <w:rPr>
                <w:color w:val="auto"/>
              </w:rPr>
            </w:pPr>
            <w:r w:rsidRPr="006604FB">
              <w:rPr>
                <w:color w:val="auto"/>
              </w:rPr>
              <w:t xml:space="preserve">Из 2209 </w:t>
            </w:r>
          </w:p>
          <w:p w14:paraId="40380B0C" w14:textId="77777777" w:rsidR="006F29FC" w:rsidRPr="006604FB" w:rsidRDefault="006F29FC" w:rsidP="006F29FC">
            <w:pPr>
              <w:autoSpaceDE w:val="0"/>
              <w:autoSpaceDN w:val="0"/>
              <w:adjustRightInd w:val="0"/>
              <w:rPr>
                <w:color w:val="auto"/>
              </w:rPr>
            </w:pPr>
            <w:r w:rsidRPr="006604FB">
              <w:rPr>
                <w:color w:val="auto"/>
              </w:rPr>
              <w:t xml:space="preserve">Из 2501 </w:t>
            </w:r>
          </w:p>
          <w:p w14:paraId="410CA280" w14:textId="77777777" w:rsidR="006F29FC" w:rsidRPr="006604FB" w:rsidRDefault="006F29FC" w:rsidP="006F29FC">
            <w:pPr>
              <w:autoSpaceDE w:val="0"/>
              <w:autoSpaceDN w:val="0"/>
              <w:adjustRightInd w:val="0"/>
              <w:rPr>
                <w:color w:val="auto"/>
              </w:rPr>
            </w:pPr>
            <w:r w:rsidRPr="006604FB">
              <w:rPr>
                <w:color w:val="auto"/>
              </w:rPr>
              <w:t>Из 2505</w:t>
            </w:r>
          </w:p>
          <w:p w14:paraId="1CC2EBDB" w14:textId="77777777" w:rsidR="006F29FC" w:rsidRPr="006604FB" w:rsidRDefault="006F29FC" w:rsidP="006F29FC">
            <w:pPr>
              <w:autoSpaceDE w:val="0"/>
              <w:autoSpaceDN w:val="0"/>
              <w:adjustRightInd w:val="0"/>
              <w:rPr>
                <w:color w:val="auto"/>
              </w:rPr>
            </w:pPr>
            <w:r w:rsidRPr="006604FB">
              <w:rPr>
                <w:color w:val="auto"/>
              </w:rPr>
              <w:t>Из 2507-2508</w:t>
            </w:r>
          </w:p>
          <w:p w14:paraId="7CDF04D9" w14:textId="77777777" w:rsidR="006F29FC" w:rsidRPr="006604FB" w:rsidRDefault="006F29FC" w:rsidP="006F29FC">
            <w:pPr>
              <w:autoSpaceDE w:val="0"/>
              <w:autoSpaceDN w:val="0"/>
              <w:adjustRightInd w:val="0"/>
              <w:rPr>
                <w:color w:val="auto"/>
              </w:rPr>
            </w:pPr>
            <w:r w:rsidRPr="006604FB">
              <w:rPr>
                <w:color w:val="auto"/>
              </w:rPr>
              <w:t>Из 2510</w:t>
            </w:r>
          </w:p>
          <w:p w14:paraId="12CA064D" w14:textId="77777777" w:rsidR="006F29FC" w:rsidRPr="006604FB" w:rsidRDefault="006F29FC" w:rsidP="006F29FC">
            <w:pPr>
              <w:autoSpaceDE w:val="0"/>
              <w:autoSpaceDN w:val="0"/>
              <w:adjustRightInd w:val="0"/>
              <w:rPr>
                <w:color w:val="auto"/>
              </w:rPr>
            </w:pPr>
            <w:r w:rsidRPr="006604FB">
              <w:rPr>
                <w:color w:val="auto"/>
              </w:rPr>
              <w:t>Из 2512</w:t>
            </w:r>
          </w:p>
          <w:p w14:paraId="6B60690C" w14:textId="77777777" w:rsidR="006F29FC" w:rsidRPr="006604FB" w:rsidRDefault="006F29FC" w:rsidP="006F29FC">
            <w:pPr>
              <w:autoSpaceDE w:val="0"/>
              <w:autoSpaceDN w:val="0"/>
              <w:adjustRightInd w:val="0"/>
              <w:rPr>
                <w:color w:val="auto"/>
              </w:rPr>
            </w:pPr>
            <w:r w:rsidRPr="006604FB">
              <w:rPr>
                <w:color w:val="auto"/>
              </w:rPr>
              <w:t>Из 2530</w:t>
            </w:r>
          </w:p>
          <w:p w14:paraId="6CAAF096" w14:textId="77777777" w:rsidR="006F29FC" w:rsidRPr="006604FB" w:rsidRDefault="006F29FC" w:rsidP="006F29FC">
            <w:pPr>
              <w:autoSpaceDE w:val="0"/>
              <w:autoSpaceDN w:val="0"/>
              <w:adjustRightInd w:val="0"/>
              <w:rPr>
                <w:color w:val="auto"/>
              </w:rPr>
            </w:pPr>
            <w:r w:rsidRPr="006604FB">
              <w:rPr>
                <w:color w:val="auto"/>
              </w:rPr>
              <w:t xml:space="preserve">Из 2710 </w:t>
            </w:r>
          </w:p>
          <w:p w14:paraId="74DC94D0" w14:textId="64334DEA" w:rsidR="006F29FC" w:rsidRPr="006604FB" w:rsidRDefault="006F29FC" w:rsidP="006F29FC">
            <w:r w:rsidRPr="006604FB">
              <w:t>Из 2711 12 940 0</w:t>
            </w:r>
          </w:p>
          <w:p w14:paraId="4D45E62C" w14:textId="77777777" w:rsidR="006F29FC" w:rsidRPr="006604FB" w:rsidRDefault="006F29FC" w:rsidP="006F29FC">
            <w:pPr>
              <w:autoSpaceDE w:val="0"/>
              <w:autoSpaceDN w:val="0"/>
              <w:adjustRightInd w:val="0"/>
              <w:rPr>
                <w:color w:val="auto"/>
              </w:rPr>
            </w:pPr>
            <w:r w:rsidRPr="006604FB">
              <w:rPr>
                <w:color w:val="auto"/>
              </w:rPr>
              <w:t xml:space="preserve">Из 28 </w:t>
            </w:r>
          </w:p>
          <w:p w14:paraId="0D9C1482" w14:textId="77777777" w:rsidR="006F29FC" w:rsidRPr="006604FB" w:rsidRDefault="006F29FC" w:rsidP="006F29FC">
            <w:pPr>
              <w:autoSpaceDE w:val="0"/>
              <w:autoSpaceDN w:val="0"/>
              <w:adjustRightInd w:val="0"/>
              <w:rPr>
                <w:color w:val="auto"/>
              </w:rPr>
            </w:pPr>
            <w:r w:rsidRPr="006604FB">
              <w:rPr>
                <w:color w:val="auto"/>
              </w:rPr>
              <w:t>Из 29</w:t>
            </w:r>
          </w:p>
          <w:p w14:paraId="37CB6FA2" w14:textId="77777777" w:rsidR="006F29FC" w:rsidRPr="006604FB" w:rsidRDefault="006F29FC" w:rsidP="006F29FC">
            <w:pPr>
              <w:autoSpaceDE w:val="0"/>
              <w:autoSpaceDN w:val="0"/>
              <w:adjustRightInd w:val="0"/>
              <w:rPr>
                <w:color w:val="auto"/>
              </w:rPr>
            </w:pPr>
            <w:r w:rsidRPr="006604FB">
              <w:rPr>
                <w:color w:val="auto"/>
              </w:rPr>
              <w:t>Из 3002</w:t>
            </w:r>
          </w:p>
          <w:p w14:paraId="12865A5E" w14:textId="77777777" w:rsidR="006F29FC" w:rsidRPr="006604FB" w:rsidRDefault="006F29FC" w:rsidP="006F29FC">
            <w:pPr>
              <w:autoSpaceDE w:val="0"/>
              <w:autoSpaceDN w:val="0"/>
              <w:adjustRightInd w:val="0"/>
              <w:rPr>
                <w:color w:val="auto"/>
              </w:rPr>
            </w:pPr>
            <w:r w:rsidRPr="006604FB">
              <w:rPr>
                <w:color w:val="auto"/>
              </w:rPr>
              <w:t>Из 3003 90</w:t>
            </w:r>
          </w:p>
          <w:p w14:paraId="47458AAF" w14:textId="601523B6" w:rsidR="006F29FC" w:rsidRPr="006604FB" w:rsidRDefault="006F29FC" w:rsidP="006F29FC">
            <w:pPr>
              <w:autoSpaceDE w:val="0"/>
              <w:autoSpaceDN w:val="0"/>
              <w:adjustRightInd w:val="0"/>
            </w:pPr>
            <w:r w:rsidRPr="006604FB">
              <w:t>Из 3102 21 000 0</w:t>
            </w:r>
          </w:p>
          <w:p w14:paraId="51E640CD" w14:textId="20F1BD78" w:rsidR="006F29FC" w:rsidRPr="006604FB" w:rsidRDefault="006F29FC" w:rsidP="006F29FC">
            <w:r w:rsidRPr="006604FB">
              <w:t>Из 3104 20</w:t>
            </w:r>
          </w:p>
          <w:p w14:paraId="0950E187" w14:textId="1306FE26" w:rsidR="006F29FC" w:rsidRPr="006604FB" w:rsidRDefault="006F29FC" w:rsidP="006F29FC">
            <w:r w:rsidRPr="006604FB">
              <w:t>Из 3105 40 000 0</w:t>
            </w:r>
          </w:p>
          <w:p w14:paraId="7EE89E7A" w14:textId="77777777" w:rsidR="006F29FC" w:rsidRPr="006604FB" w:rsidRDefault="006F29FC" w:rsidP="006F29FC">
            <w:pPr>
              <w:autoSpaceDE w:val="0"/>
              <w:autoSpaceDN w:val="0"/>
              <w:adjustRightInd w:val="0"/>
              <w:rPr>
                <w:color w:val="auto"/>
              </w:rPr>
            </w:pPr>
            <w:r w:rsidRPr="006604FB">
              <w:rPr>
                <w:color w:val="auto"/>
              </w:rPr>
              <w:t>Из 3201</w:t>
            </w:r>
          </w:p>
          <w:p w14:paraId="3D14B57E" w14:textId="77777777" w:rsidR="006F29FC" w:rsidRPr="006604FB" w:rsidRDefault="006F29FC" w:rsidP="006F29FC">
            <w:pPr>
              <w:autoSpaceDE w:val="0"/>
              <w:autoSpaceDN w:val="0"/>
              <w:adjustRightInd w:val="0"/>
              <w:rPr>
                <w:color w:val="auto"/>
              </w:rPr>
            </w:pPr>
            <w:r w:rsidRPr="006604FB">
              <w:rPr>
                <w:color w:val="auto"/>
              </w:rPr>
              <w:t xml:space="preserve">Из 3203 </w:t>
            </w:r>
          </w:p>
          <w:p w14:paraId="5E837053" w14:textId="77777777" w:rsidR="006F29FC" w:rsidRPr="006604FB" w:rsidRDefault="006F29FC" w:rsidP="006F29FC">
            <w:pPr>
              <w:autoSpaceDE w:val="0"/>
              <w:autoSpaceDN w:val="0"/>
              <w:adjustRightInd w:val="0"/>
              <w:rPr>
                <w:color w:val="auto"/>
              </w:rPr>
            </w:pPr>
            <w:r w:rsidRPr="006604FB">
              <w:rPr>
                <w:color w:val="auto"/>
              </w:rPr>
              <w:t>Из 3204</w:t>
            </w:r>
          </w:p>
          <w:p w14:paraId="7378F9EA" w14:textId="77777777" w:rsidR="006F29FC" w:rsidRPr="006604FB" w:rsidRDefault="006F29FC" w:rsidP="006F29FC">
            <w:pPr>
              <w:autoSpaceDE w:val="0"/>
              <w:autoSpaceDN w:val="0"/>
              <w:adjustRightInd w:val="0"/>
              <w:rPr>
                <w:color w:val="auto"/>
              </w:rPr>
            </w:pPr>
            <w:r w:rsidRPr="006604FB">
              <w:rPr>
                <w:color w:val="auto"/>
              </w:rPr>
              <w:t>Из 3206</w:t>
            </w:r>
          </w:p>
          <w:p w14:paraId="03187714" w14:textId="77777777" w:rsidR="006F29FC" w:rsidRPr="006604FB" w:rsidRDefault="006F29FC" w:rsidP="006F29FC">
            <w:pPr>
              <w:autoSpaceDE w:val="0"/>
              <w:autoSpaceDN w:val="0"/>
              <w:adjustRightInd w:val="0"/>
              <w:rPr>
                <w:color w:val="auto"/>
              </w:rPr>
            </w:pPr>
            <w:r w:rsidRPr="006604FB">
              <w:rPr>
                <w:color w:val="auto"/>
              </w:rPr>
              <w:t xml:space="preserve">Из 3301-3302 </w:t>
            </w:r>
          </w:p>
          <w:p w14:paraId="5C9CF17D" w14:textId="77777777" w:rsidR="006F29FC" w:rsidRPr="006604FB" w:rsidRDefault="006F29FC" w:rsidP="006F29FC">
            <w:pPr>
              <w:autoSpaceDE w:val="0"/>
              <w:autoSpaceDN w:val="0"/>
              <w:adjustRightInd w:val="0"/>
              <w:rPr>
                <w:color w:val="auto"/>
              </w:rPr>
            </w:pPr>
            <w:r w:rsidRPr="006604FB">
              <w:rPr>
                <w:color w:val="auto"/>
              </w:rPr>
              <w:t xml:space="preserve">Из 3402- 3404 </w:t>
            </w:r>
          </w:p>
          <w:p w14:paraId="0BE91D3C" w14:textId="77777777" w:rsidR="006F29FC" w:rsidRPr="006604FB" w:rsidRDefault="006F29FC" w:rsidP="006F29FC">
            <w:pPr>
              <w:autoSpaceDE w:val="0"/>
              <w:autoSpaceDN w:val="0"/>
              <w:adjustRightInd w:val="0"/>
              <w:rPr>
                <w:color w:val="auto"/>
              </w:rPr>
            </w:pPr>
            <w:r w:rsidRPr="006604FB">
              <w:rPr>
                <w:color w:val="auto"/>
              </w:rPr>
              <w:t>Из 3501-3505</w:t>
            </w:r>
          </w:p>
          <w:p w14:paraId="09134298" w14:textId="77777777" w:rsidR="006F29FC" w:rsidRPr="006604FB" w:rsidRDefault="006F29FC" w:rsidP="006F29FC">
            <w:pPr>
              <w:autoSpaceDE w:val="0"/>
              <w:autoSpaceDN w:val="0"/>
              <w:adjustRightInd w:val="0"/>
              <w:rPr>
                <w:color w:val="auto"/>
              </w:rPr>
            </w:pPr>
            <w:r w:rsidRPr="006604FB">
              <w:rPr>
                <w:color w:val="auto"/>
              </w:rPr>
              <w:t>Из 3507</w:t>
            </w:r>
          </w:p>
          <w:p w14:paraId="42EE72BF" w14:textId="77777777" w:rsidR="006F29FC" w:rsidRPr="006604FB" w:rsidRDefault="006F29FC" w:rsidP="006F29FC">
            <w:pPr>
              <w:autoSpaceDE w:val="0"/>
              <w:autoSpaceDN w:val="0"/>
              <w:adjustRightInd w:val="0"/>
              <w:rPr>
                <w:color w:val="auto"/>
              </w:rPr>
            </w:pPr>
            <w:r w:rsidRPr="006604FB">
              <w:rPr>
                <w:color w:val="auto"/>
              </w:rPr>
              <w:t>Из 3802</w:t>
            </w:r>
          </w:p>
          <w:p w14:paraId="50B4E5B3" w14:textId="77777777" w:rsidR="006F29FC" w:rsidRPr="006604FB" w:rsidRDefault="006F29FC" w:rsidP="006F29FC">
            <w:pPr>
              <w:autoSpaceDE w:val="0"/>
              <w:autoSpaceDN w:val="0"/>
              <w:adjustRightInd w:val="0"/>
              <w:rPr>
                <w:color w:val="auto"/>
              </w:rPr>
            </w:pPr>
            <w:r w:rsidRPr="006604FB">
              <w:rPr>
                <w:color w:val="auto"/>
              </w:rPr>
              <w:t>Из 3808</w:t>
            </w:r>
          </w:p>
          <w:p w14:paraId="46DCD579" w14:textId="77777777" w:rsidR="006F29FC" w:rsidRPr="006604FB" w:rsidRDefault="006F29FC" w:rsidP="006F29FC">
            <w:pPr>
              <w:autoSpaceDE w:val="0"/>
              <w:autoSpaceDN w:val="0"/>
              <w:adjustRightInd w:val="0"/>
              <w:rPr>
                <w:color w:val="auto"/>
              </w:rPr>
            </w:pPr>
            <w:r w:rsidRPr="006604FB">
              <w:rPr>
                <w:color w:val="auto"/>
              </w:rPr>
              <w:t xml:space="preserve">Из 3814-3815 </w:t>
            </w:r>
          </w:p>
          <w:p w14:paraId="20F66DCF" w14:textId="77777777" w:rsidR="006F29FC" w:rsidRPr="006604FB" w:rsidRDefault="006F29FC" w:rsidP="006F29FC">
            <w:pPr>
              <w:autoSpaceDE w:val="0"/>
              <w:autoSpaceDN w:val="0"/>
              <w:adjustRightInd w:val="0"/>
              <w:rPr>
                <w:color w:val="auto"/>
              </w:rPr>
            </w:pPr>
            <w:r w:rsidRPr="006604FB">
              <w:rPr>
                <w:color w:val="auto"/>
              </w:rPr>
              <w:t>Из 3817</w:t>
            </w:r>
          </w:p>
          <w:p w14:paraId="28DF526D" w14:textId="77777777" w:rsidR="006F29FC" w:rsidRPr="006604FB" w:rsidRDefault="006F29FC" w:rsidP="006F29FC">
            <w:pPr>
              <w:autoSpaceDE w:val="0"/>
              <w:autoSpaceDN w:val="0"/>
              <w:adjustRightInd w:val="0"/>
              <w:rPr>
                <w:color w:val="auto"/>
              </w:rPr>
            </w:pPr>
            <w:r w:rsidRPr="006604FB">
              <w:rPr>
                <w:color w:val="auto"/>
              </w:rPr>
              <w:t>Из 3823-3824</w:t>
            </w:r>
          </w:p>
          <w:p w14:paraId="1A69EA3B" w14:textId="2336706C" w:rsidR="006F29FC" w:rsidRPr="006604FB" w:rsidRDefault="006F29FC" w:rsidP="006F29FC">
            <w:r w:rsidRPr="006604FB">
              <w:t>Из 3826 00 100 0</w:t>
            </w:r>
          </w:p>
          <w:p w14:paraId="6C4B899C" w14:textId="77777777" w:rsidR="006F29FC" w:rsidRPr="006604FB" w:rsidRDefault="006F29FC" w:rsidP="006F29FC">
            <w:pPr>
              <w:autoSpaceDE w:val="0"/>
              <w:autoSpaceDN w:val="0"/>
              <w:adjustRightInd w:val="0"/>
              <w:rPr>
                <w:color w:val="auto"/>
              </w:rPr>
            </w:pPr>
            <w:r w:rsidRPr="006604FB">
              <w:rPr>
                <w:color w:val="auto"/>
              </w:rPr>
              <w:t>Из 3901</w:t>
            </w:r>
          </w:p>
          <w:p w14:paraId="28EB1E02" w14:textId="77777777" w:rsidR="006F29FC" w:rsidRPr="006604FB" w:rsidRDefault="006F29FC" w:rsidP="006F29FC">
            <w:pPr>
              <w:autoSpaceDE w:val="0"/>
              <w:autoSpaceDN w:val="0"/>
              <w:adjustRightInd w:val="0"/>
              <w:rPr>
                <w:color w:val="auto"/>
              </w:rPr>
            </w:pPr>
            <w:r w:rsidRPr="006604FB">
              <w:rPr>
                <w:color w:val="auto"/>
              </w:rPr>
              <w:t>Из 3903</w:t>
            </w:r>
          </w:p>
          <w:p w14:paraId="5EEB01C6" w14:textId="77777777" w:rsidR="006F29FC" w:rsidRPr="006604FB" w:rsidRDefault="006F29FC" w:rsidP="006F29FC">
            <w:pPr>
              <w:autoSpaceDE w:val="0"/>
              <w:autoSpaceDN w:val="0"/>
              <w:adjustRightInd w:val="0"/>
              <w:rPr>
                <w:color w:val="auto"/>
              </w:rPr>
            </w:pPr>
            <w:r w:rsidRPr="006604FB">
              <w:rPr>
                <w:color w:val="auto"/>
              </w:rPr>
              <w:t>Из 3906</w:t>
            </w:r>
          </w:p>
          <w:p w14:paraId="78AFFAF8" w14:textId="77777777" w:rsidR="006F29FC" w:rsidRPr="006604FB" w:rsidRDefault="006F29FC" w:rsidP="006F29FC">
            <w:pPr>
              <w:autoSpaceDE w:val="0"/>
              <w:autoSpaceDN w:val="0"/>
              <w:adjustRightInd w:val="0"/>
              <w:rPr>
                <w:color w:val="auto"/>
              </w:rPr>
            </w:pPr>
            <w:r w:rsidRPr="006604FB">
              <w:rPr>
                <w:color w:val="auto"/>
              </w:rPr>
              <w:t>Из 3907</w:t>
            </w:r>
          </w:p>
          <w:p w14:paraId="123BE778" w14:textId="00CB06D0" w:rsidR="006F29FC" w:rsidRPr="006604FB" w:rsidRDefault="006F29FC" w:rsidP="006F29FC">
            <w:pPr>
              <w:autoSpaceDE w:val="0"/>
              <w:autoSpaceDN w:val="0"/>
              <w:adjustRightInd w:val="0"/>
              <w:rPr>
                <w:color w:val="auto"/>
              </w:rPr>
            </w:pPr>
            <w:r w:rsidRPr="006604FB">
              <w:rPr>
                <w:color w:val="auto"/>
              </w:rPr>
              <w:t>Из 3909</w:t>
            </w:r>
          </w:p>
          <w:p w14:paraId="1F2BA550" w14:textId="770B4B8A" w:rsidR="006F29FC" w:rsidRPr="006604FB" w:rsidRDefault="006F29FC" w:rsidP="006F29FC">
            <w:r w:rsidRPr="006604FB">
              <w:t>Из 3910 00 000 8</w:t>
            </w:r>
          </w:p>
          <w:p w14:paraId="6871A2CF" w14:textId="77777777" w:rsidR="006F29FC" w:rsidRPr="006604FB" w:rsidRDefault="006F29FC" w:rsidP="006F29FC">
            <w:pPr>
              <w:autoSpaceDE w:val="0"/>
              <w:autoSpaceDN w:val="0"/>
              <w:adjustRightInd w:val="0"/>
              <w:rPr>
                <w:color w:val="auto"/>
              </w:rPr>
            </w:pPr>
            <w:r w:rsidRPr="006604FB">
              <w:rPr>
                <w:color w:val="auto"/>
              </w:rPr>
              <w:t>Из 3912-3914</w:t>
            </w:r>
          </w:p>
          <w:p w14:paraId="6A7FDA9B" w14:textId="77777777" w:rsidR="006F29FC" w:rsidRPr="006604FB" w:rsidRDefault="006F29FC" w:rsidP="006F29FC">
            <w:pPr>
              <w:autoSpaceDE w:val="0"/>
              <w:autoSpaceDN w:val="0"/>
              <w:adjustRightInd w:val="0"/>
              <w:rPr>
                <w:color w:val="auto"/>
              </w:rPr>
            </w:pPr>
            <w:r w:rsidRPr="006604FB">
              <w:rPr>
                <w:color w:val="auto"/>
              </w:rPr>
              <w:t>Из 4401</w:t>
            </w:r>
          </w:p>
          <w:p w14:paraId="45F24C5E" w14:textId="77777777" w:rsidR="006F29FC" w:rsidRPr="006604FB" w:rsidRDefault="006F29FC" w:rsidP="006F29FC">
            <w:pPr>
              <w:autoSpaceDE w:val="0"/>
              <w:autoSpaceDN w:val="0"/>
              <w:adjustRightInd w:val="0"/>
              <w:rPr>
                <w:color w:val="auto"/>
              </w:rPr>
            </w:pPr>
            <w:r w:rsidRPr="006604FB">
              <w:rPr>
                <w:color w:val="auto"/>
              </w:rPr>
              <w:t>Из 4404</w:t>
            </w:r>
          </w:p>
          <w:p w14:paraId="7B6886BD" w14:textId="77777777" w:rsidR="006F29FC" w:rsidRPr="006604FB" w:rsidRDefault="006F29FC" w:rsidP="006F29FC">
            <w:pPr>
              <w:autoSpaceDE w:val="0"/>
              <w:autoSpaceDN w:val="0"/>
              <w:adjustRightInd w:val="0"/>
              <w:rPr>
                <w:color w:val="auto"/>
              </w:rPr>
            </w:pPr>
            <w:r w:rsidRPr="006604FB">
              <w:rPr>
                <w:color w:val="auto"/>
              </w:rPr>
              <w:t>Из 4416</w:t>
            </w:r>
          </w:p>
          <w:p w14:paraId="740603A2" w14:textId="77777777" w:rsidR="006F29FC" w:rsidRPr="006604FB" w:rsidRDefault="006F29FC" w:rsidP="006F29FC">
            <w:pPr>
              <w:autoSpaceDE w:val="0"/>
              <w:autoSpaceDN w:val="0"/>
              <w:adjustRightInd w:val="0"/>
              <w:rPr>
                <w:color w:val="auto"/>
              </w:rPr>
            </w:pPr>
            <w:r w:rsidRPr="006604FB">
              <w:rPr>
                <w:color w:val="auto"/>
              </w:rPr>
              <w:t xml:space="preserve">Из 4706 </w:t>
            </w:r>
          </w:p>
          <w:p w14:paraId="25C64B2D" w14:textId="77777777" w:rsidR="006F29FC" w:rsidRPr="006604FB" w:rsidRDefault="006F29FC" w:rsidP="006F29FC">
            <w:pPr>
              <w:autoSpaceDE w:val="0"/>
              <w:autoSpaceDN w:val="0"/>
              <w:adjustRightInd w:val="0"/>
              <w:rPr>
                <w:color w:val="auto"/>
              </w:rPr>
            </w:pPr>
            <w:r w:rsidRPr="006604FB">
              <w:rPr>
                <w:color w:val="auto"/>
              </w:rPr>
              <w:t>Из 4811-4812</w:t>
            </w:r>
          </w:p>
          <w:p w14:paraId="433EB16C" w14:textId="77777777" w:rsidR="006F29FC" w:rsidRPr="006604FB" w:rsidRDefault="006F29FC" w:rsidP="006F29FC">
            <w:pPr>
              <w:autoSpaceDE w:val="0"/>
              <w:autoSpaceDN w:val="0"/>
              <w:adjustRightInd w:val="0"/>
              <w:rPr>
                <w:color w:val="auto"/>
              </w:rPr>
            </w:pPr>
            <w:r w:rsidRPr="006604FB">
              <w:rPr>
                <w:color w:val="auto"/>
              </w:rPr>
              <w:t xml:space="preserve">Из 4823 </w:t>
            </w:r>
          </w:p>
          <w:p w14:paraId="57295F4A" w14:textId="77777777" w:rsidR="006F29FC" w:rsidRPr="006604FB" w:rsidRDefault="006F29FC" w:rsidP="006F29FC">
            <w:pPr>
              <w:autoSpaceDE w:val="0"/>
              <w:autoSpaceDN w:val="0"/>
              <w:adjustRightInd w:val="0"/>
              <w:rPr>
                <w:color w:val="auto"/>
              </w:rPr>
            </w:pPr>
            <w:r w:rsidRPr="006604FB">
              <w:rPr>
                <w:color w:val="auto"/>
              </w:rPr>
              <w:t>Из 5208-5209</w:t>
            </w:r>
          </w:p>
          <w:p w14:paraId="693978AA" w14:textId="77777777" w:rsidR="006F29FC" w:rsidRPr="006604FB" w:rsidRDefault="006F29FC" w:rsidP="006F29FC">
            <w:pPr>
              <w:autoSpaceDE w:val="0"/>
              <w:autoSpaceDN w:val="0"/>
              <w:adjustRightInd w:val="0"/>
              <w:rPr>
                <w:color w:val="auto"/>
              </w:rPr>
            </w:pPr>
            <w:r w:rsidRPr="006604FB">
              <w:rPr>
                <w:color w:val="auto"/>
              </w:rPr>
              <w:t>Из 5515</w:t>
            </w:r>
          </w:p>
          <w:p w14:paraId="5CD70958" w14:textId="77777777" w:rsidR="006F29FC" w:rsidRPr="006604FB" w:rsidRDefault="006F29FC" w:rsidP="006F29FC">
            <w:pPr>
              <w:autoSpaceDE w:val="0"/>
              <w:autoSpaceDN w:val="0"/>
              <w:adjustRightInd w:val="0"/>
              <w:rPr>
                <w:color w:val="auto"/>
              </w:rPr>
            </w:pPr>
            <w:r w:rsidRPr="006604FB">
              <w:rPr>
                <w:color w:val="auto"/>
              </w:rPr>
              <w:t xml:space="preserve">Из 7106 </w:t>
            </w:r>
          </w:p>
          <w:p w14:paraId="408E4AE9" w14:textId="77777777" w:rsidR="006F29FC" w:rsidRPr="006604FB" w:rsidRDefault="006F29FC" w:rsidP="006F29FC">
            <w:pPr>
              <w:autoSpaceDE w:val="0"/>
              <w:autoSpaceDN w:val="0"/>
              <w:adjustRightInd w:val="0"/>
              <w:rPr>
                <w:color w:val="auto"/>
              </w:rPr>
            </w:pPr>
            <w:r w:rsidRPr="006604FB">
              <w:rPr>
                <w:color w:val="auto"/>
              </w:rPr>
              <w:t xml:space="preserve">Из 7108 </w:t>
            </w:r>
          </w:p>
          <w:p w14:paraId="2DDCB399" w14:textId="77777777" w:rsidR="006F29FC" w:rsidRPr="006604FB" w:rsidRDefault="006F29FC" w:rsidP="006F29FC">
            <w:pPr>
              <w:autoSpaceDE w:val="0"/>
              <w:autoSpaceDN w:val="0"/>
              <w:adjustRightInd w:val="0"/>
              <w:rPr>
                <w:color w:val="auto"/>
              </w:rPr>
            </w:pPr>
            <w:r w:rsidRPr="006604FB">
              <w:rPr>
                <w:color w:val="auto"/>
              </w:rPr>
              <w:t>Из 7406</w:t>
            </w:r>
          </w:p>
          <w:p w14:paraId="06E2BE17" w14:textId="77777777" w:rsidR="006F29FC" w:rsidRPr="006604FB" w:rsidRDefault="006F29FC" w:rsidP="006F29FC">
            <w:pPr>
              <w:autoSpaceDE w:val="0"/>
              <w:autoSpaceDN w:val="0"/>
              <w:adjustRightInd w:val="0"/>
              <w:rPr>
                <w:color w:val="auto"/>
              </w:rPr>
            </w:pPr>
            <w:r w:rsidRPr="006604FB">
              <w:rPr>
                <w:color w:val="auto"/>
              </w:rPr>
              <w:t>Из 7504</w:t>
            </w:r>
          </w:p>
          <w:p w14:paraId="43A33319" w14:textId="77777777" w:rsidR="006F29FC" w:rsidRPr="006604FB" w:rsidRDefault="006F29FC" w:rsidP="006F29FC">
            <w:pPr>
              <w:autoSpaceDE w:val="0"/>
              <w:autoSpaceDN w:val="0"/>
              <w:adjustRightInd w:val="0"/>
              <w:rPr>
                <w:color w:val="auto"/>
              </w:rPr>
            </w:pPr>
            <w:r w:rsidRPr="006604FB">
              <w:rPr>
                <w:color w:val="auto"/>
              </w:rPr>
              <w:t xml:space="preserve">Из 7603 </w:t>
            </w:r>
          </w:p>
          <w:p w14:paraId="101D70F5" w14:textId="66EC2F81" w:rsidR="006F29FC" w:rsidRPr="006604FB" w:rsidRDefault="006F29FC" w:rsidP="006F29FC">
            <w:pPr>
              <w:ind w:left="-77" w:firstLine="77"/>
              <w:rPr>
                <w:b/>
                <w:color w:val="auto"/>
                <w:shd w:val="clear" w:color="auto" w:fill="FFFFFF"/>
                <w:lang w:eastAsia="zh-CN"/>
              </w:rPr>
            </w:pPr>
            <w:r w:rsidRPr="006604FB">
              <w:rPr>
                <w:color w:val="auto"/>
              </w:rPr>
              <w:t>Из 8102 10</w:t>
            </w:r>
          </w:p>
        </w:tc>
        <w:tc>
          <w:tcPr>
            <w:tcW w:w="3535" w:type="dxa"/>
          </w:tcPr>
          <w:p w14:paraId="54832F76" w14:textId="77777777" w:rsidR="006F29FC" w:rsidRPr="006604FB" w:rsidRDefault="006F29FC" w:rsidP="006F29FC">
            <w:pPr>
              <w:autoSpaceDE w:val="0"/>
              <w:autoSpaceDN w:val="0"/>
              <w:adjustRightInd w:val="0"/>
              <w:ind w:left="-14" w:right="-57"/>
              <w:rPr>
                <w:color w:val="auto"/>
              </w:rPr>
            </w:pPr>
            <w:r w:rsidRPr="006604FB">
              <w:rPr>
                <w:color w:val="auto"/>
              </w:rPr>
              <w:t>ТР ТС 029/2012</w:t>
            </w:r>
          </w:p>
          <w:p w14:paraId="47C099A5" w14:textId="5B39F0B7" w:rsidR="006F29FC" w:rsidRPr="006604FB" w:rsidRDefault="006F29FC" w:rsidP="006F29FC">
            <w:pPr>
              <w:autoSpaceDE w:val="0"/>
              <w:autoSpaceDN w:val="0"/>
              <w:adjustRightInd w:val="0"/>
              <w:ind w:left="-14" w:right="-57"/>
              <w:rPr>
                <w:color w:val="auto"/>
              </w:rPr>
            </w:pPr>
            <w:r w:rsidRPr="006604FB">
              <w:rPr>
                <w:color w:val="auto"/>
              </w:rPr>
              <w:t>ГОСТ 16280</w:t>
            </w:r>
          </w:p>
          <w:p w14:paraId="42D333F2" w14:textId="6A3094EF" w:rsidR="006F29FC" w:rsidRPr="006604FB" w:rsidRDefault="006F29FC" w:rsidP="006F29FC">
            <w:pPr>
              <w:autoSpaceDE w:val="0"/>
              <w:autoSpaceDN w:val="0"/>
              <w:adjustRightInd w:val="0"/>
              <w:ind w:left="-14" w:right="-57"/>
              <w:rPr>
                <w:color w:val="auto"/>
              </w:rPr>
            </w:pPr>
            <w:r w:rsidRPr="006604FB">
              <w:rPr>
                <w:color w:val="auto"/>
              </w:rPr>
              <w:t>ГОСТ 16599</w:t>
            </w:r>
          </w:p>
          <w:p w14:paraId="3B7C9F0F" w14:textId="5FC8924C" w:rsidR="006F29FC" w:rsidRPr="006604FB" w:rsidRDefault="006F29FC" w:rsidP="006F29FC">
            <w:pPr>
              <w:autoSpaceDE w:val="0"/>
              <w:autoSpaceDN w:val="0"/>
              <w:adjustRightInd w:val="0"/>
              <w:ind w:left="-14" w:right="-57"/>
              <w:rPr>
                <w:color w:val="auto"/>
              </w:rPr>
            </w:pPr>
            <w:r w:rsidRPr="006604FB">
              <w:rPr>
                <w:color w:val="auto"/>
              </w:rPr>
              <w:t>ГОСТ 21205</w:t>
            </w:r>
          </w:p>
          <w:p w14:paraId="36EEDB9D" w14:textId="44A8DCA5" w:rsidR="006F29FC" w:rsidRPr="006604FB" w:rsidRDefault="006F29FC" w:rsidP="006F29FC">
            <w:pPr>
              <w:autoSpaceDE w:val="0"/>
              <w:autoSpaceDN w:val="0"/>
              <w:adjustRightInd w:val="0"/>
              <w:ind w:left="-14" w:right="-57"/>
              <w:rPr>
                <w:color w:val="auto"/>
              </w:rPr>
            </w:pPr>
            <w:r w:rsidRPr="006604FB">
              <w:rPr>
                <w:color w:val="auto"/>
              </w:rPr>
              <w:t>ГОСТ 2156</w:t>
            </w:r>
          </w:p>
          <w:p w14:paraId="046BF5B9" w14:textId="4205D471" w:rsidR="006F29FC" w:rsidRPr="006604FB" w:rsidRDefault="006F29FC" w:rsidP="006F29FC">
            <w:pPr>
              <w:autoSpaceDE w:val="0"/>
              <w:autoSpaceDN w:val="0"/>
              <w:adjustRightInd w:val="0"/>
              <w:ind w:left="-14" w:right="-57"/>
              <w:rPr>
                <w:color w:val="auto"/>
              </w:rPr>
            </w:pPr>
            <w:r w:rsidRPr="006604FB">
              <w:rPr>
                <w:color w:val="auto"/>
              </w:rPr>
              <w:t>ГОСТ 29186</w:t>
            </w:r>
          </w:p>
          <w:p w14:paraId="3CBE6BF6" w14:textId="302FBF5B" w:rsidR="006F29FC" w:rsidRPr="006604FB" w:rsidRDefault="006F29FC" w:rsidP="006F29FC">
            <w:pPr>
              <w:autoSpaceDE w:val="0"/>
              <w:autoSpaceDN w:val="0"/>
              <w:adjustRightInd w:val="0"/>
              <w:ind w:left="-14" w:right="-57"/>
              <w:rPr>
                <w:color w:val="auto"/>
              </w:rPr>
            </w:pPr>
            <w:r w:rsidRPr="006604FB">
              <w:rPr>
                <w:color w:val="auto"/>
              </w:rPr>
              <w:t>ГОСТ 2918</w:t>
            </w:r>
          </w:p>
          <w:p w14:paraId="70408738" w14:textId="76E4A12D" w:rsidR="006F29FC" w:rsidRPr="006604FB" w:rsidRDefault="006F29FC" w:rsidP="006F29FC">
            <w:pPr>
              <w:autoSpaceDE w:val="0"/>
              <w:autoSpaceDN w:val="0"/>
              <w:adjustRightInd w:val="0"/>
              <w:ind w:left="-14" w:right="-57"/>
              <w:rPr>
                <w:color w:val="auto"/>
              </w:rPr>
            </w:pPr>
            <w:r w:rsidRPr="006604FB">
              <w:rPr>
                <w:color w:val="auto"/>
              </w:rPr>
              <w:t>ГОСТ 31227</w:t>
            </w:r>
          </w:p>
          <w:p w14:paraId="76905ACA" w14:textId="1F608A52" w:rsidR="006F29FC" w:rsidRPr="006604FB" w:rsidRDefault="006F29FC" w:rsidP="006F29FC">
            <w:pPr>
              <w:autoSpaceDE w:val="0"/>
              <w:autoSpaceDN w:val="0"/>
              <w:adjustRightInd w:val="0"/>
              <w:ind w:left="-14" w:right="-57"/>
              <w:rPr>
                <w:color w:val="auto"/>
              </w:rPr>
            </w:pPr>
            <w:r w:rsidRPr="006604FB">
              <w:rPr>
                <w:color w:val="auto"/>
              </w:rPr>
              <w:t xml:space="preserve">ГОСТ 31638 </w:t>
            </w:r>
          </w:p>
          <w:p w14:paraId="1AF7E382" w14:textId="0B5837FC" w:rsidR="006F29FC" w:rsidRPr="006604FB" w:rsidRDefault="006F29FC" w:rsidP="006F29FC">
            <w:pPr>
              <w:autoSpaceDE w:val="0"/>
              <w:autoSpaceDN w:val="0"/>
              <w:adjustRightInd w:val="0"/>
              <w:ind w:left="-14" w:right="-57"/>
              <w:rPr>
                <w:color w:val="auto"/>
              </w:rPr>
            </w:pPr>
            <w:r w:rsidRPr="006604FB">
              <w:rPr>
                <w:color w:val="auto"/>
              </w:rPr>
              <w:t xml:space="preserve">ГОСТ 31642 </w:t>
            </w:r>
          </w:p>
          <w:p w14:paraId="32DFA9E6" w14:textId="0D8BEF1A" w:rsidR="006F29FC" w:rsidRPr="006604FB" w:rsidRDefault="006F29FC" w:rsidP="006F29FC">
            <w:pPr>
              <w:autoSpaceDE w:val="0"/>
              <w:autoSpaceDN w:val="0"/>
              <w:adjustRightInd w:val="0"/>
              <w:ind w:left="-14" w:right="-57"/>
              <w:rPr>
                <w:color w:val="auto"/>
              </w:rPr>
            </w:pPr>
            <w:r w:rsidRPr="006604FB">
              <w:rPr>
                <w:color w:val="auto"/>
              </w:rPr>
              <w:t xml:space="preserve">ГОСТ 31656 </w:t>
            </w:r>
          </w:p>
          <w:p w14:paraId="4985B4D2" w14:textId="0274FDF4" w:rsidR="006F29FC" w:rsidRPr="006604FB" w:rsidRDefault="006F29FC" w:rsidP="006F29FC">
            <w:pPr>
              <w:autoSpaceDE w:val="0"/>
              <w:autoSpaceDN w:val="0"/>
              <w:adjustRightInd w:val="0"/>
              <w:ind w:left="-14" w:right="-57"/>
              <w:rPr>
                <w:color w:val="auto"/>
              </w:rPr>
            </w:pPr>
            <w:r w:rsidRPr="006604FB">
              <w:rPr>
                <w:color w:val="auto"/>
              </w:rPr>
              <w:t xml:space="preserve">ГОСТ 31686 </w:t>
            </w:r>
          </w:p>
          <w:p w14:paraId="2976B515" w14:textId="5C81A042" w:rsidR="006F29FC" w:rsidRPr="006604FB" w:rsidRDefault="006F29FC" w:rsidP="006F29FC">
            <w:pPr>
              <w:autoSpaceDE w:val="0"/>
              <w:autoSpaceDN w:val="0"/>
              <w:adjustRightInd w:val="0"/>
              <w:ind w:left="-14" w:right="-57"/>
              <w:rPr>
                <w:color w:val="auto"/>
              </w:rPr>
            </w:pPr>
            <w:r w:rsidRPr="006604FB">
              <w:rPr>
                <w:color w:val="auto"/>
              </w:rPr>
              <w:t xml:space="preserve">ГОСТ 31687 </w:t>
            </w:r>
          </w:p>
          <w:p w14:paraId="4A0DA378" w14:textId="0C4B9416" w:rsidR="006F29FC" w:rsidRPr="006604FB" w:rsidRDefault="006F29FC" w:rsidP="006F29FC">
            <w:pPr>
              <w:autoSpaceDE w:val="0"/>
              <w:autoSpaceDN w:val="0"/>
              <w:adjustRightInd w:val="0"/>
              <w:ind w:left="-14" w:right="-57"/>
              <w:rPr>
                <w:color w:val="auto"/>
              </w:rPr>
            </w:pPr>
            <w:r w:rsidRPr="006604FB">
              <w:rPr>
                <w:color w:val="auto"/>
              </w:rPr>
              <w:t xml:space="preserve">ГОСТ 31725 </w:t>
            </w:r>
          </w:p>
          <w:p w14:paraId="08451F52" w14:textId="2FA8A12A" w:rsidR="006F29FC" w:rsidRPr="006604FB" w:rsidRDefault="006F29FC" w:rsidP="006F29FC">
            <w:pPr>
              <w:autoSpaceDE w:val="0"/>
              <w:autoSpaceDN w:val="0"/>
              <w:adjustRightInd w:val="0"/>
              <w:ind w:left="-14" w:right="-57"/>
              <w:rPr>
                <w:color w:val="auto"/>
              </w:rPr>
            </w:pPr>
            <w:r w:rsidRPr="006604FB">
              <w:rPr>
                <w:color w:val="auto"/>
              </w:rPr>
              <w:t>ГОСТ 31726</w:t>
            </w:r>
          </w:p>
          <w:p w14:paraId="5ECF2F68" w14:textId="4E6251CF" w:rsidR="006F29FC" w:rsidRPr="006604FB" w:rsidRDefault="006F29FC" w:rsidP="006F29FC">
            <w:pPr>
              <w:autoSpaceDE w:val="0"/>
              <w:autoSpaceDN w:val="0"/>
              <w:adjustRightInd w:val="0"/>
              <w:ind w:left="-14" w:right="-57"/>
              <w:rPr>
                <w:color w:val="auto"/>
              </w:rPr>
            </w:pPr>
            <w:r w:rsidRPr="006604FB">
              <w:rPr>
                <w:color w:val="auto"/>
              </w:rPr>
              <w:t>ГОСТ 31905</w:t>
            </w:r>
          </w:p>
          <w:p w14:paraId="4D5A7F79" w14:textId="0F8F50DB" w:rsidR="006F29FC" w:rsidRPr="006604FB" w:rsidRDefault="006F29FC" w:rsidP="006F29FC">
            <w:pPr>
              <w:autoSpaceDE w:val="0"/>
              <w:autoSpaceDN w:val="0"/>
              <w:adjustRightInd w:val="0"/>
              <w:ind w:left="-14" w:right="-57"/>
              <w:rPr>
                <w:color w:val="auto"/>
              </w:rPr>
            </w:pPr>
            <w:r w:rsidRPr="006604FB">
              <w:rPr>
                <w:color w:val="auto"/>
              </w:rPr>
              <w:t>ГОСТ 32007</w:t>
            </w:r>
          </w:p>
          <w:p w14:paraId="23D924DE" w14:textId="73F67467" w:rsidR="006F29FC" w:rsidRPr="006604FB" w:rsidRDefault="006F29FC" w:rsidP="006F29FC">
            <w:pPr>
              <w:autoSpaceDE w:val="0"/>
              <w:autoSpaceDN w:val="0"/>
              <w:adjustRightInd w:val="0"/>
              <w:ind w:left="-14" w:right="-57"/>
              <w:rPr>
                <w:color w:val="auto"/>
              </w:rPr>
            </w:pPr>
            <w:r w:rsidRPr="006604FB">
              <w:rPr>
                <w:color w:val="auto"/>
              </w:rPr>
              <w:t>ГОСТ 32034</w:t>
            </w:r>
          </w:p>
          <w:p w14:paraId="5C681F4E" w14:textId="35DC31C1" w:rsidR="006F29FC" w:rsidRPr="006604FB" w:rsidRDefault="006F29FC" w:rsidP="006F29FC">
            <w:pPr>
              <w:autoSpaceDE w:val="0"/>
              <w:autoSpaceDN w:val="0"/>
              <w:adjustRightInd w:val="0"/>
              <w:ind w:left="-14" w:right="-57"/>
              <w:rPr>
                <w:color w:val="auto"/>
              </w:rPr>
            </w:pPr>
            <w:r w:rsidRPr="006604FB">
              <w:rPr>
                <w:color w:val="auto"/>
              </w:rPr>
              <w:t xml:space="preserve">ГОСТ 32049 </w:t>
            </w:r>
          </w:p>
          <w:p w14:paraId="2185D831" w14:textId="16498534" w:rsidR="006F29FC" w:rsidRPr="006604FB" w:rsidRDefault="006F29FC" w:rsidP="006F29FC">
            <w:pPr>
              <w:autoSpaceDE w:val="0"/>
              <w:autoSpaceDN w:val="0"/>
              <w:adjustRightInd w:val="0"/>
              <w:ind w:left="-14" w:right="-57"/>
              <w:rPr>
                <w:color w:val="auto"/>
              </w:rPr>
            </w:pPr>
            <w:r w:rsidRPr="006604FB">
              <w:rPr>
                <w:color w:val="auto"/>
              </w:rPr>
              <w:t xml:space="preserve">ГОСТ 32052 </w:t>
            </w:r>
          </w:p>
          <w:p w14:paraId="26C39603" w14:textId="7EA0F584" w:rsidR="006F29FC" w:rsidRPr="006604FB" w:rsidRDefault="006F29FC" w:rsidP="006F29FC">
            <w:pPr>
              <w:autoSpaceDE w:val="0"/>
              <w:autoSpaceDN w:val="0"/>
              <w:adjustRightInd w:val="0"/>
              <w:ind w:left="-14" w:right="-57"/>
              <w:rPr>
                <w:color w:val="auto"/>
              </w:rPr>
            </w:pPr>
            <w:r w:rsidRPr="006604FB">
              <w:rPr>
                <w:color w:val="auto"/>
              </w:rPr>
              <w:t xml:space="preserve">ГОСТ 32053 </w:t>
            </w:r>
          </w:p>
          <w:p w14:paraId="385EAC22" w14:textId="5D8890E6" w:rsidR="006F29FC" w:rsidRPr="006604FB" w:rsidRDefault="006F29FC" w:rsidP="006F29FC">
            <w:pPr>
              <w:autoSpaceDE w:val="0"/>
              <w:autoSpaceDN w:val="0"/>
              <w:adjustRightInd w:val="0"/>
              <w:ind w:left="-14" w:right="-57"/>
              <w:rPr>
                <w:color w:val="auto"/>
              </w:rPr>
            </w:pPr>
            <w:r w:rsidRPr="006604FB">
              <w:rPr>
                <w:color w:val="auto"/>
              </w:rPr>
              <w:t xml:space="preserve">ГОСТ 32159 </w:t>
            </w:r>
          </w:p>
          <w:p w14:paraId="22FE734A" w14:textId="353461D8" w:rsidR="006F29FC" w:rsidRPr="006604FB" w:rsidRDefault="006F29FC" w:rsidP="006F29FC">
            <w:pPr>
              <w:autoSpaceDE w:val="0"/>
              <w:autoSpaceDN w:val="0"/>
              <w:adjustRightInd w:val="0"/>
              <w:ind w:left="-14" w:right="-57"/>
              <w:rPr>
                <w:color w:val="auto"/>
              </w:rPr>
            </w:pPr>
            <w:r w:rsidRPr="006604FB">
              <w:rPr>
                <w:color w:val="auto"/>
              </w:rPr>
              <w:t>ГОСТ 32745</w:t>
            </w:r>
          </w:p>
          <w:p w14:paraId="169996AE" w14:textId="0222E2E9" w:rsidR="006F29FC" w:rsidRPr="006604FB" w:rsidRDefault="006F29FC" w:rsidP="006F29FC">
            <w:pPr>
              <w:autoSpaceDE w:val="0"/>
              <w:autoSpaceDN w:val="0"/>
              <w:adjustRightInd w:val="0"/>
              <w:ind w:left="-14" w:right="-57"/>
              <w:rPr>
                <w:color w:val="auto"/>
              </w:rPr>
            </w:pPr>
            <w:r w:rsidRPr="006604FB">
              <w:rPr>
                <w:color w:val="auto"/>
              </w:rPr>
              <w:t>ГОСТ 32746</w:t>
            </w:r>
          </w:p>
          <w:p w14:paraId="1D365EEA" w14:textId="16DBE849" w:rsidR="006F29FC" w:rsidRPr="006604FB" w:rsidRDefault="006F29FC" w:rsidP="006F29FC">
            <w:pPr>
              <w:autoSpaceDE w:val="0"/>
              <w:autoSpaceDN w:val="0"/>
              <w:adjustRightInd w:val="0"/>
              <w:ind w:left="-14" w:right="-57"/>
              <w:rPr>
                <w:color w:val="auto"/>
              </w:rPr>
            </w:pPr>
            <w:r w:rsidRPr="006604FB">
              <w:rPr>
                <w:color w:val="auto"/>
              </w:rPr>
              <w:t>ГОСТ 32747</w:t>
            </w:r>
          </w:p>
          <w:p w14:paraId="49E3F858" w14:textId="5D9E1CC2" w:rsidR="006F29FC" w:rsidRPr="006604FB" w:rsidRDefault="006F29FC" w:rsidP="006F29FC">
            <w:pPr>
              <w:autoSpaceDE w:val="0"/>
              <w:autoSpaceDN w:val="0"/>
              <w:adjustRightInd w:val="0"/>
              <w:ind w:left="-14" w:right="-57"/>
              <w:rPr>
                <w:color w:val="auto"/>
              </w:rPr>
            </w:pPr>
            <w:r w:rsidRPr="006604FB">
              <w:rPr>
                <w:color w:val="auto"/>
              </w:rPr>
              <w:t>ГОСТ 32748</w:t>
            </w:r>
          </w:p>
          <w:p w14:paraId="49BB30CB" w14:textId="55E3224A" w:rsidR="006F29FC" w:rsidRPr="006604FB" w:rsidRDefault="006F29FC" w:rsidP="006F29FC">
            <w:pPr>
              <w:autoSpaceDE w:val="0"/>
              <w:autoSpaceDN w:val="0"/>
              <w:adjustRightInd w:val="0"/>
              <w:ind w:left="-14" w:right="-57"/>
              <w:rPr>
                <w:color w:val="auto"/>
              </w:rPr>
            </w:pPr>
            <w:r w:rsidRPr="006604FB">
              <w:rPr>
                <w:color w:val="auto"/>
              </w:rPr>
              <w:t>ГОСТ 32777</w:t>
            </w:r>
          </w:p>
          <w:p w14:paraId="2D4BBA02" w14:textId="0065B04D" w:rsidR="006F29FC" w:rsidRPr="006604FB" w:rsidRDefault="006F29FC" w:rsidP="006F29FC">
            <w:pPr>
              <w:autoSpaceDE w:val="0"/>
              <w:autoSpaceDN w:val="0"/>
              <w:adjustRightInd w:val="0"/>
              <w:ind w:left="-14" w:right="-57"/>
              <w:rPr>
                <w:color w:val="auto"/>
              </w:rPr>
            </w:pPr>
            <w:r w:rsidRPr="006604FB">
              <w:rPr>
                <w:color w:val="auto"/>
              </w:rPr>
              <w:t>ГОСТ 32778</w:t>
            </w:r>
          </w:p>
          <w:p w14:paraId="4D2BA589" w14:textId="402E7607" w:rsidR="006F29FC" w:rsidRPr="006604FB" w:rsidRDefault="006F29FC" w:rsidP="006F29FC">
            <w:pPr>
              <w:autoSpaceDE w:val="0"/>
              <w:autoSpaceDN w:val="0"/>
              <w:adjustRightInd w:val="0"/>
              <w:ind w:left="-14" w:right="-57"/>
              <w:rPr>
                <w:color w:val="auto"/>
              </w:rPr>
            </w:pPr>
            <w:r w:rsidRPr="006604FB">
              <w:rPr>
                <w:color w:val="auto"/>
              </w:rPr>
              <w:t>ГОСТ 32779</w:t>
            </w:r>
          </w:p>
          <w:p w14:paraId="1E7A4533" w14:textId="3949A7C5" w:rsidR="006F29FC" w:rsidRPr="006604FB" w:rsidRDefault="006F29FC" w:rsidP="006F29FC">
            <w:pPr>
              <w:autoSpaceDE w:val="0"/>
              <w:autoSpaceDN w:val="0"/>
              <w:adjustRightInd w:val="0"/>
              <w:ind w:left="-14" w:right="-57"/>
              <w:rPr>
                <w:color w:val="auto"/>
              </w:rPr>
            </w:pPr>
            <w:r w:rsidRPr="006604FB">
              <w:rPr>
                <w:color w:val="auto"/>
              </w:rPr>
              <w:t>ГОСТ 32781</w:t>
            </w:r>
          </w:p>
          <w:p w14:paraId="53BD737E" w14:textId="33FCD485" w:rsidR="006F29FC" w:rsidRPr="006604FB" w:rsidRDefault="006F29FC" w:rsidP="006F29FC">
            <w:pPr>
              <w:autoSpaceDE w:val="0"/>
              <w:autoSpaceDN w:val="0"/>
              <w:adjustRightInd w:val="0"/>
              <w:ind w:left="-14" w:right="-57"/>
              <w:rPr>
                <w:color w:val="auto"/>
              </w:rPr>
            </w:pPr>
            <w:r w:rsidRPr="006604FB">
              <w:rPr>
                <w:color w:val="auto"/>
              </w:rPr>
              <w:t>ГОСТ 32802</w:t>
            </w:r>
          </w:p>
          <w:p w14:paraId="26048AEE" w14:textId="78505C1B" w:rsidR="006F29FC" w:rsidRPr="006604FB" w:rsidRDefault="006F29FC" w:rsidP="006F29FC">
            <w:pPr>
              <w:autoSpaceDE w:val="0"/>
              <w:autoSpaceDN w:val="0"/>
              <w:adjustRightInd w:val="0"/>
              <w:ind w:left="-14" w:right="-57"/>
              <w:rPr>
                <w:color w:val="auto"/>
              </w:rPr>
            </w:pPr>
            <w:r w:rsidRPr="006604FB">
              <w:rPr>
                <w:color w:val="auto"/>
              </w:rPr>
              <w:t>ГОСТ 33268</w:t>
            </w:r>
          </w:p>
          <w:p w14:paraId="1752A45B" w14:textId="6832EF97" w:rsidR="006F29FC" w:rsidRPr="006604FB" w:rsidRDefault="006F29FC" w:rsidP="006F29FC">
            <w:pPr>
              <w:autoSpaceDE w:val="0"/>
              <w:autoSpaceDN w:val="0"/>
              <w:adjustRightInd w:val="0"/>
              <w:ind w:left="-14" w:right="-57"/>
              <w:rPr>
                <w:color w:val="auto"/>
              </w:rPr>
            </w:pPr>
            <w:r w:rsidRPr="006604FB">
              <w:rPr>
                <w:color w:val="auto"/>
              </w:rPr>
              <w:t>ГОСТ 33269</w:t>
            </w:r>
          </w:p>
          <w:p w14:paraId="5877ED01" w14:textId="6F2FE5E9" w:rsidR="006F29FC" w:rsidRPr="006604FB" w:rsidRDefault="006F29FC" w:rsidP="006F29FC">
            <w:pPr>
              <w:autoSpaceDE w:val="0"/>
              <w:autoSpaceDN w:val="0"/>
              <w:adjustRightInd w:val="0"/>
              <w:ind w:left="-14" w:right="-57"/>
              <w:rPr>
                <w:color w:val="auto"/>
              </w:rPr>
            </w:pPr>
            <w:r w:rsidRPr="006604FB">
              <w:rPr>
                <w:color w:val="auto"/>
              </w:rPr>
              <w:t>ГОСТ 33270</w:t>
            </w:r>
          </w:p>
          <w:p w14:paraId="0BCC372D" w14:textId="17B316FC" w:rsidR="006F29FC" w:rsidRPr="006604FB" w:rsidRDefault="006F29FC" w:rsidP="006F29FC">
            <w:pPr>
              <w:autoSpaceDE w:val="0"/>
              <w:autoSpaceDN w:val="0"/>
              <w:adjustRightInd w:val="0"/>
              <w:ind w:left="-14" w:right="-57"/>
              <w:rPr>
                <w:color w:val="auto"/>
              </w:rPr>
            </w:pPr>
            <w:r w:rsidRPr="006604FB">
              <w:rPr>
                <w:color w:val="auto"/>
              </w:rPr>
              <w:t>ГОСТ 33333</w:t>
            </w:r>
          </w:p>
          <w:p w14:paraId="346D7DD5" w14:textId="38150B46" w:rsidR="006F29FC" w:rsidRPr="006604FB" w:rsidRDefault="006F29FC" w:rsidP="006F29FC">
            <w:pPr>
              <w:autoSpaceDE w:val="0"/>
              <w:autoSpaceDN w:val="0"/>
              <w:adjustRightInd w:val="0"/>
              <w:ind w:left="-14" w:right="-57"/>
              <w:rPr>
                <w:color w:val="auto"/>
              </w:rPr>
            </w:pPr>
            <w:r w:rsidRPr="006604FB">
              <w:rPr>
                <w:color w:val="auto"/>
              </w:rPr>
              <w:t>ГОСТ 33504</w:t>
            </w:r>
          </w:p>
          <w:p w14:paraId="67812EF7" w14:textId="2E741A02" w:rsidR="006F29FC" w:rsidRPr="006604FB" w:rsidRDefault="006F29FC" w:rsidP="006F29FC">
            <w:pPr>
              <w:autoSpaceDE w:val="0"/>
              <w:autoSpaceDN w:val="0"/>
              <w:adjustRightInd w:val="0"/>
              <w:ind w:left="-14" w:right="-57"/>
              <w:rPr>
                <w:color w:val="auto"/>
              </w:rPr>
            </w:pPr>
            <w:r w:rsidRPr="006604FB">
              <w:rPr>
                <w:color w:val="auto"/>
              </w:rPr>
              <w:t>ГОСТ 33764</w:t>
            </w:r>
          </w:p>
          <w:p w14:paraId="61F3AAB8" w14:textId="78DF24BC" w:rsidR="006F29FC" w:rsidRPr="006604FB" w:rsidRDefault="006F29FC" w:rsidP="006F29FC">
            <w:pPr>
              <w:autoSpaceDE w:val="0"/>
              <w:autoSpaceDN w:val="0"/>
              <w:adjustRightInd w:val="0"/>
              <w:ind w:left="-14" w:right="-57"/>
              <w:rPr>
                <w:color w:val="auto"/>
              </w:rPr>
            </w:pPr>
            <w:r w:rsidRPr="006604FB">
              <w:rPr>
                <w:color w:val="auto"/>
              </w:rPr>
              <w:t>ГОСТ 33765</w:t>
            </w:r>
          </w:p>
          <w:p w14:paraId="5BE951BF" w14:textId="126D8DFA" w:rsidR="006F29FC" w:rsidRPr="006604FB" w:rsidRDefault="006F29FC" w:rsidP="006F29FC">
            <w:pPr>
              <w:autoSpaceDE w:val="0"/>
              <w:autoSpaceDN w:val="0"/>
              <w:adjustRightInd w:val="0"/>
              <w:ind w:left="-14" w:right="-57"/>
              <w:rPr>
                <w:color w:val="auto"/>
              </w:rPr>
            </w:pPr>
            <w:r w:rsidRPr="006604FB">
              <w:rPr>
                <w:color w:val="auto"/>
              </w:rPr>
              <w:t>ГОСТ 33766</w:t>
            </w:r>
          </w:p>
          <w:p w14:paraId="20F204B9" w14:textId="7C39BA4D" w:rsidR="006F29FC" w:rsidRPr="006604FB" w:rsidRDefault="006F29FC" w:rsidP="006F29FC">
            <w:pPr>
              <w:autoSpaceDE w:val="0"/>
              <w:autoSpaceDN w:val="0"/>
              <w:adjustRightInd w:val="0"/>
              <w:ind w:left="-14" w:right="-57"/>
              <w:rPr>
                <w:color w:val="auto"/>
              </w:rPr>
            </w:pPr>
            <w:r w:rsidRPr="006604FB">
              <w:rPr>
                <w:color w:val="auto"/>
              </w:rPr>
              <w:t>ГОСТ 33773</w:t>
            </w:r>
          </w:p>
          <w:p w14:paraId="7FABFC1A" w14:textId="05721846" w:rsidR="006F29FC" w:rsidRPr="006604FB" w:rsidRDefault="006F29FC" w:rsidP="006F29FC">
            <w:pPr>
              <w:autoSpaceDE w:val="0"/>
              <w:autoSpaceDN w:val="0"/>
              <w:adjustRightInd w:val="0"/>
              <w:ind w:left="-14" w:right="-57"/>
              <w:rPr>
                <w:color w:val="auto"/>
              </w:rPr>
            </w:pPr>
            <w:r w:rsidRPr="006604FB">
              <w:rPr>
                <w:color w:val="auto"/>
              </w:rPr>
              <w:t>ГОСТ 490</w:t>
            </w:r>
          </w:p>
          <w:p w14:paraId="03F37BEB" w14:textId="4D4E065C" w:rsidR="006F29FC" w:rsidRPr="006604FB" w:rsidRDefault="006F29FC" w:rsidP="006F29FC">
            <w:pPr>
              <w:tabs>
                <w:tab w:val="left" w:pos="2070"/>
              </w:tabs>
              <w:autoSpaceDE w:val="0"/>
              <w:autoSpaceDN w:val="0"/>
              <w:adjustRightInd w:val="0"/>
              <w:ind w:left="-14" w:right="-57"/>
              <w:rPr>
                <w:color w:val="auto"/>
              </w:rPr>
            </w:pPr>
            <w:r w:rsidRPr="006604FB">
              <w:rPr>
                <w:color w:val="auto"/>
              </w:rPr>
              <w:t xml:space="preserve">ГОСТ 6034 </w:t>
            </w:r>
          </w:p>
          <w:p w14:paraId="2EE58D43" w14:textId="2E7BAAF4" w:rsidR="006F29FC" w:rsidRPr="006604FB" w:rsidRDefault="006F29FC" w:rsidP="006F29FC">
            <w:pPr>
              <w:tabs>
                <w:tab w:val="left" w:pos="2070"/>
              </w:tabs>
              <w:autoSpaceDE w:val="0"/>
              <w:autoSpaceDN w:val="0"/>
              <w:adjustRightInd w:val="0"/>
              <w:ind w:left="-14" w:right="-57"/>
              <w:rPr>
                <w:color w:val="auto"/>
              </w:rPr>
            </w:pPr>
            <w:r w:rsidRPr="006604FB">
              <w:rPr>
                <w:color w:val="auto"/>
              </w:rPr>
              <w:t>ГОСТ 7699</w:t>
            </w:r>
          </w:p>
          <w:p w14:paraId="3769013B" w14:textId="711BF6DD" w:rsidR="006F29FC" w:rsidRPr="006604FB" w:rsidRDefault="006F29FC" w:rsidP="006F29FC">
            <w:pPr>
              <w:autoSpaceDE w:val="0"/>
              <w:autoSpaceDN w:val="0"/>
              <w:adjustRightInd w:val="0"/>
              <w:ind w:left="-14" w:right="-57"/>
              <w:rPr>
                <w:color w:val="auto"/>
              </w:rPr>
            </w:pPr>
            <w:r w:rsidRPr="006604FB">
              <w:rPr>
                <w:color w:val="auto"/>
              </w:rPr>
              <w:t>ГОСТ 908</w:t>
            </w:r>
          </w:p>
          <w:p w14:paraId="52610F9F" w14:textId="50F4F86F" w:rsidR="006F29FC" w:rsidRPr="006604FB" w:rsidRDefault="006F29FC" w:rsidP="006F29FC">
            <w:pPr>
              <w:autoSpaceDE w:val="0"/>
              <w:autoSpaceDN w:val="0"/>
              <w:adjustRightInd w:val="0"/>
              <w:ind w:left="-14" w:right="-57"/>
              <w:rPr>
                <w:color w:val="auto"/>
              </w:rPr>
            </w:pPr>
            <w:r w:rsidRPr="006604FB">
              <w:rPr>
                <w:color w:val="auto"/>
              </w:rPr>
              <w:t>ГОСТ Р 53876</w:t>
            </w:r>
          </w:p>
          <w:p w14:paraId="70A122C5" w14:textId="4B37E30E" w:rsidR="006F29FC" w:rsidRPr="006604FB" w:rsidRDefault="006F29FC" w:rsidP="006F29FC">
            <w:pPr>
              <w:autoSpaceDE w:val="0"/>
              <w:autoSpaceDN w:val="0"/>
              <w:adjustRightInd w:val="0"/>
              <w:ind w:left="-14" w:right="-57"/>
              <w:rPr>
                <w:color w:val="auto"/>
              </w:rPr>
            </w:pPr>
            <w:r w:rsidRPr="006604FB">
              <w:rPr>
                <w:color w:val="auto"/>
              </w:rPr>
              <w:t>ГОСТ Р 54537</w:t>
            </w:r>
          </w:p>
          <w:p w14:paraId="70BFE1DD" w14:textId="57024F42" w:rsidR="006F29FC" w:rsidRPr="006604FB" w:rsidRDefault="006F29FC" w:rsidP="006F29FC">
            <w:pPr>
              <w:autoSpaceDE w:val="0"/>
              <w:autoSpaceDN w:val="0"/>
              <w:adjustRightInd w:val="0"/>
              <w:ind w:left="-14" w:right="-57"/>
              <w:rPr>
                <w:color w:val="auto"/>
              </w:rPr>
            </w:pPr>
            <w:r w:rsidRPr="006604FB">
              <w:rPr>
                <w:color w:val="auto"/>
              </w:rPr>
              <w:t>ГОСТ Р 54538</w:t>
            </w:r>
          </w:p>
          <w:p w14:paraId="0C48D6B2" w14:textId="4B155746" w:rsidR="006F29FC" w:rsidRPr="006604FB" w:rsidRDefault="006F29FC" w:rsidP="006F29FC">
            <w:pPr>
              <w:autoSpaceDE w:val="0"/>
              <w:autoSpaceDN w:val="0"/>
              <w:adjustRightInd w:val="0"/>
              <w:ind w:left="-14" w:right="-57"/>
              <w:rPr>
                <w:color w:val="auto"/>
              </w:rPr>
            </w:pPr>
            <w:r w:rsidRPr="006604FB">
              <w:rPr>
                <w:color w:val="auto"/>
              </w:rPr>
              <w:t>ГОСТ Р 54572</w:t>
            </w:r>
          </w:p>
          <w:p w14:paraId="6161246F" w14:textId="0A215417" w:rsidR="006F29FC" w:rsidRPr="006604FB" w:rsidRDefault="006F29FC" w:rsidP="006F29FC">
            <w:pPr>
              <w:autoSpaceDE w:val="0"/>
              <w:autoSpaceDN w:val="0"/>
              <w:adjustRightInd w:val="0"/>
              <w:ind w:left="-14" w:right="-57"/>
              <w:rPr>
                <w:color w:val="auto"/>
              </w:rPr>
            </w:pPr>
            <w:r w:rsidRPr="006604FB">
              <w:rPr>
                <w:color w:val="auto"/>
              </w:rPr>
              <w:t>ГОСТ Р 54573</w:t>
            </w:r>
          </w:p>
          <w:p w14:paraId="66BF91E2" w14:textId="13C21F02" w:rsidR="006F29FC" w:rsidRPr="006604FB" w:rsidRDefault="006F29FC" w:rsidP="006F29FC">
            <w:pPr>
              <w:autoSpaceDE w:val="0"/>
              <w:autoSpaceDN w:val="0"/>
              <w:adjustRightInd w:val="0"/>
              <w:ind w:left="-14" w:right="-57"/>
              <w:rPr>
                <w:color w:val="auto"/>
              </w:rPr>
            </w:pPr>
            <w:r w:rsidRPr="006604FB">
              <w:rPr>
                <w:color w:val="auto"/>
              </w:rPr>
              <w:t>ГОСТ Р 54626</w:t>
            </w:r>
          </w:p>
          <w:p w14:paraId="5E4C89F4" w14:textId="5165DBB6" w:rsidR="006F29FC" w:rsidRPr="006604FB" w:rsidRDefault="006F29FC" w:rsidP="006F29FC">
            <w:pPr>
              <w:autoSpaceDE w:val="0"/>
              <w:autoSpaceDN w:val="0"/>
              <w:adjustRightInd w:val="0"/>
              <w:ind w:left="-14" w:right="-57"/>
              <w:rPr>
                <w:color w:val="auto"/>
              </w:rPr>
            </w:pPr>
            <w:r w:rsidRPr="006604FB">
              <w:rPr>
                <w:color w:val="auto"/>
              </w:rPr>
              <w:t>ГОСТ Р 54981</w:t>
            </w:r>
          </w:p>
          <w:p w14:paraId="39554356" w14:textId="6C9F6ED7" w:rsidR="006F29FC" w:rsidRPr="006604FB" w:rsidRDefault="006F29FC" w:rsidP="006F29FC">
            <w:pPr>
              <w:autoSpaceDE w:val="0"/>
              <w:autoSpaceDN w:val="0"/>
              <w:adjustRightInd w:val="0"/>
              <w:ind w:left="-14" w:right="-57"/>
              <w:rPr>
                <w:color w:val="auto"/>
              </w:rPr>
            </w:pPr>
            <w:r w:rsidRPr="006604FB">
              <w:rPr>
                <w:color w:val="auto"/>
              </w:rPr>
              <w:t>ГОСТ Р 55053</w:t>
            </w:r>
          </w:p>
          <w:p w14:paraId="17051116" w14:textId="3CDDE50A" w:rsidR="006F29FC" w:rsidRPr="006604FB" w:rsidRDefault="006F29FC" w:rsidP="006F29FC">
            <w:pPr>
              <w:autoSpaceDE w:val="0"/>
              <w:autoSpaceDN w:val="0"/>
              <w:adjustRightInd w:val="0"/>
              <w:ind w:left="-14" w:right="-57"/>
              <w:rPr>
                <w:color w:val="auto"/>
              </w:rPr>
            </w:pPr>
            <w:r w:rsidRPr="006604FB">
              <w:rPr>
                <w:color w:val="auto"/>
              </w:rPr>
              <w:t>ГОСТ Р 55054</w:t>
            </w:r>
          </w:p>
          <w:p w14:paraId="386D4079" w14:textId="08732E85" w:rsidR="006F29FC" w:rsidRPr="006604FB" w:rsidRDefault="006F29FC" w:rsidP="006F29FC">
            <w:pPr>
              <w:autoSpaceDE w:val="0"/>
              <w:autoSpaceDN w:val="0"/>
              <w:adjustRightInd w:val="0"/>
              <w:ind w:left="-14" w:right="-57"/>
              <w:rPr>
                <w:color w:val="auto"/>
              </w:rPr>
            </w:pPr>
            <w:r w:rsidRPr="006604FB">
              <w:rPr>
                <w:color w:val="auto"/>
              </w:rPr>
              <w:t>ГОСТ Р 55579</w:t>
            </w:r>
          </w:p>
          <w:p w14:paraId="524F46BC" w14:textId="4BC6B31D" w:rsidR="006F29FC" w:rsidRPr="006604FB" w:rsidRDefault="006F29FC" w:rsidP="006F29FC">
            <w:pPr>
              <w:autoSpaceDE w:val="0"/>
              <w:autoSpaceDN w:val="0"/>
              <w:adjustRightInd w:val="0"/>
              <w:ind w:left="-14" w:right="-57"/>
              <w:rPr>
                <w:color w:val="auto"/>
              </w:rPr>
            </w:pPr>
            <w:r w:rsidRPr="006604FB">
              <w:rPr>
                <w:color w:val="auto"/>
              </w:rPr>
              <w:t>ГОСТ Р 55580</w:t>
            </w:r>
          </w:p>
          <w:p w14:paraId="46597FE6" w14:textId="3F4B62E1" w:rsidR="006F29FC" w:rsidRPr="006604FB" w:rsidRDefault="006F29FC" w:rsidP="006F29FC">
            <w:pPr>
              <w:autoSpaceDE w:val="0"/>
              <w:autoSpaceDN w:val="0"/>
              <w:adjustRightInd w:val="0"/>
              <w:ind w:left="-14" w:right="-57"/>
              <w:rPr>
                <w:color w:val="auto"/>
              </w:rPr>
            </w:pPr>
            <w:r w:rsidRPr="006604FB">
              <w:rPr>
                <w:color w:val="auto"/>
              </w:rPr>
              <w:t>ГОСТ Р 55581</w:t>
            </w:r>
          </w:p>
          <w:p w14:paraId="728C8014" w14:textId="5B5D071A" w:rsidR="006F29FC" w:rsidRPr="006604FB" w:rsidRDefault="006F29FC" w:rsidP="006F29FC">
            <w:pPr>
              <w:autoSpaceDE w:val="0"/>
              <w:autoSpaceDN w:val="0"/>
              <w:adjustRightInd w:val="0"/>
              <w:ind w:left="-14" w:right="-57"/>
              <w:rPr>
                <w:color w:val="auto"/>
              </w:rPr>
            </w:pPr>
            <w:r w:rsidRPr="006604FB">
              <w:rPr>
                <w:color w:val="auto"/>
              </w:rPr>
              <w:t>ГОСТ Р 55582</w:t>
            </w:r>
          </w:p>
          <w:p w14:paraId="131A8431" w14:textId="10CDB7E9" w:rsidR="006F29FC" w:rsidRPr="006604FB" w:rsidRDefault="006F29FC" w:rsidP="006F29FC">
            <w:pPr>
              <w:autoSpaceDE w:val="0"/>
              <w:autoSpaceDN w:val="0"/>
              <w:adjustRightInd w:val="0"/>
              <w:ind w:left="-14" w:right="-57"/>
              <w:rPr>
                <w:color w:val="auto"/>
              </w:rPr>
            </w:pPr>
            <w:r w:rsidRPr="006604FB">
              <w:rPr>
                <w:color w:val="auto"/>
              </w:rPr>
              <w:t>ГОСТ Р 55583</w:t>
            </w:r>
          </w:p>
          <w:p w14:paraId="7B4E0844" w14:textId="26327A4A" w:rsidR="006F29FC" w:rsidRPr="006604FB" w:rsidRDefault="006F29FC" w:rsidP="006F29FC">
            <w:pPr>
              <w:autoSpaceDE w:val="0"/>
              <w:autoSpaceDN w:val="0"/>
              <w:adjustRightInd w:val="0"/>
              <w:ind w:left="-14" w:right="-57"/>
              <w:rPr>
                <w:b/>
                <w:color w:val="auto"/>
                <w:shd w:val="clear" w:color="auto" w:fill="FFFFFF"/>
                <w:lang w:eastAsia="zh-CN"/>
              </w:rPr>
            </w:pPr>
            <w:r w:rsidRPr="006604FB">
              <w:rPr>
                <w:color w:val="auto"/>
              </w:rPr>
              <w:t>ГОСТ Р 55973</w:t>
            </w:r>
          </w:p>
        </w:tc>
        <w:tc>
          <w:tcPr>
            <w:tcW w:w="1455" w:type="dxa"/>
          </w:tcPr>
          <w:p w14:paraId="2893B4C7" w14:textId="77777777" w:rsidR="006F29FC" w:rsidRPr="006604FB" w:rsidRDefault="006F29FC" w:rsidP="006F29FC">
            <w:pPr>
              <w:autoSpaceDE w:val="0"/>
              <w:autoSpaceDN w:val="0"/>
              <w:adjustRightInd w:val="0"/>
              <w:rPr>
                <w:color w:val="auto"/>
              </w:rPr>
            </w:pPr>
            <w:r w:rsidRPr="006604FB">
              <w:rPr>
                <w:color w:val="auto"/>
              </w:rPr>
              <w:t>ТР ТС 029/2012</w:t>
            </w:r>
          </w:p>
          <w:p w14:paraId="458409A6" w14:textId="33C21AA1" w:rsidR="006F29FC" w:rsidRPr="006604FB" w:rsidRDefault="006F29FC" w:rsidP="006F29FC">
            <w:pPr>
              <w:autoSpaceDE w:val="0"/>
              <w:autoSpaceDN w:val="0"/>
              <w:adjustRightInd w:val="0"/>
              <w:rPr>
                <w:b/>
                <w:color w:val="auto"/>
                <w:shd w:val="clear" w:color="auto" w:fill="FFFFFF"/>
                <w:lang w:eastAsia="zh-CN"/>
              </w:rPr>
            </w:pPr>
          </w:p>
        </w:tc>
      </w:tr>
      <w:tr w:rsidR="0004623D" w:rsidRPr="006604FB" w14:paraId="38C11B07" w14:textId="77777777" w:rsidTr="00BA557D">
        <w:tc>
          <w:tcPr>
            <w:tcW w:w="668" w:type="dxa"/>
          </w:tcPr>
          <w:p w14:paraId="590BF098" w14:textId="6A263D17"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A19D4F4" w14:textId="519D751C" w:rsidR="006F29FC" w:rsidRPr="006604FB" w:rsidRDefault="006F29FC" w:rsidP="006F29FC">
            <w:pPr>
              <w:autoSpaceDE w:val="0"/>
              <w:autoSpaceDN w:val="0"/>
              <w:adjustRightInd w:val="0"/>
              <w:rPr>
                <w:color w:val="auto"/>
                <w:lang w:eastAsia="zh-CN"/>
              </w:rPr>
            </w:pPr>
            <w:r w:rsidRPr="006604FB">
              <w:rPr>
                <w:color w:val="auto"/>
              </w:rPr>
              <w:t>Пищевые добавки, как продукция в части содержания в ней пищевых добавок, биологически активных веществ из ароматизаторов, остаточных количеств технологиче</w:t>
            </w:r>
            <w:r w:rsidRPr="006604FB">
              <w:rPr>
                <w:color w:val="auto"/>
              </w:rPr>
              <w:softHyphen/>
              <w:t>ских вспомогательных средств</w:t>
            </w:r>
          </w:p>
        </w:tc>
        <w:tc>
          <w:tcPr>
            <w:tcW w:w="2022" w:type="dxa"/>
            <w:gridSpan w:val="2"/>
          </w:tcPr>
          <w:p w14:paraId="0C0B7766" w14:textId="77777777" w:rsidR="006F29FC" w:rsidRPr="006604FB" w:rsidRDefault="006F29FC" w:rsidP="006F29FC">
            <w:pPr>
              <w:autoSpaceDE w:val="0"/>
              <w:autoSpaceDN w:val="0"/>
              <w:adjustRightInd w:val="0"/>
              <w:rPr>
                <w:color w:val="auto"/>
                <w:lang w:eastAsia="zh-CN"/>
              </w:rPr>
            </w:pPr>
          </w:p>
        </w:tc>
        <w:tc>
          <w:tcPr>
            <w:tcW w:w="3535" w:type="dxa"/>
          </w:tcPr>
          <w:p w14:paraId="76AEE9BF" w14:textId="77777777" w:rsidR="006F29FC" w:rsidRPr="006604FB" w:rsidRDefault="006F29FC" w:rsidP="006F29FC">
            <w:pPr>
              <w:autoSpaceDE w:val="0"/>
              <w:autoSpaceDN w:val="0"/>
              <w:adjustRightInd w:val="0"/>
              <w:ind w:left="-14" w:right="-57"/>
              <w:rPr>
                <w:color w:val="auto"/>
              </w:rPr>
            </w:pPr>
            <w:r w:rsidRPr="006604FB">
              <w:rPr>
                <w:color w:val="auto"/>
              </w:rPr>
              <w:t>ТР ТС 029/2012</w:t>
            </w:r>
          </w:p>
          <w:p w14:paraId="2EF046F8" w14:textId="580288D3" w:rsidR="006F29FC" w:rsidRPr="006604FB" w:rsidRDefault="006F29FC" w:rsidP="006F29FC">
            <w:pPr>
              <w:autoSpaceDE w:val="0"/>
              <w:autoSpaceDN w:val="0"/>
              <w:adjustRightInd w:val="0"/>
              <w:ind w:left="-14" w:right="-57"/>
              <w:rPr>
                <w:color w:val="auto"/>
                <w:lang w:eastAsia="zh-CN"/>
              </w:rPr>
            </w:pPr>
          </w:p>
        </w:tc>
        <w:tc>
          <w:tcPr>
            <w:tcW w:w="1455" w:type="dxa"/>
          </w:tcPr>
          <w:p w14:paraId="52DF5370" w14:textId="66633197" w:rsidR="006F29FC" w:rsidRPr="006604FB" w:rsidRDefault="006F29FC" w:rsidP="006F29FC">
            <w:pPr>
              <w:autoSpaceDE w:val="0"/>
              <w:autoSpaceDN w:val="0"/>
              <w:adjustRightInd w:val="0"/>
              <w:rPr>
                <w:color w:val="auto"/>
              </w:rPr>
            </w:pPr>
            <w:r w:rsidRPr="006604FB">
              <w:rPr>
                <w:color w:val="auto"/>
              </w:rPr>
              <w:t>ТР ТС 029/2012</w:t>
            </w:r>
          </w:p>
          <w:p w14:paraId="5C90C421" w14:textId="7447EEF3" w:rsidR="006F29FC" w:rsidRPr="006604FB" w:rsidRDefault="006F29FC" w:rsidP="006F29FC">
            <w:pPr>
              <w:tabs>
                <w:tab w:val="left" w:pos="1200"/>
              </w:tabs>
              <w:autoSpaceDE w:val="0"/>
              <w:autoSpaceDN w:val="0"/>
              <w:adjustRightInd w:val="0"/>
              <w:rPr>
                <w:color w:val="auto"/>
                <w:lang w:eastAsia="zh-CN"/>
              </w:rPr>
            </w:pPr>
          </w:p>
        </w:tc>
      </w:tr>
      <w:tr w:rsidR="006F29FC" w:rsidRPr="006604FB" w14:paraId="32C19459" w14:textId="77777777" w:rsidTr="00BA557D">
        <w:tc>
          <w:tcPr>
            <w:tcW w:w="668" w:type="dxa"/>
          </w:tcPr>
          <w:p w14:paraId="6336AABE" w14:textId="77777777" w:rsidR="006F29FC" w:rsidRPr="006604FB" w:rsidRDefault="006F29FC" w:rsidP="006F29FC">
            <w:pPr>
              <w:tabs>
                <w:tab w:val="left" w:pos="2"/>
              </w:tabs>
              <w:ind w:left="-108" w:right="-108"/>
              <w:jc w:val="center"/>
              <w:rPr>
                <w:color w:val="auto"/>
              </w:rPr>
            </w:pPr>
          </w:p>
        </w:tc>
        <w:tc>
          <w:tcPr>
            <w:tcW w:w="9571" w:type="dxa"/>
            <w:gridSpan w:val="5"/>
          </w:tcPr>
          <w:p w14:paraId="434114A3" w14:textId="26713BF4" w:rsidR="006F29FC" w:rsidRPr="006604FB" w:rsidRDefault="006F29FC" w:rsidP="006F29FC">
            <w:pPr>
              <w:ind w:left="-14" w:right="-57"/>
              <w:jc w:val="center"/>
              <w:outlineLvl w:val="0"/>
              <w:rPr>
                <w:color w:val="auto"/>
              </w:rPr>
            </w:pPr>
            <w:r w:rsidRPr="006604FB">
              <w:rPr>
                <w:b/>
                <w:color w:val="auto"/>
              </w:rPr>
              <w:t>ТР ТС 033/2013 «О БЕЗОПАСНОСТИ МОЛОКА И МОЛОЧНОЙ ПРОДУКЦИИ»</w:t>
            </w:r>
          </w:p>
        </w:tc>
      </w:tr>
      <w:tr w:rsidR="0004623D" w:rsidRPr="006604FB" w14:paraId="6991ED48" w14:textId="77777777" w:rsidTr="00BA557D">
        <w:tc>
          <w:tcPr>
            <w:tcW w:w="668" w:type="dxa"/>
          </w:tcPr>
          <w:p w14:paraId="4764D9B9" w14:textId="11BDBA7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03015B50" w14:textId="77777777" w:rsidR="006F29FC" w:rsidRPr="006604FB" w:rsidRDefault="006F29FC" w:rsidP="006F29FC">
            <w:pPr>
              <w:autoSpaceDE w:val="0"/>
              <w:autoSpaceDN w:val="0"/>
              <w:adjustRightInd w:val="0"/>
              <w:rPr>
                <w:color w:val="auto"/>
                <w:lang w:eastAsia="zh-CN"/>
              </w:rPr>
            </w:pPr>
            <w:r w:rsidRPr="006604FB">
              <w:rPr>
                <w:color w:val="auto"/>
              </w:rPr>
              <w:t>Молочные продукты</w:t>
            </w:r>
          </w:p>
        </w:tc>
        <w:tc>
          <w:tcPr>
            <w:tcW w:w="2022" w:type="dxa"/>
            <w:gridSpan w:val="2"/>
            <w:hideMark/>
          </w:tcPr>
          <w:p w14:paraId="6618BC04" w14:textId="77777777" w:rsidR="006F29FC" w:rsidRPr="006604FB" w:rsidRDefault="006F29FC" w:rsidP="006F29FC">
            <w:pPr>
              <w:autoSpaceDE w:val="0"/>
              <w:autoSpaceDN w:val="0"/>
              <w:adjustRightInd w:val="0"/>
              <w:rPr>
                <w:color w:val="auto"/>
                <w:lang w:val="en-US" w:eastAsia="zh-CN"/>
              </w:rPr>
            </w:pPr>
            <w:r w:rsidRPr="006604FB">
              <w:rPr>
                <w:color w:val="auto"/>
                <w:lang w:val="en-US"/>
              </w:rPr>
              <w:t>0401</w:t>
            </w:r>
          </w:p>
          <w:p w14:paraId="5DF1C8E2" w14:textId="77777777" w:rsidR="006F29FC" w:rsidRPr="006604FB" w:rsidRDefault="006F29FC" w:rsidP="006F29FC">
            <w:pPr>
              <w:autoSpaceDE w:val="0"/>
              <w:autoSpaceDN w:val="0"/>
              <w:adjustRightInd w:val="0"/>
              <w:rPr>
                <w:color w:val="auto"/>
                <w:lang w:val="en-US"/>
              </w:rPr>
            </w:pPr>
            <w:r w:rsidRPr="006604FB">
              <w:rPr>
                <w:color w:val="auto"/>
                <w:lang w:val="en-US"/>
              </w:rPr>
              <w:t>0402</w:t>
            </w:r>
          </w:p>
          <w:p w14:paraId="1FB4785F" w14:textId="77777777" w:rsidR="006F29FC" w:rsidRPr="006604FB" w:rsidRDefault="006F29FC" w:rsidP="006F29FC">
            <w:pPr>
              <w:autoSpaceDE w:val="0"/>
              <w:autoSpaceDN w:val="0"/>
              <w:adjustRightInd w:val="0"/>
              <w:rPr>
                <w:color w:val="auto"/>
              </w:rPr>
            </w:pPr>
            <w:r w:rsidRPr="006604FB">
              <w:rPr>
                <w:color w:val="auto"/>
                <w:lang w:val="en-US"/>
              </w:rPr>
              <w:t>0403</w:t>
            </w:r>
          </w:p>
          <w:p w14:paraId="697A880F" w14:textId="77777777" w:rsidR="006F29FC" w:rsidRPr="006604FB" w:rsidRDefault="006F29FC" w:rsidP="006F29FC">
            <w:pPr>
              <w:autoSpaceDE w:val="0"/>
              <w:autoSpaceDN w:val="0"/>
              <w:adjustRightInd w:val="0"/>
              <w:rPr>
                <w:color w:val="auto"/>
              </w:rPr>
            </w:pPr>
            <w:r w:rsidRPr="006604FB">
              <w:rPr>
                <w:color w:val="auto"/>
              </w:rPr>
              <w:t>0404</w:t>
            </w:r>
          </w:p>
          <w:p w14:paraId="1CC2A675" w14:textId="77777777" w:rsidR="006F29FC" w:rsidRPr="006604FB" w:rsidRDefault="006F29FC" w:rsidP="006F29FC">
            <w:pPr>
              <w:autoSpaceDE w:val="0"/>
              <w:autoSpaceDN w:val="0"/>
              <w:adjustRightInd w:val="0"/>
              <w:rPr>
                <w:color w:val="auto"/>
                <w:lang w:val="en-US"/>
              </w:rPr>
            </w:pPr>
            <w:r w:rsidRPr="006604FB">
              <w:rPr>
                <w:color w:val="auto"/>
                <w:lang w:val="en-US"/>
              </w:rPr>
              <w:t>0405</w:t>
            </w:r>
          </w:p>
          <w:p w14:paraId="2D7D6D5B" w14:textId="77777777" w:rsidR="006F29FC" w:rsidRPr="006604FB" w:rsidRDefault="006F29FC" w:rsidP="006F29FC">
            <w:pPr>
              <w:autoSpaceDE w:val="0"/>
              <w:autoSpaceDN w:val="0"/>
              <w:adjustRightInd w:val="0"/>
              <w:rPr>
                <w:color w:val="auto"/>
              </w:rPr>
            </w:pPr>
            <w:r w:rsidRPr="006604FB">
              <w:rPr>
                <w:color w:val="auto"/>
                <w:lang w:val="en-US"/>
              </w:rPr>
              <w:t>0406</w:t>
            </w:r>
            <w:r w:rsidRPr="006604FB">
              <w:rPr>
                <w:color w:val="auto"/>
              </w:rPr>
              <w:t xml:space="preserve"> </w:t>
            </w:r>
          </w:p>
          <w:p w14:paraId="04E7BDC5" w14:textId="3FD8FC20" w:rsidR="006F29FC" w:rsidRPr="006604FB" w:rsidRDefault="006F29FC" w:rsidP="006F29FC">
            <w:pPr>
              <w:autoSpaceDE w:val="0"/>
              <w:autoSpaceDN w:val="0"/>
              <w:adjustRightInd w:val="0"/>
              <w:rPr>
                <w:color w:val="auto"/>
              </w:rPr>
            </w:pPr>
            <w:r w:rsidRPr="006604FB">
              <w:rPr>
                <w:color w:val="auto"/>
              </w:rPr>
              <w:t>1806</w:t>
            </w:r>
          </w:p>
          <w:p w14:paraId="14A2DBBF" w14:textId="061683A5" w:rsidR="006F29FC" w:rsidRPr="006604FB" w:rsidRDefault="006F29FC" w:rsidP="006F29FC">
            <w:pPr>
              <w:tabs>
                <w:tab w:val="left" w:pos="1122"/>
              </w:tabs>
              <w:autoSpaceDE w:val="0"/>
              <w:autoSpaceDN w:val="0"/>
              <w:adjustRightInd w:val="0"/>
              <w:rPr>
                <w:color w:val="auto"/>
                <w:lang w:eastAsia="zh-CN"/>
              </w:rPr>
            </w:pPr>
            <w:r w:rsidRPr="006604FB">
              <w:rPr>
                <w:color w:val="auto"/>
                <w:lang w:val="en-US"/>
              </w:rPr>
              <w:t>2105</w:t>
            </w:r>
          </w:p>
        </w:tc>
        <w:tc>
          <w:tcPr>
            <w:tcW w:w="3535" w:type="dxa"/>
          </w:tcPr>
          <w:p w14:paraId="46D4F6B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033/2013</w:t>
            </w:r>
          </w:p>
          <w:p w14:paraId="7308C900"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33140A00" w14:textId="32EF2B21" w:rsidR="006F29FC" w:rsidRPr="006604FB" w:rsidRDefault="006F29FC" w:rsidP="006F29FC">
            <w:pPr>
              <w:autoSpaceDE w:val="0"/>
              <w:autoSpaceDN w:val="0"/>
              <w:adjustRightInd w:val="0"/>
              <w:ind w:left="-14" w:right="-57"/>
              <w:rPr>
                <w:color w:val="auto"/>
              </w:rPr>
            </w:pPr>
            <w:r w:rsidRPr="006604FB">
              <w:rPr>
                <w:color w:val="auto"/>
              </w:rPr>
              <w:t xml:space="preserve">ГОСТ 1349 </w:t>
            </w:r>
          </w:p>
          <w:p w14:paraId="22D0655D" w14:textId="35FA6A7B" w:rsidR="006F29FC" w:rsidRPr="006604FB" w:rsidRDefault="006F29FC" w:rsidP="006F29FC">
            <w:pPr>
              <w:autoSpaceDE w:val="0"/>
              <w:autoSpaceDN w:val="0"/>
              <w:adjustRightInd w:val="0"/>
              <w:ind w:left="-14" w:right="-57"/>
              <w:rPr>
                <w:color w:val="auto"/>
              </w:rPr>
            </w:pPr>
            <w:r w:rsidRPr="006604FB">
              <w:rPr>
                <w:color w:val="auto"/>
              </w:rPr>
              <w:t>ГОСТ 1923</w:t>
            </w:r>
          </w:p>
          <w:p w14:paraId="2FCD5F94" w14:textId="6E4A53AC" w:rsidR="006F29FC" w:rsidRPr="006604FB" w:rsidRDefault="006F29FC" w:rsidP="006F29FC">
            <w:pPr>
              <w:autoSpaceDE w:val="0"/>
              <w:autoSpaceDN w:val="0"/>
              <w:adjustRightInd w:val="0"/>
              <w:ind w:left="-14" w:right="-57"/>
              <w:rPr>
                <w:color w:val="auto"/>
              </w:rPr>
            </w:pPr>
            <w:r w:rsidRPr="006604FB">
              <w:rPr>
                <w:color w:val="auto"/>
              </w:rPr>
              <w:t xml:space="preserve">ГОСТ 4495 </w:t>
            </w:r>
          </w:p>
          <w:p w14:paraId="74D86C7B" w14:textId="1E1DEC71" w:rsidR="006F29FC" w:rsidRPr="006604FB" w:rsidRDefault="006F29FC" w:rsidP="006F29FC">
            <w:pPr>
              <w:autoSpaceDE w:val="0"/>
              <w:autoSpaceDN w:val="0"/>
              <w:adjustRightInd w:val="0"/>
              <w:ind w:left="-14" w:right="-57"/>
              <w:rPr>
                <w:color w:val="auto"/>
              </w:rPr>
            </w:pPr>
            <w:r w:rsidRPr="006604FB">
              <w:rPr>
                <w:color w:val="auto"/>
              </w:rPr>
              <w:t xml:space="preserve">ГОСТ 10382 </w:t>
            </w:r>
          </w:p>
          <w:p w14:paraId="2DC6A1F9" w14:textId="2FF8212F" w:rsidR="006F29FC" w:rsidRPr="006604FB" w:rsidRDefault="006F29FC" w:rsidP="006F29FC">
            <w:pPr>
              <w:ind w:left="-14" w:right="-57"/>
              <w:rPr>
                <w:color w:val="auto"/>
              </w:rPr>
            </w:pPr>
            <w:r w:rsidRPr="006604FB">
              <w:rPr>
                <w:color w:val="auto"/>
              </w:rPr>
              <w:t xml:space="preserve">ГОСТ 10970 </w:t>
            </w:r>
          </w:p>
          <w:p w14:paraId="38408787" w14:textId="5D9069C4" w:rsidR="006F29FC" w:rsidRPr="006604FB" w:rsidRDefault="006F29FC" w:rsidP="006F29FC">
            <w:pPr>
              <w:ind w:left="-14" w:right="-57"/>
              <w:rPr>
                <w:color w:val="auto"/>
              </w:rPr>
            </w:pPr>
            <w:r w:rsidRPr="006604FB">
              <w:rPr>
                <w:color w:val="auto"/>
              </w:rPr>
              <w:t xml:space="preserve">ГОСТ 31450 </w:t>
            </w:r>
          </w:p>
          <w:p w14:paraId="1E9C171E" w14:textId="2ADF055B" w:rsidR="006F29FC" w:rsidRPr="006604FB" w:rsidRDefault="006F29FC" w:rsidP="006F29FC">
            <w:pPr>
              <w:ind w:left="-14" w:right="-57"/>
              <w:rPr>
                <w:color w:val="auto"/>
              </w:rPr>
            </w:pPr>
            <w:r w:rsidRPr="006604FB">
              <w:rPr>
                <w:color w:val="auto"/>
              </w:rPr>
              <w:t xml:space="preserve">ГОСТ 31451 </w:t>
            </w:r>
          </w:p>
          <w:p w14:paraId="652FA1E7" w14:textId="6BD18FEF" w:rsidR="006F29FC" w:rsidRPr="006604FB" w:rsidRDefault="006F29FC" w:rsidP="006F29FC">
            <w:pPr>
              <w:ind w:left="-14" w:right="-57"/>
              <w:rPr>
                <w:color w:val="auto"/>
              </w:rPr>
            </w:pPr>
            <w:r w:rsidRPr="006604FB">
              <w:rPr>
                <w:color w:val="auto"/>
              </w:rPr>
              <w:t>ГОСТ 31452</w:t>
            </w:r>
          </w:p>
          <w:p w14:paraId="6F630A1C" w14:textId="46543BAD" w:rsidR="006F29FC" w:rsidRPr="006604FB" w:rsidRDefault="006F29FC" w:rsidP="006F29FC">
            <w:pPr>
              <w:ind w:left="-14" w:right="-57"/>
              <w:rPr>
                <w:color w:val="auto"/>
              </w:rPr>
            </w:pPr>
            <w:r w:rsidRPr="006604FB">
              <w:rPr>
                <w:color w:val="auto"/>
              </w:rPr>
              <w:t xml:space="preserve">ГОСТ 31453 </w:t>
            </w:r>
          </w:p>
          <w:p w14:paraId="4587C34A" w14:textId="23B4B0BF" w:rsidR="006F29FC" w:rsidRPr="006604FB" w:rsidRDefault="006F29FC" w:rsidP="006F29FC">
            <w:pPr>
              <w:ind w:left="-14" w:right="-57"/>
              <w:rPr>
                <w:color w:val="auto"/>
              </w:rPr>
            </w:pPr>
            <w:r w:rsidRPr="006604FB">
              <w:rPr>
                <w:color w:val="auto"/>
              </w:rPr>
              <w:t xml:space="preserve">ГОСТ 31454 </w:t>
            </w:r>
          </w:p>
          <w:p w14:paraId="045BD61D" w14:textId="5A44C8CB" w:rsidR="006F29FC" w:rsidRPr="006604FB" w:rsidRDefault="006F29FC" w:rsidP="006F29FC">
            <w:pPr>
              <w:ind w:left="-14" w:right="-57"/>
              <w:rPr>
                <w:color w:val="auto"/>
              </w:rPr>
            </w:pPr>
            <w:r w:rsidRPr="006604FB">
              <w:rPr>
                <w:color w:val="auto"/>
              </w:rPr>
              <w:t xml:space="preserve">ГОСТ 31455 </w:t>
            </w:r>
          </w:p>
          <w:p w14:paraId="5231BD0C" w14:textId="45E203BE" w:rsidR="006F29FC" w:rsidRPr="006604FB" w:rsidRDefault="006F29FC" w:rsidP="006F29FC">
            <w:pPr>
              <w:ind w:left="-14" w:right="-57"/>
              <w:rPr>
                <w:color w:val="auto"/>
              </w:rPr>
            </w:pPr>
            <w:r w:rsidRPr="006604FB">
              <w:rPr>
                <w:color w:val="auto"/>
              </w:rPr>
              <w:t xml:space="preserve">ГОСТ 31456 </w:t>
            </w:r>
          </w:p>
          <w:p w14:paraId="592E5D22" w14:textId="11EB81C3" w:rsidR="006F29FC" w:rsidRPr="006604FB" w:rsidRDefault="006F29FC" w:rsidP="006F29FC">
            <w:pPr>
              <w:ind w:left="-14" w:right="-57"/>
              <w:rPr>
                <w:color w:val="auto"/>
              </w:rPr>
            </w:pPr>
            <w:r w:rsidRPr="006604FB">
              <w:rPr>
                <w:color w:val="auto"/>
              </w:rPr>
              <w:t xml:space="preserve">ГОСТ 31457 </w:t>
            </w:r>
          </w:p>
          <w:p w14:paraId="62B7D125" w14:textId="6515F0D7" w:rsidR="006F29FC" w:rsidRPr="006604FB" w:rsidRDefault="006F29FC" w:rsidP="006F29FC">
            <w:pPr>
              <w:ind w:left="-14" w:right="-57"/>
              <w:rPr>
                <w:color w:val="auto"/>
              </w:rPr>
            </w:pPr>
            <w:r w:rsidRPr="006604FB">
              <w:rPr>
                <w:color w:val="auto"/>
              </w:rPr>
              <w:t xml:space="preserve">ГОСТ 31534 </w:t>
            </w:r>
          </w:p>
          <w:p w14:paraId="40DF5295" w14:textId="4FA462DD" w:rsidR="006F29FC" w:rsidRPr="006604FB" w:rsidRDefault="006F29FC" w:rsidP="006F29FC">
            <w:pPr>
              <w:ind w:left="-14" w:right="-57"/>
              <w:rPr>
                <w:color w:val="auto"/>
              </w:rPr>
            </w:pPr>
            <w:r w:rsidRPr="006604FB">
              <w:rPr>
                <w:color w:val="auto"/>
              </w:rPr>
              <w:t xml:space="preserve">ГОСТ 31661 </w:t>
            </w:r>
          </w:p>
          <w:p w14:paraId="526FE54F" w14:textId="52023026" w:rsidR="006F29FC" w:rsidRPr="006604FB" w:rsidRDefault="006F29FC" w:rsidP="006F29FC">
            <w:pPr>
              <w:widowControl w:val="0"/>
              <w:autoSpaceDE w:val="0"/>
              <w:autoSpaceDN w:val="0"/>
              <w:adjustRightInd w:val="0"/>
              <w:ind w:left="-14" w:right="-57"/>
              <w:rPr>
                <w:rFonts w:eastAsia="Calibri"/>
                <w:color w:val="auto"/>
                <w:lang w:eastAsia="en-US"/>
              </w:rPr>
            </w:pPr>
            <w:r w:rsidRPr="006604FB">
              <w:rPr>
                <w:rFonts w:eastAsia="Calibri"/>
                <w:color w:val="auto"/>
                <w:lang w:eastAsia="en-US"/>
              </w:rPr>
              <w:t xml:space="preserve">ГОСТ 31667 </w:t>
            </w:r>
          </w:p>
          <w:p w14:paraId="29BCF6F8" w14:textId="014D0A65" w:rsidR="006F29FC" w:rsidRPr="006604FB" w:rsidRDefault="006F29FC" w:rsidP="006F29FC">
            <w:pPr>
              <w:ind w:left="-14" w:right="-57"/>
              <w:rPr>
                <w:color w:val="auto"/>
              </w:rPr>
            </w:pPr>
            <w:r w:rsidRPr="006604FB">
              <w:rPr>
                <w:color w:val="auto"/>
              </w:rPr>
              <w:t xml:space="preserve">ГОСТ 31680 </w:t>
            </w:r>
          </w:p>
          <w:p w14:paraId="515B57D1" w14:textId="725CD515" w:rsidR="006F29FC" w:rsidRPr="006604FB" w:rsidRDefault="006F29FC" w:rsidP="006F29FC">
            <w:pPr>
              <w:ind w:left="-14" w:right="-57"/>
              <w:rPr>
                <w:color w:val="auto"/>
              </w:rPr>
            </w:pPr>
            <w:r w:rsidRPr="006604FB">
              <w:rPr>
                <w:color w:val="auto"/>
              </w:rPr>
              <w:t xml:space="preserve">ГОСТ 31688 </w:t>
            </w:r>
          </w:p>
          <w:p w14:paraId="3844D0F5" w14:textId="156E446E" w:rsidR="006F29FC" w:rsidRPr="006604FB" w:rsidRDefault="006F29FC" w:rsidP="006F29FC">
            <w:pPr>
              <w:ind w:left="-14" w:right="-57"/>
              <w:rPr>
                <w:color w:val="auto"/>
              </w:rPr>
            </w:pPr>
            <w:r w:rsidRPr="006604FB">
              <w:rPr>
                <w:color w:val="auto"/>
              </w:rPr>
              <w:t xml:space="preserve">ГОСТ 31689 </w:t>
            </w:r>
          </w:p>
          <w:p w14:paraId="43110D49" w14:textId="4441F149" w:rsidR="006F29FC" w:rsidRPr="006604FB" w:rsidRDefault="006F29FC" w:rsidP="006F29FC">
            <w:pPr>
              <w:ind w:left="-14" w:right="-57"/>
              <w:rPr>
                <w:color w:val="auto"/>
              </w:rPr>
            </w:pPr>
            <w:r w:rsidRPr="006604FB">
              <w:rPr>
                <w:color w:val="auto"/>
              </w:rPr>
              <w:t xml:space="preserve">ГОСТ 31690 </w:t>
            </w:r>
          </w:p>
          <w:p w14:paraId="003791E6" w14:textId="126DDF14" w:rsidR="006F29FC" w:rsidRPr="006604FB" w:rsidRDefault="006F29FC" w:rsidP="006F29FC">
            <w:pPr>
              <w:ind w:left="-14" w:right="-57"/>
              <w:rPr>
                <w:color w:val="auto"/>
              </w:rPr>
            </w:pPr>
            <w:r w:rsidRPr="006604FB">
              <w:rPr>
                <w:color w:val="auto"/>
              </w:rPr>
              <w:t xml:space="preserve">ГОСТ 31702 </w:t>
            </w:r>
          </w:p>
          <w:p w14:paraId="6EE4D901" w14:textId="3A6C947D" w:rsidR="006F29FC" w:rsidRPr="006604FB" w:rsidRDefault="006F29FC" w:rsidP="006F29FC">
            <w:pPr>
              <w:ind w:left="-14" w:right="-57"/>
              <w:rPr>
                <w:color w:val="auto"/>
              </w:rPr>
            </w:pPr>
            <w:r w:rsidRPr="006604FB">
              <w:rPr>
                <w:color w:val="auto"/>
              </w:rPr>
              <w:t xml:space="preserve">ГОСТ 31981 </w:t>
            </w:r>
          </w:p>
          <w:p w14:paraId="5C65DAE6" w14:textId="1BE0EA87" w:rsidR="006F29FC" w:rsidRPr="006604FB" w:rsidRDefault="006F29FC" w:rsidP="006F29FC">
            <w:pPr>
              <w:ind w:left="-14" w:right="-57"/>
              <w:rPr>
                <w:color w:val="auto"/>
              </w:rPr>
            </w:pPr>
            <w:r w:rsidRPr="006604FB">
              <w:rPr>
                <w:color w:val="auto"/>
              </w:rPr>
              <w:t xml:space="preserve">ГОСТ 32259 </w:t>
            </w:r>
          </w:p>
          <w:p w14:paraId="4A8B8232" w14:textId="5F0CF843" w:rsidR="006F29FC" w:rsidRPr="006604FB" w:rsidRDefault="006F29FC" w:rsidP="006F29FC">
            <w:pPr>
              <w:ind w:left="-14" w:right="-57"/>
              <w:rPr>
                <w:color w:val="auto"/>
              </w:rPr>
            </w:pPr>
            <w:r w:rsidRPr="006604FB">
              <w:rPr>
                <w:color w:val="auto"/>
              </w:rPr>
              <w:t xml:space="preserve">ГОСТ 32260 </w:t>
            </w:r>
          </w:p>
          <w:p w14:paraId="650E8D6E" w14:textId="1979C939" w:rsidR="006F29FC" w:rsidRPr="006604FB" w:rsidRDefault="006F29FC" w:rsidP="006F29FC">
            <w:pPr>
              <w:ind w:left="-14" w:right="-57"/>
              <w:rPr>
                <w:color w:val="auto"/>
              </w:rPr>
            </w:pPr>
            <w:r w:rsidRPr="006604FB">
              <w:rPr>
                <w:color w:val="auto"/>
              </w:rPr>
              <w:t xml:space="preserve">ГОСТ 32261 </w:t>
            </w:r>
          </w:p>
          <w:p w14:paraId="7A54A9EC" w14:textId="7CEE921E" w:rsidR="006F29FC" w:rsidRPr="006604FB" w:rsidRDefault="006F29FC" w:rsidP="006F29FC">
            <w:pPr>
              <w:ind w:left="-14" w:right="-57"/>
              <w:rPr>
                <w:rFonts w:eastAsia="Calibri"/>
                <w:color w:val="auto"/>
              </w:rPr>
            </w:pPr>
            <w:r w:rsidRPr="006604FB">
              <w:rPr>
                <w:color w:val="auto"/>
              </w:rPr>
              <w:t>ГОСТ 32262</w:t>
            </w:r>
            <w:r w:rsidRPr="006604FB">
              <w:rPr>
                <w:rFonts w:eastAsia="Calibri"/>
                <w:color w:val="auto"/>
              </w:rPr>
              <w:t xml:space="preserve"> </w:t>
            </w:r>
          </w:p>
          <w:p w14:paraId="1D07B155" w14:textId="30BC780E" w:rsidR="006F29FC" w:rsidRPr="006604FB" w:rsidRDefault="006F29FC" w:rsidP="006F29FC">
            <w:pPr>
              <w:ind w:left="-14" w:right="-57"/>
              <w:rPr>
                <w:color w:val="auto"/>
              </w:rPr>
            </w:pPr>
            <w:r w:rsidRPr="006604FB">
              <w:rPr>
                <w:color w:val="auto"/>
              </w:rPr>
              <w:t xml:space="preserve">ГОСТ 32263 </w:t>
            </w:r>
          </w:p>
          <w:p w14:paraId="4B2AC140" w14:textId="0E854D90" w:rsidR="006F29FC" w:rsidRPr="006604FB" w:rsidRDefault="006F29FC" w:rsidP="006F29FC">
            <w:pPr>
              <w:ind w:left="-14" w:right="-57"/>
              <w:rPr>
                <w:color w:val="auto"/>
              </w:rPr>
            </w:pPr>
            <w:r w:rsidRPr="006604FB">
              <w:rPr>
                <w:color w:val="auto"/>
              </w:rPr>
              <w:t>ГОСТ 33921</w:t>
            </w:r>
            <w:r w:rsidRPr="006604FB">
              <w:rPr>
                <w:color w:val="auto"/>
                <w:vertAlign w:val="superscript"/>
              </w:rPr>
              <w:t>1</w:t>
            </w:r>
            <w:r w:rsidRPr="006604FB">
              <w:rPr>
                <w:color w:val="auto"/>
              </w:rPr>
              <w:t xml:space="preserve"> </w:t>
            </w:r>
          </w:p>
          <w:p w14:paraId="62B82A7B" w14:textId="6089CD25" w:rsidR="006F29FC" w:rsidRPr="006604FB" w:rsidRDefault="006F29FC" w:rsidP="006F29FC">
            <w:pPr>
              <w:ind w:left="-14" w:right="-57"/>
              <w:rPr>
                <w:color w:val="auto"/>
              </w:rPr>
            </w:pPr>
            <w:r w:rsidRPr="006604FB">
              <w:rPr>
                <w:color w:val="auto"/>
              </w:rPr>
              <w:t>ГОСТ 33922</w:t>
            </w:r>
          </w:p>
          <w:p w14:paraId="337350EC" w14:textId="54D0A0DD" w:rsidR="006F29FC" w:rsidRPr="006604FB" w:rsidRDefault="006F29FC" w:rsidP="006F29FC">
            <w:pPr>
              <w:autoSpaceDE w:val="0"/>
              <w:autoSpaceDN w:val="0"/>
              <w:adjustRightInd w:val="0"/>
              <w:ind w:left="-14" w:right="-57"/>
              <w:rPr>
                <w:color w:val="auto"/>
              </w:rPr>
            </w:pPr>
            <w:r w:rsidRPr="006604FB">
              <w:rPr>
                <w:color w:val="auto"/>
              </w:rPr>
              <w:t xml:space="preserve">ГОСТ Р 52253 </w:t>
            </w:r>
          </w:p>
          <w:p w14:paraId="69F4422D" w14:textId="50F5795F" w:rsidR="006F29FC" w:rsidRPr="006604FB" w:rsidRDefault="006F29FC" w:rsidP="006F29FC">
            <w:pPr>
              <w:autoSpaceDE w:val="0"/>
              <w:autoSpaceDN w:val="0"/>
              <w:adjustRightInd w:val="0"/>
              <w:ind w:left="-14" w:right="-57"/>
              <w:rPr>
                <w:color w:val="auto"/>
              </w:rPr>
            </w:pPr>
            <w:r w:rsidRPr="006604FB">
              <w:rPr>
                <w:color w:val="auto"/>
              </w:rPr>
              <w:t xml:space="preserve">ГОСТ Р 52686 </w:t>
            </w:r>
          </w:p>
          <w:p w14:paraId="21577E2B" w14:textId="09AE1FBC" w:rsidR="006F29FC" w:rsidRPr="006604FB" w:rsidRDefault="006F29FC" w:rsidP="006F29FC">
            <w:pPr>
              <w:ind w:left="-14" w:right="-57"/>
              <w:rPr>
                <w:color w:val="auto"/>
              </w:rPr>
            </w:pPr>
            <w:r w:rsidRPr="006604FB">
              <w:rPr>
                <w:color w:val="auto"/>
              </w:rPr>
              <w:t>ГОСТ 33927</w:t>
            </w:r>
          </w:p>
          <w:p w14:paraId="348FEAE0" w14:textId="531B4790" w:rsidR="006F29FC" w:rsidRPr="006604FB" w:rsidRDefault="006F29FC" w:rsidP="006F29FC">
            <w:pPr>
              <w:autoSpaceDE w:val="0"/>
              <w:autoSpaceDN w:val="0"/>
              <w:adjustRightInd w:val="0"/>
              <w:ind w:left="-14" w:right="-57"/>
              <w:rPr>
                <w:color w:val="auto"/>
              </w:rPr>
            </w:pPr>
            <w:r w:rsidRPr="006604FB">
              <w:rPr>
                <w:color w:val="auto"/>
              </w:rPr>
              <w:t xml:space="preserve">ГОСТ Р 52790 </w:t>
            </w:r>
          </w:p>
          <w:p w14:paraId="10325025" w14:textId="739B3259" w:rsidR="006F29FC" w:rsidRPr="006604FB" w:rsidRDefault="006F29FC" w:rsidP="006F29FC">
            <w:pPr>
              <w:autoSpaceDE w:val="0"/>
              <w:autoSpaceDN w:val="0"/>
              <w:adjustRightInd w:val="0"/>
              <w:ind w:left="-14" w:right="-57"/>
              <w:rPr>
                <w:color w:val="auto"/>
              </w:rPr>
            </w:pPr>
            <w:r w:rsidRPr="006604FB">
              <w:rPr>
                <w:color w:val="auto"/>
              </w:rPr>
              <w:t>ГОСТ 32899</w:t>
            </w:r>
          </w:p>
          <w:p w14:paraId="75395AD4" w14:textId="036E9731" w:rsidR="006F29FC" w:rsidRPr="006604FB" w:rsidRDefault="006F29FC" w:rsidP="006F29FC">
            <w:pPr>
              <w:autoSpaceDE w:val="0"/>
              <w:autoSpaceDN w:val="0"/>
              <w:adjustRightInd w:val="0"/>
              <w:ind w:left="-14" w:right="-57"/>
              <w:rPr>
                <w:color w:val="auto"/>
              </w:rPr>
            </w:pPr>
            <w:r w:rsidRPr="006604FB">
              <w:rPr>
                <w:color w:val="auto"/>
              </w:rPr>
              <w:t xml:space="preserve">ГОСТ Р 52970 </w:t>
            </w:r>
          </w:p>
          <w:p w14:paraId="345E6A7B" w14:textId="6CACD3D0" w:rsidR="006F29FC" w:rsidRPr="006604FB" w:rsidRDefault="006F29FC" w:rsidP="006F29FC">
            <w:pPr>
              <w:autoSpaceDE w:val="0"/>
              <w:autoSpaceDN w:val="0"/>
              <w:adjustRightInd w:val="0"/>
              <w:ind w:left="-14" w:right="-57"/>
              <w:rPr>
                <w:color w:val="auto"/>
              </w:rPr>
            </w:pPr>
            <w:r w:rsidRPr="006604FB">
              <w:rPr>
                <w:color w:val="auto"/>
              </w:rPr>
              <w:t xml:space="preserve">ГОСТ Р 52974 </w:t>
            </w:r>
          </w:p>
          <w:p w14:paraId="2527C714" w14:textId="61021BAB" w:rsidR="006F29FC" w:rsidRPr="006604FB" w:rsidRDefault="006F29FC" w:rsidP="006F29FC">
            <w:pPr>
              <w:autoSpaceDE w:val="0"/>
              <w:autoSpaceDN w:val="0"/>
              <w:adjustRightInd w:val="0"/>
              <w:ind w:left="-14" w:right="-57"/>
              <w:rPr>
                <w:color w:val="auto"/>
              </w:rPr>
            </w:pPr>
            <w:r w:rsidRPr="006604FB">
              <w:rPr>
                <w:color w:val="auto"/>
              </w:rPr>
              <w:t xml:space="preserve">ГОСТ Р 52975 </w:t>
            </w:r>
          </w:p>
          <w:p w14:paraId="020D0E4E" w14:textId="10D3BC33" w:rsidR="006F29FC" w:rsidRPr="006604FB" w:rsidRDefault="006F29FC" w:rsidP="006F29FC">
            <w:pPr>
              <w:autoSpaceDE w:val="0"/>
              <w:autoSpaceDN w:val="0"/>
              <w:adjustRightInd w:val="0"/>
              <w:ind w:left="-14" w:right="-57"/>
              <w:rPr>
                <w:color w:val="auto"/>
              </w:rPr>
            </w:pPr>
            <w:r w:rsidRPr="006604FB">
              <w:rPr>
                <w:color w:val="auto"/>
              </w:rPr>
              <w:t>ГОСТ 33959</w:t>
            </w:r>
          </w:p>
          <w:p w14:paraId="42E876E4" w14:textId="70204027" w:rsidR="006F29FC" w:rsidRPr="006604FB" w:rsidRDefault="006F29FC" w:rsidP="006F29FC">
            <w:pPr>
              <w:autoSpaceDE w:val="0"/>
              <w:autoSpaceDN w:val="0"/>
              <w:adjustRightInd w:val="0"/>
              <w:ind w:left="-14" w:right="-57"/>
              <w:rPr>
                <w:color w:val="auto"/>
              </w:rPr>
            </w:pPr>
            <w:r w:rsidRPr="006604FB">
              <w:rPr>
                <w:color w:val="auto"/>
              </w:rPr>
              <w:t>ГОСТ 34356</w:t>
            </w:r>
            <w:r w:rsidRPr="006604FB">
              <w:rPr>
                <w:color w:val="auto"/>
                <w:vertAlign w:val="superscript"/>
              </w:rPr>
              <w:t>1</w:t>
            </w:r>
          </w:p>
          <w:p w14:paraId="6B25F420" w14:textId="00A5132E" w:rsidR="006F29FC" w:rsidRPr="006604FB" w:rsidRDefault="006F29FC" w:rsidP="006F29FC">
            <w:pPr>
              <w:autoSpaceDE w:val="0"/>
              <w:autoSpaceDN w:val="0"/>
              <w:adjustRightInd w:val="0"/>
              <w:ind w:left="-14" w:right="-57"/>
              <w:rPr>
                <w:color w:val="auto"/>
              </w:rPr>
            </w:pPr>
            <w:r w:rsidRPr="006604FB">
              <w:rPr>
                <w:color w:val="auto"/>
              </w:rPr>
              <w:t xml:space="preserve">ГОСТ Р 53437 </w:t>
            </w:r>
          </w:p>
          <w:p w14:paraId="2A134DA9" w14:textId="51E410E1" w:rsidR="006F29FC" w:rsidRPr="006604FB" w:rsidRDefault="006F29FC" w:rsidP="006F29FC">
            <w:pPr>
              <w:autoSpaceDE w:val="0"/>
              <w:autoSpaceDN w:val="0"/>
              <w:adjustRightInd w:val="0"/>
              <w:ind w:left="-14" w:right="-57"/>
              <w:rPr>
                <w:color w:val="auto"/>
              </w:rPr>
            </w:pPr>
            <w:r w:rsidRPr="006604FB">
              <w:rPr>
                <w:color w:val="auto"/>
              </w:rPr>
              <w:t>ГОСТ 34352</w:t>
            </w:r>
            <w:r w:rsidRPr="006604FB">
              <w:rPr>
                <w:color w:val="auto"/>
                <w:vertAlign w:val="superscript"/>
              </w:rPr>
              <w:t>1</w:t>
            </w:r>
          </w:p>
          <w:p w14:paraId="419724BC" w14:textId="53423D51" w:rsidR="006F29FC" w:rsidRPr="006604FB" w:rsidRDefault="006F29FC" w:rsidP="006F29FC">
            <w:pPr>
              <w:ind w:left="-14" w:right="-57"/>
              <w:rPr>
                <w:color w:val="auto"/>
              </w:rPr>
            </w:pPr>
            <w:r w:rsidRPr="006604FB">
              <w:rPr>
                <w:color w:val="auto"/>
              </w:rPr>
              <w:t xml:space="preserve">ГОСТ Р 53438 </w:t>
            </w:r>
          </w:p>
          <w:p w14:paraId="5E69200E" w14:textId="73F73706" w:rsidR="006F29FC" w:rsidRPr="006604FB" w:rsidRDefault="006F29FC" w:rsidP="006F29FC">
            <w:pPr>
              <w:ind w:left="-14" w:right="-57"/>
              <w:rPr>
                <w:color w:val="auto"/>
              </w:rPr>
            </w:pPr>
            <w:r w:rsidRPr="006604FB">
              <w:rPr>
                <w:color w:val="auto"/>
              </w:rPr>
              <w:t>ГОСТ 33958</w:t>
            </w:r>
          </w:p>
          <w:p w14:paraId="457D96B7" w14:textId="189F82C0" w:rsidR="006F29FC" w:rsidRPr="006604FB" w:rsidRDefault="006F29FC" w:rsidP="006F29FC">
            <w:pPr>
              <w:autoSpaceDE w:val="0"/>
              <w:autoSpaceDN w:val="0"/>
              <w:adjustRightInd w:val="0"/>
              <w:ind w:left="-14" w:right="-57"/>
              <w:rPr>
                <w:color w:val="auto"/>
              </w:rPr>
            </w:pPr>
            <w:r w:rsidRPr="006604FB">
              <w:rPr>
                <w:color w:val="auto"/>
              </w:rPr>
              <w:t>ГОСТ Р 53512</w:t>
            </w:r>
          </w:p>
          <w:p w14:paraId="7E0BD64D" w14:textId="0470AE88" w:rsidR="006F29FC" w:rsidRPr="006604FB" w:rsidRDefault="006F29FC" w:rsidP="006F29FC">
            <w:pPr>
              <w:autoSpaceDE w:val="0"/>
              <w:autoSpaceDN w:val="0"/>
              <w:adjustRightInd w:val="0"/>
              <w:ind w:left="-14" w:right="-57"/>
              <w:rPr>
                <w:color w:val="auto"/>
              </w:rPr>
            </w:pPr>
            <w:r w:rsidRPr="006604FB">
              <w:rPr>
                <w:color w:val="auto"/>
              </w:rPr>
              <w:t>ГОСТ 34354</w:t>
            </w:r>
            <w:r w:rsidRPr="006604FB">
              <w:rPr>
                <w:color w:val="auto"/>
                <w:vertAlign w:val="superscript"/>
              </w:rPr>
              <w:t>1</w:t>
            </w:r>
          </w:p>
          <w:p w14:paraId="12A3406A" w14:textId="4632D97C" w:rsidR="006F29FC" w:rsidRPr="006604FB" w:rsidRDefault="006F29FC" w:rsidP="006F29FC">
            <w:pPr>
              <w:autoSpaceDE w:val="0"/>
              <w:autoSpaceDN w:val="0"/>
              <w:adjustRightInd w:val="0"/>
              <w:ind w:left="-14" w:right="-57"/>
              <w:rPr>
                <w:color w:val="auto"/>
              </w:rPr>
            </w:pPr>
            <w:r w:rsidRPr="006604FB">
              <w:rPr>
                <w:color w:val="auto"/>
              </w:rPr>
              <w:t xml:space="preserve">ГОСТ Р 53513 </w:t>
            </w:r>
          </w:p>
          <w:p w14:paraId="1BEAE6C5" w14:textId="2E73F41F" w:rsidR="006F29FC" w:rsidRPr="006604FB" w:rsidRDefault="006F29FC" w:rsidP="006F29FC">
            <w:pPr>
              <w:autoSpaceDE w:val="0"/>
              <w:autoSpaceDN w:val="0"/>
              <w:adjustRightInd w:val="0"/>
              <w:ind w:left="-14" w:right="-57"/>
              <w:rPr>
                <w:color w:val="auto"/>
              </w:rPr>
            </w:pPr>
            <w:r w:rsidRPr="006604FB">
              <w:rPr>
                <w:color w:val="auto"/>
              </w:rPr>
              <w:t>ГОСТ Р 53914</w:t>
            </w:r>
          </w:p>
          <w:p w14:paraId="1DA3D941" w14:textId="283DFC16" w:rsidR="006F29FC" w:rsidRPr="006604FB" w:rsidRDefault="006F29FC" w:rsidP="006F29FC">
            <w:pPr>
              <w:autoSpaceDE w:val="0"/>
              <w:autoSpaceDN w:val="0"/>
              <w:adjustRightInd w:val="0"/>
              <w:ind w:left="-14" w:right="-57"/>
              <w:rPr>
                <w:color w:val="auto"/>
              </w:rPr>
            </w:pPr>
            <w:r w:rsidRPr="006604FB">
              <w:rPr>
                <w:color w:val="auto"/>
              </w:rPr>
              <w:t>ГОСТ 33923</w:t>
            </w:r>
          </w:p>
          <w:p w14:paraId="31D2433E" w14:textId="5D41FB79" w:rsidR="006F29FC" w:rsidRPr="006604FB" w:rsidRDefault="006F29FC" w:rsidP="006F29FC">
            <w:pPr>
              <w:autoSpaceDE w:val="0"/>
              <w:autoSpaceDN w:val="0"/>
              <w:adjustRightInd w:val="0"/>
              <w:ind w:left="-14" w:right="-57"/>
              <w:rPr>
                <w:color w:val="auto"/>
              </w:rPr>
            </w:pPr>
            <w:r w:rsidRPr="006604FB">
              <w:rPr>
                <w:color w:val="auto"/>
              </w:rPr>
              <w:t>ГОСТ 34312</w:t>
            </w:r>
            <w:r w:rsidRPr="006604FB">
              <w:rPr>
                <w:color w:val="auto"/>
                <w:vertAlign w:val="superscript"/>
              </w:rPr>
              <w:t>1</w:t>
            </w:r>
          </w:p>
          <w:p w14:paraId="6A6A76F0" w14:textId="3C00522E" w:rsidR="006F29FC" w:rsidRPr="006604FB" w:rsidRDefault="006F29FC" w:rsidP="006F29FC">
            <w:pPr>
              <w:autoSpaceDE w:val="0"/>
              <w:autoSpaceDN w:val="0"/>
              <w:adjustRightInd w:val="0"/>
              <w:ind w:left="-14" w:right="-57"/>
              <w:rPr>
                <w:color w:val="auto"/>
              </w:rPr>
            </w:pPr>
            <w:r w:rsidRPr="006604FB">
              <w:rPr>
                <w:color w:val="auto"/>
              </w:rPr>
              <w:t xml:space="preserve">ГОСТ Р 53948 </w:t>
            </w:r>
          </w:p>
          <w:p w14:paraId="1161D817" w14:textId="65C820D7" w:rsidR="006F29FC" w:rsidRPr="006604FB" w:rsidRDefault="006F29FC" w:rsidP="006F29FC">
            <w:pPr>
              <w:autoSpaceDE w:val="0"/>
              <w:autoSpaceDN w:val="0"/>
              <w:adjustRightInd w:val="0"/>
              <w:ind w:left="-14" w:right="-57"/>
              <w:rPr>
                <w:color w:val="auto"/>
              </w:rPr>
            </w:pPr>
            <w:r w:rsidRPr="006604FB">
              <w:rPr>
                <w:color w:val="auto"/>
              </w:rPr>
              <w:t xml:space="preserve">ГОСТ Р 53952 </w:t>
            </w:r>
          </w:p>
          <w:p w14:paraId="71ABAA57" w14:textId="3A2FA507" w:rsidR="006F29FC" w:rsidRPr="006604FB" w:rsidRDefault="006F29FC" w:rsidP="006F29FC">
            <w:pPr>
              <w:autoSpaceDE w:val="0"/>
              <w:autoSpaceDN w:val="0"/>
              <w:adjustRightInd w:val="0"/>
              <w:ind w:left="-14" w:right="-57"/>
              <w:rPr>
                <w:color w:val="auto"/>
              </w:rPr>
            </w:pPr>
            <w:r w:rsidRPr="006604FB">
              <w:rPr>
                <w:color w:val="auto"/>
              </w:rPr>
              <w:t>ГОСТ Р 54339</w:t>
            </w:r>
          </w:p>
          <w:p w14:paraId="61B2D074" w14:textId="75B0E5D7" w:rsidR="006F29FC" w:rsidRPr="006604FB" w:rsidRDefault="006F29FC" w:rsidP="006F29FC">
            <w:pPr>
              <w:autoSpaceDE w:val="0"/>
              <w:autoSpaceDN w:val="0"/>
              <w:adjustRightInd w:val="0"/>
              <w:ind w:left="-14" w:right="-57"/>
              <w:rPr>
                <w:color w:val="auto"/>
              </w:rPr>
            </w:pPr>
            <w:r w:rsidRPr="006604FB">
              <w:rPr>
                <w:color w:val="auto"/>
              </w:rPr>
              <w:t xml:space="preserve">ГОСТ Р 54340 </w:t>
            </w:r>
          </w:p>
          <w:p w14:paraId="23F3CDEE" w14:textId="0C6ED196" w:rsidR="006F29FC" w:rsidRPr="006604FB" w:rsidRDefault="006F29FC" w:rsidP="006F29FC">
            <w:pPr>
              <w:ind w:left="-14" w:right="-57"/>
              <w:rPr>
                <w:color w:val="auto"/>
              </w:rPr>
            </w:pPr>
            <w:r w:rsidRPr="006604FB">
              <w:rPr>
                <w:color w:val="auto"/>
              </w:rPr>
              <w:t xml:space="preserve">ГОСТ Р 54663 </w:t>
            </w:r>
          </w:p>
          <w:p w14:paraId="5B2FEA7E" w14:textId="4310A2AD" w:rsidR="006F29FC" w:rsidRPr="006604FB" w:rsidRDefault="006F29FC" w:rsidP="006F29FC">
            <w:pPr>
              <w:ind w:left="-14" w:right="-57"/>
              <w:rPr>
                <w:color w:val="auto"/>
              </w:rPr>
            </w:pPr>
            <w:r w:rsidRPr="006604FB">
              <w:rPr>
                <w:color w:val="auto"/>
              </w:rPr>
              <w:t>ГОСТ 34357</w:t>
            </w:r>
            <w:r w:rsidRPr="006604FB">
              <w:rPr>
                <w:color w:val="auto"/>
                <w:vertAlign w:val="superscript"/>
              </w:rPr>
              <w:t>1</w:t>
            </w:r>
          </w:p>
          <w:p w14:paraId="5843C51B" w14:textId="3B73F181" w:rsidR="006F29FC" w:rsidRPr="006604FB" w:rsidRDefault="006F29FC" w:rsidP="006F29FC">
            <w:pPr>
              <w:ind w:left="-14" w:right="-57"/>
              <w:rPr>
                <w:color w:val="auto"/>
              </w:rPr>
            </w:pPr>
            <w:r w:rsidRPr="006604FB">
              <w:rPr>
                <w:color w:val="auto"/>
              </w:rPr>
              <w:t xml:space="preserve">ГОСТ Р 54665 </w:t>
            </w:r>
          </w:p>
          <w:p w14:paraId="3AED74C6" w14:textId="09A5F674" w:rsidR="006F29FC" w:rsidRPr="006604FB" w:rsidRDefault="006F29FC" w:rsidP="006F29FC">
            <w:pPr>
              <w:ind w:left="-14" w:right="-57"/>
              <w:rPr>
                <w:color w:val="auto"/>
              </w:rPr>
            </w:pPr>
            <w:r w:rsidRPr="006604FB">
              <w:rPr>
                <w:color w:val="auto"/>
              </w:rPr>
              <w:t>ГОСТ 34254</w:t>
            </w:r>
            <w:r w:rsidRPr="006604FB">
              <w:rPr>
                <w:color w:val="auto"/>
                <w:vertAlign w:val="superscript"/>
              </w:rPr>
              <w:t>1</w:t>
            </w:r>
          </w:p>
          <w:p w14:paraId="42A5B336" w14:textId="4E16FED6" w:rsidR="006F29FC" w:rsidRPr="006604FB" w:rsidRDefault="006F29FC" w:rsidP="006F29FC">
            <w:pPr>
              <w:autoSpaceDE w:val="0"/>
              <w:autoSpaceDN w:val="0"/>
              <w:adjustRightInd w:val="0"/>
              <w:ind w:left="-14" w:right="-57"/>
              <w:rPr>
                <w:color w:val="auto"/>
              </w:rPr>
            </w:pPr>
            <w:r w:rsidRPr="006604FB">
              <w:rPr>
                <w:color w:val="auto"/>
              </w:rPr>
              <w:t xml:space="preserve">ГОСТ Р 54666 </w:t>
            </w:r>
          </w:p>
          <w:p w14:paraId="69D8EBF1" w14:textId="6F1B279F" w:rsidR="006F29FC" w:rsidRPr="006604FB" w:rsidRDefault="006F29FC" w:rsidP="006F29FC">
            <w:pPr>
              <w:autoSpaceDE w:val="0"/>
              <w:autoSpaceDN w:val="0"/>
              <w:adjustRightInd w:val="0"/>
              <w:ind w:left="-14" w:right="-57"/>
              <w:rPr>
                <w:color w:val="auto"/>
              </w:rPr>
            </w:pPr>
            <w:r w:rsidRPr="006604FB">
              <w:rPr>
                <w:color w:val="auto"/>
              </w:rPr>
              <w:t>СТБ 315</w:t>
            </w:r>
          </w:p>
          <w:p w14:paraId="41E067C6" w14:textId="4BE22ADD" w:rsidR="006F29FC" w:rsidRPr="006604FB" w:rsidRDefault="006F29FC" w:rsidP="006F29FC">
            <w:pPr>
              <w:autoSpaceDE w:val="0"/>
              <w:autoSpaceDN w:val="0"/>
              <w:adjustRightInd w:val="0"/>
              <w:ind w:left="-14" w:right="-57"/>
              <w:rPr>
                <w:color w:val="auto"/>
              </w:rPr>
            </w:pPr>
            <w:r w:rsidRPr="006604FB">
              <w:rPr>
                <w:color w:val="auto"/>
              </w:rPr>
              <w:t>СТБ 970</w:t>
            </w:r>
          </w:p>
          <w:p w14:paraId="58F9EDFF" w14:textId="338B13E1" w:rsidR="006F29FC" w:rsidRPr="006604FB" w:rsidRDefault="006F29FC" w:rsidP="006F29FC">
            <w:pPr>
              <w:autoSpaceDE w:val="0"/>
              <w:autoSpaceDN w:val="0"/>
              <w:adjustRightInd w:val="0"/>
              <w:ind w:left="-14" w:right="-57"/>
              <w:rPr>
                <w:color w:val="auto"/>
              </w:rPr>
            </w:pPr>
            <w:r w:rsidRPr="006604FB">
              <w:rPr>
                <w:color w:val="auto"/>
              </w:rPr>
              <w:t xml:space="preserve">СТБ 1373 </w:t>
            </w:r>
          </w:p>
          <w:p w14:paraId="072C2C07" w14:textId="1294A99F" w:rsidR="006F29FC" w:rsidRPr="006604FB" w:rsidRDefault="006F29FC" w:rsidP="006F29FC">
            <w:pPr>
              <w:ind w:left="-14" w:right="-57"/>
              <w:rPr>
                <w:color w:val="auto"/>
              </w:rPr>
            </w:pPr>
            <w:r w:rsidRPr="006604FB">
              <w:rPr>
                <w:color w:val="auto"/>
              </w:rPr>
              <w:t>СТБ 1746</w:t>
            </w:r>
            <w:r w:rsidRPr="006604FB">
              <w:rPr>
                <w:color w:val="auto"/>
                <w:vertAlign w:val="superscript"/>
              </w:rPr>
              <w:t>1</w:t>
            </w:r>
            <w:r w:rsidRPr="006604FB">
              <w:rPr>
                <w:color w:val="auto"/>
              </w:rPr>
              <w:t xml:space="preserve"> </w:t>
            </w:r>
          </w:p>
          <w:p w14:paraId="44A1BA98" w14:textId="53EDDA4B" w:rsidR="006F29FC" w:rsidRPr="006604FB" w:rsidRDefault="006F29FC" w:rsidP="006F29FC">
            <w:pPr>
              <w:ind w:left="-14" w:right="-57"/>
              <w:rPr>
                <w:color w:val="auto"/>
              </w:rPr>
            </w:pPr>
            <w:r w:rsidRPr="006604FB">
              <w:rPr>
                <w:color w:val="auto"/>
              </w:rPr>
              <w:t>СТБ 1887</w:t>
            </w:r>
            <w:r w:rsidRPr="006604FB">
              <w:rPr>
                <w:color w:val="auto"/>
                <w:vertAlign w:val="superscript"/>
              </w:rPr>
              <w:t>1</w:t>
            </w:r>
          </w:p>
          <w:p w14:paraId="0B803FF3" w14:textId="2E7085B2" w:rsidR="006F29FC" w:rsidRPr="006604FB" w:rsidRDefault="006F29FC" w:rsidP="006F29FC">
            <w:pPr>
              <w:ind w:left="-14" w:right="-57"/>
              <w:rPr>
                <w:color w:val="auto"/>
              </w:rPr>
            </w:pPr>
            <w:r w:rsidRPr="006604FB">
              <w:rPr>
                <w:color w:val="auto"/>
              </w:rPr>
              <w:t>СТБ 1888</w:t>
            </w:r>
            <w:r w:rsidRPr="006604FB">
              <w:rPr>
                <w:color w:val="auto"/>
                <w:vertAlign w:val="superscript"/>
              </w:rPr>
              <w:t>1</w:t>
            </w:r>
          </w:p>
          <w:p w14:paraId="522201E0" w14:textId="0E34A40C" w:rsidR="006F29FC" w:rsidRPr="006604FB" w:rsidRDefault="006F29FC" w:rsidP="006F29FC">
            <w:pPr>
              <w:ind w:left="-14" w:right="-57"/>
              <w:rPr>
                <w:color w:val="auto"/>
              </w:rPr>
            </w:pPr>
            <w:r w:rsidRPr="006604FB">
              <w:rPr>
                <w:color w:val="auto"/>
              </w:rPr>
              <w:t>СТБ 1890</w:t>
            </w:r>
          </w:p>
          <w:p w14:paraId="3834D5C5" w14:textId="11A34747" w:rsidR="006F29FC" w:rsidRPr="006604FB" w:rsidRDefault="006F29FC" w:rsidP="006F29FC">
            <w:pPr>
              <w:autoSpaceDE w:val="0"/>
              <w:autoSpaceDN w:val="0"/>
              <w:adjustRightInd w:val="0"/>
              <w:ind w:left="-14" w:right="-57"/>
              <w:rPr>
                <w:color w:val="auto"/>
              </w:rPr>
            </w:pPr>
            <w:r w:rsidRPr="006604FB">
              <w:rPr>
                <w:color w:val="auto"/>
              </w:rPr>
              <w:t>СТБ 2190</w:t>
            </w:r>
          </w:p>
          <w:p w14:paraId="5DF9BA69" w14:textId="197C0674" w:rsidR="006F29FC" w:rsidRPr="006604FB" w:rsidRDefault="006F29FC" w:rsidP="006F29FC">
            <w:pPr>
              <w:ind w:left="-14" w:right="-57"/>
              <w:rPr>
                <w:color w:val="auto"/>
              </w:rPr>
            </w:pPr>
            <w:r w:rsidRPr="006604FB">
              <w:rPr>
                <w:color w:val="auto"/>
              </w:rPr>
              <w:t>СТБ 2206</w:t>
            </w:r>
            <w:r w:rsidRPr="006604FB">
              <w:rPr>
                <w:color w:val="auto"/>
                <w:vertAlign w:val="superscript"/>
              </w:rPr>
              <w:t>1</w:t>
            </w:r>
          </w:p>
          <w:p w14:paraId="507131CC" w14:textId="79665169" w:rsidR="006F29FC" w:rsidRPr="006604FB" w:rsidRDefault="006F29FC" w:rsidP="006F29FC">
            <w:pPr>
              <w:ind w:left="-14" w:right="-57"/>
              <w:rPr>
                <w:color w:val="auto"/>
              </w:rPr>
            </w:pPr>
            <w:r w:rsidRPr="006604FB">
              <w:rPr>
                <w:color w:val="auto"/>
              </w:rPr>
              <w:t>СТБ 2219</w:t>
            </w:r>
            <w:r w:rsidRPr="006604FB">
              <w:rPr>
                <w:color w:val="auto"/>
                <w:vertAlign w:val="superscript"/>
              </w:rPr>
              <w:t>1</w:t>
            </w:r>
          </w:p>
          <w:p w14:paraId="5D553151" w14:textId="03474511" w:rsidR="006F29FC" w:rsidRPr="006604FB" w:rsidRDefault="006F29FC" w:rsidP="006F29FC">
            <w:pPr>
              <w:autoSpaceDE w:val="0"/>
              <w:autoSpaceDN w:val="0"/>
              <w:adjustRightInd w:val="0"/>
              <w:ind w:left="-14" w:right="-57"/>
              <w:rPr>
                <w:color w:val="auto"/>
              </w:rPr>
            </w:pPr>
            <w:r w:rsidRPr="006604FB">
              <w:rPr>
                <w:color w:val="auto"/>
              </w:rPr>
              <w:t>СТБ 2283</w:t>
            </w:r>
            <w:r w:rsidRPr="006604FB">
              <w:rPr>
                <w:color w:val="auto"/>
                <w:vertAlign w:val="superscript"/>
              </w:rPr>
              <w:t>1</w:t>
            </w:r>
          </w:p>
        </w:tc>
        <w:tc>
          <w:tcPr>
            <w:tcW w:w="1455" w:type="dxa"/>
            <w:hideMark/>
          </w:tcPr>
          <w:p w14:paraId="2851EA30"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033/2013 </w:t>
            </w:r>
          </w:p>
        </w:tc>
      </w:tr>
      <w:tr w:rsidR="0004623D" w:rsidRPr="006604FB" w14:paraId="0DF1DAE4" w14:textId="77777777" w:rsidTr="00BA557D">
        <w:tc>
          <w:tcPr>
            <w:tcW w:w="668" w:type="dxa"/>
          </w:tcPr>
          <w:p w14:paraId="1E48C5B0" w14:textId="36A807A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68D4C54E" w14:textId="77777777" w:rsidR="006F29FC" w:rsidRPr="006604FB" w:rsidRDefault="006F29FC" w:rsidP="006F29FC">
            <w:pPr>
              <w:autoSpaceDE w:val="0"/>
              <w:autoSpaceDN w:val="0"/>
              <w:adjustRightInd w:val="0"/>
              <w:rPr>
                <w:color w:val="auto"/>
                <w:lang w:eastAsia="zh-CN"/>
              </w:rPr>
            </w:pPr>
            <w:r w:rsidRPr="006604FB">
              <w:rPr>
                <w:color w:val="auto"/>
              </w:rPr>
              <w:t>Молочные составные продукты</w:t>
            </w:r>
          </w:p>
        </w:tc>
        <w:tc>
          <w:tcPr>
            <w:tcW w:w="2022" w:type="dxa"/>
            <w:gridSpan w:val="2"/>
            <w:hideMark/>
          </w:tcPr>
          <w:p w14:paraId="45A22F68" w14:textId="77777777" w:rsidR="006F29FC" w:rsidRPr="006604FB" w:rsidRDefault="006F29FC" w:rsidP="006F29FC">
            <w:pPr>
              <w:autoSpaceDE w:val="0"/>
              <w:autoSpaceDN w:val="0"/>
              <w:adjustRightInd w:val="0"/>
              <w:rPr>
                <w:color w:val="auto"/>
              </w:rPr>
            </w:pPr>
            <w:r w:rsidRPr="006604FB">
              <w:rPr>
                <w:color w:val="auto"/>
              </w:rPr>
              <w:t>0401</w:t>
            </w:r>
          </w:p>
          <w:p w14:paraId="7A017C19" w14:textId="77777777" w:rsidR="006F29FC" w:rsidRPr="006604FB" w:rsidRDefault="006F29FC" w:rsidP="006F29FC">
            <w:pPr>
              <w:autoSpaceDE w:val="0"/>
              <w:autoSpaceDN w:val="0"/>
              <w:adjustRightInd w:val="0"/>
              <w:rPr>
                <w:color w:val="auto"/>
                <w:lang w:eastAsia="zh-CN"/>
              </w:rPr>
            </w:pPr>
            <w:r w:rsidRPr="006604FB">
              <w:rPr>
                <w:color w:val="auto"/>
              </w:rPr>
              <w:t>0402</w:t>
            </w:r>
          </w:p>
          <w:p w14:paraId="2602CAB0" w14:textId="77777777" w:rsidR="006F29FC" w:rsidRPr="006604FB" w:rsidRDefault="006F29FC" w:rsidP="006F29FC">
            <w:pPr>
              <w:autoSpaceDE w:val="0"/>
              <w:autoSpaceDN w:val="0"/>
              <w:adjustRightInd w:val="0"/>
              <w:rPr>
                <w:color w:val="auto"/>
              </w:rPr>
            </w:pPr>
            <w:r w:rsidRPr="006604FB">
              <w:rPr>
                <w:color w:val="auto"/>
              </w:rPr>
              <w:t>0403</w:t>
            </w:r>
          </w:p>
          <w:p w14:paraId="5426824D" w14:textId="77777777" w:rsidR="006F29FC" w:rsidRPr="006604FB" w:rsidRDefault="006F29FC" w:rsidP="006F29FC">
            <w:pPr>
              <w:autoSpaceDE w:val="0"/>
              <w:autoSpaceDN w:val="0"/>
              <w:adjustRightInd w:val="0"/>
              <w:rPr>
                <w:color w:val="auto"/>
              </w:rPr>
            </w:pPr>
            <w:r w:rsidRPr="006604FB">
              <w:rPr>
                <w:color w:val="auto"/>
              </w:rPr>
              <w:t>0404</w:t>
            </w:r>
          </w:p>
          <w:p w14:paraId="64619EEF" w14:textId="77777777" w:rsidR="006F29FC" w:rsidRPr="006604FB" w:rsidRDefault="006F29FC" w:rsidP="006F29FC">
            <w:pPr>
              <w:autoSpaceDE w:val="0"/>
              <w:autoSpaceDN w:val="0"/>
              <w:adjustRightInd w:val="0"/>
              <w:rPr>
                <w:color w:val="auto"/>
              </w:rPr>
            </w:pPr>
            <w:r w:rsidRPr="006604FB">
              <w:rPr>
                <w:color w:val="auto"/>
              </w:rPr>
              <w:t>0405</w:t>
            </w:r>
          </w:p>
          <w:p w14:paraId="101B244C" w14:textId="024D2238" w:rsidR="006F29FC" w:rsidRPr="006604FB" w:rsidRDefault="006F29FC" w:rsidP="006F29FC">
            <w:pPr>
              <w:autoSpaceDE w:val="0"/>
              <w:autoSpaceDN w:val="0"/>
              <w:adjustRightInd w:val="0"/>
              <w:rPr>
                <w:color w:val="auto"/>
                <w:lang w:val="en-US"/>
              </w:rPr>
            </w:pPr>
            <w:r w:rsidRPr="006604FB">
              <w:rPr>
                <w:color w:val="auto"/>
                <w:lang w:val="en-US"/>
              </w:rPr>
              <w:t>0406</w:t>
            </w:r>
          </w:p>
          <w:p w14:paraId="64267E2E" w14:textId="3F43736B" w:rsidR="006F29FC" w:rsidRPr="006604FB" w:rsidRDefault="006F29FC" w:rsidP="006F29FC">
            <w:pPr>
              <w:autoSpaceDE w:val="0"/>
              <w:autoSpaceDN w:val="0"/>
              <w:adjustRightInd w:val="0"/>
              <w:rPr>
                <w:color w:val="auto"/>
              </w:rPr>
            </w:pPr>
            <w:r w:rsidRPr="006604FB">
              <w:rPr>
                <w:color w:val="auto"/>
              </w:rPr>
              <w:t>1806</w:t>
            </w:r>
          </w:p>
          <w:p w14:paraId="7C4C398B" w14:textId="10515D11" w:rsidR="006F29FC" w:rsidRPr="006604FB" w:rsidRDefault="006F29FC" w:rsidP="006F29FC">
            <w:pPr>
              <w:autoSpaceDE w:val="0"/>
              <w:autoSpaceDN w:val="0"/>
              <w:adjustRightInd w:val="0"/>
              <w:rPr>
                <w:color w:val="auto"/>
              </w:rPr>
            </w:pPr>
            <w:r w:rsidRPr="006604FB">
              <w:rPr>
                <w:color w:val="auto"/>
              </w:rPr>
              <w:t>2105</w:t>
            </w:r>
          </w:p>
          <w:p w14:paraId="134883B5" w14:textId="77777777" w:rsidR="006F29FC" w:rsidRPr="006604FB" w:rsidRDefault="006F29FC" w:rsidP="006F29FC">
            <w:pPr>
              <w:autoSpaceDE w:val="0"/>
              <w:autoSpaceDN w:val="0"/>
              <w:adjustRightInd w:val="0"/>
              <w:rPr>
                <w:color w:val="auto"/>
                <w:lang w:val="en-US" w:eastAsia="zh-CN"/>
              </w:rPr>
            </w:pPr>
            <w:r w:rsidRPr="006604FB">
              <w:rPr>
                <w:color w:val="auto"/>
              </w:rPr>
              <w:t>2106</w:t>
            </w:r>
          </w:p>
        </w:tc>
        <w:tc>
          <w:tcPr>
            <w:tcW w:w="3535" w:type="dxa"/>
          </w:tcPr>
          <w:p w14:paraId="5FF1741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033/2013</w:t>
            </w:r>
          </w:p>
          <w:p w14:paraId="4D009A09"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2B221DC4" w14:textId="5172A6D6" w:rsidR="006F29FC" w:rsidRPr="006604FB" w:rsidRDefault="006F29FC" w:rsidP="006F29FC">
            <w:pPr>
              <w:autoSpaceDE w:val="0"/>
              <w:autoSpaceDN w:val="0"/>
              <w:adjustRightInd w:val="0"/>
              <w:ind w:left="-14" w:right="-57"/>
              <w:rPr>
                <w:color w:val="auto"/>
              </w:rPr>
            </w:pPr>
            <w:r w:rsidRPr="006604FB">
              <w:rPr>
                <w:color w:val="auto"/>
              </w:rPr>
              <w:t xml:space="preserve">ГОСТ 718 </w:t>
            </w:r>
          </w:p>
          <w:p w14:paraId="56DCC184" w14:textId="17789456" w:rsidR="006F29FC" w:rsidRPr="006604FB" w:rsidRDefault="006F29FC" w:rsidP="006F29FC">
            <w:pPr>
              <w:autoSpaceDE w:val="0"/>
              <w:autoSpaceDN w:val="0"/>
              <w:adjustRightInd w:val="0"/>
              <w:ind w:left="-14" w:right="-57"/>
              <w:rPr>
                <w:color w:val="auto"/>
              </w:rPr>
            </w:pPr>
            <w:r w:rsidRPr="006604FB">
              <w:rPr>
                <w:color w:val="auto"/>
              </w:rPr>
              <w:t xml:space="preserve">ГОСТ 719 </w:t>
            </w:r>
          </w:p>
          <w:p w14:paraId="6DF8D292" w14:textId="22346DA7" w:rsidR="006F29FC" w:rsidRPr="006604FB" w:rsidRDefault="006F29FC" w:rsidP="006F29FC">
            <w:pPr>
              <w:ind w:left="-14" w:right="-57"/>
              <w:rPr>
                <w:color w:val="auto"/>
              </w:rPr>
            </w:pPr>
            <w:r w:rsidRPr="006604FB">
              <w:rPr>
                <w:color w:val="auto"/>
              </w:rPr>
              <w:t xml:space="preserve">ГОСТ 31457 </w:t>
            </w:r>
          </w:p>
          <w:p w14:paraId="7DB32146" w14:textId="7444C144" w:rsidR="006F29FC" w:rsidRPr="006604FB" w:rsidRDefault="006F29FC" w:rsidP="006F29FC">
            <w:pPr>
              <w:ind w:left="-14" w:right="-57"/>
              <w:rPr>
                <w:color w:val="auto"/>
              </w:rPr>
            </w:pPr>
            <w:r w:rsidRPr="006604FB">
              <w:rPr>
                <w:color w:val="auto"/>
              </w:rPr>
              <w:t xml:space="preserve">ГОСТ 32256 </w:t>
            </w:r>
          </w:p>
          <w:p w14:paraId="7D2102E8" w14:textId="6D0CA7DB" w:rsidR="006F29FC" w:rsidRPr="006604FB" w:rsidRDefault="006F29FC" w:rsidP="006F29FC">
            <w:pPr>
              <w:autoSpaceDE w:val="0"/>
              <w:autoSpaceDN w:val="0"/>
              <w:adjustRightInd w:val="0"/>
              <w:ind w:left="-14" w:right="-57"/>
              <w:rPr>
                <w:color w:val="auto"/>
              </w:rPr>
            </w:pPr>
            <w:r w:rsidRPr="006604FB">
              <w:rPr>
                <w:color w:val="auto"/>
              </w:rPr>
              <w:t xml:space="preserve">ГОСТ Р 52253 </w:t>
            </w:r>
          </w:p>
          <w:p w14:paraId="76798C7E" w14:textId="55E1443D" w:rsidR="006F29FC" w:rsidRPr="006604FB" w:rsidRDefault="006F29FC" w:rsidP="006F29FC">
            <w:pPr>
              <w:autoSpaceDE w:val="0"/>
              <w:autoSpaceDN w:val="0"/>
              <w:adjustRightInd w:val="0"/>
              <w:ind w:left="-14" w:right="-57"/>
              <w:rPr>
                <w:color w:val="auto"/>
              </w:rPr>
            </w:pPr>
            <w:r w:rsidRPr="006604FB">
              <w:rPr>
                <w:color w:val="auto"/>
              </w:rPr>
              <w:t xml:space="preserve">ГОСТ Р 52686 </w:t>
            </w:r>
          </w:p>
          <w:p w14:paraId="300FB4B0" w14:textId="3270F1E7" w:rsidR="006F29FC" w:rsidRPr="006604FB" w:rsidRDefault="006F29FC" w:rsidP="006F29FC">
            <w:pPr>
              <w:autoSpaceDE w:val="0"/>
              <w:autoSpaceDN w:val="0"/>
              <w:adjustRightInd w:val="0"/>
              <w:ind w:left="-14" w:right="-57"/>
              <w:rPr>
                <w:color w:val="auto"/>
              </w:rPr>
            </w:pPr>
            <w:r w:rsidRPr="006604FB">
              <w:rPr>
                <w:color w:val="auto"/>
              </w:rPr>
              <w:t>ГОСТ 33491</w:t>
            </w:r>
          </w:p>
          <w:p w14:paraId="66DFDD97" w14:textId="4E98E718" w:rsidR="006F29FC" w:rsidRPr="006604FB" w:rsidRDefault="006F29FC" w:rsidP="006F29FC">
            <w:pPr>
              <w:autoSpaceDE w:val="0"/>
              <w:autoSpaceDN w:val="0"/>
              <w:adjustRightInd w:val="0"/>
              <w:ind w:left="-14" w:right="-57"/>
              <w:rPr>
                <w:color w:val="auto"/>
              </w:rPr>
            </w:pPr>
            <w:r w:rsidRPr="006604FB">
              <w:rPr>
                <w:color w:val="auto"/>
              </w:rPr>
              <w:t xml:space="preserve">ГОСТ Р 52970 </w:t>
            </w:r>
          </w:p>
          <w:p w14:paraId="2C41FC40" w14:textId="528629C9" w:rsidR="006F29FC" w:rsidRPr="006604FB" w:rsidRDefault="006F29FC" w:rsidP="006F29FC">
            <w:pPr>
              <w:autoSpaceDE w:val="0"/>
              <w:autoSpaceDN w:val="0"/>
              <w:adjustRightInd w:val="0"/>
              <w:ind w:left="-14" w:right="-57"/>
              <w:rPr>
                <w:color w:val="auto"/>
              </w:rPr>
            </w:pPr>
            <w:r w:rsidRPr="006604FB">
              <w:rPr>
                <w:color w:val="auto"/>
              </w:rPr>
              <w:t xml:space="preserve">ГОСТ Р 53437 </w:t>
            </w:r>
          </w:p>
          <w:p w14:paraId="7A76DC6B" w14:textId="5C1E68CD" w:rsidR="006F29FC" w:rsidRPr="006604FB" w:rsidRDefault="006F29FC" w:rsidP="006F29FC">
            <w:pPr>
              <w:autoSpaceDE w:val="0"/>
              <w:autoSpaceDN w:val="0"/>
              <w:adjustRightInd w:val="0"/>
              <w:ind w:left="-14" w:right="-57"/>
              <w:rPr>
                <w:color w:val="auto"/>
              </w:rPr>
            </w:pPr>
            <w:r w:rsidRPr="006604FB">
              <w:rPr>
                <w:color w:val="auto"/>
              </w:rPr>
              <w:t>ГОСТ 33923</w:t>
            </w:r>
            <w:r w:rsidRPr="006604FB">
              <w:rPr>
                <w:color w:val="auto"/>
                <w:vertAlign w:val="superscript"/>
              </w:rPr>
              <w:t>1</w:t>
            </w:r>
          </w:p>
          <w:p w14:paraId="4D57E6C1" w14:textId="399E5DE6" w:rsidR="006F29FC" w:rsidRPr="006604FB" w:rsidRDefault="006F29FC" w:rsidP="006F29FC">
            <w:pPr>
              <w:autoSpaceDE w:val="0"/>
              <w:autoSpaceDN w:val="0"/>
              <w:adjustRightInd w:val="0"/>
              <w:ind w:left="-14" w:right="-57"/>
              <w:rPr>
                <w:color w:val="auto"/>
              </w:rPr>
            </w:pPr>
            <w:r w:rsidRPr="006604FB">
              <w:rPr>
                <w:color w:val="auto"/>
              </w:rPr>
              <w:t xml:space="preserve">ГОСТ Р 54340 </w:t>
            </w:r>
          </w:p>
          <w:p w14:paraId="644B365F" w14:textId="0B04F55E" w:rsidR="006F29FC" w:rsidRPr="006604FB" w:rsidRDefault="006F29FC" w:rsidP="006F29FC">
            <w:pPr>
              <w:autoSpaceDE w:val="0"/>
              <w:autoSpaceDN w:val="0"/>
              <w:adjustRightInd w:val="0"/>
              <w:ind w:left="-14" w:right="-57"/>
              <w:rPr>
                <w:color w:val="auto"/>
              </w:rPr>
            </w:pPr>
            <w:r w:rsidRPr="006604FB">
              <w:rPr>
                <w:color w:val="auto"/>
              </w:rPr>
              <w:t xml:space="preserve">СТБ 1373 </w:t>
            </w:r>
          </w:p>
        </w:tc>
        <w:tc>
          <w:tcPr>
            <w:tcW w:w="1455" w:type="dxa"/>
            <w:hideMark/>
          </w:tcPr>
          <w:p w14:paraId="3471D47F"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033/2013 </w:t>
            </w:r>
          </w:p>
        </w:tc>
      </w:tr>
      <w:tr w:rsidR="0004623D" w:rsidRPr="006604FB" w14:paraId="692D3644" w14:textId="77777777" w:rsidTr="00BA557D">
        <w:tc>
          <w:tcPr>
            <w:tcW w:w="668" w:type="dxa"/>
          </w:tcPr>
          <w:p w14:paraId="12670CA3" w14:textId="67398A7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165C7859" w14:textId="77777777" w:rsidR="006F29FC" w:rsidRPr="006604FB" w:rsidRDefault="006F29FC" w:rsidP="006F29FC">
            <w:pPr>
              <w:autoSpaceDE w:val="0"/>
              <w:autoSpaceDN w:val="0"/>
              <w:adjustRightInd w:val="0"/>
              <w:rPr>
                <w:color w:val="auto"/>
                <w:lang w:eastAsia="zh-CN"/>
              </w:rPr>
            </w:pPr>
            <w:r w:rsidRPr="006604FB">
              <w:rPr>
                <w:color w:val="auto"/>
              </w:rPr>
              <w:t>Молокосодержащие продукты</w:t>
            </w:r>
          </w:p>
        </w:tc>
        <w:tc>
          <w:tcPr>
            <w:tcW w:w="2022" w:type="dxa"/>
            <w:gridSpan w:val="2"/>
            <w:hideMark/>
          </w:tcPr>
          <w:p w14:paraId="1606A973" w14:textId="77777777" w:rsidR="006F29FC" w:rsidRPr="006604FB" w:rsidRDefault="006F29FC" w:rsidP="006F29FC">
            <w:pPr>
              <w:autoSpaceDE w:val="0"/>
              <w:autoSpaceDN w:val="0"/>
              <w:adjustRightInd w:val="0"/>
              <w:rPr>
                <w:color w:val="auto"/>
                <w:lang w:eastAsia="zh-CN"/>
              </w:rPr>
            </w:pPr>
            <w:r w:rsidRPr="006604FB">
              <w:rPr>
                <w:color w:val="auto"/>
              </w:rPr>
              <w:t>0402</w:t>
            </w:r>
          </w:p>
          <w:p w14:paraId="189F609E" w14:textId="77777777" w:rsidR="006F29FC" w:rsidRPr="006604FB" w:rsidRDefault="006F29FC" w:rsidP="006F29FC">
            <w:pPr>
              <w:autoSpaceDE w:val="0"/>
              <w:autoSpaceDN w:val="0"/>
              <w:adjustRightInd w:val="0"/>
              <w:rPr>
                <w:color w:val="auto"/>
              </w:rPr>
            </w:pPr>
            <w:r w:rsidRPr="006604FB">
              <w:rPr>
                <w:color w:val="auto"/>
              </w:rPr>
              <w:t>0403</w:t>
            </w:r>
          </w:p>
          <w:p w14:paraId="354A5DF3" w14:textId="77777777" w:rsidR="006F29FC" w:rsidRPr="006604FB" w:rsidRDefault="006F29FC" w:rsidP="006F29FC">
            <w:pPr>
              <w:autoSpaceDE w:val="0"/>
              <w:autoSpaceDN w:val="0"/>
              <w:adjustRightInd w:val="0"/>
              <w:rPr>
                <w:color w:val="auto"/>
              </w:rPr>
            </w:pPr>
            <w:r w:rsidRPr="006604FB">
              <w:rPr>
                <w:color w:val="auto"/>
              </w:rPr>
              <w:t>0405</w:t>
            </w:r>
          </w:p>
          <w:p w14:paraId="0102F0DF" w14:textId="77777777" w:rsidR="006F29FC" w:rsidRPr="006604FB" w:rsidRDefault="006F29FC" w:rsidP="006F29FC">
            <w:pPr>
              <w:autoSpaceDE w:val="0"/>
              <w:autoSpaceDN w:val="0"/>
              <w:adjustRightInd w:val="0"/>
              <w:rPr>
                <w:color w:val="auto"/>
              </w:rPr>
            </w:pPr>
            <w:r w:rsidRPr="006604FB">
              <w:rPr>
                <w:color w:val="auto"/>
              </w:rPr>
              <w:t>0406</w:t>
            </w:r>
          </w:p>
          <w:p w14:paraId="68DF5A53" w14:textId="77777777" w:rsidR="006F29FC" w:rsidRPr="006604FB" w:rsidRDefault="006F29FC" w:rsidP="006F29FC">
            <w:pPr>
              <w:autoSpaceDE w:val="0"/>
              <w:autoSpaceDN w:val="0"/>
              <w:adjustRightInd w:val="0"/>
              <w:rPr>
                <w:color w:val="auto"/>
              </w:rPr>
            </w:pPr>
            <w:r w:rsidRPr="006604FB">
              <w:rPr>
                <w:color w:val="auto"/>
              </w:rPr>
              <w:t>1806</w:t>
            </w:r>
          </w:p>
          <w:p w14:paraId="5B990EA6" w14:textId="77777777" w:rsidR="006F29FC" w:rsidRPr="006604FB" w:rsidRDefault="006F29FC" w:rsidP="006F29FC">
            <w:pPr>
              <w:rPr>
                <w:color w:val="000000"/>
              </w:rPr>
            </w:pPr>
            <w:r w:rsidRPr="006604FB">
              <w:rPr>
                <w:color w:val="000000"/>
              </w:rPr>
              <w:t>1901 90</w:t>
            </w:r>
          </w:p>
          <w:p w14:paraId="19D3DC36" w14:textId="77777777" w:rsidR="006F29FC" w:rsidRPr="006604FB" w:rsidRDefault="006F29FC" w:rsidP="006F29FC">
            <w:pPr>
              <w:autoSpaceDE w:val="0"/>
              <w:autoSpaceDN w:val="0"/>
              <w:adjustRightInd w:val="0"/>
              <w:rPr>
                <w:color w:val="auto"/>
              </w:rPr>
            </w:pPr>
            <w:r w:rsidRPr="006604FB">
              <w:rPr>
                <w:color w:val="auto"/>
              </w:rPr>
              <w:t>2105</w:t>
            </w:r>
          </w:p>
          <w:p w14:paraId="6FB3B84A" w14:textId="77777777" w:rsidR="006F29FC" w:rsidRPr="006604FB" w:rsidRDefault="006F29FC" w:rsidP="006F29FC">
            <w:pPr>
              <w:autoSpaceDE w:val="0"/>
              <w:autoSpaceDN w:val="0"/>
              <w:adjustRightInd w:val="0"/>
              <w:rPr>
                <w:color w:val="auto"/>
              </w:rPr>
            </w:pPr>
            <w:r w:rsidRPr="006604FB">
              <w:rPr>
                <w:color w:val="auto"/>
              </w:rPr>
              <w:t>2106</w:t>
            </w:r>
          </w:p>
          <w:p w14:paraId="7094B0C0" w14:textId="5CB1E352" w:rsidR="006F29FC" w:rsidRPr="006604FB" w:rsidRDefault="006F29FC" w:rsidP="006F29FC">
            <w:pPr>
              <w:autoSpaceDE w:val="0"/>
              <w:autoSpaceDN w:val="0"/>
              <w:adjustRightInd w:val="0"/>
              <w:rPr>
                <w:color w:val="auto"/>
                <w:lang w:val="en-US" w:eastAsia="zh-CN"/>
              </w:rPr>
            </w:pPr>
            <w:r w:rsidRPr="006604FB">
              <w:rPr>
                <w:color w:val="000000"/>
              </w:rPr>
              <w:t>2202 99</w:t>
            </w:r>
          </w:p>
        </w:tc>
        <w:tc>
          <w:tcPr>
            <w:tcW w:w="3535" w:type="dxa"/>
          </w:tcPr>
          <w:p w14:paraId="134DBA7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033/2013</w:t>
            </w:r>
          </w:p>
          <w:p w14:paraId="27F69BA1"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3ABD3EC3" w14:textId="0B10500E" w:rsidR="006F29FC" w:rsidRPr="006604FB" w:rsidRDefault="006F29FC" w:rsidP="006F29FC">
            <w:pPr>
              <w:autoSpaceDE w:val="0"/>
              <w:autoSpaceDN w:val="0"/>
              <w:adjustRightInd w:val="0"/>
              <w:ind w:left="-14" w:right="-57"/>
              <w:rPr>
                <w:color w:val="auto"/>
              </w:rPr>
            </w:pPr>
            <w:r w:rsidRPr="006604FB">
              <w:rPr>
                <w:color w:val="auto"/>
              </w:rPr>
              <w:t xml:space="preserve">ГОСТ 718 </w:t>
            </w:r>
          </w:p>
          <w:p w14:paraId="091D9F6D" w14:textId="0E473F5D" w:rsidR="006F29FC" w:rsidRPr="006604FB" w:rsidRDefault="006F29FC" w:rsidP="006F29FC">
            <w:pPr>
              <w:autoSpaceDE w:val="0"/>
              <w:autoSpaceDN w:val="0"/>
              <w:adjustRightInd w:val="0"/>
              <w:ind w:left="-14" w:right="-57"/>
              <w:rPr>
                <w:color w:val="auto"/>
              </w:rPr>
            </w:pPr>
            <w:r w:rsidRPr="006604FB">
              <w:rPr>
                <w:color w:val="auto"/>
              </w:rPr>
              <w:t xml:space="preserve">ГОСТ 719 </w:t>
            </w:r>
          </w:p>
          <w:p w14:paraId="5079D13E" w14:textId="3B66279D" w:rsidR="006F29FC" w:rsidRPr="006604FB" w:rsidRDefault="006F29FC" w:rsidP="006F29FC">
            <w:pPr>
              <w:ind w:left="-14" w:right="-57"/>
              <w:rPr>
                <w:color w:val="auto"/>
              </w:rPr>
            </w:pPr>
            <w:r w:rsidRPr="006604FB">
              <w:rPr>
                <w:color w:val="auto"/>
              </w:rPr>
              <w:t>ГОСТ 31703</w:t>
            </w:r>
          </w:p>
          <w:p w14:paraId="6C5D1DA6" w14:textId="014688D9" w:rsidR="006F29FC" w:rsidRPr="006604FB" w:rsidRDefault="006F29FC" w:rsidP="006F29FC">
            <w:pPr>
              <w:ind w:left="-14" w:right="-57"/>
              <w:rPr>
                <w:color w:val="auto"/>
              </w:rPr>
            </w:pPr>
            <w:r w:rsidRPr="006604FB">
              <w:rPr>
                <w:color w:val="auto"/>
              </w:rPr>
              <w:t xml:space="preserve">ГОСТ 32256 </w:t>
            </w:r>
          </w:p>
          <w:p w14:paraId="4B47593F" w14:textId="536B1C43" w:rsidR="006F29FC" w:rsidRPr="006604FB" w:rsidRDefault="006F29FC" w:rsidP="006F29FC">
            <w:pPr>
              <w:autoSpaceDE w:val="0"/>
              <w:autoSpaceDN w:val="0"/>
              <w:adjustRightInd w:val="0"/>
              <w:ind w:left="-14" w:right="-57"/>
              <w:rPr>
                <w:color w:val="auto"/>
              </w:rPr>
            </w:pPr>
            <w:r w:rsidRPr="006604FB">
              <w:rPr>
                <w:color w:val="auto"/>
              </w:rPr>
              <w:t>ГОСТ 33567</w:t>
            </w:r>
            <w:r w:rsidRPr="006604FB">
              <w:rPr>
                <w:color w:val="auto"/>
                <w:vertAlign w:val="superscript"/>
              </w:rPr>
              <w:t>1</w:t>
            </w:r>
            <w:r w:rsidRPr="006604FB">
              <w:rPr>
                <w:color w:val="auto"/>
              </w:rPr>
              <w:t xml:space="preserve"> </w:t>
            </w:r>
          </w:p>
          <w:p w14:paraId="0B37AE1E" w14:textId="26FAC7A3" w:rsidR="006F29FC" w:rsidRPr="006604FB" w:rsidRDefault="006F29FC" w:rsidP="006F29FC">
            <w:pPr>
              <w:autoSpaceDE w:val="0"/>
              <w:autoSpaceDN w:val="0"/>
              <w:adjustRightInd w:val="0"/>
              <w:ind w:left="-14" w:right="-57"/>
              <w:rPr>
                <w:color w:val="auto"/>
              </w:rPr>
            </w:pPr>
            <w:r w:rsidRPr="006604FB">
              <w:rPr>
                <w:color w:val="auto"/>
              </w:rPr>
              <w:t xml:space="preserve">ГОСТ Р 53456 </w:t>
            </w:r>
          </w:p>
          <w:p w14:paraId="721F5B69" w14:textId="33FE6DEC" w:rsidR="006F29FC" w:rsidRPr="006604FB" w:rsidRDefault="006F29FC" w:rsidP="006F29FC">
            <w:pPr>
              <w:autoSpaceDE w:val="0"/>
              <w:autoSpaceDN w:val="0"/>
              <w:adjustRightInd w:val="0"/>
              <w:ind w:left="-14" w:right="-57"/>
              <w:rPr>
                <w:color w:val="auto"/>
              </w:rPr>
            </w:pPr>
            <w:r w:rsidRPr="006604FB">
              <w:rPr>
                <w:color w:val="auto"/>
              </w:rPr>
              <w:t>ГОСТ Р 53502</w:t>
            </w:r>
          </w:p>
          <w:p w14:paraId="3802B2EC" w14:textId="1CFF8C41" w:rsidR="006F29FC" w:rsidRPr="006604FB" w:rsidRDefault="006F29FC" w:rsidP="006F29FC">
            <w:pPr>
              <w:autoSpaceDE w:val="0"/>
              <w:autoSpaceDN w:val="0"/>
              <w:adjustRightInd w:val="0"/>
              <w:ind w:left="-14" w:right="-57"/>
              <w:rPr>
                <w:color w:val="auto"/>
              </w:rPr>
            </w:pPr>
            <w:r w:rsidRPr="006604FB">
              <w:rPr>
                <w:color w:val="auto"/>
              </w:rPr>
              <w:t xml:space="preserve">ГОСТ Р 53512 </w:t>
            </w:r>
          </w:p>
          <w:p w14:paraId="5A96D13D" w14:textId="2B2EEF52" w:rsidR="006F29FC" w:rsidRPr="006604FB" w:rsidRDefault="006F29FC" w:rsidP="006F29FC">
            <w:pPr>
              <w:autoSpaceDE w:val="0"/>
              <w:autoSpaceDN w:val="0"/>
              <w:adjustRightInd w:val="0"/>
              <w:ind w:left="-14" w:right="-57"/>
              <w:rPr>
                <w:color w:val="auto"/>
              </w:rPr>
            </w:pPr>
            <w:r w:rsidRPr="006604FB">
              <w:rPr>
                <w:color w:val="auto"/>
              </w:rPr>
              <w:t xml:space="preserve">ГОСТ Р 53914 </w:t>
            </w:r>
          </w:p>
          <w:p w14:paraId="66E5F244" w14:textId="0B7AEA8C" w:rsidR="006F29FC" w:rsidRPr="006604FB" w:rsidRDefault="006F29FC" w:rsidP="006F29FC">
            <w:pPr>
              <w:autoSpaceDE w:val="0"/>
              <w:autoSpaceDN w:val="0"/>
              <w:adjustRightInd w:val="0"/>
              <w:ind w:left="-14" w:right="-57"/>
              <w:rPr>
                <w:color w:val="auto"/>
              </w:rPr>
            </w:pPr>
            <w:r w:rsidRPr="006604FB">
              <w:rPr>
                <w:color w:val="auto"/>
              </w:rPr>
              <w:t xml:space="preserve">ГОСТ Р 54339 </w:t>
            </w:r>
          </w:p>
          <w:p w14:paraId="1E8C0421" w14:textId="4DDDEB61" w:rsidR="006F29FC" w:rsidRPr="006604FB" w:rsidRDefault="006F29FC" w:rsidP="006F29FC">
            <w:pPr>
              <w:autoSpaceDE w:val="0"/>
              <w:autoSpaceDN w:val="0"/>
              <w:adjustRightInd w:val="0"/>
              <w:ind w:left="-14" w:right="-57"/>
              <w:rPr>
                <w:color w:val="auto"/>
              </w:rPr>
            </w:pPr>
            <w:r w:rsidRPr="006604FB">
              <w:rPr>
                <w:color w:val="auto"/>
              </w:rPr>
              <w:t xml:space="preserve">ГОСТ Р 54649 </w:t>
            </w:r>
          </w:p>
        </w:tc>
        <w:tc>
          <w:tcPr>
            <w:tcW w:w="1455" w:type="dxa"/>
            <w:hideMark/>
          </w:tcPr>
          <w:p w14:paraId="7C872F44"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033/2013 </w:t>
            </w:r>
          </w:p>
        </w:tc>
      </w:tr>
      <w:tr w:rsidR="0004623D" w:rsidRPr="006604FB" w14:paraId="2C1E43F8" w14:textId="77777777" w:rsidTr="00BA557D">
        <w:tc>
          <w:tcPr>
            <w:tcW w:w="668" w:type="dxa"/>
          </w:tcPr>
          <w:p w14:paraId="0687C492" w14:textId="2583104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218CBDCD" w14:textId="77777777" w:rsidR="006F29FC" w:rsidRPr="006604FB" w:rsidRDefault="006F29FC" w:rsidP="006F29FC">
            <w:pPr>
              <w:autoSpaceDE w:val="0"/>
              <w:autoSpaceDN w:val="0"/>
              <w:adjustRightInd w:val="0"/>
              <w:rPr>
                <w:color w:val="auto"/>
                <w:lang w:eastAsia="zh-CN"/>
              </w:rPr>
            </w:pPr>
            <w:r w:rsidRPr="006604FB">
              <w:rPr>
                <w:color w:val="auto"/>
              </w:rPr>
              <w:t>Побочные продукты переработки молока</w:t>
            </w:r>
          </w:p>
        </w:tc>
        <w:tc>
          <w:tcPr>
            <w:tcW w:w="2022" w:type="dxa"/>
            <w:gridSpan w:val="2"/>
            <w:hideMark/>
          </w:tcPr>
          <w:p w14:paraId="2F5A341F" w14:textId="77777777" w:rsidR="006F29FC" w:rsidRPr="006604FB" w:rsidRDefault="006F29FC" w:rsidP="006F29FC">
            <w:pPr>
              <w:autoSpaceDE w:val="0"/>
              <w:autoSpaceDN w:val="0"/>
              <w:adjustRightInd w:val="0"/>
              <w:rPr>
                <w:color w:val="auto"/>
              </w:rPr>
            </w:pPr>
            <w:r w:rsidRPr="006604FB">
              <w:rPr>
                <w:color w:val="auto"/>
              </w:rPr>
              <w:t>0403</w:t>
            </w:r>
          </w:p>
          <w:p w14:paraId="328E4A27" w14:textId="77777777" w:rsidR="006F29FC" w:rsidRPr="006604FB" w:rsidRDefault="006F29FC" w:rsidP="006F29FC">
            <w:pPr>
              <w:autoSpaceDE w:val="0"/>
              <w:autoSpaceDN w:val="0"/>
              <w:adjustRightInd w:val="0"/>
              <w:rPr>
                <w:color w:val="auto"/>
              </w:rPr>
            </w:pPr>
            <w:r w:rsidRPr="006604FB">
              <w:rPr>
                <w:color w:val="auto"/>
              </w:rPr>
              <w:t>0404</w:t>
            </w:r>
          </w:p>
          <w:p w14:paraId="2798D0B3" w14:textId="77777777" w:rsidR="006F29FC" w:rsidRPr="006604FB" w:rsidRDefault="006F29FC" w:rsidP="006F29FC">
            <w:pPr>
              <w:autoSpaceDE w:val="0"/>
              <w:autoSpaceDN w:val="0"/>
              <w:adjustRightInd w:val="0"/>
              <w:rPr>
                <w:color w:val="auto"/>
              </w:rPr>
            </w:pPr>
            <w:r w:rsidRPr="006604FB">
              <w:rPr>
                <w:color w:val="auto"/>
              </w:rPr>
              <w:t>1702</w:t>
            </w:r>
          </w:p>
          <w:p w14:paraId="2C8B2797" w14:textId="77777777" w:rsidR="006F29FC" w:rsidRPr="006604FB" w:rsidRDefault="006F29FC" w:rsidP="006F29FC">
            <w:pPr>
              <w:autoSpaceDE w:val="0"/>
              <w:autoSpaceDN w:val="0"/>
              <w:adjustRightInd w:val="0"/>
              <w:rPr>
                <w:color w:val="auto"/>
              </w:rPr>
            </w:pPr>
            <w:r w:rsidRPr="006604FB">
              <w:rPr>
                <w:color w:val="auto"/>
              </w:rPr>
              <w:t>2106</w:t>
            </w:r>
          </w:p>
          <w:p w14:paraId="717A870C" w14:textId="77777777" w:rsidR="006F29FC" w:rsidRPr="006604FB" w:rsidRDefault="006F29FC" w:rsidP="006F29FC">
            <w:pPr>
              <w:autoSpaceDE w:val="0"/>
              <w:autoSpaceDN w:val="0"/>
              <w:adjustRightInd w:val="0"/>
              <w:rPr>
                <w:color w:val="auto"/>
              </w:rPr>
            </w:pPr>
            <w:r w:rsidRPr="006604FB">
              <w:rPr>
                <w:color w:val="auto"/>
              </w:rPr>
              <w:t>3501</w:t>
            </w:r>
          </w:p>
          <w:p w14:paraId="049BC43C" w14:textId="77777777" w:rsidR="006F29FC" w:rsidRPr="006604FB" w:rsidRDefault="006F29FC" w:rsidP="006F29FC">
            <w:pPr>
              <w:autoSpaceDE w:val="0"/>
              <w:autoSpaceDN w:val="0"/>
              <w:adjustRightInd w:val="0"/>
              <w:rPr>
                <w:color w:val="auto"/>
              </w:rPr>
            </w:pPr>
            <w:r w:rsidRPr="006604FB">
              <w:rPr>
                <w:color w:val="auto"/>
              </w:rPr>
              <w:t>3502</w:t>
            </w:r>
          </w:p>
          <w:p w14:paraId="66C3E26C" w14:textId="77777777" w:rsidR="006F29FC" w:rsidRPr="006604FB" w:rsidRDefault="006F29FC" w:rsidP="006F29FC">
            <w:pPr>
              <w:autoSpaceDE w:val="0"/>
              <w:autoSpaceDN w:val="0"/>
              <w:adjustRightInd w:val="0"/>
              <w:rPr>
                <w:color w:val="auto"/>
                <w:lang w:eastAsia="zh-CN"/>
              </w:rPr>
            </w:pPr>
            <w:r w:rsidRPr="006604FB">
              <w:rPr>
                <w:color w:val="auto"/>
              </w:rPr>
              <w:t>3504 00</w:t>
            </w:r>
          </w:p>
        </w:tc>
        <w:tc>
          <w:tcPr>
            <w:tcW w:w="3535" w:type="dxa"/>
            <w:hideMark/>
          </w:tcPr>
          <w:p w14:paraId="03D24505"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033/2013</w:t>
            </w:r>
          </w:p>
          <w:p w14:paraId="34AE86FE"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267D7E44" w14:textId="55823324" w:rsidR="006F29FC" w:rsidRPr="006604FB" w:rsidRDefault="006F29FC" w:rsidP="006F29FC">
            <w:pPr>
              <w:autoSpaceDE w:val="0"/>
              <w:autoSpaceDN w:val="0"/>
              <w:adjustRightInd w:val="0"/>
              <w:ind w:left="-14" w:right="-57"/>
              <w:rPr>
                <w:color w:val="auto"/>
              </w:rPr>
            </w:pPr>
            <w:r w:rsidRPr="006604FB">
              <w:rPr>
                <w:color w:val="auto"/>
              </w:rPr>
              <w:t xml:space="preserve">ГОСТ Р 53456 </w:t>
            </w:r>
          </w:p>
          <w:p w14:paraId="3761AED3" w14:textId="772D4B4C" w:rsidR="006F29FC" w:rsidRPr="006604FB" w:rsidRDefault="006F29FC" w:rsidP="006F29FC">
            <w:pPr>
              <w:autoSpaceDE w:val="0"/>
              <w:autoSpaceDN w:val="0"/>
              <w:adjustRightInd w:val="0"/>
              <w:ind w:left="-14" w:right="-57"/>
              <w:rPr>
                <w:color w:val="auto"/>
              </w:rPr>
            </w:pPr>
            <w:r w:rsidRPr="006604FB">
              <w:rPr>
                <w:color w:val="auto"/>
              </w:rPr>
              <w:t>ГОСТ 33956</w:t>
            </w:r>
          </w:p>
          <w:p w14:paraId="7F86C635" w14:textId="5300D858" w:rsidR="006F29FC" w:rsidRPr="006604FB" w:rsidRDefault="006F29FC" w:rsidP="006F29FC">
            <w:pPr>
              <w:autoSpaceDE w:val="0"/>
              <w:autoSpaceDN w:val="0"/>
              <w:adjustRightInd w:val="0"/>
              <w:ind w:left="-14" w:right="-57"/>
              <w:rPr>
                <w:color w:val="auto"/>
              </w:rPr>
            </w:pPr>
            <w:r w:rsidRPr="006604FB">
              <w:rPr>
                <w:color w:val="auto"/>
              </w:rPr>
              <w:t>ГОСТ 34354</w:t>
            </w:r>
            <w:r w:rsidRPr="006604FB">
              <w:rPr>
                <w:color w:val="auto"/>
                <w:vertAlign w:val="superscript"/>
              </w:rPr>
              <w:t>1</w:t>
            </w:r>
          </w:p>
          <w:p w14:paraId="706EEB11" w14:textId="1BC62E02" w:rsidR="006F29FC" w:rsidRPr="006604FB" w:rsidRDefault="006F29FC" w:rsidP="006F29FC">
            <w:pPr>
              <w:autoSpaceDE w:val="0"/>
              <w:autoSpaceDN w:val="0"/>
              <w:adjustRightInd w:val="0"/>
              <w:ind w:left="-14" w:right="-57"/>
              <w:rPr>
                <w:color w:val="auto"/>
                <w:lang w:eastAsia="zh-CN"/>
              </w:rPr>
            </w:pPr>
            <w:r w:rsidRPr="006604FB">
              <w:rPr>
                <w:color w:val="auto"/>
              </w:rPr>
              <w:t>ГОСТ Р 53513</w:t>
            </w:r>
          </w:p>
        </w:tc>
        <w:tc>
          <w:tcPr>
            <w:tcW w:w="1455" w:type="dxa"/>
          </w:tcPr>
          <w:p w14:paraId="6A3CE947" w14:textId="77777777" w:rsidR="006F29FC" w:rsidRPr="006604FB" w:rsidRDefault="006F29FC" w:rsidP="006F29FC">
            <w:pPr>
              <w:autoSpaceDE w:val="0"/>
              <w:autoSpaceDN w:val="0"/>
              <w:adjustRightInd w:val="0"/>
              <w:rPr>
                <w:color w:val="auto"/>
                <w:lang w:eastAsia="zh-CN"/>
              </w:rPr>
            </w:pPr>
            <w:r w:rsidRPr="006604FB">
              <w:rPr>
                <w:color w:val="auto"/>
              </w:rPr>
              <w:t>ТР ТС 033/2013</w:t>
            </w:r>
          </w:p>
          <w:p w14:paraId="3DCE3D9B" w14:textId="77777777" w:rsidR="006F29FC" w:rsidRPr="006604FB" w:rsidRDefault="006F29FC" w:rsidP="006F29FC">
            <w:pPr>
              <w:autoSpaceDE w:val="0"/>
              <w:autoSpaceDN w:val="0"/>
              <w:adjustRightInd w:val="0"/>
              <w:rPr>
                <w:color w:val="auto"/>
                <w:lang w:eastAsia="zh-CN"/>
              </w:rPr>
            </w:pPr>
          </w:p>
        </w:tc>
      </w:tr>
      <w:tr w:rsidR="0004623D" w:rsidRPr="006604FB" w14:paraId="03D8D802" w14:textId="77777777" w:rsidTr="00BA557D">
        <w:tc>
          <w:tcPr>
            <w:tcW w:w="668" w:type="dxa"/>
          </w:tcPr>
          <w:p w14:paraId="202240B6" w14:textId="3013CA4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5D1941C2" w14:textId="77777777" w:rsidR="006F29FC" w:rsidRPr="006604FB" w:rsidRDefault="006F29FC" w:rsidP="006F29FC">
            <w:pPr>
              <w:autoSpaceDE w:val="0"/>
              <w:autoSpaceDN w:val="0"/>
              <w:adjustRightInd w:val="0"/>
              <w:rPr>
                <w:color w:val="auto"/>
                <w:lang w:eastAsia="zh-CN"/>
              </w:rPr>
            </w:pPr>
            <w:r w:rsidRPr="006604FB">
              <w:rPr>
                <w:color w:val="auto"/>
              </w:rPr>
              <w:t>Функциональные компоненты, необходимые для производства продуктов переработки молока</w:t>
            </w:r>
          </w:p>
        </w:tc>
        <w:tc>
          <w:tcPr>
            <w:tcW w:w="2022" w:type="dxa"/>
            <w:gridSpan w:val="2"/>
            <w:hideMark/>
          </w:tcPr>
          <w:p w14:paraId="19FBA9A8" w14:textId="77777777" w:rsidR="006F29FC" w:rsidRPr="006604FB" w:rsidRDefault="006F29FC" w:rsidP="006F29FC">
            <w:pPr>
              <w:autoSpaceDE w:val="0"/>
              <w:autoSpaceDN w:val="0"/>
              <w:adjustRightInd w:val="0"/>
              <w:rPr>
                <w:color w:val="auto"/>
              </w:rPr>
            </w:pPr>
            <w:r w:rsidRPr="006604FB">
              <w:rPr>
                <w:color w:val="auto"/>
              </w:rPr>
              <w:t>0410 90 000</w:t>
            </w:r>
          </w:p>
          <w:p w14:paraId="66A85251" w14:textId="77777777" w:rsidR="006F29FC" w:rsidRPr="006604FB" w:rsidRDefault="006F29FC" w:rsidP="006F29FC">
            <w:pPr>
              <w:autoSpaceDE w:val="0"/>
              <w:autoSpaceDN w:val="0"/>
              <w:adjustRightInd w:val="0"/>
              <w:rPr>
                <w:color w:val="auto"/>
              </w:rPr>
            </w:pPr>
            <w:r w:rsidRPr="006604FB">
              <w:rPr>
                <w:color w:val="auto"/>
              </w:rPr>
              <w:t>2101 10</w:t>
            </w:r>
          </w:p>
          <w:p w14:paraId="626AE7C8" w14:textId="77777777" w:rsidR="006F29FC" w:rsidRPr="006604FB" w:rsidRDefault="006F29FC" w:rsidP="006F29FC">
            <w:pPr>
              <w:autoSpaceDE w:val="0"/>
              <w:autoSpaceDN w:val="0"/>
              <w:adjustRightInd w:val="0"/>
              <w:rPr>
                <w:color w:val="auto"/>
              </w:rPr>
            </w:pPr>
            <w:r w:rsidRPr="006604FB">
              <w:rPr>
                <w:color w:val="auto"/>
              </w:rPr>
              <w:t>2106</w:t>
            </w:r>
          </w:p>
          <w:p w14:paraId="3A4AD540" w14:textId="2A3B609E" w:rsidR="006F29FC" w:rsidRPr="006604FB" w:rsidRDefault="006F29FC" w:rsidP="006F29FC">
            <w:pPr>
              <w:autoSpaceDE w:val="0"/>
              <w:autoSpaceDN w:val="0"/>
              <w:adjustRightInd w:val="0"/>
              <w:rPr>
                <w:color w:val="auto"/>
              </w:rPr>
            </w:pPr>
            <w:r w:rsidRPr="006604FB">
              <w:rPr>
                <w:color w:val="auto"/>
              </w:rPr>
              <w:t>3002 49</w:t>
            </w:r>
            <w:r w:rsidR="00AC7559">
              <w:rPr>
                <w:color w:val="auto"/>
              </w:rPr>
              <w:t xml:space="preserve"> </w:t>
            </w:r>
            <w:r w:rsidRPr="006604FB">
              <w:rPr>
                <w:color w:val="auto"/>
              </w:rPr>
              <w:t>000</w:t>
            </w:r>
          </w:p>
          <w:p w14:paraId="5C7041AB" w14:textId="63E3B9CF" w:rsidR="006F29FC" w:rsidRPr="006604FB" w:rsidRDefault="006F29FC" w:rsidP="006F29FC">
            <w:pPr>
              <w:autoSpaceDE w:val="0"/>
              <w:autoSpaceDN w:val="0"/>
              <w:adjustRightInd w:val="0"/>
              <w:rPr>
                <w:color w:val="auto"/>
                <w:lang w:eastAsia="zh-CN"/>
              </w:rPr>
            </w:pPr>
            <w:r w:rsidRPr="006604FB">
              <w:rPr>
                <w:color w:val="auto"/>
              </w:rPr>
              <w:t>3507</w:t>
            </w:r>
          </w:p>
        </w:tc>
        <w:tc>
          <w:tcPr>
            <w:tcW w:w="3535" w:type="dxa"/>
            <w:hideMark/>
          </w:tcPr>
          <w:p w14:paraId="59942F16"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033/2013</w:t>
            </w:r>
          </w:p>
          <w:p w14:paraId="24DF436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242962D1" w14:textId="42A304AF" w:rsidR="006F29FC" w:rsidRPr="006604FB" w:rsidRDefault="006F29FC" w:rsidP="006F29FC">
            <w:pPr>
              <w:autoSpaceDE w:val="0"/>
              <w:autoSpaceDN w:val="0"/>
              <w:adjustRightInd w:val="0"/>
              <w:ind w:left="-14" w:right="-57"/>
              <w:rPr>
                <w:bCs/>
                <w:iCs/>
                <w:color w:val="auto"/>
              </w:rPr>
            </w:pPr>
            <w:r w:rsidRPr="006604FB">
              <w:rPr>
                <w:bCs/>
                <w:iCs/>
                <w:color w:val="auto"/>
              </w:rPr>
              <w:t>ГОСТ 34353</w:t>
            </w:r>
            <w:r w:rsidRPr="006604FB">
              <w:rPr>
                <w:bCs/>
                <w:iCs/>
                <w:color w:val="auto"/>
                <w:vertAlign w:val="superscript"/>
              </w:rPr>
              <w:t>1</w:t>
            </w:r>
          </w:p>
          <w:p w14:paraId="62C0BFB2" w14:textId="39B7D8D9" w:rsidR="006F29FC" w:rsidRPr="006604FB" w:rsidRDefault="006F29FC" w:rsidP="006F29FC">
            <w:pPr>
              <w:autoSpaceDE w:val="0"/>
              <w:autoSpaceDN w:val="0"/>
              <w:adjustRightInd w:val="0"/>
              <w:ind w:left="-14" w:right="-57"/>
              <w:rPr>
                <w:color w:val="auto"/>
              </w:rPr>
            </w:pPr>
            <w:r w:rsidRPr="006604FB">
              <w:rPr>
                <w:color w:val="auto"/>
              </w:rPr>
              <w:t>ГОСТ Р 52688</w:t>
            </w:r>
          </w:p>
          <w:p w14:paraId="1786EC5A" w14:textId="68B169D0" w:rsidR="006F29FC" w:rsidRPr="006604FB" w:rsidRDefault="006F29FC" w:rsidP="006F29FC">
            <w:pPr>
              <w:autoSpaceDE w:val="0"/>
              <w:autoSpaceDN w:val="0"/>
              <w:adjustRightInd w:val="0"/>
              <w:ind w:left="-14" w:right="-57"/>
              <w:rPr>
                <w:color w:val="auto"/>
                <w:lang w:eastAsia="zh-CN"/>
              </w:rPr>
            </w:pPr>
            <w:r w:rsidRPr="006604FB">
              <w:rPr>
                <w:color w:val="auto"/>
              </w:rPr>
              <w:t>ГОСТ 31668</w:t>
            </w:r>
          </w:p>
        </w:tc>
        <w:tc>
          <w:tcPr>
            <w:tcW w:w="1455" w:type="dxa"/>
            <w:hideMark/>
          </w:tcPr>
          <w:p w14:paraId="2E26069F" w14:textId="77777777" w:rsidR="006F29FC" w:rsidRPr="006604FB" w:rsidRDefault="006F29FC" w:rsidP="006F29FC">
            <w:pPr>
              <w:autoSpaceDE w:val="0"/>
              <w:autoSpaceDN w:val="0"/>
              <w:adjustRightInd w:val="0"/>
              <w:rPr>
                <w:color w:val="auto"/>
                <w:lang w:eastAsia="zh-CN"/>
              </w:rPr>
            </w:pPr>
            <w:r w:rsidRPr="006604FB">
              <w:rPr>
                <w:color w:val="auto"/>
              </w:rPr>
              <w:t xml:space="preserve">ТР ТС 033/2013 </w:t>
            </w:r>
          </w:p>
        </w:tc>
      </w:tr>
      <w:tr w:rsidR="006F29FC" w:rsidRPr="006604FB" w14:paraId="6E98CBDF" w14:textId="77777777" w:rsidTr="00BA557D">
        <w:tc>
          <w:tcPr>
            <w:tcW w:w="668" w:type="dxa"/>
          </w:tcPr>
          <w:p w14:paraId="30E37AD3" w14:textId="77777777" w:rsidR="006F29FC" w:rsidRPr="006604FB" w:rsidRDefault="006F29FC" w:rsidP="006F29FC">
            <w:pPr>
              <w:tabs>
                <w:tab w:val="left" w:pos="2"/>
              </w:tabs>
              <w:ind w:left="-108" w:right="-108"/>
              <w:jc w:val="center"/>
              <w:rPr>
                <w:color w:val="auto"/>
              </w:rPr>
            </w:pPr>
          </w:p>
        </w:tc>
        <w:tc>
          <w:tcPr>
            <w:tcW w:w="9571" w:type="dxa"/>
            <w:gridSpan w:val="5"/>
          </w:tcPr>
          <w:p w14:paraId="21EBD00A" w14:textId="6115C5EC" w:rsidR="006F29FC" w:rsidRPr="006604FB" w:rsidRDefault="006F29FC" w:rsidP="006F29FC">
            <w:pPr>
              <w:ind w:left="-14" w:right="-57"/>
              <w:jc w:val="center"/>
              <w:outlineLvl w:val="0"/>
              <w:rPr>
                <w:color w:val="auto"/>
              </w:rPr>
            </w:pPr>
            <w:r w:rsidRPr="006604FB">
              <w:rPr>
                <w:b/>
                <w:color w:val="auto"/>
              </w:rPr>
              <w:t>ТР ТС 034/2013 «О БЕЗОПАСНОСТИ МЯСА И МЯСНОЙ ПРОДУКЦИИ»</w:t>
            </w:r>
          </w:p>
        </w:tc>
      </w:tr>
      <w:tr w:rsidR="0004623D" w:rsidRPr="006604FB" w14:paraId="0C16B589" w14:textId="77777777" w:rsidTr="00BA557D">
        <w:tc>
          <w:tcPr>
            <w:tcW w:w="668" w:type="dxa"/>
          </w:tcPr>
          <w:p w14:paraId="76D22BB6" w14:textId="616F9F7C"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7E3CF23" w14:textId="77777777" w:rsidR="006F29FC" w:rsidRPr="006604FB" w:rsidRDefault="006F29FC" w:rsidP="006F29FC">
            <w:pPr>
              <w:shd w:val="clear" w:color="auto" w:fill="FFFFFF"/>
              <w:rPr>
                <w:color w:val="auto"/>
                <w:lang w:eastAsia="zh-CN"/>
              </w:rPr>
            </w:pPr>
            <w:r w:rsidRPr="006604FB">
              <w:rPr>
                <w:color w:val="auto"/>
              </w:rPr>
              <w:t>Жир-сырец и продукты его переработки, в том числе животные топленые жиры</w:t>
            </w:r>
          </w:p>
        </w:tc>
        <w:tc>
          <w:tcPr>
            <w:tcW w:w="2022" w:type="dxa"/>
            <w:gridSpan w:val="2"/>
            <w:hideMark/>
          </w:tcPr>
          <w:p w14:paraId="57F8DB1A" w14:textId="77777777" w:rsidR="006F29FC" w:rsidRPr="006604FB" w:rsidRDefault="006F29FC" w:rsidP="006F29FC">
            <w:pPr>
              <w:autoSpaceDE w:val="0"/>
              <w:autoSpaceDN w:val="0"/>
              <w:adjustRightInd w:val="0"/>
              <w:rPr>
                <w:color w:val="auto"/>
                <w:lang w:eastAsia="zh-CN"/>
              </w:rPr>
            </w:pPr>
            <w:r w:rsidRPr="006604FB">
              <w:rPr>
                <w:color w:val="auto"/>
              </w:rPr>
              <w:t>0209</w:t>
            </w:r>
          </w:p>
          <w:p w14:paraId="00FA4645" w14:textId="77777777" w:rsidR="006F29FC" w:rsidRPr="006604FB" w:rsidRDefault="006F29FC" w:rsidP="006F29FC">
            <w:pPr>
              <w:autoSpaceDE w:val="0"/>
              <w:autoSpaceDN w:val="0"/>
              <w:adjustRightInd w:val="0"/>
              <w:rPr>
                <w:color w:val="auto"/>
              </w:rPr>
            </w:pPr>
            <w:r w:rsidRPr="006604FB">
              <w:rPr>
                <w:color w:val="auto"/>
              </w:rPr>
              <w:t>1501</w:t>
            </w:r>
          </w:p>
          <w:p w14:paraId="1C668608" w14:textId="77777777" w:rsidR="006F29FC" w:rsidRPr="006604FB" w:rsidRDefault="006F29FC" w:rsidP="006F29FC">
            <w:pPr>
              <w:autoSpaceDE w:val="0"/>
              <w:autoSpaceDN w:val="0"/>
              <w:adjustRightInd w:val="0"/>
              <w:rPr>
                <w:color w:val="auto"/>
              </w:rPr>
            </w:pPr>
            <w:r w:rsidRPr="006604FB">
              <w:rPr>
                <w:color w:val="auto"/>
              </w:rPr>
              <w:t>1502</w:t>
            </w:r>
          </w:p>
          <w:p w14:paraId="2430A6E4" w14:textId="77777777" w:rsidR="006F29FC" w:rsidRPr="006604FB" w:rsidRDefault="006F29FC" w:rsidP="006F29FC">
            <w:pPr>
              <w:autoSpaceDE w:val="0"/>
              <w:autoSpaceDN w:val="0"/>
              <w:adjustRightInd w:val="0"/>
              <w:rPr>
                <w:color w:val="auto"/>
              </w:rPr>
            </w:pPr>
            <w:r w:rsidRPr="006604FB">
              <w:rPr>
                <w:color w:val="auto"/>
              </w:rPr>
              <w:t>1503 00</w:t>
            </w:r>
          </w:p>
          <w:p w14:paraId="797F50D4" w14:textId="7F6AFD48" w:rsidR="006F29FC" w:rsidRPr="006604FB" w:rsidRDefault="006F29FC" w:rsidP="006F29FC">
            <w:pPr>
              <w:autoSpaceDE w:val="0"/>
              <w:autoSpaceDN w:val="0"/>
              <w:adjustRightInd w:val="0"/>
              <w:rPr>
                <w:color w:val="auto"/>
              </w:rPr>
            </w:pPr>
            <w:r w:rsidRPr="006604FB">
              <w:rPr>
                <w:color w:val="auto"/>
              </w:rPr>
              <w:t>1506 00</w:t>
            </w:r>
            <w:r w:rsidR="00AC7559">
              <w:rPr>
                <w:color w:val="auto"/>
              </w:rPr>
              <w:t xml:space="preserve"> </w:t>
            </w:r>
            <w:r w:rsidRPr="006604FB">
              <w:rPr>
                <w:color w:val="auto"/>
              </w:rPr>
              <w:t>000 0</w:t>
            </w:r>
          </w:p>
          <w:p w14:paraId="244CCEF7" w14:textId="77777777" w:rsidR="006F29FC" w:rsidRPr="006604FB" w:rsidRDefault="006F29FC" w:rsidP="006F29FC">
            <w:pPr>
              <w:autoSpaceDE w:val="0"/>
              <w:autoSpaceDN w:val="0"/>
              <w:adjustRightInd w:val="0"/>
              <w:rPr>
                <w:color w:val="auto"/>
              </w:rPr>
            </w:pPr>
            <w:r w:rsidRPr="006604FB">
              <w:rPr>
                <w:color w:val="auto"/>
              </w:rPr>
              <w:t>1517</w:t>
            </w:r>
          </w:p>
          <w:p w14:paraId="31AC91DA" w14:textId="77777777" w:rsidR="006F29FC" w:rsidRPr="006604FB" w:rsidRDefault="006F29FC" w:rsidP="006F29FC">
            <w:pPr>
              <w:autoSpaceDE w:val="0"/>
              <w:autoSpaceDN w:val="0"/>
              <w:adjustRightInd w:val="0"/>
              <w:rPr>
                <w:color w:val="auto"/>
              </w:rPr>
            </w:pPr>
            <w:r w:rsidRPr="006604FB">
              <w:rPr>
                <w:color w:val="auto"/>
              </w:rPr>
              <w:t>1518 00</w:t>
            </w:r>
          </w:p>
          <w:p w14:paraId="446433E8" w14:textId="77777777" w:rsidR="006F29FC" w:rsidRPr="006604FB" w:rsidRDefault="006F29FC" w:rsidP="006F29FC">
            <w:pPr>
              <w:autoSpaceDE w:val="0"/>
              <w:autoSpaceDN w:val="0"/>
              <w:adjustRightInd w:val="0"/>
              <w:rPr>
                <w:color w:val="auto"/>
              </w:rPr>
            </w:pPr>
            <w:r w:rsidRPr="006604FB">
              <w:rPr>
                <w:color w:val="auto"/>
              </w:rPr>
              <w:t>1516 10</w:t>
            </w:r>
          </w:p>
          <w:p w14:paraId="09564A17" w14:textId="4356FB42" w:rsidR="006F29FC" w:rsidRPr="006604FB" w:rsidRDefault="006F29FC" w:rsidP="006F29FC">
            <w:pPr>
              <w:autoSpaceDE w:val="0"/>
              <w:autoSpaceDN w:val="0"/>
              <w:adjustRightInd w:val="0"/>
              <w:rPr>
                <w:color w:val="auto"/>
                <w:lang w:eastAsia="zh-CN"/>
              </w:rPr>
            </w:pPr>
            <w:r w:rsidRPr="006604FB">
              <w:rPr>
                <w:color w:val="auto"/>
              </w:rPr>
              <w:t>2106 90</w:t>
            </w:r>
            <w:r w:rsidR="00AC7559">
              <w:rPr>
                <w:color w:val="auto"/>
              </w:rPr>
              <w:t xml:space="preserve"> </w:t>
            </w:r>
            <w:r w:rsidRPr="006604FB">
              <w:rPr>
                <w:color w:val="auto"/>
              </w:rPr>
              <w:t>980 4</w:t>
            </w:r>
          </w:p>
        </w:tc>
        <w:tc>
          <w:tcPr>
            <w:tcW w:w="3535" w:type="dxa"/>
            <w:hideMark/>
          </w:tcPr>
          <w:p w14:paraId="4E651432"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16C492B7" w14:textId="77777777" w:rsidR="006F29FC" w:rsidRPr="006604FB" w:rsidRDefault="006F29FC" w:rsidP="006F29FC">
            <w:pPr>
              <w:ind w:left="-14" w:right="-57"/>
              <w:rPr>
                <w:color w:val="auto"/>
              </w:rPr>
            </w:pPr>
            <w:r w:rsidRPr="006604FB">
              <w:rPr>
                <w:color w:val="auto"/>
              </w:rPr>
              <w:t xml:space="preserve">ТР ТС 021/2011 </w:t>
            </w:r>
          </w:p>
          <w:p w14:paraId="5D037C37" w14:textId="2D237AF5" w:rsidR="006F29FC" w:rsidRPr="006604FB" w:rsidRDefault="006F29FC" w:rsidP="006F29FC">
            <w:pPr>
              <w:ind w:left="-14" w:right="-57"/>
              <w:rPr>
                <w:color w:val="auto"/>
              </w:rPr>
            </w:pPr>
            <w:r w:rsidRPr="006604FB">
              <w:rPr>
                <w:color w:val="auto"/>
              </w:rPr>
              <w:t>ГОСТ 25292</w:t>
            </w:r>
          </w:p>
          <w:p w14:paraId="69C13679" w14:textId="77777777" w:rsidR="006F29FC" w:rsidRPr="006604FB" w:rsidRDefault="006F29FC" w:rsidP="006F29FC">
            <w:pPr>
              <w:ind w:left="-14" w:right="-57"/>
              <w:rPr>
                <w:color w:val="auto"/>
                <w:lang w:eastAsia="zh-CN"/>
              </w:rPr>
            </w:pPr>
          </w:p>
        </w:tc>
        <w:tc>
          <w:tcPr>
            <w:tcW w:w="1455" w:type="dxa"/>
            <w:hideMark/>
          </w:tcPr>
          <w:p w14:paraId="3453C0C3"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09016499" w14:textId="77777777" w:rsidTr="00BA557D">
        <w:tc>
          <w:tcPr>
            <w:tcW w:w="668" w:type="dxa"/>
          </w:tcPr>
          <w:p w14:paraId="5E3F0130" w14:textId="124644B2"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321D8606" w14:textId="77777777" w:rsidR="006F29FC" w:rsidRPr="006604FB" w:rsidRDefault="006F29FC" w:rsidP="006F29FC">
            <w:pPr>
              <w:shd w:val="clear" w:color="auto" w:fill="FFFFFF"/>
              <w:rPr>
                <w:color w:val="auto"/>
                <w:lang w:eastAsia="zh-CN"/>
              </w:rPr>
            </w:pPr>
            <w:r w:rsidRPr="006604FB">
              <w:rPr>
                <w:color w:val="auto"/>
              </w:rPr>
              <w:t>Продукты переработки крови</w:t>
            </w:r>
          </w:p>
        </w:tc>
        <w:tc>
          <w:tcPr>
            <w:tcW w:w="2022" w:type="dxa"/>
            <w:gridSpan w:val="2"/>
            <w:hideMark/>
          </w:tcPr>
          <w:p w14:paraId="022D8D72" w14:textId="2E253EF4" w:rsidR="006F29FC" w:rsidRPr="006604FB" w:rsidRDefault="006F29FC" w:rsidP="006F29FC">
            <w:pPr>
              <w:autoSpaceDE w:val="0"/>
              <w:autoSpaceDN w:val="0"/>
              <w:adjustRightInd w:val="0"/>
              <w:rPr>
                <w:color w:val="auto"/>
              </w:rPr>
            </w:pPr>
            <w:r w:rsidRPr="006604FB">
              <w:rPr>
                <w:color w:val="auto"/>
              </w:rPr>
              <w:t>0511 99</w:t>
            </w:r>
            <w:r w:rsidR="00AC7559">
              <w:rPr>
                <w:color w:val="auto"/>
              </w:rPr>
              <w:t xml:space="preserve"> </w:t>
            </w:r>
            <w:r w:rsidRPr="006604FB">
              <w:rPr>
                <w:color w:val="auto"/>
              </w:rPr>
              <w:t>859 9</w:t>
            </w:r>
          </w:p>
          <w:p w14:paraId="6BE08A3D" w14:textId="4AAD9491" w:rsidR="006F29FC" w:rsidRPr="006604FB" w:rsidRDefault="006F29FC" w:rsidP="006F29FC">
            <w:pPr>
              <w:autoSpaceDE w:val="0"/>
              <w:autoSpaceDN w:val="0"/>
              <w:adjustRightInd w:val="0"/>
              <w:rPr>
                <w:color w:val="auto"/>
              </w:rPr>
            </w:pPr>
            <w:r w:rsidRPr="006604FB">
              <w:rPr>
                <w:color w:val="auto"/>
              </w:rPr>
              <w:t>1602 90</w:t>
            </w:r>
            <w:r w:rsidR="00AC7559">
              <w:rPr>
                <w:color w:val="auto"/>
              </w:rPr>
              <w:t xml:space="preserve"> </w:t>
            </w:r>
            <w:r w:rsidRPr="006604FB">
              <w:rPr>
                <w:color w:val="auto"/>
              </w:rPr>
              <w:t>100 0</w:t>
            </w:r>
          </w:p>
          <w:p w14:paraId="202442FE" w14:textId="77777777" w:rsidR="006F29FC" w:rsidRPr="006604FB" w:rsidRDefault="006F29FC" w:rsidP="006F29FC">
            <w:pPr>
              <w:autoSpaceDE w:val="0"/>
              <w:autoSpaceDN w:val="0"/>
              <w:adjustRightInd w:val="0"/>
              <w:rPr>
                <w:color w:val="auto"/>
              </w:rPr>
            </w:pPr>
            <w:r w:rsidRPr="006604FB">
              <w:rPr>
                <w:color w:val="auto"/>
              </w:rPr>
              <w:t>3502 90</w:t>
            </w:r>
          </w:p>
          <w:p w14:paraId="31AB6A20" w14:textId="0997CF46" w:rsidR="006F29FC" w:rsidRPr="006604FB" w:rsidRDefault="006F29FC" w:rsidP="006F29FC">
            <w:pPr>
              <w:autoSpaceDE w:val="0"/>
              <w:autoSpaceDN w:val="0"/>
              <w:adjustRightInd w:val="0"/>
              <w:rPr>
                <w:color w:val="auto"/>
                <w:lang w:eastAsia="zh-CN"/>
              </w:rPr>
            </w:pPr>
          </w:p>
        </w:tc>
        <w:tc>
          <w:tcPr>
            <w:tcW w:w="3535" w:type="dxa"/>
            <w:hideMark/>
          </w:tcPr>
          <w:p w14:paraId="18130E37"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2E151D7D"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7B18FF27"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207824ED" w14:textId="77777777" w:rsidTr="00BA557D">
        <w:tc>
          <w:tcPr>
            <w:tcW w:w="668" w:type="dxa"/>
          </w:tcPr>
          <w:p w14:paraId="157CE494" w14:textId="2CC622A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359AE92" w14:textId="77777777" w:rsidR="006F29FC" w:rsidRPr="006604FB" w:rsidRDefault="006F29FC" w:rsidP="006F29FC">
            <w:pPr>
              <w:shd w:val="clear" w:color="auto" w:fill="FFFFFF"/>
              <w:rPr>
                <w:color w:val="auto"/>
                <w:lang w:eastAsia="zh-CN"/>
              </w:rPr>
            </w:pPr>
            <w:r w:rsidRPr="006604FB">
              <w:rPr>
                <w:color w:val="auto"/>
              </w:rPr>
              <w:t>Продукты переработки кости</w:t>
            </w:r>
          </w:p>
        </w:tc>
        <w:tc>
          <w:tcPr>
            <w:tcW w:w="2022" w:type="dxa"/>
            <w:gridSpan w:val="2"/>
            <w:hideMark/>
          </w:tcPr>
          <w:p w14:paraId="1B8249E3" w14:textId="77777777" w:rsidR="006F29FC" w:rsidRPr="006604FB" w:rsidRDefault="006F29FC" w:rsidP="006F29FC">
            <w:pPr>
              <w:autoSpaceDE w:val="0"/>
              <w:autoSpaceDN w:val="0"/>
              <w:adjustRightInd w:val="0"/>
              <w:rPr>
                <w:color w:val="auto"/>
              </w:rPr>
            </w:pPr>
            <w:r w:rsidRPr="006604FB">
              <w:rPr>
                <w:color w:val="auto"/>
              </w:rPr>
              <w:t>0506 90</w:t>
            </w:r>
          </w:p>
          <w:p w14:paraId="3D18D385" w14:textId="4D974D3A" w:rsidR="006F29FC" w:rsidRPr="006604FB" w:rsidRDefault="006F29FC" w:rsidP="006F29FC">
            <w:pPr>
              <w:autoSpaceDE w:val="0"/>
              <w:autoSpaceDN w:val="0"/>
              <w:adjustRightInd w:val="0"/>
              <w:rPr>
                <w:color w:val="auto"/>
              </w:rPr>
            </w:pPr>
            <w:r w:rsidRPr="006604FB">
              <w:rPr>
                <w:color w:val="auto"/>
              </w:rPr>
              <w:t>0506 10</w:t>
            </w:r>
            <w:r w:rsidR="00AC7559">
              <w:rPr>
                <w:color w:val="auto"/>
              </w:rPr>
              <w:t xml:space="preserve"> </w:t>
            </w:r>
            <w:r w:rsidRPr="006604FB">
              <w:rPr>
                <w:color w:val="auto"/>
              </w:rPr>
              <w:t>000 0</w:t>
            </w:r>
          </w:p>
          <w:p w14:paraId="7C777D3D" w14:textId="3911CB76" w:rsidR="006F29FC" w:rsidRPr="006604FB" w:rsidRDefault="006F29FC" w:rsidP="006F29FC">
            <w:pPr>
              <w:autoSpaceDE w:val="0"/>
              <w:autoSpaceDN w:val="0"/>
              <w:adjustRightInd w:val="0"/>
              <w:rPr>
                <w:color w:val="auto"/>
              </w:rPr>
            </w:pPr>
            <w:r w:rsidRPr="006604FB">
              <w:rPr>
                <w:color w:val="auto"/>
              </w:rPr>
              <w:t>0507 90</w:t>
            </w:r>
            <w:r w:rsidR="00AC7559">
              <w:rPr>
                <w:color w:val="auto"/>
              </w:rPr>
              <w:t xml:space="preserve"> </w:t>
            </w:r>
            <w:r w:rsidRPr="006604FB">
              <w:rPr>
                <w:color w:val="auto"/>
              </w:rPr>
              <w:t>000 0</w:t>
            </w:r>
          </w:p>
          <w:p w14:paraId="528B08B4" w14:textId="0940F1A0" w:rsidR="006F29FC" w:rsidRPr="006604FB" w:rsidRDefault="006F29FC" w:rsidP="006F29FC">
            <w:pPr>
              <w:autoSpaceDE w:val="0"/>
              <w:autoSpaceDN w:val="0"/>
              <w:adjustRightInd w:val="0"/>
              <w:rPr>
                <w:color w:val="auto"/>
                <w:lang w:eastAsia="zh-CN"/>
              </w:rPr>
            </w:pPr>
          </w:p>
        </w:tc>
        <w:tc>
          <w:tcPr>
            <w:tcW w:w="3535" w:type="dxa"/>
            <w:hideMark/>
          </w:tcPr>
          <w:p w14:paraId="3AD9D05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511B33A3" w14:textId="77777777" w:rsidR="006F29FC" w:rsidRPr="006604FB" w:rsidRDefault="006F29FC" w:rsidP="006F29FC">
            <w:pPr>
              <w:ind w:left="-14" w:right="-57"/>
              <w:rPr>
                <w:color w:val="auto"/>
              </w:rPr>
            </w:pPr>
            <w:r w:rsidRPr="006604FB">
              <w:rPr>
                <w:color w:val="auto"/>
              </w:rPr>
              <w:t xml:space="preserve">ТР ТС 021/2011 </w:t>
            </w:r>
          </w:p>
          <w:p w14:paraId="40F3DE03" w14:textId="6CCDC248" w:rsidR="006F29FC" w:rsidRPr="006604FB" w:rsidRDefault="006F29FC" w:rsidP="006F29FC">
            <w:pPr>
              <w:ind w:left="-14" w:right="-57"/>
              <w:rPr>
                <w:color w:val="auto"/>
              </w:rPr>
            </w:pPr>
            <w:r w:rsidRPr="006604FB">
              <w:rPr>
                <w:color w:val="auto"/>
              </w:rPr>
              <w:t>ГОСТ 2067</w:t>
            </w:r>
            <w:r w:rsidRPr="006604FB">
              <w:rPr>
                <w:color w:val="auto"/>
                <w:vertAlign w:val="superscript"/>
              </w:rPr>
              <w:t>1</w:t>
            </w:r>
            <w:r w:rsidRPr="006604FB">
              <w:rPr>
                <w:color w:val="auto"/>
              </w:rPr>
              <w:t xml:space="preserve"> </w:t>
            </w:r>
          </w:p>
          <w:p w14:paraId="1B98C25E" w14:textId="5C3C4ADB" w:rsidR="006F29FC" w:rsidRPr="006604FB" w:rsidRDefault="006F29FC" w:rsidP="006F29FC">
            <w:pPr>
              <w:ind w:left="-14" w:right="-57"/>
              <w:rPr>
                <w:color w:val="auto"/>
                <w:lang w:eastAsia="zh-CN"/>
              </w:rPr>
            </w:pPr>
          </w:p>
        </w:tc>
        <w:tc>
          <w:tcPr>
            <w:tcW w:w="1455" w:type="dxa"/>
            <w:hideMark/>
          </w:tcPr>
          <w:p w14:paraId="4E6554EF"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151699C5" w14:textId="77777777" w:rsidTr="00BA557D">
        <w:tc>
          <w:tcPr>
            <w:tcW w:w="668" w:type="dxa"/>
          </w:tcPr>
          <w:p w14:paraId="3C2D523E" w14:textId="482D21A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31B8EC91" w14:textId="77777777" w:rsidR="006F29FC" w:rsidRPr="006604FB" w:rsidRDefault="006F29FC" w:rsidP="006F29FC">
            <w:pPr>
              <w:shd w:val="clear" w:color="auto" w:fill="FFFFFF"/>
              <w:rPr>
                <w:color w:val="auto"/>
                <w:lang w:eastAsia="zh-CN"/>
              </w:rPr>
            </w:pPr>
            <w:r w:rsidRPr="006604FB">
              <w:rPr>
                <w:color w:val="auto"/>
              </w:rPr>
              <w:t>Сырье коллагенсодержащее и продукты его переработки (в том числе желатин)</w:t>
            </w:r>
          </w:p>
        </w:tc>
        <w:tc>
          <w:tcPr>
            <w:tcW w:w="2022" w:type="dxa"/>
            <w:gridSpan w:val="2"/>
            <w:hideMark/>
          </w:tcPr>
          <w:p w14:paraId="58487959" w14:textId="60C02508" w:rsidR="006F29FC" w:rsidRPr="006604FB" w:rsidRDefault="006F29FC" w:rsidP="006F29FC">
            <w:pPr>
              <w:autoSpaceDE w:val="0"/>
              <w:autoSpaceDN w:val="0"/>
              <w:adjustRightInd w:val="0"/>
              <w:rPr>
                <w:color w:val="auto"/>
              </w:rPr>
            </w:pPr>
            <w:r w:rsidRPr="006604FB">
              <w:rPr>
                <w:color w:val="auto"/>
              </w:rPr>
              <w:t>0511 99</w:t>
            </w:r>
            <w:r w:rsidR="00AC7559">
              <w:rPr>
                <w:color w:val="auto"/>
              </w:rPr>
              <w:t xml:space="preserve"> </w:t>
            </w:r>
            <w:r w:rsidRPr="006604FB">
              <w:rPr>
                <w:color w:val="auto"/>
              </w:rPr>
              <w:t>859 9</w:t>
            </w:r>
          </w:p>
          <w:p w14:paraId="6F642804" w14:textId="77777777" w:rsidR="006F29FC" w:rsidRPr="006604FB" w:rsidRDefault="006F29FC" w:rsidP="006F29FC">
            <w:pPr>
              <w:autoSpaceDE w:val="0"/>
              <w:autoSpaceDN w:val="0"/>
              <w:adjustRightInd w:val="0"/>
              <w:rPr>
                <w:color w:val="auto"/>
              </w:rPr>
            </w:pPr>
            <w:r w:rsidRPr="006604FB">
              <w:rPr>
                <w:color w:val="auto"/>
              </w:rPr>
              <w:t>2106 10</w:t>
            </w:r>
          </w:p>
          <w:p w14:paraId="706015BD" w14:textId="765BAA77" w:rsidR="006F29FC" w:rsidRPr="006604FB" w:rsidRDefault="006F29FC" w:rsidP="006F29FC">
            <w:pPr>
              <w:autoSpaceDE w:val="0"/>
              <w:autoSpaceDN w:val="0"/>
              <w:adjustRightInd w:val="0"/>
              <w:rPr>
                <w:color w:val="auto"/>
              </w:rPr>
            </w:pPr>
            <w:r w:rsidRPr="006604FB">
              <w:rPr>
                <w:color w:val="auto"/>
              </w:rPr>
              <w:t>3503 00</w:t>
            </w:r>
            <w:r w:rsidR="00AC7559">
              <w:rPr>
                <w:color w:val="auto"/>
              </w:rPr>
              <w:t xml:space="preserve"> </w:t>
            </w:r>
            <w:r w:rsidRPr="006604FB">
              <w:rPr>
                <w:color w:val="auto"/>
              </w:rPr>
              <w:t>100</w:t>
            </w:r>
          </w:p>
          <w:p w14:paraId="312EF044" w14:textId="764A3305" w:rsidR="006F29FC" w:rsidRPr="006604FB" w:rsidRDefault="006F29FC" w:rsidP="006F29FC">
            <w:pPr>
              <w:autoSpaceDE w:val="0"/>
              <w:autoSpaceDN w:val="0"/>
              <w:adjustRightInd w:val="0"/>
              <w:rPr>
                <w:color w:val="auto"/>
                <w:lang w:eastAsia="zh-CN"/>
              </w:rPr>
            </w:pPr>
            <w:r w:rsidRPr="006604FB">
              <w:rPr>
                <w:color w:val="auto"/>
              </w:rPr>
              <w:t>3504 00</w:t>
            </w:r>
            <w:r w:rsidR="00AC7559">
              <w:rPr>
                <w:color w:val="auto"/>
              </w:rPr>
              <w:t xml:space="preserve"> </w:t>
            </w:r>
            <w:r w:rsidRPr="006604FB">
              <w:rPr>
                <w:color w:val="auto"/>
              </w:rPr>
              <w:t>900 0</w:t>
            </w:r>
          </w:p>
          <w:p w14:paraId="39CB6F85" w14:textId="3C7BA18A" w:rsidR="006F29FC" w:rsidRPr="006604FB" w:rsidRDefault="006F29FC" w:rsidP="006F29FC">
            <w:pPr>
              <w:autoSpaceDE w:val="0"/>
              <w:autoSpaceDN w:val="0"/>
              <w:adjustRightInd w:val="0"/>
              <w:rPr>
                <w:color w:val="auto"/>
              </w:rPr>
            </w:pPr>
          </w:p>
          <w:p w14:paraId="4C82068D" w14:textId="77777777" w:rsidR="006F29FC" w:rsidRPr="006604FB" w:rsidRDefault="006F29FC" w:rsidP="006F29FC">
            <w:pPr>
              <w:autoSpaceDE w:val="0"/>
              <w:autoSpaceDN w:val="0"/>
              <w:adjustRightInd w:val="0"/>
              <w:rPr>
                <w:color w:val="auto"/>
                <w:lang w:eastAsia="zh-CN"/>
              </w:rPr>
            </w:pPr>
          </w:p>
        </w:tc>
        <w:tc>
          <w:tcPr>
            <w:tcW w:w="3535" w:type="dxa"/>
          </w:tcPr>
          <w:p w14:paraId="334222C5"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0B3CA75A"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30ECDB9F"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09B237E2"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39B5DF03" w14:textId="77777777" w:rsidTr="00BA557D">
        <w:tc>
          <w:tcPr>
            <w:tcW w:w="668" w:type="dxa"/>
          </w:tcPr>
          <w:p w14:paraId="1F15C4AE" w14:textId="06712FE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2126FDD6" w14:textId="77777777" w:rsidR="006F29FC" w:rsidRPr="006604FB" w:rsidRDefault="006F29FC" w:rsidP="006F29FC">
            <w:pPr>
              <w:shd w:val="clear" w:color="auto" w:fill="FFFFFF"/>
              <w:rPr>
                <w:color w:val="auto"/>
                <w:lang w:eastAsia="zh-CN"/>
              </w:rPr>
            </w:pPr>
            <w:r w:rsidRPr="006604FB">
              <w:rPr>
                <w:color w:val="auto"/>
              </w:rPr>
              <w:t>Мясные и мясосодержащие продукты из мяса</w:t>
            </w:r>
          </w:p>
        </w:tc>
        <w:tc>
          <w:tcPr>
            <w:tcW w:w="2022" w:type="dxa"/>
            <w:gridSpan w:val="2"/>
            <w:hideMark/>
          </w:tcPr>
          <w:p w14:paraId="7A253DEE" w14:textId="77777777" w:rsidR="006F29FC" w:rsidRPr="006604FB" w:rsidRDefault="006F29FC" w:rsidP="006F29FC">
            <w:pPr>
              <w:autoSpaceDE w:val="0"/>
              <w:autoSpaceDN w:val="0"/>
              <w:adjustRightInd w:val="0"/>
              <w:rPr>
                <w:color w:val="auto"/>
              </w:rPr>
            </w:pPr>
            <w:r w:rsidRPr="006604FB">
              <w:rPr>
                <w:color w:val="auto"/>
              </w:rPr>
              <w:t>0202</w:t>
            </w:r>
          </w:p>
          <w:p w14:paraId="01C5BD7D" w14:textId="77777777" w:rsidR="006F29FC" w:rsidRPr="006604FB" w:rsidRDefault="006F29FC" w:rsidP="006F29FC">
            <w:pPr>
              <w:autoSpaceDE w:val="0"/>
              <w:autoSpaceDN w:val="0"/>
              <w:adjustRightInd w:val="0"/>
              <w:rPr>
                <w:color w:val="auto"/>
                <w:lang w:eastAsia="zh-CN"/>
              </w:rPr>
            </w:pPr>
            <w:r w:rsidRPr="006604FB">
              <w:rPr>
                <w:color w:val="auto"/>
              </w:rPr>
              <w:t>0210</w:t>
            </w:r>
          </w:p>
          <w:p w14:paraId="1A0318CA" w14:textId="77777777" w:rsidR="006F29FC" w:rsidRPr="006604FB" w:rsidRDefault="006F29FC" w:rsidP="006F29FC">
            <w:pPr>
              <w:autoSpaceDE w:val="0"/>
              <w:autoSpaceDN w:val="0"/>
              <w:adjustRightInd w:val="0"/>
              <w:rPr>
                <w:color w:val="auto"/>
              </w:rPr>
            </w:pPr>
            <w:r w:rsidRPr="006604FB">
              <w:rPr>
                <w:color w:val="auto"/>
              </w:rPr>
              <w:t>1601 00</w:t>
            </w:r>
          </w:p>
          <w:p w14:paraId="03DAAF97" w14:textId="3BC35C33" w:rsidR="006F29FC" w:rsidRPr="006604FB" w:rsidRDefault="006F29FC" w:rsidP="006F29FC">
            <w:pPr>
              <w:autoSpaceDE w:val="0"/>
              <w:autoSpaceDN w:val="0"/>
              <w:adjustRightInd w:val="0"/>
              <w:rPr>
                <w:color w:val="auto"/>
              </w:rPr>
            </w:pPr>
            <w:r w:rsidRPr="006604FB">
              <w:rPr>
                <w:color w:val="auto"/>
              </w:rPr>
              <w:t>1602</w:t>
            </w:r>
          </w:p>
          <w:p w14:paraId="2469FDC1" w14:textId="2EA63A4B" w:rsidR="006F29FC" w:rsidRPr="006604FB" w:rsidRDefault="006F29FC" w:rsidP="006F29FC">
            <w:pPr>
              <w:autoSpaceDE w:val="0"/>
              <w:autoSpaceDN w:val="0"/>
              <w:adjustRightInd w:val="0"/>
              <w:rPr>
                <w:color w:val="auto"/>
                <w:lang w:eastAsia="zh-CN"/>
              </w:rPr>
            </w:pPr>
            <w:r w:rsidRPr="006604FB">
              <w:rPr>
                <w:color w:val="auto"/>
              </w:rPr>
              <w:t>2106 90</w:t>
            </w:r>
            <w:r w:rsidR="00AC7559">
              <w:rPr>
                <w:color w:val="auto"/>
              </w:rPr>
              <w:t xml:space="preserve"> </w:t>
            </w:r>
            <w:r w:rsidRPr="006604FB">
              <w:rPr>
                <w:color w:val="auto"/>
              </w:rPr>
              <w:t>980 8</w:t>
            </w:r>
          </w:p>
        </w:tc>
        <w:tc>
          <w:tcPr>
            <w:tcW w:w="3535" w:type="dxa"/>
          </w:tcPr>
          <w:p w14:paraId="1138ADE8"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46745A1F"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1F96FD1D" w14:textId="04CEE2A8" w:rsidR="006F29FC" w:rsidRPr="006604FB" w:rsidRDefault="006F29FC" w:rsidP="006F29FC">
            <w:pPr>
              <w:ind w:left="-14" w:right="-57"/>
              <w:rPr>
                <w:color w:val="auto"/>
              </w:rPr>
            </w:pPr>
            <w:r w:rsidRPr="006604FB">
              <w:rPr>
                <w:color w:val="auto"/>
              </w:rPr>
              <w:t>ГОСТ 16594</w:t>
            </w:r>
          </w:p>
          <w:p w14:paraId="7E791514" w14:textId="0FD9F557" w:rsidR="006F29FC" w:rsidRPr="006604FB" w:rsidRDefault="006F29FC" w:rsidP="006F29FC">
            <w:pPr>
              <w:ind w:left="-14" w:right="-57"/>
              <w:rPr>
                <w:color w:val="auto"/>
              </w:rPr>
            </w:pPr>
            <w:r w:rsidRPr="006604FB">
              <w:rPr>
                <w:color w:val="auto"/>
              </w:rPr>
              <w:t xml:space="preserve">ГОСТ 1748285 </w:t>
            </w:r>
          </w:p>
          <w:p w14:paraId="062A8E6A" w14:textId="6DEFAC7C" w:rsidR="006F29FC" w:rsidRPr="006604FB" w:rsidRDefault="006F29FC" w:rsidP="006F29FC">
            <w:pPr>
              <w:ind w:left="-14" w:right="-57"/>
              <w:rPr>
                <w:color w:val="auto"/>
              </w:rPr>
            </w:pPr>
            <w:r w:rsidRPr="006604FB">
              <w:rPr>
                <w:color w:val="auto"/>
              </w:rPr>
              <w:t xml:space="preserve">ГОСТ 18255 </w:t>
            </w:r>
          </w:p>
          <w:p w14:paraId="6709332F" w14:textId="18733336" w:rsidR="006F29FC" w:rsidRPr="006604FB" w:rsidRDefault="006F29FC" w:rsidP="006F29FC">
            <w:pPr>
              <w:ind w:left="-14" w:right="-57"/>
              <w:rPr>
                <w:color w:val="auto"/>
              </w:rPr>
            </w:pPr>
            <w:r w:rsidRPr="006604FB">
              <w:rPr>
                <w:color w:val="auto"/>
              </w:rPr>
              <w:t>ГОСТ 18256</w:t>
            </w:r>
          </w:p>
          <w:p w14:paraId="66FD70DB" w14:textId="3CFA1472" w:rsidR="006F29FC" w:rsidRPr="006604FB" w:rsidRDefault="006F29FC" w:rsidP="006F29FC">
            <w:pPr>
              <w:ind w:left="-14" w:right="-57"/>
              <w:rPr>
                <w:color w:val="auto"/>
              </w:rPr>
            </w:pPr>
            <w:r w:rsidRPr="006604FB">
              <w:rPr>
                <w:color w:val="auto"/>
              </w:rPr>
              <w:t xml:space="preserve">ГОСТ 31790 </w:t>
            </w:r>
          </w:p>
          <w:p w14:paraId="23DF7925" w14:textId="52DEBE2C" w:rsidR="006F29FC" w:rsidRPr="006604FB" w:rsidRDefault="006F29FC" w:rsidP="006F29FC">
            <w:pPr>
              <w:autoSpaceDE w:val="0"/>
              <w:autoSpaceDN w:val="0"/>
              <w:adjustRightInd w:val="0"/>
              <w:ind w:left="-14" w:right="-57"/>
              <w:rPr>
                <w:color w:val="auto"/>
              </w:rPr>
            </w:pPr>
            <w:r w:rsidRPr="006604FB">
              <w:rPr>
                <w:color w:val="auto"/>
              </w:rPr>
              <w:t>ГОСТ 33394</w:t>
            </w:r>
          </w:p>
          <w:p w14:paraId="4F375662" w14:textId="1C47E781" w:rsidR="006F29FC" w:rsidRPr="006604FB" w:rsidRDefault="006F29FC" w:rsidP="006F29FC">
            <w:pPr>
              <w:ind w:left="-14" w:right="-57"/>
              <w:rPr>
                <w:color w:val="auto"/>
              </w:rPr>
            </w:pPr>
            <w:r w:rsidRPr="006604FB">
              <w:rPr>
                <w:color w:val="auto"/>
              </w:rPr>
              <w:t xml:space="preserve">ГОСТ Р 54043 </w:t>
            </w:r>
          </w:p>
          <w:p w14:paraId="18F9D48E" w14:textId="5B4232E3" w:rsidR="006F29FC" w:rsidRPr="006604FB" w:rsidRDefault="006F29FC" w:rsidP="006F29FC">
            <w:pPr>
              <w:ind w:left="-14" w:right="-57"/>
              <w:rPr>
                <w:color w:val="auto"/>
              </w:rPr>
            </w:pPr>
            <w:r w:rsidRPr="006604FB">
              <w:rPr>
                <w:color w:val="auto"/>
              </w:rPr>
              <w:t xml:space="preserve">ГОСТ Р 55795 </w:t>
            </w:r>
          </w:p>
          <w:p w14:paraId="435C1517" w14:textId="45243C6E" w:rsidR="006F29FC" w:rsidRPr="006604FB" w:rsidRDefault="006F29FC" w:rsidP="006F29FC">
            <w:pPr>
              <w:autoSpaceDE w:val="0"/>
              <w:autoSpaceDN w:val="0"/>
              <w:adjustRightInd w:val="0"/>
              <w:ind w:left="-14" w:right="-57"/>
              <w:rPr>
                <w:color w:val="auto"/>
                <w:lang w:eastAsia="zh-CN"/>
              </w:rPr>
            </w:pPr>
            <w:r w:rsidRPr="006604FB">
              <w:rPr>
                <w:color w:val="auto"/>
              </w:rPr>
              <w:t xml:space="preserve">ГОСТ Р 55796 </w:t>
            </w:r>
          </w:p>
          <w:p w14:paraId="3EA1F477" w14:textId="1B843A6B" w:rsidR="006F29FC" w:rsidRPr="006604FB" w:rsidRDefault="006F29FC" w:rsidP="006F29FC">
            <w:pPr>
              <w:ind w:left="-14" w:right="-57"/>
              <w:rPr>
                <w:color w:val="auto"/>
              </w:rPr>
            </w:pPr>
            <w:r w:rsidRPr="006604FB">
              <w:rPr>
                <w:color w:val="auto"/>
              </w:rPr>
              <w:t xml:space="preserve">СТБ 335 </w:t>
            </w:r>
          </w:p>
          <w:p w14:paraId="06626006" w14:textId="380D5E65" w:rsidR="006F29FC" w:rsidRPr="006604FB" w:rsidRDefault="006F29FC" w:rsidP="006F29FC">
            <w:pPr>
              <w:autoSpaceDE w:val="0"/>
              <w:autoSpaceDN w:val="0"/>
              <w:adjustRightInd w:val="0"/>
              <w:ind w:left="-14" w:right="-57"/>
              <w:rPr>
                <w:color w:val="auto"/>
                <w:lang w:eastAsia="zh-CN"/>
              </w:rPr>
            </w:pPr>
            <w:r w:rsidRPr="006604FB">
              <w:rPr>
                <w:color w:val="auto"/>
              </w:rPr>
              <w:t xml:space="preserve">СТБ 735 </w:t>
            </w:r>
          </w:p>
        </w:tc>
        <w:tc>
          <w:tcPr>
            <w:tcW w:w="1455" w:type="dxa"/>
            <w:hideMark/>
          </w:tcPr>
          <w:p w14:paraId="070A85A6"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27AF1AA3" w14:textId="77777777" w:rsidTr="00BA557D">
        <w:tc>
          <w:tcPr>
            <w:tcW w:w="668" w:type="dxa"/>
          </w:tcPr>
          <w:p w14:paraId="1139484A" w14:textId="3F4887A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5D96FC53" w14:textId="77777777" w:rsidR="006F29FC" w:rsidRPr="006604FB" w:rsidRDefault="006F29FC" w:rsidP="006F29FC">
            <w:pPr>
              <w:shd w:val="clear" w:color="auto" w:fill="FFFFFF"/>
              <w:rPr>
                <w:color w:val="auto"/>
                <w:lang w:eastAsia="zh-CN"/>
              </w:rPr>
            </w:pPr>
            <w:r w:rsidRPr="006604FB">
              <w:rPr>
                <w:color w:val="auto"/>
              </w:rPr>
              <w:t>Мясные и мясосодержащие колбасные изделия</w:t>
            </w:r>
          </w:p>
        </w:tc>
        <w:tc>
          <w:tcPr>
            <w:tcW w:w="2022" w:type="dxa"/>
            <w:gridSpan w:val="2"/>
            <w:hideMark/>
          </w:tcPr>
          <w:p w14:paraId="045AD3E6" w14:textId="77777777" w:rsidR="006F29FC" w:rsidRPr="006604FB" w:rsidRDefault="006F29FC" w:rsidP="006F29FC">
            <w:pPr>
              <w:autoSpaceDE w:val="0"/>
              <w:autoSpaceDN w:val="0"/>
              <w:adjustRightInd w:val="0"/>
              <w:rPr>
                <w:color w:val="auto"/>
              </w:rPr>
            </w:pPr>
            <w:r w:rsidRPr="006604FB">
              <w:rPr>
                <w:color w:val="auto"/>
                <w:lang w:val="en-US"/>
              </w:rPr>
              <w:t>1601 00</w:t>
            </w:r>
          </w:p>
          <w:p w14:paraId="2B7FC691" w14:textId="77777777" w:rsidR="006F29FC" w:rsidRPr="006604FB" w:rsidRDefault="006F29FC" w:rsidP="006F29FC">
            <w:pPr>
              <w:autoSpaceDE w:val="0"/>
              <w:autoSpaceDN w:val="0"/>
              <w:adjustRightInd w:val="0"/>
              <w:rPr>
                <w:color w:val="auto"/>
                <w:lang w:eastAsia="zh-CN"/>
              </w:rPr>
            </w:pPr>
            <w:r w:rsidRPr="006604FB">
              <w:rPr>
                <w:color w:val="auto"/>
                <w:lang w:val="en-US"/>
              </w:rPr>
              <w:t>1602</w:t>
            </w:r>
          </w:p>
        </w:tc>
        <w:tc>
          <w:tcPr>
            <w:tcW w:w="3535" w:type="dxa"/>
          </w:tcPr>
          <w:p w14:paraId="5FF1825D"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4F2313E2"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083E7BF" w14:textId="1AA1DABC" w:rsidR="006F29FC" w:rsidRPr="006604FB" w:rsidRDefault="006F29FC" w:rsidP="006F29FC">
            <w:pPr>
              <w:ind w:left="-14" w:right="-57"/>
              <w:rPr>
                <w:color w:val="auto"/>
              </w:rPr>
            </w:pPr>
            <w:r w:rsidRPr="006604FB">
              <w:rPr>
                <w:color w:val="auto"/>
              </w:rPr>
              <w:t>ГОСТ 16131</w:t>
            </w:r>
          </w:p>
          <w:p w14:paraId="6F5E6772" w14:textId="169F708E" w:rsidR="006F29FC" w:rsidRPr="006604FB" w:rsidRDefault="006F29FC" w:rsidP="006F29FC">
            <w:pPr>
              <w:ind w:left="-14" w:right="-57"/>
              <w:rPr>
                <w:color w:val="auto"/>
              </w:rPr>
            </w:pPr>
            <w:r w:rsidRPr="006604FB">
              <w:rPr>
                <w:color w:val="auto"/>
              </w:rPr>
              <w:t xml:space="preserve">ГОСТ 16290 </w:t>
            </w:r>
          </w:p>
          <w:p w14:paraId="13B3712F" w14:textId="0C0442CF" w:rsidR="006F29FC" w:rsidRPr="006604FB" w:rsidRDefault="006F29FC" w:rsidP="006F29FC">
            <w:pPr>
              <w:ind w:left="-14" w:right="-57"/>
              <w:rPr>
                <w:bCs/>
                <w:iCs/>
                <w:color w:val="auto"/>
              </w:rPr>
            </w:pPr>
            <w:r w:rsidRPr="006604FB">
              <w:rPr>
                <w:bCs/>
                <w:iCs/>
                <w:color w:val="auto"/>
              </w:rPr>
              <w:t>ГОСТ 20402</w:t>
            </w:r>
            <w:r w:rsidRPr="006604FB">
              <w:rPr>
                <w:bCs/>
                <w:iCs/>
                <w:color w:val="auto"/>
                <w:vertAlign w:val="superscript"/>
              </w:rPr>
              <w:t>1</w:t>
            </w:r>
            <w:r w:rsidRPr="006604FB">
              <w:rPr>
                <w:bCs/>
                <w:iCs/>
                <w:color w:val="auto"/>
              </w:rPr>
              <w:t xml:space="preserve"> </w:t>
            </w:r>
          </w:p>
          <w:p w14:paraId="6609D9C9" w14:textId="3FB08B5B" w:rsidR="006F29FC" w:rsidRPr="006604FB" w:rsidRDefault="006F29FC" w:rsidP="006F29FC">
            <w:pPr>
              <w:ind w:left="-14" w:right="-57"/>
              <w:rPr>
                <w:color w:val="auto"/>
              </w:rPr>
            </w:pPr>
            <w:r w:rsidRPr="006604FB">
              <w:rPr>
                <w:color w:val="auto"/>
              </w:rPr>
              <w:t xml:space="preserve">ГОСТ 31501 </w:t>
            </w:r>
          </w:p>
          <w:p w14:paraId="22F4D953" w14:textId="6DDA4A97" w:rsidR="006F29FC" w:rsidRPr="006604FB" w:rsidRDefault="006F29FC" w:rsidP="006F29FC">
            <w:pPr>
              <w:ind w:left="-14" w:right="-57"/>
              <w:rPr>
                <w:color w:val="auto"/>
              </w:rPr>
            </w:pPr>
            <w:r w:rsidRPr="006604FB">
              <w:rPr>
                <w:color w:val="auto"/>
              </w:rPr>
              <w:t xml:space="preserve">ГОСТ 31780 </w:t>
            </w:r>
          </w:p>
          <w:p w14:paraId="26420ECF" w14:textId="5B915A60" w:rsidR="006F29FC" w:rsidRPr="006604FB" w:rsidRDefault="006F29FC" w:rsidP="006F29FC">
            <w:pPr>
              <w:ind w:left="-14" w:right="-57"/>
              <w:rPr>
                <w:color w:val="auto"/>
              </w:rPr>
            </w:pPr>
            <w:r w:rsidRPr="006604FB">
              <w:rPr>
                <w:color w:val="auto"/>
              </w:rPr>
              <w:t xml:space="preserve">ГОСТ 31785 </w:t>
            </w:r>
          </w:p>
          <w:p w14:paraId="4F3EE3E1" w14:textId="58A95E1C" w:rsidR="006F29FC" w:rsidRPr="006604FB" w:rsidRDefault="006F29FC" w:rsidP="006F29FC">
            <w:pPr>
              <w:ind w:left="-14" w:right="-57"/>
              <w:rPr>
                <w:color w:val="auto"/>
              </w:rPr>
            </w:pPr>
            <w:r w:rsidRPr="006604FB">
              <w:rPr>
                <w:color w:val="auto"/>
              </w:rPr>
              <w:t>ГОСТ 31786</w:t>
            </w:r>
          </w:p>
          <w:p w14:paraId="7DC60718" w14:textId="42E89D6F" w:rsidR="006F29FC" w:rsidRPr="006604FB" w:rsidRDefault="006F29FC" w:rsidP="006F29FC">
            <w:pPr>
              <w:ind w:left="-14" w:right="-57"/>
              <w:rPr>
                <w:color w:val="auto"/>
              </w:rPr>
            </w:pPr>
            <w:r w:rsidRPr="006604FB">
              <w:rPr>
                <w:color w:val="auto"/>
              </w:rPr>
              <w:t xml:space="preserve">ГОСТ Р 54646 </w:t>
            </w:r>
          </w:p>
          <w:p w14:paraId="310B1024" w14:textId="3A6788D5" w:rsidR="006F29FC" w:rsidRPr="006604FB" w:rsidRDefault="006F29FC" w:rsidP="006F29FC">
            <w:pPr>
              <w:autoSpaceDE w:val="0"/>
              <w:autoSpaceDN w:val="0"/>
              <w:adjustRightInd w:val="0"/>
              <w:ind w:left="-14" w:right="-57"/>
              <w:rPr>
                <w:color w:val="auto"/>
              </w:rPr>
            </w:pPr>
            <w:r w:rsidRPr="006604FB">
              <w:rPr>
                <w:color w:val="auto"/>
              </w:rPr>
              <w:t xml:space="preserve">ГОСТ Р 54670 </w:t>
            </w:r>
          </w:p>
          <w:p w14:paraId="107708A0" w14:textId="5E773AFC" w:rsidR="006F29FC" w:rsidRPr="006604FB" w:rsidRDefault="006F29FC" w:rsidP="006F29FC">
            <w:pPr>
              <w:ind w:left="-14" w:right="-57"/>
              <w:rPr>
                <w:color w:val="auto"/>
              </w:rPr>
            </w:pPr>
            <w:r w:rsidRPr="006604FB">
              <w:rPr>
                <w:color w:val="auto"/>
              </w:rPr>
              <w:t>ГОСТ Р 55334</w:t>
            </w:r>
          </w:p>
          <w:p w14:paraId="4192A9E8" w14:textId="7A2C58C0" w:rsidR="006F29FC" w:rsidRPr="006604FB" w:rsidRDefault="006F29FC" w:rsidP="006F29FC">
            <w:pPr>
              <w:ind w:left="-14" w:right="-57"/>
              <w:rPr>
                <w:color w:val="auto"/>
              </w:rPr>
            </w:pPr>
            <w:r w:rsidRPr="006604FB">
              <w:rPr>
                <w:color w:val="auto"/>
              </w:rPr>
              <w:t xml:space="preserve">ГОСТ Р 55367 </w:t>
            </w:r>
          </w:p>
          <w:p w14:paraId="328D0392" w14:textId="7D7F15BB" w:rsidR="006F29FC" w:rsidRPr="006604FB" w:rsidRDefault="006F29FC" w:rsidP="006F29FC">
            <w:pPr>
              <w:autoSpaceDE w:val="0"/>
              <w:autoSpaceDN w:val="0"/>
              <w:adjustRightInd w:val="0"/>
              <w:ind w:left="-14" w:right="-57"/>
              <w:rPr>
                <w:color w:val="auto"/>
              </w:rPr>
            </w:pPr>
            <w:r w:rsidRPr="006604FB">
              <w:rPr>
                <w:color w:val="auto"/>
              </w:rPr>
              <w:t xml:space="preserve">ГОСТ Р 55455 </w:t>
            </w:r>
          </w:p>
          <w:p w14:paraId="66CECD28" w14:textId="14C9EB30" w:rsidR="006F29FC" w:rsidRPr="006604FB" w:rsidRDefault="006F29FC" w:rsidP="006F29FC">
            <w:pPr>
              <w:autoSpaceDE w:val="0"/>
              <w:autoSpaceDN w:val="0"/>
              <w:adjustRightInd w:val="0"/>
              <w:ind w:left="-14" w:right="-57"/>
              <w:rPr>
                <w:color w:val="auto"/>
              </w:rPr>
            </w:pPr>
            <w:r w:rsidRPr="006604FB">
              <w:rPr>
                <w:color w:val="auto"/>
              </w:rPr>
              <w:t>СТБ 126</w:t>
            </w:r>
          </w:p>
          <w:p w14:paraId="26A15E8F" w14:textId="214CC288" w:rsidR="006F29FC" w:rsidRPr="006604FB" w:rsidRDefault="006F29FC" w:rsidP="006F29FC">
            <w:pPr>
              <w:ind w:left="-14" w:right="-57"/>
              <w:rPr>
                <w:color w:val="auto"/>
              </w:rPr>
            </w:pPr>
            <w:r w:rsidRPr="006604FB">
              <w:rPr>
                <w:color w:val="auto"/>
              </w:rPr>
              <w:t>СТБ 196</w:t>
            </w:r>
          </w:p>
          <w:p w14:paraId="17B5646D" w14:textId="72077377" w:rsidR="006F29FC" w:rsidRPr="006604FB" w:rsidRDefault="006F29FC" w:rsidP="006F29FC">
            <w:pPr>
              <w:autoSpaceDE w:val="0"/>
              <w:autoSpaceDN w:val="0"/>
              <w:adjustRightInd w:val="0"/>
              <w:ind w:left="-14" w:right="-57"/>
              <w:rPr>
                <w:color w:val="auto"/>
              </w:rPr>
            </w:pPr>
            <w:r w:rsidRPr="006604FB">
              <w:rPr>
                <w:color w:val="auto"/>
              </w:rPr>
              <w:t>СТБ 1996</w:t>
            </w:r>
          </w:p>
          <w:p w14:paraId="24DA6039" w14:textId="4CDCE0D1" w:rsidR="006F29FC" w:rsidRPr="006604FB" w:rsidRDefault="006F29FC" w:rsidP="006F29FC">
            <w:pPr>
              <w:autoSpaceDE w:val="0"/>
              <w:autoSpaceDN w:val="0"/>
              <w:adjustRightInd w:val="0"/>
              <w:ind w:left="-14" w:right="-57"/>
              <w:rPr>
                <w:bCs/>
                <w:iCs/>
                <w:color w:val="auto"/>
              </w:rPr>
            </w:pPr>
            <w:r w:rsidRPr="006604FB">
              <w:rPr>
                <w:bCs/>
                <w:iCs/>
                <w:color w:val="auto"/>
              </w:rPr>
              <w:t>СТБ 2585</w:t>
            </w:r>
            <w:r w:rsidRPr="006604FB">
              <w:rPr>
                <w:bCs/>
                <w:iCs/>
                <w:color w:val="auto"/>
                <w:vertAlign w:val="superscript"/>
              </w:rPr>
              <w:t>1</w:t>
            </w:r>
          </w:p>
          <w:p w14:paraId="68AA2E24" w14:textId="13720F3B" w:rsidR="006F29FC" w:rsidRPr="006604FB" w:rsidRDefault="006F29FC" w:rsidP="006F29FC">
            <w:pPr>
              <w:autoSpaceDE w:val="0"/>
              <w:autoSpaceDN w:val="0"/>
              <w:adjustRightInd w:val="0"/>
              <w:ind w:left="-14" w:right="-57"/>
              <w:rPr>
                <w:bCs/>
                <w:iCs/>
                <w:color w:val="auto"/>
              </w:rPr>
            </w:pPr>
            <w:r w:rsidRPr="006604FB">
              <w:rPr>
                <w:bCs/>
                <w:iCs/>
                <w:color w:val="auto"/>
              </w:rPr>
              <w:t>СТБ 2586</w:t>
            </w:r>
            <w:r w:rsidRPr="006604FB">
              <w:rPr>
                <w:bCs/>
                <w:iCs/>
                <w:color w:val="auto"/>
                <w:vertAlign w:val="superscript"/>
              </w:rPr>
              <w:t>1</w:t>
            </w:r>
          </w:p>
          <w:p w14:paraId="63B90733" w14:textId="51B7A771" w:rsidR="006F29FC" w:rsidRPr="006604FB" w:rsidRDefault="006F29FC" w:rsidP="006F29FC">
            <w:pPr>
              <w:autoSpaceDE w:val="0"/>
              <w:autoSpaceDN w:val="0"/>
              <w:adjustRightInd w:val="0"/>
              <w:ind w:left="-14" w:right="-57"/>
              <w:rPr>
                <w:bCs/>
                <w:iCs/>
                <w:color w:val="auto"/>
              </w:rPr>
            </w:pPr>
            <w:r w:rsidRPr="006604FB">
              <w:rPr>
                <w:bCs/>
                <w:iCs/>
                <w:color w:val="auto"/>
              </w:rPr>
              <w:t>СТБ 2587</w:t>
            </w:r>
            <w:r w:rsidRPr="006604FB">
              <w:rPr>
                <w:bCs/>
                <w:iCs/>
                <w:color w:val="auto"/>
                <w:vertAlign w:val="superscript"/>
              </w:rPr>
              <w:t>1</w:t>
            </w:r>
          </w:p>
          <w:p w14:paraId="4C560D7D" w14:textId="1DF6CE7A" w:rsidR="006F29FC" w:rsidRPr="006604FB" w:rsidRDefault="006F29FC" w:rsidP="006F29FC">
            <w:pPr>
              <w:ind w:left="-14" w:right="-57"/>
              <w:rPr>
                <w:color w:val="auto"/>
              </w:rPr>
            </w:pPr>
            <w:r w:rsidRPr="006604FB">
              <w:rPr>
                <w:color w:val="auto"/>
              </w:rPr>
              <w:t xml:space="preserve">СТБ 295 </w:t>
            </w:r>
          </w:p>
          <w:p w14:paraId="114B9950" w14:textId="7F18FEEE" w:rsidR="006F29FC" w:rsidRPr="006604FB" w:rsidRDefault="006F29FC" w:rsidP="006F29FC">
            <w:pPr>
              <w:autoSpaceDE w:val="0"/>
              <w:autoSpaceDN w:val="0"/>
              <w:adjustRightInd w:val="0"/>
              <w:ind w:left="-14" w:right="-57"/>
              <w:rPr>
                <w:color w:val="auto"/>
              </w:rPr>
            </w:pPr>
            <w:r w:rsidRPr="006604FB">
              <w:rPr>
                <w:color w:val="auto"/>
              </w:rPr>
              <w:t>СТБ 971</w:t>
            </w:r>
          </w:p>
        </w:tc>
        <w:tc>
          <w:tcPr>
            <w:tcW w:w="1455" w:type="dxa"/>
            <w:hideMark/>
          </w:tcPr>
          <w:p w14:paraId="1C453FD9"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4753980A" w14:textId="77777777" w:rsidTr="00BA557D">
        <w:tc>
          <w:tcPr>
            <w:tcW w:w="668" w:type="dxa"/>
          </w:tcPr>
          <w:p w14:paraId="039D988A" w14:textId="5C8871AC"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4FF197E2" w14:textId="77777777" w:rsidR="006F29FC" w:rsidRPr="006604FB" w:rsidRDefault="006F29FC" w:rsidP="006F29FC">
            <w:pPr>
              <w:shd w:val="clear" w:color="auto" w:fill="FFFFFF"/>
              <w:rPr>
                <w:color w:val="auto"/>
                <w:lang w:eastAsia="zh-CN"/>
              </w:rPr>
            </w:pPr>
            <w:r w:rsidRPr="006604FB">
              <w:rPr>
                <w:color w:val="auto"/>
              </w:rPr>
              <w:t>Мясные и мясосодержащие полуфабрикаты и кулинарные изделия</w:t>
            </w:r>
          </w:p>
        </w:tc>
        <w:tc>
          <w:tcPr>
            <w:tcW w:w="2022" w:type="dxa"/>
            <w:gridSpan w:val="2"/>
            <w:hideMark/>
          </w:tcPr>
          <w:p w14:paraId="025CAA53" w14:textId="77777777" w:rsidR="006F29FC" w:rsidRPr="006604FB" w:rsidRDefault="006F29FC" w:rsidP="006F29FC">
            <w:pPr>
              <w:autoSpaceDE w:val="0"/>
              <w:autoSpaceDN w:val="0"/>
              <w:adjustRightInd w:val="0"/>
              <w:rPr>
                <w:color w:val="auto"/>
              </w:rPr>
            </w:pPr>
            <w:r w:rsidRPr="006604FB">
              <w:rPr>
                <w:color w:val="auto"/>
              </w:rPr>
              <w:t>0201</w:t>
            </w:r>
          </w:p>
          <w:p w14:paraId="37FED0E0" w14:textId="77777777" w:rsidR="006F29FC" w:rsidRPr="006604FB" w:rsidRDefault="006F29FC" w:rsidP="006F29FC">
            <w:pPr>
              <w:autoSpaceDE w:val="0"/>
              <w:autoSpaceDN w:val="0"/>
              <w:adjustRightInd w:val="0"/>
              <w:rPr>
                <w:color w:val="auto"/>
              </w:rPr>
            </w:pPr>
            <w:r w:rsidRPr="006604FB">
              <w:rPr>
                <w:color w:val="auto"/>
              </w:rPr>
              <w:t>0202</w:t>
            </w:r>
          </w:p>
          <w:p w14:paraId="459FE6FC" w14:textId="77777777" w:rsidR="006F29FC" w:rsidRPr="006604FB" w:rsidRDefault="006F29FC" w:rsidP="006F29FC">
            <w:pPr>
              <w:autoSpaceDE w:val="0"/>
              <w:autoSpaceDN w:val="0"/>
              <w:adjustRightInd w:val="0"/>
              <w:rPr>
                <w:color w:val="auto"/>
              </w:rPr>
            </w:pPr>
            <w:r w:rsidRPr="006604FB">
              <w:rPr>
                <w:color w:val="auto"/>
              </w:rPr>
              <w:t>0203</w:t>
            </w:r>
          </w:p>
          <w:p w14:paraId="226D3893" w14:textId="77777777" w:rsidR="006F29FC" w:rsidRPr="006604FB" w:rsidRDefault="006F29FC" w:rsidP="006F29FC">
            <w:pPr>
              <w:autoSpaceDE w:val="0"/>
              <w:autoSpaceDN w:val="0"/>
              <w:adjustRightInd w:val="0"/>
              <w:rPr>
                <w:color w:val="auto"/>
              </w:rPr>
            </w:pPr>
            <w:r w:rsidRPr="006604FB">
              <w:rPr>
                <w:color w:val="auto"/>
              </w:rPr>
              <w:t>0204</w:t>
            </w:r>
          </w:p>
          <w:p w14:paraId="53202FE0" w14:textId="77777777" w:rsidR="006F29FC" w:rsidRPr="006604FB" w:rsidRDefault="006F29FC" w:rsidP="006F29FC">
            <w:pPr>
              <w:autoSpaceDE w:val="0"/>
              <w:autoSpaceDN w:val="0"/>
              <w:adjustRightInd w:val="0"/>
              <w:rPr>
                <w:color w:val="auto"/>
              </w:rPr>
            </w:pPr>
            <w:r w:rsidRPr="006604FB">
              <w:rPr>
                <w:color w:val="auto"/>
              </w:rPr>
              <w:t>0205</w:t>
            </w:r>
          </w:p>
          <w:p w14:paraId="14D9815D" w14:textId="77777777" w:rsidR="006F29FC" w:rsidRPr="006604FB" w:rsidRDefault="006F29FC" w:rsidP="006F29FC">
            <w:pPr>
              <w:autoSpaceDE w:val="0"/>
              <w:autoSpaceDN w:val="0"/>
              <w:adjustRightInd w:val="0"/>
              <w:rPr>
                <w:color w:val="auto"/>
              </w:rPr>
            </w:pPr>
            <w:r w:rsidRPr="006604FB">
              <w:rPr>
                <w:color w:val="auto"/>
              </w:rPr>
              <w:t>0206</w:t>
            </w:r>
          </w:p>
          <w:p w14:paraId="77449038" w14:textId="77777777" w:rsidR="006F29FC" w:rsidRPr="006604FB" w:rsidRDefault="006F29FC" w:rsidP="006F29FC">
            <w:pPr>
              <w:autoSpaceDE w:val="0"/>
              <w:autoSpaceDN w:val="0"/>
              <w:adjustRightInd w:val="0"/>
              <w:rPr>
                <w:color w:val="auto"/>
              </w:rPr>
            </w:pPr>
            <w:r w:rsidRPr="006604FB">
              <w:rPr>
                <w:color w:val="auto"/>
              </w:rPr>
              <w:t>0208</w:t>
            </w:r>
          </w:p>
          <w:p w14:paraId="1C5DA078" w14:textId="77777777" w:rsidR="006F29FC" w:rsidRPr="006604FB" w:rsidRDefault="006F29FC" w:rsidP="006F29FC">
            <w:pPr>
              <w:autoSpaceDE w:val="0"/>
              <w:autoSpaceDN w:val="0"/>
              <w:adjustRightInd w:val="0"/>
              <w:rPr>
                <w:color w:val="auto"/>
              </w:rPr>
            </w:pPr>
            <w:r w:rsidRPr="006604FB">
              <w:rPr>
                <w:color w:val="auto"/>
              </w:rPr>
              <w:t>0210</w:t>
            </w:r>
          </w:p>
          <w:p w14:paraId="4EE1D344" w14:textId="77777777" w:rsidR="006F29FC" w:rsidRPr="006604FB" w:rsidRDefault="006F29FC" w:rsidP="006F29FC">
            <w:pPr>
              <w:autoSpaceDE w:val="0"/>
              <w:autoSpaceDN w:val="0"/>
              <w:adjustRightInd w:val="0"/>
              <w:rPr>
                <w:color w:val="auto"/>
              </w:rPr>
            </w:pPr>
            <w:r w:rsidRPr="006604FB">
              <w:rPr>
                <w:color w:val="auto"/>
                <w:lang w:val="en-US"/>
              </w:rPr>
              <w:t>1601</w:t>
            </w:r>
            <w:r w:rsidRPr="006604FB">
              <w:rPr>
                <w:color w:val="auto"/>
              </w:rPr>
              <w:t xml:space="preserve"> 00</w:t>
            </w:r>
          </w:p>
          <w:p w14:paraId="4872AFF8" w14:textId="77777777" w:rsidR="006F29FC" w:rsidRPr="006604FB" w:rsidRDefault="006F29FC" w:rsidP="006F29FC">
            <w:pPr>
              <w:autoSpaceDE w:val="0"/>
              <w:autoSpaceDN w:val="0"/>
              <w:adjustRightInd w:val="0"/>
              <w:rPr>
                <w:color w:val="auto"/>
              </w:rPr>
            </w:pPr>
            <w:r w:rsidRPr="006604FB">
              <w:rPr>
                <w:color w:val="auto"/>
              </w:rPr>
              <w:t>1602</w:t>
            </w:r>
          </w:p>
          <w:p w14:paraId="72D595E2" w14:textId="77777777" w:rsidR="006F29FC" w:rsidRPr="006604FB" w:rsidRDefault="006F29FC" w:rsidP="006F29FC">
            <w:pPr>
              <w:autoSpaceDE w:val="0"/>
              <w:autoSpaceDN w:val="0"/>
              <w:adjustRightInd w:val="0"/>
              <w:rPr>
                <w:color w:val="auto"/>
              </w:rPr>
            </w:pPr>
            <w:r w:rsidRPr="006604FB">
              <w:rPr>
                <w:color w:val="auto"/>
                <w:lang w:val="en-US"/>
              </w:rPr>
              <w:t>1902</w:t>
            </w:r>
          </w:p>
          <w:p w14:paraId="06E3E24F" w14:textId="77777777" w:rsidR="006F29FC" w:rsidRPr="006604FB" w:rsidRDefault="006F29FC" w:rsidP="006F29FC">
            <w:pPr>
              <w:autoSpaceDE w:val="0"/>
              <w:autoSpaceDN w:val="0"/>
              <w:adjustRightInd w:val="0"/>
              <w:rPr>
                <w:color w:val="auto"/>
              </w:rPr>
            </w:pPr>
            <w:r w:rsidRPr="006604FB">
              <w:rPr>
                <w:color w:val="auto"/>
              </w:rPr>
              <w:t>1905</w:t>
            </w:r>
          </w:p>
          <w:p w14:paraId="6F6DB70E" w14:textId="20318154" w:rsidR="006F29FC" w:rsidRPr="006604FB" w:rsidRDefault="006F29FC" w:rsidP="006F29FC">
            <w:pPr>
              <w:autoSpaceDE w:val="0"/>
              <w:autoSpaceDN w:val="0"/>
              <w:adjustRightInd w:val="0"/>
              <w:rPr>
                <w:color w:val="auto"/>
                <w:lang w:eastAsia="zh-CN"/>
              </w:rPr>
            </w:pPr>
            <w:r w:rsidRPr="006604FB">
              <w:rPr>
                <w:color w:val="auto"/>
              </w:rPr>
              <w:t>2106</w:t>
            </w:r>
          </w:p>
        </w:tc>
        <w:tc>
          <w:tcPr>
            <w:tcW w:w="3535" w:type="dxa"/>
          </w:tcPr>
          <w:p w14:paraId="5F14836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3102E9CE"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7D04B51" w14:textId="3A2D97FE" w:rsidR="006F29FC" w:rsidRPr="006604FB" w:rsidRDefault="006F29FC" w:rsidP="006F29FC">
            <w:pPr>
              <w:autoSpaceDE w:val="0"/>
              <w:autoSpaceDN w:val="0"/>
              <w:adjustRightInd w:val="0"/>
              <w:ind w:left="-14" w:right="-57"/>
              <w:rPr>
                <w:bCs/>
                <w:iCs/>
                <w:color w:val="auto"/>
              </w:rPr>
            </w:pPr>
            <w:r w:rsidRPr="006604FB">
              <w:rPr>
                <w:bCs/>
                <w:iCs/>
                <w:color w:val="auto"/>
              </w:rPr>
              <w:t>ГОСТ 3295</w:t>
            </w:r>
            <w:r w:rsidRPr="006604FB">
              <w:rPr>
                <w:bCs/>
                <w:iCs/>
                <w:color w:val="auto"/>
                <w:vertAlign w:val="superscript"/>
              </w:rPr>
              <w:t>1</w:t>
            </w:r>
            <w:r w:rsidRPr="006604FB">
              <w:rPr>
                <w:bCs/>
                <w:iCs/>
                <w:color w:val="auto"/>
              </w:rPr>
              <w:t xml:space="preserve"> </w:t>
            </w:r>
          </w:p>
          <w:p w14:paraId="6CE64734" w14:textId="49017472" w:rsidR="006F29FC" w:rsidRPr="006604FB" w:rsidRDefault="006F29FC" w:rsidP="006F29FC">
            <w:pPr>
              <w:autoSpaceDE w:val="0"/>
              <w:autoSpaceDN w:val="0"/>
              <w:adjustRightInd w:val="0"/>
              <w:ind w:left="-14" w:right="-57"/>
              <w:rPr>
                <w:bCs/>
                <w:iCs/>
                <w:color w:val="auto"/>
              </w:rPr>
            </w:pPr>
            <w:r w:rsidRPr="006604FB">
              <w:rPr>
                <w:bCs/>
                <w:iCs/>
                <w:color w:val="auto"/>
              </w:rPr>
              <w:t xml:space="preserve">ГОСТ Р 55365 </w:t>
            </w:r>
          </w:p>
          <w:p w14:paraId="59467B7E" w14:textId="0748811A" w:rsidR="006F29FC" w:rsidRPr="006604FB" w:rsidRDefault="006F29FC" w:rsidP="006F29FC">
            <w:pPr>
              <w:autoSpaceDE w:val="0"/>
              <w:autoSpaceDN w:val="0"/>
              <w:adjustRightInd w:val="0"/>
              <w:ind w:left="-14" w:right="-57"/>
              <w:rPr>
                <w:bCs/>
                <w:iCs/>
                <w:color w:val="auto"/>
              </w:rPr>
            </w:pPr>
            <w:r w:rsidRPr="006604FB">
              <w:rPr>
                <w:bCs/>
                <w:iCs/>
                <w:color w:val="auto"/>
              </w:rPr>
              <w:t>СТБ 974</w:t>
            </w:r>
            <w:r w:rsidRPr="006604FB">
              <w:rPr>
                <w:bCs/>
                <w:iCs/>
                <w:color w:val="auto"/>
                <w:vertAlign w:val="superscript"/>
              </w:rPr>
              <w:t>1</w:t>
            </w:r>
          </w:p>
          <w:p w14:paraId="7FFC764C" w14:textId="5FC9A657" w:rsidR="006F29FC" w:rsidRPr="006604FB" w:rsidRDefault="006F29FC" w:rsidP="006F29FC">
            <w:pPr>
              <w:ind w:left="-14" w:right="-57"/>
              <w:rPr>
                <w:color w:val="auto"/>
              </w:rPr>
            </w:pPr>
            <w:r w:rsidRPr="006604FB">
              <w:rPr>
                <w:color w:val="auto"/>
              </w:rPr>
              <w:t xml:space="preserve">СТБ 1020 </w:t>
            </w:r>
          </w:p>
          <w:p w14:paraId="13534689" w14:textId="77777777" w:rsidR="006F29FC" w:rsidRPr="006604FB" w:rsidRDefault="006F29FC" w:rsidP="006F29FC">
            <w:pPr>
              <w:autoSpaceDE w:val="0"/>
              <w:autoSpaceDN w:val="0"/>
              <w:adjustRightInd w:val="0"/>
              <w:ind w:left="-14" w:right="-57"/>
              <w:rPr>
                <w:color w:val="auto"/>
                <w:lang w:eastAsia="zh-CN"/>
              </w:rPr>
            </w:pPr>
          </w:p>
        </w:tc>
        <w:tc>
          <w:tcPr>
            <w:tcW w:w="1455" w:type="dxa"/>
            <w:hideMark/>
          </w:tcPr>
          <w:p w14:paraId="7CC5B23C"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2E8F09E1" w14:textId="77777777" w:rsidTr="00BA557D">
        <w:tc>
          <w:tcPr>
            <w:tcW w:w="668" w:type="dxa"/>
          </w:tcPr>
          <w:p w14:paraId="6CFC955E" w14:textId="797DBE2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30FB19E8" w14:textId="1EA32C44" w:rsidR="006F29FC" w:rsidRPr="006604FB" w:rsidRDefault="006F29FC" w:rsidP="006F29FC">
            <w:pPr>
              <w:shd w:val="clear" w:color="auto" w:fill="FFFFFF"/>
              <w:rPr>
                <w:color w:val="auto"/>
                <w:lang w:eastAsia="zh-CN"/>
              </w:rPr>
            </w:pPr>
            <w:r w:rsidRPr="006604FB">
              <w:rPr>
                <w:color w:val="auto"/>
              </w:rPr>
              <w:t>Мясные и мясосодержащие консервы</w:t>
            </w:r>
          </w:p>
        </w:tc>
        <w:tc>
          <w:tcPr>
            <w:tcW w:w="2022" w:type="dxa"/>
            <w:gridSpan w:val="2"/>
            <w:hideMark/>
          </w:tcPr>
          <w:p w14:paraId="70896F62" w14:textId="77777777" w:rsidR="006F29FC" w:rsidRPr="006604FB" w:rsidRDefault="006F29FC" w:rsidP="006F29FC">
            <w:pPr>
              <w:autoSpaceDE w:val="0"/>
              <w:autoSpaceDN w:val="0"/>
              <w:adjustRightInd w:val="0"/>
              <w:rPr>
                <w:color w:val="auto"/>
              </w:rPr>
            </w:pPr>
            <w:r w:rsidRPr="006604FB">
              <w:rPr>
                <w:color w:val="auto"/>
                <w:lang w:val="en-US"/>
              </w:rPr>
              <w:t>1602</w:t>
            </w:r>
          </w:p>
          <w:p w14:paraId="40C4B7A8" w14:textId="77777777" w:rsidR="006F29FC" w:rsidRPr="006604FB" w:rsidRDefault="006F29FC" w:rsidP="006F29FC">
            <w:pPr>
              <w:autoSpaceDE w:val="0"/>
              <w:autoSpaceDN w:val="0"/>
              <w:adjustRightInd w:val="0"/>
              <w:rPr>
                <w:color w:val="auto"/>
              </w:rPr>
            </w:pPr>
            <w:r w:rsidRPr="006604FB">
              <w:rPr>
                <w:color w:val="auto"/>
              </w:rPr>
              <w:t>2103</w:t>
            </w:r>
          </w:p>
          <w:p w14:paraId="0D04143A" w14:textId="20BEDA26" w:rsidR="006F29FC" w:rsidRPr="006604FB" w:rsidRDefault="006F29FC" w:rsidP="006F29FC">
            <w:pPr>
              <w:autoSpaceDE w:val="0"/>
              <w:autoSpaceDN w:val="0"/>
              <w:adjustRightInd w:val="0"/>
              <w:rPr>
                <w:color w:val="auto"/>
              </w:rPr>
            </w:pPr>
            <w:r w:rsidRPr="006604FB">
              <w:rPr>
                <w:color w:val="auto"/>
              </w:rPr>
              <w:t>2104 20</w:t>
            </w:r>
            <w:r w:rsidR="00AC7559">
              <w:rPr>
                <w:color w:val="auto"/>
              </w:rPr>
              <w:t xml:space="preserve"> </w:t>
            </w:r>
            <w:r w:rsidRPr="006604FB">
              <w:rPr>
                <w:color w:val="auto"/>
              </w:rPr>
              <w:t>009 0</w:t>
            </w:r>
          </w:p>
          <w:p w14:paraId="2C1D9C58" w14:textId="6EF9D20A" w:rsidR="006F29FC" w:rsidRPr="006604FB" w:rsidRDefault="006F29FC" w:rsidP="006F29FC">
            <w:pPr>
              <w:autoSpaceDE w:val="0"/>
              <w:autoSpaceDN w:val="0"/>
              <w:adjustRightInd w:val="0"/>
              <w:rPr>
                <w:color w:val="auto"/>
                <w:lang w:eastAsia="zh-CN"/>
              </w:rPr>
            </w:pPr>
            <w:r w:rsidRPr="006604FB">
              <w:rPr>
                <w:color w:val="auto"/>
              </w:rPr>
              <w:t>2106 90</w:t>
            </w:r>
            <w:r w:rsidR="00AC7559">
              <w:rPr>
                <w:color w:val="auto"/>
              </w:rPr>
              <w:t xml:space="preserve"> </w:t>
            </w:r>
            <w:r w:rsidRPr="006604FB">
              <w:rPr>
                <w:color w:val="auto"/>
              </w:rPr>
              <w:t>980 8</w:t>
            </w:r>
          </w:p>
        </w:tc>
        <w:tc>
          <w:tcPr>
            <w:tcW w:w="3535" w:type="dxa"/>
            <w:hideMark/>
          </w:tcPr>
          <w:p w14:paraId="0703A54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31E75474" w14:textId="77777777" w:rsidR="006F29FC" w:rsidRPr="006604FB" w:rsidRDefault="006F29FC" w:rsidP="006F29FC">
            <w:pPr>
              <w:ind w:left="-14" w:right="-57"/>
              <w:rPr>
                <w:color w:val="auto"/>
              </w:rPr>
            </w:pPr>
            <w:r w:rsidRPr="006604FB">
              <w:rPr>
                <w:color w:val="auto"/>
              </w:rPr>
              <w:t xml:space="preserve">ТР ТС 021/2011 </w:t>
            </w:r>
          </w:p>
          <w:p w14:paraId="2E30F3C7" w14:textId="3A40F247" w:rsidR="006F29FC" w:rsidRPr="006604FB" w:rsidRDefault="006F29FC" w:rsidP="006F29FC">
            <w:pPr>
              <w:ind w:left="-14" w:right="-57"/>
              <w:rPr>
                <w:color w:val="auto"/>
              </w:rPr>
            </w:pPr>
            <w:r w:rsidRPr="006604FB">
              <w:rPr>
                <w:color w:val="auto"/>
              </w:rPr>
              <w:t xml:space="preserve">ГОСТ 10008 </w:t>
            </w:r>
          </w:p>
          <w:p w14:paraId="2704DAB5" w14:textId="29ECA5AB" w:rsidR="006F29FC" w:rsidRPr="006604FB" w:rsidRDefault="006F29FC" w:rsidP="006F29FC">
            <w:pPr>
              <w:ind w:left="-14" w:right="-57"/>
              <w:rPr>
                <w:color w:val="auto"/>
              </w:rPr>
            </w:pPr>
            <w:r w:rsidRPr="006604FB">
              <w:rPr>
                <w:color w:val="auto"/>
              </w:rPr>
              <w:t>ГОСТ 10907</w:t>
            </w:r>
          </w:p>
          <w:p w14:paraId="00471B30" w14:textId="380C8D3B" w:rsidR="006F29FC" w:rsidRPr="006604FB" w:rsidRDefault="006F29FC" w:rsidP="006F29FC">
            <w:pPr>
              <w:ind w:left="-14" w:right="-57"/>
              <w:rPr>
                <w:color w:val="auto"/>
              </w:rPr>
            </w:pPr>
            <w:r w:rsidRPr="006604FB">
              <w:rPr>
                <w:color w:val="auto"/>
              </w:rPr>
              <w:t xml:space="preserve">ГОСТ 12314 </w:t>
            </w:r>
          </w:p>
          <w:p w14:paraId="42EAB437" w14:textId="3DFCDEAE" w:rsidR="006F29FC" w:rsidRPr="006604FB" w:rsidRDefault="006F29FC" w:rsidP="006F29FC">
            <w:pPr>
              <w:ind w:left="-14" w:right="-57"/>
              <w:rPr>
                <w:color w:val="auto"/>
              </w:rPr>
            </w:pPr>
            <w:r w:rsidRPr="006604FB">
              <w:rPr>
                <w:color w:val="auto"/>
              </w:rPr>
              <w:t xml:space="preserve">ГОСТ 12318 </w:t>
            </w:r>
          </w:p>
          <w:p w14:paraId="4110692A" w14:textId="3E8057FF" w:rsidR="006F29FC" w:rsidRPr="006604FB" w:rsidRDefault="006F29FC" w:rsidP="006F29FC">
            <w:pPr>
              <w:ind w:left="-14" w:right="-57"/>
              <w:rPr>
                <w:color w:val="auto"/>
              </w:rPr>
            </w:pPr>
            <w:r w:rsidRPr="006604FB">
              <w:rPr>
                <w:color w:val="auto"/>
              </w:rPr>
              <w:t xml:space="preserve">ГОСТ 12319 </w:t>
            </w:r>
          </w:p>
          <w:p w14:paraId="2D9F478D" w14:textId="4C534145" w:rsidR="006F29FC" w:rsidRPr="006604FB" w:rsidRDefault="006F29FC" w:rsidP="006F29FC">
            <w:pPr>
              <w:ind w:left="-14" w:right="-57"/>
              <w:rPr>
                <w:color w:val="auto"/>
              </w:rPr>
            </w:pPr>
            <w:r w:rsidRPr="006604FB">
              <w:rPr>
                <w:color w:val="auto"/>
              </w:rPr>
              <w:t>ГОСТ 12424</w:t>
            </w:r>
          </w:p>
          <w:p w14:paraId="5288B726" w14:textId="3169A956" w:rsidR="006F29FC" w:rsidRPr="006604FB" w:rsidRDefault="006F29FC" w:rsidP="006F29FC">
            <w:pPr>
              <w:ind w:left="-14" w:right="-57"/>
              <w:rPr>
                <w:color w:val="auto"/>
              </w:rPr>
            </w:pPr>
            <w:r w:rsidRPr="006604FB">
              <w:rPr>
                <w:color w:val="auto"/>
              </w:rPr>
              <w:t xml:space="preserve">ГОСТ 12425 </w:t>
            </w:r>
          </w:p>
          <w:p w14:paraId="61E71F38" w14:textId="28D960D2" w:rsidR="006F29FC" w:rsidRPr="006604FB" w:rsidRDefault="006F29FC" w:rsidP="006F29FC">
            <w:pPr>
              <w:ind w:left="-14" w:right="-57"/>
              <w:rPr>
                <w:color w:val="auto"/>
              </w:rPr>
            </w:pPr>
            <w:r w:rsidRPr="006604FB">
              <w:rPr>
                <w:color w:val="auto"/>
              </w:rPr>
              <w:t xml:space="preserve">ГОСТ 12427 </w:t>
            </w:r>
          </w:p>
          <w:p w14:paraId="7AA58F31" w14:textId="3C31B5AE" w:rsidR="006F29FC" w:rsidRPr="006604FB" w:rsidRDefault="006F29FC" w:rsidP="006F29FC">
            <w:pPr>
              <w:ind w:left="-14" w:right="-57"/>
              <w:rPr>
                <w:color w:val="auto"/>
              </w:rPr>
            </w:pPr>
            <w:r w:rsidRPr="006604FB">
              <w:rPr>
                <w:color w:val="auto"/>
              </w:rPr>
              <w:t>ГОСТ 15168</w:t>
            </w:r>
          </w:p>
          <w:p w14:paraId="3C734190" w14:textId="3E0391AC" w:rsidR="006F29FC" w:rsidRPr="006604FB" w:rsidRDefault="006F29FC" w:rsidP="006F29FC">
            <w:pPr>
              <w:ind w:left="-14" w:right="-57"/>
              <w:rPr>
                <w:color w:val="auto"/>
              </w:rPr>
            </w:pPr>
            <w:r w:rsidRPr="006604FB">
              <w:rPr>
                <w:color w:val="auto"/>
              </w:rPr>
              <w:t xml:space="preserve">ГОСТ 18487 </w:t>
            </w:r>
          </w:p>
          <w:p w14:paraId="2CA70768" w14:textId="3798655B" w:rsidR="006F29FC" w:rsidRPr="006604FB" w:rsidRDefault="006F29FC" w:rsidP="006F29FC">
            <w:pPr>
              <w:ind w:left="-14" w:right="-57"/>
              <w:rPr>
                <w:color w:val="auto"/>
              </w:rPr>
            </w:pPr>
            <w:r w:rsidRPr="006604FB">
              <w:rPr>
                <w:color w:val="auto"/>
              </w:rPr>
              <w:t>ГОСТ 31478</w:t>
            </w:r>
          </w:p>
          <w:p w14:paraId="1ED3EF4F" w14:textId="675497E1" w:rsidR="006F29FC" w:rsidRPr="006604FB" w:rsidRDefault="006F29FC" w:rsidP="006F29FC">
            <w:pPr>
              <w:ind w:left="-14" w:right="-57"/>
              <w:rPr>
                <w:color w:val="auto"/>
              </w:rPr>
            </w:pPr>
            <w:r w:rsidRPr="006604FB">
              <w:rPr>
                <w:color w:val="auto"/>
              </w:rPr>
              <w:t xml:space="preserve">ГОСТ 31499 </w:t>
            </w:r>
          </w:p>
          <w:p w14:paraId="43906AF6" w14:textId="24C3A10F" w:rsidR="006F29FC" w:rsidRPr="006604FB" w:rsidRDefault="006F29FC" w:rsidP="006F29FC">
            <w:pPr>
              <w:ind w:left="-14" w:right="-57"/>
              <w:rPr>
                <w:color w:val="auto"/>
              </w:rPr>
            </w:pPr>
            <w:r w:rsidRPr="006604FB">
              <w:rPr>
                <w:color w:val="auto"/>
              </w:rPr>
              <w:t xml:space="preserve">ГОСТ 32125 </w:t>
            </w:r>
          </w:p>
          <w:p w14:paraId="1664413A" w14:textId="126DE3DC" w:rsidR="006F29FC" w:rsidRPr="006604FB" w:rsidRDefault="006F29FC" w:rsidP="006F29FC">
            <w:pPr>
              <w:ind w:left="-14" w:right="-57"/>
              <w:rPr>
                <w:color w:val="auto"/>
              </w:rPr>
            </w:pPr>
            <w:r w:rsidRPr="006604FB">
              <w:rPr>
                <w:color w:val="auto"/>
              </w:rPr>
              <w:t>ГОСТ 32245</w:t>
            </w:r>
          </w:p>
          <w:p w14:paraId="1F270A17" w14:textId="37698897" w:rsidR="006F29FC" w:rsidRPr="006604FB" w:rsidRDefault="006F29FC" w:rsidP="006F29FC">
            <w:pPr>
              <w:ind w:left="-14" w:right="-57"/>
              <w:rPr>
                <w:color w:val="auto"/>
              </w:rPr>
            </w:pPr>
            <w:r w:rsidRPr="006604FB">
              <w:rPr>
                <w:color w:val="auto"/>
              </w:rPr>
              <w:t>ГОСТ 33610</w:t>
            </w:r>
          </w:p>
          <w:p w14:paraId="37BADACA" w14:textId="679B08BF" w:rsidR="006F29FC" w:rsidRPr="006604FB" w:rsidRDefault="006F29FC" w:rsidP="006F29FC">
            <w:pPr>
              <w:ind w:left="-14" w:right="-57"/>
              <w:rPr>
                <w:bCs/>
                <w:iCs/>
                <w:color w:val="auto"/>
              </w:rPr>
            </w:pPr>
            <w:r w:rsidRPr="006604FB">
              <w:rPr>
                <w:bCs/>
                <w:iCs/>
                <w:color w:val="auto"/>
              </w:rPr>
              <w:t>ГОСТ 34177</w:t>
            </w:r>
            <w:r w:rsidRPr="006604FB">
              <w:rPr>
                <w:bCs/>
                <w:iCs/>
                <w:color w:val="auto"/>
                <w:vertAlign w:val="superscript"/>
              </w:rPr>
              <w:t>1</w:t>
            </w:r>
          </w:p>
          <w:p w14:paraId="16684756" w14:textId="3E0368E0" w:rsidR="006F29FC" w:rsidRPr="006604FB" w:rsidRDefault="006F29FC" w:rsidP="006F29FC">
            <w:pPr>
              <w:ind w:left="-14" w:right="-57"/>
              <w:rPr>
                <w:bCs/>
                <w:iCs/>
                <w:color w:val="auto"/>
              </w:rPr>
            </w:pPr>
            <w:r w:rsidRPr="006604FB">
              <w:rPr>
                <w:bCs/>
                <w:iCs/>
                <w:color w:val="auto"/>
              </w:rPr>
              <w:t xml:space="preserve">ГОСТ 5283 </w:t>
            </w:r>
          </w:p>
          <w:p w14:paraId="39855A73" w14:textId="29B348E4" w:rsidR="006F29FC" w:rsidRPr="006604FB" w:rsidRDefault="006F29FC" w:rsidP="006F29FC">
            <w:pPr>
              <w:ind w:left="-14" w:right="-57"/>
              <w:rPr>
                <w:bCs/>
                <w:iCs/>
                <w:color w:val="auto"/>
              </w:rPr>
            </w:pPr>
            <w:r w:rsidRPr="006604FB">
              <w:rPr>
                <w:bCs/>
                <w:iCs/>
                <w:color w:val="auto"/>
              </w:rPr>
              <w:t xml:space="preserve">ГОСТ 698 </w:t>
            </w:r>
          </w:p>
          <w:p w14:paraId="4BEBCE0F" w14:textId="42C50716" w:rsidR="006F29FC" w:rsidRPr="006604FB" w:rsidRDefault="006F29FC" w:rsidP="006F29FC">
            <w:pPr>
              <w:ind w:left="-14" w:right="-57"/>
              <w:rPr>
                <w:bCs/>
                <w:iCs/>
                <w:color w:val="auto"/>
              </w:rPr>
            </w:pPr>
            <w:r w:rsidRPr="006604FB">
              <w:rPr>
                <w:bCs/>
                <w:iCs/>
                <w:color w:val="auto"/>
              </w:rPr>
              <w:t xml:space="preserve">ГОСТ 7987 </w:t>
            </w:r>
          </w:p>
          <w:p w14:paraId="304CFEF3" w14:textId="6EF5E91D" w:rsidR="006F29FC" w:rsidRPr="006604FB" w:rsidRDefault="006F29FC" w:rsidP="006F29FC">
            <w:pPr>
              <w:ind w:left="-14" w:right="-57"/>
              <w:rPr>
                <w:bCs/>
                <w:iCs/>
                <w:color w:val="auto"/>
              </w:rPr>
            </w:pPr>
            <w:r w:rsidRPr="006604FB">
              <w:rPr>
                <w:bCs/>
                <w:iCs/>
                <w:color w:val="auto"/>
              </w:rPr>
              <w:t xml:space="preserve">ГОСТ 7990 </w:t>
            </w:r>
          </w:p>
          <w:p w14:paraId="14DD8087" w14:textId="02971BC4" w:rsidR="006F29FC" w:rsidRPr="006604FB" w:rsidRDefault="006F29FC" w:rsidP="006F29FC">
            <w:pPr>
              <w:ind w:left="-14" w:right="-57"/>
              <w:rPr>
                <w:bCs/>
                <w:iCs/>
                <w:color w:val="auto"/>
              </w:rPr>
            </w:pPr>
            <w:r w:rsidRPr="006604FB">
              <w:rPr>
                <w:bCs/>
                <w:iCs/>
                <w:color w:val="auto"/>
              </w:rPr>
              <w:t>ГОСТ 7993</w:t>
            </w:r>
          </w:p>
          <w:p w14:paraId="10988321" w14:textId="721F3F5E" w:rsidR="006F29FC" w:rsidRPr="006604FB" w:rsidRDefault="006F29FC" w:rsidP="006F29FC">
            <w:pPr>
              <w:ind w:left="-14" w:right="-57"/>
              <w:rPr>
                <w:bCs/>
                <w:iCs/>
                <w:color w:val="auto"/>
              </w:rPr>
            </w:pPr>
            <w:r w:rsidRPr="006604FB">
              <w:rPr>
                <w:bCs/>
                <w:iCs/>
                <w:color w:val="auto"/>
              </w:rPr>
              <w:t xml:space="preserve">ГОСТ 8286 </w:t>
            </w:r>
          </w:p>
          <w:p w14:paraId="45EB326C" w14:textId="26B97E03" w:rsidR="006F29FC" w:rsidRPr="006604FB" w:rsidRDefault="006F29FC" w:rsidP="006F29FC">
            <w:pPr>
              <w:ind w:left="-14" w:right="-57"/>
              <w:rPr>
                <w:bCs/>
                <w:iCs/>
                <w:color w:val="auto"/>
              </w:rPr>
            </w:pPr>
            <w:r w:rsidRPr="006604FB">
              <w:rPr>
                <w:bCs/>
                <w:iCs/>
                <w:color w:val="auto"/>
              </w:rPr>
              <w:t xml:space="preserve">ГОСТ 8687 </w:t>
            </w:r>
          </w:p>
          <w:p w14:paraId="6AFA443B" w14:textId="6BE35878" w:rsidR="006F29FC" w:rsidRPr="006604FB" w:rsidRDefault="006F29FC" w:rsidP="006F29FC">
            <w:pPr>
              <w:ind w:left="-14" w:right="-57"/>
              <w:rPr>
                <w:bCs/>
                <w:iCs/>
                <w:color w:val="auto"/>
              </w:rPr>
            </w:pPr>
            <w:r w:rsidRPr="006604FB">
              <w:rPr>
                <w:bCs/>
                <w:iCs/>
                <w:color w:val="auto"/>
              </w:rPr>
              <w:t>ГОСТ 9163</w:t>
            </w:r>
            <w:r w:rsidRPr="006604FB">
              <w:rPr>
                <w:bCs/>
                <w:iCs/>
                <w:color w:val="auto"/>
                <w:vertAlign w:val="superscript"/>
              </w:rPr>
              <w:t>1</w:t>
            </w:r>
          </w:p>
          <w:p w14:paraId="1E1873F6" w14:textId="0FAAB6C5" w:rsidR="006F29FC" w:rsidRPr="006604FB" w:rsidRDefault="006F29FC" w:rsidP="006F29FC">
            <w:pPr>
              <w:ind w:left="-14" w:right="-57"/>
              <w:rPr>
                <w:bCs/>
                <w:iCs/>
                <w:color w:val="auto"/>
              </w:rPr>
            </w:pPr>
            <w:r w:rsidRPr="006604FB">
              <w:rPr>
                <w:bCs/>
                <w:iCs/>
                <w:color w:val="auto"/>
              </w:rPr>
              <w:t xml:space="preserve">ГОСТ 9165 </w:t>
            </w:r>
          </w:p>
          <w:p w14:paraId="2B2566D5" w14:textId="5B8486B6" w:rsidR="006F29FC" w:rsidRPr="006604FB" w:rsidRDefault="006F29FC" w:rsidP="006F29FC">
            <w:pPr>
              <w:ind w:left="-14" w:right="-57"/>
              <w:rPr>
                <w:bCs/>
                <w:iCs/>
                <w:color w:val="auto"/>
              </w:rPr>
            </w:pPr>
            <w:r w:rsidRPr="006604FB">
              <w:rPr>
                <w:bCs/>
                <w:iCs/>
                <w:color w:val="auto"/>
              </w:rPr>
              <w:t>ГОСТ 9935</w:t>
            </w:r>
          </w:p>
          <w:p w14:paraId="54E6B146" w14:textId="42D65A10" w:rsidR="006F29FC" w:rsidRPr="006604FB" w:rsidRDefault="006F29FC" w:rsidP="006F29FC">
            <w:pPr>
              <w:ind w:left="-14" w:right="-57"/>
              <w:rPr>
                <w:bCs/>
                <w:iCs/>
                <w:color w:val="auto"/>
              </w:rPr>
            </w:pPr>
            <w:r w:rsidRPr="006604FB">
              <w:rPr>
                <w:bCs/>
                <w:iCs/>
                <w:color w:val="auto"/>
              </w:rPr>
              <w:t>ГОСТ 9936</w:t>
            </w:r>
            <w:r w:rsidRPr="006604FB">
              <w:rPr>
                <w:bCs/>
                <w:iCs/>
                <w:color w:val="auto"/>
                <w:vertAlign w:val="superscript"/>
              </w:rPr>
              <w:t>1</w:t>
            </w:r>
            <w:r w:rsidRPr="006604FB">
              <w:rPr>
                <w:bCs/>
                <w:iCs/>
                <w:color w:val="auto"/>
              </w:rPr>
              <w:t xml:space="preserve"> </w:t>
            </w:r>
          </w:p>
          <w:p w14:paraId="312BB79A" w14:textId="09721BB2" w:rsidR="006F29FC" w:rsidRPr="006604FB" w:rsidRDefault="006F29FC" w:rsidP="006F29FC">
            <w:pPr>
              <w:ind w:left="-14" w:right="-57"/>
              <w:rPr>
                <w:color w:val="auto"/>
              </w:rPr>
            </w:pPr>
            <w:r w:rsidRPr="006604FB">
              <w:rPr>
                <w:color w:val="auto"/>
              </w:rPr>
              <w:t xml:space="preserve">ГОСТ 9937 </w:t>
            </w:r>
          </w:p>
          <w:p w14:paraId="752F5B5F" w14:textId="1BF0033B" w:rsidR="006F29FC" w:rsidRPr="006604FB" w:rsidRDefault="006F29FC" w:rsidP="006F29FC">
            <w:pPr>
              <w:ind w:left="-14" w:right="-57"/>
              <w:rPr>
                <w:color w:val="auto"/>
                <w:lang w:eastAsia="zh-CN"/>
              </w:rPr>
            </w:pPr>
            <w:r w:rsidRPr="006604FB">
              <w:rPr>
                <w:color w:val="auto"/>
              </w:rPr>
              <w:t xml:space="preserve">ГОСТ Р 55333 </w:t>
            </w:r>
          </w:p>
          <w:p w14:paraId="34D12FD7" w14:textId="04086F3C" w:rsidR="006F29FC" w:rsidRPr="006604FB" w:rsidRDefault="006F29FC" w:rsidP="006F29FC">
            <w:pPr>
              <w:ind w:left="-14" w:right="-57"/>
              <w:rPr>
                <w:color w:val="auto"/>
              </w:rPr>
            </w:pPr>
            <w:r w:rsidRPr="006604FB">
              <w:rPr>
                <w:color w:val="auto"/>
              </w:rPr>
              <w:t xml:space="preserve">ГОСТ Р 55477 </w:t>
            </w:r>
          </w:p>
          <w:p w14:paraId="58252D56" w14:textId="5D91DCF7" w:rsidR="006F29FC" w:rsidRPr="006604FB" w:rsidRDefault="006F29FC" w:rsidP="006F29FC">
            <w:pPr>
              <w:ind w:left="-14" w:right="-57"/>
              <w:rPr>
                <w:color w:val="auto"/>
              </w:rPr>
            </w:pPr>
            <w:r w:rsidRPr="006604FB">
              <w:rPr>
                <w:color w:val="auto"/>
              </w:rPr>
              <w:t xml:space="preserve">ГОСТ Р 55759 </w:t>
            </w:r>
          </w:p>
          <w:p w14:paraId="4FED3512" w14:textId="30B7586A" w:rsidR="006F29FC" w:rsidRPr="006604FB" w:rsidRDefault="006F29FC" w:rsidP="006F29FC">
            <w:pPr>
              <w:autoSpaceDE w:val="0"/>
              <w:autoSpaceDN w:val="0"/>
              <w:adjustRightInd w:val="0"/>
              <w:ind w:left="-14" w:right="-57"/>
              <w:rPr>
                <w:color w:val="auto"/>
                <w:lang w:eastAsia="zh-CN"/>
              </w:rPr>
            </w:pPr>
            <w:r w:rsidRPr="006604FB">
              <w:rPr>
                <w:color w:val="auto"/>
              </w:rPr>
              <w:t>ГОСТ Р 55762</w:t>
            </w:r>
          </w:p>
        </w:tc>
        <w:tc>
          <w:tcPr>
            <w:tcW w:w="1455" w:type="dxa"/>
            <w:hideMark/>
          </w:tcPr>
          <w:p w14:paraId="5A19E5BA"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107DF8CF" w14:textId="77777777" w:rsidTr="00BA557D">
        <w:tc>
          <w:tcPr>
            <w:tcW w:w="668" w:type="dxa"/>
          </w:tcPr>
          <w:p w14:paraId="407AD980" w14:textId="67F5DDB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43F6D865" w14:textId="77777777" w:rsidR="006F29FC" w:rsidRPr="006604FB" w:rsidRDefault="006F29FC" w:rsidP="006F29FC">
            <w:pPr>
              <w:shd w:val="clear" w:color="auto" w:fill="FFFFFF"/>
              <w:rPr>
                <w:color w:val="auto"/>
                <w:lang w:eastAsia="zh-CN"/>
              </w:rPr>
            </w:pPr>
            <w:r w:rsidRPr="006604FB">
              <w:rPr>
                <w:color w:val="auto"/>
              </w:rPr>
              <w:t>Бульоны мясные и мясосодержащие</w:t>
            </w:r>
          </w:p>
        </w:tc>
        <w:tc>
          <w:tcPr>
            <w:tcW w:w="2022" w:type="dxa"/>
            <w:gridSpan w:val="2"/>
            <w:hideMark/>
          </w:tcPr>
          <w:p w14:paraId="6FD86CCF" w14:textId="450A39A4" w:rsidR="006F29FC" w:rsidRPr="006604FB" w:rsidRDefault="006F29FC" w:rsidP="006F29FC">
            <w:pPr>
              <w:autoSpaceDE w:val="0"/>
              <w:autoSpaceDN w:val="0"/>
              <w:adjustRightInd w:val="0"/>
              <w:rPr>
                <w:color w:val="auto"/>
                <w:lang w:eastAsia="zh-CN"/>
              </w:rPr>
            </w:pPr>
            <w:r w:rsidRPr="006604FB">
              <w:rPr>
                <w:color w:val="auto"/>
              </w:rPr>
              <w:t>1603 00</w:t>
            </w:r>
          </w:p>
          <w:p w14:paraId="5CD34466" w14:textId="568F07A8" w:rsidR="006F29FC" w:rsidRPr="006604FB" w:rsidRDefault="006F29FC" w:rsidP="006F29FC">
            <w:pPr>
              <w:autoSpaceDE w:val="0"/>
              <w:autoSpaceDN w:val="0"/>
              <w:adjustRightInd w:val="0"/>
              <w:rPr>
                <w:color w:val="auto"/>
              </w:rPr>
            </w:pPr>
            <w:r w:rsidRPr="006604FB">
              <w:rPr>
                <w:color w:val="auto"/>
              </w:rPr>
              <w:t>2104 10</w:t>
            </w:r>
            <w:r w:rsidR="00AC7559">
              <w:rPr>
                <w:color w:val="auto"/>
              </w:rPr>
              <w:t xml:space="preserve"> </w:t>
            </w:r>
            <w:r w:rsidRPr="006604FB">
              <w:rPr>
                <w:color w:val="auto"/>
              </w:rPr>
              <w:t>000 0</w:t>
            </w:r>
          </w:p>
          <w:p w14:paraId="2FF3D8FE" w14:textId="77777777" w:rsidR="006F29FC" w:rsidRPr="006604FB" w:rsidRDefault="006F29FC" w:rsidP="006F29FC">
            <w:pPr>
              <w:autoSpaceDE w:val="0"/>
              <w:autoSpaceDN w:val="0"/>
              <w:adjustRightInd w:val="0"/>
              <w:rPr>
                <w:color w:val="auto"/>
              </w:rPr>
            </w:pPr>
            <w:r w:rsidRPr="006604FB">
              <w:rPr>
                <w:color w:val="auto"/>
              </w:rPr>
              <w:t>2104 20 00</w:t>
            </w:r>
          </w:p>
          <w:p w14:paraId="38D85D3E" w14:textId="67CC6D71" w:rsidR="006F29FC" w:rsidRPr="006604FB" w:rsidRDefault="006F29FC" w:rsidP="006F29FC">
            <w:pPr>
              <w:autoSpaceDE w:val="0"/>
              <w:autoSpaceDN w:val="0"/>
              <w:adjustRightInd w:val="0"/>
              <w:rPr>
                <w:color w:val="auto"/>
              </w:rPr>
            </w:pPr>
            <w:r w:rsidRPr="006604FB">
              <w:rPr>
                <w:color w:val="auto"/>
              </w:rPr>
              <w:t>2104 20</w:t>
            </w:r>
            <w:r w:rsidR="00AC7559">
              <w:rPr>
                <w:color w:val="auto"/>
              </w:rPr>
              <w:t xml:space="preserve"> </w:t>
            </w:r>
            <w:r w:rsidRPr="006604FB">
              <w:rPr>
                <w:color w:val="auto"/>
              </w:rPr>
              <w:t>009 0</w:t>
            </w:r>
          </w:p>
          <w:p w14:paraId="5F7DEC9D" w14:textId="77777777" w:rsidR="006F29FC" w:rsidRPr="006604FB" w:rsidRDefault="006F29FC" w:rsidP="006F29FC">
            <w:pPr>
              <w:autoSpaceDE w:val="0"/>
              <w:autoSpaceDN w:val="0"/>
              <w:adjustRightInd w:val="0"/>
              <w:rPr>
                <w:color w:val="auto"/>
                <w:lang w:eastAsia="zh-CN"/>
              </w:rPr>
            </w:pPr>
            <w:r w:rsidRPr="006604FB">
              <w:rPr>
                <w:color w:val="auto"/>
              </w:rPr>
              <w:t>2106 10</w:t>
            </w:r>
          </w:p>
        </w:tc>
        <w:tc>
          <w:tcPr>
            <w:tcW w:w="3535" w:type="dxa"/>
            <w:hideMark/>
          </w:tcPr>
          <w:p w14:paraId="7CEB1BBF"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629470F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73BF6476"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473E25D6" w14:textId="77777777" w:rsidTr="00BA557D">
        <w:tc>
          <w:tcPr>
            <w:tcW w:w="668" w:type="dxa"/>
          </w:tcPr>
          <w:p w14:paraId="4BBECD14" w14:textId="5E47FB8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71CE54B9" w14:textId="77777777" w:rsidR="006F29FC" w:rsidRPr="006604FB" w:rsidRDefault="006F29FC" w:rsidP="006F29FC">
            <w:pPr>
              <w:shd w:val="clear" w:color="auto" w:fill="FFFFFF"/>
              <w:rPr>
                <w:color w:val="auto"/>
                <w:lang w:eastAsia="zh-CN"/>
              </w:rPr>
            </w:pPr>
            <w:r w:rsidRPr="006604FB">
              <w:rPr>
                <w:color w:val="auto"/>
              </w:rPr>
              <w:t>Сухие мясные и мясосодержащие продукты</w:t>
            </w:r>
          </w:p>
        </w:tc>
        <w:tc>
          <w:tcPr>
            <w:tcW w:w="2022" w:type="dxa"/>
            <w:gridSpan w:val="2"/>
            <w:hideMark/>
          </w:tcPr>
          <w:p w14:paraId="139542F5" w14:textId="77777777" w:rsidR="006F29FC" w:rsidRPr="006604FB" w:rsidRDefault="006F29FC" w:rsidP="006F29FC">
            <w:pPr>
              <w:autoSpaceDE w:val="0"/>
              <w:autoSpaceDN w:val="0"/>
              <w:adjustRightInd w:val="0"/>
              <w:rPr>
                <w:color w:val="auto"/>
                <w:lang w:eastAsia="zh-CN"/>
              </w:rPr>
            </w:pPr>
            <w:r w:rsidRPr="006604FB">
              <w:rPr>
                <w:color w:val="auto"/>
                <w:lang w:val="en-US"/>
              </w:rPr>
              <w:t>0210</w:t>
            </w:r>
          </w:p>
          <w:p w14:paraId="60366D52" w14:textId="2B9AC32C" w:rsidR="006F29FC" w:rsidRPr="006604FB" w:rsidRDefault="006F29FC" w:rsidP="006F29FC">
            <w:pPr>
              <w:autoSpaceDE w:val="0"/>
              <w:autoSpaceDN w:val="0"/>
              <w:adjustRightInd w:val="0"/>
              <w:rPr>
                <w:color w:val="auto"/>
              </w:rPr>
            </w:pPr>
            <w:r w:rsidRPr="006604FB">
              <w:rPr>
                <w:color w:val="auto"/>
              </w:rPr>
              <w:t>1601 00</w:t>
            </w:r>
          </w:p>
          <w:p w14:paraId="4B356999" w14:textId="77777777" w:rsidR="006F29FC" w:rsidRPr="006604FB" w:rsidRDefault="006F29FC" w:rsidP="006F29FC">
            <w:pPr>
              <w:autoSpaceDE w:val="0"/>
              <w:autoSpaceDN w:val="0"/>
              <w:adjustRightInd w:val="0"/>
              <w:rPr>
                <w:color w:val="auto"/>
              </w:rPr>
            </w:pPr>
            <w:r w:rsidRPr="006604FB">
              <w:rPr>
                <w:color w:val="auto"/>
              </w:rPr>
              <w:t>1602</w:t>
            </w:r>
          </w:p>
          <w:p w14:paraId="230CC519" w14:textId="77777777" w:rsidR="006F29FC" w:rsidRPr="006604FB" w:rsidRDefault="006F29FC" w:rsidP="006F29FC">
            <w:pPr>
              <w:autoSpaceDE w:val="0"/>
              <w:autoSpaceDN w:val="0"/>
              <w:adjustRightInd w:val="0"/>
              <w:rPr>
                <w:color w:val="auto"/>
                <w:lang w:eastAsia="zh-CN"/>
              </w:rPr>
            </w:pPr>
            <w:r w:rsidRPr="006604FB">
              <w:rPr>
                <w:color w:val="auto"/>
              </w:rPr>
              <w:t>2106</w:t>
            </w:r>
          </w:p>
        </w:tc>
        <w:tc>
          <w:tcPr>
            <w:tcW w:w="3535" w:type="dxa"/>
            <w:hideMark/>
          </w:tcPr>
          <w:p w14:paraId="3BF20F8C"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504B41E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722D19A8"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7D68D6C7" w14:textId="77777777" w:rsidTr="00BA557D">
        <w:tc>
          <w:tcPr>
            <w:tcW w:w="668" w:type="dxa"/>
          </w:tcPr>
          <w:p w14:paraId="363E5A7C" w14:textId="0A88D3B8"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hideMark/>
          </w:tcPr>
          <w:p w14:paraId="1122156D" w14:textId="77777777" w:rsidR="006F29FC" w:rsidRPr="006604FB" w:rsidRDefault="006F29FC" w:rsidP="006F29FC">
            <w:pPr>
              <w:shd w:val="clear" w:color="auto" w:fill="FFFFFF"/>
              <w:rPr>
                <w:color w:val="auto"/>
                <w:lang w:eastAsia="zh-CN"/>
              </w:rPr>
            </w:pPr>
            <w:r w:rsidRPr="006604FB">
              <w:rPr>
                <w:color w:val="auto"/>
              </w:rPr>
              <w:t>Продукты из шпика</w:t>
            </w:r>
          </w:p>
        </w:tc>
        <w:tc>
          <w:tcPr>
            <w:tcW w:w="2022" w:type="dxa"/>
            <w:gridSpan w:val="2"/>
            <w:hideMark/>
          </w:tcPr>
          <w:p w14:paraId="639CA9EC" w14:textId="77777777" w:rsidR="006F29FC" w:rsidRPr="006604FB" w:rsidRDefault="006F29FC" w:rsidP="006F29FC">
            <w:pPr>
              <w:autoSpaceDE w:val="0"/>
              <w:autoSpaceDN w:val="0"/>
              <w:adjustRightInd w:val="0"/>
              <w:rPr>
                <w:color w:val="auto"/>
              </w:rPr>
            </w:pPr>
            <w:r w:rsidRPr="006604FB">
              <w:rPr>
                <w:color w:val="auto"/>
              </w:rPr>
              <w:t xml:space="preserve">0209 </w:t>
            </w:r>
          </w:p>
          <w:p w14:paraId="0C2FACD6" w14:textId="77777777" w:rsidR="006F29FC" w:rsidRPr="006604FB" w:rsidRDefault="006F29FC" w:rsidP="006F29FC">
            <w:pPr>
              <w:autoSpaceDE w:val="0"/>
              <w:autoSpaceDN w:val="0"/>
              <w:adjustRightInd w:val="0"/>
              <w:rPr>
                <w:color w:val="auto"/>
                <w:lang w:eastAsia="zh-CN"/>
              </w:rPr>
            </w:pPr>
            <w:r w:rsidRPr="006604FB">
              <w:rPr>
                <w:color w:val="auto"/>
                <w:lang w:val="en-US"/>
              </w:rPr>
              <w:t>1602</w:t>
            </w:r>
          </w:p>
        </w:tc>
        <w:tc>
          <w:tcPr>
            <w:tcW w:w="3535" w:type="dxa"/>
            <w:hideMark/>
          </w:tcPr>
          <w:p w14:paraId="1C064903"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382BC591"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hideMark/>
          </w:tcPr>
          <w:p w14:paraId="02471E7A"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04623D" w:rsidRPr="006604FB" w14:paraId="1BFB60DC" w14:textId="77777777" w:rsidTr="00BA557D">
        <w:tc>
          <w:tcPr>
            <w:tcW w:w="668" w:type="dxa"/>
          </w:tcPr>
          <w:p w14:paraId="3A0493CC" w14:textId="3E2EE86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CA6BB1F" w14:textId="77777777" w:rsidR="006F29FC" w:rsidRPr="006604FB" w:rsidRDefault="006F29FC" w:rsidP="006F29FC">
            <w:pPr>
              <w:shd w:val="clear" w:color="auto" w:fill="FFFFFF"/>
              <w:rPr>
                <w:color w:val="auto"/>
              </w:rPr>
            </w:pPr>
            <w:r w:rsidRPr="006604FB">
              <w:rPr>
                <w:color w:val="auto"/>
              </w:rPr>
              <w:t>Кишечное сырье</w:t>
            </w:r>
          </w:p>
        </w:tc>
        <w:tc>
          <w:tcPr>
            <w:tcW w:w="2022" w:type="dxa"/>
            <w:gridSpan w:val="2"/>
          </w:tcPr>
          <w:p w14:paraId="03656F14" w14:textId="2445C47A" w:rsidR="006F29FC" w:rsidRPr="006604FB" w:rsidRDefault="006F29FC" w:rsidP="006F29FC">
            <w:pPr>
              <w:autoSpaceDE w:val="0"/>
              <w:autoSpaceDN w:val="0"/>
              <w:adjustRightInd w:val="0"/>
              <w:rPr>
                <w:color w:val="auto"/>
              </w:rPr>
            </w:pPr>
            <w:r w:rsidRPr="006604FB">
              <w:rPr>
                <w:color w:val="auto"/>
              </w:rPr>
              <w:t>0504 00</w:t>
            </w:r>
            <w:r w:rsidR="00AC7559">
              <w:rPr>
                <w:color w:val="auto"/>
              </w:rPr>
              <w:t xml:space="preserve"> </w:t>
            </w:r>
            <w:r w:rsidRPr="006604FB">
              <w:rPr>
                <w:color w:val="auto"/>
              </w:rPr>
              <w:t>000 0</w:t>
            </w:r>
          </w:p>
          <w:p w14:paraId="65630B6F" w14:textId="77777777" w:rsidR="006F29FC" w:rsidRPr="006604FB" w:rsidRDefault="006F29FC" w:rsidP="006F29FC">
            <w:pPr>
              <w:autoSpaceDE w:val="0"/>
              <w:autoSpaceDN w:val="0"/>
              <w:adjustRightInd w:val="0"/>
              <w:rPr>
                <w:color w:val="auto"/>
              </w:rPr>
            </w:pPr>
          </w:p>
        </w:tc>
        <w:tc>
          <w:tcPr>
            <w:tcW w:w="3535" w:type="dxa"/>
          </w:tcPr>
          <w:p w14:paraId="23BA91D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034/2013</w:t>
            </w:r>
          </w:p>
          <w:p w14:paraId="477AC4BE" w14:textId="77777777" w:rsidR="006F29FC" w:rsidRPr="006604FB" w:rsidRDefault="006F29FC" w:rsidP="006F29FC">
            <w:pPr>
              <w:autoSpaceDE w:val="0"/>
              <w:autoSpaceDN w:val="0"/>
              <w:adjustRightInd w:val="0"/>
              <w:ind w:left="-14" w:right="-57"/>
              <w:rPr>
                <w:color w:val="auto"/>
                <w:lang w:eastAsia="zh-CN"/>
              </w:rPr>
            </w:pPr>
            <w:r w:rsidRPr="006604FB">
              <w:rPr>
                <w:color w:val="auto"/>
              </w:rPr>
              <w:t>ТР ТС 021/2011</w:t>
            </w:r>
          </w:p>
        </w:tc>
        <w:tc>
          <w:tcPr>
            <w:tcW w:w="1455" w:type="dxa"/>
          </w:tcPr>
          <w:p w14:paraId="4BDA97B9" w14:textId="77777777" w:rsidR="006F29FC" w:rsidRPr="006604FB" w:rsidRDefault="006F29FC" w:rsidP="006F29FC">
            <w:pPr>
              <w:shd w:val="clear" w:color="auto" w:fill="FFFFFF"/>
              <w:rPr>
                <w:color w:val="auto"/>
                <w:lang w:eastAsia="zh-CN"/>
              </w:rPr>
            </w:pPr>
            <w:r w:rsidRPr="006604FB">
              <w:rPr>
                <w:color w:val="auto"/>
              </w:rPr>
              <w:t xml:space="preserve">ТР ТС 034/2013 </w:t>
            </w:r>
          </w:p>
        </w:tc>
      </w:tr>
      <w:tr w:rsidR="006F29FC" w:rsidRPr="006604FB" w14:paraId="4F7C9E26" w14:textId="77777777" w:rsidTr="00BA557D">
        <w:tc>
          <w:tcPr>
            <w:tcW w:w="668" w:type="dxa"/>
          </w:tcPr>
          <w:p w14:paraId="15BFAACC" w14:textId="77777777" w:rsidR="006F29FC" w:rsidRPr="006604FB" w:rsidRDefault="006F29FC" w:rsidP="006F29FC">
            <w:pPr>
              <w:widowControl w:val="0"/>
              <w:tabs>
                <w:tab w:val="left" w:pos="2"/>
                <w:tab w:val="left" w:pos="9781"/>
              </w:tabs>
              <w:autoSpaceDE w:val="0"/>
              <w:autoSpaceDN w:val="0"/>
              <w:adjustRightInd w:val="0"/>
              <w:ind w:left="-108" w:right="-108"/>
              <w:jc w:val="center"/>
              <w:rPr>
                <w:color w:val="auto"/>
                <w:lang w:eastAsia="zh-CN"/>
              </w:rPr>
            </w:pPr>
          </w:p>
        </w:tc>
        <w:tc>
          <w:tcPr>
            <w:tcW w:w="9571" w:type="dxa"/>
            <w:gridSpan w:val="5"/>
          </w:tcPr>
          <w:p w14:paraId="75080389" w14:textId="1B56D71D" w:rsidR="006F29FC" w:rsidRPr="006604FB" w:rsidRDefault="006F29FC" w:rsidP="006F29FC">
            <w:pPr>
              <w:widowControl w:val="0"/>
              <w:tabs>
                <w:tab w:val="left" w:pos="9781"/>
              </w:tabs>
              <w:autoSpaceDE w:val="0"/>
              <w:autoSpaceDN w:val="0"/>
              <w:adjustRightInd w:val="0"/>
              <w:ind w:left="-14" w:right="-57"/>
              <w:jc w:val="center"/>
              <w:rPr>
                <w:color w:val="auto"/>
                <w:lang w:eastAsia="zh-CN"/>
              </w:rPr>
            </w:pPr>
            <w:r w:rsidRPr="006604FB">
              <w:rPr>
                <w:b/>
                <w:color w:val="auto"/>
              </w:rPr>
              <w:t>ТР ЕАЭС 037/2016 «ОБ ОГРАНИЧЕНИИ ПРИМЕНЕНИЯ ОПАСНЫХ ВЕЩЕСТВ В ИЗДЕЛИЯХ ЭЛЕКТРОТЕХНИКИ И РАДИОЭЛЕКТРОНИКИ»</w:t>
            </w:r>
          </w:p>
        </w:tc>
      </w:tr>
      <w:tr w:rsidR="0004623D" w:rsidRPr="006604FB" w14:paraId="5E80A728" w14:textId="77777777" w:rsidTr="00BA557D">
        <w:tc>
          <w:tcPr>
            <w:tcW w:w="668" w:type="dxa"/>
          </w:tcPr>
          <w:p w14:paraId="7ACBE98C" w14:textId="28957D0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BCBA694" w14:textId="77777777" w:rsidR="006F29FC" w:rsidRPr="006604FB" w:rsidRDefault="006F29FC" w:rsidP="006F29FC">
            <w:pPr>
              <w:shd w:val="clear" w:color="auto" w:fill="FFFFFF"/>
              <w:rPr>
                <w:color w:val="auto"/>
              </w:rPr>
            </w:pPr>
            <w:r w:rsidRPr="006604FB">
              <w:rPr>
                <w:bCs/>
                <w:color w:val="auto"/>
              </w:rPr>
              <w:t>Электрические аппараты и приборы бытового назначения:</w:t>
            </w:r>
          </w:p>
        </w:tc>
        <w:tc>
          <w:tcPr>
            <w:tcW w:w="2022" w:type="dxa"/>
            <w:gridSpan w:val="2"/>
          </w:tcPr>
          <w:p w14:paraId="4EC26C62" w14:textId="77777777" w:rsidR="006F29FC" w:rsidRPr="006604FB" w:rsidRDefault="006F29FC" w:rsidP="006F29FC">
            <w:pPr>
              <w:autoSpaceDE w:val="0"/>
              <w:autoSpaceDN w:val="0"/>
              <w:adjustRightInd w:val="0"/>
              <w:rPr>
                <w:color w:val="auto"/>
              </w:rPr>
            </w:pPr>
          </w:p>
        </w:tc>
        <w:tc>
          <w:tcPr>
            <w:tcW w:w="3535" w:type="dxa"/>
          </w:tcPr>
          <w:p w14:paraId="13C4C5BE" w14:textId="77777777" w:rsidR="006F29FC" w:rsidRPr="006604FB" w:rsidRDefault="006F29FC" w:rsidP="006F29FC">
            <w:pPr>
              <w:autoSpaceDE w:val="0"/>
              <w:autoSpaceDN w:val="0"/>
              <w:adjustRightInd w:val="0"/>
              <w:ind w:left="-14" w:right="-57"/>
              <w:rPr>
                <w:color w:val="auto"/>
                <w:lang w:eastAsia="zh-CN"/>
              </w:rPr>
            </w:pPr>
          </w:p>
        </w:tc>
        <w:tc>
          <w:tcPr>
            <w:tcW w:w="1455" w:type="dxa"/>
          </w:tcPr>
          <w:p w14:paraId="7EE2D134" w14:textId="77777777" w:rsidR="006F29FC" w:rsidRPr="006604FB" w:rsidRDefault="006F29FC" w:rsidP="006F29FC">
            <w:pPr>
              <w:shd w:val="clear" w:color="auto" w:fill="FFFFFF"/>
              <w:rPr>
                <w:color w:val="auto"/>
                <w:lang w:eastAsia="zh-CN"/>
              </w:rPr>
            </w:pPr>
          </w:p>
        </w:tc>
      </w:tr>
      <w:tr w:rsidR="0004623D" w:rsidRPr="006604FB" w14:paraId="03A0DAE7" w14:textId="77777777" w:rsidTr="00BA557D">
        <w:tc>
          <w:tcPr>
            <w:tcW w:w="668" w:type="dxa"/>
          </w:tcPr>
          <w:p w14:paraId="08999FB2"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0890344D" w14:textId="77777777" w:rsidR="006F29FC" w:rsidRPr="006604FB" w:rsidRDefault="006F29FC" w:rsidP="006F29FC">
            <w:pPr>
              <w:widowControl w:val="0"/>
              <w:rPr>
                <w:color w:val="auto"/>
              </w:rPr>
            </w:pPr>
            <w:r w:rsidRPr="006604FB">
              <w:rPr>
                <w:color w:val="auto"/>
              </w:rPr>
              <w:t>для приготовления и хранения пищи и механизации кухонных работ, а также прочее кухонное оборудование</w:t>
            </w:r>
          </w:p>
        </w:tc>
        <w:tc>
          <w:tcPr>
            <w:tcW w:w="2022" w:type="dxa"/>
            <w:gridSpan w:val="2"/>
          </w:tcPr>
          <w:p w14:paraId="1F333023" w14:textId="77777777" w:rsidR="006F29FC" w:rsidRPr="006604FB" w:rsidRDefault="006F29FC" w:rsidP="006F29FC">
            <w:pPr>
              <w:rPr>
                <w:color w:val="auto"/>
              </w:rPr>
            </w:pPr>
            <w:r w:rsidRPr="006604FB">
              <w:rPr>
                <w:color w:val="auto"/>
              </w:rPr>
              <w:t>8418</w:t>
            </w:r>
          </w:p>
          <w:p w14:paraId="09CA711B" w14:textId="77777777" w:rsidR="006F29FC" w:rsidRPr="006604FB" w:rsidRDefault="006F29FC" w:rsidP="006F29FC">
            <w:pPr>
              <w:rPr>
                <w:color w:val="auto"/>
              </w:rPr>
            </w:pPr>
            <w:r w:rsidRPr="006604FB">
              <w:rPr>
                <w:color w:val="auto"/>
              </w:rPr>
              <w:t>8422</w:t>
            </w:r>
          </w:p>
          <w:p w14:paraId="3661C9BD" w14:textId="77777777" w:rsidR="006F29FC" w:rsidRPr="006604FB" w:rsidRDefault="006F29FC" w:rsidP="006F29FC">
            <w:pPr>
              <w:rPr>
                <w:color w:val="auto"/>
              </w:rPr>
            </w:pPr>
            <w:r w:rsidRPr="006604FB">
              <w:rPr>
                <w:color w:val="auto"/>
              </w:rPr>
              <w:t>8509</w:t>
            </w:r>
          </w:p>
          <w:p w14:paraId="60852296" w14:textId="77777777" w:rsidR="006F29FC" w:rsidRPr="006604FB" w:rsidRDefault="006F29FC" w:rsidP="006F29FC">
            <w:pPr>
              <w:rPr>
                <w:color w:val="auto"/>
              </w:rPr>
            </w:pPr>
            <w:r w:rsidRPr="006604FB">
              <w:rPr>
                <w:color w:val="auto"/>
              </w:rPr>
              <w:t>8516</w:t>
            </w:r>
          </w:p>
        </w:tc>
        <w:tc>
          <w:tcPr>
            <w:tcW w:w="3535" w:type="dxa"/>
          </w:tcPr>
          <w:p w14:paraId="6E8CC6E8"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9B79A22" w14:textId="77777777" w:rsidR="006F29FC" w:rsidRPr="006604FB" w:rsidRDefault="006F29FC" w:rsidP="006F29FC">
            <w:pPr>
              <w:ind w:left="-61"/>
              <w:rPr>
                <w:color w:val="auto"/>
              </w:rPr>
            </w:pPr>
            <w:r w:rsidRPr="006604FB">
              <w:rPr>
                <w:color w:val="auto"/>
              </w:rPr>
              <w:t>ТР ЕАЭС 037/2016</w:t>
            </w:r>
          </w:p>
        </w:tc>
      </w:tr>
      <w:tr w:rsidR="0004623D" w:rsidRPr="006604FB" w14:paraId="1D2DBDE9" w14:textId="77777777" w:rsidTr="00BA557D">
        <w:tc>
          <w:tcPr>
            <w:tcW w:w="668" w:type="dxa"/>
          </w:tcPr>
          <w:p w14:paraId="4CFA8D82"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431399E8" w14:textId="77777777" w:rsidR="006F29FC" w:rsidRPr="006604FB" w:rsidRDefault="006F29FC" w:rsidP="006F29FC">
            <w:pPr>
              <w:widowControl w:val="0"/>
              <w:rPr>
                <w:color w:val="auto"/>
              </w:rPr>
            </w:pPr>
            <w:r w:rsidRPr="006604FB">
              <w:rPr>
                <w:color w:val="auto"/>
              </w:rPr>
              <w:t>для обработки (стирки, глажки, сушки, чистки) белья, одежды и обуви</w:t>
            </w:r>
          </w:p>
        </w:tc>
        <w:tc>
          <w:tcPr>
            <w:tcW w:w="2022" w:type="dxa"/>
            <w:gridSpan w:val="2"/>
          </w:tcPr>
          <w:p w14:paraId="62041F6A" w14:textId="77777777" w:rsidR="006F29FC" w:rsidRPr="006604FB" w:rsidRDefault="006F29FC" w:rsidP="006F29FC">
            <w:pPr>
              <w:rPr>
                <w:color w:val="auto"/>
              </w:rPr>
            </w:pPr>
            <w:r w:rsidRPr="006604FB">
              <w:rPr>
                <w:color w:val="auto"/>
              </w:rPr>
              <w:t>8421</w:t>
            </w:r>
          </w:p>
          <w:p w14:paraId="5335FFF2" w14:textId="77777777" w:rsidR="006F29FC" w:rsidRPr="006604FB" w:rsidRDefault="006F29FC" w:rsidP="006F29FC">
            <w:pPr>
              <w:rPr>
                <w:color w:val="auto"/>
              </w:rPr>
            </w:pPr>
            <w:r w:rsidRPr="006604FB">
              <w:rPr>
                <w:color w:val="auto"/>
              </w:rPr>
              <w:t>8424</w:t>
            </w:r>
          </w:p>
          <w:p w14:paraId="59A8C9F8" w14:textId="77777777" w:rsidR="006F29FC" w:rsidRPr="006604FB" w:rsidRDefault="006F29FC" w:rsidP="006F29FC">
            <w:pPr>
              <w:rPr>
                <w:color w:val="auto"/>
              </w:rPr>
            </w:pPr>
            <w:r w:rsidRPr="006604FB">
              <w:rPr>
                <w:color w:val="auto"/>
              </w:rPr>
              <w:t>8450</w:t>
            </w:r>
          </w:p>
          <w:p w14:paraId="3B590DE1" w14:textId="77777777" w:rsidR="006F29FC" w:rsidRPr="006604FB" w:rsidRDefault="006F29FC" w:rsidP="006F29FC">
            <w:pPr>
              <w:rPr>
                <w:color w:val="auto"/>
              </w:rPr>
            </w:pPr>
            <w:r w:rsidRPr="006604FB">
              <w:rPr>
                <w:color w:val="auto"/>
              </w:rPr>
              <w:t>8479</w:t>
            </w:r>
          </w:p>
          <w:p w14:paraId="627641F5" w14:textId="77777777" w:rsidR="006F29FC" w:rsidRPr="006604FB" w:rsidRDefault="006F29FC" w:rsidP="006F29FC">
            <w:pPr>
              <w:rPr>
                <w:color w:val="auto"/>
              </w:rPr>
            </w:pPr>
            <w:r w:rsidRPr="006604FB">
              <w:rPr>
                <w:color w:val="auto"/>
              </w:rPr>
              <w:t>8451</w:t>
            </w:r>
          </w:p>
          <w:p w14:paraId="6DCD504F" w14:textId="77777777" w:rsidR="006F29FC" w:rsidRPr="006604FB" w:rsidRDefault="006F29FC" w:rsidP="006F29FC">
            <w:pPr>
              <w:rPr>
                <w:color w:val="auto"/>
              </w:rPr>
            </w:pPr>
            <w:r w:rsidRPr="006604FB">
              <w:rPr>
                <w:color w:val="auto"/>
              </w:rPr>
              <w:t>8516</w:t>
            </w:r>
          </w:p>
        </w:tc>
        <w:tc>
          <w:tcPr>
            <w:tcW w:w="3535" w:type="dxa"/>
          </w:tcPr>
          <w:p w14:paraId="788ECDA6"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19744953" w14:textId="77777777" w:rsidR="006F29FC" w:rsidRPr="006604FB" w:rsidRDefault="006F29FC" w:rsidP="006F29FC">
            <w:pPr>
              <w:ind w:left="-61"/>
              <w:rPr>
                <w:color w:val="auto"/>
              </w:rPr>
            </w:pPr>
            <w:r w:rsidRPr="006604FB">
              <w:rPr>
                <w:color w:val="auto"/>
              </w:rPr>
              <w:t>ТР ЕАЭС 037/2016</w:t>
            </w:r>
          </w:p>
        </w:tc>
      </w:tr>
      <w:tr w:rsidR="0004623D" w:rsidRPr="006604FB" w14:paraId="5D1FDA75" w14:textId="77777777" w:rsidTr="00BA557D">
        <w:tc>
          <w:tcPr>
            <w:tcW w:w="668" w:type="dxa"/>
          </w:tcPr>
          <w:p w14:paraId="7EDB556E"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3F69493C" w14:textId="77777777" w:rsidR="006F29FC" w:rsidRPr="006604FB" w:rsidRDefault="006F29FC" w:rsidP="006F29FC">
            <w:pPr>
              <w:widowControl w:val="0"/>
              <w:rPr>
                <w:color w:val="auto"/>
              </w:rPr>
            </w:pPr>
            <w:r w:rsidRPr="006604FB">
              <w:rPr>
                <w:color w:val="auto"/>
              </w:rPr>
              <w:t>для чистки и уборки помещений</w:t>
            </w:r>
          </w:p>
        </w:tc>
        <w:tc>
          <w:tcPr>
            <w:tcW w:w="2022" w:type="dxa"/>
            <w:gridSpan w:val="2"/>
          </w:tcPr>
          <w:p w14:paraId="452B4868" w14:textId="77777777" w:rsidR="006F29FC" w:rsidRPr="006604FB" w:rsidRDefault="006F29FC" w:rsidP="006F29FC">
            <w:pPr>
              <w:rPr>
                <w:color w:val="auto"/>
              </w:rPr>
            </w:pPr>
            <w:r w:rsidRPr="006604FB">
              <w:rPr>
                <w:color w:val="auto"/>
              </w:rPr>
              <w:t>8424</w:t>
            </w:r>
          </w:p>
          <w:p w14:paraId="28858DCE" w14:textId="77777777" w:rsidR="006F29FC" w:rsidRPr="006604FB" w:rsidRDefault="006F29FC" w:rsidP="006F29FC">
            <w:pPr>
              <w:rPr>
                <w:color w:val="auto"/>
              </w:rPr>
            </w:pPr>
            <w:r w:rsidRPr="006604FB">
              <w:rPr>
                <w:color w:val="auto"/>
              </w:rPr>
              <w:t>8508</w:t>
            </w:r>
          </w:p>
          <w:p w14:paraId="269DF161" w14:textId="77777777" w:rsidR="006F29FC" w:rsidRPr="006604FB" w:rsidRDefault="006F29FC" w:rsidP="006F29FC">
            <w:pPr>
              <w:rPr>
                <w:color w:val="auto"/>
              </w:rPr>
            </w:pPr>
            <w:r w:rsidRPr="006604FB">
              <w:rPr>
                <w:color w:val="auto"/>
              </w:rPr>
              <w:t>8509</w:t>
            </w:r>
          </w:p>
          <w:p w14:paraId="1441CC0A" w14:textId="77777777" w:rsidR="006F29FC" w:rsidRPr="006604FB" w:rsidRDefault="006F29FC" w:rsidP="006F29FC">
            <w:pPr>
              <w:rPr>
                <w:color w:val="auto"/>
              </w:rPr>
            </w:pPr>
            <w:r w:rsidRPr="006604FB">
              <w:rPr>
                <w:color w:val="auto"/>
              </w:rPr>
              <w:t>8516</w:t>
            </w:r>
          </w:p>
        </w:tc>
        <w:tc>
          <w:tcPr>
            <w:tcW w:w="3535" w:type="dxa"/>
          </w:tcPr>
          <w:p w14:paraId="3B3D5F25"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C77DB2B" w14:textId="77777777" w:rsidR="006F29FC" w:rsidRPr="006604FB" w:rsidRDefault="006F29FC" w:rsidP="006F29FC">
            <w:pPr>
              <w:ind w:left="-61"/>
              <w:rPr>
                <w:color w:val="auto"/>
              </w:rPr>
            </w:pPr>
            <w:r w:rsidRPr="006604FB">
              <w:rPr>
                <w:color w:val="auto"/>
              </w:rPr>
              <w:t>ТР ЕАЭС 037/2016</w:t>
            </w:r>
          </w:p>
        </w:tc>
      </w:tr>
      <w:tr w:rsidR="0004623D" w:rsidRPr="006604FB" w14:paraId="26BB66CE" w14:textId="77777777" w:rsidTr="00BA557D">
        <w:tc>
          <w:tcPr>
            <w:tcW w:w="668" w:type="dxa"/>
          </w:tcPr>
          <w:p w14:paraId="2A0CB28A"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442A3186" w14:textId="77777777" w:rsidR="006F29FC" w:rsidRPr="006604FB" w:rsidRDefault="006F29FC" w:rsidP="006F29FC">
            <w:pPr>
              <w:widowControl w:val="0"/>
              <w:rPr>
                <w:color w:val="auto"/>
              </w:rPr>
            </w:pPr>
            <w:r w:rsidRPr="006604FB">
              <w:rPr>
                <w:color w:val="auto"/>
              </w:rPr>
              <w:t>для поддержания и регулировки микроклимата в помещениях</w:t>
            </w:r>
          </w:p>
        </w:tc>
        <w:tc>
          <w:tcPr>
            <w:tcW w:w="2022" w:type="dxa"/>
            <w:gridSpan w:val="2"/>
          </w:tcPr>
          <w:p w14:paraId="21BAAFE8" w14:textId="77777777" w:rsidR="006F29FC" w:rsidRPr="006604FB" w:rsidRDefault="006F29FC" w:rsidP="006F29FC">
            <w:pPr>
              <w:rPr>
                <w:color w:val="auto"/>
              </w:rPr>
            </w:pPr>
            <w:r w:rsidRPr="006604FB">
              <w:rPr>
                <w:color w:val="auto"/>
              </w:rPr>
              <w:t>8414</w:t>
            </w:r>
          </w:p>
          <w:p w14:paraId="11FB2309" w14:textId="77777777" w:rsidR="006F29FC" w:rsidRPr="006604FB" w:rsidRDefault="006F29FC" w:rsidP="006F29FC">
            <w:pPr>
              <w:rPr>
                <w:color w:val="auto"/>
              </w:rPr>
            </w:pPr>
            <w:r w:rsidRPr="006604FB">
              <w:rPr>
                <w:color w:val="auto"/>
              </w:rPr>
              <w:t>8415</w:t>
            </w:r>
          </w:p>
          <w:p w14:paraId="6A7BDC3F" w14:textId="77777777" w:rsidR="006F29FC" w:rsidRPr="006604FB" w:rsidRDefault="006F29FC" w:rsidP="006F29FC">
            <w:pPr>
              <w:rPr>
                <w:color w:val="auto"/>
              </w:rPr>
            </w:pPr>
            <w:r w:rsidRPr="006604FB">
              <w:rPr>
                <w:color w:val="auto"/>
              </w:rPr>
              <w:t>8418</w:t>
            </w:r>
          </w:p>
          <w:p w14:paraId="2CBD3DC5" w14:textId="77777777" w:rsidR="006F29FC" w:rsidRPr="006604FB" w:rsidRDefault="006F29FC" w:rsidP="006F29FC">
            <w:pPr>
              <w:rPr>
                <w:color w:val="auto"/>
              </w:rPr>
            </w:pPr>
            <w:r w:rsidRPr="006604FB">
              <w:rPr>
                <w:color w:val="auto"/>
              </w:rPr>
              <w:t>8421</w:t>
            </w:r>
          </w:p>
          <w:p w14:paraId="72F78315" w14:textId="77777777" w:rsidR="006F29FC" w:rsidRPr="006604FB" w:rsidRDefault="006F29FC" w:rsidP="006F29FC">
            <w:pPr>
              <w:rPr>
                <w:color w:val="auto"/>
              </w:rPr>
            </w:pPr>
            <w:r w:rsidRPr="006604FB">
              <w:rPr>
                <w:color w:val="auto"/>
              </w:rPr>
              <w:t>8436</w:t>
            </w:r>
          </w:p>
          <w:p w14:paraId="1C6CB8A3" w14:textId="77777777" w:rsidR="006F29FC" w:rsidRPr="006604FB" w:rsidRDefault="006F29FC" w:rsidP="006F29FC">
            <w:pPr>
              <w:rPr>
                <w:color w:val="auto"/>
              </w:rPr>
            </w:pPr>
            <w:r w:rsidRPr="006604FB">
              <w:rPr>
                <w:color w:val="auto"/>
              </w:rPr>
              <w:t>8479</w:t>
            </w:r>
          </w:p>
          <w:p w14:paraId="11F4105F" w14:textId="77777777" w:rsidR="006F29FC" w:rsidRPr="006604FB" w:rsidRDefault="006F29FC" w:rsidP="006F29FC">
            <w:pPr>
              <w:rPr>
                <w:color w:val="auto"/>
              </w:rPr>
            </w:pPr>
            <w:r w:rsidRPr="006604FB">
              <w:rPr>
                <w:color w:val="auto"/>
              </w:rPr>
              <w:t>8509</w:t>
            </w:r>
          </w:p>
          <w:p w14:paraId="5B24C71B" w14:textId="77777777" w:rsidR="006F29FC" w:rsidRPr="006604FB" w:rsidRDefault="006F29FC" w:rsidP="006F29FC">
            <w:pPr>
              <w:rPr>
                <w:color w:val="auto"/>
              </w:rPr>
            </w:pPr>
            <w:r w:rsidRPr="006604FB">
              <w:rPr>
                <w:color w:val="auto"/>
              </w:rPr>
              <w:t>8516</w:t>
            </w:r>
          </w:p>
        </w:tc>
        <w:tc>
          <w:tcPr>
            <w:tcW w:w="3535" w:type="dxa"/>
          </w:tcPr>
          <w:p w14:paraId="2CF7324C"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2515F22" w14:textId="77777777" w:rsidR="006F29FC" w:rsidRPr="006604FB" w:rsidRDefault="006F29FC" w:rsidP="006F29FC">
            <w:pPr>
              <w:ind w:left="-61"/>
              <w:rPr>
                <w:color w:val="auto"/>
              </w:rPr>
            </w:pPr>
            <w:r w:rsidRPr="006604FB">
              <w:rPr>
                <w:color w:val="auto"/>
              </w:rPr>
              <w:t>ТР ЕАЭС 037/2016</w:t>
            </w:r>
          </w:p>
        </w:tc>
      </w:tr>
      <w:tr w:rsidR="0004623D" w:rsidRPr="006604FB" w14:paraId="3F343F51" w14:textId="77777777" w:rsidTr="00BA557D">
        <w:tc>
          <w:tcPr>
            <w:tcW w:w="668" w:type="dxa"/>
          </w:tcPr>
          <w:p w14:paraId="7E63C34D"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r w:rsidRPr="006604FB">
              <w:rPr>
                <w:color w:val="auto"/>
              </w:rPr>
              <w:t>л</w:t>
            </w:r>
          </w:p>
        </w:tc>
        <w:tc>
          <w:tcPr>
            <w:tcW w:w="2559" w:type="dxa"/>
          </w:tcPr>
          <w:p w14:paraId="54485257" w14:textId="77777777" w:rsidR="006F29FC" w:rsidRPr="006604FB" w:rsidRDefault="006F29FC" w:rsidP="006F29FC">
            <w:pPr>
              <w:widowControl w:val="0"/>
              <w:tabs>
                <w:tab w:val="left" w:pos="266"/>
              </w:tabs>
              <w:rPr>
                <w:color w:val="auto"/>
              </w:rPr>
            </w:pPr>
            <w:r w:rsidRPr="006604FB">
              <w:rPr>
                <w:color w:val="auto"/>
              </w:rPr>
              <w:t>для санитарно-гигиенических целей</w:t>
            </w:r>
          </w:p>
        </w:tc>
        <w:tc>
          <w:tcPr>
            <w:tcW w:w="2022" w:type="dxa"/>
            <w:gridSpan w:val="2"/>
          </w:tcPr>
          <w:p w14:paraId="758BA6B3" w14:textId="77777777" w:rsidR="006F29FC" w:rsidRPr="006604FB" w:rsidRDefault="006F29FC" w:rsidP="006F29FC">
            <w:pPr>
              <w:widowControl w:val="0"/>
              <w:rPr>
                <w:color w:val="auto"/>
              </w:rPr>
            </w:pPr>
            <w:r w:rsidRPr="006604FB">
              <w:rPr>
                <w:color w:val="auto"/>
              </w:rPr>
              <w:t>3922</w:t>
            </w:r>
          </w:p>
          <w:p w14:paraId="09870BBB" w14:textId="77777777" w:rsidR="006F29FC" w:rsidRPr="006604FB" w:rsidRDefault="006F29FC" w:rsidP="006F29FC">
            <w:pPr>
              <w:widowControl w:val="0"/>
              <w:rPr>
                <w:color w:val="auto"/>
              </w:rPr>
            </w:pPr>
            <w:r w:rsidRPr="006604FB">
              <w:rPr>
                <w:color w:val="auto"/>
              </w:rPr>
              <w:t>7324</w:t>
            </w:r>
          </w:p>
          <w:p w14:paraId="1CD9AB39" w14:textId="77777777" w:rsidR="006F29FC" w:rsidRPr="006604FB" w:rsidRDefault="006F29FC" w:rsidP="006F29FC">
            <w:pPr>
              <w:widowControl w:val="0"/>
              <w:rPr>
                <w:color w:val="auto"/>
              </w:rPr>
            </w:pPr>
            <w:r w:rsidRPr="006604FB">
              <w:rPr>
                <w:color w:val="auto"/>
              </w:rPr>
              <w:t>8509</w:t>
            </w:r>
          </w:p>
          <w:p w14:paraId="658A7C93" w14:textId="77777777" w:rsidR="006F29FC" w:rsidRPr="006604FB" w:rsidRDefault="006F29FC" w:rsidP="006F29FC">
            <w:pPr>
              <w:widowControl w:val="0"/>
              <w:rPr>
                <w:color w:val="auto"/>
              </w:rPr>
            </w:pPr>
            <w:r w:rsidRPr="006604FB">
              <w:rPr>
                <w:color w:val="auto"/>
              </w:rPr>
              <w:t>8516</w:t>
            </w:r>
          </w:p>
          <w:p w14:paraId="0CDA0F90" w14:textId="77777777" w:rsidR="006F29FC" w:rsidRPr="006604FB" w:rsidRDefault="006F29FC" w:rsidP="006F29FC">
            <w:pPr>
              <w:widowControl w:val="0"/>
              <w:rPr>
                <w:color w:val="auto"/>
              </w:rPr>
            </w:pPr>
            <w:r w:rsidRPr="006604FB">
              <w:rPr>
                <w:color w:val="auto"/>
              </w:rPr>
              <w:t>8543</w:t>
            </w:r>
          </w:p>
          <w:p w14:paraId="2493B9F7" w14:textId="77777777" w:rsidR="006F29FC" w:rsidRPr="006604FB" w:rsidRDefault="006F29FC" w:rsidP="006F29FC">
            <w:pPr>
              <w:widowControl w:val="0"/>
              <w:rPr>
                <w:color w:val="auto"/>
              </w:rPr>
            </w:pPr>
            <w:r w:rsidRPr="006604FB">
              <w:rPr>
                <w:color w:val="auto"/>
              </w:rPr>
              <w:t>9019</w:t>
            </w:r>
          </w:p>
        </w:tc>
        <w:tc>
          <w:tcPr>
            <w:tcW w:w="3535" w:type="dxa"/>
          </w:tcPr>
          <w:p w14:paraId="52520A7A"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068CAAE" w14:textId="77777777" w:rsidR="006F29FC" w:rsidRPr="006604FB" w:rsidRDefault="006F29FC" w:rsidP="006F29FC">
            <w:pPr>
              <w:ind w:left="-61"/>
              <w:rPr>
                <w:color w:val="auto"/>
              </w:rPr>
            </w:pPr>
            <w:r w:rsidRPr="006604FB">
              <w:rPr>
                <w:color w:val="auto"/>
              </w:rPr>
              <w:t>ТР ЕАЭС 037/2016</w:t>
            </w:r>
          </w:p>
        </w:tc>
      </w:tr>
      <w:tr w:rsidR="0004623D" w:rsidRPr="006604FB" w14:paraId="248D1C75" w14:textId="77777777" w:rsidTr="00BA557D">
        <w:tc>
          <w:tcPr>
            <w:tcW w:w="668" w:type="dxa"/>
          </w:tcPr>
          <w:p w14:paraId="526DD28D"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5A335A0A" w14:textId="77777777" w:rsidR="006F29FC" w:rsidRPr="006604FB" w:rsidRDefault="006F29FC" w:rsidP="006F29FC">
            <w:pPr>
              <w:widowControl w:val="0"/>
              <w:tabs>
                <w:tab w:val="left" w:pos="266"/>
              </w:tabs>
              <w:rPr>
                <w:color w:val="auto"/>
              </w:rPr>
            </w:pPr>
            <w:r w:rsidRPr="006604FB">
              <w:rPr>
                <w:color w:val="auto"/>
              </w:rPr>
              <w:t>для ухода за волосами, ногтями и кожей</w:t>
            </w:r>
          </w:p>
        </w:tc>
        <w:tc>
          <w:tcPr>
            <w:tcW w:w="2022" w:type="dxa"/>
            <w:gridSpan w:val="2"/>
          </w:tcPr>
          <w:p w14:paraId="7F122445" w14:textId="77777777" w:rsidR="006F29FC" w:rsidRPr="006604FB" w:rsidRDefault="006F29FC" w:rsidP="006F29FC">
            <w:pPr>
              <w:widowControl w:val="0"/>
              <w:rPr>
                <w:color w:val="auto"/>
              </w:rPr>
            </w:pPr>
            <w:r w:rsidRPr="006604FB">
              <w:rPr>
                <w:color w:val="auto"/>
              </w:rPr>
              <w:t>8510</w:t>
            </w:r>
          </w:p>
          <w:p w14:paraId="760667D2" w14:textId="77777777" w:rsidR="006F29FC" w:rsidRPr="006604FB" w:rsidRDefault="006F29FC" w:rsidP="006F29FC">
            <w:pPr>
              <w:widowControl w:val="0"/>
              <w:rPr>
                <w:color w:val="auto"/>
              </w:rPr>
            </w:pPr>
            <w:r w:rsidRPr="006604FB">
              <w:rPr>
                <w:color w:val="auto"/>
              </w:rPr>
              <w:t>8516</w:t>
            </w:r>
          </w:p>
        </w:tc>
        <w:tc>
          <w:tcPr>
            <w:tcW w:w="3535" w:type="dxa"/>
          </w:tcPr>
          <w:p w14:paraId="6EC9CDC2"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4EE79006" w14:textId="77777777" w:rsidR="006F29FC" w:rsidRPr="006604FB" w:rsidRDefault="006F29FC" w:rsidP="006F29FC">
            <w:pPr>
              <w:ind w:left="-61"/>
              <w:rPr>
                <w:color w:val="auto"/>
              </w:rPr>
            </w:pPr>
            <w:r w:rsidRPr="006604FB">
              <w:rPr>
                <w:color w:val="auto"/>
              </w:rPr>
              <w:t>ТР ЕАЭС 037/2016</w:t>
            </w:r>
          </w:p>
        </w:tc>
      </w:tr>
      <w:tr w:rsidR="0004623D" w:rsidRPr="006604FB" w14:paraId="0ED4E0CA" w14:textId="77777777" w:rsidTr="00BA557D">
        <w:tc>
          <w:tcPr>
            <w:tcW w:w="668" w:type="dxa"/>
          </w:tcPr>
          <w:p w14:paraId="54898C05"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3BCD7BA6" w14:textId="77777777" w:rsidR="006F29FC" w:rsidRPr="006604FB" w:rsidRDefault="006F29FC" w:rsidP="006F29FC">
            <w:pPr>
              <w:widowControl w:val="0"/>
              <w:tabs>
                <w:tab w:val="left" w:pos="267"/>
              </w:tabs>
              <w:rPr>
                <w:color w:val="auto"/>
              </w:rPr>
            </w:pPr>
            <w:r w:rsidRPr="006604FB">
              <w:rPr>
                <w:color w:val="auto"/>
              </w:rPr>
              <w:t>для обогрева тела</w:t>
            </w:r>
          </w:p>
        </w:tc>
        <w:tc>
          <w:tcPr>
            <w:tcW w:w="2022" w:type="dxa"/>
            <w:gridSpan w:val="2"/>
          </w:tcPr>
          <w:p w14:paraId="550D755B" w14:textId="77777777" w:rsidR="006F29FC" w:rsidRPr="006604FB" w:rsidRDefault="006F29FC" w:rsidP="006F29FC">
            <w:pPr>
              <w:widowControl w:val="0"/>
              <w:rPr>
                <w:color w:val="auto"/>
              </w:rPr>
            </w:pPr>
            <w:r w:rsidRPr="006604FB">
              <w:rPr>
                <w:color w:val="auto"/>
              </w:rPr>
              <w:t>6301</w:t>
            </w:r>
          </w:p>
          <w:p w14:paraId="005C0D0A" w14:textId="77777777" w:rsidR="006F29FC" w:rsidRPr="006604FB" w:rsidRDefault="006F29FC" w:rsidP="006F29FC">
            <w:pPr>
              <w:widowControl w:val="0"/>
              <w:rPr>
                <w:color w:val="auto"/>
              </w:rPr>
            </w:pPr>
            <w:r w:rsidRPr="006604FB">
              <w:rPr>
                <w:color w:val="auto"/>
              </w:rPr>
              <w:t>6306</w:t>
            </w:r>
          </w:p>
          <w:p w14:paraId="666CD81A" w14:textId="77777777" w:rsidR="006F29FC" w:rsidRPr="006604FB" w:rsidRDefault="006F29FC" w:rsidP="006F29FC">
            <w:pPr>
              <w:widowControl w:val="0"/>
              <w:rPr>
                <w:color w:val="auto"/>
              </w:rPr>
            </w:pPr>
            <w:r w:rsidRPr="006604FB">
              <w:rPr>
                <w:color w:val="auto"/>
              </w:rPr>
              <w:t>6307</w:t>
            </w:r>
          </w:p>
          <w:p w14:paraId="78AB425F" w14:textId="77777777" w:rsidR="006F29FC" w:rsidRPr="006604FB" w:rsidRDefault="006F29FC" w:rsidP="006F29FC">
            <w:pPr>
              <w:widowControl w:val="0"/>
              <w:rPr>
                <w:color w:val="auto"/>
              </w:rPr>
            </w:pPr>
            <w:r w:rsidRPr="006604FB">
              <w:rPr>
                <w:color w:val="auto"/>
              </w:rPr>
              <w:t>9404</w:t>
            </w:r>
          </w:p>
        </w:tc>
        <w:tc>
          <w:tcPr>
            <w:tcW w:w="3535" w:type="dxa"/>
          </w:tcPr>
          <w:p w14:paraId="5D1E3870"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B67F953" w14:textId="77777777" w:rsidR="006F29FC" w:rsidRPr="006604FB" w:rsidRDefault="006F29FC" w:rsidP="006F29FC">
            <w:pPr>
              <w:ind w:left="-61"/>
              <w:rPr>
                <w:color w:val="auto"/>
              </w:rPr>
            </w:pPr>
            <w:r w:rsidRPr="006604FB">
              <w:rPr>
                <w:color w:val="auto"/>
              </w:rPr>
              <w:t>ТР ЕАЭС 037/2016</w:t>
            </w:r>
          </w:p>
        </w:tc>
      </w:tr>
      <w:tr w:rsidR="0004623D" w:rsidRPr="006604FB" w14:paraId="02191A87" w14:textId="77777777" w:rsidTr="00BA557D">
        <w:tc>
          <w:tcPr>
            <w:tcW w:w="668" w:type="dxa"/>
          </w:tcPr>
          <w:p w14:paraId="17C04DC6"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477454BC" w14:textId="77777777" w:rsidR="006F29FC" w:rsidRPr="006604FB" w:rsidRDefault="006F29FC" w:rsidP="006F29FC">
            <w:pPr>
              <w:widowControl w:val="0"/>
              <w:tabs>
                <w:tab w:val="left" w:pos="267"/>
              </w:tabs>
              <w:rPr>
                <w:color w:val="auto"/>
              </w:rPr>
            </w:pPr>
            <w:r w:rsidRPr="006604FB">
              <w:rPr>
                <w:color w:val="auto"/>
              </w:rPr>
              <w:t>вибромассажные</w:t>
            </w:r>
          </w:p>
        </w:tc>
        <w:tc>
          <w:tcPr>
            <w:tcW w:w="2022" w:type="dxa"/>
            <w:gridSpan w:val="2"/>
          </w:tcPr>
          <w:p w14:paraId="54E385CA" w14:textId="77777777" w:rsidR="006F29FC" w:rsidRPr="006604FB" w:rsidRDefault="006F29FC" w:rsidP="006F29FC">
            <w:pPr>
              <w:widowControl w:val="0"/>
              <w:rPr>
                <w:color w:val="auto"/>
              </w:rPr>
            </w:pPr>
            <w:r w:rsidRPr="006604FB">
              <w:rPr>
                <w:color w:val="auto"/>
              </w:rPr>
              <w:t>9019</w:t>
            </w:r>
          </w:p>
        </w:tc>
        <w:tc>
          <w:tcPr>
            <w:tcW w:w="3535" w:type="dxa"/>
          </w:tcPr>
          <w:p w14:paraId="379079E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CA0DBB2" w14:textId="77777777" w:rsidR="006F29FC" w:rsidRPr="006604FB" w:rsidRDefault="006F29FC" w:rsidP="006F29FC">
            <w:pPr>
              <w:ind w:left="-61"/>
              <w:rPr>
                <w:color w:val="auto"/>
              </w:rPr>
            </w:pPr>
            <w:r w:rsidRPr="006604FB">
              <w:rPr>
                <w:color w:val="auto"/>
              </w:rPr>
              <w:t>ТР ЕАЭС 037/2016</w:t>
            </w:r>
          </w:p>
        </w:tc>
      </w:tr>
      <w:tr w:rsidR="0004623D" w:rsidRPr="006604FB" w14:paraId="4BB6E886" w14:textId="77777777" w:rsidTr="00BA557D">
        <w:tc>
          <w:tcPr>
            <w:tcW w:w="668" w:type="dxa"/>
          </w:tcPr>
          <w:p w14:paraId="181B5EE0"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6D1362D5" w14:textId="77777777" w:rsidR="006F29FC" w:rsidRPr="006604FB" w:rsidRDefault="006F29FC" w:rsidP="006F29FC">
            <w:pPr>
              <w:widowControl w:val="0"/>
              <w:tabs>
                <w:tab w:val="left" w:pos="284"/>
              </w:tabs>
              <w:rPr>
                <w:color w:val="auto"/>
              </w:rPr>
            </w:pPr>
            <w:r w:rsidRPr="006604FB">
              <w:rPr>
                <w:color w:val="auto"/>
              </w:rPr>
              <w:t xml:space="preserve">игровое, спортивное и тренажерное оборудование </w:t>
            </w:r>
          </w:p>
        </w:tc>
        <w:tc>
          <w:tcPr>
            <w:tcW w:w="2022" w:type="dxa"/>
            <w:gridSpan w:val="2"/>
          </w:tcPr>
          <w:p w14:paraId="1BC383B6" w14:textId="77777777" w:rsidR="006F29FC" w:rsidRPr="006604FB" w:rsidRDefault="006F29FC" w:rsidP="006F29FC">
            <w:pPr>
              <w:widowControl w:val="0"/>
              <w:rPr>
                <w:color w:val="auto"/>
              </w:rPr>
            </w:pPr>
            <w:r w:rsidRPr="006604FB">
              <w:rPr>
                <w:color w:val="auto"/>
              </w:rPr>
              <w:t>9504</w:t>
            </w:r>
          </w:p>
          <w:p w14:paraId="36A09A2F" w14:textId="77777777" w:rsidR="006F29FC" w:rsidRPr="006604FB" w:rsidRDefault="006F29FC" w:rsidP="006F29FC">
            <w:pPr>
              <w:widowControl w:val="0"/>
              <w:rPr>
                <w:color w:val="auto"/>
              </w:rPr>
            </w:pPr>
            <w:r w:rsidRPr="006604FB">
              <w:rPr>
                <w:color w:val="auto"/>
              </w:rPr>
              <w:t>9506</w:t>
            </w:r>
          </w:p>
        </w:tc>
        <w:tc>
          <w:tcPr>
            <w:tcW w:w="3535" w:type="dxa"/>
          </w:tcPr>
          <w:p w14:paraId="4A47D856"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41433E39" w14:textId="77777777" w:rsidR="006F29FC" w:rsidRPr="006604FB" w:rsidRDefault="006F29FC" w:rsidP="006F29FC">
            <w:pPr>
              <w:ind w:left="-61"/>
              <w:rPr>
                <w:color w:val="auto"/>
              </w:rPr>
            </w:pPr>
            <w:r w:rsidRPr="006604FB">
              <w:rPr>
                <w:color w:val="auto"/>
              </w:rPr>
              <w:t>ТР ЕАЭС 037/2016</w:t>
            </w:r>
          </w:p>
        </w:tc>
      </w:tr>
      <w:tr w:rsidR="0004623D" w:rsidRPr="006604FB" w14:paraId="7380FA34" w14:textId="77777777" w:rsidTr="00BA557D">
        <w:tc>
          <w:tcPr>
            <w:tcW w:w="668" w:type="dxa"/>
          </w:tcPr>
          <w:p w14:paraId="43033206"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6CA2E5BF" w14:textId="77777777" w:rsidR="006F29FC" w:rsidRPr="006604FB" w:rsidRDefault="006F29FC" w:rsidP="006F29FC">
            <w:pPr>
              <w:widowControl w:val="0"/>
              <w:tabs>
                <w:tab w:val="left" w:pos="378"/>
              </w:tabs>
              <w:rPr>
                <w:color w:val="auto"/>
              </w:rPr>
            </w:pPr>
            <w:r w:rsidRPr="006604FB">
              <w:rPr>
                <w:color w:val="auto"/>
              </w:rPr>
              <w:t>аудио- и видеоаппаратура, приемники теле- и радиовещания</w:t>
            </w:r>
          </w:p>
        </w:tc>
        <w:tc>
          <w:tcPr>
            <w:tcW w:w="2022" w:type="dxa"/>
            <w:gridSpan w:val="2"/>
          </w:tcPr>
          <w:p w14:paraId="4054BADC" w14:textId="77777777" w:rsidR="006F29FC" w:rsidRPr="006604FB" w:rsidRDefault="006F29FC" w:rsidP="006F29FC">
            <w:pPr>
              <w:widowControl w:val="0"/>
              <w:rPr>
                <w:color w:val="auto"/>
              </w:rPr>
            </w:pPr>
            <w:r w:rsidRPr="006604FB">
              <w:rPr>
                <w:color w:val="auto"/>
              </w:rPr>
              <w:t>8517</w:t>
            </w:r>
          </w:p>
          <w:p w14:paraId="0D91681C" w14:textId="77777777" w:rsidR="006F29FC" w:rsidRPr="006604FB" w:rsidRDefault="006F29FC" w:rsidP="006F29FC">
            <w:pPr>
              <w:widowControl w:val="0"/>
              <w:rPr>
                <w:color w:val="auto"/>
              </w:rPr>
            </w:pPr>
            <w:r w:rsidRPr="006604FB">
              <w:rPr>
                <w:color w:val="auto"/>
              </w:rPr>
              <w:t>8518</w:t>
            </w:r>
          </w:p>
          <w:p w14:paraId="1E53BA03" w14:textId="77777777" w:rsidR="006F29FC" w:rsidRPr="006604FB" w:rsidRDefault="006F29FC" w:rsidP="006F29FC">
            <w:pPr>
              <w:widowControl w:val="0"/>
              <w:rPr>
                <w:color w:val="auto"/>
              </w:rPr>
            </w:pPr>
            <w:r w:rsidRPr="006604FB">
              <w:rPr>
                <w:color w:val="auto"/>
              </w:rPr>
              <w:t>8519</w:t>
            </w:r>
          </w:p>
          <w:p w14:paraId="0D13D5A4" w14:textId="77777777" w:rsidR="006F29FC" w:rsidRPr="006604FB" w:rsidRDefault="006F29FC" w:rsidP="006F29FC">
            <w:pPr>
              <w:widowControl w:val="0"/>
              <w:rPr>
                <w:color w:val="auto"/>
              </w:rPr>
            </w:pPr>
            <w:r w:rsidRPr="006604FB">
              <w:rPr>
                <w:color w:val="auto"/>
              </w:rPr>
              <w:t>8521</w:t>
            </w:r>
          </w:p>
          <w:p w14:paraId="4CF7B22B" w14:textId="77777777" w:rsidR="006F29FC" w:rsidRPr="006604FB" w:rsidRDefault="006F29FC" w:rsidP="006F29FC">
            <w:pPr>
              <w:widowControl w:val="0"/>
              <w:rPr>
                <w:color w:val="auto"/>
              </w:rPr>
            </w:pPr>
            <w:r w:rsidRPr="006604FB">
              <w:rPr>
                <w:color w:val="auto"/>
              </w:rPr>
              <w:t>8525</w:t>
            </w:r>
          </w:p>
          <w:p w14:paraId="557B014C" w14:textId="77777777" w:rsidR="006F29FC" w:rsidRPr="006604FB" w:rsidRDefault="006F29FC" w:rsidP="006F29FC">
            <w:pPr>
              <w:widowControl w:val="0"/>
              <w:rPr>
                <w:color w:val="auto"/>
              </w:rPr>
            </w:pPr>
            <w:r w:rsidRPr="006604FB">
              <w:rPr>
                <w:color w:val="auto"/>
              </w:rPr>
              <w:t>8527</w:t>
            </w:r>
          </w:p>
          <w:p w14:paraId="6AEDAD1A" w14:textId="77777777" w:rsidR="006F29FC" w:rsidRPr="006604FB" w:rsidRDefault="006F29FC" w:rsidP="006F29FC">
            <w:pPr>
              <w:widowControl w:val="0"/>
              <w:rPr>
                <w:color w:val="auto"/>
              </w:rPr>
            </w:pPr>
            <w:r w:rsidRPr="006604FB">
              <w:rPr>
                <w:color w:val="auto"/>
              </w:rPr>
              <w:t>8528</w:t>
            </w:r>
          </w:p>
        </w:tc>
        <w:tc>
          <w:tcPr>
            <w:tcW w:w="3535" w:type="dxa"/>
          </w:tcPr>
          <w:p w14:paraId="3B16BF3F"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2B3B704" w14:textId="77777777" w:rsidR="006F29FC" w:rsidRPr="006604FB" w:rsidRDefault="006F29FC" w:rsidP="006F29FC">
            <w:pPr>
              <w:ind w:left="-61"/>
              <w:rPr>
                <w:color w:val="auto"/>
              </w:rPr>
            </w:pPr>
            <w:r w:rsidRPr="006604FB">
              <w:rPr>
                <w:color w:val="auto"/>
              </w:rPr>
              <w:t>ТР ЕАЭС 037/2016</w:t>
            </w:r>
          </w:p>
        </w:tc>
      </w:tr>
      <w:tr w:rsidR="0004623D" w:rsidRPr="006604FB" w14:paraId="2971A8F4" w14:textId="77777777" w:rsidTr="00BA557D">
        <w:tc>
          <w:tcPr>
            <w:tcW w:w="668" w:type="dxa"/>
          </w:tcPr>
          <w:p w14:paraId="360B9082"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74B38930" w14:textId="77777777" w:rsidR="006F29FC" w:rsidRPr="006604FB" w:rsidRDefault="006F29FC" w:rsidP="006F29FC">
            <w:pPr>
              <w:widowControl w:val="0"/>
              <w:rPr>
                <w:color w:val="auto"/>
              </w:rPr>
            </w:pPr>
            <w:r w:rsidRPr="006604FB">
              <w:rPr>
                <w:color w:val="auto"/>
              </w:rPr>
              <w:t>швейные и вязальные машины</w:t>
            </w:r>
          </w:p>
        </w:tc>
        <w:tc>
          <w:tcPr>
            <w:tcW w:w="2022" w:type="dxa"/>
            <w:gridSpan w:val="2"/>
          </w:tcPr>
          <w:p w14:paraId="26A2FEF5" w14:textId="77777777" w:rsidR="006F29FC" w:rsidRPr="006604FB" w:rsidRDefault="006F29FC" w:rsidP="006F29FC">
            <w:pPr>
              <w:rPr>
                <w:color w:val="auto"/>
              </w:rPr>
            </w:pPr>
            <w:r w:rsidRPr="006604FB">
              <w:rPr>
                <w:color w:val="auto"/>
              </w:rPr>
              <w:t>8447</w:t>
            </w:r>
          </w:p>
          <w:p w14:paraId="561BD50B" w14:textId="77777777" w:rsidR="006F29FC" w:rsidRPr="006604FB" w:rsidRDefault="006F29FC" w:rsidP="006F29FC">
            <w:pPr>
              <w:rPr>
                <w:color w:val="auto"/>
              </w:rPr>
            </w:pPr>
            <w:r w:rsidRPr="006604FB">
              <w:rPr>
                <w:color w:val="auto"/>
              </w:rPr>
              <w:t>8452</w:t>
            </w:r>
          </w:p>
        </w:tc>
        <w:tc>
          <w:tcPr>
            <w:tcW w:w="3535" w:type="dxa"/>
          </w:tcPr>
          <w:p w14:paraId="04C8F140"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BDBC718" w14:textId="77777777" w:rsidR="006F29FC" w:rsidRPr="006604FB" w:rsidRDefault="006F29FC" w:rsidP="006F29FC">
            <w:pPr>
              <w:ind w:left="-61"/>
              <w:rPr>
                <w:color w:val="auto"/>
              </w:rPr>
            </w:pPr>
            <w:r w:rsidRPr="006604FB">
              <w:rPr>
                <w:color w:val="auto"/>
              </w:rPr>
              <w:t>ТР ЕАЭС 037/2016</w:t>
            </w:r>
          </w:p>
        </w:tc>
      </w:tr>
      <w:tr w:rsidR="0004623D" w:rsidRPr="006604FB" w14:paraId="59F350CF" w14:textId="77777777" w:rsidTr="00BA557D">
        <w:tc>
          <w:tcPr>
            <w:tcW w:w="668" w:type="dxa"/>
          </w:tcPr>
          <w:p w14:paraId="086B6C30"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1C223539" w14:textId="77777777" w:rsidR="006F29FC" w:rsidRPr="006604FB" w:rsidRDefault="006F29FC" w:rsidP="006F29FC">
            <w:pPr>
              <w:widowControl w:val="0"/>
              <w:rPr>
                <w:color w:val="auto"/>
              </w:rPr>
            </w:pPr>
            <w:r w:rsidRPr="006604FB">
              <w:rPr>
                <w:color w:val="auto"/>
              </w:rPr>
              <w:t>блоки питания, зарядные устройства, стабилизаторы напряжения</w:t>
            </w:r>
          </w:p>
        </w:tc>
        <w:tc>
          <w:tcPr>
            <w:tcW w:w="2022" w:type="dxa"/>
            <w:gridSpan w:val="2"/>
          </w:tcPr>
          <w:p w14:paraId="67607FA1" w14:textId="77777777" w:rsidR="006F29FC" w:rsidRPr="006604FB" w:rsidRDefault="006F29FC" w:rsidP="006F29FC">
            <w:pPr>
              <w:rPr>
                <w:color w:val="auto"/>
              </w:rPr>
            </w:pPr>
            <w:r w:rsidRPr="006604FB">
              <w:rPr>
                <w:color w:val="auto"/>
              </w:rPr>
              <w:t>8504</w:t>
            </w:r>
          </w:p>
        </w:tc>
        <w:tc>
          <w:tcPr>
            <w:tcW w:w="3535" w:type="dxa"/>
          </w:tcPr>
          <w:p w14:paraId="7C0D3EF7"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335971F" w14:textId="77777777" w:rsidR="006F29FC" w:rsidRPr="006604FB" w:rsidRDefault="006F29FC" w:rsidP="006F29FC">
            <w:pPr>
              <w:ind w:left="-61"/>
              <w:rPr>
                <w:color w:val="auto"/>
              </w:rPr>
            </w:pPr>
            <w:r w:rsidRPr="006604FB">
              <w:rPr>
                <w:color w:val="auto"/>
              </w:rPr>
              <w:t>ТР ЕАЭС 037/2016</w:t>
            </w:r>
          </w:p>
        </w:tc>
      </w:tr>
      <w:tr w:rsidR="0004623D" w:rsidRPr="006604FB" w14:paraId="588AD0BD" w14:textId="77777777" w:rsidTr="00BA557D">
        <w:tc>
          <w:tcPr>
            <w:tcW w:w="668" w:type="dxa"/>
          </w:tcPr>
          <w:p w14:paraId="666FF927"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70B632D8" w14:textId="77777777" w:rsidR="006F29FC" w:rsidRPr="006604FB" w:rsidRDefault="006F29FC" w:rsidP="006F29FC">
            <w:pPr>
              <w:widowControl w:val="0"/>
              <w:ind w:left="38"/>
              <w:rPr>
                <w:color w:val="auto"/>
              </w:rPr>
            </w:pPr>
            <w:r w:rsidRPr="006604FB">
              <w:rPr>
                <w:color w:val="auto"/>
              </w:rPr>
              <w:t>для садово-огородного хозяйства</w:t>
            </w:r>
          </w:p>
        </w:tc>
        <w:tc>
          <w:tcPr>
            <w:tcW w:w="2022" w:type="dxa"/>
            <w:gridSpan w:val="2"/>
          </w:tcPr>
          <w:p w14:paraId="18C974F8" w14:textId="77777777" w:rsidR="006F29FC" w:rsidRPr="006604FB" w:rsidRDefault="006F29FC" w:rsidP="006F29FC">
            <w:pPr>
              <w:rPr>
                <w:color w:val="auto"/>
              </w:rPr>
            </w:pPr>
            <w:r w:rsidRPr="006604FB">
              <w:rPr>
                <w:color w:val="auto"/>
              </w:rPr>
              <w:t>8433</w:t>
            </w:r>
          </w:p>
          <w:p w14:paraId="0399022C" w14:textId="77777777" w:rsidR="006F29FC" w:rsidRPr="006604FB" w:rsidRDefault="006F29FC" w:rsidP="006F29FC">
            <w:pPr>
              <w:rPr>
                <w:color w:val="auto"/>
              </w:rPr>
            </w:pPr>
            <w:r w:rsidRPr="006604FB">
              <w:rPr>
                <w:color w:val="auto"/>
              </w:rPr>
              <w:t>8434</w:t>
            </w:r>
          </w:p>
          <w:p w14:paraId="1FF50EAE" w14:textId="77777777" w:rsidR="006F29FC" w:rsidRPr="006604FB" w:rsidRDefault="006F29FC" w:rsidP="006F29FC">
            <w:pPr>
              <w:rPr>
                <w:color w:val="auto"/>
              </w:rPr>
            </w:pPr>
            <w:r w:rsidRPr="006604FB">
              <w:rPr>
                <w:color w:val="auto"/>
              </w:rPr>
              <w:t>8467</w:t>
            </w:r>
          </w:p>
          <w:p w14:paraId="1740E1A2" w14:textId="77777777" w:rsidR="006F29FC" w:rsidRPr="006604FB" w:rsidRDefault="006F29FC" w:rsidP="006F29FC">
            <w:pPr>
              <w:rPr>
                <w:color w:val="auto"/>
              </w:rPr>
            </w:pPr>
            <w:r w:rsidRPr="006604FB">
              <w:rPr>
                <w:color w:val="auto"/>
              </w:rPr>
              <w:t>8479</w:t>
            </w:r>
          </w:p>
          <w:p w14:paraId="2F1CD513" w14:textId="77777777" w:rsidR="006F29FC" w:rsidRPr="006604FB" w:rsidRDefault="006F29FC" w:rsidP="006F29FC">
            <w:pPr>
              <w:rPr>
                <w:color w:val="auto"/>
              </w:rPr>
            </w:pPr>
            <w:r w:rsidRPr="006604FB">
              <w:rPr>
                <w:color w:val="auto"/>
              </w:rPr>
              <w:t>8508</w:t>
            </w:r>
          </w:p>
        </w:tc>
        <w:tc>
          <w:tcPr>
            <w:tcW w:w="3535" w:type="dxa"/>
          </w:tcPr>
          <w:p w14:paraId="00270FD9"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597B86B" w14:textId="77777777" w:rsidR="006F29FC" w:rsidRPr="006604FB" w:rsidRDefault="006F29FC" w:rsidP="006F29FC">
            <w:pPr>
              <w:ind w:left="-61"/>
              <w:rPr>
                <w:color w:val="auto"/>
              </w:rPr>
            </w:pPr>
            <w:r w:rsidRPr="006604FB">
              <w:rPr>
                <w:color w:val="auto"/>
              </w:rPr>
              <w:t>ТР ЕАЭС 037/2016</w:t>
            </w:r>
          </w:p>
        </w:tc>
      </w:tr>
      <w:tr w:rsidR="0004623D" w:rsidRPr="006604FB" w14:paraId="4CCAA247" w14:textId="77777777" w:rsidTr="00BA557D">
        <w:tc>
          <w:tcPr>
            <w:tcW w:w="668" w:type="dxa"/>
          </w:tcPr>
          <w:p w14:paraId="6076D23A"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496BE6AB" w14:textId="77777777" w:rsidR="006F29FC" w:rsidRPr="006604FB" w:rsidRDefault="006F29FC" w:rsidP="006F29FC">
            <w:pPr>
              <w:widowControl w:val="0"/>
              <w:rPr>
                <w:color w:val="auto"/>
              </w:rPr>
            </w:pPr>
            <w:r w:rsidRPr="006604FB">
              <w:rPr>
                <w:color w:val="auto"/>
              </w:rPr>
              <w:t>для аквариумов и садовых водоемов</w:t>
            </w:r>
          </w:p>
        </w:tc>
        <w:tc>
          <w:tcPr>
            <w:tcW w:w="2022" w:type="dxa"/>
            <w:gridSpan w:val="2"/>
          </w:tcPr>
          <w:p w14:paraId="4B7D01AA" w14:textId="77777777" w:rsidR="006F29FC" w:rsidRPr="006604FB" w:rsidRDefault="006F29FC" w:rsidP="006F29FC">
            <w:pPr>
              <w:rPr>
                <w:color w:val="auto"/>
              </w:rPr>
            </w:pPr>
            <w:r w:rsidRPr="006604FB">
              <w:rPr>
                <w:color w:val="auto"/>
              </w:rPr>
              <w:t>8413</w:t>
            </w:r>
          </w:p>
          <w:p w14:paraId="15B5C4E8" w14:textId="77777777" w:rsidR="006F29FC" w:rsidRPr="006604FB" w:rsidRDefault="006F29FC" w:rsidP="006F29FC">
            <w:pPr>
              <w:rPr>
                <w:color w:val="auto"/>
              </w:rPr>
            </w:pPr>
            <w:r w:rsidRPr="006604FB">
              <w:rPr>
                <w:color w:val="auto"/>
              </w:rPr>
              <w:t>8414</w:t>
            </w:r>
          </w:p>
          <w:p w14:paraId="794FAC34" w14:textId="77777777" w:rsidR="006F29FC" w:rsidRPr="006604FB" w:rsidRDefault="006F29FC" w:rsidP="006F29FC">
            <w:pPr>
              <w:rPr>
                <w:color w:val="auto"/>
              </w:rPr>
            </w:pPr>
            <w:r w:rsidRPr="006604FB">
              <w:rPr>
                <w:color w:val="auto"/>
              </w:rPr>
              <w:t>8516</w:t>
            </w:r>
          </w:p>
          <w:p w14:paraId="008E4260" w14:textId="77777777" w:rsidR="006F29FC" w:rsidRPr="006604FB" w:rsidRDefault="006F29FC" w:rsidP="006F29FC">
            <w:pPr>
              <w:rPr>
                <w:color w:val="auto"/>
              </w:rPr>
            </w:pPr>
            <w:r w:rsidRPr="006604FB">
              <w:rPr>
                <w:color w:val="auto"/>
              </w:rPr>
              <w:t>8421</w:t>
            </w:r>
          </w:p>
          <w:p w14:paraId="6C951D89" w14:textId="77777777" w:rsidR="006F29FC" w:rsidRPr="006604FB" w:rsidRDefault="006F29FC" w:rsidP="006F29FC">
            <w:pPr>
              <w:rPr>
                <w:color w:val="auto"/>
              </w:rPr>
            </w:pPr>
            <w:r w:rsidRPr="006604FB">
              <w:rPr>
                <w:color w:val="auto"/>
              </w:rPr>
              <w:t>8509</w:t>
            </w:r>
          </w:p>
          <w:p w14:paraId="2F9B079C" w14:textId="77777777" w:rsidR="006F29FC" w:rsidRPr="006604FB" w:rsidRDefault="006F29FC" w:rsidP="006F29FC">
            <w:pPr>
              <w:rPr>
                <w:color w:val="auto"/>
              </w:rPr>
            </w:pPr>
            <w:r w:rsidRPr="006604FB">
              <w:rPr>
                <w:color w:val="auto"/>
              </w:rPr>
              <w:t>9405</w:t>
            </w:r>
          </w:p>
        </w:tc>
        <w:tc>
          <w:tcPr>
            <w:tcW w:w="3535" w:type="dxa"/>
          </w:tcPr>
          <w:p w14:paraId="697FADD5"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23CAD20" w14:textId="77777777" w:rsidR="006F29FC" w:rsidRPr="006604FB" w:rsidRDefault="006F29FC" w:rsidP="006F29FC">
            <w:pPr>
              <w:ind w:left="-61"/>
              <w:rPr>
                <w:color w:val="auto"/>
              </w:rPr>
            </w:pPr>
            <w:r w:rsidRPr="006604FB">
              <w:rPr>
                <w:color w:val="auto"/>
              </w:rPr>
              <w:t>ТР ЕАЭС 037/2016</w:t>
            </w:r>
          </w:p>
        </w:tc>
      </w:tr>
      <w:tr w:rsidR="0004623D" w:rsidRPr="006604FB" w14:paraId="0AEBE72A" w14:textId="77777777" w:rsidTr="00BA557D">
        <w:tc>
          <w:tcPr>
            <w:tcW w:w="668" w:type="dxa"/>
          </w:tcPr>
          <w:p w14:paraId="14C06F16"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35726B0C" w14:textId="77777777" w:rsidR="006F29FC" w:rsidRPr="006604FB" w:rsidRDefault="006F29FC" w:rsidP="006F29FC">
            <w:pPr>
              <w:widowControl w:val="0"/>
              <w:rPr>
                <w:color w:val="auto"/>
              </w:rPr>
            </w:pPr>
            <w:r w:rsidRPr="006604FB">
              <w:rPr>
                <w:color w:val="auto"/>
              </w:rPr>
              <w:t>электронасосы</w:t>
            </w:r>
          </w:p>
        </w:tc>
        <w:tc>
          <w:tcPr>
            <w:tcW w:w="2022" w:type="dxa"/>
            <w:gridSpan w:val="2"/>
          </w:tcPr>
          <w:p w14:paraId="01816CDA" w14:textId="77777777" w:rsidR="006F29FC" w:rsidRPr="006604FB" w:rsidRDefault="006F29FC" w:rsidP="006F29FC">
            <w:pPr>
              <w:rPr>
                <w:color w:val="auto"/>
              </w:rPr>
            </w:pPr>
            <w:r w:rsidRPr="006604FB">
              <w:rPr>
                <w:color w:val="auto"/>
              </w:rPr>
              <w:t>8413</w:t>
            </w:r>
          </w:p>
        </w:tc>
        <w:tc>
          <w:tcPr>
            <w:tcW w:w="3535" w:type="dxa"/>
          </w:tcPr>
          <w:p w14:paraId="5D39913B"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04855A75" w14:textId="77777777" w:rsidR="006F29FC" w:rsidRPr="006604FB" w:rsidRDefault="006F29FC" w:rsidP="006F29FC">
            <w:pPr>
              <w:ind w:left="-61"/>
              <w:rPr>
                <w:color w:val="auto"/>
              </w:rPr>
            </w:pPr>
            <w:r w:rsidRPr="006604FB">
              <w:rPr>
                <w:color w:val="auto"/>
              </w:rPr>
              <w:t>ТР ЕАЭС 037/2016</w:t>
            </w:r>
          </w:p>
        </w:tc>
      </w:tr>
      <w:tr w:rsidR="0004623D" w:rsidRPr="006604FB" w14:paraId="0FA8B025" w14:textId="77777777" w:rsidTr="00BA557D">
        <w:tc>
          <w:tcPr>
            <w:tcW w:w="668" w:type="dxa"/>
          </w:tcPr>
          <w:p w14:paraId="170FF3A0"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5A0211E5" w14:textId="77777777" w:rsidR="006F29FC" w:rsidRPr="006604FB" w:rsidRDefault="006F29FC" w:rsidP="006F29FC">
            <w:pPr>
              <w:widowControl w:val="0"/>
              <w:rPr>
                <w:color w:val="auto"/>
              </w:rPr>
            </w:pPr>
            <w:r w:rsidRPr="006604FB">
              <w:rPr>
                <w:color w:val="auto"/>
              </w:rPr>
              <w:t>часы электрические и электронные</w:t>
            </w:r>
          </w:p>
        </w:tc>
        <w:tc>
          <w:tcPr>
            <w:tcW w:w="2022" w:type="dxa"/>
            <w:gridSpan w:val="2"/>
          </w:tcPr>
          <w:p w14:paraId="1C75770E" w14:textId="77777777" w:rsidR="006F29FC" w:rsidRPr="006604FB" w:rsidRDefault="006F29FC" w:rsidP="006F29FC">
            <w:pPr>
              <w:rPr>
                <w:color w:val="auto"/>
              </w:rPr>
            </w:pPr>
            <w:r w:rsidRPr="006604FB">
              <w:rPr>
                <w:color w:val="auto"/>
              </w:rPr>
              <w:t>9102</w:t>
            </w:r>
          </w:p>
          <w:p w14:paraId="61650709" w14:textId="77777777" w:rsidR="006F29FC" w:rsidRPr="006604FB" w:rsidRDefault="006F29FC" w:rsidP="006F29FC">
            <w:pPr>
              <w:rPr>
                <w:color w:val="auto"/>
              </w:rPr>
            </w:pPr>
            <w:r w:rsidRPr="006604FB">
              <w:rPr>
                <w:color w:val="auto"/>
              </w:rPr>
              <w:t>9105</w:t>
            </w:r>
          </w:p>
        </w:tc>
        <w:tc>
          <w:tcPr>
            <w:tcW w:w="3535" w:type="dxa"/>
          </w:tcPr>
          <w:p w14:paraId="7BCBD1E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553FE7B3" w14:textId="77777777" w:rsidR="006F29FC" w:rsidRPr="006604FB" w:rsidRDefault="006F29FC" w:rsidP="006F29FC">
            <w:pPr>
              <w:ind w:left="-61"/>
              <w:rPr>
                <w:color w:val="auto"/>
              </w:rPr>
            </w:pPr>
            <w:r w:rsidRPr="006604FB">
              <w:rPr>
                <w:color w:val="auto"/>
              </w:rPr>
              <w:t>ТР ЕАЭС 037/2016</w:t>
            </w:r>
          </w:p>
        </w:tc>
      </w:tr>
      <w:tr w:rsidR="0004623D" w:rsidRPr="006604FB" w14:paraId="43476EF8" w14:textId="77777777" w:rsidTr="00BA557D">
        <w:tc>
          <w:tcPr>
            <w:tcW w:w="668" w:type="dxa"/>
          </w:tcPr>
          <w:p w14:paraId="557A476B"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4F12B4C1" w14:textId="77777777" w:rsidR="006F29FC" w:rsidRPr="006604FB" w:rsidRDefault="006F29FC" w:rsidP="006F29FC">
            <w:pPr>
              <w:widowControl w:val="0"/>
              <w:rPr>
                <w:color w:val="auto"/>
              </w:rPr>
            </w:pPr>
            <w:r w:rsidRPr="006604FB">
              <w:rPr>
                <w:color w:val="auto"/>
              </w:rPr>
              <w:t>калькуляторы</w:t>
            </w:r>
          </w:p>
        </w:tc>
        <w:tc>
          <w:tcPr>
            <w:tcW w:w="2022" w:type="dxa"/>
            <w:gridSpan w:val="2"/>
          </w:tcPr>
          <w:p w14:paraId="1BAD24A3" w14:textId="77777777" w:rsidR="006F29FC" w:rsidRPr="006604FB" w:rsidRDefault="006F29FC" w:rsidP="006F29FC">
            <w:pPr>
              <w:rPr>
                <w:color w:val="auto"/>
              </w:rPr>
            </w:pPr>
            <w:r w:rsidRPr="006604FB">
              <w:rPr>
                <w:color w:val="auto"/>
              </w:rPr>
              <w:t>8470</w:t>
            </w:r>
          </w:p>
        </w:tc>
        <w:tc>
          <w:tcPr>
            <w:tcW w:w="3535" w:type="dxa"/>
          </w:tcPr>
          <w:p w14:paraId="5C63307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4484337" w14:textId="77777777" w:rsidR="006F29FC" w:rsidRPr="006604FB" w:rsidRDefault="006F29FC" w:rsidP="006F29FC">
            <w:pPr>
              <w:ind w:left="-61"/>
              <w:rPr>
                <w:color w:val="auto"/>
              </w:rPr>
            </w:pPr>
            <w:r w:rsidRPr="006604FB">
              <w:rPr>
                <w:color w:val="auto"/>
              </w:rPr>
              <w:t>ТР ЕАЭС 037/2016</w:t>
            </w:r>
          </w:p>
        </w:tc>
      </w:tr>
      <w:tr w:rsidR="0004623D" w:rsidRPr="006604FB" w14:paraId="0B1E6C7B" w14:textId="77777777" w:rsidTr="00BA557D">
        <w:tc>
          <w:tcPr>
            <w:tcW w:w="668" w:type="dxa"/>
          </w:tcPr>
          <w:p w14:paraId="2678FFB4"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0AF66D8B" w14:textId="77777777" w:rsidR="006F29FC" w:rsidRPr="006604FB" w:rsidRDefault="006F29FC" w:rsidP="006F29FC">
            <w:pPr>
              <w:widowControl w:val="0"/>
              <w:rPr>
                <w:color w:val="auto"/>
              </w:rPr>
            </w:pPr>
            <w:r w:rsidRPr="006604FB">
              <w:rPr>
                <w:color w:val="auto"/>
              </w:rPr>
              <w:t>изделия электроустановочные</w:t>
            </w:r>
          </w:p>
        </w:tc>
        <w:tc>
          <w:tcPr>
            <w:tcW w:w="2022" w:type="dxa"/>
            <w:gridSpan w:val="2"/>
          </w:tcPr>
          <w:p w14:paraId="2AD5161C" w14:textId="77777777" w:rsidR="006F29FC" w:rsidRPr="006604FB" w:rsidRDefault="006F29FC" w:rsidP="006F29FC">
            <w:pPr>
              <w:rPr>
                <w:color w:val="auto"/>
              </w:rPr>
            </w:pPr>
            <w:r w:rsidRPr="006604FB">
              <w:rPr>
                <w:color w:val="auto"/>
              </w:rPr>
              <w:t>8536</w:t>
            </w:r>
          </w:p>
          <w:p w14:paraId="4BBDF4E1" w14:textId="4C98B830" w:rsidR="006F29FC" w:rsidRPr="006604FB" w:rsidRDefault="006F29FC" w:rsidP="006F29FC">
            <w:pPr>
              <w:rPr>
                <w:color w:val="auto"/>
              </w:rPr>
            </w:pPr>
            <w:r w:rsidRPr="006604FB">
              <w:rPr>
                <w:color w:val="auto"/>
              </w:rPr>
              <w:t>9107 00</w:t>
            </w:r>
            <w:r w:rsidR="00AC7559">
              <w:rPr>
                <w:color w:val="auto"/>
              </w:rPr>
              <w:t xml:space="preserve"> </w:t>
            </w:r>
            <w:r w:rsidRPr="006604FB">
              <w:rPr>
                <w:color w:val="auto"/>
              </w:rPr>
              <w:t>000 0</w:t>
            </w:r>
          </w:p>
        </w:tc>
        <w:tc>
          <w:tcPr>
            <w:tcW w:w="3535" w:type="dxa"/>
          </w:tcPr>
          <w:p w14:paraId="51684B3B"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91AFB10" w14:textId="77777777" w:rsidR="006F29FC" w:rsidRPr="006604FB" w:rsidRDefault="006F29FC" w:rsidP="006F29FC">
            <w:pPr>
              <w:ind w:left="-61"/>
              <w:rPr>
                <w:color w:val="auto"/>
              </w:rPr>
            </w:pPr>
            <w:r w:rsidRPr="006604FB">
              <w:rPr>
                <w:color w:val="auto"/>
              </w:rPr>
              <w:t>ТР ЕАЭС 037/2016</w:t>
            </w:r>
          </w:p>
        </w:tc>
      </w:tr>
      <w:tr w:rsidR="0004623D" w:rsidRPr="006604FB" w14:paraId="1B2281D2" w14:textId="77777777" w:rsidTr="00BA557D">
        <w:tc>
          <w:tcPr>
            <w:tcW w:w="668" w:type="dxa"/>
          </w:tcPr>
          <w:p w14:paraId="29347218" w14:textId="77777777" w:rsidR="006F29FC" w:rsidRPr="006604FB" w:rsidRDefault="006F29FC" w:rsidP="006F29FC">
            <w:pPr>
              <w:numPr>
                <w:ilvl w:val="0"/>
                <w:numId w:val="6"/>
              </w:numPr>
              <w:tabs>
                <w:tab w:val="left" w:pos="2"/>
              </w:tabs>
              <w:autoSpaceDE w:val="0"/>
              <w:autoSpaceDN w:val="0"/>
              <w:adjustRightInd w:val="0"/>
              <w:ind w:left="-108" w:right="-108" w:firstLine="0"/>
              <w:jc w:val="center"/>
              <w:rPr>
                <w:color w:val="auto"/>
              </w:rPr>
            </w:pPr>
          </w:p>
        </w:tc>
        <w:tc>
          <w:tcPr>
            <w:tcW w:w="2559" w:type="dxa"/>
          </w:tcPr>
          <w:p w14:paraId="5C09BA2A" w14:textId="77777777" w:rsidR="006F29FC" w:rsidRPr="006604FB" w:rsidRDefault="006F29FC" w:rsidP="006F29FC">
            <w:pPr>
              <w:widowControl w:val="0"/>
              <w:rPr>
                <w:color w:val="auto"/>
              </w:rPr>
            </w:pPr>
            <w:r w:rsidRPr="006604FB">
              <w:rPr>
                <w:color w:val="auto"/>
              </w:rPr>
              <w:t>удлинители</w:t>
            </w:r>
          </w:p>
        </w:tc>
        <w:tc>
          <w:tcPr>
            <w:tcW w:w="2022" w:type="dxa"/>
            <w:gridSpan w:val="2"/>
          </w:tcPr>
          <w:p w14:paraId="7C37C6FA" w14:textId="77777777" w:rsidR="006F29FC" w:rsidRPr="006604FB" w:rsidRDefault="006F29FC" w:rsidP="006F29FC">
            <w:pPr>
              <w:rPr>
                <w:color w:val="auto"/>
              </w:rPr>
            </w:pPr>
            <w:r w:rsidRPr="006604FB">
              <w:rPr>
                <w:color w:val="auto"/>
              </w:rPr>
              <w:t>8544</w:t>
            </w:r>
          </w:p>
        </w:tc>
        <w:tc>
          <w:tcPr>
            <w:tcW w:w="3535" w:type="dxa"/>
          </w:tcPr>
          <w:p w14:paraId="02D97057"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AB77579" w14:textId="77777777" w:rsidR="006F29FC" w:rsidRPr="006604FB" w:rsidRDefault="006F29FC" w:rsidP="006F29FC">
            <w:pPr>
              <w:ind w:left="-61"/>
              <w:rPr>
                <w:color w:val="auto"/>
              </w:rPr>
            </w:pPr>
            <w:r w:rsidRPr="006604FB">
              <w:rPr>
                <w:color w:val="auto"/>
              </w:rPr>
              <w:t>ТР ЕАЭС 037/2016</w:t>
            </w:r>
          </w:p>
        </w:tc>
      </w:tr>
      <w:tr w:rsidR="0004623D" w:rsidRPr="006604FB" w14:paraId="46A37ECB" w14:textId="77777777" w:rsidTr="00BA557D">
        <w:tc>
          <w:tcPr>
            <w:tcW w:w="668" w:type="dxa"/>
          </w:tcPr>
          <w:p w14:paraId="15DB1E1F" w14:textId="13E8864B"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21F5405" w14:textId="77777777" w:rsidR="006F29FC" w:rsidRPr="006604FB" w:rsidRDefault="006F29FC" w:rsidP="006F29FC">
            <w:pPr>
              <w:shd w:val="clear" w:color="auto" w:fill="FFFFFF"/>
              <w:rPr>
                <w:color w:val="auto"/>
              </w:rPr>
            </w:pPr>
            <w:r w:rsidRPr="006604FB">
              <w:rPr>
                <w:bCs/>
                <w:color w:val="auto"/>
              </w:rPr>
              <w:t>Электронные вычислительные машины и подключаемые к ним устройства, включая их комбинации:</w:t>
            </w:r>
          </w:p>
        </w:tc>
        <w:tc>
          <w:tcPr>
            <w:tcW w:w="2022" w:type="dxa"/>
            <w:gridSpan w:val="2"/>
          </w:tcPr>
          <w:p w14:paraId="56E7059A" w14:textId="77777777" w:rsidR="006F29FC" w:rsidRPr="006604FB" w:rsidRDefault="006F29FC" w:rsidP="006F29FC">
            <w:pPr>
              <w:autoSpaceDE w:val="0"/>
              <w:autoSpaceDN w:val="0"/>
              <w:adjustRightInd w:val="0"/>
              <w:rPr>
                <w:color w:val="auto"/>
              </w:rPr>
            </w:pPr>
          </w:p>
        </w:tc>
        <w:tc>
          <w:tcPr>
            <w:tcW w:w="3535" w:type="dxa"/>
          </w:tcPr>
          <w:p w14:paraId="77CED137" w14:textId="77777777" w:rsidR="006F29FC" w:rsidRPr="006604FB" w:rsidRDefault="006F29FC" w:rsidP="006F29FC">
            <w:pPr>
              <w:autoSpaceDE w:val="0"/>
              <w:autoSpaceDN w:val="0"/>
              <w:adjustRightInd w:val="0"/>
              <w:ind w:left="-14" w:right="-57"/>
              <w:rPr>
                <w:color w:val="auto"/>
              </w:rPr>
            </w:pPr>
          </w:p>
        </w:tc>
        <w:tc>
          <w:tcPr>
            <w:tcW w:w="1455" w:type="dxa"/>
          </w:tcPr>
          <w:p w14:paraId="543D16E0" w14:textId="77777777" w:rsidR="006F29FC" w:rsidRPr="006604FB" w:rsidRDefault="006F29FC" w:rsidP="006F29FC">
            <w:pPr>
              <w:shd w:val="clear" w:color="auto" w:fill="FFFFFF"/>
              <w:rPr>
                <w:color w:val="auto"/>
              </w:rPr>
            </w:pPr>
          </w:p>
        </w:tc>
      </w:tr>
      <w:tr w:rsidR="0004623D" w:rsidRPr="006604FB" w14:paraId="4C302B1A" w14:textId="77777777" w:rsidTr="00BA557D">
        <w:tc>
          <w:tcPr>
            <w:tcW w:w="668" w:type="dxa"/>
          </w:tcPr>
          <w:p w14:paraId="09440F69"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130FE492" w14:textId="77777777" w:rsidR="006F29FC" w:rsidRPr="006604FB" w:rsidRDefault="006F29FC" w:rsidP="006F29FC">
            <w:pPr>
              <w:widowControl w:val="0"/>
              <w:tabs>
                <w:tab w:val="left" w:pos="426"/>
              </w:tabs>
              <w:rPr>
                <w:color w:val="auto"/>
              </w:rPr>
            </w:pPr>
            <w:r w:rsidRPr="006604FB">
              <w:rPr>
                <w:color w:val="auto"/>
              </w:rPr>
              <w:t>серверы, системные блоки персональных компьютеров</w:t>
            </w:r>
          </w:p>
        </w:tc>
        <w:tc>
          <w:tcPr>
            <w:tcW w:w="2022" w:type="dxa"/>
            <w:gridSpan w:val="2"/>
          </w:tcPr>
          <w:p w14:paraId="63C07C12" w14:textId="77777777" w:rsidR="006F29FC" w:rsidRPr="006604FB" w:rsidRDefault="006F29FC" w:rsidP="006F29FC">
            <w:pPr>
              <w:widowControl w:val="0"/>
              <w:rPr>
                <w:color w:val="auto"/>
              </w:rPr>
            </w:pPr>
            <w:r w:rsidRPr="006604FB">
              <w:rPr>
                <w:color w:val="auto"/>
              </w:rPr>
              <w:t>8471</w:t>
            </w:r>
          </w:p>
        </w:tc>
        <w:tc>
          <w:tcPr>
            <w:tcW w:w="3535" w:type="dxa"/>
          </w:tcPr>
          <w:p w14:paraId="6A649FD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15605FB" w14:textId="77777777" w:rsidR="006F29FC" w:rsidRPr="006604FB" w:rsidRDefault="006F29FC" w:rsidP="006F29FC">
            <w:pPr>
              <w:ind w:left="-61"/>
              <w:rPr>
                <w:color w:val="auto"/>
              </w:rPr>
            </w:pPr>
            <w:r w:rsidRPr="006604FB">
              <w:rPr>
                <w:color w:val="auto"/>
              </w:rPr>
              <w:t>ТР ЕАЭС 037/2016</w:t>
            </w:r>
          </w:p>
        </w:tc>
      </w:tr>
      <w:tr w:rsidR="0004623D" w:rsidRPr="006604FB" w14:paraId="782F8569" w14:textId="77777777" w:rsidTr="00BA557D">
        <w:tc>
          <w:tcPr>
            <w:tcW w:w="668" w:type="dxa"/>
          </w:tcPr>
          <w:p w14:paraId="6EF251C5"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6137DDC9" w14:textId="77777777" w:rsidR="006F29FC" w:rsidRPr="006604FB" w:rsidRDefault="006F29FC" w:rsidP="006F29FC">
            <w:pPr>
              <w:tabs>
                <w:tab w:val="left" w:pos="426"/>
              </w:tabs>
              <w:rPr>
                <w:color w:val="auto"/>
              </w:rPr>
            </w:pPr>
            <w:r w:rsidRPr="006604FB">
              <w:rPr>
                <w:color w:val="auto"/>
              </w:rPr>
              <w:t>ноутбуки</w:t>
            </w:r>
          </w:p>
        </w:tc>
        <w:tc>
          <w:tcPr>
            <w:tcW w:w="2022" w:type="dxa"/>
            <w:gridSpan w:val="2"/>
          </w:tcPr>
          <w:p w14:paraId="37446586" w14:textId="77777777" w:rsidR="006F29FC" w:rsidRPr="006604FB" w:rsidRDefault="006F29FC" w:rsidP="006F29FC">
            <w:pPr>
              <w:widowControl w:val="0"/>
              <w:rPr>
                <w:color w:val="auto"/>
              </w:rPr>
            </w:pPr>
            <w:r w:rsidRPr="006604FB">
              <w:rPr>
                <w:color w:val="auto"/>
              </w:rPr>
              <w:t>8471</w:t>
            </w:r>
          </w:p>
        </w:tc>
        <w:tc>
          <w:tcPr>
            <w:tcW w:w="3535" w:type="dxa"/>
          </w:tcPr>
          <w:p w14:paraId="55F7A909"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191C9291" w14:textId="77777777" w:rsidR="006F29FC" w:rsidRPr="006604FB" w:rsidRDefault="006F29FC" w:rsidP="006F29FC">
            <w:pPr>
              <w:ind w:left="-61"/>
              <w:rPr>
                <w:color w:val="auto"/>
              </w:rPr>
            </w:pPr>
            <w:r w:rsidRPr="006604FB">
              <w:rPr>
                <w:color w:val="auto"/>
              </w:rPr>
              <w:t>ТР ЕАЭС 037/2016</w:t>
            </w:r>
          </w:p>
        </w:tc>
      </w:tr>
      <w:tr w:rsidR="0004623D" w:rsidRPr="006604FB" w14:paraId="1A5226C4" w14:textId="77777777" w:rsidTr="00BA557D">
        <w:tc>
          <w:tcPr>
            <w:tcW w:w="668" w:type="dxa"/>
          </w:tcPr>
          <w:p w14:paraId="521E0AF3"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6596E537" w14:textId="77777777" w:rsidR="006F29FC" w:rsidRPr="006604FB" w:rsidRDefault="006F29FC" w:rsidP="006F29FC">
            <w:pPr>
              <w:tabs>
                <w:tab w:val="left" w:pos="426"/>
              </w:tabs>
              <w:rPr>
                <w:color w:val="auto"/>
              </w:rPr>
            </w:pPr>
            <w:r w:rsidRPr="006604FB">
              <w:rPr>
                <w:color w:val="auto"/>
              </w:rPr>
              <w:t>планшетные, карманные, наладонные и другие малогабаритные компьютеры</w:t>
            </w:r>
          </w:p>
        </w:tc>
        <w:tc>
          <w:tcPr>
            <w:tcW w:w="2022" w:type="dxa"/>
            <w:gridSpan w:val="2"/>
          </w:tcPr>
          <w:p w14:paraId="68E4601F" w14:textId="77777777" w:rsidR="006F29FC" w:rsidRPr="006604FB" w:rsidRDefault="006F29FC" w:rsidP="006F29FC">
            <w:pPr>
              <w:widowControl w:val="0"/>
              <w:rPr>
                <w:color w:val="auto"/>
              </w:rPr>
            </w:pPr>
            <w:r w:rsidRPr="006604FB">
              <w:rPr>
                <w:color w:val="auto"/>
              </w:rPr>
              <w:t>8471</w:t>
            </w:r>
          </w:p>
        </w:tc>
        <w:tc>
          <w:tcPr>
            <w:tcW w:w="3535" w:type="dxa"/>
          </w:tcPr>
          <w:p w14:paraId="1C4869B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10D67C1" w14:textId="77777777" w:rsidR="006F29FC" w:rsidRPr="006604FB" w:rsidRDefault="006F29FC" w:rsidP="006F29FC">
            <w:pPr>
              <w:ind w:left="-61"/>
              <w:rPr>
                <w:color w:val="auto"/>
              </w:rPr>
            </w:pPr>
            <w:r w:rsidRPr="006604FB">
              <w:rPr>
                <w:color w:val="auto"/>
              </w:rPr>
              <w:t>ТР ЕАЭС 037/2016</w:t>
            </w:r>
          </w:p>
        </w:tc>
      </w:tr>
      <w:tr w:rsidR="0004623D" w:rsidRPr="006604FB" w14:paraId="7483595F" w14:textId="77777777" w:rsidTr="00BA557D">
        <w:tc>
          <w:tcPr>
            <w:tcW w:w="668" w:type="dxa"/>
          </w:tcPr>
          <w:p w14:paraId="5CA5E3E6"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6324DF52" w14:textId="77777777" w:rsidR="006F29FC" w:rsidRPr="006604FB" w:rsidRDefault="006F29FC" w:rsidP="006F29FC">
            <w:pPr>
              <w:tabs>
                <w:tab w:val="left" w:pos="426"/>
              </w:tabs>
              <w:rPr>
                <w:color w:val="auto"/>
              </w:rPr>
            </w:pPr>
            <w:r w:rsidRPr="006604FB">
              <w:rPr>
                <w:color w:val="auto"/>
              </w:rPr>
              <w:t>клавиатуры, манипуляторы, треккеры и другие устройства управления и ввода (компьютерные</w:t>
            </w:r>
          </w:p>
          <w:p w14:paraId="189834CB" w14:textId="77777777" w:rsidR="006F29FC" w:rsidRPr="006604FB" w:rsidRDefault="006F29FC" w:rsidP="006F29FC">
            <w:pPr>
              <w:tabs>
                <w:tab w:val="left" w:pos="426"/>
              </w:tabs>
              <w:rPr>
                <w:color w:val="auto"/>
              </w:rPr>
            </w:pPr>
            <w:r w:rsidRPr="006604FB">
              <w:rPr>
                <w:color w:val="auto"/>
              </w:rPr>
              <w:t>мышки, джойстики, шлемы, очки)</w:t>
            </w:r>
          </w:p>
        </w:tc>
        <w:tc>
          <w:tcPr>
            <w:tcW w:w="2022" w:type="dxa"/>
            <w:gridSpan w:val="2"/>
          </w:tcPr>
          <w:p w14:paraId="222E07B8" w14:textId="77777777" w:rsidR="006F29FC" w:rsidRPr="006604FB" w:rsidRDefault="006F29FC" w:rsidP="006F29FC">
            <w:pPr>
              <w:rPr>
                <w:color w:val="auto"/>
              </w:rPr>
            </w:pPr>
            <w:r w:rsidRPr="006604FB">
              <w:rPr>
                <w:color w:val="auto"/>
              </w:rPr>
              <w:t>8471</w:t>
            </w:r>
          </w:p>
          <w:p w14:paraId="5AEAEB9E" w14:textId="77777777" w:rsidR="006F29FC" w:rsidRPr="006604FB" w:rsidRDefault="006F29FC" w:rsidP="006F29FC">
            <w:pPr>
              <w:rPr>
                <w:color w:val="auto"/>
              </w:rPr>
            </w:pPr>
            <w:r w:rsidRPr="006604FB">
              <w:rPr>
                <w:color w:val="auto"/>
              </w:rPr>
              <w:t>9504</w:t>
            </w:r>
          </w:p>
        </w:tc>
        <w:tc>
          <w:tcPr>
            <w:tcW w:w="3535" w:type="dxa"/>
          </w:tcPr>
          <w:p w14:paraId="015DFB12"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0D759FE2" w14:textId="77777777" w:rsidR="006F29FC" w:rsidRPr="006604FB" w:rsidRDefault="006F29FC" w:rsidP="006F29FC">
            <w:pPr>
              <w:ind w:left="-61"/>
              <w:rPr>
                <w:color w:val="auto"/>
              </w:rPr>
            </w:pPr>
            <w:r w:rsidRPr="006604FB">
              <w:rPr>
                <w:color w:val="auto"/>
              </w:rPr>
              <w:t>ТР ЕАЭС 037/2016</w:t>
            </w:r>
          </w:p>
        </w:tc>
      </w:tr>
      <w:tr w:rsidR="0004623D" w:rsidRPr="006604FB" w14:paraId="29831508" w14:textId="77777777" w:rsidTr="00BA557D">
        <w:tc>
          <w:tcPr>
            <w:tcW w:w="668" w:type="dxa"/>
          </w:tcPr>
          <w:p w14:paraId="6E0886A9"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5822EE44" w14:textId="77777777" w:rsidR="006F29FC" w:rsidRPr="006604FB" w:rsidRDefault="006F29FC" w:rsidP="006F29FC">
            <w:pPr>
              <w:tabs>
                <w:tab w:val="left" w:pos="426"/>
              </w:tabs>
              <w:rPr>
                <w:color w:val="auto"/>
              </w:rPr>
            </w:pPr>
            <w:r w:rsidRPr="006604FB">
              <w:rPr>
                <w:color w:val="auto"/>
              </w:rPr>
              <w:t>сменные накопители информации</w:t>
            </w:r>
          </w:p>
        </w:tc>
        <w:tc>
          <w:tcPr>
            <w:tcW w:w="2022" w:type="dxa"/>
            <w:gridSpan w:val="2"/>
          </w:tcPr>
          <w:p w14:paraId="4F1B7DB2" w14:textId="77777777" w:rsidR="006F29FC" w:rsidRPr="006604FB" w:rsidRDefault="006F29FC" w:rsidP="006F29FC">
            <w:pPr>
              <w:widowControl w:val="0"/>
              <w:rPr>
                <w:color w:val="auto"/>
              </w:rPr>
            </w:pPr>
            <w:r w:rsidRPr="006604FB">
              <w:rPr>
                <w:color w:val="auto"/>
              </w:rPr>
              <w:t>8471</w:t>
            </w:r>
          </w:p>
          <w:p w14:paraId="6CB1EB14" w14:textId="77777777" w:rsidR="006F29FC" w:rsidRPr="006604FB" w:rsidRDefault="006F29FC" w:rsidP="006F29FC">
            <w:pPr>
              <w:widowControl w:val="0"/>
              <w:rPr>
                <w:color w:val="auto"/>
              </w:rPr>
            </w:pPr>
            <w:r w:rsidRPr="006604FB">
              <w:rPr>
                <w:color w:val="auto"/>
              </w:rPr>
              <w:t>8523</w:t>
            </w:r>
          </w:p>
        </w:tc>
        <w:tc>
          <w:tcPr>
            <w:tcW w:w="3535" w:type="dxa"/>
          </w:tcPr>
          <w:p w14:paraId="0094612B"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57606EAF" w14:textId="77777777" w:rsidR="006F29FC" w:rsidRPr="006604FB" w:rsidRDefault="006F29FC" w:rsidP="006F29FC">
            <w:pPr>
              <w:ind w:left="-61"/>
              <w:rPr>
                <w:color w:val="auto"/>
              </w:rPr>
            </w:pPr>
            <w:r w:rsidRPr="006604FB">
              <w:rPr>
                <w:color w:val="auto"/>
              </w:rPr>
              <w:t>ТР ЕАЭС 037/2016</w:t>
            </w:r>
          </w:p>
        </w:tc>
      </w:tr>
      <w:tr w:rsidR="0004623D" w:rsidRPr="006604FB" w14:paraId="58056839" w14:textId="77777777" w:rsidTr="00BA557D">
        <w:tc>
          <w:tcPr>
            <w:tcW w:w="668" w:type="dxa"/>
          </w:tcPr>
          <w:p w14:paraId="24CA909A"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0A1A1C5F" w14:textId="77777777" w:rsidR="006F29FC" w:rsidRPr="006604FB" w:rsidRDefault="006F29FC" w:rsidP="006F29FC">
            <w:pPr>
              <w:tabs>
                <w:tab w:val="left" w:pos="426"/>
              </w:tabs>
              <w:rPr>
                <w:color w:val="auto"/>
              </w:rPr>
            </w:pPr>
            <w:r w:rsidRPr="006604FB">
              <w:rPr>
                <w:color w:val="auto"/>
              </w:rPr>
              <w:t>мониторы</w:t>
            </w:r>
          </w:p>
        </w:tc>
        <w:tc>
          <w:tcPr>
            <w:tcW w:w="2022" w:type="dxa"/>
            <w:gridSpan w:val="2"/>
          </w:tcPr>
          <w:p w14:paraId="26BF135F" w14:textId="77777777" w:rsidR="006F29FC" w:rsidRPr="006604FB" w:rsidRDefault="006F29FC" w:rsidP="006F29FC">
            <w:pPr>
              <w:widowControl w:val="0"/>
              <w:rPr>
                <w:color w:val="auto"/>
              </w:rPr>
            </w:pPr>
            <w:r w:rsidRPr="006604FB">
              <w:rPr>
                <w:color w:val="auto"/>
              </w:rPr>
              <w:t>8528</w:t>
            </w:r>
          </w:p>
        </w:tc>
        <w:tc>
          <w:tcPr>
            <w:tcW w:w="3535" w:type="dxa"/>
          </w:tcPr>
          <w:p w14:paraId="0B56F975"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2ACBE18" w14:textId="77777777" w:rsidR="006F29FC" w:rsidRPr="006604FB" w:rsidRDefault="006F29FC" w:rsidP="006F29FC">
            <w:pPr>
              <w:ind w:left="-61"/>
              <w:rPr>
                <w:color w:val="auto"/>
              </w:rPr>
            </w:pPr>
            <w:r w:rsidRPr="006604FB">
              <w:rPr>
                <w:color w:val="auto"/>
              </w:rPr>
              <w:t>ТР ЕАЭС 037/2016</w:t>
            </w:r>
          </w:p>
        </w:tc>
      </w:tr>
      <w:tr w:rsidR="0004623D" w:rsidRPr="006604FB" w14:paraId="7CEF5C89" w14:textId="77777777" w:rsidTr="00BA557D">
        <w:tc>
          <w:tcPr>
            <w:tcW w:w="668" w:type="dxa"/>
          </w:tcPr>
          <w:p w14:paraId="627C33D0"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51DC9BFC" w14:textId="77777777" w:rsidR="006F29FC" w:rsidRPr="006604FB" w:rsidRDefault="006F29FC" w:rsidP="006F29FC">
            <w:pPr>
              <w:widowControl w:val="0"/>
              <w:tabs>
                <w:tab w:val="left" w:pos="426"/>
              </w:tabs>
              <w:rPr>
                <w:color w:val="auto"/>
              </w:rPr>
            </w:pPr>
            <w:r w:rsidRPr="006604FB">
              <w:rPr>
                <w:color w:val="auto"/>
              </w:rPr>
              <w:t>принтеры</w:t>
            </w:r>
          </w:p>
        </w:tc>
        <w:tc>
          <w:tcPr>
            <w:tcW w:w="2022" w:type="dxa"/>
            <w:gridSpan w:val="2"/>
          </w:tcPr>
          <w:p w14:paraId="17590231" w14:textId="77777777" w:rsidR="006F29FC" w:rsidRPr="006604FB" w:rsidRDefault="006F29FC" w:rsidP="006F29FC">
            <w:pPr>
              <w:widowControl w:val="0"/>
              <w:rPr>
                <w:color w:val="auto"/>
              </w:rPr>
            </w:pPr>
            <w:r w:rsidRPr="006604FB">
              <w:rPr>
                <w:color w:val="auto"/>
              </w:rPr>
              <w:t>8443</w:t>
            </w:r>
          </w:p>
        </w:tc>
        <w:tc>
          <w:tcPr>
            <w:tcW w:w="3535" w:type="dxa"/>
          </w:tcPr>
          <w:p w14:paraId="4CB5DE01"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8129BC9" w14:textId="77777777" w:rsidR="006F29FC" w:rsidRPr="006604FB" w:rsidRDefault="006F29FC" w:rsidP="006F29FC">
            <w:pPr>
              <w:ind w:left="-61"/>
              <w:rPr>
                <w:color w:val="auto"/>
              </w:rPr>
            </w:pPr>
            <w:r w:rsidRPr="006604FB">
              <w:rPr>
                <w:color w:val="auto"/>
              </w:rPr>
              <w:t>ТР ЕАЭС 037/2016</w:t>
            </w:r>
          </w:p>
        </w:tc>
      </w:tr>
      <w:tr w:rsidR="0004623D" w:rsidRPr="006604FB" w14:paraId="704611A2" w14:textId="77777777" w:rsidTr="00BA557D">
        <w:tc>
          <w:tcPr>
            <w:tcW w:w="668" w:type="dxa"/>
          </w:tcPr>
          <w:p w14:paraId="05BDF0FB"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62D26E60" w14:textId="77777777" w:rsidR="006F29FC" w:rsidRPr="006604FB" w:rsidRDefault="006F29FC" w:rsidP="006F29FC">
            <w:pPr>
              <w:widowControl w:val="0"/>
              <w:tabs>
                <w:tab w:val="left" w:pos="426"/>
              </w:tabs>
              <w:rPr>
                <w:color w:val="auto"/>
              </w:rPr>
            </w:pPr>
            <w:r w:rsidRPr="006604FB">
              <w:rPr>
                <w:color w:val="auto"/>
              </w:rPr>
              <w:t>сканеры</w:t>
            </w:r>
          </w:p>
        </w:tc>
        <w:tc>
          <w:tcPr>
            <w:tcW w:w="2022" w:type="dxa"/>
            <w:gridSpan w:val="2"/>
          </w:tcPr>
          <w:p w14:paraId="3DE1449F" w14:textId="77777777" w:rsidR="006F29FC" w:rsidRPr="006604FB" w:rsidRDefault="006F29FC" w:rsidP="006F29FC">
            <w:pPr>
              <w:widowControl w:val="0"/>
              <w:rPr>
                <w:color w:val="auto"/>
              </w:rPr>
            </w:pPr>
            <w:r w:rsidRPr="006604FB">
              <w:rPr>
                <w:color w:val="auto"/>
              </w:rPr>
              <w:t>8471</w:t>
            </w:r>
          </w:p>
        </w:tc>
        <w:tc>
          <w:tcPr>
            <w:tcW w:w="3535" w:type="dxa"/>
          </w:tcPr>
          <w:p w14:paraId="0612693F"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0B5C556E" w14:textId="77777777" w:rsidR="006F29FC" w:rsidRPr="006604FB" w:rsidRDefault="006F29FC" w:rsidP="006F29FC">
            <w:pPr>
              <w:ind w:left="-61"/>
              <w:rPr>
                <w:color w:val="auto"/>
              </w:rPr>
            </w:pPr>
            <w:r w:rsidRPr="006604FB">
              <w:rPr>
                <w:color w:val="auto"/>
              </w:rPr>
              <w:t>ТР ЕАЭС 037/2016</w:t>
            </w:r>
          </w:p>
        </w:tc>
      </w:tr>
      <w:tr w:rsidR="0004623D" w:rsidRPr="006604FB" w14:paraId="18C35465" w14:textId="77777777" w:rsidTr="00BA557D">
        <w:tc>
          <w:tcPr>
            <w:tcW w:w="668" w:type="dxa"/>
          </w:tcPr>
          <w:p w14:paraId="4B1F684A"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0EF0C337" w14:textId="77777777" w:rsidR="006F29FC" w:rsidRPr="006604FB" w:rsidRDefault="006F29FC" w:rsidP="006F29FC">
            <w:pPr>
              <w:widowControl w:val="0"/>
              <w:tabs>
                <w:tab w:val="left" w:pos="426"/>
              </w:tabs>
              <w:rPr>
                <w:color w:val="auto"/>
              </w:rPr>
            </w:pPr>
            <w:r w:rsidRPr="006604FB">
              <w:rPr>
                <w:color w:val="auto"/>
              </w:rPr>
              <w:t>акустические системы и наушники</w:t>
            </w:r>
          </w:p>
        </w:tc>
        <w:tc>
          <w:tcPr>
            <w:tcW w:w="2022" w:type="dxa"/>
            <w:gridSpan w:val="2"/>
          </w:tcPr>
          <w:p w14:paraId="457DD0C6" w14:textId="77777777" w:rsidR="006F29FC" w:rsidRPr="006604FB" w:rsidRDefault="006F29FC" w:rsidP="006F29FC">
            <w:pPr>
              <w:widowControl w:val="0"/>
              <w:rPr>
                <w:color w:val="auto"/>
              </w:rPr>
            </w:pPr>
            <w:r w:rsidRPr="006604FB">
              <w:rPr>
                <w:color w:val="auto"/>
              </w:rPr>
              <w:t>8518</w:t>
            </w:r>
          </w:p>
        </w:tc>
        <w:tc>
          <w:tcPr>
            <w:tcW w:w="3535" w:type="dxa"/>
          </w:tcPr>
          <w:p w14:paraId="06BF13D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B683B99" w14:textId="77777777" w:rsidR="006F29FC" w:rsidRPr="006604FB" w:rsidRDefault="006F29FC" w:rsidP="006F29FC">
            <w:pPr>
              <w:ind w:left="-61"/>
              <w:rPr>
                <w:color w:val="auto"/>
              </w:rPr>
            </w:pPr>
            <w:r w:rsidRPr="006604FB">
              <w:rPr>
                <w:color w:val="auto"/>
              </w:rPr>
              <w:t>ТР ЕАЭС 037/2016</w:t>
            </w:r>
          </w:p>
        </w:tc>
      </w:tr>
      <w:tr w:rsidR="0004623D" w:rsidRPr="006604FB" w14:paraId="10500360" w14:textId="77777777" w:rsidTr="00BA557D">
        <w:tc>
          <w:tcPr>
            <w:tcW w:w="668" w:type="dxa"/>
          </w:tcPr>
          <w:p w14:paraId="18896B41"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6AE457CE" w14:textId="77777777" w:rsidR="006F29FC" w:rsidRPr="006604FB" w:rsidRDefault="006F29FC" w:rsidP="006F29FC">
            <w:pPr>
              <w:widowControl w:val="0"/>
              <w:tabs>
                <w:tab w:val="left" w:pos="426"/>
              </w:tabs>
              <w:rPr>
                <w:color w:val="auto"/>
              </w:rPr>
            </w:pPr>
            <w:r w:rsidRPr="006604FB">
              <w:rPr>
                <w:color w:val="auto"/>
              </w:rPr>
              <w:t>мультимедийные проекторы</w:t>
            </w:r>
          </w:p>
        </w:tc>
        <w:tc>
          <w:tcPr>
            <w:tcW w:w="2022" w:type="dxa"/>
            <w:gridSpan w:val="2"/>
          </w:tcPr>
          <w:p w14:paraId="550966B5" w14:textId="77777777" w:rsidR="006F29FC" w:rsidRPr="006604FB" w:rsidRDefault="006F29FC" w:rsidP="006F29FC">
            <w:pPr>
              <w:widowControl w:val="0"/>
              <w:rPr>
                <w:color w:val="auto"/>
              </w:rPr>
            </w:pPr>
            <w:r w:rsidRPr="006604FB">
              <w:rPr>
                <w:color w:val="auto"/>
              </w:rPr>
              <w:t>8528</w:t>
            </w:r>
          </w:p>
        </w:tc>
        <w:tc>
          <w:tcPr>
            <w:tcW w:w="3535" w:type="dxa"/>
          </w:tcPr>
          <w:p w14:paraId="64B604B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5E0E8CE" w14:textId="77777777" w:rsidR="006F29FC" w:rsidRPr="006604FB" w:rsidRDefault="006F29FC" w:rsidP="006F29FC">
            <w:pPr>
              <w:ind w:left="-61"/>
              <w:rPr>
                <w:color w:val="auto"/>
              </w:rPr>
            </w:pPr>
            <w:r w:rsidRPr="006604FB">
              <w:rPr>
                <w:color w:val="auto"/>
              </w:rPr>
              <w:t>ТР ЕАЭС 037/2016</w:t>
            </w:r>
          </w:p>
        </w:tc>
      </w:tr>
      <w:tr w:rsidR="0004623D" w:rsidRPr="006604FB" w14:paraId="7A69EFD3" w14:textId="77777777" w:rsidTr="00BA557D">
        <w:tc>
          <w:tcPr>
            <w:tcW w:w="668" w:type="dxa"/>
          </w:tcPr>
          <w:p w14:paraId="689E39DD"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191EB1C6" w14:textId="77777777" w:rsidR="006F29FC" w:rsidRPr="006604FB" w:rsidRDefault="006F29FC" w:rsidP="006F29FC">
            <w:pPr>
              <w:widowControl w:val="0"/>
              <w:tabs>
                <w:tab w:val="left" w:pos="426"/>
              </w:tabs>
              <w:rPr>
                <w:color w:val="auto"/>
              </w:rPr>
            </w:pPr>
            <w:r w:rsidRPr="006604FB">
              <w:rPr>
                <w:color w:val="auto"/>
              </w:rPr>
              <w:t>считыватели биометрической информации</w:t>
            </w:r>
          </w:p>
        </w:tc>
        <w:tc>
          <w:tcPr>
            <w:tcW w:w="2022" w:type="dxa"/>
            <w:gridSpan w:val="2"/>
          </w:tcPr>
          <w:p w14:paraId="4996AE47" w14:textId="77777777" w:rsidR="006F29FC" w:rsidRPr="006604FB" w:rsidRDefault="006F29FC" w:rsidP="006F29FC">
            <w:pPr>
              <w:rPr>
                <w:color w:val="auto"/>
              </w:rPr>
            </w:pPr>
            <w:r w:rsidRPr="006604FB">
              <w:rPr>
                <w:color w:val="auto"/>
              </w:rPr>
              <w:t>8471</w:t>
            </w:r>
          </w:p>
          <w:p w14:paraId="34A8C039" w14:textId="77777777" w:rsidR="006F29FC" w:rsidRPr="006604FB" w:rsidRDefault="006F29FC" w:rsidP="006F29FC">
            <w:pPr>
              <w:rPr>
                <w:color w:val="auto"/>
              </w:rPr>
            </w:pPr>
            <w:r w:rsidRPr="006604FB">
              <w:rPr>
                <w:color w:val="auto"/>
              </w:rPr>
              <w:t>9031</w:t>
            </w:r>
          </w:p>
        </w:tc>
        <w:tc>
          <w:tcPr>
            <w:tcW w:w="3535" w:type="dxa"/>
          </w:tcPr>
          <w:p w14:paraId="48E309CC"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48FBAEB3" w14:textId="77777777" w:rsidR="006F29FC" w:rsidRPr="006604FB" w:rsidRDefault="006F29FC" w:rsidP="006F29FC">
            <w:pPr>
              <w:ind w:left="-61"/>
              <w:rPr>
                <w:color w:val="auto"/>
              </w:rPr>
            </w:pPr>
            <w:r w:rsidRPr="006604FB">
              <w:rPr>
                <w:color w:val="auto"/>
              </w:rPr>
              <w:t>ТР ЕАЭС 037/2016</w:t>
            </w:r>
          </w:p>
        </w:tc>
      </w:tr>
      <w:tr w:rsidR="0004623D" w:rsidRPr="006604FB" w14:paraId="217B4204" w14:textId="77777777" w:rsidTr="00BA557D">
        <w:tc>
          <w:tcPr>
            <w:tcW w:w="668" w:type="dxa"/>
          </w:tcPr>
          <w:p w14:paraId="4D2279F2"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3EAD2257" w14:textId="77777777" w:rsidR="006F29FC" w:rsidRPr="006604FB" w:rsidRDefault="006F29FC" w:rsidP="006F29FC">
            <w:pPr>
              <w:widowControl w:val="0"/>
              <w:tabs>
                <w:tab w:val="left" w:pos="426"/>
              </w:tabs>
              <w:rPr>
                <w:color w:val="auto"/>
              </w:rPr>
            </w:pPr>
            <w:r w:rsidRPr="006604FB">
              <w:rPr>
                <w:color w:val="auto"/>
              </w:rPr>
              <w:t>веб-камеры</w:t>
            </w:r>
          </w:p>
        </w:tc>
        <w:tc>
          <w:tcPr>
            <w:tcW w:w="2022" w:type="dxa"/>
            <w:gridSpan w:val="2"/>
          </w:tcPr>
          <w:p w14:paraId="130B2CE3" w14:textId="77777777" w:rsidR="006F29FC" w:rsidRPr="006604FB" w:rsidRDefault="006F29FC" w:rsidP="006F29FC">
            <w:pPr>
              <w:rPr>
                <w:color w:val="auto"/>
              </w:rPr>
            </w:pPr>
            <w:r w:rsidRPr="006604FB">
              <w:rPr>
                <w:color w:val="auto"/>
              </w:rPr>
              <w:t>8525</w:t>
            </w:r>
          </w:p>
        </w:tc>
        <w:tc>
          <w:tcPr>
            <w:tcW w:w="3535" w:type="dxa"/>
          </w:tcPr>
          <w:p w14:paraId="2EC5CCAB"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5498B8B" w14:textId="77777777" w:rsidR="006F29FC" w:rsidRPr="006604FB" w:rsidRDefault="006F29FC" w:rsidP="006F29FC">
            <w:pPr>
              <w:ind w:left="-61"/>
              <w:rPr>
                <w:color w:val="auto"/>
              </w:rPr>
            </w:pPr>
            <w:r w:rsidRPr="006604FB">
              <w:rPr>
                <w:color w:val="auto"/>
              </w:rPr>
              <w:t>ТР ЕАЭС 037/2016</w:t>
            </w:r>
          </w:p>
        </w:tc>
      </w:tr>
      <w:tr w:rsidR="0004623D" w:rsidRPr="006604FB" w14:paraId="046A2D13" w14:textId="77777777" w:rsidTr="00BA557D">
        <w:tc>
          <w:tcPr>
            <w:tcW w:w="668" w:type="dxa"/>
          </w:tcPr>
          <w:p w14:paraId="10A06A4C"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751AAD17" w14:textId="77777777" w:rsidR="006F29FC" w:rsidRPr="006604FB" w:rsidRDefault="006F29FC" w:rsidP="006F29FC">
            <w:pPr>
              <w:widowControl w:val="0"/>
              <w:tabs>
                <w:tab w:val="left" w:pos="426"/>
              </w:tabs>
              <w:rPr>
                <w:color w:val="auto"/>
              </w:rPr>
            </w:pPr>
            <w:r w:rsidRPr="006604FB">
              <w:rPr>
                <w:color w:val="auto"/>
              </w:rPr>
              <w:t>модемы</w:t>
            </w:r>
          </w:p>
        </w:tc>
        <w:tc>
          <w:tcPr>
            <w:tcW w:w="2022" w:type="dxa"/>
            <w:gridSpan w:val="2"/>
          </w:tcPr>
          <w:p w14:paraId="1B6F3023" w14:textId="77777777" w:rsidR="006F29FC" w:rsidRPr="006604FB" w:rsidRDefault="006F29FC" w:rsidP="006F29FC">
            <w:pPr>
              <w:widowControl w:val="0"/>
              <w:rPr>
                <w:color w:val="auto"/>
              </w:rPr>
            </w:pPr>
            <w:r w:rsidRPr="006604FB">
              <w:rPr>
                <w:color w:val="auto"/>
              </w:rPr>
              <w:t>8517</w:t>
            </w:r>
          </w:p>
        </w:tc>
        <w:tc>
          <w:tcPr>
            <w:tcW w:w="3535" w:type="dxa"/>
          </w:tcPr>
          <w:p w14:paraId="13966E08"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0D07EF0B" w14:textId="77777777" w:rsidR="006F29FC" w:rsidRPr="006604FB" w:rsidRDefault="006F29FC" w:rsidP="006F29FC">
            <w:pPr>
              <w:ind w:left="-61"/>
              <w:rPr>
                <w:color w:val="auto"/>
              </w:rPr>
            </w:pPr>
            <w:r w:rsidRPr="006604FB">
              <w:rPr>
                <w:color w:val="auto"/>
              </w:rPr>
              <w:t>ТР ЕАЭС 037/2016</w:t>
            </w:r>
          </w:p>
        </w:tc>
      </w:tr>
      <w:tr w:rsidR="0004623D" w:rsidRPr="006604FB" w14:paraId="41230180" w14:textId="77777777" w:rsidTr="00BA557D">
        <w:tc>
          <w:tcPr>
            <w:tcW w:w="668" w:type="dxa"/>
          </w:tcPr>
          <w:p w14:paraId="784FEE97" w14:textId="77777777" w:rsidR="006F29FC" w:rsidRPr="006604FB" w:rsidRDefault="006F29FC" w:rsidP="006F29FC">
            <w:pPr>
              <w:pStyle w:val="ab"/>
              <w:numPr>
                <w:ilvl w:val="0"/>
                <w:numId w:val="7"/>
              </w:numPr>
              <w:tabs>
                <w:tab w:val="left" w:pos="2"/>
              </w:tabs>
              <w:autoSpaceDE w:val="0"/>
              <w:autoSpaceDN w:val="0"/>
              <w:adjustRightInd w:val="0"/>
              <w:ind w:left="-108" w:right="-108" w:firstLine="0"/>
              <w:contextualSpacing w:val="0"/>
              <w:jc w:val="center"/>
              <w:rPr>
                <w:color w:val="auto"/>
                <w:sz w:val="22"/>
                <w:szCs w:val="22"/>
              </w:rPr>
            </w:pPr>
          </w:p>
        </w:tc>
        <w:tc>
          <w:tcPr>
            <w:tcW w:w="2559" w:type="dxa"/>
          </w:tcPr>
          <w:p w14:paraId="2D811C01" w14:textId="77777777" w:rsidR="006F29FC" w:rsidRPr="006604FB" w:rsidRDefault="006F29FC" w:rsidP="006F29FC">
            <w:pPr>
              <w:widowControl w:val="0"/>
              <w:tabs>
                <w:tab w:val="left" w:pos="426"/>
              </w:tabs>
              <w:rPr>
                <w:color w:val="auto"/>
              </w:rPr>
            </w:pPr>
            <w:r w:rsidRPr="006604FB">
              <w:rPr>
                <w:color w:val="auto"/>
              </w:rPr>
              <w:t>блоки бесперебойного питания</w:t>
            </w:r>
          </w:p>
        </w:tc>
        <w:tc>
          <w:tcPr>
            <w:tcW w:w="2022" w:type="dxa"/>
            <w:gridSpan w:val="2"/>
          </w:tcPr>
          <w:p w14:paraId="4D1C23A9" w14:textId="77777777" w:rsidR="006F29FC" w:rsidRPr="006604FB" w:rsidRDefault="006F29FC" w:rsidP="006F29FC">
            <w:pPr>
              <w:widowControl w:val="0"/>
              <w:rPr>
                <w:color w:val="auto"/>
              </w:rPr>
            </w:pPr>
            <w:r w:rsidRPr="006604FB">
              <w:rPr>
                <w:color w:val="auto"/>
              </w:rPr>
              <w:t>8504</w:t>
            </w:r>
          </w:p>
        </w:tc>
        <w:tc>
          <w:tcPr>
            <w:tcW w:w="3535" w:type="dxa"/>
          </w:tcPr>
          <w:p w14:paraId="4B90E74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11067E2B" w14:textId="77777777" w:rsidR="006F29FC" w:rsidRPr="006604FB" w:rsidRDefault="006F29FC" w:rsidP="006F29FC">
            <w:pPr>
              <w:ind w:left="-61"/>
              <w:rPr>
                <w:color w:val="auto"/>
              </w:rPr>
            </w:pPr>
            <w:r w:rsidRPr="006604FB">
              <w:rPr>
                <w:color w:val="auto"/>
              </w:rPr>
              <w:t>ТР ЕАЭС 037/2016</w:t>
            </w:r>
          </w:p>
        </w:tc>
      </w:tr>
      <w:tr w:rsidR="0004623D" w:rsidRPr="006604FB" w14:paraId="26C025C3" w14:textId="77777777" w:rsidTr="00BA557D">
        <w:tc>
          <w:tcPr>
            <w:tcW w:w="668" w:type="dxa"/>
          </w:tcPr>
          <w:p w14:paraId="76FD6915" w14:textId="5FFB5E3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2B545CF" w14:textId="77777777" w:rsidR="006F29FC" w:rsidRPr="006604FB" w:rsidRDefault="006F29FC" w:rsidP="006F29FC">
            <w:pPr>
              <w:shd w:val="clear" w:color="auto" w:fill="FFFFFF"/>
              <w:ind w:left="-64" w:right="-92"/>
              <w:rPr>
                <w:color w:val="auto"/>
              </w:rPr>
            </w:pPr>
            <w:r w:rsidRPr="006604FB">
              <w:rPr>
                <w:bCs/>
                <w:color w:val="auto"/>
              </w:rPr>
              <w:t>Средства электросвязи (терминальные телекоммуникационные устройства)</w:t>
            </w:r>
          </w:p>
        </w:tc>
        <w:tc>
          <w:tcPr>
            <w:tcW w:w="2022" w:type="dxa"/>
            <w:gridSpan w:val="2"/>
          </w:tcPr>
          <w:p w14:paraId="2F4407B8" w14:textId="77777777" w:rsidR="006F29FC" w:rsidRPr="006604FB" w:rsidRDefault="006F29FC" w:rsidP="006F29FC">
            <w:pPr>
              <w:autoSpaceDE w:val="0"/>
              <w:autoSpaceDN w:val="0"/>
              <w:adjustRightInd w:val="0"/>
              <w:rPr>
                <w:color w:val="auto"/>
              </w:rPr>
            </w:pPr>
          </w:p>
        </w:tc>
        <w:tc>
          <w:tcPr>
            <w:tcW w:w="3535" w:type="dxa"/>
          </w:tcPr>
          <w:p w14:paraId="5FE8D883" w14:textId="77777777" w:rsidR="006F29FC" w:rsidRPr="006604FB" w:rsidRDefault="006F29FC" w:rsidP="006F29FC">
            <w:pPr>
              <w:autoSpaceDE w:val="0"/>
              <w:autoSpaceDN w:val="0"/>
              <w:adjustRightInd w:val="0"/>
              <w:ind w:left="-14" w:right="-57"/>
              <w:rPr>
                <w:color w:val="auto"/>
              </w:rPr>
            </w:pPr>
          </w:p>
        </w:tc>
        <w:tc>
          <w:tcPr>
            <w:tcW w:w="1455" w:type="dxa"/>
          </w:tcPr>
          <w:p w14:paraId="02C6FC0D" w14:textId="77777777" w:rsidR="006F29FC" w:rsidRPr="006604FB" w:rsidRDefault="006F29FC" w:rsidP="006F29FC">
            <w:pPr>
              <w:shd w:val="clear" w:color="auto" w:fill="FFFFFF"/>
              <w:rPr>
                <w:color w:val="auto"/>
              </w:rPr>
            </w:pPr>
          </w:p>
        </w:tc>
      </w:tr>
      <w:tr w:rsidR="0004623D" w:rsidRPr="006604FB" w14:paraId="794E0BDD" w14:textId="77777777" w:rsidTr="00BA557D">
        <w:tc>
          <w:tcPr>
            <w:tcW w:w="668" w:type="dxa"/>
          </w:tcPr>
          <w:p w14:paraId="347575AC"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19300B13" w14:textId="77777777" w:rsidR="006F29FC" w:rsidRPr="006604FB" w:rsidRDefault="006F29FC" w:rsidP="006F29FC">
            <w:pPr>
              <w:widowControl w:val="0"/>
              <w:rPr>
                <w:color w:val="auto"/>
              </w:rPr>
            </w:pPr>
            <w:r w:rsidRPr="006604FB">
              <w:rPr>
                <w:color w:val="auto"/>
              </w:rPr>
              <w:t>телефоны стационарные и мобильные</w:t>
            </w:r>
          </w:p>
        </w:tc>
        <w:tc>
          <w:tcPr>
            <w:tcW w:w="2022" w:type="dxa"/>
            <w:gridSpan w:val="2"/>
          </w:tcPr>
          <w:p w14:paraId="6325853B" w14:textId="77777777" w:rsidR="006F29FC" w:rsidRPr="006604FB" w:rsidRDefault="006F29FC" w:rsidP="006F29FC">
            <w:pPr>
              <w:rPr>
                <w:color w:val="auto"/>
              </w:rPr>
            </w:pPr>
            <w:r w:rsidRPr="006604FB">
              <w:rPr>
                <w:color w:val="auto"/>
              </w:rPr>
              <w:t>8517</w:t>
            </w:r>
          </w:p>
        </w:tc>
        <w:tc>
          <w:tcPr>
            <w:tcW w:w="3535" w:type="dxa"/>
          </w:tcPr>
          <w:p w14:paraId="31752484"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606ADFF" w14:textId="77777777" w:rsidR="006F29FC" w:rsidRPr="006604FB" w:rsidRDefault="006F29FC" w:rsidP="006F29FC">
            <w:pPr>
              <w:ind w:left="-61"/>
              <w:rPr>
                <w:color w:val="auto"/>
              </w:rPr>
            </w:pPr>
            <w:r w:rsidRPr="006604FB">
              <w:rPr>
                <w:color w:val="auto"/>
              </w:rPr>
              <w:t>ТР ЕАЭС 037/2016</w:t>
            </w:r>
          </w:p>
        </w:tc>
      </w:tr>
      <w:tr w:rsidR="0004623D" w:rsidRPr="006604FB" w14:paraId="1C25E4BE" w14:textId="77777777" w:rsidTr="00BA557D">
        <w:tc>
          <w:tcPr>
            <w:tcW w:w="668" w:type="dxa"/>
          </w:tcPr>
          <w:p w14:paraId="422A23C8"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65AB8B4B" w14:textId="77777777" w:rsidR="006F29FC" w:rsidRPr="006604FB" w:rsidRDefault="006F29FC" w:rsidP="006F29FC">
            <w:pPr>
              <w:widowControl w:val="0"/>
              <w:rPr>
                <w:color w:val="auto"/>
              </w:rPr>
            </w:pPr>
            <w:r w:rsidRPr="006604FB">
              <w:rPr>
                <w:color w:val="auto"/>
              </w:rPr>
              <w:t>телефоны-автоматы</w:t>
            </w:r>
          </w:p>
        </w:tc>
        <w:tc>
          <w:tcPr>
            <w:tcW w:w="2022" w:type="dxa"/>
            <w:gridSpan w:val="2"/>
          </w:tcPr>
          <w:p w14:paraId="010B9BB5" w14:textId="77777777" w:rsidR="006F29FC" w:rsidRPr="006604FB" w:rsidRDefault="006F29FC" w:rsidP="006F29FC">
            <w:pPr>
              <w:rPr>
                <w:color w:val="auto"/>
              </w:rPr>
            </w:pPr>
            <w:r w:rsidRPr="006604FB">
              <w:rPr>
                <w:color w:val="auto"/>
              </w:rPr>
              <w:t>8517</w:t>
            </w:r>
          </w:p>
        </w:tc>
        <w:tc>
          <w:tcPr>
            <w:tcW w:w="3535" w:type="dxa"/>
          </w:tcPr>
          <w:p w14:paraId="356131F7"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CC6A7F2" w14:textId="77777777" w:rsidR="006F29FC" w:rsidRPr="006604FB" w:rsidRDefault="006F29FC" w:rsidP="006F29FC">
            <w:pPr>
              <w:ind w:left="-61"/>
              <w:rPr>
                <w:color w:val="auto"/>
              </w:rPr>
            </w:pPr>
            <w:r w:rsidRPr="006604FB">
              <w:rPr>
                <w:color w:val="auto"/>
              </w:rPr>
              <w:t>ТР ЕАЭС 037/2016</w:t>
            </w:r>
          </w:p>
        </w:tc>
      </w:tr>
      <w:tr w:rsidR="0004623D" w:rsidRPr="006604FB" w14:paraId="24BCCDFD" w14:textId="77777777" w:rsidTr="00BA557D">
        <w:tc>
          <w:tcPr>
            <w:tcW w:w="668" w:type="dxa"/>
          </w:tcPr>
          <w:p w14:paraId="74C50597"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45747761" w14:textId="77777777" w:rsidR="006F29FC" w:rsidRPr="006604FB" w:rsidRDefault="006F29FC" w:rsidP="006F29FC">
            <w:pPr>
              <w:widowControl w:val="0"/>
              <w:rPr>
                <w:color w:val="auto"/>
              </w:rPr>
            </w:pPr>
            <w:r w:rsidRPr="006604FB">
              <w:rPr>
                <w:color w:val="auto"/>
              </w:rPr>
              <w:t>телефаксы</w:t>
            </w:r>
          </w:p>
        </w:tc>
        <w:tc>
          <w:tcPr>
            <w:tcW w:w="2022" w:type="dxa"/>
            <w:gridSpan w:val="2"/>
          </w:tcPr>
          <w:p w14:paraId="20149217" w14:textId="77777777" w:rsidR="006F29FC" w:rsidRPr="006604FB" w:rsidRDefault="006F29FC" w:rsidP="006F29FC">
            <w:pPr>
              <w:rPr>
                <w:color w:val="auto"/>
              </w:rPr>
            </w:pPr>
            <w:r w:rsidRPr="006604FB">
              <w:rPr>
                <w:color w:val="auto"/>
              </w:rPr>
              <w:t>8443</w:t>
            </w:r>
          </w:p>
          <w:p w14:paraId="50354BA1" w14:textId="77777777" w:rsidR="006F29FC" w:rsidRPr="006604FB" w:rsidRDefault="006F29FC" w:rsidP="006F29FC">
            <w:pPr>
              <w:rPr>
                <w:color w:val="auto"/>
              </w:rPr>
            </w:pPr>
            <w:r w:rsidRPr="006604FB">
              <w:rPr>
                <w:color w:val="auto"/>
              </w:rPr>
              <w:t>8517</w:t>
            </w:r>
          </w:p>
        </w:tc>
        <w:tc>
          <w:tcPr>
            <w:tcW w:w="3535" w:type="dxa"/>
          </w:tcPr>
          <w:p w14:paraId="27A3401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CDDD18C" w14:textId="77777777" w:rsidR="006F29FC" w:rsidRPr="006604FB" w:rsidRDefault="006F29FC" w:rsidP="006F29FC">
            <w:pPr>
              <w:ind w:left="-61"/>
              <w:rPr>
                <w:color w:val="auto"/>
              </w:rPr>
            </w:pPr>
            <w:r w:rsidRPr="006604FB">
              <w:rPr>
                <w:color w:val="auto"/>
              </w:rPr>
              <w:t>ТР ЕАЭС 037/2016</w:t>
            </w:r>
          </w:p>
        </w:tc>
      </w:tr>
      <w:tr w:rsidR="0004623D" w:rsidRPr="006604FB" w14:paraId="4239CC43" w14:textId="77777777" w:rsidTr="00BA557D">
        <w:tc>
          <w:tcPr>
            <w:tcW w:w="668" w:type="dxa"/>
          </w:tcPr>
          <w:p w14:paraId="7A372C7D"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31B29F7D" w14:textId="77777777" w:rsidR="006F29FC" w:rsidRPr="006604FB" w:rsidRDefault="006F29FC" w:rsidP="006F29FC">
            <w:pPr>
              <w:widowControl w:val="0"/>
              <w:rPr>
                <w:color w:val="auto"/>
              </w:rPr>
            </w:pPr>
            <w:r w:rsidRPr="006604FB">
              <w:rPr>
                <w:color w:val="auto"/>
              </w:rPr>
              <w:t>телексы</w:t>
            </w:r>
          </w:p>
        </w:tc>
        <w:tc>
          <w:tcPr>
            <w:tcW w:w="2022" w:type="dxa"/>
            <w:gridSpan w:val="2"/>
          </w:tcPr>
          <w:p w14:paraId="2C9D3D6D" w14:textId="77777777" w:rsidR="006F29FC" w:rsidRPr="006604FB" w:rsidRDefault="006F29FC" w:rsidP="006F29FC">
            <w:pPr>
              <w:rPr>
                <w:color w:val="auto"/>
              </w:rPr>
            </w:pPr>
            <w:r w:rsidRPr="006604FB">
              <w:rPr>
                <w:color w:val="auto"/>
              </w:rPr>
              <w:t>8517</w:t>
            </w:r>
          </w:p>
        </w:tc>
        <w:tc>
          <w:tcPr>
            <w:tcW w:w="3535" w:type="dxa"/>
          </w:tcPr>
          <w:p w14:paraId="274A4F39"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8CE0244" w14:textId="77777777" w:rsidR="006F29FC" w:rsidRPr="006604FB" w:rsidRDefault="006F29FC" w:rsidP="006F29FC">
            <w:pPr>
              <w:ind w:left="-61"/>
              <w:rPr>
                <w:color w:val="auto"/>
              </w:rPr>
            </w:pPr>
            <w:r w:rsidRPr="006604FB">
              <w:rPr>
                <w:color w:val="auto"/>
              </w:rPr>
              <w:t>ТР ЕАЭС 037/2016</w:t>
            </w:r>
          </w:p>
        </w:tc>
      </w:tr>
      <w:tr w:rsidR="0004623D" w:rsidRPr="006604FB" w14:paraId="5825A4C2" w14:textId="77777777" w:rsidTr="00BA557D">
        <w:tc>
          <w:tcPr>
            <w:tcW w:w="668" w:type="dxa"/>
          </w:tcPr>
          <w:p w14:paraId="3E5DECD9"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345417C0" w14:textId="77777777" w:rsidR="006F29FC" w:rsidRPr="006604FB" w:rsidRDefault="006F29FC" w:rsidP="006F29FC">
            <w:pPr>
              <w:widowControl w:val="0"/>
              <w:rPr>
                <w:color w:val="auto"/>
              </w:rPr>
            </w:pPr>
            <w:r w:rsidRPr="006604FB">
              <w:rPr>
                <w:color w:val="auto"/>
              </w:rPr>
              <w:t>переносные и портативные радиостанции</w:t>
            </w:r>
          </w:p>
        </w:tc>
        <w:tc>
          <w:tcPr>
            <w:tcW w:w="2022" w:type="dxa"/>
            <w:gridSpan w:val="2"/>
          </w:tcPr>
          <w:p w14:paraId="191FEF34" w14:textId="77777777" w:rsidR="006F29FC" w:rsidRPr="006604FB" w:rsidRDefault="006F29FC" w:rsidP="006F29FC">
            <w:pPr>
              <w:rPr>
                <w:color w:val="auto"/>
              </w:rPr>
            </w:pPr>
            <w:r w:rsidRPr="006604FB">
              <w:rPr>
                <w:color w:val="auto"/>
              </w:rPr>
              <w:t>8517</w:t>
            </w:r>
          </w:p>
          <w:p w14:paraId="7928582F" w14:textId="77777777" w:rsidR="006F29FC" w:rsidRPr="006604FB" w:rsidRDefault="006F29FC" w:rsidP="006F29FC">
            <w:pPr>
              <w:rPr>
                <w:color w:val="auto"/>
              </w:rPr>
            </w:pPr>
            <w:r w:rsidRPr="006604FB">
              <w:rPr>
                <w:color w:val="auto"/>
              </w:rPr>
              <w:t>8525</w:t>
            </w:r>
          </w:p>
        </w:tc>
        <w:tc>
          <w:tcPr>
            <w:tcW w:w="3535" w:type="dxa"/>
          </w:tcPr>
          <w:p w14:paraId="1BCBE90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8B879CD" w14:textId="77777777" w:rsidR="006F29FC" w:rsidRPr="006604FB" w:rsidRDefault="006F29FC" w:rsidP="006F29FC">
            <w:pPr>
              <w:ind w:left="-61"/>
              <w:rPr>
                <w:color w:val="auto"/>
              </w:rPr>
            </w:pPr>
            <w:r w:rsidRPr="006604FB">
              <w:rPr>
                <w:color w:val="auto"/>
              </w:rPr>
              <w:t>ТР ЕАЭС 037/2016</w:t>
            </w:r>
          </w:p>
        </w:tc>
      </w:tr>
      <w:tr w:rsidR="0004623D" w:rsidRPr="006604FB" w14:paraId="44D93BD6" w14:textId="77777777" w:rsidTr="00BA557D">
        <w:tc>
          <w:tcPr>
            <w:tcW w:w="668" w:type="dxa"/>
          </w:tcPr>
          <w:p w14:paraId="372E86E9" w14:textId="77777777" w:rsidR="006F29FC" w:rsidRPr="006604FB" w:rsidRDefault="006F29FC" w:rsidP="006F29FC">
            <w:pPr>
              <w:numPr>
                <w:ilvl w:val="0"/>
                <w:numId w:val="8"/>
              </w:numPr>
              <w:tabs>
                <w:tab w:val="left" w:pos="2"/>
              </w:tabs>
              <w:autoSpaceDE w:val="0"/>
              <w:autoSpaceDN w:val="0"/>
              <w:adjustRightInd w:val="0"/>
              <w:ind w:left="-108" w:right="-108" w:firstLine="0"/>
              <w:jc w:val="center"/>
              <w:rPr>
                <w:color w:val="auto"/>
              </w:rPr>
            </w:pPr>
          </w:p>
        </w:tc>
        <w:tc>
          <w:tcPr>
            <w:tcW w:w="2559" w:type="dxa"/>
          </w:tcPr>
          <w:p w14:paraId="0EFA69B8" w14:textId="77777777" w:rsidR="006F29FC" w:rsidRPr="006604FB" w:rsidRDefault="006F29FC" w:rsidP="006F29FC">
            <w:pPr>
              <w:widowControl w:val="0"/>
              <w:rPr>
                <w:color w:val="auto"/>
              </w:rPr>
            </w:pPr>
            <w:r w:rsidRPr="006604FB">
              <w:rPr>
                <w:color w:val="auto"/>
              </w:rPr>
              <w:t>метки радиочастотной идентификации</w:t>
            </w:r>
          </w:p>
        </w:tc>
        <w:tc>
          <w:tcPr>
            <w:tcW w:w="2022" w:type="dxa"/>
            <w:gridSpan w:val="2"/>
          </w:tcPr>
          <w:p w14:paraId="37B67FDA" w14:textId="77777777" w:rsidR="006F29FC" w:rsidRPr="006604FB" w:rsidRDefault="006F29FC" w:rsidP="006F29FC">
            <w:pPr>
              <w:rPr>
                <w:color w:val="auto"/>
              </w:rPr>
            </w:pPr>
            <w:r w:rsidRPr="006604FB">
              <w:rPr>
                <w:color w:val="auto"/>
              </w:rPr>
              <w:t>8523</w:t>
            </w:r>
          </w:p>
        </w:tc>
        <w:tc>
          <w:tcPr>
            <w:tcW w:w="3535" w:type="dxa"/>
          </w:tcPr>
          <w:p w14:paraId="6F539706"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4D5B04C" w14:textId="77777777" w:rsidR="006F29FC" w:rsidRPr="006604FB" w:rsidRDefault="006F29FC" w:rsidP="006F29FC">
            <w:pPr>
              <w:ind w:left="-61"/>
              <w:rPr>
                <w:color w:val="auto"/>
              </w:rPr>
            </w:pPr>
            <w:r w:rsidRPr="006604FB">
              <w:rPr>
                <w:color w:val="auto"/>
              </w:rPr>
              <w:t>ТР ЕАЭС 037/2016</w:t>
            </w:r>
          </w:p>
        </w:tc>
      </w:tr>
      <w:tr w:rsidR="0004623D" w:rsidRPr="006604FB" w14:paraId="701DD63B" w14:textId="77777777" w:rsidTr="00BA557D">
        <w:tc>
          <w:tcPr>
            <w:tcW w:w="668" w:type="dxa"/>
          </w:tcPr>
          <w:p w14:paraId="5CD94DB1" w14:textId="71BDAF1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7866E0C" w14:textId="77777777" w:rsidR="006F29FC" w:rsidRPr="006604FB" w:rsidRDefault="006F29FC" w:rsidP="006F29FC">
            <w:pPr>
              <w:shd w:val="clear" w:color="auto" w:fill="FFFFFF"/>
              <w:rPr>
                <w:color w:val="auto"/>
              </w:rPr>
            </w:pPr>
            <w:r w:rsidRPr="006604FB">
              <w:rPr>
                <w:bCs/>
                <w:color w:val="auto"/>
              </w:rPr>
              <w:t>Копировальные машины и иное электрическое офисное (конторское) оборудование</w:t>
            </w:r>
          </w:p>
        </w:tc>
        <w:tc>
          <w:tcPr>
            <w:tcW w:w="2022" w:type="dxa"/>
            <w:gridSpan w:val="2"/>
          </w:tcPr>
          <w:p w14:paraId="1B3887AC" w14:textId="77777777" w:rsidR="006F29FC" w:rsidRPr="006604FB" w:rsidRDefault="006F29FC" w:rsidP="006F29FC">
            <w:pPr>
              <w:widowControl w:val="0"/>
              <w:rPr>
                <w:color w:val="auto"/>
              </w:rPr>
            </w:pPr>
            <w:r w:rsidRPr="006604FB">
              <w:rPr>
                <w:color w:val="auto"/>
              </w:rPr>
              <w:t>8443</w:t>
            </w:r>
          </w:p>
          <w:p w14:paraId="62B985A2" w14:textId="77777777" w:rsidR="006F29FC" w:rsidRPr="006604FB" w:rsidRDefault="006F29FC" w:rsidP="006F29FC">
            <w:pPr>
              <w:widowControl w:val="0"/>
              <w:rPr>
                <w:color w:val="auto"/>
              </w:rPr>
            </w:pPr>
            <w:r w:rsidRPr="006604FB">
              <w:rPr>
                <w:color w:val="auto"/>
              </w:rPr>
              <w:t>8472</w:t>
            </w:r>
          </w:p>
        </w:tc>
        <w:tc>
          <w:tcPr>
            <w:tcW w:w="3535" w:type="dxa"/>
          </w:tcPr>
          <w:p w14:paraId="024881E1"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2AB490A" w14:textId="77777777" w:rsidR="006F29FC" w:rsidRPr="006604FB" w:rsidRDefault="006F29FC" w:rsidP="006F29FC">
            <w:pPr>
              <w:ind w:left="-61"/>
              <w:rPr>
                <w:color w:val="auto"/>
              </w:rPr>
            </w:pPr>
            <w:r w:rsidRPr="006604FB">
              <w:rPr>
                <w:color w:val="auto"/>
              </w:rPr>
              <w:t>ТР ЕАЭС 037/2016</w:t>
            </w:r>
          </w:p>
        </w:tc>
      </w:tr>
      <w:tr w:rsidR="0004623D" w:rsidRPr="006604FB" w14:paraId="1DC43253" w14:textId="77777777" w:rsidTr="00BA557D">
        <w:tc>
          <w:tcPr>
            <w:tcW w:w="668" w:type="dxa"/>
          </w:tcPr>
          <w:p w14:paraId="43B07EDC" w14:textId="14F413A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4FF8746" w14:textId="77777777" w:rsidR="006F29FC" w:rsidRPr="006604FB" w:rsidRDefault="006F29FC" w:rsidP="006F29FC">
            <w:pPr>
              <w:widowControl w:val="0"/>
              <w:rPr>
                <w:bCs/>
                <w:color w:val="auto"/>
              </w:rPr>
            </w:pPr>
            <w:r w:rsidRPr="006604FB">
              <w:rPr>
                <w:bCs/>
                <w:color w:val="auto"/>
              </w:rPr>
              <w:t>Инструмент электрифицированный (машины ручные и переносные электрические)</w:t>
            </w:r>
          </w:p>
        </w:tc>
        <w:tc>
          <w:tcPr>
            <w:tcW w:w="2022" w:type="dxa"/>
            <w:gridSpan w:val="2"/>
          </w:tcPr>
          <w:p w14:paraId="39F581F7" w14:textId="77777777" w:rsidR="006F29FC" w:rsidRPr="006604FB" w:rsidRDefault="006F29FC" w:rsidP="006F29FC">
            <w:pPr>
              <w:rPr>
                <w:color w:val="auto"/>
              </w:rPr>
            </w:pPr>
            <w:r w:rsidRPr="006604FB">
              <w:rPr>
                <w:color w:val="auto"/>
              </w:rPr>
              <w:t>8424</w:t>
            </w:r>
          </w:p>
          <w:p w14:paraId="1A87AC09" w14:textId="77777777" w:rsidR="006F29FC" w:rsidRPr="006604FB" w:rsidRDefault="006F29FC" w:rsidP="006F29FC">
            <w:pPr>
              <w:rPr>
                <w:color w:val="auto"/>
              </w:rPr>
            </w:pPr>
            <w:r w:rsidRPr="006604FB">
              <w:rPr>
                <w:color w:val="auto"/>
              </w:rPr>
              <w:t>8465</w:t>
            </w:r>
          </w:p>
          <w:p w14:paraId="61DF9DCC" w14:textId="77777777" w:rsidR="006F29FC" w:rsidRPr="006604FB" w:rsidRDefault="006F29FC" w:rsidP="006F29FC">
            <w:pPr>
              <w:rPr>
                <w:color w:val="auto"/>
              </w:rPr>
            </w:pPr>
            <w:r w:rsidRPr="006604FB">
              <w:rPr>
                <w:color w:val="auto"/>
              </w:rPr>
              <w:t>8467</w:t>
            </w:r>
          </w:p>
          <w:p w14:paraId="5AB594B7" w14:textId="77777777" w:rsidR="006F29FC" w:rsidRPr="006604FB" w:rsidRDefault="006F29FC" w:rsidP="006F29FC">
            <w:pPr>
              <w:rPr>
                <w:color w:val="auto"/>
              </w:rPr>
            </w:pPr>
            <w:r w:rsidRPr="006604FB">
              <w:rPr>
                <w:color w:val="auto"/>
              </w:rPr>
              <w:t>8515</w:t>
            </w:r>
          </w:p>
        </w:tc>
        <w:tc>
          <w:tcPr>
            <w:tcW w:w="3535" w:type="dxa"/>
          </w:tcPr>
          <w:p w14:paraId="0317291E"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A91284F" w14:textId="77777777" w:rsidR="006F29FC" w:rsidRPr="006604FB" w:rsidRDefault="006F29FC" w:rsidP="006F29FC">
            <w:pPr>
              <w:ind w:left="-61"/>
              <w:rPr>
                <w:color w:val="auto"/>
              </w:rPr>
            </w:pPr>
            <w:r w:rsidRPr="006604FB">
              <w:rPr>
                <w:color w:val="auto"/>
              </w:rPr>
              <w:t>ТР ЕАЭС 037/2016</w:t>
            </w:r>
          </w:p>
        </w:tc>
      </w:tr>
      <w:tr w:rsidR="0004623D" w:rsidRPr="006604FB" w14:paraId="23643B5A" w14:textId="77777777" w:rsidTr="00BA557D">
        <w:tc>
          <w:tcPr>
            <w:tcW w:w="668" w:type="dxa"/>
          </w:tcPr>
          <w:p w14:paraId="0ACB598C" w14:textId="72A39E66"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636F699" w14:textId="77777777" w:rsidR="006F29FC" w:rsidRPr="006604FB" w:rsidRDefault="006F29FC" w:rsidP="006F29FC">
            <w:pPr>
              <w:widowControl w:val="0"/>
              <w:rPr>
                <w:bCs/>
                <w:color w:val="auto"/>
              </w:rPr>
            </w:pPr>
            <w:r w:rsidRPr="006604FB">
              <w:rPr>
                <w:bCs/>
                <w:color w:val="auto"/>
              </w:rPr>
              <w:t>Источники света и оборудование световое, включая оборудование, встраиваемое в мебель</w:t>
            </w:r>
          </w:p>
        </w:tc>
        <w:tc>
          <w:tcPr>
            <w:tcW w:w="2022" w:type="dxa"/>
            <w:gridSpan w:val="2"/>
          </w:tcPr>
          <w:p w14:paraId="759F21E5" w14:textId="77777777" w:rsidR="006F29FC" w:rsidRPr="006604FB" w:rsidRDefault="006F29FC" w:rsidP="006F29FC">
            <w:pPr>
              <w:rPr>
                <w:color w:val="auto"/>
              </w:rPr>
            </w:pPr>
            <w:r w:rsidRPr="006604FB">
              <w:rPr>
                <w:color w:val="auto"/>
              </w:rPr>
              <w:t>8539</w:t>
            </w:r>
          </w:p>
          <w:p w14:paraId="74E457FB" w14:textId="77777777" w:rsidR="006F29FC" w:rsidRPr="006604FB" w:rsidRDefault="006F29FC" w:rsidP="006F29FC">
            <w:pPr>
              <w:rPr>
                <w:color w:val="auto"/>
              </w:rPr>
            </w:pPr>
            <w:r w:rsidRPr="006604FB">
              <w:rPr>
                <w:color w:val="auto"/>
              </w:rPr>
              <w:t>8541</w:t>
            </w:r>
          </w:p>
          <w:p w14:paraId="771039E2" w14:textId="77777777" w:rsidR="006F29FC" w:rsidRPr="006604FB" w:rsidRDefault="006F29FC" w:rsidP="006F29FC">
            <w:pPr>
              <w:rPr>
                <w:color w:val="auto"/>
              </w:rPr>
            </w:pPr>
            <w:r w:rsidRPr="006604FB">
              <w:rPr>
                <w:color w:val="auto"/>
              </w:rPr>
              <w:t>9405</w:t>
            </w:r>
          </w:p>
        </w:tc>
        <w:tc>
          <w:tcPr>
            <w:tcW w:w="3535" w:type="dxa"/>
          </w:tcPr>
          <w:p w14:paraId="44897D20"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9920F5C" w14:textId="77777777" w:rsidR="006F29FC" w:rsidRPr="006604FB" w:rsidRDefault="006F29FC" w:rsidP="006F29FC">
            <w:pPr>
              <w:ind w:left="-61"/>
              <w:rPr>
                <w:color w:val="auto"/>
              </w:rPr>
            </w:pPr>
            <w:r w:rsidRPr="006604FB">
              <w:rPr>
                <w:color w:val="auto"/>
              </w:rPr>
              <w:t>ТР ЕАЭС 037/2016</w:t>
            </w:r>
          </w:p>
        </w:tc>
      </w:tr>
      <w:tr w:rsidR="0004623D" w:rsidRPr="006604FB" w14:paraId="649E313E" w14:textId="77777777" w:rsidTr="00BA557D">
        <w:tc>
          <w:tcPr>
            <w:tcW w:w="668" w:type="dxa"/>
          </w:tcPr>
          <w:p w14:paraId="5745B9FF" w14:textId="0A00A4F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28FD3E5C" w14:textId="77777777" w:rsidR="006F29FC" w:rsidRPr="006604FB" w:rsidRDefault="006F29FC" w:rsidP="006F29FC">
            <w:pPr>
              <w:widowControl w:val="0"/>
              <w:rPr>
                <w:bCs/>
                <w:color w:val="auto"/>
              </w:rPr>
            </w:pPr>
            <w:r w:rsidRPr="006604FB">
              <w:rPr>
                <w:bCs/>
                <w:color w:val="auto"/>
              </w:rPr>
              <w:t>Инструменты электромузыкальные</w:t>
            </w:r>
          </w:p>
        </w:tc>
        <w:tc>
          <w:tcPr>
            <w:tcW w:w="2022" w:type="dxa"/>
            <w:gridSpan w:val="2"/>
          </w:tcPr>
          <w:p w14:paraId="164E1748" w14:textId="77777777" w:rsidR="006F29FC" w:rsidRPr="006604FB" w:rsidRDefault="006F29FC" w:rsidP="006F29FC">
            <w:pPr>
              <w:widowControl w:val="0"/>
              <w:rPr>
                <w:color w:val="auto"/>
              </w:rPr>
            </w:pPr>
            <w:r w:rsidRPr="006604FB">
              <w:rPr>
                <w:color w:val="auto"/>
              </w:rPr>
              <w:t>9207</w:t>
            </w:r>
          </w:p>
        </w:tc>
        <w:tc>
          <w:tcPr>
            <w:tcW w:w="3535" w:type="dxa"/>
          </w:tcPr>
          <w:p w14:paraId="4CDFE00D"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43A323B8" w14:textId="77777777" w:rsidR="006F29FC" w:rsidRPr="006604FB" w:rsidRDefault="006F29FC" w:rsidP="006F29FC">
            <w:pPr>
              <w:ind w:left="-61"/>
              <w:rPr>
                <w:color w:val="auto"/>
              </w:rPr>
            </w:pPr>
            <w:r w:rsidRPr="006604FB">
              <w:rPr>
                <w:color w:val="auto"/>
              </w:rPr>
              <w:t>ТР ЕАЭС 037/2016</w:t>
            </w:r>
          </w:p>
        </w:tc>
      </w:tr>
      <w:tr w:rsidR="0004623D" w:rsidRPr="006604FB" w14:paraId="58815ED8" w14:textId="77777777" w:rsidTr="00BA557D">
        <w:tc>
          <w:tcPr>
            <w:tcW w:w="668" w:type="dxa"/>
          </w:tcPr>
          <w:p w14:paraId="23D40AD7" w14:textId="55C67A8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8B0A27D" w14:textId="77777777" w:rsidR="006F29FC" w:rsidRPr="006604FB" w:rsidRDefault="006F29FC" w:rsidP="006F29FC">
            <w:pPr>
              <w:tabs>
                <w:tab w:val="center" w:pos="4677"/>
                <w:tab w:val="right" w:pos="9355"/>
              </w:tabs>
              <w:ind w:right="-108"/>
              <w:rPr>
                <w:bCs/>
                <w:color w:val="auto"/>
              </w:rPr>
            </w:pPr>
            <w:r w:rsidRPr="006604FB">
              <w:rPr>
                <w:bCs/>
                <w:color w:val="auto"/>
              </w:rPr>
              <w:t>Автоматы игровые и торговые</w:t>
            </w:r>
          </w:p>
        </w:tc>
        <w:tc>
          <w:tcPr>
            <w:tcW w:w="2022" w:type="dxa"/>
            <w:gridSpan w:val="2"/>
          </w:tcPr>
          <w:p w14:paraId="4B565AB8" w14:textId="77777777" w:rsidR="006F29FC" w:rsidRPr="006604FB" w:rsidRDefault="006F29FC" w:rsidP="006F29FC">
            <w:pPr>
              <w:tabs>
                <w:tab w:val="center" w:pos="4677"/>
                <w:tab w:val="right" w:pos="9355"/>
              </w:tabs>
              <w:rPr>
                <w:color w:val="auto"/>
              </w:rPr>
            </w:pPr>
            <w:r w:rsidRPr="006604FB">
              <w:rPr>
                <w:color w:val="auto"/>
              </w:rPr>
              <w:t>8476</w:t>
            </w:r>
          </w:p>
          <w:p w14:paraId="4AE31F5B" w14:textId="77777777" w:rsidR="006F29FC" w:rsidRPr="006604FB" w:rsidRDefault="006F29FC" w:rsidP="006F29FC">
            <w:pPr>
              <w:tabs>
                <w:tab w:val="center" w:pos="4677"/>
                <w:tab w:val="right" w:pos="9355"/>
              </w:tabs>
              <w:rPr>
                <w:color w:val="auto"/>
              </w:rPr>
            </w:pPr>
            <w:r w:rsidRPr="006604FB">
              <w:rPr>
                <w:color w:val="auto"/>
              </w:rPr>
              <w:t>9504</w:t>
            </w:r>
          </w:p>
        </w:tc>
        <w:tc>
          <w:tcPr>
            <w:tcW w:w="3535" w:type="dxa"/>
          </w:tcPr>
          <w:p w14:paraId="0636D016"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7FD9904A" w14:textId="77777777" w:rsidR="006F29FC" w:rsidRPr="006604FB" w:rsidRDefault="006F29FC" w:rsidP="006F29FC">
            <w:pPr>
              <w:ind w:left="-61"/>
              <w:rPr>
                <w:color w:val="auto"/>
              </w:rPr>
            </w:pPr>
            <w:r w:rsidRPr="006604FB">
              <w:rPr>
                <w:color w:val="auto"/>
              </w:rPr>
              <w:t>ТР ЕАЭС 037/2016</w:t>
            </w:r>
          </w:p>
        </w:tc>
      </w:tr>
      <w:tr w:rsidR="0004623D" w:rsidRPr="006604FB" w14:paraId="0EE2A3CB" w14:textId="77777777" w:rsidTr="00BA557D">
        <w:tc>
          <w:tcPr>
            <w:tcW w:w="668" w:type="dxa"/>
          </w:tcPr>
          <w:p w14:paraId="762056F6" w14:textId="3A56F66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1B51B0B" w14:textId="77777777" w:rsidR="006F29FC" w:rsidRPr="006604FB" w:rsidRDefault="006F29FC" w:rsidP="006F29FC">
            <w:pPr>
              <w:tabs>
                <w:tab w:val="center" w:pos="4677"/>
                <w:tab w:val="right" w:pos="9355"/>
              </w:tabs>
              <w:ind w:right="-108"/>
              <w:rPr>
                <w:bCs/>
                <w:color w:val="auto"/>
              </w:rPr>
            </w:pPr>
            <w:r w:rsidRPr="006604FB">
              <w:rPr>
                <w:bCs/>
                <w:color w:val="auto"/>
              </w:rPr>
              <w:t>Кассовые аппараты, билетопечатающие машины, считыватели</w:t>
            </w:r>
          </w:p>
          <w:p w14:paraId="2BDB629E" w14:textId="77777777" w:rsidR="006F29FC" w:rsidRPr="006604FB" w:rsidRDefault="006F29FC" w:rsidP="006F29FC">
            <w:pPr>
              <w:tabs>
                <w:tab w:val="center" w:pos="4677"/>
                <w:tab w:val="right" w:pos="9355"/>
              </w:tabs>
              <w:ind w:right="-108"/>
              <w:rPr>
                <w:bCs/>
                <w:color w:val="auto"/>
              </w:rPr>
            </w:pPr>
            <w:r w:rsidRPr="006604FB">
              <w:rPr>
                <w:bCs/>
                <w:color w:val="auto"/>
              </w:rPr>
              <w:t>идентификационных карт, банкоматы, информационные киоски</w:t>
            </w:r>
          </w:p>
        </w:tc>
        <w:tc>
          <w:tcPr>
            <w:tcW w:w="2022" w:type="dxa"/>
            <w:gridSpan w:val="2"/>
          </w:tcPr>
          <w:p w14:paraId="1A631746" w14:textId="77777777" w:rsidR="006F29FC" w:rsidRPr="006604FB" w:rsidRDefault="006F29FC" w:rsidP="006F29FC">
            <w:pPr>
              <w:tabs>
                <w:tab w:val="center" w:pos="4677"/>
                <w:tab w:val="right" w:pos="9355"/>
              </w:tabs>
              <w:rPr>
                <w:color w:val="auto"/>
              </w:rPr>
            </w:pPr>
            <w:r w:rsidRPr="006604FB">
              <w:rPr>
                <w:color w:val="auto"/>
              </w:rPr>
              <w:t>8470</w:t>
            </w:r>
          </w:p>
          <w:p w14:paraId="6680A408" w14:textId="77777777" w:rsidR="006F29FC" w:rsidRPr="006604FB" w:rsidRDefault="006F29FC" w:rsidP="006F29FC">
            <w:pPr>
              <w:tabs>
                <w:tab w:val="center" w:pos="4677"/>
                <w:tab w:val="right" w:pos="9355"/>
              </w:tabs>
              <w:rPr>
                <w:color w:val="auto"/>
              </w:rPr>
            </w:pPr>
            <w:r w:rsidRPr="006604FB">
              <w:rPr>
                <w:color w:val="auto"/>
              </w:rPr>
              <w:t>8471</w:t>
            </w:r>
          </w:p>
          <w:p w14:paraId="7021AB4F" w14:textId="77777777" w:rsidR="006F29FC" w:rsidRPr="006604FB" w:rsidRDefault="006F29FC" w:rsidP="006F29FC">
            <w:pPr>
              <w:tabs>
                <w:tab w:val="center" w:pos="4677"/>
                <w:tab w:val="right" w:pos="9355"/>
              </w:tabs>
              <w:rPr>
                <w:color w:val="auto"/>
              </w:rPr>
            </w:pPr>
            <w:r w:rsidRPr="006604FB">
              <w:rPr>
                <w:color w:val="auto"/>
              </w:rPr>
              <w:t>8472</w:t>
            </w:r>
          </w:p>
        </w:tc>
        <w:tc>
          <w:tcPr>
            <w:tcW w:w="3535" w:type="dxa"/>
          </w:tcPr>
          <w:p w14:paraId="56B5DED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1A321880" w14:textId="77777777" w:rsidR="006F29FC" w:rsidRPr="006604FB" w:rsidRDefault="006F29FC" w:rsidP="006F29FC">
            <w:pPr>
              <w:ind w:left="-61"/>
              <w:rPr>
                <w:color w:val="auto"/>
              </w:rPr>
            </w:pPr>
            <w:r w:rsidRPr="006604FB">
              <w:rPr>
                <w:color w:val="auto"/>
              </w:rPr>
              <w:t>ТР ЕАЭС 037/2016</w:t>
            </w:r>
          </w:p>
        </w:tc>
      </w:tr>
      <w:tr w:rsidR="0004623D" w:rsidRPr="006604FB" w14:paraId="7304DE0F" w14:textId="77777777" w:rsidTr="00BA557D">
        <w:tc>
          <w:tcPr>
            <w:tcW w:w="668" w:type="dxa"/>
          </w:tcPr>
          <w:p w14:paraId="27B26C8D" w14:textId="35381FE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02FB33D8" w14:textId="77777777" w:rsidR="006F29FC" w:rsidRPr="006604FB" w:rsidRDefault="006F29FC" w:rsidP="006F29FC">
            <w:pPr>
              <w:tabs>
                <w:tab w:val="center" w:pos="4677"/>
                <w:tab w:val="right" w:pos="9355"/>
              </w:tabs>
              <w:rPr>
                <w:bCs/>
                <w:color w:val="auto"/>
              </w:rPr>
            </w:pPr>
            <w:r w:rsidRPr="006604FB">
              <w:rPr>
                <w:bCs/>
                <w:color w:val="auto"/>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2022" w:type="dxa"/>
            <w:gridSpan w:val="2"/>
          </w:tcPr>
          <w:p w14:paraId="7A00980B" w14:textId="77777777" w:rsidR="006F29FC" w:rsidRPr="006604FB" w:rsidRDefault="006F29FC" w:rsidP="006F29FC">
            <w:pPr>
              <w:tabs>
                <w:tab w:val="center" w:pos="4677"/>
                <w:tab w:val="right" w:pos="9355"/>
              </w:tabs>
              <w:rPr>
                <w:color w:val="auto"/>
              </w:rPr>
            </w:pPr>
            <w:r w:rsidRPr="006604FB">
              <w:rPr>
                <w:color w:val="auto"/>
              </w:rPr>
              <w:t>8544</w:t>
            </w:r>
          </w:p>
        </w:tc>
        <w:tc>
          <w:tcPr>
            <w:tcW w:w="3535" w:type="dxa"/>
          </w:tcPr>
          <w:p w14:paraId="03D5CF25"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3C786D46" w14:textId="77777777" w:rsidR="006F29FC" w:rsidRPr="006604FB" w:rsidRDefault="006F29FC" w:rsidP="006F29FC">
            <w:pPr>
              <w:ind w:left="-61"/>
              <w:rPr>
                <w:color w:val="auto"/>
              </w:rPr>
            </w:pPr>
            <w:r w:rsidRPr="006604FB">
              <w:rPr>
                <w:color w:val="auto"/>
              </w:rPr>
              <w:t>ТР ЕАЭС 037/2016</w:t>
            </w:r>
          </w:p>
        </w:tc>
      </w:tr>
      <w:tr w:rsidR="0004623D" w:rsidRPr="006604FB" w14:paraId="07824CA9" w14:textId="77777777" w:rsidTr="00BA557D">
        <w:tc>
          <w:tcPr>
            <w:tcW w:w="668" w:type="dxa"/>
          </w:tcPr>
          <w:p w14:paraId="1CC7D82B" w14:textId="452C506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9BCA0B2" w14:textId="77777777" w:rsidR="006F29FC" w:rsidRPr="006604FB" w:rsidRDefault="006F29FC" w:rsidP="006F29FC">
            <w:pPr>
              <w:tabs>
                <w:tab w:val="center" w:pos="4677"/>
                <w:tab w:val="right" w:pos="9355"/>
              </w:tabs>
              <w:ind w:right="-108"/>
              <w:rPr>
                <w:bCs/>
                <w:color w:val="auto"/>
              </w:rPr>
            </w:pPr>
            <w:r w:rsidRPr="006604FB">
              <w:rPr>
                <w:bCs/>
                <w:color w:val="auto"/>
              </w:rPr>
              <w:t>Выключатели автоматические и устройства защитного отключения</w:t>
            </w:r>
          </w:p>
        </w:tc>
        <w:tc>
          <w:tcPr>
            <w:tcW w:w="2022" w:type="dxa"/>
            <w:gridSpan w:val="2"/>
          </w:tcPr>
          <w:p w14:paraId="146D938D" w14:textId="77777777" w:rsidR="006F29FC" w:rsidRPr="006604FB" w:rsidRDefault="006F29FC" w:rsidP="006F29FC">
            <w:pPr>
              <w:tabs>
                <w:tab w:val="center" w:pos="4677"/>
                <w:tab w:val="right" w:pos="9355"/>
              </w:tabs>
              <w:rPr>
                <w:color w:val="auto"/>
              </w:rPr>
            </w:pPr>
            <w:r w:rsidRPr="006604FB">
              <w:rPr>
                <w:color w:val="auto"/>
              </w:rPr>
              <w:t>8535</w:t>
            </w:r>
          </w:p>
          <w:p w14:paraId="4AC23541" w14:textId="77777777" w:rsidR="006F29FC" w:rsidRPr="006604FB" w:rsidRDefault="006F29FC" w:rsidP="006F29FC">
            <w:pPr>
              <w:tabs>
                <w:tab w:val="center" w:pos="4677"/>
                <w:tab w:val="right" w:pos="9355"/>
              </w:tabs>
              <w:rPr>
                <w:color w:val="auto"/>
              </w:rPr>
            </w:pPr>
            <w:r w:rsidRPr="006604FB">
              <w:rPr>
                <w:color w:val="auto"/>
              </w:rPr>
              <w:t>8536</w:t>
            </w:r>
          </w:p>
        </w:tc>
        <w:tc>
          <w:tcPr>
            <w:tcW w:w="3535" w:type="dxa"/>
          </w:tcPr>
          <w:p w14:paraId="1781DED3"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6C4E00D1" w14:textId="77777777" w:rsidR="006F29FC" w:rsidRPr="006604FB" w:rsidRDefault="006F29FC" w:rsidP="006F29FC">
            <w:pPr>
              <w:ind w:left="-61"/>
              <w:rPr>
                <w:color w:val="auto"/>
              </w:rPr>
            </w:pPr>
            <w:r w:rsidRPr="006604FB">
              <w:rPr>
                <w:color w:val="auto"/>
              </w:rPr>
              <w:t>ТР ЕАЭС 037/2016</w:t>
            </w:r>
          </w:p>
        </w:tc>
      </w:tr>
      <w:tr w:rsidR="0004623D" w:rsidRPr="006604FB" w14:paraId="2797E1C5" w14:textId="77777777" w:rsidTr="00BA557D">
        <w:tc>
          <w:tcPr>
            <w:tcW w:w="668" w:type="dxa"/>
          </w:tcPr>
          <w:p w14:paraId="2CC3B741" w14:textId="50168DA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B59F381" w14:textId="77777777" w:rsidR="006F29FC" w:rsidRPr="006604FB" w:rsidRDefault="006F29FC" w:rsidP="006F29FC">
            <w:pPr>
              <w:tabs>
                <w:tab w:val="center" w:pos="4677"/>
                <w:tab w:val="right" w:pos="9355"/>
              </w:tabs>
              <w:ind w:right="-108"/>
              <w:rPr>
                <w:bCs/>
                <w:color w:val="auto"/>
              </w:rPr>
            </w:pPr>
            <w:r w:rsidRPr="006604FB">
              <w:rPr>
                <w:bCs/>
                <w:color w:val="auto"/>
              </w:rPr>
              <w:t>Пожарные, охранные и пожарно-охранные извещатели</w:t>
            </w:r>
          </w:p>
        </w:tc>
        <w:tc>
          <w:tcPr>
            <w:tcW w:w="2022" w:type="dxa"/>
            <w:gridSpan w:val="2"/>
          </w:tcPr>
          <w:p w14:paraId="74DF9339" w14:textId="77777777" w:rsidR="006F29FC" w:rsidRPr="006604FB" w:rsidRDefault="006F29FC" w:rsidP="006F29FC">
            <w:pPr>
              <w:tabs>
                <w:tab w:val="center" w:pos="4677"/>
                <w:tab w:val="right" w:pos="9355"/>
              </w:tabs>
              <w:rPr>
                <w:color w:val="auto"/>
              </w:rPr>
            </w:pPr>
            <w:r w:rsidRPr="006604FB">
              <w:rPr>
                <w:color w:val="auto"/>
              </w:rPr>
              <w:t>8531</w:t>
            </w:r>
          </w:p>
        </w:tc>
        <w:tc>
          <w:tcPr>
            <w:tcW w:w="3535" w:type="dxa"/>
          </w:tcPr>
          <w:p w14:paraId="401FD92F" w14:textId="77777777" w:rsidR="006F29FC" w:rsidRPr="006604FB" w:rsidRDefault="006F29FC" w:rsidP="006F29FC">
            <w:pPr>
              <w:autoSpaceDE w:val="0"/>
              <w:autoSpaceDN w:val="0"/>
              <w:adjustRightInd w:val="0"/>
              <w:ind w:left="-14" w:right="-57"/>
              <w:rPr>
                <w:color w:val="auto"/>
              </w:rPr>
            </w:pPr>
            <w:r w:rsidRPr="006604FB">
              <w:rPr>
                <w:color w:val="auto"/>
              </w:rPr>
              <w:t>ТР ЕАЭС 037/2016</w:t>
            </w:r>
          </w:p>
        </w:tc>
        <w:tc>
          <w:tcPr>
            <w:tcW w:w="1455" w:type="dxa"/>
          </w:tcPr>
          <w:p w14:paraId="20DBB412" w14:textId="77777777" w:rsidR="006F29FC" w:rsidRPr="006604FB" w:rsidRDefault="006F29FC" w:rsidP="006F29FC">
            <w:pPr>
              <w:ind w:left="-61"/>
              <w:rPr>
                <w:color w:val="auto"/>
              </w:rPr>
            </w:pPr>
            <w:r w:rsidRPr="006604FB">
              <w:rPr>
                <w:color w:val="auto"/>
              </w:rPr>
              <w:t>ТР ЕАЭС 037/2016</w:t>
            </w:r>
          </w:p>
        </w:tc>
      </w:tr>
      <w:tr w:rsidR="006F29FC" w:rsidRPr="006604FB" w14:paraId="78C29DF4" w14:textId="77777777" w:rsidTr="00BA557D">
        <w:tc>
          <w:tcPr>
            <w:tcW w:w="668" w:type="dxa"/>
          </w:tcPr>
          <w:p w14:paraId="08BD0422" w14:textId="77777777" w:rsidR="006F29FC" w:rsidRPr="006604FB" w:rsidRDefault="006F29FC" w:rsidP="006F29FC">
            <w:pPr>
              <w:pStyle w:val="ab"/>
              <w:widowControl w:val="0"/>
              <w:tabs>
                <w:tab w:val="left" w:pos="2"/>
                <w:tab w:val="left" w:pos="9781"/>
              </w:tabs>
              <w:autoSpaceDE w:val="0"/>
              <w:autoSpaceDN w:val="0"/>
              <w:adjustRightInd w:val="0"/>
              <w:ind w:left="-108" w:right="-108"/>
              <w:contextualSpacing w:val="0"/>
              <w:jc w:val="center"/>
              <w:rPr>
                <w:color w:val="auto"/>
                <w:sz w:val="22"/>
                <w:szCs w:val="22"/>
              </w:rPr>
            </w:pPr>
          </w:p>
        </w:tc>
        <w:tc>
          <w:tcPr>
            <w:tcW w:w="9571" w:type="dxa"/>
            <w:gridSpan w:val="5"/>
          </w:tcPr>
          <w:p w14:paraId="56543D5B" w14:textId="6D8727FC" w:rsidR="006F29FC" w:rsidRPr="006604FB" w:rsidRDefault="006F29FC" w:rsidP="006F29FC">
            <w:pPr>
              <w:widowControl w:val="0"/>
              <w:tabs>
                <w:tab w:val="left" w:pos="9781"/>
              </w:tabs>
              <w:autoSpaceDE w:val="0"/>
              <w:autoSpaceDN w:val="0"/>
              <w:adjustRightInd w:val="0"/>
              <w:ind w:left="-14" w:right="-57"/>
              <w:jc w:val="center"/>
              <w:rPr>
                <w:color w:val="auto"/>
                <w:lang w:eastAsia="zh-CN"/>
              </w:rPr>
            </w:pPr>
            <w:r w:rsidRPr="006604FB">
              <w:rPr>
                <w:b/>
                <w:bCs/>
                <w:color w:val="auto"/>
                <w:lang w:eastAsia="zh-CN"/>
              </w:rPr>
              <w:t>ТР ЕАЭС 040/2016 «О БЕЗОПАСНОСТИ РЫБЫ И РЫБНОЙ ПРОДУКЦИИ»</w:t>
            </w:r>
          </w:p>
        </w:tc>
      </w:tr>
      <w:tr w:rsidR="0004623D" w:rsidRPr="006604FB" w14:paraId="0E34C9D5" w14:textId="77777777" w:rsidTr="00BA557D">
        <w:tc>
          <w:tcPr>
            <w:tcW w:w="668" w:type="dxa"/>
          </w:tcPr>
          <w:p w14:paraId="5D3287EF" w14:textId="44B30C7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695C40C" w14:textId="77777777" w:rsidR="006F29FC" w:rsidRPr="006604FB" w:rsidRDefault="006F29FC" w:rsidP="006F29FC">
            <w:pPr>
              <w:autoSpaceDE w:val="0"/>
              <w:autoSpaceDN w:val="0"/>
              <w:adjustRightInd w:val="0"/>
              <w:rPr>
                <w:color w:val="auto"/>
              </w:rPr>
            </w:pPr>
            <w:r w:rsidRPr="006604FB">
              <w:rPr>
                <w:color w:val="auto"/>
              </w:rPr>
              <w:t>Водоросли-сырец (свежие) и свежие водные растения</w:t>
            </w:r>
          </w:p>
        </w:tc>
        <w:tc>
          <w:tcPr>
            <w:tcW w:w="2022" w:type="dxa"/>
            <w:gridSpan w:val="2"/>
          </w:tcPr>
          <w:p w14:paraId="6A8EF399" w14:textId="77777777" w:rsidR="006F29FC" w:rsidRPr="006604FB" w:rsidRDefault="006F29FC" w:rsidP="006F29FC">
            <w:pPr>
              <w:autoSpaceDE w:val="0"/>
              <w:autoSpaceDN w:val="0"/>
              <w:adjustRightInd w:val="0"/>
              <w:rPr>
                <w:color w:val="auto"/>
              </w:rPr>
            </w:pPr>
            <w:r w:rsidRPr="006604FB">
              <w:rPr>
                <w:color w:val="auto"/>
              </w:rPr>
              <w:t>1212</w:t>
            </w:r>
          </w:p>
        </w:tc>
        <w:tc>
          <w:tcPr>
            <w:tcW w:w="3535" w:type="dxa"/>
          </w:tcPr>
          <w:p w14:paraId="09241C83"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49667E98"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tc>
        <w:tc>
          <w:tcPr>
            <w:tcW w:w="1455" w:type="dxa"/>
          </w:tcPr>
          <w:p w14:paraId="7C135F1D"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1C0279D0" w14:textId="77777777" w:rsidTr="00BA557D">
        <w:tc>
          <w:tcPr>
            <w:tcW w:w="668" w:type="dxa"/>
          </w:tcPr>
          <w:p w14:paraId="1A2FB23E" w14:textId="23F2765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2D5C167" w14:textId="77777777" w:rsidR="006F29FC" w:rsidRPr="006604FB" w:rsidRDefault="006F29FC" w:rsidP="006F29FC">
            <w:pPr>
              <w:autoSpaceDE w:val="0"/>
              <w:autoSpaceDN w:val="0"/>
              <w:adjustRightInd w:val="0"/>
              <w:rPr>
                <w:color w:val="auto"/>
              </w:rPr>
            </w:pPr>
            <w:r w:rsidRPr="006604FB">
              <w:rPr>
                <w:color w:val="auto"/>
              </w:rPr>
              <w:t>Варено-мороженные водные беспозвоночные, водоросли и другие водные растения</w:t>
            </w:r>
          </w:p>
        </w:tc>
        <w:tc>
          <w:tcPr>
            <w:tcW w:w="2022" w:type="dxa"/>
            <w:gridSpan w:val="2"/>
          </w:tcPr>
          <w:p w14:paraId="4D694DD4" w14:textId="77777777" w:rsidR="006F29FC" w:rsidRPr="006604FB" w:rsidRDefault="006F29FC" w:rsidP="006F29FC">
            <w:pPr>
              <w:autoSpaceDE w:val="0"/>
              <w:autoSpaceDN w:val="0"/>
              <w:adjustRightInd w:val="0"/>
              <w:rPr>
                <w:color w:val="auto"/>
              </w:rPr>
            </w:pPr>
            <w:r w:rsidRPr="006604FB">
              <w:rPr>
                <w:color w:val="auto"/>
              </w:rPr>
              <w:t>0306</w:t>
            </w:r>
          </w:p>
          <w:p w14:paraId="5BDBADCF" w14:textId="77777777" w:rsidR="006F29FC" w:rsidRPr="006604FB" w:rsidRDefault="006F29FC" w:rsidP="006F29FC">
            <w:pPr>
              <w:autoSpaceDE w:val="0"/>
              <w:autoSpaceDN w:val="0"/>
              <w:adjustRightInd w:val="0"/>
              <w:rPr>
                <w:color w:val="auto"/>
              </w:rPr>
            </w:pPr>
            <w:r w:rsidRPr="006604FB">
              <w:rPr>
                <w:color w:val="auto"/>
              </w:rPr>
              <w:t>0307</w:t>
            </w:r>
          </w:p>
          <w:p w14:paraId="15A7B857" w14:textId="77777777" w:rsidR="006F29FC" w:rsidRPr="006604FB" w:rsidRDefault="006F29FC" w:rsidP="006F29FC">
            <w:pPr>
              <w:autoSpaceDE w:val="0"/>
              <w:autoSpaceDN w:val="0"/>
              <w:adjustRightInd w:val="0"/>
              <w:rPr>
                <w:color w:val="auto"/>
              </w:rPr>
            </w:pPr>
            <w:r w:rsidRPr="006604FB">
              <w:rPr>
                <w:color w:val="auto"/>
              </w:rPr>
              <w:t>0308</w:t>
            </w:r>
          </w:p>
          <w:p w14:paraId="5E57A8C9" w14:textId="77777777" w:rsidR="006F29FC" w:rsidRPr="006604FB" w:rsidRDefault="006F29FC" w:rsidP="006F29FC">
            <w:pPr>
              <w:autoSpaceDE w:val="0"/>
              <w:autoSpaceDN w:val="0"/>
              <w:adjustRightInd w:val="0"/>
              <w:rPr>
                <w:color w:val="auto"/>
              </w:rPr>
            </w:pPr>
            <w:r w:rsidRPr="006604FB">
              <w:rPr>
                <w:color w:val="auto"/>
              </w:rPr>
              <w:t>1212</w:t>
            </w:r>
          </w:p>
        </w:tc>
        <w:tc>
          <w:tcPr>
            <w:tcW w:w="3535" w:type="dxa"/>
          </w:tcPr>
          <w:p w14:paraId="63F31649"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7FAAE49A"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A10F256" w14:textId="089AE88A" w:rsidR="006F29FC" w:rsidRPr="006604FB" w:rsidRDefault="006F29FC" w:rsidP="006F29FC">
            <w:pPr>
              <w:autoSpaceDE w:val="0"/>
              <w:autoSpaceDN w:val="0"/>
              <w:adjustRightInd w:val="0"/>
              <w:ind w:left="-14" w:right="-57"/>
              <w:rPr>
                <w:color w:val="auto"/>
              </w:rPr>
            </w:pPr>
            <w:r w:rsidRPr="006604FB">
              <w:rPr>
                <w:color w:val="auto"/>
              </w:rPr>
              <w:t>ГОСТ 32005</w:t>
            </w:r>
          </w:p>
          <w:p w14:paraId="572DB9F6" w14:textId="2181581F" w:rsidR="006F29FC" w:rsidRPr="006604FB" w:rsidRDefault="006F29FC" w:rsidP="006F29FC">
            <w:pPr>
              <w:autoSpaceDE w:val="0"/>
              <w:autoSpaceDN w:val="0"/>
              <w:adjustRightInd w:val="0"/>
              <w:ind w:left="-14" w:right="-57"/>
              <w:rPr>
                <w:color w:val="auto"/>
              </w:rPr>
            </w:pPr>
            <w:r w:rsidRPr="006604FB">
              <w:rPr>
                <w:color w:val="auto"/>
              </w:rPr>
              <w:t>ГОСТ Р 51496</w:t>
            </w:r>
          </w:p>
        </w:tc>
        <w:tc>
          <w:tcPr>
            <w:tcW w:w="1455" w:type="dxa"/>
          </w:tcPr>
          <w:p w14:paraId="104401B7"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41F95EFF" w14:textId="77777777" w:rsidTr="00BA557D">
        <w:tc>
          <w:tcPr>
            <w:tcW w:w="668" w:type="dxa"/>
          </w:tcPr>
          <w:p w14:paraId="2607DA1C" w14:textId="27B3CA0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6472AD5" w14:textId="77777777" w:rsidR="006F29FC" w:rsidRPr="006604FB" w:rsidRDefault="006F29FC" w:rsidP="006F29FC">
            <w:pPr>
              <w:autoSpaceDE w:val="0"/>
              <w:autoSpaceDN w:val="0"/>
              <w:adjustRightInd w:val="0"/>
              <w:rPr>
                <w:color w:val="auto"/>
              </w:rPr>
            </w:pPr>
            <w:r w:rsidRPr="006604FB">
              <w:rPr>
                <w:color w:val="auto"/>
              </w:rPr>
              <w:t>Охлажденная пищевая рыбная продукция</w:t>
            </w:r>
          </w:p>
        </w:tc>
        <w:tc>
          <w:tcPr>
            <w:tcW w:w="2022" w:type="dxa"/>
            <w:gridSpan w:val="2"/>
          </w:tcPr>
          <w:p w14:paraId="4342EBDF" w14:textId="77777777" w:rsidR="006F29FC" w:rsidRPr="006604FB" w:rsidRDefault="006F29FC" w:rsidP="006F29FC">
            <w:pPr>
              <w:autoSpaceDE w:val="0"/>
              <w:autoSpaceDN w:val="0"/>
              <w:adjustRightInd w:val="0"/>
              <w:rPr>
                <w:color w:val="auto"/>
              </w:rPr>
            </w:pPr>
            <w:r w:rsidRPr="006604FB">
              <w:rPr>
                <w:color w:val="auto"/>
              </w:rPr>
              <w:t>0304</w:t>
            </w:r>
          </w:p>
          <w:p w14:paraId="16C414F6" w14:textId="7B64D49D" w:rsidR="006F29FC" w:rsidRPr="006604FB" w:rsidRDefault="006F29FC" w:rsidP="006F29FC">
            <w:pPr>
              <w:autoSpaceDE w:val="0"/>
              <w:autoSpaceDN w:val="0"/>
              <w:adjustRightInd w:val="0"/>
              <w:rPr>
                <w:color w:val="auto"/>
              </w:rPr>
            </w:pPr>
            <w:r w:rsidRPr="006604FB">
              <w:rPr>
                <w:color w:val="auto"/>
              </w:rPr>
              <w:t>0305</w:t>
            </w:r>
          </w:p>
          <w:p w14:paraId="795F9037" w14:textId="77777777" w:rsidR="006F29FC" w:rsidRPr="006604FB" w:rsidRDefault="006F29FC" w:rsidP="006F29FC">
            <w:pPr>
              <w:autoSpaceDE w:val="0"/>
              <w:autoSpaceDN w:val="0"/>
              <w:adjustRightInd w:val="0"/>
              <w:rPr>
                <w:color w:val="auto"/>
              </w:rPr>
            </w:pPr>
            <w:r w:rsidRPr="006604FB">
              <w:rPr>
                <w:color w:val="auto"/>
              </w:rPr>
              <w:t>1212</w:t>
            </w:r>
          </w:p>
        </w:tc>
        <w:tc>
          <w:tcPr>
            <w:tcW w:w="3535" w:type="dxa"/>
          </w:tcPr>
          <w:p w14:paraId="622C95C0"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605D38BE"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379C5AF" w14:textId="07DBBEE5" w:rsidR="006F29FC" w:rsidRPr="006604FB" w:rsidRDefault="006F29FC" w:rsidP="006F29FC">
            <w:pPr>
              <w:autoSpaceDE w:val="0"/>
              <w:autoSpaceDN w:val="0"/>
              <w:adjustRightInd w:val="0"/>
              <w:ind w:left="-14" w:right="-57"/>
              <w:rPr>
                <w:color w:val="auto"/>
              </w:rPr>
            </w:pPr>
            <w:r w:rsidRPr="006604FB">
              <w:rPr>
                <w:color w:val="auto"/>
              </w:rPr>
              <w:t>ГОСТ 34432</w:t>
            </w:r>
          </w:p>
        </w:tc>
        <w:tc>
          <w:tcPr>
            <w:tcW w:w="1455" w:type="dxa"/>
          </w:tcPr>
          <w:p w14:paraId="51A1A9BB"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00F0477F" w14:textId="77777777" w:rsidTr="00BA557D">
        <w:tc>
          <w:tcPr>
            <w:tcW w:w="668" w:type="dxa"/>
          </w:tcPr>
          <w:p w14:paraId="16BE4457" w14:textId="3759DB7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C508012" w14:textId="0EC17472" w:rsidR="006F29FC" w:rsidRPr="006604FB" w:rsidRDefault="006F29FC" w:rsidP="006F29FC">
            <w:pPr>
              <w:autoSpaceDE w:val="0"/>
              <w:autoSpaceDN w:val="0"/>
              <w:adjustRightInd w:val="0"/>
              <w:rPr>
                <w:color w:val="auto"/>
              </w:rPr>
            </w:pPr>
            <w:r w:rsidRPr="006604FB">
              <w:rPr>
                <w:color w:val="auto"/>
              </w:rPr>
              <w:t>Мороженая и подмороженная пищевая рыбная продукция</w:t>
            </w:r>
          </w:p>
        </w:tc>
        <w:tc>
          <w:tcPr>
            <w:tcW w:w="2022" w:type="dxa"/>
            <w:gridSpan w:val="2"/>
          </w:tcPr>
          <w:p w14:paraId="574DEA6F" w14:textId="77777777" w:rsidR="006F29FC" w:rsidRPr="006604FB" w:rsidRDefault="006F29FC" w:rsidP="006F29FC">
            <w:pPr>
              <w:autoSpaceDE w:val="0"/>
              <w:autoSpaceDN w:val="0"/>
              <w:adjustRightInd w:val="0"/>
              <w:rPr>
                <w:color w:val="auto"/>
              </w:rPr>
            </w:pPr>
            <w:r w:rsidRPr="006604FB">
              <w:rPr>
                <w:color w:val="auto"/>
              </w:rPr>
              <w:t>0304</w:t>
            </w:r>
          </w:p>
          <w:p w14:paraId="79EA7B93" w14:textId="77777777" w:rsidR="006F29FC" w:rsidRPr="006604FB" w:rsidRDefault="006F29FC" w:rsidP="006F29FC">
            <w:pPr>
              <w:autoSpaceDE w:val="0"/>
              <w:autoSpaceDN w:val="0"/>
              <w:adjustRightInd w:val="0"/>
              <w:rPr>
                <w:color w:val="auto"/>
              </w:rPr>
            </w:pPr>
            <w:r w:rsidRPr="006604FB">
              <w:rPr>
                <w:color w:val="auto"/>
              </w:rPr>
              <w:t>0305</w:t>
            </w:r>
          </w:p>
          <w:p w14:paraId="6327917E" w14:textId="3393A90B" w:rsidR="006F29FC" w:rsidRPr="006604FB" w:rsidRDefault="006F29FC" w:rsidP="006F29FC">
            <w:pPr>
              <w:autoSpaceDE w:val="0"/>
              <w:autoSpaceDN w:val="0"/>
              <w:adjustRightInd w:val="0"/>
              <w:rPr>
                <w:color w:val="auto"/>
              </w:rPr>
            </w:pPr>
            <w:r w:rsidRPr="006604FB">
              <w:rPr>
                <w:color w:val="auto"/>
              </w:rPr>
              <w:t>1212</w:t>
            </w:r>
          </w:p>
        </w:tc>
        <w:tc>
          <w:tcPr>
            <w:tcW w:w="3535" w:type="dxa"/>
          </w:tcPr>
          <w:p w14:paraId="00058191"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6E4855A4"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ABFC1C4" w14:textId="77777777" w:rsidR="006F29FC" w:rsidRPr="006604FB" w:rsidRDefault="006F29FC" w:rsidP="006F29FC">
            <w:pPr>
              <w:autoSpaceDE w:val="0"/>
              <w:autoSpaceDN w:val="0"/>
              <w:adjustRightInd w:val="0"/>
              <w:ind w:left="-14" w:right="-57"/>
              <w:rPr>
                <w:color w:val="auto"/>
              </w:rPr>
            </w:pPr>
            <w:r w:rsidRPr="006604FB">
              <w:rPr>
                <w:color w:val="auto"/>
              </w:rPr>
              <w:t>ГОСТ 21607</w:t>
            </w:r>
          </w:p>
          <w:p w14:paraId="09796AF3" w14:textId="77777777" w:rsidR="006F29FC" w:rsidRPr="006604FB" w:rsidRDefault="006F29FC" w:rsidP="006F29FC">
            <w:pPr>
              <w:autoSpaceDE w:val="0"/>
              <w:autoSpaceDN w:val="0"/>
              <w:adjustRightInd w:val="0"/>
              <w:ind w:left="-14" w:right="-57"/>
              <w:rPr>
                <w:color w:val="auto"/>
              </w:rPr>
            </w:pPr>
            <w:r w:rsidRPr="006604FB">
              <w:rPr>
                <w:color w:val="auto"/>
              </w:rPr>
              <w:t>ГОСТ 24645</w:t>
            </w:r>
          </w:p>
          <w:p w14:paraId="1208B197" w14:textId="77777777" w:rsidR="006F29FC" w:rsidRPr="006604FB" w:rsidRDefault="006F29FC" w:rsidP="006F29FC">
            <w:pPr>
              <w:autoSpaceDE w:val="0"/>
              <w:autoSpaceDN w:val="0"/>
              <w:adjustRightInd w:val="0"/>
              <w:ind w:left="-14" w:right="-57"/>
              <w:rPr>
                <w:color w:val="auto"/>
              </w:rPr>
            </w:pPr>
            <w:r w:rsidRPr="006604FB">
              <w:rPr>
                <w:color w:val="auto"/>
              </w:rPr>
              <w:t>ГОСТ 31583</w:t>
            </w:r>
          </w:p>
          <w:p w14:paraId="7291A201" w14:textId="77777777" w:rsidR="006F29FC" w:rsidRPr="006604FB" w:rsidRDefault="006F29FC" w:rsidP="006F29FC">
            <w:pPr>
              <w:autoSpaceDE w:val="0"/>
              <w:autoSpaceDN w:val="0"/>
              <w:adjustRightInd w:val="0"/>
              <w:ind w:left="-14" w:right="-57"/>
              <w:rPr>
                <w:color w:val="auto"/>
              </w:rPr>
            </w:pPr>
            <w:r w:rsidRPr="006604FB">
              <w:rPr>
                <w:color w:val="auto"/>
              </w:rPr>
              <w:t>ГОСТ 31793</w:t>
            </w:r>
          </w:p>
          <w:p w14:paraId="5800EA63" w14:textId="77777777" w:rsidR="006F29FC" w:rsidRPr="006604FB" w:rsidRDefault="006F29FC" w:rsidP="006F29FC">
            <w:pPr>
              <w:autoSpaceDE w:val="0"/>
              <w:autoSpaceDN w:val="0"/>
              <w:adjustRightInd w:val="0"/>
              <w:ind w:left="-14" w:right="-57"/>
              <w:rPr>
                <w:color w:val="auto"/>
              </w:rPr>
            </w:pPr>
            <w:r w:rsidRPr="006604FB">
              <w:rPr>
                <w:color w:val="auto"/>
              </w:rPr>
              <w:t>ГОСТ 32006</w:t>
            </w:r>
          </w:p>
          <w:p w14:paraId="362CB2B4" w14:textId="77777777" w:rsidR="006F29FC" w:rsidRPr="006604FB" w:rsidRDefault="006F29FC" w:rsidP="006F29FC">
            <w:pPr>
              <w:autoSpaceDE w:val="0"/>
              <w:autoSpaceDN w:val="0"/>
              <w:adjustRightInd w:val="0"/>
              <w:ind w:left="-14" w:right="-57"/>
              <w:rPr>
                <w:color w:val="auto"/>
              </w:rPr>
            </w:pPr>
            <w:r w:rsidRPr="006604FB">
              <w:rPr>
                <w:color w:val="auto"/>
              </w:rPr>
              <w:t>ГОСТ 32342</w:t>
            </w:r>
          </w:p>
          <w:p w14:paraId="6BD07BF4" w14:textId="77777777" w:rsidR="006F29FC" w:rsidRPr="006604FB" w:rsidRDefault="006F29FC" w:rsidP="006F29FC">
            <w:pPr>
              <w:autoSpaceDE w:val="0"/>
              <w:autoSpaceDN w:val="0"/>
              <w:adjustRightInd w:val="0"/>
              <w:ind w:left="-14" w:right="-57"/>
              <w:rPr>
                <w:color w:val="auto"/>
              </w:rPr>
            </w:pPr>
            <w:r w:rsidRPr="006604FB">
              <w:rPr>
                <w:color w:val="auto"/>
              </w:rPr>
              <w:t>ГОСТ 33286</w:t>
            </w:r>
          </w:p>
          <w:p w14:paraId="3830344E" w14:textId="77777777" w:rsidR="006F29FC" w:rsidRPr="006604FB" w:rsidRDefault="006F29FC" w:rsidP="006F29FC">
            <w:pPr>
              <w:autoSpaceDE w:val="0"/>
              <w:autoSpaceDN w:val="0"/>
              <w:adjustRightInd w:val="0"/>
              <w:ind w:left="-14" w:right="-57"/>
              <w:rPr>
                <w:color w:val="auto"/>
              </w:rPr>
            </w:pPr>
            <w:r w:rsidRPr="006604FB">
              <w:rPr>
                <w:color w:val="auto"/>
              </w:rPr>
              <w:t>ГОСТ 34190</w:t>
            </w:r>
          </w:p>
          <w:p w14:paraId="2C536722" w14:textId="77777777" w:rsidR="006F29FC" w:rsidRPr="006604FB" w:rsidRDefault="006F29FC" w:rsidP="006F29FC">
            <w:pPr>
              <w:autoSpaceDE w:val="0"/>
              <w:autoSpaceDN w:val="0"/>
              <w:adjustRightInd w:val="0"/>
              <w:ind w:left="-14" w:right="-57"/>
              <w:rPr>
                <w:color w:val="auto"/>
              </w:rPr>
            </w:pPr>
            <w:r w:rsidRPr="006604FB">
              <w:rPr>
                <w:color w:val="auto"/>
              </w:rPr>
              <w:t>ГОСТ 34203</w:t>
            </w:r>
          </w:p>
          <w:p w14:paraId="16A8522E" w14:textId="77777777" w:rsidR="006F29FC" w:rsidRPr="006604FB" w:rsidRDefault="006F29FC" w:rsidP="006F29FC">
            <w:pPr>
              <w:autoSpaceDE w:val="0"/>
              <w:autoSpaceDN w:val="0"/>
              <w:adjustRightInd w:val="0"/>
              <w:ind w:left="-14" w:right="-57"/>
              <w:rPr>
                <w:color w:val="auto"/>
              </w:rPr>
            </w:pPr>
            <w:r w:rsidRPr="006604FB">
              <w:rPr>
                <w:color w:val="auto"/>
              </w:rPr>
              <w:t>ГОСТ 34432</w:t>
            </w:r>
          </w:p>
          <w:p w14:paraId="5265657C" w14:textId="77777777" w:rsidR="006F29FC" w:rsidRPr="006604FB" w:rsidRDefault="006F29FC" w:rsidP="006F29FC">
            <w:pPr>
              <w:autoSpaceDE w:val="0"/>
              <w:autoSpaceDN w:val="0"/>
              <w:adjustRightInd w:val="0"/>
              <w:ind w:left="-14" w:right="-57"/>
              <w:rPr>
                <w:color w:val="auto"/>
              </w:rPr>
            </w:pPr>
            <w:r w:rsidRPr="006604FB">
              <w:rPr>
                <w:color w:val="auto"/>
              </w:rPr>
              <w:t>ГОСТ Р 51495</w:t>
            </w:r>
          </w:p>
          <w:p w14:paraId="16F3176C" w14:textId="77777777" w:rsidR="006F29FC" w:rsidRPr="006604FB" w:rsidRDefault="006F29FC" w:rsidP="006F29FC">
            <w:pPr>
              <w:autoSpaceDE w:val="0"/>
              <w:autoSpaceDN w:val="0"/>
              <w:adjustRightInd w:val="0"/>
              <w:ind w:left="-14" w:right="-57"/>
              <w:rPr>
                <w:color w:val="auto"/>
              </w:rPr>
            </w:pPr>
            <w:r w:rsidRPr="006604FB">
              <w:rPr>
                <w:color w:val="auto"/>
              </w:rPr>
              <w:t>ГОСТ Р 55505</w:t>
            </w:r>
          </w:p>
          <w:p w14:paraId="6F9CE71D" w14:textId="658B6F75" w:rsidR="006F29FC" w:rsidRPr="006604FB" w:rsidRDefault="006F29FC" w:rsidP="006F29FC">
            <w:pPr>
              <w:autoSpaceDE w:val="0"/>
              <w:autoSpaceDN w:val="0"/>
              <w:adjustRightInd w:val="0"/>
              <w:ind w:left="-14" w:right="-57"/>
              <w:rPr>
                <w:color w:val="auto"/>
              </w:rPr>
            </w:pPr>
            <w:r w:rsidRPr="006604FB">
              <w:rPr>
                <w:color w:val="auto"/>
              </w:rPr>
              <w:t>СТ РК 3083</w:t>
            </w:r>
          </w:p>
        </w:tc>
        <w:tc>
          <w:tcPr>
            <w:tcW w:w="1455" w:type="dxa"/>
          </w:tcPr>
          <w:p w14:paraId="715B2AC9" w14:textId="77777777" w:rsidR="006F29FC" w:rsidRPr="006604FB" w:rsidRDefault="006F29FC" w:rsidP="006F29FC">
            <w:pPr>
              <w:autoSpaceDE w:val="0"/>
              <w:autoSpaceDN w:val="0"/>
              <w:adjustRightInd w:val="0"/>
              <w:rPr>
                <w:color w:val="auto"/>
              </w:rPr>
            </w:pPr>
            <w:r w:rsidRPr="006604FB">
              <w:rPr>
                <w:color w:val="auto"/>
              </w:rPr>
              <w:t>ТР ЕАЭС 040/2016</w:t>
            </w:r>
          </w:p>
          <w:p w14:paraId="5185468C" w14:textId="77777777" w:rsidR="006F29FC" w:rsidRPr="006604FB" w:rsidRDefault="006F29FC" w:rsidP="006F29FC">
            <w:pPr>
              <w:autoSpaceDE w:val="0"/>
              <w:autoSpaceDN w:val="0"/>
              <w:adjustRightInd w:val="0"/>
              <w:rPr>
                <w:color w:val="auto"/>
              </w:rPr>
            </w:pPr>
          </w:p>
        </w:tc>
      </w:tr>
      <w:tr w:rsidR="0004623D" w:rsidRPr="006604FB" w14:paraId="2EF89F45" w14:textId="77777777" w:rsidTr="00BA557D">
        <w:tc>
          <w:tcPr>
            <w:tcW w:w="668" w:type="dxa"/>
          </w:tcPr>
          <w:p w14:paraId="1CF3966D" w14:textId="0D44255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47DE8B6C" w14:textId="77777777" w:rsidR="006F29FC" w:rsidRPr="006604FB" w:rsidRDefault="006F29FC" w:rsidP="006F29FC">
            <w:pPr>
              <w:autoSpaceDE w:val="0"/>
              <w:autoSpaceDN w:val="0"/>
              <w:adjustRightInd w:val="0"/>
              <w:rPr>
                <w:color w:val="auto"/>
              </w:rPr>
            </w:pPr>
            <w:r w:rsidRPr="006604FB">
              <w:rPr>
                <w:color w:val="auto"/>
              </w:rPr>
              <w:t xml:space="preserve">Пастеризованная пищевая рыбная </w:t>
            </w:r>
          </w:p>
        </w:tc>
        <w:tc>
          <w:tcPr>
            <w:tcW w:w="2022" w:type="dxa"/>
            <w:gridSpan w:val="2"/>
          </w:tcPr>
          <w:p w14:paraId="3F977993" w14:textId="77777777" w:rsidR="006F29FC" w:rsidRPr="006604FB" w:rsidRDefault="006F29FC" w:rsidP="006F29FC">
            <w:pPr>
              <w:autoSpaceDE w:val="0"/>
              <w:autoSpaceDN w:val="0"/>
              <w:adjustRightInd w:val="0"/>
              <w:rPr>
                <w:color w:val="auto"/>
              </w:rPr>
            </w:pPr>
            <w:r w:rsidRPr="006604FB">
              <w:rPr>
                <w:color w:val="auto"/>
              </w:rPr>
              <w:t>0305</w:t>
            </w:r>
          </w:p>
          <w:p w14:paraId="311FDB90" w14:textId="77777777" w:rsidR="006F29FC" w:rsidRPr="006604FB" w:rsidRDefault="006F29FC" w:rsidP="006F29FC">
            <w:pPr>
              <w:autoSpaceDE w:val="0"/>
              <w:autoSpaceDN w:val="0"/>
              <w:adjustRightInd w:val="0"/>
              <w:rPr>
                <w:color w:val="auto"/>
              </w:rPr>
            </w:pPr>
            <w:r w:rsidRPr="006604FB">
              <w:rPr>
                <w:color w:val="auto"/>
              </w:rPr>
              <w:t>0306</w:t>
            </w:r>
          </w:p>
          <w:p w14:paraId="2E36F104" w14:textId="77777777" w:rsidR="006F29FC" w:rsidRPr="006604FB" w:rsidRDefault="006F29FC" w:rsidP="006F29FC">
            <w:pPr>
              <w:autoSpaceDE w:val="0"/>
              <w:autoSpaceDN w:val="0"/>
              <w:adjustRightInd w:val="0"/>
              <w:rPr>
                <w:color w:val="auto"/>
              </w:rPr>
            </w:pPr>
            <w:r w:rsidRPr="006604FB">
              <w:rPr>
                <w:color w:val="auto"/>
              </w:rPr>
              <w:t>0307</w:t>
            </w:r>
          </w:p>
          <w:p w14:paraId="0CC8E7CB"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12711936"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17E0E484"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tc>
        <w:tc>
          <w:tcPr>
            <w:tcW w:w="1455" w:type="dxa"/>
          </w:tcPr>
          <w:p w14:paraId="29AB62C3"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4A7FAF31" w14:textId="77777777" w:rsidTr="00BA557D">
        <w:tc>
          <w:tcPr>
            <w:tcW w:w="668" w:type="dxa"/>
          </w:tcPr>
          <w:p w14:paraId="1302D809" w14:textId="0A584ECC"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F268D0F" w14:textId="77777777" w:rsidR="006F29FC" w:rsidRPr="006604FB" w:rsidRDefault="006F29FC" w:rsidP="006F29FC">
            <w:pPr>
              <w:autoSpaceDE w:val="0"/>
              <w:autoSpaceDN w:val="0"/>
              <w:adjustRightInd w:val="0"/>
              <w:rPr>
                <w:color w:val="auto"/>
              </w:rPr>
            </w:pPr>
            <w:r w:rsidRPr="006604FB">
              <w:rPr>
                <w:color w:val="auto"/>
              </w:rPr>
              <w:t>Вяленая пищевая рыбная продукция</w:t>
            </w:r>
          </w:p>
          <w:p w14:paraId="34FE76B4" w14:textId="77777777" w:rsidR="006F29FC" w:rsidRPr="006604FB" w:rsidRDefault="006F29FC" w:rsidP="006F29FC">
            <w:pPr>
              <w:autoSpaceDE w:val="0"/>
              <w:autoSpaceDN w:val="0"/>
              <w:adjustRightInd w:val="0"/>
              <w:rPr>
                <w:color w:val="auto"/>
              </w:rPr>
            </w:pPr>
          </w:p>
        </w:tc>
        <w:tc>
          <w:tcPr>
            <w:tcW w:w="2022" w:type="dxa"/>
            <w:gridSpan w:val="2"/>
          </w:tcPr>
          <w:p w14:paraId="211CB3C8" w14:textId="77777777" w:rsidR="006F29FC" w:rsidRPr="006604FB" w:rsidRDefault="006F29FC" w:rsidP="006F29FC">
            <w:pPr>
              <w:autoSpaceDE w:val="0"/>
              <w:autoSpaceDN w:val="0"/>
              <w:adjustRightInd w:val="0"/>
              <w:rPr>
                <w:color w:val="auto"/>
              </w:rPr>
            </w:pPr>
            <w:r w:rsidRPr="006604FB">
              <w:rPr>
                <w:color w:val="auto"/>
              </w:rPr>
              <w:t>0305</w:t>
            </w:r>
          </w:p>
          <w:p w14:paraId="6529B1B5" w14:textId="77777777" w:rsidR="006F29FC" w:rsidRPr="006604FB" w:rsidRDefault="006F29FC" w:rsidP="006F29FC">
            <w:pPr>
              <w:autoSpaceDE w:val="0"/>
              <w:autoSpaceDN w:val="0"/>
              <w:adjustRightInd w:val="0"/>
              <w:rPr>
                <w:color w:val="auto"/>
              </w:rPr>
            </w:pPr>
            <w:r w:rsidRPr="006604FB">
              <w:rPr>
                <w:color w:val="auto"/>
              </w:rPr>
              <w:t>0306</w:t>
            </w:r>
          </w:p>
          <w:p w14:paraId="0B93537C" w14:textId="77777777" w:rsidR="006F29FC" w:rsidRPr="006604FB" w:rsidRDefault="006F29FC" w:rsidP="006F29FC">
            <w:pPr>
              <w:autoSpaceDE w:val="0"/>
              <w:autoSpaceDN w:val="0"/>
              <w:adjustRightInd w:val="0"/>
              <w:rPr>
                <w:color w:val="auto"/>
              </w:rPr>
            </w:pPr>
            <w:r w:rsidRPr="006604FB">
              <w:rPr>
                <w:color w:val="auto"/>
              </w:rPr>
              <w:t>0307</w:t>
            </w:r>
          </w:p>
          <w:p w14:paraId="2DF670A6"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624C5769"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25C23F72"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7FDF451E" w14:textId="77777777" w:rsidR="006F29FC" w:rsidRPr="006604FB" w:rsidRDefault="006F29FC" w:rsidP="006F29FC">
            <w:pPr>
              <w:autoSpaceDE w:val="0"/>
              <w:autoSpaceDN w:val="0"/>
              <w:adjustRightInd w:val="0"/>
              <w:ind w:left="-14" w:right="-57"/>
              <w:rPr>
                <w:color w:val="auto"/>
              </w:rPr>
            </w:pPr>
            <w:r w:rsidRPr="006604FB">
              <w:rPr>
                <w:color w:val="auto"/>
              </w:rPr>
              <w:t>ГОСТ 1551</w:t>
            </w:r>
          </w:p>
          <w:p w14:paraId="336B884F" w14:textId="79C86FD3" w:rsidR="006F29FC" w:rsidRPr="006604FB" w:rsidRDefault="006F29FC" w:rsidP="006F29FC">
            <w:pPr>
              <w:autoSpaceDE w:val="0"/>
              <w:autoSpaceDN w:val="0"/>
              <w:adjustRightInd w:val="0"/>
              <w:ind w:left="-14" w:right="-57"/>
              <w:rPr>
                <w:color w:val="auto"/>
              </w:rPr>
            </w:pPr>
            <w:r w:rsidRPr="006604FB">
              <w:rPr>
                <w:color w:val="auto"/>
              </w:rPr>
              <w:t>ГОСТ 34191</w:t>
            </w:r>
          </w:p>
          <w:p w14:paraId="3F5914A4" w14:textId="77777777" w:rsidR="006F29FC" w:rsidRPr="006604FB" w:rsidRDefault="006F29FC" w:rsidP="006F29FC">
            <w:pPr>
              <w:autoSpaceDE w:val="0"/>
              <w:autoSpaceDN w:val="0"/>
              <w:adjustRightInd w:val="0"/>
              <w:ind w:left="-14" w:right="-57"/>
              <w:rPr>
                <w:color w:val="auto"/>
              </w:rPr>
            </w:pPr>
            <w:r w:rsidRPr="006604FB">
              <w:rPr>
                <w:color w:val="auto"/>
              </w:rPr>
              <w:t>ГОСТ 6481</w:t>
            </w:r>
          </w:p>
          <w:p w14:paraId="757987A7" w14:textId="5779BE87" w:rsidR="006F29FC" w:rsidRPr="006604FB" w:rsidRDefault="006F29FC" w:rsidP="006F29FC">
            <w:pPr>
              <w:autoSpaceDE w:val="0"/>
              <w:autoSpaceDN w:val="0"/>
              <w:adjustRightInd w:val="0"/>
              <w:ind w:left="-14" w:right="-57"/>
              <w:rPr>
                <w:color w:val="auto"/>
              </w:rPr>
            </w:pPr>
            <w:r w:rsidRPr="006604FB">
              <w:rPr>
                <w:color w:val="auto"/>
              </w:rPr>
              <w:t>ГОСТ 7444</w:t>
            </w:r>
          </w:p>
        </w:tc>
        <w:tc>
          <w:tcPr>
            <w:tcW w:w="1455" w:type="dxa"/>
          </w:tcPr>
          <w:p w14:paraId="52560EB9"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745FEA92" w14:textId="77777777" w:rsidTr="00BA557D">
        <w:tc>
          <w:tcPr>
            <w:tcW w:w="668" w:type="dxa"/>
          </w:tcPr>
          <w:p w14:paraId="1F70B86E" w14:textId="78D3AEB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42600E55" w14:textId="77777777" w:rsidR="006F29FC" w:rsidRPr="006604FB" w:rsidRDefault="006F29FC" w:rsidP="006F29FC">
            <w:pPr>
              <w:autoSpaceDE w:val="0"/>
              <w:autoSpaceDN w:val="0"/>
              <w:adjustRightInd w:val="0"/>
              <w:rPr>
                <w:color w:val="auto"/>
              </w:rPr>
            </w:pPr>
            <w:r w:rsidRPr="006604FB">
              <w:rPr>
                <w:color w:val="auto"/>
              </w:rPr>
              <w:t>Сушеная пищевая рыбная продукция</w:t>
            </w:r>
          </w:p>
          <w:p w14:paraId="7A129975" w14:textId="77777777" w:rsidR="006F29FC" w:rsidRPr="006604FB" w:rsidRDefault="006F29FC" w:rsidP="006F29FC">
            <w:pPr>
              <w:autoSpaceDE w:val="0"/>
              <w:autoSpaceDN w:val="0"/>
              <w:adjustRightInd w:val="0"/>
              <w:rPr>
                <w:color w:val="auto"/>
              </w:rPr>
            </w:pPr>
          </w:p>
        </w:tc>
        <w:tc>
          <w:tcPr>
            <w:tcW w:w="2022" w:type="dxa"/>
            <w:gridSpan w:val="2"/>
          </w:tcPr>
          <w:p w14:paraId="369621C1" w14:textId="77777777" w:rsidR="006F29FC" w:rsidRPr="006604FB" w:rsidRDefault="006F29FC" w:rsidP="006F29FC">
            <w:pPr>
              <w:autoSpaceDE w:val="0"/>
              <w:autoSpaceDN w:val="0"/>
              <w:adjustRightInd w:val="0"/>
              <w:rPr>
                <w:color w:val="auto"/>
              </w:rPr>
            </w:pPr>
            <w:r w:rsidRPr="006604FB">
              <w:rPr>
                <w:color w:val="auto"/>
              </w:rPr>
              <w:t>0305</w:t>
            </w:r>
          </w:p>
          <w:p w14:paraId="3899B385" w14:textId="77777777" w:rsidR="006F29FC" w:rsidRPr="006604FB" w:rsidRDefault="006F29FC" w:rsidP="006F29FC">
            <w:pPr>
              <w:autoSpaceDE w:val="0"/>
              <w:autoSpaceDN w:val="0"/>
              <w:adjustRightInd w:val="0"/>
              <w:rPr>
                <w:color w:val="auto"/>
              </w:rPr>
            </w:pPr>
            <w:r w:rsidRPr="006604FB">
              <w:rPr>
                <w:color w:val="auto"/>
              </w:rPr>
              <w:t>0306</w:t>
            </w:r>
          </w:p>
          <w:p w14:paraId="7B88B6F3" w14:textId="77777777" w:rsidR="006F29FC" w:rsidRPr="006604FB" w:rsidRDefault="006F29FC" w:rsidP="006F29FC">
            <w:pPr>
              <w:autoSpaceDE w:val="0"/>
              <w:autoSpaceDN w:val="0"/>
              <w:adjustRightInd w:val="0"/>
              <w:rPr>
                <w:color w:val="auto"/>
              </w:rPr>
            </w:pPr>
            <w:r w:rsidRPr="006604FB">
              <w:rPr>
                <w:color w:val="auto"/>
              </w:rPr>
              <w:t>0307</w:t>
            </w:r>
          </w:p>
          <w:p w14:paraId="46DF8CFA" w14:textId="77777777" w:rsidR="006F29FC" w:rsidRPr="006604FB" w:rsidRDefault="006F29FC" w:rsidP="006F29FC">
            <w:pPr>
              <w:autoSpaceDE w:val="0"/>
              <w:autoSpaceDN w:val="0"/>
              <w:adjustRightInd w:val="0"/>
              <w:rPr>
                <w:color w:val="auto"/>
              </w:rPr>
            </w:pPr>
            <w:r w:rsidRPr="006604FB">
              <w:rPr>
                <w:color w:val="auto"/>
              </w:rPr>
              <w:t>0308</w:t>
            </w:r>
          </w:p>
          <w:p w14:paraId="093020AD" w14:textId="77777777" w:rsidR="006F29FC" w:rsidRPr="006604FB" w:rsidRDefault="006F29FC" w:rsidP="006F29FC">
            <w:pPr>
              <w:autoSpaceDE w:val="0"/>
              <w:autoSpaceDN w:val="0"/>
              <w:adjustRightInd w:val="0"/>
              <w:rPr>
                <w:color w:val="auto"/>
              </w:rPr>
            </w:pPr>
            <w:r w:rsidRPr="006604FB">
              <w:rPr>
                <w:color w:val="auto"/>
              </w:rPr>
              <w:t>1212</w:t>
            </w:r>
          </w:p>
        </w:tc>
        <w:tc>
          <w:tcPr>
            <w:tcW w:w="3535" w:type="dxa"/>
          </w:tcPr>
          <w:p w14:paraId="166235C3"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50B5340F"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29B0275" w14:textId="16806C2C" w:rsidR="006F29FC" w:rsidRPr="006604FB" w:rsidRDefault="006F29FC" w:rsidP="006F29FC">
            <w:pPr>
              <w:autoSpaceDE w:val="0"/>
              <w:autoSpaceDN w:val="0"/>
              <w:adjustRightInd w:val="0"/>
              <w:ind w:left="-14" w:right="-57"/>
              <w:rPr>
                <w:color w:val="auto"/>
                <w:vertAlign w:val="superscript"/>
              </w:rPr>
            </w:pPr>
            <w:r w:rsidRPr="006604FB">
              <w:rPr>
                <w:color w:val="auto"/>
              </w:rPr>
              <w:t>ГОСТ 10.16</w:t>
            </w:r>
            <w:r w:rsidRPr="006604FB">
              <w:rPr>
                <w:color w:val="auto"/>
                <w:vertAlign w:val="superscript"/>
              </w:rPr>
              <w:t>1</w:t>
            </w:r>
          </w:p>
          <w:p w14:paraId="1FBA28A2" w14:textId="4AA5361B" w:rsidR="006F29FC" w:rsidRPr="006604FB" w:rsidRDefault="006F29FC" w:rsidP="006F29FC">
            <w:pPr>
              <w:autoSpaceDE w:val="0"/>
              <w:autoSpaceDN w:val="0"/>
              <w:adjustRightInd w:val="0"/>
              <w:ind w:left="-14" w:right="-57"/>
              <w:rPr>
                <w:color w:val="auto"/>
              </w:rPr>
            </w:pPr>
            <w:r w:rsidRPr="006604FB">
              <w:rPr>
                <w:color w:val="auto"/>
              </w:rPr>
              <w:t>ГОСТ 32002</w:t>
            </w:r>
          </w:p>
          <w:p w14:paraId="43B5986E" w14:textId="52E49191" w:rsidR="006F29FC" w:rsidRPr="006604FB" w:rsidRDefault="006F29FC" w:rsidP="006F29FC">
            <w:pPr>
              <w:autoSpaceDE w:val="0"/>
              <w:autoSpaceDN w:val="0"/>
              <w:adjustRightInd w:val="0"/>
              <w:ind w:left="-14" w:right="-57"/>
              <w:rPr>
                <w:color w:val="auto"/>
              </w:rPr>
            </w:pPr>
            <w:r w:rsidRPr="006604FB">
              <w:rPr>
                <w:color w:val="auto"/>
              </w:rPr>
              <w:t>ГОСТ 32772</w:t>
            </w:r>
          </w:p>
        </w:tc>
        <w:tc>
          <w:tcPr>
            <w:tcW w:w="1455" w:type="dxa"/>
          </w:tcPr>
          <w:p w14:paraId="28A59C0A"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76BE0C24" w14:textId="77777777" w:rsidTr="00BA557D">
        <w:tc>
          <w:tcPr>
            <w:tcW w:w="668" w:type="dxa"/>
          </w:tcPr>
          <w:p w14:paraId="1EB6D30F" w14:textId="6BE19A2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6CBAF34" w14:textId="77777777" w:rsidR="006F29FC" w:rsidRPr="006604FB" w:rsidRDefault="006F29FC" w:rsidP="006F29FC">
            <w:pPr>
              <w:autoSpaceDE w:val="0"/>
              <w:autoSpaceDN w:val="0"/>
              <w:adjustRightInd w:val="0"/>
              <w:rPr>
                <w:color w:val="auto"/>
              </w:rPr>
            </w:pPr>
            <w:r w:rsidRPr="006604FB">
              <w:rPr>
                <w:color w:val="auto"/>
              </w:rPr>
              <w:t>Сушено-вяленая пищевая рыбная продукция</w:t>
            </w:r>
          </w:p>
          <w:p w14:paraId="2F0D460B" w14:textId="77777777" w:rsidR="006F29FC" w:rsidRPr="006604FB" w:rsidRDefault="006F29FC" w:rsidP="006F29FC">
            <w:pPr>
              <w:autoSpaceDE w:val="0"/>
              <w:autoSpaceDN w:val="0"/>
              <w:adjustRightInd w:val="0"/>
              <w:rPr>
                <w:color w:val="auto"/>
              </w:rPr>
            </w:pPr>
          </w:p>
        </w:tc>
        <w:tc>
          <w:tcPr>
            <w:tcW w:w="2022" w:type="dxa"/>
            <w:gridSpan w:val="2"/>
          </w:tcPr>
          <w:p w14:paraId="2B44D9E8" w14:textId="77777777" w:rsidR="006F29FC" w:rsidRPr="006604FB" w:rsidRDefault="006F29FC" w:rsidP="006F29FC">
            <w:pPr>
              <w:autoSpaceDE w:val="0"/>
              <w:autoSpaceDN w:val="0"/>
              <w:adjustRightInd w:val="0"/>
              <w:rPr>
                <w:color w:val="auto"/>
              </w:rPr>
            </w:pPr>
            <w:r w:rsidRPr="006604FB">
              <w:rPr>
                <w:color w:val="auto"/>
              </w:rPr>
              <w:t>0305</w:t>
            </w:r>
          </w:p>
          <w:p w14:paraId="0B685ED1" w14:textId="77777777" w:rsidR="006F29FC" w:rsidRPr="006604FB" w:rsidRDefault="006F29FC" w:rsidP="006F29FC">
            <w:pPr>
              <w:autoSpaceDE w:val="0"/>
              <w:autoSpaceDN w:val="0"/>
              <w:adjustRightInd w:val="0"/>
              <w:rPr>
                <w:color w:val="auto"/>
              </w:rPr>
            </w:pPr>
            <w:r w:rsidRPr="006604FB">
              <w:rPr>
                <w:color w:val="auto"/>
              </w:rPr>
              <w:t>0306</w:t>
            </w:r>
          </w:p>
          <w:p w14:paraId="3E0A40FB" w14:textId="77777777" w:rsidR="006F29FC" w:rsidRPr="006604FB" w:rsidRDefault="006F29FC" w:rsidP="006F29FC">
            <w:pPr>
              <w:autoSpaceDE w:val="0"/>
              <w:autoSpaceDN w:val="0"/>
              <w:adjustRightInd w:val="0"/>
              <w:rPr>
                <w:color w:val="auto"/>
              </w:rPr>
            </w:pPr>
            <w:r w:rsidRPr="006604FB">
              <w:rPr>
                <w:color w:val="auto"/>
              </w:rPr>
              <w:t>0307</w:t>
            </w:r>
          </w:p>
          <w:p w14:paraId="2A6BBAD8"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01EBCC43"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4E07C702"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1B6A7910" w14:textId="4385A60A" w:rsidR="006F29FC" w:rsidRPr="006604FB" w:rsidRDefault="006F29FC" w:rsidP="006F29FC">
            <w:pPr>
              <w:autoSpaceDE w:val="0"/>
              <w:autoSpaceDN w:val="0"/>
              <w:adjustRightInd w:val="0"/>
              <w:ind w:left="-14" w:right="-57"/>
              <w:rPr>
                <w:color w:val="auto"/>
              </w:rPr>
            </w:pPr>
            <w:r w:rsidRPr="006604FB">
              <w:rPr>
                <w:color w:val="auto"/>
              </w:rPr>
              <w:t>ГОСТ 33803</w:t>
            </w:r>
          </w:p>
        </w:tc>
        <w:tc>
          <w:tcPr>
            <w:tcW w:w="1455" w:type="dxa"/>
          </w:tcPr>
          <w:p w14:paraId="5EB3236B" w14:textId="77777777" w:rsidR="006F29FC" w:rsidRPr="006604FB" w:rsidRDefault="006F29FC" w:rsidP="006F29FC">
            <w:pPr>
              <w:autoSpaceDE w:val="0"/>
              <w:autoSpaceDN w:val="0"/>
              <w:adjustRightInd w:val="0"/>
              <w:rPr>
                <w:color w:val="auto"/>
              </w:rPr>
            </w:pPr>
            <w:r w:rsidRPr="006604FB">
              <w:rPr>
                <w:color w:val="auto"/>
              </w:rPr>
              <w:t>ТР ЕАЭС 040/2016</w:t>
            </w:r>
          </w:p>
          <w:p w14:paraId="19629A16" w14:textId="77777777" w:rsidR="006F29FC" w:rsidRPr="006604FB" w:rsidRDefault="006F29FC" w:rsidP="006F29FC">
            <w:pPr>
              <w:autoSpaceDE w:val="0"/>
              <w:autoSpaceDN w:val="0"/>
              <w:adjustRightInd w:val="0"/>
              <w:rPr>
                <w:color w:val="auto"/>
              </w:rPr>
            </w:pPr>
          </w:p>
        </w:tc>
      </w:tr>
      <w:tr w:rsidR="0004623D" w:rsidRPr="006604FB" w14:paraId="560F7AB3" w14:textId="77777777" w:rsidTr="00BA557D">
        <w:tc>
          <w:tcPr>
            <w:tcW w:w="668" w:type="dxa"/>
          </w:tcPr>
          <w:p w14:paraId="73E4AC39" w14:textId="48E4EDD7"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26AFFD52" w14:textId="77777777" w:rsidR="006F29FC" w:rsidRPr="006604FB" w:rsidRDefault="006F29FC" w:rsidP="006F29FC">
            <w:pPr>
              <w:autoSpaceDE w:val="0"/>
              <w:autoSpaceDN w:val="0"/>
              <w:adjustRightInd w:val="0"/>
              <w:rPr>
                <w:color w:val="auto"/>
              </w:rPr>
            </w:pPr>
            <w:r w:rsidRPr="006604FB">
              <w:rPr>
                <w:color w:val="auto"/>
              </w:rPr>
              <w:t>Маринованная пищевая рыбная продукция</w:t>
            </w:r>
          </w:p>
        </w:tc>
        <w:tc>
          <w:tcPr>
            <w:tcW w:w="2022" w:type="dxa"/>
            <w:gridSpan w:val="2"/>
          </w:tcPr>
          <w:p w14:paraId="4895FAF2" w14:textId="77777777" w:rsidR="006F29FC" w:rsidRPr="006604FB" w:rsidRDefault="006F29FC" w:rsidP="006F29FC">
            <w:pPr>
              <w:autoSpaceDE w:val="0"/>
              <w:autoSpaceDN w:val="0"/>
              <w:adjustRightInd w:val="0"/>
              <w:rPr>
                <w:color w:val="auto"/>
              </w:rPr>
            </w:pPr>
            <w:r w:rsidRPr="006604FB">
              <w:rPr>
                <w:color w:val="auto"/>
              </w:rPr>
              <w:t>0305</w:t>
            </w:r>
          </w:p>
          <w:p w14:paraId="3CC8ECAE" w14:textId="77777777" w:rsidR="006F29FC" w:rsidRPr="006604FB" w:rsidRDefault="006F29FC" w:rsidP="006F29FC">
            <w:pPr>
              <w:autoSpaceDE w:val="0"/>
              <w:autoSpaceDN w:val="0"/>
              <w:adjustRightInd w:val="0"/>
              <w:rPr>
                <w:color w:val="auto"/>
              </w:rPr>
            </w:pPr>
            <w:r w:rsidRPr="006604FB">
              <w:rPr>
                <w:color w:val="auto"/>
              </w:rPr>
              <w:t>0306</w:t>
            </w:r>
          </w:p>
          <w:p w14:paraId="032CB617" w14:textId="77777777" w:rsidR="006F29FC" w:rsidRPr="006604FB" w:rsidRDefault="006F29FC" w:rsidP="006F29FC">
            <w:pPr>
              <w:autoSpaceDE w:val="0"/>
              <w:autoSpaceDN w:val="0"/>
              <w:adjustRightInd w:val="0"/>
              <w:rPr>
                <w:color w:val="auto"/>
              </w:rPr>
            </w:pPr>
            <w:r w:rsidRPr="006604FB">
              <w:rPr>
                <w:color w:val="auto"/>
              </w:rPr>
              <w:t>0307</w:t>
            </w:r>
          </w:p>
          <w:p w14:paraId="655252E4" w14:textId="77777777" w:rsidR="006F29FC" w:rsidRPr="006604FB" w:rsidRDefault="006F29FC" w:rsidP="006F29FC">
            <w:pPr>
              <w:autoSpaceDE w:val="0"/>
              <w:autoSpaceDN w:val="0"/>
              <w:adjustRightInd w:val="0"/>
              <w:rPr>
                <w:color w:val="auto"/>
              </w:rPr>
            </w:pPr>
            <w:r w:rsidRPr="006604FB">
              <w:rPr>
                <w:color w:val="auto"/>
              </w:rPr>
              <w:t>0308</w:t>
            </w:r>
          </w:p>
          <w:p w14:paraId="2242DA10" w14:textId="16BC2CBA" w:rsidR="006F29FC" w:rsidRPr="006604FB" w:rsidRDefault="006F29FC" w:rsidP="006F29FC">
            <w:pPr>
              <w:autoSpaceDE w:val="0"/>
              <w:autoSpaceDN w:val="0"/>
              <w:adjustRightInd w:val="0"/>
              <w:rPr>
                <w:color w:val="auto"/>
              </w:rPr>
            </w:pPr>
            <w:r w:rsidRPr="006604FB">
              <w:rPr>
                <w:color w:val="auto"/>
              </w:rPr>
              <w:t>2001 90</w:t>
            </w:r>
            <w:r w:rsidR="00AC7559">
              <w:rPr>
                <w:color w:val="auto"/>
              </w:rPr>
              <w:t xml:space="preserve"> </w:t>
            </w:r>
            <w:r w:rsidRPr="006604FB">
              <w:rPr>
                <w:color w:val="auto"/>
              </w:rPr>
              <w:t>970 9</w:t>
            </w:r>
          </w:p>
          <w:p w14:paraId="79B44B23" w14:textId="1A038395" w:rsidR="006F29FC" w:rsidRPr="006604FB" w:rsidRDefault="006F29FC" w:rsidP="006F29FC">
            <w:pPr>
              <w:autoSpaceDE w:val="0"/>
              <w:autoSpaceDN w:val="0"/>
              <w:adjustRightInd w:val="0"/>
              <w:rPr>
                <w:color w:val="auto"/>
              </w:rPr>
            </w:pPr>
            <w:r w:rsidRPr="006604FB">
              <w:rPr>
                <w:color w:val="auto"/>
              </w:rPr>
              <w:t>2008 99</w:t>
            </w:r>
            <w:r w:rsidR="00AC7559">
              <w:rPr>
                <w:color w:val="auto"/>
              </w:rPr>
              <w:t xml:space="preserve"> </w:t>
            </w:r>
            <w:r w:rsidRPr="006604FB">
              <w:rPr>
                <w:color w:val="auto"/>
              </w:rPr>
              <w:t>980 0</w:t>
            </w:r>
          </w:p>
        </w:tc>
        <w:tc>
          <w:tcPr>
            <w:tcW w:w="3535" w:type="dxa"/>
          </w:tcPr>
          <w:p w14:paraId="14B367D1"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41A27832"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10E9E3A5" w14:textId="55CA0BC0" w:rsidR="006F29FC" w:rsidRPr="006604FB" w:rsidRDefault="006F29FC" w:rsidP="006F29FC">
            <w:pPr>
              <w:autoSpaceDE w:val="0"/>
              <w:autoSpaceDN w:val="0"/>
              <w:adjustRightInd w:val="0"/>
              <w:ind w:left="-14" w:right="-57"/>
              <w:rPr>
                <w:color w:val="auto"/>
              </w:rPr>
            </w:pPr>
            <w:r w:rsidRPr="006604FB">
              <w:rPr>
                <w:color w:val="auto"/>
              </w:rPr>
              <w:t xml:space="preserve">ГОСТ 1084 </w:t>
            </w:r>
          </w:p>
        </w:tc>
        <w:tc>
          <w:tcPr>
            <w:tcW w:w="1455" w:type="dxa"/>
          </w:tcPr>
          <w:p w14:paraId="77CEDD5F"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6BCEFC07" w14:textId="77777777" w:rsidTr="00BA557D">
        <w:tc>
          <w:tcPr>
            <w:tcW w:w="668" w:type="dxa"/>
          </w:tcPr>
          <w:p w14:paraId="2AE3022A" w14:textId="1185392F"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1D6D6A1" w14:textId="77777777" w:rsidR="006F29FC" w:rsidRPr="006604FB" w:rsidRDefault="006F29FC" w:rsidP="006F29FC">
            <w:pPr>
              <w:autoSpaceDE w:val="0"/>
              <w:autoSpaceDN w:val="0"/>
              <w:adjustRightInd w:val="0"/>
              <w:rPr>
                <w:color w:val="auto"/>
              </w:rPr>
            </w:pPr>
            <w:r w:rsidRPr="006604FB">
              <w:rPr>
                <w:color w:val="auto"/>
              </w:rPr>
              <w:t>Соленая пищевая рыбная продукция</w:t>
            </w:r>
          </w:p>
        </w:tc>
        <w:tc>
          <w:tcPr>
            <w:tcW w:w="2022" w:type="dxa"/>
            <w:gridSpan w:val="2"/>
          </w:tcPr>
          <w:p w14:paraId="09F4C25F" w14:textId="77777777" w:rsidR="006F29FC" w:rsidRPr="006604FB" w:rsidRDefault="006F29FC" w:rsidP="006F29FC">
            <w:pPr>
              <w:autoSpaceDE w:val="0"/>
              <w:autoSpaceDN w:val="0"/>
              <w:adjustRightInd w:val="0"/>
              <w:rPr>
                <w:color w:val="auto"/>
              </w:rPr>
            </w:pPr>
            <w:r w:rsidRPr="006604FB">
              <w:rPr>
                <w:color w:val="auto"/>
              </w:rPr>
              <w:t>0305</w:t>
            </w:r>
          </w:p>
          <w:p w14:paraId="0DD16EDC" w14:textId="77777777" w:rsidR="006F29FC" w:rsidRPr="006604FB" w:rsidRDefault="006F29FC" w:rsidP="006F29FC">
            <w:pPr>
              <w:autoSpaceDE w:val="0"/>
              <w:autoSpaceDN w:val="0"/>
              <w:adjustRightInd w:val="0"/>
              <w:rPr>
                <w:color w:val="auto"/>
              </w:rPr>
            </w:pPr>
            <w:r w:rsidRPr="006604FB">
              <w:rPr>
                <w:color w:val="auto"/>
              </w:rPr>
              <w:t>0306</w:t>
            </w:r>
          </w:p>
          <w:p w14:paraId="3696B82D" w14:textId="77777777" w:rsidR="006F29FC" w:rsidRPr="006604FB" w:rsidRDefault="006F29FC" w:rsidP="006F29FC">
            <w:pPr>
              <w:autoSpaceDE w:val="0"/>
              <w:autoSpaceDN w:val="0"/>
              <w:adjustRightInd w:val="0"/>
              <w:rPr>
                <w:color w:val="auto"/>
              </w:rPr>
            </w:pPr>
            <w:r w:rsidRPr="006604FB">
              <w:rPr>
                <w:color w:val="auto"/>
              </w:rPr>
              <w:t>0307</w:t>
            </w:r>
          </w:p>
          <w:p w14:paraId="4F247069" w14:textId="77777777" w:rsidR="006F29FC" w:rsidRPr="006604FB" w:rsidRDefault="006F29FC" w:rsidP="006F29FC">
            <w:pPr>
              <w:autoSpaceDE w:val="0"/>
              <w:autoSpaceDN w:val="0"/>
              <w:adjustRightInd w:val="0"/>
              <w:rPr>
                <w:color w:val="auto"/>
              </w:rPr>
            </w:pPr>
            <w:r w:rsidRPr="006604FB">
              <w:rPr>
                <w:color w:val="auto"/>
              </w:rPr>
              <w:t>0308</w:t>
            </w:r>
          </w:p>
          <w:p w14:paraId="43F952B9" w14:textId="77777777" w:rsidR="006F29FC" w:rsidRPr="006604FB" w:rsidRDefault="006F29FC" w:rsidP="006F29FC">
            <w:pPr>
              <w:autoSpaceDE w:val="0"/>
              <w:autoSpaceDN w:val="0"/>
              <w:adjustRightInd w:val="0"/>
              <w:rPr>
                <w:color w:val="auto"/>
              </w:rPr>
            </w:pPr>
          </w:p>
        </w:tc>
        <w:tc>
          <w:tcPr>
            <w:tcW w:w="3535" w:type="dxa"/>
          </w:tcPr>
          <w:p w14:paraId="4EE7503C"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1AFDDD2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783AED8" w14:textId="77777777" w:rsidR="006F29FC" w:rsidRPr="006604FB" w:rsidRDefault="006F29FC" w:rsidP="006F29FC">
            <w:pPr>
              <w:autoSpaceDE w:val="0"/>
              <w:autoSpaceDN w:val="0"/>
              <w:adjustRightInd w:val="0"/>
              <w:ind w:left="-14" w:right="-57"/>
              <w:rPr>
                <w:color w:val="auto"/>
              </w:rPr>
            </w:pPr>
            <w:r w:rsidRPr="006604FB">
              <w:rPr>
                <w:color w:val="auto"/>
              </w:rPr>
              <w:t xml:space="preserve">ГОСТ 1084 </w:t>
            </w:r>
          </w:p>
          <w:p w14:paraId="41D789BB" w14:textId="77777777" w:rsidR="006F29FC" w:rsidRPr="006604FB" w:rsidRDefault="006F29FC" w:rsidP="006F29FC">
            <w:pPr>
              <w:autoSpaceDE w:val="0"/>
              <w:autoSpaceDN w:val="0"/>
              <w:adjustRightInd w:val="0"/>
              <w:ind w:left="-14" w:right="-57"/>
              <w:rPr>
                <w:color w:val="auto"/>
              </w:rPr>
            </w:pPr>
            <w:r w:rsidRPr="006604FB">
              <w:rPr>
                <w:color w:val="auto"/>
              </w:rPr>
              <w:t>ГОСТ 13686</w:t>
            </w:r>
          </w:p>
          <w:p w14:paraId="04CBAF0B" w14:textId="77777777" w:rsidR="006F29FC" w:rsidRPr="006604FB" w:rsidRDefault="006F29FC" w:rsidP="006F29FC">
            <w:pPr>
              <w:autoSpaceDE w:val="0"/>
              <w:autoSpaceDN w:val="0"/>
              <w:adjustRightInd w:val="0"/>
              <w:ind w:left="-14" w:right="-57"/>
              <w:rPr>
                <w:color w:val="auto"/>
              </w:rPr>
            </w:pPr>
            <w:r w:rsidRPr="006604FB">
              <w:rPr>
                <w:color w:val="auto"/>
              </w:rPr>
              <w:t>ГОСТ 16079</w:t>
            </w:r>
          </w:p>
          <w:p w14:paraId="43C7C55B" w14:textId="77777777" w:rsidR="006F29FC" w:rsidRPr="006604FB" w:rsidRDefault="006F29FC" w:rsidP="006F29FC">
            <w:pPr>
              <w:autoSpaceDE w:val="0"/>
              <w:autoSpaceDN w:val="0"/>
              <w:adjustRightInd w:val="0"/>
              <w:ind w:left="-14" w:right="-57"/>
              <w:rPr>
                <w:color w:val="auto"/>
              </w:rPr>
            </w:pPr>
            <w:r w:rsidRPr="006604FB">
              <w:rPr>
                <w:color w:val="auto"/>
              </w:rPr>
              <w:t>ГОСТ 16080</w:t>
            </w:r>
          </w:p>
          <w:p w14:paraId="61EB0F3F" w14:textId="77777777" w:rsidR="006F29FC" w:rsidRPr="006604FB" w:rsidRDefault="006F29FC" w:rsidP="006F29FC">
            <w:pPr>
              <w:autoSpaceDE w:val="0"/>
              <w:autoSpaceDN w:val="0"/>
              <w:adjustRightInd w:val="0"/>
              <w:ind w:left="-14" w:right="-57"/>
              <w:rPr>
                <w:color w:val="auto"/>
              </w:rPr>
            </w:pPr>
            <w:r w:rsidRPr="006604FB">
              <w:rPr>
                <w:color w:val="auto"/>
              </w:rPr>
              <w:t>ГОСТ 18222</w:t>
            </w:r>
          </w:p>
          <w:p w14:paraId="11B4BFE7" w14:textId="77777777" w:rsidR="006F29FC" w:rsidRPr="006604FB" w:rsidRDefault="006F29FC" w:rsidP="006F29FC">
            <w:pPr>
              <w:autoSpaceDE w:val="0"/>
              <w:autoSpaceDN w:val="0"/>
              <w:adjustRightInd w:val="0"/>
              <w:ind w:left="-14" w:right="-57"/>
              <w:rPr>
                <w:color w:val="auto"/>
              </w:rPr>
            </w:pPr>
            <w:r w:rsidRPr="006604FB">
              <w:rPr>
                <w:color w:val="auto"/>
              </w:rPr>
              <w:t>ГОСТ 18223</w:t>
            </w:r>
          </w:p>
          <w:p w14:paraId="5E32B67D" w14:textId="4C569CA2" w:rsidR="006F29FC" w:rsidRPr="006604FB" w:rsidRDefault="006F29FC" w:rsidP="006F29FC">
            <w:pPr>
              <w:autoSpaceDE w:val="0"/>
              <w:autoSpaceDN w:val="0"/>
              <w:adjustRightInd w:val="0"/>
              <w:ind w:left="-14" w:right="-57"/>
              <w:rPr>
                <w:color w:val="auto"/>
                <w:vertAlign w:val="superscript"/>
              </w:rPr>
            </w:pPr>
            <w:r w:rsidRPr="006604FB">
              <w:rPr>
                <w:color w:val="auto"/>
              </w:rPr>
              <w:t>ГОСТ 28698</w:t>
            </w:r>
            <w:r w:rsidRPr="006604FB">
              <w:rPr>
                <w:color w:val="auto"/>
                <w:vertAlign w:val="superscript"/>
              </w:rPr>
              <w:t>1</w:t>
            </w:r>
          </w:p>
          <w:p w14:paraId="5A8FD4BE" w14:textId="77777777" w:rsidR="006F29FC" w:rsidRPr="006604FB" w:rsidRDefault="006F29FC" w:rsidP="006F29FC">
            <w:pPr>
              <w:autoSpaceDE w:val="0"/>
              <w:autoSpaceDN w:val="0"/>
              <w:adjustRightInd w:val="0"/>
              <w:ind w:left="-14" w:right="-57"/>
              <w:rPr>
                <w:color w:val="auto"/>
              </w:rPr>
            </w:pPr>
            <w:r w:rsidRPr="006604FB">
              <w:rPr>
                <w:color w:val="auto"/>
              </w:rPr>
              <w:t>ГОСТ 32341</w:t>
            </w:r>
          </w:p>
          <w:p w14:paraId="5AE1561D" w14:textId="77777777" w:rsidR="006F29FC" w:rsidRPr="006604FB" w:rsidRDefault="006F29FC" w:rsidP="006F29FC">
            <w:pPr>
              <w:autoSpaceDE w:val="0"/>
              <w:autoSpaceDN w:val="0"/>
              <w:adjustRightInd w:val="0"/>
              <w:ind w:left="-14" w:right="-57"/>
              <w:rPr>
                <w:color w:val="auto"/>
              </w:rPr>
            </w:pPr>
            <w:r w:rsidRPr="006604FB">
              <w:rPr>
                <w:color w:val="auto"/>
              </w:rPr>
              <w:t>ГОСТ 32772</w:t>
            </w:r>
          </w:p>
          <w:p w14:paraId="11B16F41" w14:textId="77777777" w:rsidR="006F29FC" w:rsidRPr="006604FB" w:rsidRDefault="006F29FC" w:rsidP="006F29FC">
            <w:pPr>
              <w:autoSpaceDE w:val="0"/>
              <w:autoSpaceDN w:val="0"/>
              <w:adjustRightInd w:val="0"/>
              <w:ind w:left="-14" w:right="-57"/>
              <w:rPr>
                <w:color w:val="auto"/>
              </w:rPr>
            </w:pPr>
            <w:r w:rsidRPr="006604FB">
              <w:rPr>
                <w:color w:val="auto"/>
              </w:rPr>
              <w:t>ГОСТ 32807</w:t>
            </w:r>
          </w:p>
          <w:p w14:paraId="5F05C67C" w14:textId="77777777" w:rsidR="006F29FC" w:rsidRPr="006604FB" w:rsidRDefault="006F29FC" w:rsidP="006F29FC">
            <w:pPr>
              <w:autoSpaceDE w:val="0"/>
              <w:autoSpaceDN w:val="0"/>
              <w:adjustRightInd w:val="0"/>
              <w:ind w:left="-14" w:right="-57"/>
              <w:rPr>
                <w:color w:val="auto"/>
              </w:rPr>
            </w:pPr>
            <w:r w:rsidRPr="006604FB">
              <w:rPr>
                <w:color w:val="auto"/>
              </w:rPr>
              <w:t>ГОСТ 34189</w:t>
            </w:r>
          </w:p>
          <w:p w14:paraId="7B9C73E3" w14:textId="77777777" w:rsidR="006F29FC" w:rsidRPr="006604FB" w:rsidRDefault="006F29FC" w:rsidP="006F29FC">
            <w:pPr>
              <w:autoSpaceDE w:val="0"/>
              <w:autoSpaceDN w:val="0"/>
              <w:adjustRightInd w:val="0"/>
              <w:ind w:left="-14" w:right="-57"/>
              <w:rPr>
                <w:color w:val="auto"/>
              </w:rPr>
            </w:pPr>
            <w:r w:rsidRPr="006604FB">
              <w:rPr>
                <w:color w:val="auto"/>
              </w:rPr>
              <w:t>ГОСТ 7448</w:t>
            </w:r>
          </w:p>
          <w:p w14:paraId="3C16BA6F" w14:textId="77777777" w:rsidR="006F29FC" w:rsidRPr="006604FB" w:rsidRDefault="006F29FC" w:rsidP="006F29FC">
            <w:pPr>
              <w:autoSpaceDE w:val="0"/>
              <w:autoSpaceDN w:val="0"/>
              <w:adjustRightInd w:val="0"/>
              <w:ind w:left="-14" w:right="-57"/>
              <w:rPr>
                <w:color w:val="auto"/>
              </w:rPr>
            </w:pPr>
            <w:r w:rsidRPr="006604FB">
              <w:rPr>
                <w:color w:val="auto"/>
              </w:rPr>
              <w:t xml:space="preserve">ГОСТ 7449 </w:t>
            </w:r>
          </w:p>
          <w:p w14:paraId="4EFB0E9D" w14:textId="77777777" w:rsidR="006F29FC" w:rsidRPr="006604FB" w:rsidRDefault="006F29FC" w:rsidP="006F29FC">
            <w:pPr>
              <w:autoSpaceDE w:val="0"/>
              <w:autoSpaceDN w:val="0"/>
              <w:adjustRightInd w:val="0"/>
              <w:ind w:left="-14" w:right="-57"/>
              <w:rPr>
                <w:color w:val="auto"/>
              </w:rPr>
            </w:pPr>
            <w:r w:rsidRPr="006604FB">
              <w:rPr>
                <w:color w:val="auto"/>
              </w:rPr>
              <w:t>ГОСТ 815</w:t>
            </w:r>
          </w:p>
          <w:p w14:paraId="2B7516E4" w14:textId="2B642932" w:rsidR="006F29FC" w:rsidRPr="006604FB" w:rsidRDefault="006F29FC" w:rsidP="006F29FC">
            <w:pPr>
              <w:autoSpaceDE w:val="0"/>
              <w:autoSpaceDN w:val="0"/>
              <w:adjustRightInd w:val="0"/>
              <w:ind w:left="-14" w:right="-57"/>
              <w:rPr>
                <w:color w:val="auto"/>
              </w:rPr>
            </w:pPr>
            <w:r w:rsidRPr="006604FB">
              <w:rPr>
                <w:color w:val="auto"/>
              </w:rPr>
              <w:t>ГОСТ Р 51132</w:t>
            </w:r>
          </w:p>
        </w:tc>
        <w:tc>
          <w:tcPr>
            <w:tcW w:w="1455" w:type="dxa"/>
          </w:tcPr>
          <w:p w14:paraId="45FBE6B8"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0345FA99" w14:textId="77777777" w:rsidTr="00BA557D">
        <w:tc>
          <w:tcPr>
            <w:tcW w:w="668" w:type="dxa"/>
          </w:tcPr>
          <w:p w14:paraId="7EA79AEA" w14:textId="3EEF7F04"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EEF054E" w14:textId="77777777" w:rsidR="006F29FC" w:rsidRPr="006604FB" w:rsidRDefault="006F29FC" w:rsidP="006F29FC">
            <w:pPr>
              <w:autoSpaceDE w:val="0"/>
              <w:autoSpaceDN w:val="0"/>
              <w:adjustRightInd w:val="0"/>
              <w:rPr>
                <w:color w:val="auto"/>
              </w:rPr>
            </w:pPr>
            <w:r w:rsidRPr="006604FB">
              <w:rPr>
                <w:color w:val="auto"/>
              </w:rPr>
              <w:t>Пищевая рыбная продукция горячего копчения</w:t>
            </w:r>
          </w:p>
        </w:tc>
        <w:tc>
          <w:tcPr>
            <w:tcW w:w="2022" w:type="dxa"/>
            <w:gridSpan w:val="2"/>
          </w:tcPr>
          <w:p w14:paraId="32AB7CBE" w14:textId="77777777" w:rsidR="006F29FC" w:rsidRPr="006604FB" w:rsidRDefault="006F29FC" w:rsidP="006F29FC">
            <w:pPr>
              <w:autoSpaceDE w:val="0"/>
              <w:autoSpaceDN w:val="0"/>
              <w:adjustRightInd w:val="0"/>
              <w:rPr>
                <w:color w:val="auto"/>
              </w:rPr>
            </w:pPr>
            <w:r w:rsidRPr="006604FB">
              <w:rPr>
                <w:color w:val="auto"/>
              </w:rPr>
              <w:t>0305</w:t>
            </w:r>
          </w:p>
          <w:p w14:paraId="77DD6527" w14:textId="77777777" w:rsidR="006F29FC" w:rsidRPr="006604FB" w:rsidRDefault="006F29FC" w:rsidP="006F29FC">
            <w:pPr>
              <w:autoSpaceDE w:val="0"/>
              <w:autoSpaceDN w:val="0"/>
              <w:adjustRightInd w:val="0"/>
              <w:rPr>
                <w:color w:val="auto"/>
              </w:rPr>
            </w:pPr>
            <w:r w:rsidRPr="006604FB">
              <w:rPr>
                <w:color w:val="auto"/>
              </w:rPr>
              <w:t>0306</w:t>
            </w:r>
          </w:p>
          <w:p w14:paraId="037E8B19" w14:textId="77777777" w:rsidR="006F29FC" w:rsidRPr="006604FB" w:rsidRDefault="006F29FC" w:rsidP="006F29FC">
            <w:pPr>
              <w:autoSpaceDE w:val="0"/>
              <w:autoSpaceDN w:val="0"/>
              <w:adjustRightInd w:val="0"/>
              <w:rPr>
                <w:color w:val="auto"/>
              </w:rPr>
            </w:pPr>
            <w:r w:rsidRPr="006604FB">
              <w:rPr>
                <w:color w:val="auto"/>
              </w:rPr>
              <w:t>0307</w:t>
            </w:r>
          </w:p>
          <w:p w14:paraId="28AAF05C"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40D3CEB1"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18AD2AE7"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4653A826" w14:textId="48DDDCDA" w:rsidR="006F29FC" w:rsidRPr="006604FB" w:rsidRDefault="006F29FC" w:rsidP="006F29FC">
            <w:pPr>
              <w:autoSpaceDE w:val="0"/>
              <w:autoSpaceDN w:val="0"/>
              <w:adjustRightInd w:val="0"/>
              <w:ind w:left="-14" w:right="-57"/>
              <w:rPr>
                <w:color w:val="auto"/>
              </w:rPr>
            </w:pPr>
            <w:r w:rsidRPr="006604FB">
              <w:rPr>
                <w:color w:val="auto"/>
              </w:rPr>
              <w:t>ГОСТ 812</w:t>
            </w:r>
          </w:p>
          <w:p w14:paraId="1266978B" w14:textId="5FD11083" w:rsidR="006F29FC" w:rsidRPr="006604FB" w:rsidRDefault="006F29FC" w:rsidP="006F29FC">
            <w:pPr>
              <w:autoSpaceDE w:val="0"/>
              <w:autoSpaceDN w:val="0"/>
              <w:adjustRightInd w:val="0"/>
              <w:ind w:left="-14" w:right="-57"/>
              <w:rPr>
                <w:color w:val="auto"/>
              </w:rPr>
            </w:pPr>
            <w:r w:rsidRPr="006604FB">
              <w:rPr>
                <w:color w:val="auto"/>
              </w:rPr>
              <w:t>ГОСТ 6606</w:t>
            </w:r>
          </w:p>
          <w:p w14:paraId="04D06BE4" w14:textId="4E6C0941" w:rsidR="006F29FC" w:rsidRPr="006604FB" w:rsidRDefault="006F29FC" w:rsidP="006F29FC">
            <w:pPr>
              <w:autoSpaceDE w:val="0"/>
              <w:autoSpaceDN w:val="0"/>
              <w:adjustRightInd w:val="0"/>
              <w:ind w:left="-14" w:right="-57"/>
              <w:rPr>
                <w:color w:val="auto"/>
              </w:rPr>
            </w:pPr>
            <w:r w:rsidRPr="006604FB">
              <w:rPr>
                <w:color w:val="auto"/>
              </w:rPr>
              <w:t>ГОСТ 7445</w:t>
            </w:r>
          </w:p>
          <w:p w14:paraId="4AC7CCBD" w14:textId="58496A6B" w:rsidR="006F29FC" w:rsidRPr="006604FB" w:rsidRDefault="006F29FC" w:rsidP="006F29FC">
            <w:pPr>
              <w:autoSpaceDE w:val="0"/>
              <w:autoSpaceDN w:val="0"/>
              <w:adjustRightInd w:val="0"/>
              <w:ind w:left="-14" w:right="-57"/>
              <w:rPr>
                <w:color w:val="auto"/>
              </w:rPr>
            </w:pPr>
            <w:r w:rsidRPr="006604FB">
              <w:rPr>
                <w:color w:val="auto"/>
              </w:rPr>
              <w:t>ГОСТ 7447</w:t>
            </w:r>
          </w:p>
        </w:tc>
        <w:tc>
          <w:tcPr>
            <w:tcW w:w="1455" w:type="dxa"/>
          </w:tcPr>
          <w:p w14:paraId="6E06505D"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1C88F068" w14:textId="77777777" w:rsidTr="00BA557D">
        <w:tc>
          <w:tcPr>
            <w:tcW w:w="668" w:type="dxa"/>
          </w:tcPr>
          <w:p w14:paraId="2EAB67F8" w14:textId="04E8861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00C06B45" w14:textId="77777777" w:rsidR="006F29FC" w:rsidRPr="006604FB" w:rsidRDefault="006F29FC" w:rsidP="006F29FC">
            <w:pPr>
              <w:autoSpaceDE w:val="0"/>
              <w:autoSpaceDN w:val="0"/>
              <w:adjustRightInd w:val="0"/>
              <w:rPr>
                <w:color w:val="auto"/>
              </w:rPr>
            </w:pPr>
            <w:r w:rsidRPr="006604FB">
              <w:rPr>
                <w:color w:val="auto"/>
              </w:rPr>
              <w:t>Пищевая рыбная продукция холодного копчения</w:t>
            </w:r>
          </w:p>
        </w:tc>
        <w:tc>
          <w:tcPr>
            <w:tcW w:w="2022" w:type="dxa"/>
            <w:gridSpan w:val="2"/>
          </w:tcPr>
          <w:p w14:paraId="70DFD5D5" w14:textId="77777777" w:rsidR="006F29FC" w:rsidRPr="006604FB" w:rsidRDefault="006F29FC" w:rsidP="006F29FC">
            <w:pPr>
              <w:autoSpaceDE w:val="0"/>
              <w:autoSpaceDN w:val="0"/>
              <w:adjustRightInd w:val="0"/>
              <w:rPr>
                <w:color w:val="auto"/>
              </w:rPr>
            </w:pPr>
            <w:r w:rsidRPr="006604FB">
              <w:rPr>
                <w:color w:val="auto"/>
              </w:rPr>
              <w:t>0305</w:t>
            </w:r>
          </w:p>
          <w:p w14:paraId="561B4D2E" w14:textId="77777777" w:rsidR="006F29FC" w:rsidRPr="006604FB" w:rsidRDefault="006F29FC" w:rsidP="006F29FC">
            <w:pPr>
              <w:autoSpaceDE w:val="0"/>
              <w:autoSpaceDN w:val="0"/>
              <w:adjustRightInd w:val="0"/>
              <w:rPr>
                <w:color w:val="auto"/>
              </w:rPr>
            </w:pPr>
            <w:r w:rsidRPr="006604FB">
              <w:rPr>
                <w:color w:val="auto"/>
              </w:rPr>
              <w:t>0306</w:t>
            </w:r>
          </w:p>
          <w:p w14:paraId="706CCC61" w14:textId="77777777" w:rsidR="006F29FC" w:rsidRPr="006604FB" w:rsidRDefault="006F29FC" w:rsidP="006F29FC">
            <w:pPr>
              <w:autoSpaceDE w:val="0"/>
              <w:autoSpaceDN w:val="0"/>
              <w:adjustRightInd w:val="0"/>
              <w:rPr>
                <w:color w:val="auto"/>
              </w:rPr>
            </w:pPr>
            <w:r w:rsidRPr="006604FB">
              <w:rPr>
                <w:color w:val="auto"/>
              </w:rPr>
              <w:t>0307</w:t>
            </w:r>
          </w:p>
          <w:p w14:paraId="18E989F2"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525DC12F"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71C911B8"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49B9C464" w14:textId="57ED793D" w:rsidR="006F29FC" w:rsidRPr="006604FB" w:rsidRDefault="006F29FC" w:rsidP="006F29FC">
            <w:pPr>
              <w:autoSpaceDE w:val="0"/>
              <w:autoSpaceDN w:val="0"/>
              <w:adjustRightInd w:val="0"/>
              <w:ind w:left="-14" w:right="-57"/>
              <w:rPr>
                <w:color w:val="auto"/>
              </w:rPr>
            </w:pPr>
            <w:r w:rsidRPr="006604FB">
              <w:rPr>
                <w:color w:val="auto"/>
              </w:rPr>
              <w:t>ГОСТ 813</w:t>
            </w:r>
          </w:p>
          <w:p w14:paraId="76B0169A" w14:textId="5972CE11" w:rsidR="006F29FC" w:rsidRPr="006604FB" w:rsidRDefault="006F29FC" w:rsidP="006F29FC">
            <w:pPr>
              <w:autoSpaceDE w:val="0"/>
              <w:autoSpaceDN w:val="0"/>
              <w:adjustRightInd w:val="0"/>
              <w:ind w:left="-14" w:right="-57"/>
              <w:rPr>
                <w:color w:val="auto"/>
              </w:rPr>
            </w:pPr>
            <w:r w:rsidRPr="006604FB">
              <w:rPr>
                <w:color w:val="auto"/>
              </w:rPr>
              <w:t>ГОСТ 2623</w:t>
            </w:r>
          </w:p>
          <w:p w14:paraId="5C600FD3" w14:textId="690BAB3A" w:rsidR="006F29FC" w:rsidRPr="006604FB" w:rsidRDefault="006F29FC" w:rsidP="006F29FC">
            <w:pPr>
              <w:autoSpaceDE w:val="0"/>
              <w:autoSpaceDN w:val="0"/>
              <w:adjustRightInd w:val="0"/>
              <w:ind w:left="-14" w:right="-57"/>
              <w:rPr>
                <w:color w:val="auto"/>
              </w:rPr>
            </w:pPr>
            <w:r w:rsidRPr="006604FB">
              <w:rPr>
                <w:color w:val="auto"/>
              </w:rPr>
              <w:t>ГОСТ 6481</w:t>
            </w:r>
          </w:p>
          <w:p w14:paraId="03579977" w14:textId="51825A55" w:rsidR="006F29FC" w:rsidRPr="006604FB" w:rsidRDefault="006F29FC" w:rsidP="006F29FC">
            <w:pPr>
              <w:autoSpaceDE w:val="0"/>
              <w:autoSpaceDN w:val="0"/>
              <w:adjustRightInd w:val="0"/>
              <w:ind w:left="-14" w:right="-57"/>
              <w:rPr>
                <w:color w:val="auto"/>
              </w:rPr>
            </w:pPr>
            <w:r w:rsidRPr="006604FB">
              <w:rPr>
                <w:color w:val="auto"/>
              </w:rPr>
              <w:t>ГОСТ 7444</w:t>
            </w:r>
          </w:p>
          <w:p w14:paraId="52A71BFB" w14:textId="2296801A" w:rsidR="006F29FC" w:rsidRPr="006604FB" w:rsidRDefault="006F29FC" w:rsidP="006F29FC">
            <w:pPr>
              <w:autoSpaceDE w:val="0"/>
              <w:autoSpaceDN w:val="0"/>
              <w:adjustRightInd w:val="0"/>
              <w:ind w:left="-14" w:right="-57"/>
              <w:rPr>
                <w:color w:val="auto"/>
              </w:rPr>
            </w:pPr>
            <w:r w:rsidRPr="006604FB">
              <w:rPr>
                <w:color w:val="auto"/>
              </w:rPr>
              <w:t>ГОСТ 11298</w:t>
            </w:r>
          </w:p>
          <w:p w14:paraId="6FE95D66" w14:textId="2F547AA9" w:rsidR="006F29FC" w:rsidRPr="006604FB" w:rsidRDefault="006F29FC" w:rsidP="006F29FC">
            <w:pPr>
              <w:autoSpaceDE w:val="0"/>
              <w:autoSpaceDN w:val="0"/>
              <w:adjustRightInd w:val="0"/>
              <w:ind w:left="-14" w:right="-57"/>
              <w:rPr>
                <w:color w:val="auto"/>
              </w:rPr>
            </w:pPr>
            <w:r w:rsidRPr="006604FB">
              <w:rPr>
                <w:color w:val="auto"/>
              </w:rPr>
              <w:t>ГОСТ 11482</w:t>
            </w:r>
          </w:p>
          <w:p w14:paraId="66B0FD80" w14:textId="2EFF955F" w:rsidR="006F29FC" w:rsidRPr="006604FB" w:rsidRDefault="006F29FC" w:rsidP="006F29FC">
            <w:pPr>
              <w:autoSpaceDE w:val="0"/>
              <w:autoSpaceDN w:val="0"/>
              <w:adjustRightInd w:val="0"/>
              <w:ind w:left="-14" w:right="-57"/>
              <w:rPr>
                <w:color w:val="auto"/>
              </w:rPr>
            </w:pPr>
            <w:r w:rsidRPr="006604FB">
              <w:rPr>
                <w:color w:val="auto"/>
              </w:rPr>
              <w:t>ГОСТ 11829</w:t>
            </w:r>
          </w:p>
          <w:p w14:paraId="2EFA039F" w14:textId="39C8C18D" w:rsidR="006F29FC" w:rsidRPr="006604FB" w:rsidRDefault="006F29FC" w:rsidP="006F29FC">
            <w:pPr>
              <w:autoSpaceDE w:val="0"/>
              <w:autoSpaceDN w:val="0"/>
              <w:adjustRightInd w:val="0"/>
              <w:ind w:left="-14" w:right="-57"/>
              <w:rPr>
                <w:color w:val="auto"/>
              </w:rPr>
            </w:pPr>
            <w:r w:rsidRPr="006604FB">
              <w:rPr>
                <w:color w:val="auto"/>
              </w:rPr>
              <w:t>ГОСТ 13197</w:t>
            </w:r>
          </w:p>
          <w:p w14:paraId="14C70994" w14:textId="16360A72" w:rsidR="006F29FC" w:rsidRPr="006604FB" w:rsidRDefault="006F29FC" w:rsidP="006F29FC">
            <w:pPr>
              <w:autoSpaceDE w:val="0"/>
              <w:autoSpaceDN w:val="0"/>
              <w:adjustRightInd w:val="0"/>
              <w:ind w:left="-14" w:right="-57"/>
              <w:rPr>
                <w:color w:val="auto"/>
              </w:rPr>
            </w:pPr>
            <w:r w:rsidRPr="006604FB">
              <w:rPr>
                <w:color w:val="auto"/>
              </w:rPr>
              <w:t>ГОСТ 32911</w:t>
            </w:r>
          </w:p>
        </w:tc>
        <w:tc>
          <w:tcPr>
            <w:tcW w:w="1455" w:type="dxa"/>
          </w:tcPr>
          <w:p w14:paraId="32C722A5"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74B5B790" w14:textId="77777777" w:rsidTr="00BA557D">
        <w:tc>
          <w:tcPr>
            <w:tcW w:w="668" w:type="dxa"/>
          </w:tcPr>
          <w:p w14:paraId="4C7B7ECD" w14:textId="74F39460"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8BC6114" w14:textId="77777777" w:rsidR="006F29FC" w:rsidRPr="006604FB" w:rsidRDefault="006F29FC" w:rsidP="006F29FC">
            <w:pPr>
              <w:autoSpaceDE w:val="0"/>
              <w:autoSpaceDN w:val="0"/>
              <w:adjustRightInd w:val="0"/>
              <w:rPr>
                <w:color w:val="auto"/>
              </w:rPr>
            </w:pPr>
            <w:r w:rsidRPr="006604FB">
              <w:rPr>
                <w:color w:val="auto"/>
              </w:rPr>
              <w:t xml:space="preserve">Подкопченная пищевая рыбная продукция </w:t>
            </w:r>
          </w:p>
        </w:tc>
        <w:tc>
          <w:tcPr>
            <w:tcW w:w="2022" w:type="dxa"/>
            <w:gridSpan w:val="2"/>
          </w:tcPr>
          <w:p w14:paraId="2DE5179B" w14:textId="77777777" w:rsidR="006F29FC" w:rsidRPr="006604FB" w:rsidRDefault="006F29FC" w:rsidP="006F29FC">
            <w:pPr>
              <w:autoSpaceDE w:val="0"/>
              <w:autoSpaceDN w:val="0"/>
              <w:adjustRightInd w:val="0"/>
              <w:rPr>
                <w:color w:val="auto"/>
              </w:rPr>
            </w:pPr>
            <w:r w:rsidRPr="006604FB">
              <w:rPr>
                <w:color w:val="auto"/>
              </w:rPr>
              <w:t>0305</w:t>
            </w:r>
          </w:p>
          <w:p w14:paraId="48C758E5" w14:textId="77777777" w:rsidR="006F29FC" w:rsidRPr="006604FB" w:rsidRDefault="006F29FC" w:rsidP="006F29FC">
            <w:pPr>
              <w:autoSpaceDE w:val="0"/>
              <w:autoSpaceDN w:val="0"/>
              <w:adjustRightInd w:val="0"/>
              <w:rPr>
                <w:color w:val="auto"/>
              </w:rPr>
            </w:pPr>
            <w:r w:rsidRPr="006604FB">
              <w:rPr>
                <w:color w:val="auto"/>
              </w:rPr>
              <w:t>0306</w:t>
            </w:r>
          </w:p>
          <w:p w14:paraId="22AA1CE3" w14:textId="77777777" w:rsidR="006F29FC" w:rsidRPr="006604FB" w:rsidRDefault="006F29FC" w:rsidP="006F29FC">
            <w:pPr>
              <w:autoSpaceDE w:val="0"/>
              <w:autoSpaceDN w:val="0"/>
              <w:adjustRightInd w:val="0"/>
              <w:rPr>
                <w:color w:val="auto"/>
              </w:rPr>
            </w:pPr>
            <w:r w:rsidRPr="006604FB">
              <w:rPr>
                <w:color w:val="auto"/>
              </w:rPr>
              <w:t>0307</w:t>
            </w:r>
          </w:p>
          <w:p w14:paraId="7323062E"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21B10B1F"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20047A35"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66D103D7" w14:textId="77777777" w:rsidR="006F29FC" w:rsidRPr="006604FB" w:rsidRDefault="006F29FC" w:rsidP="006F29FC">
            <w:pPr>
              <w:autoSpaceDE w:val="0"/>
              <w:autoSpaceDN w:val="0"/>
              <w:adjustRightInd w:val="0"/>
              <w:ind w:left="-14" w:right="-57"/>
              <w:rPr>
                <w:color w:val="auto"/>
              </w:rPr>
            </w:pPr>
          </w:p>
        </w:tc>
        <w:tc>
          <w:tcPr>
            <w:tcW w:w="1455" w:type="dxa"/>
          </w:tcPr>
          <w:p w14:paraId="7B8D3EF8"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47D2F462" w14:textId="77777777" w:rsidTr="00BA557D">
        <w:tc>
          <w:tcPr>
            <w:tcW w:w="668" w:type="dxa"/>
          </w:tcPr>
          <w:p w14:paraId="7A4FF8BC" w14:textId="3F90174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9063403" w14:textId="53642D94" w:rsidR="006F29FC" w:rsidRPr="006604FB" w:rsidRDefault="006F29FC" w:rsidP="006F29FC">
            <w:pPr>
              <w:autoSpaceDE w:val="0"/>
              <w:autoSpaceDN w:val="0"/>
              <w:adjustRightInd w:val="0"/>
              <w:rPr>
                <w:color w:val="auto"/>
              </w:rPr>
            </w:pPr>
            <w:r w:rsidRPr="006604FB">
              <w:rPr>
                <w:color w:val="auto"/>
              </w:rPr>
              <w:t xml:space="preserve">Провесная пищевая рыбная продукция </w:t>
            </w:r>
          </w:p>
        </w:tc>
        <w:tc>
          <w:tcPr>
            <w:tcW w:w="2022" w:type="dxa"/>
            <w:gridSpan w:val="2"/>
          </w:tcPr>
          <w:p w14:paraId="2E0650B3" w14:textId="77777777" w:rsidR="006F29FC" w:rsidRPr="006604FB" w:rsidRDefault="006F29FC" w:rsidP="006F29FC">
            <w:pPr>
              <w:autoSpaceDE w:val="0"/>
              <w:autoSpaceDN w:val="0"/>
              <w:adjustRightInd w:val="0"/>
              <w:rPr>
                <w:color w:val="auto"/>
              </w:rPr>
            </w:pPr>
            <w:r w:rsidRPr="006604FB">
              <w:rPr>
                <w:color w:val="auto"/>
              </w:rPr>
              <w:t>0305</w:t>
            </w:r>
          </w:p>
          <w:p w14:paraId="4352B54C" w14:textId="77777777" w:rsidR="006F29FC" w:rsidRPr="006604FB" w:rsidRDefault="006F29FC" w:rsidP="006F29FC">
            <w:pPr>
              <w:autoSpaceDE w:val="0"/>
              <w:autoSpaceDN w:val="0"/>
              <w:adjustRightInd w:val="0"/>
              <w:rPr>
                <w:color w:val="auto"/>
              </w:rPr>
            </w:pPr>
            <w:r w:rsidRPr="006604FB">
              <w:rPr>
                <w:color w:val="auto"/>
              </w:rPr>
              <w:t>0306</w:t>
            </w:r>
          </w:p>
          <w:p w14:paraId="57020F62" w14:textId="77777777" w:rsidR="006F29FC" w:rsidRPr="006604FB" w:rsidRDefault="006F29FC" w:rsidP="006F29FC">
            <w:pPr>
              <w:autoSpaceDE w:val="0"/>
              <w:autoSpaceDN w:val="0"/>
              <w:adjustRightInd w:val="0"/>
              <w:rPr>
                <w:color w:val="auto"/>
              </w:rPr>
            </w:pPr>
            <w:r w:rsidRPr="006604FB">
              <w:rPr>
                <w:color w:val="auto"/>
              </w:rPr>
              <w:t>0307</w:t>
            </w:r>
          </w:p>
          <w:p w14:paraId="0514F63A" w14:textId="77777777" w:rsidR="006F29FC" w:rsidRPr="006604FB" w:rsidRDefault="006F29FC" w:rsidP="006F29FC">
            <w:pPr>
              <w:autoSpaceDE w:val="0"/>
              <w:autoSpaceDN w:val="0"/>
              <w:adjustRightInd w:val="0"/>
              <w:rPr>
                <w:color w:val="auto"/>
              </w:rPr>
            </w:pPr>
            <w:r w:rsidRPr="006604FB">
              <w:rPr>
                <w:color w:val="auto"/>
              </w:rPr>
              <w:t>0308</w:t>
            </w:r>
          </w:p>
        </w:tc>
        <w:tc>
          <w:tcPr>
            <w:tcW w:w="3535" w:type="dxa"/>
          </w:tcPr>
          <w:p w14:paraId="1036B776"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1E28D9AD"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203370FB" w14:textId="77777777" w:rsidR="006F29FC" w:rsidRPr="006604FB" w:rsidRDefault="006F29FC" w:rsidP="006F29FC">
            <w:pPr>
              <w:autoSpaceDE w:val="0"/>
              <w:autoSpaceDN w:val="0"/>
              <w:adjustRightInd w:val="0"/>
              <w:ind w:left="-14" w:right="-57"/>
              <w:rPr>
                <w:color w:val="auto"/>
              </w:rPr>
            </w:pPr>
          </w:p>
        </w:tc>
        <w:tc>
          <w:tcPr>
            <w:tcW w:w="1455" w:type="dxa"/>
          </w:tcPr>
          <w:p w14:paraId="70820A53"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704634FE" w14:textId="77777777" w:rsidTr="00BA557D">
        <w:tc>
          <w:tcPr>
            <w:tcW w:w="668" w:type="dxa"/>
          </w:tcPr>
          <w:p w14:paraId="02F6328A" w14:textId="15D9773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9FD90EE" w14:textId="77777777" w:rsidR="006F29FC" w:rsidRPr="006604FB" w:rsidRDefault="006F29FC" w:rsidP="006F29FC">
            <w:pPr>
              <w:autoSpaceDE w:val="0"/>
              <w:autoSpaceDN w:val="0"/>
              <w:adjustRightInd w:val="0"/>
              <w:rPr>
                <w:color w:val="auto"/>
              </w:rPr>
            </w:pPr>
            <w:r w:rsidRPr="006604FB">
              <w:rPr>
                <w:color w:val="auto"/>
              </w:rPr>
              <w:t>Рыбное кулинарное изделие</w:t>
            </w:r>
          </w:p>
        </w:tc>
        <w:tc>
          <w:tcPr>
            <w:tcW w:w="2022" w:type="dxa"/>
            <w:gridSpan w:val="2"/>
          </w:tcPr>
          <w:p w14:paraId="4FADC82A" w14:textId="77777777" w:rsidR="006F29FC" w:rsidRPr="006604FB" w:rsidRDefault="006F29FC" w:rsidP="006F29FC">
            <w:pPr>
              <w:autoSpaceDE w:val="0"/>
              <w:autoSpaceDN w:val="0"/>
              <w:adjustRightInd w:val="0"/>
              <w:rPr>
                <w:color w:val="auto"/>
              </w:rPr>
            </w:pPr>
            <w:r w:rsidRPr="006604FB">
              <w:rPr>
                <w:color w:val="auto"/>
              </w:rPr>
              <w:t>1604</w:t>
            </w:r>
          </w:p>
          <w:p w14:paraId="58E4CB99" w14:textId="77777777" w:rsidR="006F29FC" w:rsidRPr="006604FB" w:rsidRDefault="006F29FC" w:rsidP="006F29FC">
            <w:pPr>
              <w:autoSpaceDE w:val="0"/>
              <w:autoSpaceDN w:val="0"/>
              <w:adjustRightInd w:val="0"/>
              <w:rPr>
                <w:color w:val="auto"/>
              </w:rPr>
            </w:pPr>
            <w:r w:rsidRPr="006604FB">
              <w:rPr>
                <w:color w:val="auto"/>
              </w:rPr>
              <w:t>1605</w:t>
            </w:r>
          </w:p>
          <w:p w14:paraId="5C638C57" w14:textId="77777777" w:rsidR="006F29FC" w:rsidRPr="006604FB" w:rsidRDefault="006F29FC" w:rsidP="006F29FC">
            <w:pPr>
              <w:autoSpaceDE w:val="0"/>
              <w:autoSpaceDN w:val="0"/>
              <w:adjustRightInd w:val="0"/>
              <w:rPr>
                <w:color w:val="auto"/>
              </w:rPr>
            </w:pPr>
            <w:r w:rsidRPr="006604FB">
              <w:rPr>
                <w:color w:val="auto"/>
              </w:rPr>
              <w:t>1902 20 100 0</w:t>
            </w:r>
          </w:p>
          <w:p w14:paraId="720BC4B0" w14:textId="77777777" w:rsidR="006F29FC" w:rsidRPr="006604FB" w:rsidRDefault="006F29FC" w:rsidP="006F29FC">
            <w:pPr>
              <w:autoSpaceDE w:val="0"/>
              <w:autoSpaceDN w:val="0"/>
              <w:adjustRightInd w:val="0"/>
              <w:rPr>
                <w:color w:val="auto"/>
              </w:rPr>
            </w:pPr>
            <w:r w:rsidRPr="006604FB">
              <w:rPr>
                <w:color w:val="auto"/>
              </w:rPr>
              <w:t>1905</w:t>
            </w:r>
          </w:p>
          <w:p w14:paraId="48858108" w14:textId="77777777" w:rsidR="006F29FC" w:rsidRPr="006604FB" w:rsidRDefault="006F29FC" w:rsidP="006F29FC">
            <w:pPr>
              <w:autoSpaceDE w:val="0"/>
              <w:autoSpaceDN w:val="0"/>
              <w:adjustRightInd w:val="0"/>
              <w:rPr>
                <w:color w:val="auto"/>
              </w:rPr>
            </w:pPr>
            <w:r w:rsidRPr="006604FB">
              <w:rPr>
                <w:color w:val="auto"/>
              </w:rPr>
              <w:t>2106</w:t>
            </w:r>
          </w:p>
        </w:tc>
        <w:tc>
          <w:tcPr>
            <w:tcW w:w="3535" w:type="dxa"/>
          </w:tcPr>
          <w:p w14:paraId="44B3FBBA"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47CCF705"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tc>
        <w:tc>
          <w:tcPr>
            <w:tcW w:w="1455" w:type="dxa"/>
          </w:tcPr>
          <w:p w14:paraId="1D2D5C9A"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175B3E1A" w14:textId="77777777" w:rsidTr="00BA557D">
        <w:tc>
          <w:tcPr>
            <w:tcW w:w="668" w:type="dxa"/>
          </w:tcPr>
          <w:p w14:paraId="506BE531" w14:textId="52BFB8A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6445873" w14:textId="77777777" w:rsidR="006F29FC" w:rsidRPr="006604FB" w:rsidRDefault="006F29FC" w:rsidP="006F29FC">
            <w:pPr>
              <w:autoSpaceDE w:val="0"/>
              <w:autoSpaceDN w:val="0"/>
              <w:adjustRightInd w:val="0"/>
              <w:rPr>
                <w:color w:val="auto"/>
              </w:rPr>
            </w:pPr>
            <w:r w:rsidRPr="006604FB">
              <w:rPr>
                <w:color w:val="auto"/>
              </w:rPr>
              <w:t>Рыбный кулинарный полуфабрикат</w:t>
            </w:r>
          </w:p>
        </w:tc>
        <w:tc>
          <w:tcPr>
            <w:tcW w:w="2022" w:type="dxa"/>
            <w:gridSpan w:val="2"/>
          </w:tcPr>
          <w:p w14:paraId="170210D7" w14:textId="77777777" w:rsidR="006F29FC" w:rsidRPr="006604FB" w:rsidRDefault="006F29FC" w:rsidP="006F29FC">
            <w:pPr>
              <w:autoSpaceDE w:val="0"/>
              <w:autoSpaceDN w:val="0"/>
              <w:adjustRightInd w:val="0"/>
              <w:rPr>
                <w:color w:val="auto"/>
              </w:rPr>
            </w:pPr>
            <w:r w:rsidRPr="006604FB">
              <w:rPr>
                <w:color w:val="auto"/>
              </w:rPr>
              <w:t>1902 20 100 0</w:t>
            </w:r>
          </w:p>
          <w:p w14:paraId="454CD282" w14:textId="77777777" w:rsidR="006F29FC" w:rsidRPr="006604FB" w:rsidRDefault="006F29FC" w:rsidP="006F29FC">
            <w:pPr>
              <w:autoSpaceDE w:val="0"/>
              <w:autoSpaceDN w:val="0"/>
              <w:adjustRightInd w:val="0"/>
              <w:rPr>
                <w:color w:val="auto"/>
              </w:rPr>
            </w:pPr>
            <w:r w:rsidRPr="006604FB">
              <w:rPr>
                <w:color w:val="auto"/>
              </w:rPr>
              <w:t>2104</w:t>
            </w:r>
          </w:p>
          <w:p w14:paraId="2F34AD3A" w14:textId="77777777" w:rsidR="006F29FC" w:rsidRPr="006604FB" w:rsidRDefault="006F29FC" w:rsidP="006F29FC">
            <w:pPr>
              <w:autoSpaceDE w:val="0"/>
              <w:autoSpaceDN w:val="0"/>
              <w:adjustRightInd w:val="0"/>
              <w:rPr>
                <w:color w:val="auto"/>
              </w:rPr>
            </w:pPr>
          </w:p>
        </w:tc>
        <w:tc>
          <w:tcPr>
            <w:tcW w:w="3535" w:type="dxa"/>
          </w:tcPr>
          <w:p w14:paraId="12E66868"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2C402B8F"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34D3D542" w14:textId="2B586BD2" w:rsidR="006F29FC" w:rsidRPr="006604FB" w:rsidRDefault="006F29FC" w:rsidP="006F29FC">
            <w:pPr>
              <w:autoSpaceDE w:val="0"/>
              <w:autoSpaceDN w:val="0"/>
              <w:adjustRightInd w:val="0"/>
              <w:ind w:left="-14" w:right="-57"/>
              <w:rPr>
                <w:color w:val="auto"/>
              </w:rPr>
            </w:pPr>
            <w:r w:rsidRPr="006604FB">
              <w:rPr>
                <w:color w:val="auto"/>
              </w:rPr>
              <w:t>ГОСТ 23600</w:t>
            </w:r>
          </w:p>
          <w:p w14:paraId="3DA90351" w14:textId="33102D2B" w:rsidR="006F29FC" w:rsidRPr="006604FB" w:rsidRDefault="006F29FC" w:rsidP="006F29FC">
            <w:pPr>
              <w:autoSpaceDE w:val="0"/>
              <w:autoSpaceDN w:val="0"/>
              <w:adjustRightInd w:val="0"/>
              <w:ind w:left="-14" w:right="-57"/>
              <w:rPr>
                <w:color w:val="auto"/>
              </w:rPr>
            </w:pPr>
            <w:r w:rsidRPr="006604FB">
              <w:rPr>
                <w:color w:val="auto"/>
              </w:rPr>
              <w:t xml:space="preserve">СТ РК 1791 </w:t>
            </w:r>
          </w:p>
        </w:tc>
        <w:tc>
          <w:tcPr>
            <w:tcW w:w="1455" w:type="dxa"/>
          </w:tcPr>
          <w:p w14:paraId="17F11910"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2FBCB862" w14:textId="77777777" w:rsidTr="00BA557D">
        <w:tc>
          <w:tcPr>
            <w:tcW w:w="668" w:type="dxa"/>
          </w:tcPr>
          <w:p w14:paraId="226A2345" w14:textId="201B8436"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CD7CDE7" w14:textId="77777777" w:rsidR="006F29FC" w:rsidRPr="006604FB" w:rsidRDefault="006F29FC" w:rsidP="006F29FC">
            <w:pPr>
              <w:autoSpaceDE w:val="0"/>
              <w:autoSpaceDN w:val="0"/>
              <w:adjustRightInd w:val="0"/>
              <w:rPr>
                <w:color w:val="auto"/>
              </w:rPr>
            </w:pPr>
            <w:r w:rsidRPr="006604FB">
              <w:rPr>
                <w:color w:val="auto"/>
              </w:rPr>
              <w:t>Фарш из пищевой рыбной продукции</w:t>
            </w:r>
          </w:p>
        </w:tc>
        <w:tc>
          <w:tcPr>
            <w:tcW w:w="2022" w:type="dxa"/>
            <w:gridSpan w:val="2"/>
          </w:tcPr>
          <w:p w14:paraId="5E030DD4" w14:textId="77777777" w:rsidR="006F29FC" w:rsidRPr="006604FB" w:rsidRDefault="006F29FC" w:rsidP="006F29FC">
            <w:pPr>
              <w:autoSpaceDE w:val="0"/>
              <w:autoSpaceDN w:val="0"/>
              <w:adjustRightInd w:val="0"/>
              <w:rPr>
                <w:color w:val="auto"/>
              </w:rPr>
            </w:pPr>
            <w:r w:rsidRPr="006604FB">
              <w:rPr>
                <w:color w:val="auto"/>
              </w:rPr>
              <w:t>0304</w:t>
            </w:r>
          </w:p>
          <w:p w14:paraId="363661F9" w14:textId="77777777" w:rsidR="006F29FC" w:rsidRPr="006604FB" w:rsidRDefault="006F29FC" w:rsidP="006F29FC">
            <w:pPr>
              <w:autoSpaceDE w:val="0"/>
              <w:autoSpaceDN w:val="0"/>
              <w:adjustRightInd w:val="0"/>
              <w:rPr>
                <w:color w:val="auto"/>
              </w:rPr>
            </w:pPr>
          </w:p>
        </w:tc>
        <w:tc>
          <w:tcPr>
            <w:tcW w:w="3535" w:type="dxa"/>
          </w:tcPr>
          <w:p w14:paraId="5F594CC5" w14:textId="77777777" w:rsidR="006F29FC" w:rsidRPr="006604FB" w:rsidRDefault="006F29FC" w:rsidP="006F29FC">
            <w:pPr>
              <w:autoSpaceDE w:val="0"/>
              <w:autoSpaceDN w:val="0"/>
              <w:adjustRightInd w:val="0"/>
              <w:ind w:left="-14" w:right="-57"/>
              <w:rPr>
                <w:color w:val="auto"/>
              </w:rPr>
            </w:pPr>
            <w:r w:rsidRPr="006604FB">
              <w:rPr>
                <w:color w:val="auto"/>
              </w:rPr>
              <w:t>ТР ЕАЭС 040/2016</w:t>
            </w:r>
          </w:p>
          <w:p w14:paraId="7FE30E0F"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tc>
        <w:tc>
          <w:tcPr>
            <w:tcW w:w="1455" w:type="dxa"/>
          </w:tcPr>
          <w:p w14:paraId="449F5640" w14:textId="77777777" w:rsidR="006F29FC" w:rsidRPr="006604FB" w:rsidRDefault="006F29FC" w:rsidP="006F29FC">
            <w:pPr>
              <w:autoSpaceDE w:val="0"/>
              <w:autoSpaceDN w:val="0"/>
              <w:adjustRightInd w:val="0"/>
              <w:rPr>
                <w:color w:val="auto"/>
              </w:rPr>
            </w:pPr>
            <w:r w:rsidRPr="006604FB">
              <w:rPr>
                <w:color w:val="auto"/>
              </w:rPr>
              <w:t>ТР ЕАЭС 040/2016</w:t>
            </w:r>
          </w:p>
        </w:tc>
      </w:tr>
      <w:tr w:rsidR="0004623D" w:rsidRPr="006604FB" w14:paraId="05BA4F7D" w14:textId="77777777" w:rsidTr="00BA557D">
        <w:tc>
          <w:tcPr>
            <w:tcW w:w="668" w:type="dxa"/>
          </w:tcPr>
          <w:p w14:paraId="75FA46FD" w14:textId="5AABBF2B"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D824B61" w14:textId="77777777" w:rsidR="006F29FC" w:rsidRPr="006604FB" w:rsidRDefault="006F29FC" w:rsidP="006F29FC">
            <w:pPr>
              <w:autoSpaceDE w:val="0"/>
              <w:autoSpaceDN w:val="0"/>
              <w:adjustRightInd w:val="0"/>
              <w:rPr>
                <w:bCs/>
                <w:color w:val="auto"/>
              </w:rPr>
            </w:pPr>
            <w:r w:rsidRPr="006604FB">
              <w:rPr>
                <w:bCs/>
                <w:color w:val="auto"/>
              </w:rPr>
              <w:t>Рыбные консервы,</w:t>
            </w:r>
          </w:p>
          <w:p w14:paraId="2A927845" w14:textId="77777777" w:rsidR="006F29FC" w:rsidRPr="006604FB" w:rsidRDefault="006F29FC" w:rsidP="006F29FC">
            <w:pPr>
              <w:autoSpaceDE w:val="0"/>
              <w:autoSpaceDN w:val="0"/>
              <w:adjustRightInd w:val="0"/>
              <w:rPr>
                <w:bCs/>
                <w:color w:val="auto"/>
              </w:rPr>
            </w:pPr>
            <w:r w:rsidRPr="006604FB">
              <w:rPr>
                <w:bCs/>
                <w:color w:val="auto"/>
              </w:rPr>
              <w:t>полуконсервы рыбные</w:t>
            </w:r>
          </w:p>
        </w:tc>
        <w:tc>
          <w:tcPr>
            <w:tcW w:w="2022" w:type="dxa"/>
            <w:gridSpan w:val="2"/>
          </w:tcPr>
          <w:p w14:paraId="501CB31A" w14:textId="77777777" w:rsidR="006F29FC" w:rsidRPr="006604FB" w:rsidRDefault="006F29FC" w:rsidP="006F29FC">
            <w:pPr>
              <w:autoSpaceDE w:val="0"/>
              <w:autoSpaceDN w:val="0"/>
              <w:adjustRightInd w:val="0"/>
              <w:rPr>
                <w:bCs/>
                <w:color w:val="auto"/>
              </w:rPr>
            </w:pPr>
            <w:r w:rsidRPr="006604FB">
              <w:rPr>
                <w:bCs/>
                <w:color w:val="auto"/>
              </w:rPr>
              <w:t>1604</w:t>
            </w:r>
          </w:p>
          <w:p w14:paraId="780FC395" w14:textId="77777777" w:rsidR="006F29FC" w:rsidRPr="006604FB" w:rsidRDefault="006F29FC" w:rsidP="006F29FC">
            <w:pPr>
              <w:autoSpaceDE w:val="0"/>
              <w:autoSpaceDN w:val="0"/>
              <w:adjustRightInd w:val="0"/>
              <w:rPr>
                <w:bCs/>
                <w:color w:val="auto"/>
              </w:rPr>
            </w:pPr>
            <w:r w:rsidRPr="006604FB">
              <w:rPr>
                <w:bCs/>
                <w:color w:val="auto"/>
              </w:rPr>
              <w:t>1605</w:t>
            </w:r>
          </w:p>
          <w:p w14:paraId="0FCF34DA" w14:textId="77777777" w:rsidR="006F29FC" w:rsidRPr="006604FB" w:rsidRDefault="006F29FC" w:rsidP="006F29FC">
            <w:pPr>
              <w:autoSpaceDE w:val="0"/>
              <w:autoSpaceDN w:val="0"/>
              <w:adjustRightInd w:val="0"/>
              <w:rPr>
                <w:bCs/>
                <w:color w:val="auto"/>
              </w:rPr>
            </w:pPr>
          </w:p>
        </w:tc>
        <w:tc>
          <w:tcPr>
            <w:tcW w:w="3535" w:type="dxa"/>
          </w:tcPr>
          <w:p w14:paraId="1B2B3D47"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64DA9B77"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p w14:paraId="43B43C2C" w14:textId="77777777" w:rsidR="006F29FC" w:rsidRPr="006604FB" w:rsidRDefault="006F29FC" w:rsidP="006F29FC">
            <w:pPr>
              <w:autoSpaceDE w:val="0"/>
              <w:autoSpaceDN w:val="0"/>
              <w:adjustRightInd w:val="0"/>
              <w:ind w:left="-14" w:right="-57"/>
              <w:rPr>
                <w:bCs/>
                <w:color w:val="auto"/>
              </w:rPr>
            </w:pPr>
            <w:r w:rsidRPr="006604FB">
              <w:rPr>
                <w:bCs/>
                <w:color w:val="auto"/>
              </w:rPr>
              <w:t>ГОСТ 10119</w:t>
            </w:r>
          </w:p>
          <w:p w14:paraId="74753760" w14:textId="77777777" w:rsidR="006F29FC" w:rsidRPr="006604FB" w:rsidRDefault="006F29FC" w:rsidP="006F29FC">
            <w:pPr>
              <w:autoSpaceDE w:val="0"/>
              <w:autoSpaceDN w:val="0"/>
              <w:adjustRightInd w:val="0"/>
              <w:ind w:left="-14" w:right="-57"/>
              <w:rPr>
                <w:bCs/>
                <w:color w:val="auto"/>
              </w:rPr>
            </w:pPr>
            <w:r w:rsidRPr="006604FB">
              <w:rPr>
                <w:bCs/>
                <w:color w:val="auto"/>
              </w:rPr>
              <w:t>ГОСТ 10531</w:t>
            </w:r>
          </w:p>
          <w:p w14:paraId="4FDA6472" w14:textId="77777777" w:rsidR="006F29FC" w:rsidRPr="006604FB" w:rsidRDefault="006F29FC" w:rsidP="006F29FC">
            <w:pPr>
              <w:autoSpaceDE w:val="0"/>
              <w:autoSpaceDN w:val="0"/>
              <w:adjustRightInd w:val="0"/>
              <w:ind w:left="-14" w:right="-57"/>
              <w:rPr>
                <w:bCs/>
                <w:color w:val="auto"/>
              </w:rPr>
            </w:pPr>
            <w:r w:rsidRPr="006604FB">
              <w:rPr>
                <w:bCs/>
                <w:color w:val="auto"/>
              </w:rPr>
              <w:t>ГОСТ 12028</w:t>
            </w:r>
          </w:p>
          <w:p w14:paraId="084C4BF3" w14:textId="77777777" w:rsidR="006F29FC" w:rsidRPr="006604FB" w:rsidRDefault="006F29FC" w:rsidP="006F29FC">
            <w:pPr>
              <w:autoSpaceDE w:val="0"/>
              <w:autoSpaceDN w:val="0"/>
              <w:adjustRightInd w:val="0"/>
              <w:ind w:left="-14" w:right="-57"/>
              <w:rPr>
                <w:bCs/>
                <w:color w:val="auto"/>
              </w:rPr>
            </w:pPr>
            <w:r w:rsidRPr="006604FB">
              <w:rPr>
                <w:bCs/>
                <w:color w:val="auto"/>
              </w:rPr>
              <w:t>ГОСТ 12161</w:t>
            </w:r>
          </w:p>
          <w:p w14:paraId="720A5748" w14:textId="77777777" w:rsidR="006F29FC" w:rsidRPr="006604FB" w:rsidRDefault="006F29FC" w:rsidP="006F29FC">
            <w:pPr>
              <w:autoSpaceDE w:val="0"/>
              <w:autoSpaceDN w:val="0"/>
              <w:adjustRightInd w:val="0"/>
              <w:ind w:left="-14" w:right="-57"/>
              <w:rPr>
                <w:bCs/>
                <w:color w:val="auto"/>
              </w:rPr>
            </w:pPr>
            <w:r w:rsidRPr="006604FB">
              <w:rPr>
                <w:bCs/>
                <w:color w:val="auto"/>
              </w:rPr>
              <w:t>ГОСТ 12250</w:t>
            </w:r>
          </w:p>
          <w:p w14:paraId="11C3533B" w14:textId="77777777" w:rsidR="006F29FC" w:rsidRPr="006604FB" w:rsidRDefault="006F29FC" w:rsidP="006F29FC">
            <w:pPr>
              <w:autoSpaceDE w:val="0"/>
              <w:autoSpaceDN w:val="0"/>
              <w:adjustRightInd w:val="0"/>
              <w:ind w:left="-14" w:right="-57"/>
              <w:rPr>
                <w:bCs/>
                <w:color w:val="auto"/>
              </w:rPr>
            </w:pPr>
            <w:r w:rsidRPr="006604FB">
              <w:rPr>
                <w:bCs/>
                <w:color w:val="auto"/>
              </w:rPr>
              <w:t>ГОСТ 12292</w:t>
            </w:r>
          </w:p>
          <w:p w14:paraId="0D5CAB78" w14:textId="77777777" w:rsidR="006F29FC" w:rsidRPr="006604FB" w:rsidRDefault="006F29FC" w:rsidP="006F29FC">
            <w:pPr>
              <w:autoSpaceDE w:val="0"/>
              <w:autoSpaceDN w:val="0"/>
              <w:adjustRightInd w:val="0"/>
              <w:ind w:left="-14" w:right="-57"/>
              <w:rPr>
                <w:bCs/>
                <w:color w:val="auto"/>
              </w:rPr>
            </w:pPr>
            <w:r w:rsidRPr="006604FB">
              <w:rPr>
                <w:bCs/>
                <w:color w:val="auto"/>
              </w:rPr>
              <w:t>ГОСТ 13272</w:t>
            </w:r>
          </w:p>
          <w:p w14:paraId="372AD470" w14:textId="77777777" w:rsidR="006F29FC" w:rsidRPr="006604FB" w:rsidRDefault="006F29FC" w:rsidP="006F29FC">
            <w:pPr>
              <w:autoSpaceDE w:val="0"/>
              <w:autoSpaceDN w:val="0"/>
              <w:adjustRightInd w:val="0"/>
              <w:ind w:left="-14" w:right="-57"/>
              <w:rPr>
                <w:bCs/>
                <w:color w:val="auto"/>
              </w:rPr>
            </w:pPr>
            <w:r w:rsidRPr="006604FB">
              <w:rPr>
                <w:bCs/>
                <w:color w:val="auto"/>
              </w:rPr>
              <w:t>ГОСТ 13865</w:t>
            </w:r>
          </w:p>
          <w:p w14:paraId="0124AF39" w14:textId="77777777" w:rsidR="006F29FC" w:rsidRPr="006604FB" w:rsidRDefault="006F29FC" w:rsidP="006F29FC">
            <w:pPr>
              <w:autoSpaceDE w:val="0"/>
              <w:autoSpaceDN w:val="0"/>
              <w:adjustRightInd w:val="0"/>
              <w:ind w:left="-14" w:right="-57"/>
              <w:rPr>
                <w:bCs/>
                <w:color w:val="auto"/>
              </w:rPr>
            </w:pPr>
            <w:r w:rsidRPr="006604FB">
              <w:rPr>
                <w:bCs/>
                <w:color w:val="auto"/>
              </w:rPr>
              <w:t>ГОСТ 16676</w:t>
            </w:r>
          </w:p>
          <w:p w14:paraId="7762CBB6" w14:textId="77777777" w:rsidR="006F29FC" w:rsidRPr="006604FB" w:rsidRDefault="006F29FC" w:rsidP="006F29FC">
            <w:pPr>
              <w:autoSpaceDE w:val="0"/>
              <w:autoSpaceDN w:val="0"/>
              <w:adjustRightInd w:val="0"/>
              <w:ind w:left="-14" w:right="-57"/>
              <w:rPr>
                <w:bCs/>
                <w:color w:val="auto"/>
              </w:rPr>
            </w:pPr>
            <w:r w:rsidRPr="006604FB">
              <w:rPr>
                <w:bCs/>
                <w:color w:val="auto"/>
              </w:rPr>
              <w:t>ГОСТ 16978</w:t>
            </w:r>
          </w:p>
          <w:p w14:paraId="242DF331" w14:textId="31C3C0B4" w:rsidR="006F29FC" w:rsidRPr="006604FB" w:rsidRDefault="006F29FC" w:rsidP="006F29FC">
            <w:pPr>
              <w:autoSpaceDE w:val="0"/>
              <w:autoSpaceDN w:val="0"/>
              <w:adjustRightInd w:val="0"/>
              <w:ind w:left="-14" w:right="-57"/>
              <w:rPr>
                <w:bCs/>
                <w:color w:val="auto"/>
                <w:vertAlign w:val="superscript"/>
              </w:rPr>
            </w:pPr>
            <w:r w:rsidRPr="006604FB">
              <w:rPr>
                <w:bCs/>
                <w:color w:val="auto"/>
              </w:rPr>
              <w:t>ГОСТ 18056</w:t>
            </w:r>
            <w:r w:rsidRPr="006604FB">
              <w:rPr>
                <w:bCs/>
                <w:color w:val="auto"/>
                <w:vertAlign w:val="superscript"/>
              </w:rPr>
              <w:t>1</w:t>
            </w:r>
          </w:p>
          <w:p w14:paraId="11D75760" w14:textId="77777777" w:rsidR="006F29FC" w:rsidRPr="006604FB" w:rsidRDefault="006F29FC" w:rsidP="006F29FC">
            <w:pPr>
              <w:autoSpaceDE w:val="0"/>
              <w:autoSpaceDN w:val="0"/>
              <w:adjustRightInd w:val="0"/>
              <w:ind w:left="-14" w:right="-57"/>
              <w:rPr>
                <w:bCs/>
                <w:color w:val="auto"/>
              </w:rPr>
            </w:pPr>
            <w:r w:rsidRPr="006604FB">
              <w:rPr>
                <w:bCs/>
                <w:color w:val="auto"/>
              </w:rPr>
              <w:t>ГОСТ 18423</w:t>
            </w:r>
          </w:p>
          <w:p w14:paraId="0D3FB6AD" w14:textId="3DC488AA" w:rsidR="006F29FC" w:rsidRPr="006604FB" w:rsidRDefault="006F29FC" w:rsidP="006F29FC">
            <w:pPr>
              <w:autoSpaceDE w:val="0"/>
              <w:autoSpaceDN w:val="0"/>
              <w:adjustRightInd w:val="0"/>
              <w:ind w:left="-14" w:right="-57"/>
              <w:rPr>
                <w:bCs/>
                <w:color w:val="auto"/>
                <w:vertAlign w:val="superscript"/>
              </w:rPr>
            </w:pPr>
            <w:r w:rsidRPr="006604FB">
              <w:rPr>
                <w:bCs/>
                <w:color w:val="auto"/>
              </w:rPr>
              <w:t>ГОСТ 19341</w:t>
            </w:r>
            <w:r w:rsidRPr="006604FB">
              <w:rPr>
                <w:bCs/>
                <w:color w:val="auto"/>
                <w:vertAlign w:val="superscript"/>
              </w:rPr>
              <w:t>1</w:t>
            </w:r>
          </w:p>
          <w:p w14:paraId="604FB22F" w14:textId="77777777" w:rsidR="006F29FC" w:rsidRPr="006604FB" w:rsidRDefault="006F29FC" w:rsidP="006F29FC">
            <w:pPr>
              <w:autoSpaceDE w:val="0"/>
              <w:autoSpaceDN w:val="0"/>
              <w:adjustRightInd w:val="0"/>
              <w:ind w:left="-14" w:right="-57"/>
              <w:rPr>
                <w:bCs/>
                <w:color w:val="auto"/>
              </w:rPr>
            </w:pPr>
            <w:r w:rsidRPr="006604FB">
              <w:rPr>
                <w:bCs/>
                <w:color w:val="auto"/>
              </w:rPr>
              <w:t>ГОСТ 20919</w:t>
            </w:r>
          </w:p>
          <w:p w14:paraId="6C739CC6" w14:textId="37BBC257" w:rsidR="006F29FC" w:rsidRPr="006604FB" w:rsidRDefault="006F29FC" w:rsidP="006F29FC">
            <w:pPr>
              <w:autoSpaceDE w:val="0"/>
              <w:autoSpaceDN w:val="0"/>
              <w:adjustRightInd w:val="0"/>
              <w:ind w:left="-14" w:right="-57"/>
              <w:rPr>
                <w:bCs/>
                <w:color w:val="auto"/>
                <w:vertAlign w:val="superscript"/>
              </w:rPr>
            </w:pPr>
            <w:r w:rsidRPr="006604FB">
              <w:rPr>
                <w:color w:val="auto"/>
              </w:rPr>
              <w:t>ГОСТ 25856</w:t>
            </w:r>
            <w:r w:rsidRPr="006604FB">
              <w:rPr>
                <w:color w:val="auto"/>
                <w:vertAlign w:val="superscript"/>
              </w:rPr>
              <w:t>1</w:t>
            </w:r>
          </w:p>
          <w:p w14:paraId="2A5240C2" w14:textId="77777777" w:rsidR="006F29FC" w:rsidRPr="006604FB" w:rsidRDefault="006F29FC" w:rsidP="006F29FC">
            <w:pPr>
              <w:autoSpaceDE w:val="0"/>
              <w:autoSpaceDN w:val="0"/>
              <w:adjustRightInd w:val="0"/>
              <w:ind w:left="-14" w:right="-57"/>
              <w:rPr>
                <w:bCs/>
                <w:color w:val="auto"/>
              </w:rPr>
            </w:pPr>
            <w:r w:rsidRPr="006604FB">
              <w:rPr>
                <w:bCs/>
                <w:color w:val="auto"/>
              </w:rPr>
              <w:t>ГОСТ 280</w:t>
            </w:r>
          </w:p>
          <w:p w14:paraId="308B0A73" w14:textId="77777777" w:rsidR="006F29FC" w:rsidRPr="006604FB" w:rsidRDefault="006F29FC" w:rsidP="006F29FC">
            <w:pPr>
              <w:autoSpaceDE w:val="0"/>
              <w:autoSpaceDN w:val="0"/>
              <w:adjustRightInd w:val="0"/>
              <w:ind w:left="-14" w:right="-57"/>
              <w:rPr>
                <w:bCs/>
                <w:color w:val="auto"/>
              </w:rPr>
            </w:pPr>
            <w:r w:rsidRPr="006604FB">
              <w:rPr>
                <w:bCs/>
                <w:color w:val="auto"/>
              </w:rPr>
              <w:t>ГОСТ 29275</w:t>
            </w:r>
          </w:p>
          <w:p w14:paraId="611CAB8D" w14:textId="77777777" w:rsidR="006F29FC" w:rsidRPr="006604FB" w:rsidRDefault="006F29FC" w:rsidP="006F29FC">
            <w:pPr>
              <w:autoSpaceDE w:val="0"/>
              <w:autoSpaceDN w:val="0"/>
              <w:adjustRightInd w:val="0"/>
              <w:ind w:left="-14" w:right="-57"/>
              <w:rPr>
                <w:bCs/>
                <w:color w:val="auto"/>
              </w:rPr>
            </w:pPr>
            <w:r w:rsidRPr="006604FB">
              <w:rPr>
                <w:bCs/>
                <w:color w:val="auto"/>
              </w:rPr>
              <w:t>ГОСТ 32156</w:t>
            </w:r>
          </w:p>
          <w:p w14:paraId="23EE2EE5" w14:textId="77777777" w:rsidR="006F29FC" w:rsidRPr="006604FB" w:rsidRDefault="006F29FC" w:rsidP="006F29FC">
            <w:pPr>
              <w:autoSpaceDE w:val="0"/>
              <w:autoSpaceDN w:val="0"/>
              <w:adjustRightInd w:val="0"/>
              <w:ind w:left="-14" w:right="-57"/>
              <w:rPr>
                <w:bCs/>
                <w:color w:val="auto"/>
              </w:rPr>
            </w:pPr>
            <w:r w:rsidRPr="006604FB">
              <w:rPr>
                <w:bCs/>
                <w:color w:val="auto"/>
              </w:rPr>
              <w:t>ГОСТ 32801</w:t>
            </w:r>
          </w:p>
          <w:p w14:paraId="0389C589" w14:textId="77777777" w:rsidR="006F29FC" w:rsidRPr="006604FB" w:rsidRDefault="006F29FC" w:rsidP="006F29FC">
            <w:pPr>
              <w:autoSpaceDE w:val="0"/>
              <w:autoSpaceDN w:val="0"/>
              <w:adjustRightInd w:val="0"/>
              <w:ind w:left="-14" w:right="-57"/>
              <w:rPr>
                <w:bCs/>
                <w:color w:val="auto"/>
              </w:rPr>
            </w:pPr>
            <w:r w:rsidRPr="006604FB">
              <w:rPr>
                <w:bCs/>
                <w:color w:val="auto"/>
              </w:rPr>
              <w:t>ГОСТ 33284</w:t>
            </w:r>
          </w:p>
          <w:p w14:paraId="576BD10A" w14:textId="77777777" w:rsidR="006F29FC" w:rsidRPr="006604FB" w:rsidRDefault="006F29FC" w:rsidP="006F29FC">
            <w:pPr>
              <w:autoSpaceDE w:val="0"/>
              <w:autoSpaceDN w:val="0"/>
              <w:adjustRightInd w:val="0"/>
              <w:ind w:left="-14" w:right="-57"/>
              <w:rPr>
                <w:bCs/>
                <w:color w:val="auto"/>
              </w:rPr>
            </w:pPr>
            <w:r w:rsidRPr="006604FB">
              <w:rPr>
                <w:bCs/>
                <w:color w:val="auto"/>
              </w:rPr>
              <w:t>ГОСТ 33430</w:t>
            </w:r>
          </w:p>
          <w:p w14:paraId="5E3F5648" w14:textId="77777777" w:rsidR="006F29FC" w:rsidRPr="006604FB" w:rsidRDefault="006F29FC" w:rsidP="006F29FC">
            <w:pPr>
              <w:autoSpaceDE w:val="0"/>
              <w:autoSpaceDN w:val="0"/>
              <w:adjustRightInd w:val="0"/>
              <w:ind w:left="-14" w:right="-57"/>
              <w:rPr>
                <w:bCs/>
                <w:color w:val="auto"/>
              </w:rPr>
            </w:pPr>
            <w:r w:rsidRPr="006604FB">
              <w:rPr>
                <w:bCs/>
                <w:color w:val="auto"/>
              </w:rPr>
              <w:t>ГОСТ 33804</w:t>
            </w:r>
          </w:p>
          <w:p w14:paraId="3EDDE657" w14:textId="742EAABB" w:rsidR="006F29FC" w:rsidRPr="006604FB" w:rsidRDefault="006F29FC" w:rsidP="006F29FC">
            <w:pPr>
              <w:autoSpaceDE w:val="0"/>
              <w:autoSpaceDN w:val="0"/>
              <w:adjustRightInd w:val="0"/>
              <w:ind w:left="-14" w:right="-57"/>
              <w:rPr>
                <w:color w:val="auto"/>
              </w:rPr>
            </w:pPr>
            <w:r w:rsidRPr="006604FB">
              <w:rPr>
                <w:color w:val="auto"/>
              </w:rPr>
              <w:t>ГОСТ 34186</w:t>
            </w:r>
          </w:p>
          <w:p w14:paraId="61DA7DCE" w14:textId="11F45930" w:rsidR="006F29FC" w:rsidRPr="006604FB" w:rsidRDefault="006F29FC" w:rsidP="006F29FC">
            <w:pPr>
              <w:autoSpaceDE w:val="0"/>
              <w:autoSpaceDN w:val="0"/>
              <w:adjustRightInd w:val="0"/>
              <w:ind w:left="-14" w:right="-57"/>
              <w:rPr>
                <w:color w:val="auto"/>
              </w:rPr>
            </w:pPr>
            <w:r w:rsidRPr="006604FB">
              <w:rPr>
                <w:color w:val="auto"/>
              </w:rPr>
              <w:t>ГОСТ 34421</w:t>
            </w:r>
          </w:p>
          <w:p w14:paraId="16193EC0" w14:textId="77777777" w:rsidR="006F29FC" w:rsidRPr="006604FB" w:rsidRDefault="006F29FC" w:rsidP="006F29FC">
            <w:pPr>
              <w:autoSpaceDE w:val="0"/>
              <w:autoSpaceDN w:val="0"/>
              <w:adjustRightInd w:val="0"/>
              <w:ind w:left="-14" w:right="-57"/>
              <w:rPr>
                <w:bCs/>
                <w:color w:val="auto"/>
              </w:rPr>
            </w:pPr>
            <w:r w:rsidRPr="006604FB">
              <w:rPr>
                <w:bCs/>
                <w:color w:val="auto"/>
              </w:rPr>
              <w:t>ГОСТ 6065</w:t>
            </w:r>
          </w:p>
          <w:p w14:paraId="61890957" w14:textId="77777777" w:rsidR="006F29FC" w:rsidRPr="006604FB" w:rsidRDefault="006F29FC" w:rsidP="006F29FC">
            <w:pPr>
              <w:autoSpaceDE w:val="0"/>
              <w:autoSpaceDN w:val="0"/>
              <w:adjustRightInd w:val="0"/>
              <w:ind w:left="-14" w:right="-57"/>
              <w:rPr>
                <w:bCs/>
                <w:color w:val="auto"/>
              </w:rPr>
            </w:pPr>
            <w:r w:rsidRPr="006604FB">
              <w:rPr>
                <w:bCs/>
                <w:color w:val="auto"/>
              </w:rPr>
              <w:t>ГОСТ 7144</w:t>
            </w:r>
          </w:p>
          <w:p w14:paraId="61383448" w14:textId="77777777" w:rsidR="006F29FC" w:rsidRPr="006604FB" w:rsidRDefault="006F29FC" w:rsidP="006F29FC">
            <w:pPr>
              <w:autoSpaceDE w:val="0"/>
              <w:autoSpaceDN w:val="0"/>
              <w:adjustRightInd w:val="0"/>
              <w:ind w:left="-14" w:right="-57"/>
              <w:rPr>
                <w:bCs/>
                <w:color w:val="auto"/>
              </w:rPr>
            </w:pPr>
            <w:r w:rsidRPr="006604FB">
              <w:rPr>
                <w:bCs/>
                <w:color w:val="auto"/>
              </w:rPr>
              <w:t>ГОСТ 7403</w:t>
            </w:r>
          </w:p>
          <w:p w14:paraId="443A9AA7" w14:textId="77777777" w:rsidR="006F29FC" w:rsidRPr="006604FB" w:rsidRDefault="006F29FC" w:rsidP="006F29FC">
            <w:pPr>
              <w:autoSpaceDE w:val="0"/>
              <w:autoSpaceDN w:val="0"/>
              <w:adjustRightInd w:val="0"/>
              <w:ind w:left="-14" w:right="-57"/>
              <w:rPr>
                <w:bCs/>
                <w:color w:val="auto"/>
              </w:rPr>
            </w:pPr>
            <w:r w:rsidRPr="006604FB">
              <w:rPr>
                <w:bCs/>
                <w:color w:val="auto"/>
              </w:rPr>
              <w:t>ГОСТ 7452</w:t>
            </w:r>
          </w:p>
          <w:p w14:paraId="174BD31C" w14:textId="77777777" w:rsidR="006F29FC" w:rsidRPr="006604FB" w:rsidRDefault="006F29FC" w:rsidP="006F29FC">
            <w:pPr>
              <w:autoSpaceDE w:val="0"/>
              <w:autoSpaceDN w:val="0"/>
              <w:adjustRightInd w:val="0"/>
              <w:ind w:left="-14" w:right="-57"/>
              <w:rPr>
                <w:bCs/>
                <w:color w:val="auto"/>
              </w:rPr>
            </w:pPr>
            <w:r w:rsidRPr="006604FB">
              <w:rPr>
                <w:bCs/>
                <w:color w:val="auto"/>
              </w:rPr>
              <w:t>ГОСТ 7454</w:t>
            </w:r>
          </w:p>
          <w:p w14:paraId="52EE95DD" w14:textId="77777777" w:rsidR="006F29FC" w:rsidRPr="006604FB" w:rsidRDefault="006F29FC" w:rsidP="006F29FC">
            <w:pPr>
              <w:autoSpaceDE w:val="0"/>
              <w:autoSpaceDN w:val="0"/>
              <w:adjustRightInd w:val="0"/>
              <w:ind w:left="-14" w:right="-57"/>
              <w:rPr>
                <w:bCs/>
                <w:color w:val="auto"/>
              </w:rPr>
            </w:pPr>
            <w:r w:rsidRPr="006604FB">
              <w:rPr>
                <w:bCs/>
                <w:color w:val="auto"/>
              </w:rPr>
              <w:t>ГОСТ 7455</w:t>
            </w:r>
          </w:p>
          <w:p w14:paraId="25F81E12" w14:textId="77777777" w:rsidR="006F29FC" w:rsidRPr="006604FB" w:rsidRDefault="006F29FC" w:rsidP="006F29FC">
            <w:pPr>
              <w:autoSpaceDE w:val="0"/>
              <w:autoSpaceDN w:val="0"/>
              <w:adjustRightInd w:val="0"/>
              <w:ind w:left="-14" w:right="-57"/>
              <w:rPr>
                <w:bCs/>
                <w:color w:val="auto"/>
              </w:rPr>
            </w:pPr>
            <w:r w:rsidRPr="006604FB">
              <w:rPr>
                <w:bCs/>
                <w:color w:val="auto"/>
              </w:rPr>
              <w:t>ГОСТ 7457</w:t>
            </w:r>
          </w:p>
          <w:p w14:paraId="3AA669C3" w14:textId="0D20B71D" w:rsidR="006F29FC" w:rsidRPr="006604FB" w:rsidRDefault="006F29FC" w:rsidP="006F29FC">
            <w:pPr>
              <w:autoSpaceDE w:val="0"/>
              <w:autoSpaceDN w:val="0"/>
              <w:adjustRightInd w:val="0"/>
              <w:ind w:left="-14" w:right="-57"/>
              <w:rPr>
                <w:color w:val="auto"/>
              </w:rPr>
            </w:pPr>
            <w:r w:rsidRPr="006604FB">
              <w:rPr>
                <w:color w:val="auto"/>
              </w:rPr>
              <w:t>ГОСТ Р 51488</w:t>
            </w:r>
          </w:p>
          <w:p w14:paraId="1D3433C9" w14:textId="77777777" w:rsidR="006F29FC" w:rsidRPr="006604FB" w:rsidRDefault="006F29FC" w:rsidP="006F29FC">
            <w:pPr>
              <w:autoSpaceDE w:val="0"/>
              <w:autoSpaceDN w:val="0"/>
              <w:adjustRightInd w:val="0"/>
              <w:ind w:left="-14" w:right="-57"/>
              <w:rPr>
                <w:bCs/>
                <w:color w:val="auto"/>
              </w:rPr>
            </w:pPr>
            <w:r w:rsidRPr="006604FB">
              <w:rPr>
                <w:bCs/>
                <w:color w:val="auto"/>
              </w:rPr>
              <w:t>ГОСТ Р 51490</w:t>
            </w:r>
          </w:p>
          <w:p w14:paraId="76B3669B" w14:textId="6099E156" w:rsidR="006F29FC" w:rsidRPr="006604FB" w:rsidRDefault="006F29FC" w:rsidP="006F29FC">
            <w:pPr>
              <w:autoSpaceDE w:val="0"/>
              <w:autoSpaceDN w:val="0"/>
              <w:adjustRightInd w:val="0"/>
              <w:ind w:left="-14" w:right="-57"/>
              <w:rPr>
                <w:bCs/>
                <w:color w:val="auto"/>
              </w:rPr>
            </w:pPr>
            <w:r w:rsidRPr="006604FB">
              <w:rPr>
                <w:color w:val="auto"/>
              </w:rPr>
              <w:t>ГОСТ Р 51491</w:t>
            </w:r>
          </w:p>
          <w:p w14:paraId="5B74382D" w14:textId="77777777" w:rsidR="006F29FC" w:rsidRPr="006604FB" w:rsidRDefault="006F29FC" w:rsidP="006F29FC">
            <w:pPr>
              <w:autoSpaceDE w:val="0"/>
              <w:autoSpaceDN w:val="0"/>
              <w:adjustRightInd w:val="0"/>
              <w:ind w:left="-14" w:right="-57"/>
              <w:rPr>
                <w:bCs/>
                <w:color w:val="auto"/>
              </w:rPr>
            </w:pPr>
            <w:r w:rsidRPr="006604FB">
              <w:rPr>
                <w:bCs/>
                <w:color w:val="auto"/>
              </w:rPr>
              <w:t>ГОСТ Р 56418</w:t>
            </w:r>
          </w:p>
          <w:p w14:paraId="149BF788" w14:textId="77777777" w:rsidR="006F29FC" w:rsidRPr="006604FB" w:rsidRDefault="006F29FC" w:rsidP="006F29FC">
            <w:pPr>
              <w:autoSpaceDE w:val="0"/>
              <w:autoSpaceDN w:val="0"/>
              <w:adjustRightInd w:val="0"/>
              <w:ind w:left="-14" w:right="-57"/>
              <w:rPr>
                <w:bCs/>
                <w:color w:val="auto"/>
              </w:rPr>
            </w:pPr>
            <w:r w:rsidRPr="006604FB">
              <w:rPr>
                <w:color w:val="auto"/>
              </w:rPr>
              <w:t>ГОСТ Р 57191</w:t>
            </w:r>
          </w:p>
          <w:p w14:paraId="084A1AB6" w14:textId="3E73E670" w:rsidR="006F29FC" w:rsidRPr="006604FB" w:rsidRDefault="006F29FC" w:rsidP="006F29FC">
            <w:pPr>
              <w:autoSpaceDE w:val="0"/>
              <w:autoSpaceDN w:val="0"/>
              <w:adjustRightInd w:val="0"/>
              <w:ind w:left="-14" w:right="-57"/>
              <w:rPr>
                <w:bCs/>
                <w:color w:val="auto"/>
              </w:rPr>
            </w:pPr>
            <w:r w:rsidRPr="006604FB">
              <w:rPr>
                <w:bCs/>
                <w:color w:val="auto"/>
              </w:rPr>
              <w:t>СТ РК 2669</w:t>
            </w:r>
          </w:p>
        </w:tc>
        <w:tc>
          <w:tcPr>
            <w:tcW w:w="1455" w:type="dxa"/>
          </w:tcPr>
          <w:p w14:paraId="1DEF7077" w14:textId="77777777" w:rsidR="006F29FC" w:rsidRPr="006604FB" w:rsidRDefault="006F29FC" w:rsidP="006F29FC">
            <w:pPr>
              <w:autoSpaceDE w:val="0"/>
              <w:autoSpaceDN w:val="0"/>
              <w:adjustRightInd w:val="0"/>
              <w:rPr>
                <w:bCs/>
                <w:color w:val="auto"/>
              </w:rPr>
            </w:pPr>
            <w:r w:rsidRPr="006604FB">
              <w:rPr>
                <w:bCs/>
                <w:color w:val="auto"/>
              </w:rPr>
              <w:t>ТР ЕАЭС 040/2016</w:t>
            </w:r>
          </w:p>
        </w:tc>
      </w:tr>
      <w:tr w:rsidR="0004623D" w:rsidRPr="006604FB" w14:paraId="0B47FA53" w14:textId="77777777" w:rsidTr="00BA557D">
        <w:tc>
          <w:tcPr>
            <w:tcW w:w="668" w:type="dxa"/>
          </w:tcPr>
          <w:p w14:paraId="5788221C" w14:textId="4BF0B89C"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C9172C0" w14:textId="77777777" w:rsidR="006F29FC" w:rsidRPr="006604FB" w:rsidRDefault="006F29FC" w:rsidP="006F29FC">
            <w:pPr>
              <w:autoSpaceDE w:val="0"/>
              <w:autoSpaceDN w:val="0"/>
              <w:adjustRightInd w:val="0"/>
              <w:rPr>
                <w:bCs/>
                <w:color w:val="auto"/>
              </w:rPr>
            </w:pPr>
            <w:r w:rsidRPr="006604FB">
              <w:rPr>
                <w:bCs/>
                <w:color w:val="auto"/>
              </w:rPr>
              <w:t xml:space="preserve">Пресервы </w:t>
            </w:r>
          </w:p>
        </w:tc>
        <w:tc>
          <w:tcPr>
            <w:tcW w:w="2022" w:type="dxa"/>
            <w:gridSpan w:val="2"/>
          </w:tcPr>
          <w:p w14:paraId="12EBFCC8" w14:textId="77777777" w:rsidR="006F29FC" w:rsidRPr="006604FB" w:rsidRDefault="006F29FC" w:rsidP="006F29FC">
            <w:pPr>
              <w:autoSpaceDE w:val="0"/>
              <w:autoSpaceDN w:val="0"/>
              <w:adjustRightInd w:val="0"/>
              <w:rPr>
                <w:bCs/>
                <w:color w:val="auto"/>
              </w:rPr>
            </w:pPr>
            <w:r w:rsidRPr="006604FB">
              <w:rPr>
                <w:bCs/>
                <w:color w:val="auto"/>
              </w:rPr>
              <w:t>1604</w:t>
            </w:r>
          </w:p>
          <w:p w14:paraId="024D2DA5" w14:textId="77777777" w:rsidR="006F29FC" w:rsidRPr="006604FB" w:rsidRDefault="006F29FC" w:rsidP="006F29FC">
            <w:pPr>
              <w:autoSpaceDE w:val="0"/>
              <w:autoSpaceDN w:val="0"/>
              <w:adjustRightInd w:val="0"/>
              <w:rPr>
                <w:bCs/>
                <w:color w:val="auto"/>
              </w:rPr>
            </w:pPr>
            <w:r w:rsidRPr="006604FB">
              <w:rPr>
                <w:bCs/>
                <w:color w:val="auto"/>
              </w:rPr>
              <w:t>1605</w:t>
            </w:r>
          </w:p>
          <w:p w14:paraId="65DCD421" w14:textId="77777777" w:rsidR="006F29FC" w:rsidRPr="006604FB" w:rsidRDefault="006F29FC" w:rsidP="006F29FC">
            <w:pPr>
              <w:autoSpaceDE w:val="0"/>
              <w:autoSpaceDN w:val="0"/>
              <w:adjustRightInd w:val="0"/>
              <w:rPr>
                <w:bCs/>
                <w:color w:val="auto"/>
              </w:rPr>
            </w:pPr>
          </w:p>
        </w:tc>
        <w:tc>
          <w:tcPr>
            <w:tcW w:w="3535" w:type="dxa"/>
          </w:tcPr>
          <w:p w14:paraId="63C2D0E0"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43D41EE1"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p w14:paraId="2E4FA05A" w14:textId="77777777" w:rsidR="006F29FC" w:rsidRPr="006604FB" w:rsidRDefault="006F29FC" w:rsidP="006F29FC">
            <w:pPr>
              <w:autoSpaceDE w:val="0"/>
              <w:autoSpaceDN w:val="0"/>
              <w:adjustRightInd w:val="0"/>
              <w:ind w:left="-14" w:right="-57"/>
              <w:rPr>
                <w:bCs/>
                <w:color w:val="auto"/>
              </w:rPr>
            </w:pPr>
            <w:r w:rsidRPr="006604FB">
              <w:rPr>
                <w:bCs/>
                <w:color w:val="auto"/>
              </w:rPr>
              <w:t>ГОСТ 10979</w:t>
            </w:r>
          </w:p>
          <w:p w14:paraId="3FC77A6E" w14:textId="77777777" w:rsidR="006F29FC" w:rsidRPr="006604FB" w:rsidRDefault="006F29FC" w:rsidP="006F29FC">
            <w:pPr>
              <w:autoSpaceDE w:val="0"/>
              <w:autoSpaceDN w:val="0"/>
              <w:adjustRightInd w:val="0"/>
              <w:ind w:left="-14" w:right="-57"/>
              <w:rPr>
                <w:bCs/>
                <w:color w:val="auto"/>
              </w:rPr>
            </w:pPr>
            <w:r w:rsidRPr="006604FB">
              <w:rPr>
                <w:bCs/>
                <w:color w:val="auto"/>
              </w:rPr>
              <w:t>ГОСТ 19588</w:t>
            </w:r>
          </w:p>
          <w:p w14:paraId="62B0B0B7" w14:textId="77777777" w:rsidR="006F29FC" w:rsidRPr="006604FB" w:rsidRDefault="006F29FC" w:rsidP="006F29FC">
            <w:pPr>
              <w:autoSpaceDE w:val="0"/>
              <w:autoSpaceDN w:val="0"/>
              <w:adjustRightInd w:val="0"/>
              <w:ind w:left="-14" w:right="-57"/>
              <w:rPr>
                <w:bCs/>
                <w:color w:val="auto"/>
              </w:rPr>
            </w:pPr>
            <w:r w:rsidRPr="006604FB">
              <w:rPr>
                <w:bCs/>
                <w:color w:val="auto"/>
              </w:rPr>
              <w:t>ГОСТ 20056</w:t>
            </w:r>
          </w:p>
          <w:p w14:paraId="2F7845C2" w14:textId="77777777" w:rsidR="006F29FC" w:rsidRPr="006604FB" w:rsidRDefault="006F29FC" w:rsidP="006F29FC">
            <w:pPr>
              <w:autoSpaceDE w:val="0"/>
              <w:autoSpaceDN w:val="0"/>
              <w:adjustRightInd w:val="0"/>
              <w:ind w:left="-14" w:right="-57"/>
              <w:rPr>
                <w:bCs/>
                <w:color w:val="auto"/>
              </w:rPr>
            </w:pPr>
            <w:r w:rsidRPr="006604FB">
              <w:rPr>
                <w:bCs/>
                <w:color w:val="auto"/>
              </w:rPr>
              <w:t>ГОСТ 20546</w:t>
            </w:r>
          </w:p>
          <w:p w14:paraId="3418DED2" w14:textId="77777777" w:rsidR="006F29FC" w:rsidRPr="006604FB" w:rsidRDefault="006F29FC" w:rsidP="006F29FC">
            <w:pPr>
              <w:autoSpaceDE w:val="0"/>
              <w:autoSpaceDN w:val="0"/>
              <w:adjustRightInd w:val="0"/>
              <w:ind w:left="-14" w:right="-57"/>
              <w:rPr>
                <w:bCs/>
                <w:color w:val="auto"/>
              </w:rPr>
            </w:pPr>
            <w:r w:rsidRPr="006604FB">
              <w:rPr>
                <w:bCs/>
                <w:color w:val="auto"/>
              </w:rPr>
              <w:t>ГОСТ 33285</w:t>
            </w:r>
          </w:p>
          <w:p w14:paraId="3928F2BC" w14:textId="143EE7EF" w:rsidR="006F29FC" w:rsidRPr="006604FB" w:rsidRDefault="006F29FC" w:rsidP="006F29FC">
            <w:pPr>
              <w:autoSpaceDE w:val="0"/>
              <w:autoSpaceDN w:val="0"/>
              <w:adjustRightInd w:val="0"/>
              <w:ind w:left="-14" w:right="-57"/>
              <w:rPr>
                <w:bCs/>
                <w:color w:val="auto"/>
              </w:rPr>
            </w:pPr>
            <w:r w:rsidRPr="006604FB">
              <w:rPr>
                <w:bCs/>
                <w:color w:val="auto"/>
              </w:rPr>
              <w:t xml:space="preserve">ГОСТ 34063 </w:t>
            </w:r>
          </w:p>
          <w:p w14:paraId="72F4E4F8" w14:textId="77777777" w:rsidR="006F29FC" w:rsidRPr="006604FB" w:rsidRDefault="006F29FC" w:rsidP="006F29FC">
            <w:pPr>
              <w:autoSpaceDE w:val="0"/>
              <w:autoSpaceDN w:val="0"/>
              <w:adjustRightInd w:val="0"/>
              <w:ind w:left="-14" w:right="-57"/>
              <w:rPr>
                <w:color w:val="auto"/>
              </w:rPr>
            </w:pPr>
            <w:r w:rsidRPr="006604FB">
              <w:rPr>
                <w:color w:val="auto"/>
              </w:rPr>
              <w:t>ГОСТ 34064</w:t>
            </w:r>
          </w:p>
          <w:p w14:paraId="3800F3A8" w14:textId="77777777" w:rsidR="006F29FC" w:rsidRPr="006604FB" w:rsidRDefault="006F29FC" w:rsidP="006F29FC">
            <w:pPr>
              <w:autoSpaceDE w:val="0"/>
              <w:autoSpaceDN w:val="0"/>
              <w:adjustRightInd w:val="0"/>
              <w:ind w:left="-14" w:right="-57"/>
              <w:rPr>
                <w:color w:val="auto"/>
              </w:rPr>
            </w:pPr>
            <w:r w:rsidRPr="006604FB">
              <w:rPr>
                <w:color w:val="auto"/>
              </w:rPr>
              <w:t>ГОСТ 34185</w:t>
            </w:r>
          </w:p>
          <w:p w14:paraId="160275F2" w14:textId="77777777" w:rsidR="006F29FC" w:rsidRPr="006604FB" w:rsidRDefault="006F29FC" w:rsidP="006F29FC">
            <w:pPr>
              <w:autoSpaceDE w:val="0"/>
              <w:autoSpaceDN w:val="0"/>
              <w:adjustRightInd w:val="0"/>
              <w:ind w:left="-14" w:right="-57"/>
              <w:rPr>
                <w:color w:val="auto"/>
              </w:rPr>
            </w:pPr>
            <w:r w:rsidRPr="006604FB">
              <w:rPr>
                <w:color w:val="auto"/>
              </w:rPr>
              <w:t>ГОСТ 34187</w:t>
            </w:r>
          </w:p>
          <w:p w14:paraId="7773802E" w14:textId="77777777" w:rsidR="006F29FC" w:rsidRPr="006604FB" w:rsidRDefault="006F29FC" w:rsidP="006F29FC">
            <w:pPr>
              <w:autoSpaceDE w:val="0"/>
              <w:autoSpaceDN w:val="0"/>
              <w:adjustRightInd w:val="0"/>
              <w:ind w:left="-14" w:right="-57"/>
              <w:rPr>
                <w:color w:val="auto"/>
              </w:rPr>
            </w:pPr>
            <w:r w:rsidRPr="006604FB">
              <w:rPr>
                <w:color w:val="auto"/>
              </w:rPr>
              <w:t>ГОСТ 34188</w:t>
            </w:r>
          </w:p>
          <w:p w14:paraId="2509588D" w14:textId="77777777" w:rsidR="006F29FC" w:rsidRPr="006604FB" w:rsidRDefault="006F29FC" w:rsidP="006F29FC">
            <w:pPr>
              <w:autoSpaceDE w:val="0"/>
              <w:autoSpaceDN w:val="0"/>
              <w:adjustRightInd w:val="0"/>
              <w:ind w:left="-14" w:right="-57"/>
              <w:rPr>
                <w:bCs/>
                <w:color w:val="auto"/>
              </w:rPr>
            </w:pPr>
            <w:r w:rsidRPr="006604FB">
              <w:rPr>
                <w:bCs/>
                <w:color w:val="auto"/>
              </w:rPr>
              <w:t>ГОСТ 3945</w:t>
            </w:r>
          </w:p>
          <w:p w14:paraId="7296EC2A" w14:textId="77777777" w:rsidR="006F29FC" w:rsidRPr="006604FB" w:rsidRDefault="006F29FC" w:rsidP="006F29FC">
            <w:pPr>
              <w:autoSpaceDE w:val="0"/>
              <w:autoSpaceDN w:val="0"/>
              <w:adjustRightInd w:val="0"/>
              <w:ind w:left="-14" w:right="-57"/>
              <w:rPr>
                <w:bCs/>
                <w:color w:val="auto"/>
              </w:rPr>
            </w:pPr>
            <w:r w:rsidRPr="006604FB">
              <w:rPr>
                <w:bCs/>
                <w:color w:val="auto"/>
              </w:rPr>
              <w:t>ГОСТ 7453</w:t>
            </w:r>
          </w:p>
          <w:p w14:paraId="22EF0A62" w14:textId="77777777" w:rsidR="006F29FC" w:rsidRPr="006604FB" w:rsidRDefault="006F29FC" w:rsidP="006F29FC">
            <w:pPr>
              <w:autoSpaceDE w:val="0"/>
              <w:autoSpaceDN w:val="0"/>
              <w:adjustRightInd w:val="0"/>
              <w:ind w:left="-14" w:right="-57"/>
              <w:rPr>
                <w:bCs/>
                <w:color w:val="auto"/>
              </w:rPr>
            </w:pPr>
            <w:r w:rsidRPr="006604FB">
              <w:rPr>
                <w:bCs/>
                <w:color w:val="auto"/>
              </w:rPr>
              <w:t>ГОСТ 9862</w:t>
            </w:r>
          </w:p>
          <w:p w14:paraId="4A15D8D4" w14:textId="3C8AAF1A" w:rsidR="006F29FC" w:rsidRPr="006604FB" w:rsidRDefault="006F29FC" w:rsidP="006F29FC">
            <w:pPr>
              <w:autoSpaceDE w:val="0"/>
              <w:autoSpaceDN w:val="0"/>
              <w:adjustRightInd w:val="0"/>
              <w:ind w:left="-14" w:right="-57"/>
              <w:rPr>
                <w:bCs/>
                <w:color w:val="auto"/>
              </w:rPr>
            </w:pPr>
            <w:r w:rsidRPr="006604FB">
              <w:rPr>
                <w:bCs/>
                <w:color w:val="auto"/>
              </w:rPr>
              <w:t>ГОСТ Р 55948</w:t>
            </w:r>
          </w:p>
        </w:tc>
        <w:tc>
          <w:tcPr>
            <w:tcW w:w="1455" w:type="dxa"/>
          </w:tcPr>
          <w:p w14:paraId="04F8CFD7" w14:textId="77777777" w:rsidR="006F29FC" w:rsidRPr="006604FB" w:rsidRDefault="006F29FC" w:rsidP="006F29FC">
            <w:pPr>
              <w:autoSpaceDE w:val="0"/>
              <w:autoSpaceDN w:val="0"/>
              <w:adjustRightInd w:val="0"/>
              <w:rPr>
                <w:bCs/>
                <w:color w:val="auto"/>
              </w:rPr>
            </w:pPr>
            <w:r w:rsidRPr="006604FB">
              <w:rPr>
                <w:bCs/>
                <w:color w:val="auto"/>
              </w:rPr>
              <w:t xml:space="preserve">ТР ЕАЭС 040/2016 </w:t>
            </w:r>
          </w:p>
          <w:p w14:paraId="2C7043BA" w14:textId="77777777" w:rsidR="006F29FC" w:rsidRPr="006604FB" w:rsidRDefault="006F29FC" w:rsidP="006F29FC">
            <w:pPr>
              <w:autoSpaceDE w:val="0"/>
              <w:autoSpaceDN w:val="0"/>
              <w:adjustRightInd w:val="0"/>
              <w:rPr>
                <w:bCs/>
                <w:color w:val="auto"/>
              </w:rPr>
            </w:pPr>
          </w:p>
          <w:p w14:paraId="462D4700" w14:textId="77777777" w:rsidR="006F29FC" w:rsidRPr="006604FB" w:rsidRDefault="006F29FC" w:rsidP="006F29FC">
            <w:pPr>
              <w:autoSpaceDE w:val="0"/>
              <w:autoSpaceDN w:val="0"/>
              <w:adjustRightInd w:val="0"/>
              <w:rPr>
                <w:bCs/>
                <w:color w:val="auto"/>
              </w:rPr>
            </w:pPr>
          </w:p>
          <w:p w14:paraId="54CF5741" w14:textId="77777777" w:rsidR="006F29FC" w:rsidRPr="006604FB" w:rsidRDefault="006F29FC" w:rsidP="006F29FC">
            <w:pPr>
              <w:autoSpaceDE w:val="0"/>
              <w:autoSpaceDN w:val="0"/>
              <w:adjustRightInd w:val="0"/>
              <w:rPr>
                <w:bCs/>
                <w:color w:val="auto"/>
              </w:rPr>
            </w:pPr>
          </w:p>
          <w:p w14:paraId="60A0B3DA" w14:textId="77777777" w:rsidR="006F29FC" w:rsidRPr="006604FB" w:rsidRDefault="006F29FC" w:rsidP="006F29FC">
            <w:pPr>
              <w:autoSpaceDE w:val="0"/>
              <w:autoSpaceDN w:val="0"/>
              <w:adjustRightInd w:val="0"/>
              <w:rPr>
                <w:bCs/>
                <w:color w:val="auto"/>
              </w:rPr>
            </w:pPr>
          </w:p>
          <w:p w14:paraId="4FC7F77A" w14:textId="77777777" w:rsidR="006F29FC" w:rsidRPr="006604FB" w:rsidRDefault="006F29FC" w:rsidP="006F29FC">
            <w:pPr>
              <w:autoSpaceDE w:val="0"/>
              <w:autoSpaceDN w:val="0"/>
              <w:adjustRightInd w:val="0"/>
              <w:rPr>
                <w:bCs/>
                <w:color w:val="auto"/>
              </w:rPr>
            </w:pPr>
          </w:p>
          <w:p w14:paraId="432C0852" w14:textId="3AB01BB7" w:rsidR="006F29FC" w:rsidRPr="006604FB" w:rsidRDefault="006F29FC" w:rsidP="006F29FC">
            <w:pPr>
              <w:autoSpaceDE w:val="0"/>
              <w:autoSpaceDN w:val="0"/>
              <w:adjustRightInd w:val="0"/>
              <w:rPr>
                <w:bCs/>
                <w:color w:val="auto"/>
              </w:rPr>
            </w:pPr>
          </w:p>
        </w:tc>
      </w:tr>
      <w:tr w:rsidR="0004623D" w:rsidRPr="006604FB" w14:paraId="546B0634" w14:textId="77777777" w:rsidTr="00BA557D">
        <w:tc>
          <w:tcPr>
            <w:tcW w:w="668" w:type="dxa"/>
          </w:tcPr>
          <w:p w14:paraId="635AEF08" w14:textId="6CE7074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F81DEE7" w14:textId="4EF41BB3" w:rsidR="006F29FC" w:rsidRPr="006604FB" w:rsidRDefault="006F29FC" w:rsidP="006F29FC">
            <w:pPr>
              <w:autoSpaceDE w:val="0"/>
              <w:autoSpaceDN w:val="0"/>
              <w:adjustRightInd w:val="0"/>
              <w:rPr>
                <w:bCs/>
                <w:color w:val="auto"/>
              </w:rPr>
            </w:pPr>
            <w:r w:rsidRPr="006604FB">
              <w:rPr>
                <w:bCs/>
                <w:color w:val="auto"/>
              </w:rPr>
              <w:t>Икра рыбы, икра-зерно</w:t>
            </w:r>
          </w:p>
          <w:p w14:paraId="34513DE7" w14:textId="77777777" w:rsidR="006F29FC" w:rsidRPr="006604FB" w:rsidRDefault="006F29FC" w:rsidP="006F29FC">
            <w:pPr>
              <w:autoSpaceDE w:val="0"/>
              <w:autoSpaceDN w:val="0"/>
              <w:adjustRightInd w:val="0"/>
              <w:rPr>
                <w:bCs/>
                <w:color w:val="auto"/>
              </w:rPr>
            </w:pPr>
          </w:p>
        </w:tc>
        <w:tc>
          <w:tcPr>
            <w:tcW w:w="2022" w:type="dxa"/>
            <w:gridSpan w:val="2"/>
          </w:tcPr>
          <w:p w14:paraId="2BC095AB" w14:textId="77777777" w:rsidR="006F29FC" w:rsidRPr="006604FB" w:rsidRDefault="006F29FC" w:rsidP="006F29FC">
            <w:pPr>
              <w:autoSpaceDE w:val="0"/>
              <w:autoSpaceDN w:val="0"/>
              <w:adjustRightInd w:val="0"/>
              <w:rPr>
                <w:bCs/>
                <w:color w:val="auto"/>
              </w:rPr>
            </w:pPr>
            <w:r w:rsidRPr="006604FB">
              <w:rPr>
                <w:bCs/>
                <w:color w:val="auto"/>
              </w:rPr>
              <w:t>1604</w:t>
            </w:r>
          </w:p>
          <w:p w14:paraId="163A974B" w14:textId="77777777" w:rsidR="006F29FC" w:rsidRPr="006604FB" w:rsidRDefault="006F29FC" w:rsidP="006F29FC">
            <w:pPr>
              <w:autoSpaceDE w:val="0"/>
              <w:autoSpaceDN w:val="0"/>
              <w:adjustRightInd w:val="0"/>
              <w:rPr>
                <w:bCs/>
                <w:color w:val="auto"/>
              </w:rPr>
            </w:pPr>
          </w:p>
        </w:tc>
        <w:tc>
          <w:tcPr>
            <w:tcW w:w="3535" w:type="dxa"/>
          </w:tcPr>
          <w:p w14:paraId="60CAC760"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5E4F9161"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p w14:paraId="2D891879" w14:textId="444E7829" w:rsidR="006F29FC" w:rsidRPr="006604FB" w:rsidRDefault="006F29FC" w:rsidP="006F29FC">
            <w:pPr>
              <w:autoSpaceDE w:val="0"/>
              <w:autoSpaceDN w:val="0"/>
              <w:adjustRightInd w:val="0"/>
              <w:ind w:left="-14" w:right="-57"/>
              <w:rPr>
                <w:bCs/>
                <w:color w:val="auto"/>
              </w:rPr>
            </w:pPr>
            <w:r w:rsidRPr="006604FB">
              <w:rPr>
                <w:bCs/>
                <w:color w:val="auto"/>
              </w:rPr>
              <w:t>ГОСТ 1573</w:t>
            </w:r>
          </w:p>
          <w:p w14:paraId="7F7C9273" w14:textId="5D4A8132" w:rsidR="006F29FC" w:rsidRPr="006604FB" w:rsidRDefault="006F29FC" w:rsidP="006F29FC">
            <w:pPr>
              <w:autoSpaceDE w:val="0"/>
              <w:autoSpaceDN w:val="0"/>
              <w:adjustRightInd w:val="0"/>
              <w:ind w:left="-14" w:right="-57"/>
              <w:rPr>
                <w:bCs/>
                <w:color w:val="auto"/>
              </w:rPr>
            </w:pPr>
            <w:r w:rsidRPr="006604FB">
              <w:rPr>
                <w:bCs/>
                <w:color w:val="auto"/>
              </w:rPr>
              <w:t>ГОСТ 1629</w:t>
            </w:r>
          </w:p>
          <w:p w14:paraId="690B4454" w14:textId="7A8FE73E" w:rsidR="006F29FC" w:rsidRPr="006604FB" w:rsidRDefault="006F29FC" w:rsidP="006F29FC">
            <w:pPr>
              <w:autoSpaceDE w:val="0"/>
              <w:autoSpaceDN w:val="0"/>
              <w:adjustRightInd w:val="0"/>
              <w:ind w:left="-14" w:right="-57"/>
              <w:rPr>
                <w:bCs/>
                <w:color w:val="auto"/>
              </w:rPr>
            </w:pPr>
            <w:r w:rsidRPr="006604FB">
              <w:rPr>
                <w:bCs/>
                <w:color w:val="auto"/>
              </w:rPr>
              <w:t>ГОСТ 6052</w:t>
            </w:r>
          </w:p>
          <w:p w14:paraId="704942C6" w14:textId="10A5AAD6" w:rsidR="006F29FC" w:rsidRPr="006604FB" w:rsidRDefault="006F29FC" w:rsidP="006F29FC">
            <w:pPr>
              <w:autoSpaceDE w:val="0"/>
              <w:autoSpaceDN w:val="0"/>
              <w:adjustRightInd w:val="0"/>
              <w:ind w:left="-14" w:right="-57"/>
              <w:rPr>
                <w:bCs/>
                <w:color w:val="auto"/>
              </w:rPr>
            </w:pPr>
            <w:r w:rsidRPr="006604FB">
              <w:rPr>
                <w:bCs/>
                <w:color w:val="auto"/>
              </w:rPr>
              <w:t>ГОСТ 7368</w:t>
            </w:r>
          </w:p>
          <w:p w14:paraId="45939439" w14:textId="0CB7CD5E" w:rsidR="006F29FC" w:rsidRPr="006604FB" w:rsidRDefault="006F29FC" w:rsidP="006F29FC">
            <w:pPr>
              <w:autoSpaceDE w:val="0"/>
              <w:autoSpaceDN w:val="0"/>
              <w:adjustRightInd w:val="0"/>
              <w:ind w:left="-14" w:right="-57"/>
              <w:rPr>
                <w:bCs/>
                <w:color w:val="auto"/>
              </w:rPr>
            </w:pPr>
            <w:r w:rsidRPr="006604FB">
              <w:rPr>
                <w:bCs/>
                <w:color w:val="auto"/>
              </w:rPr>
              <w:t>ГОСТ 7442</w:t>
            </w:r>
          </w:p>
          <w:p w14:paraId="49AA36EF" w14:textId="7848FAC1" w:rsidR="006F29FC" w:rsidRPr="006604FB" w:rsidRDefault="006F29FC" w:rsidP="006F29FC">
            <w:pPr>
              <w:autoSpaceDE w:val="0"/>
              <w:autoSpaceDN w:val="0"/>
              <w:adjustRightInd w:val="0"/>
              <w:ind w:left="-14" w:right="-57"/>
              <w:rPr>
                <w:bCs/>
                <w:color w:val="auto"/>
              </w:rPr>
            </w:pPr>
            <w:r w:rsidRPr="006604FB">
              <w:rPr>
                <w:bCs/>
                <w:color w:val="auto"/>
              </w:rPr>
              <w:t>ГОСТ 18173</w:t>
            </w:r>
          </w:p>
          <w:p w14:paraId="220A3BB4" w14:textId="09B5C120" w:rsidR="006F29FC" w:rsidRPr="006604FB" w:rsidRDefault="006F29FC" w:rsidP="006F29FC">
            <w:pPr>
              <w:autoSpaceDE w:val="0"/>
              <w:autoSpaceDN w:val="0"/>
              <w:adjustRightInd w:val="0"/>
              <w:ind w:left="-14" w:right="-57"/>
              <w:rPr>
                <w:bCs/>
                <w:color w:val="auto"/>
              </w:rPr>
            </w:pPr>
            <w:r w:rsidRPr="006604FB">
              <w:rPr>
                <w:bCs/>
                <w:color w:val="auto"/>
              </w:rPr>
              <w:t>ГОСТ 20352</w:t>
            </w:r>
          </w:p>
          <w:p w14:paraId="7DA129CD" w14:textId="581B3BBF" w:rsidR="006F29FC" w:rsidRPr="006604FB" w:rsidRDefault="006F29FC" w:rsidP="006F29FC">
            <w:pPr>
              <w:autoSpaceDE w:val="0"/>
              <w:autoSpaceDN w:val="0"/>
              <w:adjustRightInd w:val="0"/>
              <w:ind w:left="-14" w:right="-57"/>
              <w:rPr>
                <w:bCs/>
                <w:color w:val="auto"/>
              </w:rPr>
            </w:pPr>
            <w:r w:rsidRPr="006604FB">
              <w:rPr>
                <w:bCs/>
                <w:color w:val="auto"/>
              </w:rPr>
              <w:t>ГОСТ 31793</w:t>
            </w:r>
          </w:p>
          <w:p w14:paraId="2ACD8D44" w14:textId="6D4673AA" w:rsidR="006F29FC" w:rsidRPr="006604FB" w:rsidRDefault="006F29FC" w:rsidP="006F29FC">
            <w:pPr>
              <w:autoSpaceDE w:val="0"/>
              <w:autoSpaceDN w:val="0"/>
              <w:adjustRightInd w:val="0"/>
              <w:ind w:left="-14" w:right="-57"/>
              <w:rPr>
                <w:bCs/>
                <w:color w:val="auto"/>
              </w:rPr>
            </w:pPr>
            <w:r w:rsidRPr="006604FB">
              <w:rPr>
                <w:bCs/>
                <w:color w:val="auto"/>
              </w:rPr>
              <w:t>ГОСТ 31794</w:t>
            </w:r>
          </w:p>
          <w:p w14:paraId="2AB143D8" w14:textId="46E676BE" w:rsidR="006F29FC" w:rsidRPr="006604FB" w:rsidRDefault="006F29FC" w:rsidP="006F29FC">
            <w:pPr>
              <w:autoSpaceDE w:val="0"/>
              <w:autoSpaceDN w:val="0"/>
              <w:adjustRightInd w:val="0"/>
              <w:ind w:left="-14" w:right="-57"/>
              <w:rPr>
                <w:bCs/>
                <w:color w:val="auto"/>
              </w:rPr>
            </w:pPr>
            <w:r w:rsidRPr="006604FB">
              <w:rPr>
                <w:bCs/>
                <w:color w:val="auto"/>
              </w:rPr>
              <w:t>ГОСТ 32003</w:t>
            </w:r>
          </w:p>
          <w:p w14:paraId="6D847CA6" w14:textId="753C8227" w:rsidR="006F29FC" w:rsidRPr="006604FB" w:rsidRDefault="006F29FC" w:rsidP="006F29FC">
            <w:pPr>
              <w:autoSpaceDE w:val="0"/>
              <w:autoSpaceDN w:val="0"/>
              <w:adjustRightInd w:val="0"/>
              <w:ind w:left="-14" w:right="-57"/>
              <w:rPr>
                <w:bCs/>
                <w:color w:val="auto"/>
              </w:rPr>
            </w:pPr>
            <w:r w:rsidRPr="006604FB">
              <w:rPr>
                <w:bCs/>
                <w:color w:val="auto"/>
              </w:rPr>
              <w:t>ГОСТ Р 53957</w:t>
            </w:r>
          </w:p>
          <w:p w14:paraId="0EAEDB94" w14:textId="726E8477" w:rsidR="006F29FC" w:rsidRPr="006604FB" w:rsidRDefault="006F29FC" w:rsidP="006F29FC">
            <w:pPr>
              <w:autoSpaceDE w:val="0"/>
              <w:autoSpaceDN w:val="0"/>
              <w:adjustRightInd w:val="0"/>
              <w:ind w:left="-14" w:right="-57"/>
              <w:rPr>
                <w:bCs/>
                <w:color w:val="auto"/>
              </w:rPr>
            </w:pPr>
            <w:r w:rsidRPr="006604FB">
              <w:rPr>
                <w:bCs/>
                <w:color w:val="auto"/>
              </w:rPr>
              <w:t>ГОСТ Р 55486</w:t>
            </w:r>
          </w:p>
        </w:tc>
        <w:tc>
          <w:tcPr>
            <w:tcW w:w="1455" w:type="dxa"/>
          </w:tcPr>
          <w:p w14:paraId="652A6633" w14:textId="77777777" w:rsidR="006F29FC" w:rsidRPr="006604FB" w:rsidRDefault="006F29FC" w:rsidP="006F29FC">
            <w:pPr>
              <w:autoSpaceDE w:val="0"/>
              <w:autoSpaceDN w:val="0"/>
              <w:adjustRightInd w:val="0"/>
              <w:rPr>
                <w:bCs/>
                <w:color w:val="auto"/>
              </w:rPr>
            </w:pPr>
            <w:r w:rsidRPr="006604FB">
              <w:rPr>
                <w:bCs/>
                <w:color w:val="auto"/>
              </w:rPr>
              <w:t>ТР ЕАЭС 040/2016</w:t>
            </w:r>
          </w:p>
          <w:p w14:paraId="269F9D87" w14:textId="77777777" w:rsidR="006F29FC" w:rsidRPr="006604FB" w:rsidRDefault="006F29FC" w:rsidP="006F29FC">
            <w:pPr>
              <w:autoSpaceDE w:val="0"/>
              <w:autoSpaceDN w:val="0"/>
              <w:adjustRightInd w:val="0"/>
              <w:rPr>
                <w:bCs/>
                <w:color w:val="auto"/>
              </w:rPr>
            </w:pPr>
          </w:p>
        </w:tc>
      </w:tr>
      <w:tr w:rsidR="0004623D" w:rsidRPr="006604FB" w14:paraId="44822E18" w14:textId="77777777" w:rsidTr="00BA557D">
        <w:tc>
          <w:tcPr>
            <w:tcW w:w="668" w:type="dxa"/>
          </w:tcPr>
          <w:p w14:paraId="28D9E1A4" w14:textId="760ED0A8"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49B227DF" w14:textId="77777777" w:rsidR="006F29FC" w:rsidRPr="006604FB" w:rsidRDefault="006F29FC" w:rsidP="006F29FC">
            <w:pPr>
              <w:autoSpaceDE w:val="0"/>
              <w:autoSpaceDN w:val="0"/>
              <w:adjustRightInd w:val="0"/>
              <w:rPr>
                <w:bCs/>
                <w:color w:val="auto"/>
              </w:rPr>
            </w:pPr>
            <w:r w:rsidRPr="006604FB">
              <w:rPr>
                <w:bCs/>
                <w:color w:val="auto"/>
              </w:rPr>
              <w:t>Икорное рыбное изделие</w:t>
            </w:r>
          </w:p>
        </w:tc>
        <w:tc>
          <w:tcPr>
            <w:tcW w:w="2022" w:type="dxa"/>
            <w:gridSpan w:val="2"/>
          </w:tcPr>
          <w:p w14:paraId="52B060F0" w14:textId="77777777" w:rsidR="006F29FC" w:rsidRPr="006604FB" w:rsidRDefault="006F29FC" w:rsidP="006F29FC">
            <w:pPr>
              <w:autoSpaceDE w:val="0"/>
              <w:autoSpaceDN w:val="0"/>
              <w:adjustRightInd w:val="0"/>
              <w:rPr>
                <w:bCs/>
                <w:color w:val="auto"/>
              </w:rPr>
            </w:pPr>
            <w:r w:rsidRPr="006604FB">
              <w:rPr>
                <w:bCs/>
                <w:color w:val="auto"/>
              </w:rPr>
              <w:t>1604</w:t>
            </w:r>
          </w:p>
          <w:p w14:paraId="5383C99A" w14:textId="77777777" w:rsidR="006F29FC" w:rsidRPr="006604FB" w:rsidRDefault="006F29FC" w:rsidP="006F29FC">
            <w:pPr>
              <w:autoSpaceDE w:val="0"/>
              <w:autoSpaceDN w:val="0"/>
              <w:adjustRightInd w:val="0"/>
              <w:rPr>
                <w:bCs/>
                <w:color w:val="auto"/>
              </w:rPr>
            </w:pPr>
            <w:r w:rsidRPr="006604FB">
              <w:rPr>
                <w:bCs/>
                <w:color w:val="auto"/>
              </w:rPr>
              <w:t>1605</w:t>
            </w:r>
          </w:p>
          <w:p w14:paraId="01DA00CD" w14:textId="77777777" w:rsidR="006F29FC" w:rsidRPr="006604FB" w:rsidRDefault="006F29FC" w:rsidP="006F29FC">
            <w:pPr>
              <w:autoSpaceDE w:val="0"/>
              <w:autoSpaceDN w:val="0"/>
              <w:adjustRightInd w:val="0"/>
              <w:rPr>
                <w:bCs/>
                <w:color w:val="auto"/>
              </w:rPr>
            </w:pPr>
            <w:r w:rsidRPr="006604FB">
              <w:rPr>
                <w:bCs/>
                <w:color w:val="auto"/>
              </w:rPr>
              <w:t>2106</w:t>
            </w:r>
          </w:p>
        </w:tc>
        <w:tc>
          <w:tcPr>
            <w:tcW w:w="3535" w:type="dxa"/>
          </w:tcPr>
          <w:p w14:paraId="235D6282"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5098EB3F"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tc>
        <w:tc>
          <w:tcPr>
            <w:tcW w:w="1455" w:type="dxa"/>
          </w:tcPr>
          <w:p w14:paraId="1585AE73" w14:textId="77777777" w:rsidR="006F29FC" w:rsidRPr="006604FB" w:rsidRDefault="006F29FC" w:rsidP="006F29FC">
            <w:pPr>
              <w:autoSpaceDE w:val="0"/>
              <w:autoSpaceDN w:val="0"/>
              <w:adjustRightInd w:val="0"/>
              <w:rPr>
                <w:bCs/>
                <w:color w:val="auto"/>
              </w:rPr>
            </w:pPr>
            <w:r w:rsidRPr="006604FB">
              <w:rPr>
                <w:bCs/>
                <w:color w:val="auto"/>
              </w:rPr>
              <w:t>ТР ЕАЭС 040/2016</w:t>
            </w:r>
          </w:p>
        </w:tc>
      </w:tr>
      <w:tr w:rsidR="0004623D" w:rsidRPr="006604FB" w14:paraId="72AA1D40" w14:textId="77777777" w:rsidTr="00BA557D">
        <w:tc>
          <w:tcPr>
            <w:tcW w:w="668" w:type="dxa"/>
          </w:tcPr>
          <w:p w14:paraId="512F3106" w14:textId="3167C122"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A789903" w14:textId="77777777" w:rsidR="006F29FC" w:rsidRPr="006604FB" w:rsidRDefault="006F29FC" w:rsidP="006F29FC">
            <w:pPr>
              <w:autoSpaceDE w:val="0"/>
              <w:autoSpaceDN w:val="0"/>
              <w:adjustRightInd w:val="0"/>
              <w:rPr>
                <w:bCs/>
                <w:color w:val="auto"/>
              </w:rPr>
            </w:pPr>
            <w:r w:rsidRPr="006604FB">
              <w:rPr>
                <w:bCs/>
                <w:color w:val="auto"/>
              </w:rPr>
              <w:t>Жир пищевой из рыбы, водных беспозвоночных и водных млекопитающих</w:t>
            </w:r>
          </w:p>
        </w:tc>
        <w:tc>
          <w:tcPr>
            <w:tcW w:w="2022" w:type="dxa"/>
            <w:gridSpan w:val="2"/>
          </w:tcPr>
          <w:p w14:paraId="1F92B5CC" w14:textId="77777777" w:rsidR="006F29FC" w:rsidRPr="006604FB" w:rsidRDefault="006F29FC" w:rsidP="006F29FC">
            <w:pPr>
              <w:autoSpaceDE w:val="0"/>
              <w:autoSpaceDN w:val="0"/>
              <w:adjustRightInd w:val="0"/>
              <w:rPr>
                <w:bCs/>
                <w:color w:val="auto"/>
              </w:rPr>
            </w:pPr>
            <w:r w:rsidRPr="006604FB">
              <w:rPr>
                <w:bCs/>
                <w:color w:val="auto"/>
              </w:rPr>
              <w:t>1504</w:t>
            </w:r>
          </w:p>
        </w:tc>
        <w:tc>
          <w:tcPr>
            <w:tcW w:w="3535" w:type="dxa"/>
          </w:tcPr>
          <w:p w14:paraId="5A55254E"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0F850525"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p w14:paraId="7D230DD1" w14:textId="76450C57" w:rsidR="006F29FC" w:rsidRPr="006604FB" w:rsidRDefault="006F29FC" w:rsidP="006F29FC">
            <w:pPr>
              <w:autoSpaceDE w:val="0"/>
              <w:autoSpaceDN w:val="0"/>
              <w:adjustRightInd w:val="0"/>
              <w:ind w:left="-14" w:right="-57"/>
              <w:rPr>
                <w:bCs/>
                <w:color w:val="auto"/>
              </w:rPr>
            </w:pPr>
            <w:r w:rsidRPr="006604FB">
              <w:rPr>
                <w:bCs/>
                <w:color w:val="auto"/>
              </w:rPr>
              <w:t>ГОСТ 1304</w:t>
            </w:r>
          </w:p>
          <w:p w14:paraId="44D5FFAA" w14:textId="1968BAC7" w:rsidR="006F29FC" w:rsidRPr="006604FB" w:rsidRDefault="006F29FC" w:rsidP="006F29FC">
            <w:pPr>
              <w:autoSpaceDE w:val="0"/>
              <w:autoSpaceDN w:val="0"/>
              <w:adjustRightInd w:val="0"/>
              <w:ind w:left="-14" w:right="-57"/>
              <w:rPr>
                <w:bCs/>
                <w:color w:val="auto"/>
              </w:rPr>
            </w:pPr>
            <w:r w:rsidRPr="006604FB">
              <w:rPr>
                <w:bCs/>
                <w:color w:val="auto"/>
              </w:rPr>
              <w:t>ГОСТ 8714</w:t>
            </w:r>
          </w:p>
        </w:tc>
        <w:tc>
          <w:tcPr>
            <w:tcW w:w="1455" w:type="dxa"/>
          </w:tcPr>
          <w:p w14:paraId="60BDF698" w14:textId="77777777" w:rsidR="006F29FC" w:rsidRPr="006604FB" w:rsidRDefault="006F29FC" w:rsidP="006F29FC">
            <w:pPr>
              <w:autoSpaceDE w:val="0"/>
              <w:autoSpaceDN w:val="0"/>
              <w:adjustRightInd w:val="0"/>
              <w:rPr>
                <w:bCs/>
                <w:color w:val="auto"/>
              </w:rPr>
            </w:pPr>
            <w:r w:rsidRPr="006604FB">
              <w:rPr>
                <w:bCs/>
                <w:color w:val="auto"/>
              </w:rPr>
              <w:t>ТР ЕАЭС 040/2016</w:t>
            </w:r>
          </w:p>
        </w:tc>
      </w:tr>
      <w:tr w:rsidR="0004623D" w:rsidRPr="006604FB" w14:paraId="0E673005" w14:textId="77777777" w:rsidTr="00BA557D">
        <w:tc>
          <w:tcPr>
            <w:tcW w:w="668" w:type="dxa"/>
          </w:tcPr>
          <w:p w14:paraId="03312002" w14:textId="7468F1D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0EA594AB" w14:textId="77777777" w:rsidR="006F29FC" w:rsidRPr="006604FB" w:rsidRDefault="006F29FC" w:rsidP="006F29FC">
            <w:pPr>
              <w:autoSpaceDE w:val="0"/>
              <w:autoSpaceDN w:val="0"/>
              <w:adjustRightInd w:val="0"/>
              <w:rPr>
                <w:bCs/>
                <w:color w:val="auto"/>
              </w:rPr>
            </w:pPr>
            <w:r w:rsidRPr="006604FB">
              <w:rPr>
                <w:bCs/>
                <w:color w:val="auto"/>
              </w:rPr>
              <w:t>Гидролизат из пищевой рыбной продукции</w:t>
            </w:r>
          </w:p>
        </w:tc>
        <w:tc>
          <w:tcPr>
            <w:tcW w:w="2022" w:type="dxa"/>
            <w:gridSpan w:val="2"/>
          </w:tcPr>
          <w:p w14:paraId="0145107C" w14:textId="77777777" w:rsidR="006F29FC" w:rsidRPr="006604FB" w:rsidRDefault="006F29FC" w:rsidP="006F29FC">
            <w:pPr>
              <w:autoSpaceDE w:val="0"/>
              <w:autoSpaceDN w:val="0"/>
              <w:adjustRightInd w:val="0"/>
              <w:rPr>
                <w:bCs/>
                <w:color w:val="auto"/>
              </w:rPr>
            </w:pPr>
            <w:r w:rsidRPr="006604FB">
              <w:rPr>
                <w:bCs/>
                <w:color w:val="auto"/>
              </w:rPr>
              <w:t>1603 00</w:t>
            </w:r>
          </w:p>
        </w:tc>
        <w:tc>
          <w:tcPr>
            <w:tcW w:w="3535" w:type="dxa"/>
          </w:tcPr>
          <w:p w14:paraId="51961D8B"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06F835B1" w14:textId="77777777" w:rsidR="006F29FC" w:rsidRPr="006604FB" w:rsidRDefault="006F29FC" w:rsidP="006F29FC">
            <w:pPr>
              <w:autoSpaceDE w:val="0"/>
              <w:autoSpaceDN w:val="0"/>
              <w:adjustRightInd w:val="0"/>
              <w:ind w:left="-14" w:right="-57"/>
              <w:rPr>
                <w:bCs/>
                <w:color w:val="auto"/>
              </w:rPr>
            </w:pPr>
            <w:r w:rsidRPr="006604FB">
              <w:rPr>
                <w:bCs/>
                <w:color w:val="auto"/>
              </w:rPr>
              <w:t>ТР ТС 021/2011</w:t>
            </w:r>
          </w:p>
        </w:tc>
        <w:tc>
          <w:tcPr>
            <w:tcW w:w="1455" w:type="dxa"/>
          </w:tcPr>
          <w:p w14:paraId="7B307E38" w14:textId="77777777" w:rsidR="006F29FC" w:rsidRPr="006604FB" w:rsidRDefault="006F29FC" w:rsidP="006F29FC">
            <w:pPr>
              <w:autoSpaceDE w:val="0"/>
              <w:autoSpaceDN w:val="0"/>
              <w:adjustRightInd w:val="0"/>
              <w:rPr>
                <w:bCs/>
                <w:color w:val="auto"/>
              </w:rPr>
            </w:pPr>
            <w:r w:rsidRPr="006604FB">
              <w:rPr>
                <w:bCs/>
                <w:color w:val="auto"/>
              </w:rPr>
              <w:t>ТР ЕАЭС 040/2016</w:t>
            </w:r>
          </w:p>
        </w:tc>
      </w:tr>
      <w:tr w:rsidR="0004623D" w:rsidRPr="006604FB" w14:paraId="3C080E20" w14:textId="77777777" w:rsidTr="00BA557D">
        <w:tc>
          <w:tcPr>
            <w:tcW w:w="668" w:type="dxa"/>
          </w:tcPr>
          <w:p w14:paraId="27A9E518" w14:textId="7911CF2A"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3BC682D1" w14:textId="77777777" w:rsidR="006F29FC" w:rsidRPr="006604FB" w:rsidRDefault="006F29FC" w:rsidP="006F29FC">
            <w:pPr>
              <w:autoSpaceDE w:val="0"/>
              <w:autoSpaceDN w:val="0"/>
              <w:adjustRightInd w:val="0"/>
              <w:rPr>
                <w:bCs/>
                <w:color w:val="auto"/>
              </w:rPr>
            </w:pPr>
            <w:r w:rsidRPr="006604FB">
              <w:rPr>
                <w:bCs/>
                <w:color w:val="auto"/>
              </w:rPr>
              <w:t>Имитированная пищевая рыбная продукция</w:t>
            </w:r>
          </w:p>
        </w:tc>
        <w:tc>
          <w:tcPr>
            <w:tcW w:w="2022" w:type="dxa"/>
            <w:gridSpan w:val="2"/>
          </w:tcPr>
          <w:p w14:paraId="49954F23" w14:textId="77777777" w:rsidR="006F29FC" w:rsidRPr="006604FB" w:rsidRDefault="006F29FC" w:rsidP="006F29FC">
            <w:pPr>
              <w:autoSpaceDE w:val="0"/>
              <w:autoSpaceDN w:val="0"/>
              <w:adjustRightInd w:val="0"/>
              <w:rPr>
                <w:bCs/>
                <w:color w:val="auto"/>
              </w:rPr>
            </w:pPr>
            <w:r w:rsidRPr="006604FB">
              <w:rPr>
                <w:bCs/>
                <w:color w:val="auto"/>
              </w:rPr>
              <w:t>2106</w:t>
            </w:r>
          </w:p>
          <w:p w14:paraId="0009C8F0" w14:textId="77777777" w:rsidR="006F29FC" w:rsidRPr="006604FB" w:rsidRDefault="006F29FC" w:rsidP="006F29FC">
            <w:pPr>
              <w:autoSpaceDE w:val="0"/>
              <w:autoSpaceDN w:val="0"/>
              <w:adjustRightInd w:val="0"/>
              <w:rPr>
                <w:bCs/>
                <w:color w:val="auto"/>
              </w:rPr>
            </w:pPr>
          </w:p>
        </w:tc>
        <w:tc>
          <w:tcPr>
            <w:tcW w:w="3535" w:type="dxa"/>
          </w:tcPr>
          <w:p w14:paraId="126E3CCA" w14:textId="77777777" w:rsidR="006F29FC" w:rsidRPr="006604FB" w:rsidRDefault="006F29FC" w:rsidP="006F29FC">
            <w:pPr>
              <w:autoSpaceDE w:val="0"/>
              <w:autoSpaceDN w:val="0"/>
              <w:adjustRightInd w:val="0"/>
              <w:ind w:left="-14" w:right="-57"/>
              <w:rPr>
                <w:bCs/>
                <w:color w:val="auto"/>
              </w:rPr>
            </w:pPr>
            <w:r w:rsidRPr="006604FB">
              <w:rPr>
                <w:bCs/>
                <w:color w:val="auto"/>
              </w:rPr>
              <w:t>ТР ЕАЭС 040/2016</w:t>
            </w:r>
          </w:p>
          <w:p w14:paraId="2A1EBB32" w14:textId="42620518" w:rsidR="006F29FC" w:rsidRPr="006604FB" w:rsidRDefault="006F29FC" w:rsidP="006F29FC">
            <w:pPr>
              <w:autoSpaceDE w:val="0"/>
              <w:autoSpaceDN w:val="0"/>
              <w:adjustRightInd w:val="0"/>
              <w:ind w:left="-14" w:right="-57"/>
              <w:rPr>
                <w:bCs/>
                <w:color w:val="auto"/>
              </w:rPr>
            </w:pPr>
            <w:r w:rsidRPr="006604FB">
              <w:rPr>
                <w:bCs/>
                <w:color w:val="auto"/>
              </w:rPr>
              <w:t>ТР ТС 021/2011</w:t>
            </w:r>
          </w:p>
        </w:tc>
        <w:tc>
          <w:tcPr>
            <w:tcW w:w="1455" w:type="dxa"/>
          </w:tcPr>
          <w:p w14:paraId="78003BEE" w14:textId="77777777" w:rsidR="006F29FC" w:rsidRPr="006604FB" w:rsidRDefault="006F29FC" w:rsidP="006F29FC">
            <w:pPr>
              <w:autoSpaceDE w:val="0"/>
              <w:autoSpaceDN w:val="0"/>
              <w:adjustRightInd w:val="0"/>
              <w:rPr>
                <w:bCs/>
                <w:color w:val="auto"/>
              </w:rPr>
            </w:pPr>
            <w:r w:rsidRPr="006604FB">
              <w:rPr>
                <w:bCs/>
                <w:color w:val="auto"/>
              </w:rPr>
              <w:t>ТР ЕАЭС 040/2016</w:t>
            </w:r>
          </w:p>
        </w:tc>
      </w:tr>
      <w:tr w:rsidR="006F29FC" w:rsidRPr="006604FB" w14:paraId="660F69DD" w14:textId="77777777" w:rsidTr="00BA557D">
        <w:tc>
          <w:tcPr>
            <w:tcW w:w="668" w:type="dxa"/>
          </w:tcPr>
          <w:p w14:paraId="1C12B46C" w14:textId="77777777" w:rsidR="006F29FC" w:rsidRPr="006604FB" w:rsidRDefault="006F29FC" w:rsidP="006F29FC">
            <w:pPr>
              <w:pStyle w:val="ab"/>
              <w:widowControl w:val="0"/>
              <w:tabs>
                <w:tab w:val="left" w:pos="2"/>
                <w:tab w:val="left" w:pos="9781"/>
              </w:tabs>
              <w:autoSpaceDE w:val="0"/>
              <w:autoSpaceDN w:val="0"/>
              <w:adjustRightInd w:val="0"/>
              <w:ind w:left="-108" w:right="-108"/>
              <w:contextualSpacing w:val="0"/>
              <w:jc w:val="center"/>
              <w:rPr>
                <w:color w:val="auto"/>
                <w:sz w:val="22"/>
                <w:szCs w:val="22"/>
              </w:rPr>
            </w:pPr>
          </w:p>
        </w:tc>
        <w:tc>
          <w:tcPr>
            <w:tcW w:w="9571" w:type="dxa"/>
            <w:gridSpan w:val="5"/>
          </w:tcPr>
          <w:p w14:paraId="14A06210" w14:textId="4B1E631D" w:rsidR="006F29FC" w:rsidRPr="006604FB" w:rsidRDefault="006F29FC" w:rsidP="006F29FC">
            <w:pPr>
              <w:widowControl w:val="0"/>
              <w:tabs>
                <w:tab w:val="left" w:pos="9781"/>
              </w:tabs>
              <w:autoSpaceDE w:val="0"/>
              <w:autoSpaceDN w:val="0"/>
              <w:adjustRightInd w:val="0"/>
              <w:ind w:left="-14" w:right="-57"/>
              <w:jc w:val="center"/>
              <w:rPr>
                <w:b/>
                <w:bCs/>
                <w:color w:val="auto"/>
                <w:lang w:eastAsia="zh-CN"/>
              </w:rPr>
            </w:pPr>
            <w:r w:rsidRPr="006604FB">
              <w:rPr>
                <w:b/>
                <w:bCs/>
                <w:color w:val="auto"/>
                <w:lang w:eastAsia="zh-CN"/>
              </w:rPr>
              <w:t>ТР ЕАЭС 044/2017 «О БЕЗОПАСНОСТИ УПАКОВАННОЙ ПИТЬЕВОЙ ВОДЫ,</w:t>
            </w:r>
          </w:p>
          <w:p w14:paraId="67DEB695" w14:textId="0B52DC8F" w:rsidR="006F29FC" w:rsidRPr="006604FB" w:rsidRDefault="006F29FC" w:rsidP="006F29FC">
            <w:pPr>
              <w:widowControl w:val="0"/>
              <w:tabs>
                <w:tab w:val="left" w:pos="9781"/>
              </w:tabs>
              <w:autoSpaceDE w:val="0"/>
              <w:autoSpaceDN w:val="0"/>
              <w:adjustRightInd w:val="0"/>
              <w:ind w:left="-14" w:right="-57"/>
              <w:jc w:val="center"/>
              <w:rPr>
                <w:color w:val="auto"/>
                <w:lang w:eastAsia="zh-CN"/>
              </w:rPr>
            </w:pPr>
            <w:r w:rsidRPr="006604FB">
              <w:rPr>
                <w:b/>
                <w:bCs/>
                <w:color w:val="auto"/>
                <w:lang w:eastAsia="zh-CN"/>
              </w:rPr>
              <w:t>ВКЛЮЧАЯ ПРИРОДНУЮ МИНЕРАЛЬНУЮ ВОДУ»</w:t>
            </w:r>
          </w:p>
        </w:tc>
      </w:tr>
      <w:tr w:rsidR="0004623D" w:rsidRPr="006604FB" w14:paraId="6FC4F4CD" w14:textId="77777777" w:rsidTr="00BA557D">
        <w:tc>
          <w:tcPr>
            <w:tcW w:w="668" w:type="dxa"/>
          </w:tcPr>
          <w:p w14:paraId="785D2729" w14:textId="24A97823"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28B454F8" w14:textId="77777777" w:rsidR="006F29FC" w:rsidRPr="006604FB" w:rsidRDefault="006F29FC" w:rsidP="006F29FC">
            <w:pPr>
              <w:shd w:val="clear" w:color="auto" w:fill="FFFFFF"/>
              <w:rPr>
                <w:bCs/>
                <w:color w:val="auto"/>
              </w:rPr>
            </w:pPr>
            <w:r w:rsidRPr="006604FB">
              <w:rPr>
                <w:color w:val="auto"/>
              </w:rPr>
              <w:t>Столовые природные минеральные воды</w:t>
            </w:r>
          </w:p>
        </w:tc>
        <w:tc>
          <w:tcPr>
            <w:tcW w:w="2022" w:type="dxa"/>
            <w:gridSpan w:val="2"/>
          </w:tcPr>
          <w:p w14:paraId="292C7859" w14:textId="77777777" w:rsidR="006F29FC" w:rsidRPr="006604FB" w:rsidRDefault="006F29FC" w:rsidP="006F29FC">
            <w:pPr>
              <w:autoSpaceDE w:val="0"/>
              <w:autoSpaceDN w:val="0"/>
              <w:adjustRightInd w:val="0"/>
              <w:rPr>
                <w:bCs/>
                <w:color w:val="auto"/>
              </w:rPr>
            </w:pPr>
            <w:r w:rsidRPr="006604FB">
              <w:rPr>
                <w:color w:val="auto"/>
              </w:rPr>
              <w:t>из 2201 10</w:t>
            </w:r>
          </w:p>
        </w:tc>
        <w:tc>
          <w:tcPr>
            <w:tcW w:w="3535" w:type="dxa"/>
          </w:tcPr>
          <w:p w14:paraId="2A11C866" w14:textId="77777777" w:rsidR="006F29FC" w:rsidRPr="006604FB" w:rsidRDefault="006F29FC" w:rsidP="006F29FC">
            <w:pPr>
              <w:autoSpaceDE w:val="0"/>
              <w:autoSpaceDN w:val="0"/>
              <w:adjustRightInd w:val="0"/>
              <w:ind w:left="-14" w:right="-57"/>
              <w:rPr>
                <w:bCs/>
                <w:color w:val="auto"/>
              </w:rPr>
            </w:pPr>
            <w:r w:rsidRPr="006604FB">
              <w:rPr>
                <w:color w:val="auto"/>
              </w:rPr>
              <w:t>ТР ЕАЭС 044/2017</w:t>
            </w:r>
          </w:p>
          <w:p w14:paraId="0741B146"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BA7BC3A" w14:textId="77777777" w:rsidR="006F29FC" w:rsidRPr="006604FB" w:rsidRDefault="006F29FC" w:rsidP="006F29FC">
            <w:pPr>
              <w:autoSpaceDE w:val="0"/>
              <w:autoSpaceDN w:val="0"/>
              <w:adjustRightInd w:val="0"/>
              <w:ind w:left="-14" w:right="-57"/>
              <w:rPr>
                <w:bCs/>
                <w:color w:val="auto"/>
              </w:rPr>
            </w:pPr>
            <w:r w:rsidRPr="006604FB">
              <w:rPr>
                <w:bCs/>
                <w:color w:val="auto"/>
              </w:rPr>
              <w:t>АСТ 191</w:t>
            </w:r>
          </w:p>
          <w:p w14:paraId="4CECDD34" w14:textId="77777777" w:rsidR="006F29FC" w:rsidRPr="006604FB" w:rsidRDefault="006F29FC" w:rsidP="006F29FC">
            <w:pPr>
              <w:autoSpaceDE w:val="0"/>
              <w:autoSpaceDN w:val="0"/>
              <w:adjustRightInd w:val="0"/>
              <w:ind w:left="-14" w:right="-57"/>
              <w:rPr>
                <w:bCs/>
                <w:color w:val="auto"/>
              </w:rPr>
            </w:pPr>
            <w:r w:rsidRPr="006604FB">
              <w:rPr>
                <w:color w:val="auto"/>
              </w:rPr>
              <w:t>ГОСТ 13273</w:t>
            </w:r>
          </w:p>
          <w:p w14:paraId="35EEEF74" w14:textId="77777777" w:rsidR="006F29FC" w:rsidRPr="006604FB" w:rsidRDefault="006F29FC" w:rsidP="006F29FC">
            <w:pPr>
              <w:autoSpaceDE w:val="0"/>
              <w:autoSpaceDN w:val="0"/>
              <w:adjustRightInd w:val="0"/>
              <w:ind w:left="-14" w:right="-57"/>
              <w:rPr>
                <w:color w:val="auto"/>
              </w:rPr>
            </w:pPr>
            <w:r w:rsidRPr="006604FB">
              <w:rPr>
                <w:color w:val="auto"/>
              </w:rPr>
              <w:t>ГОСТ Р 54316</w:t>
            </w:r>
          </w:p>
          <w:p w14:paraId="2A650DA2" w14:textId="77777777" w:rsidR="006F29FC" w:rsidRPr="006604FB" w:rsidRDefault="006F29FC" w:rsidP="006F29FC">
            <w:pPr>
              <w:autoSpaceDE w:val="0"/>
              <w:autoSpaceDN w:val="0"/>
              <w:adjustRightInd w:val="0"/>
              <w:ind w:left="-14" w:right="-57"/>
              <w:rPr>
                <w:bCs/>
                <w:color w:val="auto"/>
              </w:rPr>
            </w:pPr>
            <w:r w:rsidRPr="006604FB">
              <w:rPr>
                <w:color w:val="auto"/>
              </w:rPr>
              <w:t>КМС 252</w:t>
            </w:r>
          </w:p>
          <w:p w14:paraId="01C8C730" w14:textId="77777777" w:rsidR="006F29FC" w:rsidRPr="006604FB" w:rsidRDefault="006F29FC" w:rsidP="006F29FC">
            <w:pPr>
              <w:autoSpaceDE w:val="0"/>
              <w:autoSpaceDN w:val="0"/>
              <w:adjustRightInd w:val="0"/>
              <w:ind w:left="-14" w:right="-57"/>
              <w:rPr>
                <w:bCs/>
                <w:color w:val="auto"/>
              </w:rPr>
            </w:pPr>
            <w:r w:rsidRPr="006604FB">
              <w:rPr>
                <w:color w:val="auto"/>
              </w:rPr>
              <w:t>СТ РК 1432</w:t>
            </w:r>
          </w:p>
          <w:p w14:paraId="0E8E2CEB" w14:textId="77777777" w:rsidR="006F29FC" w:rsidRPr="006604FB" w:rsidRDefault="006F29FC" w:rsidP="006F29FC">
            <w:pPr>
              <w:autoSpaceDE w:val="0"/>
              <w:autoSpaceDN w:val="0"/>
              <w:adjustRightInd w:val="0"/>
              <w:ind w:left="-14" w:right="-57"/>
              <w:rPr>
                <w:bCs/>
                <w:color w:val="auto"/>
              </w:rPr>
            </w:pPr>
            <w:r w:rsidRPr="006604FB">
              <w:rPr>
                <w:bCs/>
                <w:color w:val="auto"/>
              </w:rPr>
              <w:t>СТ РК 452</w:t>
            </w:r>
          </w:p>
          <w:p w14:paraId="7F5DFADA" w14:textId="77777777" w:rsidR="006F29FC" w:rsidRPr="006604FB" w:rsidRDefault="006F29FC" w:rsidP="006F29FC">
            <w:pPr>
              <w:autoSpaceDE w:val="0"/>
              <w:autoSpaceDN w:val="0"/>
              <w:adjustRightInd w:val="0"/>
              <w:ind w:left="-14" w:right="-57"/>
              <w:rPr>
                <w:color w:val="auto"/>
              </w:rPr>
            </w:pPr>
            <w:r w:rsidRPr="006604FB">
              <w:rPr>
                <w:color w:val="auto"/>
              </w:rPr>
              <w:t>СТБ 2436</w:t>
            </w:r>
          </w:p>
          <w:p w14:paraId="7E3A7117" w14:textId="536D78FA" w:rsidR="006F29FC" w:rsidRPr="006604FB" w:rsidRDefault="006F29FC" w:rsidP="006F29FC">
            <w:pPr>
              <w:autoSpaceDE w:val="0"/>
              <w:autoSpaceDN w:val="0"/>
              <w:adjustRightInd w:val="0"/>
              <w:ind w:left="-14" w:right="-57"/>
              <w:rPr>
                <w:bCs/>
                <w:color w:val="auto"/>
              </w:rPr>
            </w:pPr>
            <w:r w:rsidRPr="006604FB">
              <w:rPr>
                <w:color w:val="auto"/>
              </w:rPr>
              <w:t>СТБ 880</w:t>
            </w:r>
          </w:p>
        </w:tc>
        <w:tc>
          <w:tcPr>
            <w:tcW w:w="1455" w:type="dxa"/>
          </w:tcPr>
          <w:p w14:paraId="23117512" w14:textId="77777777" w:rsidR="006F29FC" w:rsidRPr="006604FB" w:rsidRDefault="006F29FC" w:rsidP="006F29FC">
            <w:pPr>
              <w:shd w:val="clear" w:color="auto" w:fill="FFFFFF"/>
              <w:ind w:left="-61"/>
              <w:rPr>
                <w:bCs/>
                <w:color w:val="auto"/>
              </w:rPr>
            </w:pPr>
            <w:r w:rsidRPr="006604FB">
              <w:rPr>
                <w:color w:val="auto"/>
              </w:rPr>
              <w:t>ТР ЕАЭС 044/2017</w:t>
            </w:r>
          </w:p>
        </w:tc>
      </w:tr>
      <w:tr w:rsidR="0004623D" w:rsidRPr="006604FB" w14:paraId="57CDA5B7" w14:textId="77777777" w:rsidTr="00BA557D">
        <w:tc>
          <w:tcPr>
            <w:tcW w:w="668" w:type="dxa"/>
          </w:tcPr>
          <w:p w14:paraId="71F03E54" w14:textId="14729C67"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2893FF0C" w14:textId="77777777" w:rsidR="006F29FC" w:rsidRPr="006604FB" w:rsidRDefault="006F29FC" w:rsidP="006F29FC">
            <w:pPr>
              <w:shd w:val="clear" w:color="auto" w:fill="FFFFFF"/>
              <w:rPr>
                <w:bCs/>
                <w:color w:val="auto"/>
              </w:rPr>
            </w:pPr>
            <w:r w:rsidRPr="006604FB">
              <w:rPr>
                <w:color w:val="auto"/>
              </w:rPr>
              <w:t>Купажированные питьевые воды</w:t>
            </w:r>
          </w:p>
        </w:tc>
        <w:tc>
          <w:tcPr>
            <w:tcW w:w="2022" w:type="dxa"/>
            <w:gridSpan w:val="2"/>
          </w:tcPr>
          <w:p w14:paraId="50AC43CE" w14:textId="7011FBEB" w:rsidR="006F29FC" w:rsidRPr="006604FB" w:rsidRDefault="006F29FC" w:rsidP="006F29FC">
            <w:pPr>
              <w:autoSpaceDE w:val="0"/>
              <w:autoSpaceDN w:val="0"/>
              <w:adjustRightInd w:val="0"/>
              <w:rPr>
                <w:bCs/>
                <w:color w:val="auto"/>
              </w:rPr>
            </w:pPr>
            <w:r w:rsidRPr="006604FB">
              <w:rPr>
                <w:color w:val="auto"/>
              </w:rPr>
              <w:t>из 2201 90</w:t>
            </w:r>
            <w:r w:rsidR="00AC7559">
              <w:rPr>
                <w:color w:val="auto"/>
              </w:rPr>
              <w:t xml:space="preserve"> </w:t>
            </w:r>
            <w:r w:rsidRPr="006604FB">
              <w:rPr>
                <w:color w:val="auto"/>
              </w:rPr>
              <w:t>000 0</w:t>
            </w:r>
          </w:p>
        </w:tc>
        <w:tc>
          <w:tcPr>
            <w:tcW w:w="3535" w:type="dxa"/>
          </w:tcPr>
          <w:p w14:paraId="7BB20482" w14:textId="77777777" w:rsidR="006F29FC" w:rsidRPr="006604FB" w:rsidRDefault="006F29FC" w:rsidP="006F29FC">
            <w:pPr>
              <w:autoSpaceDE w:val="0"/>
              <w:autoSpaceDN w:val="0"/>
              <w:adjustRightInd w:val="0"/>
              <w:ind w:left="-14" w:right="-57"/>
              <w:rPr>
                <w:bCs/>
                <w:color w:val="auto"/>
              </w:rPr>
            </w:pPr>
            <w:r w:rsidRPr="006604FB">
              <w:rPr>
                <w:color w:val="auto"/>
              </w:rPr>
              <w:t>ТР ЕАЭС 044/2017</w:t>
            </w:r>
          </w:p>
          <w:p w14:paraId="7763E4C9"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4E4CF312" w14:textId="1C0AC663" w:rsidR="006F29FC" w:rsidRPr="006604FB" w:rsidRDefault="006F29FC" w:rsidP="006F29FC">
            <w:pPr>
              <w:autoSpaceDE w:val="0"/>
              <w:autoSpaceDN w:val="0"/>
              <w:adjustRightInd w:val="0"/>
              <w:ind w:left="-14" w:right="-57"/>
              <w:rPr>
                <w:bCs/>
                <w:color w:val="auto"/>
              </w:rPr>
            </w:pPr>
            <w:r w:rsidRPr="006604FB">
              <w:rPr>
                <w:color w:val="auto"/>
              </w:rPr>
              <w:t>ГОСТ 32220</w:t>
            </w:r>
          </w:p>
        </w:tc>
        <w:tc>
          <w:tcPr>
            <w:tcW w:w="1455" w:type="dxa"/>
          </w:tcPr>
          <w:p w14:paraId="7915E3B6" w14:textId="77777777" w:rsidR="006F29FC" w:rsidRPr="006604FB" w:rsidRDefault="006F29FC" w:rsidP="006F29FC">
            <w:pPr>
              <w:shd w:val="clear" w:color="auto" w:fill="FFFFFF"/>
              <w:ind w:left="-61"/>
              <w:rPr>
                <w:bCs/>
                <w:color w:val="auto"/>
              </w:rPr>
            </w:pPr>
            <w:r w:rsidRPr="006604FB">
              <w:rPr>
                <w:color w:val="auto"/>
              </w:rPr>
              <w:t>ТР ЕАЭС 044/2017</w:t>
            </w:r>
          </w:p>
        </w:tc>
      </w:tr>
      <w:tr w:rsidR="0004623D" w:rsidRPr="006604FB" w14:paraId="71A5AC91" w14:textId="77777777" w:rsidTr="00BA557D">
        <w:tc>
          <w:tcPr>
            <w:tcW w:w="668" w:type="dxa"/>
          </w:tcPr>
          <w:p w14:paraId="075B4D34" w14:textId="0BE6CC0D"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4AD70B2" w14:textId="77777777" w:rsidR="006F29FC" w:rsidRPr="006604FB" w:rsidRDefault="006F29FC" w:rsidP="006F29FC">
            <w:pPr>
              <w:shd w:val="clear" w:color="auto" w:fill="FFFFFF"/>
              <w:rPr>
                <w:bCs/>
                <w:color w:val="auto"/>
              </w:rPr>
            </w:pPr>
            <w:r w:rsidRPr="006604FB">
              <w:rPr>
                <w:color w:val="auto"/>
              </w:rPr>
              <w:t>Обработанные питьевые воды</w:t>
            </w:r>
          </w:p>
        </w:tc>
        <w:tc>
          <w:tcPr>
            <w:tcW w:w="2022" w:type="dxa"/>
            <w:gridSpan w:val="2"/>
          </w:tcPr>
          <w:p w14:paraId="1CC94E55" w14:textId="2DBC6176" w:rsidR="006F29FC" w:rsidRPr="006604FB" w:rsidRDefault="006F29FC" w:rsidP="006F29FC">
            <w:pPr>
              <w:autoSpaceDE w:val="0"/>
              <w:autoSpaceDN w:val="0"/>
              <w:adjustRightInd w:val="0"/>
              <w:rPr>
                <w:bCs/>
                <w:color w:val="auto"/>
              </w:rPr>
            </w:pPr>
            <w:r w:rsidRPr="006604FB">
              <w:rPr>
                <w:color w:val="auto"/>
              </w:rPr>
              <w:t>из 2201 90</w:t>
            </w:r>
            <w:r w:rsidR="00AC7559">
              <w:rPr>
                <w:color w:val="auto"/>
              </w:rPr>
              <w:t xml:space="preserve"> </w:t>
            </w:r>
            <w:r w:rsidRPr="006604FB">
              <w:rPr>
                <w:color w:val="auto"/>
              </w:rPr>
              <w:t>000 0</w:t>
            </w:r>
          </w:p>
        </w:tc>
        <w:tc>
          <w:tcPr>
            <w:tcW w:w="3535" w:type="dxa"/>
          </w:tcPr>
          <w:p w14:paraId="71CEDB68" w14:textId="77777777" w:rsidR="006F29FC" w:rsidRPr="006604FB" w:rsidRDefault="006F29FC" w:rsidP="006F29FC">
            <w:pPr>
              <w:autoSpaceDE w:val="0"/>
              <w:autoSpaceDN w:val="0"/>
              <w:adjustRightInd w:val="0"/>
              <w:ind w:left="-14" w:right="-57"/>
              <w:rPr>
                <w:bCs/>
                <w:color w:val="auto"/>
              </w:rPr>
            </w:pPr>
            <w:r w:rsidRPr="006604FB">
              <w:rPr>
                <w:color w:val="auto"/>
              </w:rPr>
              <w:t>ТР ЕАЭС 044/2017</w:t>
            </w:r>
          </w:p>
          <w:p w14:paraId="27C41E64"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29CEB4AD" w14:textId="3C884230" w:rsidR="006F29FC" w:rsidRPr="006604FB" w:rsidRDefault="006F29FC" w:rsidP="006F29FC">
            <w:pPr>
              <w:autoSpaceDE w:val="0"/>
              <w:autoSpaceDN w:val="0"/>
              <w:adjustRightInd w:val="0"/>
              <w:ind w:left="-14" w:right="-57"/>
              <w:rPr>
                <w:bCs/>
                <w:color w:val="auto"/>
              </w:rPr>
            </w:pPr>
            <w:r w:rsidRPr="006604FB">
              <w:rPr>
                <w:color w:val="auto"/>
              </w:rPr>
              <w:t>ГОСТ 32220</w:t>
            </w:r>
          </w:p>
        </w:tc>
        <w:tc>
          <w:tcPr>
            <w:tcW w:w="1455" w:type="dxa"/>
          </w:tcPr>
          <w:p w14:paraId="79F61C39" w14:textId="77777777" w:rsidR="006F29FC" w:rsidRPr="006604FB" w:rsidRDefault="006F29FC" w:rsidP="006F29FC">
            <w:pPr>
              <w:shd w:val="clear" w:color="auto" w:fill="FFFFFF"/>
              <w:ind w:left="-61"/>
              <w:rPr>
                <w:bCs/>
                <w:color w:val="auto"/>
              </w:rPr>
            </w:pPr>
            <w:r w:rsidRPr="006604FB">
              <w:rPr>
                <w:color w:val="auto"/>
              </w:rPr>
              <w:t>ТР ЕАЭС 044/2017</w:t>
            </w:r>
          </w:p>
        </w:tc>
      </w:tr>
      <w:tr w:rsidR="0004623D" w:rsidRPr="006604FB" w14:paraId="7AB00C35" w14:textId="77777777" w:rsidTr="00BA557D">
        <w:tc>
          <w:tcPr>
            <w:tcW w:w="668" w:type="dxa"/>
          </w:tcPr>
          <w:p w14:paraId="7BDA2C3C" w14:textId="302EBDC7"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7BDFF9D9" w14:textId="77777777" w:rsidR="006F29FC" w:rsidRPr="006604FB" w:rsidRDefault="006F29FC" w:rsidP="006F29FC">
            <w:pPr>
              <w:shd w:val="clear" w:color="auto" w:fill="FFFFFF"/>
              <w:rPr>
                <w:bCs/>
                <w:color w:val="auto"/>
              </w:rPr>
            </w:pPr>
            <w:r w:rsidRPr="006604FB">
              <w:rPr>
                <w:color w:val="auto"/>
              </w:rPr>
              <w:t>Природные питьевые воды</w:t>
            </w:r>
          </w:p>
        </w:tc>
        <w:tc>
          <w:tcPr>
            <w:tcW w:w="2022" w:type="dxa"/>
            <w:gridSpan w:val="2"/>
          </w:tcPr>
          <w:p w14:paraId="5A80E401" w14:textId="55C42727" w:rsidR="006F29FC" w:rsidRPr="006604FB" w:rsidRDefault="006F29FC" w:rsidP="006F29FC">
            <w:pPr>
              <w:autoSpaceDE w:val="0"/>
              <w:autoSpaceDN w:val="0"/>
              <w:adjustRightInd w:val="0"/>
              <w:rPr>
                <w:bCs/>
                <w:color w:val="auto"/>
              </w:rPr>
            </w:pPr>
            <w:r w:rsidRPr="006604FB">
              <w:rPr>
                <w:color w:val="auto"/>
              </w:rPr>
              <w:t>из 2201 90</w:t>
            </w:r>
            <w:r w:rsidR="00AC7559">
              <w:rPr>
                <w:color w:val="auto"/>
              </w:rPr>
              <w:t xml:space="preserve"> </w:t>
            </w:r>
            <w:r w:rsidRPr="006604FB">
              <w:rPr>
                <w:color w:val="auto"/>
              </w:rPr>
              <w:t>000 0</w:t>
            </w:r>
          </w:p>
        </w:tc>
        <w:tc>
          <w:tcPr>
            <w:tcW w:w="3535" w:type="dxa"/>
          </w:tcPr>
          <w:p w14:paraId="1DB7E30A" w14:textId="77777777" w:rsidR="006F29FC" w:rsidRPr="006604FB" w:rsidRDefault="006F29FC" w:rsidP="006F29FC">
            <w:pPr>
              <w:autoSpaceDE w:val="0"/>
              <w:autoSpaceDN w:val="0"/>
              <w:adjustRightInd w:val="0"/>
              <w:ind w:left="-14" w:right="-57"/>
              <w:rPr>
                <w:bCs/>
                <w:color w:val="auto"/>
              </w:rPr>
            </w:pPr>
            <w:r w:rsidRPr="006604FB">
              <w:rPr>
                <w:color w:val="auto"/>
              </w:rPr>
              <w:t>ТР ЕАЭС 044/2017</w:t>
            </w:r>
          </w:p>
          <w:p w14:paraId="328DC6F5" w14:textId="77777777" w:rsidR="006F29FC" w:rsidRPr="006604FB" w:rsidRDefault="006F29FC" w:rsidP="006F29FC">
            <w:pPr>
              <w:autoSpaceDE w:val="0"/>
              <w:autoSpaceDN w:val="0"/>
              <w:adjustRightInd w:val="0"/>
              <w:ind w:left="-14" w:right="-57"/>
              <w:rPr>
                <w:color w:val="auto"/>
              </w:rPr>
            </w:pPr>
            <w:r w:rsidRPr="006604FB">
              <w:rPr>
                <w:color w:val="auto"/>
              </w:rPr>
              <w:t>ТР ТС 021/2011</w:t>
            </w:r>
          </w:p>
          <w:p w14:paraId="51E24A28" w14:textId="77777777" w:rsidR="006F29FC" w:rsidRPr="006604FB" w:rsidRDefault="006F29FC" w:rsidP="006F29FC">
            <w:pPr>
              <w:autoSpaceDE w:val="0"/>
              <w:autoSpaceDN w:val="0"/>
              <w:adjustRightInd w:val="0"/>
              <w:ind w:left="-14" w:right="-57"/>
              <w:rPr>
                <w:color w:val="auto"/>
              </w:rPr>
            </w:pPr>
            <w:r w:rsidRPr="006604FB">
              <w:rPr>
                <w:color w:val="auto"/>
              </w:rPr>
              <w:t>ГОСТ 32220</w:t>
            </w:r>
          </w:p>
          <w:p w14:paraId="7143B473" w14:textId="77777777" w:rsidR="006F29FC" w:rsidRPr="006604FB" w:rsidRDefault="006F29FC" w:rsidP="006F29FC">
            <w:pPr>
              <w:autoSpaceDE w:val="0"/>
              <w:autoSpaceDN w:val="0"/>
              <w:adjustRightInd w:val="0"/>
              <w:ind w:left="-14" w:right="-57"/>
              <w:rPr>
                <w:bCs/>
                <w:color w:val="auto"/>
              </w:rPr>
            </w:pPr>
            <w:r w:rsidRPr="006604FB">
              <w:rPr>
                <w:bCs/>
                <w:color w:val="auto"/>
              </w:rPr>
              <w:t>КМС 943:2005</w:t>
            </w:r>
          </w:p>
          <w:p w14:paraId="0416740F" w14:textId="4D6E8A66" w:rsidR="006F29FC" w:rsidRPr="006604FB" w:rsidRDefault="006F29FC" w:rsidP="006F29FC">
            <w:pPr>
              <w:autoSpaceDE w:val="0"/>
              <w:autoSpaceDN w:val="0"/>
              <w:adjustRightInd w:val="0"/>
              <w:ind w:left="-14" w:right="-57"/>
              <w:rPr>
                <w:bCs/>
                <w:color w:val="auto"/>
              </w:rPr>
            </w:pPr>
            <w:r w:rsidRPr="006604FB">
              <w:rPr>
                <w:color w:val="auto"/>
              </w:rPr>
              <w:t>СТ РК 1432</w:t>
            </w:r>
          </w:p>
        </w:tc>
        <w:tc>
          <w:tcPr>
            <w:tcW w:w="1455" w:type="dxa"/>
          </w:tcPr>
          <w:p w14:paraId="6C6F08C3" w14:textId="77777777" w:rsidR="006F29FC" w:rsidRPr="006604FB" w:rsidRDefault="006F29FC" w:rsidP="006F29FC">
            <w:pPr>
              <w:shd w:val="clear" w:color="auto" w:fill="FFFFFF"/>
              <w:ind w:left="-61"/>
              <w:rPr>
                <w:bCs/>
                <w:color w:val="auto"/>
              </w:rPr>
            </w:pPr>
            <w:r w:rsidRPr="006604FB">
              <w:rPr>
                <w:color w:val="auto"/>
              </w:rPr>
              <w:t>ТР ЕАЭС 044/2017</w:t>
            </w:r>
          </w:p>
        </w:tc>
      </w:tr>
      <w:tr w:rsidR="0004623D" w:rsidRPr="006604FB" w14:paraId="3BD0ECCA" w14:textId="77777777" w:rsidTr="00BA557D">
        <w:tc>
          <w:tcPr>
            <w:tcW w:w="668" w:type="dxa"/>
          </w:tcPr>
          <w:p w14:paraId="4ED158B2" w14:textId="0C3357D5"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0447FDA" w14:textId="77777777" w:rsidR="006F29FC" w:rsidRPr="006604FB" w:rsidRDefault="006F29FC" w:rsidP="006F29FC">
            <w:pPr>
              <w:shd w:val="clear" w:color="auto" w:fill="FFFFFF"/>
              <w:rPr>
                <w:bCs/>
                <w:color w:val="auto"/>
              </w:rPr>
            </w:pPr>
            <w:r w:rsidRPr="006604FB">
              <w:rPr>
                <w:color w:val="auto"/>
              </w:rPr>
              <w:t>Искусственно минерализованные питьевые воды</w:t>
            </w:r>
          </w:p>
        </w:tc>
        <w:tc>
          <w:tcPr>
            <w:tcW w:w="2022" w:type="dxa"/>
            <w:gridSpan w:val="2"/>
          </w:tcPr>
          <w:p w14:paraId="6EE9AA34" w14:textId="7AEB868C" w:rsidR="006F29FC" w:rsidRPr="006604FB" w:rsidRDefault="006F29FC" w:rsidP="006F29FC">
            <w:pPr>
              <w:autoSpaceDE w:val="0"/>
              <w:autoSpaceDN w:val="0"/>
              <w:adjustRightInd w:val="0"/>
              <w:rPr>
                <w:bCs/>
                <w:color w:val="auto"/>
              </w:rPr>
            </w:pPr>
            <w:r w:rsidRPr="006604FB">
              <w:rPr>
                <w:color w:val="auto"/>
              </w:rPr>
              <w:t>из 2201 10</w:t>
            </w:r>
            <w:r w:rsidR="00AC7559">
              <w:rPr>
                <w:color w:val="auto"/>
              </w:rPr>
              <w:t xml:space="preserve"> </w:t>
            </w:r>
            <w:r w:rsidRPr="006604FB">
              <w:rPr>
                <w:color w:val="auto"/>
              </w:rPr>
              <w:t>900 0</w:t>
            </w:r>
          </w:p>
        </w:tc>
        <w:tc>
          <w:tcPr>
            <w:tcW w:w="3535" w:type="dxa"/>
          </w:tcPr>
          <w:p w14:paraId="15338F32" w14:textId="77777777" w:rsidR="006F29FC" w:rsidRPr="006604FB" w:rsidRDefault="006F29FC" w:rsidP="006F29FC">
            <w:pPr>
              <w:autoSpaceDE w:val="0"/>
              <w:autoSpaceDN w:val="0"/>
              <w:adjustRightInd w:val="0"/>
              <w:ind w:left="-14" w:right="-57"/>
              <w:rPr>
                <w:bCs/>
                <w:color w:val="auto"/>
              </w:rPr>
            </w:pPr>
            <w:r w:rsidRPr="006604FB">
              <w:rPr>
                <w:color w:val="auto"/>
              </w:rPr>
              <w:t>ТР ЕАЭС 044/2017</w:t>
            </w:r>
          </w:p>
          <w:p w14:paraId="76091FD7" w14:textId="77777777" w:rsidR="006F29FC" w:rsidRPr="006604FB" w:rsidRDefault="006F29FC" w:rsidP="006F29FC">
            <w:pPr>
              <w:autoSpaceDE w:val="0"/>
              <w:autoSpaceDN w:val="0"/>
              <w:adjustRightInd w:val="0"/>
              <w:ind w:left="-14" w:right="-57"/>
              <w:rPr>
                <w:bCs/>
                <w:color w:val="auto"/>
              </w:rPr>
            </w:pPr>
            <w:r w:rsidRPr="006604FB">
              <w:rPr>
                <w:color w:val="auto"/>
              </w:rPr>
              <w:t>ТР ТС 021/2011</w:t>
            </w:r>
          </w:p>
        </w:tc>
        <w:tc>
          <w:tcPr>
            <w:tcW w:w="1455" w:type="dxa"/>
          </w:tcPr>
          <w:p w14:paraId="57178187" w14:textId="77777777" w:rsidR="006F29FC" w:rsidRPr="006604FB" w:rsidRDefault="006F29FC" w:rsidP="006F29FC">
            <w:pPr>
              <w:shd w:val="clear" w:color="auto" w:fill="FFFFFF"/>
              <w:ind w:left="-61"/>
              <w:rPr>
                <w:bCs/>
                <w:color w:val="auto"/>
              </w:rPr>
            </w:pPr>
            <w:r w:rsidRPr="006604FB">
              <w:rPr>
                <w:color w:val="auto"/>
              </w:rPr>
              <w:t>ТР ЕАЭС 044/2017</w:t>
            </w:r>
          </w:p>
        </w:tc>
      </w:tr>
      <w:tr w:rsidR="006F29FC" w:rsidRPr="006604FB" w14:paraId="2099FD11" w14:textId="77777777" w:rsidTr="00BA557D">
        <w:tc>
          <w:tcPr>
            <w:tcW w:w="668" w:type="dxa"/>
          </w:tcPr>
          <w:p w14:paraId="5D1CA53F" w14:textId="77777777" w:rsidR="006F29FC" w:rsidRPr="006604FB" w:rsidRDefault="006F29FC" w:rsidP="006F29FC">
            <w:pPr>
              <w:pStyle w:val="ab"/>
              <w:widowControl w:val="0"/>
              <w:tabs>
                <w:tab w:val="left" w:pos="2"/>
                <w:tab w:val="left" w:pos="9781"/>
              </w:tabs>
              <w:autoSpaceDE w:val="0"/>
              <w:autoSpaceDN w:val="0"/>
              <w:adjustRightInd w:val="0"/>
              <w:ind w:left="-108" w:right="-108"/>
              <w:contextualSpacing w:val="0"/>
              <w:jc w:val="center"/>
              <w:rPr>
                <w:color w:val="auto"/>
                <w:sz w:val="22"/>
                <w:szCs w:val="22"/>
              </w:rPr>
            </w:pPr>
          </w:p>
        </w:tc>
        <w:tc>
          <w:tcPr>
            <w:tcW w:w="9571" w:type="dxa"/>
            <w:gridSpan w:val="5"/>
          </w:tcPr>
          <w:p w14:paraId="2EFC501C" w14:textId="28BD465F" w:rsidR="006F29FC" w:rsidRPr="006604FB" w:rsidRDefault="006F29FC" w:rsidP="006F29FC">
            <w:pPr>
              <w:widowControl w:val="0"/>
              <w:tabs>
                <w:tab w:val="left" w:pos="9781"/>
              </w:tabs>
              <w:autoSpaceDE w:val="0"/>
              <w:autoSpaceDN w:val="0"/>
              <w:adjustRightInd w:val="0"/>
              <w:ind w:left="-14" w:right="-57"/>
              <w:jc w:val="center"/>
              <w:rPr>
                <w:color w:val="auto"/>
                <w:lang w:eastAsia="zh-CN"/>
              </w:rPr>
            </w:pPr>
            <w:r w:rsidRPr="006604FB">
              <w:rPr>
                <w:b/>
                <w:bCs/>
                <w:color w:val="auto"/>
                <w:lang w:eastAsia="zh-CN"/>
              </w:rPr>
              <w:t>ТР ЕАЭС 047/2017 «О БЕЗОПАСНОСТИ АЛКОГОЛЬНОЙ ПРОДУКЦИИ»</w:t>
            </w:r>
          </w:p>
        </w:tc>
      </w:tr>
      <w:tr w:rsidR="0004623D" w:rsidRPr="006604FB" w14:paraId="1B593AC7" w14:textId="77777777" w:rsidTr="00BA557D">
        <w:tc>
          <w:tcPr>
            <w:tcW w:w="668" w:type="dxa"/>
          </w:tcPr>
          <w:p w14:paraId="4E8E462C" w14:textId="115BC6B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4326ED63" w14:textId="77777777" w:rsidR="006F29FC" w:rsidRPr="006604FB" w:rsidRDefault="006F29FC" w:rsidP="006F29FC">
            <w:pPr>
              <w:rPr>
                <w:color w:val="auto"/>
              </w:rPr>
            </w:pPr>
            <w:r w:rsidRPr="006604FB">
              <w:rPr>
                <w:color w:val="auto"/>
              </w:rPr>
              <w:t xml:space="preserve">Этиловый спирт </w:t>
            </w:r>
          </w:p>
        </w:tc>
        <w:tc>
          <w:tcPr>
            <w:tcW w:w="2022" w:type="dxa"/>
            <w:gridSpan w:val="2"/>
          </w:tcPr>
          <w:p w14:paraId="476DBBEB" w14:textId="77777777" w:rsidR="006F29FC" w:rsidRPr="006604FB" w:rsidRDefault="006F29FC" w:rsidP="006F29FC">
            <w:pPr>
              <w:rPr>
                <w:color w:val="auto"/>
                <w:lang w:val="en-US"/>
              </w:rPr>
            </w:pPr>
            <w:r w:rsidRPr="006604FB">
              <w:rPr>
                <w:color w:val="auto"/>
                <w:lang w:val="en-US"/>
              </w:rPr>
              <w:t>2207</w:t>
            </w:r>
          </w:p>
          <w:p w14:paraId="57CEEEC0" w14:textId="77777777" w:rsidR="006F29FC" w:rsidRPr="006604FB" w:rsidRDefault="006F29FC" w:rsidP="006F29FC">
            <w:pPr>
              <w:autoSpaceDE w:val="0"/>
              <w:autoSpaceDN w:val="0"/>
              <w:adjustRightInd w:val="0"/>
              <w:rPr>
                <w:bCs/>
                <w:color w:val="auto"/>
              </w:rPr>
            </w:pPr>
            <w:r w:rsidRPr="006604FB">
              <w:rPr>
                <w:color w:val="auto"/>
              </w:rPr>
              <w:t>2208</w:t>
            </w:r>
          </w:p>
        </w:tc>
        <w:tc>
          <w:tcPr>
            <w:tcW w:w="3535" w:type="dxa"/>
          </w:tcPr>
          <w:p w14:paraId="38AA276C"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ТС 047/2018</w:t>
            </w:r>
          </w:p>
          <w:p w14:paraId="46FAB267"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131</w:t>
            </w:r>
          </w:p>
          <w:p w14:paraId="1A9AF0F0"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32062</w:t>
            </w:r>
            <w:r w:rsidRPr="006604FB">
              <w:rPr>
                <w:rFonts w:ascii="Times New Roman" w:hAnsi="Times New Roman" w:cs="Times New Roman"/>
                <w:color w:val="auto"/>
                <w:vertAlign w:val="superscript"/>
              </w:rPr>
              <w:t>1</w:t>
            </w:r>
          </w:p>
          <w:p w14:paraId="4519E0A8"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5962</w:t>
            </w:r>
          </w:p>
          <w:p w14:paraId="0CCC7316"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5963</w:t>
            </w:r>
            <w:r w:rsidRPr="006604FB">
              <w:rPr>
                <w:rFonts w:ascii="Times New Roman" w:hAnsi="Times New Roman" w:cs="Times New Roman"/>
                <w:color w:val="auto"/>
                <w:vertAlign w:val="superscript"/>
              </w:rPr>
              <w:t>1</w:t>
            </w:r>
          </w:p>
          <w:p w14:paraId="1A67D59B"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51723</w:t>
            </w:r>
            <w:r w:rsidRPr="006604FB">
              <w:rPr>
                <w:rFonts w:ascii="Times New Roman" w:hAnsi="Times New Roman" w:cs="Times New Roman"/>
                <w:color w:val="auto"/>
                <w:vertAlign w:val="superscript"/>
              </w:rPr>
              <w:t>1</w:t>
            </w:r>
          </w:p>
          <w:p w14:paraId="1C7A6125"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ГОСТ Р 55983</w:t>
            </w:r>
          </w:p>
          <w:p w14:paraId="1DED8702"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56389</w:t>
            </w:r>
          </w:p>
          <w:p w14:paraId="3C6124E7"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999</w:t>
            </w:r>
          </w:p>
          <w:p w14:paraId="75D18F33"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1334</w:t>
            </w:r>
          </w:p>
          <w:p w14:paraId="53205E6B" w14:textId="036F9D34" w:rsidR="006F29FC" w:rsidRPr="006604FB" w:rsidRDefault="006F29FC" w:rsidP="006F29FC">
            <w:pPr>
              <w:autoSpaceDE w:val="0"/>
              <w:autoSpaceDN w:val="0"/>
              <w:adjustRightInd w:val="0"/>
              <w:ind w:left="-14" w:right="-57"/>
              <w:jc w:val="both"/>
              <w:rPr>
                <w:color w:val="auto"/>
                <w:kern w:val="0"/>
                <w14:cntxtAlts w14:val="0"/>
              </w:rPr>
            </w:pPr>
            <w:r w:rsidRPr="006604FB">
              <w:rPr>
                <w:color w:val="auto"/>
              </w:rPr>
              <w:t>СТБ 1952</w:t>
            </w:r>
          </w:p>
        </w:tc>
        <w:tc>
          <w:tcPr>
            <w:tcW w:w="1455" w:type="dxa"/>
          </w:tcPr>
          <w:p w14:paraId="1BD30D82"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p w14:paraId="0AB9F784" w14:textId="77777777" w:rsidR="006F29FC" w:rsidRPr="006604FB" w:rsidRDefault="006F29FC" w:rsidP="006F29FC">
            <w:pPr>
              <w:shd w:val="clear" w:color="auto" w:fill="FFFFFF"/>
              <w:ind w:right="-77"/>
              <w:rPr>
                <w:bCs/>
                <w:color w:val="auto"/>
              </w:rPr>
            </w:pPr>
          </w:p>
        </w:tc>
      </w:tr>
      <w:tr w:rsidR="0004623D" w:rsidRPr="006604FB" w14:paraId="18C94CDF" w14:textId="77777777" w:rsidTr="00BA557D">
        <w:tc>
          <w:tcPr>
            <w:tcW w:w="668" w:type="dxa"/>
          </w:tcPr>
          <w:p w14:paraId="4930A422" w14:textId="08E4348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6A157CE6" w14:textId="77777777" w:rsidR="006F29FC" w:rsidRPr="006604FB" w:rsidRDefault="006F29FC" w:rsidP="006F29FC">
            <w:pPr>
              <w:rPr>
                <w:color w:val="auto"/>
              </w:rPr>
            </w:pPr>
            <w:r w:rsidRPr="006604FB">
              <w:rPr>
                <w:color w:val="auto"/>
              </w:rPr>
              <w:t>Спиртосодержащая пищевая продукция</w:t>
            </w:r>
          </w:p>
        </w:tc>
        <w:tc>
          <w:tcPr>
            <w:tcW w:w="2022" w:type="dxa"/>
            <w:gridSpan w:val="2"/>
          </w:tcPr>
          <w:p w14:paraId="55656782" w14:textId="77777777" w:rsidR="006F29FC" w:rsidRPr="006604FB" w:rsidRDefault="006F29FC" w:rsidP="006F29FC">
            <w:pPr>
              <w:rPr>
                <w:color w:val="auto"/>
              </w:rPr>
            </w:pPr>
            <w:r w:rsidRPr="006604FB">
              <w:rPr>
                <w:color w:val="auto"/>
              </w:rPr>
              <w:t>2106</w:t>
            </w:r>
          </w:p>
          <w:p w14:paraId="2E40CBE8" w14:textId="77777777" w:rsidR="006F29FC" w:rsidRPr="006604FB" w:rsidRDefault="006F29FC" w:rsidP="006F29FC">
            <w:pPr>
              <w:rPr>
                <w:color w:val="auto"/>
              </w:rPr>
            </w:pPr>
            <w:r w:rsidRPr="006604FB">
              <w:rPr>
                <w:color w:val="auto"/>
              </w:rPr>
              <w:t>2204</w:t>
            </w:r>
          </w:p>
          <w:p w14:paraId="06DB496B" w14:textId="77777777" w:rsidR="006F29FC" w:rsidRPr="006604FB" w:rsidRDefault="006F29FC" w:rsidP="006F29FC">
            <w:pPr>
              <w:rPr>
                <w:color w:val="auto"/>
              </w:rPr>
            </w:pPr>
            <w:r w:rsidRPr="006604FB">
              <w:rPr>
                <w:color w:val="auto"/>
              </w:rPr>
              <w:t>2208</w:t>
            </w:r>
          </w:p>
          <w:p w14:paraId="259C41F3" w14:textId="77777777" w:rsidR="006F29FC" w:rsidRPr="006604FB" w:rsidRDefault="006F29FC" w:rsidP="006F29FC">
            <w:pPr>
              <w:rPr>
                <w:color w:val="auto"/>
              </w:rPr>
            </w:pPr>
            <w:r w:rsidRPr="006604FB">
              <w:rPr>
                <w:color w:val="auto"/>
              </w:rPr>
              <w:t>2106</w:t>
            </w:r>
          </w:p>
          <w:p w14:paraId="769AC3F7" w14:textId="77777777" w:rsidR="006F29FC" w:rsidRPr="006604FB" w:rsidRDefault="006F29FC" w:rsidP="006F29FC">
            <w:pPr>
              <w:autoSpaceDE w:val="0"/>
              <w:autoSpaceDN w:val="0"/>
              <w:adjustRightInd w:val="0"/>
              <w:rPr>
                <w:bCs/>
                <w:color w:val="auto"/>
              </w:rPr>
            </w:pPr>
            <w:r w:rsidRPr="006604FB">
              <w:rPr>
                <w:color w:val="auto"/>
              </w:rPr>
              <w:t>3302</w:t>
            </w:r>
          </w:p>
        </w:tc>
        <w:tc>
          <w:tcPr>
            <w:tcW w:w="3535" w:type="dxa"/>
          </w:tcPr>
          <w:p w14:paraId="2A5CDFE1"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ТС 047/2018</w:t>
            </w:r>
          </w:p>
          <w:p w14:paraId="48058C09" w14:textId="33BC2C3C"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28539</w:t>
            </w:r>
          </w:p>
          <w:p w14:paraId="17DA122F" w14:textId="182B2B0E"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32027</w:t>
            </w:r>
          </w:p>
          <w:p w14:paraId="23F8518B" w14:textId="6C7863E3"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32030</w:t>
            </w:r>
            <w:r w:rsidRPr="006604FB">
              <w:rPr>
                <w:rFonts w:ascii="Times New Roman" w:hAnsi="Times New Roman" w:cs="Times New Roman"/>
                <w:color w:val="auto"/>
                <w:vertAlign w:val="superscript"/>
              </w:rPr>
              <w:t>1</w:t>
            </w:r>
          </w:p>
          <w:p w14:paraId="085D0B61" w14:textId="7B7256C9"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32116</w:t>
            </w:r>
            <w:r w:rsidRPr="006604FB">
              <w:rPr>
                <w:rFonts w:ascii="Times New Roman" w:hAnsi="Times New Roman" w:cs="Times New Roman"/>
                <w:color w:val="auto"/>
                <w:vertAlign w:val="superscript"/>
              </w:rPr>
              <w:t>1</w:t>
            </w:r>
          </w:p>
          <w:p w14:paraId="748A3F75" w14:textId="28980BA4"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32782</w:t>
            </w:r>
          </w:p>
          <w:p w14:paraId="76B166AF" w14:textId="458F8CCB"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7208</w:t>
            </w:r>
            <w:r w:rsidRPr="006604FB">
              <w:rPr>
                <w:rFonts w:ascii="Times New Roman" w:hAnsi="Times New Roman" w:cs="Times New Roman"/>
                <w:color w:val="auto"/>
                <w:vertAlign w:val="superscript"/>
              </w:rPr>
              <w:t>1</w:t>
            </w:r>
          </w:p>
          <w:p w14:paraId="0EBD3918" w14:textId="5445BEEC"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1378</w:t>
            </w:r>
          </w:p>
          <w:p w14:paraId="0C440864" w14:textId="11FAD27C"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1694</w:t>
            </w:r>
          </w:p>
          <w:p w14:paraId="2902A06C" w14:textId="15C79218"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1695</w:t>
            </w:r>
          </w:p>
          <w:p w14:paraId="64D11CA2" w14:textId="38E917AA"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1832</w:t>
            </w:r>
          </w:p>
          <w:p w14:paraId="4544650B" w14:textId="43D5575B" w:rsidR="006F29FC" w:rsidRPr="006604FB" w:rsidRDefault="006F29FC" w:rsidP="006F29FC">
            <w:pPr>
              <w:autoSpaceDE w:val="0"/>
              <w:autoSpaceDN w:val="0"/>
              <w:adjustRightInd w:val="0"/>
              <w:ind w:left="-14" w:right="-57"/>
              <w:rPr>
                <w:bCs/>
                <w:color w:val="auto"/>
              </w:rPr>
            </w:pPr>
            <w:r w:rsidRPr="006604FB">
              <w:rPr>
                <w:color w:val="auto"/>
              </w:rPr>
              <w:t>СТБ 2044</w:t>
            </w:r>
          </w:p>
          <w:p w14:paraId="6BE529F0" w14:textId="0C99DF42"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924</w:t>
            </w:r>
          </w:p>
          <w:p w14:paraId="5186DF50" w14:textId="237AA308" w:rsidR="006F29FC" w:rsidRPr="006604FB" w:rsidRDefault="006F29FC" w:rsidP="006F29FC">
            <w:pPr>
              <w:autoSpaceDE w:val="0"/>
              <w:autoSpaceDN w:val="0"/>
              <w:adjustRightInd w:val="0"/>
              <w:ind w:left="-14" w:right="-57"/>
              <w:rPr>
                <w:bCs/>
                <w:color w:val="auto"/>
                <w:vertAlign w:val="superscript"/>
              </w:rPr>
            </w:pPr>
            <w:r w:rsidRPr="006604FB">
              <w:rPr>
                <w:color w:val="auto"/>
              </w:rPr>
              <w:t>СТБ 950</w:t>
            </w:r>
            <w:r w:rsidRPr="006604FB">
              <w:rPr>
                <w:color w:val="auto"/>
                <w:vertAlign w:val="superscript"/>
              </w:rPr>
              <w:t>1</w:t>
            </w:r>
          </w:p>
        </w:tc>
        <w:tc>
          <w:tcPr>
            <w:tcW w:w="1455" w:type="dxa"/>
          </w:tcPr>
          <w:p w14:paraId="3E31D51B"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tc>
      </w:tr>
      <w:tr w:rsidR="0004623D" w:rsidRPr="006604FB" w14:paraId="38F9809F" w14:textId="77777777" w:rsidTr="00BA557D">
        <w:tc>
          <w:tcPr>
            <w:tcW w:w="668" w:type="dxa"/>
          </w:tcPr>
          <w:p w14:paraId="7D96B53D" w14:textId="35BEE54C"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19B3E823" w14:textId="77777777" w:rsidR="006F29FC" w:rsidRPr="006604FB" w:rsidRDefault="006F29FC" w:rsidP="006F29FC">
            <w:pPr>
              <w:shd w:val="clear" w:color="auto" w:fill="FFFFFF"/>
              <w:rPr>
                <w:bCs/>
                <w:color w:val="auto"/>
              </w:rPr>
            </w:pPr>
            <w:r w:rsidRPr="006604FB">
              <w:rPr>
                <w:color w:val="auto"/>
              </w:rPr>
              <w:t>Дистилляты</w:t>
            </w:r>
          </w:p>
        </w:tc>
        <w:tc>
          <w:tcPr>
            <w:tcW w:w="2022" w:type="dxa"/>
            <w:gridSpan w:val="2"/>
          </w:tcPr>
          <w:p w14:paraId="25DD4DAD" w14:textId="77777777" w:rsidR="006F29FC" w:rsidRPr="006604FB" w:rsidRDefault="006F29FC" w:rsidP="006F29FC">
            <w:pPr>
              <w:autoSpaceDE w:val="0"/>
              <w:autoSpaceDN w:val="0"/>
              <w:adjustRightInd w:val="0"/>
              <w:rPr>
                <w:bCs/>
                <w:color w:val="auto"/>
              </w:rPr>
            </w:pPr>
            <w:r w:rsidRPr="006604FB">
              <w:rPr>
                <w:color w:val="auto"/>
              </w:rPr>
              <w:t>2208</w:t>
            </w:r>
          </w:p>
        </w:tc>
        <w:tc>
          <w:tcPr>
            <w:tcW w:w="3535" w:type="dxa"/>
          </w:tcPr>
          <w:p w14:paraId="35F999D9"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ЕАЭС 047/2018</w:t>
            </w:r>
          </w:p>
          <w:p w14:paraId="2F67EDED"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31493</w:t>
            </w:r>
          </w:p>
          <w:p w14:paraId="411F57C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31728</w:t>
            </w:r>
          </w:p>
          <w:p w14:paraId="6A76DCA8"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31763</w:t>
            </w:r>
          </w:p>
          <w:p w14:paraId="6CFC0CCB"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32160</w:t>
            </w:r>
          </w:p>
          <w:p w14:paraId="1C83B9F0"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33723</w:t>
            </w:r>
          </w:p>
          <w:p w14:paraId="0480FF23"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55459</w:t>
            </w:r>
          </w:p>
          <w:p w14:paraId="63C8981C"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55461</w:t>
            </w:r>
          </w:p>
          <w:p w14:paraId="2180656E" w14:textId="77777777" w:rsidR="006F29FC" w:rsidRPr="006604FB" w:rsidRDefault="006F29FC" w:rsidP="006F29FC">
            <w:pPr>
              <w:autoSpaceDE w:val="0"/>
              <w:autoSpaceDN w:val="0"/>
              <w:adjustRightInd w:val="0"/>
              <w:ind w:left="-14" w:right="-57"/>
              <w:rPr>
                <w:bCs/>
                <w:color w:val="auto"/>
              </w:rPr>
            </w:pPr>
            <w:r w:rsidRPr="006604FB">
              <w:rPr>
                <w:color w:val="auto"/>
              </w:rPr>
              <w:t>СТ РК 2635</w:t>
            </w:r>
          </w:p>
          <w:p w14:paraId="55BFFF15"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1385</w:t>
            </w:r>
          </w:p>
          <w:p w14:paraId="41A9A577"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2139</w:t>
            </w:r>
          </w:p>
          <w:p w14:paraId="5D3C65FF" w14:textId="243DA218" w:rsidR="006F29FC" w:rsidRPr="006604FB" w:rsidRDefault="006F29FC" w:rsidP="006F29FC">
            <w:pPr>
              <w:autoSpaceDE w:val="0"/>
              <w:autoSpaceDN w:val="0"/>
              <w:adjustRightInd w:val="0"/>
              <w:ind w:left="-14" w:right="-57"/>
              <w:rPr>
                <w:bCs/>
                <w:color w:val="auto"/>
              </w:rPr>
            </w:pPr>
            <w:r w:rsidRPr="006604FB">
              <w:rPr>
                <w:color w:val="auto"/>
              </w:rPr>
              <w:t>СТБ 2354</w:t>
            </w:r>
          </w:p>
        </w:tc>
        <w:tc>
          <w:tcPr>
            <w:tcW w:w="1455" w:type="dxa"/>
          </w:tcPr>
          <w:p w14:paraId="7121CE70"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tc>
      </w:tr>
      <w:tr w:rsidR="0004623D" w:rsidRPr="006604FB" w14:paraId="30F82DD4" w14:textId="77777777" w:rsidTr="00BA557D">
        <w:tc>
          <w:tcPr>
            <w:tcW w:w="668" w:type="dxa"/>
          </w:tcPr>
          <w:p w14:paraId="56C816D2" w14:textId="7FCAB90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52065EE" w14:textId="5D6A9E16" w:rsidR="006F29FC" w:rsidRPr="006604FB" w:rsidRDefault="006F29FC" w:rsidP="006F29FC">
            <w:pPr>
              <w:rPr>
                <w:color w:val="auto"/>
              </w:rPr>
            </w:pPr>
            <w:r w:rsidRPr="006604FB">
              <w:rPr>
                <w:color w:val="auto"/>
              </w:rPr>
              <w:t>Спиртные напитки</w:t>
            </w:r>
          </w:p>
        </w:tc>
        <w:tc>
          <w:tcPr>
            <w:tcW w:w="2022" w:type="dxa"/>
            <w:gridSpan w:val="2"/>
          </w:tcPr>
          <w:p w14:paraId="56F34E06" w14:textId="77777777" w:rsidR="006F29FC" w:rsidRPr="006604FB" w:rsidRDefault="006F29FC" w:rsidP="006F29FC">
            <w:pPr>
              <w:rPr>
                <w:color w:val="auto"/>
              </w:rPr>
            </w:pPr>
            <w:r w:rsidRPr="006604FB">
              <w:rPr>
                <w:color w:val="auto"/>
              </w:rPr>
              <w:t>2206</w:t>
            </w:r>
          </w:p>
          <w:p w14:paraId="1E0D98FE" w14:textId="77777777" w:rsidR="006F29FC" w:rsidRPr="006604FB" w:rsidRDefault="006F29FC" w:rsidP="006F29FC">
            <w:pPr>
              <w:autoSpaceDE w:val="0"/>
              <w:autoSpaceDN w:val="0"/>
              <w:adjustRightInd w:val="0"/>
              <w:rPr>
                <w:color w:val="auto"/>
              </w:rPr>
            </w:pPr>
            <w:r w:rsidRPr="006604FB">
              <w:rPr>
                <w:color w:val="auto"/>
              </w:rPr>
              <w:t>2208</w:t>
            </w:r>
          </w:p>
          <w:p w14:paraId="0F6B06AF" w14:textId="77777777" w:rsidR="006F29FC" w:rsidRPr="006604FB" w:rsidRDefault="006F29FC" w:rsidP="006F29FC">
            <w:pPr>
              <w:autoSpaceDE w:val="0"/>
              <w:autoSpaceDN w:val="0"/>
              <w:adjustRightInd w:val="0"/>
              <w:rPr>
                <w:color w:val="auto"/>
              </w:rPr>
            </w:pPr>
          </w:p>
          <w:p w14:paraId="4F0531F7" w14:textId="1F66FFD3" w:rsidR="006F29FC" w:rsidRPr="006604FB" w:rsidRDefault="006F29FC" w:rsidP="006F29FC">
            <w:pPr>
              <w:autoSpaceDE w:val="0"/>
              <w:autoSpaceDN w:val="0"/>
              <w:adjustRightInd w:val="0"/>
              <w:rPr>
                <w:color w:val="auto"/>
              </w:rPr>
            </w:pPr>
          </w:p>
        </w:tc>
        <w:tc>
          <w:tcPr>
            <w:tcW w:w="3535" w:type="dxa"/>
          </w:tcPr>
          <w:p w14:paraId="155ABF41"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ЕАЭС 047/2018</w:t>
            </w:r>
          </w:p>
          <w:p w14:paraId="46B39BAE"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12712</w:t>
            </w:r>
          </w:p>
          <w:p w14:paraId="7368487C"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27906</w:t>
            </w:r>
            <w:r w:rsidRPr="006604FB">
              <w:rPr>
                <w:rFonts w:ascii="Times New Roman" w:hAnsi="Times New Roman" w:cs="Times New Roman"/>
                <w:color w:val="auto"/>
                <w:vertAlign w:val="superscript"/>
              </w:rPr>
              <w:t>1</w:t>
            </w:r>
          </w:p>
          <w:p w14:paraId="02B1BAEE"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27907</w:t>
            </w:r>
            <w:r w:rsidRPr="006604FB">
              <w:rPr>
                <w:rFonts w:ascii="Times New Roman" w:hAnsi="Times New Roman" w:cs="Times New Roman"/>
                <w:color w:val="auto"/>
                <w:vertAlign w:val="superscript"/>
              </w:rPr>
              <w:t>1</w:t>
            </w:r>
          </w:p>
          <w:p w14:paraId="775CF5EE"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32071</w:t>
            </w:r>
          </w:p>
          <w:p w14:paraId="4453918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33281</w:t>
            </w:r>
          </w:p>
          <w:p w14:paraId="55024EA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33301</w:t>
            </w:r>
          </w:p>
          <w:p w14:paraId="548FD3AD"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33458</w:t>
            </w:r>
          </w:p>
          <w:p w14:paraId="2CB8757B"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34149</w:t>
            </w:r>
          </w:p>
          <w:p w14:paraId="3B7FBD29"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7190</w:t>
            </w:r>
          </w:p>
          <w:p w14:paraId="2E88A0B1"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52135</w:t>
            </w:r>
          </w:p>
          <w:p w14:paraId="4A897520"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54464</w:t>
            </w:r>
            <w:r w:rsidRPr="006604FB">
              <w:rPr>
                <w:rFonts w:ascii="Times New Roman" w:hAnsi="Times New Roman" w:cs="Times New Roman"/>
                <w:color w:val="auto"/>
                <w:vertAlign w:val="superscript"/>
              </w:rPr>
              <w:t>1</w:t>
            </w:r>
          </w:p>
          <w:p w14:paraId="165F29C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55458</w:t>
            </w:r>
          </w:p>
          <w:p w14:paraId="5BD1EF36"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56368</w:t>
            </w:r>
          </w:p>
          <w:p w14:paraId="1FD2CE80"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56402</w:t>
            </w:r>
          </w:p>
          <w:p w14:paraId="7548BCD8"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2311</w:t>
            </w:r>
          </w:p>
          <w:p w14:paraId="02819B17"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2312</w:t>
            </w:r>
          </w:p>
          <w:p w14:paraId="41277522"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2314</w:t>
            </w:r>
          </w:p>
          <w:p w14:paraId="21C5608A"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2315</w:t>
            </w:r>
          </w:p>
          <w:p w14:paraId="2C1547AE" w14:textId="77777777" w:rsidR="006F29FC" w:rsidRPr="006604FB" w:rsidRDefault="006F29FC" w:rsidP="006F29FC">
            <w:pPr>
              <w:autoSpaceDE w:val="0"/>
              <w:autoSpaceDN w:val="0"/>
              <w:adjustRightInd w:val="0"/>
              <w:ind w:left="-14" w:right="-57"/>
              <w:jc w:val="both"/>
              <w:rPr>
                <w:bCs/>
                <w:color w:val="auto"/>
              </w:rPr>
            </w:pPr>
            <w:r w:rsidRPr="006604FB">
              <w:rPr>
                <w:color w:val="auto"/>
                <w:kern w:val="0"/>
                <w14:cntxtAlts w14:val="0"/>
              </w:rPr>
              <w:t>СТ РК ГОСТ Р 51355</w:t>
            </w:r>
          </w:p>
          <w:p w14:paraId="476BA4DE" w14:textId="77777777" w:rsidR="006F29FC" w:rsidRPr="006604FB" w:rsidRDefault="006F29FC" w:rsidP="006F29FC">
            <w:pPr>
              <w:autoSpaceDE w:val="0"/>
              <w:autoSpaceDN w:val="0"/>
              <w:adjustRightInd w:val="0"/>
              <w:ind w:left="-14" w:right="-57"/>
              <w:rPr>
                <w:color w:val="auto"/>
              </w:rPr>
            </w:pPr>
            <w:r w:rsidRPr="006604FB">
              <w:rPr>
                <w:color w:val="auto"/>
              </w:rPr>
              <w:t>СТБ 2500</w:t>
            </w:r>
          </w:p>
          <w:p w14:paraId="07A0BD81"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978</w:t>
            </w:r>
          </w:p>
          <w:p w14:paraId="2E38CD08" w14:textId="3C92C412" w:rsidR="006F29FC" w:rsidRPr="006604FB" w:rsidRDefault="006F29FC" w:rsidP="006F29FC">
            <w:pPr>
              <w:pStyle w:val="11"/>
              <w:ind w:left="-14" w:right="-57"/>
              <w:rPr>
                <w:rFonts w:ascii="Times New Roman" w:hAnsi="Times New Roman" w:cs="Times New Roman"/>
                <w:bCs/>
                <w:color w:val="auto"/>
                <w:vertAlign w:val="superscript"/>
              </w:rPr>
            </w:pPr>
            <w:r w:rsidRPr="006604FB">
              <w:rPr>
                <w:rFonts w:ascii="Times New Roman" w:hAnsi="Times New Roman" w:cs="Times New Roman"/>
                <w:color w:val="auto"/>
              </w:rPr>
              <w:t>СТБ 979</w:t>
            </w:r>
            <w:r w:rsidRPr="006604FB">
              <w:rPr>
                <w:rFonts w:ascii="Times New Roman" w:hAnsi="Times New Roman" w:cs="Times New Roman"/>
                <w:color w:val="auto"/>
                <w:vertAlign w:val="superscript"/>
              </w:rPr>
              <w:t>1</w:t>
            </w:r>
          </w:p>
        </w:tc>
        <w:tc>
          <w:tcPr>
            <w:tcW w:w="1455" w:type="dxa"/>
          </w:tcPr>
          <w:p w14:paraId="12EC3EBD"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p w14:paraId="1A4D67CA" w14:textId="77777777" w:rsidR="006F29FC" w:rsidRPr="006604FB" w:rsidRDefault="006F29FC" w:rsidP="006F29FC">
            <w:pPr>
              <w:pStyle w:val="11"/>
              <w:ind w:right="-77"/>
              <w:rPr>
                <w:rFonts w:ascii="Times New Roman" w:hAnsi="Times New Roman" w:cs="Times New Roman"/>
                <w:color w:val="auto"/>
              </w:rPr>
            </w:pPr>
          </w:p>
          <w:p w14:paraId="541E7EED" w14:textId="2E7AC47E" w:rsidR="006F29FC" w:rsidRPr="006604FB" w:rsidRDefault="006F29FC" w:rsidP="006F29FC">
            <w:pPr>
              <w:pStyle w:val="11"/>
              <w:ind w:right="-77"/>
              <w:rPr>
                <w:rFonts w:ascii="Times New Roman" w:hAnsi="Times New Roman" w:cs="Times New Roman"/>
                <w:color w:val="auto"/>
              </w:rPr>
            </w:pPr>
          </w:p>
        </w:tc>
      </w:tr>
      <w:tr w:rsidR="0004623D" w:rsidRPr="006604FB" w14:paraId="21A196AF" w14:textId="77777777" w:rsidTr="00BA557D">
        <w:tc>
          <w:tcPr>
            <w:tcW w:w="668" w:type="dxa"/>
          </w:tcPr>
          <w:p w14:paraId="3C02EECA" w14:textId="776F636E"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78F8DE1" w14:textId="77777777" w:rsidR="006F29FC" w:rsidRPr="006604FB" w:rsidRDefault="006F29FC" w:rsidP="006F29FC">
            <w:pPr>
              <w:rPr>
                <w:color w:val="auto"/>
              </w:rPr>
            </w:pPr>
            <w:r w:rsidRPr="006604FB">
              <w:rPr>
                <w:color w:val="auto"/>
              </w:rPr>
              <w:t>Слабоалкогольные напитки</w:t>
            </w:r>
          </w:p>
        </w:tc>
        <w:tc>
          <w:tcPr>
            <w:tcW w:w="2022" w:type="dxa"/>
            <w:gridSpan w:val="2"/>
          </w:tcPr>
          <w:p w14:paraId="3942CA0E" w14:textId="77777777" w:rsidR="006F29FC" w:rsidRPr="006604FB" w:rsidRDefault="006F29FC" w:rsidP="006F29FC">
            <w:pPr>
              <w:rPr>
                <w:color w:val="auto"/>
              </w:rPr>
            </w:pPr>
            <w:r w:rsidRPr="006604FB">
              <w:rPr>
                <w:color w:val="auto"/>
              </w:rPr>
              <w:t>2204</w:t>
            </w:r>
          </w:p>
          <w:p w14:paraId="524E4258" w14:textId="77777777" w:rsidR="006F29FC" w:rsidRPr="006604FB" w:rsidRDefault="006F29FC" w:rsidP="006F29FC">
            <w:pPr>
              <w:rPr>
                <w:color w:val="auto"/>
              </w:rPr>
            </w:pPr>
            <w:r w:rsidRPr="006604FB">
              <w:rPr>
                <w:color w:val="auto"/>
              </w:rPr>
              <w:t>2206</w:t>
            </w:r>
          </w:p>
          <w:p w14:paraId="1F53F9D8" w14:textId="77777777" w:rsidR="006F29FC" w:rsidRPr="006604FB" w:rsidRDefault="006F29FC" w:rsidP="006F29FC">
            <w:pPr>
              <w:rPr>
                <w:color w:val="auto"/>
              </w:rPr>
            </w:pPr>
            <w:r w:rsidRPr="006604FB">
              <w:rPr>
                <w:color w:val="auto"/>
              </w:rPr>
              <w:t>2208</w:t>
            </w:r>
          </w:p>
          <w:p w14:paraId="73A49F12" w14:textId="77777777" w:rsidR="006F29FC" w:rsidRPr="006604FB" w:rsidRDefault="006F29FC" w:rsidP="006F29FC">
            <w:pPr>
              <w:autoSpaceDE w:val="0"/>
              <w:autoSpaceDN w:val="0"/>
              <w:adjustRightInd w:val="0"/>
              <w:rPr>
                <w:bCs/>
                <w:color w:val="auto"/>
              </w:rPr>
            </w:pPr>
          </w:p>
        </w:tc>
        <w:tc>
          <w:tcPr>
            <w:tcW w:w="3535" w:type="dxa"/>
          </w:tcPr>
          <w:p w14:paraId="0D7759F2"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ЕАЭС 047/2018</w:t>
            </w:r>
          </w:p>
          <w:p w14:paraId="36C25BAD" w14:textId="13BA494B"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31820</w:t>
            </w:r>
          </w:p>
          <w:p w14:paraId="5943CF9E" w14:textId="7E693771" w:rsidR="006F29FC" w:rsidRPr="006604FB" w:rsidRDefault="006F29FC" w:rsidP="006F29FC">
            <w:pPr>
              <w:ind w:left="-14" w:right="-57"/>
              <w:rPr>
                <w:color w:val="auto"/>
              </w:rPr>
            </w:pPr>
            <w:r w:rsidRPr="006604FB">
              <w:rPr>
                <w:color w:val="auto"/>
              </w:rPr>
              <w:t>ГОСТ 32033</w:t>
            </w:r>
          </w:p>
          <w:p w14:paraId="1980BD16" w14:textId="15D8477A"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52700</w:t>
            </w:r>
            <w:r w:rsidRPr="006604FB">
              <w:rPr>
                <w:rFonts w:ascii="Times New Roman" w:hAnsi="Times New Roman" w:cs="Times New Roman"/>
                <w:color w:val="auto"/>
                <w:vertAlign w:val="superscript"/>
              </w:rPr>
              <w:t>1</w:t>
            </w:r>
          </w:p>
          <w:p w14:paraId="7AE2C2EA" w14:textId="70F08261"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52845</w:t>
            </w:r>
          </w:p>
          <w:p w14:paraId="685C879D" w14:textId="44C05DBF"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56368</w:t>
            </w:r>
          </w:p>
          <w:p w14:paraId="40CB6E92" w14:textId="4CBC9882"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57594</w:t>
            </w:r>
            <w:r w:rsidRPr="006604FB">
              <w:rPr>
                <w:rFonts w:ascii="Times New Roman" w:hAnsi="Times New Roman" w:cs="Times New Roman"/>
                <w:color w:val="auto"/>
                <w:vertAlign w:val="superscript"/>
              </w:rPr>
              <w:t>1</w:t>
            </w:r>
          </w:p>
          <w:p w14:paraId="575DBD64" w14:textId="49F4B24A"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58010</w:t>
            </w:r>
          </w:p>
          <w:p w14:paraId="423783D0" w14:textId="0951C25F"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58011</w:t>
            </w:r>
          </w:p>
          <w:p w14:paraId="66C89E46" w14:textId="5EB002C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1122</w:t>
            </w:r>
          </w:p>
          <w:p w14:paraId="396CC9DB" w14:textId="1B74A219" w:rsidR="006F29FC" w:rsidRPr="006604FB" w:rsidRDefault="006F29FC" w:rsidP="006F29FC">
            <w:pPr>
              <w:autoSpaceDE w:val="0"/>
              <w:autoSpaceDN w:val="0"/>
              <w:adjustRightInd w:val="0"/>
              <w:ind w:left="-14" w:right="-57"/>
              <w:rPr>
                <w:bCs/>
                <w:color w:val="auto"/>
              </w:rPr>
            </w:pPr>
            <w:r w:rsidRPr="006604FB">
              <w:rPr>
                <w:color w:val="auto"/>
              </w:rPr>
              <w:t>СТБ 1861</w:t>
            </w:r>
          </w:p>
        </w:tc>
        <w:tc>
          <w:tcPr>
            <w:tcW w:w="1455" w:type="dxa"/>
          </w:tcPr>
          <w:p w14:paraId="1D88BC04"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tc>
      </w:tr>
      <w:tr w:rsidR="0004623D" w:rsidRPr="006604FB" w14:paraId="753C6976" w14:textId="77777777" w:rsidTr="00BA557D">
        <w:tc>
          <w:tcPr>
            <w:tcW w:w="668" w:type="dxa"/>
          </w:tcPr>
          <w:p w14:paraId="4F1E7803" w14:textId="07467677"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5EEEED05" w14:textId="77777777" w:rsidR="006F29FC" w:rsidRPr="006604FB" w:rsidRDefault="006F29FC" w:rsidP="006F29FC">
            <w:pPr>
              <w:rPr>
                <w:color w:val="auto"/>
              </w:rPr>
            </w:pPr>
            <w:r w:rsidRPr="006604FB">
              <w:rPr>
                <w:color w:val="auto"/>
              </w:rPr>
              <w:t>Винодельческая продукция</w:t>
            </w:r>
          </w:p>
        </w:tc>
        <w:tc>
          <w:tcPr>
            <w:tcW w:w="2022" w:type="dxa"/>
            <w:gridSpan w:val="2"/>
          </w:tcPr>
          <w:p w14:paraId="0F07C22B" w14:textId="77777777" w:rsidR="006F29FC" w:rsidRPr="006604FB" w:rsidRDefault="006F29FC" w:rsidP="006F29FC">
            <w:pPr>
              <w:rPr>
                <w:color w:val="auto"/>
              </w:rPr>
            </w:pPr>
            <w:r w:rsidRPr="006604FB">
              <w:rPr>
                <w:color w:val="auto"/>
              </w:rPr>
              <w:t>2204</w:t>
            </w:r>
          </w:p>
          <w:p w14:paraId="37B0ADEF" w14:textId="77777777" w:rsidR="006F29FC" w:rsidRPr="006604FB" w:rsidRDefault="006F29FC" w:rsidP="006F29FC">
            <w:pPr>
              <w:rPr>
                <w:color w:val="auto"/>
              </w:rPr>
            </w:pPr>
            <w:r w:rsidRPr="006604FB">
              <w:rPr>
                <w:color w:val="auto"/>
              </w:rPr>
              <w:t>2205</w:t>
            </w:r>
          </w:p>
          <w:p w14:paraId="100D7A27" w14:textId="77777777" w:rsidR="006F29FC" w:rsidRPr="006604FB" w:rsidRDefault="006F29FC" w:rsidP="006F29FC">
            <w:pPr>
              <w:rPr>
                <w:color w:val="auto"/>
              </w:rPr>
            </w:pPr>
            <w:r w:rsidRPr="006604FB">
              <w:rPr>
                <w:color w:val="auto"/>
              </w:rPr>
              <w:t>2206</w:t>
            </w:r>
          </w:p>
          <w:p w14:paraId="7013D2DA" w14:textId="77777777" w:rsidR="006F29FC" w:rsidRPr="006604FB" w:rsidRDefault="006F29FC" w:rsidP="006F29FC">
            <w:pPr>
              <w:autoSpaceDE w:val="0"/>
              <w:autoSpaceDN w:val="0"/>
              <w:adjustRightInd w:val="0"/>
              <w:rPr>
                <w:bCs/>
                <w:color w:val="auto"/>
              </w:rPr>
            </w:pPr>
            <w:r w:rsidRPr="006604FB">
              <w:rPr>
                <w:color w:val="auto"/>
              </w:rPr>
              <w:t>2208</w:t>
            </w:r>
          </w:p>
        </w:tc>
        <w:tc>
          <w:tcPr>
            <w:tcW w:w="3535" w:type="dxa"/>
          </w:tcPr>
          <w:p w14:paraId="438CE73C"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ЕАЭС 047/2018</w:t>
            </w:r>
          </w:p>
          <w:p w14:paraId="30BD54E0" w14:textId="77777777" w:rsidR="006F29FC" w:rsidRPr="006604FB" w:rsidRDefault="006F29FC" w:rsidP="006F29FC">
            <w:pPr>
              <w:autoSpaceDE w:val="0"/>
              <w:autoSpaceDN w:val="0"/>
              <w:ind w:left="-14" w:right="-57"/>
              <w:rPr>
                <w:color w:val="auto"/>
              </w:rPr>
            </w:pPr>
            <w:r w:rsidRPr="006604FB">
              <w:rPr>
                <w:color w:val="auto"/>
              </w:rPr>
              <w:t>ГОСТ 13918</w:t>
            </w:r>
          </w:p>
          <w:p w14:paraId="6A6DF162"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31729</w:t>
            </w:r>
          </w:p>
          <w:p w14:paraId="16D23EE8"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31732</w:t>
            </w:r>
          </w:p>
          <w:p w14:paraId="1AC3F8E4"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32030</w:t>
            </w:r>
            <w:r w:rsidRPr="006604FB">
              <w:rPr>
                <w:rFonts w:ascii="Times New Roman" w:hAnsi="Times New Roman" w:cs="Times New Roman"/>
                <w:color w:val="auto"/>
                <w:vertAlign w:val="superscript"/>
              </w:rPr>
              <w:t>1</w:t>
            </w:r>
          </w:p>
          <w:p w14:paraId="6B2FF58D"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32715</w:t>
            </w:r>
          </w:p>
          <w:p w14:paraId="29EC214D"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33336</w:t>
            </w:r>
          </w:p>
          <w:p w14:paraId="62C66335"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33806</w:t>
            </w:r>
          </w:p>
          <w:p w14:paraId="6FD8D918"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ГОСТ 34793</w:t>
            </w:r>
          </w:p>
          <w:p w14:paraId="6D0D5CAF"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7208</w:t>
            </w:r>
            <w:r w:rsidRPr="006604FB">
              <w:rPr>
                <w:rFonts w:ascii="Times New Roman" w:hAnsi="Times New Roman" w:cs="Times New Roman"/>
                <w:color w:val="auto"/>
                <w:vertAlign w:val="superscript"/>
              </w:rPr>
              <w:t>1</w:t>
            </w:r>
          </w:p>
          <w:p w14:paraId="34A9A63A"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51156</w:t>
            </w:r>
            <w:r w:rsidRPr="006604FB">
              <w:rPr>
                <w:rFonts w:ascii="Times New Roman" w:hAnsi="Times New Roman" w:cs="Times New Roman"/>
                <w:color w:val="auto"/>
                <w:vertAlign w:val="superscript"/>
              </w:rPr>
              <w:t>1</w:t>
            </w:r>
          </w:p>
          <w:p w14:paraId="6B5AD443"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51300</w:t>
            </w:r>
          </w:p>
          <w:p w14:paraId="168DFC56"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ГОСТ Р 52195</w:t>
            </w:r>
          </w:p>
          <w:p w14:paraId="60163B98"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52558</w:t>
            </w:r>
            <w:r w:rsidRPr="006604FB">
              <w:rPr>
                <w:rFonts w:ascii="Times New Roman" w:hAnsi="Times New Roman" w:cs="Times New Roman"/>
                <w:color w:val="auto"/>
                <w:vertAlign w:val="superscript"/>
              </w:rPr>
              <w:t>1</w:t>
            </w:r>
          </w:p>
          <w:p w14:paraId="4FF9139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52835</w:t>
            </w:r>
          </w:p>
          <w:p w14:paraId="2170FB0C"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55242</w:t>
            </w:r>
          </w:p>
          <w:p w14:paraId="065BAC8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56547</w:t>
            </w:r>
          </w:p>
          <w:p w14:paraId="05F5FD6D"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58013</w:t>
            </w:r>
          </w:p>
          <w:p w14:paraId="4907FE49"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Р 58206</w:t>
            </w:r>
          </w:p>
          <w:p w14:paraId="52B31F7E"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1011</w:t>
            </w:r>
          </w:p>
          <w:p w14:paraId="3CCC10F8"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2104</w:t>
            </w:r>
          </w:p>
          <w:p w14:paraId="7BB3DF05"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2105</w:t>
            </w:r>
          </w:p>
          <w:p w14:paraId="3E7FB65B"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2834</w:t>
            </w:r>
          </w:p>
          <w:p w14:paraId="44839E7F" w14:textId="77777777" w:rsidR="006F29FC" w:rsidRPr="006604FB" w:rsidRDefault="006F29FC" w:rsidP="006F29FC">
            <w:pPr>
              <w:autoSpaceDE w:val="0"/>
              <w:autoSpaceDN w:val="0"/>
              <w:adjustRightInd w:val="0"/>
              <w:ind w:left="-14" w:right="-57"/>
              <w:jc w:val="both"/>
              <w:rPr>
                <w:color w:val="auto"/>
              </w:rPr>
            </w:pPr>
            <w:r w:rsidRPr="006604FB">
              <w:rPr>
                <w:color w:val="auto"/>
                <w:kern w:val="0"/>
                <w14:cntxtAlts w14:val="0"/>
              </w:rPr>
              <w:t>СТ РК 2835</w:t>
            </w:r>
          </w:p>
          <w:p w14:paraId="08643506"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1386</w:t>
            </w:r>
          </w:p>
          <w:p w14:paraId="0752D437"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1529</w:t>
            </w:r>
          </w:p>
          <w:p w14:paraId="0FA3FBD4"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1694</w:t>
            </w:r>
          </w:p>
          <w:p w14:paraId="2100B02F"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1695</w:t>
            </w:r>
          </w:p>
          <w:p w14:paraId="3273CF72"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2138</w:t>
            </w:r>
          </w:p>
          <w:p w14:paraId="1FEA101F"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СТБ 2368</w:t>
            </w:r>
          </w:p>
          <w:p w14:paraId="71794894" w14:textId="77777777" w:rsidR="006F29FC" w:rsidRPr="006604FB" w:rsidRDefault="006F29FC" w:rsidP="006F29FC">
            <w:pPr>
              <w:autoSpaceDE w:val="0"/>
              <w:autoSpaceDN w:val="0"/>
              <w:adjustRightInd w:val="0"/>
              <w:ind w:left="-14" w:right="-57"/>
              <w:rPr>
                <w:bCs/>
                <w:color w:val="auto"/>
              </w:rPr>
            </w:pPr>
            <w:r w:rsidRPr="006604FB">
              <w:rPr>
                <w:color w:val="auto"/>
              </w:rPr>
              <w:t>СТБ 2369</w:t>
            </w:r>
          </w:p>
          <w:p w14:paraId="54E2555E"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СТБ 950</w:t>
            </w:r>
            <w:r w:rsidRPr="006604FB">
              <w:rPr>
                <w:rFonts w:ascii="Times New Roman" w:hAnsi="Times New Roman" w:cs="Times New Roman"/>
                <w:color w:val="auto"/>
                <w:vertAlign w:val="superscript"/>
              </w:rPr>
              <w:t>1</w:t>
            </w:r>
          </w:p>
          <w:p w14:paraId="5A52FF68" w14:textId="09F1DDE1" w:rsidR="006F29FC" w:rsidRPr="006604FB" w:rsidRDefault="006F29FC" w:rsidP="006F29FC">
            <w:pPr>
              <w:autoSpaceDE w:val="0"/>
              <w:autoSpaceDN w:val="0"/>
              <w:adjustRightInd w:val="0"/>
              <w:ind w:left="-14" w:right="-57"/>
              <w:rPr>
                <w:bCs/>
                <w:color w:val="auto"/>
              </w:rPr>
            </w:pPr>
            <w:r w:rsidRPr="006604FB">
              <w:rPr>
                <w:color w:val="auto"/>
              </w:rPr>
              <w:t>СТБ 979</w:t>
            </w:r>
            <w:r w:rsidRPr="006604FB">
              <w:rPr>
                <w:color w:val="auto"/>
                <w:vertAlign w:val="superscript"/>
              </w:rPr>
              <w:t>1</w:t>
            </w:r>
          </w:p>
        </w:tc>
        <w:tc>
          <w:tcPr>
            <w:tcW w:w="1455" w:type="dxa"/>
          </w:tcPr>
          <w:p w14:paraId="3D1D1638"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p w14:paraId="1FEA293A" w14:textId="77777777" w:rsidR="006F29FC" w:rsidRPr="006604FB" w:rsidRDefault="006F29FC" w:rsidP="006F29FC">
            <w:pPr>
              <w:pStyle w:val="11"/>
              <w:ind w:right="-77"/>
              <w:rPr>
                <w:rFonts w:ascii="Times New Roman" w:hAnsi="Times New Roman" w:cs="Times New Roman"/>
                <w:bCs/>
                <w:color w:val="auto"/>
              </w:rPr>
            </w:pPr>
          </w:p>
        </w:tc>
      </w:tr>
      <w:tr w:rsidR="0004623D" w:rsidRPr="006604FB" w14:paraId="2980C160" w14:textId="77777777" w:rsidTr="00BA557D">
        <w:tc>
          <w:tcPr>
            <w:tcW w:w="668" w:type="dxa"/>
          </w:tcPr>
          <w:p w14:paraId="29A6DA71" w14:textId="353B5E51"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0116DD39" w14:textId="77777777" w:rsidR="006F29FC" w:rsidRPr="006604FB" w:rsidRDefault="006F29FC" w:rsidP="006F29FC">
            <w:pPr>
              <w:rPr>
                <w:color w:val="auto"/>
              </w:rPr>
            </w:pPr>
            <w:r w:rsidRPr="006604FB">
              <w:rPr>
                <w:color w:val="auto"/>
              </w:rPr>
              <w:t>Пивоваренная продукция</w:t>
            </w:r>
          </w:p>
        </w:tc>
        <w:tc>
          <w:tcPr>
            <w:tcW w:w="2022" w:type="dxa"/>
            <w:gridSpan w:val="2"/>
          </w:tcPr>
          <w:p w14:paraId="653181B6" w14:textId="77777777" w:rsidR="006F29FC" w:rsidRPr="006604FB" w:rsidRDefault="006F29FC" w:rsidP="006F29FC">
            <w:pPr>
              <w:autoSpaceDE w:val="0"/>
              <w:autoSpaceDN w:val="0"/>
              <w:adjustRightInd w:val="0"/>
              <w:rPr>
                <w:bCs/>
                <w:color w:val="auto"/>
              </w:rPr>
            </w:pPr>
            <w:r w:rsidRPr="006604FB">
              <w:rPr>
                <w:color w:val="auto"/>
              </w:rPr>
              <w:t>2203</w:t>
            </w:r>
          </w:p>
        </w:tc>
        <w:tc>
          <w:tcPr>
            <w:tcW w:w="3535" w:type="dxa"/>
          </w:tcPr>
          <w:p w14:paraId="374A1130"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ТР ЕАЭС 047/2018</w:t>
            </w:r>
          </w:p>
          <w:p w14:paraId="697A0E74"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31495</w:t>
            </w:r>
            <w:r w:rsidRPr="006604FB">
              <w:rPr>
                <w:rFonts w:ascii="Times New Roman" w:hAnsi="Times New Roman" w:cs="Times New Roman"/>
                <w:color w:val="auto"/>
                <w:vertAlign w:val="superscript"/>
              </w:rPr>
              <w:t>1</w:t>
            </w:r>
          </w:p>
          <w:p w14:paraId="0A89561B"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31711</w:t>
            </w:r>
          </w:p>
          <w:p w14:paraId="51B90035"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ГОСТ 34796</w:t>
            </w:r>
          </w:p>
          <w:p w14:paraId="4149C626" w14:textId="77777777" w:rsidR="006F29FC" w:rsidRPr="006604FB" w:rsidRDefault="006F29FC" w:rsidP="006F29FC">
            <w:pPr>
              <w:pStyle w:val="11"/>
              <w:ind w:left="-14" w:right="-57"/>
              <w:rPr>
                <w:rFonts w:ascii="Times New Roman" w:hAnsi="Times New Roman" w:cs="Times New Roman"/>
                <w:color w:val="auto"/>
                <w:vertAlign w:val="superscript"/>
              </w:rPr>
            </w:pPr>
            <w:r w:rsidRPr="006604FB">
              <w:rPr>
                <w:rFonts w:ascii="Times New Roman" w:hAnsi="Times New Roman" w:cs="Times New Roman"/>
                <w:color w:val="auto"/>
              </w:rPr>
              <w:t>ГОСТ Р 55292</w:t>
            </w:r>
            <w:r w:rsidRPr="006604FB">
              <w:rPr>
                <w:rFonts w:ascii="Times New Roman" w:hAnsi="Times New Roman" w:cs="Times New Roman"/>
                <w:color w:val="auto"/>
                <w:vertAlign w:val="superscript"/>
              </w:rPr>
              <w:t>1</w:t>
            </w:r>
          </w:p>
          <w:p w14:paraId="464371ED" w14:textId="77777777" w:rsidR="006F29FC" w:rsidRPr="006604FB" w:rsidRDefault="006F29FC" w:rsidP="006F29FC">
            <w:pPr>
              <w:autoSpaceDE w:val="0"/>
              <w:autoSpaceDN w:val="0"/>
              <w:adjustRightInd w:val="0"/>
              <w:ind w:left="-14" w:right="-57"/>
              <w:jc w:val="both"/>
              <w:rPr>
                <w:color w:val="auto"/>
                <w:kern w:val="0"/>
                <w14:cntxtAlts w14:val="0"/>
              </w:rPr>
            </w:pPr>
            <w:r w:rsidRPr="006604FB">
              <w:rPr>
                <w:color w:val="auto"/>
                <w:kern w:val="0"/>
                <w14:cntxtAlts w14:val="0"/>
              </w:rPr>
              <w:t>СТ РК 10</w:t>
            </w:r>
          </w:p>
          <w:p w14:paraId="0FE17A5F" w14:textId="24766DF0" w:rsidR="006F29FC" w:rsidRPr="006604FB" w:rsidRDefault="006F29FC" w:rsidP="006F29FC">
            <w:pPr>
              <w:autoSpaceDE w:val="0"/>
              <w:autoSpaceDN w:val="0"/>
              <w:adjustRightInd w:val="0"/>
              <w:ind w:left="-14" w:right="-57"/>
              <w:jc w:val="both"/>
              <w:rPr>
                <w:color w:val="auto"/>
                <w:kern w:val="0"/>
                <w14:cntxtAlts w14:val="0"/>
              </w:rPr>
            </w:pPr>
            <w:r w:rsidRPr="006604FB">
              <w:rPr>
                <w:color w:val="auto"/>
              </w:rPr>
              <w:t>СТБ 395</w:t>
            </w:r>
          </w:p>
        </w:tc>
        <w:tc>
          <w:tcPr>
            <w:tcW w:w="1455" w:type="dxa"/>
          </w:tcPr>
          <w:p w14:paraId="58205804"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p w14:paraId="6BDD728F" w14:textId="77777777" w:rsidR="006F29FC" w:rsidRPr="006604FB" w:rsidRDefault="006F29FC" w:rsidP="006F29FC">
            <w:pPr>
              <w:pStyle w:val="11"/>
              <w:ind w:right="-77"/>
              <w:rPr>
                <w:rFonts w:ascii="Times New Roman" w:hAnsi="Times New Roman" w:cs="Times New Roman"/>
                <w:bCs/>
                <w:color w:val="auto"/>
              </w:rPr>
            </w:pPr>
          </w:p>
        </w:tc>
      </w:tr>
      <w:tr w:rsidR="0004623D" w:rsidRPr="006604FB" w14:paraId="79C16755" w14:textId="77777777" w:rsidTr="00BA557D">
        <w:tc>
          <w:tcPr>
            <w:tcW w:w="668" w:type="dxa"/>
          </w:tcPr>
          <w:p w14:paraId="4B87493B" w14:textId="419E0DE9" w:rsidR="006F29FC" w:rsidRPr="006604FB" w:rsidRDefault="006F29FC" w:rsidP="00307E0C">
            <w:pPr>
              <w:pStyle w:val="ab"/>
              <w:numPr>
                <w:ilvl w:val="0"/>
                <w:numId w:val="49"/>
              </w:numPr>
              <w:tabs>
                <w:tab w:val="left" w:pos="2"/>
              </w:tabs>
              <w:autoSpaceDE w:val="0"/>
              <w:autoSpaceDN w:val="0"/>
              <w:adjustRightInd w:val="0"/>
              <w:ind w:right="-108"/>
              <w:contextualSpacing w:val="0"/>
              <w:rPr>
                <w:color w:val="auto"/>
                <w:sz w:val="22"/>
                <w:szCs w:val="22"/>
              </w:rPr>
            </w:pPr>
          </w:p>
        </w:tc>
        <w:tc>
          <w:tcPr>
            <w:tcW w:w="2559" w:type="dxa"/>
          </w:tcPr>
          <w:p w14:paraId="20112F9B" w14:textId="77777777" w:rsidR="006F29FC" w:rsidRPr="006604FB" w:rsidRDefault="006F29FC" w:rsidP="006F29FC">
            <w:pPr>
              <w:rPr>
                <w:color w:val="auto"/>
              </w:rPr>
            </w:pPr>
            <w:r w:rsidRPr="006604FB">
              <w:rPr>
                <w:color w:val="auto"/>
              </w:rPr>
              <w:t>Медоваренная продукция</w:t>
            </w:r>
          </w:p>
        </w:tc>
        <w:tc>
          <w:tcPr>
            <w:tcW w:w="2022" w:type="dxa"/>
            <w:gridSpan w:val="2"/>
          </w:tcPr>
          <w:p w14:paraId="4E5C189C" w14:textId="77777777" w:rsidR="006F29FC" w:rsidRPr="006604FB" w:rsidRDefault="006F29FC" w:rsidP="006F29FC">
            <w:pPr>
              <w:autoSpaceDE w:val="0"/>
              <w:autoSpaceDN w:val="0"/>
              <w:adjustRightInd w:val="0"/>
              <w:rPr>
                <w:color w:val="auto"/>
              </w:rPr>
            </w:pPr>
            <w:r w:rsidRPr="006604FB">
              <w:rPr>
                <w:color w:val="auto"/>
              </w:rPr>
              <w:t xml:space="preserve">2206 </w:t>
            </w:r>
          </w:p>
          <w:p w14:paraId="3E290791" w14:textId="77777777" w:rsidR="006F29FC" w:rsidRPr="006604FB" w:rsidRDefault="006F29FC" w:rsidP="006F29FC">
            <w:pPr>
              <w:autoSpaceDE w:val="0"/>
              <w:autoSpaceDN w:val="0"/>
              <w:adjustRightInd w:val="0"/>
              <w:rPr>
                <w:bCs/>
                <w:color w:val="auto"/>
              </w:rPr>
            </w:pPr>
            <w:r w:rsidRPr="006604FB">
              <w:rPr>
                <w:color w:val="auto"/>
              </w:rPr>
              <w:t>2208</w:t>
            </w:r>
          </w:p>
        </w:tc>
        <w:tc>
          <w:tcPr>
            <w:tcW w:w="3535" w:type="dxa"/>
          </w:tcPr>
          <w:p w14:paraId="471418EC" w14:textId="77777777" w:rsidR="006F29FC" w:rsidRPr="006604FB" w:rsidRDefault="006F29FC" w:rsidP="006F29FC">
            <w:pPr>
              <w:ind w:left="-14" w:right="-57"/>
              <w:rPr>
                <w:color w:val="auto"/>
              </w:rPr>
            </w:pPr>
            <w:r w:rsidRPr="006604FB">
              <w:rPr>
                <w:color w:val="auto"/>
              </w:rPr>
              <w:t>ТР ЕАЭС 047/2018</w:t>
            </w:r>
          </w:p>
          <w:p w14:paraId="0D3EB496" w14:textId="77777777"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32033</w:t>
            </w:r>
          </w:p>
          <w:p w14:paraId="690CE801" w14:textId="39A28BAD" w:rsidR="006F29FC" w:rsidRPr="006604FB" w:rsidRDefault="006F29FC" w:rsidP="006F29FC">
            <w:pPr>
              <w:pStyle w:val="11"/>
              <w:ind w:left="-14" w:right="-57"/>
              <w:rPr>
                <w:rFonts w:ascii="Times New Roman" w:hAnsi="Times New Roman" w:cs="Times New Roman"/>
                <w:color w:val="auto"/>
              </w:rPr>
            </w:pPr>
            <w:r w:rsidRPr="006604FB">
              <w:rPr>
                <w:rFonts w:ascii="Times New Roman" w:hAnsi="Times New Roman" w:cs="Times New Roman"/>
                <w:color w:val="auto"/>
              </w:rPr>
              <w:t>ГОСТ 34794</w:t>
            </w:r>
          </w:p>
        </w:tc>
        <w:tc>
          <w:tcPr>
            <w:tcW w:w="1455" w:type="dxa"/>
          </w:tcPr>
          <w:p w14:paraId="2F2D5923" w14:textId="77777777" w:rsidR="006F29FC" w:rsidRPr="006604FB" w:rsidRDefault="006F29FC" w:rsidP="006F29FC">
            <w:pPr>
              <w:pStyle w:val="11"/>
              <w:ind w:right="-77"/>
              <w:rPr>
                <w:rFonts w:ascii="Times New Roman" w:hAnsi="Times New Roman" w:cs="Times New Roman"/>
                <w:color w:val="auto"/>
              </w:rPr>
            </w:pPr>
            <w:r w:rsidRPr="006604FB">
              <w:rPr>
                <w:rFonts w:ascii="Times New Roman" w:hAnsi="Times New Roman" w:cs="Times New Roman"/>
                <w:color w:val="auto"/>
              </w:rPr>
              <w:t>ТР ЕАЭС 047/2018</w:t>
            </w:r>
          </w:p>
        </w:tc>
      </w:tr>
    </w:tbl>
    <w:p w14:paraId="780B9213" w14:textId="793FAF30" w:rsidR="00610958" w:rsidRPr="00FF31B5" w:rsidRDefault="001307A6" w:rsidP="001A0EAD">
      <w:pPr>
        <w:autoSpaceDE w:val="0"/>
        <w:autoSpaceDN w:val="0"/>
        <w:adjustRightInd w:val="0"/>
        <w:jc w:val="both"/>
        <w:rPr>
          <w:color w:val="auto"/>
          <w:kern w:val="0"/>
          <w14:cntxtAlts w14:val="0"/>
        </w:rPr>
      </w:pPr>
      <w:r w:rsidRPr="003E036A">
        <w:rPr>
          <w:color w:val="auto"/>
          <w:kern w:val="0"/>
          <w:vertAlign w:val="superscript"/>
          <w14:cntxtAlts w14:val="0"/>
        </w:rPr>
        <w:t>1</w:t>
      </w:r>
      <w:r w:rsidR="00610958" w:rsidRPr="003E036A">
        <w:rPr>
          <w:color w:val="auto"/>
          <w:kern w:val="0"/>
          <w14:cntxtAlts w14:val="0"/>
        </w:rPr>
        <w:t xml:space="preserve"> С</w:t>
      </w:r>
      <w:r w:rsidR="00610958" w:rsidRPr="003C1329">
        <w:rPr>
          <w:color w:val="auto"/>
          <w:kern w:val="0"/>
          <w14:cntxtAlts w14:val="0"/>
        </w:rPr>
        <w:t xml:space="preserve">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(ЕАЭС) </w:t>
      </w:r>
      <w:r w:rsidR="00610958" w:rsidRPr="00FF31B5">
        <w:rPr>
          <w:color w:val="auto"/>
          <w:kern w:val="0"/>
          <w14:cntxtAlts w14:val="0"/>
        </w:rPr>
        <w:t>(применяются на основе анализа рисков).</w:t>
      </w:r>
    </w:p>
    <w:p w14:paraId="02A54F2F" w14:textId="73034B34" w:rsidR="009A204C" w:rsidRPr="00FF31B5" w:rsidRDefault="009A204C" w:rsidP="009A204C">
      <w:pPr>
        <w:autoSpaceDE w:val="0"/>
        <w:autoSpaceDN w:val="0"/>
        <w:adjustRightInd w:val="0"/>
        <w:jc w:val="both"/>
        <w:rPr>
          <w:iCs/>
          <w:color w:val="auto"/>
          <w:kern w:val="0"/>
          <w14:cntxtAlts w14:val="0"/>
        </w:rPr>
      </w:pPr>
      <w:bookmarkStart w:id="7" w:name="_Hlk129853731"/>
      <w:r w:rsidRPr="00FF31B5">
        <w:rPr>
          <w:iCs/>
          <w:color w:val="auto"/>
          <w:kern w:val="0"/>
          <w:vertAlign w:val="superscript"/>
          <w14:cntxtAlts w14:val="0"/>
        </w:rPr>
        <w:t>2</w:t>
      </w:r>
      <w:r w:rsidRPr="00FF31B5">
        <w:rPr>
          <w:iCs/>
          <w:color w:val="auto"/>
          <w:kern w:val="0"/>
          <w14:cntxtAlts w14:val="0"/>
        </w:rPr>
        <w:t xml:space="preserve"> 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w:t>
      </w:r>
      <w:r w:rsidR="00AB600E" w:rsidRPr="00FF31B5">
        <w:rPr>
          <w:iCs/>
          <w:color w:val="auto"/>
          <w:kern w:val="0"/>
          <w14:cntxtAlts w14:val="0"/>
        </w:rPr>
        <w:t xml:space="preserve">их </w:t>
      </w:r>
      <w:r w:rsidRPr="00FF31B5">
        <w:rPr>
          <w:iCs/>
          <w:color w:val="auto"/>
          <w:kern w:val="0"/>
          <w14:cntxtAlts w14:val="0"/>
        </w:rPr>
        <w:t>регламент</w:t>
      </w:r>
      <w:r w:rsidR="00AB600E" w:rsidRPr="00FF31B5">
        <w:rPr>
          <w:iCs/>
          <w:color w:val="auto"/>
          <w:kern w:val="0"/>
          <w14:cntxtAlts w14:val="0"/>
        </w:rPr>
        <w:t>ов Таможенного союза (ЕАЭС)</w:t>
      </w:r>
      <w:r w:rsidRPr="00FF31B5">
        <w:rPr>
          <w:iCs/>
          <w:color w:val="auto"/>
          <w:kern w:val="0"/>
          <w14:cntxtAlts w14:val="0"/>
        </w:rPr>
        <w:t>.</w:t>
      </w:r>
    </w:p>
    <w:bookmarkEnd w:id="7"/>
    <w:p w14:paraId="6EEFDA69" w14:textId="6A263ACA" w:rsidR="00610958" w:rsidRPr="00FF31B5" w:rsidRDefault="009A204C" w:rsidP="001A0EAD">
      <w:pPr>
        <w:jc w:val="both"/>
        <w:rPr>
          <w:color w:val="auto"/>
          <w:kern w:val="0"/>
          <w14:cntxtAlts w14:val="0"/>
        </w:rPr>
      </w:pPr>
      <w:r w:rsidRPr="00FF31B5">
        <w:rPr>
          <w:color w:val="auto"/>
          <w:kern w:val="0"/>
          <w:vertAlign w:val="superscript"/>
          <w14:cntxtAlts w14:val="0"/>
        </w:rPr>
        <w:t>3</w:t>
      </w:r>
      <w:r w:rsidR="00610958" w:rsidRPr="00FF31B5">
        <w:rPr>
          <w:color w:val="auto"/>
          <w:kern w:val="0"/>
          <w14:cntxtAlts w14:val="0"/>
        </w:rPr>
        <w:t xml:space="preserve"> ТНПА группы А (общетехнические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 28: ГОСТ ISO 12100, ГОСТ ЕН 1050,</w:t>
      </w:r>
      <w:r w:rsidR="00FD2EB3" w:rsidRPr="00FF31B5">
        <w:rPr>
          <w:color w:val="auto"/>
        </w:rPr>
        <w:t xml:space="preserve"> </w:t>
      </w:r>
      <w:r w:rsidR="00FD2EB3" w:rsidRPr="00FF31B5">
        <w:rPr>
          <w:color w:val="auto"/>
          <w:kern w:val="0"/>
          <w14:cntxtAlts w14:val="0"/>
        </w:rPr>
        <w:t>СТБ ISO 14121-1</w:t>
      </w:r>
      <w:r w:rsidR="00FD2EB3" w:rsidRPr="00FF31B5">
        <w:rPr>
          <w:color w:val="auto"/>
          <w:kern w:val="0"/>
          <w:vertAlign w:val="superscript"/>
          <w14:cntxtAlts w14:val="0"/>
        </w:rPr>
        <w:t>1</w:t>
      </w:r>
      <w:r w:rsidR="00FD2EB3" w:rsidRPr="00FF31B5">
        <w:rPr>
          <w:color w:val="auto"/>
          <w:kern w:val="0"/>
          <w14:cntxtAlts w14:val="0"/>
        </w:rPr>
        <w:t xml:space="preserve">, </w:t>
      </w:r>
      <w:r w:rsidR="00610958" w:rsidRPr="00FF31B5">
        <w:rPr>
          <w:color w:val="auto"/>
          <w:kern w:val="0"/>
          <w14:cntxtAlts w14:val="0"/>
        </w:rPr>
        <w:t>ГОСТ 2.601.</w:t>
      </w:r>
    </w:p>
    <w:p w14:paraId="029AE390" w14:textId="36485DFC" w:rsidR="00610958" w:rsidRPr="003C1329" w:rsidRDefault="009A204C" w:rsidP="001A0EAD">
      <w:pPr>
        <w:jc w:val="both"/>
        <w:rPr>
          <w:color w:val="auto"/>
          <w:kern w:val="0"/>
          <w14:cntxtAlts w14:val="0"/>
        </w:rPr>
      </w:pPr>
      <w:r w:rsidRPr="00FF31B5">
        <w:rPr>
          <w:color w:val="auto"/>
          <w:kern w:val="0"/>
          <w:vertAlign w:val="superscript"/>
          <w14:cntxtAlts w14:val="0"/>
        </w:rPr>
        <w:t>4</w:t>
      </w:r>
      <w:r w:rsidR="00610958" w:rsidRPr="00FF31B5">
        <w:rPr>
          <w:color w:val="auto"/>
          <w:kern w:val="0"/>
          <w14:cntxtAlts w14:val="0"/>
        </w:rPr>
        <w:t xml:space="preserve"> ТНПА группы B (групповые вопросы безопасности)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утвержденного решением коллегии Евразийской экономической комиссии от 09.03.2021 №</w:t>
      </w:r>
      <w:r w:rsidR="00AC7559">
        <w:rPr>
          <w:color w:val="auto"/>
          <w:kern w:val="0"/>
          <w14:cntxtAlts w14:val="0"/>
        </w:rPr>
        <w:t xml:space="preserve"> </w:t>
      </w:r>
      <w:r w:rsidR="00610958" w:rsidRPr="00FF31B5">
        <w:rPr>
          <w:color w:val="auto"/>
          <w:kern w:val="0"/>
          <w14:cntxtAlts w14:val="0"/>
        </w:rPr>
        <w:t xml:space="preserve">28: </w:t>
      </w:r>
      <w:r w:rsidR="00610958" w:rsidRPr="00FF31B5">
        <w:rPr>
          <w:rFonts w:eastAsiaTheme="minorHAnsi"/>
          <w:color w:val="auto"/>
          <w:kern w:val="0"/>
          <w:lang w:eastAsia="en-US"/>
          <w14:cntxtAlts w14:val="0"/>
        </w:rPr>
        <w:t>ГОСТ ISO 4413, ГОСТ ISO 4414, ГОСТ ISO 13849-1, ГОСТ ISO 13850, ГОСТ ISO 13857, ГОСТ ISO 14159, ГОСТ ISO 15534, ГОСТ ИСО 8995, ГОСТ ИСО 10816-1, ГОСТ ИСО 10816-3, ГОСТ ИСО 13851, ГОСТ ИСО 13855, ГОСТ ИСО 14123-1, ГОСТ EN 547-2, ГОСТ EN 547-3, ГОСТ EN 574, ГОСТ EN 614-1, ГОСТ EN 614-2, ГОСТ EN 894-1, ГОСТ EN 894-3, ГОСТ EN 953, ГОСТ EN 1005-3, ГОСТ EN 1093-1, ГОСТ EN 1093-2, ГОСТ EN 1093-3, ГОСТ EN 1093-4, ГОСТ EN 1093-6, ГОСТ EN 1093-7, ГОСТ EN 1093-8, ГОСТ EN 10</w:t>
      </w:r>
      <w:r w:rsidR="00610958" w:rsidRPr="003C1329">
        <w:rPr>
          <w:rFonts w:eastAsiaTheme="minorHAnsi"/>
          <w:color w:val="auto"/>
          <w:kern w:val="0"/>
          <w:lang w:eastAsia="en-US"/>
          <w14:cntxtAlts w14:val="0"/>
        </w:rPr>
        <w:t>93-9, ГОСТ EN 1093-11, ГОСТ</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EN 1299, ГОСТ EN 12198-1, ГОСТ EN 13478, ГОСТ ЕН 349, ГОСТ ЕН 563, ГОСТ ЕН 894-2, ГОСТ ЕН 1005-2, ГОСТ ЕН 1037, ГОСТ ЕН 1088, ГОСТ ЕН 1760-1004, ГОСТ ЕН 1837, ГОСТ МЭК 60204-1, ГОСТ IEC 60335-1, ГОСТ IEC 60825-1, ГОСТ IEC 61310-2, ГОСТ</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IEC 61310-3, ГОСТ 9.602, ГОСТ 12.1.001, ГОСТ 12.1.002, ГОСТ 12.1.003, ГОСТ 12.1.004, ГОСТ 12.1.005, ГОСТ 12.1.006, ГОСТ 12.1.007, ГОСТ 12.1.010, ГОСТ 12.1.012, ГОСТ 12.1.018, ГОСТ 12.1.019, ГОСТ 12.1.019, ГОСТ 12.1.023, ГОСТ 12.1.030, ГОСТ 12.1.040, ГОСТ 12.2.003, ГОСТ 12.2.007.0, ГОСТ 12.2.032, ГОСТ 12.2.033, ГОСТ 12.2.049, ГОСТ 12.2.051, ГОСТ 12.2.052, ГОСТ 12.2.061, ГОСТ 12.2.062, ГОСТ 12.2.064, ГОСТ</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12.2.098, ГОСТ 12.3.002, ГОСТ 12.4.026, ГОСТ 12.4.040, ГОСТ 12.1045, ГОСТ 14254 (IEC 60529), ГОСТ 27409, ГОСТ 30530, ГОСТ</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30691 (ИСО 4871), ГОСТ 30860 (ЕН 981, ЕН 842), ГОСТ 31193 (ЕН 1032), ГОСТ 31287 (ИСО 17624), ГОСТ 31326 (ИСО 15667), ГОСТ 31328 (ИСО 14163), ГОСТ 33938, СТБ ЕН 547-1, СТБ ЕН 999, СТБ ИСО 14122-1, СТБ ИСО 14122-2, СТБ</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МЭК</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61310-1, СТ РК МЭК 61310-1, ГОСТ Р ИСО 14122-3, ГОСТ Р ИСО 14122-4, ГОСТ Р ИСО 14738, ГОСТ Р ИСО 15534-2, ГОСТ Р ИСО</w:t>
      </w:r>
      <w:r w:rsidR="00AC7559">
        <w:rPr>
          <w:rFonts w:eastAsiaTheme="minorHAnsi"/>
          <w:color w:val="auto"/>
          <w:kern w:val="0"/>
          <w:lang w:eastAsia="en-US"/>
          <w14:cntxtAlts w14:val="0"/>
        </w:rPr>
        <w:t xml:space="preserve"> </w:t>
      </w:r>
      <w:r w:rsidR="00610958" w:rsidRPr="003C1329">
        <w:rPr>
          <w:rFonts w:eastAsiaTheme="minorHAnsi"/>
          <w:color w:val="auto"/>
          <w:kern w:val="0"/>
          <w:lang w:eastAsia="en-US"/>
          <w14:cntxtAlts w14:val="0"/>
        </w:rPr>
        <w:t>15534-3, ГОСТ Р МЭК 60204-1, ГОСТ Р 53387 (ИСО/ТС 14798), ГОСТ Р 55710.</w:t>
      </w:r>
      <w:r w:rsidR="00610958" w:rsidRPr="003C1329">
        <w:rPr>
          <w:color w:val="auto"/>
          <w:kern w:val="0"/>
          <w14:cntxtAlts w14:val="0"/>
        </w:rPr>
        <w:t xml:space="preserve"> </w:t>
      </w:r>
    </w:p>
    <w:p w14:paraId="315A3E6A" w14:textId="77777777" w:rsidR="006930E1" w:rsidRPr="003C1329" w:rsidRDefault="006930E1" w:rsidP="006604FB">
      <w:pPr>
        <w:spacing w:line="260" w:lineRule="exact"/>
        <w:ind w:left="168"/>
        <w:rPr>
          <w:color w:val="auto"/>
        </w:rPr>
      </w:pPr>
    </w:p>
    <w:p w14:paraId="65A2FF77" w14:textId="296BAF7E" w:rsidR="003A2E41" w:rsidRPr="003C1329" w:rsidRDefault="003A2E41" w:rsidP="00203AE0">
      <w:pPr>
        <w:rPr>
          <w:color w:val="auto"/>
          <w:sz w:val="28"/>
          <w:szCs w:val="28"/>
        </w:rPr>
      </w:pPr>
      <w:r w:rsidRPr="003C1329">
        <w:rPr>
          <w:color w:val="auto"/>
          <w:sz w:val="28"/>
          <w:szCs w:val="28"/>
        </w:rPr>
        <w:t xml:space="preserve">Руководитель органа </w:t>
      </w:r>
    </w:p>
    <w:p w14:paraId="392F5BF6" w14:textId="77777777" w:rsidR="003A2E41" w:rsidRPr="003C1329" w:rsidRDefault="003A2E41" w:rsidP="00203AE0">
      <w:pPr>
        <w:rPr>
          <w:color w:val="auto"/>
          <w:sz w:val="28"/>
          <w:szCs w:val="28"/>
        </w:rPr>
      </w:pPr>
      <w:r w:rsidRPr="003C1329">
        <w:rPr>
          <w:color w:val="auto"/>
          <w:sz w:val="28"/>
          <w:szCs w:val="28"/>
        </w:rPr>
        <w:t xml:space="preserve">по аккредитации </w:t>
      </w:r>
    </w:p>
    <w:p w14:paraId="68E7BD23" w14:textId="77777777" w:rsidR="003A2E41" w:rsidRPr="003C1329" w:rsidRDefault="003A2E41" w:rsidP="00203AE0">
      <w:pPr>
        <w:rPr>
          <w:color w:val="auto"/>
          <w:sz w:val="28"/>
          <w:szCs w:val="28"/>
        </w:rPr>
      </w:pPr>
      <w:r w:rsidRPr="003C1329">
        <w:rPr>
          <w:color w:val="auto"/>
          <w:sz w:val="28"/>
          <w:szCs w:val="28"/>
        </w:rPr>
        <w:t xml:space="preserve">Республики Беларусь – </w:t>
      </w:r>
    </w:p>
    <w:p w14:paraId="1D4FE094" w14:textId="01A379F3" w:rsidR="003A2E41" w:rsidRPr="003C1329" w:rsidRDefault="003A2E41" w:rsidP="00203AE0">
      <w:pPr>
        <w:rPr>
          <w:color w:val="auto"/>
          <w:sz w:val="28"/>
          <w:szCs w:val="28"/>
        </w:rPr>
      </w:pPr>
      <w:r w:rsidRPr="003C1329">
        <w:rPr>
          <w:color w:val="auto"/>
          <w:sz w:val="28"/>
          <w:szCs w:val="28"/>
        </w:rPr>
        <w:t xml:space="preserve">директор </w:t>
      </w:r>
      <w:r w:rsidR="00324C1F" w:rsidRPr="003C1329">
        <w:rPr>
          <w:color w:val="auto"/>
          <w:sz w:val="28"/>
          <w:szCs w:val="28"/>
        </w:rPr>
        <w:t>г</w:t>
      </w:r>
      <w:r w:rsidRPr="003C1329">
        <w:rPr>
          <w:color w:val="auto"/>
          <w:sz w:val="28"/>
          <w:szCs w:val="28"/>
        </w:rPr>
        <w:t xml:space="preserve">осударственного </w:t>
      </w:r>
    </w:p>
    <w:p w14:paraId="1C6740B8" w14:textId="0AC302D7" w:rsidR="003A2E41" w:rsidRDefault="003A2E41" w:rsidP="00203AE0">
      <w:pPr>
        <w:tabs>
          <w:tab w:val="left" w:pos="6804"/>
        </w:tabs>
        <w:rPr>
          <w:color w:val="auto"/>
          <w:sz w:val="28"/>
          <w:szCs w:val="28"/>
        </w:rPr>
      </w:pPr>
      <w:r w:rsidRPr="003C1329">
        <w:rPr>
          <w:color w:val="auto"/>
          <w:sz w:val="28"/>
          <w:szCs w:val="28"/>
        </w:rPr>
        <w:t>предприятия «БГЦА»</w:t>
      </w:r>
      <w:r w:rsidRPr="003C1329">
        <w:rPr>
          <w:color w:val="auto"/>
          <w:sz w:val="28"/>
          <w:szCs w:val="28"/>
        </w:rPr>
        <w:tab/>
      </w:r>
      <w:r w:rsidR="00B93FA6">
        <w:rPr>
          <w:color w:val="auto"/>
          <w:sz w:val="28"/>
          <w:szCs w:val="28"/>
        </w:rPr>
        <w:tab/>
      </w:r>
      <w:r w:rsidR="00B93FA6">
        <w:rPr>
          <w:color w:val="auto"/>
          <w:sz w:val="28"/>
          <w:szCs w:val="28"/>
        </w:rPr>
        <w:tab/>
      </w:r>
      <w:r w:rsidR="00B93FA6">
        <w:rPr>
          <w:color w:val="auto"/>
          <w:sz w:val="28"/>
          <w:szCs w:val="28"/>
        </w:rPr>
        <w:tab/>
      </w:r>
      <w:r w:rsidRPr="003C1329">
        <w:rPr>
          <w:color w:val="auto"/>
          <w:sz w:val="28"/>
          <w:szCs w:val="28"/>
        </w:rPr>
        <w:t>Е.В.</w:t>
      </w:r>
      <w:r w:rsidR="007C481F" w:rsidRPr="003C1329">
        <w:rPr>
          <w:color w:val="auto"/>
          <w:sz w:val="28"/>
          <w:szCs w:val="28"/>
        </w:rPr>
        <w:t xml:space="preserve"> </w:t>
      </w:r>
      <w:r w:rsidRPr="003C1329">
        <w:rPr>
          <w:color w:val="auto"/>
          <w:sz w:val="28"/>
          <w:szCs w:val="28"/>
        </w:rPr>
        <w:t>Бережных</w:t>
      </w:r>
    </w:p>
    <w:sectPr w:rsidR="003A2E41" w:rsidSect="009E0C6B">
      <w:headerReference w:type="default" r:id="rId147"/>
      <w:footerReference w:type="default" r:id="rId148"/>
      <w:headerReference w:type="first" r:id="rId149"/>
      <w:footerReference w:type="first" r:id="rId150"/>
      <w:pgSz w:w="11906" w:h="16838" w:code="9"/>
      <w:pgMar w:top="311" w:right="566" w:bottom="720" w:left="1321" w:header="288"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5F23" w14:textId="77777777" w:rsidR="009C53A9" w:rsidRDefault="009C53A9" w:rsidP="00A0378A">
      <w:r>
        <w:separator/>
      </w:r>
    </w:p>
  </w:endnote>
  <w:endnote w:type="continuationSeparator" w:id="0">
    <w:p w14:paraId="2158FA6E" w14:textId="77777777" w:rsidR="009C53A9" w:rsidRDefault="009C53A9" w:rsidP="00A0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ook w:val="00A0" w:firstRow="1" w:lastRow="0" w:firstColumn="1" w:lastColumn="0" w:noHBand="0" w:noVBand="0"/>
    </w:tblPr>
    <w:tblGrid>
      <w:gridCol w:w="3332"/>
      <w:gridCol w:w="3188"/>
      <w:gridCol w:w="3501"/>
    </w:tblGrid>
    <w:tr w:rsidR="00FD0E6D" w:rsidRPr="00B93FA6" w14:paraId="32ED38C8" w14:textId="77777777" w:rsidTr="00DC1ACB">
      <w:tc>
        <w:tcPr>
          <w:tcW w:w="3356" w:type="dxa"/>
        </w:tcPr>
        <w:p w14:paraId="39485956" w14:textId="77777777" w:rsidR="00FD0E6D" w:rsidRPr="00804957" w:rsidRDefault="00FD0E6D" w:rsidP="00DC1ACB">
          <w:pPr>
            <w:pStyle w:val="11"/>
            <w:rPr>
              <w:rFonts w:ascii="Times New Roman" w:eastAsia="ArialMT" w:hAnsi="Times New Roman" w:cs="Times New Roman"/>
              <w:sz w:val="20"/>
              <w:szCs w:val="20"/>
            </w:rPr>
          </w:pPr>
          <w:r w:rsidRPr="00804957">
            <w:rPr>
              <w:rFonts w:ascii="Times New Roman" w:eastAsia="ArialMT" w:hAnsi="Times New Roman" w:cs="Times New Roman"/>
              <w:sz w:val="20"/>
              <w:szCs w:val="20"/>
            </w:rPr>
            <w:t>_________________________ М.П.</w:t>
          </w:r>
        </w:p>
        <w:p w14:paraId="27980DD0" w14:textId="77777777" w:rsidR="00FD0E6D" w:rsidRPr="00804957" w:rsidRDefault="00FD0E6D" w:rsidP="00DC1ACB">
          <w:pPr>
            <w:pStyle w:val="11"/>
            <w:rPr>
              <w:rFonts w:ascii="Times New Roman" w:hAnsi="Times New Roman" w:cs="Times New Roman"/>
              <w:sz w:val="16"/>
              <w:szCs w:val="16"/>
            </w:rPr>
          </w:pPr>
          <w:r w:rsidRPr="00804957">
            <w:rPr>
              <w:rFonts w:ascii="Times New Roman" w:eastAsia="ArialMT" w:hAnsi="Times New Roman" w:cs="Times New Roman"/>
              <w:sz w:val="16"/>
              <w:szCs w:val="16"/>
            </w:rPr>
            <w:t xml:space="preserve">подпись ведущего </w:t>
          </w:r>
          <w:r>
            <w:rPr>
              <w:rFonts w:ascii="Times New Roman" w:eastAsia="ArialMT" w:hAnsi="Times New Roman" w:cs="Times New Roman"/>
              <w:sz w:val="16"/>
              <w:szCs w:val="16"/>
            </w:rPr>
            <w:t>эксперта  по аккредитации</w:t>
          </w:r>
        </w:p>
      </w:tc>
      <w:tc>
        <w:tcPr>
          <w:tcW w:w="3271" w:type="dxa"/>
          <w:vAlign w:val="center"/>
        </w:tcPr>
        <w:p w14:paraId="0F56A8AD" w14:textId="7B663130" w:rsidR="00FD0E6D" w:rsidRPr="00BB307D" w:rsidRDefault="0052758E" w:rsidP="00DC1ACB">
          <w:pPr>
            <w:pStyle w:val="11"/>
            <w:jc w:val="center"/>
            <w:rPr>
              <w:rFonts w:ascii="Times New Roman" w:eastAsia="ArialMT" w:hAnsi="Times New Roman" w:cs="Times New Roman"/>
              <w:sz w:val="20"/>
              <w:szCs w:val="20"/>
              <w:u w:val="single"/>
            </w:rPr>
          </w:pPr>
          <w:r w:rsidRPr="00BB307D">
            <w:rPr>
              <w:rFonts w:ascii="Times New Roman" w:eastAsia="ArialMT" w:hAnsi="Times New Roman" w:cs="Times New Roman"/>
              <w:sz w:val="20"/>
              <w:szCs w:val="20"/>
              <w:u w:val="single"/>
            </w:rPr>
            <w:t>20</w:t>
          </w:r>
          <w:r w:rsidR="006D244B" w:rsidRPr="00BB307D">
            <w:rPr>
              <w:rFonts w:ascii="Times New Roman" w:eastAsia="ArialMT" w:hAnsi="Times New Roman" w:cs="Times New Roman"/>
              <w:sz w:val="20"/>
              <w:szCs w:val="20"/>
              <w:u w:val="single"/>
            </w:rPr>
            <w:t>.0</w:t>
          </w:r>
          <w:r w:rsidR="00880DFA" w:rsidRPr="00BB307D">
            <w:rPr>
              <w:rFonts w:ascii="Times New Roman" w:eastAsia="ArialMT" w:hAnsi="Times New Roman" w:cs="Times New Roman"/>
              <w:sz w:val="20"/>
              <w:szCs w:val="20"/>
              <w:u w:val="single"/>
            </w:rPr>
            <w:t>3</w:t>
          </w:r>
          <w:r w:rsidR="006D244B" w:rsidRPr="00BB307D">
            <w:rPr>
              <w:rFonts w:ascii="Times New Roman" w:eastAsia="ArialMT" w:hAnsi="Times New Roman" w:cs="Times New Roman"/>
              <w:sz w:val="20"/>
              <w:szCs w:val="20"/>
              <w:u w:val="single"/>
            </w:rPr>
            <w:t>.202</w:t>
          </w:r>
          <w:r w:rsidR="00880DFA" w:rsidRPr="00BB307D">
            <w:rPr>
              <w:rFonts w:ascii="Times New Roman" w:eastAsia="ArialMT" w:hAnsi="Times New Roman" w:cs="Times New Roman"/>
              <w:sz w:val="20"/>
              <w:szCs w:val="20"/>
              <w:u w:val="single"/>
            </w:rPr>
            <w:t>3</w:t>
          </w:r>
        </w:p>
        <w:p w14:paraId="11972275" w14:textId="19CA948F" w:rsidR="0052758E" w:rsidRPr="00BB307D" w:rsidRDefault="00FD0E6D" w:rsidP="00203AE0">
          <w:pPr>
            <w:pStyle w:val="11"/>
            <w:jc w:val="center"/>
            <w:rPr>
              <w:rFonts w:ascii="Times New Roman" w:eastAsia="ArialMT" w:hAnsi="Times New Roman" w:cs="Times New Roman"/>
              <w:sz w:val="16"/>
              <w:szCs w:val="16"/>
            </w:rPr>
          </w:pPr>
          <w:r w:rsidRPr="00BB307D">
            <w:rPr>
              <w:rFonts w:ascii="Times New Roman" w:eastAsia="ArialMT" w:hAnsi="Times New Roman" w:cs="Times New Roman"/>
              <w:sz w:val="16"/>
              <w:szCs w:val="16"/>
            </w:rPr>
            <w:t>дата принятия решения</w:t>
          </w:r>
        </w:p>
      </w:tc>
      <w:tc>
        <w:tcPr>
          <w:tcW w:w="3603" w:type="dxa"/>
          <w:vAlign w:val="center"/>
        </w:tcPr>
        <w:p w14:paraId="6E1190CF" w14:textId="3F2CB7B3" w:rsidR="00FD0E6D" w:rsidRPr="00B93FA6" w:rsidRDefault="00FD0E6D" w:rsidP="002A4DBE">
          <w:pPr>
            <w:pStyle w:val="11"/>
            <w:jc w:val="right"/>
            <w:rPr>
              <w:rFonts w:ascii="Times New Roman" w:hAnsi="Times New Roman" w:cs="Times New Roman"/>
              <w:sz w:val="24"/>
              <w:szCs w:val="24"/>
            </w:rPr>
          </w:pPr>
          <w:r w:rsidRPr="00BB307D">
            <w:rPr>
              <w:rFonts w:ascii="Times New Roman" w:hAnsi="Times New Roman" w:cs="Times New Roman"/>
              <w:sz w:val="24"/>
              <w:szCs w:val="24"/>
            </w:rPr>
            <w:t xml:space="preserve">Лист </w:t>
          </w:r>
          <w:r w:rsidRPr="00BB307D">
            <w:rPr>
              <w:rFonts w:ascii="Times New Roman" w:hAnsi="Times New Roman" w:cs="Times New Roman"/>
              <w:sz w:val="24"/>
              <w:szCs w:val="24"/>
            </w:rPr>
            <w:fldChar w:fldCharType="begin"/>
          </w:r>
          <w:r w:rsidRPr="00BB307D">
            <w:rPr>
              <w:rFonts w:ascii="Times New Roman" w:hAnsi="Times New Roman" w:cs="Times New Roman"/>
              <w:sz w:val="24"/>
              <w:szCs w:val="24"/>
            </w:rPr>
            <w:instrText xml:space="preserve"> PAGE </w:instrText>
          </w:r>
          <w:r w:rsidRPr="00BB307D">
            <w:rPr>
              <w:rFonts w:ascii="Times New Roman" w:hAnsi="Times New Roman" w:cs="Times New Roman"/>
              <w:sz w:val="24"/>
              <w:szCs w:val="24"/>
            </w:rPr>
            <w:fldChar w:fldCharType="separate"/>
          </w:r>
          <w:r w:rsidR="00551375" w:rsidRPr="00BB307D">
            <w:rPr>
              <w:rFonts w:ascii="Times New Roman" w:hAnsi="Times New Roman" w:cs="Times New Roman"/>
              <w:noProof/>
              <w:sz w:val="24"/>
              <w:szCs w:val="24"/>
            </w:rPr>
            <w:t>153</w:t>
          </w:r>
          <w:r w:rsidRPr="00BB307D">
            <w:rPr>
              <w:rFonts w:ascii="Times New Roman" w:hAnsi="Times New Roman" w:cs="Times New Roman"/>
              <w:sz w:val="24"/>
              <w:szCs w:val="24"/>
            </w:rPr>
            <w:fldChar w:fldCharType="end"/>
          </w:r>
          <w:r w:rsidRPr="00BB307D">
            <w:rPr>
              <w:rFonts w:ascii="Times New Roman" w:hAnsi="Times New Roman" w:cs="Times New Roman"/>
              <w:sz w:val="24"/>
              <w:szCs w:val="24"/>
            </w:rPr>
            <w:t xml:space="preserve">  Листов 1</w:t>
          </w:r>
          <w:r w:rsidR="00042D8F" w:rsidRPr="00BB307D">
            <w:rPr>
              <w:rFonts w:ascii="Times New Roman" w:hAnsi="Times New Roman" w:cs="Times New Roman"/>
              <w:sz w:val="24"/>
              <w:szCs w:val="24"/>
            </w:rPr>
            <w:t>49</w:t>
          </w:r>
        </w:p>
      </w:tc>
    </w:tr>
  </w:tbl>
  <w:p w14:paraId="22698505" w14:textId="77777777" w:rsidR="00FD0E6D" w:rsidRPr="00982C8C" w:rsidRDefault="00FD0E6D" w:rsidP="00893B46">
    <w:pPr>
      <w:pStyle w:val="a6"/>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ook w:val="00A0" w:firstRow="1" w:lastRow="0" w:firstColumn="1" w:lastColumn="0" w:noHBand="0" w:noVBand="0"/>
    </w:tblPr>
    <w:tblGrid>
      <w:gridCol w:w="3332"/>
      <w:gridCol w:w="3188"/>
      <w:gridCol w:w="3501"/>
    </w:tblGrid>
    <w:tr w:rsidR="00FD0E6D" w:rsidRPr="009C70F2" w14:paraId="589EFC21" w14:textId="77777777" w:rsidTr="003A343E">
      <w:tc>
        <w:tcPr>
          <w:tcW w:w="3356" w:type="dxa"/>
        </w:tcPr>
        <w:p w14:paraId="18C8E21B" w14:textId="77777777" w:rsidR="00FD0E6D" w:rsidRPr="00804957" w:rsidRDefault="00FD0E6D" w:rsidP="00A0378A">
          <w:pPr>
            <w:pStyle w:val="11"/>
            <w:rPr>
              <w:rFonts w:ascii="Times New Roman" w:eastAsia="ArialMT" w:hAnsi="Times New Roman" w:cs="Times New Roman"/>
              <w:sz w:val="20"/>
              <w:szCs w:val="20"/>
            </w:rPr>
          </w:pPr>
          <w:r w:rsidRPr="00804957">
            <w:rPr>
              <w:rFonts w:ascii="Times New Roman" w:eastAsia="ArialMT" w:hAnsi="Times New Roman" w:cs="Times New Roman"/>
              <w:sz w:val="20"/>
              <w:szCs w:val="20"/>
            </w:rPr>
            <w:t>_________________________ М.П.</w:t>
          </w:r>
        </w:p>
        <w:p w14:paraId="6D96F142" w14:textId="2F008D30" w:rsidR="00FD0E6D" w:rsidRPr="00804957" w:rsidRDefault="00FD0E6D" w:rsidP="007E40B6">
          <w:pPr>
            <w:pStyle w:val="11"/>
            <w:rPr>
              <w:rFonts w:ascii="Times New Roman" w:hAnsi="Times New Roman" w:cs="Times New Roman"/>
              <w:sz w:val="16"/>
              <w:szCs w:val="16"/>
            </w:rPr>
          </w:pPr>
          <w:r w:rsidRPr="00804957">
            <w:rPr>
              <w:rFonts w:ascii="Times New Roman" w:eastAsia="ArialMT" w:hAnsi="Times New Roman" w:cs="Times New Roman"/>
              <w:sz w:val="16"/>
              <w:szCs w:val="16"/>
            </w:rPr>
            <w:t xml:space="preserve">подпись ведущего </w:t>
          </w:r>
          <w:r>
            <w:rPr>
              <w:rFonts w:ascii="Times New Roman" w:eastAsia="ArialMT" w:hAnsi="Times New Roman" w:cs="Times New Roman"/>
              <w:sz w:val="16"/>
              <w:szCs w:val="16"/>
            </w:rPr>
            <w:t>эксперта  по аккредитации</w:t>
          </w:r>
        </w:p>
      </w:tc>
      <w:tc>
        <w:tcPr>
          <w:tcW w:w="3271" w:type="dxa"/>
          <w:vAlign w:val="center"/>
        </w:tcPr>
        <w:p w14:paraId="50FCAD8E" w14:textId="59F68726" w:rsidR="00FD0E6D" w:rsidRPr="00BB307D" w:rsidRDefault="0052758E" w:rsidP="005B27BD">
          <w:pPr>
            <w:pStyle w:val="11"/>
            <w:jc w:val="center"/>
            <w:rPr>
              <w:rFonts w:ascii="Times New Roman" w:eastAsia="ArialMT" w:hAnsi="Times New Roman" w:cs="Times New Roman"/>
              <w:sz w:val="20"/>
              <w:szCs w:val="20"/>
              <w:u w:val="single"/>
            </w:rPr>
          </w:pPr>
          <w:r w:rsidRPr="00BB307D">
            <w:rPr>
              <w:rFonts w:ascii="Times New Roman" w:eastAsia="ArialMT" w:hAnsi="Times New Roman" w:cs="Times New Roman"/>
              <w:sz w:val="20"/>
              <w:szCs w:val="20"/>
              <w:u w:val="single"/>
            </w:rPr>
            <w:t>20</w:t>
          </w:r>
          <w:r w:rsidR="00B93FA6" w:rsidRPr="00BB307D">
            <w:rPr>
              <w:rFonts w:ascii="Times New Roman" w:eastAsia="ArialMT" w:hAnsi="Times New Roman" w:cs="Times New Roman"/>
              <w:sz w:val="20"/>
              <w:szCs w:val="20"/>
              <w:u w:val="single"/>
            </w:rPr>
            <w:t>.0</w:t>
          </w:r>
          <w:r w:rsidR="00880DFA" w:rsidRPr="00BB307D">
            <w:rPr>
              <w:rFonts w:ascii="Times New Roman" w:eastAsia="ArialMT" w:hAnsi="Times New Roman" w:cs="Times New Roman"/>
              <w:sz w:val="20"/>
              <w:szCs w:val="20"/>
              <w:u w:val="single"/>
            </w:rPr>
            <w:t>3</w:t>
          </w:r>
          <w:r w:rsidR="00FD0E6D" w:rsidRPr="00BB307D">
            <w:rPr>
              <w:rFonts w:ascii="Times New Roman" w:eastAsia="ArialMT" w:hAnsi="Times New Roman" w:cs="Times New Roman"/>
              <w:sz w:val="20"/>
              <w:szCs w:val="20"/>
              <w:u w:val="single"/>
            </w:rPr>
            <w:t>.202</w:t>
          </w:r>
          <w:r w:rsidR="00880DFA" w:rsidRPr="00BB307D">
            <w:rPr>
              <w:rFonts w:ascii="Times New Roman" w:eastAsia="ArialMT" w:hAnsi="Times New Roman" w:cs="Times New Roman"/>
              <w:sz w:val="20"/>
              <w:szCs w:val="20"/>
              <w:u w:val="single"/>
            </w:rPr>
            <w:t>3</w:t>
          </w:r>
        </w:p>
        <w:p w14:paraId="767582A6" w14:textId="6FBE8F07" w:rsidR="00FD0E6D" w:rsidRPr="00BB307D" w:rsidRDefault="00FD0E6D" w:rsidP="00B93FA6">
          <w:pPr>
            <w:pStyle w:val="11"/>
            <w:jc w:val="center"/>
            <w:rPr>
              <w:rFonts w:ascii="Times New Roman" w:eastAsia="ArialMT" w:hAnsi="Times New Roman" w:cs="Times New Roman"/>
              <w:sz w:val="16"/>
              <w:szCs w:val="16"/>
            </w:rPr>
          </w:pPr>
          <w:r w:rsidRPr="00BB307D">
            <w:rPr>
              <w:rFonts w:ascii="Times New Roman" w:eastAsia="ArialMT" w:hAnsi="Times New Roman" w:cs="Times New Roman"/>
              <w:sz w:val="16"/>
              <w:szCs w:val="16"/>
            </w:rPr>
            <w:t>дата принятия решения</w:t>
          </w:r>
        </w:p>
      </w:tc>
      <w:tc>
        <w:tcPr>
          <w:tcW w:w="3603" w:type="dxa"/>
          <w:vAlign w:val="center"/>
        </w:tcPr>
        <w:p w14:paraId="15221C29" w14:textId="57E5C4CC" w:rsidR="00FD0E6D" w:rsidRPr="00BB307D" w:rsidRDefault="00FD0E6D" w:rsidP="002A4DBE">
          <w:pPr>
            <w:pStyle w:val="11"/>
            <w:jc w:val="right"/>
            <w:rPr>
              <w:rFonts w:ascii="Times New Roman" w:hAnsi="Times New Roman" w:cs="Times New Roman"/>
              <w:sz w:val="24"/>
              <w:szCs w:val="24"/>
            </w:rPr>
          </w:pPr>
          <w:r w:rsidRPr="00BB307D">
            <w:rPr>
              <w:rFonts w:ascii="Times New Roman" w:hAnsi="Times New Roman" w:cs="Times New Roman"/>
              <w:sz w:val="24"/>
              <w:szCs w:val="24"/>
            </w:rPr>
            <w:t xml:space="preserve">Лист </w:t>
          </w:r>
          <w:r w:rsidRPr="00BB307D">
            <w:rPr>
              <w:rFonts w:ascii="Times New Roman" w:hAnsi="Times New Roman" w:cs="Times New Roman"/>
              <w:sz w:val="24"/>
              <w:szCs w:val="24"/>
            </w:rPr>
            <w:fldChar w:fldCharType="begin"/>
          </w:r>
          <w:r w:rsidRPr="00BB307D">
            <w:rPr>
              <w:rFonts w:ascii="Times New Roman" w:hAnsi="Times New Roman" w:cs="Times New Roman"/>
              <w:sz w:val="24"/>
              <w:szCs w:val="24"/>
            </w:rPr>
            <w:instrText xml:space="preserve"> PAGE </w:instrText>
          </w:r>
          <w:r w:rsidRPr="00BB307D">
            <w:rPr>
              <w:rFonts w:ascii="Times New Roman" w:hAnsi="Times New Roman" w:cs="Times New Roman"/>
              <w:sz w:val="24"/>
              <w:szCs w:val="24"/>
            </w:rPr>
            <w:fldChar w:fldCharType="separate"/>
          </w:r>
          <w:r w:rsidR="00551375" w:rsidRPr="00BB307D">
            <w:rPr>
              <w:rFonts w:ascii="Times New Roman" w:hAnsi="Times New Roman" w:cs="Times New Roman"/>
              <w:noProof/>
              <w:sz w:val="24"/>
              <w:szCs w:val="24"/>
            </w:rPr>
            <w:t>1</w:t>
          </w:r>
          <w:r w:rsidRPr="00BB307D">
            <w:rPr>
              <w:rFonts w:ascii="Times New Roman" w:hAnsi="Times New Roman" w:cs="Times New Roman"/>
              <w:sz w:val="24"/>
              <w:szCs w:val="24"/>
            </w:rPr>
            <w:fldChar w:fldCharType="end"/>
          </w:r>
          <w:r w:rsidRPr="00BB307D">
            <w:rPr>
              <w:rFonts w:ascii="Times New Roman" w:hAnsi="Times New Roman" w:cs="Times New Roman"/>
              <w:sz w:val="24"/>
              <w:szCs w:val="24"/>
            </w:rPr>
            <w:t xml:space="preserve">  Листов 1</w:t>
          </w:r>
          <w:r w:rsidR="00042D8F" w:rsidRPr="00BB307D">
            <w:rPr>
              <w:rFonts w:ascii="Times New Roman" w:hAnsi="Times New Roman" w:cs="Times New Roman"/>
              <w:sz w:val="24"/>
              <w:szCs w:val="24"/>
            </w:rPr>
            <w:t>49</w:t>
          </w:r>
        </w:p>
      </w:tc>
    </w:tr>
  </w:tbl>
  <w:p w14:paraId="663B5068" w14:textId="77777777" w:rsidR="00FD0E6D" w:rsidRPr="00982C8C" w:rsidRDefault="00FD0E6D">
    <w:pPr>
      <w:pStyle w:val="a6"/>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3528" w14:textId="77777777" w:rsidR="009C53A9" w:rsidRDefault="009C53A9" w:rsidP="00A0378A">
      <w:r>
        <w:separator/>
      </w:r>
    </w:p>
  </w:footnote>
  <w:footnote w:type="continuationSeparator" w:id="0">
    <w:p w14:paraId="088636D8" w14:textId="77777777" w:rsidR="009C53A9" w:rsidRDefault="009C53A9" w:rsidP="00A0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0" w:type="dxa"/>
      <w:tblInd w:w="-2" w:type="dxa"/>
      <w:tblBorders>
        <w:bottom w:val="single" w:sz="4" w:space="0" w:color="auto"/>
      </w:tblBorders>
      <w:tblLook w:val="00A0" w:firstRow="1" w:lastRow="0" w:firstColumn="1" w:lastColumn="0" w:noHBand="0" w:noVBand="0"/>
    </w:tblPr>
    <w:tblGrid>
      <w:gridCol w:w="818"/>
      <w:gridCol w:w="9522"/>
    </w:tblGrid>
    <w:tr w:rsidR="00FD0E6D" w:rsidRPr="00804957" w14:paraId="3052F904" w14:textId="77777777" w:rsidTr="00D555D3">
      <w:trPr>
        <w:trHeight w:val="277"/>
      </w:trPr>
      <w:tc>
        <w:tcPr>
          <w:tcW w:w="818" w:type="dxa"/>
          <w:tcBorders>
            <w:bottom w:val="single" w:sz="8" w:space="0" w:color="auto"/>
          </w:tcBorders>
          <w:vAlign w:val="center"/>
        </w:tcPr>
        <w:p w14:paraId="6128A514" w14:textId="77777777" w:rsidR="00FD0E6D" w:rsidRPr="00804957" w:rsidRDefault="00FD0E6D" w:rsidP="00A0378A">
          <w:pPr>
            <w:pStyle w:val="11"/>
            <w:rPr>
              <w:rFonts w:ascii="Arial" w:hAnsi="Arial" w:cs="Arial"/>
              <w:b/>
              <w:bCs/>
              <w:sz w:val="16"/>
              <w:szCs w:val="16"/>
            </w:rPr>
          </w:pPr>
          <w:r>
            <w:rPr>
              <w:rFonts w:ascii="Arial" w:hAnsi="Arial" w:cs="Arial"/>
              <w:b/>
              <w:noProof/>
              <w:sz w:val="16"/>
              <w:szCs w:val="16"/>
            </w:rPr>
            <w:drawing>
              <wp:inline distT="0" distB="0" distL="0" distR="0" wp14:anchorId="3F2C8EAB" wp14:editId="2B6A0552">
                <wp:extent cx="382270" cy="464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464185"/>
                        </a:xfrm>
                        <a:prstGeom prst="rect">
                          <a:avLst/>
                        </a:prstGeom>
                        <a:noFill/>
                        <a:ln>
                          <a:noFill/>
                        </a:ln>
                      </pic:spPr>
                    </pic:pic>
                  </a:graphicData>
                </a:graphic>
              </wp:inline>
            </w:drawing>
          </w:r>
        </w:p>
      </w:tc>
      <w:tc>
        <w:tcPr>
          <w:tcW w:w="9522" w:type="dxa"/>
          <w:tcBorders>
            <w:bottom w:val="single" w:sz="8" w:space="0" w:color="auto"/>
          </w:tcBorders>
          <w:vAlign w:val="center"/>
        </w:tcPr>
        <w:p w14:paraId="6F51CDD9" w14:textId="59AD7522" w:rsidR="00FD0E6D" w:rsidRPr="00567C31" w:rsidRDefault="00FD0E6D" w:rsidP="00B9631C">
          <w:pPr>
            <w:pStyle w:val="11"/>
            <w:jc w:val="center"/>
            <w:rPr>
              <w:rFonts w:ascii="Times New Roman" w:hAnsi="Times New Roman" w:cs="Times New Roman"/>
              <w:sz w:val="28"/>
              <w:szCs w:val="28"/>
            </w:rPr>
          </w:pPr>
          <w:r w:rsidRPr="00567C31">
            <w:rPr>
              <w:rFonts w:ascii="Times New Roman" w:hAnsi="Times New Roman" w:cs="Times New Roman"/>
              <w:sz w:val="28"/>
              <w:szCs w:val="28"/>
            </w:rPr>
            <w:t xml:space="preserve">Приложение № 2 к аттестату аккредитации </w:t>
          </w:r>
          <w:r w:rsidRPr="00567C31">
            <w:rPr>
              <w:rFonts w:ascii="Times New Roman" w:hAnsi="Times New Roman" w:cs="Times New Roman"/>
              <w:sz w:val="28"/>
              <w:szCs w:val="28"/>
              <w:lang w:val="en-US"/>
            </w:rPr>
            <w:t>BY</w:t>
          </w:r>
          <w:r w:rsidRPr="00567C31">
            <w:rPr>
              <w:rFonts w:ascii="Times New Roman" w:hAnsi="Times New Roman" w:cs="Times New Roman"/>
              <w:sz w:val="28"/>
              <w:szCs w:val="28"/>
            </w:rPr>
            <w:t>/112 107.01</w:t>
          </w:r>
        </w:p>
      </w:tc>
    </w:tr>
  </w:tbl>
  <w:p w14:paraId="7A27D99A" w14:textId="77777777" w:rsidR="00FD0E6D" w:rsidRDefault="00FD0E6D" w:rsidP="00982C8C">
    <w:pPr>
      <w:pStyle w:val="a4"/>
      <w:rPr>
        <w:sz w:val="6"/>
        <w:szCs w:val="6"/>
      </w:rPr>
    </w:pPr>
  </w:p>
  <w:tbl>
    <w:tblPr>
      <w:tblW w:w="102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552"/>
      <w:gridCol w:w="2019"/>
      <w:gridCol w:w="3538"/>
      <w:gridCol w:w="1472"/>
    </w:tblGrid>
    <w:tr w:rsidR="00FD0E6D" w:rsidRPr="001B23D8" w14:paraId="4ACB3809" w14:textId="77777777" w:rsidTr="008206BD">
      <w:trPr>
        <w:trHeight w:val="300"/>
      </w:trPr>
      <w:tc>
        <w:tcPr>
          <w:tcW w:w="679" w:type="dxa"/>
          <w:shd w:val="clear" w:color="auto" w:fill="auto"/>
          <w:vAlign w:val="center"/>
        </w:tcPr>
        <w:p w14:paraId="65D3F044" w14:textId="77777777" w:rsidR="00FD0E6D" w:rsidRPr="00982C8C" w:rsidRDefault="00FD0E6D" w:rsidP="00A0378A">
          <w:pPr>
            <w:autoSpaceDE w:val="0"/>
            <w:autoSpaceDN w:val="0"/>
            <w:adjustRightInd w:val="0"/>
            <w:jc w:val="center"/>
            <w:rPr>
              <w:sz w:val="24"/>
            </w:rPr>
          </w:pPr>
          <w:r w:rsidRPr="00982C8C">
            <w:rPr>
              <w:sz w:val="24"/>
            </w:rPr>
            <w:t>1</w:t>
          </w:r>
        </w:p>
      </w:tc>
      <w:tc>
        <w:tcPr>
          <w:tcW w:w="2552" w:type="dxa"/>
          <w:shd w:val="clear" w:color="auto" w:fill="auto"/>
          <w:vAlign w:val="center"/>
        </w:tcPr>
        <w:p w14:paraId="0EB53C58" w14:textId="77777777" w:rsidR="00FD0E6D" w:rsidRPr="00982C8C" w:rsidRDefault="00FD0E6D" w:rsidP="00A0378A">
          <w:pPr>
            <w:autoSpaceDE w:val="0"/>
            <w:autoSpaceDN w:val="0"/>
            <w:adjustRightInd w:val="0"/>
            <w:jc w:val="center"/>
            <w:rPr>
              <w:sz w:val="24"/>
            </w:rPr>
          </w:pPr>
          <w:r w:rsidRPr="00982C8C">
            <w:rPr>
              <w:sz w:val="24"/>
            </w:rPr>
            <w:t>2</w:t>
          </w:r>
        </w:p>
      </w:tc>
      <w:tc>
        <w:tcPr>
          <w:tcW w:w="2019" w:type="dxa"/>
          <w:shd w:val="clear" w:color="auto" w:fill="auto"/>
          <w:vAlign w:val="center"/>
        </w:tcPr>
        <w:p w14:paraId="59D8B510" w14:textId="77777777" w:rsidR="00FD0E6D" w:rsidRPr="00982C8C" w:rsidRDefault="00FD0E6D" w:rsidP="00A0378A">
          <w:pPr>
            <w:autoSpaceDE w:val="0"/>
            <w:autoSpaceDN w:val="0"/>
            <w:adjustRightInd w:val="0"/>
            <w:jc w:val="center"/>
            <w:rPr>
              <w:sz w:val="24"/>
            </w:rPr>
          </w:pPr>
          <w:r w:rsidRPr="00982C8C">
            <w:rPr>
              <w:sz w:val="24"/>
            </w:rPr>
            <w:t>3</w:t>
          </w:r>
        </w:p>
      </w:tc>
      <w:tc>
        <w:tcPr>
          <w:tcW w:w="3538" w:type="dxa"/>
          <w:shd w:val="clear" w:color="auto" w:fill="auto"/>
          <w:vAlign w:val="center"/>
        </w:tcPr>
        <w:p w14:paraId="69A71062" w14:textId="77777777" w:rsidR="00FD0E6D" w:rsidRPr="00982C8C" w:rsidRDefault="00FD0E6D" w:rsidP="00A0378A">
          <w:pPr>
            <w:autoSpaceDE w:val="0"/>
            <w:autoSpaceDN w:val="0"/>
            <w:adjustRightInd w:val="0"/>
            <w:ind w:left="-66" w:right="-66"/>
            <w:jc w:val="center"/>
            <w:rPr>
              <w:sz w:val="24"/>
            </w:rPr>
          </w:pPr>
          <w:r w:rsidRPr="00982C8C">
            <w:rPr>
              <w:sz w:val="24"/>
            </w:rPr>
            <w:t>4</w:t>
          </w:r>
        </w:p>
      </w:tc>
      <w:tc>
        <w:tcPr>
          <w:tcW w:w="1472" w:type="dxa"/>
          <w:shd w:val="clear" w:color="auto" w:fill="auto"/>
          <w:vAlign w:val="center"/>
        </w:tcPr>
        <w:p w14:paraId="492C7D2E" w14:textId="77777777" w:rsidR="00FD0E6D" w:rsidRPr="00982C8C" w:rsidRDefault="00FD0E6D" w:rsidP="00A0378A">
          <w:pPr>
            <w:autoSpaceDE w:val="0"/>
            <w:autoSpaceDN w:val="0"/>
            <w:adjustRightInd w:val="0"/>
            <w:jc w:val="center"/>
            <w:rPr>
              <w:sz w:val="24"/>
            </w:rPr>
          </w:pPr>
          <w:r w:rsidRPr="00982C8C">
            <w:rPr>
              <w:sz w:val="24"/>
            </w:rPr>
            <w:t>5</w:t>
          </w:r>
        </w:p>
      </w:tc>
    </w:tr>
  </w:tbl>
  <w:p w14:paraId="71318171" w14:textId="77777777" w:rsidR="00FD0E6D" w:rsidRPr="00982C8C" w:rsidRDefault="00FD0E6D">
    <w:pPr>
      <w:pStyle w:val="a4"/>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3" w:type="dxa"/>
      <w:tblInd w:w="108" w:type="dxa"/>
      <w:tblBorders>
        <w:bottom w:val="single" w:sz="4" w:space="0" w:color="auto"/>
      </w:tblBorders>
      <w:tblLook w:val="00A0" w:firstRow="1" w:lastRow="0" w:firstColumn="1" w:lastColumn="0" w:noHBand="0" w:noVBand="0"/>
    </w:tblPr>
    <w:tblGrid>
      <w:gridCol w:w="796"/>
      <w:gridCol w:w="9017"/>
    </w:tblGrid>
    <w:tr w:rsidR="00FD0E6D" w:rsidRPr="00864AF2" w14:paraId="2F3974E1" w14:textId="77777777" w:rsidTr="00812A41">
      <w:trPr>
        <w:trHeight w:val="277"/>
      </w:trPr>
      <w:tc>
        <w:tcPr>
          <w:tcW w:w="709" w:type="dxa"/>
          <w:tcBorders>
            <w:bottom w:val="single" w:sz="8" w:space="0" w:color="auto"/>
          </w:tcBorders>
          <w:vAlign w:val="center"/>
        </w:tcPr>
        <w:p w14:paraId="18393ED7" w14:textId="77777777" w:rsidR="00FD0E6D" w:rsidRPr="00864AF2" w:rsidRDefault="00FD0E6D" w:rsidP="00864AF2">
          <w:pPr>
            <w:rPr>
              <w:b/>
              <w:bCs/>
              <w:sz w:val="24"/>
            </w:rPr>
          </w:pPr>
          <w:r>
            <w:rPr>
              <w:b/>
              <w:noProof/>
              <w:sz w:val="24"/>
            </w:rPr>
            <w:drawing>
              <wp:inline distT="0" distB="0" distL="0" distR="0" wp14:anchorId="1D5AF468" wp14:editId="455EF68C">
                <wp:extent cx="368300" cy="464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464185"/>
                        </a:xfrm>
                        <a:prstGeom prst="rect">
                          <a:avLst/>
                        </a:prstGeom>
                        <a:noFill/>
                        <a:ln>
                          <a:noFill/>
                        </a:ln>
                      </pic:spPr>
                    </pic:pic>
                  </a:graphicData>
                </a:graphic>
              </wp:inline>
            </w:drawing>
          </w:r>
        </w:p>
      </w:tc>
      <w:tc>
        <w:tcPr>
          <w:tcW w:w="9104" w:type="dxa"/>
          <w:tcBorders>
            <w:bottom w:val="single" w:sz="8" w:space="0" w:color="auto"/>
          </w:tcBorders>
          <w:vAlign w:val="center"/>
        </w:tcPr>
        <w:p w14:paraId="672C7241" w14:textId="77777777" w:rsidR="00FD0E6D" w:rsidRPr="00986DA7" w:rsidRDefault="00FD0E6D" w:rsidP="00864AF2">
          <w:pPr>
            <w:jc w:val="center"/>
            <w:rPr>
              <w:sz w:val="28"/>
              <w:szCs w:val="28"/>
            </w:rPr>
          </w:pPr>
          <w:r w:rsidRPr="00986DA7">
            <w:rPr>
              <w:sz w:val="28"/>
              <w:szCs w:val="28"/>
            </w:rPr>
            <w:t xml:space="preserve">НАЦИОНАЛЬНАЯ СИСТЕМА АККРЕДИТАЦИИ РЕСПУБЛИКИ БЕЛАРУСЬ РЕСПУБЛИКАНСКОЕ УНИТАРНОЕ ПРЕДПРИЯТИЕ </w:t>
          </w:r>
        </w:p>
        <w:p w14:paraId="2F2811A3" w14:textId="77777777" w:rsidR="00FD0E6D" w:rsidRPr="00864AF2" w:rsidRDefault="00FD0E6D" w:rsidP="00864AF2">
          <w:pPr>
            <w:jc w:val="center"/>
            <w:rPr>
              <w:sz w:val="24"/>
            </w:rPr>
          </w:pPr>
          <w:r w:rsidRPr="00986DA7">
            <w:rPr>
              <w:sz w:val="28"/>
              <w:szCs w:val="28"/>
            </w:rPr>
            <w:t>«БЕЛОРУССКИЙ ГОСУДАРСТВЕННЫЙ ЦЕНТР АККРЕДИТАЦИИ»</w:t>
          </w:r>
        </w:p>
      </w:tc>
    </w:tr>
  </w:tbl>
  <w:p w14:paraId="4A45AD56" w14:textId="77777777" w:rsidR="00FD0E6D" w:rsidRPr="00D466BE" w:rsidRDefault="00FD0E6D">
    <w:pPr>
      <w:pStyle w:val="a4"/>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ED8"/>
    <w:multiLevelType w:val="hybridMultilevel"/>
    <w:tmpl w:val="1AA6CCAA"/>
    <w:lvl w:ilvl="0" w:tplc="FBD2400A">
      <w:start w:val="1"/>
      <w:numFmt w:val="decimal"/>
      <w:lvlText w:val="12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072C8B"/>
    <w:multiLevelType w:val="hybridMultilevel"/>
    <w:tmpl w:val="F4006912"/>
    <w:lvl w:ilvl="0" w:tplc="7E3AFD5A">
      <w:start w:val="1"/>
      <w:numFmt w:val="decimal"/>
      <w:lvlText w:val="19.%1"/>
      <w:lvlJc w:val="left"/>
      <w:pPr>
        <w:tabs>
          <w:tab w:val="num" w:pos="357"/>
        </w:tabs>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61AF4"/>
    <w:multiLevelType w:val="hybridMultilevel"/>
    <w:tmpl w:val="92F41A06"/>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3" w15:restartNumberingAfterBreak="0">
    <w:nsid w:val="0A700B89"/>
    <w:multiLevelType w:val="hybridMultilevel"/>
    <w:tmpl w:val="48C05BCE"/>
    <w:lvl w:ilvl="0" w:tplc="EAD69E80">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96606C"/>
    <w:multiLevelType w:val="hybridMultilevel"/>
    <w:tmpl w:val="9D4E290A"/>
    <w:lvl w:ilvl="0" w:tplc="6FDA93E2">
      <w:start w:val="1"/>
      <w:numFmt w:val="decimal"/>
      <w:lvlText w:val="127.%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CF341E"/>
    <w:multiLevelType w:val="hybridMultilevel"/>
    <w:tmpl w:val="3A761844"/>
    <w:lvl w:ilvl="0" w:tplc="B5E46508">
      <w:start w:val="1"/>
      <w:numFmt w:val="decimal"/>
      <w:lvlText w:val="1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D123F"/>
    <w:multiLevelType w:val="hybridMultilevel"/>
    <w:tmpl w:val="729E98FC"/>
    <w:lvl w:ilvl="0" w:tplc="8DF44846">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7" w15:restartNumberingAfterBreak="0">
    <w:nsid w:val="0F5263A9"/>
    <w:multiLevelType w:val="hybridMultilevel"/>
    <w:tmpl w:val="1B42FC4C"/>
    <w:lvl w:ilvl="0" w:tplc="3AC053E6">
      <w:start w:val="1"/>
      <w:numFmt w:val="decimal"/>
      <w:lvlText w:val="125.%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3280EE9"/>
    <w:multiLevelType w:val="hybridMultilevel"/>
    <w:tmpl w:val="2D709FDE"/>
    <w:lvl w:ilvl="0" w:tplc="8430C51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2B1240"/>
    <w:multiLevelType w:val="hybridMultilevel"/>
    <w:tmpl w:val="2ABE0C6C"/>
    <w:lvl w:ilvl="0" w:tplc="9E8E2022">
      <w:start w:val="1"/>
      <w:numFmt w:val="decimal"/>
      <w:lvlText w:val="1.%1"/>
      <w:lvlJc w:val="left"/>
      <w:pPr>
        <w:tabs>
          <w:tab w:val="num" w:pos="471"/>
        </w:tabs>
        <w:ind w:left="114" w:firstLine="170"/>
      </w:pPr>
      <w:rPr>
        <w:rFonts w:hint="default"/>
      </w:rPr>
    </w:lvl>
    <w:lvl w:ilvl="1" w:tplc="04190019" w:tentative="1">
      <w:start w:val="1"/>
      <w:numFmt w:val="lowerLetter"/>
      <w:lvlText w:val="%2."/>
      <w:lvlJc w:val="left"/>
      <w:pPr>
        <w:tabs>
          <w:tab w:val="num" w:pos="1554"/>
        </w:tabs>
        <w:ind w:left="1554" w:hanging="360"/>
      </w:pPr>
    </w:lvl>
    <w:lvl w:ilvl="2" w:tplc="0419001B" w:tentative="1">
      <w:start w:val="1"/>
      <w:numFmt w:val="lowerRoman"/>
      <w:lvlText w:val="%3."/>
      <w:lvlJc w:val="right"/>
      <w:pPr>
        <w:tabs>
          <w:tab w:val="num" w:pos="2274"/>
        </w:tabs>
        <w:ind w:left="2274" w:hanging="180"/>
      </w:pPr>
    </w:lvl>
    <w:lvl w:ilvl="3" w:tplc="0419000F" w:tentative="1">
      <w:start w:val="1"/>
      <w:numFmt w:val="decimal"/>
      <w:lvlText w:val="%4."/>
      <w:lvlJc w:val="left"/>
      <w:pPr>
        <w:tabs>
          <w:tab w:val="num" w:pos="2994"/>
        </w:tabs>
        <w:ind w:left="2994" w:hanging="360"/>
      </w:pPr>
    </w:lvl>
    <w:lvl w:ilvl="4" w:tplc="04190019" w:tentative="1">
      <w:start w:val="1"/>
      <w:numFmt w:val="lowerLetter"/>
      <w:lvlText w:val="%5."/>
      <w:lvlJc w:val="left"/>
      <w:pPr>
        <w:tabs>
          <w:tab w:val="num" w:pos="3714"/>
        </w:tabs>
        <w:ind w:left="3714" w:hanging="360"/>
      </w:pPr>
    </w:lvl>
    <w:lvl w:ilvl="5" w:tplc="0419001B" w:tentative="1">
      <w:start w:val="1"/>
      <w:numFmt w:val="lowerRoman"/>
      <w:lvlText w:val="%6."/>
      <w:lvlJc w:val="right"/>
      <w:pPr>
        <w:tabs>
          <w:tab w:val="num" w:pos="4434"/>
        </w:tabs>
        <w:ind w:left="4434" w:hanging="180"/>
      </w:pPr>
    </w:lvl>
    <w:lvl w:ilvl="6" w:tplc="0419000F" w:tentative="1">
      <w:start w:val="1"/>
      <w:numFmt w:val="decimal"/>
      <w:lvlText w:val="%7."/>
      <w:lvlJc w:val="left"/>
      <w:pPr>
        <w:tabs>
          <w:tab w:val="num" w:pos="5154"/>
        </w:tabs>
        <w:ind w:left="5154" w:hanging="360"/>
      </w:pPr>
    </w:lvl>
    <w:lvl w:ilvl="7" w:tplc="04190019" w:tentative="1">
      <w:start w:val="1"/>
      <w:numFmt w:val="lowerLetter"/>
      <w:lvlText w:val="%8."/>
      <w:lvlJc w:val="left"/>
      <w:pPr>
        <w:tabs>
          <w:tab w:val="num" w:pos="5874"/>
        </w:tabs>
        <w:ind w:left="5874" w:hanging="360"/>
      </w:pPr>
    </w:lvl>
    <w:lvl w:ilvl="8" w:tplc="0419001B" w:tentative="1">
      <w:start w:val="1"/>
      <w:numFmt w:val="lowerRoman"/>
      <w:lvlText w:val="%9."/>
      <w:lvlJc w:val="right"/>
      <w:pPr>
        <w:tabs>
          <w:tab w:val="num" w:pos="6594"/>
        </w:tabs>
        <w:ind w:left="6594" w:hanging="180"/>
      </w:pPr>
    </w:lvl>
  </w:abstractNum>
  <w:abstractNum w:abstractNumId="10" w15:restartNumberingAfterBreak="0">
    <w:nsid w:val="1C1C1741"/>
    <w:multiLevelType w:val="hybridMultilevel"/>
    <w:tmpl w:val="05085D00"/>
    <w:lvl w:ilvl="0" w:tplc="016CD634">
      <w:start w:val="1"/>
      <w:numFmt w:val="decimal"/>
      <w:lvlText w:val="164.%1"/>
      <w:lvlJc w:val="left"/>
      <w:pPr>
        <w:ind w:left="800" w:hanging="360"/>
      </w:pPr>
      <w:rPr>
        <w:rFonts w:hint="default"/>
      </w:rPr>
    </w:lvl>
    <w:lvl w:ilvl="1" w:tplc="04190019">
      <w:start w:val="1"/>
      <w:numFmt w:val="decimal"/>
      <w:lvlText w:val="%2."/>
      <w:lvlJc w:val="left"/>
      <w:pPr>
        <w:tabs>
          <w:tab w:val="num" w:pos="2223"/>
        </w:tabs>
        <w:ind w:left="2223" w:hanging="360"/>
      </w:pPr>
    </w:lvl>
    <w:lvl w:ilvl="2" w:tplc="0419001B">
      <w:start w:val="1"/>
      <w:numFmt w:val="decimal"/>
      <w:lvlText w:val="%3."/>
      <w:lvlJc w:val="left"/>
      <w:pPr>
        <w:tabs>
          <w:tab w:val="num" w:pos="2943"/>
        </w:tabs>
        <w:ind w:left="2943" w:hanging="360"/>
      </w:pPr>
    </w:lvl>
    <w:lvl w:ilvl="3" w:tplc="0419000F">
      <w:start w:val="1"/>
      <w:numFmt w:val="decimal"/>
      <w:lvlText w:val="%4."/>
      <w:lvlJc w:val="left"/>
      <w:pPr>
        <w:tabs>
          <w:tab w:val="num" w:pos="3663"/>
        </w:tabs>
        <w:ind w:left="3663" w:hanging="360"/>
      </w:pPr>
    </w:lvl>
    <w:lvl w:ilvl="4" w:tplc="04190019">
      <w:start w:val="1"/>
      <w:numFmt w:val="decimal"/>
      <w:lvlText w:val="%5."/>
      <w:lvlJc w:val="left"/>
      <w:pPr>
        <w:tabs>
          <w:tab w:val="num" w:pos="4383"/>
        </w:tabs>
        <w:ind w:left="4383" w:hanging="360"/>
      </w:pPr>
    </w:lvl>
    <w:lvl w:ilvl="5" w:tplc="0419001B">
      <w:start w:val="1"/>
      <w:numFmt w:val="decimal"/>
      <w:lvlText w:val="%6."/>
      <w:lvlJc w:val="left"/>
      <w:pPr>
        <w:tabs>
          <w:tab w:val="num" w:pos="5103"/>
        </w:tabs>
        <w:ind w:left="5103" w:hanging="360"/>
      </w:pPr>
    </w:lvl>
    <w:lvl w:ilvl="6" w:tplc="0419000F">
      <w:start w:val="1"/>
      <w:numFmt w:val="decimal"/>
      <w:lvlText w:val="%7."/>
      <w:lvlJc w:val="left"/>
      <w:pPr>
        <w:tabs>
          <w:tab w:val="num" w:pos="5823"/>
        </w:tabs>
        <w:ind w:left="5823" w:hanging="360"/>
      </w:pPr>
    </w:lvl>
    <w:lvl w:ilvl="7" w:tplc="04190019">
      <w:start w:val="1"/>
      <w:numFmt w:val="decimal"/>
      <w:lvlText w:val="%8."/>
      <w:lvlJc w:val="left"/>
      <w:pPr>
        <w:tabs>
          <w:tab w:val="num" w:pos="6543"/>
        </w:tabs>
        <w:ind w:left="6543" w:hanging="360"/>
      </w:pPr>
    </w:lvl>
    <w:lvl w:ilvl="8" w:tplc="0419001B">
      <w:start w:val="1"/>
      <w:numFmt w:val="decimal"/>
      <w:lvlText w:val="%9."/>
      <w:lvlJc w:val="left"/>
      <w:pPr>
        <w:tabs>
          <w:tab w:val="num" w:pos="7263"/>
        </w:tabs>
        <w:ind w:left="7263" w:hanging="360"/>
      </w:pPr>
    </w:lvl>
  </w:abstractNum>
  <w:abstractNum w:abstractNumId="11" w15:restartNumberingAfterBreak="0">
    <w:nsid w:val="1CB052C4"/>
    <w:multiLevelType w:val="hybridMultilevel"/>
    <w:tmpl w:val="F0AA5604"/>
    <w:lvl w:ilvl="0" w:tplc="FA54EF46">
      <w:start w:val="1"/>
      <w:numFmt w:val="decimal"/>
      <w:lvlText w:val="128.%1"/>
      <w:lvlJc w:val="left"/>
      <w:pPr>
        <w:ind w:left="252" w:hanging="360"/>
      </w:pPr>
      <w:rPr>
        <w:rFonts w:hint="default"/>
        <w:sz w:val="22"/>
        <w:szCs w:val="22"/>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15:restartNumberingAfterBreak="0">
    <w:nsid w:val="1DC65990"/>
    <w:multiLevelType w:val="hybridMultilevel"/>
    <w:tmpl w:val="CFEC1866"/>
    <w:lvl w:ilvl="0" w:tplc="EAD69E80">
      <w:start w:val="1"/>
      <w:numFmt w:val="decimal"/>
      <w:lvlText w:val="%1"/>
      <w:lvlJc w:val="left"/>
      <w:pPr>
        <w:ind w:left="362" w:hanging="360"/>
      </w:pPr>
      <w:rPr>
        <w:rFonts w:hint="default"/>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3" w15:restartNumberingAfterBreak="0">
    <w:nsid w:val="21E51135"/>
    <w:multiLevelType w:val="hybridMultilevel"/>
    <w:tmpl w:val="0066A4AA"/>
    <w:lvl w:ilvl="0" w:tplc="78B88E64">
      <w:start w:val="1"/>
      <w:numFmt w:val="decimal"/>
      <w:lvlText w:val="20.%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2111D4F"/>
    <w:multiLevelType w:val="hybridMultilevel"/>
    <w:tmpl w:val="0D1E8330"/>
    <w:lvl w:ilvl="0" w:tplc="8DF44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596F0A"/>
    <w:multiLevelType w:val="hybridMultilevel"/>
    <w:tmpl w:val="2C22712C"/>
    <w:lvl w:ilvl="0" w:tplc="D6147754">
      <w:start w:val="1"/>
      <w:numFmt w:val="decimal"/>
      <w:lvlText w:val="12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7466C7B"/>
    <w:multiLevelType w:val="hybridMultilevel"/>
    <w:tmpl w:val="E5406B62"/>
    <w:lvl w:ilvl="0" w:tplc="7E3AFD5A">
      <w:start w:val="1"/>
      <w:numFmt w:val="decimal"/>
      <w:lvlText w:val="19.%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7" w15:restartNumberingAfterBreak="0">
    <w:nsid w:val="28916DB1"/>
    <w:multiLevelType w:val="hybridMultilevel"/>
    <w:tmpl w:val="E70C7694"/>
    <w:lvl w:ilvl="0" w:tplc="12DE2A14">
      <w:start w:val="1"/>
      <w:numFmt w:val="decimal"/>
      <w:lvlText w:val="2.%1"/>
      <w:lvlJc w:val="left"/>
      <w:pPr>
        <w:tabs>
          <w:tab w:val="num" w:pos="357"/>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5B2E0B"/>
    <w:multiLevelType w:val="multilevel"/>
    <w:tmpl w:val="B65A137E"/>
    <w:lvl w:ilvl="0">
      <w:start w:val="1"/>
      <w:numFmt w:val="decimal"/>
      <w:lvlText w:val="185.%1"/>
      <w:lvlJc w:val="left"/>
      <w:pPr>
        <w:ind w:left="0" w:firstLine="113"/>
      </w:pPr>
      <w:rPr>
        <w:rFonts w:hint="default"/>
        <w:sz w:val="22"/>
        <w:szCs w:val="22"/>
      </w:rPr>
    </w:lvl>
    <w:lvl w:ilvl="1">
      <w:start w:val="1"/>
      <w:numFmt w:val="lowerLetter"/>
      <w:lvlText w:val="%2."/>
      <w:lvlJc w:val="left"/>
      <w:pPr>
        <w:ind w:left="3216" w:hanging="360"/>
      </w:pPr>
      <w:rPr>
        <w:rFonts w:hint="default"/>
      </w:rPr>
    </w:lvl>
    <w:lvl w:ilvl="2">
      <w:start w:val="1"/>
      <w:numFmt w:val="lowerRoman"/>
      <w:lvlText w:val="%3."/>
      <w:lvlJc w:val="right"/>
      <w:pPr>
        <w:ind w:left="3936" w:hanging="180"/>
      </w:pPr>
      <w:rPr>
        <w:rFonts w:hint="default"/>
      </w:rPr>
    </w:lvl>
    <w:lvl w:ilvl="3">
      <w:start w:val="1"/>
      <w:numFmt w:val="decimal"/>
      <w:lvlText w:val="%4."/>
      <w:lvlJc w:val="left"/>
      <w:pPr>
        <w:ind w:left="4656" w:hanging="360"/>
      </w:pPr>
      <w:rPr>
        <w:rFonts w:hint="default"/>
      </w:rPr>
    </w:lvl>
    <w:lvl w:ilvl="4">
      <w:start w:val="1"/>
      <w:numFmt w:val="lowerLetter"/>
      <w:lvlText w:val="%5."/>
      <w:lvlJc w:val="left"/>
      <w:pPr>
        <w:ind w:left="5376" w:hanging="360"/>
      </w:pPr>
      <w:rPr>
        <w:rFonts w:hint="default"/>
      </w:rPr>
    </w:lvl>
    <w:lvl w:ilvl="5">
      <w:start w:val="1"/>
      <w:numFmt w:val="lowerRoman"/>
      <w:lvlText w:val="%6."/>
      <w:lvlJc w:val="right"/>
      <w:pPr>
        <w:ind w:left="6096" w:hanging="180"/>
      </w:pPr>
      <w:rPr>
        <w:rFonts w:hint="default"/>
      </w:rPr>
    </w:lvl>
    <w:lvl w:ilvl="6">
      <w:start w:val="1"/>
      <w:numFmt w:val="decimal"/>
      <w:lvlText w:val="%7."/>
      <w:lvlJc w:val="left"/>
      <w:pPr>
        <w:ind w:left="6816" w:hanging="360"/>
      </w:pPr>
      <w:rPr>
        <w:rFonts w:hint="default"/>
      </w:rPr>
    </w:lvl>
    <w:lvl w:ilvl="7">
      <w:start w:val="1"/>
      <w:numFmt w:val="lowerLetter"/>
      <w:lvlText w:val="%8."/>
      <w:lvlJc w:val="left"/>
      <w:pPr>
        <w:ind w:left="7536" w:hanging="360"/>
      </w:pPr>
      <w:rPr>
        <w:rFonts w:hint="default"/>
      </w:rPr>
    </w:lvl>
    <w:lvl w:ilvl="8">
      <w:start w:val="1"/>
      <w:numFmt w:val="lowerRoman"/>
      <w:lvlText w:val="%9."/>
      <w:lvlJc w:val="right"/>
      <w:pPr>
        <w:ind w:left="8256" w:hanging="180"/>
      </w:pPr>
      <w:rPr>
        <w:rFonts w:hint="default"/>
      </w:rPr>
    </w:lvl>
  </w:abstractNum>
  <w:abstractNum w:abstractNumId="19" w15:restartNumberingAfterBreak="0">
    <w:nsid w:val="2ECB61EF"/>
    <w:multiLevelType w:val="hybridMultilevel"/>
    <w:tmpl w:val="AD6A48F0"/>
    <w:lvl w:ilvl="0" w:tplc="FBD2400A">
      <w:start w:val="1"/>
      <w:numFmt w:val="decimal"/>
      <w:lvlText w:val="1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212E3D"/>
    <w:multiLevelType w:val="multilevel"/>
    <w:tmpl w:val="8DCEB250"/>
    <w:lvl w:ilvl="0">
      <w:start w:val="1"/>
      <w:numFmt w:val="decimal"/>
      <w:lvlText w:val="187.%1"/>
      <w:lvlJc w:val="left"/>
      <w:pPr>
        <w:ind w:left="0" w:firstLine="113"/>
      </w:pPr>
      <w:rPr>
        <w:rFonts w:hint="default"/>
        <w:sz w:val="22"/>
        <w:szCs w:val="22"/>
      </w:rPr>
    </w:lvl>
    <w:lvl w:ilvl="1">
      <w:start w:val="1"/>
      <w:numFmt w:val="lowerLetter"/>
      <w:lvlText w:val="%2."/>
      <w:lvlJc w:val="left"/>
      <w:pPr>
        <w:ind w:left="3216" w:hanging="360"/>
      </w:pPr>
      <w:rPr>
        <w:rFonts w:hint="default"/>
      </w:rPr>
    </w:lvl>
    <w:lvl w:ilvl="2">
      <w:start w:val="1"/>
      <w:numFmt w:val="lowerRoman"/>
      <w:lvlText w:val="%3."/>
      <w:lvlJc w:val="right"/>
      <w:pPr>
        <w:ind w:left="3936" w:hanging="180"/>
      </w:pPr>
      <w:rPr>
        <w:rFonts w:hint="default"/>
      </w:rPr>
    </w:lvl>
    <w:lvl w:ilvl="3">
      <w:start w:val="1"/>
      <w:numFmt w:val="decimal"/>
      <w:lvlText w:val="%4."/>
      <w:lvlJc w:val="left"/>
      <w:pPr>
        <w:ind w:left="4656" w:hanging="360"/>
      </w:pPr>
      <w:rPr>
        <w:rFonts w:hint="default"/>
      </w:rPr>
    </w:lvl>
    <w:lvl w:ilvl="4">
      <w:start w:val="1"/>
      <w:numFmt w:val="lowerLetter"/>
      <w:lvlText w:val="%5."/>
      <w:lvlJc w:val="left"/>
      <w:pPr>
        <w:ind w:left="5376" w:hanging="360"/>
      </w:pPr>
      <w:rPr>
        <w:rFonts w:hint="default"/>
      </w:rPr>
    </w:lvl>
    <w:lvl w:ilvl="5">
      <w:start w:val="1"/>
      <w:numFmt w:val="lowerRoman"/>
      <w:lvlText w:val="%6."/>
      <w:lvlJc w:val="right"/>
      <w:pPr>
        <w:ind w:left="6096" w:hanging="180"/>
      </w:pPr>
      <w:rPr>
        <w:rFonts w:hint="default"/>
      </w:rPr>
    </w:lvl>
    <w:lvl w:ilvl="6">
      <w:start w:val="1"/>
      <w:numFmt w:val="decimal"/>
      <w:lvlText w:val="%7."/>
      <w:lvlJc w:val="left"/>
      <w:pPr>
        <w:ind w:left="6816" w:hanging="360"/>
      </w:pPr>
      <w:rPr>
        <w:rFonts w:hint="default"/>
      </w:rPr>
    </w:lvl>
    <w:lvl w:ilvl="7">
      <w:start w:val="1"/>
      <w:numFmt w:val="lowerLetter"/>
      <w:lvlText w:val="%8."/>
      <w:lvlJc w:val="left"/>
      <w:pPr>
        <w:ind w:left="7536" w:hanging="360"/>
      </w:pPr>
      <w:rPr>
        <w:rFonts w:hint="default"/>
      </w:rPr>
    </w:lvl>
    <w:lvl w:ilvl="8">
      <w:start w:val="1"/>
      <w:numFmt w:val="lowerRoman"/>
      <w:lvlText w:val="%9."/>
      <w:lvlJc w:val="right"/>
      <w:pPr>
        <w:ind w:left="8256" w:hanging="180"/>
      </w:pPr>
      <w:rPr>
        <w:rFonts w:hint="default"/>
      </w:rPr>
    </w:lvl>
  </w:abstractNum>
  <w:abstractNum w:abstractNumId="21" w15:restartNumberingAfterBreak="0">
    <w:nsid w:val="33B970B7"/>
    <w:multiLevelType w:val="hybridMultilevel"/>
    <w:tmpl w:val="6DD2AB1E"/>
    <w:lvl w:ilvl="0" w:tplc="476C7B74">
      <w:start w:val="1"/>
      <w:numFmt w:val="decimal"/>
      <w:lvlText w:val="1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407A94"/>
    <w:multiLevelType w:val="hybridMultilevel"/>
    <w:tmpl w:val="A64A1820"/>
    <w:lvl w:ilvl="0" w:tplc="8DF44846">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3" w15:restartNumberingAfterBreak="0">
    <w:nsid w:val="3BAF7754"/>
    <w:multiLevelType w:val="hybridMultilevel"/>
    <w:tmpl w:val="7866742C"/>
    <w:lvl w:ilvl="0" w:tplc="EAD69E80">
      <w:start w:val="1"/>
      <w:numFmt w:val="decimal"/>
      <w:lvlText w:val="%1"/>
      <w:lvlJc w:val="left"/>
      <w:pPr>
        <w:ind w:left="362" w:hanging="360"/>
      </w:pPr>
      <w:rPr>
        <w:rFonts w:hint="default"/>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4" w15:restartNumberingAfterBreak="0">
    <w:nsid w:val="3CF952B1"/>
    <w:multiLevelType w:val="hybridMultilevel"/>
    <w:tmpl w:val="50868E42"/>
    <w:lvl w:ilvl="0" w:tplc="8DF44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594DE5"/>
    <w:multiLevelType w:val="hybridMultilevel"/>
    <w:tmpl w:val="0A5E0ABC"/>
    <w:lvl w:ilvl="0" w:tplc="63CC117C">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1691809"/>
    <w:multiLevelType w:val="hybridMultilevel"/>
    <w:tmpl w:val="9780916E"/>
    <w:lvl w:ilvl="0" w:tplc="6FDA93E2">
      <w:start w:val="1"/>
      <w:numFmt w:val="decimal"/>
      <w:lvlText w:val="127.%1"/>
      <w:lvlJc w:val="left"/>
      <w:pPr>
        <w:ind w:left="502"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7234213"/>
    <w:multiLevelType w:val="hybridMultilevel"/>
    <w:tmpl w:val="40D48268"/>
    <w:lvl w:ilvl="0" w:tplc="6E588552">
      <w:start w:val="1"/>
      <w:numFmt w:val="decimal"/>
      <w:lvlText w:val="40.%1"/>
      <w:lvlJc w:val="left"/>
      <w:pPr>
        <w:ind w:left="36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859339F"/>
    <w:multiLevelType w:val="hybridMultilevel"/>
    <w:tmpl w:val="254A0EEE"/>
    <w:lvl w:ilvl="0" w:tplc="7896766C">
      <w:start w:val="144"/>
      <w:numFmt w:val="decimal"/>
      <w:lvlText w:val="%1"/>
      <w:lvlJc w:val="left"/>
      <w:pPr>
        <w:ind w:left="3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03BC2"/>
    <w:multiLevelType w:val="hybridMultilevel"/>
    <w:tmpl w:val="21E0D72E"/>
    <w:lvl w:ilvl="0" w:tplc="BB589E0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4D3B22DC"/>
    <w:multiLevelType w:val="hybridMultilevel"/>
    <w:tmpl w:val="588EAAA0"/>
    <w:lvl w:ilvl="0" w:tplc="EAD69E80">
      <w:start w:val="1"/>
      <w:numFmt w:val="decimal"/>
      <w:lvlText w:val="%1"/>
      <w:lvlJc w:val="left"/>
      <w:pPr>
        <w:ind w:left="362" w:hanging="360"/>
      </w:pPr>
      <w:rPr>
        <w:rFonts w:hint="default"/>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1" w15:restartNumberingAfterBreak="0">
    <w:nsid w:val="53D554B3"/>
    <w:multiLevelType w:val="hybridMultilevel"/>
    <w:tmpl w:val="4CE6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D87668"/>
    <w:multiLevelType w:val="hybridMultilevel"/>
    <w:tmpl w:val="13C01D36"/>
    <w:lvl w:ilvl="0" w:tplc="FA54EF46">
      <w:start w:val="1"/>
      <w:numFmt w:val="decimal"/>
      <w:lvlText w:val="128.%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97C2453"/>
    <w:multiLevelType w:val="hybridMultilevel"/>
    <w:tmpl w:val="10BE87B0"/>
    <w:lvl w:ilvl="0" w:tplc="EAD69E80">
      <w:start w:val="1"/>
      <w:numFmt w:val="decimal"/>
      <w:lvlText w:val="%1"/>
      <w:lvlJc w:val="left"/>
      <w:pPr>
        <w:ind w:left="362" w:hanging="360"/>
      </w:pPr>
      <w:rPr>
        <w:rFonts w:hint="default"/>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4" w15:restartNumberingAfterBreak="0">
    <w:nsid w:val="59C369CD"/>
    <w:multiLevelType w:val="hybridMultilevel"/>
    <w:tmpl w:val="5EAC41DA"/>
    <w:lvl w:ilvl="0" w:tplc="FA54EF46">
      <w:start w:val="1"/>
      <w:numFmt w:val="decimal"/>
      <w:lvlText w:val="128.%1"/>
      <w:lvlJc w:val="left"/>
      <w:pPr>
        <w:ind w:left="252" w:hanging="360"/>
      </w:pPr>
      <w:rPr>
        <w:rFonts w:hint="default"/>
        <w:sz w:val="22"/>
        <w:szCs w:val="22"/>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5" w15:restartNumberingAfterBreak="0">
    <w:nsid w:val="59D052D3"/>
    <w:multiLevelType w:val="hybridMultilevel"/>
    <w:tmpl w:val="454624AE"/>
    <w:lvl w:ilvl="0" w:tplc="8DF44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3009A6"/>
    <w:multiLevelType w:val="hybridMultilevel"/>
    <w:tmpl w:val="722EE6B4"/>
    <w:lvl w:ilvl="0" w:tplc="0419000F">
      <w:start w:val="1"/>
      <w:numFmt w:val="decimal"/>
      <w:lvlText w:val="%1."/>
      <w:lvlJc w:val="left"/>
      <w:pPr>
        <w:ind w:left="362" w:hanging="360"/>
      </w:p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7" w15:restartNumberingAfterBreak="0">
    <w:nsid w:val="5E32749E"/>
    <w:multiLevelType w:val="multilevel"/>
    <w:tmpl w:val="E8B06E54"/>
    <w:lvl w:ilvl="0">
      <w:start w:val="1"/>
      <w:numFmt w:val="decimal"/>
      <w:lvlText w:val="186.%1"/>
      <w:lvlJc w:val="left"/>
      <w:pPr>
        <w:ind w:left="0" w:firstLine="113"/>
      </w:pPr>
      <w:rPr>
        <w:rFonts w:hint="default"/>
        <w:sz w:val="22"/>
        <w:szCs w:val="24"/>
      </w:rPr>
    </w:lvl>
    <w:lvl w:ilvl="1">
      <w:start w:val="1"/>
      <w:numFmt w:val="lowerLetter"/>
      <w:lvlText w:val="%2."/>
      <w:lvlJc w:val="left"/>
      <w:pPr>
        <w:ind w:left="3216" w:hanging="360"/>
      </w:pPr>
      <w:rPr>
        <w:rFonts w:hint="default"/>
      </w:rPr>
    </w:lvl>
    <w:lvl w:ilvl="2">
      <w:start w:val="1"/>
      <w:numFmt w:val="lowerRoman"/>
      <w:lvlText w:val="%3."/>
      <w:lvlJc w:val="right"/>
      <w:pPr>
        <w:ind w:left="3936" w:hanging="180"/>
      </w:pPr>
      <w:rPr>
        <w:rFonts w:hint="default"/>
      </w:rPr>
    </w:lvl>
    <w:lvl w:ilvl="3">
      <w:start w:val="1"/>
      <w:numFmt w:val="decimal"/>
      <w:lvlText w:val="%4."/>
      <w:lvlJc w:val="left"/>
      <w:pPr>
        <w:ind w:left="4656" w:hanging="360"/>
      </w:pPr>
      <w:rPr>
        <w:rFonts w:hint="default"/>
      </w:rPr>
    </w:lvl>
    <w:lvl w:ilvl="4">
      <w:start w:val="1"/>
      <w:numFmt w:val="lowerLetter"/>
      <w:lvlText w:val="%5."/>
      <w:lvlJc w:val="left"/>
      <w:pPr>
        <w:ind w:left="5376" w:hanging="360"/>
      </w:pPr>
      <w:rPr>
        <w:rFonts w:hint="default"/>
      </w:rPr>
    </w:lvl>
    <w:lvl w:ilvl="5">
      <w:start w:val="1"/>
      <w:numFmt w:val="lowerRoman"/>
      <w:lvlText w:val="%6."/>
      <w:lvlJc w:val="right"/>
      <w:pPr>
        <w:ind w:left="6096" w:hanging="180"/>
      </w:pPr>
      <w:rPr>
        <w:rFonts w:hint="default"/>
      </w:rPr>
    </w:lvl>
    <w:lvl w:ilvl="6">
      <w:start w:val="1"/>
      <w:numFmt w:val="decimal"/>
      <w:lvlText w:val="%7."/>
      <w:lvlJc w:val="left"/>
      <w:pPr>
        <w:ind w:left="6816" w:hanging="360"/>
      </w:pPr>
      <w:rPr>
        <w:rFonts w:hint="default"/>
      </w:rPr>
    </w:lvl>
    <w:lvl w:ilvl="7">
      <w:start w:val="1"/>
      <w:numFmt w:val="lowerLetter"/>
      <w:lvlText w:val="%8."/>
      <w:lvlJc w:val="left"/>
      <w:pPr>
        <w:ind w:left="7536" w:hanging="360"/>
      </w:pPr>
      <w:rPr>
        <w:rFonts w:hint="default"/>
      </w:rPr>
    </w:lvl>
    <w:lvl w:ilvl="8">
      <w:start w:val="1"/>
      <w:numFmt w:val="lowerRoman"/>
      <w:lvlText w:val="%9."/>
      <w:lvlJc w:val="right"/>
      <w:pPr>
        <w:ind w:left="8256" w:hanging="180"/>
      </w:pPr>
      <w:rPr>
        <w:rFonts w:hint="default"/>
      </w:rPr>
    </w:lvl>
  </w:abstractNum>
  <w:abstractNum w:abstractNumId="38" w15:restartNumberingAfterBreak="0">
    <w:nsid w:val="5FB31886"/>
    <w:multiLevelType w:val="hybridMultilevel"/>
    <w:tmpl w:val="FEDA96EE"/>
    <w:lvl w:ilvl="0" w:tplc="3F04D51A">
      <w:start w:val="1"/>
      <w:numFmt w:val="decimal"/>
      <w:lvlText w:val="1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7353FA"/>
    <w:multiLevelType w:val="hybridMultilevel"/>
    <w:tmpl w:val="BA780196"/>
    <w:lvl w:ilvl="0" w:tplc="8430C51A">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5872D66"/>
    <w:multiLevelType w:val="hybridMultilevel"/>
    <w:tmpl w:val="C36CC11C"/>
    <w:lvl w:ilvl="0" w:tplc="8DF44846">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1" w15:restartNumberingAfterBreak="0">
    <w:nsid w:val="68D03F9A"/>
    <w:multiLevelType w:val="hybridMultilevel"/>
    <w:tmpl w:val="8A72DEBA"/>
    <w:lvl w:ilvl="0" w:tplc="8DF44846">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42" w15:restartNumberingAfterBreak="0">
    <w:nsid w:val="694C6918"/>
    <w:multiLevelType w:val="hybridMultilevel"/>
    <w:tmpl w:val="F698CEF4"/>
    <w:lvl w:ilvl="0" w:tplc="679AF81C">
      <w:start w:val="1"/>
      <w:numFmt w:val="decimal"/>
      <w:lvlText w:val="165.%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07D3D3F"/>
    <w:multiLevelType w:val="hybridMultilevel"/>
    <w:tmpl w:val="57363016"/>
    <w:lvl w:ilvl="0" w:tplc="969EBB2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4D32158"/>
    <w:multiLevelType w:val="hybridMultilevel"/>
    <w:tmpl w:val="6358C5E4"/>
    <w:lvl w:ilvl="0" w:tplc="8DF44846">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5" w15:restartNumberingAfterBreak="0">
    <w:nsid w:val="75330203"/>
    <w:multiLevelType w:val="hybridMultilevel"/>
    <w:tmpl w:val="13645A42"/>
    <w:lvl w:ilvl="0" w:tplc="EAD69E80">
      <w:start w:val="1"/>
      <w:numFmt w:val="decimal"/>
      <w:lvlText w:val="%1"/>
      <w:lvlJc w:val="left"/>
      <w:pPr>
        <w:ind w:left="906" w:hanging="360"/>
      </w:pPr>
      <w:rPr>
        <w:rFonts w:hint="default"/>
      </w:rPr>
    </w:lvl>
    <w:lvl w:ilvl="1" w:tplc="04190019">
      <w:start w:val="1"/>
      <w:numFmt w:val="lowerLetter"/>
      <w:lvlText w:val="%2."/>
      <w:lvlJc w:val="left"/>
      <w:pPr>
        <w:ind w:left="3867" w:hanging="360"/>
      </w:pPr>
    </w:lvl>
    <w:lvl w:ilvl="2" w:tplc="0419001B" w:tentative="1">
      <w:start w:val="1"/>
      <w:numFmt w:val="lowerRoman"/>
      <w:lvlText w:val="%3."/>
      <w:lvlJc w:val="right"/>
      <w:pPr>
        <w:ind w:left="4587" w:hanging="180"/>
      </w:pPr>
    </w:lvl>
    <w:lvl w:ilvl="3" w:tplc="0419000F" w:tentative="1">
      <w:start w:val="1"/>
      <w:numFmt w:val="decimal"/>
      <w:lvlText w:val="%4."/>
      <w:lvlJc w:val="left"/>
      <w:pPr>
        <w:ind w:left="5307" w:hanging="360"/>
      </w:pPr>
    </w:lvl>
    <w:lvl w:ilvl="4" w:tplc="04190019" w:tentative="1">
      <w:start w:val="1"/>
      <w:numFmt w:val="lowerLetter"/>
      <w:lvlText w:val="%5."/>
      <w:lvlJc w:val="left"/>
      <w:pPr>
        <w:ind w:left="6027" w:hanging="360"/>
      </w:pPr>
    </w:lvl>
    <w:lvl w:ilvl="5" w:tplc="0419001B" w:tentative="1">
      <w:start w:val="1"/>
      <w:numFmt w:val="lowerRoman"/>
      <w:lvlText w:val="%6."/>
      <w:lvlJc w:val="right"/>
      <w:pPr>
        <w:ind w:left="6747" w:hanging="180"/>
      </w:pPr>
    </w:lvl>
    <w:lvl w:ilvl="6" w:tplc="0419000F" w:tentative="1">
      <w:start w:val="1"/>
      <w:numFmt w:val="decimal"/>
      <w:lvlText w:val="%7."/>
      <w:lvlJc w:val="left"/>
      <w:pPr>
        <w:ind w:left="7467" w:hanging="360"/>
      </w:pPr>
    </w:lvl>
    <w:lvl w:ilvl="7" w:tplc="04190019" w:tentative="1">
      <w:start w:val="1"/>
      <w:numFmt w:val="lowerLetter"/>
      <w:lvlText w:val="%8."/>
      <w:lvlJc w:val="left"/>
      <w:pPr>
        <w:ind w:left="8187" w:hanging="360"/>
      </w:pPr>
    </w:lvl>
    <w:lvl w:ilvl="8" w:tplc="0419001B" w:tentative="1">
      <w:start w:val="1"/>
      <w:numFmt w:val="lowerRoman"/>
      <w:lvlText w:val="%9."/>
      <w:lvlJc w:val="right"/>
      <w:pPr>
        <w:ind w:left="8907" w:hanging="180"/>
      </w:pPr>
    </w:lvl>
  </w:abstractNum>
  <w:abstractNum w:abstractNumId="46" w15:restartNumberingAfterBreak="0">
    <w:nsid w:val="7BFE0C5D"/>
    <w:multiLevelType w:val="hybridMultilevel"/>
    <w:tmpl w:val="F0628F14"/>
    <w:lvl w:ilvl="0" w:tplc="69C07B5C">
      <w:start w:val="146"/>
      <w:numFmt w:val="decimal"/>
      <w:lvlText w:val="%1"/>
      <w:lvlJc w:val="left"/>
      <w:pPr>
        <w:ind w:left="3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7735A3"/>
    <w:multiLevelType w:val="hybridMultilevel"/>
    <w:tmpl w:val="DC786D1E"/>
    <w:lvl w:ilvl="0" w:tplc="C97E5CBC">
      <w:start w:val="125"/>
      <w:numFmt w:val="decimal"/>
      <w:lvlText w:val="%1"/>
      <w:lvlJc w:val="left"/>
      <w:pPr>
        <w:ind w:left="3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AB3CAF"/>
    <w:multiLevelType w:val="hybridMultilevel"/>
    <w:tmpl w:val="3BA8F8D8"/>
    <w:lvl w:ilvl="0" w:tplc="190EAF7C">
      <w:start w:val="1"/>
      <w:numFmt w:val="decimal"/>
      <w:lvlText w:val="5.%1"/>
      <w:lvlJc w:val="left"/>
      <w:pPr>
        <w:tabs>
          <w:tab w:val="num" w:pos="357"/>
        </w:tabs>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678780">
    <w:abstractNumId w:val="13"/>
  </w:num>
  <w:num w:numId="2" w16cid:durableId="1823235786">
    <w:abstractNumId w:val="10"/>
  </w:num>
  <w:num w:numId="3" w16cid:durableId="460152380">
    <w:abstractNumId w:val="42"/>
  </w:num>
  <w:num w:numId="4" w16cid:durableId="1725637602">
    <w:abstractNumId w:val="38"/>
  </w:num>
  <w:num w:numId="5" w16cid:durableId="1893153556">
    <w:abstractNumId w:val="5"/>
  </w:num>
  <w:num w:numId="6" w16cid:durableId="1294289848">
    <w:abstractNumId w:val="18"/>
  </w:num>
  <w:num w:numId="7" w16cid:durableId="494759288">
    <w:abstractNumId w:val="37"/>
  </w:num>
  <w:num w:numId="8" w16cid:durableId="1122724903">
    <w:abstractNumId w:val="20"/>
  </w:num>
  <w:num w:numId="9" w16cid:durableId="1066606440">
    <w:abstractNumId w:val="41"/>
  </w:num>
  <w:num w:numId="10" w16cid:durableId="1651211027">
    <w:abstractNumId w:val="40"/>
  </w:num>
  <w:num w:numId="11" w16cid:durableId="831798273">
    <w:abstractNumId w:val="22"/>
  </w:num>
  <w:num w:numId="12" w16cid:durableId="480468684">
    <w:abstractNumId w:val="6"/>
  </w:num>
  <w:num w:numId="13" w16cid:durableId="1021855860">
    <w:abstractNumId w:val="44"/>
  </w:num>
  <w:num w:numId="14" w16cid:durableId="1681010984">
    <w:abstractNumId w:val="14"/>
  </w:num>
  <w:num w:numId="15" w16cid:durableId="1690522012">
    <w:abstractNumId w:val="39"/>
  </w:num>
  <w:num w:numId="16" w16cid:durableId="1589270931">
    <w:abstractNumId w:val="25"/>
  </w:num>
  <w:num w:numId="17" w16cid:durableId="1054541762">
    <w:abstractNumId w:val="43"/>
  </w:num>
  <w:num w:numId="18" w16cid:durableId="1629125993">
    <w:abstractNumId w:val="23"/>
  </w:num>
  <w:num w:numId="19" w16cid:durableId="1689403664">
    <w:abstractNumId w:val="16"/>
  </w:num>
  <w:num w:numId="20" w16cid:durableId="810682425">
    <w:abstractNumId w:val="15"/>
  </w:num>
  <w:num w:numId="21" w16cid:durableId="63069390">
    <w:abstractNumId w:val="21"/>
  </w:num>
  <w:num w:numId="22" w16cid:durableId="176387127">
    <w:abstractNumId w:val="26"/>
  </w:num>
  <w:num w:numId="23" w16cid:durableId="696590104">
    <w:abstractNumId w:val="24"/>
  </w:num>
  <w:num w:numId="24" w16cid:durableId="1212304847">
    <w:abstractNumId w:val="27"/>
  </w:num>
  <w:num w:numId="25" w16cid:durableId="1932011869">
    <w:abstractNumId w:val="9"/>
  </w:num>
  <w:num w:numId="26" w16cid:durableId="2038188543">
    <w:abstractNumId w:val="17"/>
  </w:num>
  <w:num w:numId="27" w16cid:durableId="1089887111">
    <w:abstractNumId w:val="48"/>
  </w:num>
  <w:num w:numId="28" w16cid:durableId="1919710476">
    <w:abstractNumId w:val="1"/>
  </w:num>
  <w:num w:numId="29" w16cid:durableId="2101874262">
    <w:abstractNumId w:val="0"/>
  </w:num>
  <w:num w:numId="30" w16cid:durableId="1928686130">
    <w:abstractNumId w:val="7"/>
  </w:num>
  <w:num w:numId="31" w16cid:durableId="1209148569">
    <w:abstractNumId w:val="32"/>
  </w:num>
  <w:num w:numId="32" w16cid:durableId="644237651">
    <w:abstractNumId w:val="45"/>
  </w:num>
  <w:num w:numId="33" w16cid:durableId="2102872090">
    <w:abstractNumId w:val="35"/>
  </w:num>
  <w:num w:numId="34" w16cid:durableId="1031800272">
    <w:abstractNumId w:val="36"/>
  </w:num>
  <w:num w:numId="35" w16cid:durableId="965963137">
    <w:abstractNumId w:val="8"/>
  </w:num>
  <w:num w:numId="36" w16cid:durableId="841161190">
    <w:abstractNumId w:val="2"/>
  </w:num>
  <w:num w:numId="37" w16cid:durableId="1097822286">
    <w:abstractNumId w:val="31"/>
  </w:num>
  <w:num w:numId="38" w16cid:durableId="1246451497">
    <w:abstractNumId w:val="30"/>
  </w:num>
  <w:num w:numId="39" w16cid:durableId="367684748">
    <w:abstractNumId w:val="34"/>
  </w:num>
  <w:num w:numId="40" w16cid:durableId="1110927985">
    <w:abstractNumId w:val="11"/>
  </w:num>
  <w:num w:numId="41" w16cid:durableId="932738325">
    <w:abstractNumId w:val="12"/>
  </w:num>
  <w:num w:numId="42" w16cid:durableId="287055124">
    <w:abstractNumId w:val="33"/>
  </w:num>
  <w:num w:numId="43" w16cid:durableId="1627201435">
    <w:abstractNumId w:val="29"/>
  </w:num>
  <w:num w:numId="44" w16cid:durableId="213274185">
    <w:abstractNumId w:val="19"/>
  </w:num>
  <w:num w:numId="45" w16cid:durableId="1708749394">
    <w:abstractNumId w:val="4"/>
  </w:num>
  <w:num w:numId="46" w16cid:durableId="673646810">
    <w:abstractNumId w:val="3"/>
  </w:num>
  <w:num w:numId="47" w16cid:durableId="1974285873">
    <w:abstractNumId w:val="47"/>
  </w:num>
  <w:num w:numId="48" w16cid:durableId="1309358593">
    <w:abstractNumId w:val="28"/>
  </w:num>
  <w:num w:numId="49" w16cid:durableId="581991544">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E7"/>
    <w:rsid w:val="0000007F"/>
    <w:rsid w:val="000003C2"/>
    <w:rsid w:val="000009AA"/>
    <w:rsid w:val="00000D14"/>
    <w:rsid w:val="00001667"/>
    <w:rsid w:val="000027EF"/>
    <w:rsid w:val="00002928"/>
    <w:rsid w:val="00003113"/>
    <w:rsid w:val="000035F7"/>
    <w:rsid w:val="0000383A"/>
    <w:rsid w:val="00003C56"/>
    <w:rsid w:val="00003C95"/>
    <w:rsid w:val="00004818"/>
    <w:rsid w:val="00004832"/>
    <w:rsid w:val="00004B6C"/>
    <w:rsid w:val="00004D48"/>
    <w:rsid w:val="00005992"/>
    <w:rsid w:val="00007A87"/>
    <w:rsid w:val="00007CFC"/>
    <w:rsid w:val="00010648"/>
    <w:rsid w:val="00011C7D"/>
    <w:rsid w:val="00012342"/>
    <w:rsid w:val="00012571"/>
    <w:rsid w:val="000130F6"/>
    <w:rsid w:val="00014234"/>
    <w:rsid w:val="00014695"/>
    <w:rsid w:val="00014B18"/>
    <w:rsid w:val="00014C1A"/>
    <w:rsid w:val="00014F4C"/>
    <w:rsid w:val="000157D6"/>
    <w:rsid w:val="00015D59"/>
    <w:rsid w:val="00015F06"/>
    <w:rsid w:val="00016478"/>
    <w:rsid w:val="00016C9E"/>
    <w:rsid w:val="00016FC7"/>
    <w:rsid w:val="00017389"/>
    <w:rsid w:val="00020102"/>
    <w:rsid w:val="000203FA"/>
    <w:rsid w:val="000204F5"/>
    <w:rsid w:val="00020762"/>
    <w:rsid w:val="00021E82"/>
    <w:rsid w:val="00021F3F"/>
    <w:rsid w:val="000221FF"/>
    <w:rsid w:val="00022B6B"/>
    <w:rsid w:val="0002332A"/>
    <w:rsid w:val="00024050"/>
    <w:rsid w:val="0002471B"/>
    <w:rsid w:val="00025B5D"/>
    <w:rsid w:val="0002622D"/>
    <w:rsid w:val="000268B6"/>
    <w:rsid w:val="00026FBA"/>
    <w:rsid w:val="000277EE"/>
    <w:rsid w:val="00027FD5"/>
    <w:rsid w:val="00030E87"/>
    <w:rsid w:val="00031377"/>
    <w:rsid w:val="00031979"/>
    <w:rsid w:val="0003218D"/>
    <w:rsid w:val="00032AFE"/>
    <w:rsid w:val="00034FDC"/>
    <w:rsid w:val="00035BAB"/>
    <w:rsid w:val="00035D46"/>
    <w:rsid w:val="00036472"/>
    <w:rsid w:val="00036496"/>
    <w:rsid w:val="00036BB4"/>
    <w:rsid w:val="000370FF"/>
    <w:rsid w:val="00037BF0"/>
    <w:rsid w:val="000406C2"/>
    <w:rsid w:val="00040D74"/>
    <w:rsid w:val="00042565"/>
    <w:rsid w:val="00042D8F"/>
    <w:rsid w:val="00043228"/>
    <w:rsid w:val="00043AA8"/>
    <w:rsid w:val="00045BB5"/>
    <w:rsid w:val="0004612F"/>
    <w:rsid w:val="0004623D"/>
    <w:rsid w:val="00046BB7"/>
    <w:rsid w:val="00046EDB"/>
    <w:rsid w:val="0005003B"/>
    <w:rsid w:val="00050D53"/>
    <w:rsid w:val="00050F67"/>
    <w:rsid w:val="000512CF"/>
    <w:rsid w:val="00051DE4"/>
    <w:rsid w:val="000546DC"/>
    <w:rsid w:val="000547BE"/>
    <w:rsid w:val="00054B6D"/>
    <w:rsid w:val="00054BCC"/>
    <w:rsid w:val="00054C16"/>
    <w:rsid w:val="0005502F"/>
    <w:rsid w:val="00056B9F"/>
    <w:rsid w:val="00056C10"/>
    <w:rsid w:val="00056FAE"/>
    <w:rsid w:val="00057053"/>
    <w:rsid w:val="00057AA4"/>
    <w:rsid w:val="00057AF2"/>
    <w:rsid w:val="00057F66"/>
    <w:rsid w:val="00060544"/>
    <w:rsid w:val="000606B3"/>
    <w:rsid w:val="000607A9"/>
    <w:rsid w:val="0006114C"/>
    <w:rsid w:val="00061928"/>
    <w:rsid w:val="00061EAA"/>
    <w:rsid w:val="000626BF"/>
    <w:rsid w:val="0006283E"/>
    <w:rsid w:val="00063642"/>
    <w:rsid w:val="00063AA8"/>
    <w:rsid w:val="00063D80"/>
    <w:rsid w:val="00064526"/>
    <w:rsid w:val="000646FF"/>
    <w:rsid w:val="0006498B"/>
    <w:rsid w:val="00064A8B"/>
    <w:rsid w:val="00064DBB"/>
    <w:rsid w:val="00064E50"/>
    <w:rsid w:val="000652F9"/>
    <w:rsid w:val="00065352"/>
    <w:rsid w:val="000653EC"/>
    <w:rsid w:val="00065A24"/>
    <w:rsid w:val="00065E02"/>
    <w:rsid w:val="00066335"/>
    <w:rsid w:val="000670E6"/>
    <w:rsid w:val="00067326"/>
    <w:rsid w:val="000677B8"/>
    <w:rsid w:val="00067842"/>
    <w:rsid w:val="00067941"/>
    <w:rsid w:val="00067A4B"/>
    <w:rsid w:val="00070227"/>
    <w:rsid w:val="00070B14"/>
    <w:rsid w:val="0007215B"/>
    <w:rsid w:val="000722AD"/>
    <w:rsid w:val="0007275E"/>
    <w:rsid w:val="00073670"/>
    <w:rsid w:val="0007439F"/>
    <w:rsid w:val="00074A94"/>
    <w:rsid w:val="00074BF5"/>
    <w:rsid w:val="000751F4"/>
    <w:rsid w:val="00075659"/>
    <w:rsid w:val="0007645C"/>
    <w:rsid w:val="000766FF"/>
    <w:rsid w:val="0007683B"/>
    <w:rsid w:val="00076B6B"/>
    <w:rsid w:val="00076D50"/>
    <w:rsid w:val="000772CF"/>
    <w:rsid w:val="00077AED"/>
    <w:rsid w:val="0008049C"/>
    <w:rsid w:val="00080E08"/>
    <w:rsid w:val="00081280"/>
    <w:rsid w:val="00081430"/>
    <w:rsid w:val="00081B4C"/>
    <w:rsid w:val="00081EC1"/>
    <w:rsid w:val="000825B2"/>
    <w:rsid w:val="00082A40"/>
    <w:rsid w:val="00082A6A"/>
    <w:rsid w:val="00082DB9"/>
    <w:rsid w:val="00082F9F"/>
    <w:rsid w:val="0008363E"/>
    <w:rsid w:val="00084161"/>
    <w:rsid w:val="000846AC"/>
    <w:rsid w:val="000849C5"/>
    <w:rsid w:val="00084D5F"/>
    <w:rsid w:val="00084E91"/>
    <w:rsid w:val="000855AA"/>
    <w:rsid w:val="00085936"/>
    <w:rsid w:val="00086CD0"/>
    <w:rsid w:val="000876BB"/>
    <w:rsid w:val="00090A79"/>
    <w:rsid w:val="00091238"/>
    <w:rsid w:val="0009195E"/>
    <w:rsid w:val="00092251"/>
    <w:rsid w:val="00092325"/>
    <w:rsid w:val="000923F5"/>
    <w:rsid w:val="0009296C"/>
    <w:rsid w:val="00092A45"/>
    <w:rsid w:val="00092B91"/>
    <w:rsid w:val="000934B5"/>
    <w:rsid w:val="0009391B"/>
    <w:rsid w:val="0009566F"/>
    <w:rsid w:val="000957BB"/>
    <w:rsid w:val="00095978"/>
    <w:rsid w:val="00095C94"/>
    <w:rsid w:val="0009673B"/>
    <w:rsid w:val="00097413"/>
    <w:rsid w:val="0009756F"/>
    <w:rsid w:val="000A0B75"/>
    <w:rsid w:val="000A0C4A"/>
    <w:rsid w:val="000A18E1"/>
    <w:rsid w:val="000A1E62"/>
    <w:rsid w:val="000A2489"/>
    <w:rsid w:val="000A2636"/>
    <w:rsid w:val="000A2FD6"/>
    <w:rsid w:val="000A35F3"/>
    <w:rsid w:val="000A5AF8"/>
    <w:rsid w:val="000A6416"/>
    <w:rsid w:val="000A6597"/>
    <w:rsid w:val="000A6BAE"/>
    <w:rsid w:val="000A6D22"/>
    <w:rsid w:val="000A7261"/>
    <w:rsid w:val="000A7513"/>
    <w:rsid w:val="000A7931"/>
    <w:rsid w:val="000A79C2"/>
    <w:rsid w:val="000B03BB"/>
    <w:rsid w:val="000B166B"/>
    <w:rsid w:val="000B238F"/>
    <w:rsid w:val="000B2926"/>
    <w:rsid w:val="000B2EB1"/>
    <w:rsid w:val="000B319F"/>
    <w:rsid w:val="000B35BF"/>
    <w:rsid w:val="000B366F"/>
    <w:rsid w:val="000B38C1"/>
    <w:rsid w:val="000B3DA7"/>
    <w:rsid w:val="000B3E9D"/>
    <w:rsid w:val="000B4393"/>
    <w:rsid w:val="000B5582"/>
    <w:rsid w:val="000B57AA"/>
    <w:rsid w:val="000B5F38"/>
    <w:rsid w:val="000B6145"/>
    <w:rsid w:val="000B658B"/>
    <w:rsid w:val="000B6620"/>
    <w:rsid w:val="000B6682"/>
    <w:rsid w:val="000B6F23"/>
    <w:rsid w:val="000B707D"/>
    <w:rsid w:val="000B7499"/>
    <w:rsid w:val="000B75A8"/>
    <w:rsid w:val="000B7C51"/>
    <w:rsid w:val="000B7FD1"/>
    <w:rsid w:val="000C18E8"/>
    <w:rsid w:val="000C1F3F"/>
    <w:rsid w:val="000C2B2C"/>
    <w:rsid w:val="000C3794"/>
    <w:rsid w:val="000C3E99"/>
    <w:rsid w:val="000C4A24"/>
    <w:rsid w:val="000C4DC2"/>
    <w:rsid w:val="000C4E07"/>
    <w:rsid w:val="000C6283"/>
    <w:rsid w:val="000C7CF1"/>
    <w:rsid w:val="000D0354"/>
    <w:rsid w:val="000D04CC"/>
    <w:rsid w:val="000D0E0B"/>
    <w:rsid w:val="000D1526"/>
    <w:rsid w:val="000D1828"/>
    <w:rsid w:val="000D1DDB"/>
    <w:rsid w:val="000D2838"/>
    <w:rsid w:val="000D3982"/>
    <w:rsid w:val="000D3999"/>
    <w:rsid w:val="000D3C7F"/>
    <w:rsid w:val="000D4104"/>
    <w:rsid w:val="000D4599"/>
    <w:rsid w:val="000D5CAE"/>
    <w:rsid w:val="000D736A"/>
    <w:rsid w:val="000D781A"/>
    <w:rsid w:val="000D7898"/>
    <w:rsid w:val="000D7AEB"/>
    <w:rsid w:val="000E0992"/>
    <w:rsid w:val="000E26C4"/>
    <w:rsid w:val="000E296C"/>
    <w:rsid w:val="000E3029"/>
    <w:rsid w:val="000E390F"/>
    <w:rsid w:val="000E3F9F"/>
    <w:rsid w:val="000E4463"/>
    <w:rsid w:val="000E4F7B"/>
    <w:rsid w:val="000E5FD2"/>
    <w:rsid w:val="000E66EF"/>
    <w:rsid w:val="000E6734"/>
    <w:rsid w:val="000E6D5C"/>
    <w:rsid w:val="000E6D9A"/>
    <w:rsid w:val="000E6F89"/>
    <w:rsid w:val="000E7DBD"/>
    <w:rsid w:val="000E7EC3"/>
    <w:rsid w:val="000E7FAC"/>
    <w:rsid w:val="000F11B4"/>
    <w:rsid w:val="000F141A"/>
    <w:rsid w:val="000F15B5"/>
    <w:rsid w:val="000F2392"/>
    <w:rsid w:val="000F3538"/>
    <w:rsid w:val="000F3C7D"/>
    <w:rsid w:val="000F589F"/>
    <w:rsid w:val="000F59E0"/>
    <w:rsid w:val="000F5B60"/>
    <w:rsid w:val="000F5D75"/>
    <w:rsid w:val="000F65A3"/>
    <w:rsid w:val="000F6E7A"/>
    <w:rsid w:val="000F766B"/>
    <w:rsid w:val="000F7CE5"/>
    <w:rsid w:val="001003C7"/>
    <w:rsid w:val="001008C1"/>
    <w:rsid w:val="00101BF1"/>
    <w:rsid w:val="00104E01"/>
    <w:rsid w:val="00105C3A"/>
    <w:rsid w:val="00107397"/>
    <w:rsid w:val="001078E7"/>
    <w:rsid w:val="00107B95"/>
    <w:rsid w:val="001111AE"/>
    <w:rsid w:val="001116E4"/>
    <w:rsid w:val="00111F1E"/>
    <w:rsid w:val="001121E0"/>
    <w:rsid w:val="0011232D"/>
    <w:rsid w:val="0011386A"/>
    <w:rsid w:val="001164DB"/>
    <w:rsid w:val="00116657"/>
    <w:rsid w:val="00116946"/>
    <w:rsid w:val="00117051"/>
    <w:rsid w:val="00117077"/>
    <w:rsid w:val="001174C8"/>
    <w:rsid w:val="00117E68"/>
    <w:rsid w:val="00120390"/>
    <w:rsid w:val="00120754"/>
    <w:rsid w:val="00120EA1"/>
    <w:rsid w:val="00120FAE"/>
    <w:rsid w:val="00121147"/>
    <w:rsid w:val="00121D2D"/>
    <w:rsid w:val="00122052"/>
    <w:rsid w:val="00123987"/>
    <w:rsid w:val="001239AF"/>
    <w:rsid w:val="0012465C"/>
    <w:rsid w:val="001249D7"/>
    <w:rsid w:val="00124A4F"/>
    <w:rsid w:val="001259E5"/>
    <w:rsid w:val="00125DB2"/>
    <w:rsid w:val="00126525"/>
    <w:rsid w:val="00126EC0"/>
    <w:rsid w:val="0012742E"/>
    <w:rsid w:val="00127F9C"/>
    <w:rsid w:val="001307A6"/>
    <w:rsid w:val="0013088E"/>
    <w:rsid w:val="001312FF"/>
    <w:rsid w:val="00131A3C"/>
    <w:rsid w:val="00131FBB"/>
    <w:rsid w:val="00131FE2"/>
    <w:rsid w:val="00132C80"/>
    <w:rsid w:val="00132DCC"/>
    <w:rsid w:val="00133693"/>
    <w:rsid w:val="0013395A"/>
    <w:rsid w:val="001346A0"/>
    <w:rsid w:val="00135073"/>
    <w:rsid w:val="00135DA6"/>
    <w:rsid w:val="00136752"/>
    <w:rsid w:val="0013682D"/>
    <w:rsid w:val="0013689F"/>
    <w:rsid w:val="00137031"/>
    <w:rsid w:val="00137C66"/>
    <w:rsid w:val="0014068D"/>
    <w:rsid w:val="0014128B"/>
    <w:rsid w:val="00141BEA"/>
    <w:rsid w:val="00142078"/>
    <w:rsid w:val="00142597"/>
    <w:rsid w:val="00142E2A"/>
    <w:rsid w:val="001439FB"/>
    <w:rsid w:val="00144609"/>
    <w:rsid w:val="00144A9C"/>
    <w:rsid w:val="00144E35"/>
    <w:rsid w:val="00145049"/>
    <w:rsid w:val="00145445"/>
    <w:rsid w:val="0014560E"/>
    <w:rsid w:val="00145E47"/>
    <w:rsid w:val="00146A03"/>
    <w:rsid w:val="00146C36"/>
    <w:rsid w:val="0014772F"/>
    <w:rsid w:val="00147B94"/>
    <w:rsid w:val="00147EF0"/>
    <w:rsid w:val="001502F4"/>
    <w:rsid w:val="001505FE"/>
    <w:rsid w:val="00151189"/>
    <w:rsid w:val="001514B3"/>
    <w:rsid w:val="001515D8"/>
    <w:rsid w:val="001517E9"/>
    <w:rsid w:val="00152B08"/>
    <w:rsid w:val="001530FE"/>
    <w:rsid w:val="0015329F"/>
    <w:rsid w:val="00153337"/>
    <w:rsid w:val="00153D93"/>
    <w:rsid w:val="00154B60"/>
    <w:rsid w:val="0015520C"/>
    <w:rsid w:val="0015566E"/>
    <w:rsid w:val="00155EAD"/>
    <w:rsid w:val="00156783"/>
    <w:rsid w:val="001569BC"/>
    <w:rsid w:val="001569E0"/>
    <w:rsid w:val="001605B3"/>
    <w:rsid w:val="001607DB"/>
    <w:rsid w:val="00160F04"/>
    <w:rsid w:val="00161203"/>
    <w:rsid w:val="00161545"/>
    <w:rsid w:val="00161CB6"/>
    <w:rsid w:val="00161FD6"/>
    <w:rsid w:val="001621E7"/>
    <w:rsid w:val="001627AE"/>
    <w:rsid w:val="0016759A"/>
    <w:rsid w:val="00170C02"/>
    <w:rsid w:val="001713DE"/>
    <w:rsid w:val="00171705"/>
    <w:rsid w:val="00171A90"/>
    <w:rsid w:val="00172662"/>
    <w:rsid w:val="00172B77"/>
    <w:rsid w:val="0017305B"/>
    <w:rsid w:val="00173324"/>
    <w:rsid w:val="0017366E"/>
    <w:rsid w:val="0017568B"/>
    <w:rsid w:val="00175746"/>
    <w:rsid w:val="00175DA0"/>
    <w:rsid w:val="0017616F"/>
    <w:rsid w:val="001761ED"/>
    <w:rsid w:val="00176B74"/>
    <w:rsid w:val="00176EF6"/>
    <w:rsid w:val="0017733D"/>
    <w:rsid w:val="0017788E"/>
    <w:rsid w:val="00177A5E"/>
    <w:rsid w:val="001800C8"/>
    <w:rsid w:val="00180B70"/>
    <w:rsid w:val="00181BE2"/>
    <w:rsid w:val="00181C64"/>
    <w:rsid w:val="00181C81"/>
    <w:rsid w:val="0018220E"/>
    <w:rsid w:val="001828DF"/>
    <w:rsid w:val="00182A38"/>
    <w:rsid w:val="001832D6"/>
    <w:rsid w:val="0018338F"/>
    <w:rsid w:val="0018379C"/>
    <w:rsid w:val="001837CA"/>
    <w:rsid w:val="0018383B"/>
    <w:rsid w:val="00183C4C"/>
    <w:rsid w:val="00183D7C"/>
    <w:rsid w:val="001844C9"/>
    <w:rsid w:val="00185012"/>
    <w:rsid w:val="00185F71"/>
    <w:rsid w:val="001869A4"/>
    <w:rsid w:val="00191880"/>
    <w:rsid w:val="00191CCA"/>
    <w:rsid w:val="00192C09"/>
    <w:rsid w:val="00194D9D"/>
    <w:rsid w:val="001950FA"/>
    <w:rsid w:val="00195122"/>
    <w:rsid w:val="00195541"/>
    <w:rsid w:val="00196A20"/>
    <w:rsid w:val="00197457"/>
    <w:rsid w:val="001979FE"/>
    <w:rsid w:val="00197A54"/>
    <w:rsid w:val="00197CB7"/>
    <w:rsid w:val="00197DFF"/>
    <w:rsid w:val="001A0CE9"/>
    <w:rsid w:val="001A0EAD"/>
    <w:rsid w:val="001A1861"/>
    <w:rsid w:val="001A1BC9"/>
    <w:rsid w:val="001A217F"/>
    <w:rsid w:val="001A2AC3"/>
    <w:rsid w:val="001A3037"/>
    <w:rsid w:val="001A3710"/>
    <w:rsid w:val="001A4C34"/>
    <w:rsid w:val="001A4D22"/>
    <w:rsid w:val="001A51B0"/>
    <w:rsid w:val="001A6809"/>
    <w:rsid w:val="001A6F8A"/>
    <w:rsid w:val="001A797A"/>
    <w:rsid w:val="001A7F96"/>
    <w:rsid w:val="001B2844"/>
    <w:rsid w:val="001B2DF7"/>
    <w:rsid w:val="001B402D"/>
    <w:rsid w:val="001B4066"/>
    <w:rsid w:val="001B413D"/>
    <w:rsid w:val="001B46EC"/>
    <w:rsid w:val="001B522E"/>
    <w:rsid w:val="001C13E6"/>
    <w:rsid w:val="001C1C30"/>
    <w:rsid w:val="001C1C70"/>
    <w:rsid w:val="001C1D76"/>
    <w:rsid w:val="001C2C6F"/>
    <w:rsid w:val="001C2D71"/>
    <w:rsid w:val="001C359B"/>
    <w:rsid w:val="001C424E"/>
    <w:rsid w:val="001C5645"/>
    <w:rsid w:val="001C679F"/>
    <w:rsid w:val="001C72FB"/>
    <w:rsid w:val="001D0174"/>
    <w:rsid w:val="001D0399"/>
    <w:rsid w:val="001D1FBF"/>
    <w:rsid w:val="001D279C"/>
    <w:rsid w:val="001D3DE0"/>
    <w:rsid w:val="001D461C"/>
    <w:rsid w:val="001D4E67"/>
    <w:rsid w:val="001D6608"/>
    <w:rsid w:val="001D770D"/>
    <w:rsid w:val="001D7759"/>
    <w:rsid w:val="001D7BC7"/>
    <w:rsid w:val="001D7E6C"/>
    <w:rsid w:val="001E0775"/>
    <w:rsid w:val="001E0BA6"/>
    <w:rsid w:val="001E12AF"/>
    <w:rsid w:val="001E1B17"/>
    <w:rsid w:val="001E25A6"/>
    <w:rsid w:val="001E371A"/>
    <w:rsid w:val="001E39BE"/>
    <w:rsid w:val="001E516A"/>
    <w:rsid w:val="001E56B9"/>
    <w:rsid w:val="001E6958"/>
    <w:rsid w:val="001E6ABB"/>
    <w:rsid w:val="001E6F0A"/>
    <w:rsid w:val="001E726E"/>
    <w:rsid w:val="001E7443"/>
    <w:rsid w:val="001E7F74"/>
    <w:rsid w:val="001F03B9"/>
    <w:rsid w:val="001F051B"/>
    <w:rsid w:val="001F060C"/>
    <w:rsid w:val="001F0A02"/>
    <w:rsid w:val="001F0A5F"/>
    <w:rsid w:val="001F19AE"/>
    <w:rsid w:val="001F1A17"/>
    <w:rsid w:val="001F269A"/>
    <w:rsid w:val="001F3AF1"/>
    <w:rsid w:val="001F4711"/>
    <w:rsid w:val="001F47CE"/>
    <w:rsid w:val="001F631F"/>
    <w:rsid w:val="001F68B3"/>
    <w:rsid w:val="001F6C2F"/>
    <w:rsid w:val="001F6E76"/>
    <w:rsid w:val="001F7211"/>
    <w:rsid w:val="002002DE"/>
    <w:rsid w:val="00200AEB"/>
    <w:rsid w:val="00201FDD"/>
    <w:rsid w:val="002023C0"/>
    <w:rsid w:val="00203246"/>
    <w:rsid w:val="00203323"/>
    <w:rsid w:val="002037D8"/>
    <w:rsid w:val="00203ADB"/>
    <w:rsid w:val="00203AE0"/>
    <w:rsid w:val="00203FFE"/>
    <w:rsid w:val="00204D04"/>
    <w:rsid w:val="00205FA2"/>
    <w:rsid w:val="00206036"/>
    <w:rsid w:val="00206350"/>
    <w:rsid w:val="002074EC"/>
    <w:rsid w:val="002078AF"/>
    <w:rsid w:val="00207DED"/>
    <w:rsid w:val="002101DB"/>
    <w:rsid w:val="0021020B"/>
    <w:rsid w:val="00210408"/>
    <w:rsid w:val="00211A76"/>
    <w:rsid w:val="00212887"/>
    <w:rsid w:val="00212D88"/>
    <w:rsid w:val="00212DC2"/>
    <w:rsid w:val="00212E00"/>
    <w:rsid w:val="00213522"/>
    <w:rsid w:val="002137D5"/>
    <w:rsid w:val="0021396D"/>
    <w:rsid w:val="00213D98"/>
    <w:rsid w:val="002141D8"/>
    <w:rsid w:val="002152AD"/>
    <w:rsid w:val="00215C2A"/>
    <w:rsid w:val="00215C7C"/>
    <w:rsid w:val="002169A1"/>
    <w:rsid w:val="00217AF1"/>
    <w:rsid w:val="002206CE"/>
    <w:rsid w:val="002209E4"/>
    <w:rsid w:val="00221314"/>
    <w:rsid w:val="00221D1E"/>
    <w:rsid w:val="002224AB"/>
    <w:rsid w:val="00222C12"/>
    <w:rsid w:val="0022300B"/>
    <w:rsid w:val="00223DF1"/>
    <w:rsid w:val="00223FB6"/>
    <w:rsid w:val="00224247"/>
    <w:rsid w:val="00224251"/>
    <w:rsid w:val="002247F2"/>
    <w:rsid w:val="00224A42"/>
    <w:rsid w:val="00224AEF"/>
    <w:rsid w:val="00225D99"/>
    <w:rsid w:val="00225EC0"/>
    <w:rsid w:val="002263B1"/>
    <w:rsid w:val="00226AAA"/>
    <w:rsid w:val="002279FB"/>
    <w:rsid w:val="00231149"/>
    <w:rsid w:val="0023115C"/>
    <w:rsid w:val="002318CA"/>
    <w:rsid w:val="00231A8D"/>
    <w:rsid w:val="00232A17"/>
    <w:rsid w:val="00233581"/>
    <w:rsid w:val="00233EC0"/>
    <w:rsid w:val="0023423C"/>
    <w:rsid w:val="002345D5"/>
    <w:rsid w:val="002349D0"/>
    <w:rsid w:val="00234E81"/>
    <w:rsid w:val="00236212"/>
    <w:rsid w:val="00236ADE"/>
    <w:rsid w:val="00237231"/>
    <w:rsid w:val="0023748D"/>
    <w:rsid w:val="002374B1"/>
    <w:rsid w:val="00240210"/>
    <w:rsid w:val="002403A1"/>
    <w:rsid w:val="00240568"/>
    <w:rsid w:val="00242127"/>
    <w:rsid w:val="002422AC"/>
    <w:rsid w:val="002428FA"/>
    <w:rsid w:val="00242A58"/>
    <w:rsid w:val="00244835"/>
    <w:rsid w:val="0024498C"/>
    <w:rsid w:val="00244A77"/>
    <w:rsid w:val="00244BE0"/>
    <w:rsid w:val="0024529C"/>
    <w:rsid w:val="00245B9C"/>
    <w:rsid w:val="00246013"/>
    <w:rsid w:val="00246E4B"/>
    <w:rsid w:val="00247127"/>
    <w:rsid w:val="00247AC8"/>
    <w:rsid w:val="00247AE0"/>
    <w:rsid w:val="00247CCA"/>
    <w:rsid w:val="002519FC"/>
    <w:rsid w:val="00251DEF"/>
    <w:rsid w:val="002521A0"/>
    <w:rsid w:val="002527F1"/>
    <w:rsid w:val="00252B68"/>
    <w:rsid w:val="00252B88"/>
    <w:rsid w:val="002533D7"/>
    <w:rsid w:val="0025344E"/>
    <w:rsid w:val="0025345B"/>
    <w:rsid w:val="00254178"/>
    <w:rsid w:val="00255222"/>
    <w:rsid w:val="00255F13"/>
    <w:rsid w:val="00256395"/>
    <w:rsid w:val="0025647D"/>
    <w:rsid w:val="00257448"/>
    <w:rsid w:val="00257A2C"/>
    <w:rsid w:val="00257BE3"/>
    <w:rsid w:val="002604B0"/>
    <w:rsid w:val="00262709"/>
    <w:rsid w:val="002658CF"/>
    <w:rsid w:val="00265CCC"/>
    <w:rsid w:val="00265D47"/>
    <w:rsid w:val="00266030"/>
    <w:rsid w:val="00266055"/>
    <w:rsid w:val="00270740"/>
    <w:rsid w:val="002711FA"/>
    <w:rsid w:val="0027180C"/>
    <w:rsid w:val="00271B79"/>
    <w:rsid w:val="0027223E"/>
    <w:rsid w:val="00272A7C"/>
    <w:rsid w:val="00272A88"/>
    <w:rsid w:val="00272B4B"/>
    <w:rsid w:val="00272E36"/>
    <w:rsid w:val="00272F64"/>
    <w:rsid w:val="00273546"/>
    <w:rsid w:val="0027394D"/>
    <w:rsid w:val="00273E9D"/>
    <w:rsid w:val="002744B2"/>
    <w:rsid w:val="002752E3"/>
    <w:rsid w:val="00275696"/>
    <w:rsid w:val="002759BE"/>
    <w:rsid w:val="00276668"/>
    <w:rsid w:val="00276C8C"/>
    <w:rsid w:val="0027793B"/>
    <w:rsid w:val="002800F9"/>
    <w:rsid w:val="0028039D"/>
    <w:rsid w:val="00281053"/>
    <w:rsid w:val="002813D4"/>
    <w:rsid w:val="00281DC8"/>
    <w:rsid w:val="00281DCB"/>
    <w:rsid w:val="00282CB4"/>
    <w:rsid w:val="00282DBD"/>
    <w:rsid w:val="0028370E"/>
    <w:rsid w:val="00284CD6"/>
    <w:rsid w:val="00284D5C"/>
    <w:rsid w:val="0028526A"/>
    <w:rsid w:val="00286194"/>
    <w:rsid w:val="00286854"/>
    <w:rsid w:val="002873E9"/>
    <w:rsid w:val="002874FE"/>
    <w:rsid w:val="00290177"/>
    <w:rsid w:val="002901E4"/>
    <w:rsid w:val="00290AAC"/>
    <w:rsid w:val="00290C9A"/>
    <w:rsid w:val="002911BD"/>
    <w:rsid w:val="00291389"/>
    <w:rsid w:val="0029365D"/>
    <w:rsid w:val="002937C3"/>
    <w:rsid w:val="00293A7A"/>
    <w:rsid w:val="00294239"/>
    <w:rsid w:val="00296776"/>
    <w:rsid w:val="00296D0C"/>
    <w:rsid w:val="00296E7D"/>
    <w:rsid w:val="0029739F"/>
    <w:rsid w:val="00297522"/>
    <w:rsid w:val="002A09AE"/>
    <w:rsid w:val="002A0BE9"/>
    <w:rsid w:val="002A0E13"/>
    <w:rsid w:val="002A0ECD"/>
    <w:rsid w:val="002A161A"/>
    <w:rsid w:val="002A1EF2"/>
    <w:rsid w:val="002A2037"/>
    <w:rsid w:val="002A253F"/>
    <w:rsid w:val="002A2633"/>
    <w:rsid w:val="002A365F"/>
    <w:rsid w:val="002A3716"/>
    <w:rsid w:val="002A38C0"/>
    <w:rsid w:val="002A3965"/>
    <w:rsid w:val="002A4006"/>
    <w:rsid w:val="002A437A"/>
    <w:rsid w:val="002A480A"/>
    <w:rsid w:val="002A4DBE"/>
    <w:rsid w:val="002A4ECC"/>
    <w:rsid w:val="002A5682"/>
    <w:rsid w:val="002A5908"/>
    <w:rsid w:val="002A64C1"/>
    <w:rsid w:val="002A6605"/>
    <w:rsid w:val="002A6648"/>
    <w:rsid w:val="002A6F77"/>
    <w:rsid w:val="002A73C4"/>
    <w:rsid w:val="002A73DF"/>
    <w:rsid w:val="002A7993"/>
    <w:rsid w:val="002A7A20"/>
    <w:rsid w:val="002A7B0F"/>
    <w:rsid w:val="002B0D9D"/>
    <w:rsid w:val="002B17C1"/>
    <w:rsid w:val="002B1CD2"/>
    <w:rsid w:val="002B2E0E"/>
    <w:rsid w:val="002B2FAF"/>
    <w:rsid w:val="002B3074"/>
    <w:rsid w:val="002B41AF"/>
    <w:rsid w:val="002B4DF9"/>
    <w:rsid w:val="002B56B0"/>
    <w:rsid w:val="002B6505"/>
    <w:rsid w:val="002B65CB"/>
    <w:rsid w:val="002B6EA8"/>
    <w:rsid w:val="002B7028"/>
    <w:rsid w:val="002C02F7"/>
    <w:rsid w:val="002C09BE"/>
    <w:rsid w:val="002C0AFD"/>
    <w:rsid w:val="002C1562"/>
    <w:rsid w:val="002C3933"/>
    <w:rsid w:val="002C3BA7"/>
    <w:rsid w:val="002C3F8E"/>
    <w:rsid w:val="002C446F"/>
    <w:rsid w:val="002C4E4E"/>
    <w:rsid w:val="002C4F0B"/>
    <w:rsid w:val="002C5B3A"/>
    <w:rsid w:val="002C62DB"/>
    <w:rsid w:val="002C69B0"/>
    <w:rsid w:val="002C6B6B"/>
    <w:rsid w:val="002C6CF8"/>
    <w:rsid w:val="002C729D"/>
    <w:rsid w:val="002C7359"/>
    <w:rsid w:val="002C76F8"/>
    <w:rsid w:val="002D0067"/>
    <w:rsid w:val="002D0365"/>
    <w:rsid w:val="002D085F"/>
    <w:rsid w:val="002D222E"/>
    <w:rsid w:val="002D2BC4"/>
    <w:rsid w:val="002D2C80"/>
    <w:rsid w:val="002D33A4"/>
    <w:rsid w:val="002D345B"/>
    <w:rsid w:val="002D3E13"/>
    <w:rsid w:val="002D4193"/>
    <w:rsid w:val="002D45A4"/>
    <w:rsid w:val="002D5857"/>
    <w:rsid w:val="002D6862"/>
    <w:rsid w:val="002D7B08"/>
    <w:rsid w:val="002E027B"/>
    <w:rsid w:val="002E0FFD"/>
    <w:rsid w:val="002E108D"/>
    <w:rsid w:val="002E18EE"/>
    <w:rsid w:val="002E190A"/>
    <w:rsid w:val="002E1F3E"/>
    <w:rsid w:val="002E319C"/>
    <w:rsid w:val="002E392E"/>
    <w:rsid w:val="002E4F55"/>
    <w:rsid w:val="002E5574"/>
    <w:rsid w:val="002E566A"/>
    <w:rsid w:val="002E5C28"/>
    <w:rsid w:val="002E623A"/>
    <w:rsid w:val="002E7654"/>
    <w:rsid w:val="002E7B47"/>
    <w:rsid w:val="002F054F"/>
    <w:rsid w:val="002F0858"/>
    <w:rsid w:val="002F0F79"/>
    <w:rsid w:val="002F1005"/>
    <w:rsid w:val="002F18CF"/>
    <w:rsid w:val="002F1DF3"/>
    <w:rsid w:val="002F2095"/>
    <w:rsid w:val="002F23D5"/>
    <w:rsid w:val="002F2801"/>
    <w:rsid w:val="002F3558"/>
    <w:rsid w:val="002F3ACF"/>
    <w:rsid w:val="002F3CD8"/>
    <w:rsid w:val="002F5780"/>
    <w:rsid w:val="002F5AD9"/>
    <w:rsid w:val="002F710D"/>
    <w:rsid w:val="00301520"/>
    <w:rsid w:val="00301DC0"/>
    <w:rsid w:val="00302212"/>
    <w:rsid w:val="00304136"/>
    <w:rsid w:val="003043E1"/>
    <w:rsid w:val="003047BD"/>
    <w:rsid w:val="0030530C"/>
    <w:rsid w:val="00305675"/>
    <w:rsid w:val="00305AE6"/>
    <w:rsid w:val="00305D12"/>
    <w:rsid w:val="0030626F"/>
    <w:rsid w:val="003067EA"/>
    <w:rsid w:val="003068A2"/>
    <w:rsid w:val="003074DB"/>
    <w:rsid w:val="003079D2"/>
    <w:rsid w:val="00307B18"/>
    <w:rsid w:val="00307E0C"/>
    <w:rsid w:val="0031025E"/>
    <w:rsid w:val="003109B3"/>
    <w:rsid w:val="00310EED"/>
    <w:rsid w:val="00311072"/>
    <w:rsid w:val="003122D7"/>
    <w:rsid w:val="003122FD"/>
    <w:rsid w:val="00312552"/>
    <w:rsid w:val="00312E9C"/>
    <w:rsid w:val="003146AC"/>
    <w:rsid w:val="00314742"/>
    <w:rsid w:val="00315F0E"/>
    <w:rsid w:val="00316000"/>
    <w:rsid w:val="00316A2F"/>
    <w:rsid w:val="00316DBE"/>
    <w:rsid w:val="00316FC3"/>
    <w:rsid w:val="003177BA"/>
    <w:rsid w:val="00320499"/>
    <w:rsid w:val="0032127E"/>
    <w:rsid w:val="00321EA3"/>
    <w:rsid w:val="00322003"/>
    <w:rsid w:val="00322C56"/>
    <w:rsid w:val="00322DF6"/>
    <w:rsid w:val="00322F7F"/>
    <w:rsid w:val="0032349E"/>
    <w:rsid w:val="003239A2"/>
    <w:rsid w:val="00323BCF"/>
    <w:rsid w:val="00324C1F"/>
    <w:rsid w:val="00325998"/>
    <w:rsid w:val="00326C61"/>
    <w:rsid w:val="00326DEF"/>
    <w:rsid w:val="00327204"/>
    <w:rsid w:val="00327C50"/>
    <w:rsid w:val="00327CA3"/>
    <w:rsid w:val="00327F17"/>
    <w:rsid w:val="003321BE"/>
    <w:rsid w:val="00332295"/>
    <w:rsid w:val="00332427"/>
    <w:rsid w:val="0033411D"/>
    <w:rsid w:val="0033668B"/>
    <w:rsid w:val="003369A6"/>
    <w:rsid w:val="00337D02"/>
    <w:rsid w:val="00337FCF"/>
    <w:rsid w:val="00340240"/>
    <w:rsid w:val="00340440"/>
    <w:rsid w:val="0034047F"/>
    <w:rsid w:val="00340499"/>
    <w:rsid w:val="0034147D"/>
    <w:rsid w:val="00342C10"/>
    <w:rsid w:val="0034302D"/>
    <w:rsid w:val="003439DC"/>
    <w:rsid w:val="00343C5B"/>
    <w:rsid w:val="00343F38"/>
    <w:rsid w:val="00344662"/>
    <w:rsid w:val="00344736"/>
    <w:rsid w:val="003447F1"/>
    <w:rsid w:val="003456EF"/>
    <w:rsid w:val="003465CB"/>
    <w:rsid w:val="003504C8"/>
    <w:rsid w:val="00350AB0"/>
    <w:rsid w:val="003514FD"/>
    <w:rsid w:val="00351685"/>
    <w:rsid w:val="0035171C"/>
    <w:rsid w:val="003524F0"/>
    <w:rsid w:val="00354172"/>
    <w:rsid w:val="00354B06"/>
    <w:rsid w:val="00354DB4"/>
    <w:rsid w:val="003550A6"/>
    <w:rsid w:val="00355106"/>
    <w:rsid w:val="003551BC"/>
    <w:rsid w:val="00355E52"/>
    <w:rsid w:val="00356127"/>
    <w:rsid w:val="00357418"/>
    <w:rsid w:val="003602BD"/>
    <w:rsid w:val="00360B05"/>
    <w:rsid w:val="00360CA5"/>
    <w:rsid w:val="003615B7"/>
    <w:rsid w:val="00363295"/>
    <w:rsid w:val="0036359C"/>
    <w:rsid w:val="00363DE4"/>
    <w:rsid w:val="0036405D"/>
    <w:rsid w:val="00364378"/>
    <w:rsid w:val="00364686"/>
    <w:rsid w:val="003651E7"/>
    <w:rsid w:val="00365B38"/>
    <w:rsid w:val="00366419"/>
    <w:rsid w:val="00366C80"/>
    <w:rsid w:val="003673BA"/>
    <w:rsid w:val="00367AD8"/>
    <w:rsid w:val="00367CBC"/>
    <w:rsid w:val="00370B4F"/>
    <w:rsid w:val="003732FE"/>
    <w:rsid w:val="0037369F"/>
    <w:rsid w:val="00373D3E"/>
    <w:rsid w:val="00373F9C"/>
    <w:rsid w:val="00374E7F"/>
    <w:rsid w:val="00375B4F"/>
    <w:rsid w:val="00376588"/>
    <w:rsid w:val="0037712A"/>
    <w:rsid w:val="0037769F"/>
    <w:rsid w:val="00377C03"/>
    <w:rsid w:val="00380D25"/>
    <w:rsid w:val="003812D4"/>
    <w:rsid w:val="00381CE4"/>
    <w:rsid w:val="00382F5B"/>
    <w:rsid w:val="003851DF"/>
    <w:rsid w:val="00385815"/>
    <w:rsid w:val="003861E7"/>
    <w:rsid w:val="00386F74"/>
    <w:rsid w:val="00390DD1"/>
    <w:rsid w:val="0039106C"/>
    <w:rsid w:val="00393B6E"/>
    <w:rsid w:val="00393BCC"/>
    <w:rsid w:val="00393F4F"/>
    <w:rsid w:val="00394463"/>
    <w:rsid w:val="003955BC"/>
    <w:rsid w:val="00395D31"/>
    <w:rsid w:val="0039622D"/>
    <w:rsid w:val="0039625F"/>
    <w:rsid w:val="00396D0E"/>
    <w:rsid w:val="00397A88"/>
    <w:rsid w:val="00397C33"/>
    <w:rsid w:val="003A1D1E"/>
    <w:rsid w:val="003A2E41"/>
    <w:rsid w:val="003A3136"/>
    <w:rsid w:val="003A343E"/>
    <w:rsid w:val="003A35E5"/>
    <w:rsid w:val="003A3A8F"/>
    <w:rsid w:val="003A4A30"/>
    <w:rsid w:val="003A5289"/>
    <w:rsid w:val="003A5637"/>
    <w:rsid w:val="003A5DE1"/>
    <w:rsid w:val="003A617D"/>
    <w:rsid w:val="003A734A"/>
    <w:rsid w:val="003A7BD0"/>
    <w:rsid w:val="003A7BF7"/>
    <w:rsid w:val="003A7D38"/>
    <w:rsid w:val="003B047A"/>
    <w:rsid w:val="003B167D"/>
    <w:rsid w:val="003B1853"/>
    <w:rsid w:val="003B262E"/>
    <w:rsid w:val="003B29FA"/>
    <w:rsid w:val="003B2C6C"/>
    <w:rsid w:val="003B4C32"/>
    <w:rsid w:val="003B7979"/>
    <w:rsid w:val="003B79AE"/>
    <w:rsid w:val="003B7E98"/>
    <w:rsid w:val="003B7F08"/>
    <w:rsid w:val="003C05A2"/>
    <w:rsid w:val="003C0777"/>
    <w:rsid w:val="003C1329"/>
    <w:rsid w:val="003C1650"/>
    <w:rsid w:val="003C180E"/>
    <w:rsid w:val="003C1FDC"/>
    <w:rsid w:val="003C3E46"/>
    <w:rsid w:val="003C48DA"/>
    <w:rsid w:val="003C4C0E"/>
    <w:rsid w:val="003C4F82"/>
    <w:rsid w:val="003C5034"/>
    <w:rsid w:val="003C5100"/>
    <w:rsid w:val="003C6D10"/>
    <w:rsid w:val="003C78DD"/>
    <w:rsid w:val="003C7C1B"/>
    <w:rsid w:val="003D0631"/>
    <w:rsid w:val="003D0F14"/>
    <w:rsid w:val="003D1158"/>
    <w:rsid w:val="003D1A9E"/>
    <w:rsid w:val="003D1CC0"/>
    <w:rsid w:val="003D24F0"/>
    <w:rsid w:val="003D250A"/>
    <w:rsid w:val="003D28EC"/>
    <w:rsid w:val="003D3488"/>
    <w:rsid w:val="003D37C0"/>
    <w:rsid w:val="003D39F2"/>
    <w:rsid w:val="003D3AD6"/>
    <w:rsid w:val="003D3DD8"/>
    <w:rsid w:val="003D401B"/>
    <w:rsid w:val="003D48BD"/>
    <w:rsid w:val="003D49F2"/>
    <w:rsid w:val="003D6070"/>
    <w:rsid w:val="003D61B3"/>
    <w:rsid w:val="003D6268"/>
    <w:rsid w:val="003D657C"/>
    <w:rsid w:val="003D7D65"/>
    <w:rsid w:val="003D7E41"/>
    <w:rsid w:val="003D7EBF"/>
    <w:rsid w:val="003E036A"/>
    <w:rsid w:val="003E0603"/>
    <w:rsid w:val="003E184F"/>
    <w:rsid w:val="003E1C58"/>
    <w:rsid w:val="003E1E11"/>
    <w:rsid w:val="003E22B1"/>
    <w:rsid w:val="003E2A76"/>
    <w:rsid w:val="003E2BB7"/>
    <w:rsid w:val="003E3A97"/>
    <w:rsid w:val="003E4239"/>
    <w:rsid w:val="003E42C7"/>
    <w:rsid w:val="003E47E1"/>
    <w:rsid w:val="003E4AC4"/>
    <w:rsid w:val="003E5539"/>
    <w:rsid w:val="003E5B9D"/>
    <w:rsid w:val="003E6A0C"/>
    <w:rsid w:val="003E6F60"/>
    <w:rsid w:val="003E72DE"/>
    <w:rsid w:val="003E773C"/>
    <w:rsid w:val="003E7745"/>
    <w:rsid w:val="003E78A9"/>
    <w:rsid w:val="003F0310"/>
    <w:rsid w:val="003F0371"/>
    <w:rsid w:val="003F0A24"/>
    <w:rsid w:val="003F1438"/>
    <w:rsid w:val="003F15BF"/>
    <w:rsid w:val="003F1A16"/>
    <w:rsid w:val="003F22B9"/>
    <w:rsid w:val="003F25B1"/>
    <w:rsid w:val="003F2974"/>
    <w:rsid w:val="003F3142"/>
    <w:rsid w:val="003F389C"/>
    <w:rsid w:val="003F3F2E"/>
    <w:rsid w:val="003F459E"/>
    <w:rsid w:val="003F47CB"/>
    <w:rsid w:val="003F4E9C"/>
    <w:rsid w:val="003F64C0"/>
    <w:rsid w:val="003F6EBC"/>
    <w:rsid w:val="00400870"/>
    <w:rsid w:val="00400922"/>
    <w:rsid w:val="004009E2"/>
    <w:rsid w:val="0040130E"/>
    <w:rsid w:val="0040141A"/>
    <w:rsid w:val="0040165B"/>
    <w:rsid w:val="00401842"/>
    <w:rsid w:val="00402D55"/>
    <w:rsid w:val="0040312E"/>
    <w:rsid w:val="0040362D"/>
    <w:rsid w:val="00403A35"/>
    <w:rsid w:val="00403E37"/>
    <w:rsid w:val="00406C6A"/>
    <w:rsid w:val="00411187"/>
    <w:rsid w:val="0041118E"/>
    <w:rsid w:val="00411435"/>
    <w:rsid w:val="00411687"/>
    <w:rsid w:val="00412A44"/>
    <w:rsid w:val="004135F4"/>
    <w:rsid w:val="00413864"/>
    <w:rsid w:val="0041399C"/>
    <w:rsid w:val="00415458"/>
    <w:rsid w:val="00415A37"/>
    <w:rsid w:val="004160AA"/>
    <w:rsid w:val="00416332"/>
    <w:rsid w:val="00416C37"/>
    <w:rsid w:val="00416F64"/>
    <w:rsid w:val="004174D0"/>
    <w:rsid w:val="0041795D"/>
    <w:rsid w:val="00417ADF"/>
    <w:rsid w:val="00420AAD"/>
    <w:rsid w:val="00420AB2"/>
    <w:rsid w:val="00421180"/>
    <w:rsid w:val="004215A6"/>
    <w:rsid w:val="004224D3"/>
    <w:rsid w:val="00422D65"/>
    <w:rsid w:val="00423112"/>
    <w:rsid w:val="004234C5"/>
    <w:rsid w:val="004235B5"/>
    <w:rsid w:val="00423714"/>
    <w:rsid w:val="00423B08"/>
    <w:rsid w:val="00423F1A"/>
    <w:rsid w:val="0042434D"/>
    <w:rsid w:val="00424C07"/>
    <w:rsid w:val="00424D1E"/>
    <w:rsid w:val="00424E0E"/>
    <w:rsid w:val="0042563E"/>
    <w:rsid w:val="004256ED"/>
    <w:rsid w:val="00426662"/>
    <w:rsid w:val="00426B50"/>
    <w:rsid w:val="004273D8"/>
    <w:rsid w:val="004275D4"/>
    <w:rsid w:val="004300E1"/>
    <w:rsid w:val="00431626"/>
    <w:rsid w:val="00431B17"/>
    <w:rsid w:val="00431B30"/>
    <w:rsid w:val="00432030"/>
    <w:rsid w:val="004321BC"/>
    <w:rsid w:val="004328C0"/>
    <w:rsid w:val="00432972"/>
    <w:rsid w:val="00432E8C"/>
    <w:rsid w:val="004332B9"/>
    <w:rsid w:val="004332C8"/>
    <w:rsid w:val="00434579"/>
    <w:rsid w:val="004348EA"/>
    <w:rsid w:val="00434B64"/>
    <w:rsid w:val="0043570B"/>
    <w:rsid w:val="0043634D"/>
    <w:rsid w:val="00440724"/>
    <w:rsid w:val="00440797"/>
    <w:rsid w:val="00440A9F"/>
    <w:rsid w:val="00441F8F"/>
    <w:rsid w:val="004420F1"/>
    <w:rsid w:val="00442A64"/>
    <w:rsid w:val="00443FDE"/>
    <w:rsid w:val="004443AD"/>
    <w:rsid w:val="00444D5E"/>
    <w:rsid w:val="00446119"/>
    <w:rsid w:val="004473D4"/>
    <w:rsid w:val="00450180"/>
    <w:rsid w:val="00450363"/>
    <w:rsid w:val="00450A59"/>
    <w:rsid w:val="00451605"/>
    <w:rsid w:val="0045162B"/>
    <w:rsid w:val="00451CD6"/>
    <w:rsid w:val="00452023"/>
    <w:rsid w:val="0045260E"/>
    <w:rsid w:val="0045264F"/>
    <w:rsid w:val="004534A4"/>
    <w:rsid w:val="00453EC0"/>
    <w:rsid w:val="0045410C"/>
    <w:rsid w:val="00454D09"/>
    <w:rsid w:val="0045519B"/>
    <w:rsid w:val="00455248"/>
    <w:rsid w:val="0045579B"/>
    <w:rsid w:val="0045584F"/>
    <w:rsid w:val="0045706D"/>
    <w:rsid w:val="0045783B"/>
    <w:rsid w:val="00457A98"/>
    <w:rsid w:val="00460507"/>
    <w:rsid w:val="004606F3"/>
    <w:rsid w:val="00460806"/>
    <w:rsid w:val="0046131B"/>
    <w:rsid w:val="0046139E"/>
    <w:rsid w:val="00461704"/>
    <w:rsid w:val="00461D80"/>
    <w:rsid w:val="00461E30"/>
    <w:rsid w:val="00462032"/>
    <w:rsid w:val="004625EC"/>
    <w:rsid w:val="00462AA4"/>
    <w:rsid w:val="00462F47"/>
    <w:rsid w:val="00464546"/>
    <w:rsid w:val="00464551"/>
    <w:rsid w:val="00464627"/>
    <w:rsid w:val="00464D69"/>
    <w:rsid w:val="004652D4"/>
    <w:rsid w:val="004654BA"/>
    <w:rsid w:val="004657E1"/>
    <w:rsid w:val="0046590E"/>
    <w:rsid w:val="0046694B"/>
    <w:rsid w:val="00467411"/>
    <w:rsid w:val="00467879"/>
    <w:rsid w:val="00467B1B"/>
    <w:rsid w:val="0047016C"/>
    <w:rsid w:val="00470AF1"/>
    <w:rsid w:val="00471218"/>
    <w:rsid w:val="00471237"/>
    <w:rsid w:val="0047137B"/>
    <w:rsid w:val="00471417"/>
    <w:rsid w:val="0047225D"/>
    <w:rsid w:val="004722DF"/>
    <w:rsid w:val="00472900"/>
    <w:rsid w:val="00472ACB"/>
    <w:rsid w:val="00473250"/>
    <w:rsid w:val="004732A1"/>
    <w:rsid w:val="0047380C"/>
    <w:rsid w:val="0047476B"/>
    <w:rsid w:val="00474B88"/>
    <w:rsid w:val="004750EB"/>
    <w:rsid w:val="0047517D"/>
    <w:rsid w:val="00475315"/>
    <w:rsid w:val="00476C0F"/>
    <w:rsid w:val="00477291"/>
    <w:rsid w:val="0047798E"/>
    <w:rsid w:val="00477E8C"/>
    <w:rsid w:val="0048181E"/>
    <w:rsid w:val="00481913"/>
    <w:rsid w:val="00481B84"/>
    <w:rsid w:val="00483BEF"/>
    <w:rsid w:val="00483CE2"/>
    <w:rsid w:val="00485444"/>
    <w:rsid w:val="00485591"/>
    <w:rsid w:val="004862EF"/>
    <w:rsid w:val="00486966"/>
    <w:rsid w:val="0048797C"/>
    <w:rsid w:val="00487F25"/>
    <w:rsid w:val="00490156"/>
    <w:rsid w:val="0049038E"/>
    <w:rsid w:val="004905C0"/>
    <w:rsid w:val="00490923"/>
    <w:rsid w:val="00490E47"/>
    <w:rsid w:val="00491CFF"/>
    <w:rsid w:val="00491D0B"/>
    <w:rsid w:val="004921BE"/>
    <w:rsid w:val="00493200"/>
    <w:rsid w:val="0049338B"/>
    <w:rsid w:val="004933E3"/>
    <w:rsid w:val="00493B6D"/>
    <w:rsid w:val="00493DDF"/>
    <w:rsid w:val="0049435B"/>
    <w:rsid w:val="0049497E"/>
    <w:rsid w:val="00495068"/>
    <w:rsid w:val="0049525D"/>
    <w:rsid w:val="004952F1"/>
    <w:rsid w:val="004953EF"/>
    <w:rsid w:val="00495CC8"/>
    <w:rsid w:val="004964EA"/>
    <w:rsid w:val="00496794"/>
    <w:rsid w:val="004A0161"/>
    <w:rsid w:val="004A0626"/>
    <w:rsid w:val="004A0BDB"/>
    <w:rsid w:val="004A1536"/>
    <w:rsid w:val="004A1AEF"/>
    <w:rsid w:val="004A2E3C"/>
    <w:rsid w:val="004A30C1"/>
    <w:rsid w:val="004A425E"/>
    <w:rsid w:val="004A4D07"/>
    <w:rsid w:val="004A5A47"/>
    <w:rsid w:val="004A65EF"/>
    <w:rsid w:val="004A6B05"/>
    <w:rsid w:val="004A6C6E"/>
    <w:rsid w:val="004A6D3A"/>
    <w:rsid w:val="004A7ECA"/>
    <w:rsid w:val="004B01DA"/>
    <w:rsid w:val="004B145D"/>
    <w:rsid w:val="004B198D"/>
    <w:rsid w:val="004B1EE5"/>
    <w:rsid w:val="004B20F9"/>
    <w:rsid w:val="004B21DA"/>
    <w:rsid w:val="004B2884"/>
    <w:rsid w:val="004B2A88"/>
    <w:rsid w:val="004B3CC0"/>
    <w:rsid w:val="004B40B3"/>
    <w:rsid w:val="004B4237"/>
    <w:rsid w:val="004B42DF"/>
    <w:rsid w:val="004B5536"/>
    <w:rsid w:val="004B6CFF"/>
    <w:rsid w:val="004C06CC"/>
    <w:rsid w:val="004C0B33"/>
    <w:rsid w:val="004C0FE9"/>
    <w:rsid w:val="004C1B53"/>
    <w:rsid w:val="004C1D7A"/>
    <w:rsid w:val="004C1DA2"/>
    <w:rsid w:val="004C22EB"/>
    <w:rsid w:val="004C31AE"/>
    <w:rsid w:val="004C3B5C"/>
    <w:rsid w:val="004C3BC7"/>
    <w:rsid w:val="004C3DFD"/>
    <w:rsid w:val="004C3E43"/>
    <w:rsid w:val="004C4BC1"/>
    <w:rsid w:val="004C4CBD"/>
    <w:rsid w:val="004C60F7"/>
    <w:rsid w:val="004C653F"/>
    <w:rsid w:val="004C7444"/>
    <w:rsid w:val="004C77DB"/>
    <w:rsid w:val="004C7D4A"/>
    <w:rsid w:val="004D02D4"/>
    <w:rsid w:val="004D05AB"/>
    <w:rsid w:val="004D0857"/>
    <w:rsid w:val="004D0CF4"/>
    <w:rsid w:val="004D11A6"/>
    <w:rsid w:val="004D1CB9"/>
    <w:rsid w:val="004D29F0"/>
    <w:rsid w:val="004D2C6C"/>
    <w:rsid w:val="004D497F"/>
    <w:rsid w:val="004D57DF"/>
    <w:rsid w:val="004D62DD"/>
    <w:rsid w:val="004D742B"/>
    <w:rsid w:val="004D770C"/>
    <w:rsid w:val="004E0987"/>
    <w:rsid w:val="004E1C1C"/>
    <w:rsid w:val="004E2068"/>
    <w:rsid w:val="004E2532"/>
    <w:rsid w:val="004E26C4"/>
    <w:rsid w:val="004E2EA3"/>
    <w:rsid w:val="004E2F67"/>
    <w:rsid w:val="004E2FBA"/>
    <w:rsid w:val="004E340A"/>
    <w:rsid w:val="004E3EB5"/>
    <w:rsid w:val="004E5248"/>
    <w:rsid w:val="004E5E60"/>
    <w:rsid w:val="004E63C8"/>
    <w:rsid w:val="004E650D"/>
    <w:rsid w:val="004E682C"/>
    <w:rsid w:val="004E7B83"/>
    <w:rsid w:val="004F0104"/>
    <w:rsid w:val="004F02E6"/>
    <w:rsid w:val="004F0A4D"/>
    <w:rsid w:val="004F1AAD"/>
    <w:rsid w:val="004F1D4A"/>
    <w:rsid w:val="004F20B0"/>
    <w:rsid w:val="004F27E9"/>
    <w:rsid w:val="004F4008"/>
    <w:rsid w:val="004F4A58"/>
    <w:rsid w:val="004F52D2"/>
    <w:rsid w:val="004F5F86"/>
    <w:rsid w:val="004F62F9"/>
    <w:rsid w:val="004F77C4"/>
    <w:rsid w:val="004F7B22"/>
    <w:rsid w:val="004F7E94"/>
    <w:rsid w:val="00500174"/>
    <w:rsid w:val="00500D68"/>
    <w:rsid w:val="00502057"/>
    <w:rsid w:val="00502555"/>
    <w:rsid w:val="00502C9A"/>
    <w:rsid w:val="005033AB"/>
    <w:rsid w:val="00503717"/>
    <w:rsid w:val="00504613"/>
    <w:rsid w:val="005046E8"/>
    <w:rsid w:val="005056C8"/>
    <w:rsid w:val="00505978"/>
    <w:rsid w:val="00505EFD"/>
    <w:rsid w:val="00505FB4"/>
    <w:rsid w:val="005065D6"/>
    <w:rsid w:val="005067F8"/>
    <w:rsid w:val="0050718A"/>
    <w:rsid w:val="00507879"/>
    <w:rsid w:val="005101EF"/>
    <w:rsid w:val="00510C1D"/>
    <w:rsid w:val="005120EA"/>
    <w:rsid w:val="00513732"/>
    <w:rsid w:val="005142E4"/>
    <w:rsid w:val="00514476"/>
    <w:rsid w:val="005146E7"/>
    <w:rsid w:val="005160A8"/>
    <w:rsid w:val="0051650E"/>
    <w:rsid w:val="00516624"/>
    <w:rsid w:val="0051690E"/>
    <w:rsid w:val="00516C91"/>
    <w:rsid w:val="00517055"/>
    <w:rsid w:val="005170D4"/>
    <w:rsid w:val="00520EE8"/>
    <w:rsid w:val="005215B7"/>
    <w:rsid w:val="00521794"/>
    <w:rsid w:val="00521BD7"/>
    <w:rsid w:val="00522436"/>
    <w:rsid w:val="00522B64"/>
    <w:rsid w:val="00522C3D"/>
    <w:rsid w:val="005230D0"/>
    <w:rsid w:val="00523171"/>
    <w:rsid w:val="005235C2"/>
    <w:rsid w:val="0052542F"/>
    <w:rsid w:val="0052566F"/>
    <w:rsid w:val="0052617D"/>
    <w:rsid w:val="005262FF"/>
    <w:rsid w:val="0052641A"/>
    <w:rsid w:val="00526AD9"/>
    <w:rsid w:val="00526AEF"/>
    <w:rsid w:val="005271FB"/>
    <w:rsid w:val="0052758E"/>
    <w:rsid w:val="00527EF8"/>
    <w:rsid w:val="00527FE9"/>
    <w:rsid w:val="0053191E"/>
    <w:rsid w:val="00531B23"/>
    <w:rsid w:val="00532317"/>
    <w:rsid w:val="005324A2"/>
    <w:rsid w:val="00532D1C"/>
    <w:rsid w:val="00533367"/>
    <w:rsid w:val="00533547"/>
    <w:rsid w:val="00534D85"/>
    <w:rsid w:val="00536368"/>
    <w:rsid w:val="00536A1F"/>
    <w:rsid w:val="00537553"/>
    <w:rsid w:val="0053781F"/>
    <w:rsid w:val="0053790B"/>
    <w:rsid w:val="00537CAF"/>
    <w:rsid w:val="00537E97"/>
    <w:rsid w:val="005402F6"/>
    <w:rsid w:val="00540DAC"/>
    <w:rsid w:val="00540DD1"/>
    <w:rsid w:val="00540FED"/>
    <w:rsid w:val="005412E2"/>
    <w:rsid w:val="005418AD"/>
    <w:rsid w:val="00541B5F"/>
    <w:rsid w:val="00541D66"/>
    <w:rsid w:val="00543857"/>
    <w:rsid w:val="0054391F"/>
    <w:rsid w:val="0054407A"/>
    <w:rsid w:val="00544374"/>
    <w:rsid w:val="005455F7"/>
    <w:rsid w:val="00545899"/>
    <w:rsid w:val="00545D60"/>
    <w:rsid w:val="00546A2F"/>
    <w:rsid w:val="005506F9"/>
    <w:rsid w:val="00550A04"/>
    <w:rsid w:val="00550AD8"/>
    <w:rsid w:val="00551358"/>
    <w:rsid w:val="00551375"/>
    <w:rsid w:val="005517E4"/>
    <w:rsid w:val="00552C20"/>
    <w:rsid w:val="005533B8"/>
    <w:rsid w:val="00553673"/>
    <w:rsid w:val="005537C6"/>
    <w:rsid w:val="00553BF2"/>
    <w:rsid w:val="00555083"/>
    <w:rsid w:val="0055643E"/>
    <w:rsid w:val="005565A7"/>
    <w:rsid w:val="005567D3"/>
    <w:rsid w:val="00556974"/>
    <w:rsid w:val="005602E9"/>
    <w:rsid w:val="005606D7"/>
    <w:rsid w:val="00560C70"/>
    <w:rsid w:val="0056114E"/>
    <w:rsid w:val="00561DB5"/>
    <w:rsid w:val="00561FE7"/>
    <w:rsid w:val="0056279C"/>
    <w:rsid w:val="00562F1F"/>
    <w:rsid w:val="0056346B"/>
    <w:rsid w:val="005641EC"/>
    <w:rsid w:val="005648F8"/>
    <w:rsid w:val="005653B3"/>
    <w:rsid w:val="005655AC"/>
    <w:rsid w:val="00565DD1"/>
    <w:rsid w:val="00567547"/>
    <w:rsid w:val="005679EC"/>
    <w:rsid w:val="00567C31"/>
    <w:rsid w:val="00567E3C"/>
    <w:rsid w:val="00570977"/>
    <w:rsid w:val="00570D08"/>
    <w:rsid w:val="0057135A"/>
    <w:rsid w:val="00571E4F"/>
    <w:rsid w:val="005723F5"/>
    <w:rsid w:val="00572841"/>
    <w:rsid w:val="00572B42"/>
    <w:rsid w:val="00573788"/>
    <w:rsid w:val="005740EB"/>
    <w:rsid w:val="005742AA"/>
    <w:rsid w:val="00574B99"/>
    <w:rsid w:val="0057707E"/>
    <w:rsid w:val="005805F9"/>
    <w:rsid w:val="005809E7"/>
    <w:rsid w:val="00581167"/>
    <w:rsid w:val="005814AF"/>
    <w:rsid w:val="00581D10"/>
    <w:rsid w:val="00582926"/>
    <w:rsid w:val="00582B2D"/>
    <w:rsid w:val="005834E3"/>
    <w:rsid w:val="005836B8"/>
    <w:rsid w:val="00584FAD"/>
    <w:rsid w:val="0058512F"/>
    <w:rsid w:val="00585449"/>
    <w:rsid w:val="00585A38"/>
    <w:rsid w:val="00585BB7"/>
    <w:rsid w:val="00586508"/>
    <w:rsid w:val="00586715"/>
    <w:rsid w:val="00586717"/>
    <w:rsid w:val="00586A50"/>
    <w:rsid w:val="005874BE"/>
    <w:rsid w:val="00587A72"/>
    <w:rsid w:val="00590C9E"/>
    <w:rsid w:val="0059195B"/>
    <w:rsid w:val="005926E8"/>
    <w:rsid w:val="00592772"/>
    <w:rsid w:val="00592B6E"/>
    <w:rsid w:val="00592BCD"/>
    <w:rsid w:val="00592EB4"/>
    <w:rsid w:val="00593071"/>
    <w:rsid w:val="005934FC"/>
    <w:rsid w:val="005943C2"/>
    <w:rsid w:val="005943E6"/>
    <w:rsid w:val="00594ED0"/>
    <w:rsid w:val="005951C1"/>
    <w:rsid w:val="00596494"/>
    <w:rsid w:val="00596A63"/>
    <w:rsid w:val="0059726B"/>
    <w:rsid w:val="00597BA4"/>
    <w:rsid w:val="005A0312"/>
    <w:rsid w:val="005A080D"/>
    <w:rsid w:val="005A0A02"/>
    <w:rsid w:val="005A115E"/>
    <w:rsid w:val="005A4569"/>
    <w:rsid w:val="005A4D71"/>
    <w:rsid w:val="005A50BD"/>
    <w:rsid w:val="005A5FC9"/>
    <w:rsid w:val="005A61F6"/>
    <w:rsid w:val="005A67A0"/>
    <w:rsid w:val="005A6C88"/>
    <w:rsid w:val="005A71D2"/>
    <w:rsid w:val="005A768B"/>
    <w:rsid w:val="005A7712"/>
    <w:rsid w:val="005A7793"/>
    <w:rsid w:val="005B0BBA"/>
    <w:rsid w:val="005B1317"/>
    <w:rsid w:val="005B200A"/>
    <w:rsid w:val="005B27BD"/>
    <w:rsid w:val="005B2936"/>
    <w:rsid w:val="005B30D9"/>
    <w:rsid w:val="005B375C"/>
    <w:rsid w:val="005B40FF"/>
    <w:rsid w:val="005B425F"/>
    <w:rsid w:val="005B4355"/>
    <w:rsid w:val="005B482A"/>
    <w:rsid w:val="005B600C"/>
    <w:rsid w:val="005B6E83"/>
    <w:rsid w:val="005B73CA"/>
    <w:rsid w:val="005B7C1C"/>
    <w:rsid w:val="005B7C88"/>
    <w:rsid w:val="005B7F1A"/>
    <w:rsid w:val="005C008F"/>
    <w:rsid w:val="005C0B8F"/>
    <w:rsid w:val="005C1283"/>
    <w:rsid w:val="005C192C"/>
    <w:rsid w:val="005C2635"/>
    <w:rsid w:val="005C2CE6"/>
    <w:rsid w:val="005C321A"/>
    <w:rsid w:val="005C3827"/>
    <w:rsid w:val="005C4880"/>
    <w:rsid w:val="005C4ADF"/>
    <w:rsid w:val="005C554D"/>
    <w:rsid w:val="005C55CF"/>
    <w:rsid w:val="005C5989"/>
    <w:rsid w:val="005C5B3C"/>
    <w:rsid w:val="005C5BE6"/>
    <w:rsid w:val="005C667F"/>
    <w:rsid w:val="005C6F1F"/>
    <w:rsid w:val="005C7119"/>
    <w:rsid w:val="005C7187"/>
    <w:rsid w:val="005C71A4"/>
    <w:rsid w:val="005C71E7"/>
    <w:rsid w:val="005C7884"/>
    <w:rsid w:val="005C7A7C"/>
    <w:rsid w:val="005C7E95"/>
    <w:rsid w:val="005D059D"/>
    <w:rsid w:val="005D1961"/>
    <w:rsid w:val="005D1BD6"/>
    <w:rsid w:val="005D2176"/>
    <w:rsid w:val="005D2B86"/>
    <w:rsid w:val="005D3553"/>
    <w:rsid w:val="005D3750"/>
    <w:rsid w:val="005D37A7"/>
    <w:rsid w:val="005D410B"/>
    <w:rsid w:val="005D5604"/>
    <w:rsid w:val="005D5A05"/>
    <w:rsid w:val="005D6168"/>
    <w:rsid w:val="005D731D"/>
    <w:rsid w:val="005D787C"/>
    <w:rsid w:val="005E0BB7"/>
    <w:rsid w:val="005E0D0E"/>
    <w:rsid w:val="005E12D1"/>
    <w:rsid w:val="005E1373"/>
    <w:rsid w:val="005E18AE"/>
    <w:rsid w:val="005E269B"/>
    <w:rsid w:val="005E26CD"/>
    <w:rsid w:val="005E2B01"/>
    <w:rsid w:val="005E2B12"/>
    <w:rsid w:val="005E3248"/>
    <w:rsid w:val="005E33D0"/>
    <w:rsid w:val="005E4712"/>
    <w:rsid w:val="005E4888"/>
    <w:rsid w:val="005E4F34"/>
    <w:rsid w:val="005E5E80"/>
    <w:rsid w:val="005E6194"/>
    <w:rsid w:val="005E64BE"/>
    <w:rsid w:val="005E6511"/>
    <w:rsid w:val="005E69B9"/>
    <w:rsid w:val="005E6CA3"/>
    <w:rsid w:val="005F069B"/>
    <w:rsid w:val="005F1191"/>
    <w:rsid w:val="005F1FE4"/>
    <w:rsid w:val="005F2033"/>
    <w:rsid w:val="005F308F"/>
    <w:rsid w:val="005F30A4"/>
    <w:rsid w:val="005F346C"/>
    <w:rsid w:val="005F3502"/>
    <w:rsid w:val="005F3F93"/>
    <w:rsid w:val="005F4678"/>
    <w:rsid w:val="005F4C50"/>
    <w:rsid w:val="005F4FAC"/>
    <w:rsid w:val="005F542D"/>
    <w:rsid w:val="005F5B54"/>
    <w:rsid w:val="005F6A84"/>
    <w:rsid w:val="005F6E02"/>
    <w:rsid w:val="00600291"/>
    <w:rsid w:val="00600D11"/>
    <w:rsid w:val="00602094"/>
    <w:rsid w:val="0060230A"/>
    <w:rsid w:val="006024E1"/>
    <w:rsid w:val="0060353A"/>
    <w:rsid w:val="006035D5"/>
    <w:rsid w:val="00604D37"/>
    <w:rsid w:val="0060533B"/>
    <w:rsid w:val="00605BEF"/>
    <w:rsid w:val="006063FE"/>
    <w:rsid w:val="006069FC"/>
    <w:rsid w:val="00606ECD"/>
    <w:rsid w:val="00607615"/>
    <w:rsid w:val="0060782F"/>
    <w:rsid w:val="0061011A"/>
    <w:rsid w:val="00610528"/>
    <w:rsid w:val="00610955"/>
    <w:rsid w:val="00610958"/>
    <w:rsid w:val="00610BA2"/>
    <w:rsid w:val="006113B5"/>
    <w:rsid w:val="00612965"/>
    <w:rsid w:val="00612EA3"/>
    <w:rsid w:val="00613730"/>
    <w:rsid w:val="006137F7"/>
    <w:rsid w:val="00613BFC"/>
    <w:rsid w:val="00613C6B"/>
    <w:rsid w:val="006143EC"/>
    <w:rsid w:val="0061493F"/>
    <w:rsid w:val="00614D0E"/>
    <w:rsid w:val="00615BD2"/>
    <w:rsid w:val="00615FCF"/>
    <w:rsid w:val="00616C85"/>
    <w:rsid w:val="00616E95"/>
    <w:rsid w:val="00616FCE"/>
    <w:rsid w:val="006174C9"/>
    <w:rsid w:val="00620264"/>
    <w:rsid w:val="00621A0A"/>
    <w:rsid w:val="00622874"/>
    <w:rsid w:val="0062319F"/>
    <w:rsid w:val="00623A46"/>
    <w:rsid w:val="00623D9F"/>
    <w:rsid w:val="00623EA8"/>
    <w:rsid w:val="00624089"/>
    <w:rsid w:val="00624195"/>
    <w:rsid w:val="00624467"/>
    <w:rsid w:val="00624876"/>
    <w:rsid w:val="00624B3E"/>
    <w:rsid w:val="00624B4D"/>
    <w:rsid w:val="00624C44"/>
    <w:rsid w:val="0062550F"/>
    <w:rsid w:val="00626054"/>
    <w:rsid w:val="006260C5"/>
    <w:rsid w:val="006265CF"/>
    <w:rsid w:val="00626667"/>
    <w:rsid w:val="00626F24"/>
    <w:rsid w:val="0062733D"/>
    <w:rsid w:val="00627757"/>
    <w:rsid w:val="0062785B"/>
    <w:rsid w:val="00630094"/>
    <w:rsid w:val="00630882"/>
    <w:rsid w:val="00630CD3"/>
    <w:rsid w:val="006310BE"/>
    <w:rsid w:val="00631178"/>
    <w:rsid w:val="00631808"/>
    <w:rsid w:val="0063258E"/>
    <w:rsid w:val="00632A62"/>
    <w:rsid w:val="00632F9E"/>
    <w:rsid w:val="00634143"/>
    <w:rsid w:val="00634401"/>
    <w:rsid w:val="00634744"/>
    <w:rsid w:val="00634D58"/>
    <w:rsid w:val="00634E22"/>
    <w:rsid w:val="006351BD"/>
    <w:rsid w:val="006357DB"/>
    <w:rsid w:val="0063589A"/>
    <w:rsid w:val="00635BA0"/>
    <w:rsid w:val="00636157"/>
    <w:rsid w:val="00636827"/>
    <w:rsid w:val="00636E8D"/>
    <w:rsid w:val="0063710E"/>
    <w:rsid w:val="00643199"/>
    <w:rsid w:val="00643CC4"/>
    <w:rsid w:val="00643E8F"/>
    <w:rsid w:val="00644942"/>
    <w:rsid w:val="00644D93"/>
    <w:rsid w:val="006466CD"/>
    <w:rsid w:val="00647878"/>
    <w:rsid w:val="006500E6"/>
    <w:rsid w:val="00650556"/>
    <w:rsid w:val="00650643"/>
    <w:rsid w:val="00650C44"/>
    <w:rsid w:val="00650E0B"/>
    <w:rsid w:val="00650EC9"/>
    <w:rsid w:val="00651619"/>
    <w:rsid w:val="00651B88"/>
    <w:rsid w:val="00651F10"/>
    <w:rsid w:val="00652554"/>
    <w:rsid w:val="006538E8"/>
    <w:rsid w:val="006550C0"/>
    <w:rsid w:val="006556D8"/>
    <w:rsid w:val="006564E4"/>
    <w:rsid w:val="00656B8C"/>
    <w:rsid w:val="006571D6"/>
    <w:rsid w:val="006604FB"/>
    <w:rsid w:val="00660A21"/>
    <w:rsid w:val="00661AEA"/>
    <w:rsid w:val="00661C9E"/>
    <w:rsid w:val="006641BB"/>
    <w:rsid w:val="0066453E"/>
    <w:rsid w:val="00664CA6"/>
    <w:rsid w:val="00665308"/>
    <w:rsid w:val="006663EB"/>
    <w:rsid w:val="00666B91"/>
    <w:rsid w:val="00666F45"/>
    <w:rsid w:val="006704CD"/>
    <w:rsid w:val="00670A5F"/>
    <w:rsid w:val="00670BE7"/>
    <w:rsid w:val="00670CC5"/>
    <w:rsid w:val="0067121E"/>
    <w:rsid w:val="00671C7C"/>
    <w:rsid w:val="00672DAE"/>
    <w:rsid w:val="00673203"/>
    <w:rsid w:val="006738F1"/>
    <w:rsid w:val="006741EE"/>
    <w:rsid w:val="0067558A"/>
    <w:rsid w:val="00675635"/>
    <w:rsid w:val="006767FA"/>
    <w:rsid w:val="00680893"/>
    <w:rsid w:val="00680B16"/>
    <w:rsid w:val="00681440"/>
    <w:rsid w:val="00681F74"/>
    <w:rsid w:val="006820CF"/>
    <w:rsid w:val="00682623"/>
    <w:rsid w:val="00682E5E"/>
    <w:rsid w:val="00682FEF"/>
    <w:rsid w:val="00683849"/>
    <w:rsid w:val="00685DA7"/>
    <w:rsid w:val="00687059"/>
    <w:rsid w:val="00687899"/>
    <w:rsid w:val="00687BF6"/>
    <w:rsid w:val="00687C60"/>
    <w:rsid w:val="00687ED6"/>
    <w:rsid w:val="006901BF"/>
    <w:rsid w:val="00690817"/>
    <w:rsid w:val="00691105"/>
    <w:rsid w:val="006912F5"/>
    <w:rsid w:val="00691986"/>
    <w:rsid w:val="006930E1"/>
    <w:rsid w:val="006934FF"/>
    <w:rsid w:val="006941A5"/>
    <w:rsid w:val="00694320"/>
    <w:rsid w:val="00694A30"/>
    <w:rsid w:val="006950BF"/>
    <w:rsid w:val="006953E2"/>
    <w:rsid w:val="00695A63"/>
    <w:rsid w:val="0069670D"/>
    <w:rsid w:val="00696FA3"/>
    <w:rsid w:val="006970D6"/>
    <w:rsid w:val="00697794"/>
    <w:rsid w:val="006A1197"/>
    <w:rsid w:val="006A130A"/>
    <w:rsid w:val="006A1925"/>
    <w:rsid w:val="006A1BD9"/>
    <w:rsid w:val="006A2617"/>
    <w:rsid w:val="006A2F0A"/>
    <w:rsid w:val="006A31E5"/>
    <w:rsid w:val="006A37F0"/>
    <w:rsid w:val="006A390B"/>
    <w:rsid w:val="006A4187"/>
    <w:rsid w:val="006A42F7"/>
    <w:rsid w:val="006A45AE"/>
    <w:rsid w:val="006A498F"/>
    <w:rsid w:val="006A52DC"/>
    <w:rsid w:val="006A5647"/>
    <w:rsid w:val="006A5EAC"/>
    <w:rsid w:val="006A5EB3"/>
    <w:rsid w:val="006A5F85"/>
    <w:rsid w:val="006A6782"/>
    <w:rsid w:val="006A6D9A"/>
    <w:rsid w:val="006A704A"/>
    <w:rsid w:val="006A77B6"/>
    <w:rsid w:val="006B041B"/>
    <w:rsid w:val="006B0667"/>
    <w:rsid w:val="006B116C"/>
    <w:rsid w:val="006B24AD"/>
    <w:rsid w:val="006B266D"/>
    <w:rsid w:val="006B2943"/>
    <w:rsid w:val="006B37BB"/>
    <w:rsid w:val="006B4127"/>
    <w:rsid w:val="006B4604"/>
    <w:rsid w:val="006B494C"/>
    <w:rsid w:val="006B495B"/>
    <w:rsid w:val="006B4AE4"/>
    <w:rsid w:val="006B5AC0"/>
    <w:rsid w:val="006B614F"/>
    <w:rsid w:val="006B6BAB"/>
    <w:rsid w:val="006B6C61"/>
    <w:rsid w:val="006B7139"/>
    <w:rsid w:val="006B71C5"/>
    <w:rsid w:val="006B7C06"/>
    <w:rsid w:val="006C04E9"/>
    <w:rsid w:val="006C08AC"/>
    <w:rsid w:val="006C0BB8"/>
    <w:rsid w:val="006C26AA"/>
    <w:rsid w:val="006C26DA"/>
    <w:rsid w:val="006C2CD4"/>
    <w:rsid w:val="006C301E"/>
    <w:rsid w:val="006C3825"/>
    <w:rsid w:val="006C3894"/>
    <w:rsid w:val="006C39D1"/>
    <w:rsid w:val="006C3D86"/>
    <w:rsid w:val="006C432B"/>
    <w:rsid w:val="006C462E"/>
    <w:rsid w:val="006C4F15"/>
    <w:rsid w:val="006C5271"/>
    <w:rsid w:val="006C5382"/>
    <w:rsid w:val="006C55C2"/>
    <w:rsid w:val="006C55DE"/>
    <w:rsid w:val="006C616B"/>
    <w:rsid w:val="006C6719"/>
    <w:rsid w:val="006C6C39"/>
    <w:rsid w:val="006D0803"/>
    <w:rsid w:val="006D0990"/>
    <w:rsid w:val="006D11B7"/>
    <w:rsid w:val="006D1B13"/>
    <w:rsid w:val="006D244B"/>
    <w:rsid w:val="006D277F"/>
    <w:rsid w:val="006D2915"/>
    <w:rsid w:val="006D2B5A"/>
    <w:rsid w:val="006D2C90"/>
    <w:rsid w:val="006D3457"/>
    <w:rsid w:val="006D3CEC"/>
    <w:rsid w:val="006D439C"/>
    <w:rsid w:val="006D5F03"/>
    <w:rsid w:val="006D6CDF"/>
    <w:rsid w:val="006D729B"/>
    <w:rsid w:val="006D7312"/>
    <w:rsid w:val="006D739E"/>
    <w:rsid w:val="006E064A"/>
    <w:rsid w:val="006E11D2"/>
    <w:rsid w:val="006E1AE1"/>
    <w:rsid w:val="006E20F8"/>
    <w:rsid w:val="006E2621"/>
    <w:rsid w:val="006E2D1C"/>
    <w:rsid w:val="006E3654"/>
    <w:rsid w:val="006E39BE"/>
    <w:rsid w:val="006E4384"/>
    <w:rsid w:val="006E45E9"/>
    <w:rsid w:val="006E4720"/>
    <w:rsid w:val="006E4A53"/>
    <w:rsid w:val="006E5DB6"/>
    <w:rsid w:val="006E6C7D"/>
    <w:rsid w:val="006E7FF6"/>
    <w:rsid w:val="006F0243"/>
    <w:rsid w:val="006F03DC"/>
    <w:rsid w:val="006F0556"/>
    <w:rsid w:val="006F0999"/>
    <w:rsid w:val="006F1150"/>
    <w:rsid w:val="006F11E4"/>
    <w:rsid w:val="006F1273"/>
    <w:rsid w:val="006F1873"/>
    <w:rsid w:val="006F1AC2"/>
    <w:rsid w:val="006F1F2F"/>
    <w:rsid w:val="006F2334"/>
    <w:rsid w:val="006F298E"/>
    <w:rsid w:val="006F29FC"/>
    <w:rsid w:val="006F35FF"/>
    <w:rsid w:val="006F363B"/>
    <w:rsid w:val="006F37A6"/>
    <w:rsid w:val="006F3CE3"/>
    <w:rsid w:val="006F5BE7"/>
    <w:rsid w:val="006F6039"/>
    <w:rsid w:val="006F61B2"/>
    <w:rsid w:val="006F6604"/>
    <w:rsid w:val="006F6B1E"/>
    <w:rsid w:val="007000F2"/>
    <w:rsid w:val="00700819"/>
    <w:rsid w:val="00700DC8"/>
    <w:rsid w:val="00700F8E"/>
    <w:rsid w:val="00701625"/>
    <w:rsid w:val="00701935"/>
    <w:rsid w:val="00702233"/>
    <w:rsid w:val="007027DF"/>
    <w:rsid w:val="007038EC"/>
    <w:rsid w:val="007043C2"/>
    <w:rsid w:val="00704BD9"/>
    <w:rsid w:val="00704D21"/>
    <w:rsid w:val="00705431"/>
    <w:rsid w:val="00705589"/>
    <w:rsid w:val="00705A9C"/>
    <w:rsid w:val="00706121"/>
    <w:rsid w:val="0070673D"/>
    <w:rsid w:val="007072AF"/>
    <w:rsid w:val="007073A6"/>
    <w:rsid w:val="00707866"/>
    <w:rsid w:val="00707E75"/>
    <w:rsid w:val="00711074"/>
    <w:rsid w:val="00712F45"/>
    <w:rsid w:val="0071474C"/>
    <w:rsid w:val="00714914"/>
    <w:rsid w:val="00714B95"/>
    <w:rsid w:val="0071518C"/>
    <w:rsid w:val="007152F7"/>
    <w:rsid w:val="00716044"/>
    <w:rsid w:val="00717005"/>
    <w:rsid w:val="00717322"/>
    <w:rsid w:val="0071744A"/>
    <w:rsid w:val="00717702"/>
    <w:rsid w:val="007201E4"/>
    <w:rsid w:val="00720DA3"/>
    <w:rsid w:val="0072145B"/>
    <w:rsid w:val="0072178C"/>
    <w:rsid w:val="0072253B"/>
    <w:rsid w:val="007227C8"/>
    <w:rsid w:val="0072302B"/>
    <w:rsid w:val="00723FE0"/>
    <w:rsid w:val="00724192"/>
    <w:rsid w:val="0072478B"/>
    <w:rsid w:val="007257C4"/>
    <w:rsid w:val="00727C61"/>
    <w:rsid w:val="00730020"/>
    <w:rsid w:val="00733746"/>
    <w:rsid w:val="0073407A"/>
    <w:rsid w:val="007341C4"/>
    <w:rsid w:val="007341DB"/>
    <w:rsid w:val="0073431F"/>
    <w:rsid w:val="00734706"/>
    <w:rsid w:val="00734BA3"/>
    <w:rsid w:val="00734F3C"/>
    <w:rsid w:val="00734FEF"/>
    <w:rsid w:val="007357D4"/>
    <w:rsid w:val="007363EC"/>
    <w:rsid w:val="00736D46"/>
    <w:rsid w:val="00740424"/>
    <w:rsid w:val="007409BF"/>
    <w:rsid w:val="00742967"/>
    <w:rsid w:val="00742A1A"/>
    <w:rsid w:val="00742A37"/>
    <w:rsid w:val="00742E0E"/>
    <w:rsid w:val="00743CC1"/>
    <w:rsid w:val="00743D3A"/>
    <w:rsid w:val="007440A3"/>
    <w:rsid w:val="00745B7C"/>
    <w:rsid w:val="00745FF9"/>
    <w:rsid w:val="0074616C"/>
    <w:rsid w:val="00747329"/>
    <w:rsid w:val="00747393"/>
    <w:rsid w:val="007476A6"/>
    <w:rsid w:val="0074783B"/>
    <w:rsid w:val="007478EC"/>
    <w:rsid w:val="00747B1C"/>
    <w:rsid w:val="00747C3C"/>
    <w:rsid w:val="0075062E"/>
    <w:rsid w:val="0075103B"/>
    <w:rsid w:val="007523E7"/>
    <w:rsid w:val="00752501"/>
    <w:rsid w:val="00752E7C"/>
    <w:rsid w:val="0075361F"/>
    <w:rsid w:val="00753F28"/>
    <w:rsid w:val="007547AC"/>
    <w:rsid w:val="00754D51"/>
    <w:rsid w:val="00755238"/>
    <w:rsid w:val="0075532F"/>
    <w:rsid w:val="007557CA"/>
    <w:rsid w:val="00755A31"/>
    <w:rsid w:val="00756533"/>
    <w:rsid w:val="00756565"/>
    <w:rsid w:val="0075678D"/>
    <w:rsid w:val="00756D59"/>
    <w:rsid w:val="00760798"/>
    <w:rsid w:val="007607DD"/>
    <w:rsid w:val="007609A7"/>
    <w:rsid w:val="0076143B"/>
    <w:rsid w:val="00761D27"/>
    <w:rsid w:val="007629AE"/>
    <w:rsid w:val="00762C10"/>
    <w:rsid w:val="00762D05"/>
    <w:rsid w:val="00762DAC"/>
    <w:rsid w:val="00762DB3"/>
    <w:rsid w:val="00763B1B"/>
    <w:rsid w:val="00763F80"/>
    <w:rsid w:val="00764C70"/>
    <w:rsid w:val="00764D6C"/>
    <w:rsid w:val="0076542F"/>
    <w:rsid w:val="0076550B"/>
    <w:rsid w:val="00765C20"/>
    <w:rsid w:val="007661D3"/>
    <w:rsid w:val="0076623C"/>
    <w:rsid w:val="00766D59"/>
    <w:rsid w:val="00766E99"/>
    <w:rsid w:val="00767896"/>
    <w:rsid w:val="007678EF"/>
    <w:rsid w:val="00767E02"/>
    <w:rsid w:val="00770043"/>
    <w:rsid w:val="007701ED"/>
    <w:rsid w:val="00770895"/>
    <w:rsid w:val="0077205F"/>
    <w:rsid w:val="007724EC"/>
    <w:rsid w:val="007744AA"/>
    <w:rsid w:val="00775125"/>
    <w:rsid w:val="00775E2F"/>
    <w:rsid w:val="00776914"/>
    <w:rsid w:val="00776C0A"/>
    <w:rsid w:val="00776F7F"/>
    <w:rsid w:val="00780378"/>
    <w:rsid w:val="0078044E"/>
    <w:rsid w:val="0078083A"/>
    <w:rsid w:val="0078085F"/>
    <w:rsid w:val="00780AB5"/>
    <w:rsid w:val="00780BA1"/>
    <w:rsid w:val="00781469"/>
    <w:rsid w:val="00781A7E"/>
    <w:rsid w:val="00781EC9"/>
    <w:rsid w:val="007823E3"/>
    <w:rsid w:val="00782610"/>
    <w:rsid w:val="00782B37"/>
    <w:rsid w:val="00782EA9"/>
    <w:rsid w:val="00783D63"/>
    <w:rsid w:val="00783DCA"/>
    <w:rsid w:val="00783F1D"/>
    <w:rsid w:val="00784117"/>
    <w:rsid w:val="00784BCB"/>
    <w:rsid w:val="00784D2C"/>
    <w:rsid w:val="00785FF9"/>
    <w:rsid w:val="00786FB4"/>
    <w:rsid w:val="0078735D"/>
    <w:rsid w:val="007874EC"/>
    <w:rsid w:val="00787726"/>
    <w:rsid w:val="00787F33"/>
    <w:rsid w:val="007902A8"/>
    <w:rsid w:val="007902DE"/>
    <w:rsid w:val="00790356"/>
    <w:rsid w:val="00790A43"/>
    <w:rsid w:val="00790E9F"/>
    <w:rsid w:val="00791285"/>
    <w:rsid w:val="00792CC6"/>
    <w:rsid w:val="00792DD9"/>
    <w:rsid w:val="00793986"/>
    <w:rsid w:val="007943D5"/>
    <w:rsid w:val="00795001"/>
    <w:rsid w:val="007962BD"/>
    <w:rsid w:val="007967C7"/>
    <w:rsid w:val="00796F81"/>
    <w:rsid w:val="007974ED"/>
    <w:rsid w:val="007978AC"/>
    <w:rsid w:val="007A0EE0"/>
    <w:rsid w:val="007A110A"/>
    <w:rsid w:val="007A1794"/>
    <w:rsid w:val="007A217D"/>
    <w:rsid w:val="007A2B95"/>
    <w:rsid w:val="007A2D6B"/>
    <w:rsid w:val="007A31CE"/>
    <w:rsid w:val="007A3679"/>
    <w:rsid w:val="007A3D8A"/>
    <w:rsid w:val="007A3E78"/>
    <w:rsid w:val="007A4011"/>
    <w:rsid w:val="007A4A0C"/>
    <w:rsid w:val="007A5014"/>
    <w:rsid w:val="007A6126"/>
    <w:rsid w:val="007A641B"/>
    <w:rsid w:val="007A6793"/>
    <w:rsid w:val="007A6D4F"/>
    <w:rsid w:val="007A76B4"/>
    <w:rsid w:val="007B0CFE"/>
    <w:rsid w:val="007B1DE3"/>
    <w:rsid w:val="007B25D9"/>
    <w:rsid w:val="007B269E"/>
    <w:rsid w:val="007B2F72"/>
    <w:rsid w:val="007B3E28"/>
    <w:rsid w:val="007B4157"/>
    <w:rsid w:val="007B508A"/>
    <w:rsid w:val="007B631F"/>
    <w:rsid w:val="007B6628"/>
    <w:rsid w:val="007B669D"/>
    <w:rsid w:val="007B7836"/>
    <w:rsid w:val="007C1102"/>
    <w:rsid w:val="007C110B"/>
    <w:rsid w:val="007C15C0"/>
    <w:rsid w:val="007C1938"/>
    <w:rsid w:val="007C1A91"/>
    <w:rsid w:val="007C20EC"/>
    <w:rsid w:val="007C2F6A"/>
    <w:rsid w:val="007C3480"/>
    <w:rsid w:val="007C34C2"/>
    <w:rsid w:val="007C3998"/>
    <w:rsid w:val="007C481F"/>
    <w:rsid w:val="007C4F29"/>
    <w:rsid w:val="007C5A27"/>
    <w:rsid w:val="007C641B"/>
    <w:rsid w:val="007C64C9"/>
    <w:rsid w:val="007C684F"/>
    <w:rsid w:val="007D0016"/>
    <w:rsid w:val="007D0843"/>
    <w:rsid w:val="007D13DE"/>
    <w:rsid w:val="007D1F21"/>
    <w:rsid w:val="007D215B"/>
    <w:rsid w:val="007D24C4"/>
    <w:rsid w:val="007D29E2"/>
    <w:rsid w:val="007D2C2E"/>
    <w:rsid w:val="007D46AA"/>
    <w:rsid w:val="007D473E"/>
    <w:rsid w:val="007D554A"/>
    <w:rsid w:val="007D5BC2"/>
    <w:rsid w:val="007D6485"/>
    <w:rsid w:val="007D64EC"/>
    <w:rsid w:val="007D6509"/>
    <w:rsid w:val="007E03FA"/>
    <w:rsid w:val="007E0927"/>
    <w:rsid w:val="007E14ED"/>
    <w:rsid w:val="007E19DF"/>
    <w:rsid w:val="007E1AB4"/>
    <w:rsid w:val="007E1C3E"/>
    <w:rsid w:val="007E276F"/>
    <w:rsid w:val="007E2DD7"/>
    <w:rsid w:val="007E40B6"/>
    <w:rsid w:val="007E490B"/>
    <w:rsid w:val="007E50C0"/>
    <w:rsid w:val="007E5321"/>
    <w:rsid w:val="007E5B41"/>
    <w:rsid w:val="007E5F0F"/>
    <w:rsid w:val="007E6EB3"/>
    <w:rsid w:val="007E74C4"/>
    <w:rsid w:val="007F1830"/>
    <w:rsid w:val="007F254C"/>
    <w:rsid w:val="007F342F"/>
    <w:rsid w:val="007F35EA"/>
    <w:rsid w:val="007F3B63"/>
    <w:rsid w:val="007F4A68"/>
    <w:rsid w:val="007F4C40"/>
    <w:rsid w:val="007F5487"/>
    <w:rsid w:val="007F689C"/>
    <w:rsid w:val="00800032"/>
    <w:rsid w:val="00801511"/>
    <w:rsid w:val="00801C18"/>
    <w:rsid w:val="00803349"/>
    <w:rsid w:val="008041B2"/>
    <w:rsid w:val="0080422E"/>
    <w:rsid w:val="008045A7"/>
    <w:rsid w:val="008052BC"/>
    <w:rsid w:val="008061B8"/>
    <w:rsid w:val="008063CC"/>
    <w:rsid w:val="00806D0B"/>
    <w:rsid w:val="008101B9"/>
    <w:rsid w:val="00810214"/>
    <w:rsid w:val="008114DD"/>
    <w:rsid w:val="008116DC"/>
    <w:rsid w:val="00811E4D"/>
    <w:rsid w:val="0081207F"/>
    <w:rsid w:val="0081240A"/>
    <w:rsid w:val="00812A41"/>
    <w:rsid w:val="00813836"/>
    <w:rsid w:val="008153FC"/>
    <w:rsid w:val="00815652"/>
    <w:rsid w:val="00815DDF"/>
    <w:rsid w:val="0081664C"/>
    <w:rsid w:val="00816C8F"/>
    <w:rsid w:val="00817C24"/>
    <w:rsid w:val="00817C46"/>
    <w:rsid w:val="008200BC"/>
    <w:rsid w:val="008204CC"/>
    <w:rsid w:val="0082067B"/>
    <w:rsid w:val="008206BD"/>
    <w:rsid w:val="00820907"/>
    <w:rsid w:val="0082102D"/>
    <w:rsid w:val="00822037"/>
    <w:rsid w:val="00822747"/>
    <w:rsid w:val="00822B81"/>
    <w:rsid w:val="00823768"/>
    <w:rsid w:val="00824246"/>
    <w:rsid w:val="00824585"/>
    <w:rsid w:val="008247FF"/>
    <w:rsid w:val="00824CDA"/>
    <w:rsid w:val="00824FF3"/>
    <w:rsid w:val="00825903"/>
    <w:rsid w:val="00825EF8"/>
    <w:rsid w:val="008262BE"/>
    <w:rsid w:val="008268D6"/>
    <w:rsid w:val="00827344"/>
    <w:rsid w:val="008304B4"/>
    <w:rsid w:val="0083067C"/>
    <w:rsid w:val="00830D03"/>
    <w:rsid w:val="00832023"/>
    <w:rsid w:val="008341A4"/>
    <w:rsid w:val="00834302"/>
    <w:rsid w:val="00834477"/>
    <w:rsid w:val="0083455C"/>
    <w:rsid w:val="008346E8"/>
    <w:rsid w:val="008348BE"/>
    <w:rsid w:val="00834A4D"/>
    <w:rsid w:val="00834E69"/>
    <w:rsid w:val="008357CC"/>
    <w:rsid w:val="00835983"/>
    <w:rsid w:val="008362A1"/>
    <w:rsid w:val="0083686F"/>
    <w:rsid w:val="00836F5A"/>
    <w:rsid w:val="008375E4"/>
    <w:rsid w:val="0083781A"/>
    <w:rsid w:val="00840AE7"/>
    <w:rsid w:val="00840B6C"/>
    <w:rsid w:val="00840E0F"/>
    <w:rsid w:val="00841528"/>
    <w:rsid w:val="00841D74"/>
    <w:rsid w:val="00842AD9"/>
    <w:rsid w:val="00842CAA"/>
    <w:rsid w:val="008432EE"/>
    <w:rsid w:val="0084403B"/>
    <w:rsid w:val="008443DF"/>
    <w:rsid w:val="00844B5F"/>
    <w:rsid w:val="00844C9D"/>
    <w:rsid w:val="00844FE5"/>
    <w:rsid w:val="008464A5"/>
    <w:rsid w:val="00846763"/>
    <w:rsid w:val="00846C4A"/>
    <w:rsid w:val="0084702A"/>
    <w:rsid w:val="008471F7"/>
    <w:rsid w:val="0084761C"/>
    <w:rsid w:val="00847DD2"/>
    <w:rsid w:val="00847F9A"/>
    <w:rsid w:val="008509DE"/>
    <w:rsid w:val="00850B07"/>
    <w:rsid w:val="00850FD9"/>
    <w:rsid w:val="00851592"/>
    <w:rsid w:val="00851806"/>
    <w:rsid w:val="00852062"/>
    <w:rsid w:val="00852AC4"/>
    <w:rsid w:val="0085301C"/>
    <w:rsid w:val="00853401"/>
    <w:rsid w:val="008542AC"/>
    <w:rsid w:val="00854F39"/>
    <w:rsid w:val="00855A3A"/>
    <w:rsid w:val="00855CBB"/>
    <w:rsid w:val="008568EE"/>
    <w:rsid w:val="00856F59"/>
    <w:rsid w:val="00860AEF"/>
    <w:rsid w:val="00860CE7"/>
    <w:rsid w:val="00860D07"/>
    <w:rsid w:val="00860E0B"/>
    <w:rsid w:val="008610DF"/>
    <w:rsid w:val="008611B8"/>
    <w:rsid w:val="00861900"/>
    <w:rsid w:val="00861DC4"/>
    <w:rsid w:val="00862674"/>
    <w:rsid w:val="00864942"/>
    <w:rsid w:val="00864AF2"/>
    <w:rsid w:val="008659F6"/>
    <w:rsid w:val="00865F57"/>
    <w:rsid w:val="00866075"/>
    <w:rsid w:val="00866B84"/>
    <w:rsid w:val="00866D24"/>
    <w:rsid w:val="0086714E"/>
    <w:rsid w:val="0086776A"/>
    <w:rsid w:val="008678F4"/>
    <w:rsid w:val="008701A5"/>
    <w:rsid w:val="0087036E"/>
    <w:rsid w:val="0087050B"/>
    <w:rsid w:val="00870543"/>
    <w:rsid w:val="00870B53"/>
    <w:rsid w:val="008715CB"/>
    <w:rsid w:val="008724F4"/>
    <w:rsid w:val="008738E2"/>
    <w:rsid w:val="00873A7D"/>
    <w:rsid w:val="00873DC5"/>
    <w:rsid w:val="008741F3"/>
    <w:rsid w:val="008743ED"/>
    <w:rsid w:val="0087442D"/>
    <w:rsid w:val="00874536"/>
    <w:rsid w:val="00874712"/>
    <w:rsid w:val="00874920"/>
    <w:rsid w:val="00874DAE"/>
    <w:rsid w:val="00874E5B"/>
    <w:rsid w:val="00875071"/>
    <w:rsid w:val="0087677E"/>
    <w:rsid w:val="00876E72"/>
    <w:rsid w:val="00876EAD"/>
    <w:rsid w:val="008774CB"/>
    <w:rsid w:val="008801B8"/>
    <w:rsid w:val="00880DFA"/>
    <w:rsid w:val="0088125C"/>
    <w:rsid w:val="00881483"/>
    <w:rsid w:val="008815FF"/>
    <w:rsid w:val="00881EED"/>
    <w:rsid w:val="008829C7"/>
    <w:rsid w:val="00882D99"/>
    <w:rsid w:val="00883395"/>
    <w:rsid w:val="00884222"/>
    <w:rsid w:val="0088782C"/>
    <w:rsid w:val="00890A84"/>
    <w:rsid w:val="0089169F"/>
    <w:rsid w:val="00893376"/>
    <w:rsid w:val="008935F6"/>
    <w:rsid w:val="00893B46"/>
    <w:rsid w:val="0089402F"/>
    <w:rsid w:val="00894A45"/>
    <w:rsid w:val="008958F0"/>
    <w:rsid w:val="008959DA"/>
    <w:rsid w:val="00895F16"/>
    <w:rsid w:val="008961E9"/>
    <w:rsid w:val="00896950"/>
    <w:rsid w:val="00896DCB"/>
    <w:rsid w:val="008A07B8"/>
    <w:rsid w:val="008A0CB2"/>
    <w:rsid w:val="008A0EDC"/>
    <w:rsid w:val="008A1C89"/>
    <w:rsid w:val="008A1DA8"/>
    <w:rsid w:val="008A2EC5"/>
    <w:rsid w:val="008A32EC"/>
    <w:rsid w:val="008A3F05"/>
    <w:rsid w:val="008A41F5"/>
    <w:rsid w:val="008A533D"/>
    <w:rsid w:val="008A5B15"/>
    <w:rsid w:val="008A5FAC"/>
    <w:rsid w:val="008A61D6"/>
    <w:rsid w:val="008A6FD1"/>
    <w:rsid w:val="008A7A89"/>
    <w:rsid w:val="008A7B7F"/>
    <w:rsid w:val="008B0699"/>
    <w:rsid w:val="008B06DA"/>
    <w:rsid w:val="008B07F6"/>
    <w:rsid w:val="008B1385"/>
    <w:rsid w:val="008B2BB1"/>
    <w:rsid w:val="008B3974"/>
    <w:rsid w:val="008B3B79"/>
    <w:rsid w:val="008B3E71"/>
    <w:rsid w:val="008B47A6"/>
    <w:rsid w:val="008C00E1"/>
    <w:rsid w:val="008C1441"/>
    <w:rsid w:val="008C161F"/>
    <w:rsid w:val="008C1DC5"/>
    <w:rsid w:val="008C2FB5"/>
    <w:rsid w:val="008C3596"/>
    <w:rsid w:val="008C63CF"/>
    <w:rsid w:val="008C675B"/>
    <w:rsid w:val="008C680C"/>
    <w:rsid w:val="008C74BE"/>
    <w:rsid w:val="008C76CE"/>
    <w:rsid w:val="008D0494"/>
    <w:rsid w:val="008D1298"/>
    <w:rsid w:val="008D12B1"/>
    <w:rsid w:val="008D171C"/>
    <w:rsid w:val="008D1D9B"/>
    <w:rsid w:val="008D240E"/>
    <w:rsid w:val="008D254D"/>
    <w:rsid w:val="008D2A8D"/>
    <w:rsid w:val="008D2C33"/>
    <w:rsid w:val="008D3444"/>
    <w:rsid w:val="008D3B8E"/>
    <w:rsid w:val="008D3B96"/>
    <w:rsid w:val="008D4EEA"/>
    <w:rsid w:val="008D606C"/>
    <w:rsid w:val="008D6748"/>
    <w:rsid w:val="008D6861"/>
    <w:rsid w:val="008D6C23"/>
    <w:rsid w:val="008D7A48"/>
    <w:rsid w:val="008E04BC"/>
    <w:rsid w:val="008E051D"/>
    <w:rsid w:val="008E066F"/>
    <w:rsid w:val="008E0E30"/>
    <w:rsid w:val="008E16A8"/>
    <w:rsid w:val="008E172E"/>
    <w:rsid w:val="008E1F1B"/>
    <w:rsid w:val="008E1F24"/>
    <w:rsid w:val="008E31A0"/>
    <w:rsid w:val="008E46E9"/>
    <w:rsid w:val="008E4E6C"/>
    <w:rsid w:val="008E5615"/>
    <w:rsid w:val="008E5AEB"/>
    <w:rsid w:val="008E72D6"/>
    <w:rsid w:val="008E74E0"/>
    <w:rsid w:val="008F0131"/>
    <w:rsid w:val="008F05A3"/>
    <w:rsid w:val="008F06A7"/>
    <w:rsid w:val="008F082A"/>
    <w:rsid w:val="008F0D0B"/>
    <w:rsid w:val="008F12AE"/>
    <w:rsid w:val="008F25CD"/>
    <w:rsid w:val="008F287F"/>
    <w:rsid w:val="008F28E4"/>
    <w:rsid w:val="008F2B04"/>
    <w:rsid w:val="008F30AF"/>
    <w:rsid w:val="008F3B40"/>
    <w:rsid w:val="008F449B"/>
    <w:rsid w:val="008F4841"/>
    <w:rsid w:val="008F5117"/>
    <w:rsid w:val="008F5E64"/>
    <w:rsid w:val="008F5F68"/>
    <w:rsid w:val="008F61A1"/>
    <w:rsid w:val="008F6215"/>
    <w:rsid w:val="008F733C"/>
    <w:rsid w:val="00900574"/>
    <w:rsid w:val="00900793"/>
    <w:rsid w:val="009007A6"/>
    <w:rsid w:val="009016D9"/>
    <w:rsid w:val="00903D4C"/>
    <w:rsid w:val="009042AF"/>
    <w:rsid w:val="00905BBD"/>
    <w:rsid w:val="00907291"/>
    <w:rsid w:val="00907494"/>
    <w:rsid w:val="00910388"/>
    <w:rsid w:val="009107B3"/>
    <w:rsid w:val="00910A67"/>
    <w:rsid w:val="00911E34"/>
    <w:rsid w:val="00911EE3"/>
    <w:rsid w:val="00912604"/>
    <w:rsid w:val="00913A06"/>
    <w:rsid w:val="0091418B"/>
    <w:rsid w:val="00914482"/>
    <w:rsid w:val="009145CA"/>
    <w:rsid w:val="00914663"/>
    <w:rsid w:val="00914B2A"/>
    <w:rsid w:val="009152DB"/>
    <w:rsid w:val="009167B9"/>
    <w:rsid w:val="009176AC"/>
    <w:rsid w:val="0092087A"/>
    <w:rsid w:val="00921076"/>
    <w:rsid w:val="0092131A"/>
    <w:rsid w:val="009217F2"/>
    <w:rsid w:val="0092188B"/>
    <w:rsid w:val="00921E7C"/>
    <w:rsid w:val="009229E5"/>
    <w:rsid w:val="0092351F"/>
    <w:rsid w:val="00923740"/>
    <w:rsid w:val="00923A91"/>
    <w:rsid w:val="00923EC5"/>
    <w:rsid w:val="00923F61"/>
    <w:rsid w:val="00924B55"/>
    <w:rsid w:val="00924B63"/>
    <w:rsid w:val="009252EE"/>
    <w:rsid w:val="0092539F"/>
    <w:rsid w:val="00925401"/>
    <w:rsid w:val="00925A6A"/>
    <w:rsid w:val="009261A8"/>
    <w:rsid w:val="00927242"/>
    <w:rsid w:val="009301FB"/>
    <w:rsid w:val="009309F2"/>
    <w:rsid w:val="009315C1"/>
    <w:rsid w:val="009315FF"/>
    <w:rsid w:val="009318D8"/>
    <w:rsid w:val="00931F75"/>
    <w:rsid w:val="00932649"/>
    <w:rsid w:val="00932EDD"/>
    <w:rsid w:val="009338DA"/>
    <w:rsid w:val="00933E1A"/>
    <w:rsid w:val="00935416"/>
    <w:rsid w:val="00935AAB"/>
    <w:rsid w:val="0093643B"/>
    <w:rsid w:val="00936622"/>
    <w:rsid w:val="00936E6C"/>
    <w:rsid w:val="009372EA"/>
    <w:rsid w:val="00937838"/>
    <w:rsid w:val="00940150"/>
    <w:rsid w:val="0094062E"/>
    <w:rsid w:val="00940A44"/>
    <w:rsid w:val="00940BC3"/>
    <w:rsid w:val="00940E34"/>
    <w:rsid w:val="00941DF7"/>
    <w:rsid w:val="00941E6D"/>
    <w:rsid w:val="0094244E"/>
    <w:rsid w:val="009429C2"/>
    <w:rsid w:val="00942C27"/>
    <w:rsid w:val="00943BAB"/>
    <w:rsid w:val="00943D1B"/>
    <w:rsid w:val="009441DC"/>
    <w:rsid w:val="00944AAD"/>
    <w:rsid w:val="00945096"/>
    <w:rsid w:val="00945590"/>
    <w:rsid w:val="00945C4A"/>
    <w:rsid w:val="00945C70"/>
    <w:rsid w:val="00945CF6"/>
    <w:rsid w:val="009462A5"/>
    <w:rsid w:val="00946A64"/>
    <w:rsid w:val="009500DD"/>
    <w:rsid w:val="00950582"/>
    <w:rsid w:val="0095114B"/>
    <w:rsid w:val="00951580"/>
    <w:rsid w:val="00953A68"/>
    <w:rsid w:val="00955033"/>
    <w:rsid w:val="00956DCB"/>
    <w:rsid w:val="00956EAD"/>
    <w:rsid w:val="00957362"/>
    <w:rsid w:val="00960DD8"/>
    <w:rsid w:val="00961257"/>
    <w:rsid w:val="009618F5"/>
    <w:rsid w:val="0096213E"/>
    <w:rsid w:val="00962528"/>
    <w:rsid w:val="0096261F"/>
    <w:rsid w:val="00962B0C"/>
    <w:rsid w:val="00962B1D"/>
    <w:rsid w:val="00962C7D"/>
    <w:rsid w:val="0096337A"/>
    <w:rsid w:val="009633C0"/>
    <w:rsid w:val="00964A03"/>
    <w:rsid w:val="00964B64"/>
    <w:rsid w:val="009652B3"/>
    <w:rsid w:val="00965904"/>
    <w:rsid w:val="00966491"/>
    <w:rsid w:val="00967392"/>
    <w:rsid w:val="00967CD6"/>
    <w:rsid w:val="009703EA"/>
    <w:rsid w:val="00971873"/>
    <w:rsid w:val="00971998"/>
    <w:rsid w:val="00971D34"/>
    <w:rsid w:val="00971D3D"/>
    <w:rsid w:val="00973937"/>
    <w:rsid w:val="00975EEF"/>
    <w:rsid w:val="00975FE4"/>
    <w:rsid w:val="00976830"/>
    <w:rsid w:val="00976FAE"/>
    <w:rsid w:val="00980C97"/>
    <w:rsid w:val="00980E2E"/>
    <w:rsid w:val="00981D47"/>
    <w:rsid w:val="00982C8C"/>
    <w:rsid w:val="009836C0"/>
    <w:rsid w:val="009838C1"/>
    <w:rsid w:val="009848E0"/>
    <w:rsid w:val="0098519F"/>
    <w:rsid w:val="0098543A"/>
    <w:rsid w:val="00986DA7"/>
    <w:rsid w:val="00986F13"/>
    <w:rsid w:val="0098708F"/>
    <w:rsid w:val="00987A8D"/>
    <w:rsid w:val="0099009C"/>
    <w:rsid w:val="009902AF"/>
    <w:rsid w:val="009903D4"/>
    <w:rsid w:val="00990FA0"/>
    <w:rsid w:val="009922AC"/>
    <w:rsid w:val="00992A3F"/>
    <w:rsid w:val="00993A41"/>
    <w:rsid w:val="00994423"/>
    <w:rsid w:val="009953CA"/>
    <w:rsid w:val="0099566B"/>
    <w:rsid w:val="00995A2F"/>
    <w:rsid w:val="00995CE4"/>
    <w:rsid w:val="0099642C"/>
    <w:rsid w:val="00996895"/>
    <w:rsid w:val="00996B87"/>
    <w:rsid w:val="00996E19"/>
    <w:rsid w:val="0099782E"/>
    <w:rsid w:val="00997CF8"/>
    <w:rsid w:val="009A002D"/>
    <w:rsid w:val="009A11E3"/>
    <w:rsid w:val="009A198E"/>
    <w:rsid w:val="009A1B2A"/>
    <w:rsid w:val="009A204C"/>
    <w:rsid w:val="009A22B4"/>
    <w:rsid w:val="009A3A6B"/>
    <w:rsid w:val="009A3C45"/>
    <w:rsid w:val="009A442A"/>
    <w:rsid w:val="009A6676"/>
    <w:rsid w:val="009B0C51"/>
    <w:rsid w:val="009B19EC"/>
    <w:rsid w:val="009B231B"/>
    <w:rsid w:val="009B2EA2"/>
    <w:rsid w:val="009B3275"/>
    <w:rsid w:val="009B3368"/>
    <w:rsid w:val="009B42BE"/>
    <w:rsid w:val="009B4ED8"/>
    <w:rsid w:val="009B5161"/>
    <w:rsid w:val="009B57D8"/>
    <w:rsid w:val="009B60BE"/>
    <w:rsid w:val="009B62FB"/>
    <w:rsid w:val="009B63A7"/>
    <w:rsid w:val="009B7D3E"/>
    <w:rsid w:val="009C03C6"/>
    <w:rsid w:val="009C0433"/>
    <w:rsid w:val="009C0967"/>
    <w:rsid w:val="009C1334"/>
    <w:rsid w:val="009C1620"/>
    <w:rsid w:val="009C1775"/>
    <w:rsid w:val="009C19B3"/>
    <w:rsid w:val="009C2440"/>
    <w:rsid w:val="009C34C4"/>
    <w:rsid w:val="009C49E3"/>
    <w:rsid w:val="009C4C7A"/>
    <w:rsid w:val="009C50F6"/>
    <w:rsid w:val="009C53A9"/>
    <w:rsid w:val="009C580A"/>
    <w:rsid w:val="009C61D0"/>
    <w:rsid w:val="009C65B5"/>
    <w:rsid w:val="009C70F2"/>
    <w:rsid w:val="009C7D2F"/>
    <w:rsid w:val="009D052F"/>
    <w:rsid w:val="009D11F7"/>
    <w:rsid w:val="009D13EC"/>
    <w:rsid w:val="009D1CAA"/>
    <w:rsid w:val="009D21AD"/>
    <w:rsid w:val="009D253C"/>
    <w:rsid w:val="009D281D"/>
    <w:rsid w:val="009D34BE"/>
    <w:rsid w:val="009D402B"/>
    <w:rsid w:val="009D4ACC"/>
    <w:rsid w:val="009D5D48"/>
    <w:rsid w:val="009D5EE3"/>
    <w:rsid w:val="009D608C"/>
    <w:rsid w:val="009D6946"/>
    <w:rsid w:val="009D6AB4"/>
    <w:rsid w:val="009D6BA5"/>
    <w:rsid w:val="009D6ED5"/>
    <w:rsid w:val="009D7869"/>
    <w:rsid w:val="009E0025"/>
    <w:rsid w:val="009E0C6B"/>
    <w:rsid w:val="009E0D26"/>
    <w:rsid w:val="009E13EE"/>
    <w:rsid w:val="009E1534"/>
    <w:rsid w:val="009E1CFD"/>
    <w:rsid w:val="009E2A19"/>
    <w:rsid w:val="009E4E31"/>
    <w:rsid w:val="009E4E45"/>
    <w:rsid w:val="009E5734"/>
    <w:rsid w:val="009E6491"/>
    <w:rsid w:val="009E6CB8"/>
    <w:rsid w:val="009E700C"/>
    <w:rsid w:val="009F06EA"/>
    <w:rsid w:val="009F0999"/>
    <w:rsid w:val="009F1E36"/>
    <w:rsid w:val="009F25F5"/>
    <w:rsid w:val="009F3FED"/>
    <w:rsid w:val="009F592B"/>
    <w:rsid w:val="009F5B9F"/>
    <w:rsid w:val="009F5F73"/>
    <w:rsid w:val="009F6F52"/>
    <w:rsid w:val="009F7080"/>
    <w:rsid w:val="009F7198"/>
    <w:rsid w:val="009F7E5D"/>
    <w:rsid w:val="00A00624"/>
    <w:rsid w:val="00A006C0"/>
    <w:rsid w:val="00A00A4B"/>
    <w:rsid w:val="00A018EA"/>
    <w:rsid w:val="00A01D5D"/>
    <w:rsid w:val="00A02C90"/>
    <w:rsid w:val="00A02D47"/>
    <w:rsid w:val="00A03676"/>
    <w:rsid w:val="00A0378A"/>
    <w:rsid w:val="00A0429A"/>
    <w:rsid w:val="00A0561E"/>
    <w:rsid w:val="00A057BB"/>
    <w:rsid w:val="00A0626B"/>
    <w:rsid w:val="00A0641E"/>
    <w:rsid w:val="00A06813"/>
    <w:rsid w:val="00A0692D"/>
    <w:rsid w:val="00A06C30"/>
    <w:rsid w:val="00A06E59"/>
    <w:rsid w:val="00A07230"/>
    <w:rsid w:val="00A07851"/>
    <w:rsid w:val="00A110FC"/>
    <w:rsid w:val="00A118CA"/>
    <w:rsid w:val="00A11F26"/>
    <w:rsid w:val="00A120B4"/>
    <w:rsid w:val="00A12369"/>
    <w:rsid w:val="00A124C6"/>
    <w:rsid w:val="00A12B2F"/>
    <w:rsid w:val="00A12E5F"/>
    <w:rsid w:val="00A130A8"/>
    <w:rsid w:val="00A1321E"/>
    <w:rsid w:val="00A13D69"/>
    <w:rsid w:val="00A154F7"/>
    <w:rsid w:val="00A161EF"/>
    <w:rsid w:val="00A169FB"/>
    <w:rsid w:val="00A16D8C"/>
    <w:rsid w:val="00A17756"/>
    <w:rsid w:val="00A202C8"/>
    <w:rsid w:val="00A20F67"/>
    <w:rsid w:val="00A2169E"/>
    <w:rsid w:val="00A22EAE"/>
    <w:rsid w:val="00A23191"/>
    <w:rsid w:val="00A23602"/>
    <w:rsid w:val="00A2433F"/>
    <w:rsid w:val="00A263AE"/>
    <w:rsid w:val="00A26555"/>
    <w:rsid w:val="00A26795"/>
    <w:rsid w:val="00A26CBA"/>
    <w:rsid w:val="00A275A1"/>
    <w:rsid w:val="00A277C6"/>
    <w:rsid w:val="00A3010B"/>
    <w:rsid w:val="00A3013F"/>
    <w:rsid w:val="00A3042A"/>
    <w:rsid w:val="00A304EE"/>
    <w:rsid w:val="00A3093E"/>
    <w:rsid w:val="00A319C9"/>
    <w:rsid w:val="00A324F1"/>
    <w:rsid w:val="00A328B2"/>
    <w:rsid w:val="00A32AEE"/>
    <w:rsid w:val="00A331B3"/>
    <w:rsid w:val="00A339CF"/>
    <w:rsid w:val="00A34AE1"/>
    <w:rsid w:val="00A34FCC"/>
    <w:rsid w:val="00A35361"/>
    <w:rsid w:val="00A35774"/>
    <w:rsid w:val="00A3662B"/>
    <w:rsid w:val="00A37098"/>
    <w:rsid w:val="00A37BC3"/>
    <w:rsid w:val="00A37F51"/>
    <w:rsid w:val="00A37FBA"/>
    <w:rsid w:val="00A40000"/>
    <w:rsid w:val="00A4030F"/>
    <w:rsid w:val="00A40636"/>
    <w:rsid w:val="00A4069D"/>
    <w:rsid w:val="00A408E7"/>
    <w:rsid w:val="00A412AD"/>
    <w:rsid w:val="00A4235B"/>
    <w:rsid w:val="00A424A7"/>
    <w:rsid w:val="00A4250F"/>
    <w:rsid w:val="00A43430"/>
    <w:rsid w:val="00A4370F"/>
    <w:rsid w:val="00A43BA0"/>
    <w:rsid w:val="00A44359"/>
    <w:rsid w:val="00A44BA7"/>
    <w:rsid w:val="00A45351"/>
    <w:rsid w:val="00A45946"/>
    <w:rsid w:val="00A465A0"/>
    <w:rsid w:val="00A46A36"/>
    <w:rsid w:val="00A46BF2"/>
    <w:rsid w:val="00A46F1C"/>
    <w:rsid w:val="00A47A5C"/>
    <w:rsid w:val="00A47BB8"/>
    <w:rsid w:val="00A5003B"/>
    <w:rsid w:val="00A5054E"/>
    <w:rsid w:val="00A50641"/>
    <w:rsid w:val="00A5105B"/>
    <w:rsid w:val="00A51068"/>
    <w:rsid w:val="00A51F11"/>
    <w:rsid w:val="00A52DB2"/>
    <w:rsid w:val="00A53109"/>
    <w:rsid w:val="00A537C1"/>
    <w:rsid w:val="00A5476F"/>
    <w:rsid w:val="00A550E3"/>
    <w:rsid w:val="00A56046"/>
    <w:rsid w:val="00A56485"/>
    <w:rsid w:val="00A5653E"/>
    <w:rsid w:val="00A56560"/>
    <w:rsid w:val="00A56637"/>
    <w:rsid w:val="00A56C9A"/>
    <w:rsid w:val="00A570D0"/>
    <w:rsid w:val="00A5724A"/>
    <w:rsid w:val="00A57BD9"/>
    <w:rsid w:val="00A6127C"/>
    <w:rsid w:val="00A618B6"/>
    <w:rsid w:val="00A625FD"/>
    <w:rsid w:val="00A627E4"/>
    <w:rsid w:val="00A628D9"/>
    <w:rsid w:val="00A63789"/>
    <w:rsid w:val="00A63AF2"/>
    <w:rsid w:val="00A63FA1"/>
    <w:rsid w:val="00A640E0"/>
    <w:rsid w:val="00A641A3"/>
    <w:rsid w:val="00A64A6F"/>
    <w:rsid w:val="00A64DA8"/>
    <w:rsid w:val="00A652EB"/>
    <w:rsid w:val="00A6570C"/>
    <w:rsid w:val="00A66404"/>
    <w:rsid w:val="00A66471"/>
    <w:rsid w:val="00A671BA"/>
    <w:rsid w:val="00A67254"/>
    <w:rsid w:val="00A67891"/>
    <w:rsid w:val="00A67B5E"/>
    <w:rsid w:val="00A67C7E"/>
    <w:rsid w:val="00A70065"/>
    <w:rsid w:val="00A701AD"/>
    <w:rsid w:val="00A702F4"/>
    <w:rsid w:val="00A70603"/>
    <w:rsid w:val="00A70893"/>
    <w:rsid w:val="00A716B0"/>
    <w:rsid w:val="00A72459"/>
    <w:rsid w:val="00A725FB"/>
    <w:rsid w:val="00A73045"/>
    <w:rsid w:val="00A7309E"/>
    <w:rsid w:val="00A73344"/>
    <w:rsid w:val="00A73417"/>
    <w:rsid w:val="00A7352D"/>
    <w:rsid w:val="00A73EB2"/>
    <w:rsid w:val="00A73F3F"/>
    <w:rsid w:val="00A75B41"/>
    <w:rsid w:val="00A763CF"/>
    <w:rsid w:val="00A77C88"/>
    <w:rsid w:val="00A80B11"/>
    <w:rsid w:val="00A81721"/>
    <w:rsid w:val="00A82365"/>
    <w:rsid w:val="00A825D5"/>
    <w:rsid w:val="00A82B22"/>
    <w:rsid w:val="00A83032"/>
    <w:rsid w:val="00A83A29"/>
    <w:rsid w:val="00A8548E"/>
    <w:rsid w:val="00A85961"/>
    <w:rsid w:val="00A86607"/>
    <w:rsid w:val="00A86D4B"/>
    <w:rsid w:val="00A902BD"/>
    <w:rsid w:val="00A9034C"/>
    <w:rsid w:val="00A90999"/>
    <w:rsid w:val="00A91519"/>
    <w:rsid w:val="00A91DC0"/>
    <w:rsid w:val="00A91E2E"/>
    <w:rsid w:val="00A91E4B"/>
    <w:rsid w:val="00A92238"/>
    <w:rsid w:val="00A922DF"/>
    <w:rsid w:val="00A92858"/>
    <w:rsid w:val="00A93CB4"/>
    <w:rsid w:val="00A94CA4"/>
    <w:rsid w:val="00A94ECE"/>
    <w:rsid w:val="00A96735"/>
    <w:rsid w:val="00A96769"/>
    <w:rsid w:val="00A97AB0"/>
    <w:rsid w:val="00A97FDD"/>
    <w:rsid w:val="00AA00E2"/>
    <w:rsid w:val="00AA133F"/>
    <w:rsid w:val="00AA3B75"/>
    <w:rsid w:val="00AA3C52"/>
    <w:rsid w:val="00AA3CD2"/>
    <w:rsid w:val="00AA5210"/>
    <w:rsid w:val="00AA5968"/>
    <w:rsid w:val="00AA6882"/>
    <w:rsid w:val="00AB084F"/>
    <w:rsid w:val="00AB08CB"/>
    <w:rsid w:val="00AB0980"/>
    <w:rsid w:val="00AB0D58"/>
    <w:rsid w:val="00AB0E72"/>
    <w:rsid w:val="00AB1244"/>
    <w:rsid w:val="00AB1832"/>
    <w:rsid w:val="00AB1E6B"/>
    <w:rsid w:val="00AB37DA"/>
    <w:rsid w:val="00AB3CDE"/>
    <w:rsid w:val="00AB3DD5"/>
    <w:rsid w:val="00AB40F5"/>
    <w:rsid w:val="00AB40FC"/>
    <w:rsid w:val="00AB4868"/>
    <w:rsid w:val="00AB536C"/>
    <w:rsid w:val="00AB5538"/>
    <w:rsid w:val="00AB5547"/>
    <w:rsid w:val="00AB5E31"/>
    <w:rsid w:val="00AB5FE3"/>
    <w:rsid w:val="00AB600E"/>
    <w:rsid w:val="00AB6521"/>
    <w:rsid w:val="00AB69FB"/>
    <w:rsid w:val="00AB7391"/>
    <w:rsid w:val="00AC04D3"/>
    <w:rsid w:val="00AC0657"/>
    <w:rsid w:val="00AC0870"/>
    <w:rsid w:val="00AC0F0E"/>
    <w:rsid w:val="00AC1289"/>
    <w:rsid w:val="00AC170D"/>
    <w:rsid w:val="00AC180E"/>
    <w:rsid w:val="00AC187E"/>
    <w:rsid w:val="00AC24DF"/>
    <w:rsid w:val="00AC479B"/>
    <w:rsid w:val="00AC60DE"/>
    <w:rsid w:val="00AC7559"/>
    <w:rsid w:val="00AD0B20"/>
    <w:rsid w:val="00AD0B32"/>
    <w:rsid w:val="00AD21E3"/>
    <w:rsid w:val="00AD2BBE"/>
    <w:rsid w:val="00AD2BCB"/>
    <w:rsid w:val="00AD2D6C"/>
    <w:rsid w:val="00AD32CF"/>
    <w:rsid w:val="00AD5C7B"/>
    <w:rsid w:val="00AD6EAE"/>
    <w:rsid w:val="00AE020E"/>
    <w:rsid w:val="00AE099A"/>
    <w:rsid w:val="00AE0F4D"/>
    <w:rsid w:val="00AE10DF"/>
    <w:rsid w:val="00AE1C79"/>
    <w:rsid w:val="00AE3FEC"/>
    <w:rsid w:val="00AE4FF5"/>
    <w:rsid w:val="00AE6534"/>
    <w:rsid w:val="00AE6A18"/>
    <w:rsid w:val="00AE6AD2"/>
    <w:rsid w:val="00AE6E26"/>
    <w:rsid w:val="00AE761A"/>
    <w:rsid w:val="00AE787A"/>
    <w:rsid w:val="00AE7A25"/>
    <w:rsid w:val="00AE7D5B"/>
    <w:rsid w:val="00AF0A14"/>
    <w:rsid w:val="00AF0BBF"/>
    <w:rsid w:val="00AF1F9C"/>
    <w:rsid w:val="00AF22FD"/>
    <w:rsid w:val="00AF2AD2"/>
    <w:rsid w:val="00AF3404"/>
    <w:rsid w:val="00AF3635"/>
    <w:rsid w:val="00AF4342"/>
    <w:rsid w:val="00AF47F6"/>
    <w:rsid w:val="00AF57DD"/>
    <w:rsid w:val="00AF5B5C"/>
    <w:rsid w:val="00AF6DD9"/>
    <w:rsid w:val="00AF70D1"/>
    <w:rsid w:val="00AF7584"/>
    <w:rsid w:val="00AF7877"/>
    <w:rsid w:val="00AF7DBF"/>
    <w:rsid w:val="00B00246"/>
    <w:rsid w:val="00B00605"/>
    <w:rsid w:val="00B0088A"/>
    <w:rsid w:val="00B00DA2"/>
    <w:rsid w:val="00B0183F"/>
    <w:rsid w:val="00B01B1A"/>
    <w:rsid w:val="00B025BF"/>
    <w:rsid w:val="00B02AC0"/>
    <w:rsid w:val="00B05B52"/>
    <w:rsid w:val="00B06323"/>
    <w:rsid w:val="00B06735"/>
    <w:rsid w:val="00B06EB1"/>
    <w:rsid w:val="00B10746"/>
    <w:rsid w:val="00B10A86"/>
    <w:rsid w:val="00B10E07"/>
    <w:rsid w:val="00B11108"/>
    <w:rsid w:val="00B118BD"/>
    <w:rsid w:val="00B133F3"/>
    <w:rsid w:val="00B1397F"/>
    <w:rsid w:val="00B14404"/>
    <w:rsid w:val="00B1487E"/>
    <w:rsid w:val="00B160D9"/>
    <w:rsid w:val="00B17D34"/>
    <w:rsid w:val="00B204B7"/>
    <w:rsid w:val="00B2079D"/>
    <w:rsid w:val="00B20828"/>
    <w:rsid w:val="00B20FE8"/>
    <w:rsid w:val="00B210DD"/>
    <w:rsid w:val="00B21C91"/>
    <w:rsid w:val="00B22600"/>
    <w:rsid w:val="00B23023"/>
    <w:rsid w:val="00B23523"/>
    <w:rsid w:val="00B23928"/>
    <w:rsid w:val="00B248B3"/>
    <w:rsid w:val="00B24CDA"/>
    <w:rsid w:val="00B250FF"/>
    <w:rsid w:val="00B253FE"/>
    <w:rsid w:val="00B2556A"/>
    <w:rsid w:val="00B25B43"/>
    <w:rsid w:val="00B267E9"/>
    <w:rsid w:val="00B26D99"/>
    <w:rsid w:val="00B27CB1"/>
    <w:rsid w:val="00B30426"/>
    <w:rsid w:val="00B30589"/>
    <w:rsid w:val="00B311BC"/>
    <w:rsid w:val="00B318F1"/>
    <w:rsid w:val="00B324A9"/>
    <w:rsid w:val="00B328B5"/>
    <w:rsid w:val="00B32BBF"/>
    <w:rsid w:val="00B33B80"/>
    <w:rsid w:val="00B33DB2"/>
    <w:rsid w:val="00B340CD"/>
    <w:rsid w:val="00B34D76"/>
    <w:rsid w:val="00B35910"/>
    <w:rsid w:val="00B35ABA"/>
    <w:rsid w:val="00B37406"/>
    <w:rsid w:val="00B4018A"/>
    <w:rsid w:val="00B42C36"/>
    <w:rsid w:val="00B42E6F"/>
    <w:rsid w:val="00B42EFE"/>
    <w:rsid w:val="00B443F7"/>
    <w:rsid w:val="00B466B9"/>
    <w:rsid w:val="00B466F8"/>
    <w:rsid w:val="00B4690E"/>
    <w:rsid w:val="00B4727F"/>
    <w:rsid w:val="00B4795B"/>
    <w:rsid w:val="00B47B48"/>
    <w:rsid w:val="00B50456"/>
    <w:rsid w:val="00B51220"/>
    <w:rsid w:val="00B51342"/>
    <w:rsid w:val="00B51C95"/>
    <w:rsid w:val="00B52BD2"/>
    <w:rsid w:val="00B52CAA"/>
    <w:rsid w:val="00B53AC8"/>
    <w:rsid w:val="00B55034"/>
    <w:rsid w:val="00B5625B"/>
    <w:rsid w:val="00B602EE"/>
    <w:rsid w:val="00B6113C"/>
    <w:rsid w:val="00B62CA9"/>
    <w:rsid w:val="00B6494D"/>
    <w:rsid w:val="00B64C12"/>
    <w:rsid w:val="00B655C4"/>
    <w:rsid w:val="00B65789"/>
    <w:rsid w:val="00B65C33"/>
    <w:rsid w:val="00B65C88"/>
    <w:rsid w:val="00B65D40"/>
    <w:rsid w:val="00B66F80"/>
    <w:rsid w:val="00B671A1"/>
    <w:rsid w:val="00B673FC"/>
    <w:rsid w:val="00B67787"/>
    <w:rsid w:val="00B70012"/>
    <w:rsid w:val="00B70D97"/>
    <w:rsid w:val="00B713B1"/>
    <w:rsid w:val="00B71616"/>
    <w:rsid w:val="00B71DD2"/>
    <w:rsid w:val="00B721A5"/>
    <w:rsid w:val="00B72468"/>
    <w:rsid w:val="00B72AB2"/>
    <w:rsid w:val="00B73BA1"/>
    <w:rsid w:val="00B74415"/>
    <w:rsid w:val="00B74D17"/>
    <w:rsid w:val="00B75331"/>
    <w:rsid w:val="00B75954"/>
    <w:rsid w:val="00B75B85"/>
    <w:rsid w:val="00B75EFB"/>
    <w:rsid w:val="00B7680F"/>
    <w:rsid w:val="00B7687E"/>
    <w:rsid w:val="00B76B29"/>
    <w:rsid w:val="00B76BD3"/>
    <w:rsid w:val="00B76C33"/>
    <w:rsid w:val="00B77575"/>
    <w:rsid w:val="00B77E74"/>
    <w:rsid w:val="00B812AF"/>
    <w:rsid w:val="00B81390"/>
    <w:rsid w:val="00B82074"/>
    <w:rsid w:val="00B83A0B"/>
    <w:rsid w:val="00B84077"/>
    <w:rsid w:val="00B848D6"/>
    <w:rsid w:val="00B85CC9"/>
    <w:rsid w:val="00B85DA9"/>
    <w:rsid w:val="00B860DE"/>
    <w:rsid w:val="00B86B06"/>
    <w:rsid w:val="00B86CAD"/>
    <w:rsid w:val="00B86CDF"/>
    <w:rsid w:val="00B87BBD"/>
    <w:rsid w:val="00B906A5"/>
    <w:rsid w:val="00B909EE"/>
    <w:rsid w:val="00B92E92"/>
    <w:rsid w:val="00B934F9"/>
    <w:rsid w:val="00B93FA6"/>
    <w:rsid w:val="00B93FB2"/>
    <w:rsid w:val="00B94038"/>
    <w:rsid w:val="00B958DC"/>
    <w:rsid w:val="00B95B9F"/>
    <w:rsid w:val="00B9631C"/>
    <w:rsid w:val="00B965B5"/>
    <w:rsid w:val="00B96FD7"/>
    <w:rsid w:val="00B9730D"/>
    <w:rsid w:val="00B97558"/>
    <w:rsid w:val="00B97D78"/>
    <w:rsid w:val="00BA0550"/>
    <w:rsid w:val="00BA08B2"/>
    <w:rsid w:val="00BA1262"/>
    <w:rsid w:val="00BA1527"/>
    <w:rsid w:val="00BA17CF"/>
    <w:rsid w:val="00BA27EA"/>
    <w:rsid w:val="00BA2CD2"/>
    <w:rsid w:val="00BA2F7E"/>
    <w:rsid w:val="00BA3B9C"/>
    <w:rsid w:val="00BA4FC4"/>
    <w:rsid w:val="00BA5014"/>
    <w:rsid w:val="00BA557D"/>
    <w:rsid w:val="00BA5663"/>
    <w:rsid w:val="00BA59AA"/>
    <w:rsid w:val="00BA59BA"/>
    <w:rsid w:val="00BA67AC"/>
    <w:rsid w:val="00BA6DFE"/>
    <w:rsid w:val="00BB014D"/>
    <w:rsid w:val="00BB0DC9"/>
    <w:rsid w:val="00BB0E5C"/>
    <w:rsid w:val="00BB1609"/>
    <w:rsid w:val="00BB1AF0"/>
    <w:rsid w:val="00BB1BB9"/>
    <w:rsid w:val="00BB1E85"/>
    <w:rsid w:val="00BB2714"/>
    <w:rsid w:val="00BB2B79"/>
    <w:rsid w:val="00BB2E66"/>
    <w:rsid w:val="00BB307D"/>
    <w:rsid w:val="00BB3654"/>
    <w:rsid w:val="00BB3E7C"/>
    <w:rsid w:val="00BB4F15"/>
    <w:rsid w:val="00BB5B81"/>
    <w:rsid w:val="00BB6095"/>
    <w:rsid w:val="00BB644D"/>
    <w:rsid w:val="00BB66BD"/>
    <w:rsid w:val="00BB670D"/>
    <w:rsid w:val="00BB68CA"/>
    <w:rsid w:val="00BB77DB"/>
    <w:rsid w:val="00BB7C8D"/>
    <w:rsid w:val="00BB7CC3"/>
    <w:rsid w:val="00BC0401"/>
    <w:rsid w:val="00BC11CD"/>
    <w:rsid w:val="00BC2E94"/>
    <w:rsid w:val="00BC2F8D"/>
    <w:rsid w:val="00BC304D"/>
    <w:rsid w:val="00BC3DF1"/>
    <w:rsid w:val="00BC4554"/>
    <w:rsid w:val="00BC5427"/>
    <w:rsid w:val="00BC6067"/>
    <w:rsid w:val="00BC66F5"/>
    <w:rsid w:val="00BC6C94"/>
    <w:rsid w:val="00BC6EF5"/>
    <w:rsid w:val="00BC7DB1"/>
    <w:rsid w:val="00BD1B99"/>
    <w:rsid w:val="00BD32C5"/>
    <w:rsid w:val="00BD3A96"/>
    <w:rsid w:val="00BD43D6"/>
    <w:rsid w:val="00BD62A2"/>
    <w:rsid w:val="00BD6399"/>
    <w:rsid w:val="00BD69FA"/>
    <w:rsid w:val="00BD7304"/>
    <w:rsid w:val="00BD7B6C"/>
    <w:rsid w:val="00BD7C66"/>
    <w:rsid w:val="00BE01DA"/>
    <w:rsid w:val="00BE0C39"/>
    <w:rsid w:val="00BE0C6F"/>
    <w:rsid w:val="00BE0CC6"/>
    <w:rsid w:val="00BE163E"/>
    <w:rsid w:val="00BE17D1"/>
    <w:rsid w:val="00BE2AC6"/>
    <w:rsid w:val="00BE2F2E"/>
    <w:rsid w:val="00BE2F9C"/>
    <w:rsid w:val="00BE462C"/>
    <w:rsid w:val="00BE4912"/>
    <w:rsid w:val="00BE52F7"/>
    <w:rsid w:val="00BE5B3F"/>
    <w:rsid w:val="00BE5FDA"/>
    <w:rsid w:val="00BE61A6"/>
    <w:rsid w:val="00BE63A1"/>
    <w:rsid w:val="00BE6B32"/>
    <w:rsid w:val="00BE7128"/>
    <w:rsid w:val="00BE7217"/>
    <w:rsid w:val="00BE75AB"/>
    <w:rsid w:val="00BE7609"/>
    <w:rsid w:val="00BE7B0E"/>
    <w:rsid w:val="00BF2072"/>
    <w:rsid w:val="00BF2308"/>
    <w:rsid w:val="00BF3251"/>
    <w:rsid w:val="00BF3A2F"/>
    <w:rsid w:val="00BF3AC3"/>
    <w:rsid w:val="00BF4BC2"/>
    <w:rsid w:val="00BF4C20"/>
    <w:rsid w:val="00BF5033"/>
    <w:rsid w:val="00BF65AF"/>
    <w:rsid w:val="00BF7071"/>
    <w:rsid w:val="00BF7ACF"/>
    <w:rsid w:val="00BF7F3E"/>
    <w:rsid w:val="00C014AE"/>
    <w:rsid w:val="00C01C22"/>
    <w:rsid w:val="00C01F19"/>
    <w:rsid w:val="00C02654"/>
    <w:rsid w:val="00C028DE"/>
    <w:rsid w:val="00C03255"/>
    <w:rsid w:val="00C033F1"/>
    <w:rsid w:val="00C034ED"/>
    <w:rsid w:val="00C03A61"/>
    <w:rsid w:val="00C03FBA"/>
    <w:rsid w:val="00C05093"/>
    <w:rsid w:val="00C051F9"/>
    <w:rsid w:val="00C061AE"/>
    <w:rsid w:val="00C061C9"/>
    <w:rsid w:val="00C06710"/>
    <w:rsid w:val="00C06C60"/>
    <w:rsid w:val="00C07782"/>
    <w:rsid w:val="00C07C15"/>
    <w:rsid w:val="00C07DC1"/>
    <w:rsid w:val="00C10040"/>
    <w:rsid w:val="00C10129"/>
    <w:rsid w:val="00C105DA"/>
    <w:rsid w:val="00C11108"/>
    <w:rsid w:val="00C12D0E"/>
    <w:rsid w:val="00C14187"/>
    <w:rsid w:val="00C14435"/>
    <w:rsid w:val="00C1443D"/>
    <w:rsid w:val="00C149A8"/>
    <w:rsid w:val="00C14E66"/>
    <w:rsid w:val="00C14EB0"/>
    <w:rsid w:val="00C14F1C"/>
    <w:rsid w:val="00C15145"/>
    <w:rsid w:val="00C1517B"/>
    <w:rsid w:val="00C15867"/>
    <w:rsid w:val="00C16121"/>
    <w:rsid w:val="00C16A02"/>
    <w:rsid w:val="00C16A4B"/>
    <w:rsid w:val="00C17630"/>
    <w:rsid w:val="00C179F4"/>
    <w:rsid w:val="00C17A9F"/>
    <w:rsid w:val="00C21432"/>
    <w:rsid w:val="00C238B3"/>
    <w:rsid w:val="00C23DF6"/>
    <w:rsid w:val="00C242B6"/>
    <w:rsid w:val="00C24549"/>
    <w:rsid w:val="00C24DD3"/>
    <w:rsid w:val="00C260BC"/>
    <w:rsid w:val="00C261A9"/>
    <w:rsid w:val="00C263D0"/>
    <w:rsid w:val="00C2672A"/>
    <w:rsid w:val="00C27429"/>
    <w:rsid w:val="00C27BF1"/>
    <w:rsid w:val="00C30019"/>
    <w:rsid w:val="00C3026D"/>
    <w:rsid w:val="00C3154B"/>
    <w:rsid w:val="00C31B61"/>
    <w:rsid w:val="00C31BC7"/>
    <w:rsid w:val="00C3284B"/>
    <w:rsid w:val="00C32935"/>
    <w:rsid w:val="00C3408A"/>
    <w:rsid w:val="00C3575A"/>
    <w:rsid w:val="00C35784"/>
    <w:rsid w:val="00C35C0A"/>
    <w:rsid w:val="00C374A2"/>
    <w:rsid w:val="00C40404"/>
    <w:rsid w:val="00C41CAD"/>
    <w:rsid w:val="00C41E27"/>
    <w:rsid w:val="00C42921"/>
    <w:rsid w:val="00C429AC"/>
    <w:rsid w:val="00C43420"/>
    <w:rsid w:val="00C435D9"/>
    <w:rsid w:val="00C44100"/>
    <w:rsid w:val="00C4410A"/>
    <w:rsid w:val="00C4447A"/>
    <w:rsid w:val="00C44831"/>
    <w:rsid w:val="00C44F1E"/>
    <w:rsid w:val="00C452D9"/>
    <w:rsid w:val="00C467B8"/>
    <w:rsid w:val="00C46C24"/>
    <w:rsid w:val="00C475CE"/>
    <w:rsid w:val="00C475DF"/>
    <w:rsid w:val="00C47B8E"/>
    <w:rsid w:val="00C5168D"/>
    <w:rsid w:val="00C51E9D"/>
    <w:rsid w:val="00C535A9"/>
    <w:rsid w:val="00C53737"/>
    <w:rsid w:val="00C5390D"/>
    <w:rsid w:val="00C53F3F"/>
    <w:rsid w:val="00C55066"/>
    <w:rsid w:val="00C6116D"/>
    <w:rsid w:val="00C61582"/>
    <w:rsid w:val="00C61FB1"/>
    <w:rsid w:val="00C62197"/>
    <w:rsid w:val="00C6220F"/>
    <w:rsid w:val="00C622E8"/>
    <w:rsid w:val="00C62E62"/>
    <w:rsid w:val="00C62F6F"/>
    <w:rsid w:val="00C63621"/>
    <w:rsid w:val="00C63B76"/>
    <w:rsid w:val="00C64080"/>
    <w:rsid w:val="00C65F55"/>
    <w:rsid w:val="00C65FE8"/>
    <w:rsid w:val="00C66983"/>
    <w:rsid w:val="00C66E95"/>
    <w:rsid w:val="00C67138"/>
    <w:rsid w:val="00C672A1"/>
    <w:rsid w:val="00C672D2"/>
    <w:rsid w:val="00C70820"/>
    <w:rsid w:val="00C70ACA"/>
    <w:rsid w:val="00C71452"/>
    <w:rsid w:val="00C71A04"/>
    <w:rsid w:val="00C71BF7"/>
    <w:rsid w:val="00C71DCA"/>
    <w:rsid w:val="00C723C2"/>
    <w:rsid w:val="00C724FC"/>
    <w:rsid w:val="00C734F4"/>
    <w:rsid w:val="00C73CF0"/>
    <w:rsid w:val="00C73E57"/>
    <w:rsid w:val="00C7414F"/>
    <w:rsid w:val="00C758C0"/>
    <w:rsid w:val="00C773B3"/>
    <w:rsid w:val="00C77477"/>
    <w:rsid w:val="00C77891"/>
    <w:rsid w:val="00C80582"/>
    <w:rsid w:val="00C8060B"/>
    <w:rsid w:val="00C80D40"/>
    <w:rsid w:val="00C81BE1"/>
    <w:rsid w:val="00C81DC5"/>
    <w:rsid w:val="00C821B8"/>
    <w:rsid w:val="00C82443"/>
    <w:rsid w:val="00C82713"/>
    <w:rsid w:val="00C828ED"/>
    <w:rsid w:val="00C83529"/>
    <w:rsid w:val="00C8352D"/>
    <w:rsid w:val="00C843A6"/>
    <w:rsid w:val="00C84563"/>
    <w:rsid w:val="00C847FE"/>
    <w:rsid w:val="00C84DFF"/>
    <w:rsid w:val="00C859AD"/>
    <w:rsid w:val="00C86134"/>
    <w:rsid w:val="00C86521"/>
    <w:rsid w:val="00C866DC"/>
    <w:rsid w:val="00C86B7B"/>
    <w:rsid w:val="00C86D07"/>
    <w:rsid w:val="00C877A9"/>
    <w:rsid w:val="00C901FC"/>
    <w:rsid w:val="00C909EB"/>
    <w:rsid w:val="00C914E5"/>
    <w:rsid w:val="00C9183B"/>
    <w:rsid w:val="00C92D7C"/>
    <w:rsid w:val="00C93AE0"/>
    <w:rsid w:val="00C94C56"/>
    <w:rsid w:val="00C95DA9"/>
    <w:rsid w:val="00C9680C"/>
    <w:rsid w:val="00C968F9"/>
    <w:rsid w:val="00C96950"/>
    <w:rsid w:val="00C96A36"/>
    <w:rsid w:val="00C978E1"/>
    <w:rsid w:val="00CA0EBD"/>
    <w:rsid w:val="00CA10E4"/>
    <w:rsid w:val="00CA1443"/>
    <w:rsid w:val="00CA18B2"/>
    <w:rsid w:val="00CA1BDE"/>
    <w:rsid w:val="00CA1C8D"/>
    <w:rsid w:val="00CA2002"/>
    <w:rsid w:val="00CA2257"/>
    <w:rsid w:val="00CA22DD"/>
    <w:rsid w:val="00CA24F3"/>
    <w:rsid w:val="00CA2949"/>
    <w:rsid w:val="00CA2F46"/>
    <w:rsid w:val="00CA3624"/>
    <w:rsid w:val="00CA37E8"/>
    <w:rsid w:val="00CA3FC4"/>
    <w:rsid w:val="00CA4414"/>
    <w:rsid w:val="00CA4BD9"/>
    <w:rsid w:val="00CA4EDC"/>
    <w:rsid w:val="00CA5002"/>
    <w:rsid w:val="00CA514C"/>
    <w:rsid w:val="00CA5A42"/>
    <w:rsid w:val="00CA5D13"/>
    <w:rsid w:val="00CB0029"/>
    <w:rsid w:val="00CB020A"/>
    <w:rsid w:val="00CB0670"/>
    <w:rsid w:val="00CB0A20"/>
    <w:rsid w:val="00CB1013"/>
    <w:rsid w:val="00CB113E"/>
    <w:rsid w:val="00CB183D"/>
    <w:rsid w:val="00CB43BD"/>
    <w:rsid w:val="00CB59C4"/>
    <w:rsid w:val="00CB6D6E"/>
    <w:rsid w:val="00CB7529"/>
    <w:rsid w:val="00CB7A89"/>
    <w:rsid w:val="00CC0107"/>
    <w:rsid w:val="00CC0732"/>
    <w:rsid w:val="00CC106C"/>
    <w:rsid w:val="00CC1C60"/>
    <w:rsid w:val="00CC1EFC"/>
    <w:rsid w:val="00CC2B56"/>
    <w:rsid w:val="00CC2CBD"/>
    <w:rsid w:val="00CC308C"/>
    <w:rsid w:val="00CC3248"/>
    <w:rsid w:val="00CC3C54"/>
    <w:rsid w:val="00CC3F1D"/>
    <w:rsid w:val="00CC58B1"/>
    <w:rsid w:val="00CC69EA"/>
    <w:rsid w:val="00CC6AFD"/>
    <w:rsid w:val="00CC7611"/>
    <w:rsid w:val="00CC7C23"/>
    <w:rsid w:val="00CD1280"/>
    <w:rsid w:val="00CD1BEB"/>
    <w:rsid w:val="00CD259E"/>
    <w:rsid w:val="00CD2B35"/>
    <w:rsid w:val="00CD2E27"/>
    <w:rsid w:val="00CD3063"/>
    <w:rsid w:val="00CD336A"/>
    <w:rsid w:val="00CD42E3"/>
    <w:rsid w:val="00CD5E1A"/>
    <w:rsid w:val="00CD6911"/>
    <w:rsid w:val="00CD6BC5"/>
    <w:rsid w:val="00CD789F"/>
    <w:rsid w:val="00CD78B5"/>
    <w:rsid w:val="00CD7FAF"/>
    <w:rsid w:val="00CE126C"/>
    <w:rsid w:val="00CE2327"/>
    <w:rsid w:val="00CE3F7B"/>
    <w:rsid w:val="00CE4407"/>
    <w:rsid w:val="00CE4516"/>
    <w:rsid w:val="00CE4982"/>
    <w:rsid w:val="00CE4AB2"/>
    <w:rsid w:val="00CE5354"/>
    <w:rsid w:val="00CE54C2"/>
    <w:rsid w:val="00CE5B5A"/>
    <w:rsid w:val="00CE6109"/>
    <w:rsid w:val="00CE6A48"/>
    <w:rsid w:val="00CE6D08"/>
    <w:rsid w:val="00CE6ED3"/>
    <w:rsid w:val="00CE6F28"/>
    <w:rsid w:val="00CE7757"/>
    <w:rsid w:val="00CF0B80"/>
    <w:rsid w:val="00CF0F15"/>
    <w:rsid w:val="00CF1E77"/>
    <w:rsid w:val="00CF24F9"/>
    <w:rsid w:val="00CF259A"/>
    <w:rsid w:val="00CF3759"/>
    <w:rsid w:val="00CF38BA"/>
    <w:rsid w:val="00CF5122"/>
    <w:rsid w:val="00CF5B73"/>
    <w:rsid w:val="00CF6477"/>
    <w:rsid w:val="00CF665D"/>
    <w:rsid w:val="00CF6F32"/>
    <w:rsid w:val="00CF72C0"/>
    <w:rsid w:val="00CF75B9"/>
    <w:rsid w:val="00D018A8"/>
    <w:rsid w:val="00D02412"/>
    <w:rsid w:val="00D0244B"/>
    <w:rsid w:val="00D024F3"/>
    <w:rsid w:val="00D02B19"/>
    <w:rsid w:val="00D02B6D"/>
    <w:rsid w:val="00D02C5C"/>
    <w:rsid w:val="00D031B7"/>
    <w:rsid w:val="00D0361A"/>
    <w:rsid w:val="00D048D8"/>
    <w:rsid w:val="00D052AA"/>
    <w:rsid w:val="00D05948"/>
    <w:rsid w:val="00D05A27"/>
    <w:rsid w:val="00D05FB3"/>
    <w:rsid w:val="00D06BEA"/>
    <w:rsid w:val="00D06EEC"/>
    <w:rsid w:val="00D076AD"/>
    <w:rsid w:val="00D079BA"/>
    <w:rsid w:val="00D07CA9"/>
    <w:rsid w:val="00D10386"/>
    <w:rsid w:val="00D11870"/>
    <w:rsid w:val="00D11E7C"/>
    <w:rsid w:val="00D126C9"/>
    <w:rsid w:val="00D13444"/>
    <w:rsid w:val="00D14720"/>
    <w:rsid w:val="00D15E94"/>
    <w:rsid w:val="00D1675D"/>
    <w:rsid w:val="00D16BD4"/>
    <w:rsid w:val="00D173CC"/>
    <w:rsid w:val="00D2020E"/>
    <w:rsid w:val="00D21886"/>
    <w:rsid w:val="00D2494A"/>
    <w:rsid w:val="00D24ED0"/>
    <w:rsid w:val="00D25B1C"/>
    <w:rsid w:val="00D26023"/>
    <w:rsid w:val="00D267D2"/>
    <w:rsid w:val="00D2719B"/>
    <w:rsid w:val="00D271D9"/>
    <w:rsid w:val="00D27227"/>
    <w:rsid w:val="00D27E28"/>
    <w:rsid w:val="00D3064B"/>
    <w:rsid w:val="00D3074A"/>
    <w:rsid w:val="00D30B71"/>
    <w:rsid w:val="00D30D4C"/>
    <w:rsid w:val="00D31632"/>
    <w:rsid w:val="00D31A0F"/>
    <w:rsid w:val="00D324E3"/>
    <w:rsid w:val="00D3465F"/>
    <w:rsid w:val="00D355D7"/>
    <w:rsid w:val="00D35842"/>
    <w:rsid w:val="00D36225"/>
    <w:rsid w:val="00D36C9D"/>
    <w:rsid w:val="00D37569"/>
    <w:rsid w:val="00D37FC1"/>
    <w:rsid w:val="00D4167B"/>
    <w:rsid w:val="00D41882"/>
    <w:rsid w:val="00D423A7"/>
    <w:rsid w:val="00D44D5B"/>
    <w:rsid w:val="00D4636B"/>
    <w:rsid w:val="00D466BE"/>
    <w:rsid w:val="00D47666"/>
    <w:rsid w:val="00D500FF"/>
    <w:rsid w:val="00D5079F"/>
    <w:rsid w:val="00D50C5C"/>
    <w:rsid w:val="00D519E8"/>
    <w:rsid w:val="00D51F99"/>
    <w:rsid w:val="00D52045"/>
    <w:rsid w:val="00D520BF"/>
    <w:rsid w:val="00D52B3A"/>
    <w:rsid w:val="00D52BB7"/>
    <w:rsid w:val="00D53633"/>
    <w:rsid w:val="00D54797"/>
    <w:rsid w:val="00D54D75"/>
    <w:rsid w:val="00D54FFE"/>
    <w:rsid w:val="00D555D3"/>
    <w:rsid w:val="00D55940"/>
    <w:rsid w:val="00D55F44"/>
    <w:rsid w:val="00D5671E"/>
    <w:rsid w:val="00D56D21"/>
    <w:rsid w:val="00D57825"/>
    <w:rsid w:val="00D60AF0"/>
    <w:rsid w:val="00D61151"/>
    <w:rsid w:val="00D611B0"/>
    <w:rsid w:val="00D6179D"/>
    <w:rsid w:val="00D61E98"/>
    <w:rsid w:val="00D62311"/>
    <w:rsid w:val="00D623D2"/>
    <w:rsid w:val="00D628A3"/>
    <w:rsid w:val="00D632E6"/>
    <w:rsid w:val="00D6385B"/>
    <w:rsid w:val="00D6393A"/>
    <w:rsid w:val="00D64E85"/>
    <w:rsid w:val="00D65231"/>
    <w:rsid w:val="00D660DA"/>
    <w:rsid w:val="00D66590"/>
    <w:rsid w:val="00D66BCC"/>
    <w:rsid w:val="00D70CBF"/>
    <w:rsid w:val="00D72006"/>
    <w:rsid w:val="00D7383F"/>
    <w:rsid w:val="00D748FE"/>
    <w:rsid w:val="00D749D8"/>
    <w:rsid w:val="00D74A01"/>
    <w:rsid w:val="00D74F93"/>
    <w:rsid w:val="00D75B01"/>
    <w:rsid w:val="00D76284"/>
    <w:rsid w:val="00D772D0"/>
    <w:rsid w:val="00D80C34"/>
    <w:rsid w:val="00D810EF"/>
    <w:rsid w:val="00D812BA"/>
    <w:rsid w:val="00D814AF"/>
    <w:rsid w:val="00D81634"/>
    <w:rsid w:val="00D81835"/>
    <w:rsid w:val="00D828D4"/>
    <w:rsid w:val="00D82D3E"/>
    <w:rsid w:val="00D833AA"/>
    <w:rsid w:val="00D837CF"/>
    <w:rsid w:val="00D8504A"/>
    <w:rsid w:val="00D850C5"/>
    <w:rsid w:val="00D853EF"/>
    <w:rsid w:val="00D859EE"/>
    <w:rsid w:val="00D85A33"/>
    <w:rsid w:val="00D86BA4"/>
    <w:rsid w:val="00D86E93"/>
    <w:rsid w:val="00D87D29"/>
    <w:rsid w:val="00D90E52"/>
    <w:rsid w:val="00D91011"/>
    <w:rsid w:val="00D916CA"/>
    <w:rsid w:val="00D91979"/>
    <w:rsid w:val="00D92B0E"/>
    <w:rsid w:val="00D93352"/>
    <w:rsid w:val="00D93E19"/>
    <w:rsid w:val="00D9415D"/>
    <w:rsid w:val="00D94496"/>
    <w:rsid w:val="00D94E0D"/>
    <w:rsid w:val="00D960ED"/>
    <w:rsid w:val="00D9713E"/>
    <w:rsid w:val="00D976B3"/>
    <w:rsid w:val="00D979C5"/>
    <w:rsid w:val="00D97F33"/>
    <w:rsid w:val="00DA0FAB"/>
    <w:rsid w:val="00DA125A"/>
    <w:rsid w:val="00DA15E5"/>
    <w:rsid w:val="00DA1B4E"/>
    <w:rsid w:val="00DA2168"/>
    <w:rsid w:val="00DA2446"/>
    <w:rsid w:val="00DA2DF9"/>
    <w:rsid w:val="00DA335E"/>
    <w:rsid w:val="00DA3F5E"/>
    <w:rsid w:val="00DA4776"/>
    <w:rsid w:val="00DA49C7"/>
    <w:rsid w:val="00DA5017"/>
    <w:rsid w:val="00DA54C8"/>
    <w:rsid w:val="00DA584B"/>
    <w:rsid w:val="00DA5E8F"/>
    <w:rsid w:val="00DA65AC"/>
    <w:rsid w:val="00DA6723"/>
    <w:rsid w:val="00DA6D53"/>
    <w:rsid w:val="00DA72BD"/>
    <w:rsid w:val="00DA732F"/>
    <w:rsid w:val="00DA7A8E"/>
    <w:rsid w:val="00DA7E4C"/>
    <w:rsid w:val="00DB03B2"/>
    <w:rsid w:val="00DB09FA"/>
    <w:rsid w:val="00DB0A72"/>
    <w:rsid w:val="00DB216C"/>
    <w:rsid w:val="00DB238B"/>
    <w:rsid w:val="00DB2D8E"/>
    <w:rsid w:val="00DB385B"/>
    <w:rsid w:val="00DB41CC"/>
    <w:rsid w:val="00DB4AB6"/>
    <w:rsid w:val="00DB573A"/>
    <w:rsid w:val="00DB5AE6"/>
    <w:rsid w:val="00DB611F"/>
    <w:rsid w:val="00DB6BB9"/>
    <w:rsid w:val="00DB6C4A"/>
    <w:rsid w:val="00DC04F1"/>
    <w:rsid w:val="00DC0A2F"/>
    <w:rsid w:val="00DC1ACB"/>
    <w:rsid w:val="00DC1C3C"/>
    <w:rsid w:val="00DC1C43"/>
    <w:rsid w:val="00DC20C4"/>
    <w:rsid w:val="00DC26A8"/>
    <w:rsid w:val="00DC3DFB"/>
    <w:rsid w:val="00DC3F16"/>
    <w:rsid w:val="00DC4340"/>
    <w:rsid w:val="00DC462D"/>
    <w:rsid w:val="00DC59C1"/>
    <w:rsid w:val="00DC5C02"/>
    <w:rsid w:val="00DC6957"/>
    <w:rsid w:val="00DC6C8F"/>
    <w:rsid w:val="00DC7798"/>
    <w:rsid w:val="00DC789D"/>
    <w:rsid w:val="00DC7FA3"/>
    <w:rsid w:val="00DD00B7"/>
    <w:rsid w:val="00DD0489"/>
    <w:rsid w:val="00DD0620"/>
    <w:rsid w:val="00DD064C"/>
    <w:rsid w:val="00DD1570"/>
    <w:rsid w:val="00DD258F"/>
    <w:rsid w:val="00DD3F22"/>
    <w:rsid w:val="00DD4860"/>
    <w:rsid w:val="00DD49CE"/>
    <w:rsid w:val="00DD545F"/>
    <w:rsid w:val="00DD686A"/>
    <w:rsid w:val="00DD6A8F"/>
    <w:rsid w:val="00DD78A1"/>
    <w:rsid w:val="00DD78A8"/>
    <w:rsid w:val="00DD79A7"/>
    <w:rsid w:val="00DE06C1"/>
    <w:rsid w:val="00DE26B4"/>
    <w:rsid w:val="00DE283B"/>
    <w:rsid w:val="00DE3C78"/>
    <w:rsid w:val="00DE4841"/>
    <w:rsid w:val="00DE4D3A"/>
    <w:rsid w:val="00DE5A3F"/>
    <w:rsid w:val="00DE6253"/>
    <w:rsid w:val="00DE698D"/>
    <w:rsid w:val="00DE6A9F"/>
    <w:rsid w:val="00DE6BA8"/>
    <w:rsid w:val="00DE7136"/>
    <w:rsid w:val="00DF0892"/>
    <w:rsid w:val="00DF0FFB"/>
    <w:rsid w:val="00DF1269"/>
    <w:rsid w:val="00DF194B"/>
    <w:rsid w:val="00DF278E"/>
    <w:rsid w:val="00DF28F1"/>
    <w:rsid w:val="00DF28F8"/>
    <w:rsid w:val="00DF2A05"/>
    <w:rsid w:val="00DF3188"/>
    <w:rsid w:val="00DF3648"/>
    <w:rsid w:val="00DF38CD"/>
    <w:rsid w:val="00DF4B0E"/>
    <w:rsid w:val="00DF62CA"/>
    <w:rsid w:val="00DF685C"/>
    <w:rsid w:val="00DF752E"/>
    <w:rsid w:val="00E003F4"/>
    <w:rsid w:val="00E00BE6"/>
    <w:rsid w:val="00E00CF4"/>
    <w:rsid w:val="00E012A7"/>
    <w:rsid w:val="00E01E36"/>
    <w:rsid w:val="00E040B9"/>
    <w:rsid w:val="00E0418F"/>
    <w:rsid w:val="00E048D7"/>
    <w:rsid w:val="00E04AFE"/>
    <w:rsid w:val="00E04DC6"/>
    <w:rsid w:val="00E05A4E"/>
    <w:rsid w:val="00E05B1A"/>
    <w:rsid w:val="00E06393"/>
    <w:rsid w:val="00E06EFE"/>
    <w:rsid w:val="00E06F7B"/>
    <w:rsid w:val="00E07410"/>
    <w:rsid w:val="00E0799C"/>
    <w:rsid w:val="00E10FD6"/>
    <w:rsid w:val="00E12128"/>
    <w:rsid w:val="00E12820"/>
    <w:rsid w:val="00E130AB"/>
    <w:rsid w:val="00E13DB7"/>
    <w:rsid w:val="00E13F84"/>
    <w:rsid w:val="00E14074"/>
    <w:rsid w:val="00E14ABD"/>
    <w:rsid w:val="00E1646E"/>
    <w:rsid w:val="00E1655B"/>
    <w:rsid w:val="00E16C27"/>
    <w:rsid w:val="00E17321"/>
    <w:rsid w:val="00E2057F"/>
    <w:rsid w:val="00E20641"/>
    <w:rsid w:val="00E20B56"/>
    <w:rsid w:val="00E21561"/>
    <w:rsid w:val="00E22B80"/>
    <w:rsid w:val="00E22E80"/>
    <w:rsid w:val="00E235CB"/>
    <w:rsid w:val="00E246EF"/>
    <w:rsid w:val="00E24B3C"/>
    <w:rsid w:val="00E26268"/>
    <w:rsid w:val="00E26713"/>
    <w:rsid w:val="00E26F67"/>
    <w:rsid w:val="00E27BF0"/>
    <w:rsid w:val="00E27DFD"/>
    <w:rsid w:val="00E27F44"/>
    <w:rsid w:val="00E30311"/>
    <w:rsid w:val="00E30CC5"/>
    <w:rsid w:val="00E311D6"/>
    <w:rsid w:val="00E312D3"/>
    <w:rsid w:val="00E31AE5"/>
    <w:rsid w:val="00E325C1"/>
    <w:rsid w:val="00E32615"/>
    <w:rsid w:val="00E32D31"/>
    <w:rsid w:val="00E33728"/>
    <w:rsid w:val="00E33ED5"/>
    <w:rsid w:val="00E34512"/>
    <w:rsid w:val="00E34602"/>
    <w:rsid w:val="00E36875"/>
    <w:rsid w:val="00E36C59"/>
    <w:rsid w:val="00E3707D"/>
    <w:rsid w:val="00E404AF"/>
    <w:rsid w:val="00E40804"/>
    <w:rsid w:val="00E41FB6"/>
    <w:rsid w:val="00E42182"/>
    <w:rsid w:val="00E424FF"/>
    <w:rsid w:val="00E42582"/>
    <w:rsid w:val="00E427CE"/>
    <w:rsid w:val="00E429F1"/>
    <w:rsid w:val="00E433DA"/>
    <w:rsid w:val="00E44007"/>
    <w:rsid w:val="00E442FB"/>
    <w:rsid w:val="00E45494"/>
    <w:rsid w:val="00E459F4"/>
    <w:rsid w:val="00E45C50"/>
    <w:rsid w:val="00E46423"/>
    <w:rsid w:val="00E469CD"/>
    <w:rsid w:val="00E46BC3"/>
    <w:rsid w:val="00E47422"/>
    <w:rsid w:val="00E47B62"/>
    <w:rsid w:val="00E47CE6"/>
    <w:rsid w:val="00E47E95"/>
    <w:rsid w:val="00E50293"/>
    <w:rsid w:val="00E50E2C"/>
    <w:rsid w:val="00E50E92"/>
    <w:rsid w:val="00E5206A"/>
    <w:rsid w:val="00E5241C"/>
    <w:rsid w:val="00E52AD0"/>
    <w:rsid w:val="00E52CD8"/>
    <w:rsid w:val="00E53492"/>
    <w:rsid w:val="00E53698"/>
    <w:rsid w:val="00E55501"/>
    <w:rsid w:val="00E55EE8"/>
    <w:rsid w:val="00E57649"/>
    <w:rsid w:val="00E578E9"/>
    <w:rsid w:val="00E57D38"/>
    <w:rsid w:val="00E601CC"/>
    <w:rsid w:val="00E60506"/>
    <w:rsid w:val="00E6098C"/>
    <w:rsid w:val="00E60EB9"/>
    <w:rsid w:val="00E60F42"/>
    <w:rsid w:val="00E61433"/>
    <w:rsid w:val="00E620BE"/>
    <w:rsid w:val="00E620EE"/>
    <w:rsid w:val="00E62762"/>
    <w:rsid w:val="00E6286D"/>
    <w:rsid w:val="00E64118"/>
    <w:rsid w:val="00E6498F"/>
    <w:rsid w:val="00E64D52"/>
    <w:rsid w:val="00E65CD7"/>
    <w:rsid w:val="00E661BF"/>
    <w:rsid w:val="00E670F6"/>
    <w:rsid w:val="00E67214"/>
    <w:rsid w:val="00E6755F"/>
    <w:rsid w:val="00E676F5"/>
    <w:rsid w:val="00E67F12"/>
    <w:rsid w:val="00E706C6"/>
    <w:rsid w:val="00E7089E"/>
    <w:rsid w:val="00E70E84"/>
    <w:rsid w:val="00E7103A"/>
    <w:rsid w:val="00E71770"/>
    <w:rsid w:val="00E719AB"/>
    <w:rsid w:val="00E72417"/>
    <w:rsid w:val="00E7358F"/>
    <w:rsid w:val="00E7395C"/>
    <w:rsid w:val="00E73B3E"/>
    <w:rsid w:val="00E73C37"/>
    <w:rsid w:val="00E7444E"/>
    <w:rsid w:val="00E746D8"/>
    <w:rsid w:val="00E7526D"/>
    <w:rsid w:val="00E753FC"/>
    <w:rsid w:val="00E755F7"/>
    <w:rsid w:val="00E7577C"/>
    <w:rsid w:val="00E76C5D"/>
    <w:rsid w:val="00E77F41"/>
    <w:rsid w:val="00E80C27"/>
    <w:rsid w:val="00E81B28"/>
    <w:rsid w:val="00E81FCF"/>
    <w:rsid w:val="00E822DA"/>
    <w:rsid w:val="00E82D5B"/>
    <w:rsid w:val="00E83F34"/>
    <w:rsid w:val="00E85194"/>
    <w:rsid w:val="00E85853"/>
    <w:rsid w:val="00E85DB5"/>
    <w:rsid w:val="00E8605F"/>
    <w:rsid w:val="00E8639E"/>
    <w:rsid w:val="00E8661F"/>
    <w:rsid w:val="00E86E44"/>
    <w:rsid w:val="00E878A3"/>
    <w:rsid w:val="00E87CCB"/>
    <w:rsid w:val="00E87D7B"/>
    <w:rsid w:val="00E906FC"/>
    <w:rsid w:val="00E90B5E"/>
    <w:rsid w:val="00E90C60"/>
    <w:rsid w:val="00E92EC9"/>
    <w:rsid w:val="00E93046"/>
    <w:rsid w:val="00E93082"/>
    <w:rsid w:val="00E93232"/>
    <w:rsid w:val="00E946A5"/>
    <w:rsid w:val="00E947F3"/>
    <w:rsid w:val="00E94969"/>
    <w:rsid w:val="00E95C2A"/>
    <w:rsid w:val="00E97EB2"/>
    <w:rsid w:val="00EA07D8"/>
    <w:rsid w:val="00EA1C4F"/>
    <w:rsid w:val="00EA1E42"/>
    <w:rsid w:val="00EA2678"/>
    <w:rsid w:val="00EA2AFF"/>
    <w:rsid w:val="00EA30E7"/>
    <w:rsid w:val="00EA3164"/>
    <w:rsid w:val="00EA316C"/>
    <w:rsid w:val="00EA3916"/>
    <w:rsid w:val="00EA3C00"/>
    <w:rsid w:val="00EA4262"/>
    <w:rsid w:val="00EA45AC"/>
    <w:rsid w:val="00EA4786"/>
    <w:rsid w:val="00EA57C2"/>
    <w:rsid w:val="00EA59BA"/>
    <w:rsid w:val="00EA6DD3"/>
    <w:rsid w:val="00EA6F68"/>
    <w:rsid w:val="00EA77FD"/>
    <w:rsid w:val="00EB05BE"/>
    <w:rsid w:val="00EB0D8B"/>
    <w:rsid w:val="00EB1211"/>
    <w:rsid w:val="00EB128B"/>
    <w:rsid w:val="00EB16B2"/>
    <w:rsid w:val="00EB1F04"/>
    <w:rsid w:val="00EB1F4D"/>
    <w:rsid w:val="00EB24A0"/>
    <w:rsid w:val="00EB279A"/>
    <w:rsid w:val="00EB294A"/>
    <w:rsid w:val="00EB3610"/>
    <w:rsid w:val="00EB3C55"/>
    <w:rsid w:val="00EB3E77"/>
    <w:rsid w:val="00EB3F99"/>
    <w:rsid w:val="00EB443F"/>
    <w:rsid w:val="00EB4587"/>
    <w:rsid w:val="00EB49C6"/>
    <w:rsid w:val="00EB4A2F"/>
    <w:rsid w:val="00EB4F9C"/>
    <w:rsid w:val="00EB5879"/>
    <w:rsid w:val="00EB58BD"/>
    <w:rsid w:val="00EB624C"/>
    <w:rsid w:val="00EB7851"/>
    <w:rsid w:val="00EB7C2F"/>
    <w:rsid w:val="00EC09C7"/>
    <w:rsid w:val="00EC0AA8"/>
    <w:rsid w:val="00EC0BD7"/>
    <w:rsid w:val="00EC1418"/>
    <w:rsid w:val="00EC2EC1"/>
    <w:rsid w:val="00EC3725"/>
    <w:rsid w:val="00EC3B98"/>
    <w:rsid w:val="00EC3D6A"/>
    <w:rsid w:val="00EC3FED"/>
    <w:rsid w:val="00EC4578"/>
    <w:rsid w:val="00EC517F"/>
    <w:rsid w:val="00EC5209"/>
    <w:rsid w:val="00EC63F2"/>
    <w:rsid w:val="00ED0302"/>
    <w:rsid w:val="00ED129A"/>
    <w:rsid w:val="00ED1BCF"/>
    <w:rsid w:val="00ED1F59"/>
    <w:rsid w:val="00ED1FF4"/>
    <w:rsid w:val="00ED24BB"/>
    <w:rsid w:val="00ED2A9C"/>
    <w:rsid w:val="00ED2AEA"/>
    <w:rsid w:val="00ED407A"/>
    <w:rsid w:val="00ED4318"/>
    <w:rsid w:val="00ED56CB"/>
    <w:rsid w:val="00ED5FAA"/>
    <w:rsid w:val="00ED61E4"/>
    <w:rsid w:val="00ED7575"/>
    <w:rsid w:val="00ED77F5"/>
    <w:rsid w:val="00ED7FC2"/>
    <w:rsid w:val="00EE0F05"/>
    <w:rsid w:val="00EE134C"/>
    <w:rsid w:val="00EE21F3"/>
    <w:rsid w:val="00EE299D"/>
    <w:rsid w:val="00EE3BB5"/>
    <w:rsid w:val="00EE41A2"/>
    <w:rsid w:val="00EE4599"/>
    <w:rsid w:val="00EE61A8"/>
    <w:rsid w:val="00EE63D7"/>
    <w:rsid w:val="00EE6F6E"/>
    <w:rsid w:val="00EE73D3"/>
    <w:rsid w:val="00EF0AEB"/>
    <w:rsid w:val="00EF0D5A"/>
    <w:rsid w:val="00EF0EE8"/>
    <w:rsid w:val="00EF1583"/>
    <w:rsid w:val="00EF1E71"/>
    <w:rsid w:val="00EF284F"/>
    <w:rsid w:val="00EF35FC"/>
    <w:rsid w:val="00EF4D8F"/>
    <w:rsid w:val="00EF5160"/>
    <w:rsid w:val="00EF554C"/>
    <w:rsid w:val="00EF6325"/>
    <w:rsid w:val="00EF632A"/>
    <w:rsid w:val="00EF6985"/>
    <w:rsid w:val="00EF6E06"/>
    <w:rsid w:val="00EF715D"/>
    <w:rsid w:val="00F00226"/>
    <w:rsid w:val="00F00E5A"/>
    <w:rsid w:val="00F00FA3"/>
    <w:rsid w:val="00F01629"/>
    <w:rsid w:val="00F0255E"/>
    <w:rsid w:val="00F02596"/>
    <w:rsid w:val="00F028D7"/>
    <w:rsid w:val="00F029AF"/>
    <w:rsid w:val="00F02C71"/>
    <w:rsid w:val="00F0331E"/>
    <w:rsid w:val="00F03AE5"/>
    <w:rsid w:val="00F043E9"/>
    <w:rsid w:val="00F04F07"/>
    <w:rsid w:val="00F0541B"/>
    <w:rsid w:val="00F06273"/>
    <w:rsid w:val="00F06348"/>
    <w:rsid w:val="00F06C26"/>
    <w:rsid w:val="00F0799E"/>
    <w:rsid w:val="00F10884"/>
    <w:rsid w:val="00F1121E"/>
    <w:rsid w:val="00F1128E"/>
    <w:rsid w:val="00F11A7C"/>
    <w:rsid w:val="00F1263D"/>
    <w:rsid w:val="00F136D9"/>
    <w:rsid w:val="00F139CC"/>
    <w:rsid w:val="00F13FE1"/>
    <w:rsid w:val="00F142D5"/>
    <w:rsid w:val="00F149C5"/>
    <w:rsid w:val="00F14A03"/>
    <w:rsid w:val="00F152B3"/>
    <w:rsid w:val="00F15313"/>
    <w:rsid w:val="00F15A9C"/>
    <w:rsid w:val="00F15D28"/>
    <w:rsid w:val="00F16371"/>
    <w:rsid w:val="00F17019"/>
    <w:rsid w:val="00F17545"/>
    <w:rsid w:val="00F177A7"/>
    <w:rsid w:val="00F177E1"/>
    <w:rsid w:val="00F20C66"/>
    <w:rsid w:val="00F20DAA"/>
    <w:rsid w:val="00F210CD"/>
    <w:rsid w:val="00F22080"/>
    <w:rsid w:val="00F226AB"/>
    <w:rsid w:val="00F23613"/>
    <w:rsid w:val="00F23851"/>
    <w:rsid w:val="00F23FD0"/>
    <w:rsid w:val="00F246CD"/>
    <w:rsid w:val="00F24799"/>
    <w:rsid w:val="00F24AB2"/>
    <w:rsid w:val="00F24CEE"/>
    <w:rsid w:val="00F25A69"/>
    <w:rsid w:val="00F262F0"/>
    <w:rsid w:val="00F27229"/>
    <w:rsid w:val="00F272B5"/>
    <w:rsid w:val="00F27489"/>
    <w:rsid w:val="00F2764A"/>
    <w:rsid w:val="00F3070E"/>
    <w:rsid w:val="00F30D22"/>
    <w:rsid w:val="00F30DB0"/>
    <w:rsid w:val="00F30E44"/>
    <w:rsid w:val="00F30F08"/>
    <w:rsid w:val="00F30F62"/>
    <w:rsid w:val="00F315FF"/>
    <w:rsid w:val="00F31DA3"/>
    <w:rsid w:val="00F326FD"/>
    <w:rsid w:val="00F3285B"/>
    <w:rsid w:val="00F328E0"/>
    <w:rsid w:val="00F33088"/>
    <w:rsid w:val="00F3374C"/>
    <w:rsid w:val="00F33831"/>
    <w:rsid w:val="00F352B0"/>
    <w:rsid w:val="00F363B6"/>
    <w:rsid w:val="00F363DC"/>
    <w:rsid w:val="00F363F3"/>
    <w:rsid w:val="00F3655B"/>
    <w:rsid w:val="00F3686D"/>
    <w:rsid w:val="00F369E8"/>
    <w:rsid w:val="00F36AAA"/>
    <w:rsid w:val="00F36F58"/>
    <w:rsid w:val="00F37550"/>
    <w:rsid w:val="00F37704"/>
    <w:rsid w:val="00F37761"/>
    <w:rsid w:val="00F37C49"/>
    <w:rsid w:val="00F37FD2"/>
    <w:rsid w:val="00F40B2E"/>
    <w:rsid w:val="00F40D21"/>
    <w:rsid w:val="00F40D92"/>
    <w:rsid w:val="00F40DF1"/>
    <w:rsid w:val="00F41B1E"/>
    <w:rsid w:val="00F41F6B"/>
    <w:rsid w:val="00F420CD"/>
    <w:rsid w:val="00F431A4"/>
    <w:rsid w:val="00F4362C"/>
    <w:rsid w:val="00F438F8"/>
    <w:rsid w:val="00F43A0F"/>
    <w:rsid w:val="00F43CBA"/>
    <w:rsid w:val="00F44A39"/>
    <w:rsid w:val="00F44B0D"/>
    <w:rsid w:val="00F44C2F"/>
    <w:rsid w:val="00F4567C"/>
    <w:rsid w:val="00F45BFB"/>
    <w:rsid w:val="00F46289"/>
    <w:rsid w:val="00F467A8"/>
    <w:rsid w:val="00F47B40"/>
    <w:rsid w:val="00F50222"/>
    <w:rsid w:val="00F504DC"/>
    <w:rsid w:val="00F507B9"/>
    <w:rsid w:val="00F5168D"/>
    <w:rsid w:val="00F5175A"/>
    <w:rsid w:val="00F51771"/>
    <w:rsid w:val="00F5228C"/>
    <w:rsid w:val="00F52FB3"/>
    <w:rsid w:val="00F5314A"/>
    <w:rsid w:val="00F531FE"/>
    <w:rsid w:val="00F532FC"/>
    <w:rsid w:val="00F53F09"/>
    <w:rsid w:val="00F543DD"/>
    <w:rsid w:val="00F54497"/>
    <w:rsid w:val="00F54C8B"/>
    <w:rsid w:val="00F54EB4"/>
    <w:rsid w:val="00F54F3B"/>
    <w:rsid w:val="00F55F14"/>
    <w:rsid w:val="00F56023"/>
    <w:rsid w:val="00F5625D"/>
    <w:rsid w:val="00F56294"/>
    <w:rsid w:val="00F56D73"/>
    <w:rsid w:val="00F603F3"/>
    <w:rsid w:val="00F6076F"/>
    <w:rsid w:val="00F60C00"/>
    <w:rsid w:val="00F60D12"/>
    <w:rsid w:val="00F615E4"/>
    <w:rsid w:val="00F6169F"/>
    <w:rsid w:val="00F61A4D"/>
    <w:rsid w:val="00F61C2E"/>
    <w:rsid w:val="00F62F2E"/>
    <w:rsid w:val="00F6307D"/>
    <w:rsid w:val="00F6318B"/>
    <w:rsid w:val="00F639C1"/>
    <w:rsid w:val="00F648A7"/>
    <w:rsid w:val="00F66131"/>
    <w:rsid w:val="00F66826"/>
    <w:rsid w:val="00F66EC4"/>
    <w:rsid w:val="00F66F6C"/>
    <w:rsid w:val="00F670FE"/>
    <w:rsid w:val="00F67729"/>
    <w:rsid w:val="00F67B00"/>
    <w:rsid w:val="00F67CBD"/>
    <w:rsid w:val="00F67F59"/>
    <w:rsid w:val="00F70708"/>
    <w:rsid w:val="00F7098D"/>
    <w:rsid w:val="00F70CA6"/>
    <w:rsid w:val="00F70D19"/>
    <w:rsid w:val="00F7127A"/>
    <w:rsid w:val="00F718D2"/>
    <w:rsid w:val="00F726B1"/>
    <w:rsid w:val="00F740BA"/>
    <w:rsid w:val="00F7531A"/>
    <w:rsid w:val="00F755CC"/>
    <w:rsid w:val="00F762FF"/>
    <w:rsid w:val="00F7724B"/>
    <w:rsid w:val="00F77CCD"/>
    <w:rsid w:val="00F82E83"/>
    <w:rsid w:val="00F83128"/>
    <w:rsid w:val="00F8327A"/>
    <w:rsid w:val="00F837DB"/>
    <w:rsid w:val="00F83EC6"/>
    <w:rsid w:val="00F84E2A"/>
    <w:rsid w:val="00F85613"/>
    <w:rsid w:val="00F87273"/>
    <w:rsid w:val="00F87BF1"/>
    <w:rsid w:val="00F91369"/>
    <w:rsid w:val="00F91532"/>
    <w:rsid w:val="00F920B9"/>
    <w:rsid w:val="00F93263"/>
    <w:rsid w:val="00F939E6"/>
    <w:rsid w:val="00F95093"/>
    <w:rsid w:val="00F951C4"/>
    <w:rsid w:val="00F95842"/>
    <w:rsid w:val="00F963AD"/>
    <w:rsid w:val="00F96A53"/>
    <w:rsid w:val="00F9705B"/>
    <w:rsid w:val="00F970E2"/>
    <w:rsid w:val="00F9764D"/>
    <w:rsid w:val="00FA05F5"/>
    <w:rsid w:val="00FA0E5D"/>
    <w:rsid w:val="00FA146E"/>
    <w:rsid w:val="00FA1FE5"/>
    <w:rsid w:val="00FA2981"/>
    <w:rsid w:val="00FA2E0C"/>
    <w:rsid w:val="00FA3CD6"/>
    <w:rsid w:val="00FA3E79"/>
    <w:rsid w:val="00FA3EC5"/>
    <w:rsid w:val="00FA4143"/>
    <w:rsid w:val="00FA425E"/>
    <w:rsid w:val="00FA5603"/>
    <w:rsid w:val="00FA5774"/>
    <w:rsid w:val="00FA610A"/>
    <w:rsid w:val="00FA6CC3"/>
    <w:rsid w:val="00FA79EE"/>
    <w:rsid w:val="00FB0098"/>
    <w:rsid w:val="00FB024E"/>
    <w:rsid w:val="00FB10E6"/>
    <w:rsid w:val="00FB174C"/>
    <w:rsid w:val="00FB1B8A"/>
    <w:rsid w:val="00FB31CE"/>
    <w:rsid w:val="00FB3789"/>
    <w:rsid w:val="00FB4470"/>
    <w:rsid w:val="00FB4F9E"/>
    <w:rsid w:val="00FB61E9"/>
    <w:rsid w:val="00FB6986"/>
    <w:rsid w:val="00FB6BEF"/>
    <w:rsid w:val="00FB7780"/>
    <w:rsid w:val="00FB784D"/>
    <w:rsid w:val="00FB7F67"/>
    <w:rsid w:val="00FC0090"/>
    <w:rsid w:val="00FC0F30"/>
    <w:rsid w:val="00FC2AAD"/>
    <w:rsid w:val="00FC4D80"/>
    <w:rsid w:val="00FC5424"/>
    <w:rsid w:val="00FC719B"/>
    <w:rsid w:val="00FC71C6"/>
    <w:rsid w:val="00FD0E6D"/>
    <w:rsid w:val="00FD1316"/>
    <w:rsid w:val="00FD147F"/>
    <w:rsid w:val="00FD20D8"/>
    <w:rsid w:val="00FD2EB3"/>
    <w:rsid w:val="00FD3703"/>
    <w:rsid w:val="00FD3949"/>
    <w:rsid w:val="00FD3AAB"/>
    <w:rsid w:val="00FD3CAA"/>
    <w:rsid w:val="00FD3CEA"/>
    <w:rsid w:val="00FD418B"/>
    <w:rsid w:val="00FD4355"/>
    <w:rsid w:val="00FD48B7"/>
    <w:rsid w:val="00FD70DB"/>
    <w:rsid w:val="00FD718D"/>
    <w:rsid w:val="00FD789D"/>
    <w:rsid w:val="00FD7ABC"/>
    <w:rsid w:val="00FE08B7"/>
    <w:rsid w:val="00FE08DE"/>
    <w:rsid w:val="00FE0DAD"/>
    <w:rsid w:val="00FE0F14"/>
    <w:rsid w:val="00FE109C"/>
    <w:rsid w:val="00FE2B0B"/>
    <w:rsid w:val="00FE305F"/>
    <w:rsid w:val="00FE3795"/>
    <w:rsid w:val="00FE37EA"/>
    <w:rsid w:val="00FE3D71"/>
    <w:rsid w:val="00FE43EE"/>
    <w:rsid w:val="00FE462F"/>
    <w:rsid w:val="00FE5359"/>
    <w:rsid w:val="00FE5C93"/>
    <w:rsid w:val="00FE5FAE"/>
    <w:rsid w:val="00FE68E3"/>
    <w:rsid w:val="00FE6E76"/>
    <w:rsid w:val="00FE7572"/>
    <w:rsid w:val="00FE78C9"/>
    <w:rsid w:val="00FE7B21"/>
    <w:rsid w:val="00FE7CE0"/>
    <w:rsid w:val="00FF09C9"/>
    <w:rsid w:val="00FF1861"/>
    <w:rsid w:val="00FF18C8"/>
    <w:rsid w:val="00FF1C6A"/>
    <w:rsid w:val="00FF1DAF"/>
    <w:rsid w:val="00FF2434"/>
    <w:rsid w:val="00FF268C"/>
    <w:rsid w:val="00FF2D6E"/>
    <w:rsid w:val="00FF31B5"/>
    <w:rsid w:val="00FF3C73"/>
    <w:rsid w:val="00FF401B"/>
    <w:rsid w:val="00FF435B"/>
    <w:rsid w:val="00FF4A9E"/>
    <w:rsid w:val="00FF55E0"/>
    <w:rsid w:val="00FF5E77"/>
    <w:rsid w:val="00FF6105"/>
    <w:rsid w:val="00FF6A35"/>
    <w:rsid w:val="00FF7508"/>
    <w:rsid w:val="00FF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DA24"/>
  <w15:docId w15:val="{D2F16AB4-5CA1-4E0B-BF47-872B3FB4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themeColor="text1"/>
        <w:kern w:val="22"/>
        <w:sz w:val="22"/>
        <w:szCs w:val="22"/>
        <w:lang w:val="ru-RU" w:eastAsia="ru-RU" w:bidi="ar-SA"/>
        <w14:cntxtAlt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465C"/>
  </w:style>
  <w:style w:type="paragraph" w:styleId="1">
    <w:name w:val="heading 1"/>
    <w:basedOn w:val="a"/>
    <w:next w:val="a"/>
    <w:link w:val="10"/>
    <w:qFormat/>
    <w:rsid w:val="000F11B4"/>
    <w:pPr>
      <w:keepNext/>
      <w:jc w:val="center"/>
      <w:outlineLvl w:val="0"/>
    </w:pPr>
    <w:rPr>
      <w:szCs w:val="20"/>
      <w:lang w:val="x-none" w:eastAsia="x-none"/>
    </w:rPr>
  </w:style>
  <w:style w:type="paragraph" w:styleId="2">
    <w:name w:val="heading 2"/>
    <w:basedOn w:val="a"/>
    <w:next w:val="a"/>
    <w:link w:val="20"/>
    <w:qFormat/>
    <w:rsid w:val="009B42BE"/>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52542F"/>
    <w:pPr>
      <w:keepNext/>
      <w:spacing w:before="240" w:after="60"/>
      <w:outlineLvl w:val="2"/>
    </w:pPr>
    <w:rPr>
      <w:rFonts w:ascii="Cambria" w:hAnsi="Cambria"/>
      <w:b/>
      <w:bCs/>
      <w:color w:val="auto"/>
      <w:kern w:val="0"/>
      <w:sz w:val="26"/>
      <w:szCs w:val="26"/>
      <w:lang w:val="x-none" w:eastAsia="x-none"/>
      <w14:cntxtAlts w14:val="0"/>
    </w:rPr>
  </w:style>
  <w:style w:type="paragraph" w:styleId="5">
    <w:name w:val="heading 5"/>
    <w:basedOn w:val="a"/>
    <w:next w:val="a"/>
    <w:link w:val="50"/>
    <w:unhideWhenUsed/>
    <w:qFormat/>
    <w:rsid w:val="006E4720"/>
    <w:pPr>
      <w:keepNext/>
      <w:ind w:left="34"/>
      <w:outlineLvl w:val="4"/>
    </w:pPr>
    <w:rPr>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08E7"/>
    <w:pPr>
      <w:autoSpaceDE w:val="0"/>
      <w:autoSpaceDN w:val="0"/>
      <w:adjustRightInd w:val="0"/>
    </w:pPr>
    <w:rPr>
      <w:color w:val="000000"/>
      <w:sz w:val="24"/>
      <w:szCs w:val="24"/>
    </w:rPr>
  </w:style>
  <w:style w:type="table" w:styleId="a3">
    <w:name w:val="Table Grid"/>
    <w:basedOn w:val="a1"/>
    <w:rsid w:val="00A4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2C8C"/>
    <w:pPr>
      <w:tabs>
        <w:tab w:val="center" w:pos="4677"/>
        <w:tab w:val="right" w:pos="9355"/>
      </w:tabs>
    </w:pPr>
  </w:style>
  <w:style w:type="paragraph" w:styleId="a6">
    <w:name w:val="footer"/>
    <w:basedOn w:val="a"/>
    <w:link w:val="a7"/>
    <w:rsid w:val="00982C8C"/>
    <w:pPr>
      <w:tabs>
        <w:tab w:val="center" w:pos="4677"/>
        <w:tab w:val="right" w:pos="9355"/>
      </w:tabs>
    </w:pPr>
  </w:style>
  <w:style w:type="character" w:customStyle="1" w:styleId="a5">
    <w:name w:val="Верхний колонтитул Знак"/>
    <w:link w:val="a4"/>
    <w:rsid w:val="00982C8C"/>
    <w:rPr>
      <w:sz w:val="28"/>
      <w:szCs w:val="24"/>
      <w:lang w:val="ru-RU" w:eastAsia="ru-RU" w:bidi="ar-SA"/>
    </w:rPr>
  </w:style>
  <w:style w:type="paragraph" w:customStyle="1" w:styleId="11">
    <w:name w:val="Без интервала1"/>
    <w:link w:val="NoSpacingChar"/>
    <w:uiPriority w:val="99"/>
    <w:rsid w:val="00982C8C"/>
    <w:rPr>
      <w:rFonts w:ascii="Calibri" w:hAnsi="Calibri" w:cs="Calibri"/>
    </w:rPr>
  </w:style>
  <w:style w:type="character" w:styleId="a8">
    <w:name w:val="page number"/>
    <w:basedOn w:val="a0"/>
    <w:rsid w:val="00982C8C"/>
  </w:style>
  <w:style w:type="paragraph" w:styleId="a9">
    <w:name w:val="Balloon Text"/>
    <w:basedOn w:val="a"/>
    <w:link w:val="aa"/>
    <w:rsid w:val="00DD0620"/>
    <w:rPr>
      <w:rFonts w:ascii="Tahoma" w:hAnsi="Tahoma" w:cs="Tahoma"/>
      <w:sz w:val="16"/>
      <w:szCs w:val="16"/>
    </w:rPr>
  </w:style>
  <w:style w:type="character" w:customStyle="1" w:styleId="50">
    <w:name w:val="Заголовок 5 Знак"/>
    <w:basedOn w:val="a0"/>
    <w:link w:val="5"/>
    <w:rsid w:val="006E4720"/>
    <w:rPr>
      <w:sz w:val="24"/>
      <w:lang w:eastAsia="zh-CN"/>
    </w:rPr>
  </w:style>
  <w:style w:type="character" w:customStyle="1" w:styleId="20">
    <w:name w:val="Заголовок 2 Знак"/>
    <w:basedOn w:val="a0"/>
    <w:link w:val="2"/>
    <w:rsid w:val="006E4720"/>
    <w:rPr>
      <w:rFonts w:ascii="Arial" w:hAnsi="Arial" w:cs="Arial"/>
      <w:b/>
      <w:bCs/>
      <w:i/>
      <w:iCs/>
      <w:sz w:val="28"/>
      <w:szCs w:val="28"/>
    </w:rPr>
  </w:style>
  <w:style w:type="character" w:customStyle="1" w:styleId="a7">
    <w:name w:val="Нижний колонтитул Знак"/>
    <w:basedOn w:val="a0"/>
    <w:link w:val="a6"/>
    <w:rsid w:val="006E4720"/>
    <w:rPr>
      <w:sz w:val="28"/>
      <w:szCs w:val="24"/>
    </w:rPr>
  </w:style>
  <w:style w:type="character" w:customStyle="1" w:styleId="aa">
    <w:name w:val="Текст выноски Знак"/>
    <w:basedOn w:val="a0"/>
    <w:link w:val="a9"/>
    <w:rsid w:val="006E4720"/>
    <w:rPr>
      <w:rFonts w:ascii="Tahoma" w:hAnsi="Tahoma" w:cs="Tahoma"/>
      <w:sz w:val="16"/>
      <w:szCs w:val="16"/>
    </w:rPr>
  </w:style>
  <w:style w:type="paragraph" w:styleId="ab">
    <w:name w:val="List Paragraph"/>
    <w:basedOn w:val="a"/>
    <w:uiPriority w:val="34"/>
    <w:qFormat/>
    <w:rsid w:val="006E4720"/>
    <w:pPr>
      <w:ind w:left="720"/>
      <w:contextualSpacing/>
    </w:pPr>
    <w:rPr>
      <w:sz w:val="20"/>
      <w:szCs w:val="20"/>
      <w:lang w:eastAsia="zh-CN"/>
    </w:rPr>
  </w:style>
  <w:style w:type="paragraph" w:customStyle="1" w:styleId="21">
    <w:name w:val="заголовок 2"/>
    <w:basedOn w:val="a"/>
    <w:next w:val="a"/>
    <w:rsid w:val="006E4720"/>
    <w:pPr>
      <w:keepNext/>
      <w:widowControl w:val="0"/>
      <w:ind w:left="-108" w:right="-108"/>
      <w:jc w:val="center"/>
    </w:pPr>
    <w:rPr>
      <w:szCs w:val="20"/>
    </w:rPr>
  </w:style>
  <w:style w:type="paragraph" w:customStyle="1" w:styleId="ConsPlusNormal">
    <w:name w:val="ConsPlusNormal"/>
    <w:rsid w:val="006E4720"/>
    <w:pPr>
      <w:widowControl w:val="0"/>
      <w:autoSpaceDE w:val="0"/>
      <w:autoSpaceDN w:val="0"/>
      <w:adjustRightInd w:val="0"/>
      <w:ind w:firstLine="720"/>
    </w:pPr>
    <w:rPr>
      <w:rFonts w:ascii="Arial" w:hAnsi="Arial" w:cs="Arial"/>
    </w:rPr>
  </w:style>
  <w:style w:type="paragraph" w:customStyle="1" w:styleId="table1k8">
    <w:name w:val="table1k8"/>
    <w:basedOn w:val="a"/>
    <w:rsid w:val="006E4720"/>
    <w:pPr>
      <w:spacing w:before="100" w:beforeAutospacing="1" w:after="100" w:afterAutospacing="1"/>
    </w:pPr>
    <w:rPr>
      <w:rFonts w:ascii="Arial" w:hAnsi="Arial" w:cs="Arial"/>
      <w:sz w:val="24"/>
    </w:rPr>
  </w:style>
  <w:style w:type="character" w:styleId="ac">
    <w:name w:val="Hyperlink"/>
    <w:basedOn w:val="a0"/>
    <w:unhideWhenUsed/>
    <w:rsid w:val="006E4720"/>
    <w:rPr>
      <w:color w:val="0000FF"/>
      <w:u w:val="single"/>
    </w:rPr>
  </w:style>
  <w:style w:type="character" w:styleId="ad">
    <w:name w:val="FollowedHyperlink"/>
    <w:basedOn w:val="a0"/>
    <w:uiPriority w:val="99"/>
    <w:unhideWhenUsed/>
    <w:rsid w:val="006E4720"/>
    <w:rPr>
      <w:color w:val="800080"/>
      <w:u w:val="single"/>
    </w:rPr>
  </w:style>
  <w:style w:type="character" w:customStyle="1" w:styleId="ae">
    <w:name w:val="Основной текст + Не полужирный"/>
    <w:basedOn w:val="a0"/>
    <w:rsid w:val="00D36C9D"/>
    <w:rPr>
      <w:rFonts w:ascii="Times New Roman" w:hAnsi="Times New Roman" w:cs="Times New Roman"/>
      <w:b/>
      <w:bCs/>
      <w:color w:val="000000"/>
      <w:spacing w:val="1"/>
      <w:w w:val="100"/>
      <w:position w:val="0"/>
      <w:sz w:val="24"/>
      <w:szCs w:val="24"/>
      <w:u w:val="none"/>
      <w:lang w:val="ru-RU" w:eastAsia="ru-RU"/>
    </w:rPr>
  </w:style>
  <w:style w:type="character" w:customStyle="1" w:styleId="af">
    <w:name w:val="Основной текст_"/>
    <w:basedOn w:val="a0"/>
    <w:link w:val="22"/>
    <w:rsid w:val="00D36C9D"/>
    <w:rPr>
      <w:b/>
      <w:bCs/>
      <w:spacing w:val="1"/>
      <w:shd w:val="clear" w:color="auto" w:fill="FFFFFF"/>
    </w:rPr>
  </w:style>
  <w:style w:type="paragraph" w:customStyle="1" w:styleId="22">
    <w:name w:val="Основной текст2"/>
    <w:basedOn w:val="a"/>
    <w:link w:val="af"/>
    <w:rsid w:val="00D36C9D"/>
    <w:pPr>
      <w:widowControl w:val="0"/>
      <w:shd w:val="clear" w:color="auto" w:fill="FFFFFF"/>
      <w:spacing w:before="600" w:after="360" w:line="322" w:lineRule="exact"/>
      <w:jc w:val="center"/>
    </w:pPr>
    <w:rPr>
      <w:b/>
      <w:bCs/>
      <w:spacing w:val="1"/>
      <w:sz w:val="20"/>
      <w:szCs w:val="20"/>
    </w:rPr>
  </w:style>
  <w:style w:type="character" w:customStyle="1" w:styleId="10">
    <w:name w:val="Заголовок 1 Знак"/>
    <w:basedOn w:val="a0"/>
    <w:link w:val="1"/>
    <w:rsid w:val="000F11B4"/>
    <w:rPr>
      <w:sz w:val="28"/>
      <w:lang w:val="x-none" w:eastAsia="x-none"/>
    </w:rPr>
  </w:style>
  <w:style w:type="numbering" w:customStyle="1" w:styleId="12">
    <w:name w:val="Нет списка1"/>
    <w:next w:val="a2"/>
    <w:uiPriority w:val="99"/>
    <w:semiHidden/>
    <w:unhideWhenUsed/>
    <w:rsid w:val="000F11B4"/>
  </w:style>
  <w:style w:type="paragraph" w:customStyle="1" w:styleId="13">
    <w:name w:val="Обычный1"/>
    <w:rsid w:val="000F11B4"/>
  </w:style>
  <w:style w:type="paragraph" w:styleId="af0">
    <w:name w:val="annotation text"/>
    <w:basedOn w:val="a"/>
    <w:link w:val="af1"/>
    <w:rsid w:val="000F11B4"/>
    <w:rPr>
      <w:sz w:val="20"/>
      <w:szCs w:val="20"/>
    </w:rPr>
  </w:style>
  <w:style w:type="character" w:customStyle="1" w:styleId="af1">
    <w:name w:val="Текст примечания Знак"/>
    <w:basedOn w:val="a0"/>
    <w:link w:val="af0"/>
    <w:rsid w:val="000F11B4"/>
  </w:style>
  <w:style w:type="paragraph" w:styleId="af2">
    <w:name w:val="Body Text"/>
    <w:basedOn w:val="a"/>
    <w:link w:val="af3"/>
    <w:rsid w:val="000F11B4"/>
    <w:pPr>
      <w:overflowPunct w:val="0"/>
      <w:autoSpaceDE w:val="0"/>
      <w:autoSpaceDN w:val="0"/>
      <w:adjustRightInd w:val="0"/>
      <w:textAlignment w:val="baseline"/>
    </w:pPr>
    <w:rPr>
      <w:sz w:val="20"/>
      <w:szCs w:val="20"/>
    </w:rPr>
  </w:style>
  <w:style w:type="character" w:customStyle="1" w:styleId="af3">
    <w:name w:val="Основной текст Знак"/>
    <w:basedOn w:val="a0"/>
    <w:link w:val="af2"/>
    <w:rsid w:val="000F11B4"/>
  </w:style>
  <w:style w:type="paragraph" w:customStyle="1" w:styleId="af4">
    <w:name w:val="Знак"/>
    <w:basedOn w:val="a"/>
    <w:rsid w:val="000F11B4"/>
    <w:pPr>
      <w:spacing w:after="160" w:line="240" w:lineRule="exact"/>
    </w:pPr>
    <w:rPr>
      <w:rFonts w:cs="Arial"/>
      <w:sz w:val="24"/>
      <w:szCs w:val="20"/>
      <w:lang w:val="en-US" w:eastAsia="en-US"/>
    </w:rPr>
  </w:style>
  <w:style w:type="paragraph" w:styleId="af5">
    <w:name w:val="Body Text Indent"/>
    <w:basedOn w:val="a"/>
    <w:link w:val="af6"/>
    <w:rsid w:val="000F11B4"/>
    <w:pPr>
      <w:spacing w:after="120"/>
      <w:ind w:left="283"/>
    </w:pPr>
    <w:rPr>
      <w:sz w:val="24"/>
      <w:lang w:val="x-none" w:eastAsia="x-none"/>
    </w:rPr>
  </w:style>
  <w:style w:type="character" w:customStyle="1" w:styleId="af6">
    <w:name w:val="Основной текст с отступом Знак"/>
    <w:basedOn w:val="a0"/>
    <w:link w:val="af5"/>
    <w:rsid w:val="000F11B4"/>
    <w:rPr>
      <w:sz w:val="24"/>
      <w:szCs w:val="24"/>
      <w:lang w:val="x-none" w:eastAsia="x-none"/>
    </w:rPr>
  </w:style>
  <w:style w:type="paragraph" w:styleId="af7">
    <w:name w:val="Title"/>
    <w:aliases w:val="Заголовок1"/>
    <w:basedOn w:val="a"/>
    <w:link w:val="af8"/>
    <w:qFormat/>
    <w:rsid w:val="000F11B4"/>
    <w:pPr>
      <w:jc w:val="center"/>
    </w:pPr>
    <w:rPr>
      <w:b/>
      <w:szCs w:val="20"/>
      <w:lang w:val="x-none" w:eastAsia="x-none"/>
    </w:rPr>
  </w:style>
  <w:style w:type="character" w:customStyle="1" w:styleId="af8">
    <w:name w:val="Заголовок Знак"/>
    <w:aliases w:val="Заголовок1 Знак"/>
    <w:basedOn w:val="a0"/>
    <w:link w:val="af7"/>
    <w:rsid w:val="000F11B4"/>
    <w:rPr>
      <w:b/>
      <w:sz w:val="28"/>
      <w:lang w:val="x-none" w:eastAsia="x-none"/>
    </w:rPr>
  </w:style>
  <w:style w:type="paragraph" w:styleId="af9">
    <w:name w:val="Plain Text"/>
    <w:basedOn w:val="a"/>
    <w:link w:val="afa"/>
    <w:rsid w:val="000F11B4"/>
    <w:rPr>
      <w:rFonts w:ascii="Courier New" w:hAnsi="Courier New"/>
      <w:sz w:val="20"/>
      <w:szCs w:val="20"/>
    </w:rPr>
  </w:style>
  <w:style w:type="character" w:customStyle="1" w:styleId="afa">
    <w:name w:val="Текст Знак"/>
    <w:basedOn w:val="a0"/>
    <w:link w:val="af9"/>
    <w:rsid w:val="000F11B4"/>
    <w:rPr>
      <w:rFonts w:ascii="Courier New" w:hAnsi="Courier New"/>
    </w:rPr>
  </w:style>
  <w:style w:type="character" w:customStyle="1" w:styleId="afb">
    <w:name w:val="Основной шрифт"/>
    <w:rsid w:val="000F11B4"/>
  </w:style>
  <w:style w:type="character" w:customStyle="1" w:styleId="6">
    <w:name w:val="Знак Знак6"/>
    <w:rsid w:val="000F11B4"/>
    <w:rPr>
      <w:rFonts w:ascii="Times New Roman" w:eastAsia="Times New Roman" w:hAnsi="Times New Roman"/>
    </w:rPr>
  </w:style>
  <w:style w:type="paragraph" w:styleId="23">
    <w:name w:val="Body Text Indent 2"/>
    <w:basedOn w:val="a"/>
    <w:link w:val="24"/>
    <w:unhideWhenUsed/>
    <w:rsid w:val="000F11B4"/>
    <w:pPr>
      <w:spacing w:after="120" w:line="480" w:lineRule="auto"/>
      <w:ind w:left="283"/>
    </w:pPr>
    <w:rPr>
      <w:sz w:val="20"/>
      <w:szCs w:val="20"/>
    </w:rPr>
  </w:style>
  <w:style w:type="character" w:customStyle="1" w:styleId="24">
    <w:name w:val="Основной текст с отступом 2 Знак"/>
    <w:basedOn w:val="a0"/>
    <w:link w:val="23"/>
    <w:rsid w:val="000F11B4"/>
  </w:style>
  <w:style w:type="paragraph" w:customStyle="1" w:styleId="Heading">
    <w:name w:val="Heading"/>
    <w:rsid w:val="000F11B4"/>
    <w:rPr>
      <w:rFonts w:ascii="Arial" w:hAnsi="Arial" w:cs="Arial"/>
      <w:b/>
      <w:bCs/>
    </w:rPr>
  </w:style>
  <w:style w:type="paragraph" w:customStyle="1" w:styleId="FR3">
    <w:name w:val="FR3"/>
    <w:rsid w:val="000F11B4"/>
    <w:pPr>
      <w:widowControl w:val="0"/>
      <w:spacing w:line="260" w:lineRule="auto"/>
      <w:ind w:left="840" w:right="3400" w:hanging="840"/>
    </w:pPr>
    <w:rPr>
      <w:snapToGrid w:val="0"/>
    </w:rPr>
  </w:style>
  <w:style w:type="paragraph" w:customStyle="1" w:styleId="DocumentMap1">
    <w:name w:val="Document Map1"/>
    <w:basedOn w:val="a"/>
    <w:rsid w:val="000F11B4"/>
    <w:pPr>
      <w:widowControl w:val="0"/>
      <w:shd w:val="clear" w:color="auto" w:fill="000080"/>
    </w:pPr>
    <w:rPr>
      <w:rFonts w:ascii="Tahoma" w:hAnsi="Tahoma"/>
      <w:sz w:val="20"/>
      <w:szCs w:val="20"/>
    </w:rPr>
  </w:style>
  <w:style w:type="character" w:customStyle="1" w:styleId="NoSpacingChar">
    <w:name w:val="No Spacing Char"/>
    <w:link w:val="11"/>
    <w:uiPriority w:val="99"/>
    <w:locked/>
    <w:rsid w:val="000F11B4"/>
    <w:rPr>
      <w:rFonts w:ascii="Calibri" w:hAnsi="Calibri" w:cs="Calibri"/>
      <w:sz w:val="22"/>
      <w:szCs w:val="22"/>
    </w:rPr>
  </w:style>
  <w:style w:type="paragraph" w:customStyle="1" w:styleId="Style2">
    <w:name w:val="Style2"/>
    <w:basedOn w:val="a"/>
    <w:uiPriority w:val="99"/>
    <w:rsid w:val="000F11B4"/>
    <w:pPr>
      <w:widowControl w:val="0"/>
      <w:autoSpaceDE w:val="0"/>
      <w:autoSpaceDN w:val="0"/>
      <w:adjustRightInd w:val="0"/>
      <w:spacing w:line="413" w:lineRule="exact"/>
      <w:jc w:val="center"/>
    </w:pPr>
    <w:rPr>
      <w:sz w:val="24"/>
    </w:rPr>
  </w:style>
  <w:style w:type="character" w:customStyle="1" w:styleId="FontStyle23">
    <w:name w:val="Font Style23"/>
    <w:uiPriority w:val="99"/>
    <w:rsid w:val="000F11B4"/>
    <w:rPr>
      <w:rFonts w:ascii="Times New Roman" w:hAnsi="Times New Roman" w:cs="Times New Roman"/>
      <w:b/>
      <w:bCs/>
      <w:sz w:val="22"/>
      <w:szCs w:val="22"/>
    </w:rPr>
  </w:style>
  <w:style w:type="numbering" w:customStyle="1" w:styleId="110">
    <w:name w:val="Нет списка11"/>
    <w:next w:val="a2"/>
    <w:uiPriority w:val="99"/>
    <w:semiHidden/>
    <w:unhideWhenUsed/>
    <w:rsid w:val="000F11B4"/>
  </w:style>
  <w:style w:type="character" w:customStyle="1" w:styleId="10pt0pt">
    <w:name w:val="Основной текст + 10 pt;Интервал 0 pt"/>
    <w:basedOn w:val="a0"/>
    <w:rsid w:val="000F11B4"/>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paragraph" w:customStyle="1" w:styleId="14">
    <w:name w:val="Основной текст1"/>
    <w:basedOn w:val="a"/>
    <w:rsid w:val="000F11B4"/>
    <w:pPr>
      <w:widowControl w:val="0"/>
      <w:shd w:val="clear" w:color="auto" w:fill="FFFFFF"/>
      <w:spacing w:line="317" w:lineRule="exact"/>
      <w:jc w:val="both"/>
    </w:pPr>
    <w:rPr>
      <w:spacing w:val="3"/>
      <w:sz w:val="26"/>
      <w:szCs w:val="26"/>
    </w:rPr>
  </w:style>
  <w:style w:type="paragraph" w:customStyle="1" w:styleId="Style6">
    <w:name w:val="Style6"/>
    <w:basedOn w:val="a"/>
    <w:rsid w:val="000F11B4"/>
    <w:pPr>
      <w:widowControl w:val="0"/>
      <w:autoSpaceDE w:val="0"/>
      <w:autoSpaceDN w:val="0"/>
      <w:adjustRightInd w:val="0"/>
      <w:spacing w:line="276" w:lineRule="exact"/>
      <w:jc w:val="both"/>
    </w:pPr>
    <w:rPr>
      <w:sz w:val="24"/>
    </w:rPr>
  </w:style>
  <w:style w:type="character" w:customStyle="1" w:styleId="FontStyle13">
    <w:name w:val="Font Style13"/>
    <w:rsid w:val="000F11B4"/>
    <w:rPr>
      <w:rFonts w:ascii="Times New Roman" w:hAnsi="Times New Roman" w:cs="Times New Roman"/>
      <w:sz w:val="22"/>
      <w:szCs w:val="22"/>
    </w:rPr>
  </w:style>
  <w:style w:type="numbering" w:customStyle="1" w:styleId="25">
    <w:name w:val="Нет списка2"/>
    <w:next w:val="a2"/>
    <w:uiPriority w:val="99"/>
    <w:semiHidden/>
    <w:unhideWhenUsed/>
    <w:rsid w:val="000F11B4"/>
  </w:style>
  <w:style w:type="paragraph" w:styleId="afc">
    <w:name w:val="No Spacing"/>
    <w:link w:val="afd"/>
    <w:uiPriority w:val="1"/>
    <w:qFormat/>
    <w:rsid w:val="00F6307D"/>
  </w:style>
  <w:style w:type="character" w:customStyle="1" w:styleId="afd">
    <w:name w:val="Без интервала Знак"/>
    <w:link w:val="afc"/>
    <w:uiPriority w:val="1"/>
    <w:rsid w:val="00F6307D"/>
  </w:style>
  <w:style w:type="character" w:styleId="afe">
    <w:name w:val="Strong"/>
    <w:basedOn w:val="a0"/>
    <w:uiPriority w:val="22"/>
    <w:qFormat/>
    <w:rsid w:val="003C78DD"/>
    <w:rPr>
      <w:b/>
      <w:bCs/>
    </w:rPr>
  </w:style>
  <w:style w:type="character" w:customStyle="1" w:styleId="fontstyle01">
    <w:name w:val="fontstyle01"/>
    <w:basedOn w:val="a0"/>
    <w:rsid w:val="0027180C"/>
    <w:rPr>
      <w:rFonts w:ascii="TimesNewRomanPSMT" w:hAnsi="TimesNewRomanPSMT" w:hint="default"/>
      <w:b w:val="0"/>
      <w:bCs w:val="0"/>
      <w:i w:val="0"/>
      <w:iCs w:val="0"/>
      <w:color w:val="000000"/>
      <w:sz w:val="22"/>
      <w:szCs w:val="22"/>
    </w:rPr>
  </w:style>
  <w:style w:type="table" w:customStyle="1" w:styleId="15">
    <w:name w:val="Сетка таблицы1"/>
    <w:basedOn w:val="a1"/>
    <w:next w:val="a3"/>
    <w:rsid w:val="00E5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964A03"/>
    <w:pPr>
      <w:widowControl w:val="0"/>
      <w:autoSpaceDE w:val="0"/>
      <w:autoSpaceDN w:val="0"/>
      <w:adjustRightInd w:val="0"/>
      <w:spacing w:line="277" w:lineRule="exact"/>
      <w:jc w:val="center"/>
    </w:pPr>
    <w:rPr>
      <w:color w:val="auto"/>
      <w:kern w:val="0"/>
      <w:sz w:val="24"/>
      <w:szCs w:val="24"/>
      <w14:cntxtAlts w14:val="0"/>
    </w:rPr>
  </w:style>
  <w:style w:type="paragraph" w:customStyle="1" w:styleId="Style10">
    <w:name w:val="Style10"/>
    <w:basedOn w:val="a"/>
    <w:rsid w:val="00964A03"/>
    <w:pPr>
      <w:widowControl w:val="0"/>
      <w:autoSpaceDE w:val="0"/>
      <w:autoSpaceDN w:val="0"/>
      <w:adjustRightInd w:val="0"/>
      <w:spacing w:line="276" w:lineRule="exact"/>
    </w:pPr>
    <w:rPr>
      <w:color w:val="auto"/>
      <w:kern w:val="0"/>
      <w:sz w:val="24"/>
      <w:szCs w:val="24"/>
      <w14:cntxtAlts w14:val="0"/>
    </w:rPr>
  </w:style>
  <w:style w:type="paragraph" w:customStyle="1" w:styleId="Style8">
    <w:name w:val="Style8"/>
    <w:basedOn w:val="a"/>
    <w:rsid w:val="00964A03"/>
    <w:pPr>
      <w:widowControl w:val="0"/>
      <w:autoSpaceDE w:val="0"/>
      <w:autoSpaceDN w:val="0"/>
      <w:adjustRightInd w:val="0"/>
      <w:spacing w:line="274" w:lineRule="exact"/>
      <w:ind w:hanging="466"/>
    </w:pPr>
    <w:rPr>
      <w:color w:val="auto"/>
      <w:kern w:val="0"/>
      <w:sz w:val="24"/>
      <w:szCs w:val="24"/>
      <w14:cntxtAlts w14:val="0"/>
    </w:rPr>
  </w:style>
  <w:style w:type="character" w:customStyle="1" w:styleId="FontStyle37">
    <w:name w:val="Font Style37"/>
    <w:rsid w:val="00EF632A"/>
    <w:rPr>
      <w:rFonts w:ascii="Times New Roman" w:hAnsi="Times New Roman" w:cs="Times New Roman"/>
      <w:sz w:val="26"/>
      <w:szCs w:val="26"/>
    </w:rPr>
  </w:style>
  <w:style w:type="character" w:styleId="aff">
    <w:name w:val="annotation reference"/>
    <w:basedOn w:val="a0"/>
    <w:unhideWhenUsed/>
    <w:rsid w:val="007B3E28"/>
    <w:rPr>
      <w:sz w:val="16"/>
      <w:szCs w:val="16"/>
    </w:rPr>
  </w:style>
  <w:style w:type="paragraph" w:styleId="aff0">
    <w:name w:val="annotation subject"/>
    <w:basedOn w:val="af0"/>
    <w:next w:val="af0"/>
    <w:link w:val="aff1"/>
    <w:unhideWhenUsed/>
    <w:rsid w:val="007B3E28"/>
    <w:rPr>
      <w:b/>
      <w:bCs/>
    </w:rPr>
  </w:style>
  <w:style w:type="character" w:customStyle="1" w:styleId="aff1">
    <w:name w:val="Тема примечания Знак"/>
    <w:basedOn w:val="af1"/>
    <w:link w:val="aff0"/>
    <w:rsid w:val="007B3E28"/>
    <w:rPr>
      <w:b/>
      <w:bCs/>
      <w:sz w:val="20"/>
      <w:szCs w:val="20"/>
    </w:rPr>
  </w:style>
  <w:style w:type="paragraph" w:styleId="aff2">
    <w:name w:val="Revision"/>
    <w:hidden/>
    <w:uiPriority w:val="99"/>
    <w:semiHidden/>
    <w:rsid w:val="007B3E28"/>
  </w:style>
  <w:style w:type="character" w:customStyle="1" w:styleId="30">
    <w:name w:val="Заголовок 3 Знак"/>
    <w:basedOn w:val="a0"/>
    <w:link w:val="3"/>
    <w:semiHidden/>
    <w:rsid w:val="0052542F"/>
    <w:rPr>
      <w:rFonts w:ascii="Cambria" w:hAnsi="Cambria"/>
      <w:b/>
      <w:bCs/>
      <w:color w:val="auto"/>
      <w:kern w:val="0"/>
      <w:sz w:val="26"/>
      <w:szCs w:val="26"/>
      <w:lang w:val="x-none" w:eastAsia="x-none"/>
      <w14:cntxtAlts w14:val="0"/>
    </w:rPr>
  </w:style>
  <w:style w:type="paragraph" w:customStyle="1" w:styleId="26">
    <w:name w:val="Название2"/>
    <w:basedOn w:val="a"/>
    <w:link w:val="aff3"/>
    <w:qFormat/>
    <w:rsid w:val="0052542F"/>
    <w:pPr>
      <w:jc w:val="center"/>
    </w:pPr>
    <w:rPr>
      <w:b/>
      <w:color w:val="auto"/>
      <w:kern w:val="0"/>
      <w:sz w:val="28"/>
      <w:szCs w:val="20"/>
      <w:lang w:val="x-none" w:eastAsia="x-none"/>
      <w14:cntxtAlts w14:val="0"/>
    </w:rPr>
  </w:style>
  <w:style w:type="character" w:customStyle="1" w:styleId="aff3">
    <w:name w:val="Название Знак"/>
    <w:link w:val="26"/>
    <w:rsid w:val="0052542F"/>
    <w:rPr>
      <w:b/>
      <w:color w:val="auto"/>
      <w:kern w:val="0"/>
      <w:sz w:val="28"/>
      <w:szCs w:val="20"/>
      <w:lang w:val="x-none" w:eastAsia="x-none"/>
      <w14:cntxtAlts w14:val="0"/>
    </w:rPr>
  </w:style>
  <w:style w:type="character" w:customStyle="1" w:styleId="16">
    <w:name w:val="Основной шрифт абзаца1"/>
    <w:rsid w:val="0052542F"/>
  </w:style>
  <w:style w:type="character" w:customStyle="1" w:styleId="aff4">
    <w:name w:val="Знак Знак"/>
    <w:rsid w:val="0052542F"/>
    <w:rPr>
      <w:sz w:val="24"/>
      <w:szCs w:val="24"/>
    </w:rPr>
  </w:style>
  <w:style w:type="paragraph" w:styleId="aff5">
    <w:name w:val="List"/>
    <w:basedOn w:val="af2"/>
    <w:rsid w:val="0052542F"/>
    <w:pPr>
      <w:suppressAutoHyphens/>
      <w:overflowPunct/>
      <w:autoSpaceDE/>
      <w:autoSpaceDN/>
      <w:adjustRightInd/>
      <w:spacing w:after="120"/>
      <w:textAlignment w:val="auto"/>
    </w:pPr>
    <w:rPr>
      <w:color w:val="auto"/>
      <w:kern w:val="0"/>
      <w:sz w:val="24"/>
      <w:szCs w:val="24"/>
      <w:lang w:eastAsia="ar-SA"/>
      <w14:cntxtAlts w14:val="0"/>
    </w:rPr>
  </w:style>
  <w:style w:type="paragraph" w:customStyle="1" w:styleId="17">
    <w:name w:val="Название1"/>
    <w:basedOn w:val="a"/>
    <w:rsid w:val="0052542F"/>
    <w:pPr>
      <w:suppressLineNumbers/>
      <w:suppressAutoHyphens/>
      <w:spacing w:before="120" w:after="120"/>
    </w:pPr>
    <w:rPr>
      <w:i/>
      <w:iCs/>
      <w:color w:val="auto"/>
      <w:kern w:val="0"/>
      <w:sz w:val="24"/>
      <w:szCs w:val="24"/>
      <w:lang w:eastAsia="ar-SA"/>
      <w14:cntxtAlts w14:val="0"/>
    </w:rPr>
  </w:style>
  <w:style w:type="paragraph" w:customStyle="1" w:styleId="18">
    <w:name w:val="Указатель1"/>
    <w:basedOn w:val="a"/>
    <w:rsid w:val="0052542F"/>
    <w:pPr>
      <w:suppressLineNumbers/>
      <w:suppressAutoHyphens/>
    </w:pPr>
    <w:rPr>
      <w:color w:val="auto"/>
      <w:kern w:val="0"/>
      <w:sz w:val="24"/>
      <w:szCs w:val="24"/>
      <w:lang w:eastAsia="ar-SA"/>
      <w14:cntxtAlts w14:val="0"/>
    </w:rPr>
  </w:style>
  <w:style w:type="paragraph" w:customStyle="1" w:styleId="aff6">
    <w:name w:val="код в колонке"/>
    <w:basedOn w:val="a"/>
    <w:rsid w:val="0052542F"/>
    <w:pPr>
      <w:widowControl w:val="0"/>
      <w:suppressAutoHyphens/>
      <w:overflowPunct w:val="0"/>
      <w:autoSpaceDE w:val="0"/>
      <w:ind w:left="28" w:right="28"/>
      <w:textAlignment w:val="baseline"/>
    </w:pPr>
    <w:rPr>
      <w:color w:val="auto"/>
      <w:kern w:val="0"/>
      <w:sz w:val="26"/>
      <w:szCs w:val="26"/>
      <w:lang w:eastAsia="ar-SA"/>
      <w14:cntxtAlts w14:val="0"/>
    </w:rPr>
  </w:style>
  <w:style w:type="paragraph" w:customStyle="1" w:styleId="27">
    <w:name w:val="д2"/>
    <w:basedOn w:val="a"/>
    <w:rsid w:val="0052542F"/>
    <w:pPr>
      <w:keepLines/>
      <w:suppressAutoHyphens/>
      <w:overflowPunct w:val="0"/>
      <w:autoSpaceDE w:val="0"/>
      <w:ind w:left="454" w:right="57" w:hanging="397"/>
      <w:textAlignment w:val="baseline"/>
    </w:pPr>
    <w:rPr>
      <w:color w:val="auto"/>
      <w:kern w:val="0"/>
      <w:sz w:val="26"/>
      <w:szCs w:val="26"/>
      <w:lang w:eastAsia="ar-SA"/>
      <w14:cntxtAlts w14:val="0"/>
    </w:rPr>
  </w:style>
  <w:style w:type="paragraph" w:customStyle="1" w:styleId="aff7">
    <w:name w:val="Содержимое таблицы"/>
    <w:basedOn w:val="a"/>
    <w:rsid w:val="0052542F"/>
    <w:pPr>
      <w:suppressLineNumbers/>
      <w:suppressAutoHyphens/>
    </w:pPr>
    <w:rPr>
      <w:color w:val="auto"/>
      <w:kern w:val="0"/>
      <w:sz w:val="24"/>
      <w:szCs w:val="24"/>
      <w:lang w:eastAsia="ar-SA"/>
      <w14:cntxtAlts w14:val="0"/>
    </w:rPr>
  </w:style>
  <w:style w:type="paragraph" w:customStyle="1" w:styleId="aff8">
    <w:name w:val="Заголовок таблицы"/>
    <w:basedOn w:val="aff7"/>
    <w:rsid w:val="0052542F"/>
    <w:pPr>
      <w:jc w:val="center"/>
    </w:pPr>
    <w:rPr>
      <w:b/>
      <w:bCs/>
    </w:rPr>
  </w:style>
  <w:style w:type="paragraph" w:customStyle="1" w:styleId="aff9">
    <w:name w:val="Содержимое врезки"/>
    <w:basedOn w:val="af2"/>
    <w:rsid w:val="0052542F"/>
    <w:pPr>
      <w:suppressAutoHyphens/>
      <w:overflowPunct/>
      <w:autoSpaceDE/>
      <w:autoSpaceDN/>
      <w:adjustRightInd/>
      <w:spacing w:after="120"/>
      <w:textAlignment w:val="auto"/>
    </w:pPr>
    <w:rPr>
      <w:color w:val="auto"/>
      <w:kern w:val="0"/>
      <w:sz w:val="24"/>
      <w:szCs w:val="24"/>
      <w:lang w:eastAsia="ar-SA"/>
      <w14:cntxtAlts w14:val="0"/>
    </w:rPr>
  </w:style>
  <w:style w:type="paragraph" w:customStyle="1" w:styleId="a10">
    <w:name w:val="a1"/>
    <w:basedOn w:val="a"/>
    <w:rsid w:val="0052542F"/>
    <w:pPr>
      <w:spacing w:before="100" w:beforeAutospacing="1" w:after="100" w:afterAutospacing="1"/>
    </w:pPr>
    <w:rPr>
      <w:rFonts w:ascii="Arial" w:hAnsi="Arial" w:cs="Arial"/>
      <w:color w:val="auto"/>
      <w:kern w:val="0"/>
      <w:sz w:val="24"/>
      <w:szCs w:val="24"/>
      <w14:cntxtAlts w14:val="0"/>
    </w:rPr>
  </w:style>
  <w:style w:type="paragraph" w:customStyle="1" w:styleId="aa0">
    <w:name w:val="aa"/>
    <w:basedOn w:val="a"/>
    <w:rsid w:val="0052542F"/>
    <w:pPr>
      <w:spacing w:before="100" w:beforeAutospacing="1" w:after="100" w:afterAutospacing="1"/>
    </w:pPr>
    <w:rPr>
      <w:rFonts w:ascii="Arial" w:hAnsi="Arial" w:cs="Arial"/>
      <w:color w:val="auto"/>
      <w:kern w:val="0"/>
      <w:sz w:val="24"/>
      <w:szCs w:val="24"/>
      <w14:cntxtAlts w14:val="0"/>
    </w:rPr>
  </w:style>
  <w:style w:type="character" w:customStyle="1" w:styleId="19">
    <w:name w:val="Основной текст Знак1"/>
    <w:uiPriority w:val="99"/>
    <w:rsid w:val="0052542F"/>
    <w:rPr>
      <w:rFonts w:ascii="Arial" w:hAnsi="Arial" w:cs="Arial"/>
      <w:spacing w:val="-10"/>
      <w:sz w:val="21"/>
      <w:szCs w:val="21"/>
      <w:shd w:val="clear" w:color="auto" w:fill="FFFFFF"/>
    </w:rPr>
  </w:style>
  <w:style w:type="character" w:customStyle="1" w:styleId="2Exact">
    <w:name w:val="Основной текст (2) Exact"/>
    <w:rsid w:val="0052542F"/>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
    <w:rsid w:val="005254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link w:val="29"/>
    <w:rsid w:val="0052542F"/>
    <w:rPr>
      <w:sz w:val="30"/>
      <w:szCs w:val="30"/>
      <w:shd w:val="clear" w:color="auto" w:fill="FFFFFF"/>
    </w:rPr>
  </w:style>
  <w:style w:type="paragraph" w:customStyle="1" w:styleId="29">
    <w:name w:val="Основной текст (2)"/>
    <w:basedOn w:val="a"/>
    <w:link w:val="28"/>
    <w:rsid w:val="0052542F"/>
    <w:pPr>
      <w:widowControl w:val="0"/>
      <w:shd w:val="clear" w:color="auto" w:fill="FFFFFF"/>
      <w:spacing w:before="420" w:after="720" w:line="0" w:lineRule="atLeast"/>
      <w:jc w:val="both"/>
    </w:pPr>
    <w:rPr>
      <w:sz w:val="30"/>
      <w:szCs w:val="30"/>
    </w:rPr>
  </w:style>
  <w:style w:type="character" w:customStyle="1" w:styleId="Bodytext2Exact">
    <w:name w:val="Body text (2) Exact"/>
    <w:rsid w:val="0052542F"/>
    <w:rPr>
      <w:rFonts w:ascii="Cambria" w:eastAsia="Cambria" w:hAnsi="Cambria" w:cs="Cambria"/>
      <w:b w:val="0"/>
      <w:bCs w:val="0"/>
      <w:i w:val="0"/>
      <w:iCs w:val="0"/>
      <w:smallCaps w:val="0"/>
      <w:strike w:val="0"/>
      <w:sz w:val="22"/>
      <w:szCs w:val="22"/>
      <w:u w:val="none"/>
    </w:rPr>
  </w:style>
  <w:style w:type="paragraph" w:styleId="31">
    <w:name w:val="Body Text 3"/>
    <w:basedOn w:val="a"/>
    <w:link w:val="32"/>
    <w:unhideWhenUsed/>
    <w:rsid w:val="0052542F"/>
    <w:pPr>
      <w:spacing w:after="120"/>
    </w:pPr>
    <w:rPr>
      <w:color w:val="auto"/>
      <w:kern w:val="0"/>
      <w:sz w:val="16"/>
      <w:szCs w:val="16"/>
      <w:lang w:val="x-none" w:eastAsia="x-none"/>
      <w14:cntxtAlts w14:val="0"/>
    </w:rPr>
  </w:style>
  <w:style w:type="character" w:customStyle="1" w:styleId="32">
    <w:name w:val="Основной текст 3 Знак"/>
    <w:basedOn w:val="a0"/>
    <w:link w:val="31"/>
    <w:rsid w:val="0052542F"/>
    <w:rPr>
      <w:color w:val="auto"/>
      <w:kern w:val="0"/>
      <w:sz w:val="16"/>
      <w:szCs w:val="16"/>
      <w:lang w:val="x-none" w:eastAsia="x-none"/>
      <w14:cntxtAlts w14:val="0"/>
    </w:rPr>
  </w:style>
  <w:style w:type="character" w:styleId="affa">
    <w:name w:val="Placeholder Text"/>
    <w:uiPriority w:val="99"/>
    <w:semiHidden/>
    <w:rsid w:val="0052542F"/>
    <w:rPr>
      <w:color w:val="808080"/>
    </w:rPr>
  </w:style>
  <w:style w:type="paragraph" w:customStyle="1" w:styleId="33">
    <w:name w:val="3"/>
    <w:basedOn w:val="a"/>
    <w:link w:val="34"/>
    <w:qFormat/>
    <w:rsid w:val="0052542F"/>
    <w:pPr>
      <w:overflowPunct w:val="0"/>
      <w:autoSpaceDE w:val="0"/>
      <w:autoSpaceDN w:val="0"/>
      <w:adjustRightInd w:val="0"/>
      <w:jc w:val="both"/>
      <w:textAlignment w:val="baseline"/>
    </w:pPr>
    <w:rPr>
      <w:color w:val="auto"/>
      <w:kern w:val="0"/>
      <w:szCs w:val="26"/>
      <w14:cntxtAlts w14:val="0"/>
    </w:rPr>
  </w:style>
  <w:style w:type="character" w:customStyle="1" w:styleId="34">
    <w:name w:val="3 Знак"/>
    <w:link w:val="33"/>
    <w:rsid w:val="0052542F"/>
    <w:rPr>
      <w:color w:val="auto"/>
      <w:kern w:val="0"/>
      <w:szCs w:val="26"/>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648">
      <w:bodyDiv w:val="1"/>
      <w:marLeft w:val="0"/>
      <w:marRight w:val="0"/>
      <w:marTop w:val="0"/>
      <w:marBottom w:val="0"/>
      <w:divBdr>
        <w:top w:val="none" w:sz="0" w:space="0" w:color="auto"/>
        <w:left w:val="none" w:sz="0" w:space="0" w:color="auto"/>
        <w:bottom w:val="none" w:sz="0" w:space="0" w:color="auto"/>
        <w:right w:val="none" w:sz="0" w:space="0" w:color="auto"/>
      </w:divBdr>
    </w:div>
    <w:div w:id="20477367">
      <w:bodyDiv w:val="1"/>
      <w:marLeft w:val="0"/>
      <w:marRight w:val="0"/>
      <w:marTop w:val="0"/>
      <w:marBottom w:val="0"/>
      <w:divBdr>
        <w:top w:val="none" w:sz="0" w:space="0" w:color="auto"/>
        <w:left w:val="none" w:sz="0" w:space="0" w:color="auto"/>
        <w:bottom w:val="none" w:sz="0" w:space="0" w:color="auto"/>
        <w:right w:val="none" w:sz="0" w:space="0" w:color="auto"/>
      </w:divBdr>
    </w:div>
    <w:div w:id="38013148">
      <w:bodyDiv w:val="1"/>
      <w:marLeft w:val="0"/>
      <w:marRight w:val="0"/>
      <w:marTop w:val="0"/>
      <w:marBottom w:val="0"/>
      <w:divBdr>
        <w:top w:val="none" w:sz="0" w:space="0" w:color="auto"/>
        <w:left w:val="none" w:sz="0" w:space="0" w:color="auto"/>
        <w:bottom w:val="none" w:sz="0" w:space="0" w:color="auto"/>
        <w:right w:val="none" w:sz="0" w:space="0" w:color="auto"/>
      </w:divBdr>
    </w:div>
    <w:div w:id="39669278">
      <w:bodyDiv w:val="1"/>
      <w:marLeft w:val="0"/>
      <w:marRight w:val="0"/>
      <w:marTop w:val="0"/>
      <w:marBottom w:val="0"/>
      <w:divBdr>
        <w:top w:val="none" w:sz="0" w:space="0" w:color="auto"/>
        <w:left w:val="none" w:sz="0" w:space="0" w:color="auto"/>
        <w:bottom w:val="none" w:sz="0" w:space="0" w:color="auto"/>
        <w:right w:val="none" w:sz="0" w:space="0" w:color="auto"/>
      </w:divBdr>
    </w:div>
    <w:div w:id="41054269">
      <w:bodyDiv w:val="1"/>
      <w:marLeft w:val="0"/>
      <w:marRight w:val="0"/>
      <w:marTop w:val="0"/>
      <w:marBottom w:val="0"/>
      <w:divBdr>
        <w:top w:val="none" w:sz="0" w:space="0" w:color="auto"/>
        <w:left w:val="none" w:sz="0" w:space="0" w:color="auto"/>
        <w:bottom w:val="none" w:sz="0" w:space="0" w:color="auto"/>
        <w:right w:val="none" w:sz="0" w:space="0" w:color="auto"/>
      </w:divBdr>
    </w:div>
    <w:div w:id="47455030">
      <w:bodyDiv w:val="1"/>
      <w:marLeft w:val="0"/>
      <w:marRight w:val="0"/>
      <w:marTop w:val="0"/>
      <w:marBottom w:val="0"/>
      <w:divBdr>
        <w:top w:val="none" w:sz="0" w:space="0" w:color="auto"/>
        <w:left w:val="none" w:sz="0" w:space="0" w:color="auto"/>
        <w:bottom w:val="none" w:sz="0" w:space="0" w:color="auto"/>
        <w:right w:val="none" w:sz="0" w:space="0" w:color="auto"/>
      </w:divBdr>
    </w:div>
    <w:div w:id="49504309">
      <w:bodyDiv w:val="1"/>
      <w:marLeft w:val="0"/>
      <w:marRight w:val="0"/>
      <w:marTop w:val="0"/>
      <w:marBottom w:val="0"/>
      <w:divBdr>
        <w:top w:val="none" w:sz="0" w:space="0" w:color="auto"/>
        <w:left w:val="none" w:sz="0" w:space="0" w:color="auto"/>
        <w:bottom w:val="none" w:sz="0" w:space="0" w:color="auto"/>
        <w:right w:val="none" w:sz="0" w:space="0" w:color="auto"/>
      </w:divBdr>
    </w:div>
    <w:div w:id="119347038">
      <w:bodyDiv w:val="1"/>
      <w:marLeft w:val="0"/>
      <w:marRight w:val="0"/>
      <w:marTop w:val="0"/>
      <w:marBottom w:val="0"/>
      <w:divBdr>
        <w:top w:val="none" w:sz="0" w:space="0" w:color="auto"/>
        <w:left w:val="none" w:sz="0" w:space="0" w:color="auto"/>
        <w:bottom w:val="none" w:sz="0" w:space="0" w:color="auto"/>
        <w:right w:val="none" w:sz="0" w:space="0" w:color="auto"/>
      </w:divBdr>
      <w:divsChild>
        <w:div w:id="1432436227">
          <w:marLeft w:val="0"/>
          <w:marRight w:val="0"/>
          <w:marTop w:val="0"/>
          <w:marBottom w:val="0"/>
          <w:divBdr>
            <w:top w:val="single" w:sz="6" w:space="0" w:color="A6C9E2"/>
            <w:left w:val="single" w:sz="6" w:space="0" w:color="A6C9E2"/>
            <w:bottom w:val="single" w:sz="6" w:space="0" w:color="A6C9E2"/>
            <w:right w:val="single" w:sz="6" w:space="0" w:color="A6C9E2"/>
          </w:divBdr>
          <w:divsChild>
            <w:div w:id="140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670">
      <w:bodyDiv w:val="1"/>
      <w:marLeft w:val="0"/>
      <w:marRight w:val="0"/>
      <w:marTop w:val="0"/>
      <w:marBottom w:val="0"/>
      <w:divBdr>
        <w:top w:val="none" w:sz="0" w:space="0" w:color="auto"/>
        <w:left w:val="none" w:sz="0" w:space="0" w:color="auto"/>
        <w:bottom w:val="none" w:sz="0" w:space="0" w:color="auto"/>
        <w:right w:val="none" w:sz="0" w:space="0" w:color="auto"/>
      </w:divBdr>
    </w:div>
    <w:div w:id="137848191">
      <w:bodyDiv w:val="1"/>
      <w:marLeft w:val="0"/>
      <w:marRight w:val="0"/>
      <w:marTop w:val="0"/>
      <w:marBottom w:val="0"/>
      <w:divBdr>
        <w:top w:val="none" w:sz="0" w:space="0" w:color="auto"/>
        <w:left w:val="none" w:sz="0" w:space="0" w:color="auto"/>
        <w:bottom w:val="none" w:sz="0" w:space="0" w:color="auto"/>
        <w:right w:val="none" w:sz="0" w:space="0" w:color="auto"/>
      </w:divBdr>
    </w:div>
    <w:div w:id="151724494">
      <w:bodyDiv w:val="1"/>
      <w:marLeft w:val="0"/>
      <w:marRight w:val="0"/>
      <w:marTop w:val="0"/>
      <w:marBottom w:val="0"/>
      <w:divBdr>
        <w:top w:val="none" w:sz="0" w:space="0" w:color="auto"/>
        <w:left w:val="none" w:sz="0" w:space="0" w:color="auto"/>
        <w:bottom w:val="none" w:sz="0" w:space="0" w:color="auto"/>
        <w:right w:val="none" w:sz="0" w:space="0" w:color="auto"/>
      </w:divBdr>
    </w:div>
    <w:div w:id="156651580">
      <w:bodyDiv w:val="1"/>
      <w:marLeft w:val="0"/>
      <w:marRight w:val="0"/>
      <w:marTop w:val="0"/>
      <w:marBottom w:val="0"/>
      <w:divBdr>
        <w:top w:val="none" w:sz="0" w:space="0" w:color="auto"/>
        <w:left w:val="none" w:sz="0" w:space="0" w:color="auto"/>
        <w:bottom w:val="none" w:sz="0" w:space="0" w:color="auto"/>
        <w:right w:val="none" w:sz="0" w:space="0" w:color="auto"/>
      </w:divBdr>
    </w:div>
    <w:div w:id="163790445">
      <w:bodyDiv w:val="1"/>
      <w:marLeft w:val="0"/>
      <w:marRight w:val="0"/>
      <w:marTop w:val="0"/>
      <w:marBottom w:val="0"/>
      <w:divBdr>
        <w:top w:val="none" w:sz="0" w:space="0" w:color="auto"/>
        <w:left w:val="none" w:sz="0" w:space="0" w:color="auto"/>
        <w:bottom w:val="none" w:sz="0" w:space="0" w:color="auto"/>
        <w:right w:val="none" w:sz="0" w:space="0" w:color="auto"/>
      </w:divBdr>
    </w:div>
    <w:div w:id="190069684">
      <w:bodyDiv w:val="1"/>
      <w:marLeft w:val="0"/>
      <w:marRight w:val="0"/>
      <w:marTop w:val="0"/>
      <w:marBottom w:val="0"/>
      <w:divBdr>
        <w:top w:val="none" w:sz="0" w:space="0" w:color="auto"/>
        <w:left w:val="none" w:sz="0" w:space="0" w:color="auto"/>
        <w:bottom w:val="none" w:sz="0" w:space="0" w:color="auto"/>
        <w:right w:val="none" w:sz="0" w:space="0" w:color="auto"/>
      </w:divBdr>
    </w:div>
    <w:div w:id="233707591">
      <w:bodyDiv w:val="1"/>
      <w:marLeft w:val="0"/>
      <w:marRight w:val="0"/>
      <w:marTop w:val="0"/>
      <w:marBottom w:val="0"/>
      <w:divBdr>
        <w:top w:val="none" w:sz="0" w:space="0" w:color="auto"/>
        <w:left w:val="none" w:sz="0" w:space="0" w:color="auto"/>
        <w:bottom w:val="none" w:sz="0" w:space="0" w:color="auto"/>
        <w:right w:val="none" w:sz="0" w:space="0" w:color="auto"/>
      </w:divBdr>
    </w:div>
    <w:div w:id="242835578">
      <w:bodyDiv w:val="1"/>
      <w:marLeft w:val="0"/>
      <w:marRight w:val="0"/>
      <w:marTop w:val="0"/>
      <w:marBottom w:val="0"/>
      <w:divBdr>
        <w:top w:val="none" w:sz="0" w:space="0" w:color="auto"/>
        <w:left w:val="none" w:sz="0" w:space="0" w:color="auto"/>
        <w:bottom w:val="none" w:sz="0" w:space="0" w:color="auto"/>
        <w:right w:val="none" w:sz="0" w:space="0" w:color="auto"/>
      </w:divBdr>
    </w:div>
    <w:div w:id="254291302">
      <w:bodyDiv w:val="1"/>
      <w:marLeft w:val="0"/>
      <w:marRight w:val="0"/>
      <w:marTop w:val="0"/>
      <w:marBottom w:val="0"/>
      <w:divBdr>
        <w:top w:val="none" w:sz="0" w:space="0" w:color="auto"/>
        <w:left w:val="none" w:sz="0" w:space="0" w:color="auto"/>
        <w:bottom w:val="none" w:sz="0" w:space="0" w:color="auto"/>
        <w:right w:val="none" w:sz="0" w:space="0" w:color="auto"/>
      </w:divBdr>
    </w:div>
    <w:div w:id="317267731">
      <w:bodyDiv w:val="1"/>
      <w:marLeft w:val="0"/>
      <w:marRight w:val="0"/>
      <w:marTop w:val="0"/>
      <w:marBottom w:val="0"/>
      <w:divBdr>
        <w:top w:val="none" w:sz="0" w:space="0" w:color="auto"/>
        <w:left w:val="none" w:sz="0" w:space="0" w:color="auto"/>
        <w:bottom w:val="none" w:sz="0" w:space="0" w:color="auto"/>
        <w:right w:val="none" w:sz="0" w:space="0" w:color="auto"/>
      </w:divBdr>
    </w:div>
    <w:div w:id="324357711">
      <w:bodyDiv w:val="1"/>
      <w:marLeft w:val="0"/>
      <w:marRight w:val="0"/>
      <w:marTop w:val="0"/>
      <w:marBottom w:val="0"/>
      <w:divBdr>
        <w:top w:val="none" w:sz="0" w:space="0" w:color="auto"/>
        <w:left w:val="none" w:sz="0" w:space="0" w:color="auto"/>
        <w:bottom w:val="none" w:sz="0" w:space="0" w:color="auto"/>
        <w:right w:val="none" w:sz="0" w:space="0" w:color="auto"/>
      </w:divBdr>
    </w:div>
    <w:div w:id="329793966">
      <w:bodyDiv w:val="1"/>
      <w:marLeft w:val="0"/>
      <w:marRight w:val="0"/>
      <w:marTop w:val="0"/>
      <w:marBottom w:val="0"/>
      <w:divBdr>
        <w:top w:val="none" w:sz="0" w:space="0" w:color="auto"/>
        <w:left w:val="none" w:sz="0" w:space="0" w:color="auto"/>
        <w:bottom w:val="none" w:sz="0" w:space="0" w:color="auto"/>
        <w:right w:val="none" w:sz="0" w:space="0" w:color="auto"/>
      </w:divBdr>
    </w:div>
    <w:div w:id="329797081">
      <w:bodyDiv w:val="1"/>
      <w:marLeft w:val="0"/>
      <w:marRight w:val="0"/>
      <w:marTop w:val="0"/>
      <w:marBottom w:val="0"/>
      <w:divBdr>
        <w:top w:val="none" w:sz="0" w:space="0" w:color="auto"/>
        <w:left w:val="none" w:sz="0" w:space="0" w:color="auto"/>
        <w:bottom w:val="none" w:sz="0" w:space="0" w:color="auto"/>
        <w:right w:val="none" w:sz="0" w:space="0" w:color="auto"/>
      </w:divBdr>
    </w:div>
    <w:div w:id="380640324">
      <w:bodyDiv w:val="1"/>
      <w:marLeft w:val="0"/>
      <w:marRight w:val="0"/>
      <w:marTop w:val="0"/>
      <w:marBottom w:val="0"/>
      <w:divBdr>
        <w:top w:val="none" w:sz="0" w:space="0" w:color="auto"/>
        <w:left w:val="none" w:sz="0" w:space="0" w:color="auto"/>
        <w:bottom w:val="none" w:sz="0" w:space="0" w:color="auto"/>
        <w:right w:val="none" w:sz="0" w:space="0" w:color="auto"/>
      </w:divBdr>
    </w:div>
    <w:div w:id="405802195">
      <w:bodyDiv w:val="1"/>
      <w:marLeft w:val="0"/>
      <w:marRight w:val="0"/>
      <w:marTop w:val="0"/>
      <w:marBottom w:val="0"/>
      <w:divBdr>
        <w:top w:val="none" w:sz="0" w:space="0" w:color="auto"/>
        <w:left w:val="none" w:sz="0" w:space="0" w:color="auto"/>
        <w:bottom w:val="none" w:sz="0" w:space="0" w:color="auto"/>
        <w:right w:val="none" w:sz="0" w:space="0" w:color="auto"/>
      </w:divBdr>
    </w:div>
    <w:div w:id="426971159">
      <w:bodyDiv w:val="1"/>
      <w:marLeft w:val="0"/>
      <w:marRight w:val="0"/>
      <w:marTop w:val="0"/>
      <w:marBottom w:val="0"/>
      <w:divBdr>
        <w:top w:val="none" w:sz="0" w:space="0" w:color="auto"/>
        <w:left w:val="none" w:sz="0" w:space="0" w:color="auto"/>
        <w:bottom w:val="none" w:sz="0" w:space="0" w:color="auto"/>
        <w:right w:val="none" w:sz="0" w:space="0" w:color="auto"/>
      </w:divBdr>
    </w:div>
    <w:div w:id="478110822">
      <w:bodyDiv w:val="1"/>
      <w:marLeft w:val="0"/>
      <w:marRight w:val="0"/>
      <w:marTop w:val="0"/>
      <w:marBottom w:val="0"/>
      <w:divBdr>
        <w:top w:val="none" w:sz="0" w:space="0" w:color="auto"/>
        <w:left w:val="none" w:sz="0" w:space="0" w:color="auto"/>
        <w:bottom w:val="none" w:sz="0" w:space="0" w:color="auto"/>
        <w:right w:val="none" w:sz="0" w:space="0" w:color="auto"/>
      </w:divBdr>
    </w:div>
    <w:div w:id="507717730">
      <w:bodyDiv w:val="1"/>
      <w:marLeft w:val="0"/>
      <w:marRight w:val="0"/>
      <w:marTop w:val="0"/>
      <w:marBottom w:val="0"/>
      <w:divBdr>
        <w:top w:val="none" w:sz="0" w:space="0" w:color="auto"/>
        <w:left w:val="none" w:sz="0" w:space="0" w:color="auto"/>
        <w:bottom w:val="none" w:sz="0" w:space="0" w:color="auto"/>
        <w:right w:val="none" w:sz="0" w:space="0" w:color="auto"/>
      </w:divBdr>
    </w:div>
    <w:div w:id="517156701">
      <w:bodyDiv w:val="1"/>
      <w:marLeft w:val="0"/>
      <w:marRight w:val="0"/>
      <w:marTop w:val="0"/>
      <w:marBottom w:val="0"/>
      <w:divBdr>
        <w:top w:val="none" w:sz="0" w:space="0" w:color="auto"/>
        <w:left w:val="none" w:sz="0" w:space="0" w:color="auto"/>
        <w:bottom w:val="none" w:sz="0" w:space="0" w:color="auto"/>
        <w:right w:val="none" w:sz="0" w:space="0" w:color="auto"/>
      </w:divBdr>
      <w:divsChild>
        <w:div w:id="2072776542">
          <w:marLeft w:val="0"/>
          <w:marRight w:val="0"/>
          <w:marTop w:val="0"/>
          <w:marBottom w:val="0"/>
          <w:divBdr>
            <w:top w:val="single" w:sz="6" w:space="0" w:color="A6C9E2"/>
            <w:left w:val="single" w:sz="6" w:space="0" w:color="A6C9E2"/>
            <w:bottom w:val="single" w:sz="6" w:space="0" w:color="A6C9E2"/>
            <w:right w:val="single" w:sz="6" w:space="0" w:color="A6C9E2"/>
          </w:divBdr>
          <w:divsChild>
            <w:div w:id="963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6019">
      <w:bodyDiv w:val="1"/>
      <w:marLeft w:val="0"/>
      <w:marRight w:val="0"/>
      <w:marTop w:val="0"/>
      <w:marBottom w:val="0"/>
      <w:divBdr>
        <w:top w:val="none" w:sz="0" w:space="0" w:color="auto"/>
        <w:left w:val="none" w:sz="0" w:space="0" w:color="auto"/>
        <w:bottom w:val="none" w:sz="0" w:space="0" w:color="auto"/>
        <w:right w:val="none" w:sz="0" w:space="0" w:color="auto"/>
      </w:divBdr>
    </w:div>
    <w:div w:id="555238439">
      <w:bodyDiv w:val="1"/>
      <w:marLeft w:val="0"/>
      <w:marRight w:val="0"/>
      <w:marTop w:val="0"/>
      <w:marBottom w:val="0"/>
      <w:divBdr>
        <w:top w:val="none" w:sz="0" w:space="0" w:color="auto"/>
        <w:left w:val="none" w:sz="0" w:space="0" w:color="auto"/>
        <w:bottom w:val="none" w:sz="0" w:space="0" w:color="auto"/>
        <w:right w:val="none" w:sz="0" w:space="0" w:color="auto"/>
      </w:divBdr>
    </w:div>
    <w:div w:id="570235410">
      <w:bodyDiv w:val="1"/>
      <w:marLeft w:val="0"/>
      <w:marRight w:val="0"/>
      <w:marTop w:val="0"/>
      <w:marBottom w:val="0"/>
      <w:divBdr>
        <w:top w:val="none" w:sz="0" w:space="0" w:color="auto"/>
        <w:left w:val="none" w:sz="0" w:space="0" w:color="auto"/>
        <w:bottom w:val="none" w:sz="0" w:space="0" w:color="auto"/>
        <w:right w:val="none" w:sz="0" w:space="0" w:color="auto"/>
      </w:divBdr>
    </w:div>
    <w:div w:id="690303832">
      <w:bodyDiv w:val="1"/>
      <w:marLeft w:val="0"/>
      <w:marRight w:val="0"/>
      <w:marTop w:val="0"/>
      <w:marBottom w:val="0"/>
      <w:divBdr>
        <w:top w:val="none" w:sz="0" w:space="0" w:color="auto"/>
        <w:left w:val="none" w:sz="0" w:space="0" w:color="auto"/>
        <w:bottom w:val="none" w:sz="0" w:space="0" w:color="auto"/>
        <w:right w:val="none" w:sz="0" w:space="0" w:color="auto"/>
      </w:divBdr>
    </w:div>
    <w:div w:id="741760231">
      <w:bodyDiv w:val="1"/>
      <w:marLeft w:val="0"/>
      <w:marRight w:val="0"/>
      <w:marTop w:val="0"/>
      <w:marBottom w:val="0"/>
      <w:divBdr>
        <w:top w:val="none" w:sz="0" w:space="0" w:color="auto"/>
        <w:left w:val="none" w:sz="0" w:space="0" w:color="auto"/>
        <w:bottom w:val="none" w:sz="0" w:space="0" w:color="auto"/>
        <w:right w:val="none" w:sz="0" w:space="0" w:color="auto"/>
      </w:divBdr>
    </w:div>
    <w:div w:id="808862546">
      <w:bodyDiv w:val="1"/>
      <w:marLeft w:val="0"/>
      <w:marRight w:val="0"/>
      <w:marTop w:val="0"/>
      <w:marBottom w:val="0"/>
      <w:divBdr>
        <w:top w:val="none" w:sz="0" w:space="0" w:color="auto"/>
        <w:left w:val="none" w:sz="0" w:space="0" w:color="auto"/>
        <w:bottom w:val="none" w:sz="0" w:space="0" w:color="auto"/>
        <w:right w:val="none" w:sz="0" w:space="0" w:color="auto"/>
      </w:divBdr>
    </w:div>
    <w:div w:id="809054439">
      <w:bodyDiv w:val="1"/>
      <w:marLeft w:val="0"/>
      <w:marRight w:val="0"/>
      <w:marTop w:val="0"/>
      <w:marBottom w:val="0"/>
      <w:divBdr>
        <w:top w:val="none" w:sz="0" w:space="0" w:color="auto"/>
        <w:left w:val="none" w:sz="0" w:space="0" w:color="auto"/>
        <w:bottom w:val="none" w:sz="0" w:space="0" w:color="auto"/>
        <w:right w:val="none" w:sz="0" w:space="0" w:color="auto"/>
      </w:divBdr>
    </w:div>
    <w:div w:id="810290449">
      <w:bodyDiv w:val="1"/>
      <w:marLeft w:val="0"/>
      <w:marRight w:val="0"/>
      <w:marTop w:val="0"/>
      <w:marBottom w:val="0"/>
      <w:divBdr>
        <w:top w:val="none" w:sz="0" w:space="0" w:color="auto"/>
        <w:left w:val="none" w:sz="0" w:space="0" w:color="auto"/>
        <w:bottom w:val="none" w:sz="0" w:space="0" w:color="auto"/>
        <w:right w:val="none" w:sz="0" w:space="0" w:color="auto"/>
      </w:divBdr>
    </w:div>
    <w:div w:id="871966340">
      <w:bodyDiv w:val="1"/>
      <w:marLeft w:val="0"/>
      <w:marRight w:val="0"/>
      <w:marTop w:val="0"/>
      <w:marBottom w:val="0"/>
      <w:divBdr>
        <w:top w:val="none" w:sz="0" w:space="0" w:color="auto"/>
        <w:left w:val="none" w:sz="0" w:space="0" w:color="auto"/>
        <w:bottom w:val="none" w:sz="0" w:space="0" w:color="auto"/>
        <w:right w:val="none" w:sz="0" w:space="0" w:color="auto"/>
      </w:divBdr>
    </w:div>
    <w:div w:id="912785667">
      <w:bodyDiv w:val="1"/>
      <w:marLeft w:val="0"/>
      <w:marRight w:val="0"/>
      <w:marTop w:val="0"/>
      <w:marBottom w:val="0"/>
      <w:divBdr>
        <w:top w:val="none" w:sz="0" w:space="0" w:color="auto"/>
        <w:left w:val="none" w:sz="0" w:space="0" w:color="auto"/>
        <w:bottom w:val="none" w:sz="0" w:space="0" w:color="auto"/>
        <w:right w:val="none" w:sz="0" w:space="0" w:color="auto"/>
      </w:divBdr>
    </w:div>
    <w:div w:id="913708762">
      <w:bodyDiv w:val="1"/>
      <w:marLeft w:val="0"/>
      <w:marRight w:val="0"/>
      <w:marTop w:val="0"/>
      <w:marBottom w:val="0"/>
      <w:divBdr>
        <w:top w:val="none" w:sz="0" w:space="0" w:color="auto"/>
        <w:left w:val="none" w:sz="0" w:space="0" w:color="auto"/>
        <w:bottom w:val="none" w:sz="0" w:space="0" w:color="auto"/>
        <w:right w:val="none" w:sz="0" w:space="0" w:color="auto"/>
      </w:divBdr>
      <w:divsChild>
        <w:div w:id="1145775612">
          <w:marLeft w:val="0"/>
          <w:marRight w:val="0"/>
          <w:marTop w:val="0"/>
          <w:marBottom w:val="0"/>
          <w:divBdr>
            <w:top w:val="single" w:sz="6" w:space="0" w:color="A6C9E2"/>
            <w:left w:val="single" w:sz="6" w:space="0" w:color="A6C9E2"/>
            <w:bottom w:val="single" w:sz="6" w:space="0" w:color="A6C9E2"/>
            <w:right w:val="single" w:sz="6" w:space="0" w:color="A6C9E2"/>
          </w:divBdr>
          <w:divsChild>
            <w:div w:id="1778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762">
      <w:bodyDiv w:val="1"/>
      <w:marLeft w:val="0"/>
      <w:marRight w:val="0"/>
      <w:marTop w:val="0"/>
      <w:marBottom w:val="0"/>
      <w:divBdr>
        <w:top w:val="none" w:sz="0" w:space="0" w:color="auto"/>
        <w:left w:val="none" w:sz="0" w:space="0" w:color="auto"/>
        <w:bottom w:val="none" w:sz="0" w:space="0" w:color="auto"/>
        <w:right w:val="none" w:sz="0" w:space="0" w:color="auto"/>
      </w:divBdr>
    </w:div>
    <w:div w:id="921985419">
      <w:bodyDiv w:val="1"/>
      <w:marLeft w:val="0"/>
      <w:marRight w:val="0"/>
      <w:marTop w:val="0"/>
      <w:marBottom w:val="0"/>
      <w:divBdr>
        <w:top w:val="none" w:sz="0" w:space="0" w:color="auto"/>
        <w:left w:val="none" w:sz="0" w:space="0" w:color="auto"/>
        <w:bottom w:val="none" w:sz="0" w:space="0" w:color="auto"/>
        <w:right w:val="none" w:sz="0" w:space="0" w:color="auto"/>
      </w:divBdr>
    </w:div>
    <w:div w:id="959411981">
      <w:bodyDiv w:val="1"/>
      <w:marLeft w:val="0"/>
      <w:marRight w:val="0"/>
      <w:marTop w:val="0"/>
      <w:marBottom w:val="0"/>
      <w:divBdr>
        <w:top w:val="none" w:sz="0" w:space="0" w:color="auto"/>
        <w:left w:val="none" w:sz="0" w:space="0" w:color="auto"/>
        <w:bottom w:val="none" w:sz="0" w:space="0" w:color="auto"/>
        <w:right w:val="none" w:sz="0" w:space="0" w:color="auto"/>
      </w:divBdr>
    </w:div>
    <w:div w:id="988021409">
      <w:bodyDiv w:val="1"/>
      <w:marLeft w:val="0"/>
      <w:marRight w:val="0"/>
      <w:marTop w:val="0"/>
      <w:marBottom w:val="0"/>
      <w:divBdr>
        <w:top w:val="none" w:sz="0" w:space="0" w:color="auto"/>
        <w:left w:val="none" w:sz="0" w:space="0" w:color="auto"/>
        <w:bottom w:val="none" w:sz="0" w:space="0" w:color="auto"/>
        <w:right w:val="none" w:sz="0" w:space="0" w:color="auto"/>
      </w:divBdr>
    </w:div>
    <w:div w:id="1011447256">
      <w:bodyDiv w:val="1"/>
      <w:marLeft w:val="0"/>
      <w:marRight w:val="0"/>
      <w:marTop w:val="0"/>
      <w:marBottom w:val="0"/>
      <w:divBdr>
        <w:top w:val="none" w:sz="0" w:space="0" w:color="auto"/>
        <w:left w:val="none" w:sz="0" w:space="0" w:color="auto"/>
        <w:bottom w:val="none" w:sz="0" w:space="0" w:color="auto"/>
        <w:right w:val="none" w:sz="0" w:space="0" w:color="auto"/>
      </w:divBdr>
    </w:div>
    <w:div w:id="1015228434">
      <w:bodyDiv w:val="1"/>
      <w:marLeft w:val="0"/>
      <w:marRight w:val="0"/>
      <w:marTop w:val="0"/>
      <w:marBottom w:val="0"/>
      <w:divBdr>
        <w:top w:val="none" w:sz="0" w:space="0" w:color="auto"/>
        <w:left w:val="none" w:sz="0" w:space="0" w:color="auto"/>
        <w:bottom w:val="none" w:sz="0" w:space="0" w:color="auto"/>
        <w:right w:val="none" w:sz="0" w:space="0" w:color="auto"/>
      </w:divBdr>
    </w:div>
    <w:div w:id="1023362730">
      <w:bodyDiv w:val="1"/>
      <w:marLeft w:val="0"/>
      <w:marRight w:val="0"/>
      <w:marTop w:val="0"/>
      <w:marBottom w:val="0"/>
      <w:divBdr>
        <w:top w:val="none" w:sz="0" w:space="0" w:color="auto"/>
        <w:left w:val="none" w:sz="0" w:space="0" w:color="auto"/>
        <w:bottom w:val="none" w:sz="0" w:space="0" w:color="auto"/>
        <w:right w:val="none" w:sz="0" w:space="0" w:color="auto"/>
      </w:divBdr>
    </w:div>
    <w:div w:id="1028027696">
      <w:bodyDiv w:val="1"/>
      <w:marLeft w:val="0"/>
      <w:marRight w:val="0"/>
      <w:marTop w:val="0"/>
      <w:marBottom w:val="0"/>
      <w:divBdr>
        <w:top w:val="none" w:sz="0" w:space="0" w:color="auto"/>
        <w:left w:val="none" w:sz="0" w:space="0" w:color="auto"/>
        <w:bottom w:val="none" w:sz="0" w:space="0" w:color="auto"/>
        <w:right w:val="none" w:sz="0" w:space="0" w:color="auto"/>
      </w:divBdr>
      <w:divsChild>
        <w:div w:id="1982272528">
          <w:marLeft w:val="0"/>
          <w:marRight w:val="0"/>
          <w:marTop w:val="0"/>
          <w:marBottom w:val="0"/>
          <w:divBdr>
            <w:top w:val="single" w:sz="6" w:space="0" w:color="A6C9E2"/>
            <w:left w:val="single" w:sz="6" w:space="0" w:color="A6C9E2"/>
            <w:bottom w:val="single" w:sz="6" w:space="0" w:color="A6C9E2"/>
            <w:right w:val="single" w:sz="6" w:space="0" w:color="A6C9E2"/>
          </w:divBdr>
          <w:divsChild>
            <w:div w:id="1828280759">
              <w:marLeft w:val="0"/>
              <w:marRight w:val="0"/>
              <w:marTop w:val="0"/>
              <w:marBottom w:val="0"/>
              <w:divBdr>
                <w:top w:val="none" w:sz="0" w:space="0" w:color="auto"/>
                <w:left w:val="none" w:sz="0" w:space="0" w:color="auto"/>
                <w:bottom w:val="none" w:sz="0" w:space="0" w:color="auto"/>
                <w:right w:val="none" w:sz="0" w:space="0" w:color="auto"/>
              </w:divBdr>
              <w:divsChild>
                <w:div w:id="1624993182">
                  <w:marLeft w:val="0"/>
                  <w:marRight w:val="0"/>
                  <w:marTop w:val="0"/>
                  <w:marBottom w:val="0"/>
                  <w:divBdr>
                    <w:top w:val="none" w:sz="0" w:space="0" w:color="auto"/>
                    <w:left w:val="none" w:sz="0" w:space="0" w:color="auto"/>
                    <w:bottom w:val="none" w:sz="0" w:space="0" w:color="auto"/>
                    <w:right w:val="none" w:sz="0" w:space="0" w:color="auto"/>
                  </w:divBdr>
                  <w:divsChild>
                    <w:div w:id="1550996932">
                      <w:marLeft w:val="0"/>
                      <w:marRight w:val="0"/>
                      <w:marTop w:val="0"/>
                      <w:marBottom w:val="0"/>
                      <w:divBdr>
                        <w:top w:val="single" w:sz="6" w:space="0" w:color="A6C9E2"/>
                        <w:left w:val="single" w:sz="6" w:space="0" w:color="A6C9E2"/>
                        <w:bottom w:val="single" w:sz="6" w:space="0" w:color="A6C9E2"/>
                        <w:right w:val="single" w:sz="6" w:space="0" w:color="A6C9E2"/>
                      </w:divBdr>
                    </w:div>
                  </w:divsChild>
                </w:div>
              </w:divsChild>
            </w:div>
          </w:divsChild>
        </w:div>
      </w:divsChild>
    </w:div>
    <w:div w:id="1066343513">
      <w:bodyDiv w:val="1"/>
      <w:marLeft w:val="0"/>
      <w:marRight w:val="0"/>
      <w:marTop w:val="0"/>
      <w:marBottom w:val="0"/>
      <w:divBdr>
        <w:top w:val="none" w:sz="0" w:space="0" w:color="auto"/>
        <w:left w:val="none" w:sz="0" w:space="0" w:color="auto"/>
        <w:bottom w:val="none" w:sz="0" w:space="0" w:color="auto"/>
        <w:right w:val="none" w:sz="0" w:space="0" w:color="auto"/>
      </w:divBdr>
    </w:div>
    <w:div w:id="1066994725">
      <w:bodyDiv w:val="1"/>
      <w:marLeft w:val="0"/>
      <w:marRight w:val="0"/>
      <w:marTop w:val="0"/>
      <w:marBottom w:val="0"/>
      <w:divBdr>
        <w:top w:val="none" w:sz="0" w:space="0" w:color="auto"/>
        <w:left w:val="none" w:sz="0" w:space="0" w:color="auto"/>
        <w:bottom w:val="none" w:sz="0" w:space="0" w:color="auto"/>
        <w:right w:val="none" w:sz="0" w:space="0" w:color="auto"/>
      </w:divBdr>
    </w:div>
    <w:div w:id="1069768288">
      <w:bodyDiv w:val="1"/>
      <w:marLeft w:val="0"/>
      <w:marRight w:val="0"/>
      <w:marTop w:val="0"/>
      <w:marBottom w:val="0"/>
      <w:divBdr>
        <w:top w:val="none" w:sz="0" w:space="0" w:color="auto"/>
        <w:left w:val="none" w:sz="0" w:space="0" w:color="auto"/>
        <w:bottom w:val="none" w:sz="0" w:space="0" w:color="auto"/>
        <w:right w:val="none" w:sz="0" w:space="0" w:color="auto"/>
      </w:divBdr>
    </w:div>
    <w:div w:id="1125974669">
      <w:bodyDiv w:val="1"/>
      <w:marLeft w:val="0"/>
      <w:marRight w:val="0"/>
      <w:marTop w:val="0"/>
      <w:marBottom w:val="0"/>
      <w:divBdr>
        <w:top w:val="none" w:sz="0" w:space="0" w:color="auto"/>
        <w:left w:val="none" w:sz="0" w:space="0" w:color="auto"/>
        <w:bottom w:val="none" w:sz="0" w:space="0" w:color="auto"/>
        <w:right w:val="none" w:sz="0" w:space="0" w:color="auto"/>
      </w:divBdr>
    </w:div>
    <w:div w:id="1200237482">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248461405">
      <w:bodyDiv w:val="1"/>
      <w:marLeft w:val="0"/>
      <w:marRight w:val="0"/>
      <w:marTop w:val="0"/>
      <w:marBottom w:val="0"/>
      <w:divBdr>
        <w:top w:val="none" w:sz="0" w:space="0" w:color="auto"/>
        <w:left w:val="none" w:sz="0" w:space="0" w:color="auto"/>
        <w:bottom w:val="none" w:sz="0" w:space="0" w:color="auto"/>
        <w:right w:val="none" w:sz="0" w:space="0" w:color="auto"/>
      </w:divBdr>
    </w:div>
    <w:div w:id="1267805083">
      <w:bodyDiv w:val="1"/>
      <w:marLeft w:val="0"/>
      <w:marRight w:val="0"/>
      <w:marTop w:val="0"/>
      <w:marBottom w:val="0"/>
      <w:divBdr>
        <w:top w:val="none" w:sz="0" w:space="0" w:color="auto"/>
        <w:left w:val="none" w:sz="0" w:space="0" w:color="auto"/>
        <w:bottom w:val="none" w:sz="0" w:space="0" w:color="auto"/>
        <w:right w:val="none" w:sz="0" w:space="0" w:color="auto"/>
      </w:divBdr>
    </w:div>
    <w:div w:id="1328359227">
      <w:bodyDiv w:val="1"/>
      <w:marLeft w:val="0"/>
      <w:marRight w:val="0"/>
      <w:marTop w:val="0"/>
      <w:marBottom w:val="0"/>
      <w:divBdr>
        <w:top w:val="none" w:sz="0" w:space="0" w:color="auto"/>
        <w:left w:val="none" w:sz="0" w:space="0" w:color="auto"/>
        <w:bottom w:val="none" w:sz="0" w:space="0" w:color="auto"/>
        <w:right w:val="none" w:sz="0" w:space="0" w:color="auto"/>
      </w:divBdr>
    </w:div>
    <w:div w:id="1362853659">
      <w:bodyDiv w:val="1"/>
      <w:marLeft w:val="0"/>
      <w:marRight w:val="0"/>
      <w:marTop w:val="0"/>
      <w:marBottom w:val="0"/>
      <w:divBdr>
        <w:top w:val="none" w:sz="0" w:space="0" w:color="auto"/>
        <w:left w:val="none" w:sz="0" w:space="0" w:color="auto"/>
        <w:bottom w:val="none" w:sz="0" w:space="0" w:color="auto"/>
        <w:right w:val="none" w:sz="0" w:space="0" w:color="auto"/>
      </w:divBdr>
    </w:div>
    <w:div w:id="1426417549">
      <w:bodyDiv w:val="1"/>
      <w:marLeft w:val="0"/>
      <w:marRight w:val="0"/>
      <w:marTop w:val="0"/>
      <w:marBottom w:val="0"/>
      <w:divBdr>
        <w:top w:val="none" w:sz="0" w:space="0" w:color="auto"/>
        <w:left w:val="none" w:sz="0" w:space="0" w:color="auto"/>
        <w:bottom w:val="none" w:sz="0" w:space="0" w:color="auto"/>
        <w:right w:val="none" w:sz="0" w:space="0" w:color="auto"/>
      </w:divBdr>
    </w:div>
    <w:div w:id="1427919880">
      <w:bodyDiv w:val="1"/>
      <w:marLeft w:val="0"/>
      <w:marRight w:val="0"/>
      <w:marTop w:val="0"/>
      <w:marBottom w:val="0"/>
      <w:divBdr>
        <w:top w:val="none" w:sz="0" w:space="0" w:color="auto"/>
        <w:left w:val="none" w:sz="0" w:space="0" w:color="auto"/>
        <w:bottom w:val="none" w:sz="0" w:space="0" w:color="auto"/>
        <w:right w:val="none" w:sz="0" w:space="0" w:color="auto"/>
      </w:divBdr>
    </w:div>
    <w:div w:id="1434210488">
      <w:bodyDiv w:val="1"/>
      <w:marLeft w:val="0"/>
      <w:marRight w:val="0"/>
      <w:marTop w:val="0"/>
      <w:marBottom w:val="0"/>
      <w:divBdr>
        <w:top w:val="none" w:sz="0" w:space="0" w:color="auto"/>
        <w:left w:val="none" w:sz="0" w:space="0" w:color="auto"/>
        <w:bottom w:val="none" w:sz="0" w:space="0" w:color="auto"/>
        <w:right w:val="none" w:sz="0" w:space="0" w:color="auto"/>
      </w:divBdr>
      <w:divsChild>
        <w:div w:id="1080130494">
          <w:marLeft w:val="0"/>
          <w:marRight w:val="0"/>
          <w:marTop w:val="0"/>
          <w:marBottom w:val="0"/>
          <w:divBdr>
            <w:top w:val="single" w:sz="6" w:space="0" w:color="A6C9E2"/>
            <w:left w:val="single" w:sz="6" w:space="0" w:color="A6C9E2"/>
            <w:bottom w:val="single" w:sz="6" w:space="0" w:color="A6C9E2"/>
            <w:right w:val="single" w:sz="6" w:space="0" w:color="A6C9E2"/>
          </w:divBdr>
          <w:divsChild>
            <w:div w:id="4047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0825">
      <w:bodyDiv w:val="1"/>
      <w:marLeft w:val="0"/>
      <w:marRight w:val="0"/>
      <w:marTop w:val="0"/>
      <w:marBottom w:val="0"/>
      <w:divBdr>
        <w:top w:val="none" w:sz="0" w:space="0" w:color="auto"/>
        <w:left w:val="none" w:sz="0" w:space="0" w:color="auto"/>
        <w:bottom w:val="none" w:sz="0" w:space="0" w:color="auto"/>
        <w:right w:val="none" w:sz="0" w:space="0" w:color="auto"/>
      </w:divBdr>
    </w:div>
    <w:div w:id="1478956544">
      <w:bodyDiv w:val="1"/>
      <w:marLeft w:val="0"/>
      <w:marRight w:val="0"/>
      <w:marTop w:val="0"/>
      <w:marBottom w:val="0"/>
      <w:divBdr>
        <w:top w:val="none" w:sz="0" w:space="0" w:color="auto"/>
        <w:left w:val="none" w:sz="0" w:space="0" w:color="auto"/>
        <w:bottom w:val="none" w:sz="0" w:space="0" w:color="auto"/>
        <w:right w:val="none" w:sz="0" w:space="0" w:color="auto"/>
      </w:divBdr>
    </w:div>
    <w:div w:id="1482193595">
      <w:bodyDiv w:val="1"/>
      <w:marLeft w:val="0"/>
      <w:marRight w:val="0"/>
      <w:marTop w:val="0"/>
      <w:marBottom w:val="0"/>
      <w:divBdr>
        <w:top w:val="none" w:sz="0" w:space="0" w:color="auto"/>
        <w:left w:val="none" w:sz="0" w:space="0" w:color="auto"/>
        <w:bottom w:val="none" w:sz="0" w:space="0" w:color="auto"/>
        <w:right w:val="none" w:sz="0" w:space="0" w:color="auto"/>
      </w:divBdr>
      <w:divsChild>
        <w:div w:id="959455101">
          <w:marLeft w:val="0"/>
          <w:marRight w:val="0"/>
          <w:marTop w:val="0"/>
          <w:marBottom w:val="0"/>
          <w:divBdr>
            <w:top w:val="none" w:sz="0" w:space="0" w:color="auto"/>
            <w:left w:val="none" w:sz="0" w:space="0" w:color="auto"/>
            <w:bottom w:val="none" w:sz="0" w:space="0" w:color="auto"/>
            <w:right w:val="none" w:sz="0" w:space="0" w:color="auto"/>
          </w:divBdr>
        </w:div>
        <w:div w:id="1170800752">
          <w:marLeft w:val="0"/>
          <w:marRight w:val="0"/>
          <w:marTop w:val="0"/>
          <w:marBottom w:val="0"/>
          <w:divBdr>
            <w:top w:val="single" w:sz="6" w:space="0" w:color="A6C9E2"/>
            <w:left w:val="single" w:sz="6" w:space="0" w:color="A6C9E2"/>
            <w:bottom w:val="single" w:sz="6" w:space="0" w:color="A6C9E2"/>
            <w:right w:val="single" w:sz="6" w:space="0" w:color="A6C9E2"/>
          </w:divBdr>
          <w:divsChild>
            <w:div w:id="5018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40770">
      <w:bodyDiv w:val="1"/>
      <w:marLeft w:val="0"/>
      <w:marRight w:val="0"/>
      <w:marTop w:val="0"/>
      <w:marBottom w:val="0"/>
      <w:divBdr>
        <w:top w:val="none" w:sz="0" w:space="0" w:color="auto"/>
        <w:left w:val="none" w:sz="0" w:space="0" w:color="auto"/>
        <w:bottom w:val="none" w:sz="0" w:space="0" w:color="auto"/>
        <w:right w:val="none" w:sz="0" w:space="0" w:color="auto"/>
      </w:divBdr>
    </w:div>
    <w:div w:id="1516113158">
      <w:bodyDiv w:val="1"/>
      <w:marLeft w:val="0"/>
      <w:marRight w:val="0"/>
      <w:marTop w:val="0"/>
      <w:marBottom w:val="0"/>
      <w:divBdr>
        <w:top w:val="none" w:sz="0" w:space="0" w:color="auto"/>
        <w:left w:val="none" w:sz="0" w:space="0" w:color="auto"/>
        <w:bottom w:val="none" w:sz="0" w:space="0" w:color="auto"/>
        <w:right w:val="none" w:sz="0" w:space="0" w:color="auto"/>
      </w:divBdr>
    </w:div>
    <w:div w:id="1534154413">
      <w:bodyDiv w:val="1"/>
      <w:marLeft w:val="0"/>
      <w:marRight w:val="0"/>
      <w:marTop w:val="0"/>
      <w:marBottom w:val="0"/>
      <w:divBdr>
        <w:top w:val="none" w:sz="0" w:space="0" w:color="auto"/>
        <w:left w:val="none" w:sz="0" w:space="0" w:color="auto"/>
        <w:bottom w:val="none" w:sz="0" w:space="0" w:color="auto"/>
        <w:right w:val="none" w:sz="0" w:space="0" w:color="auto"/>
      </w:divBdr>
    </w:div>
    <w:div w:id="1565066862">
      <w:bodyDiv w:val="1"/>
      <w:marLeft w:val="0"/>
      <w:marRight w:val="0"/>
      <w:marTop w:val="0"/>
      <w:marBottom w:val="0"/>
      <w:divBdr>
        <w:top w:val="none" w:sz="0" w:space="0" w:color="auto"/>
        <w:left w:val="none" w:sz="0" w:space="0" w:color="auto"/>
        <w:bottom w:val="none" w:sz="0" w:space="0" w:color="auto"/>
        <w:right w:val="none" w:sz="0" w:space="0" w:color="auto"/>
      </w:divBdr>
    </w:div>
    <w:div w:id="1595362113">
      <w:bodyDiv w:val="1"/>
      <w:marLeft w:val="0"/>
      <w:marRight w:val="0"/>
      <w:marTop w:val="0"/>
      <w:marBottom w:val="0"/>
      <w:divBdr>
        <w:top w:val="none" w:sz="0" w:space="0" w:color="auto"/>
        <w:left w:val="none" w:sz="0" w:space="0" w:color="auto"/>
        <w:bottom w:val="none" w:sz="0" w:space="0" w:color="auto"/>
        <w:right w:val="none" w:sz="0" w:space="0" w:color="auto"/>
      </w:divBdr>
    </w:div>
    <w:div w:id="1614286819">
      <w:bodyDiv w:val="1"/>
      <w:marLeft w:val="0"/>
      <w:marRight w:val="0"/>
      <w:marTop w:val="0"/>
      <w:marBottom w:val="0"/>
      <w:divBdr>
        <w:top w:val="none" w:sz="0" w:space="0" w:color="auto"/>
        <w:left w:val="none" w:sz="0" w:space="0" w:color="auto"/>
        <w:bottom w:val="none" w:sz="0" w:space="0" w:color="auto"/>
        <w:right w:val="none" w:sz="0" w:space="0" w:color="auto"/>
      </w:divBdr>
      <w:divsChild>
        <w:div w:id="46152060">
          <w:marLeft w:val="0"/>
          <w:marRight w:val="0"/>
          <w:marTop w:val="0"/>
          <w:marBottom w:val="0"/>
          <w:divBdr>
            <w:top w:val="single" w:sz="6" w:space="0" w:color="A6C9E2"/>
            <w:left w:val="single" w:sz="6" w:space="0" w:color="A6C9E2"/>
            <w:bottom w:val="single" w:sz="6" w:space="0" w:color="A6C9E2"/>
            <w:right w:val="single" w:sz="6" w:space="0" w:color="A6C9E2"/>
          </w:divBdr>
          <w:divsChild>
            <w:div w:id="165176841">
              <w:marLeft w:val="0"/>
              <w:marRight w:val="0"/>
              <w:marTop w:val="0"/>
              <w:marBottom w:val="0"/>
              <w:divBdr>
                <w:top w:val="none" w:sz="0" w:space="0" w:color="auto"/>
                <w:left w:val="none" w:sz="0" w:space="0" w:color="auto"/>
                <w:bottom w:val="none" w:sz="0" w:space="0" w:color="auto"/>
                <w:right w:val="none" w:sz="0" w:space="0" w:color="auto"/>
              </w:divBdr>
              <w:divsChild>
                <w:div w:id="2079476578">
                  <w:marLeft w:val="0"/>
                  <w:marRight w:val="0"/>
                  <w:marTop w:val="0"/>
                  <w:marBottom w:val="0"/>
                  <w:divBdr>
                    <w:top w:val="none" w:sz="0" w:space="0" w:color="auto"/>
                    <w:left w:val="none" w:sz="0" w:space="0" w:color="auto"/>
                    <w:bottom w:val="none" w:sz="0" w:space="0" w:color="auto"/>
                    <w:right w:val="none" w:sz="0" w:space="0" w:color="auto"/>
                  </w:divBdr>
                  <w:divsChild>
                    <w:div w:id="536432902">
                      <w:marLeft w:val="0"/>
                      <w:marRight w:val="0"/>
                      <w:marTop w:val="0"/>
                      <w:marBottom w:val="0"/>
                      <w:divBdr>
                        <w:top w:val="single" w:sz="6" w:space="0" w:color="A6C9E2"/>
                        <w:left w:val="single" w:sz="6" w:space="0" w:color="A6C9E2"/>
                        <w:bottom w:val="single" w:sz="6" w:space="0" w:color="A6C9E2"/>
                        <w:right w:val="single" w:sz="6" w:space="0" w:color="A6C9E2"/>
                      </w:divBdr>
                    </w:div>
                  </w:divsChild>
                </w:div>
              </w:divsChild>
            </w:div>
          </w:divsChild>
        </w:div>
      </w:divsChild>
    </w:div>
    <w:div w:id="1628658635">
      <w:bodyDiv w:val="1"/>
      <w:marLeft w:val="0"/>
      <w:marRight w:val="0"/>
      <w:marTop w:val="0"/>
      <w:marBottom w:val="0"/>
      <w:divBdr>
        <w:top w:val="none" w:sz="0" w:space="0" w:color="auto"/>
        <w:left w:val="none" w:sz="0" w:space="0" w:color="auto"/>
        <w:bottom w:val="none" w:sz="0" w:space="0" w:color="auto"/>
        <w:right w:val="none" w:sz="0" w:space="0" w:color="auto"/>
      </w:divBdr>
    </w:div>
    <w:div w:id="1667590411">
      <w:bodyDiv w:val="1"/>
      <w:marLeft w:val="0"/>
      <w:marRight w:val="0"/>
      <w:marTop w:val="0"/>
      <w:marBottom w:val="0"/>
      <w:divBdr>
        <w:top w:val="none" w:sz="0" w:space="0" w:color="auto"/>
        <w:left w:val="none" w:sz="0" w:space="0" w:color="auto"/>
        <w:bottom w:val="none" w:sz="0" w:space="0" w:color="auto"/>
        <w:right w:val="none" w:sz="0" w:space="0" w:color="auto"/>
      </w:divBdr>
    </w:div>
    <w:div w:id="1695963036">
      <w:bodyDiv w:val="1"/>
      <w:marLeft w:val="0"/>
      <w:marRight w:val="0"/>
      <w:marTop w:val="0"/>
      <w:marBottom w:val="0"/>
      <w:divBdr>
        <w:top w:val="none" w:sz="0" w:space="0" w:color="auto"/>
        <w:left w:val="none" w:sz="0" w:space="0" w:color="auto"/>
        <w:bottom w:val="none" w:sz="0" w:space="0" w:color="auto"/>
        <w:right w:val="none" w:sz="0" w:space="0" w:color="auto"/>
      </w:divBdr>
    </w:div>
    <w:div w:id="1723291209">
      <w:bodyDiv w:val="1"/>
      <w:marLeft w:val="0"/>
      <w:marRight w:val="0"/>
      <w:marTop w:val="0"/>
      <w:marBottom w:val="0"/>
      <w:divBdr>
        <w:top w:val="none" w:sz="0" w:space="0" w:color="auto"/>
        <w:left w:val="none" w:sz="0" w:space="0" w:color="auto"/>
        <w:bottom w:val="none" w:sz="0" w:space="0" w:color="auto"/>
        <w:right w:val="none" w:sz="0" w:space="0" w:color="auto"/>
      </w:divBdr>
    </w:div>
    <w:div w:id="1730809747">
      <w:bodyDiv w:val="1"/>
      <w:marLeft w:val="0"/>
      <w:marRight w:val="0"/>
      <w:marTop w:val="0"/>
      <w:marBottom w:val="0"/>
      <w:divBdr>
        <w:top w:val="none" w:sz="0" w:space="0" w:color="auto"/>
        <w:left w:val="none" w:sz="0" w:space="0" w:color="auto"/>
        <w:bottom w:val="none" w:sz="0" w:space="0" w:color="auto"/>
        <w:right w:val="none" w:sz="0" w:space="0" w:color="auto"/>
      </w:divBdr>
    </w:div>
    <w:div w:id="1770539916">
      <w:bodyDiv w:val="1"/>
      <w:marLeft w:val="0"/>
      <w:marRight w:val="0"/>
      <w:marTop w:val="0"/>
      <w:marBottom w:val="0"/>
      <w:divBdr>
        <w:top w:val="none" w:sz="0" w:space="0" w:color="auto"/>
        <w:left w:val="none" w:sz="0" w:space="0" w:color="auto"/>
        <w:bottom w:val="none" w:sz="0" w:space="0" w:color="auto"/>
        <w:right w:val="none" w:sz="0" w:space="0" w:color="auto"/>
      </w:divBdr>
    </w:div>
    <w:div w:id="1778208128">
      <w:bodyDiv w:val="1"/>
      <w:marLeft w:val="0"/>
      <w:marRight w:val="0"/>
      <w:marTop w:val="0"/>
      <w:marBottom w:val="0"/>
      <w:divBdr>
        <w:top w:val="none" w:sz="0" w:space="0" w:color="auto"/>
        <w:left w:val="none" w:sz="0" w:space="0" w:color="auto"/>
        <w:bottom w:val="none" w:sz="0" w:space="0" w:color="auto"/>
        <w:right w:val="none" w:sz="0" w:space="0" w:color="auto"/>
      </w:divBdr>
    </w:div>
    <w:div w:id="1779178129">
      <w:bodyDiv w:val="1"/>
      <w:marLeft w:val="0"/>
      <w:marRight w:val="0"/>
      <w:marTop w:val="0"/>
      <w:marBottom w:val="0"/>
      <w:divBdr>
        <w:top w:val="none" w:sz="0" w:space="0" w:color="auto"/>
        <w:left w:val="none" w:sz="0" w:space="0" w:color="auto"/>
        <w:bottom w:val="none" w:sz="0" w:space="0" w:color="auto"/>
        <w:right w:val="none" w:sz="0" w:space="0" w:color="auto"/>
      </w:divBdr>
    </w:div>
    <w:div w:id="1788543170">
      <w:bodyDiv w:val="1"/>
      <w:marLeft w:val="0"/>
      <w:marRight w:val="0"/>
      <w:marTop w:val="0"/>
      <w:marBottom w:val="0"/>
      <w:divBdr>
        <w:top w:val="none" w:sz="0" w:space="0" w:color="auto"/>
        <w:left w:val="none" w:sz="0" w:space="0" w:color="auto"/>
        <w:bottom w:val="none" w:sz="0" w:space="0" w:color="auto"/>
        <w:right w:val="none" w:sz="0" w:space="0" w:color="auto"/>
      </w:divBdr>
    </w:div>
    <w:div w:id="1848599026">
      <w:bodyDiv w:val="1"/>
      <w:marLeft w:val="0"/>
      <w:marRight w:val="0"/>
      <w:marTop w:val="0"/>
      <w:marBottom w:val="0"/>
      <w:divBdr>
        <w:top w:val="none" w:sz="0" w:space="0" w:color="auto"/>
        <w:left w:val="none" w:sz="0" w:space="0" w:color="auto"/>
        <w:bottom w:val="none" w:sz="0" w:space="0" w:color="auto"/>
        <w:right w:val="none" w:sz="0" w:space="0" w:color="auto"/>
      </w:divBdr>
    </w:div>
    <w:div w:id="1888182314">
      <w:bodyDiv w:val="1"/>
      <w:marLeft w:val="0"/>
      <w:marRight w:val="0"/>
      <w:marTop w:val="0"/>
      <w:marBottom w:val="0"/>
      <w:divBdr>
        <w:top w:val="none" w:sz="0" w:space="0" w:color="auto"/>
        <w:left w:val="none" w:sz="0" w:space="0" w:color="auto"/>
        <w:bottom w:val="none" w:sz="0" w:space="0" w:color="auto"/>
        <w:right w:val="none" w:sz="0" w:space="0" w:color="auto"/>
      </w:divBdr>
    </w:div>
    <w:div w:id="1908763275">
      <w:bodyDiv w:val="1"/>
      <w:marLeft w:val="0"/>
      <w:marRight w:val="0"/>
      <w:marTop w:val="0"/>
      <w:marBottom w:val="0"/>
      <w:divBdr>
        <w:top w:val="none" w:sz="0" w:space="0" w:color="auto"/>
        <w:left w:val="none" w:sz="0" w:space="0" w:color="auto"/>
        <w:bottom w:val="none" w:sz="0" w:space="0" w:color="auto"/>
        <w:right w:val="none" w:sz="0" w:space="0" w:color="auto"/>
      </w:divBdr>
    </w:div>
    <w:div w:id="1963226310">
      <w:bodyDiv w:val="1"/>
      <w:marLeft w:val="0"/>
      <w:marRight w:val="0"/>
      <w:marTop w:val="0"/>
      <w:marBottom w:val="0"/>
      <w:divBdr>
        <w:top w:val="none" w:sz="0" w:space="0" w:color="auto"/>
        <w:left w:val="none" w:sz="0" w:space="0" w:color="auto"/>
        <w:bottom w:val="none" w:sz="0" w:space="0" w:color="auto"/>
        <w:right w:val="none" w:sz="0" w:space="0" w:color="auto"/>
      </w:divBdr>
    </w:div>
    <w:div w:id="1978140466">
      <w:bodyDiv w:val="1"/>
      <w:marLeft w:val="0"/>
      <w:marRight w:val="0"/>
      <w:marTop w:val="0"/>
      <w:marBottom w:val="0"/>
      <w:divBdr>
        <w:top w:val="none" w:sz="0" w:space="0" w:color="auto"/>
        <w:left w:val="none" w:sz="0" w:space="0" w:color="auto"/>
        <w:bottom w:val="none" w:sz="0" w:space="0" w:color="auto"/>
        <w:right w:val="none" w:sz="0" w:space="0" w:color="auto"/>
      </w:divBdr>
    </w:div>
    <w:div w:id="1985812661">
      <w:bodyDiv w:val="1"/>
      <w:marLeft w:val="0"/>
      <w:marRight w:val="0"/>
      <w:marTop w:val="0"/>
      <w:marBottom w:val="0"/>
      <w:divBdr>
        <w:top w:val="none" w:sz="0" w:space="0" w:color="auto"/>
        <w:left w:val="none" w:sz="0" w:space="0" w:color="auto"/>
        <w:bottom w:val="none" w:sz="0" w:space="0" w:color="auto"/>
        <w:right w:val="none" w:sz="0" w:space="0" w:color="auto"/>
      </w:divBdr>
    </w:div>
    <w:div w:id="2059471704">
      <w:bodyDiv w:val="1"/>
      <w:marLeft w:val="0"/>
      <w:marRight w:val="0"/>
      <w:marTop w:val="0"/>
      <w:marBottom w:val="0"/>
      <w:divBdr>
        <w:top w:val="none" w:sz="0" w:space="0" w:color="auto"/>
        <w:left w:val="none" w:sz="0" w:space="0" w:color="auto"/>
        <w:bottom w:val="none" w:sz="0" w:space="0" w:color="auto"/>
        <w:right w:val="none" w:sz="0" w:space="0" w:color="auto"/>
      </w:divBdr>
    </w:div>
    <w:div w:id="2075857043">
      <w:bodyDiv w:val="1"/>
      <w:marLeft w:val="0"/>
      <w:marRight w:val="0"/>
      <w:marTop w:val="0"/>
      <w:marBottom w:val="0"/>
      <w:divBdr>
        <w:top w:val="none" w:sz="0" w:space="0" w:color="auto"/>
        <w:left w:val="none" w:sz="0" w:space="0" w:color="auto"/>
        <w:bottom w:val="none" w:sz="0" w:space="0" w:color="auto"/>
        <w:right w:val="none" w:sz="0" w:space="0" w:color="auto"/>
      </w:divBdr>
    </w:div>
    <w:div w:id="209377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5A48EDB0A8BC6945608CAA4D551711F84B990D28873E2B19986EE661384D4765CC7D484D7000D6A965FEB300F375U4G" TargetMode="External"/><Relationship Id="rId21" Type="http://schemas.openxmlformats.org/officeDocument/2006/relationships/hyperlink" Target="consultantplus://offline/ref=C929CE21A03466DE71DDB2332C5BEC653429A46C9916DB8D5DEC9DF0047319235CED6829E439EDEB08E1A54A1Dk0d8M" TargetMode="External"/><Relationship Id="rId42" Type="http://schemas.openxmlformats.org/officeDocument/2006/relationships/hyperlink" Target="consultantplus://offline/ref=C929CE21A03466DE71DDB2332C5BEC653429A46C9916DB8D5DEC9DF0047319235CED6829E439EDEB08E7AD4F1Ek0dCM" TargetMode="External"/><Relationship Id="rId63" Type="http://schemas.openxmlformats.org/officeDocument/2006/relationships/hyperlink" Target="consultantplus://offline/ref=775A48EDB0A8BC6945608CAA4D551711F84B990D28873E2B19986EE661384D4765CC7D484D7000D6A965F8B807F675UDG" TargetMode="External"/><Relationship Id="rId84" Type="http://schemas.openxmlformats.org/officeDocument/2006/relationships/hyperlink" Target="consultantplus://offline/ref=775A48EDB0A8BC6945608CAA4D551711F84B990D28873E2B19986EE661384D4765CC7D484D7000D6A965F8BE05F775UDG" TargetMode="External"/><Relationship Id="rId138" Type="http://schemas.openxmlformats.org/officeDocument/2006/relationships/hyperlink" Target="consultantplus://offline/ref=775A48EDB0A8BC6945608CAA4D551711F84B990D28873E2B19986EE661384D4765CC7D484D7000D6A965F9BC03F475U6G" TargetMode="External"/><Relationship Id="rId107" Type="http://schemas.openxmlformats.org/officeDocument/2006/relationships/hyperlink" Target="consultantplus://offline/ref=775A48EDB0A8BC6945608CAA4D551711F84B990D28873E2B19986EE661384D4765CC7D484D7000D6A965F8BF02F175U0G" TargetMode="External"/><Relationship Id="rId11" Type="http://schemas.openxmlformats.org/officeDocument/2006/relationships/hyperlink" Target="consultantplus://offline/ref=21BE89570F0D52169DA627A3CF26D1FE0DD57F1B0971342D4D2239C403835E9CF56804AF942221F092FE5B51F975Y5VFO" TargetMode="External"/><Relationship Id="rId32" Type="http://schemas.openxmlformats.org/officeDocument/2006/relationships/hyperlink" Target="consultantplus://offline/ref=C929CE21A03466DE71DDB2332C5BEC653429A46C9916DB8D5DEC9DF0047319235CED6829E439EDEB08E7AD481Ak0d2M" TargetMode="External"/><Relationship Id="rId53" Type="http://schemas.openxmlformats.org/officeDocument/2006/relationships/hyperlink" Target="consultantplus://offline/ref=775A48EDB0A8BC6945608CAA4D551711F84B990D28873E2B19986EE661384D4765CC7D484D7000D6A965F8BB06F175U5G" TargetMode="External"/><Relationship Id="rId74" Type="http://schemas.openxmlformats.org/officeDocument/2006/relationships/hyperlink" Target="consultantplus://offline/ref=775A48EDB0A8BC6945608CAA4D551711F84B990D28873E2B19986EE661384D4765CC7D484D7000D6A965F8B901F675UDG" TargetMode="External"/><Relationship Id="rId128" Type="http://schemas.openxmlformats.org/officeDocument/2006/relationships/hyperlink" Target="consultantplus://offline/ref=775A48EDB0A8BC6945608CAA4D551711F84B990D28873E2B19986EE661384D4765CC7D484D7000D6A965F8B803F575U4G" TargetMode="External"/><Relationship Id="rId149" Type="http://schemas.openxmlformats.org/officeDocument/2006/relationships/header" Target="header2.xml"/><Relationship Id="rId5" Type="http://schemas.openxmlformats.org/officeDocument/2006/relationships/webSettings" Target="webSettings.xml"/><Relationship Id="rId95" Type="http://schemas.openxmlformats.org/officeDocument/2006/relationships/hyperlink" Target="consultantplus://offline/ref=775A48EDB0A8BC6945608CAA4D551711F84B990D28873E2B19986EE661384D4765CC7D484D7000D6A965F8BE03F775U4G" TargetMode="External"/><Relationship Id="rId22" Type="http://schemas.openxmlformats.org/officeDocument/2006/relationships/hyperlink" Target="consultantplus://offline/ref=C929CE21A03466DE71DDB2332C5BEC653429A46C9916DB8D5DEC9DF0047319235CED6829E439EDEB08E1A54A1Dk0dFM" TargetMode="External"/><Relationship Id="rId27" Type="http://schemas.openxmlformats.org/officeDocument/2006/relationships/hyperlink" Target="consultantplus://offline/ref=C929CE21A03466DE71DDB2332C5BEC653429A46C9916DB8D5DEC9DF0047319235CED6829E439EDEB08E1A54A13k0d9M" TargetMode="External"/><Relationship Id="rId43" Type="http://schemas.openxmlformats.org/officeDocument/2006/relationships/hyperlink" Target="consultantplus://offline/ref=C929CE21A03466DE71DDB2332C5BEC653429A46C9916DB8D5DEC9DF0047319235CED6829E439EDEB08E7AD4F1Fk0dEM" TargetMode="External"/><Relationship Id="rId48" Type="http://schemas.openxmlformats.org/officeDocument/2006/relationships/hyperlink" Target="consultantplus://offline/ref=775A48EDB0A8BC6945608CAA4D551711F84B990D28873E2B19986EE661384D4765CC7D484D7000D6A965F8BA01F475U0G" TargetMode="External"/><Relationship Id="rId64" Type="http://schemas.openxmlformats.org/officeDocument/2006/relationships/hyperlink" Target="consultantplus://offline/ref=775A48EDB0A8BC6945608CAA4D551711F84B990D28873E2B19986EE661384D4765CC7D484D7000D6A965F8B800F575U2G" TargetMode="External"/><Relationship Id="rId69" Type="http://schemas.openxmlformats.org/officeDocument/2006/relationships/hyperlink" Target="consultantplus://offline/ref=775A48EDB0A8BC6945608CAA4D551711F84B990D28873E2B19986EE661384D4765CC7D484D7000D6A965F8B906FD75UCG" TargetMode="External"/><Relationship Id="rId113" Type="http://schemas.openxmlformats.org/officeDocument/2006/relationships/hyperlink" Target="consultantplus://offline/ref=775A48EDB0A8BC6945608CAA4D551711F84B990D28873E2B19986EE661384D4765CC7D484D7000D6A965F8BF03F075U4G" TargetMode="External"/><Relationship Id="rId118" Type="http://schemas.openxmlformats.org/officeDocument/2006/relationships/hyperlink" Target="consultantplus://offline/ref=775A48EDB0A8BC6945608CAA4D551711F84B990D28873E2B19986EE661384D4765CC7D484D7000D6A965F8BE03F175U0G" TargetMode="External"/><Relationship Id="rId134" Type="http://schemas.openxmlformats.org/officeDocument/2006/relationships/hyperlink" Target="consultantplus://offline/ref=775A48EDB0A8BC6945608CAA4D551711F84B990D28873E2B19986EE661384D4765CC7D484D7000D6A965F9BC07F375U7G" TargetMode="External"/><Relationship Id="rId139" Type="http://schemas.openxmlformats.org/officeDocument/2006/relationships/hyperlink" Target="consultantplus://offline/ref=775A48EDB0A8BC6945608CAA4D551711F84B990D28873E2B19986EE661384D4765CC7D484D7000D6A965F8BC03F475U6G" TargetMode="External"/><Relationship Id="rId80" Type="http://schemas.openxmlformats.org/officeDocument/2006/relationships/hyperlink" Target="consultantplus://offline/ref=775A48EDB0A8BC6945608CAA4D551711F84B990D28873E2B19986EE661384D4765CC7D484D7000D6A965F8B90CF175U5G" TargetMode="External"/><Relationship Id="rId85" Type="http://schemas.openxmlformats.org/officeDocument/2006/relationships/hyperlink" Target="consultantplus://offline/ref=775A48EDB0A8BC6945608CAA4D551711F84B990D28873E2B19986EE661384D4765CC7D484D7000D6A965F8BE05FD75U0G" TargetMode="External"/><Relationship Id="rId150" Type="http://schemas.openxmlformats.org/officeDocument/2006/relationships/footer" Target="footer2.xml"/><Relationship Id="rId12" Type="http://schemas.openxmlformats.org/officeDocument/2006/relationships/hyperlink" Target="consultantplus://offline/ref=21BE89570F0D52169DA627A3CF26D1FE0DD57F1B0971342D4D2239C403835E9CF56804AF942221F092FE5B51F671Y5VEO" TargetMode="External"/><Relationship Id="rId17" Type="http://schemas.openxmlformats.org/officeDocument/2006/relationships/hyperlink" Target="consultantplus://offline/ref=68E97A862A736C4901EC33C9945DB0F257C330A94690E44634ADF4AD56764F53DE473279E80174BBF776473217a9O5N" TargetMode="External"/><Relationship Id="rId33" Type="http://schemas.openxmlformats.org/officeDocument/2006/relationships/hyperlink" Target="consultantplus://offline/ref=C929CE21A03466DE71DDB2332C5BEC653429A46C9916DB8D5DEC9DF0047319235CED6829E439EDEB08E7AD481Ak0d2M" TargetMode="External"/><Relationship Id="rId38" Type="http://schemas.openxmlformats.org/officeDocument/2006/relationships/hyperlink" Target="consultantplus://offline/ref=C929CE21A03466DE71DDB2332C5BEC653429A46C9916DB8D5DEC9DF0047319235CED6829E439EDEB08E1A54412k0d3M" TargetMode="External"/><Relationship Id="rId59" Type="http://schemas.openxmlformats.org/officeDocument/2006/relationships/hyperlink" Target="consultantplus://offline/ref=775A48EDB0A8BC6945608CAA4D551711F84B990D28873E2B19986EE661384D4765CC7D484D7000D6A965F8BB0CF775U0G" TargetMode="External"/><Relationship Id="rId103" Type="http://schemas.openxmlformats.org/officeDocument/2006/relationships/hyperlink" Target="consultantplus://offline/ref=775A48EDB0A8BC6945608CAA4D551711F84B990D28873E2B19986EE661384D4765CC7D484D7000D6A965F8BF07FC75U3G" TargetMode="External"/><Relationship Id="rId108" Type="http://schemas.openxmlformats.org/officeDocument/2006/relationships/hyperlink" Target="consultantplus://offline/ref=775A48EDB0A8BC6945608CAA4D551711F84B990D28873E2B19986EE661384D4765CC7D484D7000D6A965F8BF02F275U4G" TargetMode="External"/><Relationship Id="rId124" Type="http://schemas.openxmlformats.org/officeDocument/2006/relationships/hyperlink" Target="consultantplus://offline/ref=775A48EDB0A8BC6945608CAA4D551711F84B990D28873E2B19986EE661384D4765CC7D484D7000D6A965FDB80DFD75U6G" TargetMode="External"/><Relationship Id="rId129" Type="http://schemas.openxmlformats.org/officeDocument/2006/relationships/hyperlink" Target="consultantplus://offline/ref=775A48EDB0A8BC6945608CAA4D551711F84B990D28873E2B19986EE661384D4765CC7D484D7000D6A965F8BC05F175U6G" TargetMode="External"/><Relationship Id="rId54" Type="http://schemas.openxmlformats.org/officeDocument/2006/relationships/hyperlink" Target="consultantplus://offline/ref=775A48EDB0A8BC6945608CAA4D551711F84B990D28873E2B19986EE661384D4765CC7D484D7000D6A965F8BB06FD75U7G" TargetMode="External"/><Relationship Id="rId70" Type="http://schemas.openxmlformats.org/officeDocument/2006/relationships/hyperlink" Target="consultantplus://offline/ref=775A48EDB0A8BC6945608CAA4D551711F84B990D28873E2B19986EE661384D4765CC7D484D7000D6A965F8B907F675U7G" TargetMode="External"/><Relationship Id="rId75" Type="http://schemas.openxmlformats.org/officeDocument/2006/relationships/hyperlink" Target="consultantplus://offline/ref=775A48EDB0A8BC6945608CAA4D551711F84B990D28873E2B19986EE661384D4765CC7D484D7000D6A965F8B902F475U1G" TargetMode="External"/><Relationship Id="rId91" Type="http://schemas.openxmlformats.org/officeDocument/2006/relationships/hyperlink" Target="consultantplus://offline/ref=775A48EDB0A8BC6945608CAA4D551711F84B990D28873E2B19986EE661384D4765CC7D484D7000D6A965F8BE00F175U5G" TargetMode="External"/><Relationship Id="rId96" Type="http://schemas.openxmlformats.org/officeDocument/2006/relationships/hyperlink" Target="consultantplus://offline/ref=775A48EDB0A8BC6945608CAA4D551711F84B990D28873E2B19986EE661384D4765CC7D484D7000D6A965F8BE03F175U0G" TargetMode="External"/><Relationship Id="rId140" Type="http://schemas.openxmlformats.org/officeDocument/2006/relationships/hyperlink" Target="consultantplus://offline/ref=775A48EDB0A8BC6945608CAA4D551711F84B990D28873E2B19986EE661384D4765CC7D484D7000D6A965FDB80DFD75U6G" TargetMode="External"/><Relationship Id="rId145" Type="http://schemas.openxmlformats.org/officeDocument/2006/relationships/hyperlink" Target="https://ips3.belgiss.by/TnpaDetail.php?UrlId=3320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929CE21A03466DE71DDB2332C5BEC653429A46C9916DB8D5DEC9DF0047319235CED6829E439EDEB08E1A54A1Dk0dFM" TargetMode="External"/><Relationship Id="rId28" Type="http://schemas.openxmlformats.org/officeDocument/2006/relationships/hyperlink" Target="consultantplus://offline/ref=C929CE21A03466DE71DDB2332C5BEC653429A46C9916DB8D5DEC9DF0047319235CED6829E439EDEB08E1A54A13k0d3M" TargetMode="External"/><Relationship Id="rId49" Type="http://schemas.openxmlformats.org/officeDocument/2006/relationships/hyperlink" Target="consultantplus://offline/ref=775A48EDB0A8BC6945608CAA4D551711F84B990D28873E2B19986EE661384D4765CC7D484D7000D6A965F8BA01F275U7G" TargetMode="External"/><Relationship Id="rId114" Type="http://schemas.openxmlformats.org/officeDocument/2006/relationships/hyperlink" Target="consultantplus://offline/ref=775A48EDB0A8BC6945608CAA4D551711F84B990D28873E2B19986EE661384D4765CC7D484D7000D6A965F8BC02F775U7G" TargetMode="External"/><Relationship Id="rId119" Type="http://schemas.openxmlformats.org/officeDocument/2006/relationships/hyperlink" Target="consultantplus://offline/ref=775A48EDB0A8BC6945608CAA4D551711F84B990D28873E2B19986EE661384D4765CC7D484D7000D6A965F8BF02FC75U2G" TargetMode="External"/><Relationship Id="rId44" Type="http://schemas.openxmlformats.org/officeDocument/2006/relationships/hyperlink" Target="consultantplus://offline/ref=C929CE21A03466DE71DDB2332C5BEC653429A46C9916DB8D5DEC9DF0047319235CED6829E439EDEB08E7AD4F1Ck0dAM" TargetMode="External"/><Relationship Id="rId60" Type="http://schemas.openxmlformats.org/officeDocument/2006/relationships/hyperlink" Target="consultantplus://offline/ref=775A48EDB0A8BC6945608CAA4D551711F84B990D28873E2B19986EE661384D4765CC7D484D7000D6A965F8BB0DF675UCG" TargetMode="External"/><Relationship Id="rId65" Type="http://schemas.openxmlformats.org/officeDocument/2006/relationships/hyperlink" Target="consultantplus://offline/ref=775A48EDB0A8BC6945608CAA4D551711F84B990D28873E2B19986EE661384D4765CC7D484D7000D6A965F8B801F675U6G" TargetMode="External"/><Relationship Id="rId81" Type="http://schemas.openxmlformats.org/officeDocument/2006/relationships/hyperlink" Target="consultantplus://offline/ref=775A48EDB0A8BC6945608CAA4D551711F84B990D28873E2B19986EE661384D4765CC7D484D7000D6A965F8B90DF775U0G" TargetMode="External"/><Relationship Id="rId86" Type="http://schemas.openxmlformats.org/officeDocument/2006/relationships/hyperlink" Target="consultantplus://offline/ref=775A48EDB0A8BC6945608CAA4D551711F84B990D28873E2B19986EE661384D4765CC7D484D7000D6A965F8BE06FD75U3G" TargetMode="External"/><Relationship Id="rId130" Type="http://schemas.openxmlformats.org/officeDocument/2006/relationships/hyperlink" Target="consultantplus://offline/ref=775A48EDB0A8BC6945608CAA4D551711F84B990D28873E2B19986EE661384D4765CC7D484D7000D6A965F8BC05F275U5G" TargetMode="External"/><Relationship Id="rId135" Type="http://schemas.openxmlformats.org/officeDocument/2006/relationships/hyperlink" Target="consultantplus://offline/ref=775A48EDB0A8BC6945608CAA4D551711F84B990D28873E2B19986EE661384D4765CC7D484D7000D6A965F9BC00F075U5G" TargetMode="External"/><Relationship Id="rId151" Type="http://schemas.openxmlformats.org/officeDocument/2006/relationships/fontTable" Target="fontTable.xml"/><Relationship Id="rId13" Type="http://schemas.openxmlformats.org/officeDocument/2006/relationships/hyperlink" Target="consultantplus://offline/ref=21BE89570F0D52169DA627A3CF26D1FE0DD57F1B0971342D4D2239C403835E9CF56804AF942221F092FE5A5DF774Y5VFO" TargetMode="External"/><Relationship Id="rId18" Type="http://schemas.openxmlformats.org/officeDocument/2006/relationships/hyperlink" Target="consultantplus://offline/ref=68E97A862A736C4901EC33C9945DB0F257C330A94690E44634ADF4AD56764F53DE473279E80174BBF776473217a9O5N" TargetMode="External"/><Relationship Id="rId39" Type="http://schemas.openxmlformats.org/officeDocument/2006/relationships/hyperlink" Target="consultantplus://offline/ref=C929CE21A03466DE71DDB2332C5BEC653429A46C9916DB8D5DEC9DF0047319235CED6829E439EDEB08E1A54413k0dBM" TargetMode="External"/><Relationship Id="rId109" Type="http://schemas.openxmlformats.org/officeDocument/2006/relationships/hyperlink" Target="consultantplus://offline/ref=775A48EDB0A8BC6945608CAA4D551711F84B990D28873E2B19986EE661384D4765CC7D484D7000D6A965F8BF02F275UCG" TargetMode="External"/><Relationship Id="rId34" Type="http://schemas.openxmlformats.org/officeDocument/2006/relationships/hyperlink" Target="consultantplus://offline/ref=C929CE21A03466DE71DDB2332C5BEC653429A46C9916DB8D5DEC9DF0047319235CED6829E439EDEB08E7AD4C1Dk0d3M" TargetMode="External"/><Relationship Id="rId50" Type="http://schemas.openxmlformats.org/officeDocument/2006/relationships/hyperlink" Target="consultantplus://offline/ref=775A48EDB0A8BC6945608CAA4D551711F84B990D28873E2B19986EE661384D4765CC7D484D7000D6A965FDBD06F475UDG" TargetMode="External"/><Relationship Id="rId55" Type="http://schemas.openxmlformats.org/officeDocument/2006/relationships/hyperlink" Target="consultantplus://offline/ref=775A48EDB0A8BC6945608CAA4D551711F84B990D28873E2B19986EE661384D4765CC7D484D7000D6A965F8BB07F675UCG" TargetMode="External"/><Relationship Id="rId76" Type="http://schemas.openxmlformats.org/officeDocument/2006/relationships/hyperlink" Target="consultantplus://offline/ref=775A48EDB0A8BC6945608CAA4D551711F84B990D28873E2B19986EE661384D4765CC7D484D7000D6A965F8B903F375U1G" TargetMode="External"/><Relationship Id="rId97" Type="http://schemas.openxmlformats.org/officeDocument/2006/relationships/hyperlink" Target="consultantplus://offline/ref=775A48EDB0A8BC6945608CAA4D551711F84B990D28873E2B19986EE661384D4765CC7D484D7000D6A965F8BE0CF775U6G" TargetMode="External"/><Relationship Id="rId104" Type="http://schemas.openxmlformats.org/officeDocument/2006/relationships/hyperlink" Target="consultantplus://offline/ref=775A48EDB0A8BC6945608CAA4D551711F84B990D28873E2B19986EE661384D4765CC7D484D7000D6A965F8BF00F675U3G" TargetMode="External"/><Relationship Id="rId120" Type="http://schemas.openxmlformats.org/officeDocument/2006/relationships/hyperlink" Target="consultantplus://offline/ref=775A48EDB0A8BC6945608CAA4D551711F84B990D28873E2B19986EE661384D4765CC7D484D7000D6A965F8BF0DF575U5G" TargetMode="External"/><Relationship Id="rId125" Type="http://schemas.openxmlformats.org/officeDocument/2006/relationships/hyperlink" Target="consultantplus://offline/ref=775A48EDB0A8BC6945608CAA4D551711F84B990D28873E2B19986EE661384D4765CC7D484D7000D6A965FDB80DFD75U1G" TargetMode="External"/><Relationship Id="rId141" Type="http://schemas.openxmlformats.org/officeDocument/2006/relationships/hyperlink" Target="consultantplus://offline/ref=775A48EDB0A8BC6945608CAA4D551711F84B990D28873E2B19986EE661384D4765CC7D484D7000D6A965F9BC0DF575U0G" TargetMode="External"/><Relationship Id="rId146" Type="http://schemas.openxmlformats.org/officeDocument/2006/relationships/hyperlink" Target="https://ips3.belgiss.by/TnpaDetail.php?UrlId=320506" TargetMode="External"/><Relationship Id="rId7" Type="http://schemas.openxmlformats.org/officeDocument/2006/relationships/endnotes" Target="endnotes.xml"/><Relationship Id="rId71" Type="http://schemas.openxmlformats.org/officeDocument/2006/relationships/hyperlink" Target="consultantplus://offline/ref=775A48EDB0A8BC6945608CAA4D551711F84B990D28873E2B19986EE661384D4765CC7D484D7000D6A965F8B907FC75U7G" TargetMode="External"/><Relationship Id="rId92" Type="http://schemas.openxmlformats.org/officeDocument/2006/relationships/hyperlink" Target="consultantplus://offline/ref=775A48EDB0A8BC6945608CAA4D551711F84B990D28873E2B19986EE661384D4765CC7D484D7000D6A965F8BE01F075U1G" TargetMode="External"/><Relationship Id="rId2" Type="http://schemas.openxmlformats.org/officeDocument/2006/relationships/numbering" Target="numbering.xml"/><Relationship Id="rId29" Type="http://schemas.openxmlformats.org/officeDocument/2006/relationships/hyperlink" Target="consultantplus://offline/ref=C929CE21A03466DE71DDB2332C5BEC653429A46C9916DB8D5DEC9DF0047319235CED6829E439EDEB08E1A54A13k0d2M" TargetMode="External"/><Relationship Id="rId24" Type="http://schemas.openxmlformats.org/officeDocument/2006/relationships/hyperlink" Target="consultantplus://offline/ref=C929CE21A03466DE71DDB2332C5BEC653429A46C9916DB8D5DEC9DF0047319235CED6829E439EDEB08E1A54A1Dk0dEM" TargetMode="External"/><Relationship Id="rId40" Type="http://schemas.openxmlformats.org/officeDocument/2006/relationships/hyperlink" Target="consultantplus://offline/ref=C929CE21A03466DE71DDB2332C5BEC653429A46C9916DB8D5DEC9DF0047319235CED6829E439EDEB08E7AD4F19k0d9M" TargetMode="External"/><Relationship Id="rId45" Type="http://schemas.openxmlformats.org/officeDocument/2006/relationships/hyperlink" Target="consultantplus://offline/ref=C929CE21A03466DE71DDB2332C5BEC653429A46C9916DB8D5DEC9DF0047319235CED6829E439EDEB08E7AD4F1Ck0d8M" TargetMode="External"/><Relationship Id="rId66" Type="http://schemas.openxmlformats.org/officeDocument/2006/relationships/hyperlink" Target="consultantplus://offline/ref=775A48EDB0A8BC6945608CAA4D551711F84B990D28873E2B19986EE661384D4765CC7D484D7000D6A965F8B906F475U7G" TargetMode="External"/><Relationship Id="rId87" Type="http://schemas.openxmlformats.org/officeDocument/2006/relationships/hyperlink" Target="consultantplus://offline/ref=775A48EDB0A8BC6945608CAA4D551711F84B990D28873E2B19986EE661384D4765CC7D484D7000D6A965F8BE07F475U5G" TargetMode="External"/><Relationship Id="rId110" Type="http://schemas.openxmlformats.org/officeDocument/2006/relationships/hyperlink" Target="consultantplus://offline/ref=775A48EDB0A8BC6945608CAA4D551711F84B990D28873E2B19986EE661384D4765CC7D484D7000D6A965F8BF02FC75U2G" TargetMode="External"/><Relationship Id="rId115" Type="http://schemas.openxmlformats.org/officeDocument/2006/relationships/hyperlink" Target="consultantplus://offline/ref=775A48EDB0A8BC6945608CAA4D551711F84B990D28873E2B19986EE661384D4765CC7D484D7000D6A965F8BC02F775UCG" TargetMode="External"/><Relationship Id="rId131" Type="http://schemas.openxmlformats.org/officeDocument/2006/relationships/hyperlink" Target="consultantplus://offline/ref=775A48EDB0A8BC6945608CAA4D551711F84B990D28873E2B19986EE661384D4765CC7D484D7000D6A965F8BC06F175U3G" TargetMode="External"/><Relationship Id="rId136" Type="http://schemas.openxmlformats.org/officeDocument/2006/relationships/hyperlink" Target="consultantplus://offline/ref=775A48EDB0A8BC6945608CAA4D551711F84B990D28873E2B19986EE661384D4765CC7D484D7000D6A965F9BC00F075UCG" TargetMode="External"/><Relationship Id="rId61" Type="http://schemas.openxmlformats.org/officeDocument/2006/relationships/hyperlink" Target="consultantplus://offline/ref=775A48EDB0A8BC6945608CAA4D551711F84B990D28873E2B19986EE661384D4765CC7D484D7000D6A965F8B806F175U1G" TargetMode="External"/><Relationship Id="rId82" Type="http://schemas.openxmlformats.org/officeDocument/2006/relationships/hyperlink" Target="consultantplus://offline/ref=775A48EDB0A8BC6945608CAA4D551711F84B990D28873E2B19986EE661384D4765CC7D484D7000D6A965F8BE04F175U3G" TargetMode="External"/><Relationship Id="rId152" Type="http://schemas.openxmlformats.org/officeDocument/2006/relationships/theme" Target="theme/theme1.xml"/><Relationship Id="rId19" Type="http://schemas.openxmlformats.org/officeDocument/2006/relationships/hyperlink" Target="consultantplus://offline/ref=C929CE21A03466DE71DDB2332C5BEC653429A46C9916DB8D5DEC9DF0047319235CED6829E439EDEB08E1A54A1Dk0dBM" TargetMode="External"/><Relationship Id="rId14" Type="http://schemas.openxmlformats.org/officeDocument/2006/relationships/hyperlink" Target="consultantplus://offline/ref=21BE89570F0D52169DA627A3CF26D1FE0DD57F1B0971342D4D2239C403835E9CF56804AF942221F092FE5A5EFE74Y5V0O" TargetMode="External"/><Relationship Id="rId30" Type="http://schemas.openxmlformats.org/officeDocument/2006/relationships/hyperlink" Target="consultantplus://offline/ref=C929CE21A03466DE71DDB2332C5BEC653429A46C9916DB8D5DEC9DF0047319235CED6829E439EDEB08E1A5451Ak0dBM" TargetMode="External"/><Relationship Id="rId35" Type="http://schemas.openxmlformats.org/officeDocument/2006/relationships/hyperlink" Target="consultantplus://offline/ref=C929CE21A03466DE71DDB2332C5BEC653429A46C9916DB8D5DEC9DF0047319235CED6829E439EDEB08E7AD4C13k0dBM" TargetMode="External"/><Relationship Id="rId56" Type="http://schemas.openxmlformats.org/officeDocument/2006/relationships/hyperlink" Target="consultantplus://offline/ref=775A48EDB0A8BC6945608CAA4D551711F84B990D28873E2B19986EE661384D4765CC7D484D7000D6A965F8BB01FD75U5G" TargetMode="External"/><Relationship Id="rId77" Type="http://schemas.openxmlformats.org/officeDocument/2006/relationships/hyperlink" Target="consultantplus://offline/ref=775A48EDB0A8BC6945608CAA4D551711F84B990D28873E2B19986EE661384D4765CC7D484D7000D6A965F8B903FC75U5G" TargetMode="External"/><Relationship Id="rId100" Type="http://schemas.openxmlformats.org/officeDocument/2006/relationships/hyperlink" Target="consultantplus://offline/ref=775A48EDB0A8BC6945608CAA4D551711F84B990D28873E2B19986EE661384D4765CC7D484D7000D6A965F8BF05F475U0G" TargetMode="External"/><Relationship Id="rId105" Type="http://schemas.openxmlformats.org/officeDocument/2006/relationships/hyperlink" Target="consultantplus://offline/ref=775A48EDB0A8BC6945608CAA4D551711F84B990D28873E2B19986EE661384D4765CC7D484D7000D6A965F8BF00FC75U1G" TargetMode="External"/><Relationship Id="rId126" Type="http://schemas.openxmlformats.org/officeDocument/2006/relationships/hyperlink" Target="consultantplus://offline/ref=775A48EDB0A8BC6945608CAA4D551711F84B990D28873E2B19986EE661384D4765CC7D484D7000D6A965FEB20CF475U4G" TargetMode="External"/><Relationship Id="rId147" Type="http://schemas.openxmlformats.org/officeDocument/2006/relationships/header" Target="header1.xml"/><Relationship Id="rId8" Type="http://schemas.openxmlformats.org/officeDocument/2006/relationships/hyperlink" Target="https://ips3.belgiss.by/TnpaDetail.php?UrlId=599209" TargetMode="External"/><Relationship Id="rId51" Type="http://schemas.openxmlformats.org/officeDocument/2006/relationships/hyperlink" Target="consultantplus://offline/ref=775A48EDB0A8BC6945608CAA4D551711F84B990D28873E2B19986EE661384D4765CC7D484D7000D6A965F8BB04F775U1G" TargetMode="External"/><Relationship Id="rId72" Type="http://schemas.openxmlformats.org/officeDocument/2006/relationships/hyperlink" Target="consultantplus://offline/ref=775A48EDB0A8BC6945608CAA4D551711F84B990D28873E2B19986EE661384D4765CC7D484D7000D6A965F8B900F575U4G" TargetMode="External"/><Relationship Id="rId93" Type="http://schemas.openxmlformats.org/officeDocument/2006/relationships/hyperlink" Target="consultantplus://offline/ref=775A48EDB0A8BC6945608CAA4D551711F84B990D28873E2B19986EE661384D4765CC7D484D7000D6A965F8BE02F475U7G" TargetMode="External"/><Relationship Id="rId98" Type="http://schemas.openxmlformats.org/officeDocument/2006/relationships/hyperlink" Target="consultantplus://offline/ref=775A48EDB0A8BC6945608CAA4D551711F84B990D28873E2B19986EE661384D4765CC7D484D7000D6A965F8BE0CF275U4G" TargetMode="External"/><Relationship Id="rId121" Type="http://schemas.openxmlformats.org/officeDocument/2006/relationships/hyperlink" Target="consultantplus://offline/ref=775A48EDB0A8BC6945608CAA4D551711F84B990D28873E2B19986EE661384D4765CC7D484D7000D6A965F8BF0DF675U0G" TargetMode="External"/><Relationship Id="rId142" Type="http://schemas.openxmlformats.org/officeDocument/2006/relationships/hyperlink" Target="consultantplus://offline/ref=775A48EDB0A8BC6945608CAA4D551711F84B990D28873E2B19986EE661384D4765CC7D484D7000D6A965F9BD05F475UCG" TargetMode="External"/><Relationship Id="rId3" Type="http://schemas.openxmlformats.org/officeDocument/2006/relationships/styles" Target="styles.xml"/><Relationship Id="rId25" Type="http://schemas.openxmlformats.org/officeDocument/2006/relationships/hyperlink" Target="consultantplus://offline/ref=C929CE21A03466DE71DDB2332C5BEC653429A46C9916DB8D5DEC9DF0047319235CED6829E439EDEB08E1A54A1Dk0dCM" TargetMode="External"/><Relationship Id="rId46" Type="http://schemas.openxmlformats.org/officeDocument/2006/relationships/hyperlink" Target="consultantplus://offline/ref=775A48EDB0A8BC6945608CAA4D551711F84B990D28873E2B19986EE661384D4765CC7D484D7000D6A965FDB904FD75U6G" TargetMode="External"/><Relationship Id="rId67" Type="http://schemas.openxmlformats.org/officeDocument/2006/relationships/hyperlink" Target="consultantplus://offline/ref=775A48EDB0A8BC6945608CAA4D551711F84B990D28873E2B19986EE661384D4765CC7D484D7000D6A965F8B906F075U3G" TargetMode="External"/><Relationship Id="rId116" Type="http://schemas.openxmlformats.org/officeDocument/2006/relationships/hyperlink" Target="consultantplus://offline/ref=775A48EDB0A8BC6945608CAA4D551711F84B990D28873E2B19986EE661384D4765CC7D484D7000D6A965F8BC02F075UDG" TargetMode="External"/><Relationship Id="rId137" Type="http://schemas.openxmlformats.org/officeDocument/2006/relationships/hyperlink" Target="consultantplus://offline/ref=775A48EDB0A8BC6945608CAA4D551711F84B990D28873E2B19986EE661384D4765CC7D484D7000D6A965F9BC00F275U2G" TargetMode="External"/><Relationship Id="rId20" Type="http://schemas.openxmlformats.org/officeDocument/2006/relationships/hyperlink" Target="consultantplus://offline/ref=C929CE21A03466DE71DDB2332C5BEC653429A46C9916DB8D5DEC9DF0047319235CED6829E439EDEB08E1A54A1Dk0d9M" TargetMode="External"/><Relationship Id="rId41" Type="http://schemas.openxmlformats.org/officeDocument/2006/relationships/hyperlink" Target="consultantplus://offline/ref=C929CE21A03466DE71DDB2332C5BEC653429A46C9916DB8D5DEC9DF0047319235CED6829E439EDEB08E7AD4F19k0dEM" TargetMode="External"/><Relationship Id="rId62" Type="http://schemas.openxmlformats.org/officeDocument/2006/relationships/hyperlink" Target="consultantplus://offline/ref=775A48EDB0A8BC6945608CAA4D551711F84B990D28873E2B19986EE661384D4765CC7D484D7000D6A965F8B806FD75U4G" TargetMode="External"/><Relationship Id="rId83" Type="http://schemas.openxmlformats.org/officeDocument/2006/relationships/hyperlink" Target="consultantplus://offline/ref=775A48EDB0A8BC6945608CAA4D551711F84B990D28873E2B19986EE661384D4765CC7D484D7000D6A965F8BE04FD75U7G" TargetMode="External"/><Relationship Id="rId88" Type="http://schemas.openxmlformats.org/officeDocument/2006/relationships/hyperlink" Target="consultantplus://offline/ref=775A48EDB0A8BC6945608CAA4D551711F84B990D28873E2B19986EE661384D4765CC7D484D7000D6A965F8BE07F675U3G" TargetMode="External"/><Relationship Id="rId111" Type="http://schemas.openxmlformats.org/officeDocument/2006/relationships/hyperlink" Target="consultantplus://offline/ref=775A48EDB0A8BC6945608CAA4D551711F84B990D28873E2B19986EE661384D4765CC7D484D7000D6A965FDB200F575U7G" TargetMode="External"/><Relationship Id="rId132" Type="http://schemas.openxmlformats.org/officeDocument/2006/relationships/hyperlink" Target="consultantplus://offline/ref=775A48EDB0A8BC6945608CAA4D551711F84B990D28873E2B19986EE661384D4765CC7D484D7000D6A965F8BC00FC75U7G" TargetMode="External"/><Relationship Id="rId15" Type="http://schemas.openxmlformats.org/officeDocument/2006/relationships/hyperlink" Target="consultantplus://offline/ref=21BE89570F0D52169DA627A3CF26D1FE0DD57F1B0971342D4D2239C403835E9CF56804AF942221F092FE5D5AF67BY5V6O" TargetMode="External"/><Relationship Id="rId36" Type="http://schemas.openxmlformats.org/officeDocument/2006/relationships/hyperlink" Target="consultantplus://offline/ref=C929CE21A03466DE71DDB2332C5BEC653429A46C9916DB8D5DEC9DF0047319235CED6829E439EDEB08E7AD4C13k0d9M" TargetMode="External"/><Relationship Id="rId57" Type="http://schemas.openxmlformats.org/officeDocument/2006/relationships/hyperlink" Target="consultantplus://offline/ref=775A48EDB0A8BC6945608CAA4D551711F84B990D28873E2B19986EE661384D4765CC7D484D7000D6A965F8BB02F575U4G" TargetMode="External"/><Relationship Id="rId106" Type="http://schemas.openxmlformats.org/officeDocument/2006/relationships/hyperlink" Target="consultantplus://offline/ref=775A48EDB0A8BC6945608CAA4D551711F84B990D28873E2B19986EE661384D4765CC7D484D7000D6A965F8BF01F775U7G" TargetMode="External"/><Relationship Id="rId127" Type="http://schemas.openxmlformats.org/officeDocument/2006/relationships/hyperlink" Target="consultantplus://offline/ref=775A48EDB0A8BC6945608CAA4D551711F84B990D28873E2B19986EE661384D4765CC7D484D7000D6A965F8B802F075U0G" TargetMode="External"/><Relationship Id="rId10" Type="http://schemas.openxmlformats.org/officeDocument/2006/relationships/hyperlink" Target="http://ips/TnpaDetail.php?UrlId=454126" TargetMode="External"/><Relationship Id="rId31" Type="http://schemas.openxmlformats.org/officeDocument/2006/relationships/hyperlink" Target="consultantplus://offline/ref=C929CE21A03466DE71DDB2332C5BEC653429A46C9916DB8D5DEC9DF0047319235CED6829E439EDEB08E1A5451Bk0d8M" TargetMode="External"/><Relationship Id="rId52" Type="http://schemas.openxmlformats.org/officeDocument/2006/relationships/hyperlink" Target="consultantplus://offline/ref=775A48EDB0A8BC6945608CAA4D551711F84B990D28873E2B19986EE661384D4765CC7D484D7000D6A965F8BB05FD75U4G" TargetMode="External"/><Relationship Id="rId73" Type="http://schemas.openxmlformats.org/officeDocument/2006/relationships/hyperlink" Target="consultantplus://offline/ref=775A48EDB0A8BC6945608CAA4D551711F84B990D28873E2B19986EE661384D4765CC7D484D7000D6A965F8B900F675U3G" TargetMode="External"/><Relationship Id="rId78" Type="http://schemas.openxmlformats.org/officeDocument/2006/relationships/hyperlink" Target="consultantplus://offline/ref=775A48EDB0A8BC6945608CAA4D551711F84B990D28873E2B19986EE661384D4765CC7D484D7000D6A965F8B90CF575U1G" TargetMode="External"/><Relationship Id="rId94" Type="http://schemas.openxmlformats.org/officeDocument/2006/relationships/hyperlink" Target="consultantplus://offline/ref=775A48EDB0A8BC6945608CAA4D551711F84B990D28873E2B19986EE661384D4765CC7D484D7000D6A965F8BE02F675U2G" TargetMode="External"/><Relationship Id="rId99" Type="http://schemas.openxmlformats.org/officeDocument/2006/relationships/hyperlink" Target="consultantplus://offline/ref=775A48EDB0A8BC6945608CAA4D551711F84B990D28873E2B19986EE661384D4765CC7D484D7000D6A965F8BE0DF475UCG" TargetMode="External"/><Relationship Id="rId101" Type="http://schemas.openxmlformats.org/officeDocument/2006/relationships/hyperlink" Target="consultantplus://offline/ref=775A48EDB0A8BC6945608CAA4D551711F84B990D28873E2B19986EE661384D4765CC7D484D7000D6A965F8BF07F075U1G" TargetMode="External"/><Relationship Id="rId122" Type="http://schemas.openxmlformats.org/officeDocument/2006/relationships/hyperlink" Target="consultantplus://offline/ref=775A48EDB0A8BC6945608CAA4D551711F84B990D28873E2B19986EE661384D4765CC7D484D7000D6A965FDBD04F175U4G" TargetMode="External"/><Relationship Id="rId143" Type="http://schemas.openxmlformats.org/officeDocument/2006/relationships/hyperlink" Target="consultantplus://offline/ref=775A48EDB0A8BC6945608CAA4D551711F84B990D28873E2B19986EE661384D4765CC7D484D7000D6A965F8BC02FD75U5G"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npa.by/" TargetMode="External"/><Relationship Id="rId26" Type="http://schemas.openxmlformats.org/officeDocument/2006/relationships/hyperlink" Target="consultantplus://offline/ref=C929CE21A03466DE71DDB2332C5BEC653429A46C9916DB8D5DEC9DF0047319235CED6829E439EDEB08E1A54A12k0dEM" TargetMode="External"/><Relationship Id="rId47" Type="http://schemas.openxmlformats.org/officeDocument/2006/relationships/hyperlink" Target="consultantplus://offline/ref=775A48EDB0A8BC6945608CAA4D551711F84B990D28873E2B19986EE661384D4765CC7D484D7000D6A965F8BA06F675U5G" TargetMode="External"/><Relationship Id="rId68" Type="http://schemas.openxmlformats.org/officeDocument/2006/relationships/hyperlink" Target="consultantplus://offline/ref=775A48EDB0A8BC6945608CAA4D551711F84B990D28873E2B19986EE661384D4765CC7D484D7000D6A965F8B906F275UDG" TargetMode="External"/><Relationship Id="rId89" Type="http://schemas.openxmlformats.org/officeDocument/2006/relationships/hyperlink" Target="consultantplus://offline/ref=775A48EDB0A8BC6945608CAA4D551711F84B990D28873E2B19986EE661384D4765CC7D484D7000D6A965F8BE07F275U6G" TargetMode="External"/><Relationship Id="rId112" Type="http://schemas.openxmlformats.org/officeDocument/2006/relationships/hyperlink" Target="consultantplus://offline/ref=775A48EDB0A8BC6945608CAA4D551711F84B990D28873E2B19986EE661384D4765CC7D484D7000D6A965FDB200F575U6G" TargetMode="External"/><Relationship Id="rId133" Type="http://schemas.openxmlformats.org/officeDocument/2006/relationships/hyperlink" Target="consultantplus://offline/ref=775A48EDB0A8BC6945608CAA4D551711F84B990D28873E2B19986EE661384D4765CC7D484D7000D6A965F8BC01F775U6G" TargetMode="External"/><Relationship Id="rId16" Type="http://schemas.openxmlformats.org/officeDocument/2006/relationships/hyperlink" Target="consultantplus://offline/ref=68E97A862A736C4901EC33C9945DB0F257C330A94690E44634ADF4AD56764F53DE473279E80174BBF776473217a9O5N" TargetMode="External"/><Relationship Id="rId37" Type="http://schemas.openxmlformats.org/officeDocument/2006/relationships/hyperlink" Target="consultantplus://offline/ref=C929CE21A03466DE71DDB2332C5BEC653429A46C9916DB8D5DEC9DF0047319235CED6829E439EDEB08E7AD4F1Ak0dDM" TargetMode="External"/><Relationship Id="rId58" Type="http://schemas.openxmlformats.org/officeDocument/2006/relationships/hyperlink" Target="consultantplus://offline/ref=775A48EDB0A8BC6945608CAA4D551711F84B990D28873E2B19986EE661384D4765CC7D484D7000D6A965F8BB02F475U6G" TargetMode="External"/><Relationship Id="rId79" Type="http://schemas.openxmlformats.org/officeDocument/2006/relationships/hyperlink" Target="consultantplus://offline/ref=775A48EDB0A8BC6945608CAA4D551711F84B990D28873E2B19986EE661384D4765CC7D484D7000D6A965F8B90CF775U3G" TargetMode="External"/><Relationship Id="rId102" Type="http://schemas.openxmlformats.org/officeDocument/2006/relationships/hyperlink" Target="consultantplus://offline/ref=775A48EDB0A8BC6945608CAA4D551711F84B990D28873E2B19986EE661384D4765CC7D484D7000D6A965F8BF07F275U7G" TargetMode="External"/><Relationship Id="rId123" Type="http://schemas.openxmlformats.org/officeDocument/2006/relationships/hyperlink" Target="consultantplus://offline/ref=775A48EDB0A8BC6945608CAA4D551711F84B990D28873E2B19986EE661384D4765CC7D484D7000D6A965F9BC01F075U2G" TargetMode="External"/><Relationship Id="rId144" Type="http://schemas.openxmlformats.org/officeDocument/2006/relationships/hyperlink" Target="https://ips3.belgiss.by/Search.php?fullseek=%D0%B3%D0%BE%D1%81%D1%82+%D1%80+52459.1&amp;TipkatCheckbox%5B0%5D=0&amp;TipkatCheckbox%5B2%5D=2&amp;TipkatCheckbox%5B3%5D=3&amp;TipkatCheckbox%5B4%5D=4&amp;TipkatCheckbox%5B5%5D=5&amp;TipkatCheckbox%5B6%5D=6&amp;TipkatCheckbox%5B7%5D=7&amp;TipkatCheckbox%5B8%5D=8&amp;TipkatCheckbox%5B9%5D=9&amp;TipkatCheckbox%5B10%5D=10&amp;TipkatCheckbox%5B11%5D=11&amp;TipkatCheckbox%5B12%5D=12&amp;TipkatCheckbox%5B13%5D=13&amp;TipkatCheckbox%5B14%5D=14&amp;TipkatCheckbox%5B15%5D=15&amp;TipkatCheckbox%5B16%5D=16&amp;TipkatCheckbox%5B17%5D=17&amp;TipkatCheckbox%5B18%5D=18&amp;TipkatCheckbox%5B19%5D=19&amp;TipkatCheckbox%5B20%5D=20&amp;TipkatCheckbox%5B23%5D=23&amp;TipkatCheckbox%5B24%5D=24&amp;TipkatCheckbox%5B25%5D=25&amp;TipkatCheckbox%5B26%5D=26&amp;TipkatCheckbox%5B27%5D=27&amp;TipkatCheckbox%5B28%5D=28&amp;TipkatCheckbox%5B29%5D=29&amp;TipkatCheckbox%5B30%5D=30&amp;TipkatCheckbox%5B31%5D=31&amp;TipkatCheckbox%5B32%5D=32&amp;TipkatCheckbox%5B33%5D=33&amp;TipkatCheckbox%5B34%5D=34&amp;TipkatCheckbox%5B35%5D=35&amp;TipkatCheckbox%5B36%5D=36&amp;TipkatCheckbox%5B37%5D=37&amp;TipkatCheckbox%5B38%5D=38&amp;TipkatCheckbox%5B44%5D=44&amp;TipkatCheckbox%5B60%5D=60&amp;TipkatCheckbox%5B61%5D=61&amp;TipkatCheckbox%5B62%5D=62&amp;TipkatCheckbox%5B63%5D=63&amp;TipkatCheckbox%5B64%5D=64&amp;TipkatCheckbox%5B66%5D=66&amp;TipkatCheckbox%5B72%5D=72&amp;TipkatCheckbox%5B81%5D=81&amp;TipkatCheckbox%5B85%5D=85&amp;TipkatCheckbox%5B86%5D=86&amp;TipkatCheckbox%5B88%5D=88?UrlId=414277" TargetMode="External"/><Relationship Id="rId90" Type="http://schemas.openxmlformats.org/officeDocument/2006/relationships/hyperlink" Target="consultantplus://offline/ref=775A48EDB0A8BC6945608CAA4D551711F84B990D28873E2B19986EE661384D4765CC7D484D7000D6A965F8BE00F775U7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5355-9BE9-458A-A19A-6A274E3C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32385</Words>
  <Characters>184595</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Приложение к аттестату аккредитации</vt:lpstr>
    </vt:vector>
  </TitlesOfParts>
  <Company>MoBIL GROUP</Company>
  <LinksUpToDate>false</LinksUpToDate>
  <CharactersWithSpaces>216547</CharactersWithSpaces>
  <SharedDoc>false</SharedDoc>
  <HLinks>
    <vt:vector size="630" baseType="variant">
      <vt:variant>
        <vt:i4>3473463</vt:i4>
      </vt:variant>
      <vt:variant>
        <vt:i4>312</vt:i4>
      </vt:variant>
      <vt:variant>
        <vt:i4>0</vt:i4>
      </vt:variant>
      <vt:variant>
        <vt:i4>5</vt:i4>
      </vt:variant>
      <vt:variant>
        <vt:lpwstr>consultantplus://offline/ref=775A48EDB0A8BC6945608CAA4D551711F84B990D28873E2B19986EE661384D4765CC7D484D7000D6A965F8BC02FD75U5G</vt:lpwstr>
      </vt:variant>
      <vt:variant>
        <vt:lpwstr/>
      </vt:variant>
      <vt:variant>
        <vt:i4>3473456</vt:i4>
      </vt:variant>
      <vt:variant>
        <vt:i4>309</vt:i4>
      </vt:variant>
      <vt:variant>
        <vt:i4>0</vt:i4>
      </vt:variant>
      <vt:variant>
        <vt:i4>5</vt:i4>
      </vt:variant>
      <vt:variant>
        <vt:lpwstr>consultantplus://offline/ref=775A48EDB0A8BC6945608CAA4D551711F84B990D28873E2B19986EE661384D4765CC7D484D7000D6A965F9BD05F475UCG</vt:lpwstr>
      </vt:variant>
      <vt:variant>
        <vt:lpwstr/>
      </vt:variant>
      <vt:variant>
        <vt:i4>3473460</vt:i4>
      </vt:variant>
      <vt:variant>
        <vt:i4>306</vt:i4>
      </vt:variant>
      <vt:variant>
        <vt:i4>0</vt:i4>
      </vt:variant>
      <vt:variant>
        <vt:i4>5</vt:i4>
      </vt:variant>
      <vt:variant>
        <vt:lpwstr>consultantplus://offline/ref=775A48EDB0A8BC6945608CAA4D551711F84B990D28873E2B19986EE661384D4765CC7D484D7000D6A965F9BC0DF575U0G</vt:lpwstr>
      </vt:variant>
      <vt:variant>
        <vt:lpwstr/>
      </vt:variant>
      <vt:variant>
        <vt:i4>3473509</vt:i4>
      </vt:variant>
      <vt:variant>
        <vt:i4>303</vt:i4>
      </vt:variant>
      <vt:variant>
        <vt:i4>0</vt:i4>
      </vt:variant>
      <vt:variant>
        <vt:i4>5</vt:i4>
      </vt:variant>
      <vt:variant>
        <vt:lpwstr>consultantplus://offline/ref=775A48EDB0A8BC6945608CAA4D551711F84B990D28873E2B19986EE661384D4765CC7D484D7000D6A965FDB80DFD75U6G</vt:lpwstr>
      </vt:variant>
      <vt:variant>
        <vt:lpwstr/>
      </vt:variant>
      <vt:variant>
        <vt:i4>3473509</vt:i4>
      </vt:variant>
      <vt:variant>
        <vt:i4>300</vt:i4>
      </vt:variant>
      <vt:variant>
        <vt:i4>0</vt:i4>
      </vt:variant>
      <vt:variant>
        <vt:i4>5</vt:i4>
      </vt:variant>
      <vt:variant>
        <vt:lpwstr>consultantplus://offline/ref=775A48EDB0A8BC6945608CAA4D551711F84B990D28873E2B19986EE661384D4765CC7D484D7000D6A965F8BC03F475U6G</vt:lpwstr>
      </vt:variant>
      <vt:variant>
        <vt:lpwstr/>
      </vt:variant>
      <vt:variant>
        <vt:i4>3473508</vt:i4>
      </vt:variant>
      <vt:variant>
        <vt:i4>297</vt:i4>
      </vt:variant>
      <vt:variant>
        <vt:i4>0</vt:i4>
      </vt:variant>
      <vt:variant>
        <vt:i4>5</vt:i4>
      </vt:variant>
      <vt:variant>
        <vt:lpwstr>consultantplus://offline/ref=775A48EDB0A8BC6945608CAA4D551711F84B990D28873E2B19986EE661384D4765CC7D484D7000D6A965F9BC03F475U6G</vt:lpwstr>
      </vt:variant>
      <vt:variant>
        <vt:lpwstr/>
      </vt:variant>
      <vt:variant>
        <vt:i4>3473509</vt:i4>
      </vt:variant>
      <vt:variant>
        <vt:i4>294</vt:i4>
      </vt:variant>
      <vt:variant>
        <vt:i4>0</vt:i4>
      </vt:variant>
      <vt:variant>
        <vt:i4>5</vt:i4>
      </vt:variant>
      <vt:variant>
        <vt:lpwstr>consultantplus://offline/ref=775A48EDB0A8BC6945608CAA4D551711F84B990D28873E2B19986EE661384D4765CC7D484D7000D6A965F9BC00F275U2G</vt:lpwstr>
      </vt:variant>
      <vt:variant>
        <vt:lpwstr/>
      </vt:variant>
      <vt:variant>
        <vt:i4>3473462</vt:i4>
      </vt:variant>
      <vt:variant>
        <vt:i4>291</vt:i4>
      </vt:variant>
      <vt:variant>
        <vt:i4>0</vt:i4>
      </vt:variant>
      <vt:variant>
        <vt:i4>5</vt:i4>
      </vt:variant>
      <vt:variant>
        <vt:lpwstr>consultantplus://offline/ref=775A48EDB0A8BC6945608CAA4D551711F84B990D28873E2B19986EE661384D4765CC7D484D7000D6A965F9BC00F075UCG</vt:lpwstr>
      </vt:variant>
      <vt:variant>
        <vt:lpwstr/>
      </vt:variant>
      <vt:variant>
        <vt:i4>3473504</vt:i4>
      </vt:variant>
      <vt:variant>
        <vt:i4>288</vt:i4>
      </vt:variant>
      <vt:variant>
        <vt:i4>0</vt:i4>
      </vt:variant>
      <vt:variant>
        <vt:i4>5</vt:i4>
      </vt:variant>
      <vt:variant>
        <vt:lpwstr>consultantplus://offline/ref=775A48EDB0A8BC6945608CAA4D551711F84B990D28873E2B19986EE661384D4765CC7D484D7000D6A965F9BC00F075U5G</vt:lpwstr>
      </vt:variant>
      <vt:variant>
        <vt:lpwstr/>
      </vt:variant>
      <vt:variant>
        <vt:i4>3473510</vt:i4>
      </vt:variant>
      <vt:variant>
        <vt:i4>285</vt:i4>
      </vt:variant>
      <vt:variant>
        <vt:i4>0</vt:i4>
      </vt:variant>
      <vt:variant>
        <vt:i4>5</vt:i4>
      </vt:variant>
      <vt:variant>
        <vt:lpwstr>consultantplus://offline/ref=775A48EDB0A8BC6945608CAA4D551711F84B990D28873E2B19986EE661384D4765CC7D484D7000D6A965F9BC07F375U7G</vt:lpwstr>
      </vt:variant>
      <vt:variant>
        <vt:lpwstr/>
      </vt:variant>
      <vt:variant>
        <vt:i4>3473508</vt:i4>
      </vt:variant>
      <vt:variant>
        <vt:i4>282</vt:i4>
      </vt:variant>
      <vt:variant>
        <vt:i4>0</vt:i4>
      </vt:variant>
      <vt:variant>
        <vt:i4>5</vt:i4>
      </vt:variant>
      <vt:variant>
        <vt:lpwstr>consultantplus://offline/ref=775A48EDB0A8BC6945608CAA4D551711F84B990D28873E2B19986EE661384D4765CC7D484D7000D6A965F8BC01F775U6G</vt:lpwstr>
      </vt:variant>
      <vt:variant>
        <vt:lpwstr/>
      </vt:variant>
      <vt:variant>
        <vt:i4>3473456</vt:i4>
      </vt:variant>
      <vt:variant>
        <vt:i4>279</vt:i4>
      </vt:variant>
      <vt:variant>
        <vt:i4>0</vt:i4>
      </vt:variant>
      <vt:variant>
        <vt:i4>5</vt:i4>
      </vt:variant>
      <vt:variant>
        <vt:lpwstr>consultantplus://offline/ref=775A48EDB0A8BC6945608CAA4D551711F84B990D28873E2B19986EE661384D4765CC7D484D7000D6A965F8BC00FC75U7G</vt:lpwstr>
      </vt:variant>
      <vt:variant>
        <vt:lpwstr/>
      </vt:variant>
      <vt:variant>
        <vt:i4>3473504</vt:i4>
      </vt:variant>
      <vt:variant>
        <vt:i4>276</vt:i4>
      </vt:variant>
      <vt:variant>
        <vt:i4>0</vt:i4>
      </vt:variant>
      <vt:variant>
        <vt:i4>5</vt:i4>
      </vt:variant>
      <vt:variant>
        <vt:lpwstr>consultantplus://offline/ref=775A48EDB0A8BC6945608CAA4D551711F84B990D28873E2B19986EE661384D4765CC7D484D7000D6A965F8BC06F175U3G</vt:lpwstr>
      </vt:variant>
      <vt:variant>
        <vt:lpwstr/>
      </vt:variant>
      <vt:variant>
        <vt:i4>3473510</vt:i4>
      </vt:variant>
      <vt:variant>
        <vt:i4>273</vt:i4>
      </vt:variant>
      <vt:variant>
        <vt:i4>0</vt:i4>
      </vt:variant>
      <vt:variant>
        <vt:i4>5</vt:i4>
      </vt:variant>
      <vt:variant>
        <vt:lpwstr>consultantplus://offline/ref=775A48EDB0A8BC6945608CAA4D551711F84B990D28873E2B19986EE661384D4765CC7D484D7000D6A965F8BC05F275U5G</vt:lpwstr>
      </vt:variant>
      <vt:variant>
        <vt:lpwstr/>
      </vt:variant>
      <vt:variant>
        <vt:i4>3473510</vt:i4>
      </vt:variant>
      <vt:variant>
        <vt:i4>270</vt:i4>
      </vt:variant>
      <vt:variant>
        <vt:i4>0</vt:i4>
      </vt:variant>
      <vt:variant>
        <vt:i4>5</vt:i4>
      </vt:variant>
      <vt:variant>
        <vt:lpwstr>consultantplus://offline/ref=775A48EDB0A8BC6945608CAA4D551711F84B990D28873E2B19986EE661384D4765CC7D484D7000D6A965F8BC05F175U6G</vt:lpwstr>
      </vt:variant>
      <vt:variant>
        <vt:lpwstr/>
      </vt:variant>
      <vt:variant>
        <vt:i4>3473469</vt:i4>
      </vt:variant>
      <vt:variant>
        <vt:i4>267</vt:i4>
      </vt:variant>
      <vt:variant>
        <vt:i4>0</vt:i4>
      </vt:variant>
      <vt:variant>
        <vt:i4>5</vt:i4>
      </vt:variant>
      <vt:variant>
        <vt:lpwstr>consultantplus://offline/ref=775A48EDB0A8BC6945608CAA4D551711F84B990D28873E2B19986EE661384D4765CC7D484D7000D6A965F8B803F575U4G</vt:lpwstr>
      </vt:variant>
      <vt:variant>
        <vt:lpwstr/>
      </vt:variant>
      <vt:variant>
        <vt:i4>3473469</vt:i4>
      </vt:variant>
      <vt:variant>
        <vt:i4>264</vt:i4>
      </vt:variant>
      <vt:variant>
        <vt:i4>0</vt:i4>
      </vt:variant>
      <vt:variant>
        <vt:i4>5</vt:i4>
      </vt:variant>
      <vt:variant>
        <vt:lpwstr>consultantplus://offline/ref=775A48EDB0A8BC6945608CAA4D551711F84B990D28873E2B19986EE661384D4765CC7D484D7000D6A965F8B802F075U0G</vt:lpwstr>
      </vt:variant>
      <vt:variant>
        <vt:lpwstr/>
      </vt:variant>
      <vt:variant>
        <vt:i4>3473467</vt:i4>
      </vt:variant>
      <vt:variant>
        <vt:i4>261</vt:i4>
      </vt:variant>
      <vt:variant>
        <vt:i4>0</vt:i4>
      </vt:variant>
      <vt:variant>
        <vt:i4>5</vt:i4>
      </vt:variant>
      <vt:variant>
        <vt:lpwstr>consultantplus://offline/ref=775A48EDB0A8BC6945608CAA4D551711F84B990D28873E2B19986EE661384D4765CC7D484D7000D6A965FEB20CF475U4G</vt:lpwstr>
      </vt:variant>
      <vt:variant>
        <vt:lpwstr/>
      </vt:variant>
      <vt:variant>
        <vt:i4>3473506</vt:i4>
      </vt:variant>
      <vt:variant>
        <vt:i4>258</vt:i4>
      </vt:variant>
      <vt:variant>
        <vt:i4>0</vt:i4>
      </vt:variant>
      <vt:variant>
        <vt:i4>5</vt:i4>
      </vt:variant>
      <vt:variant>
        <vt:lpwstr>consultantplus://offline/ref=775A48EDB0A8BC6945608CAA4D551711F84B990D28873E2B19986EE661384D4765CC7D484D7000D6A965FDB80DFD75U1G</vt:lpwstr>
      </vt:variant>
      <vt:variant>
        <vt:lpwstr/>
      </vt:variant>
      <vt:variant>
        <vt:i4>3473470</vt:i4>
      </vt:variant>
      <vt:variant>
        <vt:i4>255</vt:i4>
      </vt:variant>
      <vt:variant>
        <vt:i4>0</vt:i4>
      </vt:variant>
      <vt:variant>
        <vt:i4>5</vt:i4>
      </vt:variant>
      <vt:variant>
        <vt:lpwstr>consultantplus://offline/ref=775A48EDB0A8BC6945608CAA4D551711F84B990D28873E2B19986EE661384D4765CC7D484D7000D6A965FDBD04F175U4G</vt:lpwstr>
      </vt:variant>
      <vt:variant>
        <vt:lpwstr/>
      </vt:variant>
      <vt:variant>
        <vt:i4>3473509</vt:i4>
      </vt:variant>
      <vt:variant>
        <vt:i4>252</vt:i4>
      </vt:variant>
      <vt:variant>
        <vt:i4>0</vt:i4>
      </vt:variant>
      <vt:variant>
        <vt:i4>5</vt:i4>
      </vt:variant>
      <vt:variant>
        <vt:lpwstr>consultantplus://offline/ref=775A48EDB0A8BC6945608CAA4D551711F84B990D28873E2B19986EE661384D4765CC7D484D7000D6A965FDB80DFD75U6G</vt:lpwstr>
      </vt:variant>
      <vt:variant>
        <vt:lpwstr/>
      </vt:variant>
      <vt:variant>
        <vt:i4>3473470</vt:i4>
      </vt:variant>
      <vt:variant>
        <vt:i4>249</vt:i4>
      </vt:variant>
      <vt:variant>
        <vt:i4>0</vt:i4>
      </vt:variant>
      <vt:variant>
        <vt:i4>5</vt:i4>
      </vt:variant>
      <vt:variant>
        <vt:lpwstr>consultantplus://offline/ref=775A48EDB0A8BC6945608CAA4D551711F84B990D28873E2B19986EE661384D4765CC7D484D7000D6A965FDBD04F175U4G</vt:lpwstr>
      </vt:variant>
      <vt:variant>
        <vt:lpwstr/>
      </vt:variant>
      <vt:variant>
        <vt:i4>3473510</vt:i4>
      </vt:variant>
      <vt:variant>
        <vt:i4>246</vt:i4>
      </vt:variant>
      <vt:variant>
        <vt:i4>0</vt:i4>
      </vt:variant>
      <vt:variant>
        <vt:i4>5</vt:i4>
      </vt:variant>
      <vt:variant>
        <vt:lpwstr>consultantplus://offline/ref=775A48EDB0A8BC6945608CAA4D551711F84B990D28873E2B19986EE661384D4765CC7D484D7000D6A965F9BC01F075U2G</vt:lpwstr>
      </vt:variant>
      <vt:variant>
        <vt:lpwstr/>
      </vt:variant>
      <vt:variant>
        <vt:i4>3473459</vt:i4>
      </vt:variant>
      <vt:variant>
        <vt:i4>243</vt:i4>
      </vt:variant>
      <vt:variant>
        <vt:i4>0</vt:i4>
      </vt:variant>
      <vt:variant>
        <vt:i4>5</vt:i4>
      </vt:variant>
      <vt:variant>
        <vt:lpwstr>consultantplus://offline/ref=775A48EDB0A8BC6945608CAA4D551711F84B990D28873E2B19986EE661384D4765CC7D484D7000D6A965F8BF0DF675U0G</vt:lpwstr>
      </vt:variant>
      <vt:variant>
        <vt:lpwstr/>
      </vt:variant>
      <vt:variant>
        <vt:i4>3473461</vt:i4>
      </vt:variant>
      <vt:variant>
        <vt:i4>240</vt:i4>
      </vt:variant>
      <vt:variant>
        <vt:i4>0</vt:i4>
      </vt:variant>
      <vt:variant>
        <vt:i4>5</vt:i4>
      </vt:variant>
      <vt:variant>
        <vt:lpwstr>consultantplus://offline/ref=775A48EDB0A8BC6945608CAA4D551711F84B990D28873E2B19986EE661384D4765CC7D484D7000D6A965F8BF0DF575U5G</vt:lpwstr>
      </vt:variant>
      <vt:variant>
        <vt:lpwstr/>
      </vt:variant>
      <vt:variant>
        <vt:i4>3473458</vt:i4>
      </vt:variant>
      <vt:variant>
        <vt:i4>237</vt:i4>
      </vt:variant>
      <vt:variant>
        <vt:i4>0</vt:i4>
      </vt:variant>
      <vt:variant>
        <vt:i4>5</vt:i4>
      </vt:variant>
      <vt:variant>
        <vt:lpwstr>consultantplus://offline/ref=775A48EDB0A8BC6945608CAA4D551711F84B990D28873E2B19986EE661384D4765CC7D484D7000D6A965F8BF02FC75U2G</vt:lpwstr>
      </vt:variant>
      <vt:variant>
        <vt:lpwstr/>
      </vt:variant>
      <vt:variant>
        <vt:i4>3473504</vt:i4>
      </vt:variant>
      <vt:variant>
        <vt:i4>234</vt:i4>
      </vt:variant>
      <vt:variant>
        <vt:i4>0</vt:i4>
      </vt:variant>
      <vt:variant>
        <vt:i4>5</vt:i4>
      </vt:variant>
      <vt:variant>
        <vt:lpwstr>consultantplus://offline/ref=775A48EDB0A8BC6945608CAA4D551711F84B990D28873E2B19986EE661384D4765CC7D484D7000D6A965F8BE03F175U0G</vt:lpwstr>
      </vt:variant>
      <vt:variant>
        <vt:lpwstr/>
      </vt:variant>
      <vt:variant>
        <vt:i4>3473518</vt:i4>
      </vt:variant>
      <vt:variant>
        <vt:i4>231</vt:i4>
      </vt:variant>
      <vt:variant>
        <vt:i4>0</vt:i4>
      </vt:variant>
      <vt:variant>
        <vt:i4>5</vt:i4>
      </vt:variant>
      <vt:variant>
        <vt:lpwstr>consultantplus://offline/ref=775A48EDB0A8BC6945608CAA4D551711F84B990D28873E2B19986EE661384D4765CC7D484D7000D6A965FEB300F375U4G</vt:lpwstr>
      </vt:variant>
      <vt:variant>
        <vt:lpwstr/>
      </vt:variant>
      <vt:variant>
        <vt:i4>3473458</vt:i4>
      </vt:variant>
      <vt:variant>
        <vt:i4>228</vt:i4>
      </vt:variant>
      <vt:variant>
        <vt:i4>0</vt:i4>
      </vt:variant>
      <vt:variant>
        <vt:i4>5</vt:i4>
      </vt:variant>
      <vt:variant>
        <vt:lpwstr>consultantplus://offline/ref=775A48EDB0A8BC6945608CAA4D551711F84B990D28873E2B19986EE661384D4765CC7D484D7000D6A965F8BC02F075UDG</vt:lpwstr>
      </vt:variant>
      <vt:variant>
        <vt:lpwstr/>
      </vt:variant>
      <vt:variant>
        <vt:i4>3473458</vt:i4>
      </vt:variant>
      <vt:variant>
        <vt:i4>225</vt:i4>
      </vt:variant>
      <vt:variant>
        <vt:i4>0</vt:i4>
      </vt:variant>
      <vt:variant>
        <vt:i4>5</vt:i4>
      </vt:variant>
      <vt:variant>
        <vt:lpwstr>consultantplus://offline/ref=775A48EDB0A8BC6945608CAA4D551711F84B990D28873E2B19986EE661384D4765CC7D484D7000D6A965F8BC02F775UCG</vt:lpwstr>
      </vt:variant>
      <vt:variant>
        <vt:lpwstr/>
      </vt:variant>
      <vt:variant>
        <vt:i4>3473510</vt:i4>
      </vt:variant>
      <vt:variant>
        <vt:i4>222</vt:i4>
      </vt:variant>
      <vt:variant>
        <vt:i4>0</vt:i4>
      </vt:variant>
      <vt:variant>
        <vt:i4>5</vt:i4>
      </vt:variant>
      <vt:variant>
        <vt:lpwstr>consultantplus://offline/ref=775A48EDB0A8BC6945608CAA4D551711F84B990D28873E2B19986EE661384D4765CC7D484D7000D6A965F8BC02F775U7G</vt:lpwstr>
      </vt:variant>
      <vt:variant>
        <vt:lpwstr/>
      </vt:variant>
      <vt:variant>
        <vt:i4>3473510</vt:i4>
      </vt:variant>
      <vt:variant>
        <vt:i4>219</vt:i4>
      </vt:variant>
      <vt:variant>
        <vt:i4>0</vt:i4>
      </vt:variant>
      <vt:variant>
        <vt:i4>5</vt:i4>
      </vt:variant>
      <vt:variant>
        <vt:lpwstr>consultantplus://offline/ref=775A48EDB0A8BC6945608CAA4D551711F84B990D28873E2B19986EE661384D4765CC7D484D7000D6A965F8BF03F075U4G</vt:lpwstr>
      </vt:variant>
      <vt:variant>
        <vt:lpwstr/>
      </vt:variant>
      <vt:variant>
        <vt:i4>3473514</vt:i4>
      </vt:variant>
      <vt:variant>
        <vt:i4>216</vt:i4>
      </vt:variant>
      <vt:variant>
        <vt:i4>0</vt:i4>
      </vt:variant>
      <vt:variant>
        <vt:i4>5</vt:i4>
      </vt:variant>
      <vt:variant>
        <vt:lpwstr>consultantplus://offline/ref=775A48EDB0A8BC6945608CAA4D551711F84B990D28873E2B19986EE661384D4765CC7D484D7000D6A965FDB200F575U6G</vt:lpwstr>
      </vt:variant>
      <vt:variant>
        <vt:lpwstr/>
      </vt:variant>
      <vt:variant>
        <vt:i4>3473515</vt:i4>
      </vt:variant>
      <vt:variant>
        <vt:i4>213</vt:i4>
      </vt:variant>
      <vt:variant>
        <vt:i4>0</vt:i4>
      </vt:variant>
      <vt:variant>
        <vt:i4>5</vt:i4>
      </vt:variant>
      <vt:variant>
        <vt:lpwstr>consultantplus://offline/ref=775A48EDB0A8BC6945608CAA4D551711F84B990D28873E2B19986EE661384D4765CC7D484D7000D6A965FDB200F575U7G</vt:lpwstr>
      </vt:variant>
      <vt:variant>
        <vt:lpwstr/>
      </vt:variant>
      <vt:variant>
        <vt:i4>3473458</vt:i4>
      </vt:variant>
      <vt:variant>
        <vt:i4>210</vt:i4>
      </vt:variant>
      <vt:variant>
        <vt:i4>0</vt:i4>
      </vt:variant>
      <vt:variant>
        <vt:i4>5</vt:i4>
      </vt:variant>
      <vt:variant>
        <vt:lpwstr>consultantplus://offline/ref=775A48EDB0A8BC6945608CAA4D551711F84B990D28873E2B19986EE661384D4765CC7D484D7000D6A965F8BF02FC75U2G</vt:lpwstr>
      </vt:variant>
      <vt:variant>
        <vt:lpwstr/>
      </vt:variant>
      <vt:variant>
        <vt:i4>3473458</vt:i4>
      </vt:variant>
      <vt:variant>
        <vt:i4>207</vt:i4>
      </vt:variant>
      <vt:variant>
        <vt:i4>0</vt:i4>
      </vt:variant>
      <vt:variant>
        <vt:i4>5</vt:i4>
      </vt:variant>
      <vt:variant>
        <vt:lpwstr>consultantplus://offline/ref=775A48EDB0A8BC6945608CAA4D551711F84B990D28873E2B19986EE661384D4765CC7D484D7000D6A965F8BF02F275UCG</vt:lpwstr>
      </vt:variant>
      <vt:variant>
        <vt:lpwstr/>
      </vt:variant>
      <vt:variant>
        <vt:i4>3473509</vt:i4>
      </vt:variant>
      <vt:variant>
        <vt:i4>204</vt:i4>
      </vt:variant>
      <vt:variant>
        <vt:i4>0</vt:i4>
      </vt:variant>
      <vt:variant>
        <vt:i4>5</vt:i4>
      </vt:variant>
      <vt:variant>
        <vt:lpwstr>consultantplus://offline/ref=775A48EDB0A8BC6945608CAA4D551711F84B990D28873E2B19986EE661384D4765CC7D484D7000D6A965F8BF02F275U4G</vt:lpwstr>
      </vt:variant>
      <vt:variant>
        <vt:lpwstr/>
      </vt:variant>
      <vt:variant>
        <vt:i4>3473506</vt:i4>
      </vt:variant>
      <vt:variant>
        <vt:i4>201</vt:i4>
      </vt:variant>
      <vt:variant>
        <vt:i4>0</vt:i4>
      </vt:variant>
      <vt:variant>
        <vt:i4>5</vt:i4>
      </vt:variant>
      <vt:variant>
        <vt:lpwstr>consultantplus://offline/ref=775A48EDB0A8BC6945608CAA4D551711F84B990D28873E2B19986EE661384D4765CC7D484D7000D6A965F8BF02F175U0G</vt:lpwstr>
      </vt:variant>
      <vt:variant>
        <vt:lpwstr/>
      </vt:variant>
      <vt:variant>
        <vt:i4>3473504</vt:i4>
      </vt:variant>
      <vt:variant>
        <vt:i4>198</vt:i4>
      </vt:variant>
      <vt:variant>
        <vt:i4>0</vt:i4>
      </vt:variant>
      <vt:variant>
        <vt:i4>5</vt:i4>
      </vt:variant>
      <vt:variant>
        <vt:lpwstr>consultantplus://offline/ref=775A48EDB0A8BC6945608CAA4D551711F84B990D28873E2B19986EE661384D4765CC7D484D7000D6A965F8BF01F775U7G</vt:lpwstr>
      </vt:variant>
      <vt:variant>
        <vt:lpwstr/>
      </vt:variant>
      <vt:variant>
        <vt:i4>3473459</vt:i4>
      </vt:variant>
      <vt:variant>
        <vt:i4>195</vt:i4>
      </vt:variant>
      <vt:variant>
        <vt:i4>0</vt:i4>
      </vt:variant>
      <vt:variant>
        <vt:i4>5</vt:i4>
      </vt:variant>
      <vt:variant>
        <vt:lpwstr>consultantplus://offline/ref=775A48EDB0A8BC6945608CAA4D551711F84B990D28873E2B19986EE661384D4765CC7D484D7000D6A965F8BF00FC75U1G</vt:lpwstr>
      </vt:variant>
      <vt:variant>
        <vt:lpwstr/>
      </vt:variant>
      <vt:variant>
        <vt:i4>3473508</vt:i4>
      </vt:variant>
      <vt:variant>
        <vt:i4>192</vt:i4>
      </vt:variant>
      <vt:variant>
        <vt:i4>0</vt:i4>
      </vt:variant>
      <vt:variant>
        <vt:i4>5</vt:i4>
      </vt:variant>
      <vt:variant>
        <vt:lpwstr>consultantplus://offline/ref=775A48EDB0A8BC6945608CAA4D551711F84B990D28873E2B19986EE661384D4765CC7D484D7000D6A965F8BF00F675U3G</vt:lpwstr>
      </vt:variant>
      <vt:variant>
        <vt:lpwstr/>
      </vt:variant>
      <vt:variant>
        <vt:i4>3473462</vt:i4>
      </vt:variant>
      <vt:variant>
        <vt:i4>189</vt:i4>
      </vt:variant>
      <vt:variant>
        <vt:i4>0</vt:i4>
      </vt:variant>
      <vt:variant>
        <vt:i4>5</vt:i4>
      </vt:variant>
      <vt:variant>
        <vt:lpwstr>consultantplus://offline/ref=775A48EDB0A8BC6945608CAA4D551711F84B990D28873E2B19986EE661384D4765CC7D484D7000D6A965F8BF07FC75U3G</vt:lpwstr>
      </vt:variant>
      <vt:variant>
        <vt:lpwstr/>
      </vt:variant>
      <vt:variant>
        <vt:i4>3473507</vt:i4>
      </vt:variant>
      <vt:variant>
        <vt:i4>186</vt:i4>
      </vt:variant>
      <vt:variant>
        <vt:i4>0</vt:i4>
      </vt:variant>
      <vt:variant>
        <vt:i4>5</vt:i4>
      </vt:variant>
      <vt:variant>
        <vt:lpwstr>consultantplus://offline/ref=775A48EDB0A8BC6945608CAA4D551711F84B990D28873E2B19986EE661384D4765CC7D484D7000D6A965F8BF07F275U7G</vt:lpwstr>
      </vt:variant>
      <vt:variant>
        <vt:lpwstr/>
      </vt:variant>
      <vt:variant>
        <vt:i4>3473511</vt:i4>
      </vt:variant>
      <vt:variant>
        <vt:i4>183</vt:i4>
      </vt:variant>
      <vt:variant>
        <vt:i4>0</vt:i4>
      </vt:variant>
      <vt:variant>
        <vt:i4>5</vt:i4>
      </vt:variant>
      <vt:variant>
        <vt:lpwstr>consultantplus://offline/ref=775A48EDB0A8BC6945608CAA4D551711F84B990D28873E2B19986EE661384D4765CC7D484D7000D6A965F8BF07F075U1G</vt:lpwstr>
      </vt:variant>
      <vt:variant>
        <vt:lpwstr/>
      </vt:variant>
      <vt:variant>
        <vt:i4>3473504</vt:i4>
      </vt:variant>
      <vt:variant>
        <vt:i4>180</vt:i4>
      </vt:variant>
      <vt:variant>
        <vt:i4>0</vt:i4>
      </vt:variant>
      <vt:variant>
        <vt:i4>5</vt:i4>
      </vt:variant>
      <vt:variant>
        <vt:lpwstr>consultantplus://offline/ref=775A48EDB0A8BC6945608CAA4D551711F84B990D28873E2B19986EE661384D4765CC7D484D7000D6A965F8BF05F475U0G</vt:lpwstr>
      </vt:variant>
      <vt:variant>
        <vt:lpwstr/>
      </vt:variant>
      <vt:variant>
        <vt:i4>3473505</vt:i4>
      </vt:variant>
      <vt:variant>
        <vt:i4>177</vt:i4>
      </vt:variant>
      <vt:variant>
        <vt:i4>0</vt:i4>
      </vt:variant>
      <vt:variant>
        <vt:i4>5</vt:i4>
      </vt:variant>
      <vt:variant>
        <vt:lpwstr>consultantplus://offline/ref=775A48EDB0A8BC6945608CAA4D551711F84B990D28873E2B19986EE661384D4765CC7D484D7000D6A965F8BE0DF475UCG</vt:lpwstr>
      </vt:variant>
      <vt:variant>
        <vt:lpwstr/>
      </vt:variant>
      <vt:variant>
        <vt:i4>3473463</vt:i4>
      </vt:variant>
      <vt:variant>
        <vt:i4>174</vt:i4>
      </vt:variant>
      <vt:variant>
        <vt:i4>0</vt:i4>
      </vt:variant>
      <vt:variant>
        <vt:i4>5</vt:i4>
      </vt:variant>
      <vt:variant>
        <vt:lpwstr>consultantplus://offline/ref=775A48EDB0A8BC6945608CAA4D551711F84B990D28873E2B19986EE661384D4765CC7D484D7000D6A965F8BE0CF275U4G</vt:lpwstr>
      </vt:variant>
      <vt:variant>
        <vt:lpwstr/>
      </vt:variant>
      <vt:variant>
        <vt:i4>3473456</vt:i4>
      </vt:variant>
      <vt:variant>
        <vt:i4>171</vt:i4>
      </vt:variant>
      <vt:variant>
        <vt:i4>0</vt:i4>
      </vt:variant>
      <vt:variant>
        <vt:i4>5</vt:i4>
      </vt:variant>
      <vt:variant>
        <vt:lpwstr>consultantplus://offline/ref=775A48EDB0A8BC6945608CAA4D551711F84B990D28873E2B19986EE661384D4765CC7D484D7000D6A965F8BE0CF775U6G</vt:lpwstr>
      </vt:variant>
      <vt:variant>
        <vt:lpwstr/>
      </vt:variant>
      <vt:variant>
        <vt:i4>3473504</vt:i4>
      </vt:variant>
      <vt:variant>
        <vt:i4>168</vt:i4>
      </vt:variant>
      <vt:variant>
        <vt:i4>0</vt:i4>
      </vt:variant>
      <vt:variant>
        <vt:i4>5</vt:i4>
      </vt:variant>
      <vt:variant>
        <vt:lpwstr>consultantplus://offline/ref=775A48EDB0A8BC6945608CAA4D551711F84B990D28873E2B19986EE661384D4765CC7D484D7000D6A965F8BE03F175U0G</vt:lpwstr>
      </vt:variant>
      <vt:variant>
        <vt:lpwstr/>
      </vt:variant>
      <vt:variant>
        <vt:i4>3473506</vt:i4>
      </vt:variant>
      <vt:variant>
        <vt:i4>165</vt:i4>
      </vt:variant>
      <vt:variant>
        <vt:i4>0</vt:i4>
      </vt:variant>
      <vt:variant>
        <vt:i4>5</vt:i4>
      </vt:variant>
      <vt:variant>
        <vt:lpwstr>consultantplus://offline/ref=775A48EDB0A8BC6945608CAA4D551711F84B990D28873E2B19986EE661384D4765CC7D484D7000D6A965F8BE03F775U4G</vt:lpwstr>
      </vt:variant>
      <vt:variant>
        <vt:lpwstr/>
      </vt:variant>
      <vt:variant>
        <vt:i4>3473508</vt:i4>
      </vt:variant>
      <vt:variant>
        <vt:i4>162</vt:i4>
      </vt:variant>
      <vt:variant>
        <vt:i4>0</vt:i4>
      </vt:variant>
      <vt:variant>
        <vt:i4>5</vt:i4>
      </vt:variant>
      <vt:variant>
        <vt:lpwstr>consultantplus://offline/ref=775A48EDB0A8BC6945608CAA4D551711F84B990D28873E2B19986EE661384D4765CC7D484D7000D6A965F8BE02F675U2G</vt:lpwstr>
      </vt:variant>
      <vt:variant>
        <vt:lpwstr/>
      </vt:variant>
      <vt:variant>
        <vt:i4>3473507</vt:i4>
      </vt:variant>
      <vt:variant>
        <vt:i4>159</vt:i4>
      </vt:variant>
      <vt:variant>
        <vt:i4>0</vt:i4>
      </vt:variant>
      <vt:variant>
        <vt:i4>5</vt:i4>
      </vt:variant>
      <vt:variant>
        <vt:lpwstr>consultantplus://offline/ref=775A48EDB0A8BC6945608CAA4D551711F84B990D28873E2B19986EE661384D4765CC7D484D7000D6A965F8BE02F475U7G</vt:lpwstr>
      </vt:variant>
      <vt:variant>
        <vt:lpwstr/>
      </vt:variant>
      <vt:variant>
        <vt:i4>3473506</vt:i4>
      </vt:variant>
      <vt:variant>
        <vt:i4>156</vt:i4>
      </vt:variant>
      <vt:variant>
        <vt:i4>0</vt:i4>
      </vt:variant>
      <vt:variant>
        <vt:i4>5</vt:i4>
      </vt:variant>
      <vt:variant>
        <vt:lpwstr>consultantplus://offline/ref=775A48EDB0A8BC6945608CAA4D551711F84B990D28873E2B19986EE661384D4765CC7D484D7000D6A965F8BE01F075U1G</vt:lpwstr>
      </vt:variant>
      <vt:variant>
        <vt:lpwstr/>
      </vt:variant>
      <vt:variant>
        <vt:i4>3473510</vt:i4>
      </vt:variant>
      <vt:variant>
        <vt:i4>153</vt:i4>
      </vt:variant>
      <vt:variant>
        <vt:i4>0</vt:i4>
      </vt:variant>
      <vt:variant>
        <vt:i4>5</vt:i4>
      </vt:variant>
      <vt:variant>
        <vt:lpwstr>consultantplus://offline/ref=775A48EDB0A8BC6945608CAA4D551711F84B990D28873E2B19986EE661384D4765CC7D484D7000D6A965F8BE00F175U5G</vt:lpwstr>
      </vt:variant>
      <vt:variant>
        <vt:lpwstr/>
      </vt:variant>
      <vt:variant>
        <vt:i4>3473506</vt:i4>
      </vt:variant>
      <vt:variant>
        <vt:i4>150</vt:i4>
      </vt:variant>
      <vt:variant>
        <vt:i4>0</vt:i4>
      </vt:variant>
      <vt:variant>
        <vt:i4>5</vt:i4>
      </vt:variant>
      <vt:variant>
        <vt:lpwstr>consultantplus://offline/ref=775A48EDB0A8BC6945608CAA4D551711F84B990D28873E2B19986EE661384D4765CC7D484D7000D6A965F8BE00F775U7G</vt:lpwstr>
      </vt:variant>
      <vt:variant>
        <vt:lpwstr/>
      </vt:variant>
      <vt:variant>
        <vt:i4>3473505</vt:i4>
      </vt:variant>
      <vt:variant>
        <vt:i4>147</vt:i4>
      </vt:variant>
      <vt:variant>
        <vt:i4>0</vt:i4>
      </vt:variant>
      <vt:variant>
        <vt:i4>5</vt:i4>
      </vt:variant>
      <vt:variant>
        <vt:lpwstr>consultantplus://offline/ref=775A48EDB0A8BC6945608CAA4D551711F84B990D28873E2B19986EE661384D4765CC7D484D7000D6A965F8BE07F275U6G</vt:lpwstr>
      </vt:variant>
      <vt:variant>
        <vt:lpwstr/>
      </vt:variant>
      <vt:variant>
        <vt:i4>3473504</vt:i4>
      </vt:variant>
      <vt:variant>
        <vt:i4>144</vt:i4>
      </vt:variant>
      <vt:variant>
        <vt:i4>0</vt:i4>
      </vt:variant>
      <vt:variant>
        <vt:i4>5</vt:i4>
      </vt:variant>
      <vt:variant>
        <vt:lpwstr>consultantplus://offline/ref=775A48EDB0A8BC6945608CAA4D551711F84B990D28873E2B19986EE661384D4765CC7D484D7000D6A965F8BE07F675U3G</vt:lpwstr>
      </vt:variant>
      <vt:variant>
        <vt:lpwstr/>
      </vt:variant>
      <vt:variant>
        <vt:i4>3473508</vt:i4>
      </vt:variant>
      <vt:variant>
        <vt:i4>141</vt:i4>
      </vt:variant>
      <vt:variant>
        <vt:i4>0</vt:i4>
      </vt:variant>
      <vt:variant>
        <vt:i4>5</vt:i4>
      </vt:variant>
      <vt:variant>
        <vt:lpwstr>consultantplus://offline/ref=775A48EDB0A8BC6945608CAA4D551711F84B990D28873E2B19986EE661384D4765CC7D484D7000D6A965F8BE07F475U5G</vt:lpwstr>
      </vt:variant>
      <vt:variant>
        <vt:lpwstr/>
      </vt:variant>
      <vt:variant>
        <vt:i4>3473459</vt:i4>
      </vt:variant>
      <vt:variant>
        <vt:i4>138</vt:i4>
      </vt:variant>
      <vt:variant>
        <vt:i4>0</vt:i4>
      </vt:variant>
      <vt:variant>
        <vt:i4>5</vt:i4>
      </vt:variant>
      <vt:variant>
        <vt:lpwstr>consultantplus://offline/ref=775A48EDB0A8BC6945608CAA4D551711F84B990D28873E2B19986EE661384D4765CC7D484D7000D6A965F8BE06FD75U3G</vt:lpwstr>
      </vt:variant>
      <vt:variant>
        <vt:lpwstr/>
      </vt:variant>
      <vt:variant>
        <vt:i4>3473459</vt:i4>
      </vt:variant>
      <vt:variant>
        <vt:i4>135</vt:i4>
      </vt:variant>
      <vt:variant>
        <vt:i4>0</vt:i4>
      </vt:variant>
      <vt:variant>
        <vt:i4>5</vt:i4>
      </vt:variant>
      <vt:variant>
        <vt:lpwstr>consultantplus://offline/ref=775A48EDB0A8BC6945608CAA4D551711F84B990D28873E2B19986EE661384D4765CC7D484D7000D6A965F8BE05FD75U0G</vt:lpwstr>
      </vt:variant>
      <vt:variant>
        <vt:lpwstr/>
      </vt:variant>
      <vt:variant>
        <vt:i4>3473460</vt:i4>
      </vt:variant>
      <vt:variant>
        <vt:i4>132</vt:i4>
      </vt:variant>
      <vt:variant>
        <vt:i4>0</vt:i4>
      </vt:variant>
      <vt:variant>
        <vt:i4>5</vt:i4>
      </vt:variant>
      <vt:variant>
        <vt:lpwstr>consultantplus://offline/ref=775A48EDB0A8BC6945608CAA4D551711F84B990D28873E2B19986EE661384D4765CC7D484D7000D6A965F8BE05F775UDG</vt:lpwstr>
      </vt:variant>
      <vt:variant>
        <vt:lpwstr/>
      </vt:variant>
      <vt:variant>
        <vt:i4>3473461</vt:i4>
      </vt:variant>
      <vt:variant>
        <vt:i4>129</vt:i4>
      </vt:variant>
      <vt:variant>
        <vt:i4>0</vt:i4>
      </vt:variant>
      <vt:variant>
        <vt:i4>5</vt:i4>
      </vt:variant>
      <vt:variant>
        <vt:lpwstr>consultantplus://offline/ref=775A48EDB0A8BC6945608CAA4D551711F84B990D28873E2B19986EE661384D4765CC7D484D7000D6A965F8BE04FD75U7G</vt:lpwstr>
      </vt:variant>
      <vt:variant>
        <vt:lpwstr/>
      </vt:variant>
      <vt:variant>
        <vt:i4>3473508</vt:i4>
      </vt:variant>
      <vt:variant>
        <vt:i4>126</vt:i4>
      </vt:variant>
      <vt:variant>
        <vt:i4>0</vt:i4>
      </vt:variant>
      <vt:variant>
        <vt:i4>5</vt:i4>
      </vt:variant>
      <vt:variant>
        <vt:lpwstr>consultantplus://offline/ref=775A48EDB0A8BC6945608CAA4D551711F84B990D28873E2B19986EE661384D4765CC7D484D7000D6A965F8BE04F175U3G</vt:lpwstr>
      </vt:variant>
      <vt:variant>
        <vt:lpwstr/>
      </vt:variant>
      <vt:variant>
        <vt:i4>3473517</vt:i4>
      </vt:variant>
      <vt:variant>
        <vt:i4>123</vt:i4>
      </vt:variant>
      <vt:variant>
        <vt:i4>0</vt:i4>
      </vt:variant>
      <vt:variant>
        <vt:i4>5</vt:i4>
      </vt:variant>
      <vt:variant>
        <vt:lpwstr>consultantplus://offline/ref=775A48EDB0A8BC6945608CAA4D551711F84B990D28873E2B19986EE661384D4765CC7D484D7000D6A965F8B90DF775U0G</vt:lpwstr>
      </vt:variant>
      <vt:variant>
        <vt:lpwstr/>
      </vt:variant>
      <vt:variant>
        <vt:i4>3473513</vt:i4>
      </vt:variant>
      <vt:variant>
        <vt:i4>120</vt:i4>
      </vt:variant>
      <vt:variant>
        <vt:i4>0</vt:i4>
      </vt:variant>
      <vt:variant>
        <vt:i4>5</vt:i4>
      </vt:variant>
      <vt:variant>
        <vt:lpwstr>consultantplus://offline/ref=775A48EDB0A8BC6945608CAA4D551711F84B990D28873E2B19986EE661384D4765CC7D484D7000D6A965F8B90CF175U5G</vt:lpwstr>
      </vt:variant>
      <vt:variant>
        <vt:lpwstr/>
      </vt:variant>
      <vt:variant>
        <vt:i4>3473513</vt:i4>
      </vt:variant>
      <vt:variant>
        <vt:i4>117</vt:i4>
      </vt:variant>
      <vt:variant>
        <vt:i4>0</vt:i4>
      </vt:variant>
      <vt:variant>
        <vt:i4>5</vt:i4>
      </vt:variant>
      <vt:variant>
        <vt:lpwstr>consultantplus://offline/ref=775A48EDB0A8BC6945608CAA4D551711F84B990D28873E2B19986EE661384D4765CC7D484D7000D6A965F8B90CF775U3G</vt:lpwstr>
      </vt:variant>
      <vt:variant>
        <vt:lpwstr/>
      </vt:variant>
      <vt:variant>
        <vt:i4>3473513</vt:i4>
      </vt:variant>
      <vt:variant>
        <vt:i4>114</vt:i4>
      </vt:variant>
      <vt:variant>
        <vt:i4>0</vt:i4>
      </vt:variant>
      <vt:variant>
        <vt:i4>5</vt:i4>
      </vt:variant>
      <vt:variant>
        <vt:lpwstr>consultantplus://offline/ref=775A48EDB0A8BC6945608CAA4D551711F84B990D28873E2B19986EE661384D4765CC7D484D7000D6A965F8B90CF575U1G</vt:lpwstr>
      </vt:variant>
      <vt:variant>
        <vt:lpwstr/>
      </vt:variant>
      <vt:variant>
        <vt:i4>3473515</vt:i4>
      </vt:variant>
      <vt:variant>
        <vt:i4>111</vt:i4>
      </vt:variant>
      <vt:variant>
        <vt:i4>0</vt:i4>
      </vt:variant>
      <vt:variant>
        <vt:i4>5</vt:i4>
      </vt:variant>
      <vt:variant>
        <vt:lpwstr>consultantplus://offline/ref=775A48EDB0A8BC6945608CAA4D551711F84B990D28873E2B19986EE661384D4765CC7D484D7000D6A965F8B903FC75U5G</vt:lpwstr>
      </vt:variant>
      <vt:variant>
        <vt:lpwstr/>
      </vt:variant>
      <vt:variant>
        <vt:i4>3473471</vt:i4>
      </vt:variant>
      <vt:variant>
        <vt:i4>108</vt:i4>
      </vt:variant>
      <vt:variant>
        <vt:i4>0</vt:i4>
      </vt:variant>
      <vt:variant>
        <vt:i4>5</vt:i4>
      </vt:variant>
      <vt:variant>
        <vt:lpwstr>consultantplus://offline/ref=775A48EDB0A8BC6945608CAA4D551711F84B990D28873E2B19986EE661384D4765CC7D484D7000D6A965F8B903F375U1G</vt:lpwstr>
      </vt:variant>
      <vt:variant>
        <vt:lpwstr/>
      </vt:variant>
      <vt:variant>
        <vt:i4>3473465</vt:i4>
      </vt:variant>
      <vt:variant>
        <vt:i4>105</vt:i4>
      </vt:variant>
      <vt:variant>
        <vt:i4>0</vt:i4>
      </vt:variant>
      <vt:variant>
        <vt:i4>5</vt:i4>
      </vt:variant>
      <vt:variant>
        <vt:lpwstr>consultantplus://offline/ref=775A48EDB0A8BC6945608CAA4D551711F84B990D28873E2B19986EE661384D4765CC7D484D7000D6A965F8B902F475U1G</vt:lpwstr>
      </vt:variant>
      <vt:variant>
        <vt:lpwstr/>
      </vt:variant>
      <vt:variant>
        <vt:i4>3473517</vt:i4>
      </vt:variant>
      <vt:variant>
        <vt:i4>102</vt:i4>
      </vt:variant>
      <vt:variant>
        <vt:i4>0</vt:i4>
      </vt:variant>
      <vt:variant>
        <vt:i4>5</vt:i4>
      </vt:variant>
      <vt:variant>
        <vt:lpwstr>consultantplus://offline/ref=775A48EDB0A8BC6945608CAA4D551711F84B990D28873E2B19986EE661384D4765CC7D484D7000D6A965F8B901F675UDG</vt:lpwstr>
      </vt:variant>
      <vt:variant>
        <vt:lpwstr/>
      </vt:variant>
      <vt:variant>
        <vt:i4>3473467</vt:i4>
      </vt:variant>
      <vt:variant>
        <vt:i4>99</vt:i4>
      </vt:variant>
      <vt:variant>
        <vt:i4>0</vt:i4>
      </vt:variant>
      <vt:variant>
        <vt:i4>5</vt:i4>
      </vt:variant>
      <vt:variant>
        <vt:lpwstr>consultantplus://offline/ref=775A48EDB0A8BC6945608CAA4D551711F84B990D28873E2B19986EE661384D4765CC7D484D7000D6A965F8B900F675U3G</vt:lpwstr>
      </vt:variant>
      <vt:variant>
        <vt:lpwstr/>
      </vt:variant>
      <vt:variant>
        <vt:i4>3473471</vt:i4>
      </vt:variant>
      <vt:variant>
        <vt:i4>96</vt:i4>
      </vt:variant>
      <vt:variant>
        <vt:i4>0</vt:i4>
      </vt:variant>
      <vt:variant>
        <vt:i4>5</vt:i4>
      </vt:variant>
      <vt:variant>
        <vt:lpwstr>consultantplus://offline/ref=775A48EDB0A8BC6945608CAA4D551711F84B990D28873E2B19986EE661384D4765CC7D484D7000D6A965F8B900F575U4G</vt:lpwstr>
      </vt:variant>
      <vt:variant>
        <vt:lpwstr/>
      </vt:variant>
      <vt:variant>
        <vt:i4>3473517</vt:i4>
      </vt:variant>
      <vt:variant>
        <vt:i4>93</vt:i4>
      </vt:variant>
      <vt:variant>
        <vt:i4>0</vt:i4>
      </vt:variant>
      <vt:variant>
        <vt:i4>5</vt:i4>
      </vt:variant>
      <vt:variant>
        <vt:lpwstr>consultantplus://offline/ref=775A48EDB0A8BC6945608CAA4D551711F84B990D28873E2B19986EE661384D4765CC7D484D7000D6A965F8B907FC75U7G</vt:lpwstr>
      </vt:variant>
      <vt:variant>
        <vt:lpwstr/>
      </vt:variant>
      <vt:variant>
        <vt:i4>3473464</vt:i4>
      </vt:variant>
      <vt:variant>
        <vt:i4>90</vt:i4>
      </vt:variant>
      <vt:variant>
        <vt:i4>0</vt:i4>
      </vt:variant>
      <vt:variant>
        <vt:i4>5</vt:i4>
      </vt:variant>
      <vt:variant>
        <vt:lpwstr>consultantplus://offline/ref=775A48EDB0A8BC6945608CAA4D551711F84B990D28873E2B19986EE661384D4765CC7D484D7000D6A965F8B907F675U7G</vt:lpwstr>
      </vt:variant>
      <vt:variant>
        <vt:lpwstr/>
      </vt:variant>
      <vt:variant>
        <vt:i4>3473471</vt:i4>
      </vt:variant>
      <vt:variant>
        <vt:i4>87</vt:i4>
      </vt:variant>
      <vt:variant>
        <vt:i4>0</vt:i4>
      </vt:variant>
      <vt:variant>
        <vt:i4>5</vt:i4>
      </vt:variant>
      <vt:variant>
        <vt:lpwstr>consultantplus://offline/ref=775A48EDB0A8BC6945608CAA4D551711F84B990D28873E2B19986EE661384D4765CC7D484D7000D6A965F8B906FD75UCG</vt:lpwstr>
      </vt:variant>
      <vt:variant>
        <vt:lpwstr/>
      </vt:variant>
      <vt:variant>
        <vt:i4>3473518</vt:i4>
      </vt:variant>
      <vt:variant>
        <vt:i4>84</vt:i4>
      </vt:variant>
      <vt:variant>
        <vt:i4>0</vt:i4>
      </vt:variant>
      <vt:variant>
        <vt:i4>5</vt:i4>
      </vt:variant>
      <vt:variant>
        <vt:lpwstr>consultantplus://offline/ref=775A48EDB0A8BC6945608CAA4D551711F84B990D28873E2B19986EE661384D4765CC7D484D7000D6A965F8B906F275UDG</vt:lpwstr>
      </vt:variant>
      <vt:variant>
        <vt:lpwstr/>
      </vt:variant>
      <vt:variant>
        <vt:i4>3473467</vt:i4>
      </vt:variant>
      <vt:variant>
        <vt:i4>81</vt:i4>
      </vt:variant>
      <vt:variant>
        <vt:i4>0</vt:i4>
      </vt:variant>
      <vt:variant>
        <vt:i4>5</vt:i4>
      </vt:variant>
      <vt:variant>
        <vt:lpwstr>consultantplus://offline/ref=775A48EDB0A8BC6945608CAA4D551711F84B990D28873E2B19986EE661384D4765CC7D484D7000D6A965F8B906F075U3G</vt:lpwstr>
      </vt:variant>
      <vt:variant>
        <vt:lpwstr/>
      </vt:variant>
      <vt:variant>
        <vt:i4>3473467</vt:i4>
      </vt:variant>
      <vt:variant>
        <vt:i4>78</vt:i4>
      </vt:variant>
      <vt:variant>
        <vt:i4>0</vt:i4>
      </vt:variant>
      <vt:variant>
        <vt:i4>5</vt:i4>
      </vt:variant>
      <vt:variant>
        <vt:lpwstr>consultantplus://offline/ref=775A48EDB0A8BC6945608CAA4D551711F84B990D28873E2B19986EE661384D4765CC7D484D7000D6A965F8B906F475U7G</vt:lpwstr>
      </vt:variant>
      <vt:variant>
        <vt:lpwstr/>
      </vt:variant>
      <vt:variant>
        <vt:i4>3473470</vt:i4>
      </vt:variant>
      <vt:variant>
        <vt:i4>75</vt:i4>
      </vt:variant>
      <vt:variant>
        <vt:i4>0</vt:i4>
      </vt:variant>
      <vt:variant>
        <vt:i4>5</vt:i4>
      </vt:variant>
      <vt:variant>
        <vt:lpwstr>consultantplus://offline/ref=775A48EDB0A8BC6945608CAA4D551711F84B990D28873E2B19986EE661384D4765CC7D484D7000D6A965F8B801F675U6G</vt:lpwstr>
      </vt:variant>
      <vt:variant>
        <vt:lpwstr/>
      </vt:variant>
      <vt:variant>
        <vt:i4>3473464</vt:i4>
      </vt:variant>
      <vt:variant>
        <vt:i4>72</vt:i4>
      </vt:variant>
      <vt:variant>
        <vt:i4>0</vt:i4>
      </vt:variant>
      <vt:variant>
        <vt:i4>5</vt:i4>
      </vt:variant>
      <vt:variant>
        <vt:lpwstr>consultantplus://offline/ref=775A48EDB0A8BC6945608CAA4D551711F84B990D28873E2B19986EE661384D4765CC7D484D7000D6A965F8B800F575U2G</vt:lpwstr>
      </vt:variant>
      <vt:variant>
        <vt:lpwstr/>
      </vt:variant>
      <vt:variant>
        <vt:i4>3473514</vt:i4>
      </vt:variant>
      <vt:variant>
        <vt:i4>69</vt:i4>
      </vt:variant>
      <vt:variant>
        <vt:i4>0</vt:i4>
      </vt:variant>
      <vt:variant>
        <vt:i4>5</vt:i4>
      </vt:variant>
      <vt:variant>
        <vt:lpwstr>consultantplus://offline/ref=775A48EDB0A8BC6945608CAA4D551711F84B990D28873E2B19986EE661384D4765CC7D484D7000D6A965F8B807F675UDG</vt:lpwstr>
      </vt:variant>
      <vt:variant>
        <vt:lpwstr/>
      </vt:variant>
      <vt:variant>
        <vt:i4>3473513</vt:i4>
      </vt:variant>
      <vt:variant>
        <vt:i4>66</vt:i4>
      </vt:variant>
      <vt:variant>
        <vt:i4>0</vt:i4>
      </vt:variant>
      <vt:variant>
        <vt:i4>5</vt:i4>
      </vt:variant>
      <vt:variant>
        <vt:lpwstr>consultantplus://offline/ref=775A48EDB0A8BC6945608CAA4D551711F84B990D28873E2B19986EE661384D4765CC7D484D7000D6A965F8B806FD75U4G</vt:lpwstr>
      </vt:variant>
      <vt:variant>
        <vt:lpwstr/>
      </vt:variant>
      <vt:variant>
        <vt:i4>3473465</vt:i4>
      </vt:variant>
      <vt:variant>
        <vt:i4>63</vt:i4>
      </vt:variant>
      <vt:variant>
        <vt:i4>0</vt:i4>
      </vt:variant>
      <vt:variant>
        <vt:i4>5</vt:i4>
      </vt:variant>
      <vt:variant>
        <vt:lpwstr>consultantplus://offline/ref=775A48EDB0A8BC6945608CAA4D551711F84B990D28873E2B19986EE661384D4765CC7D484D7000D6A965F8B806F175U1G</vt:lpwstr>
      </vt:variant>
      <vt:variant>
        <vt:lpwstr/>
      </vt:variant>
      <vt:variant>
        <vt:i4>3473508</vt:i4>
      </vt:variant>
      <vt:variant>
        <vt:i4>60</vt:i4>
      </vt:variant>
      <vt:variant>
        <vt:i4>0</vt:i4>
      </vt:variant>
      <vt:variant>
        <vt:i4>5</vt:i4>
      </vt:variant>
      <vt:variant>
        <vt:lpwstr>consultantplus://offline/ref=775A48EDB0A8BC6945608CAA4D551711F84B990D28873E2B19986EE661384D4765CC7D484D7000D6A965F8BB0DF675UCG</vt:lpwstr>
      </vt:variant>
      <vt:variant>
        <vt:lpwstr/>
      </vt:variant>
      <vt:variant>
        <vt:i4>3473457</vt:i4>
      </vt:variant>
      <vt:variant>
        <vt:i4>57</vt:i4>
      </vt:variant>
      <vt:variant>
        <vt:i4>0</vt:i4>
      </vt:variant>
      <vt:variant>
        <vt:i4>5</vt:i4>
      </vt:variant>
      <vt:variant>
        <vt:lpwstr>consultantplus://offline/ref=775A48EDB0A8BC6945608CAA4D551711F84B990D28873E2B19986EE661384D4765CC7D484D7000D6A965F8BB0CF775U0G</vt:lpwstr>
      </vt:variant>
      <vt:variant>
        <vt:lpwstr/>
      </vt:variant>
      <vt:variant>
        <vt:i4>3473509</vt:i4>
      </vt:variant>
      <vt:variant>
        <vt:i4>54</vt:i4>
      </vt:variant>
      <vt:variant>
        <vt:i4>0</vt:i4>
      </vt:variant>
      <vt:variant>
        <vt:i4>5</vt:i4>
      </vt:variant>
      <vt:variant>
        <vt:lpwstr>consultantplus://offline/ref=775A48EDB0A8BC6945608CAA4D551711F84B990D28873E2B19986EE661384D4765CC7D484D7000D6A965F8BB02F475U6G</vt:lpwstr>
      </vt:variant>
      <vt:variant>
        <vt:lpwstr/>
      </vt:variant>
      <vt:variant>
        <vt:i4>3473510</vt:i4>
      </vt:variant>
      <vt:variant>
        <vt:i4>51</vt:i4>
      </vt:variant>
      <vt:variant>
        <vt:i4>0</vt:i4>
      </vt:variant>
      <vt:variant>
        <vt:i4>5</vt:i4>
      </vt:variant>
      <vt:variant>
        <vt:lpwstr>consultantplus://offline/ref=775A48EDB0A8BC6945608CAA4D551711F84B990D28873E2B19986EE661384D4765CC7D484D7000D6A965F8BB02F575U4G</vt:lpwstr>
      </vt:variant>
      <vt:variant>
        <vt:lpwstr/>
      </vt:variant>
      <vt:variant>
        <vt:i4>3473461</vt:i4>
      </vt:variant>
      <vt:variant>
        <vt:i4>48</vt:i4>
      </vt:variant>
      <vt:variant>
        <vt:i4>0</vt:i4>
      </vt:variant>
      <vt:variant>
        <vt:i4>5</vt:i4>
      </vt:variant>
      <vt:variant>
        <vt:lpwstr>consultantplus://offline/ref=775A48EDB0A8BC6945608CAA4D551711F84B990D28873E2B19986EE661384D4765CC7D484D7000D6A965F8BB01FD75U5G</vt:lpwstr>
      </vt:variant>
      <vt:variant>
        <vt:lpwstr/>
      </vt:variant>
      <vt:variant>
        <vt:i4>3473463</vt:i4>
      </vt:variant>
      <vt:variant>
        <vt:i4>45</vt:i4>
      </vt:variant>
      <vt:variant>
        <vt:i4>0</vt:i4>
      </vt:variant>
      <vt:variant>
        <vt:i4>5</vt:i4>
      </vt:variant>
      <vt:variant>
        <vt:lpwstr>consultantplus://offline/ref=775A48EDB0A8BC6945608CAA4D551711F84B990D28873E2B19986EE661384D4765CC7D484D7000D6A965F8BB07F675UCG</vt:lpwstr>
      </vt:variant>
      <vt:variant>
        <vt:lpwstr/>
      </vt:variant>
      <vt:variant>
        <vt:i4>3473456</vt:i4>
      </vt:variant>
      <vt:variant>
        <vt:i4>42</vt:i4>
      </vt:variant>
      <vt:variant>
        <vt:i4>0</vt:i4>
      </vt:variant>
      <vt:variant>
        <vt:i4>5</vt:i4>
      </vt:variant>
      <vt:variant>
        <vt:lpwstr>consultantplus://offline/ref=775A48EDB0A8BC6945608CAA4D551711F84B990D28873E2B19986EE661384D4765CC7D484D7000D6A965F8BB06FD75U7G</vt:lpwstr>
      </vt:variant>
      <vt:variant>
        <vt:lpwstr/>
      </vt:variant>
      <vt:variant>
        <vt:i4>3473511</vt:i4>
      </vt:variant>
      <vt:variant>
        <vt:i4>39</vt:i4>
      </vt:variant>
      <vt:variant>
        <vt:i4>0</vt:i4>
      </vt:variant>
      <vt:variant>
        <vt:i4>5</vt:i4>
      </vt:variant>
      <vt:variant>
        <vt:lpwstr>consultantplus://offline/ref=775A48EDB0A8BC6945608CAA4D551711F84B990D28873E2B19986EE661384D4765CC7D484D7000D6A965F8BB06F175U5G</vt:lpwstr>
      </vt:variant>
      <vt:variant>
        <vt:lpwstr/>
      </vt:variant>
      <vt:variant>
        <vt:i4>3473456</vt:i4>
      </vt:variant>
      <vt:variant>
        <vt:i4>36</vt:i4>
      </vt:variant>
      <vt:variant>
        <vt:i4>0</vt:i4>
      </vt:variant>
      <vt:variant>
        <vt:i4>5</vt:i4>
      </vt:variant>
      <vt:variant>
        <vt:lpwstr>consultantplus://offline/ref=775A48EDB0A8BC6945608CAA4D551711F84B990D28873E2B19986EE661384D4765CC7D484D7000D6A965F8BB05FD75U4G</vt:lpwstr>
      </vt:variant>
      <vt:variant>
        <vt:lpwstr/>
      </vt:variant>
      <vt:variant>
        <vt:i4>3473511</vt:i4>
      </vt:variant>
      <vt:variant>
        <vt:i4>33</vt:i4>
      </vt:variant>
      <vt:variant>
        <vt:i4>0</vt:i4>
      </vt:variant>
      <vt:variant>
        <vt:i4>5</vt:i4>
      </vt:variant>
      <vt:variant>
        <vt:lpwstr>consultantplus://offline/ref=775A48EDB0A8BC6945608CAA4D551711F84B990D28873E2B19986EE661384D4765CC7D484D7000D6A965F8BB04F775U1G</vt:lpwstr>
      </vt:variant>
      <vt:variant>
        <vt:lpwstr/>
      </vt:variant>
      <vt:variant>
        <vt:i4>3473513</vt:i4>
      </vt:variant>
      <vt:variant>
        <vt:i4>30</vt:i4>
      </vt:variant>
      <vt:variant>
        <vt:i4>0</vt:i4>
      </vt:variant>
      <vt:variant>
        <vt:i4>5</vt:i4>
      </vt:variant>
      <vt:variant>
        <vt:lpwstr>consultantplus://offline/ref=775A48EDB0A8BC6945608CAA4D551711F84B990D28873E2B19986EE661384D4765CC7D484D7000D6A965FDBD06F475UDG</vt:lpwstr>
      </vt:variant>
      <vt:variant>
        <vt:lpwstr/>
      </vt:variant>
      <vt:variant>
        <vt:i4>3473506</vt:i4>
      </vt:variant>
      <vt:variant>
        <vt:i4>27</vt:i4>
      </vt:variant>
      <vt:variant>
        <vt:i4>0</vt:i4>
      </vt:variant>
      <vt:variant>
        <vt:i4>5</vt:i4>
      </vt:variant>
      <vt:variant>
        <vt:lpwstr>consultantplus://offline/ref=775A48EDB0A8BC6945608CAA4D551711F84B990D28873E2B19986EE661384D4765CC7D484D7000D6A965F8BA01F275U7G</vt:lpwstr>
      </vt:variant>
      <vt:variant>
        <vt:lpwstr/>
      </vt:variant>
      <vt:variant>
        <vt:i4>3473507</vt:i4>
      </vt:variant>
      <vt:variant>
        <vt:i4>24</vt:i4>
      </vt:variant>
      <vt:variant>
        <vt:i4>0</vt:i4>
      </vt:variant>
      <vt:variant>
        <vt:i4>5</vt:i4>
      </vt:variant>
      <vt:variant>
        <vt:lpwstr>consultantplus://offline/ref=775A48EDB0A8BC6945608CAA4D551711F84B990D28873E2B19986EE661384D4765CC7D484D7000D6A965F8BA01F475U0G</vt:lpwstr>
      </vt:variant>
      <vt:variant>
        <vt:lpwstr/>
      </vt:variant>
      <vt:variant>
        <vt:i4>3473507</vt:i4>
      </vt:variant>
      <vt:variant>
        <vt:i4>21</vt:i4>
      </vt:variant>
      <vt:variant>
        <vt:i4>0</vt:i4>
      </vt:variant>
      <vt:variant>
        <vt:i4>5</vt:i4>
      </vt:variant>
      <vt:variant>
        <vt:lpwstr>consultantplus://offline/ref=775A48EDB0A8BC6945608CAA4D551711F84B990D28873E2B19986EE661384D4765CC7D484D7000D6A965F8BA06F675U5G</vt:lpwstr>
      </vt:variant>
      <vt:variant>
        <vt:lpwstr/>
      </vt:variant>
      <vt:variant>
        <vt:i4>3473460</vt:i4>
      </vt:variant>
      <vt:variant>
        <vt:i4>18</vt:i4>
      </vt:variant>
      <vt:variant>
        <vt:i4>0</vt:i4>
      </vt:variant>
      <vt:variant>
        <vt:i4>5</vt:i4>
      </vt:variant>
      <vt:variant>
        <vt:lpwstr>consultantplus://offline/ref=775A48EDB0A8BC6945608CAA4D551711F84B990D28873E2B19986EE661384D4765CC7D484D7000D6A965FDB904FD75U6G</vt:lpwstr>
      </vt:variant>
      <vt:variant>
        <vt:lpwstr/>
      </vt:variant>
      <vt:variant>
        <vt:i4>7536738</vt:i4>
      </vt:variant>
      <vt:variant>
        <vt:i4>15</vt:i4>
      </vt:variant>
      <vt:variant>
        <vt:i4>0</vt:i4>
      </vt:variant>
      <vt:variant>
        <vt:i4>5</vt:i4>
      </vt:variant>
      <vt:variant>
        <vt:lpwstr>consultantplus://offline/ref=21BE89570F0D52169DA627A3CF26D1FE0DD57F1B0971342D4D2239C403835E9CF56804AF942221F092FE5D5AF67BY5V6O</vt:lpwstr>
      </vt:variant>
      <vt:variant>
        <vt:lpwstr/>
      </vt:variant>
      <vt:variant>
        <vt:i4>7536736</vt:i4>
      </vt:variant>
      <vt:variant>
        <vt:i4>12</vt:i4>
      </vt:variant>
      <vt:variant>
        <vt:i4>0</vt:i4>
      </vt:variant>
      <vt:variant>
        <vt:i4>5</vt:i4>
      </vt:variant>
      <vt:variant>
        <vt:lpwstr>consultantplus://offline/ref=21BE89570F0D52169DA627A3CF26D1FE0DD57F1B0971342D4D2239C403835E9CF56804AF942221F092FE5A5EFE74Y5V0O</vt:lpwstr>
      </vt:variant>
      <vt:variant>
        <vt:lpwstr/>
      </vt:variant>
      <vt:variant>
        <vt:i4>7536741</vt:i4>
      </vt:variant>
      <vt:variant>
        <vt:i4>9</vt:i4>
      </vt:variant>
      <vt:variant>
        <vt:i4>0</vt:i4>
      </vt:variant>
      <vt:variant>
        <vt:i4>5</vt:i4>
      </vt:variant>
      <vt:variant>
        <vt:lpwstr>consultantplus://offline/ref=21BE89570F0D52169DA627A3CF26D1FE0DD57F1B0971342D4D2239C403835E9CF56804AF942221F092FE5A5DF774Y5VFO</vt:lpwstr>
      </vt:variant>
      <vt:variant>
        <vt:lpwstr/>
      </vt:variant>
      <vt:variant>
        <vt:i4>7536693</vt:i4>
      </vt:variant>
      <vt:variant>
        <vt:i4>6</vt:i4>
      </vt:variant>
      <vt:variant>
        <vt:i4>0</vt:i4>
      </vt:variant>
      <vt:variant>
        <vt:i4>5</vt:i4>
      </vt:variant>
      <vt:variant>
        <vt:lpwstr>consultantplus://offline/ref=21BE89570F0D52169DA627A3CF26D1FE0DD57F1B0971342D4D2239C403835E9CF56804AF942221F092FE5B51F67BY5V7O</vt:lpwstr>
      </vt:variant>
      <vt:variant>
        <vt:lpwstr/>
      </vt:variant>
      <vt:variant>
        <vt:i4>7536692</vt:i4>
      </vt:variant>
      <vt:variant>
        <vt:i4>3</vt:i4>
      </vt:variant>
      <vt:variant>
        <vt:i4>0</vt:i4>
      </vt:variant>
      <vt:variant>
        <vt:i4>5</vt:i4>
      </vt:variant>
      <vt:variant>
        <vt:lpwstr>consultantplus://offline/ref=21BE89570F0D52169DA627A3CF26D1FE0DD57F1B0971342D4D2239C403835E9CF56804AF942221F092FE5B51F671Y5VEO</vt:lpwstr>
      </vt:variant>
      <vt:variant>
        <vt:lpwstr/>
      </vt:variant>
      <vt:variant>
        <vt:i4>7536700</vt:i4>
      </vt:variant>
      <vt:variant>
        <vt:i4>0</vt:i4>
      </vt:variant>
      <vt:variant>
        <vt:i4>0</vt:i4>
      </vt:variant>
      <vt:variant>
        <vt:i4>5</vt:i4>
      </vt:variant>
      <vt:variant>
        <vt:lpwstr>consultantplus://offline/ref=21BE89570F0D52169DA627A3CF26D1FE0DD57F1B0971342D4D2239C403835E9CF56804AF942221F092FE5B51F975Y5VFO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аттестату аккредитации</dc:title>
  <dc:subject/>
  <dc:creator>pc</dc:creator>
  <cp:keywords/>
  <dc:description/>
  <cp:lastModifiedBy>Галушко Виктория Владимировна</cp:lastModifiedBy>
  <cp:revision>12</cp:revision>
  <cp:lastPrinted>2023-03-17T07:38:00Z</cp:lastPrinted>
  <dcterms:created xsi:type="dcterms:W3CDTF">2023-03-16T08:36:00Z</dcterms:created>
  <dcterms:modified xsi:type="dcterms:W3CDTF">2023-03-31T09:00:00Z</dcterms:modified>
</cp:coreProperties>
</file>