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7"/>
        <w:gridCol w:w="3660"/>
        <w:gridCol w:w="3157"/>
      </w:tblGrid>
      <w:tr w:rsidR="00162213" w14:paraId="21C58B21" w14:textId="77777777" w:rsidTr="00D225F2">
        <w:tc>
          <w:tcPr>
            <w:tcW w:w="573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0C1BB61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FD777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D225F2">
        <w:tc>
          <w:tcPr>
            <w:tcW w:w="573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D225F2">
        <w:tc>
          <w:tcPr>
            <w:tcW w:w="573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4B4C09D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FD7775">
                  <w:rPr>
                    <w:rFonts w:cs="Times New Roman"/>
                    <w:bCs/>
                    <w:sz w:val="28"/>
                    <w:szCs w:val="28"/>
                  </w:rPr>
                  <w:t>2.4189</w:t>
                </w:r>
              </w:sdtContent>
            </w:sdt>
          </w:p>
        </w:tc>
        <w:tc>
          <w:tcPr>
            <w:tcW w:w="3264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D225F2">
        <w:tc>
          <w:tcPr>
            <w:tcW w:w="573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5EB94B5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FD7775">
                  <w:rPr>
                    <w:rFonts w:cs="Times New Roman"/>
                    <w:bCs/>
                    <w:sz w:val="28"/>
                    <w:szCs w:val="28"/>
                  </w:rPr>
                  <w:t>20 июня 2011 года</w:t>
                </w:r>
              </w:sdtContent>
            </w:sdt>
          </w:p>
        </w:tc>
        <w:tc>
          <w:tcPr>
            <w:tcW w:w="3264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D225F2">
        <w:tc>
          <w:tcPr>
            <w:tcW w:w="573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64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D225F2">
        <w:tc>
          <w:tcPr>
            <w:tcW w:w="573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3732B840" w:rsidR="00162213" w:rsidRPr="00A0063E" w:rsidRDefault="00162213" w:rsidP="004A54C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4A54C0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D225F2">
        <w:tc>
          <w:tcPr>
            <w:tcW w:w="573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12E10CE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FD7775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64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CD6FC7C" w14:textId="77777777" w:rsidR="00D225F2" w:rsidRDefault="00D225F2" w:rsidP="00D225F2">
      <w:pPr>
        <w:pStyle w:val="af5"/>
        <w:jc w:val="center"/>
        <w:rPr>
          <w:b/>
          <w:sz w:val="28"/>
          <w:szCs w:val="28"/>
          <w:lang w:val="ru-RU"/>
        </w:rPr>
      </w:pPr>
    </w:p>
    <w:p w14:paraId="722D4EBC" w14:textId="77777777" w:rsidR="00D225F2" w:rsidRDefault="00D225F2" w:rsidP="00D225F2">
      <w:pPr>
        <w:pStyle w:val="af5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ОБЛАСТЬ</w:t>
      </w:r>
      <w:r w:rsidRPr="00701135">
        <w:rPr>
          <w:b/>
          <w:sz w:val="28"/>
          <w:szCs w:val="28"/>
          <w:lang w:val="ru-RU"/>
        </w:rPr>
        <w:t xml:space="preserve"> АККРЕДИТАЦИИ 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7F4D292E740149F6A6DDE9E530C1BECF"/>
          </w:placeholder>
          <w:date w:fullDate="2022-11-1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>
            <w:rPr>
              <w:rStyle w:val="39"/>
              <w:bCs/>
              <w:lang w:val="ru-RU"/>
            </w:rPr>
            <w:t>18 ноября 2022 года</w:t>
          </w:r>
        </w:sdtContent>
      </w:sdt>
    </w:p>
    <w:p w14:paraId="4F3268A6" w14:textId="77777777" w:rsidR="00D225F2" w:rsidRDefault="00D225F2" w:rsidP="00D225F2">
      <w:pPr>
        <w:pStyle w:val="af5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испытательной лаборатории </w:t>
      </w:r>
    </w:p>
    <w:p w14:paraId="78AAC4D5" w14:textId="2EA0E169" w:rsidR="003E26A2" w:rsidRPr="00D225F2" w:rsidRDefault="00D225F2" w:rsidP="00D225F2">
      <w:pPr>
        <w:pStyle w:val="af5"/>
        <w:jc w:val="center"/>
        <w:rPr>
          <w:rStyle w:val="FontStyle3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Открытого акционерного общества «Гамма вкуса»</w:t>
      </w:r>
    </w:p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814"/>
        <w:gridCol w:w="1449"/>
        <w:gridCol w:w="1984"/>
        <w:gridCol w:w="2066"/>
        <w:gridCol w:w="2580"/>
      </w:tblGrid>
      <w:tr w:rsidR="007A3F4B" w:rsidRPr="00AA1A81" w14:paraId="31B32D75" w14:textId="77777777" w:rsidTr="00A25320">
        <w:trPr>
          <w:trHeight w:val="1012"/>
        </w:trPr>
        <w:tc>
          <w:tcPr>
            <w:tcW w:w="739" w:type="dxa"/>
            <w:shd w:val="clear" w:color="auto" w:fill="auto"/>
            <w:vAlign w:val="center"/>
          </w:tcPr>
          <w:p w14:paraId="16363CBA" w14:textId="2CC1A391" w:rsidR="007A3F4B" w:rsidRPr="00AA1A81" w:rsidRDefault="007A3F4B" w:rsidP="007A3F4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E16E37D" w14:textId="77777777" w:rsidR="007A3F4B" w:rsidRPr="00B20F86" w:rsidRDefault="007A3F4B" w:rsidP="007A3F4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3F9B88B8" w14:textId="1BACC539" w:rsidR="007A3F4B" w:rsidRPr="00AA1A81" w:rsidRDefault="007A3F4B" w:rsidP="007A3F4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14:paraId="384E0426" w14:textId="77777777" w:rsidR="007A3F4B" w:rsidRPr="00B20F86" w:rsidRDefault="007A3F4B" w:rsidP="007A3F4B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4CD8CCBD" w14:textId="5F220CB2" w:rsidR="007A3F4B" w:rsidRPr="00AA1A81" w:rsidRDefault="007A3F4B" w:rsidP="007A3F4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81E4DE" w14:textId="77F35A10" w:rsidR="007A3F4B" w:rsidRPr="00AA1A81" w:rsidRDefault="007A3F4B" w:rsidP="007A3F4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066" w:type="dxa"/>
            <w:shd w:val="clear" w:color="auto" w:fill="auto"/>
            <w:vAlign w:val="center"/>
          </w:tcPr>
          <w:p w14:paraId="0F9D8FE1" w14:textId="539427C8" w:rsidR="007A3F4B" w:rsidRPr="00AA1A81" w:rsidRDefault="007A3F4B" w:rsidP="007A3F4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5F35E586" w14:textId="6D28CC1E" w:rsidR="007A3F4B" w:rsidRPr="00AA1A81" w:rsidRDefault="007A3F4B" w:rsidP="007A3F4B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A3F4B" w:rsidRPr="00AA1A81" w14:paraId="695D8361" w14:textId="77777777" w:rsidTr="00A25320">
        <w:trPr>
          <w:trHeight w:val="20"/>
        </w:trPr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410A" w14:textId="77777777" w:rsidR="007A3F4B" w:rsidRPr="00AA1A81" w:rsidRDefault="007A3F4B" w:rsidP="00D225F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A1A8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D2289" w14:textId="77777777" w:rsidR="007A3F4B" w:rsidRPr="00AA1A81" w:rsidRDefault="007A3F4B" w:rsidP="00D225F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A1A8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285A9" w14:textId="77777777" w:rsidR="007A3F4B" w:rsidRPr="00AA1A81" w:rsidRDefault="007A3F4B" w:rsidP="00D225F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A1A8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3E7E76" w14:textId="77777777" w:rsidR="007A3F4B" w:rsidRPr="00AA1A81" w:rsidRDefault="007A3F4B" w:rsidP="00D225F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A1A8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63516" w14:textId="77777777" w:rsidR="007A3F4B" w:rsidRPr="00AA1A81" w:rsidRDefault="007A3F4B" w:rsidP="00D225F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A1A8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AF33A7" w14:textId="77777777" w:rsidR="007A3F4B" w:rsidRPr="00AA1A81" w:rsidRDefault="007A3F4B" w:rsidP="00D225F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A1A81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7A3F4B" w:rsidRPr="00AA1A81" w14:paraId="273061CF" w14:textId="77777777" w:rsidTr="003F0546">
        <w:trPr>
          <w:trHeight w:val="20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66653" w14:textId="671F1CE2" w:rsidR="007A3F4B" w:rsidRPr="00AA1A81" w:rsidRDefault="007A3F4B" w:rsidP="00D225F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ул. Кирова, 2</w:t>
            </w:r>
            <w:r w:rsidR="008D3F4D">
              <w:rPr>
                <w:b/>
                <w:bCs/>
                <w:sz w:val="22"/>
                <w:szCs w:val="22"/>
              </w:rPr>
              <w:t xml:space="preserve">, 222531 </w:t>
            </w:r>
            <w:r>
              <w:rPr>
                <w:b/>
                <w:bCs/>
                <w:sz w:val="22"/>
                <w:szCs w:val="22"/>
              </w:rPr>
              <w:t>г. Клецк</w:t>
            </w:r>
            <w:r w:rsidR="008D3F4D">
              <w:rPr>
                <w:b/>
                <w:bCs/>
                <w:sz w:val="22"/>
                <w:szCs w:val="22"/>
              </w:rPr>
              <w:t xml:space="preserve">, </w:t>
            </w:r>
            <w:r w:rsidR="008D3F4D" w:rsidRPr="008D3F4D">
              <w:rPr>
                <w:b/>
                <w:bCs/>
                <w:sz w:val="22"/>
                <w:szCs w:val="22"/>
              </w:rPr>
              <w:t>Клецкий район, Минская область</w:t>
            </w:r>
          </w:p>
        </w:tc>
      </w:tr>
      <w:tr w:rsidR="009A0279" w:rsidRPr="00A25320" w14:paraId="1135C931" w14:textId="77777777" w:rsidTr="00A25320">
        <w:trPr>
          <w:trHeight w:val="20"/>
        </w:trPr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14:paraId="43861ECB" w14:textId="67381494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</w:rPr>
              <w:t>1.1***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31F37948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  <w:r w:rsidRPr="00A25320">
              <w:rPr>
                <w:rFonts w:eastAsia="Calibri"/>
                <w:color w:val="000000"/>
                <w:sz w:val="21"/>
                <w:szCs w:val="21"/>
              </w:rPr>
              <w:t>Соковая продукция из фруктов и овощей</w:t>
            </w:r>
          </w:p>
          <w:p w14:paraId="304170F0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7A4EA456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3EE49855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4D73DA21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10C1F5CE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18D41DF1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77110136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599ECD55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4EB42C86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7C8BEB6D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39D4B958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492A640E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04BD4035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356CCDDD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0238D9E5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0B582392" w14:textId="2E952EE0" w:rsidR="009A0279" w:rsidRPr="00A25320" w:rsidRDefault="009A0279" w:rsidP="00A25320">
            <w:pPr>
              <w:autoSpaceDE w:val="0"/>
              <w:autoSpaceDN w:val="0"/>
              <w:adjustRightInd w:val="0"/>
              <w:ind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5C9E1422" w14:textId="6E90AB91" w:rsidR="009A0279" w:rsidRPr="00A25320" w:rsidRDefault="009A0279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01.25/42.000</w:t>
            </w:r>
          </w:p>
          <w:p w14:paraId="4F595900" w14:textId="3FC0A59B" w:rsidR="009A0279" w:rsidRPr="00A25320" w:rsidRDefault="009A0279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10.32/42.000</w:t>
            </w:r>
          </w:p>
          <w:p w14:paraId="31B84159" w14:textId="77777777" w:rsidR="009A0279" w:rsidRPr="00A25320" w:rsidRDefault="009A0279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10.39/42.000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04AFBFD6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Отбор проб</w:t>
            </w:r>
          </w:p>
        </w:tc>
        <w:tc>
          <w:tcPr>
            <w:tcW w:w="2066" w:type="dxa"/>
            <w:vMerge w:val="restart"/>
            <w:shd w:val="clear" w:color="auto" w:fill="auto"/>
          </w:tcPr>
          <w:p w14:paraId="655F39AD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829-2008</w:t>
            </w:r>
            <w:proofErr w:type="gramEnd"/>
          </w:p>
          <w:p w14:paraId="11347FE3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962-95</w:t>
            </w:r>
            <w:proofErr w:type="gramEnd"/>
          </w:p>
          <w:p w14:paraId="261AD95E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965-2008</w:t>
            </w:r>
            <w:proofErr w:type="gramEnd"/>
          </w:p>
          <w:p w14:paraId="6F11C3F0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1449-2008</w:t>
            </w:r>
            <w:proofErr w:type="gramEnd"/>
          </w:p>
          <w:p w14:paraId="1796B165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1823-2008</w:t>
            </w:r>
            <w:proofErr w:type="gramEnd"/>
          </w:p>
          <w:p w14:paraId="0B20360D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1824-2008</w:t>
            </w:r>
            <w:proofErr w:type="gramEnd"/>
          </w:p>
          <w:p w14:paraId="6DC659B3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1825-2008</w:t>
            </w:r>
            <w:proofErr w:type="gramEnd"/>
          </w:p>
          <w:p w14:paraId="6D6C2515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2043-2010</w:t>
            </w:r>
            <w:proofErr w:type="gramEnd"/>
          </w:p>
          <w:p w14:paraId="68D7769C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ТУ </w:t>
            </w:r>
            <w:r w:rsidRPr="00A25320">
              <w:rPr>
                <w:sz w:val="21"/>
                <w:szCs w:val="21"/>
                <w:lang w:val="en-US" w:eastAsia="en-US"/>
              </w:rPr>
              <w:t>BY</w:t>
            </w:r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600123341.001-2009</w:t>
            </w:r>
            <w:proofErr w:type="gramEnd"/>
          </w:p>
          <w:p w14:paraId="2CEE32BD" w14:textId="77777777" w:rsidR="009A0279" w:rsidRPr="00A25320" w:rsidRDefault="009A0279" w:rsidP="00D225F2">
            <w:pPr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ТУ </w:t>
            </w:r>
            <w:r w:rsidRPr="00A25320">
              <w:rPr>
                <w:sz w:val="21"/>
                <w:szCs w:val="21"/>
                <w:lang w:val="en-US" w:eastAsia="en-US"/>
              </w:rPr>
              <w:t>BY</w:t>
            </w:r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600123341.003-2010</w:t>
            </w:r>
            <w:proofErr w:type="gramEnd"/>
          </w:p>
          <w:p w14:paraId="1C6F5157" w14:textId="002C4CBF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ТНПА и другая документация </w:t>
            </w:r>
          </w:p>
          <w:p w14:paraId="369CD9F3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  <w:p w14:paraId="491D3DFF" w14:textId="2C340E55" w:rsidR="009A0279" w:rsidRPr="00A25320" w:rsidRDefault="009A0279" w:rsidP="00A2532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14:paraId="2EC24C0A" w14:textId="533BEEBC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26671-2014</w:t>
            </w:r>
            <w:proofErr w:type="gramEnd"/>
          </w:p>
          <w:p w14:paraId="445979CC" w14:textId="0C94425B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26313-2014</w:t>
            </w:r>
            <w:proofErr w:type="gramEnd"/>
          </w:p>
          <w:p w14:paraId="37A26A8A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31904-2012</w:t>
            </w:r>
            <w:proofErr w:type="gramEnd"/>
          </w:p>
          <w:p w14:paraId="6CDE0B65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1036-97</w:t>
            </w:r>
            <w:proofErr w:type="gramEnd"/>
          </w:p>
          <w:p w14:paraId="3A881260" w14:textId="159974B8" w:rsidR="009A0279" w:rsidRPr="00A25320" w:rsidRDefault="009A0279" w:rsidP="00A2532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1053-2015</w:t>
            </w:r>
            <w:proofErr w:type="gramEnd"/>
          </w:p>
        </w:tc>
      </w:tr>
      <w:tr w:rsidR="009A0279" w:rsidRPr="00A25320" w14:paraId="40DE63FE" w14:textId="77777777" w:rsidTr="00A25320">
        <w:trPr>
          <w:trHeight w:val="20"/>
        </w:trPr>
        <w:tc>
          <w:tcPr>
            <w:tcW w:w="739" w:type="dxa"/>
            <w:shd w:val="clear" w:color="auto" w:fill="auto"/>
          </w:tcPr>
          <w:p w14:paraId="577407E2" w14:textId="1A27A423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1.2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195F53F4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D9AA0" w14:textId="0C7F9F68" w:rsidR="009A0279" w:rsidRPr="00A25320" w:rsidRDefault="009A0279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01.25/29.040</w:t>
            </w:r>
          </w:p>
          <w:p w14:paraId="79246BDD" w14:textId="3F12C99E" w:rsidR="009A0279" w:rsidRPr="00A25320" w:rsidRDefault="009A0279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10.32/29.040</w:t>
            </w:r>
          </w:p>
          <w:p w14:paraId="054AEE48" w14:textId="3B1F629A" w:rsidR="009A0279" w:rsidRPr="00A25320" w:rsidRDefault="009A0279" w:rsidP="00A25320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10.39/29.040</w:t>
            </w:r>
          </w:p>
        </w:tc>
        <w:tc>
          <w:tcPr>
            <w:tcW w:w="1984" w:type="dxa"/>
            <w:shd w:val="clear" w:color="auto" w:fill="auto"/>
          </w:tcPr>
          <w:p w14:paraId="26A3F056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Объем</w:t>
            </w:r>
          </w:p>
        </w:tc>
        <w:tc>
          <w:tcPr>
            <w:tcW w:w="2066" w:type="dxa"/>
            <w:vMerge/>
            <w:shd w:val="clear" w:color="auto" w:fill="auto"/>
          </w:tcPr>
          <w:p w14:paraId="7A47E536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shd w:val="clear" w:color="auto" w:fill="auto"/>
          </w:tcPr>
          <w:p w14:paraId="031FC4EC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8756.1-2017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п.6</w:t>
            </w:r>
          </w:p>
          <w:p w14:paraId="74D23F96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9A0279" w:rsidRPr="00A25320" w14:paraId="4E87F0AE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AED37A" w14:textId="7DD08E81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1.3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03F3BEC0" w14:textId="77777777" w:rsidR="009A0279" w:rsidRPr="00A25320" w:rsidRDefault="009A0279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219ED" w14:textId="28AB83D5" w:rsidR="009A0279" w:rsidRPr="00A25320" w:rsidRDefault="009A0279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01.25/11.116</w:t>
            </w:r>
          </w:p>
          <w:p w14:paraId="38E96D8B" w14:textId="17130777" w:rsidR="009A0279" w:rsidRPr="00A25320" w:rsidRDefault="009A0279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10.32/11.116</w:t>
            </w:r>
          </w:p>
          <w:p w14:paraId="6E1C4443" w14:textId="3E168AC8" w:rsidR="009A0279" w:rsidRPr="00A25320" w:rsidRDefault="009A0279" w:rsidP="00A25320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2714C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Органолептические показатели</w:t>
            </w:r>
          </w:p>
          <w:p w14:paraId="4D73A537" w14:textId="3D8CF010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14:paraId="689617F4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6211AB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8756.1-2017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п.5</w:t>
            </w:r>
          </w:p>
          <w:p w14:paraId="4F4CC0A9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9A0279" w:rsidRPr="00A25320" w14:paraId="1008076E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292285" w14:textId="44F7E91E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1.4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551E23F4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150EC3" w14:textId="702827E1" w:rsidR="009A0279" w:rsidRPr="00A25320" w:rsidRDefault="009A0279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01.25/08.133</w:t>
            </w:r>
          </w:p>
          <w:p w14:paraId="0056271A" w14:textId="56ED424B" w:rsidR="009A0279" w:rsidRPr="00A25320" w:rsidRDefault="009A0279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10.32/08.133</w:t>
            </w:r>
          </w:p>
          <w:p w14:paraId="0426D3A9" w14:textId="77777777" w:rsidR="009A0279" w:rsidRPr="00A25320" w:rsidRDefault="009A0279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10.39/08.133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2AB3F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растворимых сухих веществ</w:t>
            </w:r>
          </w:p>
        </w:tc>
        <w:tc>
          <w:tcPr>
            <w:tcW w:w="2066" w:type="dxa"/>
            <w:vMerge/>
            <w:shd w:val="clear" w:color="auto" w:fill="auto"/>
          </w:tcPr>
          <w:p w14:paraId="75C08894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49704" w14:textId="77777777" w:rsidR="009A0279" w:rsidRPr="00A25320" w:rsidRDefault="009A0279" w:rsidP="00A25320">
            <w:pPr>
              <w:overflowPunct w:val="0"/>
              <w:autoSpaceDE w:val="0"/>
              <w:autoSpaceDN w:val="0"/>
              <w:adjustRightInd w:val="0"/>
              <w:ind w:left="-57" w:right="-80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ISO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2173-2013</w:t>
            </w:r>
            <w:proofErr w:type="gramEnd"/>
          </w:p>
          <w:p w14:paraId="40625B08" w14:textId="77777777" w:rsidR="009A0279" w:rsidRPr="00A25320" w:rsidRDefault="009A0279" w:rsidP="00A25320">
            <w:pPr>
              <w:overflowPunct w:val="0"/>
              <w:autoSpaceDE w:val="0"/>
              <w:autoSpaceDN w:val="0"/>
              <w:adjustRightInd w:val="0"/>
              <w:ind w:left="-57" w:right="-80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34128-2017</w:t>
            </w:r>
            <w:proofErr w:type="gramEnd"/>
          </w:p>
          <w:p w14:paraId="128B960C" w14:textId="01D6F686" w:rsidR="009A0279" w:rsidRPr="00A25320" w:rsidRDefault="009A0279" w:rsidP="00A25320">
            <w:pPr>
              <w:overflowPunct w:val="0"/>
              <w:autoSpaceDE w:val="0"/>
              <w:autoSpaceDN w:val="0"/>
              <w:adjustRightInd w:val="0"/>
              <w:ind w:left="-57" w:right="-80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СТБ ГОСТ Р 51433-2007</w:t>
            </w:r>
          </w:p>
        </w:tc>
      </w:tr>
      <w:tr w:rsidR="009A0279" w:rsidRPr="00A25320" w14:paraId="5DDAB922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11BBDD" w14:textId="75B70048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1.5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0660C9E8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1C0E6" w14:textId="19AC40BD" w:rsidR="009A0279" w:rsidRPr="00A25320" w:rsidRDefault="009A0279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01.25/08.149</w:t>
            </w:r>
          </w:p>
          <w:p w14:paraId="4A2E7ABC" w14:textId="345DAF10" w:rsidR="009A0279" w:rsidRPr="00A25320" w:rsidRDefault="009A0279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10.32/08.149</w:t>
            </w:r>
          </w:p>
          <w:p w14:paraId="742753A3" w14:textId="77777777" w:rsidR="009A0279" w:rsidRPr="00A25320" w:rsidRDefault="009A0279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C09026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титруемых кислот</w:t>
            </w:r>
          </w:p>
        </w:tc>
        <w:tc>
          <w:tcPr>
            <w:tcW w:w="2066" w:type="dxa"/>
            <w:vMerge/>
            <w:shd w:val="clear" w:color="auto" w:fill="auto"/>
          </w:tcPr>
          <w:p w14:paraId="2D66C611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C93FDC" w14:textId="77777777" w:rsidR="009A0279" w:rsidRPr="00A25320" w:rsidRDefault="009A0279" w:rsidP="00A25320">
            <w:pPr>
              <w:overflowPunct w:val="0"/>
              <w:autoSpaceDE w:val="0"/>
              <w:autoSpaceDN w:val="0"/>
              <w:adjustRightInd w:val="0"/>
              <w:ind w:left="-57" w:right="-80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ISO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750-2013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п.7.2</w:t>
            </w:r>
          </w:p>
          <w:p w14:paraId="23ED336E" w14:textId="2EBC1A51" w:rsidR="009A0279" w:rsidRPr="00A25320" w:rsidRDefault="009A0279" w:rsidP="00A25320">
            <w:pPr>
              <w:overflowPunct w:val="0"/>
              <w:autoSpaceDE w:val="0"/>
              <w:autoSpaceDN w:val="0"/>
              <w:adjustRightInd w:val="0"/>
              <w:ind w:left="-57" w:right="-80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СТБ ГОСТ Р 51434-2006</w:t>
            </w:r>
          </w:p>
        </w:tc>
      </w:tr>
      <w:tr w:rsidR="009A0279" w:rsidRPr="00A25320" w14:paraId="723B145E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D33B5" w14:textId="0892C8F0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1.6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4EB55EE0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A9009" w14:textId="75B96992" w:rsidR="009A0279" w:rsidRPr="00A25320" w:rsidRDefault="009A0279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01.25/08.169</w:t>
            </w:r>
          </w:p>
          <w:p w14:paraId="1F059317" w14:textId="003C4E75" w:rsidR="009A0279" w:rsidRPr="00A25320" w:rsidRDefault="009A0279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10.32/08.169</w:t>
            </w:r>
          </w:p>
          <w:p w14:paraId="33E8996C" w14:textId="014A72A5" w:rsidR="00D225F2" w:rsidRPr="00A25320" w:rsidRDefault="009A0279" w:rsidP="00A25320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10.39/08.169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28352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рН</w:t>
            </w:r>
          </w:p>
        </w:tc>
        <w:tc>
          <w:tcPr>
            <w:tcW w:w="2066" w:type="dxa"/>
            <w:vMerge/>
            <w:shd w:val="clear" w:color="auto" w:fill="auto"/>
          </w:tcPr>
          <w:p w14:paraId="6184DEBE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205E6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26188-2016</w:t>
            </w:r>
          </w:p>
          <w:p w14:paraId="68893174" w14:textId="77777777" w:rsidR="009A0279" w:rsidRPr="00A25320" w:rsidRDefault="009A0279" w:rsidP="00D225F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A25320" w:rsidRPr="00A25320" w14:paraId="799EDF50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94332" w14:textId="02335F8E" w:rsidR="00A25320" w:rsidRPr="00A25320" w:rsidRDefault="00A25320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1.7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178FF918" w14:textId="77777777" w:rsidR="00A25320" w:rsidRPr="00A25320" w:rsidRDefault="00A25320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  <w:r w:rsidRPr="00A25320">
              <w:rPr>
                <w:rFonts w:eastAsia="Calibri"/>
                <w:color w:val="000000"/>
                <w:sz w:val="21"/>
                <w:szCs w:val="21"/>
              </w:rPr>
              <w:t>Соковая продукция из фруктов и овощей</w:t>
            </w:r>
          </w:p>
          <w:p w14:paraId="0EFD7626" w14:textId="77777777" w:rsidR="00A25320" w:rsidRPr="00A25320" w:rsidRDefault="00A25320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2CAA47B4" w14:textId="77777777" w:rsidR="00A25320" w:rsidRPr="00A25320" w:rsidRDefault="00A25320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1B8D8B33" w14:textId="77777777" w:rsidR="00A25320" w:rsidRPr="00A25320" w:rsidRDefault="00A25320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2021EFF5" w14:textId="77777777" w:rsidR="00A25320" w:rsidRPr="00A25320" w:rsidRDefault="00A25320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50FF47F8" w14:textId="77777777" w:rsidR="00A25320" w:rsidRPr="00A25320" w:rsidRDefault="00A25320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6C78D73F" w14:textId="77777777" w:rsidR="00A25320" w:rsidRPr="00A25320" w:rsidRDefault="00A25320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72E68A23" w14:textId="77777777" w:rsidR="00A25320" w:rsidRPr="00A25320" w:rsidRDefault="00A25320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114E6378" w14:textId="77777777" w:rsidR="00A25320" w:rsidRPr="00A25320" w:rsidRDefault="00A25320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074AA4B9" w14:textId="77777777" w:rsidR="00A25320" w:rsidRPr="00A25320" w:rsidRDefault="00A25320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559E148A" w14:textId="77777777" w:rsidR="00A25320" w:rsidRPr="00A25320" w:rsidRDefault="00A25320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2C86C8FA" w14:textId="77777777" w:rsidR="00A25320" w:rsidRPr="00A25320" w:rsidRDefault="00A25320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6F3FDA64" w14:textId="77777777" w:rsidR="00A25320" w:rsidRPr="00A25320" w:rsidRDefault="00A25320" w:rsidP="0091452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  <w:r w:rsidRPr="00A25320">
              <w:rPr>
                <w:rFonts w:eastAsia="Calibri"/>
                <w:color w:val="000000"/>
                <w:sz w:val="21"/>
                <w:szCs w:val="21"/>
              </w:rPr>
              <w:lastRenderedPageBreak/>
              <w:t>Соковая продукция из фруктов и овощей</w:t>
            </w:r>
          </w:p>
          <w:p w14:paraId="7FAA2DDA" w14:textId="77777777" w:rsidR="00A25320" w:rsidRPr="00A25320" w:rsidRDefault="00A25320" w:rsidP="0091452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  <w:p w14:paraId="2FE3C87B" w14:textId="5B534762" w:rsidR="00A25320" w:rsidRPr="00A25320" w:rsidRDefault="00A25320" w:rsidP="00D225F2">
            <w:pPr>
              <w:autoSpaceDE w:val="0"/>
              <w:autoSpaceDN w:val="0"/>
              <w:adjustRightInd w:val="0"/>
              <w:ind w:left="-57" w:right="-57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A1BC4" w14:textId="23712DC2" w:rsidR="00A25320" w:rsidRPr="00A25320" w:rsidRDefault="00A25320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lastRenderedPageBreak/>
              <w:t>01.25/08.052</w:t>
            </w:r>
          </w:p>
          <w:p w14:paraId="508EDF10" w14:textId="4B9991C5" w:rsidR="00A25320" w:rsidRPr="00A25320" w:rsidRDefault="00A25320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10.32/08.052</w:t>
            </w:r>
          </w:p>
          <w:p w14:paraId="1410547D" w14:textId="201CC690" w:rsidR="00A25320" w:rsidRPr="00A25320" w:rsidRDefault="00A25320" w:rsidP="00A25320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5F38F" w14:textId="77777777" w:rsidR="00A25320" w:rsidRPr="00A25320" w:rsidRDefault="00A25320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Объемная доля мякоти</w:t>
            </w:r>
          </w:p>
        </w:tc>
        <w:tc>
          <w:tcPr>
            <w:tcW w:w="2066" w:type="dxa"/>
            <w:vMerge w:val="restart"/>
            <w:shd w:val="clear" w:color="auto" w:fill="auto"/>
          </w:tcPr>
          <w:p w14:paraId="285EE2A7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829-2008</w:t>
            </w:r>
            <w:proofErr w:type="gramEnd"/>
          </w:p>
          <w:p w14:paraId="5B29F842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962-95</w:t>
            </w:r>
            <w:proofErr w:type="gramEnd"/>
          </w:p>
          <w:p w14:paraId="7425E2C6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965-2008</w:t>
            </w:r>
            <w:proofErr w:type="gramEnd"/>
          </w:p>
          <w:p w14:paraId="6C79CE39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1449-2008</w:t>
            </w:r>
            <w:proofErr w:type="gramEnd"/>
          </w:p>
          <w:p w14:paraId="17E94A22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1823-2008</w:t>
            </w:r>
            <w:proofErr w:type="gramEnd"/>
          </w:p>
          <w:p w14:paraId="6BCDC3B4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1824-2008</w:t>
            </w:r>
            <w:proofErr w:type="gramEnd"/>
          </w:p>
          <w:p w14:paraId="4FD9C9EC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1825-2008</w:t>
            </w:r>
            <w:proofErr w:type="gramEnd"/>
          </w:p>
          <w:p w14:paraId="7124548C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2043-2010</w:t>
            </w:r>
            <w:proofErr w:type="gramEnd"/>
          </w:p>
          <w:p w14:paraId="19CC7BB1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ТУ </w:t>
            </w:r>
            <w:r w:rsidRPr="00A25320">
              <w:rPr>
                <w:sz w:val="21"/>
                <w:szCs w:val="21"/>
                <w:lang w:val="en-US" w:eastAsia="en-US"/>
              </w:rPr>
              <w:t>BY</w:t>
            </w:r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600123341.001-2009</w:t>
            </w:r>
            <w:proofErr w:type="gramEnd"/>
          </w:p>
          <w:p w14:paraId="54B20074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ТУ </w:t>
            </w:r>
            <w:r w:rsidRPr="00A25320">
              <w:rPr>
                <w:sz w:val="21"/>
                <w:szCs w:val="21"/>
                <w:lang w:val="en-US" w:eastAsia="en-US"/>
              </w:rPr>
              <w:t>BY</w:t>
            </w:r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600123341.003-2010</w:t>
            </w:r>
            <w:proofErr w:type="gramEnd"/>
          </w:p>
          <w:p w14:paraId="4BC84319" w14:textId="19180FE2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ТНПА и другая документация</w:t>
            </w:r>
          </w:p>
          <w:p w14:paraId="2FB9F951" w14:textId="77777777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lastRenderedPageBreak/>
              <w:t>Санитарные нормы и правила «Требования к продовольственному сырью и пищевым продуктам», Гигиенический норматив «Показатели безопасности и безвредности продовольственного сырья и пищевых продуктов для человека», утв. постановлением Минздрава РБ №52 21.06.2013г.</w:t>
            </w:r>
          </w:p>
          <w:p w14:paraId="1ADD9EFA" w14:textId="0C9E5F03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ГН № 10-117-99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423DD" w14:textId="00087D5B" w:rsidR="00A25320" w:rsidRPr="00A25320" w:rsidRDefault="00A25320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lastRenderedPageBreak/>
              <w:t xml:space="preserve">СТБ ГОСТ Р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51442-2006</w:t>
            </w:r>
            <w:proofErr w:type="gramEnd"/>
          </w:p>
          <w:p w14:paraId="64F08157" w14:textId="77777777" w:rsidR="00A25320" w:rsidRPr="00A25320" w:rsidRDefault="00A25320" w:rsidP="00D225F2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A25320" w:rsidRPr="00A25320" w14:paraId="5CE09B11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E9F1CD" w14:textId="5346F7B8" w:rsidR="00A25320" w:rsidRPr="00A25320" w:rsidRDefault="00A25320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1.8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4FEE3B7C" w14:textId="6A49097A" w:rsidR="00A25320" w:rsidRPr="00A25320" w:rsidRDefault="00A25320" w:rsidP="00D225F2">
            <w:pPr>
              <w:autoSpaceDE w:val="0"/>
              <w:autoSpaceDN w:val="0"/>
              <w:adjustRightInd w:val="0"/>
              <w:ind w:left="-57" w:right="-57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C1FE9" w14:textId="557A3CB8" w:rsidR="00A25320" w:rsidRPr="00A25320" w:rsidRDefault="00A25320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01.25/08.052</w:t>
            </w:r>
          </w:p>
          <w:p w14:paraId="016CE11D" w14:textId="47F523D3" w:rsidR="00A25320" w:rsidRPr="00A25320" w:rsidRDefault="00A25320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10.32/08.052</w:t>
            </w:r>
          </w:p>
          <w:p w14:paraId="4904B993" w14:textId="0AFA32A5" w:rsidR="00A25320" w:rsidRPr="00A25320" w:rsidRDefault="00A25320" w:rsidP="00A25320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02467" w14:textId="77777777" w:rsidR="00A25320" w:rsidRPr="00A25320" w:rsidRDefault="00A25320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осадка</w:t>
            </w:r>
          </w:p>
        </w:tc>
        <w:tc>
          <w:tcPr>
            <w:tcW w:w="2066" w:type="dxa"/>
            <w:vMerge/>
            <w:shd w:val="clear" w:color="auto" w:fill="auto"/>
          </w:tcPr>
          <w:p w14:paraId="7E916D37" w14:textId="21D6279A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7C31B" w14:textId="1831240B" w:rsidR="00A25320" w:rsidRPr="00A25320" w:rsidRDefault="00A25320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8756.9-78</w:t>
            </w:r>
            <w:proofErr w:type="gramEnd"/>
          </w:p>
          <w:p w14:paraId="26A49A7B" w14:textId="381BD4BC" w:rsidR="00A25320" w:rsidRPr="00A25320" w:rsidRDefault="00A25320" w:rsidP="002D4A5B">
            <w:pPr>
              <w:pStyle w:val="af5"/>
              <w:ind w:left="-57" w:right="-57"/>
              <w:rPr>
                <w:sz w:val="21"/>
                <w:szCs w:val="21"/>
                <w:lang w:val="ru-RU"/>
              </w:rPr>
            </w:pPr>
            <w:r w:rsidRPr="00A25320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val="ru-RU"/>
              </w:rPr>
              <w:t>8756.9-2016</w:t>
            </w:r>
            <w:proofErr w:type="gramEnd"/>
          </w:p>
          <w:p w14:paraId="13C738F4" w14:textId="77777777" w:rsidR="00A25320" w:rsidRPr="00A25320" w:rsidRDefault="00A25320" w:rsidP="00F26811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A25320" w:rsidRPr="00A25320" w14:paraId="27F4EF0F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9BE62" w14:textId="649A3192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1.9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1DF97BF6" w14:textId="7C748E84" w:rsidR="00A25320" w:rsidRPr="00A25320" w:rsidRDefault="00A25320" w:rsidP="00D225F2">
            <w:pPr>
              <w:autoSpaceDE w:val="0"/>
              <w:autoSpaceDN w:val="0"/>
              <w:adjustRightInd w:val="0"/>
              <w:ind w:left="-57" w:right="-57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FD6FB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01.25/08.149</w:t>
            </w:r>
          </w:p>
          <w:p w14:paraId="46571614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10.32/08.149</w:t>
            </w:r>
          </w:p>
          <w:p w14:paraId="6559F89F" w14:textId="77777777" w:rsidR="00A25320" w:rsidRPr="00A25320" w:rsidRDefault="00A25320" w:rsidP="0091452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10.39/08.149</w:t>
            </w:r>
          </w:p>
          <w:p w14:paraId="58780E06" w14:textId="2B1F284E" w:rsidR="00A25320" w:rsidRPr="00A25320" w:rsidRDefault="00A25320" w:rsidP="0091452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EDC17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хлоридов</w:t>
            </w:r>
          </w:p>
        </w:tc>
        <w:tc>
          <w:tcPr>
            <w:tcW w:w="2066" w:type="dxa"/>
            <w:vMerge/>
            <w:shd w:val="clear" w:color="auto" w:fill="auto"/>
          </w:tcPr>
          <w:p w14:paraId="050E2504" w14:textId="77521CD3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EC8F2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26186-84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п.3</w:t>
            </w:r>
          </w:p>
          <w:p w14:paraId="6E5FB21F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  <w:lang w:eastAsia="en-US"/>
              </w:rPr>
            </w:pPr>
          </w:p>
          <w:p w14:paraId="684130AB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A25320" w:rsidRPr="00A25320" w14:paraId="32EF1414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83CB3E" w14:textId="0A6CA52E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1.10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2D18FD97" w14:textId="18A2ED3F" w:rsidR="00A25320" w:rsidRPr="00A25320" w:rsidRDefault="00A25320" w:rsidP="00D225F2">
            <w:pPr>
              <w:autoSpaceDE w:val="0"/>
              <w:autoSpaceDN w:val="0"/>
              <w:adjustRightInd w:val="0"/>
              <w:ind w:left="-57" w:right="-57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A7826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01.25/08.149</w:t>
            </w:r>
          </w:p>
          <w:p w14:paraId="5AEFFA35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10.32/08.149</w:t>
            </w:r>
          </w:p>
          <w:p w14:paraId="75BFFE7D" w14:textId="77777777" w:rsidR="00A25320" w:rsidRPr="00A25320" w:rsidRDefault="00A25320" w:rsidP="0091452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10.39/08.149</w:t>
            </w:r>
          </w:p>
          <w:p w14:paraId="55E55F7F" w14:textId="47A3E61F" w:rsidR="00A25320" w:rsidRPr="00A25320" w:rsidRDefault="00A25320" w:rsidP="0091452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8D6546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сахаров</w:t>
            </w:r>
          </w:p>
        </w:tc>
        <w:tc>
          <w:tcPr>
            <w:tcW w:w="2066" w:type="dxa"/>
            <w:vMerge/>
            <w:shd w:val="clear" w:color="auto" w:fill="auto"/>
          </w:tcPr>
          <w:p w14:paraId="5A731BF9" w14:textId="7A7C885D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050EBB" w14:textId="1E8E4732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8756.13-87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п.2</w:t>
            </w:r>
          </w:p>
          <w:p w14:paraId="1612C54C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  <w:lang w:eastAsia="en-US"/>
              </w:rPr>
            </w:pPr>
          </w:p>
          <w:p w14:paraId="6927B246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A25320" w:rsidRPr="00A25320" w14:paraId="7CCB66B1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20548" w14:textId="050981D9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lastRenderedPageBreak/>
              <w:t>1.11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31F14F9B" w14:textId="20C6CDE4" w:rsidR="00A25320" w:rsidRPr="00A25320" w:rsidRDefault="00A25320" w:rsidP="00D225F2">
            <w:pPr>
              <w:autoSpaceDE w:val="0"/>
              <w:autoSpaceDN w:val="0"/>
              <w:adjustRightInd w:val="0"/>
              <w:ind w:left="-57" w:right="-57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F0DFE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01.25/08.149</w:t>
            </w:r>
          </w:p>
          <w:p w14:paraId="28D88CC9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10.32/08.149</w:t>
            </w:r>
          </w:p>
          <w:p w14:paraId="21CA44A6" w14:textId="1AB6DFF7" w:rsidR="00A25320" w:rsidRPr="00A25320" w:rsidRDefault="00A25320" w:rsidP="00A25320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86766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этилового спирта</w:t>
            </w:r>
          </w:p>
          <w:p w14:paraId="28639EC1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14:paraId="10CE1EC5" w14:textId="2ABA39E0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7F1813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ISO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2448-2013</w:t>
            </w:r>
            <w:proofErr w:type="gramEnd"/>
          </w:p>
        </w:tc>
      </w:tr>
      <w:tr w:rsidR="00A25320" w:rsidRPr="00A25320" w14:paraId="471F21C7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F93AE" w14:textId="58C714C8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1.12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16414BF6" w14:textId="4AF79798" w:rsidR="00A25320" w:rsidRPr="00A25320" w:rsidRDefault="00A25320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AD4A0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01.25/08.052</w:t>
            </w:r>
          </w:p>
          <w:p w14:paraId="10CBDDBD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10.32/08.052</w:t>
            </w:r>
          </w:p>
          <w:p w14:paraId="7B2B77E3" w14:textId="78064671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A331F4" w14:textId="74BAC0F2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минеральных примесей</w:t>
            </w:r>
          </w:p>
        </w:tc>
        <w:tc>
          <w:tcPr>
            <w:tcW w:w="2066" w:type="dxa"/>
            <w:vMerge/>
            <w:shd w:val="clear" w:color="auto" w:fill="auto"/>
          </w:tcPr>
          <w:p w14:paraId="08C04C77" w14:textId="1DF1D911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21725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25555.3-82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п.4</w:t>
            </w:r>
          </w:p>
          <w:p w14:paraId="067EBCD6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ГОСТ ISO 762-2013</w:t>
            </w:r>
          </w:p>
        </w:tc>
      </w:tr>
      <w:tr w:rsidR="00A25320" w:rsidRPr="00A25320" w14:paraId="5484B179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5FA670" w14:textId="68752A46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1.13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4080D3AE" w14:textId="4EB89AA2" w:rsidR="00A25320" w:rsidRPr="00A25320" w:rsidRDefault="00A25320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A8B2F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01.25/08.052</w:t>
            </w:r>
          </w:p>
          <w:p w14:paraId="7B6A8780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10.32/08.052</w:t>
            </w:r>
          </w:p>
          <w:p w14:paraId="6C78D1F6" w14:textId="40DD3C66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BC82B" w14:textId="6FB8AA4C" w:rsidR="00A25320" w:rsidRPr="00A25320" w:rsidRDefault="00A25320" w:rsidP="0091452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примесей растительного происхождения</w:t>
            </w:r>
          </w:p>
        </w:tc>
        <w:tc>
          <w:tcPr>
            <w:tcW w:w="2066" w:type="dxa"/>
            <w:vMerge/>
            <w:shd w:val="clear" w:color="auto" w:fill="auto"/>
          </w:tcPr>
          <w:p w14:paraId="05BFCBDC" w14:textId="0263C2A4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C70EB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26323-2014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п.5</w:t>
            </w:r>
          </w:p>
        </w:tc>
      </w:tr>
      <w:tr w:rsidR="00A25320" w:rsidRPr="00A25320" w14:paraId="3DE731BA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96174" w14:textId="71E3B5AA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1.14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743C413B" w14:textId="77777777" w:rsidR="00A25320" w:rsidRPr="00A25320" w:rsidRDefault="00A25320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50248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01.25/11.116</w:t>
            </w:r>
          </w:p>
          <w:p w14:paraId="7BE55D2B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10.32/11.116</w:t>
            </w:r>
          </w:p>
          <w:p w14:paraId="6C4225D5" w14:textId="293432BC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245BA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Посторонние примеси</w:t>
            </w:r>
          </w:p>
          <w:p w14:paraId="1229D966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(визуально)</w:t>
            </w:r>
          </w:p>
        </w:tc>
        <w:tc>
          <w:tcPr>
            <w:tcW w:w="2066" w:type="dxa"/>
            <w:vMerge/>
            <w:shd w:val="clear" w:color="auto" w:fill="auto"/>
          </w:tcPr>
          <w:p w14:paraId="6A85D5F3" w14:textId="6FA1A1F7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6DB873" w14:textId="77777777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80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829-2008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п.7.2</w:t>
            </w:r>
          </w:p>
          <w:p w14:paraId="2B49E035" w14:textId="77777777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80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962-95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п.5.4</w:t>
            </w:r>
          </w:p>
          <w:p w14:paraId="4C2B0F38" w14:textId="77777777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80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965-2008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п.7.2</w:t>
            </w:r>
          </w:p>
          <w:p w14:paraId="2AF3B980" w14:textId="77777777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80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1449-2008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п.7.2</w:t>
            </w:r>
          </w:p>
          <w:p w14:paraId="63203B64" w14:textId="77777777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80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1823-2008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п.7.2</w:t>
            </w:r>
          </w:p>
          <w:p w14:paraId="669347A3" w14:textId="77777777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80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1824-2008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п.7.2</w:t>
            </w:r>
          </w:p>
          <w:p w14:paraId="3B303007" w14:textId="77777777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80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СТБ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1825-2008</w:t>
            </w:r>
            <w:proofErr w:type="gramEnd"/>
            <w:r w:rsidRPr="00A25320">
              <w:rPr>
                <w:sz w:val="21"/>
                <w:szCs w:val="21"/>
                <w:lang w:val="en-US" w:eastAsia="en-US"/>
              </w:rPr>
              <w:t xml:space="preserve">, </w:t>
            </w:r>
            <w:r w:rsidRPr="00A25320">
              <w:rPr>
                <w:sz w:val="21"/>
                <w:szCs w:val="21"/>
                <w:lang w:eastAsia="en-US"/>
              </w:rPr>
              <w:t>п</w:t>
            </w:r>
            <w:r w:rsidRPr="00A25320">
              <w:rPr>
                <w:sz w:val="21"/>
                <w:szCs w:val="21"/>
                <w:lang w:val="en-US" w:eastAsia="en-US"/>
              </w:rPr>
              <w:t>.7.2</w:t>
            </w:r>
          </w:p>
          <w:p w14:paraId="42AF4107" w14:textId="77777777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80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СТБ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2043-2010</w:t>
            </w:r>
            <w:proofErr w:type="gramEnd"/>
            <w:r w:rsidRPr="00A25320">
              <w:rPr>
                <w:sz w:val="21"/>
                <w:szCs w:val="21"/>
                <w:lang w:val="en-US" w:eastAsia="en-US"/>
              </w:rPr>
              <w:t xml:space="preserve">, </w:t>
            </w:r>
            <w:r w:rsidRPr="00A25320">
              <w:rPr>
                <w:sz w:val="21"/>
                <w:szCs w:val="21"/>
                <w:lang w:eastAsia="en-US"/>
              </w:rPr>
              <w:t>п</w:t>
            </w:r>
            <w:r w:rsidRPr="00A25320">
              <w:rPr>
                <w:sz w:val="21"/>
                <w:szCs w:val="21"/>
                <w:lang w:val="en-US" w:eastAsia="en-US"/>
              </w:rPr>
              <w:t>.6.2</w:t>
            </w:r>
          </w:p>
          <w:p w14:paraId="585E8421" w14:textId="38D9E870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80"/>
              <w:textAlignment w:val="baseline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en-US" w:eastAsia="en-US"/>
              </w:rPr>
              <w:t>ТУ BY 600123341.003</w:t>
            </w:r>
            <w:r w:rsidRPr="00B74C92">
              <w:rPr>
                <w:sz w:val="21"/>
                <w:szCs w:val="21"/>
                <w:lang w:val="en-US" w:eastAsia="en-US"/>
              </w:rPr>
              <w:t>-</w:t>
            </w:r>
            <w:r w:rsidRPr="00A25320">
              <w:rPr>
                <w:sz w:val="21"/>
                <w:szCs w:val="21"/>
                <w:lang w:val="en-US" w:eastAsia="en-US"/>
              </w:rPr>
              <w:t>2010, п.4.2</w:t>
            </w:r>
          </w:p>
          <w:p w14:paraId="323A734D" w14:textId="7441EC90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80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ТУ BY 600123341.014-2017, п.4.2</w:t>
            </w:r>
          </w:p>
          <w:p w14:paraId="1D5C4416" w14:textId="687C3C5A" w:rsidR="00A25320" w:rsidRPr="00A25320" w:rsidRDefault="00A25320" w:rsidP="00A25320">
            <w:pPr>
              <w:spacing w:line="216" w:lineRule="auto"/>
              <w:ind w:left="-57" w:right="-80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32100-2013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п.7.8</w:t>
            </w:r>
          </w:p>
          <w:p w14:paraId="3CFFD6FB" w14:textId="1C452A14" w:rsidR="00A25320" w:rsidRPr="00A25320" w:rsidRDefault="00A25320" w:rsidP="00A25320">
            <w:pPr>
              <w:spacing w:line="216" w:lineRule="auto"/>
              <w:ind w:left="-57" w:right="-80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>
              <w:rPr>
                <w:sz w:val="21"/>
                <w:szCs w:val="21"/>
                <w:lang w:eastAsia="en-US"/>
              </w:rPr>
              <w:t>32105-2013</w:t>
            </w:r>
            <w:proofErr w:type="gramEnd"/>
            <w:r>
              <w:rPr>
                <w:sz w:val="21"/>
                <w:szCs w:val="21"/>
                <w:lang w:eastAsia="en-US"/>
              </w:rPr>
              <w:t>, п.7.9</w:t>
            </w:r>
          </w:p>
        </w:tc>
      </w:tr>
      <w:tr w:rsidR="00A25320" w:rsidRPr="00A25320" w14:paraId="6779A3AF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B7E8A" w14:textId="47BD2CB9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1.15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5BE26965" w14:textId="77777777" w:rsidR="00A25320" w:rsidRPr="00A25320" w:rsidRDefault="00A25320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AB776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01.25/08.169</w:t>
            </w:r>
          </w:p>
          <w:p w14:paraId="18CCECC8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10.32/08.169</w:t>
            </w:r>
          </w:p>
          <w:p w14:paraId="4086FE5C" w14:textId="08A47001" w:rsidR="00A25320" w:rsidRPr="00A25320" w:rsidRDefault="00A25320" w:rsidP="009A0279">
            <w:pPr>
              <w:ind w:left="-57" w:right="-57"/>
              <w:rPr>
                <w:sz w:val="21"/>
                <w:szCs w:val="21"/>
                <w:lang w:val="en-US"/>
              </w:rPr>
            </w:pPr>
            <w:r w:rsidRPr="00A25320">
              <w:rPr>
                <w:sz w:val="21"/>
                <w:szCs w:val="21"/>
              </w:rPr>
              <w:t>10.39/08.169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322F3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proofErr w:type="spellStart"/>
            <w:r w:rsidRPr="00A25320">
              <w:rPr>
                <w:sz w:val="21"/>
                <w:szCs w:val="21"/>
                <w:lang w:val="en-US" w:eastAsia="en-US"/>
              </w:rPr>
              <w:t>Содержание</w:t>
            </w:r>
            <w:proofErr w:type="spellEnd"/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25320">
              <w:rPr>
                <w:sz w:val="21"/>
                <w:szCs w:val="21"/>
                <w:lang w:val="en-US" w:eastAsia="en-US"/>
              </w:rPr>
              <w:t>нитратов</w:t>
            </w:r>
            <w:proofErr w:type="spellEnd"/>
          </w:p>
          <w:p w14:paraId="15D8F3AE" w14:textId="3647B68D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14:paraId="5992A848" w14:textId="7E44A577" w:rsidR="00A25320" w:rsidRPr="00A25320" w:rsidRDefault="00A25320" w:rsidP="00A25320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EAE17" w14:textId="77777777" w:rsidR="00A25320" w:rsidRPr="00A25320" w:rsidRDefault="00A25320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ГОСТ 34570-2019</w:t>
            </w:r>
          </w:p>
        </w:tc>
      </w:tr>
      <w:tr w:rsidR="00521644" w:rsidRPr="00A25320" w14:paraId="698ACCBD" w14:textId="77777777" w:rsidTr="00465427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897007" w14:textId="3F6999B0" w:rsidR="00521644" w:rsidRPr="00A25320" w:rsidRDefault="00521644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1.16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739B9541" w14:textId="77777777" w:rsidR="00521644" w:rsidRPr="00A25320" w:rsidRDefault="00521644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7D5063" w14:textId="3D5F1130" w:rsidR="00521644" w:rsidRPr="00A25320" w:rsidRDefault="00521644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01.25/01.086</w:t>
            </w:r>
          </w:p>
          <w:p w14:paraId="32B9E137" w14:textId="27699B73" w:rsidR="00521644" w:rsidRPr="00A25320" w:rsidRDefault="00521644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10.32/01.086</w:t>
            </w:r>
          </w:p>
          <w:p w14:paraId="2001C589" w14:textId="3B890949" w:rsidR="00521644" w:rsidRPr="00A25320" w:rsidRDefault="00521644" w:rsidP="00A25320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3E857" w14:textId="29622DCE" w:rsidR="00521644" w:rsidRPr="00A25320" w:rsidRDefault="00521644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Промышленная стерильность</w:t>
            </w:r>
          </w:p>
        </w:tc>
        <w:tc>
          <w:tcPr>
            <w:tcW w:w="2066" w:type="dxa"/>
            <w:vMerge/>
            <w:shd w:val="clear" w:color="auto" w:fill="auto"/>
          </w:tcPr>
          <w:p w14:paraId="53F54E0F" w14:textId="18A42A5E" w:rsidR="00521644" w:rsidRPr="00A25320" w:rsidRDefault="00521644" w:rsidP="0091452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C08A6B" w14:textId="77777777" w:rsidR="00521644" w:rsidRPr="00A25320" w:rsidRDefault="00521644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30425-97</w:t>
            </w:r>
          </w:p>
        </w:tc>
      </w:tr>
      <w:tr w:rsidR="00521644" w:rsidRPr="00A25320" w14:paraId="61C00A69" w14:textId="77777777" w:rsidTr="00465427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DD4C66" w14:textId="5139BEAB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1.17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20C8A173" w14:textId="77777777" w:rsidR="00521644" w:rsidRPr="00A25320" w:rsidRDefault="00521644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423F0A4" w14:textId="74A59C23" w:rsidR="00521644" w:rsidRPr="00A25320" w:rsidRDefault="00521644" w:rsidP="009A0279">
            <w:pPr>
              <w:ind w:left="-57" w:right="-57"/>
              <w:rPr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3BAAA4" w14:textId="13361BA6" w:rsidR="00521644" w:rsidRPr="00A25320" w:rsidRDefault="00521644" w:rsidP="00A2532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proofErr w:type="spellStart"/>
            <w:r w:rsidRPr="00A25320">
              <w:rPr>
                <w:sz w:val="21"/>
                <w:szCs w:val="21"/>
                <w:lang w:eastAsia="en-US"/>
              </w:rPr>
              <w:t>Мезофильные</w:t>
            </w:r>
            <w:proofErr w:type="spellEnd"/>
            <w:r w:rsidRPr="00A25320">
              <w:rPr>
                <w:sz w:val="21"/>
                <w:szCs w:val="21"/>
                <w:lang w:eastAsia="en-US"/>
              </w:rPr>
              <w:t xml:space="preserve"> анаэробные микроорганизмы</w:t>
            </w:r>
          </w:p>
        </w:tc>
        <w:tc>
          <w:tcPr>
            <w:tcW w:w="2066" w:type="dxa"/>
            <w:vMerge/>
            <w:shd w:val="clear" w:color="auto" w:fill="auto"/>
          </w:tcPr>
          <w:p w14:paraId="630E24C7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5BFE9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30425-97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п.7.7</w:t>
            </w:r>
          </w:p>
        </w:tc>
      </w:tr>
      <w:tr w:rsidR="00521644" w:rsidRPr="00A25320" w14:paraId="0FA30F34" w14:textId="77777777" w:rsidTr="00465427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C43E6" w14:textId="2F5475C5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1.18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31A59BA8" w14:textId="77777777" w:rsidR="00521644" w:rsidRPr="00A25320" w:rsidRDefault="00521644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7FD103C2" w14:textId="1063EA3F" w:rsidR="00521644" w:rsidRPr="00A25320" w:rsidRDefault="00521644" w:rsidP="009A0279">
            <w:pPr>
              <w:ind w:left="-57" w:right="-57"/>
              <w:rPr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A2B1B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proofErr w:type="spellStart"/>
            <w:r w:rsidRPr="00A25320">
              <w:rPr>
                <w:sz w:val="21"/>
                <w:szCs w:val="21"/>
                <w:lang w:eastAsia="en-US"/>
              </w:rPr>
              <w:t>Мезофильные</w:t>
            </w:r>
            <w:proofErr w:type="spellEnd"/>
            <w:r w:rsidRPr="00A25320">
              <w:rPr>
                <w:sz w:val="21"/>
                <w:szCs w:val="21"/>
                <w:lang w:eastAsia="en-US"/>
              </w:rPr>
              <w:t xml:space="preserve"> аэробные и факультативно-</w:t>
            </w:r>
          </w:p>
          <w:p w14:paraId="01265829" w14:textId="1DCF78E3" w:rsidR="00521644" w:rsidRPr="00A25320" w:rsidRDefault="00521644" w:rsidP="00A2532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анаэробные микроорганизмы</w:t>
            </w:r>
          </w:p>
        </w:tc>
        <w:tc>
          <w:tcPr>
            <w:tcW w:w="2066" w:type="dxa"/>
            <w:vMerge/>
            <w:shd w:val="clear" w:color="auto" w:fill="auto"/>
          </w:tcPr>
          <w:p w14:paraId="3710C3A2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DF42C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30425-97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п.7.7 </w:t>
            </w:r>
          </w:p>
          <w:p w14:paraId="12FD0485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10444.15-94</w:t>
            </w:r>
          </w:p>
        </w:tc>
      </w:tr>
      <w:tr w:rsidR="00521644" w:rsidRPr="00A25320" w14:paraId="49ED8312" w14:textId="77777777" w:rsidTr="00465427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AE9CC" w14:textId="5636E3A0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1.19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553821E2" w14:textId="77777777" w:rsidR="00521644" w:rsidRPr="00A25320" w:rsidRDefault="00521644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61D69DD3" w14:textId="641E2C5B" w:rsidR="00521644" w:rsidRPr="00A25320" w:rsidRDefault="00521644" w:rsidP="009A0279">
            <w:pPr>
              <w:ind w:left="-57" w:right="-57"/>
              <w:rPr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65BAD" w14:textId="2FEA68A1" w:rsidR="00521644" w:rsidRPr="00A25320" w:rsidRDefault="00521644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Термофильные анаэробные микроорганизмы</w:t>
            </w:r>
          </w:p>
        </w:tc>
        <w:tc>
          <w:tcPr>
            <w:tcW w:w="2066" w:type="dxa"/>
            <w:vMerge/>
            <w:shd w:val="clear" w:color="auto" w:fill="auto"/>
          </w:tcPr>
          <w:p w14:paraId="17C80233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91167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30425-97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п.7.7</w:t>
            </w:r>
          </w:p>
        </w:tc>
      </w:tr>
      <w:tr w:rsidR="00521644" w:rsidRPr="00A25320" w14:paraId="6229A3CB" w14:textId="77777777" w:rsidTr="00465427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A1DAF" w14:textId="12C761E5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1.20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5FE19BBD" w14:textId="77777777" w:rsidR="00521644" w:rsidRPr="00A25320" w:rsidRDefault="00521644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130EE516" w14:textId="7498851C" w:rsidR="00521644" w:rsidRPr="00A25320" w:rsidRDefault="00521644" w:rsidP="009A0279">
            <w:pPr>
              <w:ind w:left="-57" w:right="-57"/>
              <w:rPr>
                <w:sz w:val="21"/>
                <w:szCs w:val="21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0C14EB" w14:textId="4EBCB789" w:rsidR="00521644" w:rsidRPr="00A25320" w:rsidRDefault="00521644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Термофильные аэробных и факультативно анаэробные микроорганизмы</w:t>
            </w:r>
          </w:p>
        </w:tc>
        <w:tc>
          <w:tcPr>
            <w:tcW w:w="2066" w:type="dxa"/>
            <w:vMerge/>
            <w:shd w:val="clear" w:color="auto" w:fill="auto"/>
          </w:tcPr>
          <w:p w14:paraId="7E8B40FA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48AD35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30425-97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п.7.7</w:t>
            </w:r>
          </w:p>
        </w:tc>
      </w:tr>
      <w:tr w:rsidR="00521644" w:rsidRPr="00A25320" w14:paraId="388F42A6" w14:textId="77777777" w:rsidTr="00465427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D7EE8" w14:textId="06034FD5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1.21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537A7427" w14:textId="77777777" w:rsidR="00521644" w:rsidRPr="00A25320" w:rsidRDefault="00521644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9D870B0" w14:textId="1A376C26" w:rsidR="00521644" w:rsidRPr="00A25320" w:rsidRDefault="00521644" w:rsidP="00521644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8DE2D" w14:textId="24B1A201" w:rsidR="00521644" w:rsidRPr="00A25320" w:rsidRDefault="00521644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proofErr w:type="spellStart"/>
            <w:r w:rsidRPr="00A25320">
              <w:rPr>
                <w:sz w:val="21"/>
                <w:szCs w:val="21"/>
                <w:lang w:eastAsia="en-US"/>
              </w:rPr>
              <w:t>Мезофильные</w:t>
            </w:r>
            <w:proofErr w:type="spellEnd"/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A25320">
              <w:rPr>
                <w:sz w:val="21"/>
                <w:szCs w:val="21"/>
                <w:lang w:eastAsia="en-US"/>
              </w:rPr>
              <w:t>клостридии</w:t>
            </w:r>
            <w:proofErr w:type="spellEnd"/>
          </w:p>
        </w:tc>
        <w:tc>
          <w:tcPr>
            <w:tcW w:w="2066" w:type="dxa"/>
            <w:vMerge/>
            <w:shd w:val="clear" w:color="auto" w:fill="auto"/>
          </w:tcPr>
          <w:p w14:paraId="7F602F0C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9E33C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30425-97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п.7.7</w:t>
            </w:r>
          </w:p>
        </w:tc>
      </w:tr>
      <w:tr w:rsidR="00521644" w:rsidRPr="00A25320" w14:paraId="5905B13C" w14:textId="77777777" w:rsidTr="00465427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FCA994" w14:textId="481A565A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1.22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7A027358" w14:textId="77777777" w:rsidR="00521644" w:rsidRPr="00A25320" w:rsidRDefault="00521644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14:paraId="3F535BAE" w14:textId="5B3CB3B6" w:rsidR="00521644" w:rsidRPr="00A25320" w:rsidRDefault="00521644" w:rsidP="009A0279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0EEA2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Молочнокислые микроорганизмы</w:t>
            </w:r>
          </w:p>
        </w:tc>
        <w:tc>
          <w:tcPr>
            <w:tcW w:w="2066" w:type="dxa"/>
            <w:vMerge/>
            <w:shd w:val="clear" w:color="auto" w:fill="auto"/>
          </w:tcPr>
          <w:p w14:paraId="64FFC78B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A1B6F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10444.11-2013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</w:p>
          <w:p w14:paraId="516B2327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(</w:t>
            </w:r>
            <w:r w:rsidRPr="00A25320">
              <w:rPr>
                <w:sz w:val="21"/>
                <w:szCs w:val="21"/>
                <w:lang w:val="en-US" w:eastAsia="en-US"/>
              </w:rPr>
              <w:t>ISO</w:t>
            </w:r>
            <w:r w:rsidRPr="00A25320">
              <w:rPr>
                <w:sz w:val="21"/>
                <w:szCs w:val="21"/>
                <w:lang w:eastAsia="en-US"/>
              </w:rPr>
              <w:t xml:space="preserve"> 15214:1998)</w:t>
            </w:r>
          </w:p>
          <w:p w14:paraId="163060FE" w14:textId="1C919493" w:rsidR="00521644" w:rsidRPr="00A25320" w:rsidRDefault="00521644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30425-97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п.7.9</w:t>
            </w:r>
          </w:p>
        </w:tc>
      </w:tr>
      <w:tr w:rsidR="00521644" w:rsidRPr="00A25320" w14:paraId="447D49D8" w14:textId="77777777" w:rsidTr="00465427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6D3725" w14:textId="356F8879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1.23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5AE952F1" w14:textId="77777777" w:rsidR="00521644" w:rsidRPr="00A25320" w:rsidRDefault="00521644" w:rsidP="009A0279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4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E8ACDF" w14:textId="42C73904" w:rsidR="00521644" w:rsidRPr="00A25320" w:rsidRDefault="00521644" w:rsidP="00521644">
            <w:pPr>
              <w:ind w:left="-57" w:right="-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321CD" w14:textId="4DA0B590" w:rsidR="00521644" w:rsidRPr="00A25320" w:rsidRDefault="00521644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Дрожжи и плесневые грибы</w:t>
            </w:r>
          </w:p>
        </w:tc>
        <w:tc>
          <w:tcPr>
            <w:tcW w:w="2066" w:type="dxa"/>
            <w:vMerge/>
            <w:shd w:val="clear" w:color="auto" w:fill="auto"/>
          </w:tcPr>
          <w:p w14:paraId="4BF47250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253C8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10444.12-2013</w:t>
            </w:r>
          </w:p>
          <w:p w14:paraId="4EE50F00" w14:textId="77777777" w:rsidR="00521644" w:rsidRPr="00A25320" w:rsidRDefault="00521644" w:rsidP="009A027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</w:rPr>
              <w:t>30425-97</w:t>
            </w:r>
            <w:proofErr w:type="gramEnd"/>
            <w:r w:rsidRPr="00A25320">
              <w:rPr>
                <w:sz w:val="21"/>
                <w:szCs w:val="21"/>
              </w:rPr>
              <w:t>, п.7.8</w:t>
            </w:r>
          </w:p>
        </w:tc>
      </w:tr>
      <w:tr w:rsidR="00A25320" w:rsidRPr="00A25320" w14:paraId="3EB26602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86AAF4" w14:textId="12D35244" w:rsidR="00A25320" w:rsidRPr="00A25320" w:rsidRDefault="00A25320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1.24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6A59110E" w14:textId="77777777" w:rsidR="00A25320" w:rsidRPr="00A25320" w:rsidRDefault="00A25320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7C3BD" w14:textId="63F3D9E7" w:rsidR="00A25320" w:rsidRPr="00A25320" w:rsidRDefault="00A25320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01.25/04.125</w:t>
            </w:r>
          </w:p>
          <w:p w14:paraId="75F02BB0" w14:textId="558657EB" w:rsidR="00A25320" w:rsidRPr="00A25320" w:rsidRDefault="00A25320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10.32/04.125</w:t>
            </w:r>
          </w:p>
          <w:p w14:paraId="19C8E478" w14:textId="77777777" w:rsidR="00A25320" w:rsidRPr="00A25320" w:rsidRDefault="00A25320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10.39/04.125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187DD" w14:textId="509FF806" w:rsidR="004A54C0" w:rsidRPr="004A54C0" w:rsidRDefault="00A25320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Объемная и удельная активность </w:t>
            </w:r>
            <w:r w:rsidRPr="00A25320">
              <w:rPr>
                <w:sz w:val="21"/>
                <w:szCs w:val="21"/>
                <w:vertAlign w:val="superscript"/>
                <w:lang w:eastAsia="en-US"/>
              </w:rPr>
              <w:t>137</w:t>
            </w:r>
            <w:r w:rsidRPr="00A25320">
              <w:rPr>
                <w:sz w:val="21"/>
                <w:szCs w:val="21"/>
                <w:lang w:val="en-US" w:eastAsia="en-US"/>
              </w:rPr>
              <w:t>Cs</w:t>
            </w:r>
          </w:p>
        </w:tc>
        <w:tc>
          <w:tcPr>
            <w:tcW w:w="2066" w:type="dxa"/>
            <w:vMerge/>
            <w:shd w:val="clear" w:color="auto" w:fill="auto"/>
          </w:tcPr>
          <w:p w14:paraId="2EF612EF" w14:textId="77777777" w:rsidR="00A25320" w:rsidRPr="00A25320" w:rsidRDefault="00A25320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413903" w14:textId="77777777" w:rsidR="00A25320" w:rsidRPr="00A25320" w:rsidRDefault="00A25320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32161-2013</w:t>
            </w:r>
          </w:p>
          <w:p w14:paraId="2E34E7EE" w14:textId="77777777" w:rsidR="00A25320" w:rsidRPr="00A25320" w:rsidRDefault="00A25320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МВИ.МН 1823-2007</w:t>
            </w:r>
          </w:p>
        </w:tc>
      </w:tr>
      <w:tr w:rsidR="00A25320" w:rsidRPr="00A25320" w14:paraId="45EC5A53" w14:textId="77777777" w:rsidTr="00521644">
        <w:trPr>
          <w:trHeight w:val="80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003EAE" w14:textId="5007B90B" w:rsidR="00A25320" w:rsidRPr="00A25320" w:rsidRDefault="00A25320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1.25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717EE3" w14:textId="77777777" w:rsidR="00A25320" w:rsidRPr="00A25320" w:rsidRDefault="00A25320" w:rsidP="00D225F2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495B1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01.25/04.125</w:t>
            </w:r>
          </w:p>
          <w:p w14:paraId="2B4F6C50" w14:textId="77777777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10.32/04.125</w:t>
            </w:r>
          </w:p>
          <w:p w14:paraId="2D00D5CF" w14:textId="20FAF7B4" w:rsidR="00A25320" w:rsidRPr="00A25320" w:rsidRDefault="00A25320" w:rsidP="009A0279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10.39/04.125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722E5" w14:textId="77777777" w:rsidR="00A25320" w:rsidRPr="00A25320" w:rsidRDefault="00A25320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Объемная и удельная активность </w:t>
            </w:r>
            <w:r w:rsidRPr="00A25320">
              <w:rPr>
                <w:sz w:val="21"/>
                <w:szCs w:val="21"/>
                <w:vertAlign w:val="superscript"/>
                <w:lang w:eastAsia="en-US"/>
              </w:rPr>
              <w:t>90</w:t>
            </w:r>
            <w:r w:rsidRPr="00A25320">
              <w:rPr>
                <w:sz w:val="21"/>
                <w:szCs w:val="21"/>
                <w:lang w:val="en-US" w:eastAsia="en-US"/>
              </w:rPr>
              <w:t>Sr</w:t>
            </w:r>
          </w:p>
        </w:tc>
        <w:tc>
          <w:tcPr>
            <w:tcW w:w="20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A2639D" w14:textId="77777777" w:rsidR="00A25320" w:rsidRPr="00A25320" w:rsidRDefault="00A25320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44F42" w14:textId="77777777" w:rsidR="00A25320" w:rsidRPr="00A25320" w:rsidRDefault="00A25320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32163-2013</w:t>
            </w:r>
          </w:p>
          <w:p w14:paraId="21F16CEC" w14:textId="77777777" w:rsidR="00A25320" w:rsidRPr="00A25320" w:rsidRDefault="00A25320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МВИ.МН 1181-2011</w:t>
            </w:r>
          </w:p>
        </w:tc>
      </w:tr>
      <w:tr w:rsidR="00E07103" w:rsidRPr="00A25320" w14:paraId="0D6CCE60" w14:textId="77777777" w:rsidTr="00A25320">
        <w:trPr>
          <w:trHeight w:val="1059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45CB26" w14:textId="0A093016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lastRenderedPageBreak/>
              <w:t>2.1</w:t>
            </w:r>
            <w:r w:rsidRPr="00A25320">
              <w:rPr>
                <w:sz w:val="21"/>
                <w:szCs w:val="21"/>
              </w:rPr>
              <w:t>***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228F4EFE" w14:textId="7E88245A" w:rsidR="00E07103" w:rsidRPr="00A25320" w:rsidRDefault="00E07103" w:rsidP="00DD5B23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  <w:r w:rsidRPr="00A25320">
              <w:rPr>
                <w:rFonts w:eastAsia="Calibri"/>
                <w:color w:val="000000"/>
                <w:sz w:val="21"/>
                <w:szCs w:val="21"/>
              </w:rPr>
              <w:t>Пищевая продукция для детского питания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6261C" w14:textId="47E79638" w:rsidR="00E07103" w:rsidRPr="00A25320" w:rsidRDefault="00E07103" w:rsidP="00DD5B23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10.</w:t>
            </w:r>
            <w:r w:rsidRPr="00A25320">
              <w:rPr>
                <w:sz w:val="21"/>
                <w:szCs w:val="21"/>
                <w:lang w:eastAsia="en-US"/>
              </w:rPr>
              <w:t>86/42.000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0F716" w14:textId="1A7AB032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Отбор проб</w:t>
            </w:r>
          </w:p>
        </w:tc>
        <w:tc>
          <w:tcPr>
            <w:tcW w:w="2066" w:type="dxa"/>
            <w:vMerge w:val="restart"/>
            <w:shd w:val="clear" w:color="auto" w:fill="auto"/>
          </w:tcPr>
          <w:p w14:paraId="6FC63D70" w14:textId="77777777" w:rsidR="00E07103" w:rsidRPr="00A25320" w:rsidRDefault="00E07103" w:rsidP="00DD5B23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2050-2010</w:t>
            </w:r>
            <w:proofErr w:type="gramEnd"/>
          </w:p>
          <w:p w14:paraId="232FD246" w14:textId="77777777" w:rsidR="00E07103" w:rsidRPr="00A25320" w:rsidRDefault="00E07103" w:rsidP="00DD5B23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2051-2010</w:t>
            </w:r>
            <w:proofErr w:type="gramEnd"/>
          </w:p>
          <w:p w14:paraId="7CA28026" w14:textId="77777777" w:rsidR="00E07103" w:rsidRPr="00A25320" w:rsidRDefault="00E07103" w:rsidP="00DD5B23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2052-2010</w:t>
            </w:r>
            <w:proofErr w:type="gramEnd"/>
          </w:p>
          <w:p w14:paraId="011B1EE8" w14:textId="77777777" w:rsidR="00E07103" w:rsidRPr="00A25320" w:rsidRDefault="00E07103" w:rsidP="00DD5B23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2346-2013</w:t>
            </w:r>
            <w:proofErr w:type="gramEnd"/>
          </w:p>
          <w:p w14:paraId="4974D053" w14:textId="77777777" w:rsidR="00E07103" w:rsidRPr="00A25320" w:rsidRDefault="00E07103" w:rsidP="00DD5B23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ТУ </w:t>
            </w:r>
            <w:r w:rsidRPr="00A25320">
              <w:rPr>
                <w:sz w:val="21"/>
                <w:szCs w:val="21"/>
                <w:lang w:val="en-US" w:eastAsia="en-US"/>
              </w:rPr>
              <w:t>BY</w:t>
            </w:r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600123341.006-2011</w:t>
            </w:r>
            <w:proofErr w:type="gramEnd"/>
          </w:p>
          <w:p w14:paraId="2168ED70" w14:textId="3CA7955A" w:rsidR="00E07103" w:rsidRPr="00A25320" w:rsidRDefault="00E07103" w:rsidP="00DD5B23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ТУ </w:t>
            </w:r>
            <w:r w:rsidRPr="00A25320">
              <w:rPr>
                <w:sz w:val="21"/>
                <w:szCs w:val="21"/>
                <w:lang w:val="en-US" w:eastAsia="en-US"/>
              </w:rPr>
              <w:t>BY</w:t>
            </w:r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600123341.007-2012</w:t>
            </w:r>
            <w:proofErr w:type="gramEnd"/>
          </w:p>
          <w:p w14:paraId="04197A63" w14:textId="2BF6C245" w:rsidR="00E07103" w:rsidRPr="00A25320" w:rsidRDefault="00E07103" w:rsidP="00DD5B23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32920-2014</w:t>
            </w:r>
            <w:proofErr w:type="gramEnd"/>
          </w:p>
          <w:p w14:paraId="7BC03AB0" w14:textId="77777777" w:rsidR="00E07103" w:rsidRPr="00A25320" w:rsidRDefault="00E07103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ТНПА и другая документация </w:t>
            </w:r>
          </w:p>
          <w:p w14:paraId="7693C4A8" w14:textId="189862A2" w:rsidR="00E07103" w:rsidRPr="00A25320" w:rsidRDefault="00E07103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39189" w14:textId="77777777" w:rsidR="00E07103" w:rsidRPr="00A25320" w:rsidRDefault="00E07103" w:rsidP="00BF45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26671-2014</w:t>
            </w:r>
            <w:proofErr w:type="gramEnd"/>
          </w:p>
          <w:p w14:paraId="1F13F16C" w14:textId="3C285FCA" w:rsidR="00E07103" w:rsidRPr="00A25320" w:rsidRDefault="00E07103" w:rsidP="00DD5B23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26313-2014</w:t>
            </w:r>
            <w:proofErr w:type="gramEnd"/>
          </w:p>
          <w:p w14:paraId="5B218B0F" w14:textId="77777777" w:rsidR="00E07103" w:rsidRPr="00A25320" w:rsidRDefault="00E07103" w:rsidP="00DD5B23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31904-2012</w:t>
            </w:r>
            <w:proofErr w:type="gramEnd"/>
          </w:p>
          <w:p w14:paraId="30E09B96" w14:textId="77777777" w:rsidR="00E07103" w:rsidRPr="00A25320" w:rsidRDefault="00E07103" w:rsidP="00DD5B23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1036-97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п.7.7</w:t>
            </w:r>
          </w:p>
          <w:p w14:paraId="1DEC4DAE" w14:textId="1E350133" w:rsidR="00E07103" w:rsidRPr="00A25320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>
              <w:rPr>
                <w:sz w:val="21"/>
                <w:szCs w:val="21"/>
                <w:lang w:eastAsia="en-US"/>
              </w:rPr>
              <w:t>1053-2015</w:t>
            </w:r>
            <w:proofErr w:type="gramEnd"/>
          </w:p>
        </w:tc>
      </w:tr>
      <w:tr w:rsidR="00E07103" w:rsidRPr="00A25320" w14:paraId="4EBE9153" w14:textId="77777777" w:rsidTr="00521644">
        <w:trPr>
          <w:trHeight w:val="15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9086E8" w14:textId="0BEAF42B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2.2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5F9456D5" w14:textId="77777777" w:rsidR="00E07103" w:rsidRPr="00A25320" w:rsidRDefault="00E07103" w:rsidP="00DD5B23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D42070" w14:textId="4FA5CDF7" w:rsidR="00E07103" w:rsidRPr="00A25320" w:rsidRDefault="00E07103" w:rsidP="00DD5B23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10.</w:t>
            </w:r>
            <w:r w:rsidRPr="00A25320">
              <w:rPr>
                <w:sz w:val="21"/>
                <w:szCs w:val="21"/>
                <w:lang w:eastAsia="en-US"/>
              </w:rPr>
              <w:t>86/29.040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D5A94" w14:textId="26DB6D59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Объем</w:t>
            </w:r>
          </w:p>
        </w:tc>
        <w:tc>
          <w:tcPr>
            <w:tcW w:w="2066" w:type="dxa"/>
            <w:vMerge/>
            <w:shd w:val="clear" w:color="auto" w:fill="auto"/>
          </w:tcPr>
          <w:p w14:paraId="18B8BD34" w14:textId="3DD3A726" w:rsidR="00E07103" w:rsidRPr="00A25320" w:rsidRDefault="00E07103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F3AC7" w14:textId="727BCC61" w:rsidR="00E07103" w:rsidRPr="00521644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8756.1-2017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п.6</w:t>
            </w:r>
          </w:p>
        </w:tc>
      </w:tr>
      <w:tr w:rsidR="00E07103" w:rsidRPr="00A25320" w14:paraId="7830310D" w14:textId="77777777" w:rsidTr="00521644">
        <w:trPr>
          <w:trHeight w:val="58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05B15" w14:textId="110D3A19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2.3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78D322D8" w14:textId="77777777" w:rsidR="00E07103" w:rsidRPr="00A25320" w:rsidRDefault="00E07103" w:rsidP="00DD5B23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CC017" w14:textId="437A7A11" w:rsidR="00E07103" w:rsidRPr="00A25320" w:rsidRDefault="00E07103" w:rsidP="00DD5B23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10.</w:t>
            </w:r>
            <w:r w:rsidRPr="00A25320">
              <w:rPr>
                <w:sz w:val="21"/>
                <w:szCs w:val="21"/>
                <w:lang w:eastAsia="en-US"/>
              </w:rPr>
              <w:t>86/29.040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20380" w14:textId="4CA9C5BA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Масса нетто</w:t>
            </w:r>
          </w:p>
        </w:tc>
        <w:tc>
          <w:tcPr>
            <w:tcW w:w="2066" w:type="dxa"/>
            <w:vMerge/>
            <w:shd w:val="clear" w:color="auto" w:fill="auto"/>
          </w:tcPr>
          <w:p w14:paraId="239D3AD7" w14:textId="755CB619" w:rsidR="00E07103" w:rsidRPr="00A25320" w:rsidRDefault="00E07103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E70ED0" w14:textId="125C90B0" w:rsidR="00E07103" w:rsidRPr="00521644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8756.1-2017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п.6</w:t>
            </w:r>
          </w:p>
        </w:tc>
      </w:tr>
      <w:tr w:rsidR="00E07103" w:rsidRPr="00A25320" w14:paraId="7B047E11" w14:textId="77777777" w:rsidTr="005A1B69">
        <w:trPr>
          <w:trHeight w:val="553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D4E87" w14:textId="241A48C9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2.4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1CEA57DA" w14:textId="77777777" w:rsidR="00E07103" w:rsidRPr="00A25320" w:rsidRDefault="00E07103" w:rsidP="00DD5B23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9129F" w14:textId="1F671A7E" w:rsidR="00E07103" w:rsidRPr="00A25320" w:rsidRDefault="00E07103" w:rsidP="00DD5B23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  <w:lang w:eastAsia="en-US"/>
              </w:rPr>
              <w:t>10.86/</w:t>
            </w:r>
            <w:r w:rsidRPr="00A25320">
              <w:rPr>
                <w:sz w:val="21"/>
                <w:szCs w:val="21"/>
                <w:lang w:val="en-US" w:eastAsia="en-US"/>
              </w:rPr>
              <w:t>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4217" w14:textId="51701496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Органолептические показатели</w:t>
            </w:r>
          </w:p>
        </w:tc>
        <w:tc>
          <w:tcPr>
            <w:tcW w:w="2066" w:type="dxa"/>
            <w:vMerge/>
            <w:shd w:val="clear" w:color="auto" w:fill="auto"/>
          </w:tcPr>
          <w:p w14:paraId="74D04E82" w14:textId="0217ECD4" w:rsidR="00E07103" w:rsidRPr="00A25320" w:rsidRDefault="00E07103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A1EA9" w14:textId="77777777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8756.1-2017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п.5</w:t>
            </w:r>
          </w:p>
          <w:p w14:paraId="7660CF7A" w14:textId="77777777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</w:p>
        </w:tc>
      </w:tr>
      <w:tr w:rsidR="00E07103" w:rsidRPr="00A25320" w14:paraId="2DEA7733" w14:textId="77777777" w:rsidTr="005A1B69">
        <w:trPr>
          <w:trHeight w:val="525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1F009" w14:textId="2F19C0C3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2.5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00D289C7" w14:textId="1C10195A" w:rsidR="00E07103" w:rsidRPr="00A25320" w:rsidRDefault="00E07103" w:rsidP="00DD5B23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C3830" w14:textId="0A04C725" w:rsidR="00E07103" w:rsidRPr="00A25320" w:rsidRDefault="00E07103" w:rsidP="00DD5B23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10.86/08.133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45951" w14:textId="78DB0B9F" w:rsidR="00E07103" w:rsidRPr="00A25320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растворимых сухих веществ</w:t>
            </w:r>
          </w:p>
        </w:tc>
        <w:tc>
          <w:tcPr>
            <w:tcW w:w="2066" w:type="dxa"/>
            <w:vMerge/>
            <w:shd w:val="clear" w:color="auto" w:fill="auto"/>
          </w:tcPr>
          <w:p w14:paraId="4BE3292B" w14:textId="0B247D38" w:rsidR="00E07103" w:rsidRPr="00A25320" w:rsidRDefault="00E07103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EBA55" w14:textId="77777777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r w:rsidRPr="00A25320">
              <w:rPr>
                <w:sz w:val="21"/>
                <w:szCs w:val="21"/>
                <w:lang w:val="en-US" w:eastAsia="en-US"/>
              </w:rPr>
              <w:t>ISO</w:t>
            </w:r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2173-2013</w:t>
            </w:r>
            <w:proofErr w:type="gramEnd"/>
          </w:p>
          <w:p w14:paraId="1E5F09DA" w14:textId="77777777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34128-2017</w:t>
            </w:r>
            <w:proofErr w:type="gramEnd"/>
          </w:p>
          <w:p w14:paraId="64AF234F" w14:textId="042775B3" w:rsidR="00E07103" w:rsidRPr="00A25320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СТБ ГОСТ Р 51433-2007</w:t>
            </w:r>
          </w:p>
        </w:tc>
      </w:tr>
      <w:tr w:rsidR="00E07103" w:rsidRPr="00A25320" w14:paraId="0E02EF02" w14:textId="77777777" w:rsidTr="00A25320">
        <w:trPr>
          <w:trHeight w:val="69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211A4" w14:textId="6F910964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2.6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547BA8E1" w14:textId="77777777" w:rsidR="00E07103" w:rsidRPr="00A25320" w:rsidRDefault="00E07103" w:rsidP="00DD5B23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A9396" w14:textId="2A222BF4" w:rsidR="00E07103" w:rsidRPr="00A25320" w:rsidRDefault="00E07103" w:rsidP="00DD5B23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10.86/29.040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C9EC8" w14:textId="0659CA6D" w:rsidR="00E07103" w:rsidRPr="00A25320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сухих веществ или влаги</w:t>
            </w:r>
          </w:p>
        </w:tc>
        <w:tc>
          <w:tcPr>
            <w:tcW w:w="2066" w:type="dxa"/>
            <w:vMerge/>
            <w:shd w:val="clear" w:color="auto" w:fill="auto"/>
          </w:tcPr>
          <w:p w14:paraId="53F44ED3" w14:textId="77777777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F2804" w14:textId="77777777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28561-90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п.2</w:t>
            </w:r>
          </w:p>
          <w:p w14:paraId="5E80CB45" w14:textId="078EF2E7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ГОСТ 33977-2016</w:t>
            </w:r>
          </w:p>
        </w:tc>
      </w:tr>
      <w:tr w:rsidR="00E07103" w:rsidRPr="00A25320" w14:paraId="4C0BB351" w14:textId="77777777" w:rsidTr="00521644">
        <w:trPr>
          <w:trHeight w:val="489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9CB4A" w14:textId="12094C68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2.7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46B8BAF6" w14:textId="77777777" w:rsidR="00E07103" w:rsidRPr="00A25320" w:rsidRDefault="00E07103" w:rsidP="00DD5B23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94A7B" w14:textId="09C4E603" w:rsidR="00E07103" w:rsidRPr="00A25320" w:rsidRDefault="00E07103" w:rsidP="00DD5B23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B25BB" w14:textId="61B8A55A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титруемых кислот</w:t>
            </w:r>
          </w:p>
        </w:tc>
        <w:tc>
          <w:tcPr>
            <w:tcW w:w="2066" w:type="dxa"/>
            <w:vMerge/>
            <w:shd w:val="clear" w:color="auto" w:fill="auto"/>
          </w:tcPr>
          <w:p w14:paraId="714330A0" w14:textId="77777777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C6A9B" w14:textId="77777777" w:rsidR="00E07103" w:rsidRPr="00A25320" w:rsidRDefault="00E07103" w:rsidP="00DD5B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r w:rsidRPr="00A25320">
              <w:rPr>
                <w:sz w:val="21"/>
                <w:szCs w:val="21"/>
                <w:lang w:val="en-US" w:eastAsia="en-US"/>
              </w:rPr>
              <w:t>ISO</w:t>
            </w:r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750-2013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п.7.2</w:t>
            </w:r>
          </w:p>
          <w:p w14:paraId="39AD6515" w14:textId="3DB76E39" w:rsidR="00E07103" w:rsidRPr="00A25320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СТБ ГОСТ Р 51434-2006</w:t>
            </w:r>
          </w:p>
        </w:tc>
      </w:tr>
      <w:tr w:rsidR="00E07103" w:rsidRPr="00A25320" w14:paraId="373B420E" w14:textId="77777777" w:rsidTr="00A25320">
        <w:trPr>
          <w:trHeight w:val="34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A542DF" w14:textId="18B8B1EF" w:rsidR="00E07103" w:rsidRPr="00A25320" w:rsidRDefault="00E07103" w:rsidP="00D225F2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2.8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5A033363" w14:textId="10C91833" w:rsidR="00E07103" w:rsidRPr="00A25320" w:rsidRDefault="00E07103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736A7" w14:textId="77777777" w:rsidR="00E07103" w:rsidRPr="00A25320" w:rsidRDefault="00E07103" w:rsidP="00D225F2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5F0EA" w14:textId="77777777" w:rsidR="00E07103" w:rsidRPr="00A25320" w:rsidRDefault="00E07103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жира</w:t>
            </w:r>
          </w:p>
          <w:p w14:paraId="26588EC5" w14:textId="2CB5D480" w:rsidR="00E07103" w:rsidRPr="00A25320" w:rsidRDefault="00E07103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14:paraId="2E69D6D6" w14:textId="247A8A73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39D38" w14:textId="77777777" w:rsidR="00E07103" w:rsidRPr="00A25320" w:rsidRDefault="00E07103" w:rsidP="00D225F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8756.21-89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п.3</w:t>
            </w:r>
          </w:p>
          <w:p w14:paraId="691073E7" w14:textId="39AC63F3" w:rsidR="00E07103" w:rsidRPr="00A25320" w:rsidRDefault="00E07103" w:rsidP="0000352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26183-84</w:t>
            </w:r>
          </w:p>
        </w:tc>
      </w:tr>
      <w:tr w:rsidR="00E07103" w:rsidRPr="00A25320" w14:paraId="73BDD72B" w14:textId="77777777" w:rsidTr="00A25320">
        <w:trPr>
          <w:trHeight w:val="34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1E474" w14:textId="008ED247" w:rsidR="00E07103" w:rsidRPr="00A25320" w:rsidRDefault="00E07103" w:rsidP="003F0546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2.9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01864063" w14:textId="0BB0BFBB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60CE64" w14:textId="77777777" w:rsidR="00E07103" w:rsidRPr="00A25320" w:rsidRDefault="00E07103" w:rsidP="003F0546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09381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общего азота (белок)</w:t>
            </w:r>
          </w:p>
          <w:p w14:paraId="1ADA7D31" w14:textId="4D8D33FF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14:paraId="4B017BE2" w14:textId="16B8100D" w:rsidR="00E07103" w:rsidRPr="00A25320" w:rsidRDefault="00E07103" w:rsidP="0000352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A5C57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26889-86</w:t>
            </w:r>
            <w:proofErr w:type="gramEnd"/>
          </w:p>
          <w:p w14:paraId="295155A2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25011-2017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п.6</w:t>
            </w:r>
          </w:p>
          <w:p w14:paraId="61401DA3" w14:textId="488481D0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СТБ ГОСТ Р 51438-2006</w:t>
            </w:r>
          </w:p>
        </w:tc>
      </w:tr>
      <w:tr w:rsidR="00E07103" w:rsidRPr="00A25320" w14:paraId="180FC99A" w14:textId="77777777" w:rsidTr="00A25320">
        <w:trPr>
          <w:trHeight w:val="34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48E79" w14:textId="0225A6F8" w:rsidR="00E07103" w:rsidRPr="00A25320" w:rsidRDefault="00E07103" w:rsidP="003F0546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2.10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450A898E" w14:textId="74C16AAD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BDF02" w14:textId="77777777" w:rsidR="00E07103" w:rsidRPr="00A25320" w:rsidRDefault="00E07103" w:rsidP="003F0546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2FE48" w14:textId="410C4425" w:rsidR="00E07103" w:rsidRPr="00A25320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хлоридов</w:t>
            </w:r>
          </w:p>
        </w:tc>
        <w:tc>
          <w:tcPr>
            <w:tcW w:w="2066" w:type="dxa"/>
            <w:vMerge/>
            <w:shd w:val="clear" w:color="auto" w:fill="auto"/>
          </w:tcPr>
          <w:p w14:paraId="2501DFA8" w14:textId="509C7CDF" w:rsidR="00E07103" w:rsidRPr="00A25320" w:rsidRDefault="00E07103" w:rsidP="0000352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DFF28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26186-84</w:t>
            </w:r>
            <w:r w:rsidRPr="00A25320">
              <w:rPr>
                <w:sz w:val="21"/>
                <w:szCs w:val="21"/>
                <w:lang w:eastAsia="en-US"/>
              </w:rPr>
              <w:t>, п.3</w:t>
            </w:r>
          </w:p>
          <w:p w14:paraId="6C62742D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E07103" w:rsidRPr="00A25320" w14:paraId="32826616" w14:textId="77777777" w:rsidTr="004A54C0">
        <w:trPr>
          <w:trHeight w:val="23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5D81C" w14:textId="79831BE8" w:rsidR="00E07103" w:rsidRPr="00A25320" w:rsidRDefault="00E07103" w:rsidP="003F0546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2.11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4B3088BB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A509E" w14:textId="77777777" w:rsidR="00E07103" w:rsidRPr="00A25320" w:rsidRDefault="00E07103" w:rsidP="003F0546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10.86/08.169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2E46E" w14:textId="0E9F0534" w:rsidR="00E07103" w:rsidRPr="00A25320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рН</w:t>
            </w:r>
          </w:p>
        </w:tc>
        <w:tc>
          <w:tcPr>
            <w:tcW w:w="2066" w:type="dxa"/>
            <w:vMerge/>
            <w:shd w:val="clear" w:color="auto" w:fill="auto"/>
          </w:tcPr>
          <w:p w14:paraId="73824A64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CD709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26188-2016</w:t>
            </w:r>
          </w:p>
        </w:tc>
      </w:tr>
      <w:tr w:rsidR="00E07103" w:rsidRPr="00A25320" w14:paraId="3BB387DA" w14:textId="77777777" w:rsidTr="00A25320">
        <w:trPr>
          <w:trHeight w:val="34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33075" w14:textId="35D2983D" w:rsidR="00E07103" w:rsidRPr="00A25320" w:rsidRDefault="00E07103" w:rsidP="003F0546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2.12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5CB6E9DE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36E308" w14:textId="77777777" w:rsidR="00E07103" w:rsidRPr="00A25320" w:rsidRDefault="00E07103" w:rsidP="003F0546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67711" w14:textId="0597537E" w:rsidR="00E07103" w:rsidRPr="00A25320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Объемная доля мякоти</w:t>
            </w:r>
          </w:p>
        </w:tc>
        <w:tc>
          <w:tcPr>
            <w:tcW w:w="2066" w:type="dxa"/>
            <w:vMerge/>
            <w:shd w:val="clear" w:color="auto" w:fill="auto"/>
          </w:tcPr>
          <w:p w14:paraId="38827A47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9CAFE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СТБ ГОСТ Р 51442-2006</w:t>
            </w:r>
          </w:p>
          <w:p w14:paraId="270D138B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E07103" w:rsidRPr="00A25320" w14:paraId="37EC7B85" w14:textId="77777777" w:rsidTr="00A25320">
        <w:trPr>
          <w:trHeight w:val="34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6F78B1" w14:textId="6B273E8A" w:rsidR="00E07103" w:rsidRPr="00A25320" w:rsidRDefault="00E07103" w:rsidP="003F0546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2.13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5C761330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B0010" w14:textId="77777777" w:rsidR="00E07103" w:rsidRPr="00A25320" w:rsidRDefault="00E07103" w:rsidP="003F0546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04D81" w14:textId="196AB3B6" w:rsidR="00E07103" w:rsidRPr="00A25320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осадка</w:t>
            </w:r>
          </w:p>
        </w:tc>
        <w:tc>
          <w:tcPr>
            <w:tcW w:w="2066" w:type="dxa"/>
            <w:vMerge/>
            <w:shd w:val="clear" w:color="auto" w:fill="auto"/>
          </w:tcPr>
          <w:p w14:paraId="62CA144B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C578BE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8756.9-78</w:t>
            </w:r>
          </w:p>
          <w:p w14:paraId="7D79778E" w14:textId="2D7D03AB" w:rsidR="00E07103" w:rsidRPr="00521644" w:rsidRDefault="00E07103" w:rsidP="00521644">
            <w:pPr>
              <w:pStyle w:val="af5"/>
              <w:ind w:left="-57" w:right="-57"/>
              <w:rPr>
                <w:sz w:val="21"/>
                <w:szCs w:val="21"/>
                <w:lang w:val="ru-RU"/>
              </w:rPr>
            </w:pPr>
            <w:r w:rsidRPr="00A25320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val="ru-RU"/>
              </w:rPr>
              <w:t>8756.9-2016</w:t>
            </w:r>
            <w:proofErr w:type="gramEnd"/>
          </w:p>
        </w:tc>
      </w:tr>
      <w:tr w:rsidR="00E07103" w:rsidRPr="00A25320" w14:paraId="34E172CA" w14:textId="77777777" w:rsidTr="00A25320">
        <w:trPr>
          <w:trHeight w:val="34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B7DC1" w14:textId="5B9720ED" w:rsidR="00E07103" w:rsidRPr="00A25320" w:rsidRDefault="00E07103" w:rsidP="003F0546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2.14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1923FFD3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A09A9" w14:textId="77777777" w:rsidR="00E07103" w:rsidRPr="00A25320" w:rsidRDefault="00E07103" w:rsidP="003F0546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10.86/08.149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1613A" w14:textId="30027397" w:rsidR="00E07103" w:rsidRPr="00A25320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этилового спирта</w:t>
            </w:r>
          </w:p>
        </w:tc>
        <w:tc>
          <w:tcPr>
            <w:tcW w:w="2066" w:type="dxa"/>
            <w:vMerge/>
            <w:shd w:val="clear" w:color="auto" w:fill="auto"/>
          </w:tcPr>
          <w:p w14:paraId="212BB6D4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1A4CE" w14:textId="77777777" w:rsidR="00E07103" w:rsidRPr="00A25320" w:rsidRDefault="00E07103" w:rsidP="003F0546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ISO 2448-2013</w:t>
            </w:r>
          </w:p>
          <w:p w14:paraId="7149BCEB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  <w:lang w:val="en-US" w:eastAsia="en-US"/>
              </w:rPr>
            </w:pPr>
          </w:p>
        </w:tc>
      </w:tr>
      <w:tr w:rsidR="00E07103" w:rsidRPr="00A25320" w14:paraId="283CB64E" w14:textId="77777777" w:rsidTr="00A25320">
        <w:trPr>
          <w:trHeight w:val="34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D8D1E" w14:textId="4FD71A69" w:rsidR="00E07103" w:rsidRPr="00A25320" w:rsidRDefault="00E07103" w:rsidP="003F0546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2.15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651B9AA7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8E1F1" w14:textId="77777777" w:rsidR="00E07103" w:rsidRPr="00A25320" w:rsidRDefault="00E07103" w:rsidP="003F0546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0BC42" w14:textId="691931BC" w:rsidR="00E07103" w:rsidRPr="00A25320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минеральных примесей</w:t>
            </w:r>
          </w:p>
        </w:tc>
        <w:tc>
          <w:tcPr>
            <w:tcW w:w="2066" w:type="dxa"/>
            <w:vMerge/>
            <w:shd w:val="clear" w:color="auto" w:fill="auto"/>
          </w:tcPr>
          <w:p w14:paraId="5CD3046B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5D71E9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25555.3-82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п.4</w:t>
            </w:r>
          </w:p>
          <w:p w14:paraId="69E7C6D7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ISO 762-2013</w:t>
            </w:r>
          </w:p>
          <w:p w14:paraId="2EF5D6C3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  <w:lang w:val="en-US" w:eastAsia="en-US"/>
              </w:rPr>
            </w:pPr>
          </w:p>
        </w:tc>
      </w:tr>
      <w:tr w:rsidR="00E07103" w:rsidRPr="00A25320" w14:paraId="221D76B8" w14:textId="77777777" w:rsidTr="00A25320">
        <w:trPr>
          <w:trHeight w:val="34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82CFB0" w14:textId="2B07068E" w:rsidR="00E07103" w:rsidRPr="00A25320" w:rsidRDefault="00E07103" w:rsidP="003F0546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2.16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2C667851" w14:textId="0947CE24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28C0C" w14:textId="77163464" w:rsidR="00E07103" w:rsidRPr="00A25320" w:rsidRDefault="00E07103" w:rsidP="003F0546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10.86/08.052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39349" w14:textId="29E4D48B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примесей растительного происхождения</w:t>
            </w:r>
          </w:p>
        </w:tc>
        <w:tc>
          <w:tcPr>
            <w:tcW w:w="2066" w:type="dxa"/>
            <w:vMerge/>
            <w:shd w:val="clear" w:color="auto" w:fill="auto"/>
          </w:tcPr>
          <w:p w14:paraId="311612CA" w14:textId="22BBE664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C13B8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23623-2014</w:t>
            </w:r>
            <w:r w:rsidRPr="00A25320">
              <w:rPr>
                <w:sz w:val="21"/>
                <w:szCs w:val="21"/>
                <w:lang w:eastAsia="en-US"/>
              </w:rPr>
              <w:t>, п.5</w:t>
            </w:r>
          </w:p>
          <w:p w14:paraId="743D6643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  <w:p w14:paraId="36DB9CDC" w14:textId="1D823D5B" w:rsidR="00E07103" w:rsidRPr="00521644" w:rsidRDefault="00E07103" w:rsidP="003F0546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E07103" w:rsidRPr="00A25320" w14:paraId="29728A85" w14:textId="77777777" w:rsidTr="00A25320">
        <w:trPr>
          <w:trHeight w:val="34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177CA" w14:textId="30D160BC" w:rsidR="00E07103" w:rsidRPr="00A25320" w:rsidRDefault="00E07103" w:rsidP="003F0546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2.17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tcBorders>
              <w:bottom w:val="nil"/>
            </w:tcBorders>
            <w:shd w:val="clear" w:color="auto" w:fill="auto"/>
          </w:tcPr>
          <w:p w14:paraId="054D8AC7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1BAA7" w14:textId="6B78CD1C" w:rsidR="00E07103" w:rsidRPr="00A25320" w:rsidRDefault="00E07103" w:rsidP="003F0546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10.86/11.116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618996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Посторонние примеси</w:t>
            </w:r>
          </w:p>
          <w:p w14:paraId="2AF261A6" w14:textId="7CE7EDDF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(визуально)</w:t>
            </w:r>
          </w:p>
        </w:tc>
        <w:tc>
          <w:tcPr>
            <w:tcW w:w="20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98F400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D6E8F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2050-2010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п.7.7</w:t>
            </w:r>
          </w:p>
          <w:p w14:paraId="7AA7492D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2051-2010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п.7.6</w:t>
            </w:r>
          </w:p>
          <w:p w14:paraId="7EAF2C65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2052-2010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п.7.6</w:t>
            </w:r>
          </w:p>
          <w:p w14:paraId="1F398721" w14:textId="77777777" w:rsidR="00E07103" w:rsidRPr="00A25320" w:rsidRDefault="00E07103" w:rsidP="0000352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СТБ 2346-2013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п.7.9</w:t>
            </w:r>
          </w:p>
          <w:p w14:paraId="19D55D8C" w14:textId="4E795187" w:rsidR="00E07103" w:rsidRPr="00A25320" w:rsidRDefault="00E07103" w:rsidP="0000352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32920-2014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п.7.7</w:t>
            </w:r>
          </w:p>
        </w:tc>
      </w:tr>
      <w:tr w:rsidR="00E07103" w:rsidRPr="00A25320" w14:paraId="13D46DC7" w14:textId="77777777" w:rsidTr="008E714E">
        <w:trPr>
          <w:trHeight w:val="163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8CECF" w14:textId="76734516" w:rsidR="00E07103" w:rsidRPr="00A25320" w:rsidRDefault="00E07103" w:rsidP="003F0546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2.18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 w:val="restart"/>
            <w:tcBorders>
              <w:top w:val="nil"/>
            </w:tcBorders>
            <w:shd w:val="clear" w:color="auto" w:fill="auto"/>
          </w:tcPr>
          <w:p w14:paraId="6062A168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6F430" w14:textId="3F2E4764" w:rsidR="00E07103" w:rsidRPr="00A25320" w:rsidRDefault="00E07103" w:rsidP="003F0546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10.86/08.156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62B45F" w14:textId="6D759E78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proofErr w:type="spellStart"/>
            <w:r w:rsidRPr="00A25320">
              <w:rPr>
                <w:sz w:val="21"/>
                <w:szCs w:val="21"/>
                <w:lang w:eastAsia="en-US"/>
              </w:rPr>
              <w:t>Оксиметилфурфу</w:t>
            </w:r>
            <w:proofErr w:type="spellEnd"/>
            <w:r w:rsidRPr="00A25320">
              <w:rPr>
                <w:sz w:val="21"/>
                <w:szCs w:val="21"/>
                <w:lang w:eastAsia="en-US"/>
              </w:rPr>
              <w:t>-рол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B6B3D91" w14:textId="77777777" w:rsidR="00E07103" w:rsidRPr="00A25320" w:rsidRDefault="00E07103" w:rsidP="003136F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СанПиН и ГН </w:t>
            </w:r>
          </w:p>
          <w:p w14:paraId="4C259B32" w14:textId="77777777" w:rsidR="00E07103" w:rsidRPr="00A25320" w:rsidRDefault="00E07103" w:rsidP="003136F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от 21.06.2013 № 52</w:t>
            </w:r>
          </w:p>
          <w:p w14:paraId="24AE7FAC" w14:textId="59BFBDDB" w:rsidR="00E07103" w:rsidRPr="00A25320" w:rsidRDefault="00E07103" w:rsidP="003136F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ГН № 10-117-99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4B72F" w14:textId="0695D6E3" w:rsidR="00E07103" w:rsidRPr="00521644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29032-91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п.1</w:t>
            </w:r>
          </w:p>
        </w:tc>
      </w:tr>
      <w:tr w:rsidR="00E07103" w:rsidRPr="00A25320" w14:paraId="314C183F" w14:textId="77777777" w:rsidTr="008E714E">
        <w:trPr>
          <w:trHeight w:val="34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42DC1" w14:textId="5D6425CC" w:rsidR="00E07103" w:rsidRPr="00A25320" w:rsidRDefault="00E07103" w:rsidP="003F0546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2.19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04DC2361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94465" w14:textId="77777777" w:rsidR="00E07103" w:rsidRPr="00A25320" w:rsidRDefault="00E07103" w:rsidP="003F0546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10.86/08.156</w:t>
            </w:r>
          </w:p>
          <w:p w14:paraId="0C45E0B0" w14:textId="3552E3AA" w:rsidR="00E07103" w:rsidRPr="00A25320" w:rsidRDefault="00E07103" w:rsidP="00521644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10.86/08.169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96600" w14:textId="372B66AC" w:rsidR="00E07103" w:rsidRPr="00A25320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proofErr w:type="spellStart"/>
            <w:r w:rsidRPr="00A25320">
              <w:rPr>
                <w:sz w:val="21"/>
                <w:szCs w:val="21"/>
                <w:lang w:val="en-US" w:eastAsia="en-US"/>
              </w:rPr>
              <w:t>Содержание</w:t>
            </w:r>
            <w:proofErr w:type="spellEnd"/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25320">
              <w:rPr>
                <w:sz w:val="21"/>
                <w:szCs w:val="21"/>
                <w:lang w:val="en-US" w:eastAsia="en-US"/>
              </w:rPr>
              <w:t>нитратов</w:t>
            </w:r>
            <w:proofErr w:type="spellEnd"/>
          </w:p>
        </w:tc>
        <w:tc>
          <w:tcPr>
            <w:tcW w:w="2066" w:type="dxa"/>
            <w:vMerge/>
            <w:shd w:val="clear" w:color="auto" w:fill="auto"/>
          </w:tcPr>
          <w:p w14:paraId="1C5AF255" w14:textId="2AB98D37" w:rsidR="00E07103" w:rsidRPr="00A25320" w:rsidRDefault="00E07103" w:rsidP="003136F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F0CEA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29270-95</w:t>
            </w:r>
            <w:r w:rsidRPr="00A25320">
              <w:rPr>
                <w:sz w:val="21"/>
                <w:szCs w:val="21"/>
                <w:lang w:eastAsia="en-US"/>
              </w:rPr>
              <w:t xml:space="preserve">, </w:t>
            </w:r>
            <w:r w:rsidRPr="00A25320">
              <w:rPr>
                <w:sz w:val="21"/>
                <w:szCs w:val="21"/>
                <w:lang w:val="en-US" w:eastAsia="en-US"/>
              </w:rPr>
              <w:t>п.4</w:t>
            </w:r>
          </w:p>
          <w:p w14:paraId="680F62BF" w14:textId="170EA63C" w:rsidR="00E07103" w:rsidRPr="00521644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ГОСТ 34570-2019</w:t>
            </w:r>
          </w:p>
        </w:tc>
      </w:tr>
      <w:tr w:rsidR="00E07103" w:rsidRPr="00A25320" w14:paraId="6B36E902" w14:textId="77777777" w:rsidTr="008E714E">
        <w:trPr>
          <w:trHeight w:val="447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4B0114" w14:textId="15F30E73" w:rsidR="00E07103" w:rsidRPr="00A25320" w:rsidRDefault="00E07103" w:rsidP="003F0546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2.20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0B752E17" w14:textId="535B4B02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5E952" w14:textId="287E191C" w:rsidR="00E07103" w:rsidRPr="00A25320" w:rsidRDefault="00E07103" w:rsidP="003F0546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10.86/08.156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4B4C6" w14:textId="08961E04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proofErr w:type="spellStart"/>
            <w:r w:rsidRPr="00A25320">
              <w:rPr>
                <w:sz w:val="21"/>
                <w:szCs w:val="21"/>
                <w:lang w:val="en-US" w:eastAsia="en-US"/>
              </w:rPr>
              <w:t>Содержание</w:t>
            </w:r>
            <w:proofErr w:type="spellEnd"/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25320">
              <w:rPr>
                <w:sz w:val="21"/>
                <w:szCs w:val="21"/>
                <w:lang w:val="en-US" w:eastAsia="en-US"/>
              </w:rPr>
              <w:t>нитр</w:t>
            </w:r>
            <w:proofErr w:type="spellEnd"/>
            <w:r w:rsidRPr="00A25320">
              <w:rPr>
                <w:sz w:val="21"/>
                <w:szCs w:val="21"/>
                <w:lang w:eastAsia="en-US"/>
              </w:rPr>
              <w:t>и</w:t>
            </w:r>
            <w:proofErr w:type="spellStart"/>
            <w:r w:rsidRPr="00A25320">
              <w:rPr>
                <w:sz w:val="21"/>
                <w:szCs w:val="21"/>
                <w:lang w:val="en-US" w:eastAsia="en-US"/>
              </w:rPr>
              <w:t>тов</w:t>
            </w:r>
            <w:proofErr w:type="spellEnd"/>
          </w:p>
        </w:tc>
        <w:tc>
          <w:tcPr>
            <w:tcW w:w="2066" w:type="dxa"/>
            <w:vMerge/>
            <w:shd w:val="clear" w:color="auto" w:fill="auto"/>
          </w:tcPr>
          <w:p w14:paraId="1D17DC6F" w14:textId="034ABC56" w:rsidR="00E07103" w:rsidRPr="00A25320" w:rsidRDefault="00E07103" w:rsidP="0091452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A46F0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 xml:space="preserve">ГОСТ 29299-92 </w:t>
            </w:r>
          </w:p>
          <w:p w14:paraId="37705342" w14:textId="4978068C" w:rsidR="00E07103" w:rsidRPr="00521644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(ИСО 2918-75)</w:t>
            </w:r>
          </w:p>
        </w:tc>
      </w:tr>
      <w:tr w:rsidR="00E07103" w:rsidRPr="00A25320" w14:paraId="20FB9E0D" w14:textId="77777777" w:rsidTr="00D10448">
        <w:trPr>
          <w:trHeight w:val="34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92CA2" w14:textId="0E6DE6A5" w:rsidR="00E07103" w:rsidRPr="00A25320" w:rsidRDefault="00E07103" w:rsidP="003F0546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2.21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28621A25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1C85E" w14:textId="29360310" w:rsidR="00E07103" w:rsidRPr="00A25320" w:rsidRDefault="00E07103" w:rsidP="003F0546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10.86/01.086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C0B091" w14:textId="18203C5B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Промышленная стерильность</w:t>
            </w:r>
          </w:p>
        </w:tc>
        <w:tc>
          <w:tcPr>
            <w:tcW w:w="2066" w:type="dxa"/>
            <w:vMerge/>
            <w:shd w:val="clear" w:color="auto" w:fill="auto"/>
          </w:tcPr>
          <w:p w14:paraId="48426C2A" w14:textId="382EA587" w:rsidR="00E07103" w:rsidRPr="00A25320" w:rsidRDefault="00E07103" w:rsidP="00521644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3C57A8" w14:textId="659A5720" w:rsidR="00E07103" w:rsidRPr="00521644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30425-97</w:t>
            </w:r>
          </w:p>
        </w:tc>
      </w:tr>
      <w:tr w:rsidR="00E07103" w:rsidRPr="00A25320" w14:paraId="2E0945B6" w14:textId="77777777" w:rsidTr="00D10448">
        <w:trPr>
          <w:trHeight w:val="34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B8C9D6" w14:textId="7756BA3E" w:rsidR="00E07103" w:rsidRPr="00A25320" w:rsidRDefault="00E07103" w:rsidP="003F0546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2.22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tcBorders>
              <w:bottom w:val="nil"/>
            </w:tcBorders>
            <w:shd w:val="clear" w:color="auto" w:fill="auto"/>
          </w:tcPr>
          <w:p w14:paraId="6E23D7DA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CC07A" w14:textId="5533D827" w:rsidR="00E07103" w:rsidRPr="00A25320" w:rsidRDefault="00E07103" w:rsidP="003F0546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10.86/04.125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0F2F2" w14:textId="6D0D513F" w:rsidR="00E07103" w:rsidRPr="00B74C92" w:rsidRDefault="00E07103" w:rsidP="0052164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Объемная и удельная активность </w:t>
            </w:r>
            <w:r w:rsidRPr="00A25320">
              <w:rPr>
                <w:sz w:val="21"/>
                <w:szCs w:val="21"/>
                <w:vertAlign w:val="superscript"/>
                <w:lang w:eastAsia="en-US"/>
              </w:rPr>
              <w:t>137</w:t>
            </w:r>
            <w:r w:rsidRPr="00A25320">
              <w:rPr>
                <w:sz w:val="21"/>
                <w:szCs w:val="21"/>
                <w:lang w:val="en-US" w:eastAsia="en-US"/>
              </w:rPr>
              <w:t>Cs</w:t>
            </w:r>
          </w:p>
        </w:tc>
        <w:tc>
          <w:tcPr>
            <w:tcW w:w="2066" w:type="dxa"/>
            <w:vMerge/>
            <w:tcBorders>
              <w:bottom w:val="nil"/>
            </w:tcBorders>
            <w:shd w:val="clear" w:color="auto" w:fill="auto"/>
          </w:tcPr>
          <w:p w14:paraId="1744F3AD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6B154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32161-2013</w:t>
            </w:r>
          </w:p>
          <w:p w14:paraId="4B44EB72" w14:textId="548589F4" w:rsidR="00E07103" w:rsidRPr="00A25320" w:rsidRDefault="00E07103" w:rsidP="0091452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МВИ.МН 1823-2007</w:t>
            </w:r>
          </w:p>
        </w:tc>
      </w:tr>
      <w:tr w:rsidR="003F0546" w:rsidRPr="00A25320" w14:paraId="44667F6C" w14:textId="77777777" w:rsidTr="00A25320">
        <w:trPr>
          <w:trHeight w:val="34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EB1F8" w14:textId="42B772CD" w:rsidR="003F0546" w:rsidRPr="00A25320" w:rsidRDefault="003F0546" w:rsidP="003F0546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2.23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DE4A90" w14:textId="77777777" w:rsidR="003F0546" w:rsidRPr="00A25320" w:rsidRDefault="003F0546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F5D7E" w14:textId="12BBFAAB" w:rsidR="003F0546" w:rsidRPr="00A25320" w:rsidRDefault="003F0546" w:rsidP="003F0546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10.86/04.125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262E6" w14:textId="63B71FC5" w:rsidR="00171151" w:rsidRPr="00B74C92" w:rsidRDefault="003F0546" w:rsidP="00E071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Объемная и удельная активность </w:t>
            </w:r>
            <w:r w:rsidRPr="00A25320">
              <w:rPr>
                <w:sz w:val="21"/>
                <w:szCs w:val="21"/>
                <w:vertAlign w:val="superscript"/>
                <w:lang w:eastAsia="en-US"/>
              </w:rPr>
              <w:t>90</w:t>
            </w:r>
            <w:r w:rsidRPr="00A25320">
              <w:rPr>
                <w:sz w:val="21"/>
                <w:szCs w:val="21"/>
                <w:lang w:val="en-US" w:eastAsia="en-US"/>
              </w:rPr>
              <w:t>Sr</w:t>
            </w:r>
          </w:p>
        </w:tc>
        <w:tc>
          <w:tcPr>
            <w:tcW w:w="20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68C6E8" w14:textId="77777777" w:rsidR="003F0546" w:rsidRPr="00A25320" w:rsidRDefault="003F0546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579E18" w14:textId="77777777" w:rsidR="003F0546" w:rsidRPr="00A25320" w:rsidRDefault="003F0546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32163-2013</w:t>
            </w:r>
          </w:p>
          <w:p w14:paraId="27A37259" w14:textId="7E58C4B3" w:rsidR="003F0546" w:rsidRPr="00A25320" w:rsidRDefault="003F0546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МВИ.МН 1181-2011</w:t>
            </w:r>
          </w:p>
        </w:tc>
      </w:tr>
      <w:tr w:rsidR="00E07103" w:rsidRPr="00A25320" w14:paraId="42CFB107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3E678" w14:textId="4769B78B" w:rsidR="00E07103" w:rsidRPr="00A25320" w:rsidRDefault="00E07103" w:rsidP="003F0546">
            <w:pPr>
              <w:tabs>
                <w:tab w:val="left" w:pos="297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lastRenderedPageBreak/>
              <w:t>3.1</w:t>
            </w:r>
            <w:r w:rsidRPr="00A25320">
              <w:rPr>
                <w:sz w:val="21"/>
                <w:szCs w:val="21"/>
              </w:rPr>
              <w:t>***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646D6FCB" w14:textId="77777777" w:rsidR="00E07103" w:rsidRPr="00A25320" w:rsidRDefault="00E07103" w:rsidP="003F0546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  <w:r w:rsidRPr="00A25320">
              <w:rPr>
                <w:rFonts w:eastAsia="Calibri"/>
                <w:color w:val="000000"/>
                <w:sz w:val="21"/>
                <w:szCs w:val="21"/>
              </w:rPr>
              <w:t>Продукты переработки плодов и овощей (плодоовощная продукция)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74C06" w14:textId="43194546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01.13/42.000</w:t>
            </w:r>
          </w:p>
          <w:p w14:paraId="56A93F24" w14:textId="73C1C6DF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01.25/42.000</w:t>
            </w:r>
          </w:p>
          <w:p w14:paraId="0C954071" w14:textId="2FA8AA6B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10.31/42.000</w:t>
            </w:r>
          </w:p>
          <w:p w14:paraId="563CBD92" w14:textId="5FB5A5DF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10.39/42.000</w:t>
            </w:r>
          </w:p>
          <w:p w14:paraId="5566B5A8" w14:textId="6639E616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3D1FC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Отбор проб</w:t>
            </w:r>
          </w:p>
        </w:tc>
        <w:tc>
          <w:tcPr>
            <w:tcW w:w="2066" w:type="dxa"/>
            <w:vMerge w:val="restart"/>
            <w:shd w:val="clear" w:color="auto" w:fill="auto"/>
          </w:tcPr>
          <w:p w14:paraId="73AEF533" w14:textId="77777777" w:rsidR="00E07103" w:rsidRPr="00A25320" w:rsidRDefault="00E07103" w:rsidP="003F0546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34113-2017</w:t>
            </w:r>
            <w:proofErr w:type="gramEnd"/>
          </w:p>
          <w:p w14:paraId="1A01A655" w14:textId="77777777" w:rsidR="00E07103" w:rsidRPr="00A25320" w:rsidRDefault="00E07103" w:rsidP="003F0546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17471-2013</w:t>
            </w:r>
            <w:proofErr w:type="gramEnd"/>
          </w:p>
          <w:p w14:paraId="4C56C7A5" w14:textId="77777777" w:rsidR="00E07103" w:rsidRPr="00A25320" w:rsidRDefault="00E07103" w:rsidP="003F0546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39-95</w:t>
            </w:r>
            <w:proofErr w:type="gramEnd"/>
          </w:p>
          <w:p w14:paraId="3835EAB2" w14:textId="77777777" w:rsidR="00E07103" w:rsidRPr="00A25320" w:rsidRDefault="00E07103" w:rsidP="003F0546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998-95</w:t>
            </w:r>
            <w:proofErr w:type="gramEnd"/>
          </w:p>
          <w:p w14:paraId="07797BC5" w14:textId="77777777" w:rsidR="00E07103" w:rsidRPr="00A25320" w:rsidRDefault="00E07103" w:rsidP="003F0546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1000-96</w:t>
            </w:r>
            <w:proofErr w:type="gramEnd"/>
          </w:p>
          <w:p w14:paraId="5A8DE485" w14:textId="77777777" w:rsidR="00E07103" w:rsidRPr="00A25320" w:rsidRDefault="00E07103" w:rsidP="003F0546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1027-96</w:t>
            </w:r>
            <w:proofErr w:type="gramEnd"/>
          </w:p>
          <w:p w14:paraId="1084A5C0" w14:textId="77777777" w:rsidR="00E07103" w:rsidRPr="00A25320" w:rsidRDefault="00E07103" w:rsidP="003F0546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1082-97</w:t>
            </w:r>
            <w:proofErr w:type="gramEnd"/>
          </w:p>
          <w:p w14:paraId="4BD76BA6" w14:textId="77777777" w:rsidR="00E07103" w:rsidRPr="00A25320" w:rsidRDefault="00E07103" w:rsidP="003F0546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1083-97</w:t>
            </w:r>
            <w:proofErr w:type="gramEnd"/>
          </w:p>
          <w:p w14:paraId="2249A249" w14:textId="77777777" w:rsidR="00E07103" w:rsidRPr="00A25320" w:rsidRDefault="00E07103" w:rsidP="003F0546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1131-98</w:t>
            </w:r>
            <w:proofErr w:type="gramEnd"/>
          </w:p>
          <w:p w14:paraId="7DE3A255" w14:textId="77777777" w:rsidR="00E07103" w:rsidRPr="00A25320" w:rsidRDefault="00E07103" w:rsidP="003F0546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1368-2002</w:t>
            </w:r>
            <w:proofErr w:type="gramEnd"/>
          </w:p>
          <w:p w14:paraId="20D79296" w14:textId="77777777" w:rsidR="00E07103" w:rsidRPr="00A25320" w:rsidRDefault="00E07103" w:rsidP="003F0546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СТБ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1452-2004</w:t>
            </w:r>
            <w:proofErr w:type="gramEnd"/>
          </w:p>
          <w:p w14:paraId="091F5A24" w14:textId="77777777" w:rsidR="00E07103" w:rsidRPr="00A25320" w:rsidRDefault="00E07103" w:rsidP="003F0546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ТУ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BY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600123341.004-2012</w:t>
            </w:r>
            <w:proofErr w:type="gramEnd"/>
          </w:p>
          <w:p w14:paraId="12D1BBCC" w14:textId="2579FADD" w:rsidR="00E07103" w:rsidRPr="00A25320" w:rsidRDefault="00E07103" w:rsidP="003F0546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ТУ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BY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600123341.013-2017</w:t>
            </w:r>
            <w:proofErr w:type="gramEnd"/>
          </w:p>
          <w:p w14:paraId="0BDCD21E" w14:textId="4B67952E" w:rsidR="00E07103" w:rsidRPr="00A25320" w:rsidRDefault="00E07103" w:rsidP="0000352D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ТУ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BY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600123341.016-2018</w:t>
            </w:r>
            <w:proofErr w:type="gramEnd"/>
          </w:p>
          <w:p w14:paraId="5FD2EDA3" w14:textId="69935CD4" w:rsidR="00E07103" w:rsidRPr="00A25320" w:rsidRDefault="00E07103" w:rsidP="0000352D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ТУ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BY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600123341.021-2021</w:t>
            </w:r>
            <w:proofErr w:type="gramEnd"/>
          </w:p>
          <w:p w14:paraId="6A7B5A55" w14:textId="35CFBFCA" w:rsidR="00E07103" w:rsidRPr="00A25320" w:rsidRDefault="00E07103" w:rsidP="0000352D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ТУ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BY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600123341.022-2021</w:t>
            </w:r>
            <w:proofErr w:type="gramEnd"/>
          </w:p>
          <w:p w14:paraId="5399B2BF" w14:textId="6808656E" w:rsidR="00E07103" w:rsidRPr="00A25320" w:rsidRDefault="00E07103" w:rsidP="003F0546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22371-77</w:t>
            </w:r>
            <w:proofErr w:type="gramEnd"/>
          </w:p>
          <w:p w14:paraId="131E34BD" w14:textId="0E3761B4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ТНПА и другая документация</w:t>
            </w:r>
          </w:p>
          <w:p w14:paraId="2BD5686E" w14:textId="77777777" w:rsidR="00E07103" w:rsidRPr="00A25320" w:rsidRDefault="00E07103" w:rsidP="003136FE">
            <w:pPr>
              <w:overflowPunct w:val="0"/>
              <w:autoSpaceDE w:val="0"/>
              <w:autoSpaceDN w:val="0"/>
              <w:adjustRightInd w:val="0"/>
              <w:spacing w:line="216" w:lineRule="auto"/>
              <w:ind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2745E5" w14:textId="77777777" w:rsidR="00E07103" w:rsidRPr="00A25320" w:rsidRDefault="00E07103" w:rsidP="003F0546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12231-66</w:t>
            </w:r>
            <w:proofErr w:type="gramEnd"/>
          </w:p>
          <w:p w14:paraId="4F55EA2E" w14:textId="77777777" w:rsidR="00E07103" w:rsidRPr="00A25320" w:rsidRDefault="00E07103" w:rsidP="00BF45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26671-2014</w:t>
            </w:r>
            <w:proofErr w:type="gramEnd"/>
          </w:p>
          <w:p w14:paraId="64978B33" w14:textId="3605EA31" w:rsidR="00E07103" w:rsidRPr="00A25320" w:rsidRDefault="00E07103" w:rsidP="003F0546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26313-2014</w:t>
            </w:r>
            <w:proofErr w:type="gramEnd"/>
          </w:p>
          <w:p w14:paraId="1348325C" w14:textId="77777777" w:rsidR="00E07103" w:rsidRPr="00A25320" w:rsidRDefault="00E72878" w:rsidP="003F0546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hyperlink r:id="rId8" w:tgtFrame="_blank" w:history="1">
              <w:r w:rsidR="00E07103" w:rsidRPr="00A25320">
                <w:rPr>
                  <w:sz w:val="21"/>
                  <w:szCs w:val="21"/>
                  <w:lang w:eastAsia="en-US"/>
                </w:rPr>
                <w:t>ГОСТ 34129-2017</w:t>
              </w:r>
            </w:hyperlink>
          </w:p>
          <w:p w14:paraId="53C0AADE" w14:textId="77777777" w:rsidR="00E07103" w:rsidRPr="00A25320" w:rsidRDefault="00E07103" w:rsidP="003F0546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31904-2012</w:t>
            </w:r>
            <w:proofErr w:type="gramEnd"/>
          </w:p>
          <w:p w14:paraId="2167F060" w14:textId="77777777" w:rsidR="00E07103" w:rsidRPr="00A25320" w:rsidRDefault="00E07103" w:rsidP="003F0546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1036-97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п.7.3, 7.7</w:t>
            </w:r>
          </w:p>
          <w:p w14:paraId="01B2C8D8" w14:textId="7DABFD32" w:rsidR="00E07103" w:rsidRPr="00A25320" w:rsidRDefault="00E07103" w:rsidP="00E07103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1053-2015</w:t>
            </w:r>
            <w:proofErr w:type="gramEnd"/>
          </w:p>
        </w:tc>
      </w:tr>
      <w:tr w:rsidR="00E07103" w:rsidRPr="00A25320" w14:paraId="2D903D6A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C739FB" w14:textId="3594609C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3.2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5A0813E5" w14:textId="4C3D9250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16996" w14:textId="689EEA20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01.13/29.040</w:t>
            </w:r>
          </w:p>
          <w:p w14:paraId="0F27D31B" w14:textId="33F6B3ED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01.25/29.040</w:t>
            </w:r>
          </w:p>
          <w:p w14:paraId="2A97D137" w14:textId="50A5775D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10.31/29.040</w:t>
            </w:r>
          </w:p>
          <w:p w14:paraId="02F01D80" w14:textId="4A1D59F4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10.39/29.040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85ACA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Масса нетто</w:t>
            </w:r>
          </w:p>
        </w:tc>
        <w:tc>
          <w:tcPr>
            <w:tcW w:w="2066" w:type="dxa"/>
            <w:vMerge/>
            <w:shd w:val="clear" w:color="auto" w:fill="auto"/>
          </w:tcPr>
          <w:p w14:paraId="384B5CE5" w14:textId="2BE35B98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6959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8756.1-2017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п.6</w:t>
            </w:r>
          </w:p>
          <w:p w14:paraId="6E1B6F78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E07103" w:rsidRPr="00A25320" w14:paraId="6C54A010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90D7DD" w14:textId="184B0B9A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3.3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7CB5F047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99EA3" w14:textId="2539925B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01.13/11.116</w:t>
            </w:r>
          </w:p>
          <w:p w14:paraId="429DA788" w14:textId="3388B2A1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01.25/11.116</w:t>
            </w:r>
          </w:p>
          <w:p w14:paraId="11DCC70F" w14:textId="58DD8274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10.31/11.116</w:t>
            </w:r>
          </w:p>
          <w:p w14:paraId="6ACFE06E" w14:textId="6310C9F8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1D9EA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Органолептические показатели</w:t>
            </w:r>
          </w:p>
          <w:p w14:paraId="4A71CCE2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14:paraId="0ACDE301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061F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8756.1-2017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п.5</w:t>
            </w:r>
          </w:p>
        </w:tc>
      </w:tr>
      <w:tr w:rsidR="00E07103" w:rsidRPr="00A25320" w14:paraId="08774FA7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D66A0" w14:textId="1208DF00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3.4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1CA6AF51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DF61" w14:textId="0E4D3925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01.13/08.052</w:t>
            </w:r>
          </w:p>
          <w:p w14:paraId="6FD963E1" w14:textId="2CB0822E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01.25/08.052</w:t>
            </w:r>
          </w:p>
          <w:p w14:paraId="11814115" w14:textId="5CBF03FB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10.31/08.052</w:t>
            </w:r>
          </w:p>
          <w:p w14:paraId="41A069D4" w14:textId="16211141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10.39/08.052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AD292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Массовая доля </w:t>
            </w:r>
            <w:proofErr w:type="spellStart"/>
            <w:r w:rsidRPr="00A25320">
              <w:rPr>
                <w:sz w:val="21"/>
                <w:szCs w:val="21"/>
                <w:lang w:eastAsia="en-US"/>
              </w:rPr>
              <w:t>сост</w:t>
            </w:r>
            <w:r w:rsidRPr="00A25320">
              <w:rPr>
                <w:sz w:val="21"/>
                <w:szCs w:val="21"/>
                <w:lang w:val="en-US" w:eastAsia="en-US"/>
              </w:rPr>
              <w:t>авных</w:t>
            </w:r>
            <w:proofErr w:type="spellEnd"/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A25320">
              <w:rPr>
                <w:sz w:val="21"/>
                <w:szCs w:val="21"/>
                <w:lang w:val="en-US" w:eastAsia="en-US"/>
              </w:rPr>
              <w:t>частей</w:t>
            </w:r>
            <w:proofErr w:type="spellEnd"/>
          </w:p>
          <w:p w14:paraId="4208B4B8" w14:textId="1E7A95A0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14:paraId="6309D45A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5DDEC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8756.1-2017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</w:t>
            </w:r>
          </w:p>
          <w:p w14:paraId="463F60F4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12231-66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п.4</w:t>
            </w:r>
          </w:p>
        </w:tc>
      </w:tr>
      <w:tr w:rsidR="00E07103" w:rsidRPr="00A25320" w14:paraId="42B553D5" w14:textId="77777777" w:rsidTr="00E07103">
        <w:trPr>
          <w:trHeight w:val="68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37796E" w14:textId="795FC47C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3.5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3F3A60E7" w14:textId="77777777" w:rsidR="00E07103" w:rsidRPr="00A25320" w:rsidRDefault="00E07103" w:rsidP="003F0546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63C1" w14:textId="4E6C9ED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01.13/08.133</w:t>
            </w:r>
          </w:p>
          <w:p w14:paraId="0296D006" w14:textId="4395FB09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01.25/08.133</w:t>
            </w:r>
          </w:p>
          <w:p w14:paraId="07E109A9" w14:textId="63EC7D7B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10.31/08.133</w:t>
            </w:r>
          </w:p>
          <w:p w14:paraId="3DA465FE" w14:textId="0D9F9C25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10.39/08.133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A8456C" w14:textId="760D4715" w:rsidR="00E07103" w:rsidRPr="00A25320" w:rsidRDefault="00E07103" w:rsidP="00E071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растворимых сухих веществ</w:t>
            </w:r>
          </w:p>
        </w:tc>
        <w:tc>
          <w:tcPr>
            <w:tcW w:w="2066" w:type="dxa"/>
            <w:vMerge/>
            <w:shd w:val="clear" w:color="auto" w:fill="auto"/>
          </w:tcPr>
          <w:p w14:paraId="4E7C08EA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DA32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ISO 2173-2013</w:t>
            </w:r>
          </w:p>
        </w:tc>
      </w:tr>
      <w:tr w:rsidR="00E07103" w:rsidRPr="00A25320" w14:paraId="59A36739" w14:textId="77777777" w:rsidTr="00E07103">
        <w:trPr>
          <w:trHeight w:val="71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5DD78A" w14:textId="6A01BFCE" w:rsidR="00E07103" w:rsidRPr="00A25320" w:rsidRDefault="00E07103" w:rsidP="0091452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3.6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482295B6" w14:textId="77777777" w:rsidR="00E07103" w:rsidRPr="00A25320" w:rsidRDefault="00E07103" w:rsidP="0091452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A403B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01.13/29.040</w:t>
            </w:r>
          </w:p>
          <w:p w14:paraId="4AAECA16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01.25/29.040</w:t>
            </w:r>
          </w:p>
          <w:p w14:paraId="2E8B7FBE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10.31/29.040</w:t>
            </w:r>
          </w:p>
          <w:p w14:paraId="71D63304" w14:textId="3F35ED64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10.39/29.040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A47E94" w14:textId="65EAA6C8" w:rsidR="00E07103" w:rsidRPr="00A25320" w:rsidRDefault="00E07103" w:rsidP="00E071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сухих веществ или влаги</w:t>
            </w:r>
          </w:p>
        </w:tc>
        <w:tc>
          <w:tcPr>
            <w:tcW w:w="2066" w:type="dxa"/>
            <w:vMerge/>
            <w:shd w:val="clear" w:color="auto" w:fill="auto"/>
          </w:tcPr>
          <w:p w14:paraId="1298A2AD" w14:textId="77777777" w:rsidR="00E07103" w:rsidRPr="00A25320" w:rsidRDefault="00E07103" w:rsidP="0091452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6F17" w14:textId="77777777" w:rsidR="00E07103" w:rsidRPr="00A25320" w:rsidRDefault="00E07103" w:rsidP="0091452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28561-90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п.2</w:t>
            </w:r>
          </w:p>
        </w:tc>
      </w:tr>
      <w:tr w:rsidR="00E07103" w:rsidRPr="00A25320" w14:paraId="1E6BF4E1" w14:textId="77777777" w:rsidTr="00A25320">
        <w:trPr>
          <w:trHeight w:val="36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BBD371" w14:textId="60283E4A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3.7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7CAB78CE" w14:textId="77777777" w:rsidR="00E07103" w:rsidRPr="00A25320" w:rsidRDefault="00E07103" w:rsidP="003F0546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274DC" w14:textId="609FFC42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01.13/08.149</w:t>
            </w:r>
          </w:p>
          <w:p w14:paraId="032174E7" w14:textId="5FE0C7EB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01.25/08.149</w:t>
            </w:r>
          </w:p>
          <w:p w14:paraId="35202618" w14:textId="0950FDB3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10.31/08.149</w:t>
            </w:r>
          </w:p>
          <w:p w14:paraId="59466042" w14:textId="12E0E6C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E7B3B1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титруемых кислот</w:t>
            </w:r>
          </w:p>
          <w:p w14:paraId="02E586D7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14:paraId="3A728B32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D3A2" w14:textId="77777777" w:rsidR="00E07103" w:rsidRPr="00A25320" w:rsidRDefault="00E07103" w:rsidP="003F0546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r w:rsidRPr="00A25320">
              <w:rPr>
                <w:sz w:val="21"/>
                <w:szCs w:val="21"/>
                <w:lang w:val="en-US" w:eastAsia="en-US"/>
              </w:rPr>
              <w:t>ISO</w:t>
            </w:r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750-2013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п.7.2</w:t>
            </w:r>
          </w:p>
          <w:p w14:paraId="683B77ED" w14:textId="77777777" w:rsidR="00E07103" w:rsidRPr="00A25320" w:rsidRDefault="00E07103" w:rsidP="005430C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ГОСТ Р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51434-2006</w:t>
            </w:r>
            <w:proofErr w:type="gramEnd"/>
          </w:p>
          <w:p w14:paraId="1F8DCFDC" w14:textId="46B744BA" w:rsidR="00E07103" w:rsidRPr="00A25320" w:rsidRDefault="00E07103" w:rsidP="005430C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E07103" w:rsidRPr="00A25320" w14:paraId="405F2C2C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9E19EE" w14:textId="02EA91C6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3.8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0255902A" w14:textId="1807BC13" w:rsidR="00E07103" w:rsidRPr="00A25320" w:rsidRDefault="00E07103" w:rsidP="005C032A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6230" w14:textId="02DC185F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01.13/08.169</w:t>
            </w:r>
          </w:p>
          <w:p w14:paraId="31B57800" w14:textId="749D6011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01.25/08.169</w:t>
            </w:r>
          </w:p>
          <w:p w14:paraId="60A270F5" w14:textId="63C71AA5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10.31/08.169</w:t>
            </w:r>
          </w:p>
          <w:p w14:paraId="2788406D" w14:textId="590224C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1C4CAC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рН</w:t>
            </w:r>
          </w:p>
          <w:p w14:paraId="25B6405F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14:paraId="5BD046D7" w14:textId="77777777" w:rsidR="00E07103" w:rsidRPr="00A25320" w:rsidRDefault="00E07103" w:rsidP="00E07103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8723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26188-2016</w:t>
            </w:r>
          </w:p>
        </w:tc>
      </w:tr>
      <w:tr w:rsidR="00E07103" w:rsidRPr="00A25320" w14:paraId="1326D6A2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2E6163" w14:textId="7BE71A30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3.9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745ADECA" w14:textId="6A4E7FA4" w:rsidR="00E07103" w:rsidRPr="00A25320" w:rsidRDefault="00E07103" w:rsidP="005C032A">
            <w:pPr>
              <w:autoSpaceDE w:val="0"/>
              <w:autoSpaceDN w:val="0"/>
              <w:adjustRightInd w:val="0"/>
              <w:ind w:left="-57" w:right="-57"/>
              <w:rPr>
                <w:rFonts w:eastAsia="Calibri"/>
                <w:color w:val="000000"/>
                <w:sz w:val="21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62F61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01.13/08.052</w:t>
            </w:r>
          </w:p>
          <w:p w14:paraId="067477E1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01.25/08.052</w:t>
            </w:r>
          </w:p>
          <w:p w14:paraId="3D27ABD6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10.31/08.052</w:t>
            </w:r>
          </w:p>
          <w:p w14:paraId="5D21E4B1" w14:textId="4249C0E2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10.39/08.052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031594" w14:textId="7FD45F52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жира</w:t>
            </w:r>
          </w:p>
        </w:tc>
        <w:tc>
          <w:tcPr>
            <w:tcW w:w="2066" w:type="dxa"/>
            <w:vMerge/>
            <w:shd w:val="clear" w:color="auto" w:fill="auto"/>
          </w:tcPr>
          <w:p w14:paraId="1B5F9CEB" w14:textId="1642CAB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3A828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8756.21-89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п.3</w:t>
            </w:r>
          </w:p>
        </w:tc>
      </w:tr>
      <w:tr w:rsidR="00E07103" w:rsidRPr="00A25320" w14:paraId="69A861EA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04BEFF" w14:textId="6BE4ABA8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3.10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552014AD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E833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01.13/08.149</w:t>
            </w:r>
          </w:p>
          <w:p w14:paraId="0109A6FA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01.25/08.149</w:t>
            </w:r>
          </w:p>
          <w:p w14:paraId="6A576C01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10.31/08.149</w:t>
            </w:r>
          </w:p>
          <w:p w14:paraId="4AC61B18" w14:textId="227968BB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A574A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хлоридов</w:t>
            </w:r>
          </w:p>
          <w:p w14:paraId="00C3771F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14:paraId="65BD8D71" w14:textId="580B581E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1633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26186-84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п.3</w:t>
            </w:r>
          </w:p>
        </w:tc>
      </w:tr>
      <w:tr w:rsidR="00E07103" w:rsidRPr="00A25320" w14:paraId="10856CE9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C14178" w14:textId="3E9A457E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3.11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3FF99546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600B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01.13/08.149</w:t>
            </w:r>
          </w:p>
          <w:p w14:paraId="1BAF6994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01.25/08.149</w:t>
            </w:r>
          </w:p>
          <w:p w14:paraId="3372159A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10.31/08.149</w:t>
            </w:r>
          </w:p>
          <w:p w14:paraId="64E081DC" w14:textId="26B3A47A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10.39/08.149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E2B030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этилового спирта</w:t>
            </w:r>
          </w:p>
          <w:p w14:paraId="7A8DDE0D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66" w:type="dxa"/>
            <w:vMerge/>
            <w:shd w:val="clear" w:color="auto" w:fill="auto"/>
          </w:tcPr>
          <w:p w14:paraId="2F8C96E7" w14:textId="2C5243CE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F143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ISO 2448-2013</w:t>
            </w:r>
          </w:p>
        </w:tc>
      </w:tr>
      <w:tr w:rsidR="00E07103" w:rsidRPr="00A25320" w14:paraId="7C036109" w14:textId="77777777" w:rsidTr="00E07103">
        <w:trPr>
          <w:trHeight w:val="649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AFEAC1" w14:textId="3F68B72F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3.12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1CCDCC3A" w14:textId="1E491791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52C0F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01.13/08.052</w:t>
            </w:r>
          </w:p>
          <w:p w14:paraId="199816DD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01.25/08.052</w:t>
            </w:r>
          </w:p>
          <w:p w14:paraId="7AB1E6D6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10.31/08.052</w:t>
            </w:r>
          </w:p>
          <w:p w14:paraId="1E2085F1" w14:textId="54B9AE4A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10.39/08.052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829EED" w14:textId="766CD734" w:rsidR="00E07103" w:rsidRPr="00A25320" w:rsidRDefault="00E07103" w:rsidP="00E071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минеральных примесей</w:t>
            </w:r>
          </w:p>
        </w:tc>
        <w:tc>
          <w:tcPr>
            <w:tcW w:w="2066" w:type="dxa"/>
            <w:vMerge/>
            <w:shd w:val="clear" w:color="auto" w:fill="auto"/>
          </w:tcPr>
          <w:p w14:paraId="4217ACEF" w14:textId="0DA0C9BA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2791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25555.3-82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п.4</w:t>
            </w:r>
          </w:p>
          <w:p w14:paraId="67C497E0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ISO 762-2013</w:t>
            </w:r>
          </w:p>
        </w:tc>
      </w:tr>
      <w:tr w:rsidR="00E07103" w:rsidRPr="00A25320" w14:paraId="5360B0A3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E8F5B" w14:textId="2F4859B2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3.13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4BBE5DEA" w14:textId="2481CA35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E099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01.13/08.052</w:t>
            </w:r>
          </w:p>
          <w:p w14:paraId="4E06537A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01.25/08.052</w:t>
            </w:r>
          </w:p>
          <w:p w14:paraId="63BD5FF0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10.31/08.052</w:t>
            </w:r>
          </w:p>
          <w:p w14:paraId="6125BB43" w14:textId="72604225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10.39/08.052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7EA6F" w14:textId="7B7DFA8B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Массовая доля примесей растительного происхождения</w:t>
            </w:r>
          </w:p>
        </w:tc>
        <w:tc>
          <w:tcPr>
            <w:tcW w:w="2066" w:type="dxa"/>
            <w:vMerge/>
            <w:shd w:val="clear" w:color="auto" w:fill="auto"/>
          </w:tcPr>
          <w:p w14:paraId="5EC94AE9" w14:textId="680726D8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BBB63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2</w:t>
            </w:r>
            <w:r w:rsidRPr="00A25320">
              <w:rPr>
                <w:sz w:val="21"/>
                <w:szCs w:val="21"/>
                <w:lang w:eastAsia="en-US"/>
              </w:rPr>
              <w:t>63</w:t>
            </w:r>
            <w:r w:rsidRPr="00A25320">
              <w:rPr>
                <w:sz w:val="21"/>
                <w:szCs w:val="21"/>
                <w:lang w:val="en-US" w:eastAsia="en-US"/>
              </w:rPr>
              <w:t>23-2014</w:t>
            </w:r>
            <w:r w:rsidRPr="00A25320">
              <w:rPr>
                <w:sz w:val="21"/>
                <w:szCs w:val="21"/>
                <w:lang w:eastAsia="en-US"/>
              </w:rPr>
              <w:t>, п.5</w:t>
            </w:r>
          </w:p>
        </w:tc>
      </w:tr>
      <w:tr w:rsidR="00E07103" w:rsidRPr="00A25320" w14:paraId="78B70913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537CE" w14:textId="05A5D06B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3.14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291AA477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A624" w14:textId="69A04DA5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01.13/08.156</w:t>
            </w:r>
          </w:p>
          <w:p w14:paraId="01E39315" w14:textId="1C9E3978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01.13/08.169</w:t>
            </w:r>
          </w:p>
          <w:p w14:paraId="00121B06" w14:textId="14C2229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01.25/08.156</w:t>
            </w:r>
          </w:p>
          <w:p w14:paraId="128E32EC" w14:textId="5705441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01.25/08.169</w:t>
            </w:r>
          </w:p>
          <w:p w14:paraId="33526007" w14:textId="2BA23BA0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10.31/08.156</w:t>
            </w:r>
          </w:p>
          <w:p w14:paraId="7444343E" w14:textId="51A36189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10.31/08.169</w:t>
            </w:r>
          </w:p>
          <w:p w14:paraId="7AAE9C97" w14:textId="224F191C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10.39/08.156</w:t>
            </w:r>
          </w:p>
          <w:p w14:paraId="7E243FC5" w14:textId="4888D95B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60E7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Содержание нитратов</w:t>
            </w:r>
          </w:p>
          <w:p w14:paraId="16254CF8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CC547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СанПиН и ГН </w:t>
            </w:r>
          </w:p>
          <w:p w14:paraId="1AF8F6CF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от 21.06.2013 № 52</w:t>
            </w:r>
          </w:p>
          <w:p w14:paraId="5C2117A6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ГН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№ 10-117-99</w:t>
            </w:r>
            <w:proofErr w:type="gramEnd"/>
          </w:p>
          <w:p w14:paraId="300691C6" w14:textId="1CB132C0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31DF1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29270-95</w:t>
            </w:r>
            <w:r w:rsidRPr="00A25320">
              <w:rPr>
                <w:sz w:val="21"/>
                <w:szCs w:val="21"/>
                <w:lang w:eastAsia="en-US"/>
              </w:rPr>
              <w:t xml:space="preserve">, </w:t>
            </w:r>
            <w:r w:rsidRPr="00A25320">
              <w:rPr>
                <w:sz w:val="21"/>
                <w:szCs w:val="21"/>
                <w:lang w:val="en-US" w:eastAsia="en-US"/>
              </w:rPr>
              <w:t>п.4</w:t>
            </w:r>
          </w:p>
          <w:p w14:paraId="03706532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34570-2019</w:t>
            </w:r>
            <w:proofErr w:type="gramEnd"/>
          </w:p>
          <w:p w14:paraId="09E6DCF3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E07103" w:rsidRPr="00A25320" w14:paraId="2C4C6AC7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E423F4" w14:textId="453948AD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3.15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6B43F977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E6D4E" w14:textId="39240BA5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01.13/01.086</w:t>
            </w:r>
          </w:p>
          <w:p w14:paraId="4930802E" w14:textId="2E45E8BD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01.25/01.086</w:t>
            </w:r>
          </w:p>
          <w:p w14:paraId="4F71A0AC" w14:textId="5E0E12FB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10.31/01.086</w:t>
            </w:r>
          </w:p>
          <w:p w14:paraId="29C6426B" w14:textId="23FAD267" w:rsidR="00E07103" w:rsidRPr="00E07103" w:rsidRDefault="00E07103" w:rsidP="004A54C0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10.39/01.086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EC3D6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Промышленная стерильность</w:t>
            </w:r>
          </w:p>
          <w:p w14:paraId="23DBAEBA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AE213" w14:textId="656F136A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B7D7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30425-97</w:t>
            </w:r>
          </w:p>
        </w:tc>
      </w:tr>
      <w:tr w:rsidR="00E07103" w:rsidRPr="00A25320" w14:paraId="22CA6653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92C90" w14:textId="41A5EA5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3.16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171F42BE" w14:textId="05148BE2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B89D5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01.13/01.086</w:t>
            </w:r>
          </w:p>
          <w:p w14:paraId="7C639FDE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01.25/01.086</w:t>
            </w:r>
          </w:p>
          <w:p w14:paraId="14F912A5" w14:textId="77777777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10.31/01.086</w:t>
            </w:r>
          </w:p>
          <w:p w14:paraId="25502FDE" w14:textId="5C8EBECA" w:rsidR="00E07103" w:rsidRPr="00E07103" w:rsidRDefault="00E07103" w:rsidP="00E07103">
            <w:pPr>
              <w:ind w:left="-57" w:right="-57"/>
              <w:jc w:val="center"/>
              <w:rPr>
                <w:sz w:val="16"/>
                <w:szCs w:val="16"/>
              </w:rPr>
            </w:pPr>
            <w:r w:rsidRPr="00E07103">
              <w:rPr>
                <w:sz w:val="16"/>
                <w:szCs w:val="16"/>
              </w:rPr>
              <w:t>10.39/01.086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732F" w14:textId="77777777" w:rsidR="00E07103" w:rsidRDefault="00E07103" w:rsidP="00E071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proofErr w:type="spellStart"/>
            <w:r w:rsidRPr="00A25320">
              <w:rPr>
                <w:sz w:val="21"/>
                <w:szCs w:val="21"/>
                <w:lang w:eastAsia="en-US"/>
              </w:rPr>
              <w:t>Мезофильные</w:t>
            </w:r>
            <w:proofErr w:type="spellEnd"/>
            <w:r w:rsidRPr="00A25320">
              <w:rPr>
                <w:sz w:val="21"/>
                <w:szCs w:val="21"/>
                <w:lang w:eastAsia="en-US"/>
              </w:rPr>
              <w:t xml:space="preserve"> анаэробные микроорганизмы</w:t>
            </w:r>
          </w:p>
          <w:p w14:paraId="10491E02" w14:textId="6B3A3E19" w:rsidR="004A54C0" w:rsidRPr="00A25320" w:rsidRDefault="004A54C0" w:rsidP="00E071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10FBB5" w14:textId="11321236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2573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30425-97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п.7.7</w:t>
            </w:r>
          </w:p>
        </w:tc>
      </w:tr>
      <w:tr w:rsidR="005C032A" w:rsidRPr="00A25320" w14:paraId="2560B4D1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DF40DA" w14:textId="07D5CF09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lastRenderedPageBreak/>
              <w:t>3.17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 w:val="restart"/>
            <w:shd w:val="clear" w:color="auto" w:fill="auto"/>
          </w:tcPr>
          <w:p w14:paraId="5AC7BCA4" w14:textId="49D9BB2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rFonts w:eastAsia="Calibri"/>
                <w:color w:val="000000"/>
                <w:sz w:val="21"/>
                <w:szCs w:val="21"/>
              </w:rPr>
              <w:t>Продукты переработки плодов и овощей (плодоовощная продукция)</w:t>
            </w: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764E8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01.13/11.116</w:t>
            </w:r>
          </w:p>
          <w:p w14:paraId="54A70AB2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01.25/11.116</w:t>
            </w:r>
          </w:p>
          <w:p w14:paraId="27523684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10.31/11.116</w:t>
            </w:r>
          </w:p>
          <w:p w14:paraId="3B9CCA6D" w14:textId="1802365B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10.39/11.116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D629F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Посторонние примеси</w:t>
            </w:r>
          </w:p>
          <w:p w14:paraId="090E9231" w14:textId="456D6CC4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(Визуально)</w:t>
            </w: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76F07" w14:textId="77777777" w:rsidR="005C032A" w:rsidRPr="00A25320" w:rsidRDefault="005C032A" w:rsidP="005C032A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34113-2017</w:t>
            </w:r>
            <w:proofErr w:type="gramEnd"/>
          </w:p>
          <w:p w14:paraId="7E2B206D" w14:textId="77777777" w:rsidR="005C032A" w:rsidRPr="00A25320" w:rsidRDefault="005C032A" w:rsidP="005C032A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17471-2013</w:t>
            </w:r>
            <w:proofErr w:type="gramEnd"/>
          </w:p>
          <w:p w14:paraId="57880156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39-95</w:t>
            </w:r>
            <w:proofErr w:type="gramEnd"/>
          </w:p>
          <w:p w14:paraId="17A8374E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998-95</w:t>
            </w:r>
            <w:proofErr w:type="gramEnd"/>
          </w:p>
          <w:p w14:paraId="2B5E76DE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1000-96</w:t>
            </w:r>
            <w:proofErr w:type="gramEnd"/>
          </w:p>
          <w:p w14:paraId="6202D9B8" w14:textId="77777777" w:rsidR="005C032A" w:rsidRPr="00A25320" w:rsidRDefault="005C032A" w:rsidP="005C032A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1027-96</w:t>
            </w:r>
            <w:proofErr w:type="gramEnd"/>
          </w:p>
          <w:p w14:paraId="22675517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1082-97</w:t>
            </w:r>
            <w:proofErr w:type="gramEnd"/>
          </w:p>
          <w:p w14:paraId="713826BF" w14:textId="77777777" w:rsidR="005C032A" w:rsidRPr="00A25320" w:rsidRDefault="005C032A" w:rsidP="005C032A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1083-97</w:t>
            </w:r>
            <w:proofErr w:type="gramEnd"/>
          </w:p>
          <w:p w14:paraId="123373F6" w14:textId="77777777" w:rsidR="005C032A" w:rsidRPr="00A25320" w:rsidRDefault="005C032A" w:rsidP="005C032A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1131-98</w:t>
            </w:r>
            <w:proofErr w:type="gramEnd"/>
          </w:p>
          <w:p w14:paraId="5AF46089" w14:textId="77777777" w:rsidR="005C032A" w:rsidRPr="00A25320" w:rsidRDefault="005C032A" w:rsidP="005C032A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1368-2002</w:t>
            </w:r>
            <w:proofErr w:type="gramEnd"/>
          </w:p>
          <w:p w14:paraId="6C283C23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СТБ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1452-2004</w:t>
            </w:r>
            <w:proofErr w:type="gramEnd"/>
          </w:p>
          <w:p w14:paraId="5E97F8C8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ТУ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BY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600123341.004-2012</w:t>
            </w:r>
            <w:proofErr w:type="gramEnd"/>
          </w:p>
          <w:p w14:paraId="07300A6B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ТУ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BY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600123341.013-2017</w:t>
            </w:r>
            <w:proofErr w:type="gramEnd"/>
          </w:p>
          <w:p w14:paraId="590C64B7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ТУ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BY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600123341.016-2018</w:t>
            </w:r>
            <w:proofErr w:type="gramEnd"/>
          </w:p>
          <w:p w14:paraId="4B80A303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ТУ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BY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600123341.021-2021</w:t>
            </w:r>
            <w:proofErr w:type="gramEnd"/>
          </w:p>
          <w:p w14:paraId="20FA7E76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ТУ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BY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600123341.022-2021</w:t>
            </w:r>
            <w:proofErr w:type="gramEnd"/>
          </w:p>
          <w:p w14:paraId="44D23C93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22371-77</w:t>
            </w:r>
            <w:proofErr w:type="gramEnd"/>
          </w:p>
          <w:p w14:paraId="0F0B0612" w14:textId="59CF2F7A" w:rsidR="005C032A" w:rsidRPr="00A25320" w:rsidRDefault="005C032A" w:rsidP="00E07103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ТНПА и другая документация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9BAB" w14:textId="77777777" w:rsidR="005C032A" w:rsidRPr="00A25320" w:rsidRDefault="005C032A" w:rsidP="005C032A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34113-2017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п.7.6</w:t>
            </w:r>
          </w:p>
          <w:p w14:paraId="799F9E9F" w14:textId="77777777" w:rsidR="005C032A" w:rsidRPr="00A25320" w:rsidRDefault="005C032A" w:rsidP="005C032A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17471-2013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п.7.8</w:t>
            </w:r>
          </w:p>
          <w:p w14:paraId="7B95401B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39-95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п.5.4</w:t>
            </w:r>
          </w:p>
          <w:p w14:paraId="27C93FE0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998-95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п.5.4</w:t>
            </w:r>
          </w:p>
          <w:p w14:paraId="6EA435C9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1000-96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п.5.4</w:t>
            </w:r>
          </w:p>
          <w:p w14:paraId="2CB04FD0" w14:textId="77777777" w:rsidR="005C032A" w:rsidRPr="00A25320" w:rsidRDefault="005C032A" w:rsidP="005C032A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1027-96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</w:rPr>
              <w:t xml:space="preserve"> п.5.2</w:t>
            </w:r>
          </w:p>
          <w:p w14:paraId="02F2B8B5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1082-97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п.5.4</w:t>
            </w:r>
          </w:p>
          <w:p w14:paraId="34A49893" w14:textId="77777777" w:rsidR="005C032A" w:rsidRPr="00A25320" w:rsidRDefault="005C032A" w:rsidP="005C032A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1083-97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</w:rPr>
              <w:t xml:space="preserve"> п.5.2</w:t>
            </w:r>
          </w:p>
          <w:p w14:paraId="297E0850" w14:textId="77777777" w:rsidR="005C032A" w:rsidRPr="00A25320" w:rsidRDefault="005C032A" w:rsidP="005C032A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1131-98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</w:rPr>
              <w:t xml:space="preserve"> п.5.4</w:t>
            </w:r>
          </w:p>
          <w:p w14:paraId="6311A56D" w14:textId="77777777" w:rsidR="005C032A" w:rsidRPr="00A25320" w:rsidRDefault="005C032A" w:rsidP="005C032A">
            <w:pPr>
              <w:pageBreakBefore/>
              <w:spacing w:line="216" w:lineRule="auto"/>
              <w:ind w:left="-57" w:right="-57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СТБ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1368-2002</w:t>
            </w:r>
            <w:proofErr w:type="gramEnd"/>
            <w:r w:rsidRPr="00A25320">
              <w:rPr>
                <w:sz w:val="21"/>
                <w:szCs w:val="21"/>
                <w:lang w:val="en-US" w:eastAsia="en-US"/>
              </w:rPr>
              <w:t>,</w:t>
            </w:r>
            <w:r w:rsidRPr="00A25320">
              <w:rPr>
                <w:sz w:val="21"/>
                <w:szCs w:val="21"/>
                <w:lang w:val="en-US"/>
              </w:rPr>
              <w:t xml:space="preserve"> </w:t>
            </w:r>
            <w:r w:rsidRPr="00A25320">
              <w:rPr>
                <w:sz w:val="21"/>
                <w:szCs w:val="21"/>
              </w:rPr>
              <w:t>п</w:t>
            </w:r>
            <w:r w:rsidRPr="00A25320">
              <w:rPr>
                <w:sz w:val="21"/>
                <w:szCs w:val="21"/>
                <w:lang w:val="en-US"/>
              </w:rPr>
              <w:t>.5.4</w:t>
            </w:r>
          </w:p>
          <w:p w14:paraId="37042190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СТБ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1452-2004</w:t>
            </w:r>
            <w:proofErr w:type="gramEnd"/>
            <w:r w:rsidRPr="00A25320">
              <w:rPr>
                <w:sz w:val="21"/>
                <w:szCs w:val="21"/>
                <w:lang w:val="en-US" w:eastAsia="en-US"/>
              </w:rPr>
              <w:t xml:space="preserve">, </w:t>
            </w:r>
            <w:r w:rsidRPr="00A25320">
              <w:rPr>
                <w:sz w:val="21"/>
                <w:szCs w:val="21"/>
                <w:lang w:eastAsia="en-US"/>
              </w:rPr>
              <w:t>п</w:t>
            </w:r>
            <w:r w:rsidRPr="00A25320">
              <w:rPr>
                <w:sz w:val="21"/>
                <w:szCs w:val="21"/>
                <w:lang w:val="en-US" w:eastAsia="en-US"/>
              </w:rPr>
              <w:t>.5.2</w:t>
            </w:r>
          </w:p>
          <w:p w14:paraId="3488586C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ТУ BY 600123341.004-2012, п.4.2.6</w:t>
            </w:r>
          </w:p>
          <w:p w14:paraId="7E5EE2E3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 xml:space="preserve">ТУ BY 600123341.013-2017, п. 2.1.3 </w:t>
            </w:r>
          </w:p>
          <w:p w14:paraId="193314B4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ТУ BY 600123341.016-2018, п.4.2.7</w:t>
            </w:r>
          </w:p>
          <w:p w14:paraId="57AE0924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ТУ BY 600123341.021-2021, п.4.2.4</w:t>
            </w:r>
          </w:p>
          <w:p w14:paraId="4AA19C6B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ТУ </w:t>
            </w:r>
            <w:r w:rsidRPr="00A25320">
              <w:rPr>
                <w:sz w:val="21"/>
                <w:szCs w:val="21"/>
                <w:lang w:val="en-US" w:eastAsia="en-US"/>
              </w:rPr>
              <w:t>BY</w:t>
            </w:r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600123341.022-2021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п.4.2.8</w:t>
            </w:r>
          </w:p>
          <w:p w14:paraId="34F490B8" w14:textId="34FA95C1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216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22371-77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п.3.3</w:t>
            </w:r>
          </w:p>
        </w:tc>
      </w:tr>
      <w:tr w:rsidR="005C032A" w:rsidRPr="00A25320" w14:paraId="5D9E3435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0584D4" w14:textId="1992E1C9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3.18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10C576C2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1D5E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01.13/01.086</w:t>
            </w:r>
          </w:p>
          <w:p w14:paraId="5D639456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01.25/01.086</w:t>
            </w:r>
          </w:p>
          <w:p w14:paraId="503E8461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10.31/01.086</w:t>
            </w:r>
          </w:p>
          <w:p w14:paraId="0269BDBB" w14:textId="09694E9D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10.39/01.086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3AC3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proofErr w:type="spellStart"/>
            <w:r w:rsidRPr="00A25320">
              <w:rPr>
                <w:sz w:val="21"/>
                <w:szCs w:val="21"/>
                <w:lang w:eastAsia="en-US"/>
              </w:rPr>
              <w:t>Мезофильные</w:t>
            </w:r>
            <w:proofErr w:type="spellEnd"/>
            <w:r w:rsidRPr="00A25320">
              <w:rPr>
                <w:sz w:val="21"/>
                <w:szCs w:val="21"/>
                <w:lang w:eastAsia="en-US"/>
              </w:rPr>
              <w:t xml:space="preserve"> аэробные и факультативно-</w:t>
            </w:r>
          </w:p>
          <w:p w14:paraId="2DA06CD3" w14:textId="36B50E4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анаэробные микроорганизмы</w:t>
            </w: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2E8513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СанПиН и ГН </w:t>
            </w:r>
          </w:p>
          <w:p w14:paraId="3FB3E459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от 21.06.2013 № 52</w:t>
            </w:r>
          </w:p>
          <w:p w14:paraId="7E7BB5D7" w14:textId="734BF7E1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ГН № 10-117-99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B780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30425-97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п.7.7</w:t>
            </w:r>
          </w:p>
          <w:p w14:paraId="6AFBEC1E" w14:textId="16D56D03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10444.15-94</w:t>
            </w:r>
          </w:p>
        </w:tc>
      </w:tr>
      <w:tr w:rsidR="005C032A" w:rsidRPr="00A25320" w14:paraId="149AA7C5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5B218" w14:textId="14C3D8D2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3.19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21CDF838" w14:textId="6C8F4A34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F1EF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01.13/01.086</w:t>
            </w:r>
          </w:p>
          <w:p w14:paraId="12102815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01.25/01.086</w:t>
            </w:r>
          </w:p>
          <w:p w14:paraId="10DE6155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10.31/01.086</w:t>
            </w:r>
          </w:p>
          <w:p w14:paraId="75B84A57" w14:textId="7C5D40C5" w:rsidR="00BA65CE" w:rsidRPr="00E07103" w:rsidRDefault="005C032A" w:rsidP="00E07103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10.39/01.086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2F710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Термофильные анаэробные микроорганизмы</w:t>
            </w:r>
          </w:p>
          <w:p w14:paraId="3A08EF2E" w14:textId="5AA6F006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C900E" w14:textId="507C4B93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F227B" w14:textId="33A1D5C4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30425-97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п.7.7</w:t>
            </w:r>
          </w:p>
        </w:tc>
      </w:tr>
      <w:tr w:rsidR="005C032A" w:rsidRPr="00A25320" w14:paraId="02102505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22F74D" w14:textId="62928E6D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3.20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34760A6F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829BC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01.13/01.086</w:t>
            </w:r>
          </w:p>
          <w:p w14:paraId="2BB5F8D9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01.25/01.086</w:t>
            </w:r>
          </w:p>
          <w:p w14:paraId="7F1877B7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10.31/01.086</w:t>
            </w:r>
          </w:p>
          <w:p w14:paraId="2F7B066A" w14:textId="68B5B458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10.39/01.086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1CBEE" w14:textId="208AC386" w:rsidR="005C032A" w:rsidRPr="00A25320" w:rsidRDefault="005C032A" w:rsidP="00E071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Термофильные аэробных и факультативно анаэробные микроорганизмы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91E83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45225" w14:textId="473F4663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30425-97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п.7.7</w:t>
            </w:r>
          </w:p>
        </w:tc>
      </w:tr>
      <w:tr w:rsidR="005C032A" w:rsidRPr="00A25320" w14:paraId="775A0220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8E08C" w14:textId="663C2182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3.21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127B2964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E4FCB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01.13/01.086</w:t>
            </w:r>
          </w:p>
          <w:p w14:paraId="63582C49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01.25/01.086</w:t>
            </w:r>
          </w:p>
          <w:p w14:paraId="48A7CB01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10.31/01.086</w:t>
            </w:r>
          </w:p>
          <w:p w14:paraId="19EF933C" w14:textId="067BAC32" w:rsidR="00BA65CE" w:rsidRPr="00E07103" w:rsidRDefault="005C032A" w:rsidP="00E07103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10.39/01.086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173A" w14:textId="0EC4FC66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proofErr w:type="spellStart"/>
            <w:r w:rsidRPr="00A25320">
              <w:rPr>
                <w:sz w:val="21"/>
                <w:szCs w:val="21"/>
                <w:lang w:eastAsia="en-US"/>
              </w:rPr>
              <w:t>Мезофильные</w:t>
            </w:r>
            <w:proofErr w:type="spellEnd"/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A25320">
              <w:rPr>
                <w:sz w:val="21"/>
                <w:szCs w:val="21"/>
                <w:lang w:eastAsia="en-US"/>
              </w:rPr>
              <w:t>клостридии</w:t>
            </w:r>
            <w:proofErr w:type="spellEnd"/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7C8EA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3847C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29185-2014</w:t>
            </w:r>
          </w:p>
          <w:p w14:paraId="25CE6210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(ISO 15213:2003)</w:t>
            </w:r>
          </w:p>
          <w:p w14:paraId="7C006E1E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30425-97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п.7.7</w:t>
            </w:r>
          </w:p>
          <w:p w14:paraId="0CA37F5E" w14:textId="32B8F0F3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</w:p>
        </w:tc>
      </w:tr>
      <w:tr w:rsidR="005C032A" w:rsidRPr="00A25320" w14:paraId="400E090D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604FA2" w14:textId="55CAFAEB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3.22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7ADBD124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67F7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01.13/01.086</w:t>
            </w:r>
          </w:p>
          <w:p w14:paraId="26906CB0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01.25/01.086</w:t>
            </w:r>
          </w:p>
          <w:p w14:paraId="0DA65C74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10.31/01.086</w:t>
            </w:r>
          </w:p>
          <w:p w14:paraId="5DF3435E" w14:textId="5189BCB3" w:rsidR="00BA65CE" w:rsidRPr="00E07103" w:rsidRDefault="005C032A" w:rsidP="00E07103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10.39/01.086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5F90" w14:textId="5ECCF493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Молочнокислые микроорганизмы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9AFF2A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C030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10444.11-2013</w:t>
            </w:r>
            <w:proofErr w:type="gramEnd"/>
          </w:p>
          <w:p w14:paraId="241CE2A8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(</w:t>
            </w:r>
            <w:r w:rsidRPr="00A25320">
              <w:rPr>
                <w:sz w:val="21"/>
                <w:szCs w:val="21"/>
                <w:lang w:val="en-US" w:eastAsia="en-US"/>
              </w:rPr>
              <w:t>ISO</w:t>
            </w:r>
            <w:r w:rsidRPr="00A25320">
              <w:rPr>
                <w:sz w:val="21"/>
                <w:szCs w:val="21"/>
                <w:lang w:eastAsia="en-US"/>
              </w:rPr>
              <w:t xml:space="preserve"> 15214:1998)</w:t>
            </w:r>
          </w:p>
          <w:p w14:paraId="03300C32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30425-97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п.7.9</w:t>
            </w:r>
          </w:p>
          <w:p w14:paraId="653BBEA7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</w:tr>
      <w:tr w:rsidR="005C032A" w:rsidRPr="00A25320" w14:paraId="22450274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7DFF47" w14:textId="65508060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3.23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shd w:val="clear" w:color="auto" w:fill="auto"/>
          </w:tcPr>
          <w:p w14:paraId="7DB73289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1BF4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01.13/01.086</w:t>
            </w:r>
          </w:p>
          <w:p w14:paraId="42A12C71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01.25/01.086</w:t>
            </w:r>
          </w:p>
          <w:p w14:paraId="3C32CBDC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10.31/01.086</w:t>
            </w:r>
          </w:p>
          <w:p w14:paraId="781AB9C3" w14:textId="2C190442" w:rsidR="00BA65CE" w:rsidRPr="00E07103" w:rsidRDefault="005C032A" w:rsidP="00E07103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10.39/01.086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61C1" w14:textId="7D52B6FE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БГКП (</w:t>
            </w:r>
            <w:proofErr w:type="spellStart"/>
            <w:r w:rsidRPr="00A25320">
              <w:rPr>
                <w:sz w:val="21"/>
                <w:szCs w:val="21"/>
                <w:lang w:eastAsia="en-US"/>
              </w:rPr>
              <w:t>колиформы</w:t>
            </w:r>
            <w:proofErr w:type="spellEnd"/>
            <w:r w:rsidRPr="00A25320">
              <w:rPr>
                <w:sz w:val="21"/>
                <w:szCs w:val="21"/>
                <w:lang w:eastAsia="en-US"/>
              </w:rPr>
              <w:t>)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402F4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2435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 xml:space="preserve">ГОСТ 31747-2012 </w:t>
            </w:r>
          </w:p>
          <w:p w14:paraId="4FD101DC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(ISO 4831:2006,</w:t>
            </w:r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</w:p>
          <w:p w14:paraId="2B421C50" w14:textId="182CCD8F" w:rsidR="005C032A" w:rsidRPr="00E07103" w:rsidRDefault="005C032A" w:rsidP="00E071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 xml:space="preserve">ISO 4832:2006) </w:t>
            </w:r>
          </w:p>
        </w:tc>
      </w:tr>
      <w:tr w:rsidR="005C032A" w:rsidRPr="00A25320" w14:paraId="25A0A5D2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EA5E" w14:textId="00105BFD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3.24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AE3E7" w14:textId="7574D81E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rFonts w:eastAsia="Calibri"/>
                <w:color w:val="000000"/>
                <w:sz w:val="21"/>
                <w:szCs w:val="21"/>
              </w:rPr>
              <w:t>Продукты переработки плодов и овощей (плодоовощная продукция)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56E9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01.13/01.086</w:t>
            </w:r>
          </w:p>
          <w:p w14:paraId="09ED063C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01.25/01.086</w:t>
            </w:r>
          </w:p>
          <w:p w14:paraId="6514DA40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10.31/01.086</w:t>
            </w:r>
          </w:p>
          <w:p w14:paraId="1065E0E6" w14:textId="280663BB" w:rsidR="005C032A" w:rsidRPr="00E07103" w:rsidRDefault="005C032A" w:rsidP="00E07103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10.39/01.086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19213" w14:textId="06237483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Дрожжи и плесневые грибы</w:t>
            </w: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CC476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СанПиН и ГН </w:t>
            </w:r>
          </w:p>
          <w:p w14:paraId="0929BC69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от 21.06.2013 № 52</w:t>
            </w:r>
          </w:p>
          <w:p w14:paraId="32FDB76C" w14:textId="212DBDF2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ГН № 10-117-99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7078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10444.12-2013</w:t>
            </w:r>
          </w:p>
          <w:p w14:paraId="4B9C79B0" w14:textId="77777777" w:rsidR="005C032A" w:rsidRPr="00A25320" w:rsidRDefault="005C032A" w:rsidP="005C032A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</w:rPr>
              <w:t>30425-97</w:t>
            </w:r>
            <w:proofErr w:type="gramEnd"/>
            <w:r w:rsidRPr="00A25320">
              <w:rPr>
                <w:sz w:val="21"/>
                <w:szCs w:val="21"/>
              </w:rPr>
              <w:t>, п.7.8</w:t>
            </w:r>
          </w:p>
          <w:p w14:paraId="4A727FE1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</w:p>
        </w:tc>
      </w:tr>
      <w:tr w:rsidR="005C032A" w:rsidRPr="00A25320" w14:paraId="42C897B2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1CEB" w14:textId="4CF53144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3.25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901C9E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640A" w14:textId="1D68C8A5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01.13/04.125</w:t>
            </w:r>
          </w:p>
          <w:p w14:paraId="1CF29F6A" w14:textId="27EBF0B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01.25/04.125</w:t>
            </w:r>
          </w:p>
          <w:p w14:paraId="22DA5D68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10.31/04.125</w:t>
            </w:r>
          </w:p>
          <w:p w14:paraId="5BA6AA8B" w14:textId="3D5DD400" w:rsidR="005C032A" w:rsidRPr="00E07103" w:rsidRDefault="005C032A" w:rsidP="004A54C0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10.39/04.125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98BD6" w14:textId="539ADC7D" w:rsidR="005C032A" w:rsidRPr="00A25320" w:rsidRDefault="005C032A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Объемная и удельная активность </w:t>
            </w:r>
            <w:r w:rsidRPr="00A25320">
              <w:rPr>
                <w:sz w:val="21"/>
                <w:szCs w:val="21"/>
                <w:vertAlign w:val="superscript"/>
                <w:lang w:eastAsia="en-US"/>
              </w:rPr>
              <w:t>137</w:t>
            </w:r>
            <w:r w:rsidRPr="00A25320">
              <w:rPr>
                <w:sz w:val="21"/>
                <w:szCs w:val="21"/>
                <w:lang w:eastAsia="en-US"/>
              </w:rPr>
              <w:t>Cs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65573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F6DD5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32161-2013</w:t>
            </w:r>
          </w:p>
          <w:p w14:paraId="75290C45" w14:textId="7A455500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МВИ.МН 1823-2007</w:t>
            </w:r>
          </w:p>
        </w:tc>
      </w:tr>
      <w:tr w:rsidR="005C032A" w:rsidRPr="00A25320" w14:paraId="07C55986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5F68" w14:textId="50DACBEC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3.26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8E729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063A7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01.13/04.125</w:t>
            </w:r>
          </w:p>
          <w:p w14:paraId="79ABCB37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01.25/04.125</w:t>
            </w:r>
          </w:p>
          <w:p w14:paraId="4E9FFD1B" w14:textId="77777777" w:rsidR="005C032A" w:rsidRPr="00E07103" w:rsidRDefault="005C032A" w:rsidP="005C032A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10.31/04.125</w:t>
            </w:r>
          </w:p>
          <w:p w14:paraId="1E98C339" w14:textId="7709951A" w:rsidR="005C032A" w:rsidRPr="00E07103" w:rsidRDefault="005C032A" w:rsidP="004A54C0">
            <w:pPr>
              <w:ind w:left="-57" w:right="-57"/>
              <w:rPr>
                <w:sz w:val="18"/>
                <w:szCs w:val="18"/>
              </w:rPr>
            </w:pPr>
            <w:r w:rsidRPr="00E07103">
              <w:rPr>
                <w:sz w:val="18"/>
                <w:szCs w:val="18"/>
              </w:rPr>
              <w:t>10.39/04.125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618E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Объемная и удельная активность </w:t>
            </w:r>
            <w:r w:rsidRPr="00A25320">
              <w:rPr>
                <w:sz w:val="21"/>
                <w:szCs w:val="21"/>
                <w:vertAlign w:val="superscript"/>
                <w:lang w:eastAsia="en-US"/>
              </w:rPr>
              <w:t>90</w:t>
            </w:r>
            <w:r w:rsidRPr="00A25320">
              <w:rPr>
                <w:sz w:val="21"/>
                <w:szCs w:val="21"/>
                <w:lang w:eastAsia="en-US"/>
              </w:rPr>
              <w:t>Sr</w:t>
            </w:r>
          </w:p>
          <w:p w14:paraId="65862571" w14:textId="701534AA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741AE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DB212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32163-2013</w:t>
            </w:r>
          </w:p>
          <w:p w14:paraId="3C7FA40D" w14:textId="7D05394C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МВИ.МН 1181-2011</w:t>
            </w:r>
          </w:p>
        </w:tc>
      </w:tr>
      <w:tr w:rsidR="005C032A" w:rsidRPr="00A25320" w14:paraId="2E2C0A73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1224" w14:textId="1F22C473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lastRenderedPageBreak/>
              <w:t>4.1</w:t>
            </w:r>
            <w:r w:rsidRPr="00A25320">
              <w:rPr>
                <w:sz w:val="21"/>
                <w:szCs w:val="21"/>
              </w:rPr>
              <w:t>***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ACCC38" w14:textId="6A2B4CD3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rFonts w:eastAsia="Calibri"/>
                <w:color w:val="000000"/>
                <w:sz w:val="21"/>
                <w:szCs w:val="21"/>
              </w:rPr>
              <w:t xml:space="preserve">Продукция сельского хозяйства </w:t>
            </w:r>
            <w:r w:rsidRPr="00A25320">
              <w:rPr>
                <w:sz w:val="21"/>
                <w:szCs w:val="21"/>
                <w:lang w:eastAsia="en-US"/>
              </w:rPr>
              <w:t>(растениеводства)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2B5A" w14:textId="2EBC314C" w:rsidR="005C032A" w:rsidRPr="00A25320" w:rsidRDefault="005C032A" w:rsidP="005C032A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01.50/42.000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2FF93" w14:textId="04BBEA15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Отбор проб</w:t>
            </w: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F5346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392-93</w:t>
            </w:r>
            <w:proofErr w:type="gramEnd"/>
          </w:p>
          <w:p w14:paraId="60DA4911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393-93</w:t>
            </w:r>
            <w:proofErr w:type="gramEnd"/>
          </w:p>
          <w:p w14:paraId="31320A90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766-95</w:t>
            </w:r>
            <w:proofErr w:type="gramEnd"/>
          </w:p>
          <w:p w14:paraId="67CBF3AD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901-95</w:t>
            </w:r>
            <w:proofErr w:type="gramEnd"/>
          </w:p>
          <w:p w14:paraId="16502AFD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2287-2012</w:t>
            </w:r>
            <w:proofErr w:type="gramEnd"/>
          </w:p>
          <w:p w14:paraId="1C8DD80C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2288-2012</w:t>
            </w:r>
            <w:proofErr w:type="gramEnd"/>
          </w:p>
          <w:p w14:paraId="08A5F750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2319-2013</w:t>
            </w:r>
            <w:proofErr w:type="gramEnd"/>
          </w:p>
          <w:p w14:paraId="620D7F51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2344-2013</w:t>
            </w:r>
            <w:proofErr w:type="gramEnd"/>
          </w:p>
          <w:p w14:paraId="3ADA3CAA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2492-2016</w:t>
            </w:r>
            <w:proofErr w:type="gramEnd"/>
          </w:p>
          <w:p w14:paraId="6156115C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2491-2016</w:t>
            </w:r>
            <w:proofErr w:type="gramEnd"/>
          </w:p>
          <w:p w14:paraId="3DE4DAD4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33540-2015</w:t>
            </w:r>
            <w:proofErr w:type="gramEnd"/>
          </w:p>
          <w:p w14:paraId="0FABB9C8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1722-85</w:t>
            </w:r>
            <w:proofErr w:type="gramEnd"/>
          </w:p>
          <w:p w14:paraId="4A02DB10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1723-2015</w:t>
            </w:r>
            <w:proofErr w:type="gramEnd"/>
          </w:p>
          <w:p w14:paraId="6A9AD17F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1725-2019</w:t>
            </w:r>
            <w:proofErr w:type="gramEnd"/>
          </w:p>
          <w:p w14:paraId="5063E96D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34298-2017</w:t>
            </w:r>
            <w:proofErr w:type="gramEnd"/>
          </w:p>
          <w:p w14:paraId="23FED0D8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5312-2014</w:t>
            </w:r>
            <w:proofErr w:type="gramEnd"/>
          </w:p>
          <w:p w14:paraId="019EA492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6828-89</w:t>
            </w:r>
            <w:proofErr w:type="gramEnd"/>
          </w:p>
          <w:p w14:paraId="3E1C2E0F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33953-2016</w:t>
            </w:r>
            <w:proofErr w:type="gramEnd"/>
          </w:p>
          <w:p w14:paraId="5A1FD80E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6829-2015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 xml:space="preserve"> (UNECE STANDARD FFV-57:2010)</w:t>
            </w:r>
          </w:p>
          <w:p w14:paraId="12B077E4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6830-89</w:t>
            </w:r>
            <w:proofErr w:type="gramEnd"/>
          </w:p>
          <w:p w14:paraId="16F42166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33485-2015</w:t>
            </w:r>
            <w:proofErr w:type="gramEnd"/>
          </w:p>
          <w:p w14:paraId="2EB2090B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7968-89</w:t>
            </w:r>
            <w:proofErr w:type="gramEnd"/>
          </w:p>
          <w:p w14:paraId="7F11AD4E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33952-2016</w:t>
            </w:r>
            <w:proofErr w:type="gramEnd"/>
          </w:p>
          <w:p w14:paraId="64328005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7975-2013</w:t>
            </w:r>
            <w:proofErr w:type="gramEnd"/>
          </w:p>
          <w:p w14:paraId="0066353C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ГОСТ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20450-2019</w:t>
            </w:r>
            <w:proofErr w:type="gramEnd"/>
          </w:p>
          <w:p w14:paraId="6C14E41C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СТБ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2492-2016</w:t>
            </w:r>
            <w:proofErr w:type="gramEnd"/>
          </w:p>
          <w:p w14:paraId="787FF18B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СТБ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2491-2016</w:t>
            </w:r>
            <w:proofErr w:type="gramEnd"/>
          </w:p>
          <w:p w14:paraId="5F6254F6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ГОСТ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32787-2014</w:t>
            </w:r>
            <w:proofErr w:type="gramEnd"/>
            <w:r w:rsidRPr="00A25320">
              <w:rPr>
                <w:sz w:val="21"/>
                <w:szCs w:val="21"/>
                <w:lang w:val="en-US" w:eastAsia="en-US"/>
              </w:rPr>
              <w:t xml:space="preserve"> (UNECE STANDARD FFV-02:2013)</w:t>
            </w:r>
          </w:p>
          <w:p w14:paraId="5A6237C2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21833-76</w:t>
            </w:r>
            <w:proofErr w:type="gramEnd"/>
          </w:p>
          <w:p w14:paraId="0501F7E1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34340-2017</w:t>
            </w:r>
            <w:proofErr w:type="gramEnd"/>
          </w:p>
          <w:p w14:paraId="378F2384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26832-86</w:t>
            </w:r>
            <w:proofErr w:type="gramEnd"/>
          </w:p>
          <w:p w14:paraId="09526250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27572-2017</w:t>
            </w:r>
            <w:proofErr w:type="gramEnd"/>
          </w:p>
          <w:p w14:paraId="389244FF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32787-2014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 xml:space="preserve"> (UNECE STANDARD FFV-02:2013) </w:t>
            </w:r>
          </w:p>
          <w:p w14:paraId="1E53891D" w14:textId="09D6AB83" w:rsidR="005C032A" w:rsidRPr="00A25320" w:rsidRDefault="005C032A" w:rsidP="00E07103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ТНПА и другая документация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0EB20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1036-97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п.7.3</w:t>
            </w:r>
          </w:p>
          <w:p w14:paraId="76D91386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1053-2015</w:t>
            </w:r>
            <w:proofErr w:type="gramEnd"/>
          </w:p>
          <w:p w14:paraId="00CEE0E9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1054-2012</w:t>
            </w:r>
            <w:proofErr w:type="gramEnd"/>
          </w:p>
          <w:p w14:paraId="05BFE7CB" w14:textId="1B970D68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1055-2012</w:t>
            </w:r>
            <w:proofErr w:type="gramEnd"/>
          </w:p>
        </w:tc>
      </w:tr>
      <w:tr w:rsidR="005C032A" w:rsidRPr="00A25320" w14:paraId="58B6DF11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820F" w14:textId="1D8E5DA4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4.2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6BCB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C0543" w14:textId="75DBC258" w:rsidR="005C032A" w:rsidRPr="00A25320" w:rsidRDefault="005C032A" w:rsidP="005C032A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01.50/11.116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D639" w14:textId="0ABB9379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Органолептические показатели (внешний вид, запах, вкус, степень зрелости, размер, строение)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1E59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ACBF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392-93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п.3.2.3</w:t>
            </w:r>
          </w:p>
          <w:p w14:paraId="7565DFCB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393-93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п.3.2.3</w:t>
            </w:r>
          </w:p>
          <w:p w14:paraId="604768BA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766-95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п.5.2.3</w:t>
            </w:r>
          </w:p>
          <w:p w14:paraId="2E899CAF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901-95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п.5.2.3</w:t>
            </w:r>
          </w:p>
          <w:p w14:paraId="704CBBBD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2287-2012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п.6.2.1</w:t>
            </w:r>
          </w:p>
          <w:p w14:paraId="4ACB3D84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2288-2012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п.6.2.1</w:t>
            </w:r>
          </w:p>
          <w:p w14:paraId="7203D488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2319-2013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п.6.2.1</w:t>
            </w:r>
          </w:p>
          <w:p w14:paraId="17FD4E9C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2344-2013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п.6.2.1</w:t>
            </w:r>
          </w:p>
          <w:p w14:paraId="6BBD6B0B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33540-2015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п.6.3.4</w:t>
            </w:r>
          </w:p>
          <w:p w14:paraId="5CC083EC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1722-85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п.3.2</w:t>
            </w:r>
          </w:p>
          <w:p w14:paraId="6091E98C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1723-2015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п.6.2</w:t>
            </w:r>
          </w:p>
          <w:p w14:paraId="58B98084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1725-2019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п.5.3</w:t>
            </w:r>
          </w:p>
          <w:p w14:paraId="5F842DEE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34298-2017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п.7.2.4</w:t>
            </w:r>
          </w:p>
          <w:p w14:paraId="6CE2E577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5312-2014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п.8.3.1-8.3.4</w:t>
            </w:r>
          </w:p>
          <w:p w14:paraId="5789F68C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6828-89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п.3.2.1, 3.2.2</w:t>
            </w:r>
          </w:p>
          <w:p w14:paraId="62C43D7C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ГОСТ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33953-2016</w:t>
            </w:r>
            <w:proofErr w:type="gramEnd"/>
            <w:r w:rsidRPr="00A25320">
              <w:rPr>
                <w:sz w:val="21"/>
                <w:szCs w:val="21"/>
                <w:lang w:val="en-US" w:eastAsia="en-US"/>
              </w:rPr>
              <w:t xml:space="preserve">, </w:t>
            </w:r>
            <w:r w:rsidRPr="00A25320">
              <w:rPr>
                <w:sz w:val="21"/>
                <w:szCs w:val="21"/>
                <w:lang w:eastAsia="en-US"/>
              </w:rPr>
              <w:t>п</w:t>
            </w:r>
            <w:r w:rsidRPr="00A25320">
              <w:rPr>
                <w:sz w:val="21"/>
                <w:szCs w:val="21"/>
                <w:lang w:val="en-US" w:eastAsia="en-US"/>
              </w:rPr>
              <w:t>.7.7</w:t>
            </w:r>
          </w:p>
          <w:p w14:paraId="1D77BC14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ГОСТ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  <w:proofErr w:type="gramStart"/>
            <w:r w:rsidRPr="00A25320">
              <w:rPr>
                <w:sz w:val="21"/>
                <w:szCs w:val="21"/>
                <w:lang w:val="en-US" w:eastAsia="en-US"/>
              </w:rPr>
              <w:t>6829-2015</w:t>
            </w:r>
            <w:proofErr w:type="gramEnd"/>
            <w:r w:rsidRPr="00A25320">
              <w:rPr>
                <w:sz w:val="21"/>
                <w:szCs w:val="21"/>
                <w:lang w:val="en-US" w:eastAsia="en-US"/>
              </w:rPr>
              <w:t xml:space="preserve"> </w:t>
            </w:r>
          </w:p>
          <w:p w14:paraId="157712AD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 xml:space="preserve">(UNECE STANDARD FFV-57:2010), </w:t>
            </w:r>
            <w:r w:rsidRPr="00A25320">
              <w:rPr>
                <w:sz w:val="21"/>
                <w:szCs w:val="21"/>
                <w:lang w:eastAsia="en-US"/>
              </w:rPr>
              <w:t>п</w:t>
            </w:r>
            <w:r w:rsidRPr="00A25320">
              <w:rPr>
                <w:sz w:val="21"/>
                <w:szCs w:val="21"/>
                <w:lang w:val="en-US" w:eastAsia="en-US"/>
              </w:rPr>
              <w:t>.7.4, 7.5</w:t>
            </w:r>
          </w:p>
          <w:p w14:paraId="14142E4C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6830-89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п.3.2.1, 3.2.2</w:t>
            </w:r>
          </w:p>
          <w:p w14:paraId="6540DCF8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33485-2015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п.7.5</w:t>
            </w:r>
          </w:p>
          <w:p w14:paraId="0469FB40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7194-81</w:t>
            </w:r>
            <w:proofErr w:type="gramEnd"/>
          </w:p>
          <w:p w14:paraId="70D881F7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7968-89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 3.2.2</w:t>
            </w:r>
          </w:p>
          <w:p w14:paraId="3CFED804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33952-2016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п.7.2.4-7.2.6</w:t>
            </w:r>
          </w:p>
          <w:p w14:paraId="17B1F1E3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7975-2013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п.8.5, 8.6</w:t>
            </w:r>
          </w:p>
          <w:p w14:paraId="2099628A" w14:textId="09F6993D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20450-2019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п.5.2</w:t>
            </w:r>
          </w:p>
          <w:p w14:paraId="37661024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2492-2016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п.6.2.1-6.2.3</w:t>
            </w:r>
          </w:p>
          <w:p w14:paraId="6185FDE8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2491-2016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п.6.2.1-6.2.3</w:t>
            </w:r>
          </w:p>
          <w:p w14:paraId="6C6A9C66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32787-2014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 9.5-9.7</w:t>
            </w:r>
          </w:p>
          <w:p w14:paraId="50FEDD34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21833-76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п.3.4, 3.5</w:t>
            </w:r>
          </w:p>
          <w:p w14:paraId="5C79004F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34340-2017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п.7.7</w:t>
            </w:r>
          </w:p>
          <w:p w14:paraId="49262DC6" w14:textId="290DD089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spacing w:line="192" w:lineRule="auto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27572-2017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>, п.7.2.3, 7.2.4</w:t>
            </w:r>
          </w:p>
        </w:tc>
      </w:tr>
      <w:tr w:rsidR="005C032A" w:rsidRPr="00A25320" w14:paraId="3211A980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7CB8" w14:textId="6C991A51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4.3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F58E1D" w14:textId="46B93102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rFonts w:eastAsia="Calibri"/>
                <w:color w:val="000000"/>
                <w:sz w:val="21"/>
                <w:szCs w:val="21"/>
              </w:rPr>
              <w:t xml:space="preserve">Продукция сельского хозяйства </w:t>
            </w:r>
            <w:r w:rsidRPr="00A25320">
              <w:rPr>
                <w:sz w:val="21"/>
                <w:szCs w:val="21"/>
                <w:lang w:eastAsia="en-US"/>
              </w:rPr>
              <w:t>(растениеводства)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D6F8" w14:textId="5BCD7856" w:rsidR="00B22DF0" w:rsidRPr="00A25320" w:rsidRDefault="00B22DF0" w:rsidP="005C032A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01.50/08.156</w:t>
            </w:r>
          </w:p>
          <w:p w14:paraId="5559BE55" w14:textId="386E93E7" w:rsidR="005C032A" w:rsidRPr="00A25320" w:rsidRDefault="005C032A" w:rsidP="005C032A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01.50/08.169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7ADE0" w14:textId="21764585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Содержание нитратов</w:t>
            </w:r>
          </w:p>
        </w:tc>
        <w:tc>
          <w:tcPr>
            <w:tcW w:w="20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C8135A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СанПиН и ГН </w:t>
            </w:r>
          </w:p>
          <w:p w14:paraId="229B6792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от 21.06.2013 № 52</w:t>
            </w:r>
          </w:p>
          <w:p w14:paraId="490652E6" w14:textId="3EE119E4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ГН № 10-117-99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0C471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МУ 5048-89</w:t>
            </w:r>
          </w:p>
          <w:p w14:paraId="12A72A62" w14:textId="368A0DB3" w:rsidR="005C032A" w:rsidRPr="00A25320" w:rsidRDefault="005C032A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ГОСТ 34570-2019</w:t>
            </w:r>
          </w:p>
        </w:tc>
      </w:tr>
      <w:tr w:rsidR="005C032A" w:rsidRPr="00A25320" w14:paraId="71F0BE82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05A4E" w14:textId="48937748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4.4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55521" w14:textId="4999EACC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F90F4" w14:textId="5155C0BA" w:rsidR="005C032A" w:rsidRPr="00A25320" w:rsidRDefault="005C032A" w:rsidP="005C032A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01.50/04.125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8C2CC" w14:textId="61CF8F5D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Объемная и удельная активность </w:t>
            </w:r>
            <w:r w:rsidRPr="00A25320">
              <w:rPr>
                <w:sz w:val="21"/>
                <w:szCs w:val="21"/>
                <w:vertAlign w:val="superscript"/>
                <w:lang w:eastAsia="en-US"/>
              </w:rPr>
              <w:t>137</w:t>
            </w:r>
            <w:r w:rsidRPr="00A25320">
              <w:rPr>
                <w:sz w:val="21"/>
                <w:szCs w:val="21"/>
                <w:lang w:eastAsia="en-US"/>
              </w:rPr>
              <w:t>Cs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15E401" w14:textId="56953A0F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1897" w14:textId="77777777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32161-2013</w:t>
            </w:r>
          </w:p>
          <w:p w14:paraId="76D8B04F" w14:textId="78DC5070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МВИ.МН 1823-2007</w:t>
            </w:r>
          </w:p>
        </w:tc>
      </w:tr>
      <w:tr w:rsidR="005C032A" w:rsidRPr="00A25320" w14:paraId="37C55B3B" w14:textId="77777777" w:rsidTr="00A25320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6FDFF" w14:textId="5C927B83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4.5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0325" w14:textId="2DAF22EC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69C5" w14:textId="6AC87E73" w:rsidR="005C032A" w:rsidRPr="00A25320" w:rsidRDefault="005C032A" w:rsidP="005C032A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01.50/04.125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C63D7" w14:textId="77777777" w:rsidR="005C032A" w:rsidRDefault="005C032A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Объемная и удельная активность </w:t>
            </w:r>
            <w:r w:rsidRPr="00A25320">
              <w:rPr>
                <w:sz w:val="21"/>
                <w:szCs w:val="21"/>
                <w:vertAlign w:val="superscript"/>
                <w:lang w:eastAsia="en-US"/>
              </w:rPr>
              <w:t>90</w:t>
            </w:r>
            <w:r w:rsidRPr="00A25320">
              <w:rPr>
                <w:sz w:val="21"/>
                <w:szCs w:val="21"/>
                <w:lang w:eastAsia="en-US"/>
              </w:rPr>
              <w:t>Sr</w:t>
            </w:r>
          </w:p>
          <w:p w14:paraId="4CCF2AD0" w14:textId="77777777" w:rsidR="004A54C0" w:rsidRDefault="004A54C0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  <w:p w14:paraId="42AA4321" w14:textId="77777777" w:rsidR="004A54C0" w:rsidRDefault="004A54C0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  <w:p w14:paraId="18DE3377" w14:textId="77777777" w:rsidR="004A54C0" w:rsidRDefault="004A54C0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  <w:p w14:paraId="1F6913FB" w14:textId="77777777" w:rsidR="004A54C0" w:rsidRDefault="004A54C0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  <w:p w14:paraId="1D303D0E" w14:textId="77777777" w:rsidR="004A54C0" w:rsidRDefault="004A54C0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  <w:p w14:paraId="5EA316C1" w14:textId="77777777" w:rsidR="004A54C0" w:rsidRDefault="004A54C0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  <w:p w14:paraId="31ACCDB2" w14:textId="77777777" w:rsidR="004A54C0" w:rsidRDefault="004A54C0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  <w:p w14:paraId="4D5BE880" w14:textId="77777777" w:rsidR="004A54C0" w:rsidRDefault="004A54C0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  <w:p w14:paraId="59F3513D" w14:textId="77777777" w:rsidR="004A54C0" w:rsidRDefault="004A54C0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  <w:p w14:paraId="668069B9" w14:textId="77777777" w:rsidR="004A54C0" w:rsidRDefault="004A54C0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  <w:p w14:paraId="6764D2DE" w14:textId="77777777" w:rsidR="004A54C0" w:rsidRDefault="004A54C0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  <w:p w14:paraId="544AA7C5" w14:textId="1062BA19" w:rsidR="004A54C0" w:rsidRPr="00A25320" w:rsidRDefault="004A54C0" w:rsidP="004A54C0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31E7C" w14:textId="4B46763D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6D6CD" w14:textId="77777777" w:rsidR="005C032A" w:rsidRPr="00A25320" w:rsidRDefault="005C032A" w:rsidP="005C032A">
            <w:pPr>
              <w:pageBreakBefore/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ГОСТ 32163-2013</w:t>
            </w:r>
          </w:p>
          <w:p w14:paraId="2B8566CC" w14:textId="2FAB5050" w:rsidR="005C032A" w:rsidRPr="00A25320" w:rsidRDefault="005C032A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МВИ.МН 1181-2011</w:t>
            </w:r>
          </w:p>
        </w:tc>
      </w:tr>
      <w:tr w:rsidR="004A54C0" w:rsidRPr="00A25320" w14:paraId="0B2A38DF" w14:textId="77777777" w:rsidTr="0040351F">
        <w:trPr>
          <w:trHeight w:val="1607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49A5F9" w14:textId="5A34DEBC" w:rsidR="004A54C0" w:rsidRPr="00A25320" w:rsidRDefault="004A54C0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lastRenderedPageBreak/>
              <w:t>5.1</w:t>
            </w:r>
            <w:r w:rsidRPr="00A25320">
              <w:rPr>
                <w:sz w:val="21"/>
                <w:szCs w:val="21"/>
              </w:rPr>
              <w:t>***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711C80" w14:textId="3951ABB0" w:rsidR="004A54C0" w:rsidRPr="00A25320" w:rsidRDefault="004A54C0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rFonts w:eastAsia="Calibri"/>
                <w:color w:val="000000"/>
                <w:sz w:val="21"/>
                <w:szCs w:val="21"/>
              </w:rPr>
              <w:t>Вода питьевая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F0236" w14:textId="0D344D2B" w:rsidR="004A54C0" w:rsidRPr="00A25320" w:rsidRDefault="004A54C0" w:rsidP="005C032A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100.09/42.000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4B5CB" w14:textId="2A811003" w:rsidR="004A54C0" w:rsidRPr="00A25320" w:rsidRDefault="004A54C0" w:rsidP="005C0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Отбор проб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F2755" w14:textId="4E412DCC" w:rsidR="004A54C0" w:rsidRPr="00A25320" w:rsidRDefault="004A54C0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СанПиН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10-124</w:t>
            </w:r>
            <w:proofErr w:type="gramEnd"/>
            <w:r>
              <w:rPr>
                <w:sz w:val="21"/>
                <w:szCs w:val="21"/>
                <w:lang w:eastAsia="en-US"/>
              </w:rPr>
              <w:t xml:space="preserve"> </w:t>
            </w:r>
            <w:r w:rsidRPr="00A25320">
              <w:rPr>
                <w:sz w:val="21"/>
                <w:szCs w:val="21"/>
                <w:lang w:eastAsia="en-US"/>
              </w:rPr>
              <w:t>РБ 99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5EE00E" w14:textId="77777777" w:rsidR="004A54C0" w:rsidRPr="00A25320" w:rsidRDefault="004A54C0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СТБ ГОСТ Р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51592-2001</w:t>
            </w:r>
            <w:proofErr w:type="gramEnd"/>
          </w:p>
          <w:p w14:paraId="18C673F9" w14:textId="77777777" w:rsidR="004A54C0" w:rsidRPr="00A25320" w:rsidRDefault="004A54C0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 xml:space="preserve">ГОСТ Р </w:t>
            </w:r>
            <w:proofErr w:type="gramStart"/>
            <w:r w:rsidRPr="00A25320">
              <w:rPr>
                <w:sz w:val="21"/>
                <w:szCs w:val="21"/>
                <w:lang w:eastAsia="en-US"/>
              </w:rPr>
              <w:t>56237-2014</w:t>
            </w:r>
            <w:proofErr w:type="gramEnd"/>
            <w:r w:rsidRPr="00A25320">
              <w:rPr>
                <w:sz w:val="21"/>
                <w:szCs w:val="21"/>
                <w:lang w:eastAsia="en-US"/>
              </w:rPr>
              <w:t xml:space="preserve"> (ИСО 5667-5:2006)</w:t>
            </w:r>
          </w:p>
          <w:p w14:paraId="0236D4C7" w14:textId="77777777" w:rsidR="004A54C0" w:rsidRPr="00A25320" w:rsidRDefault="004A54C0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МУК РБ № 11-10-1-2002, п.3</w:t>
            </w:r>
          </w:p>
          <w:p w14:paraId="7134A1A5" w14:textId="65BF97FE" w:rsidR="004A54C0" w:rsidRPr="00A25320" w:rsidRDefault="004A54C0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val="en-US" w:eastAsia="en-US"/>
              </w:rPr>
            </w:pPr>
          </w:p>
        </w:tc>
      </w:tr>
      <w:tr w:rsidR="004A54C0" w:rsidRPr="00A25320" w14:paraId="0CBED6B9" w14:textId="77777777" w:rsidTr="00D821FF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7549" w14:textId="2BE40BBD" w:rsidR="004A54C0" w:rsidRPr="00A25320" w:rsidRDefault="004A54C0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5.2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A46D28" w14:textId="77777777" w:rsidR="004A54C0" w:rsidRPr="00A25320" w:rsidRDefault="004A54C0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3FEA" w14:textId="66A32BA6" w:rsidR="004A54C0" w:rsidRPr="00A25320" w:rsidRDefault="004A54C0" w:rsidP="005C032A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100.09/01.086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F08A" w14:textId="1CCE5EEA" w:rsidR="004A54C0" w:rsidRPr="00A25320" w:rsidRDefault="004A54C0" w:rsidP="005C0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ОМЧ</w:t>
            </w:r>
          </w:p>
        </w:tc>
        <w:tc>
          <w:tcPr>
            <w:tcW w:w="20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14B39F" w14:textId="77777777" w:rsidR="004A54C0" w:rsidRPr="00A25320" w:rsidRDefault="004A54C0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BE4A1" w14:textId="67E80AB4" w:rsidR="004A54C0" w:rsidRPr="004A54C0" w:rsidRDefault="004A54C0" w:rsidP="004A54C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МУК РБ №</w:t>
            </w:r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  <w:r w:rsidRPr="00A25320">
              <w:rPr>
                <w:sz w:val="21"/>
                <w:szCs w:val="21"/>
                <w:lang w:val="en-US" w:eastAsia="en-US"/>
              </w:rPr>
              <w:t>11-10-1-2002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п.8.1</w:t>
            </w:r>
          </w:p>
        </w:tc>
      </w:tr>
      <w:tr w:rsidR="00E07103" w:rsidRPr="00A25320" w14:paraId="01CBD92E" w14:textId="77777777" w:rsidTr="00D12409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C624" w14:textId="3271B582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5.3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E1D1C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8055" w14:textId="4F4D00EF" w:rsidR="00E07103" w:rsidRPr="00A25320" w:rsidRDefault="00E07103" w:rsidP="005C032A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100.09/01.086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0974" w14:textId="5829C051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ОКБ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369969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04C6" w14:textId="3D9B1E66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МУК РБ №</w:t>
            </w:r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  <w:r w:rsidRPr="00A25320">
              <w:rPr>
                <w:sz w:val="21"/>
                <w:szCs w:val="21"/>
                <w:lang w:val="en-US" w:eastAsia="en-US"/>
              </w:rPr>
              <w:t>11-10-1-2002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п.8.</w:t>
            </w:r>
            <w:r w:rsidRPr="00A25320">
              <w:rPr>
                <w:sz w:val="21"/>
                <w:szCs w:val="21"/>
                <w:lang w:eastAsia="en-US"/>
              </w:rPr>
              <w:t>3</w:t>
            </w:r>
          </w:p>
        </w:tc>
      </w:tr>
      <w:tr w:rsidR="00E07103" w:rsidRPr="00A25320" w14:paraId="5854D898" w14:textId="77777777" w:rsidTr="00D12409">
        <w:trPr>
          <w:trHeight w:val="2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131F" w14:textId="34CD149E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5.4</w:t>
            </w:r>
            <w:r w:rsidRPr="00A25320">
              <w:rPr>
                <w:sz w:val="21"/>
                <w:szCs w:val="21"/>
              </w:rPr>
              <w:t>*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E6E7E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B6A2" w14:textId="5F72CF18" w:rsidR="00E07103" w:rsidRPr="00A25320" w:rsidRDefault="00E07103" w:rsidP="005C032A">
            <w:pPr>
              <w:ind w:left="-57" w:right="-57"/>
              <w:rPr>
                <w:sz w:val="21"/>
                <w:szCs w:val="21"/>
              </w:rPr>
            </w:pPr>
            <w:r w:rsidRPr="00A25320">
              <w:rPr>
                <w:sz w:val="21"/>
                <w:szCs w:val="21"/>
              </w:rPr>
              <w:t>100.09/01.086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3D0A" w14:textId="31E3DC93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eastAsia="en-US"/>
              </w:rPr>
              <w:t>ТКБ</w:t>
            </w:r>
          </w:p>
        </w:tc>
        <w:tc>
          <w:tcPr>
            <w:tcW w:w="20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AA0D1" w14:textId="77777777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85941" w14:textId="68C891D4" w:rsidR="00E07103" w:rsidRPr="00A25320" w:rsidRDefault="00E07103" w:rsidP="005C032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1"/>
                <w:szCs w:val="21"/>
                <w:lang w:eastAsia="en-US"/>
              </w:rPr>
            </w:pPr>
            <w:r w:rsidRPr="00A25320">
              <w:rPr>
                <w:sz w:val="21"/>
                <w:szCs w:val="21"/>
                <w:lang w:val="en-US" w:eastAsia="en-US"/>
              </w:rPr>
              <w:t>МУК РБ №</w:t>
            </w:r>
            <w:r w:rsidRPr="00A25320">
              <w:rPr>
                <w:sz w:val="21"/>
                <w:szCs w:val="21"/>
                <w:lang w:eastAsia="en-US"/>
              </w:rPr>
              <w:t xml:space="preserve"> </w:t>
            </w:r>
            <w:r w:rsidRPr="00A25320">
              <w:rPr>
                <w:sz w:val="21"/>
                <w:szCs w:val="21"/>
                <w:lang w:val="en-US" w:eastAsia="en-US"/>
              </w:rPr>
              <w:t>11-10-1-2002</w:t>
            </w:r>
            <w:r w:rsidRPr="00A25320">
              <w:rPr>
                <w:sz w:val="21"/>
                <w:szCs w:val="21"/>
                <w:lang w:eastAsia="en-US"/>
              </w:rPr>
              <w:t>,</w:t>
            </w:r>
            <w:r w:rsidRPr="00A25320">
              <w:rPr>
                <w:sz w:val="21"/>
                <w:szCs w:val="21"/>
                <w:lang w:val="en-US" w:eastAsia="en-US"/>
              </w:rPr>
              <w:t xml:space="preserve"> п.8.</w:t>
            </w:r>
            <w:r w:rsidRPr="00A25320">
              <w:rPr>
                <w:sz w:val="21"/>
                <w:szCs w:val="21"/>
                <w:lang w:eastAsia="en-US"/>
              </w:rPr>
              <w:t>3</w:t>
            </w:r>
          </w:p>
        </w:tc>
      </w:tr>
    </w:tbl>
    <w:p w14:paraId="64B240B2" w14:textId="77777777" w:rsidR="00374A27" w:rsidRPr="008611B2" w:rsidRDefault="00374A27" w:rsidP="00374A27">
      <w:pPr>
        <w:rPr>
          <w:b/>
          <w:sz w:val="24"/>
          <w:szCs w:val="24"/>
        </w:rPr>
      </w:pPr>
      <w:r w:rsidRPr="008611B2">
        <w:rPr>
          <w:b/>
          <w:sz w:val="24"/>
          <w:szCs w:val="24"/>
        </w:rPr>
        <w:t xml:space="preserve">Примечание: </w:t>
      </w:r>
    </w:p>
    <w:p w14:paraId="2568D68A" w14:textId="77777777" w:rsidR="00374A27" w:rsidRPr="008611B2" w:rsidRDefault="00374A27" w:rsidP="00374A27">
      <w:pPr>
        <w:rPr>
          <w:color w:val="000000"/>
          <w:sz w:val="24"/>
          <w:szCs w:val="24"/>
        </w:rPr>
      </w:pPr>
      <w:r w:rsidRPr="008611B2">
        <w:rPr>
          <w:bCs/>
          <w:sz w:val="24"/>
          <w:szCs w:val="24"/>
        </w:rPr>
        <w:t>* – деятельность осуществляется непосредственно в ООС;</w:t>
      </w:r>
      <w:r w:rsidRPr="008611B2">
        <w:rPr>
          <w:bCs/>
          <w:sz w:val="24"/>
          <w:szCs w:val="24"/>
        </w:rPr>
        <w:br/>
        <w:t>** – деятельность осуществляется непосредственно в ООС и за пределами ООС;</w:t>
      </w:r>
      <w:r w:rsidRPr="008611B2">
        <w:rPr>
          <w:bCs/>
          <w:sz w:val="24"/>
          <w:szCs w:val="24"/>
        </w:rPr>
        <w:br/>
        <w:t>*** – деятельность осуществляется за пределами ООС.</w:t>
      </w:r>
      <w:r w:rsidRPr="008611B2">
        <w:rPr>
          <w:color w:val="000000"/>
          <w:sz w:val="24"/>
          <w:szCs w:val="24"/>
        </w:rPr>
        <w:t xml:space="preserve"> </w:t>
      </w:r>
    </w:p>
    <w:p w14:paraId="4BEF83D7" w14:textId="77777777" w:rsidR="004A54C0" w:rsidRDefault="004A54C0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4A54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284" w:footer="4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B2B36" w14:textId="77777777" w:rsidR="00D225F2" w:rsidRDefault="00D225F2" w:rsidP="0011070C">
      <w:r>
        <w:separator/>
      </w:r>
    </w:p>
  </w:endnote>
  <w:endnote w:type="continuationSeparator" w:id="0">
    <w:p w14:paraId="07EABFDA" w14:textId="77777777" w:rsidR="00D225F2" w:rsidRDefault="00D225F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4135"/>
      <w:gridCol w:w="1759"/>
    </w:tblGrid>
    <w:tr w:rsidR="00D225F2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D225F2" w:rsidRPr="00B453D4" w:rsidRDefault="00D225F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D225F2" w:rsidRPr="00B453D4" w:rsidRDefault="00D225F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2-11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C0A9614" w:rsidR="00D225F2" w:rsidRPr="00B453D4" w:rsidRDefault="0052164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18.11.2022</w:t>
              </w:r>
            </w:p>
          </w:sdtContent>
        </w:sdt>
        <w:p w14:paraId="476B41EA" w14:textId="0541DAED" w:rsidR="00D225F2" w:rsidRPr="00B453D4" w:rsidRDefault="00D225F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D225F2" w:rsidRPr="007624CE" w:rsidRDefault="00D225F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A54C0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A54C0" w:rsidRPr="004A54C0">
            <w:rPr>
              <w:noProof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D225F2" w:rsidRPr="005128B2" w:rsidRDefault="00D225F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49"/>
      <w:gridCol w:w="1708"/>
    </w:tblGrid>
    <w:tr w:rsidR="00D225F2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D225F2" w:rsidRPr="00B453D4" w:rsidRDefault="00D225F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D225F2" w:rsidRPr="00B453D4" w:rsidRDefault="00D225F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2-11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D0E4760" w:rsidR="00D225F2" w:rsidRPr="007624CE" w:rsidRDefault="00E7287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18.11.2022</w:t>
              </w:r>
            </w:p>
          </w:sdtContent>
        </w:sdt>
        <w:p w14:paraId="4B347AC2" w14:textId="109B3E5E" w:rsidR="00D225F2" w:rsidRPr="00B453D4" w:rsidRDefault="00D225F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D225F2" w:rsidRPr="007624CE" w:rsidRDefault="00D225F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A54C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A54C0">
            <w:rPr>
              <w:noProof/>
              <w:lang w:val="ru-RU"/>
            </w:rPr>
            <w:t>7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D225F2" w:rsidRPr="00CC094B" w:rsidRDefault="00D225F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39AA" w14:textId="77777777" w:rsidR="00D225F2" w:rsidRDefault="00D225F2" w:rsidP="0011070C">
      <w:r>
        <w:separator/>
      </w:r>
    </w:p>
  </w:footnote>
  <w:footnote w:type="continuationSeparator" w:id="0">
    <w:p w14:paraId="24F87291" w14:textId="77777777" w:rsidR="00D225F2" w:rsidRDefault="00D225F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98" w:type="pct"/>
      <w:tblInd w:w="-1063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88"/>
      <w:gridCol w:w="64"/>
      <w:gridCol w:w="742"/>
      <w:gridCol w:w="965"/>
      <w:gridCol w:w="1559"/>
      <w:gridCol w:w="1984"/>
      <w:gridCol w:w="1982"/>
      <w:gridCol w:w="1903"/>
      <w:gridCol w:w="646"/>
    </w:tblGrid>
    <w:tr w:rsidR="00D225F2" w:rsidRPr="00D337DC" w14:paraId="3804E551" w14:textId="77777777" w:rsidTr="004A54C0">
      <w:trPr>
        <w:gridBefore w:val="2"/>
        <w:gridAfter w:val="1"/>
        <w:wBefore w:w="400" w:type="pct"/>
        <w:wAfter w:w="304" w:type="pct"/>
        <w:trHeight w:val="752"/>
        <w:tblHeader/>
      </w:trPr>
      <w:tc>
        <w:tcPr>
          <w:tcW w:w="349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D225F2" w:rsidRPr="00B453D4" w:rsidRDefault="00D225F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47" w:type="pct"/>
          <w:gridSpan w:val="5"/>
          <w:tcBorders>
            <w:bottom w:val="single" w:sz="4" w:space="0" w:color="auto"/>
          </w:tcBorders>
          <w:vAlign w:val="center"/>
        </w:tcPr>
        <w:p w14:paraId="7199E576" w14:textId="30655ABB" w:rsidR="00D225F2" w:rsidRPr="00B453D4" w:rsidRDefault="00D225F2" w:rsidP="00D225F2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2.4189</w:t>
          </w:r>
        </w:p>
      </w:tc>
    </w:tr>
    <w:tr w:rsidR="004A54C0" w:rsidRPr="004A54C0" w14:paraId="4DF1BB43" w14:textId="77777777" w:rsidTr="004A54C0">
      <w:tblPrEx>
        <w:tblCellMar>
          <w:left w:w="108" w:type="dxa"/>
          <w:right w:w="108" w:type="dxa"/>
        </w:tblCellMar>
        <w:tblLook w:val="00A0" w:firstRow="1" w:lastRow="0" w:firstColumn="1" w:lastColumn="0" w:noHBand="0" w:noVBand="0"/>
      </w:tblPrEx>
      <w:trPr>
        <w:trHeight w:val="97"/>
      </w:trPr>
      <w:tc>
        <w:tcPr>
          <w:tcW w:w="3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C0D154" w14:textId="77777777" w:rsidR="004A54C0" w:rsidRPr="004A54C0" w:rsidRDefault="004A54C0" w:rsidP="004A54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4A54C0">
            <w:rPr>
              <w:rFonts w:eastAsia="Batang"/>
              <w:sz w:val="22"/>
              <w:szCs w:val="22"/>
              <w:lang w:val="en-US" w:eastAsia="en-US"/>
            </w:rPr>
            <w:t>1</w:t>
          </w:r>
        </w:p>
      </w:tc>
      <w:tc>
        <w:tcPr>
          <w:tcW w:w="833" w:type="pct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2B3245" w14:textId="77777777" w:rsidR="004A54C0" w:rsidRPr="004A54C0" w:rsidRDefault="004A54C0" w:rsidP="004A54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4A54C0">
            <w:rPr>
              <w:rFonts w:eastAsia="Batang"/>
              <w:sz w:val="22"/>
              <w:szCs w:val="22"/>
              <w:lang w:val="en-US" w:eastAsia="en-US"/>
            </w:rPr>
            <w:t>2</w:t>
          </w:r>
        </w:p>
      </w:tc>
      <w:tc>
        <w:tcPr>
          <w:tcW w:w="7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346819" w14:textId="77777777" w:rsidR="004A54C0" w:rsidRPr="004A54C0" w:rsidRDefault="004A54C0" w:rsidP="004A54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4A54C0">
            <w:rPr>
              <w:rFonts w:eastAsia="Batang"/>
              <w:sz w:val="22"/>
              <w:szCs w:val="22"/>
              <w:lang w:val="en-US" w:eastAsia="en-US"/>
            </w:rPr>
            <w:t>3</w:t>
          </w:r>
        </w:p>
      </w:tc>
      <w:tc>
        <w:tcPr>
          <w:tcW w:w="93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8A3131" w14:textId="77777777" w:rsidR="004A54C0" w:rsidRPr="004A54C0" w:rsidRDefault="004A54C0" w:rsidP="004A54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4A54C0">
            <w:rPr>
              <w:rFonts w:eastAsia="Batang"/>
              <w:sz w:val="22"/>
              <w:szCs w:val="22"/>
              <w:lang w:val="en-US" w:eastAsia="en-US"/>
            </w:rPr>
            <w:t>4</w:t>
          </w:r>
        </w:p>
      </w:tc>
      <w:tc>
        <w:tcPr>
          <w:tcW w:w="93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8E01CA" w14:textId="77777777" w:rsidR="004A54C0" w:rsidRPr="004A54C0" w:rsidRDefault="004A54C0" w:rsidP="004A54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4A54C0">
            <w:rPr>
              <w:rFonts w:eastAsia="Batang"/>
              <w:sz w:val="22"/>
              <w:szCs w:val="22"/>
              <w:lang w:val="en-US" w:eastAsia="en-US"/>
            </w:rPr>
            <w:t>5</w:t>
          </w:r>
        </w:p>
      </w:tc>
      <w:tc>
        <w:tcPr>
          <w:tcW w:w="1199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E77148" w14:textId="77777777" w:rsidR="004A54C0" w:rsidRPr="004A54C0" w:rsidRDefault="004A54C0" w:rsidP="004A54C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Batang"/>
              <w:sz w:val="22"/>
              <w:szCs w:val="22"/>
              <w:lang w:val="en-US" w:eastAsia="en-US"/>
            </w:rPr>
          </w:pPr>
          <w:r w:rsidRPr="004A54C0">
            <w:rPr>
              <w:rFonts w:eastAsia="Batang"/>
              <w:sz w:val="22"/>
              <w:szCs w:val="22"/>
              <w:lang w:val="en-US" w:eastAsia="en-US"/>
            </w:rPr>
            <w:t>6</w:t>
          </w:r>
        </w:p>
      </w:tc>
    </w:tr>
  </w:tbl>
  <w:p w14:paraId="433C6938" w14:textId="77777777" w:rsidR="00D225F2" w:rsidRPr="00CC094B" w:rsidRDefault="00D225F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D225F2" w:rsidRPr="00804957" w14:paraId="00A6030A" w14:textId="77777777" w:rsidTr="00D225F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D225F2" w:rsidRPr="00B453D4" w:rsidRDefault="00D225F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D225F2" w:rsidRPr="00B453D4" w:rsidRDefault="00D225F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D225F2" w:rsidRPr="00B453D4" w:rsidRDefault="00D225F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D225F2" w:rsidRPr="00B453D4" w:rsidRDefault="00D225F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D225F2" w:rsidRDefault="00D225F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0921AC"/>
    <w:multiLevelType w:val="multilevel"/>
    <w:tmpl w:val="DC506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415E3E"/>
    <w:multiLevelType w:val="hybridMultilevel"/>
    <w:tmpl w:val="B4E06708"/>
    <w:lvl w:ilvl="0" w:tplc="CFD0F73E">
      <w:start w:val="1"/>
      <w:numFmt w:val="decimal"/>
      <w:lvlText w:val="6.%1."/>
      <w:lvlJc w:val="left"/>
      <w:pPr>
        <w:ind w:left="170" w:hanging="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5C4D58"/>
    <w:multiLevelType w:val="hybridMultilevel"/>
    <w:tmpl w:val="E758ACB0"/>
    <w:lvl w:ilvl="0" w:tplc="A678B6EE">
      <w:start w:val="1"/>
      <w:numFmt w:val="decimal"/>
      <w:lvlText w:val="4.%1."/>
      <w:lvlJc w:val="left"/>
      <w:pPr>
        <w:ind w:left="170" w:hanging="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049D1"/>
    <w:multiLevelType w:val="hybridMultilevel"/>
    <w:tmpl w:val="7B9A49FA"/>
    <w:lvl w:ilvl="0" w:tplc="FAB4509A">
      <w:start w:val="1"/>
      <w:numFmt w:val="decimal"/>
      <w:lvlText w:val="3.%1"/>
      <w:lvlJc w:val="left"/>
      <w:pPr>
        <w:ind w:left="142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C3FF9"/>
    <w:multiLevelType w:val="hybridMultilevel"/>
    <w:tmpl w:val="4DE24960"/>
    <w:lvl w:ilvl="0" w:tplc="FAB4509A">
      <w:start w:val="1"/>
      <w:numFmt w:val="decimal"/>
      <w:lvlText w:val="3.%1"/>
      <w:lvlJc w:val="left"/>
      <w:pPr>
        <w:ind w:left="142" w:firstLine="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D81E18"/>
    <w:multiLevelType w:val="hybridMultilevel"/>
    <w:tmpl w:val="729E978C"/>
    <w:lvl w:ilvl="0" w:tplc="A678B6EE">
      <w:start w:val="1"/>
      <w:numFmt w:val="decimal"/>
      <w:lvlText w:val="4.%1."/>
      <w:lvlJc w:val="left"/>
      <w:pPr>
        <w:ind w:left="170" w:hanging="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3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A331408"/>
    <w:multiLevelType w:val="hybridMultilevel"/>
    <w:tmpl w:val="A24E2EB2"/>
    <w:lvl w:ilvl="0" w:tplc="B448CF56">
      <w:start w:val="1"/>
      <w:numFmt w:val="decimal"/>
      <w:lvlText w:val="5.%1."/>
      <w:lvlJc w:val="left"/>
      <w:pPr>
        <w:ind w:left="170" w:hanging="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6F3042D7"/>
    <w:multiLevelType w:val="hybridMultilevel"/>
    <w:tmpl w:val="9E0CCF52"/>
    <w:lvl w:ilvl="0" w:tplc="17D6ECEC">
      <w:start w:val="1"/>
      <w:numFmt w:val="decimal"/>
      <w:lvlText w:val="2.%1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93D6EA0"/>
    <w:multiLevelType w:val="hybridMultilevel"/>
    <w:tmpl w:val="6A7EE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654676">
    <w:abstractNumId w:val="11"/>
  </w:num>
  <w:num w:numId="2" w16cid:durableId="507672621">
    <w:abstractNumId w:val="13"/>
  </w:num>
  <w:num w:numId="3" w16cid:durableId="435365759">
    <w:abstractNumId w:val="8"/>
  </w:num>
  <w:num w:numId="4" w16cid:durableId="177234492">
    <w:abstractNumId w:val="3"/>
  </w:num>
  <w:num w:numId="5" w16cid:durableId="1504276379">
    <w:abstractNumId w:val="19"/>
  </w:num>
  <w:num w:numId="6" w16cid:durableId="1001352328">
    <w:abstractNumId w:val="7"/>
  </w:num>
  <w:num w:numId="7" w16cid:durableId="1569538036">
    <w:abstractNumId w:val="14"/>
  </w:num>
  <w:num w:numId="8" w16cid:durableId="501626921">
    <w:abstractNumId w:val="9"/>
  </w:num>
  <w:num w:numId="9" w16cid:durableId="1319722256">
    <w:abstractNumId w:val="16"/>
  </w:num>
  <w:num w:numId="10" w16cid:durableId="916129896">
    <w:abstractNumId w:val="4"/>
  </w:num>
  <w:num w:numId="11" w16cid:durableId="248584587">
    <w:abstractNumId w:val="0"/>
  </w:num>
  <w:num w:numId="12" w16cid:durableId="11421158">
    <w:abstractNumId w:val="18"/>
  </w:num>
  <w:num w:numId="13" w16cid:durableId="1364675682">
    <w:abstractNumId w:val="1"/>
  </w:num>
  <w:num w:numId="14" w16cid:durableId="1450277266">
    <w:abstractNumId w:val="17"/>
  </w:num>
  <w:num w:numId="15" w16cid:durableId="645168020">
    <w:abstractNumId w:val="10"/>
  </w:num>
  <w:num w:numId="16" w16cid:durableId="876089239">
    <w:abstractNumId w:val="12"/>
  </w:num>
  <w:num w:numId="17" w16cid:durableId="1095132965">
    <w:abstractNumId w:val="5"/>
  </w:num>
  <w:num w:numId="18" w16cid:durableId="155925982">
    <w:abstractNumId w:val="15"/>
  </w:num>
  <w:num w:numId="19" w16cid:durableId="1277131011">
    <w:abstractNumId w:val="2"/>
  </w:num>
  <w:num w:numId="20" w16cid:durableId="1785927335">
    <w:abstractNumId w:val="6"/>
  </w:num>
  <w:num w:numId="21" w16cid:durableId="129270658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352D"/>
    <w:rsid w:val="00022A72"/>
    <w:rsid w:val="00024584"/>
    <w:rsid w:val="000643A6"/>
    <w:rsid w:val="00067FEC"/>
    <w:rsid w:val="00090EA2"/>
    <w:rsid w:val="000B5290"/>
    <w:rsid w:val="000D49BB"/>
    <w:rsid w:val="000E2802"/>
    <w:rsid w:val="0011070C"/>
    <w:rsid w:val="001129A8"/>
    <w:rsid w:val="00116AD0"/>
    <w:rsid w:val="00117059"/>
    <w:rsid w:val="00120BDA"/>
    <w:rsid w:val="00121649"/>
    <w:rsid w:val="00124258"/>
    <w:rsid w:val="00132246"/>
    <w:rsid w:val="001602A6"/>
    <w:rsid w:val="00162213"/>
    <w:rsid w:val="00162D37"/>
    <w:rsid w:val="00171151"/>
    <w:rsid w:val="00194140"/>
    <w:rsid w:val="001956F7"/>
    <w:rsid w:val="001A4BEA"/>
    <w:rsid w:val="001A7AD9"/>
    <w:rsid w:val="001B1F2B"/>
    <w:rsid w:val="001F3F73"/>
    <w:rsid w:val="001F51B1"/>
    <w:rsid w:val="001F7797"/>
    <w:rsid w:val="0020355B"/>
    <w:rsid w:val="00204777"/>
    <w:rsid w:val="0022038A"/>
    <w:rsid w:val="002505FA"/>
    <w:rsid w:val="00253DEB"/>
    <w:rsid w:val="00265F73"/>
    <w:rsid w:val="002667A7"/>
    <w:rsid w:val="00285F39"/>
    <w:rsid w:val="002877C8"/>
    <w:rsid w:val="002900DE"/>
    <w:rsid w:val="002C3708"/>
    <w:rsid w:val="002D4A5B"/>
    <w:rsid w:val="003054C2"/>
    <w:rsid w:val="00305E11"/>
    <w:rsid w:val="0031023B"/>
    <w:rsid w:val="003136FE"/>
    <w:rsid w:val="00314373"/>
    <w:rsid w:val="003308B7"/>
    <w:rsid w:val="003324CA"/>
    <w:rsid w:val="00350D5F"/>
    <w:rsid w:val="003717D2"/>
    <w:rsid w:val="00374A27"/>
    <w:rsid w:val="003A04FA"/>
    <w:rsid w:val="003A10A8"/>
    <w:rsid w:val="003A7C1A"/>
    <w:rsid w:val="003C130A"/>
    <w:rsid w:val="003D7438"/>
    <w:rsid w:val="003E26A2"/>
    <w:rsid w:val="003E6D8A"/>
    <w:rsid w:val="003F0546"/>
    <w:rsid w:val="003F50C5"/>
    <w:rsid w:val="00401D49"/>
    <w:rsid w:val="00432C21"/>
    <w:rsid w:val="00437E07"/>
    <w:rsid w:val="004A54C0"/>
    <w:rsid w:val="004A5E4C"/>
    <w:rsid w:val="004C52F5"/>
    <w:rsid w:val="004C53CA"/>
    <w:rsid w:val="004E4DCC"/>
    <w:rsid w:val="004E5090"/>
    <w:rsid w:val="004E6BC8"/>
    <w:rsid w:val="004F5A1D"/>
    <w:rsid w:val="00507CCF"/>
    <w:rsid w:val="00521644"/>
    <w:rsid w:val="005430CA"/>
    <w:rsid w:val="00552FE5"/>
    <w:rsid w:val="0056070B"/>
    <w:rsid w:val="00592241"/>
    <w:rsid w:val="005C032A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A3F4B"/>
    <w:rsid w:val="007B3671"/>
    <w:rsid w:val="007F36B4"/>
    <w:rsid w:val="007F5916"/>
    <w:rsid w:val="00805C5D"/>
    <w:rsid w:val="008611B2"/>
    <w:rsid w:val="00877224"/>
    <w:rsid w:val="00886D6D"/>
    <w:rsid w:val="008B49EE"/>
    <w:rsid w:val="008B5528"/>
    <w:rsid w:val="008D3F4D"/>
    <w:rsid w:val="008E43A5"/>
    <w:rsid w:val="00914529"/>
    <w:rsid w:val="00916038"/>
    <w:rsid w:val="00920D7B"/>
    <w:rsid w:val="00921A06"/>
    <w:rsid w:val="009503C7"/>
    <w:rsid w:val="0095347E"/>
    <w:rsid w:val="009578B5"/>
    <w:rsid w:val="00962B34"/>
    <w:rsid w:val="009940B7"/>
    <w:rsid w:val="009A0279"/>
    <w:rsid w:val="009A3A10"/>
    <w:rsid w:val="009A3E9D"/>
    <w:rsid w:val="009D5A57"/>
    <w:rsid w:val="009E74C3"/>
    <w:rsid w:val="009F7389"/>
    <w:rsid w:val="00A0063E"/>
    <w:rsid w:val="00A16715"/>
    <w:rsid w:val="00A25320"/>
    <w:rsid w:val="00A418CB"/>
    <w:rsid w:val="00A47C62"/>
    <w:rsid w:val="00A755C7"/>
    <w:rsid w:val="00A836EF"/>
    <w:rsid w:val="00A83C81"/>
    <w:rsid w:val="00A91978"/>
    <w:rsid w:val="00AB1825"/>
    <w:rsid w:val="00AD4B7A"/>
    <w:rsid w:val="00B073DC"/>
    <w:rsid w:val="00B16BF0"/>
    <w:rsid w:val="00B20359"/>
    <w:rsid w:val="00B22DF0"/>
    <w:rsid w:val="00B453D4"/>
    <w:rsid w:val="00B4667C"/>
    <w:rsid w:val="00B47A0F"/>
    <w:rsid w:val="00B53AEA"/>
    <w:rsid w:val="00B71F44"/>
    <w:rsid w:val="00B74C92"/>
    <w:rsid w:val="00BA65CE"/>
    <w:rsid w:val="00BA682A"/>
    <w:rsid w:val="00BA7746"/>
    <w:rsid w:val="00BB0188"/>
    <w:rsid w:val="00BB272F"/>
    <w:rsid w:val="00BC40FF"/>
    <w:rsid w:val="00BC6B2B"/>
    <w:rsid w:val="00BF4569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03A73"/>
    <w:rsid w:val="00D10C95"/>
    <w:rsid w:val="00D225F2"/>
    <w:rsid w:val="00D40DA7"/>
    <w:rsid w:val="00D56371"/>
    <w:rsid w:val="00D876E6"/>
    <w:rsid w:val="00DA5E7A"/>
    <w:rsid w:val="00DA6561"/>
    <w:rsid w:val="00DB1FAE"/>
    <w:rsid w:val="00DB7FF2"/>
    <w:rsid w:val="00DD4EA5"/>
    <w:rsid w:val="00DD5B23"/>
    <w:rsid w:val="00DE6F93"/>
    <w:rsid w:val="00DF2BE2"/>
    <w:rsid w:val="00DF7DAB"/>
    <w:rsid w:val="00E07103"/>
    <w:rsid w:val="00E13A20"/>
    <w:rsid w:val="00E44375"/>
    <w:rsid w:val="00E5357F"/>
    <w:rsid w:val="00E72878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000C"/>
    <w:rsid w:val="00F26811"/>
    <w:rsid w:val="00F41C77"/>
    <w:rsid w:val="00F47F4D"/>
    <w:rsid w:val="00F8255B"/>
    <w:rsid w:val="00F86DE9"/>
    <w:rsid w:val="00FC0729"/>
    <w:rsid w:val="00FC1A9B"/>
    <w:rsid w:val="00FC280E"/>
    <w:rsid w:val="00FD7775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7BE4CE"/>
  <w15:docId w15:val="{01AC6855-0E4C-4CD7-B932-B330DA06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Title"/>
    <w:basedOn w:val="a"/>
    <w:link w:val="aff0"/>
    <w:uiPriority w:val="10"/>
    <w:qFormat/>
    <w:rsid w:val="007A3F4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0">
    <w:name w:val="Заголовок Знак"/>
    <w:basedOn w:val="a0"/>
    <w:link w:val="aff"/>
    <w:uiPriority w:val="10"/>
    <w:rsid w:val="007A3F4B"/>
    <w:rPr>
      <w:rFonts w:ascii="Arial" w:eastAsia="Times New Roman" w:hAnsi="Arial"/>
      <w:b/>
      <w:kern w:val="28"/>
      <w:sz w:val="32"/>
    </w:rPr>
  </w:style>
  <w:style w:type="character" w:customStyle="1" w:styleId="15">
    <w:name w:val="Стиль1"/>
    <w:uiPriority w:val="1"/>
    <w:rsid w:val="007A3F4B"/>
    <w:rPr>
      <w:rFonts w:ascii="Times New Roman" w:hAnsi="Times New Roman"/>
      <w:b w:val="0"/>
    </w:rPr>
  </w:style>
  <w:style w:type="character" w:customStyle="1" w:styleId="28">
    <w:name w:val="Стиль2"/>
    <w:uiPriority w:val="1"/>
    <w:rsid w:val="007A3F4B"/>
    <w:rPr>
      <w:rFonts w:ascii="Times New Roman" w:hAnsi="Times New Roman"/>
      <w:sz w:val="24"/>
    </w:rPr>
  </w:style>
  <w:style w:type="character" w:customStyle="1" w:styleId="16">
    <w:name w:val="Заголовок Знак1"/>
    <w:uiPriority w:val="10"/>
    <w:rsid w:val="007A3F4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f1">
    <w:name w:val="List Paragraph"/>
    <w:basedOn w:val="a"/>
    <w:uiPriority w:val="34"/>
    <w:qFormat/>
    <w:rsid w:val="007A3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5346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F4D292E740149F6A6DDE9E530C1BE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55FFFF-CDEB-4989-9CD5-4E597747A524}"/>
      </w:docPartPr>
      <w:docPartBody>
        <w:p w:rsidR="00627A5D" w:rsidRDefault="00627A5D" w:rsidP="00627A5D">
          <w:pPr>
            <w:pStyle w:val="7F4D292E740149F6A6DDE9E530C1BEC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Aria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329A"/>
    <w:rsid w:val="0005722E"/>
    <w:rsid w:val="00090EDB"/>
    <w:rsid w:val="000B03B2"/>
    <w:rsid w:val="00161493"/>
    <w:rsid w:val="00182581"/>
    <w:rsid w:val="001D6874"/>
    <w:rsid w:val="001F086A"/>
    <w:rsid w:val="002501E5"/>
    <w:rsid w:val="002751FF"/>
    <w:rsid w:val="003B21DC"/>
    <w:rsid w:val="003D4C11"/>
    <w:rsid w:val="00495C3B"/>
    <w:rsid w:val="004A3A30"/>
    <w:rsid w:val="005029EC"/>
    <w:rsid w:val="00516AF1"/>
    <w:rsid w:val="00550190"/>
    <w:rsid w:val="00562D7C"/>
    <w:rsid w:val="00580F98"/>
    <w:rsid w:val="005C3A33"/>
    <w:rsid w:val="005C4097"/>
    <w:rsid w:val="00607457"/>
    <w:rsid w:val="00625FCF"/>
    <w:rsid w:val="00627A5D"/>
    <w:rsid w:val="006453BB"/>
    <w:rsid w:val="00684F82"/>
    <w:rsid w:val="00704837"/>
    <w:rsid w:val="0080735D"/>
    <w:rsid w:val="00975AD0"/>
    <w:rsid w:val="00A13F21"/>
    <w:rsid w:val="00A661C2"/>
    <w:rsid w:val="00A8053F"/>
    <w:rsid w:val="00B00858"/>
    <w:rsid w:val="00B11269"/>
    <w:rsid w:val="00B612C8"/>
    <w:rsid w:val="00B63D03"/>
    <w:rsid w:val="00BB658C"/>
    <w:rsid w:val="00BF3758"/>
    <w:rsid w:val="00C8094E"/>
    <w:rsid w:val="00CC03D9"/>
    <w:rsid w:val="00CC7A3D"/>
    <w:rsid w:val="00CE3B6C"/>
    <w:rsid w:val="00D53B49"/>
    <w:rsid w:val="00D63452"/>
    <w:rsid w:val="00DB5C26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27A5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7F4D292E740149F6A6DDE9E530C1BECF">
    <w:name w:val="7F4D292E740149F6A6DDE9E530C1BECF"/>
    <w:rsid w:val="00627A5D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61AC-0274-49D4-BAA1-23D36E4AF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2028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Трофимова Елена Петровна</cp:lastModifiedBy>
  <cp:revision>4</cp:revision>
  <cp:lastPrinted>2021-06-17T06:40:00Z</cp:lastPrinted>
  <dcterms:created xsi:type="dcterms:W3CDTF">2022-11-15T13:28:00Z</dcterms:created>
  <dcterms:modified xsi:type="dcterms:W3CDTF">2022-11-25T13:45:00Z</dcterms:modified>
</cp:coreProperties>
</file>