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92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51"/>
        <w:gridCol w:w="2209"/>
      </w:tblGrid>
      <w:tr w:rsidR="00FD6E46" w:rsidRPr="0059057C" w14:paraId="21C58B21" w14:textId="77777777" w:rsidTr="00235B50">
        <w:tc>
          <w:tcPr>
            <w:tcW w:w="5103" w:type="dxa"/>
            <w:vMerge w:val="restart"/>
          </w:tcPr>
          <w:p w14:paraId="193A3093" w14:textId="77777777" w:rsidR="00FD6E46" w:rsidRPr="0059057C" w:rsidRDefault="00FD6E46" w:rsidP="00FD6E46">
            <w:pPr>
              <w:pStyle w:val="38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4251" w:type="dxa"/>
          </w:tcPr>
          <w:p w14:paraId="7FC649BA" w14:textId="442B1B57" w:rsidR="00FD6E46" w:rsidRPr="00A812EA" w:rsidRDefault="00FD6E46" w:rsidP="00235B5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812E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A050999636934425A9DB2A55C14FFB62"/>
                </w:placeholder>
                <w:text/>
              </w:sdtPr>
              <w:sdtEndPr/>
              <w:sdtContent>
                <w:r w:rsidR="00A812E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2209" w:type="dxa"/>
          </w:tcPr>
          <w:p w14:paraId="6866489F" w14:textId="73F7AD75" w:rsidR="00FD6E46" w:rsidRPr="0059057C" w:rsidRDefault="00FD6E46" w:rsidP="00FD6E46">
            <w:pPr>
              <w:pStyle w:val="38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FD6E46" w:rsidRPr="0059057C" w14:paraId="52B70589" w14:textId="77777777" w:rsidTr="00235B50">
        <w:tc>
          <w:tcPr>
            <w:tcW w:w="5103" w:type="dxa"/>
            <w:vMerge/>
          </w:tcPr>
          <w:p w14:paraId="32773A7E" w14:textId="77777777" w:rsidR="00FD6E46" w:rsidRPr="0059057C" w:rsidRDefault="00FD6E46" w:rsidP="00FD6E46">
            <w:pPr>
              <w:pStyle w:val="38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4251" w:type="dxa"/>
          </w:tcPr>
          <w:p w14:paraId="35C367EC" w14:textId="52E62402" w:rsidR="00FD6E46" w:rsidRPr="00A812EA" w:rsidRDefault="00FD6E46" w:rsidP="00FD6E4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812EA">
              <w:rPr>
                <w:rFonts w:cs="Times New Roman"/>
                <w:bCs/>
                <w:sz w:val="28"/>
                <w:szCs w:val="28"/>
              </w:rPr>
              <w:t>к аттестату аккредитации</w:t>
            </w:r>
          </w:p>
        </w:tc>
        <w:tc>
          <w:tcPr>
            <w:tcW w:w="2209" w:type="dxa"/>
          </w:tcPr>
          <w:p w14:paraId="230BD4E2" w14:textId="750757E2" w:rsidR="00FD6E46" w:rsidRPr="0059057C" w:rsidRDefault="00FD6E46" w:rsidP="00FD6E46">
            <w:pPr>
              <w:pStyle w:val="38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FD6E46" w:rsidRPr="0059057C" w14:paraId="40777B8F" w14:textId="77777777" w:rsidTr="00235B50">
        <w:tc>
          <w:tcPr>
            <w:tcW w:w="5103" w:type="dxa"/>
            <w:vMerge/>
          </w:tcPr>
          <w:p w14:paraId="525C4B56" w14:textId="77777777" w:rsidR="00FD6E46" w:rsidRPr="0059057C" w:rsidRDefault="00FD6E46" w:rsidP="00FD6E46">
            <w:pPr>
              <w:pStyle w:val="38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4251" w:type="dxa"/>
          </w:tcPr>
          <w:p w14:paraId="74424A5A" w14:textId="12CB9240" w:rsidR="00FD6E46" w:rsidRPr="00A812EA" w:rsidRDefault="00FD6E46" w:rsidP="00FD6E46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812EA">
              <w:rPr>
                <w:rFonts w:cs="Times New Roman"/>
                <w:bCs/>
                <w:sz w:val="28"/>
                <w:szCs w:val="28"/>
                <w:lang w:val="en-US"/>
              </w:rPr>
              <w:t>№ BY/112</w:t>
            </w:r>
            <w:r w:rsidR="00A812EA">
              <w:rPr>
                <w:rFonts w:cs="Times New Roman"/>
                <w:bCs/>
                <w:sz w:val="28"/>
                <w:szCs w:val="28"/>
              </w:rPr>
              <w:t xml:space="preserve"> 8.0003</w:t>
            </w:r>
            <w:r w:rsidRPr="00A812EA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D9B07D95E27C4E1AAF6C2B833227CE2E"/>
                </w:placeholder>
                <w:showingPlcHdr/>
                <w:text/>
              </w:sdtPr>
              <w:sdtEndPr/>
              <w:sdtContent>
                <w:r w:rsidR="003E51B7">
                  <w:rPr>
                    <w:rStyle w:val="aff"/>
                    <w:rFonts w:eastAsia="Calibri"/>
                  </w:rPr>
                  <w:t>______________</w:t>
                </w:r>
              </w:sdtContent>
            </w:sdt>
          </w:p>
        </w:tc>
        <w:tc>
          <w:tcPr>
            <w:tcW w:w="2209" w:type="dxa"/>
          </w:tcPr>
          <w:p w14:paraId="39C2F1AB" w14:textId="24769517" w:rsidR="00FD6E46" w:rsidRPr="0059057C" w:rsidRDefault="00FD6E46" w:rsidP="00FD6E46">
            <w:pPr>
              <w:pStyle w:val="38"/>
              <w:rPr>
                <w:rFonts w:cs="Times New Roman"/>
                <w:bCs/>
                <w:sz w:val="20"/>
                <w:szCs w:val="20"/>
                <w:lang w:val="en-US"/>
              </w:rPr>
            </w:pPr>
          </w:p>
        </w:tc>
      </w:tr>
      <w:tr w:rsidR="00FD6E46" w:rsidRPr="0059057C" w14:paraId="1B5360D4" w14:textId="77777777" w:rsidTr="00235B50">
        <w:tc>
          <w:tcPr>
            <w:tcW w:w="5103" w:type="dxa"/>
            <w:vMerge/>
          </w:tcPr>
          <w:p w14:paraId="42CC03D3" w14:textId="77777777" w:rsidR="00FD6E46" w:rsidRPr="0059057C" w:rsidRDefault="00FD6E46" w:rsidP="00FD6E46">
            <w:pPr>
              <w:pStyle w:val="38"/>
              <w:jc w:val="center"/>
              <w:rPr>
                <w:rFonts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4251" w:type="dxa"/>
          </w:tcPr>
          <w:p w14:paraId="4D01DC0C" w14:textId="65E42997" w:rsidR="00FD6E46" w:rsidRPr="00A812EA" w:rsidRDefault="00FD6E46" w:rsidP="00FD6E4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812EA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646E9F45679D4920999CE395E497D49F"/>
                </w:placeholder>
                <w:date w:fullDate="2021-12-2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235B50">
                  <w:rPr>
                    <w:rFonts w:cs="Times New Roman"/>
                    <w:bCs/>
                    <w:sz w:val="28"/>
                    <w:szCs w:val="28"/>
                  </w:rPr>
                  <w:t>29.12.2021</w:t>
                </w:r>
              </w:sdtContent>
            </w:sdt>
          </w:p>
        </w:tc>
        <w:tc>
          <w:tcPr>
            <w:tcW w:w="2209" w:type="dxa"/>
          </w:tcPr>
          <w:p w14:paraId="27BB9E8E" w14:textId="2E2B44F9" w:rsidR="00FD6E46" w:rsidRPr="0059057C" w:rsidRDefault="00FD6E46" w:rsidP="00FD6E46">
            <w:pPr>
              <w:pStyle w:val="38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FD6E46" w:rsidRPr="0059057C" w14:paraId="097B4A9A" w14:textId="77777777" w:rsidTr="00235B50">
        <w:tc>
          <w:tcPr>
            <w:tcW w:w="5103" w:type="dxa"/>
            <w:vMerge/>
          </w:tcPr>
          <w:p w14:paraId="68B671D1" w14:textId="77777777" w:rsidR="00FD6E46" w:rsidRPr="0059057C" w:rsidRDefault="00FD6E46" w:rsidP="00FD6E46">
            <w:pPr>
              <w:pStyle w:val="38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4251" w:type="dxa"/>
          </w:tcPr>
          <w:p w14:paraId="17DDC9D4" w14:textId="70F13DCC" w:rsidR="00FD6E46" w:rsidRPr="00A812EA" w:rsidRDefault="00FD6E46" w:rsidP="00FD6E46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812E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6C7670552B374F50BF2852A3DDDA6549"/>
                </w:placeholder>
                <w:showingPlcHdr/>
                <w:text/>
              </w:sdtPr>
              <w:sdtEndPr/>
              <w:sdtContent>
                <w:r w:rsidRPr="00A812EA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2209" w:type="dxa"/>
          </w:tcPr>
          <w:p w14:paraId="3A393FBC" w14:textId="5B639F29" w:rsidR="00FD6E46" w:rsidRPr="0059057C" w:rsidRDefault="00FD6E46" w:rsidP="00FD6E46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FD6E46" w:rsidRPr="0059057C" w14:paraId="3DE6A1D3" w14:textId="77777777" w:rsidTr="00235B50">
        <w:tc>
          <w:tcPr>
            <w:tcW w:w="5103" w:type="dxa"/>
            <w:vMerge/>
          </w:tcPr>
          <w:p w14:paraId="59E99A49" w14:textId="77777777" w:rsidR="00FD6E46" w:rsidRPr="0059057C" w:rsidRDefault="00FD6E46" w:rsidP="00FD6E46">
            <w:pPr>
              <w:pStyle w:val="38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4251" w:type="dxa"/>
          </w:tcPr>
          <w:p w14:paraId="07F221AE" w14:textId="6B8E91F6" w:rsidR="00FD6E46" w:rsidRPr="00A812EA" w:rsidRDefault="00FD6E46" w:rsidP="00FD6E4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812EA">
              <w:rPr>
                <w:rFonts w:cs="Times New Roman"/>
                <w:bCs/>
                <w:sz w:val="28"/>
                <w:szCs w:val="28"/>
              </w:rPr>
              <w:t>н</w:t>
            </w:r>
            <w:r w:rsidRPr="00A812E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A7CAAD5350704412AA2366F132C8E0AA"/>
                </w:placeholder>
                <w:text/>
              </w:sdtPr>
              <w:sdtEndPr/>
              <w:sdtContent>
                <w:r w:rsidR="00235B50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  <w:r w:rsidRPr="00A812EA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812EA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2209" w:type="dxa"/>
          </w:tcPr>
          <w:p w14:paraId="71D0C007" w14:textId="32948D01" w:rsidR="00FD6E46" w:rsidRPr="0059057C" w:rsidRDefault="00FD6E46" w:rsidP="00FD6E46">
            <w:pPr>
              <w:pStyle w:val="38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FD6E46" w:rsidRPr="0059057C" w14:paraId="26F21C5F" w14:textId="77777777" w:rsidTr="00235B50">
        <w:tc>
          <w:tcPr>
            <w:tcW w:w="5103" w:type="dxa"/>
            <w:vMerge/>
          </w:tcPr>
          <w:p w14:paraId="53DB0347" w14:textId="77777777" w:rsidR="00FD6E46" w:rsidRPr="0059057C" w:rsidRDefault="00FD6E46" w:rsidP="00FD6E46">
            <w:pPr>
              <w:pStyle w:val="38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4251" w:type="dxa"/>
          </w:tcPr>
          <w:p w14:paraId="56ACF908" w14:textId="237EB710" w:rsidR="00FD6E46" w:rsidRPr="00A812EA" w:rsidRDefault="00FD6E46" w:rsidP="00FD6E4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812EA">
              <w:rPr>
                <w:rFonts w:cs="Times New Roman"/>
                <w:bCs/>
                <w:sz w:val="28"/>
                <w:szCs w:val="28"/>
              </w:rPr>
              <w:t>р</w:t>
            </w:r>
            <w:r w:rsidRPr="00A812E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843DD4C8888241EC81CDE65EDEE9F799"/>
                </w:placeholder>
                <w:text/>
              </w:sdtPr>
              <w:sdtEndPr/>
              <w:sdtContent>
                <w:r w:rsidR="00235B5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2209" w:type="dxa"/>
          </w:tcPr>
          <w:p w14:paraId="14199CA7" w14:textId="6F02BA2B" w:rsidR="00FD6E46" w:rsidRPr="0059057C" w:rsidRDefault="00FD6E46" w:rsidP="00FD6E46">
            <w:pPr>
              <w:pStyle w:val="38"/>
              <w:rPr>
                <w:rFonts w:cs="Times New Roman"/>
                <w:bCs/>
                <w:sz w:val="20"/>
                <w:szCs w:val="20"/>
              </w:rPr>
            </w:pPr>
          </w:p>
        </w:tc>
      </w:tr>
    </w:tbl>
    <w:p w14:paraId="7BDD2BBE" w14:textId="77777777" w:rsidR="00204777" w:rsidRPr="0059057C" w:rsidRDefault="00204777" w:rsidP="00CC094B">
      <w:pPr>
        <w:spacing w:before="120" w:after="160"/>
        <w:jc w:val="center"/>
        <w:rPr>
          <w:b/>
        </w:rPr>
      </w:pPr>
    </w:p>
    <w:p w14:paraId="191E6A67" w14:textId="595F235D" w:rsidR="0031023B" w:rsidRPr="008F362C" w:rsidRDefault="00DB1FAE" w:rsidP="00CC094B">
      <w:pPr>
        <w:spacing w:before="120" w:after="160"/>
        <w:jc w:val="center"/>
        <w:rPr>
          <w:b/>
          <w:sz w:val="28"/>
          <w:szCs w:val="28"/>
        </w:rPr>
      </w:pPr>
      <w:r w:rsidRPr="008F362C">
        <w:rPr>
          <w:b/>
          <w:sz w:val="28"/>
          <w:szCs w:val="28"/>
        </w:rPr>
        <w:t>ОБЛАСТ</w:t>
      </w:r>
      <w:r w:rsidR="00935CEA" w:rsidRPr="008F362C">
        <w:rPr>
          <w:b/>
          <w:sz w:val="28"/>
          <w:szCs w:val="28"/>
        </w:rPr>
        <w:t>Ь</w:t>
      </w:r>
      <w:r w:rsidR="003E26A2" w:rsidRPr="008F362C">
        <w:rPr>
          <w:b/>
          <w:sz w:val="28"/>
          <w:szCs w:val="28"/>
        </w:rPr>
        <w:t xml:space="preserve"> АККРЕДИТАЦИИ </w:t>
      </w:r>
      <w:r w:rsidR="00FD6E46" w:rsidRPr="008F362C">
        <w:rPr>
          <w:bCs/>
          <w:sz w:val="28"/>
          <w:szCs w:val="28"/>
        </w:rPr>
        <w:t xml:space="preserve">от </w:t>
      </w:r>
      <w:bookmarkStart w:id="0" w:name="_Hlk78530962"/>
      <w:sdt>
        <w:sdtPr>
          <w:rPr>
            <w:bCs/>
            <w:sz w:val="28"/>
            <w:szCs w:val="28"/>
          </w:rPr>
          <w:id w:val="-160624426"/>
          <w:placeholder>
            <w:docPart w:val="C2A5FA1D30044DE88464E7A0003C7638"/>
          </w:placeholder>
          <w:date w:fullDate="2021-12-29T00:00:00Z"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935CEA" w:rsidRPr="008F362C">
            <w:rPr>
              <w:bCs/>
              <w:sz w:val="28"/>
              <w:szCs w:val="28"/>
            </w:rPr>
            <w:t>29</w:t>
          </w:r>
          <w:r w:rsidR="0012638F" w:rsidRPr="008F362C">
            <w:rPr>
              <w:bCs/>
              <w:sz w:val="28"/>
              <w:szCs w:val="28"/>
            </w:rPr>
            <w:t>.</w:t>
          </w:r>
          <w:r w:rsidR="00935CEA" w:rsidRPr="008F362C">
            <w:rPr>
              <w:bCs/>
              <w:sz w:val="28"/>
              <w:szCs w:val="28"/>
            </w:rPr>
            <w:t>12</w:t>
          </w:r>
          <w:r w:rsidR="0012638F" w:rsidRPr="008F362C">
            <w:rPr>
              <w:bCs/>
              <w:sz w:val="28"/>
              <w:szCs w:val="28"/>
            </w:rPr>
            <w:t>.2021</w:t>
          </w:r>
        </w:sdtContent>
      </w:sdt>
      <w:bookmarkEnd w:id="0"/>
    </w:p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851"/>
        <w:gridCol w:w="3118"/>
        <w:gridCol w:w="1701"/>
        <w:gridCol w:w="1843"/>
        <w:gridCol w:w="2238"/>
        <w:gridCol w:w="172"/>
      </w:tblGrid>
      <w:tr w:rsidR="003E26A2" w:rsidRPr="008F362C" w14:paraId="65E9E79A" w14:textId="77777777" w:rsidTr="007A4797">
        <w:trPr>
          <w:gridAfter w:val="1"/>
          <w:wAfter w:w="172" w:type="dxa"/>
          <w:trHeight w:val="234"/>
          <w:jc w:val="center"/>
        </w:trPr>
        <w:tc>
          <w:tcPr>
            <w:tcW w:w="9751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66692302" w14:textId="396F785D" w:rsidR="002C088D" w:rsidRPr="007F3BB8" w:rsidRDefault="002C5005" w:rsidP="002C088D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7F3BB8">
              <w:rPr>
                <w:sz w:val="28"/>
                <w:szCs w:val="28"/>
                <w:lang w:val="ru-RU"/>
              </w:rPr>
              <w:t>Республиканской референс-лаборатории</w:t>
            </w:r>
          </w:p>
          <w:p w14:paraId="3EE4ADBC" w14:textId="6B9BE6F2" w:rsidR="00935CEA" w:rsidRPr="008F362C" w:rsidRDefault="002C5005" w:rsidP="00935C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7F3BB8">
              <w:rPr>
                <w:sz w:val="28"/>
                <w:szCs w:val="28"/>
                <w:lang w:val="ru-RU"/>
              </w:rPr>
              <w:t>Государственно</w:t>
            </w:r>
            <w:r w:rsidR="002C088D" w:rsidRPr="007F3BB8">
              <w:rPr>
                <w:sz w:val="28"/>
                <w:szCs w:val="28"/>
                <w:lang w:val="ru-RU"/>
              </w:rPr>
              <w:t xml:space="preserve">е </w:t>
            </w:r>
            <w:r w:rsidRPr="007F3BB8">
              <w:rPr>
                <w:sz w:val="28"/>
                <w:szCs w:val="28"/>
                <w:lang w:val="ru-RU"/>
              </w:rPr>
              <w:t>учреждени</w:t>
            </w:r>
            <w:r w:rsidR="002C088D" w:rsidRPr="007F3BB8">
              <w:rPr>
                <w:sz w:val="28"/>
                <w:szCs w:val="28"/>
                <w:lang w:val="ru-RU"/>
              </w:rPr>
              <w:t>е</w:t>
            </w:r>
            <w:r w:rsidRPr="007F3BB8">
              <w:rPr>
                <w:sz w:val="28"/>
                <w:szCs w:val="28"/>
                <w:lang w:val="ru-RU"/>
              </w:rPr>
              <w:t xml:space="preserve"> «Республиканский научно-практический центр пульмонологии и фтизиатрии»</w:t>
            </w:r>
            <w:r w:rsidR="00CC094B" w:rsidRPr="008F362C">
              <w:rPr>
                <w:lang w:val="ru-RU"/>
              </w:rPr>
              <w:t xml:space="preserve"> </w:t>
            </w:r>
          </w:p>
        </w:tc>
      </w:tr>
      <w:tr w:rsidR="0066082B" w:rsidRPr="0059057C" w14:paraId="109AC886" w14:textId="77777777" w:rsidTr="007A4797">
        <w:trPr>
          <w:gridAfter w:val="1"/>
          <w:wAfter w:w="172" w:type="dxa"/>
          <w:trHeight w:val="234"/>
          <w:jc w:val="center"/>
        </w:trPr>
        <w:tc>
          <w:tcPr>
            <w:tcW w:w="9751" w:type="dxa"/>
            <w:gridSpan w:val="5"/>
            <w:tcBorders>
              <w:top w:val="single" w:sz="4" w:space="0" w:color="auto"/>
            </w:tcBorders>
          </w:tcPr>
          <w:p w14:paraId="30B4C564" w14:textId="77777777" w:rsidR="0066082B" w:rsidRPr="0059057C" w:rsidRDefault="0066082B" w:rsidP="006608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</w:rPr>
            </w:pPr>
            <w:r w:rsidRPr="0059057C">
              <w:rPr>
                <w:i/>
                <w:iCs/>
              </w:rPr>
              <w:t>(наименование структурного подразделения юридического лица и юридического лица)</w:t>
            </w:r>
          </w:p>
          <w:p w14:paraId="2A9E2915" w14:textId="20C7EBFB" w:rsidR="0066082B" w:rsidRPr="0059057C" w:rsidRDefault="0066082B" w:rsidP="006608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</w:rPr>
            </w:pPr>
          </w:p>
        </w:tc>
      </w:tr>
      <w:tr w:rsidR="00357FD8" w:rsidRPr="0059057C" w14:paraId="5C371178" w14:textId="77777777" w:rsidTr="007A479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A61B76" w14:textId="63AE8CB4" w:rsidR="00357FD8" w:rsidRPr="0059057C" w:rsidRDefault="0066082B" w:rsidP="00D53C2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</w:pPr>
            <w:r w:rsidRPr="0059057C">
              <w:t>№ п/п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78516A" w14:textId="77777777" w:rsidR="00357FD8" w:rsidRPr="0059057C" w:rsidRDefault="00357FD8" w:rsidP="00D53C28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59057C">
              <w:t xml:space="preserve">Наименование объекта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D8174A" w14:textId="77777777" w:rsidR="00357FD8" w:rsidRPr="0059057C" w:rsidRDefault="00357FD8" w:rsidP="00D53C28">
            <w:pPr>
              <w:overflowPunct w:val="0"/>
              <w:autoSpaceDE w:val="0"/>
              <w:autoSpaceDN w:val="0"/>
              <w:adjustRightInd w:val="0"/>
              <w:ind w:left="-108"/>
              <w:jc w:val="center"/>
            </w:pPr>
            <w:r w:rsidRPr="0059057C">
              <w:t xml:space="preserve">Код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024C2D" w14:textId="77777777" w:rsidR="00357FD8" w:rsidRPr="0059057C" w:rsidRDefault="00357FD8" w:rsidP="00D53C28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59057C">
              <w:t>Наименование</w:t>
            </w:r>
            <w:r w:rsidRPr="0059057C">
              <w:br/>
              <w:t>характеристики (показатель,</w:t>
            </w:r>
            <w:r w:rsidRPr="0059057C">
              <w:br/>
              <w:t>вид исследований,</w:t>
            </w:r>
            <w:r w:rsidRPr="0059057C">
              <w:br/>
              <w:t>параметры)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31091B" w14:textId="77777777" w:rsidR="00357FD8" w:rsidRPr="0059057C" w:rsidRDefault="00357FD8" w:rsidP="00D53C28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59057C">
              <w:t>Обозначение документа,</w:t>
            </w:r>
            <w:r w:rsidRPr="0059057C">
              <w:br/>
              <w:t>устанавливающего метод</w:t>
            </w:r>
            <w:r w:rsidRPr="0059057C">
              <w:br/>
              <w:t>исследований, в том числе правила забора/отбора образца/материала</w:t>
            </w:r>
          </w:p>
        </w:tc>
      </w:tr>
      <w:tr w:rsidR="00357FD8" w:rsidRPr="0059057C" w14:paraId="64DEDE8F" w14:textId="77777777" w:rsidTr="007A479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9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A61F6E" w14:textId="77777777" w:rsidR="00357FD8" w:rsidRPr="0059057C" w:rsidRDefault="00357FD8" w:rsidP="00D53C28">
            <w:pPr>
              <w:ind w:left="142"/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109BF2" w14:textId="77777777" w:rsidR="00357FD8" w:rsidRPr="0059057C" w:rsidRDefault="00357FD8" w:rsidP="00D53C28">
            <w:pPr>
              <w:ind w:left="142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3B7CB6" w14:textId="77777777" w:rsidR="00357FD8" w:rsidRPr="0059057C" w:rsidRDefault="00357FD8" w:rsidP="00D53C28">
            <w:pPr>
              <w:ind w:left="142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2C3E3E" w14:textId="77777777" w:rsidR="00357FD8" w:rsidRPr="0059057C" w:rsidRDefault="00357FD8" w:rsidP="00D53C28">
            <w:pPr>
              <w:ind w:left="142"/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5C881E" w14:textId="77777777" w:rsidR="00357FD8" w:rsidRPr="0059057C" w:rsidRDefault="00357FD8" w:rsidP="00D53C28">
            <w:pPr>
              <w:ind w:left="142"/>
            </w:pPr>
          </w:p>
        </w:tc>
      </w:tr>
    </w:tbl>
    <w:p w14:paraId="516F443B" w14:textId="77777777" w:rsidR="00357FD8" w:rsidRPr="0059057C" w:rsidRDefault="00357FD8"/>
    <w:tbl>
      <w:tblPr>
        <w:tblW w:w="505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1701"/>
        <w:gridCol w:w="1985"/>
        <w:gridCol w:w="2199"/>
      </w:tblGrid>
      <w:tr w:rsidR="00357FD8" w:rsidRPr="0059057C" w14:paraId="772DFBF4" w14:textId="77777777" w:rsidTr="00DA7E8D">
        <w:trPr>
          <w:trHeight w:val="266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CF0DC" w14:textId="77777777" w:rsidR="00357FD8" w:rsidRPr="0059057C" w:rsidRDefault="00357FD8" w:rsidP="00D53C2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b/>
                <w:bCs/>
              </w:rPr>
            </w:pPr>
            <w:r w:rsidRPr="0059057C">
              <w:rPr>
                <w:b/>
                <w:bCs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10AC0" w14:textId="77777777" w:rsidR="00357FD8" w:rsidRPr="0059057C" w:rsidRDefault="00357FD8" w:rsidP="00D53C2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b/>
                <w:bCs/>
              </w:rPr>
            </w:pPr>
            <w:r w:rsidRPr="0059057C">
              <w:rPr>
                <w:b/>
                <w:bCs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657FE" w14:textId="77777777" w:rsidR="00357FD8" w:rsidRPr="0059057C" w:rsidRDefault="00357FD8" w:rsidP="00D53C2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b/>
                <w:bCs/>
              </w:rPr>
            </w:pPr>
            <w:r w:rsidRPr="0059057C">
              <w:rPr>
                <w:b/>
                <w:bCs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A8903" w14:textId="77777777" w:rsidR="00357FD8" w:rsidRPr="0059057C" w:rsidRDefault="00357FD8" w:rsidP="00D53C2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b/>
                <w:bCs/>
              </w:rPr>
            </w:pPr>
            <w:r w:rsidRPr="0059057C">
              <w:rPr>
                <w:b/>
                <w:bCs/>
              </w:rPr>
              <w:t>4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6F47B" w14:textId="77777777" w:rsidR="00357FD8" w:rsidRPr="0059057C" w:rsidRDefault="00357FD8" w:rsidP="00D53C2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b/>
                <w:bCs/>
              </w:rPr>
            </w:pPr>
            <w:r w:rsidRPr="0059057C">
              <w:rPr>
                <w:b/>
                <w:bCs/>
              </w:rPr>
              <w:t>5</w:t>
            </w:r>
          </w:p>
        </w:tc>
      </w:tr>
      <w:tr w:rsidR="00357FD8" w:rsidRPr="0059057C" w14:paraId="23256590" w14:textId="77777777" w:rsidTr="00F906CD">
        <w:trPr>
          <w:trHeight w:val="277"/>
        </w:trPr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C7B6" w14:textId="56C48B7B" w:rsidR="00357FD8" w:rsidRPr="0059057C" w:rsidRDefault="00935CEA" w:rsidP="00D53C28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906CD">
              <w:rPr>
                <w:sz w:val="22"/>
                <w:szCs w:val="22"/>
              </w:rPr>
              <w:t>тракт Долгиновский, 157, г. Минск</w:t>
            </w:r>
          </w:p>
        </w:tc>
      </w:tr>
      <w:tr w:rsidR="00675473" w:rsidRPr="0059057C" w14:paraId="3420CF41" w14:textId="77777777" w:rsidTr="00DA7E8D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006" w14:textId="77777777" w:rsidR="00675473" w:rsidRDefault="00675473" w:rsidP="00675473">
            <w:pPr>
              <w:overflowPunct w:val="0"/>
              <w:autoSpaceDE w:val="0"/>
              <w:autoSpaceDN w:val="0"/>
              <w:adjustRightInd w:val="0"/>
            </w:pPr>
            <w:r w:rsidRPr="00F972E1">
              <w:t>1.1</w:t>
            </w:r>
            <w:r w:rsidR="00926ECD" w:rsidRPr="00F972E1">
              <w:t>*</w:t>
            </w:r>
          </w:p>
          <w:p w14:paraId="49F3283B" w14:textId="77777777" w:rsidR="00757317" w:rsidRDefault="00757317" w:rsidP="00675473">
            <w:pPr>
              <w:overflowPunct w:val="0"/>
              <w:autoSpaceDE w:val="0"/>
              <w:autoSpaceDN w:val="0"/>
              <w:adjustRightInd w:val="0"/>
            </w:pPr>
          </w:p>
          <w:p w14:paraId="153E34CA" w14:textId="77777777" w:rsidR="00757317" w:rsidRDefault="00757317" w:rsidP="00675473">
            <w:pPr>
              <w:overflowPunct w:val="0"/>
              <w:autoSpaceDE w:val="0"/>
              <w:autoSpaceDN w:val="0"/>
              <w:adjustRightInd w:val="0"/>
            </w:pPr>
          </w:p>
          <w:p w14:paraId="3FF19FD0" w14:textId="77777777" w:rsidR="00757317" w:rsidRDefault="00757317" w:rsidP="00675473">
            <w:pPr>
              <w:overflowPunct w:val="0"/>
              <w:autoSpaceDE w:val="0"/>
              <w:autoSpaceDN w:val="0"/>
              <w:adjustRightInd w:val="0"/>
            </w:pPr>
          </w:p>
          <w:p w14:paraId="37EBABE1" w14:textId="77777777" w:rsidR="00757317" w:rsidRDefault="00757317" w:rsidP="00675473">
            <w:pPr>
              <w:overflowPunct w:val="0"/>
              <w:autoSpaceDE w:val="0"/>
              <w:autoSpaceDN w:val="0"/>
              <w:adjustRightInd w:val="0"/>
            </w:pPr>
          </w:p>
          <w:p w14:paraId="5E325711" w14:textId="77777777" w:rsidR="00757317" w:rsidRDefault="00757317" w:rsidP="00675473">
            <w:pPr>
              <w:overflowPunct w:val="0"/>
              <w:autoSpaceDE w:val="0"/>
              <w:autoSpaceDN w:val="0"/>
              <w:adjustRightInd w:val="0"/>
            </w:pPr>
          </w:p>
          <w:p w14:paraId="436AD287" w14:textId="77777777" w:rsidR="00757317" w:rsidRDefault="00757317" w:rsidP="00675473">
            <w:pPr>
              <w:overflowPunct w:val="0"/>
              <w:autoSpaceDE w:val="0"/>
              <w:autoSpaceDN w:val="0"/>
              <w:adjustRightInd w:val="0"/>
            </w:pPr>
          </w:p>
          <w:p w14:paraId="595BB28A" w14:textId="77777777" w:rsidR="00757317" w:rsidRDefault="00757317" w:rsidP="00675473">
            <w:pPr>
              <w:overflowPunct w:val="0"/>
              <w:autoSpaceDE w:val="0"/>
              <w:autoSpaceDN w:val="0"/>
              <w:adjustRightInd w:val="0"/>
            </w:pPr>
          </w:p>
          <w:p w14:paraId="1B935AF5" w14:textId="77777777" w:rsidR="00757317" w:rsidRDefault="00757317" w:rsidP="00675473">
            <w:pPr>
              <w:overflowPunct w:val="0"/>
              <w:autoSpaceDE w:val="0"/>
              <w:autoSpaceDN w:val="0"/>
              <w:adjustRightInd w:val="0"/>
            </w:pPr>
          </w:p>
          <w:p w14:paraId="69459D18" w14:textId="77777777" w:rsidR="00757317" w:rsidRDefault="00757317" w:rsidP="00675473">
            <w:pPr>
              <w:overflowPunct w:val="0"/>
              <w:autoSpaceDE w:val="0"/>
              <w:autoSpaceDN w:val="0"/>
              <w:adjustRightInd w:val="0"/>
            </w:pPr>
          </w:p>
          <w:p w14:paraId="1264D9EF" w14:textId="77777777" w:rsidR="00757317" w:rsidRDefault="00757317" w:rsidP="00675473">
            <w:pPr>
              <w:overflowPunct w:val="0"/>
              <w:autoSpaceDE w:val="0"/>
              <w:autoSpaceDN w:val="0"/>
              <w:adjustRightInd w:val="0"/>
            </w:pPr>
          </w:p>
          <w:p w14:paraId="7A8E7DD5" w14:textId="77777777" w:rsidR="00757317" w:rsidRDefault="00757317" w:rsidP="00675473">
            <w:pPr>
              <w:overflowPunct w:val="0"/>
              <w:autoSpaceDE w:val="0"/>
              <w:autoSpaceDN w:val="0"/>
              <w:adjustRightInd w:val="0"/>
            </w:pPr>
          </w:p>
          <w:p w14:paraId="542F2D7F" w14:textId="77777777" w:rsidR="00757317" w:rsidRDefault="00757317" w:rsidP="00675473">
            <w:pPr>
              <w:overflowPunct w:val="0"/>
              <w:autoSpaceDE w:val="0"/>
              <w:autoSpaceDN w:val="0"/>
              <w:adjustRightInd w:val="0"/>
            </w:pPr>
          </w:p>
          <w:p w14:paraId="3275EEBA" w14:textId="77777777" w:rsidR="00757317" w:rsidRDefault="00757317" w:rsidP="00675473">
            <w:pPr>
              <w:overflowPunct w:val="0"/>
              <w:autoSpaceDE w:val="0"/>
              <w:autoSpaceDN w:val="0"/>
              <w:adjustRightInd w:val="0"/>
            </w:pPr>
          </w:p>
          <w:p w14:paraId="412534EF" w14:textId="77777777" w:rsidR="00757317" w:rsidRDefault="00757317" w:rsidP="00675473">
            <w:pPr>
              <w:overflowPunct w:val="0"/>
              <w:autoSpaceDE w:val="0"/>
              <w:autoSpaceDN w:val="0"/>
              <w:adjustRightInd w:val="0"/>
            </w:pPr>
          </w:p>
          <w:p w14:paraId="2047CECF" w14:textId="77777777" w:rsidR="00757317" w:rsidRDefault="00757317" w:rsidP="00675473">
            <w:pPr>
              <w:overflowPunct w:val="0"/>
              <w:autoSpaceDE w:val="0"/>
              <w:autoSpaceDN w:val="0"/>
              <w:adjustRightInd w:val="0"/>
            </w:pPr>
          </w:p>
          <w:p w14:paraId="07CBF21F" w14:textId="77777777" w:rsidR="00757317" w:rsidRDefault="00757317" w:rsidP="00675473">
            <w:pPr>
              <w:overflowPunct w:val="0"/>
              <w:autoSpaceDE w:val="0"/>
              <w:autoSpaceDN w:val="0"/>
              <w:adjustRightInd w:val="0"/>
            </w:pPr>
          </w:p>
          <w:p w14:paraId="44B282EA" w14:textId="77777777" w:rsidR="00757317" w:rsidRDefault="00757317" w:rsidP="00675473">
            <w:pPr>
              <w:overflowPunct w:val="0"/>
              <w:autoSpaceDE w:val="0"/>
              <w:autoSpaceDN w:val="0"/>
              <w:adjustRightInd w:val="0"/>
            </w:pPr>
          </w:p>
          <w:p w14:paraId="51AF9C47" w14:textId="77777777" w:rsidR="00757317" w:rsidRDefault="00757317" w:rsidP="00675473">
            <w:pPr>
              <w:overflowPunct w:val="0"/>
              <w:autoSpaceDE w:val="0"/>
              <w:autoSpaceDN w:val="0"/>
              <w:adjustRightInd w:val="0"/>
            </w:pPr>
          </w:p>
          <w:p w14:paraId="1D45F225" w14:textId="77777777" w:rsidR="00757317" w:rsidRDefault="00757317" w:rsidP="00675473">
            <w:pPr>
              <w:overflowPunct w:val="0"/>
              <w:autoSpaceDE w:val="0"/>
              <w:autoSpaceDN w:val="0"/>
              <w:adjustRightInd w:val="0"/>
            </w:pPr>
          </w:p>
          <w:p w14:paraId="56AD2D9B" w14:textId="77777777" w:rsidR="00757317" w:rsidRDefault="00757317" w:rsidP="00675473">
            <w:pPr>
              <w:overflowPunct w:val="0"/>
              <w:autoSpaceDE w:val="0"/>
              <w:autoSpaceDN w:val="0"/>
              <w:adjustRightInd w:val="0"/>
            </w:pPr>
          </w:p>
          <w:p w14:paraId="508777BF" w14:textId="77777777" w:rsidR="00757317" w:rsidRDefault="00757317" w:rsidP="00675473">
            <w:pPr>
              <w:overflowPunct w:val="0"/>
              <w:autoSpaceDE w:val="0"/>
              <w:autoSpaceDN w:val="0"/>
              <w:adjustRightInd w:val="0"/>
            </w:pPr>
          </w:p>
          <w:p w14:paraId="2A1706EE" w14:textId="77777777" w:rsidR="00757317" w:rsidRDefault="00757317" w:rsidP="00675473">
            <w:pPr>
              <w:overflowPunct w:val="0"/>
              <w:autoSpaceDE w:val="0"/>
              <w:autoSpaceDN w:val="0"/>
              <w:adjustRightInd w:val="0"/>
            </w:pPr>
          </w:p>
          <w:p w14:paraId="324E229D" w14:textId="77777777" w:rsidR="00757317" w:rsidRDefault="00757317" w:rsidP="00675473">
            <w:pPr>
              <w:overflowPunct w:val="0"/>
              <w:autoSpaceDE w:val="0"/>
              <w:autoSpaceDN w:val="0"/>
              <w:adjustRightInd w:val="0"/>
            </w:pPr>
          </w:p>
          <w:p w14:paraId="6A62B1AF" w14:textId="77777777" w:rsidR="00757317" w:rsidRDefault="00757317" w:rsidP="00675473">
            <w:pPr>
              <w:overflowPunct w:val="0"/>
              <w:autoSpaceDE w:val="0"/>
              <w:autoSpaceDN w:val="0"/>
              <w:adjustRightInd w:val="0"/>
            </w:pPr>
          </w:p>
          <w:p w14:paraId="1F3C31C9" w14:textId="23107561" w:rsidR="00757317" w:rsidRDefault="00757317" w:rsidP="00675473">
            <w:pPr>
              <w:overflowPunct w:val="0"/>
              <w:autoSpaceDE w:val="0"/>
              <w:autoSpaceDN w:val="0"/>
              <w:adjustRightInd w:val="0"/>
            </w:pPr>
          </w:p>
          <w:p w14:paraId="4973D684" w14:textId="77777777" w:rsidR="00A55737" w:rsidRDefault="00A55737" w:rsidP="00675473">
            <w:pPr>
              <w:overflowPunct w:val="0"/>
              <w:autoSpaceDE w:val="0"/>
              <w:autoSpaceDN w:val="0"/>
              <w:adjustRightInd w:val="0"/>
            </w:pPr>
          </w:p>
          <w:p w14:paraId="50F5B9F1" w14:textId="7DEB3C1F" w:rsidR="004E135E" w:rsidRDefault="004E135E" w:rsidP="00675473">
            <w:pPr>
              <w:overflowPunct w:val="0"/>
              <w:autoSpaceDE w:val="0"/>
              <w:autoSpaceDN w:val="0"/>
              <w:adjustRightInd w:val="0"/>
            </w:pPr>
          </w:p>
          <w:p w14:paraId="0045FDB8" w14:textId="220D50E6" w:rsidR="00757317" w:rsidRDefault="00757317" w:rsidP="00675473">
            <w:pPr>
              <w:overflowPunct w:val="0"/>
              <w:autoSpaceDE w:val="0"/>
              <w:autoSpaceDN w:val="0"/>
              <w:adjustRightInd w:val="0"/>
            </w:pPr>
            <w:r w:rsidRPr="00757317">
              <w:lastRenderedPageBreak/>
              <w:t>1.1*</w:t>
            </w:r>
          </w:p>
          <w:p w14:paraId="6CB613FC" w14:textId="0F530DD2" w:rsidR="00757317" w:rsidRPr="00F972E1" w:rsidRDefault="00757317" w:rsidP="00675473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FE4E" w14:textId="204E9F44" w:rsidR="00DA7E8D" w:rsidRDefault="00675473" w:rsidP="00A5573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lastRenderedPageBreak/>
              <w:t>Биологический материал</w:t>
            </w:r>
            <w:r w:rsidR="006059A2">
              <w:rPr>
                <w:sz w:val="22"/>
                <w:szCs w:val="22"/>
              </w:rPr>
              <w:t xml:space="preserve">: </w:t>
            </w:r>
            <w:r w:rsidRPr="00F906CD">
              <w:rPr>
                <w:sz w:val="22"/>
                <w:szCs w:val="22"/>
              </w:rPr>
              <w:t>испражнения,</w:t>
            </w:r>
            <w:r w:rsidR="00935CEA" w:rsidRPr="00F906CD">
              <w:rPr>
                <w:sz w:val="22"/>
                <w:szCs w:val="22"/>
              </w:rPr>
              <w:t xml:space="preserve"> </w:t>
            </w:r>
            <w:r w:rsidRPr="00F906CD">
              <w:rPr>
                <w:sz w:val="22"/>
                <w:szCs w:val="22"/>
              </w:rPr>
              <w:t>спинномозговая жидкость/ликвор, пункционный, биопсийный и операционный материал, материал, отделяемое различных органов, соскобы с поверхностей, аспираты, секреты, промывные воды. Пунктаты из опухолей, предопухолевых образований различной локализации. Материал, полученный в ходе хирургического вмешательства. Выпотные жидкости (экссудаты и транссудаты): перикардиальная, плевральная, суставная, брюшная, др.</w:t>
            </w:r>
            <w:r w:rsidR="00D90518">
              <w:rPr>
                <w:sz w:val="22"/>
                <w:szCs w:val="22"/>
              </w:rPr>
              <w:t xml:space="preserve"> </w:t>
            </w:r>
            <w:r w:rsidRPr="00F906CD">
              <w:rPr>
                <w:sz w:val="22"/>
                <w:szCs w:val="22"/>
              </w:rPr>
              <w:t>Мокрота</w:t>
            </w:r>
            <w:r w:rsidR="006059A2">
              <w:rPr>
                <w:sz w:val="22"/>
                <w:szCs w:val="22"/>
              </w:rPr>
              <w:t xml:space="preserve">, </w:t>
            </w:r>
            <w:r w:rsidRPr="00F906CD">
              <w:rPr>
                <w:sz w:val="22"/>
                <w:szCs w:val="22"/>
              </w:rPr>
              <w:t>секреты, смывы, содержимое соскоб, мазок: из глаз, глотки, носа, носоглотки, ушей,</w:t>
            </w:r>
            <w:r w:rsidR="00D90518">
              <w:rPr>
                <w:sz w:val="22"/>
                <w:szCs w:val="22"/>
              </w:rPr>
              <w:t xml:space="preserve"> </w:t>
            </w:r>
            <w:r w:rsidRPr="00F906CD">
              <w:rPr>
                <w:sz w:val="22"/>
                <w:szCs w:val="22"/>
              </w:rPr>
              <w:t xml:space="preserve">открытых ран, содержимое везикул, </w:t>
            </w:r>
          </w:p>
          <w:p w14:paraId="7FF1EC59" w14:textId="77777777" w:rsidR="00A55737" w:rsidRDefault="00A55737" w:rsidP="00A5573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ABE7459" w14:textId="15BD4903" w:rsidR="00675473" w:rsidRPr="00F906CD" w:rsidRDefault="00DA7E8D" w:rsidP="00A5573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lastRenderedPageBreak/>
              <w:t xml:space="preserve">Биологический материал: </w:t>
            </w:r>
            <w:r w:rsidRPr="00DA7E8D">
              <w:rPr>
                <w:sz w:val="22"/>
                <w:szCs w:val="22"/>
              </w:rPr>
              <w:t xml:space="preserve">выделения половых органов </w:t>
            </w:r>
            <w:r w:rsidR="00675473" w:rsidRPr="00F906CD">
              <w:rPr>
                <w:sz w:val="22"/>
                <w:szCs w:val="22"/>
              </w:rPr>
              <w:t>вагины, шейки матки, уретры, слизистых, мацераций кожи, высыпаний, свищей, абсцесса, раны, придаточных пазух, кишечника, и другой локализации.</w:t>
            </w:r>
          </w:p>
          <w:p w14:paraId="078252FA" w14:textId="19A6B695" w:rsidR="00675473" w:rsidRPr="00F906CD" w:rsidRDefault="00675473" w:rsidP="00A5573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Секционный материал (аутопсия)</w:t>
            </w:r>
          </w:p>
          <w:p w14:paraId="2DB5EFBA" w14:textId="5120F9B5" w:rsidR="00675473" w:rsidRPr="00F906CD" w:rsidRDefault="008E0B65" w:rsidP="00A5573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Патогенные микроорганизмы-возбудители</w:t>
            </w:r>
            <w:r w:rsidR="00675473" w:rsidRPr="00F906CD">
              <w:rPr>
                <w:sz w:val="22"/>
                <w:szCs w:val="22"/>
              </w:rPr>
              <w:t xml:space="preserve"> инфекционных заболеваний.</w:t>
            </w:r>
          </w:p>
          <w:p w14:paraId="2029A01D" w14:textId="28F0B3D1" w:rsidR="00675473" w:rsidRPr="00F906CD" w:rsidRDefault="00675473" w:rsidP="00A5573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Условно - патогенные аэробные и факультативно – анаэробные, представители нормальной микрофлоры.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3D38" w14:textId="1BBA38B5" w:rsidR="00675473" w:rsidRPr="008E0B65" w:rsidRDefault="00675473" w:rsidP="006754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8E0B65">
              <w:rPr>
                <w:sz w:val="22"/>
                <w:szCs w:val="22"/>
              </w:rPr>
              <w:lastRenderedPageBreak/>
              <w:t>101.01/18.115</w:t>
            </w:r>
          </w:p>
          <w:p w14:paraId="030B44B8" w14:textId="79FBD047" w:rsidR="00675473" w:rsidRPr="008E0B65" w:rsidRDefault="00675473" w:rsidP="006754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8E0B65">
              <w:rPr>
                <w:sz w:val="22"/>
                <w:szCs w:val="22"/>
              </w:rPr>
              <w:t>101.02/18.115</w:t>
            </w:r>
          </w:p>
          <w:p w14:paraId="698DD72E" w14:textId="77777777" w:rsidR="00F972E1" w:rsidRPr="008E0B65" w:rsidRDefault="00675473" w:rsidP="006754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8E0B65">
              <w:rPr>
                <w:sz w:val="22"/>
                <w:szCs w:val="22"/>
              </w:rPr>
              <w:t>101.09/18.115</w:t>
            </w:r>
          </w:p>
          <w:p w14:paraId="0CFA4653" w14:textId="6EC0618B" w:rsidR="00F972E1" w:rsidRPr="008E0B65" w:rsidRDefault="00675473" w:rsidP="006754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8E0B65">
              <w:rPr>
                <w:sz w:val="22"/>
                <w:szCs w:val="22"/>
              </w:rPr>
              <w:t>101.12/18.115</w:t>
            </w:r>
          </w:p>
          <w:p w14:paraId="5ECFDD59" w14:textId="57DD8E69" w:rsidR="00F972E1" w:rsidRPr="008E0B65" w:rsidRDefault="00675473" w:rsidP="006754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8E0B65">
              <w:rPr>
                <w:sz w:val="22"/>
                <w:szCs w:val="22"/>
              </w:rPr>
              <w:t>101.13/18.115</w:t>
            </w:r>
          </w:p>
          <w:p w14:paraId="23DD3E96" w14:textId="656B13A5" w:rsidR="00F972E1" w:rsidRPr="008E0B65" w:rsidRDefault="00675473" w:rsidP="006754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8E0B65">
              <w:rPr>
                <w:sz w:val="22"/>
                <w:szCs w:val="22"/>
              </w:rPr>
              <w:t>101.14/18.115</w:t>
            </w:r>
          </w:p>
          <w:p w14:paraId="48DA489C" w14:textId="77777777" w:rsidR="0096425D" w:rsidRPr="008E0B65" w:rsidRDefault="0096425D" w:rsidP="0096425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8E0B65">
              <w:rPr>
                <w:sz w:val="22"/>
                <w:szCs w:val="22"/>
              </w:rPr>
              <w:t>101.15/18.115</w:t>
            </w:r>
          </w:p>
          <w:p w14:paraId="40CA1D59" w14:textId="77777777" w:rsidR="00F972E1" w:rsidRPr="008E0B65" w:rsidRDefault="00F972E1" w:rsidP="006754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117FCB43" w14:textId="77777777" w:rsidR="00591963" w:rsidRDefault="00591963" w:rsidP="006754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16"/>
                <w:szCs w:val="16"/>
              </w:rPr>
            </w:pPr>
          </w:p>
          <w:p w14:paraId="5CFA37E0" w14:textId="77777777" w:rsidR="00591963" w:rsidRDefault="00591963" w:rsidP="006754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16"/>
                <w:szCs w:val="16"/>
              </w:rPr>
            </w:pPr>
          </w:p>
          <w:p w14:paraId="2220A673" w14:textId="77777777" w:rsidR="00591963" w:rsidRDefault="00591963" w:rsidP="006754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16"/>
                <w:szCs w:val="16"/>
              </w:rPr>
            </w:pPr>
          </w:p>
          <w:p w14:paraId="284FE4E3" w14:textId="77777777" w:rsidR="00591963" w:rsidRDefault="00591963" w:rsidP="006754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16"/>
                <w:szCs w:val="16"/>
              </w:rPr>
            </w:pPr>
          </w:p>
          <w:p w14:paraId="2D693449" w14:textId="77777777" w:rsidR="00591963" w:rsidRDefault="00591963" w:rsidP="006754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16"/>
                <w:szCs w:val="16"/>
              </w:rPr>
            </w:pPr>
          </w:p>
          <w:p w14:paraId="18EF9A26" w14:textId="77777777" w:rsidR="00591963" w:rsidRDefault="00591963" w:rsidP="006754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16"/>
                <w:szCs w:val="16"/>
              </w:rPr>
            </w:pPr>
          </w:p>
          <w:p w14:paraId="0D819535" w14:textId="77777777" w:rsidR="00591963" w:rsidRDefault="00591963" w:rsidP="006754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16"/>
                <w:szCs w:val="16"/>
              </w:rPr>
            </w:pPr>
          </w:p>
          <w:p w14:paraId="7315A4B9" w14:textId="77777777" w:rsidR="00591963" w:rsidRDefault="00591963" w:rsidP="006754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16"/>
                <w:szCs w:val="16"/>
              </w:rPr>
            </w:pPr>
          </w:p>
          <w:p w14:paraId="35169669" w14:textId="77777777" w:rsidR="00591963" w:rsidRDefault="00591963" w:rsidP="006754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16"/>
                <w:szCs w:val="16"/>
              </w:rPr>
            </w:pPr>
          </w:p>
          <w:p w14:paraId="78859835" w14:textId="77777777" w:rsidR="00591963" w:rsidRDefault="00591963" w:rsidP="006754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16"/>
                <w:szCs w:val="16"/>
              </w:rPr>
            </w:pPr>
          </w:p>
          <w:p w14:paraId="35A535CF" w14:textId="77777777" w:rsidR="00591963" w:rsidRDefault="00591963" w:rsidP="006754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16"/>
                <w:szCs w:val="16"/>
              </w:rPr>
            </w:pPr>
          </w:p>
          <w:p w14:paraId="1DB69F67" w14:textId="77777777" w:rsidR="00591963" w:rsidRDefault="00591963" w:rsidP="006754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16"/>
                <w:szCs w:val="16"/>
              </w:rPr>
            </w:pPr>
          </w:p>
          <w:p w14:paraId="6E3B85B1" w14:textId="77777777" w:rsidR="00591963" w:rsidRDefault="00591963" w:rsidP="006754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16"/>
                <w:szCs w:val="16"/>
              </w:rPr>
            </w:pPr>
          </w:p>
          <w:p w14:paraId="0D38908B" w14:textId="77777777" w:rsidR="00591963" w:rsidRDefault="00591963" w:rsidP="006754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16"/>
                <w:szCs w:val="16"/>
              </w:rPr>
            </w:pPr>
          </w:p>
          <w:p w14:paraId="030989CF" w14:textId="77777777" w:rsidR="00591963" w:rsidRDefault="00591963" w:rsidP="006754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16"/>
                <w:szCs w:val="16"/>
              </w:rPr>
            </w:pPr>
          </w:p>
          <w:p w14:paraId="18314799" w14:textId="77777777" w:rsidR="00591963" w:rsidRDefault="00591963" w:rsidP="006754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16"/>
                <w:szCs w:val="16"/>
              </w:rPr>
            </w:pPr>
          </w:p>
          <w:p w14:paraId="1B529DFE" w14:textId="77777777" w:rsidR="00591963" w:rsidRDefault="00591963" w:rsidP="006754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16"/>
                <w:szCs w:val="16"/>
              </w:rPr>
            </w:pPr>
          </w:p>
          <w:p w14:paraId="1CBCB79F" w14:textId="77777777" w:rsidR="00591963" w:rsidRDefault="00591963" w:rsidP="006754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16"/>
                <w:szCs w:val="16"/>
              </w:rPr>
            </w:pPr>
          </w:p>
          <w:p w14:paraId="4F0D96F2" w14:textId="7F05106F" w:rsidR="00591963" w:rsidRDefault="00591963" w:rsidP="006754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16"/>
                <w:szCs w:val="16"/>
              </w:rPr>
            </w:pPr>
          </w:p>
          <w:p w14:paraId="00546724" w14:textId="41058A73" w:rsidR="00A55737" w:rsidRDefault="00A55737" w:rsidP="006754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16"/>
                <w:szCs w:val="16"/>
              </w:rPr>
            </w:pPr>
          </w:p>
          <w:p w14:paraId="0C9D245D" w14:textId="0388C9B3" w:rsidR="00A55737" w:rsidRDefault="00A55737" w:rsidP="006754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16"/>
                <w:szCs w:val="16"/>
              </w:rPr>
            </w:pPr>
          </w:p>
          <w:p w14:paraId="31AE7733" w14:textId="0D1FA896" w:rsidR="00A55737" w:rsidRDefault="00A55737" w:rsidP="006754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16"/>
                <w:szCs w:val="16"/>
              </w:rPr>
            </w:pPr>
          </w:p>
          <w:p w14:paraId="129339CB" w14:textId="77777777" w:rsidR="00A55737" w:rsidRDefault="00A55737" w:rsidP="006754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16"/>
                <w:szCs w:val="16"/>
              </w:rPr>
            </w:pPr>
          </w:p>
          <w:p w14:paraId="2858865E" w14:textId="77777777" w:rsidR="00A55737" w:rsidRDefault="00A55737" w:rsidP="00A55737">
            <w:pPr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7BE7DBB6" w14:textId="77777777" w:rsidR="00591963" w:rsidRPr="008E0B65" w:rsidRDefault="00591963" w:rsidP="0059196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8E0B65">
              <w:rPr>
                <w:sz w:val="22"/>
                <w:szCs w:val="22"/>
              </w:rPr>
              <w:lastRenderedPageBreak/>
              <w:t>101.15/18.115</w:t>
            </w:r>
          </w:p>
          <w:p w14:paraId="08E4D40D" w14:textId="77777777" w:rsidR="00591963" w:rsidRPr="008E0B65" w:rsidRDefault="00591963" w:rsidP="0059196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8E0B65">
              <w:rPr>
                <w:sz w:val="22"/>
                <w:szCs w:val="22"/>
              </w:rPr>
              <w:t>101.16/18.115</w:t>
            </w:r>
          </w:p>
          <w:p w14:paraId="77F02BDC" w14:textId="4DA79ECF" w:rsidR="00591963" w:rsidRPr="00F972E1" w:rsidRDefault="00591963" w:rsidP="0059196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16"/>
                <w:szCs w:val="16"/>
              </w:rPr>
            </w:pPr>
            <w:r w:rsidRPr="008E0B65">
              <w:rPr>
                <w:sz w:val="22"/>
                <w:szCs w:val="22"/>
              </w:rPr>
              <w:t>101.17/18.115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CCBA" w14:textId="77777777" w:rsidR="00675473" w:rsidRPr="008E0B65" w:rsidRDefault="00675473" w:rsidP="00926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</w:rPr>
            </w:pPr>
            <w:r w:rsidRPr="008E0B65">
              <w:rPr>
                <w:sz w:val="22"/>
                <w:szCs w:val="22"/>
              </w:rPr>
              <w:lastRenderedPageBreak/>
              <w:t>Микроскопическое исследование по Цилю-Нильсену</w:t>
            </w:r>
          </w:p>
          <w:p w14:paraId="3D120FFB" w14:textId="77777777" w:rsidR="00591963" w:rsidRPr="008E0B65" w:rsidRDefault="00591963" w:rsidP="00926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18"/>
                <w:szCs w:val="18"/>
              </w:rPr>
            </w:pPr>
          </w:p>
          <w:p w14:paraId="730B9CD3" w14:textId="77777777" w:rsidR="00591963" w:rsidRDefault="00591963" w:rsidP="00926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</w:pPr>
          </w:p>
          <w:p w14:paraId="610728FF" w14:textId="77777777" w:rsidR="00591963" w:rsidRDefault="00591963" w:rsidP="00926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</w:pPr>
          </w:p>
          <w:p w14:paraId="64E6BBCD" w14:textId="77777777" w:rsidR="00591963" w:rsidRDefault="00591963" w:rsidP="00926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</w:pPr>
          </w:p>
          <w:p w14:paraId="0D70CAF2" w14:textId="77777777" w:rsidR="00591963" w:rsidRDefault="00591963" w:rsidP="00926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</w:pPr>
          </w:p>
          <w:p w14:paraId="4A3A4EC0" w14:textId="77777777" w:rsidR="00591963" w:rsidRDefault="00591963" w:rsidP="00926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</w:pPr>
          </w:p>
          <w:p w14:paraId="2E8F58A1" w14:textId="77777777" w:rsidR="00591963" w:rsidRDefault="00591963" w:rsidP="00926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</w:pPr>
          </w:p>
          <w:p w14:paraId="7D1D29B9" w14:textId="77777777" w:rsidR="00591963" w:rsidRDefault="00591963" w:rsidP="00926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</w:pPr>
          </w:p>
          <w:p w14:paraId="5BE19269" w14:textId="77777777" w:rsidR="00591963" w:rsidRDefault="00591963" w:rsidP="00926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</w:pPr>
          </w:p>
          <w:p w14:paraId="5097D5B0" w14:textId="77777777" w:rsidR="00591963" w:rsidRDefault="00591963" w:rsidP="00926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</w:pPr>
          </w:p>
          <w:p w14:paraId="171DC189" w14:textId="77777777" w:rsidR="00591963" w:rsidRDefault="00591963" w:rsidP="00926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</w:pPr>
          </w:p>
          <w:p w14:paraId="01DB3987" w14:textId="77777777" w:rsidR="00591963" w:rsidRDefault="00591963" w:rsidP="00926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</w:pPr>
          </w:p>
          <w:p w14:paraId="2F636E33" w14:textId="77777777" w:rsidR="00591963" w:rsidRDefault="00591963" w:rsidP="00926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</w:pPr>
          </w:p>
          <w:p w14:paraId="27691B49" w14:textId="77777777" w:rsidR="00591963" w:rsidRDefault="00591963" w:rsidP="00926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</w:pPr>
          </w:p>
          <w:p w14:paraId="26CEF706" w14:textId="77777777" w:rsidR="00591963" w:rsidRDefault="00591963" w:rsidP="00926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</w:pPr>
          </w:p>
          <w:p w14:paraId="0381CD5E" w14:textId="77777777" w:rsidR="00591963" w:rsidRDefault="00591963" w:rsidP="00926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</w:pPr>
          </w:p>
          <w:p w14:paraId="777FB435" w14:textId="77777777" w:rsidR="00591963" w:rsidRDefault="00591963" w:rsidP="00926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</w:pPr>
          </w:p>
          <w:p w14:paraId="71162460" w14:textId="77777777" w:rsidR="00591963" w:rsidRDefault="00591963" w:rsidP="00926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</w:pPr>
          </w:p>
          <w:p w14:paraId="7FD3F83D" w14:textId="77777777" w:rsidR="00591963" w:rsidRDefault="00591963" w:rsidP="00926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</w:pPr>
          </w:p>
          <w:p w14:paraId="1E7F537C" w14:textId="77777777" w:rsidR="00591963" w:rsidRDefault="00591963" w:rsidP="00926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</w:pPr>
          </w:p>
          <w:p w14:paraId="7A1128FB" w14:textId="77777777" w:rsidR="00591963" w:rsidRDefault="00591963" w:rsidP="00926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</w:pPr>
          </w:p>
          <w:p w14:paraId="57AAF148" w14:textId="77777777" w:rsidR="00591963" w:rsidRDefault="00591963" w:rsidP="00926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</w:pPr>
          </w:p>
          <w:p w14:paraId="757D493C" w14:textId="77777777" w:rsidR="00A55737" w:rsidRDefault="00A55737" w:rsidP="00A55737">
            <w:pPr>
              <w:overflowPunct w:val="0"/>
              <w:autoSpaceDE w:val="0"/>
              <w:autoSpaceDN w:val="0"/>
              <w:adjustRightInd w:val="0"/>
              <w:spacing w:line="240" w:lineRule="exact"/>
            </w:pPr>
          </w:p>
          <w:p w14:paraId="53CF8105" w14:textId="6232E731" w:rsidR="00591963" w:rsidRPr="0059057C" w:rsidRDefault="00591963" w:rsidP="00926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</w:pPr>
            <w:r w:rsidRPr="008E0B65">
              <w:rPr>
                <w:sz w:val="22"/>
                <w:szCs w:val="22"/>
              </w:rPr>
              <w:lastRenderedPageBreak/>
              <w:t>Микроскопическое исследование по Цилю-Нильсену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6A45" w14:textId="58994F66" w:rsidR="00CA68B3" w:rsidRPr="00F906CD" w:rsidRDefault="0059057C" w:rsidP="0059057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lastRenderedPageBreak/>
              <w:t xml:space="preserve"> </w:t>
            </w:r>
            <w:r w:rsidR="00CA68B3" w:rsidRPr="00F906CD">
              <w:rPr>
                <w:sz w:val="22"/>
                <w:szCs w:val="22"/>
              </w:rPr>
              <w:t>«Руководство по лабора</w:t>
            </w:r>
            <w:r w:rsidRPr="00F906CD">
              <w:rPr>
                <w:sz w:val="22"/>
                <w:szCs w:val="22"/>
              </w:rPr>
              <w:t>торной диагностике туберкулеза»</w:t>
            </w:r>
            <w:r w:rsidR="00B704E3" w:rsidRPr="00F906CD">
              <w:rPr>
                <w:sz w:val="22"/>
                <w:szCs w:val="22"/>
              </w:rPr>
              <w:t xml:space="preserve"> утвержденное приказом Министерства здравоохранения Республики Беларусь №377 от 22.03.2013</w:t>
            </w:r>
          </w:p>
          <w:p w14:paraId="18772B48" w14:textId="35B227EA" w:rsidR="00CB254D" w:rsidRPr="00F906CD" w:rsidRDefault="006A1452" w:rsidP="006A145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РРЛ-СОП-А-001</w:t>
            </w:r>
            <w:r w:rsidR="00D76297" w:rsidRPr="00F906CD">
              <w:rPr>
                <w:sz w:val="22"/>
                <w:szCs w:val="22"/>
              </w:rPr>
              <w:t xml:space="preserve"> </w:t>
            </w:r>
          </w:p>
          <w:p w14:paraId="2818CD29" w14:textId="0EB2151A" w:rsidR="006A1452" w:rsidRPr="00F906CD" w:rsidRDefault="006A1452" w:rsidP="006A145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РРЛ-СОП-А-002</w:t>
            </w:r>
            <w:r w:rsidR="00D76297" w:rsidRPr="00F906CD">
              <w:rPr>
                <w:sz w:val="22"/>
                <w:szCs w:val="22"/>
              </w:rPr>
              <w:t xml:space="preserve"> </w:t>
            </w:r>
          </w:p>
          <w:p w14:paraId="1F834E84" w14:textId="60E038CC" w:rsidR="00CB254D" w:rsidRPr="00F906CD" w:rsidRDefault="006A1452" w:rsidP="006A145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РРЛ-СОП-А-005</w:t>
            </w:r>
            <w:r w:rsidR="00D76297" w:rsidRPr="00F906CD">
              <w:rPr>
                <w:sz w:val="22"/>
                <w:szCs w:val="22"/>
              </w:rPr>
              <w:t xml:space="preserve"> </w:t>
            </w:r>
          </w:p>
          <w:p w14:paraId="00D23864" w14:textId="0456A776" w:rsidR="005C6BAE" w:rsidRPr="00F906CD" w:rsidRDefault="00CB254D" w:rsidP="006A145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РРЛ-СОП-А-031</w:t>
            </w:r>
            <w:r w:rsidR="00D76297" w:rsidRPr="00F906CD">
              <w:rPr>
                <w:sz w:val="22"/>
                <w:szCs w:val="22"/>
              </w:rPr>
              <w:t xml:space="preserve"> </w:t>
            </w:r>
          </w:p>
          <w:p w14:paraId="122FAFA7" w14:textId="042FD0A3" w:rsidR="005C6BAE" w:rsidRPr="00F906CD" w:rsidRDefault="005C6BAE" w:rsidP="006A145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РРЛ-СОП-А-032</w:t>
            </w:r>
            <w:r w:rsidR="00D76297" w:rsidRPr="00F906CD">
              <w:rPr>
                <w:sz w:val="22"/>
                <w:szCs w:val="22"/>
              </w:rPr>
              <w:t xml:space="preserve"> </w:t>
            </w:r>
          </w:p>
          <w:p w14:paraId="1FE9E520" w14:textId="2FC7A4B5" w:rsidR="006A1452" w:rsidRPr="00F906CD" w:rsidRDefault="005C6BAE" w:rsidP="005C6BA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РРЛ-СОП-А-042</w:t>
            </w:r>
          </w:p>
          <w:p w14:paraId="2EB2FF65" w14:textId="747B0958" w:rsidR="002552D5" w:rsidRPr="00F906CD" w:rsidRDefault="00CB254D" w:rsidP="005C6BA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РРЛ-СОП-О-010</w:t>
            </w:r>
          </w:p>
          <w:p w14:paraId="0B279826" w14:textId="77777777" w:rsidR="005575CC" w:rsidRPr="00F906CD" w:rsidRDefault="005575CC" w:rsidP="00D762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РРЛ-СОП-П-007</w:t>
            </w:r>
          </w:p>
          <w:p w14:paraId="1193FF03" w14:textId="77777777" w:rsidR="00591963" w:rsidRPr="00F906CD" w:rsidRDefault="00591963" w:rsidP="00D762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34E6A722" w14:textId="77777777" w:rsidR="00591963" w:rsidRPr="00F906CD" w:rsidRDefault="00591963" w:rsidP="00D762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030F1353" w14:textId="77777777" w:rsidR="00591963" w:rsidRPr="00F906CD" w:rsidRDefault="00591963" w:rsidP="00D762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64E8020E" w14:textId="77777777" w:rsidR="00591963" w:rsidRPr="00F906CD" w:rsidRDefault="00591963" w:rsidP="00D762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2C586D4D" w14:textId="77777777" w:rsidR="00591963" w:rsidRPr="00F906CD" w:rsidRDefault="00591963" w:rsidP="00D762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7CE01D68" w14:textId="77777777" w:rsidR="00591963" w:rsidRPr="00F906CD" w:rsidRDefault="00591963" w:rsidP="00D762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6257D4EC" w14:textId="77777777" w:rsidR="00B704E3" w:rsidRPr="00F906CD" w:rsidRDefault="00B704E3" w:rsidP="0059196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lastRenderedPageBreak/>
              <w:t>«Руководство по лабораторной диагностике туберкулеза» утвержденное приказом Министерства здравоохранения Республики Беларусь №377 от 22.03.2013</w:t>
            </w:r>
          </w:p>
          <w:p w14:paraId="76758721" w14:textId="11F79690" w:rsidR="00591963" w:rsidRPr="00F906CD" w:rsidRDefault="00591963" w:rsidP="0059196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 xml:space="preserve">РРЛ-СОП-А-001 </w:t>
            </w:r>
          </w:p>
          <w:p w14:paraId="15CDE5D1" w14:textId="77777777" w:rsidR="00591963" w:rsidRPr="00F906CD" w:rsidRDefault="00591963" w:rsidP="0059196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 xml:space="preserve">РРЛ-СОП-А-002 </w:t>
            </w:r>
          </w:p>
          <w:p w14:paraId="16F63AE6" w14:textId="77777777" w:rsidR="00591963" w:rsidRPr="00F906CD" w:rsidRDefault="00591963" w:rsidP="0059196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 xml:space="preserve">РРЛ-СОП-А-005 </w:t>
            </w:r>
          </w:p>
          <w:p w14:paraId="7F3E5754" w14:textId="77777777" w:rsidR="00591963" w:rsidRPr="00F906CD" w:rsidRDefault="00591963" w:rsidP="0059196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 xml:space="preserve">РРЛ-СОП-А-031 </w:t>
            </w:r>
          </w:p>
          <w:p w14:paraId="15A92030" w14:textId="77777777" w:rsidR="00591963" w:rsidRPr="00F906CD" w:rsidRDefault="00591963" w:rsidP="0059196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 xml:space="preserve">РРЛ-СОП-А-032 </w:t>
            </w:r>
          </w:p>
          <w:p w14:paraId="14448FDB" w14:textId="77777777" w:rsidR="00591963" w:rsidRPr="00F906CD" w:rsidRDefault="00591963" w:rsidP="0059196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РРЛ-СОП-А-042</w:t>
            </w:r>
          </w:p>
          <w:p w14:paraId="254F83CD" w14:textId="77777777" w:rsidR="00591963" w:rsidRPr="00F906CD" w:rsidRDefault="00591963" w:rsidP="0059196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РРЛ-СОП-О-010</w:t>
            </w:r>
          </w:p>
          <w:p w14:paraId="5A957E72" w14:textId="653BEC1D" w:rsidR="00591963" w:rsidRPr="00F906CD" w:rsidRDefault="00591963" w:rsidP="00D9051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РРЛ-СОП-П-007</w:t>
            </w:r>
          </w:p>
        </w:tc>
      </w:tr>
      <w:tr w:rsidR="00757317" w:rsidRPr="0059057C" w14:paraId="492485B8" w14:textId="77777777" w:rsidTr="00DA7E8D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5CF0" w14:textId="10FE30F1" w:rsidR="00E373F9" w:rsidRPr="00F906CD" w:rsidRDefault="00757317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lastRenderedPageBreak/>
              <w:t>1.2</w:t>
            </w:r>
            <w:r w:rsidRPr="00F906CD">
              <w:rPr>
                <w:i/>
                <w:iCs/>
                <w:sz w:val="22"/>
                <w:szCs w:val="22"/>
              </w:rPr>
              <w:t>*</w:t>
            </w:r>
          </w:p>
          <w:p w14:paraId="75CAD035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5899475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32ECAAF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424EA85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9C58516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DEBB0C7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E4B53B2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91B7BEA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D972CCB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762A2E2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A948BE0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D78AD20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ECEBDC6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AE33385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87F112C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BF8317C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E5E6323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9B8CFCF" w14:textId="18875D20" w:rsidR="00E373F9" w:rsidRDefault="00E373F9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C0C5238" w14:textId="1FBAEDA9" w:rsidR="002A132F" w:rsidRDefault="002A132F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13C3287" w14:textId="5D6B3F7B" w:rsidR="002A132F" w:rsidRDefault="002A132F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66F34BC" w14:textId="23471572" w:rsidR="002A132F" w:rsidRDefault="002A132F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90E87B5" w14:textId="3D792E07" w:rsidR="002A132F" w:rsidRDefault="002A132F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CE7A55F" w14:textId="0DC01DC2" w:rsidR="002A132F" w:rsidRDefault="002A132F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E4252DA" w14:textId="71713196" w:rsidR="002A132F" w:rsidRDefault="002A132F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E8830C5" w14:textId="69C3B0FB" w:rsidR="002A132F" w:rsidRDefault="002A132F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3698EF6" w14:textId="539E3DEC" w:rsidR="002A132F" w:rsidRDefault="002A132F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8BA564E" w14:textId="1F8DEACB" w:rsidR="002A132F" w:rsidRDefault="002A132F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2753C59" w14:textId="0698EA91" w:rsidR="002A132F" w:rsidRDefault="002A132F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36B740D" w14:textId="3C4FD31E" w:rsidR="002A132F" w:rsidRDefault="002A132F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D62E8CF" w14:textId="368A2EE8" w:rsidR="002A132F" w:rsidRDefault="002A132F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E364EB9" w14:textId="3477043F" w:rsidR="002A132F" w:rsidRDefault="002A132F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4EAB43C" w14:textId="32DE7C92" w:rsidR="002A132F" w:rsidRDefault="002A132F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C5DCADA" w14:textId="77777777" w:rsidR="000B1BD3" w:rsidRDefault="000B1BD3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31856DA" w14:textId="1622E51E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lastRenderedPageBreak/>
              <w:t>1.2*</w:t>
            </w:r>
          </w:p>
          <w:p w14:paraId="5AC8A727" w14:textId="2CC9C1B0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0408" w14:textId="2EF91CA6" w:rsidR="00DA7E8D" w:rsidRDefault="00757317" w:rsidP="00A5573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lastRenderedPageBreak/>
              <w:t>Биологический материал</w:t>
            </w:r>
            <w:r w:rsidR="006059A2">
              <w:rPr>
                <w:sz w:val="22"/>
                <w:szCs w:val="22"/>
              </w:rPr>
              <w:t>:</w:t>
            </w:r>
          </w:p>
          <w:p w14:paraId="22017DF7" w14:textId="62600DE6" w:rsidR="00757317" w:rsidRPr="00F906CD" w:rsidRDefault="00757317" w:rsidP="00A5573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моча, испражнения, спинномозговая жидкость/ликвор, пункционный, биопсийный и операционный материал, материал, отделяемое различных органов, соскобы с поверхностей, аспираты, секреты, промывные воды. Пунктаты из опухолей, предопухолевых образований различной локализации. Материал, полученный в ходе хирургического вмешательства. Выпотные жидкости (экссудаты и транссудаты)</w:t>
            </w:r>
            <w:r w:rsidR="00DA7E8D">
              <w:rPr>
                <w:sz w:val="22"/>
                <w:szCs w:val="22"/>
              </w:rPr>
              <w:t xml:space="preserve">, </w:t>
            </w:r>
            <w:r w:rsidR="006059A2">
              <w:rPr>
                <w:sz w:val="22"/>
                <w:szCs w:val="22"/>
              </w:rPr>
              <w:t>п</w:t>
            </w:r>
            <w:r w:rsidRPr="00F906CD">
              <w:rPr>
                <w:sz w:val="22"/>
                <w:szCs w:val="22"/>
              </w:rPr>
              <w:t xml:space="preserve">ерикардиальная, </w:t>
            </w:r>
            <w:r w:rsidR="006059A2">
              <w:rPr>
                <w:sz w:val="22"/>
                <w:szCs w:val="22"/>
              </w:rPr>
              <w:t xml:space="preserve"> </w:t>
            </w:r>
            <w:r w:rsidR="00DA7E8D">
              <w:rPr>
                <w:sz w:val="22"/>
                <w:szCs w:val="22"/>
              </w:rPr>
              <w:t>п</w:t>
            </w:r>
            <w:r w:rsidRPr="00F906CD">
              <w:rPr>
                <w:sz w:val="22"/>
                <w:szCs w:val="22"/>
              </w:rPr>
              <w:t>левральная,</w:t>
            </w:r>
            <w:r w:rsidR="00DA7E8D">
              <w:rPr>
                <w:sz w:val="22"/>
                <w:szCs w:val="22"/>
              </w:rPr>
              <w:t xml:space="preserve"> </w:t>
            </w:r>
            <w:r w:rsidRPr="00F906CD">
              <w:rPr>
                <w:sz w:val="22"/>
                <w:szCs w:val="22"/>
              </w:rPr>
              <w:t>суставная, брюшная, др.</w:t>
            </w:r>
            <w:r w:rsidR="00DA7E8D">
              <w:rPr>
                <w:sz w:val="22"/>
                <w:szCs w:val="22"/>
              </w:rPr>
              <w:t xml:space="preserve"> </w:t>
            </w:r>
            <w:r w:rsidRPr="00F906CD">
              <w:rPr>
                <w:sz w:val="22"/>
                <w:szCs w:val="22"/>
              </w:rPr>
              <w:t>Мокрота</w:t>
            </w:r>
            <w:r w:rsidR="00DA7E8D">
              <w:rPr>
                <w:sz w:val="22"/>
                <w:szCs w:val="22"/>
              </w:rPr>
              <w:t xml:space="preserve"> </w:t>
            </w:r>
            <w:r w:rsidR="006059A2">
              <w:rPr>
                <w:sz w:val="22"/>
                <w:szCs w:val="22"/>
              </w:rPr>
              <w:t xml:space="preserve">, </w:t>
            </w:r>
            <w:r w:rsidRPr="00F906CD">
              <w:rPr>
                <w:sz w:val="22"/>
                <w:szCs w:val="22"/>
              </w:rPr>
              <w:t>секреты, смывы, содержимое соскоб, мазок: из глаз, глотки, носа, носоглотки, ушей, открытых ран, содержимое везикул, выделения половых органов (вагины, шейки матки, уретры), слизистых, мацераций кожи, высыпаний, свищей, абсцесса, раны, придаточных пазух, кишечника, и другой локализации.</w:t>
            </w:r>
          </w:p>
          <w:p w14:paraId="008030C7" w14:textId="77777777" w:rsidR="00A55737" w:rsidRDefault="00A55737" w:rsidP="00A5573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E6DFAE7" w14:textId="77777777" w:rsidR="00A55737" w:rsidRDefault="00A55737" w:rsidP="00A5573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DADC652" w14:textId="77777777" w:rsidR="00A55737" w:rsidRDefault="00A55737" w:rsidP="00A5573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225B500" w14:textId="1A0214BD" w:rsidR="00DA7E8D" w:rsidRDefault="00DA7E8D" w:rsidP="00A5573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E8D">
              <w:rPr>
                <w:sz w:val="22"/>
                <w:szCs w:val="22"/>
              </w:rPr>
              <w:lastRenderedPageBreak/>
              <w:t>Биологический материал</w:t>
            </w:r>
            <w:r w:rsidR="006059A2">
              <w:rPr>
                <w:sz w:val="22"/>
                <w:szCs w:val="22"/>
              </w:rPr>
              <w:t>:</w:t>
            </w:r>
          </w:p>
          <w:p w14:paraId="2E4A3A6F" w14:textId="5CE24484" w:rsidR="00757317" w:rsidRPr="00F906CD" w:rsidRDefault="00757317" w:rsidP="00A5573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Секционный материал (аутопсия)</w:t>
            </w:r>
            <w:r w:rsidR="00DA7E8D">
              <w:rPr>
                <w:sz w:val="22"/>
                <w:szCs w:val="22"/>
              </w:rPr>
              <w:t>)</w:t>
            </w:r>
          </w:p>
          <w:p w14:paraId="70B075A9" w14:textId="17D66FAF" w:rsidR="00757317" w:rsidRPr="00F906CD" w:rsidRDefault="00757317" w:rsidP="00A5573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F906CD">
              <w:rPr>
                <w:sz w:val="22"/>
                <w:szCs w:val="22"/>
              </w:rPr>
              <w:t>Патогенные микроорганизмы - возбудители</w:t>
            </w:r>
            <w:proofErr w:type="gramEnd"/>
            <w:r w:rsidRPr="00F906CD">
              <w:rPr>
                <w:sz w:val="22"/>
                <w:szCs w:val="22"/>
              </w:rPr>
              <w:t xml:space="preserve"> инфекционных заболеваний.</w:t>
            </w:r>
          </w:p>
          <w:p w14:paraId="5EC16639" w14:textId="0A1A13CB" w:rsidR="00757317" w:rsidRPr="00F906CD" w:rsidRDefault="00757317" w:rsidP="00A5573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Условно - патогенные аэробные и факультативно – анаэробные, представители нормальной микрофлоры.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971B" w14:textId="77777777" w:rsidR="00757317" w:rsidRPr="00F906CD" w:rsidRDefault="00757317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lastRenderedPageBreak/>
              <w:t>101.01/18.115</w:t>
            </w:r>
          </w:p>
          <w:p w14:paraId="4944CB5D" w14:textId="77777777" w:rsidR="00757317" w:rsidRPr="00F906CD" w:rsidRDefault="00757317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101.02/18.115</w:t>
            </w:r>
          </w:p>
          <w:p w14:paraId="6F3A7FA1" w14:textId="77777777" w:rsidR="00757317" w:rsidRPr="00F906CD" w:rsidRDefault="00757317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101.09/18.115</w:t>
            </w:r>
          </w:p>
          <w:p w14:paraId="323F4351" w14:textId="77777777" w:rsidR="00757317" w:rsidRPr="00F906CD" w:rsidRDefault="00757317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101.12/18.115</w:t>
            </w:r>
          </w:p>
          <w:p w14:paraId="40064FC5" w14:textId="77777777" w:rsidR="00757317" w:rsidRPr="00F906CD" w:rsidRDefault="00757317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101.13/18.115</w:t>
            </w:r>
          </w:p>
          <w:p w14:paraId="4D2F0E22" w14:textId="77777777" w:rsidR="00757317" w:rsidRPr="00F906CD" w:rsidRDefault="00757317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101.14/18.115</w:t>
            </w:r>
          </w:p>
          <w:p w14:paraId="213E18D4" w14:textId="77777777" w:rsidR="00757317" w:rsidRPr="00F906CD" w:rsidRDefault="00757317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101.15/18.115</w:t>
            </w:r>
          </w:p>
          <w:p w14:paraId="3A6E1625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3BD379F1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205630DB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155C5ECF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1321638B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7C24A0AE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294CE363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1BBF7A51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4FDD9207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392CF8D5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3D2ECAD7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7639D97B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0C2A1446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6B4DB3B0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77226BED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78D96155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02E75335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00D3207F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1113593A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381D9097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0D3145E6" w14:textId="5CB2C65A" w:rsidR="00E373F9" w:rsidRDefault="00E373F9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51705F6F" w14:textId="5F09FF03" w:rsidR="00DA7E8D" w:rsidRDefault="00DA7E8D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1D890031" w14:textId="2BD91312" w:rsidR="00DA7E8D" w:rsidRDefault="00DA7E8D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41BD6704" w14:textId="553BD08E" w:rsidR="00DA7E8D" w:rsidRDefault="00DA7E8D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72BCBCBD" w14:textId="4DA180BE" w:rsidR="000B1BD3" w:rsidRDefault="000B1BD3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47D4CA05" w14:textId="77777777" w:rsidR="000B1BD3" w:rsidRDefault="000B1BD3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2D01A332" w14:textId="77777777" w:rsidR="000B1BD3" w:rsidRDefault="000B1BD3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0E47C6C4" w14:textId="77777777" w:rsidR="00E373F9" w:rsidRPr="00F906CD" w:rsidRDefault="00E373F9" w:rsidP="00E373F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lastRenderedPageBreak/>
              <w:t>101.16/18.115</w:t>
            </w:r>
          </w:p>
          <w:p w14:paraId="3C7B777E" w14:textId="72A10339" w:rsidR="00E373F9" w:rsidRPr="00F906CD" w:rsidRDefault="00E373F9" w:rsidP="00E373F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101.17/18.115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FE7E" w14:textId="77777777" w:rsidR="00757317" w:rsidRPr="00F906CD" w:rsidRDefault="00757317" w:rsidP="00757317">
            <w:pPr>
              <w:overflowPunct w:val="0"/>
              <w:autoSpaceDE w:val="0"/>
              <w:autoSpaceDN w:val="0"/>
              <w:adjustRightInd w:val="0"/>
              <w:spacing w:line="-240" w:lineRule="auto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lastRenderedPageBreak/>
              <w:t>Бактериологическая (культуральная) диагностика туберкулеза и микобактериозов</w:t>
            </w:r>
          </w:p>
          <w:p w14:paraId="68B666D9" w14:textId="77777777" w:rsidR="00E373F9" w:rsidRDefault="00E373F9" w:rsidP="00757317">
            <w:pPr>
              <w:overflowPunct w:val="0"/>
              <w:autoSpaceDE w:val="0"/>
              <w:autoSpaceDN w:val="0"/>
              <w:adjustRightInd w:val="0"/>
              <w:spacing w:line="-240" w:lineRule="auto"/>
              <w:ind w:left="142"/>
              <w:jc w:val="center"/>
            </w:pPr>
          </w:p>
          <w:p w14:paraId="35BFDE9E" w14:textId="77777777" w:rsidR="00E373F9" w:rsidRDefault="00E373F9" w:rsidP="00757317">
            <w:pPr>
              <w:overflowPunct w:val="0"/>
              <w:autoSpaceDE w:val="0"/>
              <w:autoSpaceDN w:val="0"/>
              <w:adjustRightInd w:val="0"/>
              <w:spacing w:line="-240" w:lineRule="auto"/>
              <w:ind w:left="142"/>
              <w:jc w:val="center"/>
            </w:pPr>
          </w:p>
          <w:p w14:paraId="5D276EE7" w14:textId="77777777" w:rsidR="00E373F9" w:rsidRDefault="00E373F9" w:rsidP="00757317">
            <w:pPr>
              <w:overflowPunct w:val="0"/>
              <w:autoSpaceDE w:val="0"/>
              <w:autoSpaceDN w:val="0"/>
              <w:adjustRightInd w:val="0"/>
              <w:spacing w:line="-240" w:lineRule="auto"/>
              <w:ind w:left="142"/>
              <w:jc w:val="center"/>
            </w:pPr>
          </w:p>
          <w:p w14:paraId="5CDB1381" w14:textId="77777777" w:rsidR="00E373F9" w:rsidRDefault="00E373F9" w:rsidP="00757317">
            <w:pPr>
              <w:overflowPunct w:val="0"/>
              <w:autoSpaceDE w:val="0"/>
              <w:autoSpaceDN w:val="0"/>
              <w:adjustRightInd w:val="0"/>
              <w:spacing w:line="-240" w:lineRule="auto"/>
              <w:ind w:left="142"/>
              <w:jc w:val="center"/>
            </w:pPr>
          </w:p>
          <w:p w14:paraId="10FFD1AF" w14:textId="77777777" w:rsidR="00E373F9" w:rsidRDefault="00E373F9" w:rsidP="00757317">
            <w:pPr>
              <w:overflowPunct w:val="0"/>
              <w:autoSpaceDE w:val="0"/>
              <w:autoSpaceDN w:val="0"/>
              <w:adjustRightInd w:val="0"/>
              <w:spacing w:line="-240" w:lineRule="auto"/>
              <w:ind w:left="142"/>
              <w:jc w:val="center"/>
            </w:pPr>
          </w:p>
          <w:p w14:paraId="64F6317A" w14:textId="77777777" w:rsidR="00E373F9" w:rsidRDefault="00E373F9" w:rsidP="00757317">
            <w:pPr>
              <w:overflowPunct w:val="0"/>
              <w:autoSpaceDE w:val="0"/>
              <w:autoSpaceDN w:val="0"/>
              <w:adjustRightInd w:val="0"/>
              <w:spacing w:line="-240" w:lineRule="auto"/>
              <w:ind w:left="142"/>
              <w:jc w:val="center"/>
            </w:pPr>
          </w:p>
          <w:p w14:paraId="301D8D8F" w14:textId="77777777" w:rsidR="00E373F9" w:rsidRDefault="00E373F9" w:rsidP="00757317">
            <w:pPr>
              <w:overflowPunct w:val="0"/>
              <w:autoSpaceDE w:val="0"/>
              <w:autoSpaceDN w:val="0"/>
              <w:adjustRightInd w:val="0"/>
              <w:spacing w:line="-240" w:lineRule="auto"/>
              <w:ind w:left="142"/>
              <w:jc w:val="center"/>
            </w:pPr>
          </w:p>
          <w:p w14:paraId="594A4D7C" w14:textId="77777777" w:rsidR="00E373F9" w:rsidRDefault="00E373F9" w:rsidP="00757317">
            <w:pPr>
              <w:overflowPunct w:val="0"/>
              <w:autoSpaceDE w:val="0"/>
              <w:autoSpaceDN w:val="0"/>
              <w:adjustRightInd w:val="0"/>
              <w:spacing w:line="-240" w:lineRule="auto"/>
              <w:ind w:left="142"/>
              <w:jc w:val="center"/>
            </w:pPr>
          </w:p>
          <w:p w14:paraId="0956BE8E" w14:textId="77777777" w:rsidR="00E373F9" w:rsidRDefault="00E373F9" w:rsidP="00757317">
            <w:pPr>
              <w:overflowPunct w:val="0"/>
              <w:autoSpaceDE w:val="0"/>
              <w:autoSpaceDN w:val="0"/>
              <w:adjustRightInd w:val="0"/>
              <w:spacing w:line="-240" w:lineRule="auto"/>
              <w:ind w:left="142"/>
              <w:jc w:val="center"/>
            </w:pPr>
          </w:p>
          <w:p w14:paraId="221EDF17" w14:textId="77777777" w:rsidR="00E373F9" w:rsidRDefault="00E373F9" w:rsidP="00757317">
            <w:pPr>
              <w:overflowPunct w:val="0"/>
              <w:autoSpaceDE w:val="0"/>
              <w:autoSpaceDN w:val="0"/>
              <w:adjustRightInd w:val="0"/>
              <w:spacing w:line="-240" w:lineRule="auto"/>
              <w:ind w:left="142"/>
              <w:jc w:val="center"/>
            </w:pPr>
          </w:p>
          <w:p w14:paraId="4FFD1049" w14:textId="77777777" w:rsidR="00E373F9" w:rsidRDefault="00E373F9" w:rsidP="00757317">
            <w:pPr>
              <w:overflowPunct w:val="0"/>
              <w:autoSpaceDE w:val="0"/>
              <w:autoSpaceDN w:val="0"/>
              <w:adjustRightInd w:val="0"/>
              <w:spacing w:line="-240" w:lineRule="auto"/>
              <w:ind w:left="142"/>
              <w:jc w:val="center"/>
            </w:pPr>
          </w:p>
          <w:p w14:paraId="0E28427E" w14:textId="77777777" w:rsidR="00E373F9" w:rsidRDefault="00E373F9" w:rsidP="00757317">
            <w:pPr>
              <w:overflowPunct w:val="0"/>
              <w:autoSpaceDE w:val="0"/>
              <w:autoSpaceDN w:val="0"/>
              <w:adjustRightInd w:val="0"/>
              <w:spacing w:line="-240" w:lineRule="auto"/>
              <w:ind w:left="142"/>
              <w:jc w:val="center"/>
            </w:pPr>
          </w:p>
          <w:p w14:paraId="3B0BD006" w14:textId="77777777" w:rsidR="00E373F9" w:rsidRDefault="00E373F9" w:rsidP="00757317">
            <w:pPr>
              <w:overflowPunct w:val="0"/>
              <w:autoSpaceDE w:val="0"/>
              <w:autoSpaceDN w:val="0"/>
              <w:adjustRightInd w:val="0"/>
              <w:spacing w:line="-240" w:lineRule="auto"/>
              <w:ind w:left="142"/>
              <w:jc w:val="center"/>
            </w:pPr>
          </w:p>
          <w:p w14:paraId="3EFDDA81" w14:textId="77777777" w:rsidR="00E373F9" w:rsidRDefault="00E373F9" w:rsidP="00757317">
            <w:pPr>
              <w:overflowPunct w:val="0"/>
              <w:autoSpaceDE w:val="0"/>
              <w:autoSpaceDN w:val="0"/>
              <w:adjustRightInd w:val="0"/>
              <w:spacing w:line="-240" w:lineRule="auto"/>
              <w:ind w:left="142"/>
              <w:jc w:val="center"/>
            </w:pPr>
          </w:p>
          <w:p w14:paraId="43029EA6" w14:textId="77777777" w:rsidR="00E373F9" w:rsidRDefault="00E373F9" w:rsidP="00757317">
            <w:pPr>
              <w:overflowPunct w:val="0"/>
              <w:autoSpaceDE w:val="0"/>
              <w:autoSpaceDN w:val="0"/>
              <w:adjustRightInd w:val="0"/>
              <w:spacing w:line="-240" w:lineRule="auto"/>
              <w:ind w:left="142"/>
              <w:jc w:val="center"/>
            </w:pPr>
          </w:p>
          <w:p w14:paraId="7D39D294" w14:textId="77777777" w:rsidR="00E373F9" w:rsidRDefault="00E373F9" w:rsidP="00757317">
            <w:pPr>
              <w:overflowPunct w:val="0"/>
              <w:autoSpaceDE w:val="0"/>
              <w:autoSpaceDN w:val="0"/>
              <w:adjustRightInd w:val="0"/>
              <w:spacing w:line="-240" w:lineRule="auto"/>
              <w:ind w:left="142"/>
              <w:jc w:val="center"/>
            </w:pPr>
          </w:p>
          <w:p w14:paraId="5F0EC2BD" w14:textId="77777777" w:rsidR="00E373F9" w:rsidRDefault="00E373F9" w:rsidP="00757317">
            <w:pPr>
              <w:overflowPunct w:val="0"/>
              <w:autoSpaceDE w:val="0"/>
              <w:autoSpaceDN w:val="0"/>
              <w:adjustRightInd w:val="0"/>
              <w:spacing w:line="-240" w:lineRule="auto"/>
              <w:ind w:left="142"/>
              <w:jc w:val="center"/>
            </w:pPr>
          </w:p>
          <w:p w14:paraId="5BBAEAAE" w14:textId="77777777" w:rsidR="00E373F9" w:rsidRDefault="00E373F9" w:rsidP="00757317">
            <w:pPr>
              <w:overflowPunct w:val="0"/>
              <w:autoSpaceDE w:val="0"/>
              <w:autoSpaceDN w:val="0"/>
              <w:adjustRightInd w:val="0"/>
              <w:spacing w:line="-240" w:lineRule="auto"/>
              <w:ind w:left="142"/>
              <w:jc w:val="center"/>
            </w:pPr>
          </w:p>
          <w:p w14:paraId="5A65F193" w14:textId="480883B4" w:rsidR="00E373F9" w:rsidRDefault="00E373F9" w:rsidP="00757317">
            <w:pPr>
              <w:overflowPunct w:val="0"/>
              <w:autoSpaceDE w:val="0"/>
              <w:autoSpaceDN w:val="0"/>
              <w:adjustRightInd w:val="0"/>
              <w:spacing w:line="-240" w:lineRule="auto"/>
              <w:ind w:left="142"/>
              <w:jc w:val="center"/>
            </w:pPr>
          </w:p>
          <w:p w14:paraId="09B166A3" w14:textId="75BB314F" w:rsidR="00DA7E8D" w:rsidRDefault="00DA7E8D" w:rsidP="00757317">
            <w:pPr>
              <w:overflowPunct w:val="0"/>
              <w:autoSpaceDE w:val="0"/>
              <w:autoSpaceDN w:val="0"/>
              <w:adjustRightInd w:val="0"/>
              <w:spacing w:line="-240" w:lineRule="auto"/>
              <w:ind w:left="142"/>
              <w:jc w:val="center"/>
            </w:pPr>
          </w:p>
          <w:p w14:paraId="295FA973" w14:textId="55F45D18" w:rsidR="00DA7E8D" w:rsidRDefault="00DA7E8D" w:rsidP="00757317">
            <w:pPr>
              <w:overflowPunct w:val="0"/>
              <w:autoSpaceDE w:val="0"/>
              <w:autoSpaceDN w:val="0"/>
              <w:adjustRightInd w:val="0"/>
              <w:spacing w:line="-240" w:lineRule="auto"/>
              <w:ind w:left="142"/>
              <w:jc w:val="center"/>
            </w:pPr>
          </w:p>
          <w:p w14:paraId="1AA44407" w14:textId="2AD28002" w:rsidR="00DA7E8D" w:rsidRDefault="00DA7E8D" w:rsidP="00757317">
            <w:pPr>
              <w:overflowPunct w:val="0"/>
              <w:autoSpaceDE w:val="0"/>
              <w:autoSpaceDN w:val="0"/>
              <w:adjustRightInd w:val="0"/>
              <w:spacing w:line="-240" w:lineRule="auto"/>
              <w:ind w:left="142"/>
              <w:jc w:val="center"/>
            </w:pPr>
          </w:p>
          <w:p w14:paraId="6885A0CB" w14:textId="6976844E" w:rsidR="00DA7E8D" w:rsidRDefault="00DA7E8D" w:rsidP="00757317">
            <w:pPr>
              <w:overflowPunct w:val="0"/>
              <w:autoSpaceDE w:val="0"/>
              <w:autoSpaceDN w:val="0"/>
              <w:adjustRightInd w:val="0"/>
              <w:spacing w:line="-240" w:lineRule="auto"/>
              <w:ind w:left="142"/>
              <w:jc w:val="center"/>
            </w:pPr>
          </w:p>
          <w:p w14:paraId="02BE8825" w14:textId="6279A4D1" w:rsidR="00DA7E8D" w:rsidRDefault="00DA7E8D" w:rsidP="00757317">
            <w:pPr>
              <w:overflowPunct w:val="0"/>
              <w:autoSpaceDE w:val="0"/>
              <w:autoSpaceDN w:val="0"/>
              <w:adjustRightInd w:val="0"/>
              <w:spacing w:line="-240" w:lineRule="auto"/>
              <w:ind w:left="142"/>
              <w:jc w:val="center"/>
            </w:pPr>
          </w:p>
          <w:p w14:paraId="6FB4DAAA" w14:textId="08359C74" w:rsidR="00DA7E8D" w:rsidRDefault="00DA7E8D" w:rsidP="00757317">
            <w:pPr>
              <w:overflowPunct w:val="0"/>
              <w:autoSpaceDE w:val="0"/>
              <w:autoSpaceDN w:val="0"/>
              <w:adjustRightInd w:val="0"/>
              <w:spacing w:line="-240" w:lineRule="auto"/>
              <w:ind w:left="142"/>
              <w:jc w:val="center"/>
            </w:pPr>
          </w:p>
          <w:p w14:paraId="0BBFC8D0" w14:textId="57878FA7" w:rsidR="00DA7E8D" w:rsidRDefault="00DA7E8D" w:rsidP="00757317">
            <w:pPr>
              <w:overflowPunct w:val="0"/>
              <w:autoSpaceDE w:val="0"/>
              <w:autoSpaceDN w:val="0"/>
              <w:adjustRightInd w:val="0"/>
              <w:spacing w:line="-240" w:lineRule="auto"/>
              <w:ind w:left="142"/>
              <w:jc w:val="center"/>
            </w:pPr>
          </w:p>
          <w:p w14:paraId="069EED70" w14:textId="1A078727" w:rsidR="00DA7E8D" w:rsidRDefault="00DA7E8D" w:rsidP="00757317">
            <w:pPr>
              <w:overflowPunct w:val="0"/>
              <w:autoSpaceDE w:val="0"/>
              <w:autoSpaceDN w:val="0"/>
              <w:adjustRightInd w:val="0"/>
              <w:spacing w:line="-240" w:lineRule="auto"/>
              <w:ind w:left="142"/>
              <w:jc w:val="center"/>
            </w:pPr>
          </w:p>
          <w:p w14:paraId="2DD8B61D" w14:textId="6DCF534B" w:rsidR="00DA7E8D" w:rsidRDefault="00DA7E8D" w:rsidP="00757317">
            <w:pPr>
              <w:overflowPunct w:val="0"/>
              <w:autoSpaceDE w:val="0"/>
              <w:autoSpaceDN w:val="0"/>
              <w:adjustRightInd w:val="0"/>
              <w:spacing w:line="-240" w:lineRule="auto"/>
              <w:ind w:left="142"/>
              <w:jc w:val="center"/>
            </w:pPr>
          </w:p>
          <w:p w14:paraId="45BB5F81" w14:textId="404BAA0F" w:rsidR="00DA7E8D" w:rsidRDefault="00DA7E8D" w:rsidP="00757317">
            <w:pPr>
              <w:overflowPunct w:val="0"/>
              <w:autoSpaceDE w:val="0"/>
              <w:autoSpaceDN w:val="0"/>
              <w:adjustRightInd w:val="0"/>
              <w:spacing w:line="-240" w:lineRule="auto"/>
              <w:ind w:left="142"/>
              <w:jc w:val="center"/>
            </w:pPr>
          </w:p>
          <w:p w14:paraId="67A3EDFE" w14:textId="043D3DA5" w:rsidR="00E373F9" w:rsidRPr="0059057C" w:rsidRDefault="00E373F9" w:rsidP="00757317">
            <w:pPr>
              <w:overflowPunct w:val="0"/>
              <w:autoSpaceDE w:val="0"/>
              <w:autoSpaceDN w:val="0"/>
              <w:adjustRightInd w:val="0"/>
              <w:spacing w:line="-240" w:lineRule="auto"/>
              <w:ind w:left="142"/>
              <w:jc w:val="center"/>
            </w:pPr>
            <w:r w:rsidRPr="0059057C">
              <w:lastRenderedPageBreak/>
              <w:t>Бактериологическая (культуральная) диагностика туберкулеза и микобактериозов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2844" w14:textId="77777777" w:rsidR="00F906CD" w:rsidRDefault="00F906CD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lastRenderedPageBreak/>
              <w:t>«Руководство по лабораторной диагностике туберкулеза» утвержденное приказом Министерства здравоохранения Республики Беларусь №377 от 22.03.2013</w:t>
            </w:r>
          </w:p>
          <w:p w14:paraId="28A3ED4F" w14:textId="4ED6DC3E" w:rsidR="00757317" w:rsidRPr="00F906CD" w:rsidRDefault="00757317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РРЛ-СОП-А-003</w:t>
            </w:r>
          </w:p>
          <w:p w14:paraId="33D3A845" w14:textId="4053DF84" w:rsidR="00757317" w:rsidRPr="00F906CD" w:rsidRDefault="00757317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РРЛ-СОП-А-006</w:t>
            </w:r>
          </w:p>
          <w:p w14:paraId="59EB3E39" w14:textId="648E7DAA" w:rsidR="00757317" w:rsidRPr="00F906CD" w:rsidRDefault="00757317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РРЛ-СОП-А-007</w:t>
            </w:r>
          </w:p>
          <w:p w14:paraId="30BF04C6" w14:textId="4977D506" w:rsidR="00757317" w:rsidRPr="00F906CD" w:rsidRDefault="00757317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РРЛ-СОП-А-008</w:t>
            </w:r>
          </w:p>
          <w:p w14:paraId="0D9CD688" w14:textId="0BE66E5D" w:rsidR="00757317" w:rsidRPr="00F906CD" w:rsidRDefault="00757317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РРЛ-СОП-А-014</w:t>
            </w:r>
          </w:p>
          <w:p w14:paraId="54DED74D" w14:textId="706918E6" w:rsidR="00757317" w:rsidRPr="00F906CD" w:rsidRDefault="00757317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РРЛ-СОП-А-016</w:t>
            </w:r>
          </w:p>
          <w:p w14:paraId="255161DF" w14:textId="376C11E4" w:rsidR="00757317" w:rsidRPr="00F906CD" w:rsidRDefault="00757317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РРЛ-СОП-А-018</w:t>
            </w:r>
          </w:p>
          <w:p w14:paraId="3E2465FA" w14:textId="7F69B596" w:rsidR="00757317" w:rsidRPr="00F906CD" w:rsidRDefault="00757317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РРЛ-СОП-А-019</w:t>
            </w:r>
          </w:p>
          <w:p w14:paraId="156909FB" w14:textId="5D3B0EAA" w:rsidR="00757317" w:rsidRPr="00F906CD" w:rsidRDefault="00757317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РРЛ-СОП-А-020</w:t>
            </w:r>
          </w:p>
          <w:p w14:paraId="061F896F" w14:textId="69265A79" w:rsidR="00757317" w:rsidRPr="00F906CD" w:rsidRDefault="00757317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РРЛ-СОП-А-024</w:t>
            </w:r>
          </w:p>
          <w:p w14:paraId="02E81269" w14:textId="67B6DD02" w:rsidR="00757317" w:rsidRPr="00F906CD" w:rsidRDefault="00757317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РРЛ-СОП-А-025</w:t>
            </w:r>
          </w:p>
          <w:p w14:paraId="1C170AA2" w14:textId="02BCB66A" w:rsidR="00757317" w:rsidRPr="00F906CD" w:rsidRDefault="00757317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РРЛ-СОП-А-026</w:t>
            </w:r>
          </w:p>
          <w:p w14:paraId="15836F37" w14:textId="18BB6BE1" w:rsidR="00757317" w:rsidRPr="00F906CD" w:rsidRDefault="00757317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РРЛ-СОП-А-033</w:t>
            </w:r>
          </w:p>
          <w:p w14:paraId="7B39E9E5" w14:textId="0A6D8FB6" w:rsidR="00757317" w:rsidRPr="00F906CD" w:rsidRDefault="00757317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РРЛ-СОП-А-031</w:t>
            </w:r>
          </w:p>
          <w:p w14:paraId="77CEEA07" w14:textId="289522F9" w:rsidR="00757317" w:rsidRPr="00F906CD" w:rsidRDefault="00757317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РРЛ-СОП-А-032</w:t>
            </w:r>
          </w:p>
          <w:p w14:paraId="6E3B1307" w14:textId="5F408F9F" w:rsidR="00757317" w:rsidRPr="00F906CD" w:rsidRDefault="00757317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РРЛ-СОП-А-038</w:t>
            </w:r>
          </w:p>
          <w:p w14:paraId="5BC254B7" w14:textId="124A6D5D" w:rsidR="00757317" w:rsidRPr="00F906CD" w:rsidRDefault="00757317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РРЛ-СОП-А-043</w:t>
            </w:r>
          </w:p>
          <w:p w14:paraId="4938DBB4" w14:textId="06C5840B" w:rsidR="00757317" w:rsidRPr="00F906CD" w:rsidRDefault="00757317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РРЛ-СОП-А-044</w:t>
            </w:r>
          </w:p>
          <w:p w14:paraId="62673F89" w14:textId="25C7930A" w:rsidR="00E373F9" w:rsidRDefault="00E373F9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7460B801" w14:textId="3D7FE23E" w:rsidR="00DA7E8D" w:rsidRDefault="00DA7E8D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6E17434E" w14:textId="0D7DFEED" w:rsidR="00DA7E8D" w:rsidRDefault="00DA7E8D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35A979AE" w14:textId="41ADC8CD" w:rsidR="00DA7E8D" w:rsidRDefault="00DA7E8D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27BF0F99" w14:textId="77777777" w:rsidR="007A4797" w:rsidRPr="007A4797" w:rsidRDefault="007A4797" w:rsidP="007A47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7A4797">
              <w:rPr>
                <w:sz w:val="22"/>
                <w:szCs w:val="22"/>
              </w:rPr>
              <w:lastRenderedPageBreak/>
              <w:t>«Руководство по лабораторной диагностике туберкулеза» утвержденное приказом Министерства здравоохранения Республики Беларусь №377 от 22.03.2013</w:t>
            </w:r>
          </w:p>
          <w:p w14:paraId="4AC587B7" w14:textId="77777777" w:rsidR="00E373F9" w:rsidRPr="00F906CD" w:rsidRDefault="00E373F9" w:rsidP="00E373F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РРЛ-СОП-А-003</w:t>
            </w:r>
          </w:p>
          <w:p w14:paraId="16F44AF4" w14:textId="77777777" w:rsidR="00E373F9" w:rsidRPr="00F906CD" w:rsidRDefault="00E373F9" w:rsidP="00E373F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РРЛ-СОП-А-006</w:t>
            </w:r>
          </w:p>
          <w:p w14:paraId="34EC3374" w14:textId="77777777" w:rsidR="00E373F9" w:rsidRPr="00F906CD" w:rsidRDefault="00E373F9" w:rsidP="00E373F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РРЛ-СОП-А-007</w:t>
            </w:r>
          </w:p>
          <w:p w14:paraId="647EC78C" w14:textId="77777777" w:rsidR="00E373F9" w:rsidRPr="00F906CD" w:rsidRDefault="00E373F9" w:rsidP="00E373F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РРЛ-СОП-А-008</w:t>
            </w:r>
          </w:p>
          <w:p w14:paraId="6EBA40F7" w14:textId="77777777" w:rsidR="00E373F9" w:rsidRPr="00F906CD" w:rsidRDefault="00E373F9" w:rsidP="00E373F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РРЛ-СОП-А-014</w:t>
            </w:r>
          </w:p>
          <w:p w14:paraId="7A5B2E46" w14:textId="77777777" w:rsidR="00E373F9" w:rsidRPr="00F906CD" w:rsidRDefault="00E373F9" w:rsidP="00E373F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РРЛ-СОП-А-016</w:t>
            </w:r>
          </w:p>
          <w:p w14:paraId="170B3F06" w14:textId="77777777" w:rsidR="00E373F9" w:rsidRPr="00F906CD" w:rsidRDefault="00E373F9" w:rsidP="00E373F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РРЛ-СОП-А-018</w:t>
            </w:r>
          </w:p>
          <w:p w14:paraId="257D8BF1" w14:textId="77777777" w:rsidR="00E373F9" w:rsidRPr="00F906CD" w:rsidRDefault="00E373F9" w:rsidP="00E373F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РРЛ-СОП-А-019</w:t>
            </w:r>
          </w:p>
          <w:p w14:paraId="5C6E7052" w14:textId="77777777" w:rsidR="00E373F9" w:rsidRPr="00F906CD" w:rsidRDefault="00E373F9" w:rsidP="00E373F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РРЛ-СОП-А-020</w:t>
            </w:r>
          </w:p>
          <w:p w14:paraId="13D7D67A" w14:textId="77777777" w:rsidR="00E373F9" w:rsidRPr="00F906CD" w:rsidRDefault="00E373F9" w:rsidP="00E373F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РРЛ-СОП-А-024</w:t>
            </w:r>
          </w:p>
          <w:p w14:paraId="5A4BD43F" w14:textId="77777777" w:rsidR="00E373F9" w:rsidRPr="00F906CD" w:rsidRDefault="00E373F9" w:rsidP="00E373F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РРЛ-СОП-А-025</w:t>
            </w:r>
          </w:p>
          <w:p w14:paraId="2A1A4B21" w14:textId="77777777" w:rsidR="00E373F9" w:rsidRPr="00F906CD" w:rsidRDefault="00E373F9" w:rsidP="00E373F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РРЛ-СОП-А-026</w:t>
            </w:r>
          </w:p>
          <w:p w14:paraId="4DC10D73" w14:textId="77777777" w:rsidR="00E373F9" w:rsidRPr="00F906CD" w:rsidRDefault="00E373F9" w:rsidP="00E373F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РРЛ-СОП-А-033</w:t>
            </w:r>
          </w:p>
          <w:p w14:paraId="022DD42A" w14:textId="77777777" w:rsidR="00E373F9" w:rsidRPr="00F906CD" w:rsidRDefault="00E373F9" w:rsidP="00E373F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РРЛ-СОП-А-031</w:t>
            </w:r>
          </w:p>
          <w:p w14:paraId="33310B80" w14:textId="77777777" w:rsidR="00E373F9" w:rsidRPr="00F906CD" w:rsidRDefault="00E373F9" w:rsidP="00E373F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РРЛ-СОП-А-032</w:t>
            </w:r>
          </w:p>
          <w:p w14:paraId="7B9308D6" w14:textId="77777777" w:rsidR="00E373F9" w:rsidRPr="00F906CD" w:rsidRDefault="00E373F9" w:rsidP="00E373F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РРЛ-СОП-А-038</w:t>
            </w:r>
          </w:p>
          <w:p w14:paraId="52C6FAB1" w14:textId="77777777" w:rsidR="00E373F9" w:rsidRPr="00F906CD" w:rsidRDefault="00E373F9" w:rsidP="00E373F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РРЛ-СОП-А-043</w:t>
            </w:r>
          </w:p>
          <w:p w14:paraId="16EE2595" w14:textId="28E69875" w:rsidR="00757317" w:rsidRPr="00F906CD" w:rsidRDefault="00E373F9" w:rsidP="00DA7E8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РРЛ-СОП-А-044</w:t>
            </w:r>
          </w:p>
        </w:tc>
      </w:tr>
      <w:tr w:rsidR="0019255C" w:rsidRPr="0059057C" w14:paraId="0C5FAEE2" w14:textId="77777777" w:rsidTr="00DA7E8D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67DB" w14:textId="77777777" w:rsidR="0019255C" w:rsidRPr="00DA7E8D" w:rsidRDefault="0019255C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E8D">
              <w:rPr>
                <w:sz w:val="22"/>
                <w:szCs w:val="22"/>
              </w:rPr>
              <w:lastRenderedPageBreak/>
              <w:t>1.3*</w:t>
            </w:r>
          </w:p>
          <w:p w14:paraId="034258FD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306BB31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ABD8BEA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2205254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CAF4B97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DE02D98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33552EB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A4568A8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41A87D2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5A2CEFC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6033199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538B43E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9E7D780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C43053C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25A746A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E36AE68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945D4AE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0735480" w14:textId="5E0BD9BE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F895BF2" w14:textId="71FFF051" w:rsidR="00B73334" w:rsidRDefault="00B73334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2B3489E" w14:textId="32F58C2C" w:rsidR="00DA7E8D" w:rsidRDefault="00DA7E8D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10F455D" w14:textId="11E4AEF2" w:rsidR="00DA7E8D" w:rsidRDefault="00DA7E8D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D182932" w14:textId="72F12E3D" w:rsidR="00DA7E8D" w:rsidRDefault="00DA7E8D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987DA84" w14:textId="5BD6B346" w:rsidR="00DA7E8D" w:rsidRDefault="00DA7E8D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8C8398C" w14:textId="17E206C9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E8D">
              <w:rPr>
                <w:sz w:val="22"/>
                <w:szCs w:val="22"/>
              </w:rPr>
              <w:lastRenderedPageBreak/>
              <w:t>1.3*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4AF8" w14:textId="3801873A" w:rsidR="0019255C" w:rsidRDefault="0019255C" w:rsidP="00A5573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E8D">
              <w:rPr>
                <w:sz w:val="22"/>
                <w:szCs w:val="22"/>
              </w:rPr>
              <w:lastRenderedPageBreak/>
              <w:t xml:space="preserve">Биологический материал </w:t>
            </w:r>
            <w:r w:rsidR="006059A2">
              <w:rPr>
                <w:sz w:val="22"/>
                <w:szCs w:val="22"/>
              </w:rPr>
              <w:t xml:space="preserve">: </w:t>
            </w:r>
            <w:r w:rsidRPr="00DA7E8D">
              <w:rPr>
                <w:sz w:val="22"/>
                <w:szCs w:val="22"/>
              </w:rPr>
              <w:t xml:space="preserve">моча, испражнения, спинномозговая жидкость/ликвор, пункционный, биопсийный и операционный материал, материал, отделяемое различных органов, соскобы с поверхностей, аспираты, секреты, промывные воды. Пунктаты из опухолей, предопухолевых образований различной локализации. </w:t>
            </w:r>
            <w:r w:rsidR="00DA7E8D">
              <w:rPr>
                <w:sz w:val="22"/>
                <w:szCs w:val="22"/>
              </w:rPr>
              <w:t xml:space="preserve"> </w:t>
            </w:r>
            <w:r w:rsidRPr="00DA7E8D">
              <w:rPr>
                <w:sz w:val="22"/>
                <w:szCs w:val="22"/>
              </w:rPr>
              <w:t>Материал, полученный в ходе хирургического вмешательства. Выпотные жидкости (экссудаты и транссудаты): перикардиальная, плевральная, суставная, брюшная, др.</w:t>
            </w:r>
            <w:r w:rsidR="00DA7E8D">
              <w:rPr>
                <w:sz w:val="22"/>
                <w:szCs w:val="22"/>
              </w:rPr>
              <w:t xml:space="preserve"> </w:t>
            </w:r>
            <w:r w:rsidRPr="00DA7E8D">
              <w:rPr>
                <w:sz w:val="22"/>
                <w:szCs w:val="22"/>
              </w:rPr>
              <w:t>Мокрота</w:t>
            </w:r>
            <w:r w:rsidR="006059A2">
              <w:rPr>
                <w:sz w:val="22"/>
                <w:szCs w:val="22"/>
              </w:rPr>
              <w:t xml:space="preserve">, </w:t>
            </w:r>
            <w:r w:rsidRPr="00DA7E8D">
              <w:rPr>
                <w:sz w:val="22"/>
                <w:szCs w:val="22"/>
              </w:rPr>
              <w:t xml:space="preserve">секреты, смывы, содержимое соскоб, мазок: из глаз, глотки, носа, носоглотки, ушей, </w:t>
            </w:r>
            <w:r w:rsidR="002A132F" w:rsidRPr="00DA7E8D">
              <w:rPr>
                <w:sz w:val="22"/>
                <w:szCs w:val="22"/>
              </w:rPr>
              <w:t>открытых ран, содержимое везикул,</w:t>
            </w:r>
          </w:p>
          <w:p w14:paraId="11A30E86" w14:textId="77777777" w:rsidR="00A55737" w:rsidRDefault="00A55737" w:rsidP="00A5573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375BAB4" w14:textId="1DE5BD7C" w:rsidR="0019255C" w:rsidRPr="00DA7E8D" w:rsidRDefault="0019255C" w:rsidP="00A5573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E8D">
              <w:rPr>
                <w:sz w:val="22"/>
                <w:szCs w:val="22"/>
              </w:rPr>
              <w:lastRenderedPageBreak/>
              <w:t>Биологический материал:</w:t>
            </w:r>
          </w:p>
          <w:p w14:paraId="56883E1E" w14:textId="7DF1D7AA" w:rsidR="0019255C" w:rsidRPr="00DA7E8D" w:rsidRDefault="0096425D" w:rsidP="00A5573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19255C" w:rsidRPr="00DA7E8D">
              <w:rPr>
                <w:sz w:val="22"/>
                <w:szCs w:val="22"/>
              </w:rPr>
              <w:t>ыделения половых органов (вагины, шейки матки, уретры</w:t>
            </w:r>
            <w:r>
              <w:rPr>
                <w:sz w:val="22"/>
                <w:szCs w:val="22"/>
              </w:rPr>
              <w:t>)</w:t>
            </w:r>
            <w:r w:rsidR="0019255C" w:rsidRPr="00DA7E8D">
              <w:rPr>
                <w:sz w:val="22"/>
                <w:szCs w:val="22"/>
              </w:rPr>
              <w:t>, слизистых, мацераций кожи, высыпаний, свищей, абсцесса, раны, придаточных пазух, кишечника, и другой локализации.</w:t>
            </w:r>
          </w:p>
          <w:p w14:paraId="43C3DD9D" w14:textId="6C7C22C4" w:rsidR="0019255C" w:rsidRPr="00DA7E8D" w:rsidRDefault="0019255C" w:rsidP="00A5573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E8D">
              <w:rPr>
                <w:sz w:val="22"/>
                <w:szCs w:val="22"/>
              </w:rPr>
              <w:t>Секционный материал (аутопсия)</w:t>
            </w:r>
          </w:p>
          <w:p w14:paraId="4C19AC45" w14:textId="7B80D0C7" w:rsidR="0019255C" w:rsidRPr="00DA7E8D" w:rsidRDefault="002A132F" w:rsidP="00A5573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E8D">
              <w:rPr>
                <w:sz w:val="22"/>
                <w:szCs w:val="22"/>
              </w:rPr>
              <w:t>Патогенные микроорганизмы-возбудители</w:t>
            </w:r>
            <w:r w:rsidR="0019255C" w:rsidRPr="00DA7E8D">
              <w:rPr>
                <w:sz w:val="22"/>
                <w:szCs w:val="22"/>
              </w:rPr>
              <w:t xml:space="preserve"> инфекционных заболеваний.</w:t>
            </w:r>
          </w:p>
          <w:p w14:paraId="14548F65" w14:textId="29850F46" w:rsidR="0019255C" w:rsidRPr="00DA7E8D" w:rsidRDefault="0019255C" w:rsidP="00A5573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E8D">
              <w:rPr>
                <w:sz w:val="22"/>
                <w:szCs w:val="22"/>
              </w:rPr>
              <w:t>Условно - патогенные аэробные и факультативно – анаэробные, представители нормальной микрофлоры.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6DDD" w14:textId="7F64D10E" w:rsidR="0019255C" w:rsidRPr="00DA7E8D" w:rsidRDefault="0019255C" w:rsidP="0019255C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  <w:r w:rsidRPr="00DA7E8D">
              <w:rPr>
                <w:sz w:val="22"/>
                <w:szCs w:val="22"/>
              </w:rPr>
              <w:lastRenderedPageBreak/>
              <w:t>101.01/</w:t>
            </w:r>
            <w:r w:rsidR="00B66EDB">
              <w:rPr>
                <w:sz w:val="22"/>
                <w:szCs w:val="22"/>
              </w:rPr>
              <w:t>10</w:t>
            </w:r>
            <w:r w:rsidRPr="00DA7E8D">
              <w:rPr>
                <w:sz w:val="22"/>
                <w:szCs w:val="22"/>
              </w:rPr>
              <w:t>.0</w:t>
            </w:r>
            <w:r w:rsidRPr="00DA7E8D">
              <w:rPr>
                <w:sz w:val="22"/>
                <w:szCs w:val="22"/>
                <w:lang w:val="en-US"/>
              </w:rPr>
              <w:t>94</w:t>
            </w:r>
          </w:p>
          <w:p w14:paraId="640D81D6" w14:textId="63F45907" w:rsidR="0019255C" w:rsidRPr="00DA7E8D" w:rsidRDefault="0019255C" w:rsidP="0019255C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  <w:r w:rsidRPr="00DA7E8D">
              <w:rPr>
                <w:sz w:val="22"/>
                <w:szCs w:val="22"/>
              </w:rPr>
              <w:t>101.02/</w:t>
            </w:r>
            <w:r w:rsidR="00B66EDB">
              <w:rPr>
                <w:sz w:val="22"/>
                <w:szCs w:val="22"/>
              </w:rPr>
              <w:t>10</w:t>
            </w:r>
            <w:r w:rsidRPr="00DA7E8D">
              <w:rPr>
                <w:sz w:val="22"/>
                <w:szCs w:val="22"/>
              </w:rPr>
              <w:t>.094</w:t>
            </w:r>
          </w:p>
          <w:p w14:paraId="1D943603" w14:textId="1CE2A3E0" w:rsidR="0019255C" w:rsidRPr="00DA7E8D" w:rsidRDefault="0019255C" w:rsidP="0019255C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  <w:r w:rsidRPr="00DA7E8D">
              <w:rPr>
                <w:sz w:val="22"/>
                <w:szCs w:val="22"/>
              </w:rPr>
              <w:t>101.09/</w:t>
            </w:r>
            <w:r w:rsidR="00B66EDB">
              <w:rPr>
                <w:sz w:val="22"/>
                <w:szCs w:val="22"/>
              </w:rPr>
              <w:t>10</w:t>
            </w:r>
            <w:r w:rsidRPr="00DA7E8D">
              <w:rPr>
                <w:sz w:val="22"/>
                <w:szCs w:val="22"/>
              </w:rPr>
              <w:t>.094</w:t>
            </w:r>
          </w:p>
          <w:p w14:paraId="7C74C4A9" w14:textId="751D693A" w:rsidR="0019255C" w:rsidRPr="00DA7E8D" w:rsidRDefault="0019255C" w:rsidP="0019255C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  <w:r w:rsidRPr="00DA7E8D">
              <w:rPr>
                <w:sz w:val="22"/>
                <w:szCs w:val="22"/>
              </w:rPr>
              <w:t>101.12/</w:t>
            </w:r>
            <w:r w:rsidR="00B66EDB">
              <w:rPr>
                <w:sz w:val="22"/>
                <w:szCs w:val="22"/>
              </w:rPr>
              <w:t>10</w:t>
            </w:r>
            <w:r w:rsidRPr="00DA7E8D">
              <w:rPr>
                <w:sz w:val="22"/>
                <w:szCs w:val="22"/>
              </w:rPr>
              <w:t>.094</w:t>
            </w:r>
          </w:p>
          <w:p w14:paraId="1FF458E7" w14:textId="46ED397B" w:rsidR="0019255C" w:rsidRPr="00DA7E8D" w:rsidRDefault="0019255C" w:rsidP="0019255C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  <w:r w:rsidRPr="00DA7E8D">
              <w:rPr>
                <w:sz w:val="22"/>
                <w:szCs w:val="22"/>
              </w:rPr>
              <w:t>101.13/</w:t>
            </w:r>
            <w:r w:rsidR="00B66EDB">
              <w:rPr>
                <w:sz w:val="22"/>
                <w:szCs w:val="22"/>
              </w:rPr>
              <w:t>10</w:t>
            </w:r>
            <w:r w:rsidRPr="00DA7E8D">
              <w:rPr>
                <w:sz w:val="22"/>
                <w:szCs w:val="22"/>
              </w:rPr>
              <w:t>.094</w:t>
            </w:r>
          </w:p>
          <w:p w14:paraId="748C07D7" w14:textId="68AFA4F7" w:rsidR="0019255C" w:rsidRPr="00DA7E8D" w:rsidRDefault="0019255C" w:rsidP="0019255C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  <w:r w:rsidRPr="00DA7E8D">
              <w:rPr>
                <w:sz w:val="22"/>
                <w:szCs w:val="22"/>
              </w:rPr>
              <w:t>101.14/</w:t>
            </w:r>
            <w:r w:rsidR="00B66EDB">
              <w:rPr>
                <w:sz w:val="22"/>
                <w:szCs w:val="22"/>
              </w:rPr>
              <w:t>10</w:t>
            </w:r>
            <w:r w:rsidRPr="00DA7E8D">
              <w:rPr>
                <w:sz w:val="22"/>
                <w:szCs w:val="22"/>
              </w:rPr>
              <w:t>.094</w:t>
            </w:r>
          </w:p>
          <w:p w14:paraId="609D1306" w14:textId="03E992BD" w:rsidR="006059A2" w:rsidRPr="00DA7E8D" w:rsidRDefault="006059A2" w:rsidP="006059A2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  <w:r w:rsidRPr="00DA7E8D">
              <w:rPr>
                <w:sz w:val="22"/>
                <w:szCs w:val="22"/>
              </w:rPr>
              <w:t>101.15/</w:t>
            </w:r>
            <w:r w:rsidR="00B66EDB">
              <w:rPr>
                <w:sz w:val="22"/>
                <w:szCs w:val="22"/>
              </w:rPr>
              <w:t>10</w:t>
            </w:r>
            <w:r w:rsidRPr="00DA7E8D">
              <w:rPr>
                <w:sz w:val="22"/>
                <w:szCs w:val="22"/>
              </w:rPr>
              <w:t>.094</w:t>
            </w:r>
          </w:p>
          <w:p w14:paraId="2D6C94BD" w14:textId="2B09764C" w:rsidR="0019255C" w:rsidRPr="00DA7E8D" w:rsidRDefault="0019255C" w:rsidP="0019255C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3C9D3689" w14:textId="77777777" w:rsidR="0019255C" w:rsidRPr="00DA7E8D" w:rsidRDefault="0019255C" w:rsidP="0019255C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5A2C158B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7D85F707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40096500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69A8C425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79B765C2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0AE9CDAE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5D019849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18DC9672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2DAB6774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30D9A501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0019D9BC" w14:textId="250C09FE" w:rsidR="00216B1B" w:rsidRDefault="00216B1B" w:rsidP="0019255C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59E81A95" w14:textId="3850A0A5" w:rsidR="000B1BD3" w:rsidRDefault="000B1BD3" w:rsidP="0019255C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082F9D9B" w14:textId="77777777" w:rsidR="000B1BD3" w:rsidRPr="00DA7E8D" w:rsidRDefault="000B1BD3" w:rsidP="0019255C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17426846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3CD0BF42" w14:textId="2F46173A" w:rsidR="00B73334" w:rsidRPr="00DA7E8D" w:rsidRDefault="00B73334" w:rsidP="006059A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AB2B183" w14:textId="4C56B367" w:rsidR="00216B1B" w:rsidRPr="00DA7E8D" w:rsidRDefault="00216B1B" w:rsidP="00216B1B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  <w:r w:rsidRPr="00DA7E8D">
              <w:rPr>
                <w:sz w:val="22"/>
                <w:szCs w:val="22"/>
              </w:rPr>
              <w:lastRenderedPageBreak/>
              <w:t>101.15/</w:t>
            </w:r>
            <w:r w:rsidR="00B66EDB">
              <w:rPr>
                <w:sz w:val="22"/>
                <w:szCs w:val="22"/>
              </w:rPr>
              <w:t>10</w:t>
            </w:r>
            <w:r w:rsidRPr="00DA7E8D">
              <w:rPr>
                <w:sz w:val="22"/>
                <w:szCs w:val="22"/>
              </w:rPr>
              <w:t>.094</w:t>
            </w:r>
          </w:p>
          <w:p w14:paraId="3450E6DA" w14:textId="73DDDA30" w:rsidR="00216B1B" w:rsidRPr="00DA7E8D" w:rsidRDefault="00216B1B" w:rsidP="00216B1B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  <w:r w:rsidRPr="00DA7E8D">
              <w:rPr>
                <w:sz w:val="22"/>
                <w:szCs w:val="22"/>
              </w:rPr>
              <w:t>101.16/</w:t>
            </w:r>
            <w:r w:rsidR="00B66EDB">
              <w:rPr>
                <w:sz w:val="22"/>
                <w:szCs w:val="22"/>
              </w:rPr>
              <w:t>10</w:t>
            </w:r>
            <w:r w:rsidRPr="00DA7E8D">
              <w:rPr>
                <w:sz w:val="22"/>
                <w:szCs w:val="22"/>
              </w:rPr>
              <w:t>.094</w:t>
            </w:r>
          </w:p>
          <w:p w14:paraId="52BD98AC" w14:textId="78D74830" w:rsidR="00216B1B" w:rsidRPr="00DA7E8D" w:rsidRDefault="00216B1B" w:rsidP="00216B1B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  <w:r w:rsidRPr="00DA7E8D">
              <w:rPr>
                <w:sz w:val="22"/>
                <w:szCs w:val="22"/>
              </w:rPr>
              <w:t>101.17/</w:t>
            </w:r>
            <w:r w:rsidR="00B66EDB">
              <w:rPr>
                <w:sz w:val="22"/>
                <w:szCs w:val="22"/>
              </w:rPr>
              <w:t>10</w:t>
            </w:r>
            <w:r w:rsidRPr="00DA7E8D">
              <w:rPr>
                <w:sz w:val="22"/>
                <w:szCs w:val="22"/>
              </w:rPr>
              <w:t>.094</w:t>
            </w:r>
          </w:p>
          <w:p w14:paraId="0B0DDFE0" w14:textId="70B10945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1284" w14:textId="77777777" w:rsidR="0019255C" w:rsidRPr="00DA7E8D" w:rsidRDefault="0019255C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</w:rPr>
            </w:pPr>
            <w:r w:rsidRPr="00DA7E8D">
              <w:rPr>
                <w:sz w:val="22"/>
                <w:szCs w:val="22"/>
              </w:rPr>
              <w:lastRenderedPageBreak/>
              <w:t xml:space="preserve">Экспресс-диагностика </w:t>
            </w:r>
            <w:r w:rsidRPr="00DA7E8D">
              <w:rPr>
                <w:sz w:val="22"/>
                <w:szCs w:val="22"/>
                <w:lang w:val="en-US"/>
              </w:rPr>
              <w:t>GeneXpert</w:t>
            </w:r>
            <w:r w:rsidRPr="00DA7E8D">
              <w:rPr>
                <w:sz w:val="22"/>
                <w:szCs w:val="22"/>
              </w:rPr>
              <w:t xml:space="preserve"> (</w:t>
            </w:r>
            <w:r w:rsidRPr="00DA7E8D">
              <w:rPr>
                <w:sz w:val="22"/>
                <w:szCs w:val="22"/>
                <w:lang w:val="en-US"/>
              </w:rPr>
              <w:t>MTB</w:t>
            </w:r>
            <w:r w:rsidRPr="00DA7E8D">
              <w:rPr>
                <w:sz w:val="22"/>
                <w:szCs w:val="22"/>
              </w:rPr>
              <w:t>/</w:t>
            </w:r>
            <w:r w:rsidRPr="00DA7E8D">
              <w:rPr>
                <w:sz w:val="22"/>
                <w:szCs w:val="22"/>
                <w:lang w:val="en-US"/>
              </w:rPr>
              <w:t>Rif</w:t>
            </w:r>
            <w:r w:rsidRPr="00DA7E8D">
              <w:rPr>
                <w:sz w:val="22"/>
                <w:szCs w:val="22"/>
              </w:rPr>
              <w:t xml:space="preserve">, </w:t>
            </w:r>
            <w:r w:rsidRPr="00DA7E8D">
              <w:rPr>
                <w:sz w:val="22"/>
                <w:szCs w:val="22"/>
                <w:lang w:val="en-US"/>
              </w:rPr>
              <w:t>MTB</w:t>
            </w:r>
            <w:r w:rsidRPr="00DA7E8D">
              <w:rPr>
                <w:sz w:val="22"/>
                <w:szCs w:val="22"/>
              </w:rPr>
              <w:t>/</w:t>
            </w:r>
            <w:r w:rsidRPr="00DA7E8D">
              <w:rPr>
                <w:sz w:val="22"/>
                <w:szCs w:val="22"/>
                <w:lang w:val="en-US"/>
              </w:rPr>
              <w:t>Rif</w:t>
            </w:r>
            <w:r w:rsidRPr="00DA7E8D">
              <w:rPr>
                <w:sz w:val="22"/>
                <w:szCs w:val="22"/>
              </w:rPr>
              <w:t>/</w:t>
            </w:r>
            <w:r w:rsidRPr="00DA7E8D">
              <w:rPr>
                <w:sz w:val="22"/>
                <w:szCs w:val="22"/>
                <w:lang w:val="en-US"/>
              </w:rPr>
              <w:t>Ultra</w:t>
            </w:r>
            <w:r w:rsidRPr="00DA7E8D">
              <w:rPr>
                <w:sz w:val="22"/>
                <w:szCs w:val="22"/>
              </w:rPr>
              <w:t xml:space="preserve">, </w:t>
            </w:r>
            <w:r w:rsidRPr="00DA7E8D">
              <w:rPr>
                <w:sz w:val="22"/>
                <w:szCs w:val="22"/>
                <w:lang w:val="en-US"/>
              </w:rPr>
              <w:t>XDR</w:t>
            </w:r>
            <w:r w:rsidRPr="00DA7E8D">
              <w:rPr>
                <w:sz w:val="22"/>
                <w:szCs w:val="22"/>
              </w:rPr>
              <w:t>)</w:t>
            </w:r>
          </w:p>
          <w:p w14:paraId="2F0ABC6C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</w:rPr>
            </w:pPr>
          </w:p>
          <w:p w14:paraId="6176CABD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</w:rPr>
            </w:pPr>
          </w:p>
          <w:p w14:paraId="0A0E3C1C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</w:rPr>
            </w:pPr>
          </w:p>
          <w:p w14:paraId="1C58AF25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</w:rPr>
            </w:pPr>
          </w:p>
          <w:p w14:paraId="743D3A7E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</w:rPr>
            </w:pPr>
          </w:p>
          <w:p w14:paraId="6FAFA887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</w:rPr>
            </w:pPr>
          </w:p>
          <w:p w14:paraId="19AD3E5D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</w:rPr>
            </w:pPr>
          </w:p>
          <w:p w14:paraId="3DA73423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</w:rPr>
            </w:pPr>
          </w:p>
          <w:p w14:paraId="444A1845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</w:rPr>
            </w:pPr>
          </w:p>
          <w:p w14:paraId="1C5C0C92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</w:rPr>
            </w:pPr>
          </w:p>
          <w:p w14:paraId="4684A138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</w:rPr>
            </w:pPr>
          </w:p>
          <w:p w14:paraId="01076B5D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</w:rPr>
            </w:pPr>
          </w:p>
          <w:p w14:paraId="03DC8C22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</w:rPr>
            </w:pPr>
          </w:p>
          <w:p w14:paraId="6252C862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</w:rPr>
            </w:pPr>
          </w:p>
          <w:p w14:paraId="15129718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</w:rPr>
            </w:pPr>
          </w:p>
          <w:p w14:paraId="4A724E4A" w14:textId="3FBAE92D" w:rsidR="00216B1B" w:rsidRDefault="00216B1B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</w:rPr>
            </w:pPr>
          </w:p>
          <w:p w14:paraId="00904402" w14:textId="398DC057" w:rsidR="00DA7E8D" w:rsidRDefault="00DA7E8D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</w:rPr>
            </w:pPr>
          </w:p>
          <w:p w14:paraId="0E18AB9E" w14:textId="637C7B74" w:rsidR="00DA7E8D" w:rsidRDefault="00DA7E8D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</w:rPr>
            </w:pPr>
          </w:p>
          <w:p w14:paraId="3998EDAE" w14:textId="3AE2EC33" w:rsidR="00DA7E8D" w:rsidRDefault="00DA7E8D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</w:rPr>
            </w:pPr>
          </w:p>
          <w:p w14:paraId="2E8C3F03" w14:textId="555A31CD" w:rsidR="00DA7E8D" w:rsidRDefault="00DA7E8D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</w:rPr>
            </w:pPr>
          </w:p>
          <w:p w14:paraId="68DF70BA" w14:textId="77777777" w:rsidR="00216B1B" w:rsidRPr="00DA7E8D" w:rsidRDefault="00216B1B" w:rsidP="00216B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</w:rPr>
            </w:pPr>
            <w:r w:rsidRPr="00DA7E8D">
              <w:rPr>
                <w:sz w:val="22"/>
                <w:szCs w:val="22"/>
              </w:rPr>
              <w:lastRenderedPageBreak/>
              <w:t xml:space="preserve">Экспресс-диагностика </w:t>
            </w:r>
            <w:r w:rsidRPr="00DA7E8D">
              <w:rPr>
                <w:sz w:val="22"/>
                <w:szCs w:val="22"/>
                <w:lang w:val="en-US"/>
              </w:rPr>
              <w:t>GeneXpert</w:t>
            </w:r>
            <w:r w:rsidRPr="00DA7E8D">
              <w:rPr>
                <w:sz w:val="22"/>
                <w:szCs w:val="22"/>
              </w:rPr>
              <w:t xml:space="preserve"> (</w:t>
            </w:r>
            <w:r w:rsidRPr="00DA7E8D">
              <w:rPr>
                <w:sz w:val="22"/>
                <w:szCs w:val="22"/>
                <w:lang w:val="en-US"/>
              </w:rPr>
              <w:t>MTB</w:t>
            </w:r>
            <w:r w:rsidRPr="00DA7E8D">
              <w:rPr>
                <w:sz w:val="22"/>
                <w:szCs w:val="22"/>
              </w:rPr>
              <w:t>/</w:t>
            </w:r>
            <w:r w:rsidRPr="00DA7E8D">
              <w:rPr>
                <w:sz w:val="22"/>
                <w:szCs w:val="22"/>
                <w:lang w:val="en-US"/>
              </w:rPr>
              <w:t>Rif</w:t>
            </w:r>
            <w:r w:rsidRPr="00DA7E8D">
              <w:rPr>
                <w:sz w:val="22"/>
                <w:szCs w:val="22"/>
              </w:rPr>
              <w:t xml:space="preserve">, </w:t>
            </w:r>
            <w:r w:rsidRPr="00DA7E8D">
              <w:rPr>
                <w:sz w:val="22"/>
                <w:szCs w:val="22"/>
                <w:lang w:val="en-US"/>
              </w:rPr>
              <w:t>MTB</w:t>
            </w:r>
            <w:r w:rsidRPr="00DA7E8D">
              <w:rPr>
                <w:sz w:val="22"/>
                <w:szCs w:val="22"/>
              </w:rPr>
              <w:t>/</w:t>
            </w:r>
            <w:r w:rsidRPr="00DA7E8D">
              <w:rPr>
                <w:sz w:val="22"/>
                <w:szCs w:val="22"/>
                <w:lang w:val="en-US"/>
              </w:rPr>
              <w:t>Rif</w:t>
            </w:r>
            <w:r w:rsidRPr="00DA7E8D">
              <w:rPr>
                <w:sz w:val="22"/>
                <w:szCs w:val="22"/>
              </w:rPr>
              <w:t>/</w:t>
            </w:r>
            <w:r w:rsidRPr="00DA7E8D">
              <w:rPr>
                <w:sz w:val="22"/>
                <w:szCs w:val="22"/>
                <w:lang w:val="en-US"/>
              </w:rPr>
              <w:t>Ultra</w:t>
            </w:r>
            <w:r w:rsidRPr="00DA7E8D">
              <w:rPr>
                <w:sz w:val="22"/>
                <w:szCs w:val="22"/>
              </w:rPr>
              <w:t xml:space="preserve">, </w:t>
            </w:r>
            <w:r w:rsidRPr="00DA7E8D">
              <w:rPr>
                <w:sz w:val="22"/>
                <w:szCs w:val="22"/>
                <w:lang w:val="en-US"/>
              </w:rPr>
              <w:t>XDR</w:t>
            </w:r>
            <w:r w:rsidRPr="00DA7E8D">
              <w:rPr>
                <w:sz w:val="22"/>
                <w:szCs w:val="22"/>
              </w:rPr>
              <w:t>)</w:t>
            </w:r>
          </w:p>
          <w:p w14:paraId="2E52411C" w14:textId="33B95ADC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415C" w14:textId="77777777" w:rsidR="007A4797" w:rsidRPr="007A4797" w:rsidRDefault="007A4797" w:rsidP="007A47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7A4797">
              <w:rPr>
                <w:sz w:val="22"/>
                <w:szCs w:val="22"/>
              </w:rPr>
              <w:lastRenderedPageBreak/>
              <w:t>«Руководство по лабораторной диагностике туберкулеза» утвержденное приказом Министерства здравоохранения Республики Беларусь №377 от 22.03.2013</w:t>
            </w:r>
          </w:p>
          <w:p w14:paraId="76E1E4DA" w14:textId="2CE5F7A9" w:rsidR="0019255C" w:rsidRPr="00DA7E8D" w:rsidRDefault="0019255C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DA7E8D">
              <w:rPr>
                <w:sz w:val="22"/>
                <w:szCs w:val="22"/>
              </w:rPr>
              <w:t>Инструкци</w:t>
            </w:r>
            <w:r w:rsidR="00216B1B" w:rsidRPr="00DA7E8D">
              <w:rPr>
                <w:sz w:val="22"/>
                <w:szCs w:val="22"/>
              </w:rPr>
              <w:t>я</w:t>
            </w:r>
            <w:r w:rsidRPr="00DA7E8D">
              <w:rPr>
                <w:sz w:val="22"/>
                <w:szCs w:val="22"/>
              </w:rPr>
              <w:t xml:space="preserve"> </w:t>
            </w:r>
            <w:r w:rsidR="00216B1B" w:rsidRPr="00DA7E8D">
              <w:rPr>
                <w:sz w:val="22"/>
                <w:szCs w:val="22"/>
              </w:rPr>
              <w:t xml:space="preserve">производителя </w:t>
            </w:r>
            <w:r w:rsidRPr="00DA7E8D">
              <w:rPr>
                <w:sz w:val="22"/>
                <w:szCs w:val="22"/>
              </w:rPr>
              <w:t xml:space="preserve">по применению </w:t>
            </w:r>
            <w:r w:rsidRPr="00DA7E8D">
              <w:rPr>
                <w:sz w:val="22"/>
                <w:szCs w:val="22"/>
                <w:lang w:val="en-US"/>
              </w:rPr>
              <w:t>GeneXpert</w:t>
            </w:r>
            <w:r w:rsidRPr="00DA7E8D">
              <w:rPr>
                <w:sz w:val="22"/>
                <w:szCs w:val="22"/>
              </w:rPr>
              <w:t xml:space="preserve"> </w:t>
            </w:r>
          </w:p>
          <w:p w14:paraId="4FF72BA9" w14:textId="71443462" w:rsidR="0019255C" w:rsidRPr="00DA7E8D" w:rsidRDefault="0019255C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DA7E8D">
              <w:rPr>
                <w:sz w:val="22"/>
                <w:szCs w:val="22"/>
              </w:rPr>
              <w:t>РРЛ-СОП-А-013</w:t>
            </w:r>
          </w:p>
          <w:p w14:paraId="4A4B76A2" w14:textId="3CE89D6C" w:rsidR="0019255C" w:rsidRPr="00DA7E8D" w:rsidRDefault="0019255C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DA7E8D">
              <w:rPr>
                <w:sz w:val="22"/>
                <w:szCs w:val="22"/>
              </w:rPr>
              <w:t>РРЛ-СОП-А-028</w:t>
            </w:r>
          </w:p>
          <w:p w14:paraId="763821C4" w14:textId="273B30C7" w:rsidR="0019255C" w:rsidRPr="00DA7E8D" w:rsidRDefault="0019255C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DA7E8D">
              <w:rPr>
                <w:sz w:val="22"/>
                <w:szCs w:val="22"/>
              </w:rPr>
              <w:t>РРЛ-СОП-О-037</w:t>
            </w:r>
          </w:p>
          <w:p w14:paraId="46A3E4E5" w14:textId="2A3CD39F" w:rsidR="0019255C" w:rsidRPr="00DA7E8D" w:rsidRDefault="0019255C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DA7E8D">
              <w:rPr>
                <w:sz w:val="22"/>
                <w:szCs w:val="22"/>
              </w:rPr>
              <w:t>РРЛ-СОП-О-007</w:t>
            </w:r>
          </w:p>
          <w:p w14:paraId="49593350" w14:textId="635D9B47" w:rsidR="0019255C" w:rsidRPr="00DA7E8D" w:rsidRDefault="0019255C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DA7E8D">
              <w:rPr>
                <w:sz w:val="22"/>
                <w:szCs w:val="22"/>
              </w:rPr>
              <w:t>РРЛ-СОП-А-031</w:t>
            </w:r>
          </w:p>
          <w:p w14:paraId="54F05E3F" w14:textId="77777777" w:rsidR="0019255C" w:rsidRPr="00DA7E8D" w:rsidRDefault="0019255C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DA7E8D">
              <w:rPr>
                <w:sz w:val="22"/>
                <w:szCs w:val="22"/>
              </w:rPr>
              <w:t>РРЛ-СОП-П-007</w:t>
            </w:r>
          </w:p>
          <w:p w14:paraId="0A6B9517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1B60324C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57B17A67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598D792E" w14:textId="77777777" w:rsidR="007A4797" w:rsidRPr="007A4797" w:rsidRDefault="007A4797" w:rsidP="007A47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7A4797">
              <w:rPr>
                <w:sz w:val="22"/>
                <w:szCs w:val="22"/>
              </w:rPr>
              <w:lastRenderedPageBreak/>
              <w:t>«Руководство по лабораторной диагностике туберкулеза» утвержденное приказом Министерства здравоохранения Республики Беларусь №377 от 22.03.2013</w:t>
            </w:r>
          </w:p>
          <w:p w14:paraId="5F246C31" w14:textId="77777777" w:rsidR="00216B1B" w:rsidRPr="00DA7E8D" w:rsidRDefault="00216B1B" w:rsidP="00216B1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DA7E8D">
              <w:rPr>
                <w:sz w:val="22"/>
                <w:szCs w:val="22"/>
              </w:rPr>
              <w:t xml:space="preserve">Инструкция производителя по применению GeneXpert </w:t>
            </w:r>
          </w:p>
          <w:p w14:paraId="13576B18" w14:textId="77777777" w:rsidR="00216B1B" w:rsidRPr="00DA7E8D" w:rsidRDefault="00216B1B" w:rsidP="00216B1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DA7E8D">
              <w:rPr>
                <w:sz w:val="22"/>
                <w:szCs w:val="22"/>
              </w:rPr>
              <w:t>РРЛ-СОП-А-013</w:t>
            </w:r>
          </w:p>
          <w:p w14:paraId="1BB442A6" w14:textId="77777777" w:rsidR="00216B1B" w:rsidRPr="00DA7E8D" w:rsidRDefault="00216B1B" w:rsidP="00216B1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DA7E8D">
              <w:rPr>
                <w:sz w:val="22"/>
                <w:szCs w:val="22"/>
              </w:rPr>
              <w:t>РРЛ-СОП-А-028</w:t>
            </w:r>
          </w:p>
          <w:p w14:paraId="6D6DA65B" w14:textId="77777777" w:rsidR="00216B1B" w:rsidRPr="00DA7E8D" w:rsidRDefault="00216B1B" w:rsidP="00216B1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DA7E8D">
              <w:rPr>
                <w:sz w:val="22"/>
                <w:szCs w:val="22"/>
              </w:rPr>
              <w:t>РРЛ-СОП-О-037</w:t>
            </w:r>
          </w:p>
          <w:p w14:paraId="2293D8E9" w14:textId="77777777" w:rsidR="00216B1B" w:rsidRPr="00DA7E8D" w:rsidRDefault="00216B1B" w:rsidP="00216B1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DA7E8D">
              <w:rPr>
                <w:sz w:val="22"/>
                <w:szCs w:val="22"/>
              </w:rPr>
              <w:t>РРЛ-СОП-О-007</w:t>
            </w:r>
          </w:p>
          <w:p w14:paraId="1CF53332" w14:textId="77777777" w:rsidR="00216B1B" w:rsidRPr="00DA7E8D" w:rsidRDefault="00216B1B" w:rsidP="00216B1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DA7E8D">
              <w:rPr>
                <w:sz w:val="22"/>
                <w:szCs w:val="22"/>
              </w:rPr>
              <w:t>РРЛ-СОП-А-031</w:t>
            </w:r>
          </w:p>
          <w:p w14:paraId="24989382" w14:textId="05B9C2C2" w:rsidR="00216B1B" w:rsidRPr="00DA7E8D" w:rsidRDefault="00216B1B" w:rsidP="00216B1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DA7E8D">
              <w:rPr>
                <w:sz w:val="22"/>
                <w:szCs w:val="22"/>
              </w:rPr>
              <w:t>РРЛ-СОП-П-007</w:t>
            </w:r>
          </w:p>
        </w:tc>
      </w:tr>
      <w:tr w:rsidR="0019255C" w:rsidRPr="00A71014" w14:paraId="49330FE7" w14:textId="77777777" w:rsidTr="00DA7E8D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DD68" w14:textId="77777777" w:rsidR="0019255C" w:rsidRPr="002A132F" w:rsidRDefault="0019255C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A132F">
              <w:rPr>
                <w:sz w:val="22"/>
                <w:szCs w:val="22"/>
                <w:lang w:val="en-US"/>
              </w:rPr>
              <w:lastRenderedPageBreak/>
              <w:t>1.</w:t>
            </w:r>
            <w:r w:rsidR="00216B1B" w:rsidRPr="002A132F">
              <w:rPr>
                <w:sz w:val="22"/>
                <w:szCs w:val="22"/>
              </w:rPr>
              <w:t>4</w:t>
            </w:r>
            <w:r w:rsidRPr="002A132F">
              <w:rPr>
                <w:sz w:val="22"/>
                <w:szCs w:val="22"/>
              </w:rPr>
              <w:t>*</w:t>
            </w:r>
          </w:p>
          <w:p w14:paraId="2F8C0C61" w14:textId="77777777" w:rsidR="006D207A" w:rsidRPr="002A132F" w:rsidRDefault="006D207A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26C551A" w14:textId="77777777" w:rsidR="006D207A" w:rsidRPr="002A132F" w:rsidRDefault="006D207A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914C52A" w14:textId="77777777" w:rsidR="006D207A" w:rsidRPr="002A132F" w:rsidRDefault="006D207A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CE63BD4" w14:textId="77777777" w:rsidR="006D207A" w:rsidRPr="002A132F" w:rsidRDefault="006D207A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67E3B03" w14:textId="77777777" w:rsidR="006D207A" w:rsidRPr="002A132F" w:rsidRDefault="006D207A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569089E" w14:textId="77777777" w:rsidR="006D207A" w:rsidRPr="002A132F" w:rsidRDefault="006D207A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88D28D6" w14:textId="77777777" w:rsidR="006D207A" w:rsidRPr="002A132F" w:rsidRDefault="006D207A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7FE2BF7" w14:textId="77777777" w:rsidR="006D207A" w:rsidRPr="002A132F" w:rsidRDefault="006D207A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96A4497" w14:textId="77777777" w:rsidR="006D207A" w:rsidRPr="002A132F" w:rsidRDefault="006D207A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ED2FF76" w14:textId="77777777" w:rsidR="006D207A" w:rsidRPr="002A132F" w:rsidRDefault="006D207A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3EA43A4" w14:textId="77777777" w:rsidR="006D207A" w:rsidRPr="002A132F" w:rsidRDefault="006D207A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B8F7E35" w14:textId="1264F628" w:rsidR="00D7402E" w:rsidRPr="002A132F" w:rsidRDefault="00D7402E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6442A9B" w14:textId="7BAE30E7" w:rsidR="00B73334" w:rsidRDefault="00B73334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49717A2" w14:textId="13729CA9" w:rsidR="008F362C" w:rsidRDefault="008F362C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EF0CE12" w14:textId="671E57BC" w:rsidR="008F362C" w:rsidRDefault="008F362C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218C747" w14:textId="5BA1AB8F" w:rsidR="008F362C" w:rsidRDefault="008F362C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43F72B3" w14:textId="7120307D" w:rsidR="008F362C" w:rsidRDefault="008F362C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AF12816" w14:textId="109BDDCA" w:rsidR="008F362C" w:rsidRDefault="008F362C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698435B" w14:textId="5A5CE402" w:rsidR="008F362C" w:rsidRDefault="008F362C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8A3F46C" w14:textId="04E4A8F5" w:rsidR="008F362C" w:rsidRDefault="008F362C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3326AB0" w14:textId="5033B7CE" w:rsidR="008F362C" w:rsidRDefault="008F362C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B1F39D1" w14:textId="27F9FAEB" w:rsidR="008F362C" w:rsidRDefault="008F362C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C1BC3BE" w14:textId="1031169C" w:rsidR="008F362C" w:rsidRDefault="008F362C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63D1632" w14:textId="3089467F" w:rsidR="008F362C" w:rsidRDefault="008F362C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D6230CF" w14:textId="5AF7314A" w:rsidR="008F362C" w:rsidRDefault="008F362C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82AD7A5" w14:textId="7E9FC721" w:rsidR="008F362C" w:rsidRDefault="008F362C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2A7364C" w14:textId="73DADE71" w:rsidR="008F362C" w:rsidRDefault="008F362C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E949747" w14:textId="157C4CF2" w:rsidR="008F362C" w:rsidRDefault="008F362C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CA0A4B2" w14:textId="19DB3721" w:rsidR="008F362C" w:rsidRDefault="008F362C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9DEA723" w14:textId="3DBE9B65" w:rsidR="008F362C" w:rsidRDefault="008F362C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45C3593" w14:textId="708037F8" w:rsidR="008F362C" w:rsidRDefault="008F362C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0B7C9DD" w14:textId="5B25AEE4" w:rsidR="006D207A" w:rsidRPr="002A132F" w:rsidRDefault="006D207A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A132F">
              <w:rPr>
                <w:sz w:val="22"/>
                <w:szCs w:val="22"/>
              </w:rPr>
              <w:lastRenderedPageBreak/>
              <w:t>1.4*</w:t>
            </w:r>
          </w:p>
          <w:p w14:paraId="6358BA90" w14:textId="22E7C686" w:rsidR="006D207A" w:rsidRPr="002A132F" w:rsidRDefault="006D207A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1721" w14:textId="4F2818B9" w:rsidR="00B73334" w:rsidRPr="002A132F" w:rsidRDefault="00216B1B" w:rsidP="00A5573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A132F">
              <w:rPr>
                <w:sz w:val="22"/>
                <w:szCs w:val="22"/>
              </w:rPr>
              <w:lastRenderedPageBreak/>
              <w:t>Биологический материал</w:t>
            </w:r>
            <w:r w:rsidR="0096425D">
              <w:rPr>
                <w:sz w:val="22"/>
                <w:szCs w:val="22"/>
              </w:rPr>
              <w:t xml:space="preserve">: </w:t>
            </w:r>
            <w:r w:rsidRPr="002A132F">
              <w:rPr>
                <w:sz w:val="22"/>
                <w:szCs w:val="22"/>
              </w:rPr>
              <w:t xml:space="preserve">моча, испражнения, спинномозговая жидкость/ликвор, пункционный, биопсийный и операционный материал, материал, отделяемое различных органов, соскобы с поверхностей, аспираты, секреты, промывные воды. </w:t>
            </w:r>
          </w:p>
          <w:p w14:paraId="77E53EC8" w14:textId="5FFD84E0" w:rsidR="008F362C" w:rsidRDefault="00216B1B" w:rsidP="00A5573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A132F">
              <w:rPr>
                <w:sz w:val="22"/>
                <w:szCs w:val="22"/>
              </w:rPr>
              <w:t xml:space="preserve">Пунктаты из опухолей, предопухолевых образований различной локализации. </w:t>
            </w:r>
            <w:r w:rsidR="002A132F">
              <w:rPr>
                <w:sz w:val="22"/>
                <w:szCs w:val="22"/>
              </w:rPr>
              <w:t xml:space="preserve"> </w:t>
            </w:r>
            <w:r w:rsidR="006D207A" w:rsidRPr="002A132F">
              <w:rPr>
                <w:sz w:val="22"/>
                <w:szCs w:val="22"/>
              </w:rPr>
              <w:t xml:space="preserve">Материал, </w:t>
            </w:r>
            <w:r w:rsidRPr="002A132F">
              <w:rPr>
                <w:sz w:val="22"/>
                <w:szCs w:val="22"/>
              </w:rPr>
              <w:t xml:space="preserve">полученный в ходе хирургического вмешательства. Выпотные жидкости (экссудаты и </w:t>
            </w:r>
            <w:r w:rsidR="002A132F">
              <w:rPr>
                <w:sz w:val="22"/>
                <w:szCs w:val="22"/>
              </w:rPr>
              <w:t xml:space="preserve"> </w:t>
            </w:r>
            <w:r w:rsidRPr="002A132F">
              <w:rPr>
                <w:sz w:val="22"/>
                <w:szCs w:val="22"/>
              </w:rPr>
              <w:t>транссудаты): перикардиальная, плевральная, суставная, брюшная, др.</w:t>
            </w:r>
            <w:r w:rsidR="002A132F">
              <w:rPr>
                <w:sz w:val="22"/>
                <w:szCs w:val="22"/>
              </w:rPr>
              <w:t xml:space="preserve"> </w:t>
            </w:r>
            <w:r w:rsidRPr="002A132F">
              <w:rPr>
                <w:sz w:val="22"/>
                <w:szCs w:val="22"/>
              </w:rPr>
              <w:t>Мокрота</w:t>
            </w:r>
            <w:r w:rsidR="000B1BD3">
              <w:rPr>
                <w:sz w:val="22"/>
                <w:szCs w:val="22"/>
              </w:rPr>
              <w:t xml:space="preserve">, </w:t>
            </w:r>
            <w:r w:rsidRPr="002A132F">
              <w:rPr>
                <w:sz w:val="22"/>
                <w:szCs w:val="22"/>
              </w:rPr>
              <w:t xml:space="preserve">секреты, смывы, содержимое соскоб, мазок: из глаз, глотки, носа, носоглотки, ушей, </w:t>
            </w:r>
            <w:r w:rsidR="002A132F">
              <w:rPr>
                <w:sz w:val="22"/>
                <w:szCs w:val="22"/>
              </w:rPr>
              <w:t xml:space="preserve"> </w:t>
            </w:r>
            <w:r w:rsidRPr="002A132F">
              <w:rPr>
                <w:sz w:val="22"/>
                <w:szCs w:val="22"/>
              </w:rPr>
              <w:t xml:space="preserve">открытых ран, содержимое везикул, выделения половых органов (вагины, шейки матки, уретры), слизистых, мацераций кожи, высыпаний, свищей, абсцесса, раны, придаточных пазух, </w:t>
            </w:r>
            <w:r w:rsidR="008F362C" w:rsidRPr="002A132F">
              <w:rPr>
                <w:sz w:val="22"/>
                <w:szCs w:val="22"/>
              </w:rPr>
              <w:t>выделения кишечника, и другой локализации.</w:t>
            </w:r>
          </w:p>
          <w:p w14:paraId="622D21B1" w14:textId="78725D96" w:rsidR="00A55737" w:rsidRDefault="00A55737" w:rsidP="00A5573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67D3EF9" w14:textId="77777777" w:rsidR="00A55737" w:rsidRDefault="00A55737" w:rsidP="00A5573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143BD92" w14:textId="0362FFE3" w:rsidR="002A132F" w:rsidRDefault="002A132F" w:rsidP="00A5573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A132F">
              <w:rPr>
                <w:sz w:val="22"/>
                <w:szCs w:val="22"/>
              </w:rPr>
              <w:lastRenderedPageBreak/>
              <w:t>Биологический материал</w:t>
            </w:r>
          </w:p>
          <w:p w14:paraId="4CAE6467" w14:textId="50494A72" w:rsidR="00216B1B" w:rsidRPr="002A132F" w:rsidRDefault="008F362C" w:rsidP="00A5573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216B1B" w:rsidRPr="002A132F">
              <w:rPr>
                <w:sz w:val="22"/>
                <w:szCs w:val="22"/>
              </w:rPr>
              <w:t>Секционный материал (аутопсия)</w:t>
            </w:r>
          </w:p>
          <w:p w14:paraId="594E97F0" w14:textId="5120FC02" w:rsidR="00216B1B" w:rsidRPr="002A132F" w:rsidRDefault="00235461" w:rsidP="00A5573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A132F">
              <w:rPr>
                <w:sz w:val="22"/>
                <w:szCs w:val="22"/>
              </w:rPr>
              <w:t>Патогенные микроорганизмы-возбудители</w:t>
            </w:r>
            <w:r w:rsidR="00216B1B" w:rsidRPr="002A132F">
              <w:rPr>
                <w:sz w:val="22"/>
                <w:szCs w:val="22"/>
              </w:rPr>
              <w:t xml:space="preserve"> инфекционных заболеваний.</w:t>
            </w:r>
          </w:p>
          <w:p w14:paraId="5DFA0A91" w14:textId="3A2C5A11" w:rsidR="0019255C" w:rsidRPr="002A132F" w:rsidRDefault="00216B1B" w:rsidP="00A5573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A132F">
              <w:rPr>
                <w:sz w:val="22"/>
                <w:szCs w:val="22"/>
              </w:rPr>
              <w:t>Условно - патогенные аэробные и факультативно – анаэробные, представители нормальной микрофлоры.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CC91" w14:textId="17814FFE" w:rsidR="00216B1B" w:rsidRPr="002A132F" w:rsidRDefault="00216B1B" w:rsidP="00216B1B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  <w:r w:rsidRPr="002A132F">
              <w:rPr>
                <w:sz w:val="22"/>
                <w:szCs w:val="22"/>
              </w:rPr>
              <w:lastRenderedPageBreak/>
              <w:t>101.01/</w:t>
            </w:r>
            <w:r w:rsidR="00B66EDB">
              <w:rPr>
                <w:sz w:val="22"/>
                <w:szCs w:val="22"/>
              </w:rPr>
              <w:t>10</w:t>
            </w:r>
            <w:r w:rsidRPr="002A132F">
              <w:rPr>
                <w:sz w:val="22"/>
                <w:szCs w:val="22"/>
              </w:rPr>
              <w:t>.094</w:t>
            </w:r>
          </w:p>
          <w:p w14:paraId="24A3ABDF" w14:textId="6A597957" w:rsidR="00216B1B" w:rsidRPr="002A132F" w:rsidRDefault="00216B1B" w:rsidP="00216B1B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  <w:r w:rsidRPr="002A132F">
              <w:rPr>
                <w:sz w:val="22"/>
                <w:szCs w:val="22"/>
              </w:rPr>
              <w:t>101.02/</w:t>
            </w:r>
            <w:r w:rsidR="00B66EDB">
              <w:rPr>
                <w:sz w:val="22"/>
                <w:szCs w:val="22"/>
              </w:rPr>
              <w:t>10</w:t>
            </w:r>
            <w:r w:rsidRPr="002A132F">
              <w:rPr>
                <w:sz w:val="22"/>
                <w:szCs w:val="22"/>
              </w:rPr>
              <w:t>.094</w:t>
            </w:r>
          </w:p>
          <w:p w14:paraId="360551A5" w14:textId="68D801EF" w:rsidR="00216B1B" w:rsidRPr="002A132F" w:rsidRDefault="00216B1B" w:rsidP="00216B1B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  <w:r w:rsidRPr="002A132F">
              <w:rPr>
                <w:sz w:val="22"/>
                <w:szCs w:val="22"/>
              </w:rPr>
              <w:t>101.09/</w:t>
            </w:r>
            <w:r w:rsidR="00B66EDB">
              <w:rPr>
                <w:sz w:val="22"/>
                <w:szCs w:val="22"/>
              </w:rPr>
              <w:t>10</w:t>
            </w:r>
            <w:r w:rsidRPr="002A132F">
              <w:rPr>
                <w:sz w:val="22"/>
                <w:szCs w:val="22"/>
              </w:rPr>
              <w:t>.094</w:t>
            </w:r>
          </w:p>
          <w:p w14:paraId="0519F34C" w14:textId="5596EE0C" w:rsidR="00216B1B" w:rsidRPr="002A132F" w:rsidRDefault="00216B1B" w:rsidP="00216B1B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  <w:r w:rsidRPr="002A132F">
              <w:rPr>
                <w:sz w:val="22"/>
                <w:szCs w:val="22"/>
              </w:rPr>
              <w:t>101.12/</w:t>
            </w:r>
            <w:r w:rsidR="00B66EDB">
              <w:rPr>
                <w:sz w:val="22"/>
                <w:szCs w:val="22"/>
              </w:rPr>
              <w:t>10</w:t>
            </w:r>
            <w:r w:rsidRPr="002A132F">
              <w:rPr>
                <w:sz w:val="22"/>
                <w:szCs w:val="22"/>
              </w:rPr>
              <w:t>.094</w:t>
            </w:r>
          </w:p>
          <w:p w14:paraId="4F97619B" w14:textId="7E40F04F" w:rsidR="00216B1B" w:rsidRPr="002A132F" w:rsidRDefault="00216B1B" w:rsidP="00216B1B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  <w:r w:rsidRPr="002A132F">
              <w:rPr>
                <w:sz w:val="22"/>
                <w:szCs w:val="22"/>
              </w:rPr>
              <w:t>101.13/</w:t>
            </w:r>
            <w:r w:rsidR="00B66EDB">
              <w:rPr>
                <w:sz w:val="22"/>
                <w:szCs w:val="22"/>
              </w:rPr>
              <w:t>10</w:t>
            </w:r>
            <w:r w:rsidRPr="002A132F">
              <w:rPr>
                <w:sz w:val="22"/>
                <w:szCs w:val="22"/>
              </w:rPr>
              <w:t>.094</w:t>
            </w:r>
          </w:p>
          <w:p w14:paraId="7D885D95" w14:textId="41137807" w:rsidR="00216B1B" w:rsidRPr="002A132F" w:rsidRDefault="00216B1B" w:rsidP="00216B1B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  <w:r w:rsidRPr="002A132F">
              <w:rPr>
                <w:sz w:val="22"/>
                <w:szCs w:val="22"/>
              </w:rPr>
              <w:t>101.14/</w:t>
            </w:r>
            <w:r w:rsidR="00B66EDB">
              <w:rPr>
                <w:sz w:val="22"/>
                <w:szCs w:val="22"/>
              </w:rPr>
              <w:t>10</w:t>
            </w:r>
            <w:r w:rsidRPr="002A132F">
              <w:rPr>
                <w:sz w:val="22"/>
                <w:szCs w:val="22"/>
              </w:rPr>
              <w:t>.094</w:t>
            </w:r>
          </w:p>
          <w:p w14:paraId="31E78C8A" w14:textId="3E46E551" w:rsidR="000B1BD3" w:rsidRPr="002A132F" w:rsidRDefault="000B1BD3" w:rsidP="000B1BD3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  <w:r w:rsidRPr="002A132F">
              <w:rPr>
                <w:sz w:val="22"/>
                <w:szCs w:val="22"/>
              </w:rPr>
              <w:t>101.15/</w:t>
            </w:r>
            <w:r w:rsidR="00B66EDB">
              <w:rPr>
                <w:sz w:val="22"/>
                <w:szCs w:val="22"/>
              </w:rPr>
              <w:t>10</w:t>
            </w:r>
            <w:r w:rsidRPr="002A132F">
              <w:rPr>
                <w:sz w:val="22"/>
                <w:szCs w:val="22"/>
              </w:rPr>
              <w:t>.094</w:t>
            </w:r>
          </w:p>
          <w:p w14:paraId="170A8314" w14:textId="03D0ED46" w:rsidR="00216B1B" w:rsidRDefault="00216B1B" w:rsidP="00216B1B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012B427E" w14:textId="73A287C1" w:rsidR="000B1BD3" w:rsidRDefault="000B1BD3" w:rsidP="00216B1B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3D3EE8DB" w14:textId="77777777" w:rsidR="000B1BD3" w:rsidRPr="002A132F" w:rsidRDefault="000B1BD3" w:rsidP="00216B1B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489A66B0" w14:textId="77777777" w:rsidR="0019255C" w:rsidRPr="002A132F" w:rsidRDefault="0019255C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649081A4" w14:textId="77777777" w:rsidR="006D207A" w:rsidRPr="002A132F" w:rsidRDefault="006D207A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6EE55F5F" w14:textId="77777777" w:rsidR="006D207A" w:rsidRPr="002A132F" w:rsidRDefault="006D207A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447577C0" w14:textId="77777777" w:rsidR="006D207A" w:rsidRPr="002A132F" w:rsidRDefault="006D207A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6684C076" w14:textId="77777777" w:rsidR="006D207A" w:rsidRPr="002A132F" w:rsidRDefault="006D207A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3E83CCC1" w14:textId="7AE9AD90" w:rsidR="006D207A" w:rsidRPr="002A132F" w:rsidRDefault="006D207A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28396FA2" w14:textId="15121902" w:rsidR="00B73334" w:rsidRDefault="00B73334" w:rsidP="006D207A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7256302C" w14:textId="6F830F01" w:rsidR="002A132F" w:rsidRDefault="002A132F" w:rsidP="006D207A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11E37F7E" w14:textId="5F9ECE6D" w:rsidR="002A132F" w:rsidRDefault="002A132F" w:rsidP="006D207A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6A621AA4" w14:textId="50A4E6C2" w:rsidR="002A132F" w:rsidRDefault="002A132F" w:rsidP="006D207A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613590DE" w14:textId="5F03802B" w:rsidR="002A132F" w:rsidRDefault="002A132F" w:rsidP="006D207A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2458E490" w14:textId="01453438" w:rsidR="002A132F" w:rsidRDefault="002A132F" w:rsidP="006D207A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56F0FBE5" w14:textId="75FC58D4" w:rsidR="002A132F" w:rsidRDefault="002A132F" w:rsidP="006D207A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6CE8C41C" w14:textId="38B85331" w:rsidR="002A132F" w:rsidRDefault="002A132F" w:rsidP="006D207A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125C63BB" w14:textId="7D6ACA1B" w:rsidR="002A132F" w:rsidRDefault="002A132F" w:rsidP="006D207A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04D87176" w14:textId="7E8574E2" w:rsidR="002A132F" w:rsidRDefault="002A132F" w:rsidP="006D207A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60E20B12" w14:textId="5ACF8CE0" w:rsidR="002A132F" w:rsidRDefault="002A132F" w:rsidP="006D207A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675C5752" w14:textId="5C8EDED9" w:rsidR="002A132F" w:rsidRDefault="002A132F" w:rsidP="006D207A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7008008C" w14:textId="7E09F344" w:rsidR="002A132F" w:rsidRDefault="002A132F" w:rsidP="006D207A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5EC67402" w14:textId="7E5D57C0" w:rsidR="002A132F" w:rsidRDefault="002A132F" w:rsidP="006D207A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5DFC5796" w14:textId="34B8F2A1" w:rsidR="002A132F" w:rsidRDefault="002A132F" w:rsidP="006D207A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28F1192F" w14:textId="445FEA54" w:rsidR="002A132F" w:rsidRDefault="002A132F" w:rsidP="000B1BD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854AEB7" w14:textId="7CEAFA9D" w:rsidR="006D207A" w:rsidRPr="002A132F" w:rsidRDefault="006D207A" w:rsidP="006D207A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  <w:r w:rsidRPr="002A132F">
              <w:rPr>
                <w:sz w:val="22"/>
                <w:szCs w:val="22"/>
              </w:rPr>
              <w:lastRenderedPageBreak/>
              <w:t>101.16/</w:t>
            </w:r>
            <w:r w:rsidR="00B66EDB">
              <w:rPr>
                <w:sz w:val="22"/>
                <w:szCs w:val="22"/>
              </w:rPr>
              <w:t>10</w:t>
            </w:r>
            <w:r w:rsidRPr="002A132F">
              <w:rPr>
                <w:sz w:val="22"/>
                <w:szCs w:val="22"/>
              </w:rPr>
              <w:t>.094</w:t>
            </w:r>
          </w:p>
          <w:p w14:paraId="63BFA082" w14:textId="5CCE392C" w:rsidR="006D207A" w:rsidRPr="002A132F" w:rsidRDefault="006D207A" w:rsidP="006D207A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  <w:r w:rsidRPr="002A132F">
              <w:rPr>
                <w:sz w:val="22"/>
                <w:szCs w:val="22"/>
              </w:rPr>
              <w:t>101.17/</w:t>
            </w:r>
            <w:r w:rsidR="00B66EDB">
              <w:rPr>
                <w:sz w:val="22"/>
                <w:szCs w:val="22"/>
              </w:rPr>
              <w:t>10</w:t>
            </w:r>
            <w:r w:rsidRPr="002A132F">
              <w:rPr>
                <w:sz w:val="22"/>
                <w:szCs w:val="22"/>
              </w:rPr>
              <w:t>.094</w:t>
            </w:r>
          </w:p>
          <w:p w14:paraId="3DE2AC0D" w14:textId="77777777" w:rsidR="006D207A" w:rsidRPr="002A132F" w:rsidRDefault="006D207A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5C7437DD" w14:textId="45A09E38" w:rsidR="006D207A" w:rsidRPr="002A132F" w:rsidRDefault="006D207A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7815" w14:textId="77777777" w:rsidR="0019255C" w:rsidRPr="002A132F" w:rsidRDefault="0019255C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</w:rPr>
            </w:pPr>
            <w:r w:rsidRPr="002A132F">
              <w:rPr>
                <w:sz w:val="22"/>
                <w:szCs w:val="22"/>
              </w:rPr>
              <w:lastRenderedPageBreak/>
              <w:t>Метод молекулярной гибридизации с типоспецифическими зондами (Line probe assay/LPA)</w:t>
            </w:r>
          </w:p>
          <w:p w14:paraId="245C4690" w14:textId="77777777" w:rsidR="0019255C" w:rsidRPr="002A132F" w:rsidRDefault="0019255C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  <w:lang w:val="en-US"/>
              </w:rPr>
            </w:pPr>
            <w:r w:rsidRPr="002A132F">
              <w:rPr>
                <w:sz w:val="22"/>
                <w:szCs w:val="22"/>
              </w:rPr>
              <w:t>Метод</w:t>
            </w:r>
            <w:r w:rsidRPr="002A132F">
              <w:rPr>
                <w:sz w:val="22"/>
                <w:szCs w:val="22"/>
                <w:lang w:val="en-US"/>
              </w:rPr>
              <w:t xml:space="preserve"> </w:t>
            </w:r>
            <w:r w:rsidRPr="002A132F">
              <w:rPr>
                <w:sz w:val="22"/>
                <w:szCs w:val="22"/>
              </w:rPr>
              <w:t>линейных</w:t>
            </w:r>
            <w:r w:rsidRPr="002A132F">
              <w:rPr>
                <w:sz w:val="22"/>
                <w:szCs w:val="22"/>
                <w:lang w:val="en-US"/>
              </w:rPr>
              <w:t xml:space="preserve"> </w:t>
            </w:r>
            <w:r w:rsidRPr="002A132F">
              <w:rPr>
                <w:sz w:val="22"/>
                <w:szCs w:val="22"/>
              </w:rPr>
              <w:t>проб</w:t>
            </w:r>
            <w:r w:rsidRPr="002A132F">
              <w:rPr>
                <w:sz w:val="22"/>
                <w:szCs w:val="22"/>
                <w:lang w:val="en-US"/>
              </w:rPr>
              <w:t xml:space="preserve"> (Line probe assay/LPA)</w:t>
            </w:r>
          </w:p>
          <w:p w14:paraId="74E4E58F" w14:textId="77777777" w:rsidR="006D207A" w:rsidRPr="002A132F" w:rsidRDefault="006D207A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  <w:lang w:val="en-US"/>
              </w:rPr>
            </w:pPr>
          </w:p>
          <w:p w14:paraId="308C7C9F" w14:textId="77777777" w:rsidR="006D207A" w:rsidRPr="002A132F" w:rsidRDefault="006D207A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  <w:lang w:val="en-US"/>
              </w:rPr>
            </w:pPr>
          </w:p>
          <w:p w14:paraId="3FD65EF5" w14:textId="77777777" w:rsidR="006D207A" w:rsidRPr="002A132F" w:rsidRDefault="006D207A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  <w:lang w:val="en-US"/>
              </w:rPr>
            </w:pPr>
          </w:p>
          <w:p w14:paraId="5D4422A1" w14:textId="77777777" w:rsidR="006D207A" w:rsidRPr="002A132F" w:rsidRDefault="006D207A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  <w:lang w:val="en-US"/>
              </w:rPr>
            </w:pPr>
          </w:p>
          <w:p w14:paraId="5CB26FDD" w14:textId="33B59E11" w:rsidR="006D207A" w:rsidRDefault="006D207A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  <w:lang w:val="en-US"/>
              </w:rPr>
            </w:pPr>
          </w:p>
          <w:p w14:paraId="597DB47C" w14:textId="4681EFBC" w:rsidR="002A132F" w:rsidRDefault="002A132F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  <w:lang w:val="en-US"/>
              </w:rPr>
            </w:pPr>
          </w:p>
          <w:p w14:paraId="01D6CE5A" w14:textId="28B6F803" w:rsidR="002A132F" w:rsidRDefault="002A132F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  <w:lang w:val="en-US"/>
              </w:rPr>
            </w:pPr>
          </w:p>
          <w:p w14:paraId="0E55501B" w14:textId="79EECB16" w:rsidR="002A132F" w:rsidRDefault="002A132F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  <w:lang w:val="en-US"/>
              </w:rPr>
            </w:pPr>
          </w:p>
          <w:p w14:paraId="58F1FC6F" w14:textId="566E0876" w:rsidR="002A132F" w:rsidRDefault="002A132F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  <w:lang w:val="en-US"/>
              </w:rPr>
            </w:pPr>
          </w:p>
          <w:p w14:paraId="56478469" w14:textId="10AF9F6B" w:rsidR="002A132F" w:rsidRDefault="002A132F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  <w:lang w:val="en-US"/>
              </w:rPr>
            </w:pPr>
          </w:p>
          <w:p w14:paraId="3C83753B" w14:textId="1A353C77" w:rsidR="002A132F" w:rsidRDefault="002A132F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  <w:lang w:val="en-US"/>
              </w:rPr>
            </w:pPr>
          </w:p>
          <w:p w14:paraId="075D6784" w14:textId="2558F4F8" w:rsidR="002A132F" w:rsidRDefault="002A132F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  <w:lang w:val="en-US"/>
              </w:rPr>
            </w:pPr>
          </w:p>
          <w:p w14:paraId="60BA828B" w14:textId="6E2EEE07" w:rsidR="002A132F" w:rsidRDefault="002A132F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  <w:lang w:val="en-US"/>
              </w:rPr>
            </w:pPr>
          </w:p>
          <w:p w14:paraId="196E7317" w14:textId="3D41E63D" w:rsidR="002A132F" w:rsidRDefault="002A132F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  <w:lang w:val="en-US"/>
              </w:rPr>
            </w:pPr>
          </w:p>
          <w:p w14:paraId="242A846F" w14:textId="0E275ABD" w:rsidR="002A132F" w:rsidRDefault="002A132F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  <w:lang w:val="en-US"/>
              </w:rPr>
            </w:pPr>
          </w:p>
          <w:p w14:paraId="16D0B1EB" w14:textId="5F46531F" w:rsidR="002A132F" w:rsidRDefault="002A132F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  <w:lang w:val="en-US"/>
              </w:rPr>
            </w:pPr>
          </w:p>
          <w:p w14:paraId="27EFA26E" w14:textId="2F372B75" w:rsidR="002A132F" w:rsidRDefault="002A132F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  <w:lang w:val="en-US"/>
              </w:rPr>
            </w:pPr>
          </w:p>
          <w:p w14:paraId="728AE4A5" w14:textId="5572702C" w:rsidR="002A132F" w:rsidRDefault="002A132F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  <w:lang w:val="en-US"/>
              </w:rPr>
            </w:pPr>
          </w:p>
          <w:p w14:paraId="224626EC" w14:textId="784FE487" w:rsidR="002A132F" w:rsidRDefault="002A132F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  <w:lang w:val="en-US"/>
              </w:rPr>
            </w:pPr>
          </w:p>
          <w:p w14:paraId="2BFF031C" w14:textId="71270A95" w:rsidR="002A132F" w:rsidRDefault="002A132F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  <w:lang w:val="en-US"/>
              </w:rPr>
            </w:pPr>
          </w:p>
          <w:p w14:paraId="01CDE5ED" w14:textId="52FA68DF" w:rsidR="002A132F" w:rsidRDefault="002A132F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  <w:lang w:val="en-US"/>
              </w:rPr>
            </w:pPr>
          </w:p>
          <w:p w14:paraId="6B96208F" w14:textId="796BEDDB" w:rsidR="002A132F" w:rsidRDefault="002A132F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  <w:lang w:val="en-US"/>
              </w:rPr>
            </w:pPr>
          </w:p>
          <w:p w14:paraId="3C90D794" w14:textId="1BAB2DB2" w:rsidR="002A132F" w:rsidRDefault="002A132F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  <w:lang w:val="en-US"/>
              </w:rPr>
            </w:pPr>
          </w:p>
          <w:p w14:paraId="1104D2D8" w14:textId="01195F65" w:rsidR="002A132F" w:rsidRDefault="002A132F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  <w:lang w:val="en-US"/>
              </w:rPr>
            </w:pPr>
          </w:p>
          <w:p w14:paraId="776716B8" w14:textId="77777777" w:rsidR="006D207A" w:rsidRPr="002A132F" w:rsidRDefault="006D207A" w:rsidP="006D20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</w:rPr>
            </w:pPr>
            <w:r w:rsidRPr="002A132F">
              <w:rPr>
                <w:sz w:val="22"/>
                <w:szCs w:val="22"/>
              </w:rPr>
              <w:lastRenderedPageBreak/>
              <w:t>Метод молекулярной гибридизации с типоспецифическими зондами (</w:t>
            </w:r>
            <w:r w:rsidRPr="002A132F">
              <w:rPr>
                <w:sz w:val="22"/>
                <w:szCs w:val="22"/>
                <w:lang w:val="en-US"/>
              </w:rPr>
              <w:t>Line</w:t>
            </w:r>
            <w:r w:rsidRPr="002A132F">
              <w:rPr>
                <w:sz w:val="22"/>
                <w:szCs w:val="22"/>
              </w:rPr>
              <w:t xml:space="preserve"> </w:t>
            </w:r>
            <w:r w:rsidRPr="002A132F">
              <w:rPr>
                <w:sz w:val="22"/>
                <w:szCs w:val="22"/>
                <w:lang w:val="en-US"/>
              </w:rPr>
              <w:t>probe</w:t>
            </w:r>
            <w:r w:rsidRPr="002A132F">
              <w:rPr>
                <w:sz w:val="22"/>
                <w:szCs w:val="22"/>
              </w:rPr>
              <w:t xml:space="preserve"> </w:t>
            </w:r>
            <w:r w:rsidRPr="002A132F">
              <w:rPr>
                <w:sz w:val="22"/>
                <w:szCs w:val="22"/>
                <w:lang w:val="en-US"/>
              </w:rPr>
              <w:t>assay</w:t>
            </w:r>
            <w:r w:rsidRPr="002A132F">
              <w:rPr>
                <w:sz w:val="22"/>
                <w:szCs w:val="22"/>
              </w:rPr>
              <w:t>/</w:t>
            </w:r>
            <w:r w:rsidRPr="002A132F">
              <w:rPr>
                <w:sz w:val="22"/>
                <w:szCs w:val="22"/>
                <w:lang w:val="en-US"/>
              </w:rPr>
              <w:t>LPA</w:t>
            </w:r>
            <w:r w:rsidRPr="002A132F">
              <w:rPr>
                <w:sz w:val="22"/>
                <w:szCs w:val="22"/>
              </w:rPr>
              <w:t>)</w:t>
            </w:r>
          </w:p>
          <w:p w14:paraId="5252293C" w14:textId="48DF820F" w:rsidR="006D207A" w:rsidRPr="002A132F" w:rsidRDefault="006D207A" w:rsidP="006D20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  <w:lang w:val="en-US"/>
              </w:rPr>
            </w:pPr>
            <w:r w:rsidRPr="002A132F">
              <w:rPr>
                <w:sz w:val="22"/>
                <w:szCs w:val="22"/>
                <w:lang w:val="en-US"/>
              </w:rPr>
              <w:t>Метод линейных проб (Line probe assay/LPA)</w:t>
            </w:r>
          </w:p>
          <w:p w14:paraId="718FF54B" w14:textId="3504D30A" w:rsidR="006D207A" w:rsidRPr="002A132F" w:rsidRDefault="006D207A" w:rsidP="006D207A">
            <w:pPr>
              <w:overflowPunct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A4FF" w14:textId="77777777" w:rsidR="007A4797" w:rsidRPr="007A4797" w:rsidRDefault="007A4797" w:rsidP="007A47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7A4797">
              <w:rPr>
                <w:sz w:val="22"/>
                <w:szCs w:val="22"/>
              </w:rPr>
              <w:lastRenderedPageBreak/>
              <w:t>«Руководство по лабораторной диагностике туберкулеза» утвержденное приказом Министерства здравоохранения Республики Беларусь №377 от 22.03.2013</w:t>
            </w:r>
          </w:p>
          <w:p w14:paraId="1B67444D" w14:textId="72C53006" w:rsidR="0019255C" w:rsidRPr="002A132F" w:rsidRDefault="0019255C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2A132F">
              <w:rPr>
                <w:sz w:val="22"/>
                <w:szCs w:val="22"/>
              </w:rPr>
              <w:t>РРЛ-СОП-А-009</w:t>
            </w:r>
          </w:p>
          <w:p w14:paraId="6BAAF8E0" w14:textId="7CD74A14" w:rsidR="0019255C" w:rsidRPr="002A132F" w:rsidRDefault="0019255C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2A132F">
              <w:rPr>
                <w:sz w:val="22"/>
                <w:szCs w:val="22"/>
              </w:rPr>
              <w:t>РРЛ-СОП-А-011</w:t>
            </w:r>
          </w:p>
          <w:p w14:paraId="053D8760" w14:textId="4406A2E5" w:rsidR="0019255C" w:rsidRPr="002A132F" w:rsidRDefault="0019255C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2A132F">
              <w:rPr>
                <w:sz w:val="22"/>
                <w:szCs w:val="22"/>
              </w:rPr>
              <w:t>РРЛ-СОП-А-012</w:t>
            </w:r>
          </w:p>
          <w:p w14:paraId="63E9A0FF" w14:textId="79D5C88C" w:rsidR="0019255C" w:rsidRPr="002A132F" w:rsidRDefault="0019255C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2A132F">
              <w:rPr>
                <w:sz w:val="22"/>
                <w:szCs w:val="22"/>
              </w:rPr>
              <w:t>РРЛ-СОП-А-023</w:t>
            </w:r>
          </w:p>
          <w:p w14:paraId="37C05DBF" w14:textId="197B8B50" w:rsidR="0019255C" w:rsidRPr="002A132F" w:rsidRDefault="0019255C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2A132F">
              <w:rPr>
                <w:sz w:val="22"/>
                <w:szCs w:val="22"/>
              </w:rPr>
              <w:t>РРЛ-СОП-А-027</w:t>
            </w:r>
          </w:p>
          <w:p w14:paraId="34BC8F00" w14:textId="339C37A2" w:rsidR="0019255C" w:rsidRPr="002A132F" w:rsidRDefault="0019255C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2A132F">
              <w:rPr>
                <w:sz w:val="22"/>
                <w:szCs w:val="22"/>
              </w:rPr>
              <w:t>РРЛ-СОП-А-029</w:t>
            </w:r>
          </w:p>
          <w:p w14:paraId="39D4871A" w14:textId="5A396E6A" w:rsidR="0019255C" w:rsidRPr="002A132F" w:rsidRDefault="0019255C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2A132F">
              <w:rPr>
                <w:sz w:val="22"/>
                <w:szCs w:val="22"/>
              </w:rPr>
              <w:t>РРЛ-СОП-А-031</w:t>
            </w:r>
          </w:p>
          <w:p w14:paraId="2938894B" w14:textId="2E083A30" w:rsidR="0019255C" w:rsidRDefault="0019255C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2A132F">
              <w:rPr>
                <w:sz w:val="22"/>
                <w:szCs w:val="22"/>
              </w:rPr>
              <w:t>РРЛ-СОП-П-007</w:t>
            </w:r>
          </w:p>
          <w:p w14:paraId="0CAD07B3" w14:textId="14190B98" w:rsidR="002A132F" w:rsidRDefault="002A132F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1FDE7C65" w14:textId="3556EEAE" w:rsidR="002A132F" w:rsidRDefault="002A132F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630F67B2" w14:textId="6109F360" w:rsidR="002A132F" w:rsidRDefault="002A132F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55CA904D" w14:textId="570EBF6D" w:rsidR="002A132F" w:rsidRDefault="002A132F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6BD29030" w14:textId="07F2683E" w:rsidR="002A132F" w:rsidRDefault="002A132F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7995CE17" w14:textId="031031B5" w:rsidR="002A132F" w:rsidRDefault="002A132F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1F4FAF38" w14:textId="4F01AF3E" w:rsidR="002A132F" w:rsidRDefault="002A132F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0EACBB56" w14:textId="139B959B" w:rsidR="002A132F" w:rsidRDefault="002A132F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52C71A19" w14:textId="3B41132A" w:rsidR="002A132F" w:rsidRDefault="002A132F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4A89032E" w14:textId="054BDC26" w:rsidR="002A132F" w:rsidRDefault="002A132F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4A494883" w14:textId="786FB7F5" w:rsidR="002A132F" w:rsidRDefault="002A132F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70F12132" w14:textId="6D936A48" w:rsidR="002A132F" w:rsidRDefault="002A132F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4B613462" w14:textId="6B23608D" w:rsidR="002A132F" w:rsidRDefault="002A132F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61C0086F" w14:textId="77777777" w:rsidR="007A4797" w:rsidRPr="007A4797" w:rsidRDefault="007A4797" w:rsidP="007A47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7A4797">
              <w:rPr>
                <w:sz w:val="22"/>
                <w:szCs w:val="22"/>
              </w:rPr>
              <w:lastRenderedPageBreak/>
              <w:t>«Руководство по лабораторной диагностике туберкулеза» утвержденное приказом Министерства здравоохранения Республики Беларусь №377 от 22.03.2013</w:t>
            </w:r>
          </w:p>
          <w:p w14:paraId="040A5E5D" w14:textId="77777777" w:rsidR="006D207A" w:rsidRPr="002A132F" w:rsidRDefault="006D207A" w:rsidP="006D207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2A132F">
              <w:rPr>
                <w:sz w:val="22"/>
                <w:szCs w:val="22"/>
              </w:rPr>
              <w:t>РРЛ-СОП-А-009</w:t>
            </w:r>
          </w:p>
          <w:p w14:paraId="1CD2DAA6" w14:textId="77777777" w:rsidR="006D207A" w:rsidRPr="002A132F" w:rsidRDefault="006D207A" w:rsidP="006D207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2A132F">
              <w:rPr>
                <w:sz w:val="22"/>
                <w:szCs w:val="22"/>
              </w:rPr>
              <w:t>РРЛ-СОП-А-011</w:t>
            </w:r>
          </w:p>
          <w:p w14:paraId="601AC302" w14:textId="77777777" w:rsidR="006D207A" w:rsidRPr="002A132F" w:rsidRDefault="006D207A" w:rsidP="006D207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2A132F">
              <w:rPr>
                <w:sz w:val="22"/>
                <w:szCs w:val="22"/>
              </w:rPr>
              <w:t>РРЛ-СОП-А-012</w:t>
            </w:r>
          </w:p>
          <w:p w14:paraId="7DB8001C" w14:textId="77777777" w:rsidR="006D207A" w:rsidRPr="002A132F" w:rsidRDefault="006D207A" w:rsidP="006D207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2A132F">
              <w:rPr>
                <w:sz w:val="22"/>
                <w:szCs w:val="22"/>
              </w:rPr>
              <w:t>РРЛ-СОП-А-023</w:t>
            </w:r>
          </w:p>
          <w:p w14:paraId="16E930F4" w14:textId="77777777" w:rsidR="006D207A" w:rsidRPr="002A132F" w:rsidRDefault="006D207A" w:rsidP="006D207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2A132F">
              <w:rPr>
                <w:sz w:val="22"/>
                <w:szCs w:val="22"/>
              </w:rPr>
              <w:t>РРЛ-СОП-А-027</w:t>
            </w:r>
          </w:p>
          <w:p w14:paraId="0B07C102" w14:textId="77777777" w:rsidR="006D207A" w:rsidRPr="002A132F" w:rsidRDefault="006D207A" w:rsidP="006D207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2A132F">
              <w:rPr>
                <w:sz w:val="22"/>
                <w:szCs w:val="22"/>
              </w:rPr>
              <w:t>РРЛ-СОП-А-029</w:t>
            </w:r>
          </w:p>
          <w:p w14:paraId="43841E54" w14:textId="77777777" w:rsidR="006D207A" w:rsidRPr="002A132F" w:rsidRDefault="006D207A" w:rsidP="006D207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2A132F">
              <w:rPr>
                <w:sz w:val="22"/>
                <w:szCs w:val="22"/>
              </w:rPr>
              <w:t>РРЛ-СОП-А-031</w:t>
            </w:r>
          </w:p>
          <w:p w14:paraId="3AC2408C" w14:textId="3BC4EB14" w:rsidR="006D207A" w:rsidRPr="002A132F" w:rsidRDefault="006D207A" w:rsidP="008F362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2A132F">
              <w:rPr>
                <w:sz w:val="22"/>
                <w:szCs w:val="22"/>
              </w:rPr>
              <w:t>РРЛ-СОП-П-007</w:t>
            </w:r>
          </w:p>
        </w:tc>
      </w:tr>
    </w:tbl>
    <w:p w14:paraId="6A75CB16" w14:textId="77777777" w:rsidR="00FD6E46" w:rsidRPr="006D207A" w:rsidRDefault="00FD6E46" w:rsidP="00FD6E4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6D207A">
        <w:rPr>
          <w:iCs/>
          <w:color w:val="000000"/>
        </w:rPr>
        <w:lastRenderedPageBreak/>
        <w:t>Примечание:</w:t>
      </w:r>
      <w:r w:rsidRPr="006D207A">
        <w:rPr>
          <w:color w:val="000000"/>
        </w:rPr>
        <w:t xml:space="preserve"> </w:t>
      </w:r>
    </w:p>
    <w:p w14:paraId="43FCEDD3" w14:textId="0945FCA7" w:rsidR="00FD6E46" w:rsidRPr="0059057C" w:rsidRDefault="00FD6E46" w:rsidP="00FD6E4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59057C">
        <w:rPr>
          <w:color w:val="000000"/>
        </w:rPr>
        <w:t xml:space="preserve">* – </w:t>
      </w:r>
      <w:bookmarkStart w:id="1" w:name="_Hlk78531010"/>
      <w:r w:rsidRPr="0059057C">
        <w:rPr>
          <w:color w:val="000000"/>
        </w:rPr>
        <w:t>деятельность осуществляется непосредственно в органе по оценке соответствия</w:t>
      </w:r>
    </w:p>
    <w:tbl>
      <w:tblPr>
        <w:tblStyle w:val="af3"/>
        <w:tblW w:w="487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4"/>
        <w:gridCol w:w="244"/>
        <w:gridCol w:w="2643"/>
        <w:gridCol w:w="588"/>
        <w:gridCol w:w="2726"/>
      </w:tblGrid>
      <w:tr w:rsidR="0066082B" w:rsidRPr="0059057C" w14:paraId="6A4D5664" w14:textId="77777777" w:rsidTr="00B73334">
        <w:trPr>
          <w:gridAfter w:val="1"/>
          <w:wAfter w:w="2726" w:type="dxa"/>
          <w:trHeight w:val="161"/>
        </w:trPr>
        <w:tc>
          <w:tcPr>
            <w:tcW w:w="3314" w:type="dxa"/>
            <w:vMerge w:val="restart"/>
            <w:vAlign w:val="center"/>
            <w:hideMark/>
          </w:tcPr>
          <w:p w14:paraId="1C7FC86F" w14:textId="3D5F43D1" w:rsidR="002A132F" w:rsidRDefault="002A132F" w:rsidP="00D7402E">
            <w:pPr>
              <w:pStyle w:val="af6"/>
              <w:ind w:left="-105" w:right="-124"/>
              <w:rPr>
                <w:rFonts w:eastAsia="Calibri"/>
                <w:sz w:val="28"/>
                <w:szCs w:val="28"/>
                <w:lang w:val="ru-RU"/>
              </w:rPr>
            </w:pPr>
            <w:bookmarkStart w:id="2" w:name="_Hlk78369449"/>
            <w:bookmarkEnd w:id="1"/>
          </w:p>
          <w:p w14:paraId="0AB97522" w14:textId="77777777" w:rsidR="00302A20" w:rsidRDefault="00302A20" w:rsidP="00D7402E">
            <w:pPr>
              <w:pStyle w:val="af6"/>
              <w:ind w:left="-105" w:right="-124"/>
              <w:rPr>
                <w:rFonts w:eastAsia="Calibri"/>
                <w:sz w:val="28"/>
                <w:szCs w:val="28"/>
                <w:lang w:val="ru-RU"/>
              </w:rPr>
            </w:pPr>
          </w:p>
          <w:p w14:paraId="67A09D2D" w14:textId="4ACFAF2A" w:rsidR="00D7402E" w:rsidRPr="00235461" w:rsidRDefault="00D7402E" w:rsidP="00D7402E">
            <w:pPr>
              <w:pStyle w:val="af6"/>
              <w:ind w:left="-105" w:right="-124"/>
              <w:rPr>
                <w:rFonts w:eastAsia="Calibri"/>
                <w:sz w:val="28"/>
                <w:szCs w:val="28"/>
                <w:lang w:val="ru-RU"/>
              </w:rPr>
            </w:pPr>
            <w:r w:rsidRPr="00235461">
              <w:rPr>
                <w:rFonts w:eastAsia="Calibri"/>
                <w:sz w:val="28"/>
                <w:szCs w:val="28"/>
                <w:lang w:val="ru-RU"/>
              </w:rPr>
              <w:t xml:space="preserve">Руководитель органа </w:t>
            </w:r>
          </w:p>
          <w:p w14:paraId="17BAB738" w14:textId="77777777" w:rsidR="00D7402E" w:rsidRPr="00235461" w:rsidRDefault="00D7402E" w:rsidP="00D7402E">
            <w:pPr>
              <w:pStyle w:val="af6"/>
              <w:ind w:left="-105" w:right="-124"/>
              <w:rPr>
                <w:rFonts w:eastAsia="Calibri"/>
                <w:sz w:val="28"/>
                <w:szCs w:val="28"/>
                <w:lang w:val="ru-RU"/>
              </w:rPr>
            </w:pPr>
            <w:r w:rsidRPr="00235461">
              <w:rPr>
                <w:rFonts w:eastAsia="Calibri"/>
                <w:sz w:val="28"/>
                <w:szCs w:val="28"/>
                <w:lang w:val="ru-RU"/>
              </w:rPr>
              <w:t xml:space="preserve">по аккредитации </w:t>
            </w:r>
          </w:p>
          <w:p w14:paraId="71139A16" w14:textId="77777777" w:rsidR="00D7402E" w:rsidRPr="00235461" w:rsidRDefault="00D7402E" w:rsidP="00D7402E">
            <w:pPr>
              <w:pStyle w:val="af6"/>
              <w:ind w:left="-105" w:right="-124"/>
              <w:rPr>
                <w:rFonts w:eastAsia="Calibri"/>
                <w:sz w:val="28"/>
                <w:szCs w:val="28"/>
                <w:lang w:val="ru-RU"/>
              </w:rPr>
            </w:pPr>
            <w:r w:rsidRPr="00235461">
              <w:rPr>
                <w:rFonts w:eastAsia="Calibri"/>
                <w:sz w:val="28"/>
                <w:szCs w:val="28"/>
                <w:lang w:val="ru-RU"/>
              </w:rPr>
              <w:t xml:space="preserve">Республики Беларусь – </w:t>
            </w:r>
          </w:p>
          <w:p w14:paraId="180B276B" w14:textId="77777777" w:rsidR="00D7402E" w:rsidRPr="00235461" w:rsidRDefault="00D7402E" w:rsidP="00D7402E">
            <w:pPr>
              <w:pStyle w:val="af6"/>
              <w:ind w:left="-105" w:right="-124"/>
              <w:rPr>
                <w:rFonts w:eastAsia="Calibri"/>
                <w:sz w:val="28"/>
                <w:szCs w:val="28"/>
                <w:lang w:val="ru-RU"/>
              </w:rPr>
            </w:pPr>
            <w:r w:rsidRPr="00235461">
              <w:rPr>
                <w:rFonts w:eastAsia="Calibri"/>
                <w:sz w:val="28"/>
                <w:szCs w:val="28"/>
                <w:lang w:val="ru-RU"/>
              </w:rPr>
              <w:t>директор государственного</w:t>
            </w:r>
          </w:p>
          <w:p w14:paraId="4DA70B41" w14:textId="7EF3FD39" w:rsidR="0066082B" w:rsidRPr="0059057C" w:rsidRDefault="00D7402E" w:rsidP="00D7402E">
            <w:pPr>
              <w:pStyle w:val="af6"/>
              <w:ind w:left="-105" w:right="-124"/>
              <w:rPr>
                <w:iCs/>
                <w:sz w:val="20"/>
                <w:szCs w:val="20"/>
                <w:lang w:val="ru-RU"/>
              </w:rPr>
            </w:pPr>
            <w:r w:rsidRPr="00235461">
              <w:rPr>
                <w:rFonts w:eastAsia="Calibri"/>
                <w:sz w:val="28"/>
                <w:szCs w:val="28"/>
                <w:lang w:val="ru-RU"/>
              </w:rPr>
              <w:t>предприятия «БГЦА»</w:t>
            </w:r>
          </w:p>
        </w:tc>
        <w:tc>
          <w:tcPr>
            <w:tcW w:w="244" w:type="dxa"/>
            <w:vAlign w:val="bottom"/>
          </w:tcPr>
          <w:p w14:paraId="1C67946F" w14:textId="77777777" w:rsidR="0066082B" w:rsidRPr="0059057C" w:rsidRDefault="0066082B" w:rsidP="009277A7">
            <w:pPr>
              <w:pStyle w:val="af6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2643" w:type="dxa"/>
            <w:vAlign w:val="bottom"/>
          </w:tcPr>
          <w:p w14:paraId="4CB6154E" w14:textId="6DF9123F" w:rsidR="0066082B" w:rsidRPr="0059057C" w:rsidRDefault="0066082B" w:rsidP="009277A7">
            <w:pPr>
              <w:pStyle w:val="af6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588" w:type="dxa"/>
            <w:vAlign w:val="bottom"/>
          </w:tcPr>
          <w:p w14:paraId="005C26E9" w14:textId="77777777" w:rsidR="0066082B" w:rsidRPr="0059057C" w:rsidRDefault="0066082B" w:rsidP="009277A7">
            <w:pPr>
              <w:pStyle w:val="af6"/>
              <w:rPr>
                <w:iCs/>
                <w:sz w:val="20"/>
                <w:szCs w:val="20"/>
                <w:lang w:val="ru-RU"/>
              </w:rPr>
            </w:pPr>
          </w:p>
        </w:tc>
      </w:tr>
      <w:tr w:rsidR="0066082B" w:rsidRPr="0059057C" w14:paraId="2A139814" w14:textId="77777777" w:rsidTr="00B73334">
        <w:trPr>
          <w:trHeight w:val="608"/>
        </w:trPr>
        <w:tc>
          <w:tcPr>
            <w:tcW w:w="3314" w:type="dxa"/>
            <w:vMerge/>
            <w:vAlign w:val="center"/>
            <w:hideMark/>
          </w:tcPr>
          <w:p w14:paraId="33F81871" w14:textId="77777777" w:rsidR="0066082B" w:rsidRPr="0059057C" w:rsidRDefault="0066082B" w:rsidP="009277A7">
            <w:pPr>
              <w:rPr>
                <w:iCs/>
                <w:lang w:eastAsia="en-US"/>
              </w:rPr>
            </w:pPr>
          </w:p>
        </w:tc>
        <w:tc>
          <w:tcPr>
            <w:tcW w:w="244" w:type="dxa"/>
          </w:tcPr>
          <w:p w14:paraId="4FCE6E4F" w14:textId="77777777" w:rsidR="0066082B" w:rsidRPr="0059057C" w:rsidRDefault="0066082B" w:rsidP="009277A7">
            <w:pPr>
              <w:pStyle w:val="af6"/>
              <w:jc w:val="center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2643" w:type="dxa"/>
          </w:tcPr>
          <w:p w14:paraId="3E057F01" w14:textId="43D616AB" w:rsidR="0066082B" w:rsidRPr="0059057C" w:rsidRDefault="0066082B" w:rsidP="009277A7">
            <w:pPr>
              <w:pStyle w:val="af6"/>
              <w:jc w:val="center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588" w:type="dxa"/>
          </w:tcPr>
          <w:p w14:paraId="73E62DC4" w14:textId="77777777" w:rsidR="0066082B" w:rsidRPr="0059057C" w:rsidRDefault="0066082B" w:rsidP="009277A7">
            <w:pPr>
              <w:pStyle w:val="af6"/>
              <w:jc w:val="center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2726" w:type="dxa"/>
            <w:hideMark/>
          </w:tcPr>
          <w:p w14:paraId="3F31A0F8" w14:textId="5288019C" w:rsidR="00235461" w:rsidRDefault="00235461" w:rsidP="009277A7">
            <w:pPr>
              <w:pStyle w:val="af6"/>
              <w:jc w:val="center"/>
              <w:rPr>
                <w:rFonts w:eastAsia="ArialMT"/>
                <w:sz w:val="20"/>
                <w:szCs w:val="20"/>
                <w:u w:val="single"/>
                <w:lang w:val="ru-RU"/>
              </w:rPr>
            </w:pPr>
          </w:p>
          <w:p w14:paraId="46B2A9CB" w14:textId="07CF426B" w:rsidR="00235461" w:rsidRDefault="00235461" w:rsidP="009277A7">
            <w:pPr>
              <w:pStyle w:val="af6"/>
              <w:jc w:val="center"/>
              <w:rPr>
                <w:rFonts w:eastAsia="ArialMT"/>
                <w:sz w:val="20"/>
                <w:szCs w:val="20"/>
                <w:u w:val="single"/>
                <w:lang w:val="ru-RU"/>
              </w:rPr>
            </w:pPr>
          </w:p>
          <w:p w14:paraId="3533A4AA" w14:textId="77777777" w:rsidR="00302A20" w:rsidRDefault="00302A20" w:rsidP="009277A7">
            <w:pPr>
              <w:pStyle w:val="af6"/>
              <w:jc w:val="center"/>
              <w:rPr>
                <w:rFonts w:eastAsia="ArialMT"/>
                <w:sz w:val="20"/>
                <w:szCs w:val="20"/>
                <w:u w:val="single"/>
                <w:lang w:val="ru-RU"/>
              </w:rPr>
            </w:pPr>
          </w:p>
          <w:p w14:paraId="40A3B9AB" w14:textId="77777777" w:rsidR="002A132F" w:rsidRDefault="002A132F" w:rsidP="009277A7">
            <w:pPr>
              <w:pStyle w:val="af6"/>
              <w:jc w:val="center"/>
              <w:rPr>
                <w:rFonts w:eastAsia="ArialMT"/>
                <w:sz w:val="28"/>
                <w:szCs w:val="28"/>
                <w:lang w:val="ru-RU"/>
              </w:rPr>
            </w:pPr>
          </w:p>
          <w:p w14:paraId="5445F06B" w14:textId="77777777" w:rsidR="002A132F" w:rsidRDefault="002A132F" w:rsidP="009277A7">
            <w:pPr>
              <w:pStyle w:val="af6"/>
              <w:jc w:val="center"/>
              <w:rPr>
                <w:rFonts w:eastAsia="ArialMT"/>
                <w:sz w:val="28"/>
                <w:szCs w:val="28"/>
                <w:lang w:val="ru-RU"/>
              </w:rPr>
            </w:pPr>
          </w:p>
          <w:p w14:paraId="1DD54490" w14:textId="77777777" w:rsidR="002A132F" w:rsidRDefault="002A132F" w:rsidP="009277A7">
            <w:pPr>
              <w:pStyle w:val="af6"/>
              <w:jc w:val="center"/>
              <w:rPr>
                <w:rFonts w:eastAsia="ArialMT"/>
                <w:sz w:val="28"/>
                <w:szCs w:val="28"/>
                <w:lang w:val="ru-RU"/>
              </w:rPr>
            </w:pPr>
          </w:p>
          <w:p w14:paraId="4217E75C" w14:textId="1A2523A6" w:rsidR="0066082B" w:rsidRPr="00235461" w:rsidRDefault="00235461" w:rsidP="009277A7">
            <w:pPr>
              <w:pStyle w:val="af6"/>
              <w:jc w:val="center"/>
              <w:rPr>
                <w:i/>
                <w:sz w:val="20"/>
                <w:szCs w:val="20"/>
                <w:lang w:val="ru-RU"/>
              </w:rPr>
            </w:pPr>
            <w:r w:rsidRPr="00235461">
              <w:rPr>
                <w:rFonts w:eastAsia="ArialMT"/>
                <w:sz w:val="28"/>
                <w:szCs w:val="28"/>
                <w:lang w:val="ru-RU"/>
              </w:rPr>
              <w:t>Е.В. Бережных</w:t>
            </w:r>
          </w:p>
        </w:tc>
      </w:tr>
      <w:bookmarkEnd w:id="2"/>
    </w:tbl>
    <w:p w14:paraId="3B30CB97" w14:textId="49966014" w:rsidR="0056070B" w:rsidRPr="0059057C" w:rsidRDefault="0056070B" w:rsidP="00B73334">
      <w:pPr>
        <w:pStyle w:val="af6"/>
        <w:outlineLvl w:val="1"/>
        <w:rPr>
          <w:iCs/>
          <w:sz w:val="20"/>
          <w:szCs w:val="20"/>
          <w:lang w:val="ru-RU"/>
        </w:rPr>
      </w:pPr>
    </w:p>
    <w:sectPr w:rsidR="0056070B" w:rsidRPr="0059057C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26F45" w14:textId="77777777" w:rsidR="008C56A2" w:rsidRDefault="008C56A2" w:rsidP="0011070C">
      <w:r>
        <w:separator/>
      </w:r>
    </w:p>
  </w:endnote>
  <w:endnote w:type="continuationSeparator" w:id="0">
    <w:p w14:paraId="42391FB6" w14:textId="77777777" w:rsidR="008C56A2" w:rsidRDefault="008C56A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2410"/>
      <w:gridCol w:w="5528"/>
      <w:gridCol w:w="1813"/>
    </w:tblGrid>
    <w:tr w:rsidR="00E1493B" w:rsidRPr="00460ECA" w14:paraId="32CE483B" w14:textId="77777777" w:rsidTr="00235B50">
      <w:tc>
        <w:tcPr>
          <w:tcW w:w="2410" w:type="dxa"/>
          <w:tcBorders>
            <w:top w:val="single" w:sz="4" w:space="0" w:color="auto"/>
            <w:right w:val="single" w:sz="4" w:space="0" w:color="auto"/>
          </w:tcBorders>
          <w:hideMark/>
        </w:tcPr>
        <w:p w14:paraId="38989DD6" w14:textId="77777777" w:rsidR="00E1493B" w:rsidRPr="00460ECA" w:rsidRDefault="00E1493B" w:rsidP="00E1493B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</w:p>
        <w:p w14:paraId="51EBF34F" w14:textId="77777777" w:rsidR="00E1493B" w:rsidRPr="00460ECA" w:rsidRDefault="00E1493B" w:rsidP="00E1493B">
          <w:pPr>
            <w:pStyle w:val="61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 xml:space="preserve">(подпись ведущего эксперта </w:t>
          </w:r>
        </w:p>
        <w:p w14:paraId="63E20300" w14:textId="77777777" w:rsidR="00E1493B" w:rsidRDefault="00E1493B" w:rsidP="00E1493B">
          <w:pPr>
            <w:pStyle w:val="61"/>
            <w:tabs>
              <w:tab w:val="left" w:pos="1815"/>
            </w:tabs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6938AF">
            <w:rPr>
              <w:rFonts w:eastAsia="ArialMT"/>
              <w:i/>
              <w:iCs/>
              <w:sz w:val="14"/>
              <w:szCs w:val="14"/>
              <w:lang w:val="ru-RU"/>
            </w:rPr>
            <w:t xml:space="preserve">        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по аккредитации)</w:t>
          </w:r>
        </w:p>
        <w:p w14:paraId="709A0704" w14:textId="77777777" w:rsidR="00E1493B" w:rsidRPr="00DF59A1" w:rsidRDefault="00E1493B" w:rsidP="00E1493B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>М.П.</w:t>
          </w:r>
        </w:p>
      </w:tc>
      <w:tc>
        <w:tcPr>
          <w:tcW w:w="5528" w:type="dxa"/>
          <w:tcBorders>
            <w:top w:val="single" w:sz="4" w:space="0" w:color="auto"/>
            <w:left w:val="single" w:sz="4" w:space="0" w:color="auto"/>
          </w:tcBorders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233440334"/>
            <w:placeholder>
              <w:docPart w:val="5AB0281C8EC7477A9EE0F486E9CCD20D"/>
            </w:placeholder>
            <w:date w:fullDate="2021-12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0C137F" w14:textId="01474339" w:rsidR="00E1493B" w:rsidRPr="00460ECA" w:rsidRDefault="00235461" w:rsidP="00E1493B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29.12.2021</w:t>
              </w:r>
            </w:p>
          </w:sdtContent>
        </w:sdt>
        <w:p w14:paraId="4A54D078" w14:textId="77777777" w:rsidR="00E1493B" w:rsidRPr="00460ECA" w:rsidRDefault="00E1493B" w:rsidP="00E1493B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</w:rPr>
          </w:pPr>
          <w:r>
            <w:rPr>
              <w:rFonts w:eastAsia="ArialMT"/>
              <w:i/>
              <w:iCs/>
              <w:sz w:val="14"/>
              <w:szCs w:val="14"/>
            </w:rPr>
            <w:t>(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  <w:r>
            <w:rPr>
              <w:rFonts w:eastAsia="ArialMT"/>
              <w:i/>
              <w:iCs/>
              <w:sz w:val="14"/>
              <w:szCs w:val="14"/>
            </w:rPr>
            <w:t>)</w:t>
          </w:r>
        </w:p>
      </w:tc>
      <w:tc>
        <w:tcPr>
          <w:tcW w:w="1813" w:type="dxa"/>
          <w:tcBorders>
            <w:top w:val="single" w:sz="4" w:space="0" w:color="auto"/>
          </w:tcBorders>
          <w:vAlign w:val="center"/>
          <w:hideMark/>
        </w:tcPr>
        <w:p w14:paraId="32CE6390" w14:textId="4050FD5E" w:rsidR="00E1493B" w:rsidRPr="00460ECA" w:rsidRDefault="00E1493B" w:rsidP="00E1493B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320F2F">
            <w:rPr>
              <w:noProof/>
              <w:sz w:val="20"/>
              <w:szCs w:val="20"/>
            </w:rPr>
            <w:t>8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320F2F">
            <w:rPr>
              <w:noProof/>
              <w:sz w:val="20"/>
              <w:szCs w:val="20"/>
              <w:lang w:val="ru-RU"/>
            </w:rPr>
            <w:t>8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66082B" w:rsidRPr="00460ECA" w14:paraId="27D988DC" w14:textId="77777777" w:rsidTr="009277A7">
      <w:tc>
        <w:tcPr>
          <w:tcW w:w="3119" w:type="dxa"/>
          <w:hideMark/>
        </w:tcPr>
        <w:p w14:paraId="4C947028" w14:textId="7298CDF4" w:rsidR="0066082B" w:rsidRPr="009F4876" w:rsidRDefault="0066082B" w:rsidP="0066082B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759F7E67" w14:textId="77777777" w:rsidR="0066082B" w:rsidRPr="009F4876" w:rsidRDefault="0066082B" w:rsidP="0066082B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02C12763" w14:textId="77777777" w:rsidR="0066082B" w:rsidRPr="009F4876" w:rsidRDefault="0066082B" w:rsidP="0066082B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28228EF0F67348F080DFB3B29BD7907F"/>
            </w:placeholder>
            <w:date w:fullDate="2021-12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710BF15" w14:textId="263A8BF5" w:rsidR="0066082B" w:rsidRPr="009F4876" w:rsidRDefault="009D725A" w:rsidP="0066082B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29.12.2021</w:t>
              </w:r>
            </w:p>
          </w:sdtContent>
        </w:sdt>
        <w:p w14:paraId="687F525C" w14:textId="77777777" w:rsidR="0066082B" w:rsidRPr="002267A6" w:rsidRDefault="0066082B" w:rsidP="0066082B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77877A12" w14:textId="31D3C9DD" w:rsidR="0066082B" w:rsidRPr="009F4876" w:rsidRDefault="0066082B" w:rsidP="00FD6E46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2362FEE6" w14:textId="6222F41A" w:rsidR="0066082B" w:rsidRPr="00460ECA" w:rsidRDefault="0066082B" w:rsidP="0066082B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AE6ECC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AE6ECC">
            <w:rPr>
              <w:noProof/>
              <w:sz w:val="20"/>
              <w:szCs w:val="20"/>
              <w:lang w:val="ru-RU"/>
            </w:rPr>
            <w:t>8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5F642873" w14:textId="77777777" w:rsidR="0066082B" w:rsidRPr="00CC094B" w:rsidRDefault="0066082B" w:rsidP="0066082B">
    <w:pPr>
      <w:pStyle w:val="a9"/>
      <w:spacing w:line="240" w:lineRule="auto"/>
      <w:ind w:right="0" w:firstLine="0"/>
      <w:rPr>
        <w:lang w:val="ru-RU"/>
      </w:rPr>
    </w:pPr>
  </w:p>
  <w:p w14:paraId="08089BB1" w14:textId="77777777" w:rsidR="00CC094B" w:rsidRPr="00CC094B" w:rsidRDefault="00CC094B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9C60E" w14:textId="77777777" w:rsidR="008C56A2" w:rsidRDefault="008C56A2" w:rsidP="0011070C">
      <w:r>
        <w:separator/>
      </w:r>
    </w:p>
  </w:footnote>
  <w:footnote w:type="continuationSeparator" w:id="0">
    <w:p w14:paraId="6BF2C881" w14:textId="77777777" w:rsidR="008C56A2" w:rsidRDefault="008C56A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314E5615" w14:textId="77777777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603A1395" w:rsidR="00CC094B" w:rsidRPr="00235461" w:rsidRDefault="00CC094B" w:rsidP="00CC094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</w:t>
          </w:r>
          <w:r w:rsidR="00235B50">
            <w:rPr>
              <w:bCs/>
              <w:sz w:val="28"/>
              <w:szCs w:val="28"/>
            </w:rPr>
            <w:t xml:space="preserve">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 xml:space="preserve">/112 </w:t>
          </w:r>
          <w:r w:rsidR="00235461">
            <w:rPr>
              <w:sz w:val="28"/>
              <w:szCs w:val="28"/>
            </w:rPr>
            <w:t>8</w:t>
          </w:r>
          <w:r>
            <w:rPr>
              <w:sz w:val="28"/>
              <w:szCs w:val="28"/>
            </w:rPr>
            <w:t>.</w:t>
          </w:r>
          <w:r w:rsidR="00235461">
            <w:rPr>
              <w:sz w:val="28"/>
              <w:szCs w:val="28"/>
            </w:rPr>
            <w:t>0003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63900"/>
    <w:rsid w:val="000643A6"/>
    <w:rsid w:val="00081B54"/>
    <w:rsid w:val="000857B6"/>
    <w:rsid w:val="00090EA2"/>
    <w:rsid w:val="000B1BD3"/>
    <w:rsid w:val="000D49BB"/>
    <w:rsid w:val="000E2802"/>
    <w:rsid w:val="0011070C"/>
    <w:rsid w:val="00116AD0"/>
    <w:rsid w:val="00117059"/>
    <w:rsid w:val="00120BDA"/>
    <w:rsid w:val="00121649"/>
    <w:rsid w:val="0012638F"/>
    <w:rsid w:val="00132246"/>
    <w:rsid w:val="0014716E"/>
    <w:rsid w:val="00162D37"/>
    <w:rsid w:val="0019255C"/>
    <w:rsid w:val="00194140"/>
    <w:rsid w:val="001956F7"/>
    <w:rsid w:val="001A4BEA"/>
    <w:rsid w:val="001F7797"/>
    <w:rsid w:val="0020355B"/>
    <w:rsid w:val="00204777"/>
    <w:rsid w:val="00216B1B"/>
    <w:rsid w:val="0022096A"/>
    <w:rsid w:val="00233D18"/>
    <w:rsid w:val="00235461"/>
    <w:rsid w:val="00235B50"/>
    <w:rsid w:val="002505FA"/>
    <w:rsid w:val="0025218C"/>
    <w:rsid w:val="002552D5"/>
    <w:rsid w:val="002877C8"/>
    <w:rsid w:val="002900DE"/>
    <w:rsid w:val="002A132F"/>
    <w:rsid w:val="002C088D"/>
    <w:rsid w:val="002C5005"/>
    <w:rsid w:val="00302A20"/>
    <w:rsid w:val="003054C2"/>
    <w:rsid w:val="00305E11"/>
    <w:rsid w:val="0031023B"/>
    <w:rsid w:val="00320F2F"/>
    <w:rsid w:val="0033611E"/>
    <w:rsid w:val="00357FD8"/>
    <w:rsid w:val="003717D2"/>
    <w:rsid w:val="003A10A8"/>
    <w:rsid w:val="003C130A"/>
    <w:rsid w:val="003E26A2"/>
    <w:rsid w:val="003E51B7"/>
    <w:rsid w:val="003E6D8A"/>
    <w:rsid w:val="0040172A"/>
    <w:rsid w:val="00401D49"/>
    <w:rsid w:val="00437E07"/>
    <w:rsid w:val="004509C4"/>
    <w:rsid w:val="004A5E4C"/>
    <w:rsid w:val="004C53CA"/>
    <w:rsid w:val="004E135E"/>
    <w:rsid w:val="004E5090"/>
    <w:rsid w:val="004E6BC8"/>
    <w:rsid w:val="00507CCF"/>
    <w:rsid w:val="00555A26"/>
    <w:rsid w:val="005575CC"/>
    <w:rsid w:val="0056070B"/>
    <w:rsid w:val="00587FA2"/>
    <w:rsid w:val="0059057C"/>
    <w:rsid w:val="00591963"/>
    <w:rsid w:val="00592241"/>
    <w:rsid w:val="005C6BAE"/>
    <w:rsid w:val="005E250C"/>
    <w:rsid w:val="005E33F5"/>
    <w:rsid w:val="005E611E"/>
    <w:rsid w:val="006059A2"/>
    <w:rsid w:val="00645468"/>
    <w:rsid w:val="0066082B"/>
    <w:rsid w:val="006723E3"/>
    <w:rsid w:val="00675473"/>
    <w:rsid w:val="006762B3"/>
    <w:rsid w:val="006A1452"/>
    <w:rsid w:val="006A336B"/>
    <w:rsid w:val="006D207A"/>
    <w:rsid w:val="006D5DCE"/>
    <w:rsid w:val="00731452"/>
    <w:rsid w:val="00734508"/>
    <w:rsid w:val="00741FBB"/>
    <w:rsid w:val="00757317"/>
    <w:rsid w:val="00787F3E"/>
    <w:rsid w:val="007A4797"/>
    <w:rsid w:val="007B3671"/>
    <w:rsid w:val="007F3BB8"/>
    <w:rsid w:val="00805C5D"/>
    <w:rsid w:val="008232FD"/>
    <w:rsid w:val="00826F43"/>
    <w:rsid w:val="00877224"/>
    <w:rsid w:val="00886D6D"/>
    <w:rsid w:val="008B1668"/>
    <w:rsid w:val="008B5528"/>
    <w:rsid w:val="008C56A2"/>
    <w:rsid w:val="008E0B65"/>
    <w:rsid w:val="008F362C"/>
    <w:rsid w:val="00916038"/>
    <w:rsid w:val="00921A06"/>
    <w:rsid w:val="00926BA8"/>
    <w:rsid w:val="00926ECD"/>
    <w:rsid w:val="00935CEA"/>
    <w:rsid w:val="00936CA1"/>
    <w:rsid w:val="0094048F"/>
    <w:rsid w:val="00947F9D"/>
    <w:rsid w:val="009503C7"/>
    <w:rsid w:val="0095347E"/>
    <w:rsid w:val="0096276D"/>
    <w:rsid w:val="0096425D"/>
    <w:rsid w:val="009940B7"/>
    <w:rsid w:val="009A3A10"/>
    <w:rsid w:val="009A3E9D"/>
    <w:rsid w:val="009D5A57"/>
    <w:rsid w:val="009D725A"/>
    <w:rsid w:val="009F7389"/>
    <w:rsid w:val="00A16E82"/>
    <w:rsid w:val="00A23360"/>
    <w:rsid w:val="00A47C62"/>
    <w:rsid w:val="00A55737"/>
    <w:rsid w:val="00A71014"/>
    <w:rsid w:val="00A755C7"/>
    <w:rsid w:val="00A812EA"/>
    <w:rsid w:val="00AD4B7A"/>
    <w:rsid w:val="00AE3759"/>
    <w:rsid w:val="00AE6ECC"/>
    <w:rsid w:val="00B073DC"/>
    <w:rsid w:val="00B16BF0"/>
    <w:rsid w:val="00B259D8"/>
    <w:rsid w:val="00B4667C"/>
    <w:rsid w:val="00B47A0F"/>
    <w:rsid w:val="00B53AEA"/>
    <w:rsid w:val="00B66EDB"/>
    <w:rsid w:val="00B704E3"/>
    <w:rsid w:val="00B73334"/>
    <w:rsid w:val="00BA682A"/>
    <w:rsid w:val="00BA7746"/>
    <w:rsid w:val="00BB0188"/>
    <w:rsid w:val="00BB272F"/>
    <w:rsid w:val="00BC40FF"/>
    <w:rsid w:val="00C01804"/>
    <w:rsid w:val="00C117A0"/>
    <w:rsid w:val="00C33B91"/>
    <w:rsid w:val="00C351D9"/>
    <w:rsid w:val="00C52412"/>
    <w:rsid w:val="00C97BC9"/>
    <w:rsid w:val="00CA3473"/>
    <w:rsid w:val="00CA44B0"/>
    <w:rsid w:val="00CA53E3"/>
    <w:rsid w:val="00CA68B3"/>
    <w:rsid w:val="00CB254D"/>
    <w:rsid w:val="00CC094B"/>
    <w:rsid w:val="00CF4334"/>
    <w:rsid w:val="00D7402E"/>
    <w:rsid w:val="00D76297"/>
    <w:rsid w:val="00D83EEE"/>
    <w:rsid w:val="00D876E6"/>
    <w:rsid w:val="00D90518"/>
    <w:rsid w:val="00D91E9B"/>
    <w:rsid w:val="00D93B46"/>
    <w:rsid w:val="00DA28F3"/>
    <w:rsid w:val="00DA5E7A"/>
    <w:rsid w:val="00DA6561"/>
    <w:rsid w:val="00DA7E8D"/>
    <w:rsid w:val="00DB1FAE"/>
    <w:rsid w:val="00DC2F95"/>
    <w:rsid w:val="00DE6F93"/>
    <w:rsid w:val="00DF7DAB"/>
    <w:rsid w:val="00E00B77"/>
    <w:rsid w:val="00E1493B"/>
    <w:rsid w:val="00E373F9"/>
    <w:rsid w:val="00E5357F"/>
    <w:rsid w:val="00E750F5"/>
    <w:rsid w:val="00E909C3"/>
    <w:rsid w:val="00E95EA8"/>
    <w:rsid w:val="00EB1D6D"/>
    <w:rsid w:val="00ED10E7"/>
    <w:rsid w:val="00EF0247"/>
    <w:rsid w:val="00EF5137"/>
    <w:rsid w:val="00F47F4D"/>
    <w:rsid w:val="00F762C7"/>
    <w:rsid w:val="00F8255B"/>
    <w:rsid w:val="00F82FC6"/>
    <w:rsid w:val="00F85144"/>
    <w:rsid w:val="00F86DE9"/>
    <w:rsid w:val="00F906CD"/>
    <w:rsid w:val="00F972E1"/>
    <w:rsid w:val="00FC280E"/>
    <w:rsid w:val="00FD6E46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479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E1493B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AB0281C8EC7477A9EE0F486E9CCD2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29F991-A354-4D26-A8B1-6A775715D4EC}"/>
      </w:docPartPr>
      <w:docPartBody>
        <w:p w:rsidR="00290703" w:rsidRDefault="00422938" w:rsidP="00422938">
          <w:pPr>
            <w:pStyle w:val="5AB0281C8EC7477A9EE0F486E9CCD20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8228EF0F67348F080DFB3B29BD790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0C9C73-D15A-4EE3-AF61-5B8F1FF03033}"/>
      </w:docPartPr>
      <w:docPartBody>
        <w:p w:rsidR="00793E7A" w:rsidRDefault="007C5B52" w:rsidP="007C5B52">
          <w:pPr>
            <w:pStyle w:val="28228EF0F67348F080DFB3B29BD7907F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A050999636934425A9DB2A55C14FFB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104028-3567-4396-982E-CE94429073E1}"/>
      </w:docPartPr>
      <w:docPartBody>
        <w:p w:rsidR="00276AEE" w:rsidRDefault="00793E7A" w:rsidP="00793E7A">
          <w:pPr>
            <w:pStyle w:val="A050999636934425A9DB2A55C14FFB62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9B07D95E27C4E1AAF6C2B833227CE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150AA3-5A6E-4A98-B828-EC0BA3F971E9}"/>
      </w:docPartPr>
      <w:docPartBody>
        <w:p w:rsidR="00276AEE" w:rsidRDefault="00793E7A" w:rsidP="00793E7A">
          <w:pPr>
            <w:pStyle w:val="D9B07D95E27C4E1AAF6C2B833227CE2E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646E9F45679D4920999CE395E497D4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148799-D579-4AEF-829F-D2FBF90B50D3}"/>
      </w:docPartPr>
      <w:docPartBody>
        <w:p w:rsidR="00276AEE" w:rsidRDefault="00793E7A" w:rsidP="00793E7A">
          <w:pPr>
            <w:pStyle w:val="646E9F45679D4920999CE395E497D49F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6C7670552B374F50BF2852A3DDDA65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05A2E3-7853-4D1B-953D-0B90ABCB4DEE}"/>
      </w:docPartPr>
      <w:docPartBody>
        <w:p w:rsidR="00276AEE" w:rsidRDefault="00793E7A" w:rsidP="00793E7A">
          <w:pPr>
            <w:pStyle w:val="6C7670552B374F50BF2852A3DDDA6549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A7CAAD5350704412AA2366F132C8E0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B8C4A3-4D68-4E8F-9728-976C77C770D0}"/>
      </w:docPartPr>
      <w:docPartBody>
        <w:p w:rsidR="00276AEE" w:rsidRDefault="00793E7A" w:rsidP="00793E7A">
          <w:pPr>
            <w:pStyle w:val="A7CAAD5350704412AA2366F132C8E0A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43DD4C8888241EC81CDE65EDEE9F7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D50515-027B-4E56-8FD0-AA9198C56090}"/>
      </w:docPartPr>
      <w:docPartBody>
        <w:p w:rsidR="00276AEE" w:rsidRDefault="00793E7A" w:rsidP="00793E7A">
          <w:pPr>
            <w:pStyle w:val="843DD4C8888241EC81CDE65EDEE9F799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2A5FA1D30044DE88464E7A0003C76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8DDD9D-5A85-4CC2-8550-E14FC6286ACB}"/>
      </w:docPartPr>
      <w:docPartBody>
        <w:p w:rsidR="00276AEE" w:rsidRDefault="00793E7A" w:rsidP="00793E7A">
          <w:pPr>
            <w:pStyle w:val="C2A5FA1D30044DE88464E7A0003C7638"/>
          </w:pPr>
          <w:r>
            <w:rPr>
              <w:rStyle w:val="a3"/>
              <w:rFonts w:eastAsia="Calibri"/>
            </w:rPr>
            <w:t>___.___.____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1A5277"/>
    <w:rsid w:val="002377C0"/>
    <w:rsid w:val="00276AEE"/>
    <w:rsid w:val="00290703"/>
    <w:rsid w:val="00352C8D"/>
    <w:rsid w:val="00422938"/>
    <w:rsid w:val="004856F8"/>
    <w:rsid w:val="004A3A30"/>
    <w:rsid w:val="005045B8"/>
    <w:rsid w:val="005149C0"/>
    <w:rsid w:val="00570DED"/>
    <w:rsid w:val="005E3484"/>
    <w:rsid w:val="00793E7A"/>
    <w:rsid w:val="007B1D0A"/>
    <w:rsid w:val="007C5B52"/>
    <w:rsid w:val="0080735D"/>
    <w:rsid w:val="00823712"/>
    <w:rsid w:val="0083657C"/>
    <w:rsid w:val="00A827BA"/>
    <w:rsid w:val="00A91245"/>
    <w:rsid w:val="00BF3758"/>
    <w:rsid w:val="00C14271"/>
    <w:rsid w:val="00CC7A3D"/>
    <w:rsid w:val="00E861EA"/>
    <w:rsid w:val="00F57106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93E7A"/>
    <w:rPr>
      <w:color w:val="808080"/>
    </w:rPr>
  </w:style>
  <w:style w:type="paragraph" w:customStyle="1" w:styleId="A050999636934425A9DB2A55C14FFB62">
    <w:name w:val="A050999636934425A9DB2A55C14FFB62"/>
    <w:rsid w:val="00793E7A"/>
  </w:style>
  <w:style w:type="paragraph" w:customStyle="1" w:styleId="5AB0281C8EC7477A9EE0F486E9CCD20D">
    <w:name w:val="5AB0281C8EC7477A9EE0F486E9CCD20D"/>
    <w:rsid w:val="00422938"/>
  </w:style>
  <w:style w:type="paragraph" w:customStyle="1" w:styleId="28228EF0F67348F080DFB3B29BD7907F">
    <w:name w:val="28228EF0F67348F080DFB3B29BD7907F"/>
    <w:rsid w:val="007C5B52"/>
  </w:style>
  <w:style w:type="paragraph" w:customStyle="1" w:styleId="D9B07D95E27C4E1AAF6C2B833227CE2E">
    <w:name w:val="D9B07D95E27C4E1AAF6C2B833227CE2E"/>
    <w:rsid w:val="00793E7A"/>
  </w:style>
  <w:style w:type="paragraph" w:customStyle="1" w:styleId="646E9F45679D4920999CE395E497D49F">
    <w:name w:val="646E9F45679D4920999CE395E497D49F"/>
    <w:rsid w:val="00793E7A"/>
  </w:style>
  <w:style w:type="paragraph" w:customStyle="1" w:styleId="6C7670552B374F50BF2852A3DDDA6549">
    <w:name w:val="6C7670552B374F50BF2852A3DDDA6549"/>
    <w:rsid w:val="00793E7A"/>
  </w:style>
  <w:style w:type="paragraph" w:customStyle="1" w:styleId="A7CAAD5350704412AA2366F132C8E0AA">
    <w:name w:val="A7CAAD5350704412AA2366F132C8E0AA"/>
    <w:rsid w:val="00793E7A"/>
  </w:style>
  <w:style w:type="paragraph" w:customStyle="1" w:styleId="843DD4C8888241EC81CDE65EDEE9F799">
    <w:name w:val="843DD4C8888241EC81CDE65EDEE9F799"/>
    <w:rsid w:val="00793E7A"/>
  </w:style>
  <w:style w:type="paragraph" w:customStyle="1" w:styleId="C2A5FA1D30044DE88464E7A0003C7638">
    <w:name w:val="C2A5FA1D30044DE88464E7A0003C7638"/>
    <w:rsid w:val="00793E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C4ABE-86F4-4C05-A91B-B571A1339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1300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Ilya Dziamidau</cp:lastModifiedBy>
  <cp:revision>2</cp:revision>
  <cp:lastPrinted>2022-01-25T12:36:00Z</cp:lastPrinted>
  <dcterms:created xsi:type="dcterms:W3CDTF">2022-02-04T11:33:00Z</dcterms:created>
  <dcterms:modified xsi:type="dcterms:W3CDTF">2022-02-04T11:33:00Z</dcterms:modified>
</cp:coreProperties>
</file>